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84D13" w14:textId="77777777" w:rsidR="001415F6" w:rsidRDefault="001415F6" w:rsidP="001415F6">
      <w:pPr>
        <w:ind w:firstLine="0"/>
        <w:rPr>
          <w:b/>
          <w:bCs/>
        </w:rPr>
      </w:pPr>
      <w:bookmarkStart w:id="0" w:name="_GoBack"/>
      <w:bookmarkEnd w:id="0"/>
      <w:r>
        <w:rPr>
          <w:b/>
          <w:bCs/>
          <w:rtl/>
        </w:rPr>
        <w:t>הכנסת העשרים-וחמש</w:t>
      </w:r>
    </w:p>
    <w:p w14:paraId="4EB19D21" w14:textId="77777777" w:rsidR="001415F6" w:rsidRDefault="001415F6" w:rsidP="001415F6">
      <w:pPr>
        <w:bidi w:val="0"/>
        <w:spacing w:line="240" w:lineRule="auto"/>
        <w:ind w:firstLine="0"/>
        <w:jc w:val="left"/>
        <w:rPr>
          <w:b/>
          <w:bCs/>
          <w:rtl/>
        </w:rPr>
        <w:sectPr w:rsidR="001415F6" w:rsidSect="009C79C5">
          <w:headerReference w:type="even" r:id="rId8"/>
          <w:headerReference w:type="default" r:id="rId9"/>
          <w:headerReference w:type="first" r:id="rId10"/>
          <w:type w:val="continuous"/>
          <w:pgSz w:w="11906" w:h="16838"/>
          <w:pgMar w:top="1440" w:right="1412" w:bottom="1440" w:left="1412" w:header="709" w:footer="709" w:gutter="0"/>
          <w:pgNumType w:start="1"/>
          <w:cols w:space="720"/>
          <w:titlePg/>
          <w:bidi/>
          <w:docGrid w:linePitch="326"/>
        </w:sectPr>
      </w:pPr>
    </w:p>
    <w:p w14:paraId="0EE5E2EB" w14:textId="77777777" w:rsidR="001415F6" w:rsidRDefault="001415F6" w:rsidP="001415F6">
      <w:pPr>
        <w:ind w:firstLine="0"/>
        <w:rPr>
          <w:b/>
          <w:bCs/>
        </w:rPr>
      </w:pPr>
      <w:r>
        <w:rPr>
          <w:b/>
          <w:bCs/>
          <w:rtl/>
        </w:rPr>
        <w:t>מושב ראשון</w:t>
      </w:r>
    </w:p>
    <w:p w14:paraId="243F0260" w14:textId="77777777" w:rsidR="001415F6" w:rsidRDefault="001415F6" w:rsidP="001415F6"/>
    <w:p w14:paraId="204AEEC6" w14:textId="77777777" w:rsidR="001415F6" w:rsidRDefault="001415F6" w:rsidP="001415F6">
      <w:pPr>
        <w:rPr>
          <w:rtl/>
        </w:rPr>
      </w:pPr>
    </w:p>
    <w:p w14:paraId="75B6E9DC" w14:textId="77777777" w:rsidR="001415F6" w:rsidRDefault="001415F6" w:rsidP="001415F6">
      <w:pPr>
        <w:ind w:firstLine="0"/>
        <w:jc w:val="center"/>
        <w:rPr>
          <w:b/>
          <w:bCs/>
          <w:rtl/>
        </w:rPr>
      </w:pPr>
    </w:p>
    <w:p w14:paraId="05368527" w14:textId="2A1FA55D" w:rsidR="001415F6" w:rsidRDefault="001415F6" w:rsidP="001415F6">
      <w:pPr>
        <w:ind w:firstLine="0"/>
        <w:jc w:val="center"/>
        <w:outlineLvl w:val="0"/>
        <w:rPr>
          <w:b/>
          <w:bCs/>
          <w:rtl/>
        </w:rPr>
      </w:pPr>
      <w:r>
        <w:rPr>
          <w:b/>
          <w:bCs/>
          <w:rtl/>
        </w:rPr>
        <w:t xml:space="preserve">פרוטוקול מס' </w:t>
      </w:r>
      <w:r w:rsidR="0031147F">
        <w:rPr>
          <w:rFonts w:hint="cs"/>
          <w:b/>
          <w:bCs/>
          <w:rtl/>
        </w:rPr>
        <w:t>124</w:t>
      </w:r>
    </w:p>
    <w:p w14:paraId="179ECFC2" w14:textId="77777777" w:rsidR="001415F6" w:rsidRDefault="001415F6" w:rsidP="001415F6">
      <w:pPr>
        <w:ind w:firstLine="0"/>
        <w:jc w:val="center"/>
        <w:outlineLvl w:val="0"/>
        <w:rPr>
          <w:b/>
          <w:bCs/>
          <w:rtl/>
        </w:rPr>
      </w:pPr>
      <w:r>
        <w:rPr>
          <w:b/>
          <w:bCs/>
          <w:rtl/>
        </w:rPr>
        <w:t>מישיבת ועדת הפנים והגנת הסביבה</w:t>
      </w:r>
    </w:p>
    <w:p w14:paraId="42950DDC" w14:textId="77777777" w:rsidR="001415F6" w:rsidRDefault="001415F6" w:rsidP="001415F6">
      <w:pPr>
        <w:ind w:firstLine="0"/>
        <w:jc w:val="center"/>
        <w:outlineLvl w:val="0"/>
        <w:rPr>
          <w:b/>
          <w:bCs/>
          <w:u w:val="single"/>
          <w:rtl/>
        </w:rPr>
      </w:pPr>
      <w:r>
        <w:rPr>
          <w:b/>
          <w:bCs/>
          <w:u w:val="single"/>
          <w:rtl/>
        </w:rPr>
        <w:t xml:space="preserve">יום רביעי, ה' בתשרי </w:t>
      </w:r>
      <w:proofErr w:type="spellStart"/>
      <w:r>
        <w:rPr>
          <w:b/>
          <w:bCs/>
          <w:u w:val="single"/>
          <w:rtl/>
        </w:rPr>
        <w:t>התשפ"ד</w:t>
      </w:r>
      <w:proofErr w:type="spellEnd"/>
      <w:r>
        <w:rPr>
          <w:b/>
          <w:bCs/>
          <w:u w:val="single"/>
          <w:rtl/>
        </w:rPr>
        <w:t xml:space="preserve"> (20 בספטמבר 2023), שעה 9:40</w:t>
      </w:r>
    </w:p>
    <w:p w14:paraId="6B41763A" w14:textId="77777777" w:rsidR="001415F6" w:rsidRDefault="001415F6" w:rsidP="001415F6">
      <w:pPr>
        <w:ind w:firstLine="0"/>
        <w:rPr>
          <w:rtl/>
        </w:rPr>
      </w:pPr>
    </w:p>
    <w:p w14:paraId="49618FF2" w14:textId="77777777" w:rsidR="001415F6" w:rsidRDefault="001415F6" w:rsidP="001415F6">
      <w:pPr>
        <w:ind w:firstLine="0"/>
        <w:rPr>
          <w:rtl/>
        </w:rPr>
      </w:pPr>
    </w:p>
    <w:p w14:paraId="3EDC20F0" w14:textId="77777777" w:rsidR="001415F6" w:rsidRDefault="001415F6" w:rsidP="001415F6">
      <w:pPr>
        <w:ind w:firstLine="0"/>
        <w:outlineLvl w:val="1"/>
        <w:rPr>
          <w:rtl/>
        </w:rPr>
      </w:pPr>
      <w:r>
        <w:rPr>
          <w:b/>
          <w:bCs/>
          <w:u w:val="single"/>
          <w:rtl/>
        </w:rPr>
        <w:t>סדר היום:</w:t>
      </w:r>
    </w:p>
    <w:p w14:paraId="1DE871DA" w14:textId="77777777" w:rsidR="001415F6" w:rsidRDefault="001415F6" w:rsidP="001415F6">
      <w:pPr>
        <w:spacing w:before="60"/>
        <w:ind w:firstLine="0"/>
        <w:rPr>
          <w:rtl/>
        </w:rPr>
      </w:pPr>
      <w:bookmarkStart w:id="1" w:name="ET_hatsach_640927_1"/>
      <w:r>
        <w:rPr>
          <w:rStyle w:val="TagStyle"/>
          <w:rFonts w:hint="cs"/>
          <w:rtl/>
        </w:rPr>
        <w:t xml:space="preserve"> &lt;&lt; הצח &gt;&gt; </w:t>
      </w:r>
      <w:r>
        <w:rPr>
          <w:rtl/>
        </w:rPr>
        <w:t>הצעת חוק שמירת הניקיון (הוראת שעה), התשפ"ג-2023</w:t>
      </w:r>
      <w:r>
        <w:rPr>
          <w:rStyle w:val="TagStyle"/>
          <w:rFonts w:hint="cs"/>
          <w:rtl/>
        </w:rPr>
        <w:t xml:space="preserve"> &lt;&lt; הצח &gt;&gt;</w:t>
      </w:r>
      <w:r>
        <w:rPr>
          <w:rtl/>
        </w:rPr>
        <w:t xml:space="preserve">  </w:t>
      </w:r>
      <w:bookmarkEnd w:id="1"/>
    </w:p>
    <w:p w14:paraId="796489CA" w14:textId="77777777" w:rsidR="001415F6" w:rsidRDefault="001415F6" w:rsidP="001415F6">
      <w:pPr>
        <w:spacing w:before="60"/>
        <w:ind w:firstLine="0"/>
        <w:rPr>
          <w:rtl/>
        </w:rPr>
      </w:pPr>
    </w:p>
    <w:p w14:paraId="2107032B" w14:textId="77777777" w:rsidR="001415F6" w:rsidRDefault="001415F6" w:rsidP="001415F6">
      <w:pPr>
        <w:spacing w:before="60"/>
        <w:ind w:firstLine="0"/>
        <w:rPr>
          <w:rtl/>
        </w:rPr>
      </w:pPr>
    </w:p>
    <w:p w14:paraId="25115AF8" w14:textId="77777777" w:rsidR="001415F6" w:rsidRDefault="001415F6" w:rsidP="001415F6">
      <w:pPr>
        <w:ind w:firstLine="0"/>
        <w:outlineLvl w:val="1"/>
        <w:rPr>
          <w:b/>
          <w:bCs/>
          <w:u w:val="single"/>
          <w:rtl/>
        </w:rPr>
      </w:pPr>
      <w:r>
        <w:rPr>
          <w:b/>
          <w:bCs/>
          <w:u w:val="single"/>
          <w:rtl/>
        </w:rPr>
        <w:t>נכחו:</w:t>
      </w:r>
    </w:p>
    <w:p w14:paraId="25DBA779" w14:textId="77777777" w:rsidR="001415F6" w:rsidRDefault="001415F6" w:rsidP="001415F6">
      <w:pPr>
        <w:ind w:firstLine="0"/>
        <w:outlineLvl w:val="1"/>
        <w:rPr>
          <w:rtl/>
        </w:rPr>
      </w:pPr>
      <w:r>
        <w:rPr>
          <w:b/>
          <w:bCs/>
          <w:u w:val="single"/>
          <w:rtl/>
        </w:rPr>
        <w:t xml:space="preserve">חברי הוועדה: </w:t>
      </w:r>
    </w:p>
    <w:p w14:paraId="76B49C74" w14:textId="77777777" w:rsidR="001415F6" w:rsidRDefault="001415F6" w:rsidP="001415F6">
      <w:pPr>
        <w:ind w:firstLine="0"/>
        <w:rPr>
          <w:rtl/>
        </w:rPr>
      </w:pPr>
      <w:r>
        <w:rPr>
          <w:rtl/>
        </w:rPr>
        <w:t>ארז מלול - מ"מ היו"ר</w:t>
      </w:r>
    </w:p>
    <w:p w14:paraId="09E303A2" w14:textId="77777777" w:rsidR="001415F6" w:rsidRDefault="001415F6" w:rsidP="001415F6">
      <w:pPr>
        <w:ind w:firstLine="0"/>
        <w:rPr>
          <w:rtl/>
        </w:rPr>
      </w:pPr>
      <w:r>
        <w:rPr>
          <w:rtl/>
        </w:rPr>
        <w:t xml:space="preserve">זאב </w:t>
      </w:r>
      <w:proofErr w:type="spellStart"/>
      <w:r>
        <w:rPr>
          <w:rtl/>
        </w:rPr>
        <w:t>אלקין</w:t>
      </w:r>
      <w:proofErr w:type="spellEnd"/>
      <w:r>
        <w:rPr>
          <w:rtl/>
        </w:rPr>
        <w:t xml:space="preserve"> </w:t>
      </w:r>
    </w:p>
    <w:p w14:paraId="650F0A22" w14:textId="77777777" w:rsidR="001415F6" w:rsidRDefault="001415F6" w:rsidP="001415F6">
      <w:pPr>
        <w:ind w:firstLine="0"/>
        <w:rPr>
          <w:rtl/>
        </w:rPr>
      </w:pPr>
      <w:proofErr w:type="spellStart"/>
      <w:r>
        <w:rPr>
          <w:rtl/>
        </w:rPr>
        <w:t>ווליד</w:t>
      </w:r>
      <w:proofErr w:type="spellEnd"/>
      <w:r>
        <w:rPr>
          <w:rtl/>
        </w:rPr>
        <w:t xml:space="preserve"> </w:t>
      </w:r>
      <w:proofErr w:type="spellStart"/>
      <w:r>
        <w:rPr>
          <w:rtl/>
        </w:rPr>
        <w:t>טאהא</w:t>
      </w:r>
      <w:proofErr w:type="spellEnd"/>
    </w:p>
    <w:p w14:paraId="0D04A19B" w14:textId="77777777" w:rsidR="001415F6" w:rsidRDefault="001415F6" w:rsidP="001415F6">
      <w:pPr>
        <w:ind w:firstLine="0"/>
        <w:rPr>
          <w:b/>
          <w:bCs/>
          <w:u w:val="single"/>
          <w:rtl/>
        </w:rPr>
      </w:pPr>
    </w:p>
    <w:p w14:paraId="05B87654" w14:textId="77777777" w:rsidR="001415F6" w:rsidRDefault="001415F6" w:rsidP="001415F6">
      <w:pPr>
        <w:ind w:firstLine="0"/>
        <w:outlineLvl w:val="1"/>
        <w:rPr>
          <w:rtl/>
        </w:rPr>
      </w:pPr>
      <w:r>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933"/>
      </w:tblGrid>
      <w:tr w:rsidR="001415F6" w14:paraId="113BEAA0" w14:textId="77777777" w:rsidTr="001415F6">
        <w:tc>
          <w:tcPr>
            <w:tcW w:w="0" w:type="auto"/>
            <w:hideMark/>
          </w:tcPr>
          <w:p w14:paraId="10A01EC7" w14:textId="77777777" w:rsidR="001415F6" w:rsidRDefault="001415F6">
            <w:pPr>
              <w:ind w:firstLine="0"/>
              <w:rPr>
                <w:rtl/>
              </w:rPr>
            </w:pPr>
            <w:r>
              <w:rPr>
                <w:rtl/>
              </w:rPr>
              <w:t>תומר וידמן</w:t>
            </w:r>
          </w:p>
        </w:tc>
        <w:tc>
          <w:tcPr>
            <w:tcW w:w="0" w:type="auto"/>
            <w:hideMark/>
          </w:tcPr>
          <w:p w14:paraId="69C97CDA" w14:textId="77777777" w:rsidR="001415F6" w:rsidRDefault="001415F6">
            <w:pPr>
              <w:ind w:firstLine="0"/>
              <w:rPr>
                <w:rtl/>
              </w:rPr>
            </w:pPr>
            <w:r>
              <w:rPr>
                <w:rtl/>
              </w:rPr>
              <w:t>–</w:t>
            </w:r>
          </w:p>
        </w:tc>
        <w:tc>
          <w:tcPr>
            <w:tcW w:w="0" w:type="auto"/>
            <w:hideMark/>
          </w:tcPr>
          <w:p w14:paraId="71C798C0" w14:textId="77777777" w:rsidR="001415F6" w:rsidRDefault="001415F6">
            <w:pPr>
              <w:ind w:firstLine="0"/>
              <w:rPr>
                <w:rtl/>
              </w:rPr>
            </w:pPr>
            <w:r>
              <w:rPr>
                <w:rtl/>
              </w:rPr>
              <w:t xml:space="preserve">רפרנט מים </w:t>
            </w:r>
            <w:proofErr w:type="spellStart"/>
            <w:r>
              <w:rPr>
                <w:rtl/>
              </w:rPr>
              <w:t>והגנ"ס</w:t>
            </w:r>
            <w:proofErr w:type="spellEnd"/>
            <w:r>
              <w:rPr>
                <w:rtl/>
              </w:rPr>
              <w:t xml:space="preserve"> </w:t>
            </w:r>
            <w:proofErr w:type="spellStart"/>
            <w:r>
              <w:rPr>
                <w:rtl/>
              </w:rPr>
              <w:t>באג"ת</w:t>
            </w:r>
            <w:proofErr w:type="spellEnd"/>
            <w:r>
              <w:rPr>
                <w:rtl/>
              </w:rPr>
              <w:t>, משרד האוצר</w:t>
            </w:r>
          </w:p>
        </w:tc>
      </w:tr>
      <w:tr w:rsidR="001415F6" w14:paraId="432F11E7" w14:textId="77777777" w:rsidTr="001415F6">
        <w:tc>
          <w:tcPr>
            <w:tcW w:w="0" w:type="auto"/>
            <w:hideMark/>
          </w:tcPr>
          <w:p w14:paraId="42A4ACC1" w14:textId="77777777" w:rsidR="001415F6" w:rsidRDefault="001415F6">
            <w:pPr>
              <w:ind w:firstLine="0"/>
              <w:rPr>
                <w:rtl/>
              </w:rPr>
            </w:pPr>
            <w:r>
              <w:rPr>
                <w:rtl/>
              </w:rPr>
              <w:t>יונתן עוז</w:t>
            </w:r>
          </w:p>
        </w:tc>
        <w:tc>
          <w:tcPr>
            <w:tcW w:w="0" w:type="auto"/>
            <w:hideMark/>
          </w:tcPr>
          <w:p w14:paraId="42843D88" w14:textId="77777777" w:rsidR="001415F6" w:rsidRDefault="001415F6">
            <w:pPr>
              <w:ind w:firstLine="0"/>
              <w:rPr>
                <w:rtl/>
              </w:rPr>
            </w:pPr>
            <w:r>
              <w:rPr>
                <w:rtl/>
              </w:rPr>
              <w:t>–</w:t>
            </w:r>
          </w:p>
        </w:tc>
        <w:tc>
          <w:tcPr>
            <w:tcW w:w="0" w:type="auto"/>
            <w:hideMark/>
          </w:tcPr>
          <w:p w14:paraId="663966F1" w14:textId="77777777" w:rsidR="001415F6" w:rsidRDefault="001415F6">
            <w:pPr>
              <w:ind w:firstLine="0"/>
              <w:rPr>
                <w:rtl/>
              </w:rPr>
            </w:pPr>
            <w:r>
              <w:rPr>
                <w:rtl/>
              </w:rPr>
              <w:t>משנה למנכ"ל המשרד להגנת הסביבה</w:t>
            </w:r>
          </w:p>
        </w:tc>
      </w:tr>
      <w:tr w:rsidR="001415F6" w14:paraId="764F6FF5" w14:textId="77777777" w:rsidTr="001415F6">
        <w:tc>
          <w:tcPr>
            <w:tcW w:w="0" w:type="auto"/>
            <w:hideMark/>
          </w:tcPr>
          <w:p w14:paraId="7FCEA966" w14:textId="77777777" w:rsidR="001415F6" w:rsidRDefault="001415F6">
            <w:pPr>
              <w:ind w:firstLine="0"/>
              <w:rPr>
                <w:rtl/>
              </w:rPr>
            </w:pPr>
            <w:r>
              <w:rPr>
                <w:rtl/>
              </w:rPr>
              <w:t>עומר גדיש</w:t>
            </w:r>
          </w:p>
        </w:tc>
        <w:tc>
          <w:tcPr>
            <w:tcW w:w="0" w:type="auto"/>
            <w:hideMark/>
          </w:tcPr>
          <w:p w14:paraId="3645B022" w14:textId="77777777" w:rsidR="001415F6" w:rsidRDefault="001415F6">
            <w:pPr>
              <w:ind w:firstLine="0"/>
              <w:rPr>
                <w:rtl/>
              </w:rPr>
            </w:pPr>
            <w:r>
              <w:rPr>
                <w:rtl/>
              </w:rPr>
              <w:t>–</w:t>
            </w:r>
          </w:p>
        </w:tc>
        <w:tc>
          <w:tcPr>
            <w:tcW w:w="0" w:type="auto"/>
            <w:hideMark/>
          </w:tcPr>
          <w:p w14:paraId="2A82C86B" w14:textId="77777777" w:rsidR="001415F6" w:rsidRDefault="001415F6">
            <w:pPr>
              <w:ind w:firstLine="0"/>
              <w:rPr>
                <w:rtl/>
              </w:rPr>
            </w:pPr>
            <w:r>
              <w:rPr>
                <w:rtl/>
              </w:rPr>
              <w:t>ראש מטה מנכ"ל, המשרד להגנת הסביבה</w:t>
            </w:r>
          </w:p>
        </w:tc>
      </w:tr>
      <w:tr w:rsidR="001415F6" w14:paraId="29CDDA72" w14:textId="77777777" w:rsidTr="001415F6">
        <w:tc>
          <w:tcPr>
            <w:tcW w:w="0" w:type="auto"/>
            <w:hideMark/>
          </w:tcPr>
          <w:p w14:paraId="608707F5" w14:textId="77777777" w:rsidR="001415F6" w:rsidRDefault="001415F6">
            <w:pPr>
              <w:ind w:firstLine="0"/>
              <w:rPr>
                <w:rtl/>
              </w:rPr>
            </w:pPr>
            <w:r>
              <w:rPr>
                <w:rtl/>
              </w:rPr>
              <w:t xml:space="preserve">קרן יצחקי </w:t>
            </w:r>
            <w:proofErr w:type="spellStart"/>
            <w:r>
              <w:rPr>
                <w:rtl/>
              </w:rPr>
              <w:t>פרוכטמן</w:t>
            </w:r>
            <w:proofErr w:type="spellEnd"/>
          </w:p>
        </w:tc>
        <w:tc>
          <w:tcPr>
            <w:tcW w:w="0" w:type="auto"/>
            <w:hideMark/>
          </w:tcPr>
          <w:p w14:paraId="374928E2" w14:textId="77777777" w:rsidR="001415F6" w:rsidRDefault="001415F6">
            <w:pPr>
              <w:ind w:firstLine="0"/>
              <w:rPr>
                <w:rtl/>
              </w:rPr>
            </w:pPr>
            <w:r>
              <w:rPr>
                <w:rtl/>
              </w:rPr>
              <w:t>–</w:t>
            </w:r>
          </w:p>
        </w:tc>
        <w:tc>
          <w:tcPr>
            <w:tcW w:w="0" w:type="auto"/>
            <w:hideMark/>
          </w:tcPr>
          <w:p w14:paraId="0CB228A4" w14:textId="77777777" w:rsidR="001415F6" w:rsidRDefault="001415F6">
            <w:pPr>
              <w:ind w:firstLine="0"/>
              <w:rPr>
                <w:rtl/>
              </w:rPr>
            </w:pPr>
            <w:r>
              <w:rPr>
                <w:rtl/>
              </w:rPr>
              <w:t>ראש אגף תקציבי, המשרד להגנת הסביבה</w:t>
            </w:r>
          </w:p>
        </w:tc>
      </w:tr>
      <w:tr w:rsidR="001415F6" w14:paraId="37E8DB37" w14:textId="77777777" w:rsidTr="001415F6">
        <w:tc>
          <w:tcPr>
            <w:tcW w:w="0" w:type="auto"/>
            <w:hideMark/>
          </w:tcPr>
          <w:p w14:paraId="59420A19" w14:textId="77777777" w:rsidR="001415F6" w:rsidRDefault="001415F6">
            <w:pPr>
              <w:ind w:firstLine="0"/>
              <w:rPr>
                <w:rtl/>
              </w:rPr>
            </w:pPr>
            <w:r>
              <w:rPr>
                <w:rtl/>
              </w:rPr>
              <w:t>אילנית וורנר</w:t>
            </w:r>
          </w:p>
        </w:tc>
        <w:tc>
          <w:tcPr>
            <w:tcW w:w="0" w:type="auto"/>
            <w:hideMark/>
          </w:tcPr>
          <w:p w14:paraId="558A543F" w14:textId="77777777" w:rsidR="001415F6" w:rsidRDefault="001415F6">
            <w:pPr>
              <w:ind w:firstLine="0"/>
              <w:rPr>
                <w:rtl/>
              </w:rPr>
            </w:pPr>
            <w:r>
              <w:rPr>
                <w:rtl/>
              </w:rPr>
              <w:t>–</w:t>
            </w:r>
          </w:p>
        </w:tc>
        <w:tc>
          <w:tcPr>
            <w:tcW w:w="0" w:type="auto"/>
            <w:hideMark/>
          </w:tcPr>
          <w:p w14:paraId="36CED5B2" w14:textId="77777777" w:rsidR="001415F6" w:rsidRDefault="001415F6">
            <w:pPr>
              <w:ind w:firstLine="0"/>
              <w:rPr>
                <w:rtl/>
              </w:rPr>
            </w:pPr>
            <w:r>
              <w:rPr>
                <w:rtl/>
              </w:rPr>
              <w:t>חשבת המשרד להגנת הסביבה</w:t>
            </w:r>
          </w:p>
        </w:tc>
      </w:tr>
      <w:tr w:rsidR="001415F6" w14:paraId="04371D60" w14:textId="77777777" w:rsidTr="001415F6">
        <w:tc>
          <w:tcPr>
            <w:tcW w:w="0" w:type="auto"/>
            <w:hideMark/>
          </w:tcPr>
          <w:p w14:paraId="7B2EA6BE" w14:textId="77777777" w:rsidR="001415F6" w:rsidRDefault="001415F6">
            <w:pPr>
              <w:ind w:firstLine="0"/>
              <w:rPr>
                <w:rtl/>
              </w:rPr>
            </w:pPr>
            <w:r>
              <w:rPr>
                <w:rtl/>
              </w:rPr>
              <w:t>אלעד עמיחי</w:t>
            </w:r>
          </w:p>
        </w:tc>
        <w:tc>
          <w:tcPr>
            <w:tcW w:w="0" w:type="auto"/>
            <w:hideMark/>
          </w:tcPr>
          <w:p w14:paraId="47BFB817" w14:textId="77777777" w:rsidR="001415F6" w:rsidRDefault="001415F6">
            <w:pPr>
              <w:ind w:firstLine="0"/>
              <w:rPr>
                <w:rtl/>
              </w:rPr>
            </w:pPr>
            <w:r>
              <w:rPr>
                <w:rtl/>
              </w:rPr>
              <w:t>–</w:t>
            </w:r>
          </w:p>
        </w:tc>
        <w:tc>
          <w:tcPr>
            <w:tcW w:w="0" w:type="auto"/>
            <w:hideMark/>
          </w:tcPr>
          <w:p w14:paraId="210627F1" w14:textId="77777777" w:rsidR="001415F6" w:rsidRDefault="001415F6">
            <w:pPr>
              <w:ind w:firstLine="0"/>
              <w:rPr>
                <w:rtl/>
              </w:rPr>
            </w:pPr>
            <w:r>
              <w:rPr>
                <w:rtl/>
              </w:rPr>
              <w:t>סמנכ"ל שלטון מקומי, המשרד להגנת הסביבה</w:t>
            </w:r>
          </w:p>
        </w:tc>
      </w:tr>
      <w:tr w:rsidR="001415F6" w14:paraId="6295409D" w14:textId="77777777" w:rsidTr="001415F6">
        <w:tc>
          <w:tcPr>
            <w:tcW w:w="0" w:type="auto"/>
            <w:hideMark/>
          </w:tcPr>
          <w:p w14:paraId="516E90AA" w14:textId="77777777" w:rsidR="001415F6" w:rsidRDefault="001415F6">
            <w:pPr>
              <w:ind w:firstLine="0"/>
              <w:rPr>
                <w:rtl/>
              </w:rPr>
            </w:pPr>
            <w:r>
              <w:rPr>
                <w:rtl/>
              </w:rPr>
              <w:t xml:space="preserve">עדי </w:t>
            </w:r>
            <w:proofErr w:type="spellStart"/>
            <w:r>
              <w:rPr>
                <w:rtl/>
              </w:rPr>
              <w:t>אייברמס</w:t>
            </w:r>
            <w:proofErr w:type="spellEnd"/>
          </w:p>
        </w:tc>
        <w:tc>
          <w:tcPr>
            <w:tcW w:w="0" w:type="auto"/>
            <w:hideMark/>
          </w:tcPr>
          <w:p w14:paraId="19B0AAB8" w14:textId="77777777" w:rsidR="001415F6" w:rsidRDefault="001415F6">
            <w:pPr>
              <w:ind w:firstLine="0"/>
              <w:rPr>
                <w:rtl/>
              </w:rPr>
            </w:pPr>
            <w:r>
              <w:rPr>
                <w:rtl/>
              </w:rPr>
              <w:t>–</w:t>
            </w:r>
          </w:p>
        </w:tc>
        <w:tc>
          <w:tcPr>
            <w:tcW w:w="0" w:type="auto"/>
            <w:hideMark/>
          </w:tcPr>
          <w:p w14:paraId="299209F8" w14:textId="77777777" w:rsidR="001415F6" w:rsidRDefault="001415F6">
            <w:pPr>
              <w:ind w:firstLine="0"/>
              <w:rPr>
                <w:rtl/>
              </w:rPr>
            </w:pPr>
            <w:r>
              <w:rPr>
                <w:rtl/>
              </w:rPr>
              <w:t>לשכה משפטית, המשרד להגנת הסביבה</w:t>
            </w:r>
          </w:p>
        </w:tc>
      </w:tr>
      <w:tr w:rsidR="001415F6" w14:paraId="4A2FA0DC" w14:textId="77777777" w:rsidTr="001415F6">
        <w:tc>
          <w:tcPr>
            <w:tcW w:w="0" w:type="auto"/>
            <w:hideMark/>
          </w:tcPr>
          <w:p w14:paraId="12DCB8DB" w14:textId="77777777" w:rsidR="001415F6" w:rsidRDefault="001415F6">
            <w:pPr>
              <w:ind w:firstLine="0"/>
              <w:rPr>
                <w:rtl/>
              </w:rPr>
            </w:pPr>
            <w:r>
              <w:rPr>
                <w:rtl/>
              </w:rPr>
              <w:t>נטע דרורי</w:t>
            </w:r>
          </w:p>
        </w:tc>
        <w:tc>
          <w:tcPr>
            <w:tcW w:w="0" w:type="auto"/>
            <w:hideMark/>
          </w:tcPr>
          <w:p w14:paraId="38AC59AA" w14:textId="77777777" w:rsidR="001415F6" w:rsidRDefault="001415F6">
            <w:pPr>
              <w:ind w:firstLine="0"/>
              <w:rPr>
                <w:rtl/>
              </w:rPr>
            </w:pPr>
            <w:r>
              <w:rPr>
                <w:rtl/>
              </w:rPr>
              <w:t>–</w:t>
            </w:r>
          </w:p>
        </w:tc>
        <w:tc>
          <w:tcPr>
            <w:tcW w:w="0" w:type="auto"/>
            <w:hideMark/>
          </w:tcPr>
          <w:p w14:paraId="46F899C3" w14:textId="77777777" w:rsidR="001415F6" w:rsidRDefault="001415F6">
            <w:pPr>
              <w:ind w:firstLine="0"/>
              <w:rPr>
                <w:rtl/>
              </w:rPr>
            </w:pPr>
            <w:r>
              <w:rPr>
                <w:rtl/>
              </w:rPr>
              <w:t>לשכה משפטית, המשרד להגנת הסביבה</w:t>
            </w:r>
          </w:p>
        </w:tc>
      </w:tr>
      <w:tr w:rsidR="001415F6" w14:paraId="1F46A72D" w14:textId="77777777" w:rsidTr="001415F6">
        <w:tc>
          <w:tcPr>
            <w:tcW w:w="0" w:type="auto"/>
            <w:hideMark/>
          </w:tcPr>
          <w:p w14:paraId="203AFBA7" w14:textId="77777777" w:rsidR="001415F6" w:rsidRDefault="001415F6">
            <w:pPr>
              <w:ind w:firstLine="0"/>
              <w:rPr>
                <w:rtl/>
              </w:rPr>
            </w:pPr>
            <w:r>
              <w:rPr>
                <w:rtl/>
              </w:rPr>
              <w:t>אור אללו פוקס</w:t>
            </w:r>
          </w:p>
        </w:tc>
        <w:tc>
          <w:tcPr>
            <w:tcW w:w="0" w:type="auto"/>
            <w:hideMark/>
          </w:tcPr>
          <w:p w14:paraId="11D50672" w14:textId="77777777" w:rsidR="001415F6" w:rsidRDefault="001415F6">
            <w:pPr>
              <w:ind w:firstLine="0"/>
              <w:rPr>
                <w:rtl/>
              </w:rPr>
            </w:pPr>
            <w:r>
              <w:rPr>
                <w:rtl/>
              </w:rPr>
              <w:t>–</w:t>
            </w:r>
          </w:p>
        </w:tc>
        <w:tc>
          <w:tcPr>
            <w:tcW w:w="0" w:type="auto"/>
            <w:hideMark/>
          </w:tcPr>
          <w:p w14:paraId="3464EF8C" w14:textId="77777777" w:rsidR="001415F6" w:rsidRDefault="001415F6">
            <w:pPr>
              <w:ind w:firstLine="0"/>
              <w:rPr>
                <w:rtl/>
              </w:rPr>
            </w:pPr>
            <w:r>
              <w:rPr>
                <w:rtl/>
              </w:rPr>
              <w:t>יועצת משפטית למחוז דרום, המשרד להגנת הסביבה</w:t>
            </w:r>
          </w:p>
        </w:tc>
      </w:tr>
      <w:tr w:rsidR="001415F6" w14:paraId="7FFC18FD" w14:textId="77777777" w:rsidTr="001415F6">
        <w:tc>
          <w:tcPr>
            <w:tcW w:w="0" w:type="auto"/>
            <w:hideMark/>
          </w:tcPr>
          <w:p w14:paraId="7488309A" w14:textId="77777777" w:rsidR="001415F6" w:rsidRDefault="001415F6">
            <w:pPr>
              <w:ind w:firstLine="0"/>
              <w:rPr>
                <w:rtl/>
              </w:rPr>
            </w:pPr>
            <w:r>
              <w:rPr>
                <w:rtl/>
              </w:rPr>
              <w:t>אילת פלדמן</w:t>
            </w:r>
          </w:p>
        </w:tc>
        <w:tc>
          <w:tcPr>
            <w:tcW w:w="0" w:type="auto"/>
            <w:hideMark/>
          </w:tcPr>
          <w:p w14:paraId="27BD7A2F" w14:textId="77777777" w:rsidR="001415F6" w:rsidRDefault="001415F6">
            <w:pPr>
              <w:ind w:firstLine="0"/>
              <w:rPr>
                <w:rtl/>
              </w:rPr>
            </w:pPr>
            <w:r>
              <w:rPr>
                <w:rtl/>
              </w:rPr>
              <w:t>–</w:t>
            </w:r>
          </w:p>
        </w:tc>
        <w:tc>
          <w:tcPr>
            <w:tcW w:w="0" w:type="auto"/>
            <w:hideMark/>
          </w:tcPr>
          <w:p w14:paraId="2B0528D4" w14:textId="77777777" w:rsidR="001415F6" w:rsidRDefault="001415F6">
            <w:pPr>
              <w:ind w:firstLine="0"/>
              <w:rPr>
                <w:rtl/>
              </w:rPr>
            </w:pPr>
            <w:r>
              <w:rPr>
                <w:rtl/>
              </w:rPr>
              <w:t>ייעוץ וחקיקה - אזרחי, משרד המשפטים</w:t>
            </w:r>
          </w:p>
        </w:tc>
      </w:tr>
      <w:tr w:rsidR="001415F6" w14:paraId="05BCEB1F" w14:textId="77777777" w:rsidTr="001415F6">
        <w:tc>
          <w:tcPr>
            <w:tcW w:w="0" w:type="auto"/>
            <w:hideMark/>
          </w:tcPr>
          <w:p w14:paraId="0557A929" w14:textId="77777777" w:rsidR="001415F6" w:rsidRDefault="001415F6">
            <w:pPr>
              <w:ind w:firstLine="0"/>
              <w:rPr>
                <w:rtl/>
              </w:rPr>
            </w:pPr>
            <w:r>
              <w:rPr>
                <w:rtl/>
              </w:rPr>
              <w:t xml:space="preserve">קרנית </w:t>
            </w:r>
            <w:proofErr w:type="spellStart"/>
            <w:r>
              <w:rPr>
                <w:rtl/>
              </w:rPr>
              <w:t>גולדווסר</w:t>
            </w:r>
            <w:proofErr w:type="spellEnd"/>
          </w:p>
        </w:tc>
        <w:tc>
          <w:tcPr>
            <w:tcW w:w="0" w:type="auto"/>
            <w:hideMark/>
          </w:tcPr>
          <w:p w14:paraId="0F013821" w14:textId="77777777" w:rsidR="001415F6" w:rsidRDefault="001415F6">
            <w:pPr>
              <w:ind w:firstLine="0"/>
              <w:rPr>
                <w:rtl/>
              </w:rPr>
            </w:pPr>
            <w:r>
              <w:rPr>
                <w:rtl/>
              </w:rPr>
              <w:t>–</w:t>
            </w:r>
          </w:p>
        </w:tc>
        <w:tc>
          <w:tcPr>
            <w:tcW w:w="0" w:type="auto"/>
            <w:hideMark/>
          </w:tcPr>
          <w:p w14:paraId="3CD3003D" w14:textId="77777777" w:rsidR="001415F6" w:rsidRDefault="001415F6">
            <w:pPr>
              <w:ind w:firstLine="0"/>
              <w:rPr>
                <w:rtl/>
              </w:rPr>
            </w:pPr>
            <w:r>
              <w:rPr>
                <w:rtl/>
              </w:rPr>
              <w:t>יועצת סביבתית, מרכז השלטון המקומי</w:t>
            </w:r>
          </w:p>
        </w:tc>
      </w:tr>
      <w:tr w:rsidR="001415F6" w14:paraId="137DABB7" w14:textId="77777777" w:rsidTr="001415F6">
        <w:tc>
          <w:tcPr>
            <w:tcW w:w="0" w:type="auto"/>
            <w:hideMark/>
          </w:tcPr>
          <w:p w14:paraId="3B94B843" w14:textId="77777777" w:rsidR="001415F6" w:rsidRDefault="001415F6">
            <w:pPr>
              <w:ind w:firstLine="0"/>
              <w:rPr>
                <w:rtl/>
              </w:rPr>
            </w:pPr>
            <w:r>
              <w:rPr>
                <w:rtl/>
              </w:rPr>
              <w:t>מירה סולומון</w:t>
            </w:r>
          </w:p>
        </w:tc>
        <w:tc>
          <w:tcPr>
            <w:tcW w:w="0" w:type="auto"/>
            <w:hideMark/>
          </w:tcPr>
          <w:p w14:paraId="536DBE6D" w14:textId="77777777" w:rsidR="001415F6" w:rsidRDefault="001415F6">
            <w:pPr>
              <w:ind w:firstLine="0"/>
              <w:rPr>
                <w:rtl/>
              </w:rPr>
            </w:pPr>
            <w:r>
              <w:rPr>
                <w:rtl/>
              </w:rPr>
              <w:t>–</w:t>
            </w:r>
          </w:p>
        </w:tc>
        <w:tc>
          <w:tcPr>
            <w:tcW w:w="0" w:type="auto"/>
            <w:hideMark/>
          </w:tcPr>
          <w:p w14:paraId="342F3E81" w14:textId="77777777" w:rsidR="001415F6" w:rsidRDefault="001415F6">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1415F6" w14:paraId="52C44D5F" w14:textId="77777777" w:rsidTr="001415F6">
        <w:tc>
          <w:tcPr>
            <w:tcW w:w="0" w:type="auto"/>
            <w:hideMark/>
          </w:tcPr>
          <w:p w14:paraId="57313E95" w14:textId="77777777" w:rsidR="001415F6" w:rsidRDefault="001415F6">
            <w:pPr>
              <w:ind w:firstLine="0"/>
              <w:rPr>
                <w:rtl/>
              </w:rPr>
            </w:pPr>
            <w:r>
              <w:rPr>
                <w:rtl/>
              </w:rPr>
              <w:t xml:space="preserve">הילה </w:t>
            </w:r>
            <w:proofErr w:type="spellStart"/>
            <w:r>
              <w:rPr>
                <w:rtl/>
              </w:rPr>
              <w:t>אקרמן</w:t>
            </w:r>
            <w:proofErr w:type="spellEnd"/>
          </w:p>
        </w:tc>
        <w:tc>
          <w:tcPr>
            <w:tcW w:w="0" w:type="auto"/>
            <w:hideMark/>
          </w:tcPr>
          <w:p w14:paraId="173AAF53" w14:textId="77777777" w:rsidR="001415F6" w:rsidRDefault="001415F6">
            <w:pPr>
              <w:ind w:firstLine="0"/>
              <w:rPr>
                <w:rtl/>
              </w:rPr>
            </w:pPr>
            <w:r>
              <w:rPr>
                <w:rtl/>
              </w:rPr>
              <w:t>–</w:t>
            </w:r>
          </w:p>
        </w:tc>
        <w:tc>
          <w:tcPr>
            <w:tcW w:w="0" w:type="auto"/>
            <w:hideMark/>
          </w:tcPr>
          <w:p w14:paraId="4164CAC9" w14:textId="77777777" w:rsidR="001415F6" w:rsidRDefault="001415F6">
            <w:pPr>
              <w:ind w:firstLine="0"/>
              <w:rPr>
                <w:rtl/>
              </w:rPr>
            </w:pPr>
            <w:r>
              <w:rPr>
                <w:rtl/>
              </w:rPr>
              <w:t>ראש תחום חקלאות ואיכות סביבה, מרכז השלטון האזורי בישראל</w:t>
            </w:r>
          </w:p>
        </w:tc>
      </w:tr>
    </w:tbl>
    <w:p w14:paraId="4FD912DF" w14:textId="77777777" w:rsidR="001415F6" w:rsidRDefault="001415F6" w:rsidP="001415F6">
      <w:pPr>
        <w:ind w:firstLine="0"/>
        <w:rPr>
          <w:rtl/>
        </w:rPr>
      </w:pPr>
    </w:p>
    <w:p w14:paraId="55B5DB4A" w14:textId="77777777" w:rsidR="001415F6" w:rsidRDefault="001415F6" w:rsidP="001415F6">
      <w:pPr>
        <w:ind w:firstLine="0"/>
        <w:outlineLvl w:val="1"/>
        <w:rPr>
          <w:rtl/>
        </w:rPr>
      </w:pPr>
      <w:r>
        <w:rPr>
          <w:b/>
          <w:bCs/>
          <w:u w:val="single"/>
          <w:rtl/>
        </w:rPr>
        <w:t>משתתפים באמצעים מקוונים:</w:t>
      </w:r>
      <w:r>
        <w:rPr>
          <w:rtl/>
        </w:rPr>
        <w:t xml:space="preserve">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0"/>
        <w:gridCol w:w="336"/>
        <w:gridCol w:w="2793"/>
      </w:tblGrid>
      <w:tr w:rsidR="001415F6" w14:paraId="44878C14" w14:textId="77777777" w:rsidTr="001415F6">
        <w:tc>
          <w:tcPr>
            <w:tcW w:w="0" w:type="auto"/>
            <w:hideMark/>
          </w:tcPr>
          <w:p w14:paraId="3CAA7D66" w14:textId="77777777" w:rsidR="001415F6" w:rsidRDefault="001415F6">
            <w:pPr>
              <w:ind w:firstLine="0"/>
              <w:rPr>
                <w:rtl/>
              </w:rPr>
            </w:pPr>
            <w:r>
              <w:rPr>
                <w:rtl/>
              </w:rPr>
              <w:t>גיא סמט</w:t>
            </w:r>
          </w:p>
        </w:tc>
        <w:tc>
          <w:tcPr>
            <w:tcW w:w="0" w:type="auto"/>
            <w:hideMark/>
          </w:tcPr>
          <w:p w14:paraId="739991E3" w14:textId="77777777" w:rsidR="001415F6" w:rsidRDefault="001415F6">
            <w:pPr>
              <w:ind w:firstLine="0"/>
              <w:rPr>
                <w:rtl/>
              </w:rPr>
            </w:pPr>
            <w:r>
              <w:rPr>
                <w:rtl/>
              </w:rPr>
              <w:t>–</w:t>
            </w:r>
          </w:p>
        </w:tc>
        <w:tc>
          <w:tcPr>
            <w:tcW w:w="0" w:type="auto"/>
            <w:hideMark/>
          </w:tcPr>
          <w:p w14:paraId="657E9784" w14:textId="77777777" w:rsidR="001415F6" w:rsidRDefault="001415F6">
            <w:pPr>
              <w:ind w:firstLine="0"/>
              <w:rPr>
                <w:rtl/>
              </w:rPr>
            </w:pPr>
            <w:r>
              <w:rPr>
                <w:rtl/>
              </w:rPr>
              <w:t>מנכ"ל המשרד להגנת הסביבה</w:t>
            </w:r>
          </w:p>
        </w:tc>
      </w:tr>
    </w:tbl>
    <w:p w14:paraId="1F15AF0A" w14:textId="77777777" w:rsidR="001415F6" w:rsidRDefault="001415F6" w:rsidP="001415F6">
      <w:pPr>
        <w:ind w:firstLine="0"/>
        <w:rPr>
          <w:rtl/>
        </w:rPr>
      </w:pPr>
    </w:p>
    <w:p w14:paraId="1DE8C8F5" w14:textId="77777777" w:rsidR="001415F6" w:rsidRDefault="001415F6" w:rsidP="001415F6">
      <w:pPr>
        <w:ind w:firstLine="0"/>
        <w:outlineLvl w:val="1"/>
        <w:rPr>
          <w:rtl/>
        </w:rPr>
      </w:pPr>
      <w:r>
        <w:rPr>
          <w:b/>
          <w:bCs/>
          <w:u w:val="single"/>
          <w:rtl/>
        </w:rPr>
        <w:t>ייעוץ משפטי:</w:t>
      </w:r>
      <w:r>
        <w:rPr>
          <w:rtl/>
        </w:rPr>
        <w:t xml:space="preserve"> </w:t>
      </w:r>
    </w:p>
    <w:p w14:paraId="06722CEF" w14:textId="77777777" w:rsidR="001415F6" w:rsidRDefault="001415F6" w:rsidP="001415F6">
      <w:pPr>
        <w:ind w:firstLine="0"/>
        <w:rPr>
          <w:rtl/>
        </w:rPr>
      </w:pPr>
      <w:r>
        <w:rPr>
          <w:rtl/>
        </w:rPr>
        <w:t xml:space="preserve">לירון אדלר </w:t>
      </w:r>
      <w:proofErr w:type="spellStart"/>
      <w:r>
        <w:rPr>
          <w:rtl/>
        </w:rPr>
        <w:t>מינקה</w:t>
      </w:r>
      <w:proofErr w:type="spellEnd"/>
    </w:p>
    <w:p w14:paraId="65327CB4" w14:textId="77777777" w:rsidR="001415F6" w:rsidRDefault="001415F6" w:rsidP="001415F6">
      <w:pPr>
        <w:ind w:firstLine="0"/>
        <w:rPr>
          <w:rtl/>
        </w:rPr>
      </w:pPr>
    </w:p>
    <w:p w14:paraId="5CE6E1DA" w14:textId="77777777" w:rsidR="001415F6" w:rsidRDefault="001415F6" w:rsidP="001415F6">
      <w:pPr>
        <w:ind w:firstLine="0"/>
        <w:outlineLvl w:val="1"/>
        <w:rPr>
          <w:rtl/>
        </w:rPr>
      </w:pPr>
      <w:r>
        <w:rPr>
          <w:b/>
          <w:bCs/>
          <w:u w:val="single"/>
          <w:rtl/>
        </w:rPr>
        <w:t>מנהלת הוועדה:</w:t>
      </w:r>
    </w:p>
    <w:p w14:paraId="20734795" w14:textId="77777777" w:rsidR="001415F6" w:rsidRDefault="001415F6" w:rsidP="001415F6">
      <w:pPr>
        <w:ind w:firstLine="0"/>
        <w:rPr>
          <w:u w:val="single"/>
        </w:rPr>
      </w:pPr>
      <w:r>
        <w:rPr>
          <w:rtl/>
        </w:rPr>
        <w:t>לאה קריכלי</w:t>
      </w:r>
    </w:p>
    <w:p w14:paraId="018DDB60" w14:textId="77777777" w:rsidR="001415F6" w:rsidRDefault="001415F6" w:rsidP="001415F6">
      <w:pPr>
        <w:ind w:firstLine="0"/>
        <w:outlineLvl w:val="1"/>
        <w:rPr>
          <w:b/>
          <w:bCs/>
          <w:u w:val="single"/>
          <w:rtl/>
        </w:rPr>
      </w:pPr>
    </w:p>
    <w:p w14:paraId="3A25A6DA" w14:textId="77777777" w:rsidR="001415F6" w:rsidRDefault="001415F6" w:rsidP="001415F6">
      <w:pPr>
        <w:ind w:firstLine="0"/>
        <w:outlineLvl w:val="1"/>
        <w:rPr>
          <w:rtl/>
        </w:rPr>
      </w:pPr>
      <w:r>
        <w:rPr>
          <w:b/>
          <w:bCs/>
          <w:u w:val="single"/>
          <w:rtl/>
        </w:rPr>
        <w:t>סגנית מנהלת הוועדה:</w:t>
      </w:r>
    </w:p>
    <w:p w14:paraId="517EBCC8" w14:textId="77777777" w:rsidR="001415F6" w:rsidRDefault="001415F6" w:rsidP="001415F6">
      <w:pPr>
        <w:ind w:firstLine="0"/>
        <w:rPr>
          <w:rtl/>
        </w:rPr>
      </w:pPr>
      <w:r>
        <w:rPr>
          <w:rtl/>
        </w:rPr>
        <w:t>ליאת סעדון</w:t>
      </w:r>
    </w:p>
    <w:p w14:paraId="061D23D2" w14:textId="77777777" w:rsidR="001415F6" w:rsidRDefault="001415F6" w:rsidP="001415F6">
      <w:pPr>
        <w:ind w:firstLine="0"/>
        <w:rPr>
          <w:rtl/>
        </w:rPr>
      </w:pPr>
    </w:p>
    <w:p w14:paraId="26F3D6A1" w14:textId="77777777" w:rsidR="001415F6" w:rsidRDefault="001415F6" w:rsidP="001415F6">
      <w:pPr>
        <w:ind w:firstLine="0"/>
        <w:outlineLvl w:val="1"/>
        <w:rPr>
          <w:rtl/>
        </w:rPr>
      </w:pPr>
      <w:r>
        <w:rPr>
          <w:b/>
          <w:bCs/>
          <w:u w:val="single"/>
          <w:rtl/>
        </w:rPr>
        <w:t>רישום פרלמנטרי:</w:t>
      </w:r>
    </w:p>
    <w:p w14:paraId="737D9FD3" w14:textId="77777777" w:rsidR="001415F6" w:rsidRDefault="001415F6" w:rsidP="001415F6">
      <w:pPr>
        <w:ind w:firstLine="0"/>
      </w:pPr>
      <w:r>
        <w:rPr>
          <w:rtl/>
        </w:rPr>
        <w:t>רעות חביב, חבר תרגומים</w:t>
      </w:r>
    </w:p>
    <w:p w14:paraId="35694A7A" w14:textId="77777777" w:rsidR="001415F6" w:rsidRDefault="001415F6" w:rsidP="001415F6">
      <w:pPr>
        <w:ind w:firstLine="0"/>
        <w:rPr>
          <w:rtl/>
        </w:rPr>
      </w:pPr>
    </w:p>
    <w:p w14:paraId="235B08A8" w14:textId="77777777" w:rsidR="001415F6" w:rsidRDefault="001415F6" w:rsidP="001415F6">
      <w:pPr>
        <w:ind w:firstLine="0"/>
        <w:rPr>
          <w:rtl/>
        </w:rPr>
      </w:pPr>
      <w:r>
        <w:rPr>
          <w:rFonts w:ascii="David" w:hAnsi="David"/>
          <w:color w:val="606060"/>
          <w:rtl/>
        </w:rPr>
        <w:t>רשימת הנוכחים על תואריהם מבוססת על המידע שהוזן במערכת המוזמנים הממוחשבת. ייתכנו אי-דיוקים והשמטות</w:t>
      </w:r>
    </w:p>
    <w:p w14:paraId="7667E2CE" w14:textId="77777777" w:rsidR="001415F6" w:rsidRDefault="001415F6" w:rsidP="001415F6">
      <w:pPr>
        <w:ind w:firstLine="0"/>
        <w:rPr>
          <w:rtl/>
        </w:rPr>
      </w:pPr>
    </w:p>
    <w:p w14:paraId="0A74E782" w14:textId="77777777" w:rsidR="001415F6" w:rsidRDefault="001415F6" w:rsidP="001415F6">
      <w:pPr>
        <w:ind w:firstLine="0"/>
        <w:rPr>
          <w:rtl/>
        </w:rPr>
      </w:pPr>
      <w:r>
        <w:rPr>
          <w:rtl/>
        </w:rPr>
        <w:br w:type="page"/>
      </w:r>
    </w:p>
    <w:p w14:paraId="41E224A4" w14:textId="77777777" w:rsidR="001415F6" w:rsidRDefault="001415F6" w:rsidP="001415F6">
      <w:pPr>
        <w:pStyle w:val="a7"/>
        <w:keepNext/>
        <w:rPr>
          <w:rtl/>
        </w:rPr>
      </w:pPr>
      <w:bookmarkStart w:id="2" w:name="ET_subject_637915_2"/>
      <w:r>
        <w:rPr>
          <w:rStyle w:val="TagStyle"/>
          <w:rFonts w:hint="cs"/>
          <w:rtl/>
        </w:rPr>
        <w:lastRenderedPageBreak/>
        <w:t xml:space="preserve">&lt;&lt; נושא &gt;&gt; </w:t>
      </w:r>
      <w:r>
        <w:rPr>
          <w:rFonts w:hint="cs"/>
          <w:rtl/>
        </w:rPr>
        <w:t>הצעת חוק שמירת הניקיון (הוראת שעה), התשפ"ג-2023, מ/1652</w:t>
      </w:r>
      <w:r>
        <w:rPr>
          <w:rStyle w:val="TagStyle"/>
          <w:rFonts w:hint="cs"/>
          <w:rtl/>
        </w:rPr>
        <w:t xml:space="preserve"> &lt;&lt; נושא &gt;&gt;</w:t>
      </w:r>
      <w:r>
        <w:rPr>
          <w:rFonts w:hint="cs"/>
          <w:rtl/>
        </w:rPr>
        <w:t xml:space="preserve">  </w:t>
      </w:r>
      <w:bookmarkEnd w:id="2"/>
    </w:p>
    <w:p w14:paraId="1BA48D2F" w14:textId="77777777" w:rsidR="001415F6" w:rsidRDefault="001415F6" w:rsidP="001415F6">
      <w:pPr>
        <w:rPr>
          <w:rtl/>
        </w:rPr>
      </w:pPr>
    </w:p>
    <w:p w14:paraId="12C9033E" w14:textId="77777777" w:rsidR="001415F6" w:rsidRDefault="001415F6" w:rsidP="001415F6">
      <w:pPr>
        <w:pStyle w:val="af8"/>
        <w:keepNext/>
        <w:rPr>
          <w:rtl/>
        </w:rPr>
      </w:pPr>
      <w:bookmarkStart w:id="3" w:name="ET_yor_היור_ארז_מלול_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3"/>
    </w:p>
    <w:p w14:paraId="448E19B8" w14:textId="77777777" w:rsidR="001415F6" w:rsidRDefault="001415F6" w:rsidP="001415F6">
      <w:pPr>
        <w:pStyle w:val="KeepWithNext"/>
        <w:rPr>
          <w:rtl/>
          <w:lang w:eastAsia="he-IL"/>
        </w:rPr>
      </w:pPr>
    </w:p>
    <w:p w14:paraId="1A7D8A87" w14:textId="77777777" w:rsidR="001415F6" w:rsidRDefault="001415F6" w:rsidP="001415F6">
      <w:pPr>
        <w:rPr>
          <w:rtl/>
          <w:lang w:eastAsia="he-IL"/>
        </w:rPr>
      </w:pPr>
      <w:r>
        <w:rPr>
          <w:rtl/>
          <w:lang w:eastAsia="he-IL"/>
        </w:rPr>
        <w:t>היום יום רביעי, ה' בתשרי תשפ"ד, ה-20 בספטמבר 2023. נושא הדיון היום הוא הצעת חוק שמירת הניקיון (הוראת שעה), התשפ"ג-2023. מי יתחיל את הזה? המחלקה המשפטית ר</w:t>
      </w:r>
      <w:bookmarkStart w:id="4" w:name="_ETM_Q1_51127"/>
      <w:bookmarkEnd w:id="4"/>
      <w:r>
        <w:rPr>
          <w:rtl/>
          <w:lang w:eastAsia="he-IL"/>
        </w:rPr>
        <w:t>וצה?</w:t>
      </w:r>
      <w:bookmarkStart w:id="5" w:name="_ETM_Q1_53110"/>
      <w:bookmarkEnd w:id="5"/>
      <w:r>
        <w:rPr>
          <w:rtl/>
          <w:lang w:eastAsia="he-IL"/>
        </w:rPr>
        <w:t xml:space="preserve"> איפה היא? איפה לירון? </w:t>
      </w:r>
      <w:bookmarkStart w:id="6" w:name="_ETM_Q1_59021"/>
      <w:bookmarkEnd w:id="6"/>
    </w:p>
    <w:p w14:paraId="5D3818FC" w14:textId="77777777" w:rsidR="001415F6" w:rsidRDefault="001415F6" w:rsidP="001415F6">
      <w:pPr>
        <w:rPr>
          <w:rtl/>
          <w:lang w:eastAsia="he-IL"/>
        </w:rPr>
      </w:pPr>
      <w:bookmarkStart w:id="7" w:name="_ETM_Q1_59126"/>
      <w:bookmarkEnd w:id="7"/>
    </w:p>
    <w:p w14:paraId="4C236160" w14:textId="77777777" w:rsidR="001415F6" w:rsidRDefault="001415F6" w:rsidP="001415F6">
      <w:pPr>
        <w:pStyle w:val="afb"/>
        <w:keepNext/>
        <w:rPr>
          <w:rtl/>
          <w:lang w:eastAsia="he-IL"/>
        </w:rPr>
      </w:pPr>
      <w:bookmarkStart w:id="8" w:name="ET_guest_לאה_קריכלי_5"/>
      <w:r>
        <w:rPr>
          <w:rStyle w:val="TagStyle"/>
          <w:rFonts w:hint="cs"/>
          <w:rtl/>
        </w:rPr>
        <w:t xml:space="preserve"> &lt;&lt; אורח &gt;&gt; </w:t>
      </w:r>
      <w:r>
        <w:rPr>
          <w:rFonts w:hint="cs"/>
          <w:rtl/>
          <w:lang w:eastAsia="he-IL"/>
        </w:rPr>
        <w:t>לאה קריכלי:</w:t>
      </w:r>
      <w:r>
        <w:rPr>
          <w:rStyle w:val="TagStyle"/>
          <w:rFonts w:hint="cs"/>
          <w:rtl/>
        </w:rPr>
        <w:t xml:space="preserve"> &lt;&lt; אורח &gt;&gt;</w:t>
      </w:r>
      <w:r>
        <w:rPr>
          <w:rFonts w:hint="cs"/>
          <w:rtl/>
          <w:lang w:eastAsia="he-IL"/>
        </w:rPr>
        <w:t xml:space="preserve">  </w:t>
      </w:r>
      <w:bookmarkEnd w:id="8"/>
    </w:p>
    <w:p w14:paraId="045B73F3" w14:textId="77777777" w:rsidR="001415F6" w:rsidRDefault="001415F6" w:rsidP="001415F6">
      <w:pPr>
        <w:pStyle w:val="KeepWithNext"/>
        <w:rPr>
          <w:rtl/>
          <w:lang w:eastAsia="he-IL"/>
        </w:rPr>
      </w:pPr>
    </w:p>
    <w:p w14:paraId="437BDD1C" w14:textId="77777777" w:rsidR="001415F6" w:rsidRDefault="001415F6" w:rsidP="001415F6">
      <w:pPr>
        <w:rPr>
          <w:rtl/>
          <w:lang w:eastAsia="he-IL"/>
        </w:rPr>
      </w:pPr>
      <w:bookmarkStart w:id="9" w:name="_ETM_Q1_57547"/>
      <w:bookmarkEnd w:id="9"/>
      <w:r>
        <w:rPr>
          <w:rtl/>
          <w:lang w:eastAsia="he-IL"/>
        </w:rPr>
        <w:t>לירון? איפה לירון?</w:t>
      </w:r>
    </w:p>
    <w:p w14:paraId="01DE5EFB" w14:textId="77777777" w:rsidR="001415F6" w:rsidRDefault="001415F6" w:rsidP="001415F6">
      <w:pPr>
        <w:rPr>
          <w:rFonts w:ascii="David" w:hAnsi="David"/>
          <w:u w:val="single"/>
          <w:rtl/>
          <w:lang w:eastAsia="he-IL"/>
        </w:rPr>
      </w:pPr>
      <w:bookmarkStart w:id="10" w:name="_ETM_Q1_62965"/>
      <w:bookmarkStart w:id="11" w:name="_ETM_Q1_63028"/>
      <w:bookmarkStart w:id="12" w:name="_ETM_Q1_63876"/>
      <w:bookmarkStart w:id="13" w:name="_ETM_Q1_72781"/>
      <w:bookmarkEnd w:id="10"/>
      <w:bookmarkEnd w:id="11"/>
      <w:bookmarkEnd w:id="12"/>
      <w:bookmarkEnd w:id="13"/>
    </w:p>
    <w:p w14:paraId="4AEE7490" w14:textId="77777777" w:rsidR="001415F6" w:rsidRDefault="001415F6" w:rsidP="001415F6">
      <w:pPr>
        <w:pStyle w:val="af8"/>
        <w:keepNext/>
        <w:rPr>
          <w:rtl/>
        </w:rPr>
      </w:pPr>
      <w:bookmarkStart w:id="14" w:name="ET_yor_היור_ארז_מלול___יורַ_1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14"/>
    </w:p>
    <w:p w14:paraId="38FA86B1" w14:textId="77777777" w:rsidR="001415F6" w:rsidRDefault="001415F6" w:rsidP="001415F6">
      <w:pPr>
        <w:pStyle w:val="KeepWithNext"/>
        <w:rPr>
          <w:rtl/>
          <w:lang w:eastAsia="he-IL"/>
        </w:rPr>
      </w:pPr>
    </w:p>
    <w:p w14:paraId="7E0DFEA0" w14:textId="77777777" w:rsidR="001415F6" w:rsidRDefault="001415F6" w:rsidP="001415F6">
      <w:pPr>
        <w:rPr>
          <w:rtl/>
          <w:lang w:eastAsia="he-IL"/>
        </w:rPr>
      </w:pPr>
      <w:bookmarkStart w:id="15" w:name="_ETM_Q1_73120"/>
      <w:bookmarkStart w:id="16" w:name="_ETM_Q1_73133"/>
      <w:bookmarkEnd w:id="15"/>
      <w:bookmarkEnd w:id="16"/>
      <w:r>
        <w:rPr>
          <w:rtl/>
          <w:lang w:eastAsia="he-IL"/>
        </w:rPr>
        <w:t xml:space="preserve">בדרך כלל </w:t>
      </w:r>
      <w:bookmarkStart w:id="17" w:name="_ETM_Q1_74801"/>
      <w:bookmarkEnd w:id="17"/>
      <w:r>
        <w:rPr>
          <w:rtl/>
          <w:lang w:eastAsia="he-IL"/>
        </w:rPr>
        <w:t>המ</w:t>
      </w:r>
      <w:bookmarkStart w:id="18" w:name="_ETM_Q1_70897"/>
      <w:bookmarkEnd w:id="18"/>
      <w:r>
        <w:rPr>
          <w:rtl/>
          <w:lang w:eastAsia="he-IL"/>
        </w:rPr>
        <w:t>חלקה המשפטית - - -</w:t>
      </w:r>
    </w:p>
    <w:p w14:paraId="79EE4784" w14:textId="77777777" w:rsidR="001415F6" w:rsidRDefault="001415F6" w:rsidP="001415F6">
      <w:pPr>
        <w:rPr>
          <w:rtl/>
          <w:lang w:eastAsia="he-IL"/>
        </w:rPr>
      </w:pPr>
      <w:bookmarkStart w:id="19" w:name="_ETM_Q1_75822"/>
      <w:bookmarkStart w:id="20" w:name="_ETM_Q1_75895"/>
      <w:bookmarkEnd w:id="19"/>
      <w:bookmarkEnd w:id="20"/>
    </w:p>
    <w:p w14:paraId="453A9BD9" w14:textId="77777777" w:rsidR="001415F6" w:rsidRDefault="001415F6" w:rsidP="001415F6">
      <w:pPr>
        <w:pStyle w:val="afb"/>
        <w:keepNext/>
        <w:rPr>
          <w:rtl/>
          <w:lang w:eastAsia="he-IL"/>
        </w:rPr>
      </w:pPr>
      <w:bookmarkStart w:id="21" w:name="ET_guest_עומר_גדיש_6"/>
      <w:r>
        <w:rPr>
          <w:rStyle w:val="TagStyle"/>
          <w:rFonts w:hint="cs"/>
          <w:rtl/>
        </w:rPr>
        <w:t xml:space="preserve"> &lt;&lt; אורח &gt;&gt; </w:t>
      </w:r>
      <w:r>
        <w:rPr>
          <w:rFonts w:hint="cs"/>
          <w:rtl/>
          <w:lang w:eastAsia="he-IL"/>
        </w:rPr>
        <w:t>עומר גדיש:</w:t>
      </w:r>
      <w:r>
        <w:rPr>
          <w:rStyle w:val="TagStyle"/>
          <w:rFonts w:hint="cs"/>
          <w:rtl/>
        </w:rPr>
        <w:t xml:space="preserve"> &lt;&lt; אורח &gt;&gt;</w:t>
      </w:r>
      <w:r>
        <w:rPr>
          <w:rFonts w:hint="cs"/>
          <w:rtl/>
          <w:lang w:eastAsia="he-IL"/>
        </w:rPr>
        <w:t xml:space="preserve">  </w:t>
      </w:r>
      <w:bookmarkEnd w:id="21"/>
    </w:p>
    <w:p w14:paraId="7479A846" w14:textId="77777777" w:rsidR="001415F6" w:rsidRDefault="001415F6" w:rsidP="001415F6">
      <w:pPr>
        <w:pStyle w:val="KeepWithNext"/>
        <w:rPr>
          <w:rtl/>
          <w:lang w:eastAsia="he-IL"/>
        </w:rPr>
      </w:pPr>
    </w:p>
    <w:p w14:paraId="7A397A77" w14:textId="77777777" w:rsidR="001415F6" w:rsidRDefault="001415F6" w:rsidP="001415F6">
      <w:pPr>
        <w:rPr>
          <w:rtl/>
          <w:lang w:eastAsia="he-IL"/>
        </w:rPr>
      </w:pPr>
      <w:bookmarkStart w:id="22" w:name="_ETM_Q1_64208"/>
      <w:bookmarkStart w:id="23" w:name="_ETM_Q1_64222"/>
      <w:bookmarkEnd w:id="22"/>
      <w:bookmarkEnd w:id="23"/>
      <w:r>
        <w:rPr>
          <w:rtl/>
          <w:lang w:eastAsia="he-IL"/>
        </w:rPr>
        <w:t>שנתחיל אנחנו?</w:t>
      </w:r>
    </w:p>
    <w:p w14:paraId="0A1C1CF2" w14:textId="77777777" w:rsidR="001415F6" w:rsidRDefault="001415F6" w:rsidP="001415F6">
      <w:pPr>
        <w:rPr>
          <w:rtl/>
          <w:lang w:eastAsia="he-IL"/>
        </w:rPr>
      </w:pPr>
      <w:bookmarkStart w:id="24" w:name="_ETM_Q1_59955"/>
      <w:bookmarkStart w:id="25" w:name="_ETM_Q1_60042"/>
      <w:bookmarkStart w:id="26" w:name="_ETM_Q1_74217"/>
      <w:bookmarkStart w:id="27" w:name="_ETM_Q1_75070"/>
      <w:bookmarkEnd w:id="24"/>
      <w:bookmarkEnd w:id="25"/>
      <w:bookmarkEnd w:id="26"/>
      <w:bookmarkEnd w:id="27"/>
    </w:p>
    <w:p w14:paraId="738F312C" w14:textId="77777777" w:rsidR="001415F6" w:rsidRDefault="001415F6" w:rsidP="001415F6">
      <w:pPr>
        <w:pStyle w:val="a5"/>
        <w:keepNext/>
        <w:rPr>
          <w:rtl/>
        </w:rPr>
      </w:pPr>
      <w:bookmarkStart w:id="28" w:name="ET_speaker_5854_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8"/>
    </w:p>
    <w:p w14:paraId="575E6D34" w14:textId="77777777" w:rsidR="001415F6" w:rsidRDefault="001415F6" w:rsidP="001415F6">
      <w:pPr>
        <w:pStyle w:val="KeepWithNext"/>
        <w:rPr>
          <w:rtl/>
          <w:lang w:eastAsia="he-IL"/>
        </w:rPr>
      </w:pPr>
    </w:p>
    <w:p w14:paraId="5C90466B" w14:textId="77777777" w:rsidR="001415F6" w:rsidRDefault="001415F6" w:rsidP="001415F6">
      <w:pPr>
        <w:rPr>
          <w:rtl/>
          <w:lang w:eastAsia="he-IL"/>
        </w:rPr>
      </w:pPr>
      <w:bookmarkStart w:id="29" w:name="_ETM_Q1_75431"/>
      <w:bookmarkStart w:id="30" w:name="_ETM_Q1_75445"/>
      <w:bookmarkEnd w:id="29"/>
      <w:bookmarkEnd w:id="30"/>
      <w:r>
        <w:rPr>
          <w:rtl/>
          <w:lang w:eastAsia="he-IL"/>
        </w:rPr>
        <w:t xml:space="preserve">בדרך כלל כשאין את המחלקה המשפטית </w:t>
      </w:r>
      <w:bookmarkStart w:id="31" w:name="_ETM_Q1_79396"/>
      <w:bookmarkEnd w:id="31"/>
      <w:r>
        <w:rPr>
          <w:rtl/>
          <w:lang w:eastAsia="he-IL"/>
        </w:rPr>
        <w:t>לא מתחילים.</w:t>
      </w:r>
    </w:p>
    <w:p w14:paraId="25EA719B" w14:textId="77777777" w:rsidR="001415F6" w:rsidRDefault="001415F6" w:rsidP="001415F6">
      <w:pPr>
        <w:rPr>
          <w:rFonts w:ascii="David" w:hAnsi="David"/>
          <w:u w:val="single"/>
          <w:rtl/>
          <w:lang w:eastAsia="he-IL"/>
        </w:rPr>
      </w:pPr>
      <w:bookmarkStart w:id="32" w:name="_ETM_Q1_81413"/>
      <w:bookmarkStart w:id="33" w:name="_ETM_Q1_81492"/>
      <w:bookmarkStart w:id="34" w:name="_ETM_Q1_82840"/>
      <w:bookmarkEnd w:id="32"/>
      <w:bookmarkEnd w:id="33"/>
      <w:bookmarkEnd w:id="34"/>
    </w:p>
    <w:p w14:paraId="2E150F04" w14:textId="77777777" w:rsidR="001415F6" w:rsidRDefault="001415F6" w:rsidP="001415F6">
      <w:pPr>
        <w:pStyle w:val="af8"/>
        <w:keepNext/>
        <w:rPr>
          <w:rtl/>
        </w:rPr>
      </w:pPr>
      <w:bookmarkStart w:id="35" w:name="ET_yor_היור_ארז_מלול___יורַ_1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35"/>
    </w:p>
    <w:p w14:paraId="78EDDFC5" w14:textId="77777777" w:rsidR="001415F6" w:rsidRDefault="001415F6" w:rsidP="001415F6">
      <w:pPr>
        <w:pStyle w:val="KeepWithNext"/>
        <w:rPr>
          <w:rtl/>
          <w:lang w:eastAsia="he-IL"/>
        </w:rPr>
      </w:pPr>
    </w:p>
    <w:p w14:paraId="58AE882B" w14:textId="77777777" w:rsidR="001415F6" w:rsidRDefault="001415F6" w:rsidP="001415F6">
      <w:pPr>
        <w:rPr>
          <w:rtl/>
          <w:lang w:eastAsia="he-IL"/>
        </w:rPr>
      </w:pPr>
      <w:bookmarkStart w:id="36" w:name="_ETM_Q1_83190"/>
      <w:bookmarkStart w:id="37" w:name="_ETM_Q1_83207"/>
      <w:bookmarkEnd w:id="36"/>
      <w:bookmarkEnd w:id="37"/>
      <w:r>
        <w:rPr>
          <w:rtl/>
          <w:lang w:eastAsia="he-IL"/>
        </w:rPr>
        <w:t xml:space="preserve">אה, לא מתחילים. הנה לירון, אי אפשר להתחיל בלעדיה. חייב </w:t>
      </w:r>
      <w:bookmarkStart w:id="38" w:name="_ETM_Q1_89633"/>
      <w:bookmarkEnd w:id="38"/>
      <w:r>
        <w:rPr>
          <w:rtl/>
          <w:lang w:eastAsia="he-IL"/>
        </w:rPr>
        <w:t>לציין שהיא נתנה לי את תמונת ה</w:t>
      </w:r>
      <w:bookmarkStart w:id="39" w:name="_ETM_Q1_88702"/>
      <w:bookmarkEnd w:id="39"/>
      <w:r>
        <w:rPr>
          <w:rtl/>
          <w:lang w:eastAsia="he-IL"/>
        </w:rPr>
        <w:t>רקע</w:t>
      </w:r>
      <w:bookmarkStart w:id="40" w:name="_ETM_Q1_85431"/>
      <w:bookmarkEnd w:id="40"/>
      <w:r>
        <w:rPr>
          <w:rtl/>
          <w:lang w:eastAsia="he-IL"/>
        </w:rPr>
        <w:t>, הסבירה, וברוך השם</w:t>
      </w:r>
      <w:bookmarkStart w:id="41" w:name="_ETM_Q1_89801"/>
      <w:bookmarkEnd w:id="41"/>
      <w:r>
        <w:rPr>
          <w:rtl/>
          <w:lang w:eastAsia="he-IL"/>
        </w:rPr>
        <w:t xml:space="preserve"> אנחנו בכיוון. כן, בואי נתחיל. </w:t>
      </w:r>
      <w:bookmarkStart w:id="42" w:name="_ETM_Q1_92527"/>
      <w:bookmarkEnd w:id="42"/>
    </w:p>
    <w:p w14:paraId="3AAAC059" w14:textId="77777777" w:rsidR="001415F6" w:rsidRDefault="001415F6" w:rsidP="001415F6">
      <w:pPr>
        <w:rPr>
          <w:rtl/>
          <w:lang w:eastAsia="he-IL"/>
        </w:rPr>
      </w:pPr>
      <w:bookmarkStart w:id="43" w:name="_ETM_Q1_93052"/>
      <w:bookmarkStart w:id="44" w:name="_ETM_Q1_93141"/>
      <w:bookmarkStart w:id="45" w:name="_ETM_Q1_94261"/>
      <w:bookmarkEnd w:id="43"/>
      <w:bookmarkEnd w:id="44"/>
      <w:bookmarkEnd w:id="45"/>
    </w:p>
    <w:p w14:paraId="43A1F14C" w14:textId="77777777" w:rsidR="001415F6" w:rsidRDefault="001415F6" w:rsidP="001415F6">
      <w:pPr>
        <w:pStyle w:val="afb"/>
        <w:keepNext/>
        <w:rPr>
          <w:rtl/>
          <w:lang w:eastAsia="he-IL"/>
        </w:rPr>
      </w:pPr>
      <w:bookmarkStart w:id="46" w:name="ET_guest_לירון_אדלר_מינקה_1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
    </w:p>
    <w:p w14:paraId="36B2B7B8" w14:textId="77777777" w:rsidR="001415F6" w:rsidRDefault="001415F6" w:rsidP="001415F6">
      <w:pPr>
        <w:pStyle w:val="KeepWithNext"/>
        <w:rPr>
          <w:rtl/>
          <w:lang w:eastAsia="he-IL"/>
        </w:rPr>
      </w:pPr>
    </w:p>
    <w:p w14:paraId="013ECFC9" w14:textId="77777777" w:rsidR="001415F6" w:rsidRDefault="001415F6" w:rsidP="001415F6">
      <w:pPr>
        <w:rPr>
          <w:rtl/>
          <w:lang w:eastAsia="he-IL"/>
        </w:rPr>
      </w:pPr>
      <w:bookmarkStart w:id="47" w:name="_ETM_Q1_94687"/>
      <w:bookmarkStart w:id="48" w:name="_ETM_Q1_94704"/>
      <w:bookmarkEnd w:id="47"/>
      <w:bookmarkEnd w:id="48"/>
      <w:r>
        <w:rPr>
          <w:rtl/>
          <w:lang w:eastAsia="he-IL"/>
        </w:rPr>
        <w:t xml:space="preserve">בסדר, אז אנחנו באמת </w:t>
      </w:r>
      <w:bookmarkStart w:id="49" w:name="_ETM_Q1_97357"/>
      <w:bookmarkEnd w:id="49"/>
      <w:r>
        <w:rPr>
          <w:rtl/>
          <w:lang w:eastAsia="he-IL"/>
        </w:rPr>
        <w:t xml:space="preserve">מדברים היום על הצעת חוק שמירת הניקיון (הוראת </w:t>
      </w:r>
      <w:bookmarkStart w:id="50" w:name="_ETM_Q1_97416"/>
      <w:bookmarkEnd w:id="50"/>
      <w:r>
        <w:rPr>
          <w:rtl/>
          <w:lang w:eastAsia="he-IL"/>
        </w:rPr>
        <w:t xml:space="preserve">שעה), תשפ"ג-2023. </w:t>
      </w:r>
      <w:bookmarkStart w:id="51" w:name="_ETM_Q1_101899"/>
      <w:bookmarkEnd w:id="51"/>
      <w:r>
        <w:rPr>
          <w:rtl/>
          <w:lang w:eastAsia="he-IL"/>
        </w:rPr>
        <w:t xml:space="preserve">לפי חוק שמירת הניקיון מפעילי אתרי היטל </w:t>
      </w:r>
      <w:bookmarkStart w:id="52" w:name="_ETM_Q1_102252"/>
      <w:bookmarkEnd w:id="52"/>
      <w:r>
        <w:rPr>
          <w:rtl/>
          <w:lang w:eastAsia="he-IL"/>
        </w:rPr>
        <w:t xml:space="preserve">הטמנה, זה בעצם בדרך </w:t>
      </w:r>
      <w:bookmarkStart w:id="53" w:name="_ETM_Q1_108527"/>
      <w:bookmarkEnd w:id="53"/>
      <w:r>
        <w:rPr>
          <w:rtl/>
          <w:lang w:eastAsia="he-IL"/>
        </w:rPr>
        <w:t>כלל רשויות מקומיות</w:t>
      </w:r>
      <w:bookmarkStart w:id="54" w:name="_ETM_Q1_107226"/>
      <w:bookmarkEnd w:id="54"/>
      <w:r>
        <w:rPr>
          <w:rtl/>
          <w:lang w:eastAsia="he-IL"/>
        </w:rPr>
        <w:t xml:space="preserve"> משלמות היטל הטמנה על הפסולת ש</w:t>
      </w:r>
      <w:bookmarkStart w:id="55" w:name="_ETM_Q1_112703"/>
      <w:bookmarkStart w:id="56" w:name="_ETM_Q1_108535"/>
      <w:bookmarkEnd w:id="55"/>
      <w:bookmarkEnd w:id="56"/>
      <w:r>
        <w:rPr>
          <w:rtl/>
          <w:lang w:eastAsia="he-IL"/>
        </w:rPr>
        <w:t>הן מטמינות</w:t>
      </w:r>
      <w:bookmarkStart w:id="57" w:name="_ETM_Q1_105774"/>
      <w:bookmarkStart w:id="58" w:name="_ETM_Q1_101006"/>
      <w:bookmarkStart w:id="59" w:name="_ETM_Q1_96239"/>
      <w:bookmarkEnd w:id="57"/>
      <w:bookmarkEnd w:id="58"/>
      <w:bookmarkEnd w:id="59"/>
      <w:r>
        <w:rPr>
          <w:rtl/>
          <w:lang w:eastAsia="he-IL"/>
        </w:rPr>
        <w:t xml:space="preserve"> והיטל ההטמנה </w:t>
      </w:r>
      <w:bookmarkStart w:id="60" w:name="_ETM_Q1_110904"/>
      <w:bookmarkEnd w:id="60"/>
      <w:r>
        <w:rPr>
          <w:rtl/>
          <w:lang w:eastAsia="he-IL"/>
        </w:rPr>
        <w:t xml:space="preserve">מועבר לקרן לשמירת הניקיון. בקרן </w:t>
      </w:r>
      <w:bookmarkStart w:id="61" w:name="_ETM_Q1_116461"/>
      <w:bookmarkEnd w:id="61"/>
      <w:r>
        <w:rPr>
          <w:rtl/>
          <w:lang w:eastAsia="he-IL"/>
        </w:rPr>
        <w:t xml:space="preserve">לשמירת הניקיון </w:t>
      </w:r>
      <w:bookmarkStart w:id="62" w:name="_ETM_Q1_113511"/>
      <w:bookmarkEnd w:id="62"/>
      <w:r>
        <w:rPr>
          <w:rtl/>
          <w:lang w:eastAsia="he-IL"/>
        </w:rPr>
        <w:t xml:space="preserve">היטל ההטמנה מתנהל בחשבון נפרד. יש בקרן שמירת </w:t>
      </w:r>
      <w:bookmarkStart w:id="63" w:name="_ETM_Q1_120442"/>
      <w:bookmarkEnd w:id="63"/>
      <w:r>
        <w:rPr>
          <w:rtl/>
          <w:lang w:eastAsia="he-IL"/>
        </w:rPr>
        <w:t xml:space="preserve">הניקיון כמה חשבונות – </w:t>
      </w:r>
      <w:bookmarkStart w:id="64" w:name="_ETM_Q1_118714"/>
      <w:bookmarkEnd w:id="64"/>
      <w:r>
        <w:rPr>
          <w:rtl/>
          <w:lang w:eastAsia="he-IL"/>
        </w:rPr>
        <w:t>חשבון הפיקדון, חשבון כללי, חשבון</w:t>
      </w:r>
      <w:bookmarkStart w:id="65" w:name="_ETM_Q1_123178"/>
      <w:bookmarkEnd w:id="65"/>
      <w:r>
        <w:rPr>
          <w:rtl/>
          <w:lang w:eastAsia="he-IL"/>
        </w:rPr>
        <w:t xml:space="preserve"> מחוק השקיות וחשבון מהיטל הטמנה. באמת עיקר הכספים שמגיעים </w:t>
      </w:r>
      <w:bookmarkStart w:id="66" w:name="_ETM_Q1_125334"/>
      <w:bookmarkEnd w:id="66"/>
      <w:r>
        <w:rPr>
          <w:rtl/>
          <w:lang w:eastAsia="he-IL"/>
        </w:rPr>
        <w:t xml:space="preserve">לקרן </w:t>
      </w:r>
      <w:bookmarkStart w:id="67" w:name="_ETM_Q1_125935"/>
      <w:bookmarkEnd w:id="67"/>
      <w:r>
        <w:rPr>
          <w:rtl/>
          <w:lang w:eastAsia="he-IL"/>
        </w:rPr>
        <w:t xml:space="preserve">הם מחשבון היטל ההטמנה. כשהמטרה של ההיטל זה בעצם לצמצם </w:t>
      </w:r>
      <w:bookmarkStart w:id="68" w:name="_ETM_Q1_134238"/>
      <w:bookmarkEnd w:id="68"/>
      <w:r>
        <w:rPr>
          <w:rtl/>
          <w:lang w:eastAsia="he-IL"/>
        </w:rPr>
        <w:t>בסופו של דבר</w:t>
      </w:r>
      <w:bookmarkStart w:id="69" w:name="_ETM_Q1_132033"/>
      <w:bookmarkEnd w:id="69"/>
      <w:r>
        <w:rPr>
          <w:rtl/>
          <w:lang w:eastAsia="he-IL"/>
        </w:rPr>
        <w:t xml:space="preserve"> את ההטמנה.</w:t>
      </w:r>
    </w:p>
    <w:p w14:paraId="61B5FF80" w14:textId="77777777" w:rsidR="001415F6" w:rsidRDefault="001415F6" w:rsidP="001415F6">
      <w:pPr>
        <w:rPr>
          <w:rtl/>
          <w:lang w:eastAsia="he-IL"/>
        </w:rPr>
      </w:pPr>
      <w:bookmarkStart w:id="70" w:name="_ETM_Q1_135230"/>
      <w:bookmarkStart w:id="71" w:name="_ETM_Q1_135333"/>
      <w:bookmarkStart w:id="72" w:name="_ETM_Q1_131184"/>
      <w:bookmarkStart w:id="73" w:name="_ETM_Q1_133191"/>
      <w:bookmarkEnd w:id="70"/>
      <w:bookmarkEnd w:id="71"/>
      <w:bookmarkEnd w:id="72"/>
      <w:bookmarkEnd w:id="73"/>
    </w:p>
    <w:p w14:paraId="1E17B528" w14:textId="77777777" w:rsidR="001415F6" w:rsidRDefault="001415F6" w:rsidP="001415F6">
      <w:pPr>
        <w:pStyle w:val="a5"/>
        <w:keepNext/>
        <w:rPr>
          <w:rtl/>
        </w:rPr>
      </w:pPr>
      <w:bookmarkStart w:id="74" w:name="ET_speaker_5854_1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4"/>
    </w:p>
    <w:p w14:paraId="0E8D94CE" w14:textId="77777777" w:rsidR="001415F6" w:rsidRDefault="001415F6" w:rsidP="001415F6">
      <w:pPr>
        <w:pStyle w:val="KeepWithNext"/>
        <w:rPr>
          <w:rtl/>
          <w:lang w:eastAsia="he-IL"/>
        </w:rPr>
      </w:pPr>
    </w:p>
    <w:p w14:paraId="68924B12" w14:textId="77777777" w:rsidR="001415F6" w:rsidRDefault="001415F6" w:rsidP="001415F6">
      <w:pPr>
        <w:rPr>
          <w:rtl/>
          <w:lang w:eastAsia="he-IL"/>
        </w:rPr>
      </w:pPr>
      <w:bookmarkStart w:id="75" w:name="_ETM_Q1_133645"/>
      <w:bookmarkStart w:id="76" w:name="_ETM_Q1_133661"/>
      <w:bookmarkEnd w:id="75"/>
      <w:bookmarkEnd w:id="76"/>
      <w:r>
        <w:rPr>
          <w:rtl/>
          <w:lang w:eastAsia="he-IL"/>
        </w:rPr>
        <w:t xml:space="preserve">יש לומר שהם צברו שם </w:t>
      </w:r>
      <w:bookmarkStart w:id="77" w:name="_ETM_Q1_136293"/>
      <w:bookmarkEnd w:id="77"/>
      <w:r>
        <w:rPr>
          <w:rtl/>
          <w:lang w:eastAsia="he-IL"/>
        </w:rPr>
        <w:t xml:space="preserve">קופה </w:t>
      </w:r>
      <w:bookmarkStart w:id="78" w:name="_ETM_Q1_133109"/>
      <w:bookmarkEnd w:id="78"/>
      <w:r>
        <w:rPr>
          <w:rtl/>
          <w:lang w:eastAsia="he-IL"/>
        </w:rPr>
        <w:t>יפה.</w:t>
      </w:r>
    </w:p>
    <w:p w14:paraId="4F56E022" w14:textId="77777777" w:rsidR="001415F6" w:rsidRDefault="001415F6" w:rsidP="001415F6">
      <w:pPr>
        <w:rPr>
          <w:rtl/>
          <w:lang w:eastAsia="he-IL"/>
        </w:rPr>
      </w:pPr>
      <w:bookmarkStart w:id="79" w:name="_ETM_Q1_134014"/>
      <w:bookmarkStart w:id="80" w:name="_ETM_Q1_134091"/>
      <w:bookmarkStart w:id="81" w:name="_ETM_Q1_135088"/>
      <w:bookmarkEnd w:id="79"/>
      <w:bookmarkEnd w:id="80"/>
      <w:bookmarkEnd w:id="81"/>
    </w:p>
    <w:p w14:paraId="52E15616" w14:textId="77777777" w:rsidR="001415F6" w:rsidRDefault="001415F6" w:rsidP="001415F6">
      <w:pPr>
        <w:pStyle w:val="afb"/>
        <w:keepNext/>
        <w:rPr>
          <w:rtl/>
          <w:lang w:eastAsia="he-IL"/>
        </w:rPr>
      </w:pPr>
      <w:bookmarkStart w:id="82" w:name="ET_guest_לירון_אדלר_מינקה_12"/>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2"/>
    </w:p>
    <w:p w14:paraId="29B06CC0" w14:textId="77777777" w:rsidR="001415F6" w:rsidRDefault="001415F6" w:rsidP="001415F6">
      <w:pPr>
        <w:pStyle w:val="KeepWithNext"/>
        <w:rPr>
          <w:rtl/>
          <w:lang w:eastAsia="he-IL"/>
        </w:rPr>
      </w:pPr>
    </w:p>
    <w:p w14:paraId="7048C4A9" w14:textId="77777777" w:rsidR="001415F6" w:rsidRDefault="001415F6" w:rsidP="001415F6">
      <w:pPr>
        <w:rPr>
          <w:rtl/>
          <w:lang w:eastAsia="he-IL"/>
        </w:rPr>
      </w:pPr>
      <w:bookmarkStart w:id="83" w:name="_ETM_Q1_135540"/>
      <w:bookmarkStart w:id="84" w:name="_ETM_Q1_135552"/>
      <w:bookmarkEnd w:id="83"/>
      <w:bookmarkEnd w:id="84"/>
      <w:r>
        <w:rPr>
          <w:rtl/>
          <w:lang w:eastAsia="he-IL"/>
        </w:rPr>
        <w:t>לרכז כספים</w:t>
      </w:r>
      <w:bookmarkStart w:id="85" w:name="_ETM_Q1_133272"/>
      <w:bookmarkEnd w:id="85"/>
      <w:r>
        <w:rPr>
          <w:rtl/>
          <w:lang w:eastAsia="he-IL"/>
        </w:rPr>
        <w:t>.</w:t>
      </w:r>
    </w:p>
    <w:p w14:paraId="32AD691A" w14:textId="77777777" w:rsidR="001415F6" w:rsidRDefault="001415F6" w:rsidP="001415F6">
      <w:pPr>
        <w:rPr>
          <w:rtl/>
          <w:lang w:eastAsia="he-IL"/>
        </w:rPr>
      </w:pPr>
      <w:bookmarkStart w:id="86" w:name="_ETM_Q1_133733"/>
      <w:bookmarkStart w:id="87" w:name="_ETM_Q1_133808"/>
      <w:bookmarkStart w:id="88" w:name="_ETM_Q1_135393"/>
      <w:bookmarkEnd w:id="86"/>
      <w:bookmarkEnd w:id="87"/>
      <w:bookmarkEnd w:id="88"/>
    </w:p>
    <w:p w14:paraId="41A5DEE4" w14:textId="77777777" w:rsidR="001415F6" w:rsidRDefault="001415F6" w:rsidP="001415F6">
      <w:pPr>
        <w:pStyle w:val="af8"/>
        <w:keepNext/>
        <w:rPr>
          <w:rtl/>
        </w:rPr>
      </w:pPr>
      <w:bookmarkStart w:id="89" w:name="ET_yor_היור_ארז_מלול_1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89"/>
    </w:p>
    <w:p w14:paraId="13649F82" w14:textId="77777777" w:rsidR="001415F6" w:rsidRDefault="001415F6" w:rsidP="001415F6">
      <w:pPr>
        <w:pStyle w:val="KeepWithNext"/>
        <w:rPr>
          <w:rtl/>
          <w:lang w:eastAsia="he-IL"/>
        </w:rPr>
      </w:pPr>
    </w:p>
    <w:p w14:paraId="1647E711" w14:textId="77777777" w:rsidR="001415F6" w:rsidRDefault="001415F6" w:rsidP="001415F6">
      <w:pPr>
        <w:rPr>
          <w:rtl/>
          <w:lang w:eastAsia="he-IL"/>
        </w:rPr>
      </w:pPr>
      <w:r>
        <w:rPr>
          <w:rtl/>
          <w:lang w:eastAsia="he-IL"/>
        </w:rPr>
        <w:t>רגע, בוא נשמע, רגע.</w:t>
      </w:r>
      <w:bookmarkStart w:id="90" w:name="_ETM_Q1_134617"/>
      <w:bookmarkEnd w:id="90"/>
    </w:p>
    <w:p w14:paraId="5F782A6D" w14:textId="77777777" w:rsidR="001415F6" w:rsidRDefault="001415F6" w:rsidP="001415F6">
      <w:pPr>
        <w:rPr>
          <w:rtl/>
          <w:lang w:eastAsia="he-IL"/>
        </w:rPr>
      </w:pPr>
      <w:bookmarkStart w:id="91" w:name="_ETM_Q1_135175"/>
      <w:bookmarkStart w:id="92" w:name="_ETM_Q1_135264"/>
      <w:bookmarkStart w:id="93" w:name="_ETM_Q1_136289"/>
      <w:bookmarkEnd w:id="91"/>
      <w:bookmarkEnd w:id="92"/>
      <w:bookmarkEnd w:id="93"/>
    </w:p>
    <w:p w14:paraId="20007ABB" w14:textId="77777777" w:rsidR="001415F6" w:rsidRDefault="001415F6" w:rsidP="001415F6">
      <w:pPr>
        <w:pStyle w:val="afb"/>
        <w:keepNext/>
        <w:rPr>
          <w:rtl/>
          <w:lang w:eastAsia="he-IL"/>
        </w:rPr>
      </w:pPr>
      <w:bookmarkStart w:id="94" w:name="ET_guest_לירון_אדלר_מינקה_18"/>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
    </w:p>
    <w:p w14:paraId="4D711753" w14:textId="77777777" w:rsidR="001415F6" w:rsidRDefault="001415F6" w:rsidP="001415F6">
      <w:pPr>
        <w:pStyle w:val="KeepWithNext"/>
        <w:rPr>
          <w:rtl/>
          <w:lang w:eastAsia="he-IL"/>
        </w:rPr>
      </w:pPr>
    </w:p>
    <w:p w14:paraId="06989842" w14:textId="77777777" w:rsidR="001415F6" w:rsidRDefault="001415F6" w:rsidP="001415F6">
      <w:pPr>
        <w:rPr>
          <w:rtl/>
          <w:lang w:eastAsia="he-IL"/>
        </w:rPr>
      </w:pPr>
      <w:bookmarkStart w:id="95" w:name="_ETM_Q1_136703"/>
      <w:bookmarkStart w:id="96" w:name="_ETM_Q1_136714"/>
      <w:bookmarkEnd w:id="95"/>
      <w:bookmarkEnd w:id="96"/>
      <w:r>
        <w:rPr>
          <w:rtl/>
          <w:lang w:eastAsia="he-IL"/>
        </w:rPr>
        <w:t>שיאפשרו בעיקרם למטרות פי</w:t>
      </w:r>
      <w:bookmarkStart w:id="97" w:name="_ETM_Q1_137565"/>
      <w:bookmarkEnd w:id="97"/>
      <w:r>
        <w:rPr>
          <w:rtl/>
          <w:lang w:eastAsia="he-IL"/>
        </w:rPr>
        <w:t xml:space="preserve">תוח, </w:t>
      </w:r>
      <w:bookmarkStart w:id="98" w:name="_ETM_Q1_138547"/>
      <w:bookmarkEnd w:id="98"/>
      <w:r>
        <w:rPr>
          <w:rtl/>
          <w:lang w:eastAsia="he-IL"/>
        </w:rPr>
        <w:t>לפתח</w:t>
      </w:r>
      <w:bookmarkStart w:id="99" w:name="_ETM_Q1_142205"/>
      <w:bookmarkEnd w:id="99"/>
      <w:r>
        <w:rPr>
          <w:rtl/>
          <w:lang w:eastAsia="he-IL"/>
        </w:rPr>
        <w:t xml:space="preserve"> אמצעים חלופיים להטמנה, מתקני קצה </w:t>
      </w:r>
      <w:bookmarkStart w:id="100" w:name="_ETM_Q1_141430"/>
      <w:bookmarkEnd w:id="100"/>
      <w:r>
        <w:rPr>
          <w:rtl/>
          <w:lang w:eastAsia="he-IL"/>
        </w:rPr>
        <w:t xml:space="preserve">למחזור, ודברים </w:t>
      </w:r>
      <w:bookmarkStart w:id="101" w:name="_ETM_Q1_145884"/>
      <w:bookmarkEnd w:id="101"/>
      <w:r>
        <w:rPr>
          <w:rtl/>
          <w:lang w:eastAsia="he-IL"/>
        </w:rPr>
        <w:t xml:space="preserve">כאלה. במשך השנים, וזה עולה </w:t>
      </w:r>
      <w:bookmarkStart w:id="102" w:name="_ETM_Q1_144682"/>
      <w:bookmarkEnd w:id="102"/>
      <w:r>
        <w:rPr>
          <w:rtl/>
          <w:lang w:eastAsia="he-IL"/>
        </w:rPr>
        <w:t>פה פעם אחר פעם בוועדה</w:t>
      </w:r>
      <w:bookmarkStart w:id="103" w:name="_ETM_Q1_148435"/>
      <w:bookmarkEnd w:id="103"/>
      <w:r>
        <w:rPr>
          <w:rtl/>
          <w:lang w:eastAsia="he-IL"/>
        </w:rPr>
        <w:t xml:space="preserve"> בדיונים, נצברו סכומים מאוד </w:t>
      </w:r>
      <w:bookmarkStart w:id="104" w:name="_ETM_Q1_147225"/>
      <w:bookmarkEnd w:id="104"/>
      <w:r>
        <w:rPr>
          <w:rtl/>
          <w:lang w:eastAsia="he-IL"/>
        </w:rPr>
        <w:t xml:space="preserve">משמעותיים בקרן. בסוף </w:t>
      </w:r>
      <w:bookmarkStart w:id="105" w:name="_ETM_Q1_149429"/>
      <w:bookmarkEnd w:id="105"/>
      <w:r>
        <w:rPr>
          <w:rtl/>
          <w:lang w:eastAsia="he-IL"/>
        </w:rPr>
        <w:t xml:space="preserve">שנת </w:t>
      </w:r>
      <w:bookmarkStart w:id="106" w:name="_ETM_Q1_150147"/>
      <w:bookmarkEnd w:id="106"/>
      <w:r>
        <w:rPr>
          <w:rtl/>
          <w:lang w:eastAsia="he-IL"/>
        </w:rPr>
        <w:t xml:space="preserve">2022 הייתה בקרן יתרה של 3.45 מיליארד, ש-93% מהם </w:t>
      </w:r>
      <w:bookmarkStart w:id="107" w:name="_ETM_Q1_159732"/>
      <w:bookmarkEnd w:id="107"/>
      <w:r>
        <w:rPr>
          <w:rtl/>
          <w:lang w:eastAsia="he-IL"/>
        </w:rPr>
        <w:t xml:space="preserve">הייתה בחשבון </w:t>
      </w:r>
      <w:bookmarkStart w:id="108" w:name="_ETM_Q1_156629"/>
      <w:bookmarkEnd w:id="108"/>
      <w:r>
        <w:rPr>
          <w:rtl/>
          <w:lang w:eastAsia="he-IL"/>
        </w:rPr>
        <w:t xml:space="preserve">היטל ההטמנה זאת אומרת הכספים במשך השנים לא </w:t>
      </w:r>
      <w:bookmarkStart w:id="109" w:name="_ETM_Q1_165349"/>
      <w:bookmarkStart w:id="110" w:name="_ETM_Q1_160773"/>
      <w:bookmarkEnd w:id="109"/>
      <w:bookmarkEnd w:id="110"/>
      <w:r>
        <w:rPr>
          <w:rtl/>
          <w:lang w:eastAsia="he-IL"/>
        </w:rPr>
        <w:t xml:space="preserve">כל כך מצליחים לצאת למטרותיהם העיקריות. סעיף 11 לחוק באמת </w:t>
      </w:r>
      <w:bookmarkStart w:id="111" w:name="_ETM_Q1_168654"/>
      <w:bookmarkEnd w:id="111"/>
      <w:r>
        <w:rPr>
          <w:rtl/>
          <w:lang w:eastAsia="he-IL"/>
        </w:rPr>
        <w:t xml:space="preserve">קובע את כל הנושא של היטל ההטמנה ואת המטרות שאפשר </w:t>
      </w:r>
      <w:bookmarkStart w:id="112" w:name="_ETM_Q1_174031"/>
      <w:bookmarkEnd w:id="112"/>
      <w:r>
        <w:rPr>
          <w:rtl/>
          <w:lang w:eastAsia="he-IL"/>
        </w:rPr>
        <w:t>יהיה לה</w:t>
      </w:r>
      <w:bookmarkStart w:id="113" w:name="_ETM_Q1_170470"/>
      <w:bookmarkEnd w:id="113"/>
      <w:r>
        <w:rPr>
          <w:rtl/>
          <w:lang w:eastAsia="he-IL"/>
        </w:rPr>
        <w:t xml:space="preserve">שתמש בכסף. הוא קובע שהכסף אמור לשמש בעיקרו </w:t>
      </w:r>
      <w:bookmarkStart w:id="114" w:name="_ETM_Q1_172642"/>
      <w:bookmarkEnd w:id="114"/>
      <w:r>
        <w:rPr>
          <w:rtl/>
          <w:lang w:eastAsia="he-IL"/>
        </w:rPr>
        <w:t xml:space="preserve">למטרות </w:t>
      </w:r>
      <w:bookmarkStart w:id="115" w:name="_ETM_Q1_173423"/>
      <w:bookmarkEnd w:id="115"/>
      <w:r>
        <w:rPr>
          <w:rtl/>
          <w:lang w:eastAsia="he-IL"/>
        </w:rPr>
        <w:t>פיתוח</w:t>
      </w:r>
      <w:bookmarkStart w:id="116" w:name="_ETM_Q1_172650"/>
      <w:bookmarkEnd w:id="116"/>
      <w:r>
        <w:rPr>
          <w:rtl/>
          <w:lang w:eastAsia="he-IL"/>
        </w:rPr>
        <w:t xml:space="preserve">. זה המטרות שאמרנו, של אמצעים חלופיים. אבל </w:t>
      </w:r>
      <w:r>
        <w:rPr>
          <w:rtl/>
          <w:lang w:eastAsia="he-IL"/>
        </w:rPr>
        <w:lastRenderedPageBreak/>
        <w:t xml:space="preserve">כבר בחוק </w:t>
      </w:r>
      <w:bookmarkStart w:id="117" w:name="_ETM_Q1_181078"/>
      <w:bookmarkEnd w:id="117"/>
      <w:r>
        <w:rPr>
          <w:rtl/>
          <w:lang w:eastAsia="he-IL"/>
        </w:rPr>
        <w:t>הקיים יש מטרות נוספ</w:t>
      </w:r>
      <w:bookmarkStart w:id="118" w:name="_ETM_Q1_178956"/>
      <w:bookmarkEnd w:id="118"/>
      <w:r>
        <w:rPr>
          <w:rtl/>
          <w:lang w:eastAsia="he-IL"/>
        </w:rPr>
        <w:t xml:space="preserve">ות, שאפשר להשתמש בכסף אם נשארה </w:t>
      </w:r>
      <w:bookmarkStart w:id="119" w:name="_ETM_Q1_185443"/>
      <w:bookmarkEnd w:id="119"/>
      <w:r>
        <w:rPr>
          <w:rtl/>
          <w:lang w:eastAsia="he-IL"/>
        </w:rPr>
        <w:t>יתרה,</w:t>
      </w:r>
      <w:bookmarkStart w:id="120" w:name="_ETM_Q1_182543"/>
      <w:bookmarkEnd w:id="120"/>
      <w:r>
        <w:rPr>
          <w:rtl/>
          <w:lang w:eastAsia="he-IL"/>
        </w:rPr>
        <w:t xml:space="preserve"> אפשר להשתמש, כמו שכתוב היום, עד 25% מהכסף </w:t>
      </w:r>
      <w:bookmarkStart w:id="121" w:name="_ETM_Q1_188389"/>
      <w:bookmarkEnd w:id="121"/>
      <w:r>
        <w:rPr>
          <w:rtl/>
          <w:lang w:eastAsia="he-IL"/>
        </w:rPr>
        <w:t>שהתקבל באותה שנה, למטרות שנוספות, שמה שכתוב בחוק זה לטי</w:t>
      </w:r>
      <w:bookmarkStart w:id="122" w:name="_ETM_Q1_190358"/>
      <w:bookmarkEnd w:id="122"/>
      <w:r>
        <w:rPr>
          <w:rtl/>
          <w:lang w:eastAsia="he-IL"/>
        </w:rPr>
        <w:t xml:space="preserve">פול </w:t>
      </w:r>
      <w:bookmarkStart w:id="123" w:name="_ETM_Q1_190980"/>
      <w:bookmarkEnd w:id="123"/>
      <w:r>
        <w:rPr>
          <w:rtl/>
          <w:lang w:eastAsia="he-IL"/>
        </w:rPr>
        <w:t>באסבסט</w:t>
      </w:r>
      <w:bookmarkStart w:id="124" w:name="_ETM_Q1_189193"/>
      <w:bookmarkEnd w:id="124"/>
      <w:r>
        <w:rPr>
          <w:rtl/>
          <w:lang w:eastAsia="he-IL"/>
        </w:rPr>
        <w:t>, לשיקום של אתרי פסולת שנסגרו ולחינוך והסברה.</w:t>
      </w:r>
    </w:p>
    <w:p w14:paraId="2715CBEF" w14:textId="77777777" w:rsidR="001415F6" w:rsidRDefault="001415F6" w:rsidP="001415F6">
      <w:pPr>
        <w:rPr>
          <w:rtl/>
          <w:lang w:eastAsia="he-IL"/>
        </w:rPr>
      </w:pPr>
      <w:bookmarkStart w:id="125" w:name="_ETM_Q1_198664"/>
      <w:bookmarkStart w:id="126" w:name="_ETM_Q1_198759"/>
      <w:bookmarkEnd w:id="125"/>
      <w:bookmarkEnd w:id="126"/>
    </w:p>
    <w:p w14:paraId="0A3D4CE5" w14:textId="77777777" w:rsidR="001415F6" w:rsidRDefault="001415F6" w:rsidP="001415F6">
      <w:pPr>
        <w:rPr>
          <w:rtl/>
          <w:lang w:eastAsia="he-IL"/>
        </w:rPr>
      </w:pPr>
      <w:bookmarkStart w:id="127" w:name="_ETM_Q1_198780"/>
      <w:bookmarkStart w:id="128" w:name="_ETM_Q1_198862"/>
      <w:bookmarkEnd w:id="127"/>
      <w:bookmarkEnd w:id="128"/>
      <w:r>
        <w:rPr>
          <w:rtl/>
          <w:lang w:eastAsia="he-IL"/>
        </w:rPr>
        <w:t xml:space="preserve">בשנת 2013 למטרות </w:t>
      </w:r>
      <w:bookmarkStart w:id="129" w:name="_ETM_Q1_201528"/>
      <w:bookmarkEnd w:id="129"/>
      <w:r>
        <w:rPr>
          <w:rtl/>
          <w:lang w:eastAsia="he-IL"/>
        </w:rPr>
        <w:t>הנוספות האלה נוספו מטרות נוספות</w:t>
      </w:r>
      <w:bookmarkStart w:id="130" w:name="_ETM_Q1_200406"/>
      <w:bookmarkEnd w:id="130"/>
      <w:r>
        <w:rPr>
          <w:rtl/>
          <w:lang w:eastAsia="he-IL"/>
        </w:rPr>
        <w:t>, שהן סיוע לרשויות מקו</w:t>
      </w:r>
      <w:bookmarkStart w:id="131" w:name="_ETM_Q1_200740"/>
      <w:bookmarkEnd w:id="131"/>
      <w:r>
        <w:rPr>
          <w:rtl/>
          <w:lang w:eastAsia="he-IL"/>
        </w:rPr>
        <w:t>מיות באשכולו</w:t>
      </w:r>
      <w:bookmarkStart w:id="132" w:name="_ETM_Q1_202490"/>
      <w:bookmarkEnd w:id="132"/>
      <w:r>
        <w:rPr>
          <w:rtl/>
          <w:lang w:eastAsia="he-IL"/>
        </w:rPr>
        <w:t xml:space="preserve">ת, </w:t>
      </w:r>
      <w:bookmarkStart w:id="133" w:name="_ETM_Q1_203073"/>
      <w:bookmarkEnd w:id="133"/>
      <w:r>
        <w:rPr>
          <w:rtl/>
          <w:lang w:eastAsia="he-IL"/>
        </w:rPr>
        <w:t xml:space="preserve">זה היה בהתחלה 1 עד 4, אחר כך זה נהיה </w:t>
      </w:r>
      <w:bookmarkStart w:id="134" w:name="_ETM_Q1_210295"/>
      <w:bookmarkEnd w:id="134"/>
      <w:r>
        <w:rPr>
          <w:rtl/>
          <w:lang w:eastAsia="he-IL"/>
        </w:rPr>
        <w:t xml:space="preserve">1 עד </w:t>
      </w:r>
      <w:bookmarkStart w:id="135" w:name="_ETM_Q1_206429"/>
      <w:bookmarkEnd w:id="135"/>
      <w:r>
        <w:rPr>
          <w:rtl/>
          <w:lang w:eastAsia="he-IL"/>
        </w:rPr>
        <w:t>5, לטפל במפגעי פסולת בהקמת תשתיות לטיפול ב</w:t>
      </w:r>
      <w:bookmarkStart w:id="136" w:name="_ETM_Q1_209783"/>
      <w:bookmarkEnd w:id="136"/>
      <w:r>
        <w:rPr>
          <w:rtl/>
          <w:lang w:eastAsia="he-IL"/>
        </w:rPr>
        <w:t>פסולת</w:t>
      </w:r>
      <w:bookmarkStart w:id="137" w:name="_ETM_Q1_211152"/>
      <w:bookmarkEnd w:id="137"/>
      <w:r>
        <w:rPr>
          <w:rtl/>
          <w:lang w:eastAsia="he-IL"/>
        </w:rPr>
        <w:t xml:space="preserve"> באותן רשויות. וגם באיזשהו טיפול שוטף לתקופה מוגבלת בהסדרת </w:t>
      </w:r>
      <w:bookmarkStart w:id="138" w:name="_ETM_Q1_215350"/>
      <w:bookmarkEnd w:id="138"/>
      <w:r>
        <w:rPr>
          <w:rtl/>
          <w:lang w:eastAsia="he-IL"/>
        </w:rPr>
        <w:t>הפסולת</w:t>
      </w:r>
      <w:bookmarkStart w:id="139" w:name="_ETM_Q1_219994"/>
      <w:bookmarkEnd w:id="139"/>
      <w:r>
        <w:rPr>
          <w:rtl/>
          <w:lang w:eastAsia="he-IL"/>
        </w:rPr>
        <w:t xml:space="preserve"> באותה רשות. שוב, זה </w:t>
      </w:r>
      <w:bookmarkStart w:id="140" w:name="_ETM_Q1_218157"/>
      <w:bookmarkEnd w:id="140"/>
      <w:r>
        <w:rPr>
          <w:rtl/>
          <w:lang w:eastAsia="he-IL"/>
        </w:rPr>
        <w:t xml:space="preserve">רק מיתרות שנשארו ועד, </w:t>
      </w:r>
      <w:bookmarkStart w:id="141" w:name="_ETM_Q1_224888"/>
      <w:bookmarkEnd w:id="141"/>
      <w:r>
        <w:rPr>
          <w:rtl/>
          <w:lang w:eastAsia="he-IL"/>
        </w:rPr>
        <w:t xml:space="preserve">גג של 25% מהכסף שהתקבל באותה שנה. הוראת השעה הזאת </w:t>
      </w:r>
      <w:bookmarkStart w:id="142" w:name="_ETM_Q1_231623"/>
      <w:bookmarkEnd w:id="142"/>
      <w:r>
        <w:rPr>
          <w:rtl/>
          <w:lang w:eastAsia="he-IL"/>
        </w:rPr>
        <w:t>שהייתה ב-20</w:t>
      </w:r>
      <w:bookmarkStart w:id="143" w:name="_ETM_Q1_231187"/>
      <w:bookmarkEnd w:id="143"/>
      <w:r>
        <w:rPr>
          <w:rtl/>
          <w:lang w:eastAsia="he-IL"/>
        </w:rPr>
        <w:t>13 הוארכה פעם אחת ב-2017</w:t>
      </w:r>
      <w:bookmarkStart w:id="144" w:name="_ETM_Q1_234152"/>
      <w:bookmarkEnd w:id="144"/>
      <w:r>
        <w:rPr>
          <w:rtl/>
          <w:lang w:eastAsia="he-IL"/>
        </w:rPr>
        <w:t xml:space="preserve"> ואחר </w:t>
      </w:r>
      <w:bookmarkStart w:id="145" w:name="_ETM_Q1_235234"/>
      <w:bookmarkEnd w:id="145"/>
      <w:r>
        <w:rPr>
          <w:rtl/>
          <w:lang w:eastAsia="he-IL"/>
        </w:rPr>
        <w:t>כך שוב ב-2021, ולמעשה פקעה בפברואר האחרון. וכעת מבקש המשרד</w:t>
      </w:r>
      <w:bookmarkStart w:id="146" w:name="_ETM_Q1_245486"/>
      <w:bookmarkEnd w:id="146"/>
      <w:r>
        <w:rPr>
          <w:rtl/>
          <w:lang w:eastAsia="he-IL"/>
        </w:rPr>
        <w:t xml:space="preserve"> </w:t>
      </w:r>
      <w:bookmarkStart w:id="147" w:name="_ETM_Q1_240812"/>
      <w:bookmarkEnd w:id="147"/>
      <w:r>
        <w:rPr>
          <w:rtl/>
          <w:lang w:eastAsia="he-IL"/>
        </w:rPr>
        <w:t xml:space="preserve">להגנת הסביבה לחדש את אותה הוראת השעה. הקושי העיקרי שתמיד </w:t>
      </w:r>
      <w:bookmarkStart w:id="148" w:name="_ETM_Q1_248204"/>
      <w:bookmarkEnd w:id="148"/>
      <w:r>
        <w:rPr>
          <w:rtl/>
          <w:lang w:eastAsia="he-IL"/>
        </w:rPr>
        <w:t xml:space="preserve">עלה בדיונים לגבי הוראת השעה </w:t>
      </w:r>
      <w:bookmarkStart w:id="149" w:name="_ETM_Q1_246196"/>
      <w:bookmarkEnd w:id="149"/>
      <w:r>
        <w:rPr>
          <w:rtl/>
          <w:lang w:eastAsia="he-IL"/>
        </w:rPr>
        <w:t xml:space="preserve">הזאת הוא שבאמת הכסף של </w:t>
      </w:r>
      <w:bookmarkStart w:id="150" w:name="_ETM_Q1_251191"/>
      <w:bookmarkEnd w:id="150"/>
      <w:r>
        <w:rPr>
          <w:rtl/>
          <w:lang w:eastAsia="he-IL"/>
        </w:rPr>
        <w:t>הקרן לש</w:t>
      </w:r>
      <w:bookmarkStart w:id="151" w:name="_ETM_Q1_253199"/>
      <w:bookmarkEnd w:id="151"/>
      <w:r>
        <w:rPr>
          <w:rtl/>
          <w:lang w:eastAsia="he-IL"/>
        </w:rPr>
        <w:t>מירת הניקיון אמור לשמש ל</w:t>
      </w:r>
      <w:bookmarkStart w:id="152" w:name="_ETM_Q1_251146"/>
      <w:bookmarkEnd w:id="152"/>
      <w:r>
        <w:rPr>
          <w:rtl/>
          <w:lang w:eastAsia="he-IL"/>
        </w:rPr>
        <w:t xml:space="preserve">פרויקטים העיקריים של מחזור ושל </w:t>
      </w:r>
      <w:bookmarkStart w:id="153" w:name="_ETM_Q1_255011"/>
      <w:bookmarkEnd w:id="153"/>
      <w:r>
        <w:rPr>
          <w:rtl/>
          <w:lang w:eastAsia="he-IL"/>
        </w:rPr>
        <w:t>צמצום ה</w:t>
      </w:r>
      <w:bookmarkStart w:id="154" w:name="_ETM_Q1_252297"/>
      <w:bookmarkEnd w:id="154"/>
      <w:r>
        <w:rPr>
          <w:rtl/>
          <w:lang w:eastAsia="he-IL"/>
        </w:rPr>
        <w:t xml:space="preserve">יטלי הטמנה. </w:t>
      </w:r>
      <w:bookmarkStart w:id="155" w:name="_ETM_Q1_257687"/>
      <w:bookmarkEnd w:id="155"/>
    </w:p>
    <w:p w14:paraId="6CBBA217" w14:textId="77777777" w:rsidR="001415F6" w:rsidRDefault="001415F6" w:rsidP="001415F6">
      <w:pPr>
        <w:rPr>
          <w:rtl/>
          <w:lang w:eastAsia="he-IL"/>
        </w:rPr>
      </w:pPr>
      <w:bookmarkStart w:id="156" w:name="_ETM_Q1_257745"/>
      <w:bookmarkStart w:id="157" w:name="_ETM_Q1_257818"/>
      <w:bookmarkEnd w:id="156"/>
      <w:bookmarkEnd w:id="157"/>
    </w:p>
    <w:p w14:paraId="75462F55" w14:textId="77777777" w:rsidR="001415F6" w:rsidRDefault="001415F6" w:rsidP="001415F6">
      <w:pPr>
        <w:rPr>
          <w:rtl/>
          <w:lang w:eastAsia="he-IL"/>
        </w:rPr>
      </w:pPr>
      <w:bookmarkStart w:id="158" w:name="_ETM_Q1_257880"/>
      <w:bookmarkEnd w:id="158"/>
      <w:r>
        <w:rPr>
          <w:rtl/>
          <w:lang w:eastAsia="he-IL"/>
        </w:rPr>
        <w:t>אנחנו בעצם רואים</w:t>
      </w:r>
      <w:bookmarkStart w:id="159" w:name="_ETM_Q1_255821"/>
      <w:bookmarkEnd w:id="159"/>
      <w:r>
        <w:rPr>
          <w:rtl/>
          <w:lang w:eastAsia="he-IL"/>
        </w:rPr>
        <w:t xml:space="preserve"> שהכספים נצברים בקרן, </w:t>
      </w:r>
      <w:bookmarkStart w:id="160" w:name="_ETM_Q1_262421"/>
      <w:bookmarkEnd w:id="160"/>
      <w:r>
        <w:rPr>
          <w:rtl/>
          <w:lang w:eastAsia="he-IL"/>
        </w:rPr>
        <w:t>ההטמנה לא מצ</w:t>
      </w:r>
      <w:bookmarkStart w:id="161" w:name="_ETM_Q1_258820"/>
      <w:bookmarkEnd w:id="161"/>
      <w:r>
        <w:rPr>
          <w:rtl/>
          <w:lang w:eastAsia="he-IL"/>
        </w:rPr>
        <w:t>טמצמת, ובינ</w:t>
      </w:r>
      <w:bookmarkStart w:id="162" w:name="_ETM_Q1_268041"/>
      <w:bookmarkEnd w:id="162"/>
      <w:r>
        <w:rPr>
          <w:rtl/>
          <w:lang w:eastAsia="he-IL"/>
        </w:rPr>
        <w:t xml:space="preserve">תיים בעצם משתמשים בכסף לדברים אחרים שהם </w:t>
      </w:r>
      <w:bookmarkStart w:id="163" w:name="_ETM_Q1_268123"/>
      <w:bookmarkEnd w:id="163"/>
      <w:r>
        <w:rPr>
          <w:rtl/>
          <w:lang w:eastAsia="he-IL"/>
        </w:rPr>
        <w:t>חשובים, אבל באופ</w:t>
      </w:r>
      <w:bookmarkStart w:id="164" w:name="_ETM_Q1_265983"/>
      <w:bookmarkEnd w:id="164"/>
      <w:r>
        <w:rPr>
          <w:rtl/>
          <w:lang w:eastAsia="he-IL"/>
        </w:rPr>
        <w:t xml:space="preserve">ן עקרוני טיפול בפסולת וגם הסדרה </w:t>
      </w:r>
      <w:bookmarkStart w:id="165" w:name="_ETM_Q1_271766"/>
      <w:bookmarkStart w:id="166" w:name="_ETM_Q1_266176"/>
      <w:bookmarkEnd w:id="165"/>
      <w:bookmarkEnd w:id="166"/>
      <w:r>
        <w:rPr>
          <w:rtl/>
          <w:lang w:eastAsia="he-IL"/>
        </w:rPr>
        <w:t xml:space="preserve">אפילו של טיפול שוטף. אמנם יש רשויות שמתקשות </w:t>
      </w:r>
      <w:bookmarkStart w:id="167" w:name="_ETM_Q1_270189"/>
      <w:bookmarkEnd w:id="167"/>
      <w:r>
        <w:rPr>
          <w:rtl/>
          <w:lang w:eastAsia="he-IL"/>
        </w:rPr>
        <w:t xml:space="preserve">לעמוד בזה </w:t>
      </w:r>
      <w:bookmarkStart w:id="168" w:name="_ETM_Q1_273489"/>
      <w:bookmarkEnd w:id="168"/>
      <w:r>
        <w:rPr>
          <w:rtl/>
          <w:lang w:eastAsia="he-IL"/>
        </w:rPr>
        <w:t>ולעשות את זה, אבל מל</w:t>
      </w:r>
      <w:bookmarkStart w:id="169" w:name="_ETM_Q1_273125"/>
      <w:bookmarkEnd w:id="169"/>
      <w:r>
        <w:rPr>
          <w:rtl/>
          <w:lang w:eastAsia="he-IL"/>
        </w:rPr>
        <w:t xml:space="preserve">כתחילה זאת לא מטרתה העיקרית </w:t>
      </w:r>
      <w:bookmarkStart w:id="170" w:name="_ETM_Q1_277008"/>
      <w:bookmarkEnd w:id="170"/>
      <w:r>
        <w:rPr>
          <w:rtl/>
          <w:lang w:eastAsia="he-IL"/>
        </w:rPr>
        <w:t>של הקרן. אנחנו כן נרצה לשמוע מ</w:t>
      </w:r>
      <w:bookmarkStart w:id="171" w:name="_ETM_Q1_278755"/>
      <w:bookmarkEnd w:id="171"/>
      <w:r>
        <w:rPr>
          <w:rtl/>
          <w:lang w:eastAsia="he-IL"/>
        </w:rPr>
        <w:t xml:space="preserve">המשרד להגנת הסביבה </w:t>
      </w:r>
      <w:bookmarkStart w:id="172" w:name="_ETM_Q1_281633"/>
      <w:bookmarkEnd w:id="172"/>
      <w:r>
        <w:rPr>
          <w:rtl/>
          <w:lang w:eastAsia="he-IL"/>
        </w:rPr>
        <w:t xml:space="preserve">מה עשו במסגרת הוראת השעה הזאת בשנים </w:t>
      </w:r>
      <w:bookmarkStart w:id="173" w:name="_ETM_Q1_280741"/>
      <w:bookmarkEnd w:id="173"/>
      <w:r>
        <w:rPr>
          <w:rtl/>
          <w:lang w:eastAsia="he-IL"/>
        </w:rPr>
        <w:t xml:space="preserve">האחרונות, האם הכסף </w:t>
      </w:r>
      <w:bookmarkStart w:id="174" w:name="_ETM_Q1_285242"/>
      <w:bookmarkEnd w:id="174"/>
      <w:r>
        <w:rPr>
          <w:rtl/>
          <w:lang w:eastAsia="he-IL"/>
        </w:rPr>
        <w:t>מצליח להיות מנוצל, אי</w:t>
      </w:r>
      <w:bookmarkStart w:id="175" w:name="_ETM_Q1_284100"/>
      <w:bookmarkEnd w:id="175"/>
      <w:r>
        <w:rPr>
          <w:rtl/>
          <w:lang w:eastAsia="he-IL"/>
        </w:rPr>
        <w:t>ך הוא מחולק לרשויות.</w:t>
      </w:r>
    </w:p>
    <w:p w14:paraId="2092CE23" w14:textId="77777777" w:rsidR="001415F6" w:rsidRDefault="001415F6" w:rsidP="001415F6">
      <w:pPr>
        <w:rPr>
          <w:rtl/>
          <w:lang w:eastAsia="he-IL"/>
        </w:rPr>
      </w:pPr>
      <w:bookmarkStart w:id="176" w:name="_ETM_Q1_287827"/>
      <w:bookmarkStart w:id="177" w:name="_ETM_Q1_287927"/>
      <w:bookmarkStart w:id="178" w:name="_ETM_Q1_288879"/>
      <w:bookmarkEnd w:id="176"/>
      <w:bookmarkEnd w:id="177"/>
      <w:bookmarkEnd w:id="178"/>
    </w:p>
    <w:p w14:paraId="3AFACABD" w14:textId="77777777" w:rsidR="001415F6" w:rsidRDefault="001415F6" w:rsidP="001415F6">
      <w:pPr>
        <w:pStyle w:val="af8"/>
        <w:keepNext/>
        <w:rPr>
          <w:rtl/>
        </w:rPr>
      </w:pPr>
      <w:bookmarkStart w:id="179" w:name="ET_yor_היור_ארז_מלול___יורַ_1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179"/>
    </w:p>
    <w:p w14:paraId="42408D13" w14:textId="77777777" w:rsidR="001415F6" w:rsidRDefault="001415F6" w:rsidP="001415F6">
      <w:pPr>
        <w:pStyle w:val="KeepWithNext"/>
        <w:rPr>
          <w:rtl/>
          <w:lang w:eastAsia="he-IL"/>
        </w:rPr>
      </w:pPr>
    </w:p>
    <w:p w14:paraId="4170F8A1" w14:textId="77777777" w:rsidR="001415F6" w:rsidRDefault="001415F6" w:rsidP="001415F6">
      <w:pPr>
        <w:rPr>
          <w:rtl/>
          <w:lang w:eastAsia="he-IL"/>
        </w:rPr>
      </w:pPr>
      <w:bookmarkStart w:id="180" w:name="_ETM_Q1_289414"/>
      <w:bookmarkStart w:id="181" w:name="_ETM_Q1_289429"/>
      <w:bookmarkEnd w:id="180"/>
      <w:bookmarkEnd w:id="181"/>
      <w:r>
        <w:rPr>
          <w:rtl/>
          <w:lang w:eastAsia="he-IL"/>
        </w:rPr>
        <w:t>סכומים גם.</w:t>
      </w:r>
    </w:p>
    <w:p w14:paraId="25FF1374" w14:textId="77777777" w:rsidR="001415F6" w:rsidRDefault="001415F6" w:rsidP="001415F6">
      <w:pPr>
        <w:rPr>
          <w:rtl/>
          <w:lang w:eastAsia="he-IL"/>
        </w:rPr>
      </w:pPr>
      <w:bookmarkStart w:id="182" w:name="_ETM_Q1_290831"/>
      <w:bookmarkStart w:id="183" w:name="_ETM_Q1_290925"/>
      <w:bookmarkEnd w:id="182"/>
      <w:bookmarkEnd w:id="183"/>
    </w:p>
    <w:p w14:paraId="459A103F" w14:textId="77777777" w:rsidR="001415F6" w:rsidRDefault="001415F6" w:rsidP="001415F6">
      <w:pPr>
        <w:pStyle w:val="afb"/>
        <w:keepNext/>
        <w:rPr>
          <w:rtl/>
          <w:lang w:eastAsia="he-IL"/>
        </w:rPr>
      </w:pPr>
      <w:bookmarkStart w:id="184" w:name="ET_guest_לירון_אדלר_מינקה_2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4"/>
    </w:p>
    <w:p w14:paraId="426E2930" w14:textId="77777777" w:rsidR="001415F6" w:rsidRDefault="001415F6" w:rsidP="001415F6">
      <w:pPr>
        <w:pStyle w:val="KeepWithNext"/>
        <w:rPr>
          <w:rtl/>
          <w:lang w:eastAsia="he-IL"/>
        </w:rPr>
      </w:pPr>
    </w:p>
    <w:p w14:paraId="172EEA49" w14:textId="77777777" w:rsidR="001415F6" w:rsidRDefault="001415F6" w:rsidP="001415F6">
      <w:pPr>
        <w:rPr>
          <w:rtl/>
          <w:lang w:eastAsia="he-IL"/>
        </w:rPr>
      </w:pPr>
      <w:bookmarkStart w:id="185" w:name="_ETM_Q1_292016"/>
      <w:bookmarkStart w:id="186" w:name="_ETM_Q1_292029"/>
      <w:bookmarkEnd w:id="185"/>
      <w:bookmarkEnd w:id="186"/>
      <w:r>
        <w:rPr>
          <w:rtl/>
          <w:lang w:eastAsia="he-IL"/>
        </w:rPr>
        <w:t>סכומי</w:t>
      </w:r>
      <w:bookmarkStart w:id="187" w:name="_ETM_Q1_289263"/>
      <w:bookmarkStart w:id="188" w:name="_ETM_Q1_289551"/>
      <w:bookmarkEnd w:id="187"/>
      <w:bookmarkEnd w:id="188"/>
      <w:r>
        <w:rPr>
          <w:rtl/>
          <w:lang w:eastAsia="he-IL"/>
        </w:rPr>
        <w:t xml:space="preserve">ם – האם מגיעים ל-25% האלה? האם </w:t>
      </w:r>
      <w:bookmarkStart w:id="189" w:name="_ETM_Q1_292946"/>
      <w:bookmarkEnd w:id="189"/>
      <w:r>
        <w:rPr>
          <w:rtl/>
          <w:lang w:eastAsia="he-IL"/>
        </w:rPr>
        <w:t xml:space="preserve">הכסף מצליח להגיע </w:t>
      </w:r>
      <w:bookmarkStart w:id="190" w:name="_ETM_Q1_296228"/>
      <w:bookmarkEnd w:id="190"/>
      <w:r>
        <w:rPr>
          <w:rtl/>
          <w:lang w:eastAsia="he-IL"/>
        </w:rPr>
        <w:t>לכל הרשויות הפוטנציאליות, או שיש רשויות של</w:t>
      </w:r>
      <w:bookmarkStart w:id="191" w:name="_ETM_Q1_299294"/>
      <w:bookmarkEnd w:id="191"/>
      <w:r>
        <w:rPr>
          <w:rtl/>
          <w:lang w:eastAsia="he-IL"/>
        </w:rPr>
        <w:t xml:space="preserve">א מצליחות, </w:t>
      </w:r>
      <w:bookmarkStart w:id="192" w:name="_ETM_Q1_301570"/>
      <w:bookmarkEnd w:id="192"/>
      <w:r>
        <w:rPr>
          <w:rtl/>
          <w:lang w:eastAsia="he-IL"/>
        </w:rPr>
        <w:t>אם זה קולות קוראים ודברים כאלה, אם הן מצ</w:t>
      </w:r>
      <w:bookmarkStart w:id="193" w:name="_ETM_Q1_302165"/>
      <w:bookmarkEnd w:id="193"/>
      <w:r>
        <w:rPr>
          <w:rtl/>
          <w:lang w:eastAsia="he-IL"/>
        </w:rPr>
        <w:t xml:space="preserve">ליחות להגיע </w:t>
      </w:r>
      <w:bookmarkStart w:id="194" w:name="_ETM_Q1_303375"/>
      <w:bookmarkEnd w:id="194"/>
      <w:r>
        <w:rPr>
          <w:rtl/>
          <w:lang w:eastAsia="he-IL"/>
        </w:rPr>
        <w:t>לקולות הק</w:t>
      </w:r>
      <w:bookmarkStart w:id="195" w:name="_ETM_Q1_302180"/>
      <w:bookmarkEnd w:id="195"/>
      <w:r>
        <w:rPr>
          <w:rtl/>
          <w:lang w:eastAsia="he-IL"/>
        </w:rPr>
        <w:t xml:space="preserve">וראים – כן או לא. באמת לשמוע את הנתונים </w:t>
      </w:r>
      <w:bookmarkStart w:id="196" w:name="_ETM_Q1_308200"/>
      <w:bookmarkStart w:id="197" w:name="_ETM_Q1_305794"/>
      <w:bookmarkEnd w:id="196"/>
      <w:bookmarkEnd w:id="197"/>
      <w:r>
        <w:rPr>
          <w:rtl/>
          <w:lang w:eastAsia="he-IL"/>
        </w:rPr>
        <w:t>כדי שהוועדה תוכל לה</w:t>
      </w:r>
      <w:bookmarkStart w:id="198" w:name="_ETM_Q1_305857"/>
      <w:bookmarkEnd w:id="198"/>
      <w:r>
        <w:rPr>
          <w:rtl/>
          <w:lang w:eastAsia="he-IL"/>
        </w:rPr>
        <w:t xml:space="preserve">חליט האם לקבל את הוראת השעה. </w:t>
      </w:r>
    </w:p>
    <w:p w14:paraId="7DDEAFCF" w14:textId="77777777" w:rsidR="001415F6" w:rsidRDefault="001415F6" w:rsidP="001415F6">
      <w:pPr>
        <w:rPr>
          <w:rFonts w:ascii="David" w:hAnsi="David"/>
          <w:u w:val="single"/>
          <w:rtl/>
          <w:lang w:eastAsia="he-IL"/>
        </w:rPr>
      </w:pPr>
      <w:bookmarkStart w:id="199" w:name="_ETM_Q1_310693"/>
      <w:bookmarkStart w:id="200" w:name="_ETM_Q1_310771"/>
      <w:bookmarkStart w:id="201" w:name="_ETM_Q1_306834"/>
      <w:bookmarkStart w:id="202" w:name="_ETM_Q1_307953"/>
      <w:bookmarkStart w:id="203" w:name="_ETM_Q1_310271"/>
      <w:bookmarkStart w:id="204" w:name="_ETM_Q1_307762"/>
      <w:bookmarkStart w:id="205" w:name="_ETM_Q1_308111"/>
      <w:bookmarkStart w:id="206" w:name="_ETM_Q1_308126"/>
      <w:bookmarkStart w:id="207" w:name="_ETM_Q1_307069"/>
      <w:bookmarkEnd w:id="199"/>
      <w:bookmarkEnd w:id="200"/>
      <w:bookmarkEnd w:id="201"/>
      <w:bookmarkEnd w:id="202"/>
      <w:bookmarkEnd w:id="203"/>
      <w:bookmarkEnd w:id="204"/>
      <w:bookmarkEnd w:id="205"/>
      <w:bookmarkEnd w:id="206"/>
    </w:p>
    <w:p w14:paraId="630B885D" w14:textId="77777777" w:rsidR="001415F6" w:rsidRDefault="001415F6" w:rsidP="001415F6">
      <w:pPr>
        <w:pStyle w:val="afb"/>
        <w:keepNext/>
        <w:rPr>
          <w:rtl/>
          <w:lang w:eastAsia="he-IL"/>
        </w:rPr>
      </w:pPr>
      <w:bookmarkStart w:id="208" w:name="ET_guest_תומר_וידמן_26"/>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Pr>
          <w:rFonts w:hint="cs"/>
          <w:rtl/>
          <w:lang w:eastAsia="he-IL"/>
        </w:rPr>
        <w:t xml:space="preserve">  </w:t>
      </w:r>
      <w:bookmarkEnd w:id="208"/>
    </w:p>
    <w:bookmarkEnd w:id="207"/>
    <w:p w14:paraId="4C7B54D7" w14:textId="77777777" w:rsidR="001415F6" w:rsidRDefault="001415F6" w:rsidP="001415F6">
      <w:pPr>
        <w:pStyle w:val="KeepWithNext"/>
        <w:rPr>
          <w:rtl/>
          <w:lang w:eastAsia="he-IL"/>
        </w:rPr>
      </w:pPr>
    </w:p>
    <w:p w14:paraId="32729C04" w14:textId="77777777" w:rsidR="001415F6" w:rsidRDefault="001415F6" w:rsidP="001415F6">
      <w:pPr>
        <w:rPr>
          <w:rtl/>
          <w:lang w:eastAsia="he-IL"/>
        </w:rPr>
      </w:pPr>
      <w:bookmarkStart w:id="209" w:name="_ETM_Q1_310652"/>
      <w:bookmarkStart w:id="210" w:name="_ETM_Q1_310664"/>
      <w:bookmarkEnd w:id="209"/>
      <w:bookmarkEnd w:id="210"/>
      <w:r>
        <w:rPr>
          <w:rtl/>
          <w:lang w:eastAsia="he-IL"/>
        </w:rPr>
        <w:t>רק שיירשם לפרוטוקול</w:t>
      </w:r>
      <w:bookmarkStart w:id="211" w:name="_ETM_Q1_308537"/>
      <w:bookmarkEnd w:id="211"/>
      <w:r>
        <w:rPr>
          <w:rtl/>
          <w:lang w:eastAsia="he-IL"/>
        </w:rPr>
        <w:t>, כי הוראת ה</w:t>
      </w:r>
      <w:bookmarkStart w:id="212" w:name="_ETM_Q1_309916"/>
      <w:bookmarkEnd w:id="212"/>
      <w:r>
        <w:rPr>
          <w:rtl/>
          <w:lang w:eastAsia="he-IL"/>
        </w:rPr>
        <w:t>שעה קבעה 35%.</w:t>
      </w:r>
    </w:p>
    <w:p w14:paraId="71D80C1C" w14:textId="77777777" w:rsidR="001415F6" w:rsidRDefault="001415F6" w:rsidP="001415F6">
      <w:pPr>
        <w:rPr>
          <w:rtl/>
          <w:lang w:eastAsia="he-IL"/>
        </w:rPr>
      </w:pPr>
      <w:bookmarkStart w:id="213" w:name="_ETM_Q1_310692"/>
      <w:bookmarkStart w:id="214" w:name="_ETM_Q1_310773"/>
      <w:bookmarkEnd w:id="213"/>
      <w:bookmarkEnd w:id="214"/>
    </w:p>
    <w:p w14:paraId="08557307" w14:textId="77777777" w:rsidR="001415F6" w:rsidRDefault="001415F6" w:rsidP="001415F6">
      <w:pPr>
        <w:pStyle w:val="a5"/>
        <w:keepNext/>
        <w:rPr>
          <w:rtl/>
        </w:rPr>
      </w:pPr>
      <w:bookmarkStart w:id="215" w:name="ET_speaker_5854_2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15"/>
    </w:p>
    <w:p w14:paraId="512A99E6" w14:textId="77777777" w:rsidR="001415F6" w:rsidRDefault="001415F6" w:rsidP="001415F6">
      <w:pPr>
        <w:pStyle w:val="KeepWithNext"/>
        <w:rPr>
          <w:rtl/>
          <w:lang w:eastAsia="he-IL"/>
        </w:rPr>
      </w:pPr>
    </w:p>
    <w:p w14:paraId="6A5EFBE5" w14:textId="77777777" w:rsidR="001415F6" w:rsidRDefault="001415F6" w:rsidP="001415F6">
      <w:pPr>
        <w:rPr>
          <w:rtl/>
          <w:lang w:eastAsia="he-IL"/>
        </w:rPr>
      </w:pPr>
      <w:bookmarkStart w:id="216" w:name="_ETM_Q1_308298"/>
      <w:bookmarkStart w:id="217" w:name="_ETM_Q1_308312"/>
      <w:bookmarkEnd w:id="216"/>
      <w:bookmarkEnd w:id="217"/>
      <w:r>
        <w:rPr>
          <w:rtl/>
          <w:lang w:eastAsia="he-IL"/>
        </w:rPr>
        <w:t xml:space="preserve">לפני </w:t>
      </w:r>
      <w:bookmarkStart w:id="218" w:name="_ETM_Q1_309173"/>
      <w:bookmarkEnd w:id="218"/>
      <w:r>
        <w:rPr>
          <w:rtl/>
          <w:lang w:eastAsia="he-IL"/>
        </w:rPr>
        <w:t xml:space="preserve">זה, ארז. </w:t>
      </w:r>
      <w:bookmarkStart w:id="219" w:name="_ETM_Q1_305764"/>
      <w:bookmarkEnd w:id="219"/>
      <w:r>
        <w:rPr>
          <w:rtl/>
          <w:lang w:eastAsia="he-IL"/>
        </w:rPr>
        <w:t>לפני</w:t>
      </w:r>
      <w:bookmarkStart w:id="220" w:name="_ETM_Q1_309625"/>
      <w:bookmarkEnd w:id="220"/>
      <w:r>
        <w:rPr>
          <w:rtl/>
          <w:lang w:eastAsia="he-IL"/>
        </w:rPr>
        <w:t xml:space="preserve"> זה - </w:t>
      </w:r>
      <w:bookmarkStart w:id="221" w:name="_ETM_Q1_310537"/>
      <w:bookmarkEnd w:id="221"/>
      <w:r>
        <w:rPr>
          <w:rtl/>
          <w:lang w:eastAsia="he-IL"/>
        </w:rPr>
        <w:t>- -</w:t>
      </w:r>
    </w:p>
    <w:p w14:paraId="58F27D3F" w14:textId="77777777" w:rsidR="001415F6" w:rsidRDefault="001415F6" w:rsidP="001415F6">
      <w:pPr>
        <w:rPr>
          <w:rtl/>
          <w:lang w:eastAsia="he-IL"/>
        </w:rPr>
      </w:pPr>
      <w:bookmarkStart w:id="222" w:name="_ETM_Q1_311091"/>
      <w:bookmarkStart w:id="223" w:name="_ETM_Q1_311160"/>
      <w:bookmarkStart w:id="224" w:name="_ETM_Q1_311882"/>
      <w:bookmarkStart w:id="225" w:name="_ETM_Q1_312961"/>
      <w:bookmarkStart w:id="226" w:name="_ETM_Q1_313041"/>
      <w:bookmarkStart w:id="227" w:name="_ETM_Q1_313541"/>
      <w:bookmarkStart w:id="228" w:name="_ETM_Q1_313229"/>
      <w:bookmarkEnd w:id="222"/>
      <w:bookmarkEnd w:id="223"/>
      <w:bookmarkEnd w:id="224"/>
      <w:bookmarkEnd w:id="225"/>
      <w:bookmarkEnd w:id="226"/>
      <w:bookmarkEnd w:id="227"/>
      <w:bookmarkEnd w:id="228"/>
    </w:p>
    <w:p w14:paraId="69BBB9CB" w14:textId="77777777" w:rsidR="001415F6" w:rsidRDefault="001415F6" w:rsidP="001415F6">
      <w:pPr>
        <w:pStyle w:val="af8"/>
        <w:keepNext/>
        <w:rPr>
          <w:rtl/>
        </w:rPr>
      </w:pPr>
      <w:bookmarkStart w:id="229" w:name="ET_yor_היור_ארז_מלול___יורַ_2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29"/>
    </w:p>
    <w:p w14:paraId="61D38DC4" w14:textId="77777777" w:rsidR="001415F6" w:rsidRDefault="001415F6" w:rsidP="001415F6">
      <w:pPr>
        <w:pStyle w:val="KeepWithNext"/>
        <w:rPr>
          <w:rtl/>
          <w:lang w:eastAsia="he-IL"/>
        </w:rPr>
      </w:pPr>
    </w:p>
    <w:p w14:paraId="0BF27D0F" w14:textId="77777777" w:rsidR="001415F6" w:rsidRDefault="001415F6" w:rsidP="001415F6">
      <w:pPr>
        <w:rPr>
          <w:rtl/>
          <w:lang w:eastAsia="he-IL"/>
        </w:rPr>
      </w:pPr>
      <w:bookmarkStart w:id="230" w:name="_ETM_Q1_314022"/>
      <w:bookmarkStart w:id="231" w:name="_ETM_Q1_314036"/>
      <w:bookmarkEnd w:id="230"/>
      <w:bookmarkEnd w:id="231"/>
      <w:r>
        <w:rPr>
          <w:rtl/>
          <w:lang w:eastAsia="he-IL"/>
        </w:rPr>
        <w:t xml:space="preserve">רגע, רגע, </w:t>
      </w:r>
      <w:bookmarkStart w:id="232" w:name="_ETM_Q1_311610"/>
      <w:bookmarkEnd w:id="232"/>
      <w:r>
        <w:rPr>
          <w:rtl/>
          <w:lang w:eastAsia="he-IL"/>
        </w:rPr>
        <w:t>רגע. מה?</w:t>
      </w:r>
      <w:r>
        <w:rPr>
          <w:rFonts w:hint="cs"/>
          <w:lang w:eastAsia="he-IL"/>
        </w:rPr>
        <w:t xml:space="preserve"> </w:t>
      </w:r>
      <w:r>
        <w:rPr>
          <w:rtl/>
          <w:lang w:eastAsia="he-IL"/>
        </w:rPr>
        <w:t xml:space="preserve">מה </w:t>
      </w:r>
      <w:bookmarkStart w:id="233" w:name="_ETM_Q1_313909"/>
      <w:bookmarkEnd w:id="233"/>
      <w:r>
        <w:rPr>
          <w:rtl/>
          <w:lang w:eastAsia="he-IL"/>
        </w:rPr>
        <w:t>אתה אומר תומר?</w:t>
      </w:r>
      <w:bookmarkStart w:id="234" w:name="_ETM_Q1_312939"/>
      <w:bookmarkEnd w:id="234"/>
    </w:p>
    <w:p w14:paraId="70B46EA8" w14:textId="77777777" w:rsidR="001415F6" w:rsidRDefault="001415F6" w:rsidP="001415F6">
      <w:pPr>
        <w:rPr>
          <w:rtl/>
          <w:lang w:eastAsia="he-IL"/>
        </w:rPr>
      </w:pPr>
      <w:bookmarkStart w:id="235" w:name="_ETM_Q1_314427"/>
      <w:bookmarkEnd w:id="235"/>
    </w:p>
    <w:p w14:paraId="55060470" w14:textId="77777777" w:rsidR="001415F6" w:rsidRDefault="001415F6" w:rsidP="001415F6">
      <w:pPr>
        <w:pStyle w:val="afb"/>
        <w:keepNext/>
        <w:rPr>
          <w:rtl/>
          <w:lang w:eastAsia="he-IL"/>
        </w:rPr>
      </w:pPr>
      <w:bookmarkStart w:id="236" w:name="ET_guest_תומר_וידמן_28"/>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Pr>
          <w:rFonts w:hint="cs"/>
          <w:rtl/>
          <w:lang w:eastAsia="he-IL"/>
        </w:rPr>
        <w:t xml:space="preserve">  </w:t>
      </w:r>
      <w:bookmarkEnd w:id="236"/>
    </w:p>
    <w:p w14:paraId="62E51B9F" w14:textId="77777777" w:rsidR="001415F6" w:rsidRDefault="001415F6" w:rsidP="001415F6">
      <w:pPr>
        <w:pStyle w:val="KeepWithNext"/>
        <w:rPr>
          <w:rtl/>
          <w:lang w:eastAsia="he-IL"/>
        </w:rPr>
      </w:pPr>
    </w:p>
    <w:p w14:paraId="0A6181ED" w14:textId="77777777" w:rsidR="001415F6" w:rsidRDefault="001415F6" w:rsidP="001415F6">
      <w:pPr>
        <w:rPr>
          <w:rtl/>
          <w:lang w:eastAsia="he-IL"/>
        </w:rPr>
      </w:pPr>
      <w:bookmarkStart w:id="237" w:name="_ETM_Q1_314798"/>
      <w:bookmarkStart w:id="238" w:name="_ETM_Q1_314812"/>
      <w:bookmarkEnd w:id="237"/>
      <w:bookmarkEnd w:id="238"/>
      <w:r>
        <w:rPr>
          <w:rtl/>
          <w:lang w:eastAsia="he-IL"/>
        </w:rPr>
        <w:t xml:space="preserve">הוראת השעה קבעה 35%. היא העלתה את </w:t>
      </w:r>
      <w:bookmarkStart w:id="239" w:name="_ETM_Q1_319443"/>
      <w:bookmarkEnd w:id="239"/>
      <w:r>
        <w:rPr>
          <w:rtl/>
          <w:lang w:eastAsia="he-IL"/>
        </w:rPr>
        <w:t>המגבלה מ-</w:t>
      </w:r>
      <w:bookmarkStart w:id="240" w:name="_ETM_Q1_316154"/>
      <w:bookmarkEnd w:id="240"/>
      <w:r>
        <w:rPr>
          <w:rtl/>
          <w:lang w:eastAsia="he-IL"/>
        </w:rPr>
        <w:t>25% ל-35%.</w:t>
      </w:r>
    </w:p>
    <w:p w14:paraId="59C2086F" w14:textId="77777777" w:rsidR="001415F6" w:rsidRDefault="001415F6" w:rsidP="001415F6">
      <w:pPr>
        <w:rPr>
          <w:rtl/>
          <w:lang w:eastAsia="he-IL"/>
        </w:rPr>
      </w:pPr>
      <w:bookmarkStart w:id="241" w:name="_ETM_Q1_319351"/>
      <w:bookmarkStart w:id="242" w:name="_ETM_Q1_319426"/>
      <w:bookmarkStart w:id="243" w:name="_ETM_Q1_320172"/>
      <w:bookmarkEnd w:id="241"/>
      <w:bookmarkEnd w:id="242"/>
      <w:bookmarkEnd w:id="243"/>
    </w:p>
    <w:p w14:paraId="03CA7207" w14:textId="77777777" w:rsidR="001415F6" w:rsidRDefault="001415F6" w:rsidP="001415F6">
      <w:pPr>
        <w:pStyle w:val="afb"/>
        <w:keepNext/>
        <w:rPr>
          <w:rtl/>
          <w:lang w:eastAsia="he-IL"/>
        </w:rPr>
      </w:pPr>
      <w:bookmarkStart w:id="244" w:name="ET_guest_לירון_אדלר_מינקה_29"/>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4"/>
    </w:p>
    <w:p w14:paraId="08853902" w14:textId="77777777" w:rsidR="001415F6" w:rsidRDefault="001415F6" w:rsidP="001415F6">
      <w:pPr>
        <w:pStyle w:val="KeepWithNext"/>
        <w:rPr>
          <w:rtl/>
          <w:lang w:eastAsia="he-IL"/>
        </w:rPr>
      </w:pPr>
    </w:p>
    <w:p w14:paraId="79E8B99F" w14:textId="77777777" w:rsidR="001415F6" w:rsidRDefault="001415F6" w:rsidP="001415F6">
      <w:pPr>
        <w:rPr>
          <w:rtl/>
          <w:lang w:eastAsia="he-IL"/>
        </w:rPr>
      </w:pPr>
      <w:bookmarkStart w:id="245" w:name="_ETM_Q1_320529"/>
      <w:bookmarkStart w:id="246" w:name="_ETM_Q1_320541"/>
      <w:bookmarkEnd w:id="245"/>
      <w:bookmarkEnd w:id="246"/>
      <w:r>
        <w:rPr>
          <w:rtl/>
          <w:lang w:eastAsia="he-IL"/>
        </w:rPr>
        <w:t>נכון, באיזשהו שלב זה עלה</w:t>
      </w:r>
      <w:bookmarkStart w:id="247" w:name="_ETM_Q1_318818"/>
      <w:bookmarkEnd w:id="247"/>
      <w:r>
        <w:rPr>
          <w:rtl/>
          <w:lang w:eastAsia="he-IL"/>
        </w:rPr>
        <w:t>.</w:t>
      </w:r>
      <w:bookmarkStart w:id="248" w:name="_ETM_Q1_319069"/>
      <w:bookmarkEnd w:id="248"/>
    </w:p>
    <w:p w14:paraId="7025F5EE" w14:textId="77777777" w:rsidR="001415F6" w:rsidRDefault="001415F6" w:rsidP="001415F6">
      <w:pPr>
        <w:rPr>
          <w:rtl/>
          <w:lang w:eastAsia="he-IL"/>
        </w:rPr>
      </w:pPr>
      <w:bookmarkStart w:id="249" w:name="_ETM_Q1_319164"/>
      <w:bookmarkStart w:id="250" w:name="_ETM_Q1_319597"/>
      <w:bookmarkEnd w:id="249"/>
      <w:bookmarkEnd w:id="250"/>
    </w:p>
    <w:p w14:paraId="7B589E53" w14:textId="77777777" w:rsidR="001415F6" w:rsidRDefault="001415F6" w:rsidP="001415F6">
      <w:pPr>
        <w:pStyle w:val="af8"/>
        <w:keepNext/>
        <w:rPr>
          <w:rtl/>
        </w:rPr>
      </w:pPr>
      <w:bookmarkStart w:id="251" w:name="ET_yor_היור_ארז_מלול___יורַ_3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51"/>
    </w:p>
    <w:p w14:paraId="11BEC187" w14:textId="77777777" w:rsidR="001415F6" w:rsidRDefault="001415F6" w:rsidP="001415F6">
      <w:pPr>
        <w:pStyle w:val="KeepWithNext"/>
        <w:rPr>
          <w:rtl/>
          <w:lang w:eastAsia="he-IL"/>
        </w:rPr>
      </w:pPr>
    </w:p>
    <w:p w14:paraId="5E1316C2" w14:textId="77777777" w:rsidR="001415F6" w:rsidRDefault="001415F6" w:rsidP="001415F6">
      <w:pPr>
        <w:rPr>
          <w:rtl/>
          <w:lang w:eastAsia="he-IL"/>
        </w:rPr>
      </w:pPr>
      <w:bookmarkStart w:id="252" w:name="_ETM_Q1_320044"/>
      <w:bookmarkStart w:id="253" w:name="_ETM_Q1_320060"/>
      <w:bookmarkEnd w:id="252"/>
      <w:bookmarkEnd w:id="253"/>
      <w:r>
        <w:rPr>
          <w:rtl/>
          <w:lang w:eastAsia="he-IL"/>
        </w:rPr>
        <w:t>35%, כן.</w:t>
      </w:r>
    </w:p>
    <w:p w14:paraId="1D5CEB98" w14:textId="77777777" w:rsidR="001415F6" w:rsidRDefault="001415F6" w:rsidP="001415F6">
      <w:pPr>
        <w:rPr>
          <w:rtl/>
          <w:lang w:eastAsia="he-IL"/>
        </w:rPr>
      </w:pPr>
      <w:bookmarkStart w:id="254" w:name="_ETM_Q1_324012"/>
      <w:bookmarkStart w:id="255" w:name="_ETM_Q1_324081"/>
      <w:bookmarkStart w:id="256" w:name="_ETM_Q1_324890"/>
      <w:bookmarkEnd w:id="254"/>
      <w:bookmarkEnd w:id="255"/>
      <w:bookmarkEnd w:id="256"/>
    </w:p>
    <w:p w14:paraId="10C6D4E7" w14:textId="77777777" w:rsidR="001415F6" w:rsidRDefault="001415F6" w:rsidP="001415F6">
      <w:pPr>
        <w:pStyle w:val="afb"/>
        <w:keepNext/>
        <w:rPr>
          <w:rtl/>
          <w:lang w:eastAsia="he-IL"/>
        </w:rPr>
      </w:pPr>
      <w:bookmarkStart w:id="257" w:name="ET_guest_לירון_אדלר_מינקה_3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7"/>
    </w:p>
    <w:p w14:paraId="36E25B9D" w14:textId="77777777" w:rsidR="001415F6" w:rsidRDefault="001415F6" w:rsidP="001415F6">
      <w:pPr>
        <w:pStyle w:val="KeepWithNext"/>
        <w:rPr>
          <w:rtl/>
          <w:lang w:eastAsia="he-IL"/>
        </w:rPr>
      </w:pPr>
    </w:p>
    <w:p w14:paraId="24E16AA2" w14:textId="77777777" w:rsidR="001415F6" w:rsidRDefault="001415F6" w:rsidP="001415F6">
      <w:pPr>
        <w:rPr>
          <w:rtl/>
          <w:lang w:eastAsia="he-IL"/>
        </w:rPr>
      </w:pPr>
      <w:bookmarkStart w:id="258" w:name="_ETM_Q1_325391"/>
      <w:bookmarkStart w:id="259" w:name="_ETM_Q1_325402"/>
      <w:bookmarkStart w:id="260" w:name="_ETM_Q1_320416"/>
      <w:bookmarkEnd w:id="258"/>
      <w:bookmarkEnd w:id="259"/>
      <w:bookmarkEnd w:id="260"/>
      <w:r>
        <w:rPr>
          <w:rtl/>
          <w:lang w:eastAsia="he-IL"/>
        </w:rPr>
        <w:t xml:space="preserve">זה היה בהתחלה </w:t>
      </w:r>
      <w:bookmarkStart w:id="261" w:name="_ETM_Q1_323345"/>
      <w:bookmarkEnd w:id="261"/>
      <w:r>
        <w:rPr>
          <w:rtl/>
          <w:lang w:eastAsia="he-IL"/>
        </w:rPr>
        <w:t xml:space="preserve">25%, זה עלה ל-35% באיזשהו </w:t>
      </w:r>
      <w:bookmarkStart w:id="262" w:name="_ETM_Q1_322798"/>
      <w:bookmarkEnd w:id="262"/>
      <w:r>
        <w:rPr>
          <w:rtl/>
          <w:lang w:eastAsia="he-IL"/>
        </w:rPr>
        <w:t xml:space="preserve">שלב, וגם פה מבקשים - </w:t>
      </w:r>
      <w:bookmarkStart w:id="263" w:name="_ETM_Q1_326906"/>
      <w:bookmarkEnd w:id="263"/>
      <w:r>
        <w:rPr>
          <w:rtl/>
          <w:lang w:eastAsia="he-IL"/>
        </w:rPr>
        <w:t>- -</w:t>
      </w:r>
    </w:p>
    <w:p w14:paraId="76C47F19" w14:textId="77777777" w:rsidR="001415F6" w:rsidRDefault="001415F6" w:rsidP="001415F6">
      <w:pPr>
        <w:rPr>
          <w:rtl/>
          <w:lang w:eastAsia="he-IL"/>
        </w:rPr>
      </w:pPr>
      <w:bookmarkStart w:id="264" w:name="_ETM_Q1_327379"/>
      <w:bookmarkStart w:id="265" w:name="_ETM_Q1_327456"/>
      <w:bookmarkEnd w:id="264"/>
      <w:bookmarkEnd w:id="265"/>
    </w:p>
    <w:p w14:paraId="6B4CCF66" w14:textId="77777777" w:rsidR="001415F6" w:rsidRDefault="001415F6" w:rsidP="001415F6">
      <w:pPr>
        <w:pStyle w:val="a5"/>
        <w:keepNext/>
        <w:rPr>
          <w:rtl/>
        </w:rPr>
      </w:pPr>
      <w:bookmarkStart w:id="266" w:name="ET_speaker_5854_32"/>
      <w:r>
        <w:rPr>
          <w:rStyle w:val="TagStyle"/>
          <w:rFonts w:hint="cs"/>
          <w:rtl/>
        </w:rPr>
        <w:lastRenderedPageBreak/>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66"/>
    </w:p>
    <w:p w14:paraId="7CBD7CDA" w14:textId="77777777" w:rsidR="001415F6" w:rsidRDefault="001415F6" w:rsidP="001415F6">
      <w:pPr>
        <w:pStyle w:val="KeepWithNext"/>
        <w:rPr>
          <w:rtl/>
          <w:lang w:eastAsia="he-IL"/>
        </w:rPr>
      </w:pPr>
    </w:p>
    <w:p w14:paraId="0C6BC0B1" w14:textId="77777777" w:rsidR="001415F6" w:rsidRDefault="001415F6" w:rsidP="001415F6">
      <w:pPr>
        <w:rPr>
          <w:rtl/>
          <w:lang w:eastAsia="he-IL"/>
        </w:rPr>
      </w:pPr>
      <w:bookmarkStart w:id="267" w:name="_ETM_Q1_324874"/>
      <w:bookmarkStart w:id="268" w:name="_ETM_Q1_324885"/>
      <w:bookmarkEnd w:id="267"/>
      <w:bookmarkEnd w:id="268"/>
      <w:r>
        <w:rPr>
          <w:rtl/>
          <w:lang w:eastAsia="he-IL"/>
        </w:rPr>
        <w:t xml:space="preserve">ארז, במשפט. יש לי שאלה לירון. למה צריכה </w:t>
      </w:r>
      <w:bookmarkStart w:id="269" w:name="_ETM_Q1_332091"/>
      <w:bookmarkEnd w:id="269"/>
      <w:r>
        <w:rPr>
          <w:rtl/>
          <w:lang w:eastAsia="he-IL"/>
        </w:rPr>
        <w:t>להיות הוראת שעה?</w:t>
      </w:r>
      <w:r>
        <w:rPr>
          <w:rFonts w:hint="cs"/>
          <w:lang w:eastAsia="he-IL"/>
        </w:rPr>
        <w:t xml:space="preserve"> </w:t>
      </w:r>
      <w:r>
        <w:rPr>
          <w:rtl/>
          <w:lang w:eastAsia="he-IL"/>
        </w:rPr>
        <w:t xml:space="preserve">לא </w:t>
      </w:r>
      <w:proofErr w:type="spellStart"/>
      <w:r>
        <w:rPr>
          <w:rtl/>
          <w:lang w:eastAsia="he-IL"/>
        </w:rPr>
        <w:t>לא</w:t>
      </w:r>
      <w:proofErr w:type="spellEnd"/>
      <w:r>
        <w:rPr>
          <w:rtl/>
          <w:lang w:eastAsia="he-IL"/>
        </w:rPr>
        <w:t xml:space="preserve"> חוק מוסדר ולא הוראת שעה?</w:t>
      </w:r>
      <w:r>
        <w:rPr>
          <w:rFonts w:hint="cs"/>
          <w:lang w:eastAsia="he-IL"/>
        </w:rPr>
        <w:t xml:space="preserve"> </w:t>
      </w:r>
      <w:bookmarkStart w:id="270" w:name="_ETM_Q1_337492"/>
      <w:bookmarkEnd w:id="270"/>
      <w:r>
        <w:rPr>
          <w:rtl/>
          <w:lang w:eastAsia="he-IL"/>
        </w:rPr>
        <w:t xml:space="preserve">אנחנו לא, </w:t>
      </w:r>
      <w:bookmarkStart w:id="271" w:name="_ETM_Q1_334043"/>
      <w:bookmarkEnd w:id="271"/>
      <w:r>
        <w:rPr>
          <w:rtl/>
          <w:lang w:eastAsia="he-IL"/>
        </w:rPr>
        <w:t>על מה אנחנו מדברים בכלל.</w:t>
      </w:r>
    </w:p>
    <w:p w14:paraId="1CCC05C4" w14:textId="77777777" w:rsidR="001415F6" w:rsidRDefault="001415F6" w:rsidP="001415F6">
      <w:pPr>
        <w:rPr>
          <w:rtl/>
          <w:lang w:eastAsia="he-IL"/>
        </w:rPr>
      </w:pPr>
      <w:bookmarkStart w:id="272" w:name="_ETM_Q1_336652"/>
      <w:bookmarkStart w:id="273" w:name="_ETM_Q1_336736"/>
      <w:bookmarkStart w:id="274" w:name="_ETM_Q1_337239"/>
      <w:bookmarkEnd w:id="272"/>
      <w:bookmarkEnd w:id="273"/>
      <w:bookmarkEnd w:id="274"/>
    </w:p>
    <w:p w14:paraId="5A060445" w14:textId="77777777" w:rsidR="001415F6" w:rsidRDefault="001415F6" w:rsidP="001415F6">
      <w:pPr>
        <w:pStyle w:val="af8"/>
        <w:keepNext/>
        <w:rPr>
          <w:rtl/>
        </w:rPr>
      </w:pPr>
      <w:bookmarkStart w:id="275" w:name="ET_yor_היור_ארז_מלול___יורַ_3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75"/>
    </w:p>
    <w:p w14:paraId="33DEC3A1" w14:textId="77777777" w:rsidR="001415F6" w:rsidRDefault="001415F6" w:rsidP="001415F6">
      <w:pPr>
        <w:pStyle w:val="KeepWithNext"/>
        <w:rPr>
          <w:rtl/>
          <w:lang w:eastAsia="he-IL"/>
        </w:rPr>
      </w:pPr>
    </w:p>
    <w:p w14:paraId="0403B4EF" w14:textId="77777777" w:rsidR="001415F6" w:rsidRDefault="001415F6" w:rsidP="001415F6">
      <w:pPr>
        <w:rPr>
          <w:rtl/>
          <w:lang w:eastAsia="he-IL"/>
        </w:rPr>
      </w:pPr>
      <w:bookmarkStart w:id="276" w:name="_ETM_Q1_337705"/>
      <w:bookmarkStart w:id="277" w:name="_ETM_Q1_337717"/>
      <w:bookmarkEnd w:id="276"/>
      <w:bookmarkEnd w:id="277"/>
      <w:r>
        <w:rPr>
          <w:rtl/>
          <w:lang w:eastAsia="he-IL"/>
        </w:rPr>
        <w:t xml:space="preserve">טוב, היא תענה, אני, </w:t>
      </w:r>
      <w:bookmarkStart w:id="278" w:name="_ETM_Q1_340316"/>
      <w:bookmarkEnd w:id="278"/>
      <w:r>
        <w:rPr>
          <w:rtl/>
          <w:lang w:eastAsia="he-IL"/>
        </w:rPr>
        <w:t>גם יש לי תשובה.</w:t>
      </w:r>
      <w:bookmarkStart w:id="279" w:name="_ETM_Q1_337618"/>
      <w:bookmarkEnd w:id="279"/>
    </w:p>
    <w:p w14:paraId="1D40E634" w14:textId="77777777" w:rsidR="001415F6" w:rsidRDefault="001415F6" w:rsidP="001415F6">
      <w:pPr>
        <w:rPr>
          <w:rtl/>
          <w:lang w:eastAsia="he-IL"/>
        </w:rPr>
      </w:pPr>
      <w:bookmarkStart w:id="280" w:name="_ETM_Q1_337849"/>
      <w:bookmarkStart w:id="281" w:name="_ETM_Q1_337948"/>
      <w:bookmarkStart w:id="282" w:name="_ETM_Q1_339055"/>
      <w:bookmarkEnd w:id="280"/>
      <w:bookmarkEnd w:id="281"/>
      <w:bookmarkEnd w:id="282"/>
    </w:p>
    <w:p w14:paraId="5DCC2744" w14:textId="77777777" w:rsidR="001415F6" w:rsidRDefault="001415F6" w:rsidP="001415F6">
      <w:pPr>
        <w:pStyle w:val="a5"/>
        <w:keepNext/>
        <w:rPr>
          <w:rtl/>
        </w:rPr>
      </w:pPr>
      <w:bookmarkStart w:id="283" w:name="ET_speaker_5854_3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83"/>
    </w:p>
    <w:p w14:paraId="7C0B3564" w14:textId="77777777" w:rsidR="001415F6" w:rsidRDefault="001415F6" w:rsidP="001415F6">
      <w:pPr>
        <w:pStyle w:val="KeepWithNext"/>
        <w:rPr>
          <w:rtl/>
          <w:lang w:eastAsia="he-IL"/>
        </w:rPr>
      </w:pPr>
    </w:p>
    <w:p w14:paraId="550C276D" w14:textId="77777777" w:rsidR="001415F6" w:rsidRDefault="001415F6" w:rsidP="001415F6">
      <w:pPr>
        <w:rPr>
          <w:rtl/>
          <w:lang w:eastAsia="he-IL"/>
        </w:rPr>
      </w:pPr>
      <w:bookmarkStart w:id="284" w:name="_ETM_Q1_339539"/>
      <w:bookmarkStart w:id="285" w:name="_ETM_Q1_339553"/>
      <w:bookmarkEnd w:id="284"/>
      <w:bookmarkEnd w:id="285"/>
      <w:r>
        <w:rPr>
          <w:rtl/>
          <w:lang w:eastAsia="he-IL"/>
        </w:rPr>
        <w:t>לא, לירון תגיד.</w:t>
      </w:r>
    </w:p>
    <w:p w14:paraId="4E51623B" w14:textId="77777777" w:rsidR="001415F6" w:rsidRDefault="001415F6" w:rsidP="001415F6">
      <w:pPr>
        <w:rPr>
          <w:rtl/>
          <w:lang w:eastAsia="he-IL"/>
        </w:rPr>
      </w:pPr>
      <w:bookmarkStart w:id="286" w:name="_ETM_Q1_341796"/>
      <w:bookmarkStart w:id="287" w:name="_ETM_Q1_341886"/>
      <w:bookmarkStart w:id="288" w:name="_ETM_Q1_342698"/>
      <w:bookmarkEnd w:id="286"/>
      <w:bookmarkEnd w:id="287"/>
      <w:bookmarkEnd w:id="288"/>
    </w:p>
    <w:p w14:paraId="23323EE9" w14:textId="77777777" w:rsidR="001415F6" w:rsidRDefault="001415F6" w:rsidP="001415F6">
      <w:pPr>
        <w:pStyle w:val="af8"/>
        <w:keepNext/>
        <w:rPr>
          <w:rtl/>
        </w:rPr>
      </w:pPr>
      <w:bookmarkStart w:id="289" w:name="ET_yor_היור_ארז_מלול___יורַ_3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289"/>
    </w:p>
    <w:p w14:paraId="59A44370" w14:textId="77777777" w:rsidR="001415F6" w:rsidRDefault="001415F6" w:rsidP="001415F6">
      <w:pPr>
        <w:pStyle w:val="KeepWithNext"/>
        <w:rPr>
          <w:rtl/>
          <w:lang w:eastAsia="he-IL"/>
        </w:rPr>
      </w:pPr>
    </w:p>
    <w:p w14:paraId="0DBC14E1" w14:textId="77777777" w:rsidR="001415F6" w:rsidRDefault="001415F6" w:rsidP="001415F6">
      <w:pPr>
        <w:rPr>
          <w:rtl/>
          <w:lang w:eastAsia="he-IL"/>
        </w:rPr>
      </w:pPr>
      <w:bookmarkStart w:id="290" w:name="_ETM_Q1_343202"/>
      <w:bookmarkStart w:id="291" w:name="_ETM_Q1_343214"/>
      <w:bookmarkStart w:id="292" w:name="_ETM_Q1_338353"/>
      <w:bookmarkEnd w:id="290"/>
      <w:bookmarkEnd w:id="291"/>
      <w:bookmarkEnd w:id="292"/>
      <w:r>
        <w:rPr>
          <w:rtl/>
          <w:lang w:eastAsia="he-IL"/>
        </w:rPr>
        <w:t xml:space="preserve">בסדר, לא, לי יש גם </w:t>
      </w:r>
      <w:bookmarkStart w:id="293" w:name="_ETM_Q1_341883"/>
      <w:bookmarkEnd w:id="293"/>
      <w:r>
        <w:rPr>
          <w:rtl/>
          <w:lang w:eastAsia="he-IL"/>
        </w:rPr>
        <w:t>תשובה.</w:t>
      </w:r>
    </w:p>
    <w:p w14:paraId="0379B284" w14:textId="77777777" w:rsidR="001415F6" w:rsidRDefault="001415F6" w:rsidP="001415F6">
      <w:pPr>
        <w:rPr>
          <w:rtl/>
          <w:lang w:eastAsia="he-IL"/>
        </w:rPr>
      </w:pPr>
      <w:bookmarkStart w:id="294" w:name="_ETM_Q1_342555"/>
      <w:bookmarkStart w:id="295" w:name="_ETM_Q1_342645"/>
      <w:bookmarkStart w:id="296" w:name="_ETM_Q1_343289"/>
      <w:bookmarkEnd w:id="294"/>
      <w:bookmarkEnd w:id="295"/>
      <w:bookmarkEnd w:id="296"/>
    </w:p>
    <w:p w14:paraId="6EC21CF6" w14:textId="77777777" w:rsidR="001415F6" w:rsidRDefault="001415F6" w:rsidP="001415F6">
      <w:pPr>
        <w:pStyle w:val="afb"/>
        <w:keepNext/>
        <w:rPr>
          <w:rtl/>
          <w:lang w:eastAsia="he-IL"/>
        </w:rPr>
      </w:pPr>
      <w:bookmarkStart w:id="297" w:name="ET_guest_לירון_אדלר_מינקה_36"/>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7"/>
    </w:p>
    <w:p w14:paraId="27DDED40" w14:textId="77777777" w:rsidR="001415F6" w:rsidRDefault="001415F6" w:rsidP="001415F6">
      <w:pPr>
        <w:pStyle w:val="KeepWithNext"/>
        <w:rPr>
          <w:rtl/>
          <w:lang w:eastAsia="he-IL"/>
        </w:rPr>
      </w:pPr>
    </w:p>
    <w:p w14:paraId="07E368AD" w14:textId="77777777" w:rsidR="001415F6" w:rsidRDefault="001415F6" w:rsidP="001415F6">
      <w:pPr>
        <w:rPr>
          <w:rtl/>
          <w:lang w:eastAsia="he-IL"/>
        </w:rPr>
      </w:pPr>
      <w:bookmarkStart w:id="298" w:name="_ETM_Q1_343817"/>
      <w:bookmarkStart w:id="299" w:name="_ETM_Q1_343829"/>
      <w:bookmarkEnd w:id="298"/>
      <w:bookmarkEnd w:id="299"/>
      <w:r>
        <w:rPr>
          <w:rtl/>
          <w:lang w:eastAsia="he-IL"/>
        </w:rPr>
        <w:t>לא, אני</w:t>
      </w:r>
      <w:bookmarkStart w:id="300" w:name="_ETM_Q1_340540"/>
      <w:bookmarkEnd w:id="300"/>
      <w:r>
        <w:rPr>
          <w:rtl/>
          <w:lang w:eastAsia="he-IL"/>
        </w:rPr>
        <w:t xml:space="preserve"> חושבת שזאת שאלה טובה כשהוראת שעה מתחדשת </w:t>
      </w:r>
      <w:bookmarkStart w:id="301" w:name="_ETM_Q1_345719"/>
      <w:bookmarkEnd w:id="301"/>
      <w:r>
        <w:rPr>
          <w:rtl/>
          <w:lang w:eastAsia="he-IL"/>
        </w:rPr>
        <w:t xml:space="preserve">שוב ושוב, בסופו של דבר מה לעשות </w:t>
      </w:r>
      <w:proofErr w:type="spellStart"/>
      <w:r>
        <w:rPr>
          <w:rtl/>
          <w:lang w:eastAsia="he-IL"/>
        </w:rPr>
        <w:t>איתה</w:t>
      </w:r>
      <w:proofErr w:type="spellEnd"/>
      <w:r>
        <w:rPr>
          <w:rtl/>
          <w:lang w:eastAsia="he-IL"/>
        </w:rPr>
        <w:t>. שוב, בגלל</w:t>
      </w:r>
      <w:bookmarkStart w:id="302" w:name="_ETM_Q1_348533"/>
      <w:bookmarkEnd w:id="302"/>
      <w:r>
        <w:rPr>
          <w:rtl/>
          <w:lang w:eastAsia="he-IL"/>
        </w:rPr>
        <w:t xml:space="preserve"> </w:t>
      </w:r>
      <w:bookmarkStart w:id="303" w:name="_ETM_Q1_348768"/>
      <w:bookmarkEnd w:id="303"/>
      <w:r>
        <w:rPr>
          <w:rtl/>
          <w:lang w:eastAsia="he-IL"/>
        </w:rPr>
        <w:t>הנושא - - -</w:t>
      </w:r>
    </w:p>
    <w:p w14:paraId="3A335FB5" w14:textId="77777777" w:rsidR="001415F6" w:rsidRDefault="001415F6" w:rsidP="001415F6">
      <w:pPr>
        <w:rPr>
          <w:rtl/>
          <w:lang w:eastAsia="he-IL"/>
        </w:rPr>
      </w:pPr>
      <w:bookmarkStart w:id="304" w:name="_ETM_Q1_349845"/>
      <w:bookmarkStart w:id="305" w:name="_ETM_Q1_349920"/>
      <w:bookmarkStart w:id="306" w:name="_ETM_Q1_350664"/>
      <w:bookmarkEnd w:id="304"/>
      <w:bookmarkEnd w:id="305"/>
      <w:bookmarkEnd w:id="306"/>
    </w:p>
    <w:p w14:paraId="5FEB78B2" w14:textId="77777777" w:rsidR="001415F6" w:rsidRDefault="001415F6" w:rsidP="001415F6">
      <w:pPr>
        <w:pStyle w:val="af8"/>
        <w:keepNext/>
        <w:rPr>
          <w:rtl/>
        </w:rPr>
      </w:pPr>
      <w:bookmarkStart w:id="307" w:name="ET_yor_היור_ארז_מלול___יורַ_3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307"/>
    </w:p>
    <w:p w14:paraId="67822B9D" w14:textId="77777777" w:rsidR="001415F6" w:rsidRDefault="001415F6" w:rsidP="001415F6">
      <w:pPr>
        <w:pStyle w:val="KeepWithNext"/>
        <w:rPr>
          <w:rtl/>
          <w:lang w:eastAsia="he-IL"/>
        </w:rPr>
      </w:pPr>
    </w:p>
    <w:p w14:paraId="07D015E8" w14:textId="77777777" w:rsidR="001415F6" w:rsidRDefault="001415F6" w:rsidP="001415F6">
      <w:pPr>
        <w:rPr>
          <w:rtl/>
          <w:lang w:eastAsia="he-IL"/>
        </w:rPr>
      </w:pPr>
      <w:bookmarkStart w:id="308" w:name="_ETM_Q1_351013"/>
      <w:bookmarkStart w:id="309" w:name="_ETM_Q1_351027"/>
      <w:bookmarkEnd w:id="308"/>
      <w:bookmarkEnd w:id="309"/>
      <w:r>
        <w:rPr>
          <w:rtl/>
          <w:lang w:eastAsia="he-IL"/>
        </w:rPr>
        <w:t xml:space="preserve">כיוון שזה רק יתרות, זה </w:t>
      </w:r>
      <w:bookmarkStart w:id="310" w:name="_ETM_Q1_354181"/>
      <w:bookmarkEnd w:id="310"/>
      <w:r>
        <w:rPr>
          <w:rtl/>
          <w:lang w:eastAsia="he-IL"/>
        </w:rPr>
        <w:t>לא המהות של הקרן. זה לא הזה.</w:t>
      </w:r>
    </w:p>
    <w:p w14:paraId="54E52006" w14:textId="77777777" w:rsidR="001415F6" w:rsidRDefault="001415F6" w:rsidP="001415F6">
      <w:pPr>
        <w:rPr>
          <w:rtl/>
          <w:lang w:eastAsia="he-IL"/>
        </w:rPr>
      </w:pPr>
      <w:bookmarkStart w:id="311" w:name="_ETM_Q1_357734"/>
      <w:bookmarkStart w:id="312" w:name="_ETM_Q1_357803"/>
      <w:bookmarkStart w:id="313" w:name="_ETM_Q1_358442"/>
      <w:bookmarkEnd w:id="311"/>
      <w:bookmarkEnd w:id="312"/>
      <w:bookmarkEnd w:id="313"/>
    </w:p>
    <w:p w14:paraId="750A6F9A" w14:textId="77777777" w:rsidR="001415F6" w:rsidRDefault="001415F6" w:rsidP="001415F6">
      <w:pPr>
        <w:pStyle w:val="afb"/>
        <w:keepNext/>
        <w:rPr>
          <w:rtl/>
          <w:lang w:eastAsia="he-IL"/>
        </w:rPr>
      </w:pPr>
      <w:bookmarkStart w:id="314" w:name="ET_guest_לירון_אדלר_מינקה_38"/>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4"/>
    </w:p>
    <w:p w14:paraId="2C685697" w14:textId="77777777" w:rsidR="001415F6" w:rsidRDefault="001415F6" w:rsidP="001415F6">
      <w:pPr>
        <w:pStyle w:val="KeepWithNext"/>
        <w:rPr>
          <w:rtl/>
          <w:lang w:eastAsia="he-IL"/>
        </w:rPr>
      </w:pPr>
    </w:p>
    <w:p w14:paraId="39CEAB35" w14:textId="77777777" w:rsidR="001415F6" w:rsidRDefault="001415F6" w:rsidP="001415F6">
      <w:pPr>
        <w:rPr>
          <w:rtl/>
          <w:lang w:eastAsia="he-IL"/>
        </w:rPr>
      </w:pPr>
      <w:bookmarkStart w:id="315" w:name="_ETM_Q1_358843"/>
      <w:bookmarkStart w:id="316" w:name="_ETM_Q1_358857"/>
      <w:bookmarkStart w:id="317" w:name="_ETM_Q1_353988"/>
      <w:bookmarkEnd w:id="315"/>
      <w:bookmarkEnd w:id="316"/>
      <w:bookmarkEnd w:id="317"/>
      <w:r>
        <w:rPr>
          <w:rtl/>
          <w:lang w:eastAsia="he-IL"/>
        </w:rPr>
        <w:t>אני חושבת, בכל הדיוני</w:t>
      </w:r>
      <w:bookmarkStart w:id="318" w:name="_ETM_Q1_356845"/>
      <w:bookmarkEnd w:id="318"/>
      <w:r>
        <w:rPr>
          <w:rtl/>
          <w:lang w:eastAsia="he-IL"/>
        </w:rPr>
        <w:t xml:space="preserve">ם שהיו לגבי הנושא הזה בפעמים הקודמות, בעצם בגלל </w:t>
      </w:r>
      <w:bookmarkStart w:id="319" w:name="_ETM_Q1_364327"/>
      <w:bookmarkEnd w:id="319"/>
      <w:r>
        <w:rPr>
          <w:rtl/>
          <w:lang w:eastAsia="he-IL"/>
        </w:rPr>
        <w:t xml:space="preserve">הדבר הזה ובגלל העניין שרוצים לראות שהקרן, אנחנו </w:t>
      </w:r>
      <w:bookmarkStart w:id="320" w:name="_ETM_Q1_364185"/>
      <w:bookmarkEnd w:id="320"/>
      <w:r>
        <w:rPr>
          <w:rtl/>
          <w:lang w:eastAsia="he-IL"/>
        </w:rPr>
        <w:t xml:space="preserve">מגיעים לכאן </w:t>
      </w:r>
      <w:bookmarkStart w:id="321" w:name="_ETM_Q1_365463"/>
      <w:bookmarkEnd w:id="321"/>
      <w:r>
        <w:rPr>
          <w:rtl/>
          <w:lang w:eastAsia="he-IL"/>
        </w:rPr>
        <w:t xml:space="preserve">לדיונים ואנחנו רואים שהכספים לא מנוצלים בקרן </w:t>
      </w:r>
      <w:bookmarkStart w:id="322" w:name="_ETM_Q1_368160"/>
      <w:bookmarkEnd w:id="322"/>
      <w:r>
        <w:rPr>
          <w:rtl/>
          <w:lang w:eastAsia="he-IL"/>
        </w:rPr>
        <w:t xml:space="preserve">כמו שצריך. אז </w:t>
      </w:r>
      <w:bookmarkStart w:id="323" w:name="_ETM_Q1_370042"/>
      <w:bookmarkEnd w:id="323"/>
      <w:r>
        <w:rPr>
          <w:rtl/>
          <w:lang w:eastAsia="he-IL"/>
        </w:rPr>
        <w:t xml:space="preserve">בסוף יש משהו ששמים בצד לאמצעים האלה. </w:t>
      </w:r>
      <w:bookmarkStart w:id="324" w:name="_ETM_Q1_367151"/>
      <w:bookmarkEnd w:id="324"/>
    </w:p>
    <w:p w14:paraId="488AED9D" w14:textId="77777777" w:rsidR="001415F6" w:rsidRDefault="001415F6" w:rsidP="001415F6">
      <w:pPr>
        <w:rPr>
          <w:rtl/>
          <w:lang w:eastAsia="he-IL"/>
        </w:rPr>
      </w:pPr>
      <w:bookmarkStart w:id="325" w:name="_ETM_Q1_373813"/>
      <w:bookmarkStart w:id="326" w:name="_ETM_Q1_373902"/>
      <w:bookmarkStart w:id="327" w:name="_ETM_Q1_374953"/>
      <w:bookmarkEnd w:id="325"/>
      <w:bookmarkEnd w:id="326"/>
      <w:bookmarkEnd w:id="327"/>
    </w:p>
    <w:p w14:paraId="14CA8651" w14:textId="77777777" w:rsidR="001415F6" w:rsidRDefault="001415F6" w:rsidP="001415F6">
      <w:pPr>
        <w:pStyle w:val="a5"/>
        <w:keepNext/>
        <w:rPr>
          <w:rtl/>
        </w:rPr>
      </w:pPr>
      <w:bookmarkStart w:id="328" w:name="ET_speaker_5854_3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28"/>
    </w:p>
    <w:p w14:paraId="388F8294" w14:textId="77777777" w:rsidR="001415F6" w:rsidRDefault="001415F6" w:rsidP="001415F6">
      <w:pPr>
        <w:pStyle w:val="KeepWithNext"/>
        <w:rPr>
          <w:rtl/>
          <w:lang w:eastAsia="he-IL"/>
        </w:rPr>
      </w:pPr>
    </w:p>
    <w:p w14:paraId="74914799" w14:textId="77777777" w:rsidR="001415F6" w:rsidRDefault="001415F6" w:rsidP="001415F6">
      <w:pPr>
        <w:rPr>
          <w:rtl/>
          <w:lang w:eastAsia="he-IL"/>
        </w:rPr>
      </w:pPr>
      <w:bookmarkStart w:id="329" w:name="_ETM_Q1_375336"/>
      <w:bookmarkStart w:id="330" w:name="_ETM_Q1_375348"/>
      <w:bookmarkEnd w:id="329"/>
      <w:bookmarkEnd w:id="330"/>
      <w:r>
        <w:rPr>
          <w:rtl/>
          <w:lang w:eastAsia="he-IL"/>
        </w:rPr>
        <w:t xml:space="preserve">אז </w:t>
      </w:r>
      <w:bookmarkStart w:id="331" w:name="_ETM_Q1_375891"/>
      <w:bookmarkEnd w:id="331"/>
      <w:r>
        <w:rPr>
          <w:rtl/>
          <w:lang w:eastAsia="he-IL"/>
        </w:rPr>
        <w:t>אם מסדירים כחוק ואז הקרן, הי</w:t>
      </w:r>
      <w:bookmarkStart w:id="332" w:name="_ETM_Q1_375341"/>
      <w:bookmarkEnd w:id="332"/>
      <w:r>
        <w:rPr>
          <w:rtl/>
          <w:lang w:eastAsia="he-IL"/>
        </w:rPr>
        <w:t xml:space="preserve">יעוד שלה מאוד ברור </w:t>
      </w:r>
      <w:bookmarkStart w:id="333" w:name="_ETM_Q1_377274"/>
      <w:bookmarkEnd w:id="333"/>
      <w:r>
        <w:rPr>
          <w:rtl/>
          <w:lang w:eastAsia="he-IL"/>
        </w:rPr>
        <w:t xml:space="preserve">ומה צריך לעשות ברור, אז אולי לא צריך את כל </w:t>
      </w:r>
      <w:bookmarkStart w:id="334" w:name="_ETM_Q1_382936"/>
      <w:bookmarkEnd w:id="334"/>
      <w:r>
        <w:rPr>
          <w:rtl/>
          <w:lang w:eastAsia="he-IL"/>
        </w:rPr>
        <w:t>הדיונים החוזרים על עצמם.</w:t>
      </w:r>
      <w:bookmarkStart w:id="335" w:name="_ETM_Q1_385116"/>
      <w:bookmarkEnd w:id="335"/>
      <w:r>
        <w:rPr>
          <w:rtl/>
          <w:lang w:eastAsia="he-IL"/>
        </w:rPr>
        <w:t xml:space="preserve"> למה לא מציעים חוק?</w:t>
      </w:r>
    </w:p>
    <w:p w14:paraId="04749EA3" w14:textId="77777777" w:rsidR="001415F6" w:rsidRDefault="001415F6" w:rsidP="001415F6">
      <w:pPr>
        <w:rPr>
          <w:rtl/>
          <w:lang w:eastAsia="he-IL"/>
        </w:rPr>
      </w:pPr>
      <w:bookmarkStart w:id="336" w:name="_ETM_Q1_388851"/>
      <w:bookmarkStart w:id="337" w:name="_ETM_Q1_388923"/>
      <w:bookmarkStart w:id="338" w:name="_ETM_Q1_385762"/>
      <w:bookmarkEnd w:id="336"/>
      <w:bookmarkEnd w:id="337"/>
      <w:bookmarkEnd w:id="338"/>
    </w:p>
    <w:p w14:paraId="08F695FB" w14:textId="77777777" w:rsidR="001415F6" w:rsidRDefault="001415F6" w:rsidP="001415F6">
      <w:pPr>
        <w:pStyle w:val="af8"/>
        <w:keepNext/>
        <w:rPr>
          <w:rtl/>
        </w:rPr>
      </w:pPr>
      <w:bookmarkStart w:id="339" w:name="ET_yor_היור_ארז_מלול___יורַ_4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339"/>
    </w:p>
    <w:p w14:paraId="76E46B96" w14:textId="77777777" w:rsidR="001415F6" w:rsidRDefault="001415F6" w:rsidP="001415F6">
      <w:pPr>
        <w:pStyle w:val="KeepWithNext"/>
        <w:rPr>
          <w:rtl/>
          <w:lang w:eastAsia="he-IL"/>
        </w:rPr>
      </w:pPr>
    </w:p>
    <w:p w14:paraId="34005C8B" w14:textId="77777777" w:rsidR="001415F6" w:rsidRDefault="001415F6" w:rsidP="001415F6">
      <w:pPr>
        <w:rPr>
          <w:rtl/>
          <w:lang w:eastAsia="he-IL"/>
        </w:rPr>
      </w:pPr>
      <w:bookmarkStart w:id="340" w:name="_ETM_Q1_386133"/>
      <w:bookmarkStart w:id="341" w:name="_ETM_Q1_386144"/>
      <w:bookmarkEnd w:id="340"/>
      <w:bookmarkEnd w:id="341"/>
      <w:r>
        <w:rPr>
          <w:rtl/>
          <w:lang w:eastAsia="he-IL"/>
        </w:rPr>
        <w:t xml:space="preserve">טוב, טוב. בואו </w:t>
      </w:r>
      <w:bookmarkStart w:id="342" w:name="_ETM_Q1_387877"/>
      <w:bookmarkEnd w:id="342"/>
      <w:r>
        <w:rPr>
          <w:rtl/>
          <w:lang w:eastAsia="he-IL"/>
        </w:rPr>
        <w:t>נשמע את הזה.</w:t>
      </w:r>
    </w:p>
    <w:p w14:paraId="0CEB0E80" w14:textId="77777777" w:rsidR="001415F6" w:rsidRDefault="001415F6" w:rsidP="001415F6">
      <w:pPr>
        <w:rPr>
          <w:rtl/>
          <w:lang w:eastAsia="he-IL"/>
        </w:rPr>
      </w:pPr>
      <w:bookmarkStart w:id="343" w:name="_ETM_Q1_386553"/>
      <w:bookmarkStart w:id="344" w:name="_ETM_Q1_386628"/>
      <w:bookmarkStart w:id="345" w:name="_ETM_Q1_387425"/>
      <w:bookmarkEnd w:id="343"/>
      <w:bookmarkEnd w:id="344"/>
      <w:bookmarkEnd w:id="345"/>
    </w:p>
    <w:p w14:paraId="3097FB59" w14:textId="77777777" w:rsidR="001415F6" w:rsidRDefault="001415F6" w:rsidP="001415F6">
      <w:pPr>
        <w:pStyle w:val="afb"/>
        <w:keepNext/>
        <w:rPr>
          <w:rtl/>
          <w:lang w:eastAsia="he-IL"/>
        </w:rPr>
      </w:pPr>
      <w:bookmarkStart w:id="346" w:name="ET_guest_לירון_אדלר_מינקה_4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6"/>
    </w:p>
    <w:p w14:paraId="51925DAC" w14:textId="77777777" w:rsidR="001415F6" w:rsidRDefault="001415F6" w:rsidP="001415F6">
      <w:pPr>
        <w:pStyle w:val="KeepWithNext"/>
        <w:rPr>
          <w:rtl/>
          <w:lang w:eastAsia="he-IL"/>
        </w:rPr>
      </w:pPr>
    </w:p>
    <w:p w14:paraId="77206F3D" w14:textId="77777777" w:rsidR="001415F6" w:rsidRDefault="001415F6" w:rsidP="001415F6">
      <w:pPr>
        <w:rPr>
          <w:rtl/>
          <w:lang w:eastAsia="he-IL"/>
        </w:rPr>
      </w:pPr>
      <w:bookmarkStart w:id="347" w:name="_ETM_Q1_387874"/>
      <w:bookmarkStart w:id="348" w:name="_ETM_Q1_387887"/>
      <w:bookmarkEnd w:id="347"/>
      <w:bookmarkEnd w:id="348"/>
      <w:r>
        <w:rPr>
          <w:rtl/>
          <w:lang w:eastAsia="he-IL"/>
        </w:rPr>
        <w:t xml:space="preserve">לא, ההצעה </w:t>
      </w:r>
      <w:bookmarkStart w:id="349" w:name="_ETM_Q1_387335"/>
      <w:bookmarkEnd w:id="349"/>
      <w:r>
        <w:rPr>
          <w:rtl/>
          <w:lang w:eastAsia="he-IL"/>
        </w:rPr>
        <w:t>עכשיו היא הצעת חוק, היא מו</w:t>
      </w:r>
      <w:bookmarkStart w:id="350" w:name="_ETM_Q1_388021"/>
      <w:bookmarkEnd w:id="350"/>
      <w:r>
        <w:rPr>
          <w:rtl/>
          <w:lang w:eastAsia="he-IL"/>
        </w:rPr>
        <w:t xml:space="preserve">צעת </w:t>
      </w:r>
      <w:bookmarkStart w:id="351" w:name="_ETM_Q1_388446"/>
      <w:bookmarkEnd w:id="351"/>
      <w:r>
        <w:rPr>
          <w:rtl/>
          <w:lang w:eastAsia="he-IL"/>
        </w:rPr>
        <w:t>כהוראת שעה.</w:t>
      </w:r>
    </w:p>
    <w:p w14:paraId="32587C9C" w14:textId="77777777" w:rsidR="001415F6" w:rsidRDefault="001415F6" w:rsidP="001415F6">
      <w:pPr>
        <w:rPr>
          <w:rtl/>
          <w:lang w:eastAsia="he-IL"/>
        </w:rPr>
      </w:pPr>
      <w:bookmarkStart w:id="352" w:name="_ETM_Q1_393263"/>
      <w:bookmarkStart w:id="353" w:name="_ETM_Q1_393337"/>
      <w:bookmarkStart w:id="354" w:name="_ETM_Q1_393986"/>
      <w:bookmarkEnd w:id="352"/>
      <w:bookmarkEnd w:id="353"/>
      <w:bookmarkEnd w:id="354"/>
    </w:p>
    <w:p w14:paraId="07B1337C" w14:textId="77777777" w:rsidR="001415F6" w:rsidRDefault="001415F6" w:rsidP="001415F6">
      <w:pPr>
        <w:pStyle w:val="a5"/>
        <w:keepNext/>
        <w:rPr>
          <w:rtl/>
        </w:rPr>
      </w:pPr>
      <w:bookmarkStart w:id="355" w:name="ET_speaker_5854_4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55"/>
    </w:p>
    <w:p w14:paraId="3410C21D" w14:textId="77777777" w:rsidR="001415F6" w:rsidRDefault="001415F6" w:rsidP="001415F6">
      <w:pPr>
        <w:pStyle w:val="KeepWithNext"/>
        <w:rPr>
          <w:rtl/>
          <w:lang w:eastAsia="he-IL"/>
        </w:rPr>
      </w:pPr>
    </w:p>
    <w:p w14:paraId="01F39081" w14:textId="77777777" w:rsidR="001415F6" w:rsidRDefault="001415F6" w:rsidP="001415F6">
      <w:pPr>
        <w:rPr>
          <w:rtl/>
          <w:lang w:eastAsia="he-IL"/>
        </w:rPr>
      </w:pPr>
      <w:bookmarkStart w:id="356" w:name="_ETM_Q1_394400"/>
      <w:bookmarkStart w:id="357" w:name="_ETM_Q1_394416"/>
      <w:bookmarkEnd w:id="356"/>
      <w:bookmarkEnd w:id="357"/>
      <w:r>
        <w:rPr>
          <w:rtl/>
          <w:lang w:eastAsia="he-IL"/>
        </w:rPr>
        <w:t>זו ה</w:t>
      </w:r>
      <w:bookmarkStart w:id="358" w:name="_ETM_Q1_390959"/>
      <w:bookmarkEnd w:id="358"/>
      <w:r>
        <w:rPr>
          <w:rtl/>
          <w:lang w:eastAsia="he-IL"/>
        </w:rPr>
        <w:t>צעת חוק לאישור אותה הוראת שעה.</w:t>
      </w:r>
    </w:p>
    <w:p w14:paraId="77FB60A7" w14:textId="77777777" w:rsidR="001415F6" w:rsidRDefault="001415F6" w:rsidP="001415F6">
      <w:pPr>
        <w:rPr>
          <w:rtl/>
          <w:lang w:eastAsia="he-IL"/>
        </w:rPr>
      </w:pPr>
      <w:bookmarkStart w:id="359" w:name="_ETM_Q1_395253"/>
      <w:bookmarkStart w:id="360" w:name="_ETM_Q1_395341"/>
      <w:bookmarkStart w:id="361" w:name="_ETM_Q1_395811"/>
      <w:bookmarkEnd w:id="359"/>
      <w:bookmarkEnd w:id="360"/>
      <w:bookmarkEnd w:id="361"/>
    </w:p>
    <w:p w14:paraId="01B7E4EE" w14:textId="77777777" w:rsidR="001415F6" w:rsidRDefault="001415F6" w:rsidP="001415F6">
      <w:pPr>
        <w:pStyle w:val="af8"/>
        <w:keepNext/>
        <w:rPr>
          <w:rtl/>
        </w:rPr>
      </w:pPr>
      <w:bookmarkStart w:id="362" w:name="ET_yor_היור_ארז_מלול___יורַ_4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362"/>
    </w:p>
    <w:p w14:paraId="06D6250E" w14:textId="77777777" w:rsidR="001415F6" w:rsidRDefault="001415F6" w:rsidP="001415F6">
      <w:pPr>
        <w:pStyle w:val="KeepWithNext"/>
        <w:rPr>
          <w:rtl/>
          <w:lang w:eastAsia="he-IL"/>
        </w:rPr>
      </w:pPr>
    </w:p>
    <w:p w14:paraId="60582C1B" w14:textId="77777777" w:rsidR="001415F6" w:rsidRDefault="001415F6" w:rsidP="001415F6">
      <w:pPr>
        <w:rPr>
          <w:rtl/>
          <w:lang w:eastAsia="he-IL"/>
        </w:rPr>
      </w:pPr>
      <w:bookmarkStart w:id="363" w:name="_ETM_Q1_396274"/>
      <w:bookmarkStart w:id="364" w:name="_ETM_Q1_396287"/>
      <w:bookmarkEnd w:id="363"/>
      <w:bookmarkEnd w:id="364"/>
      <w:r>
        <w:rPr>
          <w:rtl/>
          <w:lang w:eastAsia="he-IL"/>
        </w:rPr>
        <w:t xml:space="preserve">אמרתי לך, </w:t>
      </w:r>
      <w:bookmarkStart w:id="365" w:name="_ETM_Q1_397645"/>
      <w:bookmarkEnd w:id="365"/>
      <w:r>
        <w:rPr>
          <w:rtl/>
          <w:lang w:eastAsia="he-IL"/>
        </w:rPr>
        <w:t>כי זה לא ב</w:t>
      </w:r>
      <w:bookmarkStart w:id="366" w:name="_ETM_Q1_394687"/>
      <w:bookmarkEnd w:id="366"/>
      <w:r>
        <w:rPr>
          <w:rtl/>
          <w:lang w:eastAsia="he-IL"/>
        </w:rPr>
        <w:t xml:space="preserve">מהות. זה לא, הוראת השעה זה רק </w:t>
      </w:r>
      <w:bookmarkStart w:id="367" w:name="_ETM_Q1_400507"/>
      <w:bookmarkEnd w:id="367"/>
      <w:r>
        <w:rPr>
          <w:rtl/>
          <w:lang w:eastAsia="he-IL"/>
        </w:rPr>
        <w:t xml:space="preserve">יתרות, וזה לא המהות של החוק. החוק, עירו להשתמש בפיתוח וצמצום </w:t>
      </w:r>
      <w:bookmarkStart w:id="368" w:name="_ETM_Q1_407568"/>
      <w:bookmarkEnd w:id="368"/>
      <w:proofErr w:type="spellStart"/>
      <w:r>
        <w:rPr>
          <w:rtl/>
          <w:lang w:eastAsia="he-IL"/>
        </w:rPr>
        <w:t>ה</w:t>
      </w:r>
      <w:bookmarkStart w:id="369" w:name="_ETM_Q1_403884"/>
      <w:bookmarkEnd w:id="369"/>
      <w:r>
        <w:rPr>
          <w:rtl/>
          <w:lang w:eastAsia="he-IL"/>
        </w:rPr>
        <w:t>טמנות</w:t>
      </w:r>
      <w:proofErr w:type="spellEnd"/>
      <w:r>
        <w:rPr>
          <w:rtl/>
          <w:lang w:eastAsia="he-IL"/>
        </w:rPr>
        <w:t xml:space="preserve">. זה המהות. </w:t>
      </w:r>
      <w:bookmarkStart w:id="370" w:name="_ETM_Q1_406628"/>
      <w:bookmarkStart w:id="371" w:name="_ETM_Q1_409917"/>
      <w:bookmarkStart w:id="372" w:name="_ETM_Q1_410021"/>
      <w:bookmarkStart w:id="373" w:name="_ETM_Q1_410648"/>
      <w:bookmarkStart w:id="374" w:name="_ETM_Q1_411148"/>
      <w:bookmarkStart w:id="375" w:name="_ETM_Q1_411165"/>
      <w:bookmarkEnd w:id="370"/>
      <w:bookmarkEnd w:id="371"/>
      <w:bookmarkEnd w:id="372"/>
      <w:bookmarkEnd w:id="373"/>
      <w:bookmarkEnd w:id="374"/>
      <w:bookmarkEnd w:id="375"/>
      <w:r>
        <w:rPr>
          <w:rtl/>
          <w:lang w:eastAsia="he-IL"/>
        </w:rPr>
        <w:t xml:space="preserve">ברגע שאתה עושה את </w:t>
      </w:r>
      <w:bookmarkStart w:id="376" w:name="_ETM_Q1_413414"/>
      <w:bookmarkEnd w:id="376"/>
      <w:r>
        <w:rPr>
          <w:rtl/>
          <w:lang w:eastAsia="he-IL"/>
        </w:rPr>
        <w:t>זה בחוק, זה הופ</w:t>
      </w:r>
      <w:bookmarkStart w:id="377" w:name="_ETM_Q1_410268"/>
      <w:bookmarkEnd w:id="377"/>
      <w:r>
        <w:rPr>
          <w:rtl/>
          <w:lang w:eastAsia="he-IL"/>
        </w:rPr>
        <w:t>ך להיות עיקר.</w:t>
      </w:r>
    </w:p>
    <w:p w14:paraId="31A0E41D" w14:textId="77777777" w:rsidR="001415F6" w:rsidRDefault="001415F6" w:rsidP="001415F6">
      <w:pPr>
        <w:rPr>
          <w:rFonts w:ascii="David" w:hAnsi="David"/>
          <w:u w:val="single"/>
          <w:rtl/>
          <w:lang w:eastAsia="he-IL"/>
        </w:rPr>
      </w:pPr>
      <w:bookmarkStart w:id="378" w:name="_ETM_Q1_411649"/>
      <w:bookmarkStart w:id="379" w:name="_ETM_Q1_411748"/>
      <w:bookmarkStart w:id="380" w:name="_ETM_Q1_412344"/>
      <w:bookmarkStart w:id="381" w:name="_ETM_Q1_408955"/>
      <w:bookmarkEnd w:id="378"/>
      <w:bookmarkEnd w:id="379"/>
      <w:bookmarkEnd w:id="380"/>
      <w:bookmarkEnd w:id="381"/>
    </w:p>
    <w:p w14:paraId="045BEEB3" w14:textId="77777777" w:rsidR="001415F6" w:rsidRDefault="001415F6" w:rsidP="001415F6">
      <w:pPr>
        <w:pStyle w:val="a5"/>
        <w:keepNext/>
        <w:rPr>
          <w:rtl/>
        </w:rPr>
      </w:pPr>
      <w:bookmarkStart w:id="382" w:name="ET_speaker_5854_4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82"/>
    </w:p>
    <w:p w14:paraId="55E10B6A" w14:textId="77777777" w:rsidR="001415F6" w:rsidRDefault="001415F6" w:rsidP="001415F6">
      <w:pPr>
        <w:pStyle w:val="KeepWithNext"/>
        <w:rPr>
          <w:rtl/>
          <w:lang w:eastAsia="he-IL"/>
        </w:rPr>
      </w:pPr>
      <w:bookmarkStart w:id="383" w:name="_ETM_Q1_413413"/>
      <w:bookmarkEnd w:id="383"/>
    </w:p>
    <w:p w14:paraId="357FB8CD" w14:textId="77777777" w:rsidR="001415F6" w:rsidRDefault="001415F6" w:rsidP="001415F6">
      <w:pPr>
        <w:rPr>
          <w:rtl/>
          <w:lang w:eastAsia="he-IL"/>
        </w:rPr>
      </w:pPr>
      <w:bookmarkStart w:id="384" w:name="_ETM_Q1_413331"/>
      <w:bookmarkEnd w:id="384"/>
      <w:r>
        <w:rPr>
          <w:rtl/>
          <w:lang w:eastAsia="he-IL"/>
        </w:rPr>
        <w:t>אני דווקא מבין.</w:t>
      </w:r>
    </w:p>
    <w:p w14:paraId="7FE15B66" w14:textId="77777777" w:rsidR="001415F6" w:rsidRDefault="001415F6" w:rsidP="001415F6">
      <w:pPr>
        <w:rPr>
          <w:rFonts w:ascii="David" w:hAnsi="David"/>
          <w:u w:val="single"/>
          <w:rtl/>
          <w:lang w:eastAsia="he-IL"/>
        </w:rPr>
      </w:pPr>
      <w:bookmarkStart w:id="385" w:name="_ETM_Q1_414001"/>
      <w:bookmarkStart w:id="386" w:name="_ETM_Q1_414108"/>
      <w:bookmarkStart w:id="387" w:name="_ETM_Q1_415907"/>
      <w:bookmarkStart w:id="388" w:name="_ETM_Q1_415023"/>
      <w:bookmarkStart w:id="389" w:name="_ETM_Q1_414155"/>
      <w:bookmarkEnd w:id="385"/>
      <w:bookmarkEnd w:id="386"/>
      <w:bookmarkEnd w:id="387"/>
      <w:bookmarkEnd w:id="388"/>
    </w:p>
    <w:p w14:paraId="037C4A79" w14:textId="77777777" w:rsidR="001415F6" w:rsidRDefault="001415F6" w:rsidP="001415F6">
      <w:pPr>
        <w:pStyle w:val="af8"/>
        <w:keepNext/>
        <w:rPr>
          <w:rtl/>
        </w:rPr>
      </w:pPr>
      <w:bookmarkStart w:id="390" w:name="ET_yor_היור_ארז_מלול___יורַ_4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Start w:id="391" w:name="_ETM_Q1_415810"/>
      <w:bookmarkStart w:id="392" w:name="_ETM_Q1_415881"/>
      <w:bookmarkEnd w:id="390"/>
      <w:bookmarkEnd w:id="391"/>
      <w:bookmarkEnd w:id="392"/>
    </w:p>
    <w:bookmarkEnd w:id="389"/>
    <w:p w14:paraId="5241C585" w14:textId="77777777" w:rsidR="001415F6" w:rsidRDefault="001415F6" w:rsidP="001415F6">
      <w:pPr>
        <w:pStyle w:val="KeepWithNext"/>
        <w:rPr>
          <w:rtl/>
          <w:lang w:eastAsia="he-IL"/>
        </w:rPr>
      </w:pPr>
    </w:p>
    <w:p w14:paraId="404356AF" w14:textId="77777777" w:rsidR="001415F6" w:rsidRDefault="001415F6" w:rsidP="001415F6">
      <w:pPr>
        <w:rPr>
          <w:rtl/>
          <w:lang w:eastAsia="he-IL"/>
        </w:rPr>
      </w:pPr>
      <w:bookmarkStart w:id="393" w:name="_ETM_Q1_416854"/>
      <w:bookmarkStart w:id="394" w:name="_ETM_Q1_416919"/>
      <w:bookmarkEnd w:id="393"/>
      <w:bookmarkEnd w:id="394"/>
      <w:r>
        <w:rPr>
          <w:rtl/>
          <w:lang w:eastAsia="he-IL"/>
        </w:rPr>
        <w:t>וה</w:t>
      </w:r>
      <w:bookmarkStart w:id="395" w:name="_ETM_Q1_412852"/>
      <w:bookmarkEnd w:id="395"/>
      <w:r>
        <w:rPr>
          <w:rtl/>
          <w:lang w:eastAsia="he-IL"/>
        </w:rPr>
        <w:t>טפ</w:t>
      </w:r>
      <w:bookmarkStart w:id="396" w:name="_ETM_Q1_412633"/>
      <w:bookmarkEnd w:id="396"/>
      <w:r>
        <w:rPr>
          <w:rtl/>
          <w:lang w:eastAsia="he-IL"/>
        </w:rPr>
        <w:t xml:space="preserve">ל, והעיקר לטפל. </w:t>
      </w:r>
      <w:bookmarkStart w:id="397" w:name="_ETM_Q1_415898"/>
      <w:bookmarkEnd w:id="397"/>
      <w:r>
        <w:rPr>
          <w:rtl/>
          <w:lang w:eastAsia="he-IL"/>
        </w:rPr>
        <w:t>טוב, בואו נתחיל עם המשרד לאיכות הסביבה. להגנת הסביבה</w:t>
      </w:r>
      <w:bookmarkStart w:id="398" w:name="_ETM_Q1_422091"/>
      <w:bookmarkEnd w:id="398"/>
      <w:r>
        <w:rPr>
          <w:rtl/>
          <w:lang w:eastAsia="he-IL"/>
        </w:rPr>
        <w:t>.</w:t>
      </w:r>
    </w:p>
    <w:p w14:paraId="72614978" w14:textId="77777777" w:rsidR="001415F6" w:rsidRDefault="001415F6" w:rsidP="001415F6">
      <w:pPr>
        <w:rPr>
          <w:rtl/>
          <w:lang w:eastAsia="he-IL"/>
        </w:rPr>
      </w:pPr>
      <w:bookmarkStart w:id="399" w:name="_ETM_Q1_423543"/>
      <w:bookmarkStart w:id="400" w:name="_ETM_Q1_423637"/>
      <w:bookmarkStart w:id="401" w:name="_ETM_Q1_425728"/>
      <w:bookmarkEnd w:id="399"/>
      <w:bookmarkEnd w:id="400"/>
      <w:bookmarkEnd w:id="401"/>
    </w:p>
    <w:p w14:paraId="194C6EE4" w14:textId="77777777" w:rsidR="001415F6" w:rsidRDefault="001415F6" w:rsidP="001415F6">
      <w:pPr>
        <w:pStyle w:val="afb"/>
        <w:keepNext/>
        <w:rPr>
          <w:rtl/>
          <w:lang w:eastAsia="he-IL"/>
        </w:rPr>
      </w:pPr>
      <w:bookmarkStart w:id="402" w:name="ET_guest_אלעד_עמיחי_4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02"/>
    </w:p>
    <w:p w14:paraId="2446E2B1" w14:textId="77777777" w:rsidR="001415F6" w:rsidRDefault="001415F6" w:rsidP="001415F6">
      <w:pPr>
        <w:pStyle w:val="KeepWithNext"/>
        <w:rPr>
          <w:rtl/>
          <w:lang w:eastAsia="he-IL"/>
        </w:rPr>
      </w:pPr>
    </w:p>
    <w:p w14:paraId="4E736D2D" w14:textId="77777777" w:rsidR="001415F6" w:rsidRDefault="001415F6" w:rsidP="001415F6">
      <w:pPr>
        <w:rPr>
          <w:rtl/>
          <w:lang w:eastAsia="he-IL"/>
        </w:rPr>
      </w:pPr>
      <w:bookmarkStart w:id="403" w:name="_ETM_Q1_426638"/>
      <w:bookmarkStart w:id="404" w:name="_ETM_Q1_426707"/>
      <w:bookmarkEnd w:id="403"/>
      <w:bookmarkEnd w:id="404"/>
      <w:r>
        <w:rPr>
          <w:rtl/>
          <w:lang w:eastAsia="he-IL"/>
        </w:rPr>
        <w:t>בוקר טוב לכולם</w:t>
      </w:r>
      <w:bookmarkStart w:id="405" w:name="_ETM_Q1_423688"/>
      <w:bookmarkEnd w:id="405"/>
      <w:r>
        <w:rPr>
          <w:rtl/>
          <w:lang w:eastAsia="he-IL"/>
        </w:rPr>
        <w:t xml:space="preserve">, שמי </w:t>
      </w:r>
      <w:bookmarkStart w:id="406" w:name="_ETM_Q1_424899"/>
      <w:bookmarkEnd w:id="406"/>
      <w:r>
        <w:rPr>
          <w:rtl/>
          <w:lang w:eastAsia="he-IL"/>
        </w:rPr>
        <w:t>אלעד עמיחי</w:t>
      </w:r>
      <w:bookmarkStart w:id="407" w:name="_ETM_Q1_421428"/>
      <w:bookmarkEnd w:id="407"/>
      <w:r>
        <w:rPr>
          <w:rtl/>
          <w:lang w:eastAsia="he-IL"/>
        </w:rPr>
        <w:t>.</w:t>
      </w:r>
    </w:p>
    <w:p w14:paraId="3D303F20" w14:textId="77777777" w:rsidR="001415F6" w:rsidRDefault="001415F6" w:rsidP="001415F6">
      <w:pPr>
        <w:rPr>
          <w:rtl/>
          <w:lang w:eastAsia="he-IL"/>
        </w:rPr>
      </w:pPr>
      <w:bookmarkStart w:id="408" w:name="_ETM_Q1_421815"/>
      <w:bookmarkStart w:id="409" w:name="_ETM_Q1_421897"/>
      <w:bookmarkStart w:id="410" w:name="_ETM_Q1_419132"/>
      <w:bookmarkEnd w:id="408"/>
      <w:bookmarkEnd w:id="409"/>
      <w:bookmarkEnd w:id="410"/>
    </w:p>
    <w:p w14:paraId="7EF2780D" w14:textId="77777777" w:rsidR="001415F6" w:rsidRDefault="001415F6" w:rsidP="001415F6">
      <w:pPr>
        <w:pStyle w:val="af8"/>
        <w:keepNext/>
        <w:rPr>
          <w:rtl/>
        </w:rPr>
      </w:pPr>
      <w:bookmarkStart w:id="411" w:name="ET_yor_היור_ארז_מלול___יורַ_5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411"/>
    </w:p>
    <w:p w14:paraId="36F48B3A" w14:textId="77777777" w:rsidR="001415F6" w:rsidRDefault="001415F6" w:rsidP="001415F6">
      <w:pPr>
        <w:pStyle w:val="KeepWithNext"/>
        <w:rPr>
          <w:rtl/>
          <w:lang w:eastAsia="he-IL"/>
        </w:rPr>
      </w:pPr>
    </w:p>
    <w:p w14:paraId="5E8DF753" w14:textId="77777777" w:rsidR="001415F6" w:rsidRDefault="001415F6" w:rsidP="001415F6">
      <w:pPr>
        <w:rPr>
          <w:rtl/>
          <w:lang w:eastAsia="he-IL"/>
        </w:rPr>
      </w:pPr>
      <w:bookmarkStart w:id="412" w:name="_ETM_Q1_419879"/>
      <w:bookmarkStart w:id="413" w:name="_ETM_Q1_419955"/>
      <w:bookmarkEnd w:id="412"/>
      <w:bookmarkEnd w:id="413"/>
      <w:r>
        <w:rPr>
          <w:rtl/>
          <w:lang w:eastAsia="he-IL"/>
        </w:rPr>
        <w:t>אם יש הגנה יש גם איכות.</w:t>
      </w:r>
    </w:p>
    <w:p w14:paraId="07562165" w14:textId="77777777" w:rsidR="001415F6" w:rsidRDefault="001415F6" w:rsidP="001415F6">
      <w:pPr>
        <w:rPr>
          <w:rtl/>
          <w:lang w:eastAsia="he-IL"/>
        </w:rPr>
      </w:pPr>
      <w:bookmarkStart w:id="414" w:name="_ETM_Q1_430699"/>
      <w:bookmarkStart w:id="415" w:name="_ETM_Q1_430788"/>
      <w:bookmarkStart w:id="416" w:name="_ETM_Q1_432283"/>
      <w:bookmarkEnd w:id="414"/>
      <w:bookmarkEnd w:id="415"/>
      <w:bookmarkEnd w:id="416"/>
    </w:p>
    <w:p w14:paraId="0E4BC4EF" w14:textId="77777777" w:rsidR="001415F6" w:rsidRDefault="001415F6" w:rsidP="001415F6">
      <w:pPr>
        <w:pStyle w:val="afb"/>
        <w:keepNext/>
        <w:rPr>
          <w:rtl/>
          <w:lang w:eastAsia="he-IL"/>
        </w:rPr>
      </w:pPr>
      <w:bookmarkStart w:id="417" w:name="ET_guest_אלעד_עמיחי_5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17"/>
    </w:p>
    <w:p w14:paraId="0BCEC2DE" w14:textId="77777777" w:rsidR="001415F6" w:rsidRDefault="001415F6" w:rsidP="001415F6">
      <w:pPr>
        <w:pStyle w:val="KeepWithNext"/>
        <w:rPr>
          <w:rtl/>
          <w:lang w:eastAsia="he-IL"/>
        </w:rPr>
      </w:pPr>
    </w:p>
    <w:p w14:paraId="1616816A" w14:textId="77777777" w:rsidR="001415F6" w:rsidRDefault="001415F6" w:rsidP="001415F6">
      <w:pPr>
        <w:rPr>
          <w:rtl/>
          <w:lang w:eastAsia="he-IL"/>
        </w:rPr>
      </w:pPr>
      <w:bookmarkStart w:id="418" w:name="_ETM_Q1_433238"/>
      <w:bookmarkStart w:id="419" w:name="_ETM_Q1_433309"/>
      <w:bookmarkStart w:id="420" w:name="_ETM_Q1_428343"/>
      <w:bookmarkEnd w:id="418"/>
      <w:bookmarkEnd w:id="419"/>
      <w:bookmarkEnd w:id="420"/>
      <w:r>
        <w:rPr>
          <w:rtl/>
          <w:lang w:eastAsia="he-IL"/>
        </w:rPr>
        <w:t xml:space="preserve">ברור, </w:t>
      </w:r>
      <w:bookmarkStart w:id="421" w:name="_ETM_Q1_429123"/>
      <w:bookmarkEnd w:id="421"/>
      <w:r>
        <w:rPr>
          <w:rtl/>
          <w:lang w:eastAsia="he-IL"/>
        </w:rPr>
        <w:t xml:space="preserve">שמי אלעד עמיחי, אני סמנכ"ל לשלטון מקומי וקהילה </w:t>
      </w:r>
      <w:bookmarkStart w:id="422" w:name="_ETM_Q1_430807"/>
      <w:bookmarkEnd w:id="422"/>
      <w:r>
        <w:rPr>
          <w:rtl/>
          <w:lang w:eastAsia="he-IL"/>
        </w:rPr>
        <w:t xml:space="preserve">במשרד להגנת </w:t>
      </w:r>
      <w:bookmarkStart w:id="423" w:name="_ETM_Q1_432678"/>
      <w:bookmarkEnd w:id="423"/>
      <w:r>
        <w:rPr>
          <w:rtl/>
          <w:lang w:eastAsia="he-IL"/>
        </w:rPr>
        <w:t xml:space="preserve">הסביבה, ואחראי על תחום הפסולת והמחזור, וחבר הנהלת קרן לשמירת </w:t>
      </w:r>
      <w:bookmarkStart w:id="424" w:name="_ETM_Q1_440423"/>
      <w:bookmarkEnd w:id="424"/>
      <w:r>
        <w:rPr>
          <w:rtl/>
          <w:lang w:eastAsia="he-IL"/>
        </w:rPr>
        <w:t xml:space="preserve">הניקיון. אז אדוני יושב הראש, לירון, אני מבקש לפתוח דווקא </w:t>
      </w:r>
      <w:bookmarkStart w:id="425" w:name="_ETM_Q1_456519"/>
      <w:bookmarkEnd w:id="425"/>
      <w:r>
        <w:rPr>
          <w:rtl/>
          <w:lang w:eastAsia="he-IL"/>
        </w:rPr>
        <w:t xml:space="preserve">למרות שלא התבקשנו, בעקבות גם ההערות </w:t>
      </w:r>
      <w:bookmarkStart w:id="426" w:name="_ETM_Q1_485754"/>
      <w:bookmarkEnd w:id="426"/>
      <w:r>
        <w:rPr>
          <w:rtl/>
          <w:lang w:eastAsia="he-IL"/>
        </w:rPr>
        <w:t>שעולות פה.</w:t>
      </w:r>
      <w:bookmarkStart w:id="427" w:name="_ETM_Q1_457907"/>
      <w:bookmarkStart w:id="428" w:name="_ETM_Q1_458143"/>
      <w:bookmarkEnd w:id="427"/>
      <w:bookmarkEnd w:id="428"/>
    </w:p>
    <w:p w14:paraId="786F6CE9" w14:textId="77777777" w:rsidR="001415F6" w:rsidRDefault="001415F6" w:rsidP="001415F6">
      <w:pPr>
        <w:rPr>
          <w:rtl/>
          <w:lang w:eastAsia="he-IL"/>
        </w:rPr>
      </w:pPr>
      <w:bookmarkStart w:id="429" w:name="_ETM_Q1_458272"/>
      <w:bookmarkStart w:id="430" w:name="_ETM_Q1_459369"/>
      <w:bookmarkEnd w:id="429"/>
      <w:bookmarkEnd w:id="430"/>
    </w:p>
    <w:p w14:paraId="65B229B1" w14:textId="77777777" w:rsidR="001415F6" w:rsidRDefault="001415F6" w:rsidP="001415F6">
      <w:pPr>
        <w:pStyle w:val="af8"/>
        <w:keepNext/>
        <w:rPr>
          <w:rtl/>
        </w:rPr>
      </w:pPr>
      <w:bookmarkStart w:id="431" w:name="ET_yor_היור_ארז_מלול___יורַ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1"/>
    </w:p>
    <w:p w14:paraId="7EF65FA9" w14:textId="77777777" w:rsidR="001415F6" w:rsidRDefault="001415F6" w:rsidP="001415F6">
      <w:pPr>
        <w:pStyle w:val="KeepWithNext"/>
        <w:rPr>
          <w:rtl/>
          <w:lang w:eastAsia="he-IL"/>
        </w:rPr>
      </w:pPr>
    </w:p>
    <w:p w14:paraId="4CC0D9F8" w14:textId="77777777" w:rsidR="001415F6" w:rsidRDefault="001415F6" w:rsidP="001415F6">
      <w:pPr>
        <w:rPr>
          <w:rtl/>
          <w:lang w:eastAsia="he-IL"/>
        </w:rPr>
      </w:pPr>
      <w:bookmarkStart w:id="432" w:name="_ETM_Q1_459988"/>
      <w:bookmarkStart w:id="433" w:name="_ETM_Q1_460038"/>
      <w:bookmarkEnd w:id="432"/>
      <w:bookmarkEnd w:id="433"/>
      <w:r>
        <w:rPr>
          <w:rtl/>
          <w:lang w:eastAsia="he-IL"/>
        </w:rPr>
        <w:t xml:space="preserve">לא, תן סקירה, </w:t>
      </w:r>
      <w:bookmarkStart w:id="434" w:name="_ETM_Q1_462248"/>
      <w:bookmarkEnd w:id="434"/>
      <w:r>
        <w:rPr>
          <w:rtl/>
          <w:lang w:eastAsia="he-IL"/>
        </w:rPr>
        <w:t>אחרי זה תתייחס להערו</w:t>
      </w:r>
      <w:bookmarkStart w:id="435" w:name="_ETM_Q1_459987"/>
      <w:bookmarkEnd w:id="435"/>
      <w:r>
        <w:rPr>
          <w:rtl/>
          <w:lang w:eastAsia="he-IL"/>
        </w:rPr>
        <w:t>ת.</w:t>
      </w:r>
    </w:p>
    <w:p w14:paraId="1D76D770" w14:textId="77777777" w:rsidR="001415F6" w:rsidRDefault="001415F6" w:rsidP="001415F6">
      <w:pPr>
        <w:rPr>
          <w:rtl/>
          <w:lang w:eastAsia="he-IL"/>
        </w:rPr>
      </w:pPr>
      <w:bookmarkStart w:id="436" w:name="_ETM_Q1_460527"/>
      <w:bookmarkStart w:id="437" w:name="_ETM_Q1_460595"/>
      <w:bookmarkStart w:id="438" w:name="_ETM_Q1_461363"/>
      <w:bookmarkEnd w:id="436"/>
      <w:bookmarkEnd w:id="437"/>
      <w:bookmarkEnd w:id="438"/>
    </w:p>
    <w:p w14:paraId="73339D14" w14:textId="77777777" w:rsidR="001415F6" w:rsidRDefault="001415F6" w:rsidP="001415F6">
      <w:pPr>
        <w:pStyle w:val="afb"/>
        <w:keepNext/>
        <w:rPr>
          <w:rtl/>
          <w:lang w:eastAsia="he-IL"/>
        </w:rPr>
      </w:pPr>
      <w:bookmarkStart w:id="439" w:name="ET_guest_אלעד_עמיחי_5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39"/>
    </w:p>
    <w:p w14:paraId="1E1E0DB7" w14:textId="77777777" w:rsidR="001415F6" w:rsidRDefault="001415F6" w:rsidP="001415F6">
      <w:pPr>
        <w:pStyle w:val="KeepWithNext"/>
        <w:rPr>
          <w:rtl/>
          <w:lang w:eastAsia="he-IL"/>
        </w:rPr>
      </w:pPr>
    </w:p>
    <w:p w14:paraId="0200EC4B" w14:textId="77777777" w:rsidR="001415F6" w:rsidRDefault="001415F6" w:rsidP="001415F6">
      <w:pPr>
        <w:rPr>
          <w:rtl/>
          <w:lang w:eastAsia="he-IL"/>
        </w:rPr>
      </w:pPr>
      <w:bookmarkStart w:id="440" w:name="_ETM_Q1_462015"/>
      <w:bookmarkStart w:id="441" w:name="_ETM_Q1_462072"/>
      <w:bookmarkEnd w:id="440"/>
      <w:bookmarkEnd w:id="441"/>
      <w:r>
        <w:rPr>
          <w:rtl/>
          <w:lang w:eastAsia="he-IL"/>
        </w:rPr>
        <w:t xml:space="preserve">כן, בוועדה, אז אני מבקש לפתוח קצת </w:t>
      </w:r>
      <w:bookmarkStart w:id="442" w:name="_ETM_Q1_467115"/>
      <w:bookmarkEnd w:id="442"/>
      <w:r>
        <w:rPr>
          <w:rtl/>
          <w:lang w:eastAsia="he-IL"/>
        </w:rPr>
        <w:t xml:space="preserve">בפעולות של הקרן, ובאמת אני חושב שכבר בישיבה הקודמת, ביולי, </w:t>
      </w:r>
      <w:bookmarkStart w:id="443" w:name="_ETM_Q1_473313"/>
      <w:bookmarkEnd w:id="443"/>
      <w:r>
        <w:rPr>
          <w:rtl/>
          <w:lang w:eastAsia="he-IL"/>
        </w:rPr>
        <w:t xml:space="preserve">הראנו את השינוי במגמה בבחינת הוצאת הכספים, </w:t>
      </w:r>
      <w:bookmarkStart w:id="444" w:name="_ETM_Q1_473951"/>
      <w:bookmarkEnd w:id="444"/>
      <w:r>
        <w:rPr>
          <w:rtl/>
          <w:lang w:eastAsia="he-IL"/>
        </w:rPr>
        <w:t xml:space="preserve">וכבר פה </w:t>
      </w:r>
      <w:bookmarkStart w:id="445" w:name="_ETM_Q1_476391"/>
      <w:bookmarkEnd w:id="445"/>
      <w:r>
        <w:rPr>
          <w:rtl/>
          <w:lang w:eastAsia="he-IL"/>
        </w:rPr>
        <w:t xml:space="preserve">נוכל לראות באופן משמעותי שהמגמה הזאת ממשיכה ואפילו מתחזקת. אז </w:t>
      </w:r>
      <w:bookmarkStart w:id="446" w:name="_ETM_Q1_484324"/>
      <w:bookmarkEnd w:id="446"/>
      <w:r>
        <w:rPr>
          <w:rtl/>
          <w:lang w:eastAsia="he-IL"/>
        </w:rPr>
        <w:t xml:space="preserve">הקרן, ברבעון, בשלושת הרבעונים הראשונים, זן </w:t>
      </w:r>
      <w:bookmarkStart w:id="447" w:name="_ETM_Q1_485474"/>
      <w:bookmarkEnd w:id="447"/>
      <w:r>
        <w:rPr>
          <w:rtl/>
          <w:lang w:eastAsia="he-IL"/>
        </w:rPr>
        <w:t xml:space="preserve">תמונת מצב לשלושה </w:t>
      </w:r>
      <w:bookmarkStart w:id="448" w:name="_ETM_Q1_487524"/>
      <w:bookmarkStart w:id="449" w:name="_ETM_Q1_483716"/>
      <w:bookmarkEnd w:id="448"/>
      <w:bookmarkEnd w:id="449"/>
      <w:r>
        <w:rPr>
          <w:rtl/>
          <w:lang w:eastAsia="he-IL"/>
        </w:rPr>
        <w:t xml:space="preserve">רבעונים, נצברו הכנסות בחציון הראשון על סך </w:t>
      </w:r>
      <w:bookmarkStart w:id="450" w:name="_ETM_Q1_493040"/>
      <w:bookmarkEnd w:id="450"/>
      <w:r>
        <w:rPr>
          <w:rtl/>
          <w:lang w:eastAsia="he-IL"/>
        </w:rPr>
        <w:t xml:space="preserve">360 מיליון </w:t>
      </w:r>
      <w:bookmarkStart w:id="451" w:name="_ETM_Q1_495690"/>
      <w:bookmarkEnd w:id="451"/>
      <w:r>
        <w:rPr>
          <w:rtl/>
          <w:lang w:eastAsia="he-IL"/>
        </w:rPr>
        <w:t xml:space="preserve">שקלים. התשלומים עברו בפעם הראשונה, אני חושבת שהצלחנו להגיע למצב </w:t>
      </w:r>
      <w:bookmarkStart w:id="452" w:name="_ETM_Q1_506276"/>
      <w:bookmarkEnd w:id="452"/>
      <w:r>
        <w:rPr>
          <w:rtl/>
          <w:lang w:eastAsia="he-IL"/>
        </w:rPr>
        <w:t>שאנחנו משלמים</w:t>
      </w:r>
      <w:bookmarkStart w:id="453" w:name="_ETM_Q1_502835"/>
      <w:bookmarkEnd w:id="453"/>
      <w:r>
        <w:rPr>
          <w:rtl/>
          <w:lang w:eastAsia="he-IL"/>
        </w:rPr>
        <w:t xml:space="preserve"> בחצי הראשון יותר ממה שאנחנו מכניסים. ועוד - </w:t>
      </w:r>
      <w:bookmarkStart w:id="454" w:name="_ETM_Q1_508942"/>
      <w:bookmarkEnd w:id="454"/>
      <w:r>
        <w:rPr>
          <w:rtl/>
          <w:lang w:eastAsia="he-IL"/>
        </w:rPr>
        <w:t>- -</w:t>
      </w:r>
      <w:bookmarkStart w:id="455" w:name="_ETM_Q1_504712"/>
      <w:bookmarkEnd w:id="455"/>
    </w:p>
    <w:p w14:paraId="78759F4E" w14:textId="77777777" w:rsidR="001415F6" w:rsidRDefault="001415F6" w:rsidP="001415F6">
      <w:pPr>
        <w:rPr>
          <w:rtl/>
          <w:lang w:eastAsia="he-IL"/>
        </w:rPr>
      </w:pPr>
      <w:bookmarkStart w:id="456" w:name="_ETM_Q1_506943"/>
      <w:bookmarkStart w:id="457" w:name="_ETM_Q1_507034"/>
      <w:bookmarkStart w:id="458" w:name="_ETM_Q1_507822"/>
      <w:bookmarkEnd w:id="456"/>
      <w:bookmarkEnd w:id="457"/>
      <w:bookmarkEnd w:id="458"/>
    </w:p>
    <w:p w14:paraId="536D7E08" w14:textId="77777777" w:rsidR="001415F6" w:rsidRDefault="001415F6" w:rsidP="001415F6">
      <w:pPr>
        <w:pStyle w:val="af8"/>
        <w:keepNext/>
        <w:rPr>
          <w:rtl/>
        </w:rPr>
      </w:pPr>
      <w:bookmarkStart w:id="459" w:name="ET_yor_היור_ארז_מלול___יורַ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9"/>
    </w:p>
    <w:p w14:paraId="2A88CBB4" w14:textId="77777777" w:rsidR="001415F6" w:rsidRDefault="001415F6" w:rsidP="001415F6">
      <w:pPr>
        <w:pStyle w:val="KeepWithNext"/>
        <w:rPr>
          <w:rtl/>
          <w:lang w:eastAsia="he-IL"/>
        </w:rPr>
      </w:pPr>
    </w:p>
    <w:p w14:paraId="5CFB8737" w14:textId="77777777" w:rsidR="001415F6" w:rsidRDefault="001415F6" w:rsidP="001415F6">
      <w:pPr>
        <w:rPr>
          <w:rtl/>
          <w:lang w:eastAsia="he-IL"/>
        </w:rPr>
      </w:pPr>
      <w:bookmarkStart w:id="460" w:name="_ETM_Q1_508479"/>
      <w:bookmarkStart w:id="461" w:name="_ETM_Q1_508534"/>
      <w:bookmarkEnd w:id="460"/>
      <w:bookmarkEnd w:id="461"/>
      <w:r>
        <w:rPr>
          <w:rtl/>
          <w:lang w:eastAsia="he-IL"/>
        </w:rPr>
        <w:t>מה, מה זה התשל</w:t>
      </w:r>
      <w:bookmarkStart w:id="462" w:name="_ETM_Q1_505956"/>
      <w:bookmarkEnd w:id="462"/>
      <w:r>
        <w:rPr>
          <w:rtl/>
          <w:lang w:eastAsia="he-IL"/>
        </w:rPr>
        <w:t>ום הזה?</w:t>
      </w:r>
      <w:r>
        <w:rPr>
          <w:rFonts w:hint="cs"/>
          <w:lang w:eastAsia="he-IL"/>
        </w:rPr>
        <w:t xml:space="preserve"> </w:t>
      </w:r>
      <w:r>
        <w:rPr>
          <w:rtl/>
          <w:lang w:eastAsia="he-IL"/>
        </w:rPr>
        <w:t>תסביר, תפרט.</w:t>
      </w:r>
    </w:p>
    <w:p w14:paraId="387F261E" w14:textId="77777777" w:rsidR="001415F6" w:rsidRDefault="001415F6" w:rsidP="001415F6">
      <w:pPr>
        <w:rPr>
          <w:rtl/>
          <w:lang w:eastAsia="he-IL"/>
        </w:rPr>
      </w:pPr>
      <w:bookmarkStart w:id="463" w:name="_ETM_Q1_508571"/>
      <w:bookmarkStart w:id="464" w:name="_ETM_Q1_508655"/>
      <w:bookmarkStart w:id="465" w:name="_ETM_Q1_509753"/>
      <w:bookmarkEnd w:id="463"/>
      <w:bookmarkEnd w:id="464"/>
      <w:bookmarkEnd w:id="465"/>
    </w:p>
    <w:p w14:paraId="00E61E46" w14:textId="77777777" w:rsidR="001415F6" w:rsidRDefault="001415F6" w:rsidP="001415F6">
      <w:pPr>
        <w:pStyle w:val="afb"/>
        <w:keepNext/>
        <w:rPr>
          <w:rtl/>
          <w:lang w:eastAsia="he-IL"/>
        </w:rPr>
      </w:pPr>
      <w:bookmarkStart w:id="466" w:name="ET_guest_אלעד_עמיחי_5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66"/>
    </w:p>
    <w:p w14:paraId="172420F3" w14:textId="77777777" w:rsidR="001415F6" w:rsidRDefault="001415F6" w:rsidP="001415F6">
      <w:pPr>
        <w:pStyle w:val="KeepWithNext"/>
        <w:rPr>
          <w:rtl/>
          <w:lang w:eastAsia="he-IL"/>
        </w:rPr>
      </w:pPr>
    </w:p>
    <w:p w14:paraId="6010C29F" w14:textId="77777777" w:rsidR="001415F6" w:rsidRDefault="001415F6" w:rsidP="001415F6">
      <w:pPr>
        <w:rPr>
          <w:rtl/>
          <w:lang w:eastAsia="he-IL"/>
        </w:rPr>
      </w:pPr>
      <w:bookmarkStart w:id="467" w:name="_ETM_Q1_510383"/>
      <w:bookmarkStart w:id="468" w:name="_ETM_Q1_510446"/>
      <w:bookmarkEnd w:id="467"/>
      <w:bookmarkEnd w:id="468"/>
      <w:r>
        <w:rPr>
          <w:rtl/>
          <w:lang w:eastAsia="he-IL"/>
        </w:rPr>
        <w:t xml:space="preserve">אני אסביר </w:t>
      </w:r>
      <w:bookmarkStart w:id="469" w:name="_ETM_Q1_511681"/>
      <w:bookmarkEnd w:id="469"/>
      <w:proofErr w:type="spellStart"/>
      <w:r>
        <w:rPr>
          <w:rtl/>
          <w:lang w:eastAsia="he-IL"/>
        </w:rPr>
        <w:t>הכל</w:t>
      </w:r>
      <w:proofErr w:type="spellEnd"/>
      <w:r>
        <w:rPr>
          <w:rtl/>
          <w:lang w:eastAsia="he-IL"/>
        </w:rPr>
        <w:t>. המצגת ממש קצרה</w:t>
      </w:r>
      <w:bookmarkStart w:id="470" w:name="_ETM_Q1_510994"/>
      <w:bookmarkEnd w:id="470"/>
      <w:r>
        <w:rPr>
          <w:rtl/>
          <w:lang w:eastAsia="he-IL"/>
        </w:rPr>
        <w:t xml:space="preserve"> ואני גם אציג דוגמאות, </w:t>
      </w:r>
      <w:bookmarkStart w:id="471" w:name="_ETM_Q1_518045"/>
      <w:bookmarkEnd w:id="471"/>
      <w:r>
        <w:rPr>
          <w:rtl/>
          <w:lang w:eastAsia="he-IL"/>
        </w:rPr>
        <w:t xml:space="preserve">אם צריך. תשלומים ב-373 מיליון שקלים, ועוד התחייבויות לפרויקטים נוספים </w:t>
      </w:r>
      <w:bookmarkStart w:id="472" w:name="_ETM_Q1_530260"/>
      <w:bookmarkEnd w:id="472"/>
      <w:r>
        <w:rPr>
          <w:rtl/>
          <w:lang w:eastAsia="he-IL"/>
        </w:rPr>
        <w:t>ב-542 מיליון שקלים. זה רק בחשבון הה</w:t>
      </w:r>
      <w:bookmarkStart w:id="473" w:name="_ETM_Q1_530550"/>
      <w:bookmarkEnd w:id="473"/>
      <w:r>
        <w:rPr>
          <w:rtl/>
          <w:lang w:eastAsia="he-IL"/>
        </w:rPr>
        <w:t xml:space="preserve">טמנה. ובסך </w:t>
      </w:r>
      <w:proofErr w:type="spellStart"/>
      <w:r>
        <w:rPr>
          <w:rtl/>
          <w:lang w:eastAsia="he-IL"/>
        </w:rPr>
        <w:t>הכל</w:t>
      </w:r>
      <w:proofErr w:type="spellEnd"/>
      <w:r>
        <w:rPr>
          <w:rtl/>
          <w:lang w:eastAsia="he-IL"/>
        </w:rPr>
        <w:t xml:space="preserve">, בקרן </w:t>
      </w:r>
      <w:bookmarkStart w:id="474" w:name="_ETM_Q1_532880"/>
      <w:bookmarkEnd w:id="474"/>
      <w:r>
        <w:rPr>
          <w:rtl/>
          <w:lang w:eastAsia="he-IL"/>
        </w:rPr>
        <w:t>הניקיון על החשבונות השונים</w:t>
      </w:r>
      <w:bookmarkStart w:id="475" w:name="_ETM_Q1_532794"/>
      <w:bookmarkEnd w:id="475"/>
      <w:r>
        <w:rPr>
          <w:rtl/>
          <w:lang w:eastAsia="he-IL"/>
        </w:rPr>
        <w:t xml:space="preserve"> הוצאנו, שילמנו 400 מיליון שקלים, הכנסנו </w:t>
      </w:r>
      <w:bookmarkStart w:id="476" w:name="_ETM_Q1_542625"/>
      <w:bookmarkEnd w:id="476"/>
      <w:r>
        <w:rPr>
          <w:rtl/>
          <w:lang w:eastAsia="he-IL"/>
        </w:rPr>
        <w:t>450, ו</w:t>
      </w:r>
      <w:bookmarkStart w:id="477" w:name="_ETM_Q1_539800"/>
      <w:bookmarkEnd w:id="477"/>
      <w:r>
        <w:rPr>
          <w:rtl/>
          <w:lang w:eastAsia="he-IL"/>
        </w:rPr>
        <w:t>התחייבנו על עוד 600 מיליון. כלומר, ה</w:t>
      </w:r>
      <w:bookmarkStart w:id="478" w:name="_ETM_Q1_542542"/>
      <w:bookmarkEnd w:id="478"/>
      <w:r>
        <w:rPr>
          <w:rtl/>
          <w:lang w:eastAsia="he-IL"/>
        </w:rPr>
        <w:t xml:space="preserve">מגמה שדובר עליה </w:t>
      </w:r>
      <w:bookmarkStart w:id="479" w:name="_ETM_Q1_545864"/>
      <w:bookmarkEnd w:id="479"/>
      <w:r>
        <w:rPr>
          <w:rtl/>
          <w:lang w:eastAsia="he-IL"/>
        </w:rPr>
        <w:t>בפתיח היא מגמה שהשתנתה. הנהלת המשרד, השרה, המנ</w:t>
      </w:r>
      <w:bookmarkStart w:id="480" w:name="_ETM_Q1_547937"/>
      <w:bookmarkEnd w:id="480"/>
      <w:r>
        <w:rPr>
          <w:rtl/>
          <w:lang w:eastAsia="he-IL"/>
        </w:rPr>
        <w:t xml:space="preserve">כ"ל, וכל הצוות </w:t>
      </w:r>
      <w:bookmarkStart w:id="481" w:name="_ETM_Q1_550400"/>
      <w:bookmarkEnd w:id="481"/>
      <w:r>
        <w:rPr>
          <w:rtl/>
          <w:lang w:eastAsia="he-IL"/>
        </w:rPr>
        <w:t xml:space="preserve">המקצועי שם לנגד עיניו דגש מאוד חזק לייעל את השימוש </w:t>
      </w:r>
      <w:bookmarkStart w:id="482" w:name="_ETM_Q1_557220"/>
      <w:bookmarkEnd w:id="482"/>
      <w:r>
        <w:rPr>
          <w:rtl/>
          <w:lang w:eastAsia="he-IL"/>
        </w:rPr>
        <w:t>בכספי קרן הניקיון ולהוציא את הכספים לייעוד אליהם ה</w:t>
      </w:r>
      <w:bookmarkStart w:id="483" w:name="_ETM_Q1_558395"/>
      <w:bookmarkEnd w:id="483"/>
      <w:r>
        <w:rPr>
          <w:rtl/>
          <w:lang w:eastAsia="he-IL"/>
        </w:rPr>
        <w:t>ם</w:t>
      </w:r>
      <w:bookmarkStart w:id="484" w:name="_ETM_Q1_558641"/>
      <w:bookmarkEnd w:id="484"/>
      <w:r>
        <w:rPr>
          <w:rtl/>
          <w:lang w:eastAsia="he-IL"/>
        </w:rPr>
        <w:t xml:space="preserve"> נועדו בחוק. קרי, בעיקר מתקני תשתית למיון, הפרדה, מחזור פסולת. </w:t>
      </w:r>
      <w:bookmarkStart w:id="485" w:name="_ETM_Q1_569606"/>
      <w:bookmarkEnd w:id="485"/>
      <w:r>
        <w:rPr>
          <w:rtl/>
          <w:lang w:eastAsia="he-IL"/>
        </w:rPr>
        <w:t>ומרבית הכסף שיצא שאני מדבר עליו פה, אני יכול לק</w:t>
      </w:r>
      <w:bookmarkStart w:id="486" w:name="_ETM_Q1_570637"/>
      <w:bookmarkEnd w:id="486"/>
      <w:r>
        <w:rPr>
          <w:rtl/>
          <w:lang w:eastAsia="he-IL"/>
        </w:rPr>
        <w:t xml:space="preserve">רוא </w:t>
      </w:r>
      <w:bookmarkStart w:id="487" w:name="_ETM_Q1_571138"/>
      <w:bookmarkEnd w:id="487"/>
      <w:r>
        <w:rPr>
          <w:rtl/>
          <w:lang w:eastAsia="he-IL"/>
        </w:rPr>
        <w:t xml:space="preserve">פה את הפרויקטים שיצאו – זה למפעל מחזור בחומר </w:t>
      </w:r>
      <w:bookmarkStart w:id="488" w:name="_ETM_Q1_578859"/>
      <w:bookmarkEnd w:id="488"/>
      <w:r>
        <w:rPr>
          <w:rtl/>
          <w:lang w:eastAsia="he-IL"/>
        </w:rPr>
        <w:t>אורגני במועצה האזורית אשכול, למפעל מחזור</w:t>
      </w:r>
      <w:bookmarkStart w:id="489" w:name="_ETM_Q1_580936"/>
      <w:bookmarkEnd w:id="489"/>
      <w:r>
        <w:rPr>
          <w:rtl/>
          <w:lang w:eastAsia="he-IL"/>
        </w:rPr>
        <w:t xml:space="preserve"> למיון ומחזור בעפולה, </w:t>
      </w:r>
      <w:bookmarkStart w:id="490" w:name="_ETM_Q1_585156"/>
      <w:bookmarkEnd w:id="490"/>
      <w:r>
        <w:rPr>
          <w:rtl/>
          <w:lang w:eastAsia="he-IL"/>
        </w:rPr>
        <w:t>למפעל מיון</w:t>
      </w:r>
      <w:bookmarkStart w:id="491" w:name="_ETM_Q1_579096"/>
      <w:bookmarkEnd w:id="491"/>
      <w:r>
        <w:rPr>
          <w:rtl/>
          <w:lang w:eastAsia="he-IL"/>
        </w:rPr>
        <w:t xml:space="preserve"> בדודאים. </w:t>
      </w:r>
      <w:bookmarkStart w:id="492" w:name="_ETM_Q1_582416"/>
      <w:bookmarkEnd w:id="492"/>
    </w:p>
    <w:p w14:paraId="7E0749E1" w14:textId="77777777" w:rsidR="001415F6" w:rsidRDefault="001415F6" w:rsidP="001415F6">
      <w:pPr>
        <w:rPr>
          <w:rtl/>
          <w:lang w:eastAsia="he-IL"/>
        </w:rPr>
      </w:pPr>
    </w:p>
    <w:p w14:paraId="78AA257C" w14:textId="77777777" w:rsidR="001415F6" w:rsidRDefault="001415F6" w:rsidP="001415F6">
      <w:pPr>
        <w:pStyle w:val="af8"/>
        <w:keepNext/>
        <w:rPr>
          <w:rtl/>
        </w:rPr>
      </w:pPr>
      <w:bookmarkStart w:id="493" w:name="ET_yor_היור_ארז_מלול___יורַ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3"/>
    </w:p>
    <w:p w14:paraId="326D03DA" w14:textId="77777777" w:rsidR="001415F6" w:rsidRDefault="001415F6" w:rsidP="001415F6">
      <w:pPr>
        <w:pStyle w:val="KeepWithNext"/>
        <w:rPr>
          <w:rtl/>
          <w:lang w:eastAsia="he-IL"/>
        </w:rPr>
      </w:pPr>
    </w:p>
    <w:p w14:paraId="1B399B23" w14:textId="77777777" w:rsidR="001415F6" w:rsidRDefault="001415F6" w:rsidP="001415F6">
      <w:pPr>
        <w:rPr>
          <w:rtl/>
          <w:lang w:eastAsia="he-IL"/>
        </w:rPr>
      </w:pPr>
      <w:r>
        <w:rPr>
          <w:rtl/>
          <w:lang w:eastAsia="he-IL"/>
        </w:rPr>
        <w:t>מה, מה קורה עם המצג? רגע.</w:t>
      </w:r>
    </w:p>
    <w:p w14:paraId="0C01587F" w14:textId="77777777" w:rsidR="001415F6" w:rsidRDefault="001415F6" w:rsidP="001415F6">
      <w:pPr>
        <w:rPr>
          <w:rtl/>
          <w:lang w:eastAsia="he-IL"/>
        </w:rPr>
      </w:pPr>
      <w:bookmarkStart w:id="494" w:name="_ETM_Q1_590813"/>
      <w:bookmarkStart w:id="495" w:name="_ETM_Q1_590888"/>
      <w:bookmarkStart w:id="496" w:name="_ETM_Q1_591741"/>
      <w:bookmarkEnd w:id="494"/>
      <w:bookmarkEnd w:id="495"/>
      <w:bookmarkEnd w:id="496"/>
    </w:p>
    <w:p w14:paraId="2AACBE41" w14:textId="77777777" w:rsidR="001415F6" w:rsidRDefault="001415F6" w:rsidP="001415F6">
      <w:pPr>
        <w:pStyle w:val="afb"/>
        <w:keepNext/>
        <w:rPr>
          <w:rtl/>
          <w:lang w:eastAsia="he-IL"/>
        </w:rPr>
      </w:pPr>
      <w:bookmarkStart w:id="497" w:name="ET_guest_אלעד_עמיחי_5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97"/>
    </w:p>
    <w:p w14:paraId="400B8D58" w14:textId="77777777" w:rsidR="001415F6" w:rsidRDefault="001415F6" w:rsidP="001415F6">
      <w:pPr>
        <w:pStyle w:val="KeepWithNext"/>
        <w:rPr>
          <w:rtl/>
          <w:lang w:eastAsia="he-IL"/>
        </w:rPr>
      </w:pPr>
    </w:p>
    <w:p w14:paraId="163A389F" w14:textId="77777777" w:rsidR="001415F6" w:rsidRDefault="001415F6" w:rsidP="001415F6">
      <w:pPr>
        <w:rPr>
          <w:rtl/>
          <w:lang w:eastAsia="he-IL"/>
        </w:rPr>
      </w:pPr>
      <w:bookmarkStart w:id="498" w:name="_ETM_Q1_592477"/>
      <w:bookmarkStart w:id="499" w:name="_ETM_Q1_592542"/>
      <w:bookmarkEnd w:id="498"/>
      <w:bookmarkEnd w:id="499"/>
      <w:r>
        <w:rPr>
          <w:rtl/>
          <w:lang w:eastAsia="he-IL"/>
        </w:rPr>
        <w:t xml:space="preserve">לא, אני </w:t>
      </w:r>
      <w:bookmarkStart w:id="500" w:name="_ETM_Q1_593178"/>
      <w:bookmarkEnd w:id="500"/>
      <w:r>
        <w:rPr>
          <w:rtl/>
          <w:lang w:eastAsia="he-IL"/>
        </w:rPr>
        <w:t>מקריא את הזה, אני יכול להביא</w:t>
      </w:r>
      <w:bookmarkStart w:id="501" w:name="_ETM_Q1_591298"/>
      <w:bookmarkEnd w:id="501"/>
      <w:r>
        <w:rPr>
          <w:rtl/>
          <w:lang w:eastAsia="he-IL"/>
        </w:rPr>
        <w:t xml:space="preserve">, פשוט רשימה סופית אני </w:t>
      </w:r>
      <w:bookmarkStart w:id="502" w:name="_ETM_Q1_595560"/>
      <w:bookmarkEnd w:id="502"/>
      <w:r>
        <w:rPr>
          <w:rtl/>
          <w:lang w:eastAsia="he-IL"/>
        </w:rPr>
        <w:t>אעביר לך אחרי זה. אני ככה מקריא.</w:t>
      </w:r>
      <w:bookmarkStart w:id="503" w:name="_ETM_Q1_595588"/>
      <w:bookmarkEnd w:id="503"/>
    </w:p>
    <w:p w14:paraId="529AE275" w14:textId="77777777" w:rsidR="001415F6" w:rsidRDefault="001415F6" w:rsidP="001415F6">
      <w:pPr>
        <w:rPr>
          <w:rtl/>
          <w:lang w:eastAsia="he-IL"/>
        </w:rPr>
      </w:pPr>
      <w:bookmarkStart w:id="504" w:name="_ETM_Q1_595824"/>
      <w:bookmarkStart w:id="505" w:name="_ETM_Q1_595921"/>
      <w:bookmarkStart w:id="506" w:name="_ETM_Q1_596662"/>
      <w:bookmarkEnd w:id="504"/>
      <w:bookmarkEnd w:id="505"/>
      <w:bookmarkEnd w:id="506"/>
    </w:p>
    <w:p w14:paraId="1AEE9346" w14:textId="77777777" w:rsidR="001415F6" w:rsidRDefault="001415F6" w:rsidP="001415F6">
      <w:pPr>
        <w:pStyle w:val="af8"/>
        <w:keepNext/>
        <w:rPr>
          <w:rtl/>
        </w:rPr>
      </w:pPr>
      <w:bookmarkStart w:id="507" w:name="ET_yor_היור_ארז_מלול___יורַ_5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7"/>
    </w:p>
    <w:p w14:paraId="4D94A611" w14:textId="77777777" w:rsidR="001415F6" w:rsidRDefault="001415F6" w:rsidP="001415F6">
      <w:pPr>
        <w:pStyle w:val="KeepWithNext"/>
        <w:rPr>
          <w:rtl/>
          <w:lang w:eastAsia="he-IL"/>
        </w:rPr>
      </w:pPr>
    </w:p>
    <w:p w14:paraId="5AB3B882" w14:textId="77777777" w:rsidR="001415F6" w:rsidRDefault="001415F6" w:rsidP="001415F6">
      <w:pPr>
        <w:rPr>
          <w:rtl/>
          <w:lang w:eastAsia="he-IL"/>
        </w:rPr>
      </w:pPr>
      <w:bookmarkStart w:id="508" w:name="_ETM_Q1_597540"/>
      <w:bookmarkStart w:id="509" w:name="_ETM_Q1_597642"/>
      <w:bookmarkStart w:id="510" w:name="_ETM_Q1_592697"/>
      <w:bookmarkEnd w:id="508"/>
      <w:bookmarkEnd w:id="509"/>
      <w:bookmarkEnd w:id="510"/>
      <w:r>
        <w:rPr>
          <w:rtl/>
          <w:lang w:eastAsia="he-IL"/>
        </w:rPr>
        <w:t xml:space="preserve">אז זהו בדיוק, </w:t>
      </w:r>
      <w:bookmarkStart w:id="511" w:name="_ETM_Q1_598405"/>
      <w:bookmarkEnd w:id="511"/>
      <w:r>
        <w:rPr>
          <w:rtl/>
          <w:lang w:eastAsia="he-IL"/>
        </w:rPr>
        <w:t xml:space="preserve">אני צריך לראות את זה. </w:t>
      </w:r>
      <w:bookmarkStart w:id="512" w:name="_ETM_Q1_597699"/>
      <w:bookmarkEnd w:id="512"/>
      <w:r>
        <w:rPr>
          <w:rtl/>
          <w:lang w:eastAsia="he-IL"/>
        </w:rPr>
        <w:t xml:space="preserve">מפעל, הייתה </w:t>
      </w:r>
      <w:bookmarkStart w:id="513" w:name="_ETM_Q1_602254"/>
      <w:bookmarkEnd w:id="513"/>
      <w:r>
        <w:rPr>
          <w:rtl/>
          <w:lang w:eastAsia="he-IL"/>
        </w:rPr>
        <w:t xml:space="preserve">באשכול, אחרי זה </w:t>
      </w:r>
      <w:bookmarkStart w:id="514" w:name="_ETM_Q1_599349"/>
      <w:bookmarkEnd w:id="514"/>
      <w:r>
        <w:rPr>
          <w:rtl/>
          <w:lang w:eastAsia="he-IL"/>
        </w:rPr>
        <w:t>בעפולה.</w:t>
      </w:r>
    </w:p>
    <w:p w14:paraId="3BBA475E" w14:textId="77777777" w:rsidR="001415F6" w:rsidRDefault="001415F6" w:rsidP="001415F6">
      <w:pPr>
        <w:rPr>
          <w:rtl/>
          <w:lang w:eastAsia="he-IL"/>
        </w:rPr>
      </w:pPr>
      <w:bookmarkStart w:id="515" w:name="_ETM_Q1_601401"/>
      <w:bookmarkStart w:id="516" w:name="_ETM_Q1_601504"/>
      <w:bookmarkStart w:id="517" w:name="_ETM_Q1_602041"/>
      <w:bookmarkEnd w:id="515"/>
      <w:bookmarkEnd w:id="516"/>
      <w:bookmarkEnd w:id="517"/>
    </w:p>
    <w:p w14:paraId="7450A974" w14:textId="77777777" w:rsidR="001415F6" w:rsidRDefault="001415F6" w:rsidP="001415F6">
      <w:pPr>
        <w:pStyle w:val="afb"/>
        <w:keepNext/>
        <w:rPr>
          <w:rtl/>
          <w:lang w:eastAsia="he-IL"/>
        </w:rPr>
      </w:pPr>
      <w:bookmarkStart w:id="518" w:name="ET_guest_אלעד_עמיחי_5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18"/>
    </w:p>
    <w:p w14:paraId="5581ABD8" w14:textId="77777777" w:rsidR="001415F6" w:rsidRDefault="001415F6" w:rsidP="001415F6">
      <w:pPr>
        <w:pStyle w:val="KeepWithNext"/>
        <w:rPr>
          <w:rtl/>
          <w:lang w:eastAsia="he-IL"/>
        </w:rPr>
      </w:pPr>
    </w:p>
    <w:p w14:paraId="6AAA5C1A" w14:textId="77777777" w:rsidR="001415F6" w:rsidRDefault="001415F6" w:rsidP="001415F6">
      <w:pPr>
        <w:rPr>
          <w:rtl/>
          <w:lang w:eastAsia="he-IL"/>
        </w:rPr>
      </w:pPr>
      <w:bookmarkStart w:id="519" w:name="_ETM_Q1_602863"/>
      <w:bookmarkStart w:id="520" w:name="_ETM_Q1_602931"/>
      <w:bookmarkEnd w:id="519"/>
      <w:bookmarkEnd w:id="520"/>
      <w:r>
        <w:rPr>
          <w:rtl/>
          <w:lang w:eastAsia="he-IL"/>
        </w:rPr>
        <w:t xml:space="preserve">בעפולה, בדודאים, </w:t>
      </w:r>
      <w:proofErr w:type="spellStart"/>
      <w:r>
        <w:rPr>
          <w:rtl/>
          <w:lang w:eastAsia="he-IL"/>
        </w:rPr>
        <w:t>בעברון</w:t>
      </w:r>
      <w:proofErr w:type="spellEnd"/>
      <w:r>
        <w:rPr>
          <w:rtl/>
          <w:lang w:eastAsia="he-IL"/>
        </w:rPr>
        <w:t xml:space="preserve">, בחירייה, בנאות חובב </w:t>
      </w:r>
      <w:bookmarkStart w:id="521" w:name="_ETM_Q1_611353"/>
      <w:bookmarkEnd w:id="521"/>
      <w:r>
        <w:rPr>
          <w:rtl/>
          <w:lang w:eastAsia="he-IL"/>
        </w:rPr>
        <w:t xml:space="preserve">מפעל למחזור פסולת. הקרן השקיע </w:t>
      </w:r>
      <w:bookmarkStart w:id="522" w:name="_ETM_Q1_610938"/>
      <w:bookmarkEnd w:id="522"/>
      <w:r>
        <w:rPr>
          <w:rtl/>
          <w:lang w:eastAsia="he-IL"/>
        </w:rPr>
        <w:t>במעל 1</w:t>
      </w:r>
      <w:bookmarkStart w:id="523" w:name="_ETM_Q1_611252"/>
      <w:bookmarkEnd w:id="523"/>
      <w:r>
        <w:rPr>
          <w:rtl/>
          <w:lang w:eastAsia="he-IL"/>
        </w:rPr>
        <w:t>85 מיליון שקלים במחזור</w:t>
      </w:r>
      <w:bookmarkStart w:id="524" w:name="_ETM_Q1_614076"/>
      <w:bookmarkEnd w:id="524"/>
      <w:r>
        <w:rPr>
          <w:rtl/>
          <w:lang w:eastAsia="he-IL"/>
        </w:rPr>
        <w:t>, איסוף ומחזור של פסולת גושית בחברה הערבית. זה פרויק</w:t>
      </w:r>
      <w:bookmarkStart w:id="525" w:name="_ETM_Q1_623065"/>
      <w:bookmarkStart w:id="526" w:name="_ETM_Q1_619104"/>
      <w:bookmarkEnd w:id="525"/>
      <w:bookmarkEnd w:id="526"/>
      <w:r>
        <w:rPr>
          <w:rtl/>
          <w:lang w:eastAsia="he-IL"/>
        </w:rPr>
        <w:t xml:space="preserve">ט מאוד </w:t>
      </w:r>
      <w:bookmarkStart w:id="527" w:name="_ETM_Q1_617172"/>
      <w:bookmarkEnd w:id="527"/>
      <w:r>
        <w:rPr>
          <w:rtl/>
          <w:lang w:eastAsia="he-IL"/>
        </w:rPr>
        <w:t>גדול במסגרת פרויקט</w:t>
      </w:r>
      <w:bookmarkStart w:id="528" w:name="_ETM_Q1_618489"/>
      <w:bookmarkEnd w:id="528"/>
      <w:r>
        <w:rPr>
          <w:rtl/>
          <w:lang w:eastAsia="he-IL"/>
        </w:rPr>
        <w:t xml:space="preserve">, החלטת </w:t>
      </w:r>
      <w:bookmarkStart w:id="529" w:name="_ETM_Q1_622622"/>
      <w:bookmarkEnd w:id="529"/>
      <w:r>
        <w:rPr>
          <w:rtl/>
          <w:lang w:eastAsia="he-IL"/>
        </w:rPr>
        <w:t>ממשלה.</w:t>
      </w:r>
      <w:bookmarkStart w:id="530" w:name="_ETM_Q1_619273"/>
      <w:bookmarkStart w:id="531" w:name="_ETM_Q1_619501"/>
      <w:bookmarkEnd w:id="530"/>
      <w:bookmarkEnd w:id="531"/>
    </w:p>
    <w:p w14:paraId="249C3B19" w14:textId="77777777" w:rsidR="001415F6" w:rsidRDefault="001415F6" w:rsidP="001415F6">
      <w:pPr>
        <w:rPr>
          <w:rtl/>
          <w:lang w:eastAsia="he-IL"/>
        </w:rPr>
      </w:pPr>
      <w:bookmarkStart w:id="532" w:name="_ETM_Q1_619606"/>
      <w:bookmarkStart w:id="533" w:name="_ETM_Q1_622228"/>
      <w:bookmarkEnd w:id="532"/>
      <w:bookmarkEnd w:id="533"/>
    </w:p>
    <w:p w14:paraId="1893E5E8" w14:textId="77777777" w:rsidR="001415F6" w:rsidRDefault="001415F6" w:rsidP="001415F6">
      <w:pPr>
        <w:pStyle w:val="af8"/>
        <w:keepNext/>
        <w:rPr>
          <w:rtl/>
        </w:rPr>
      </w:pPr>
      <w:bookmarkStart w:id="534" w:name="ET_yor_היור_ארז_מלול___יורַ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4"/>
    </w:p>
    <w:p w14:paraId="7CE7B51E" w14:textId="77777777" w:rsidR="001415F6" w:rsidRDefault="001415F6" w:rsidP="001415F6">
      <w:pPr>
        <w:pStyle w:val="KeepWithNext"/>
        <w:rPr>
          <w:rtl/>
          <w:lang w:eastAsia="he-IL"/>
        </w:rPr>
      </w:pPr>
    </w:p>
    <w:p w14:paraId="601C36CF" w14:textId="77777777" w:rsidR="001415F6" w:rsidRDefault="001415F6" w:rsidP="001415F6">
      <w:pPr>
        <w:rPr>
          <w:rtl/>
          <w:lang w:eastAsia="he-IL"/>
        </w:rPr>
      </w:pPr>
      <w:bookmarkStart w:id="535" w:name="_ETM_Q1_622719"/>
      <w:bookmarkStart w:id="536" w:name="_ETM_Q1_622732"/>
      <w:bookmarkEnd w:id="535"/>
      <w:bookmarkEnd w:id="536"/>
      <w:r>
        <w:rPr>
          <w:rtl/>
          <w:lang w:eastAsia="he-IL"/>
        </w:rPr>
        <w:t>איפה?</w:t>
      </w:r>
    </w:p>
    <w:p w14:paraId="356F873B" w14:textId="77777777" w:rsidR="001415F6" w:rsidRDefault="001415F6" w:rsidP="001415F6">
      <w:pPr>
        <w:rPr>
          <w:rtl/>
          <w:lang w:eastAsia="he-IL"/>
        </w:rPr>
      </w:pPr>
      <w:bookmarkStart w:id="537" w:name="_ETM_Q1_623866"/>
      <w:bookmarkStart w:id="538" w:name="_ETM_Q1_623994"/>
      <w:bookmarkStart w:id="539" w:name="_ETM_Q1_624772"/>
      <w:bookmarkEnd w:id="537"/>
      <w:bookmarkEnd w:id="538"/>
      <w:bookmarkEnd w:id="539"/>
    </w:p>
    <w:p w14:paraId="12A3A8B8" w14:textId="77777777" w:rsidR="001415F6" w:rsidRDefault="001415F6" w:rsidP="001415F6">
      <w:pPr>
        <w:pStyle w:val="afb"/>
        <w:keepNext/>
        <w:rPr>
          <w:rtl/>
          <w:lang w:eastAsia="he-IL"/>
        </w:rPr>
      </w:pPr>
      <w:bookmarkStart w:id="540" w:name="ET_guest_אלעד_עמיחי_6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40"/>
    </w:p>
    <w:p w14:paraId="2B8C5CDB" w14:textId="77777777" w:rsidR="001415F6" w:rsidRDefault="001415F6" w:rsidP="001415F6">
      <w:pPr>
        <w:pStyle w:val="KeepWithNext"/>
        <w:rPr>
          <w:rtl/>
          <w:lang w:eastAsia="he-IL"/>
        </w:rPr>
      </w:pPr>
    </w:p>
    <w:p w14:paraId="42D3185F" w14:textId="77777777" w:rsidR="001415F6" w:rsidRDefault="001415F6" w:rsidP="001415F6">
      <w:pPr>
        <w:rPr>
          <w:rtl/>
          <w:lang w:eastAsia="he-IL"/>
        </w:rPr>
      </w:pPr>
      <w:bookmarkStart w:id="541" w:name="_ETM_Q1_625289"/>
      <w:bookmarkStart w:id="542" w:name="_ETM_Q1_625303"/>
      <w:bookmarkEnd w:id="541"/>
      <w:bookmarkEnd w:id="542"/>
      <w:r>
        <w:rPr>
          <w:rtl/>
          <w:lang w:eastAsia="he-IL"/>
        </w:rPr>
        <w:t>בכל הרשויות הערביות</w:t>
      </w:r>
      <w:bookmarkStart w:id="543" w:name="_ETM_Q1_622852"/>
      <w:bookmarkEnd w:id="543"/>
      <w:r>
        <w:rPr>
          <w:rtl/>
          <w:lang w:eastAsia="he-IL"/>
        </w:rPr>
        <w:t>, באמצעות האשכולות.</w:t>
      </w:r>
    </w:p>
    <w:p w14:paraId="375AD40C" w14:textId="77777777" w:rsidR="001415F6" w:rsidRDefault="001415F6" w:rsidP="001415F6">
      <w:pPr>
        <w:rPr>
          <w:rtl/>
          <w:lang w:eastAsia="he-IL"/>
        </w:rPr>
      </w:pPr>
      <w:bookmarkStart w:id="544" w:name="_ETM_Q1_625539"/>
      <w:bookmarkStart w:id="545" w:name="_ETM_Q1_625629"/>
      <w:bookmarkStart w:id="546" w:name="_ETM_Q1_626047"/>
      <w:bookmarkEnd w:id="544"/>
      <w:bookmarkEnd w:id="545"/>
      <w:bookmarkEnd w:id="546"/>
    </w:p>
    <w:p w14:paraId="32859A8A" w14:textId="77777777" w:rsidR="001415F6" w:rsidRDefault="001415F6" w:rsidP="001415F6">
      <w:pPr>
        <w:pStyle w:val="af8"/>
        <w:keepNext/>
        <w:rPr>
          <w:rtl/>
        </w:rPr>
      </w:pPr>
      <w:bookmarkStart w:id="547" w:name="ET_yor_היור_ארז_מלול___יורַ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7"/>
    </w:p>
    <w:p w14:paraId="4A86733A" w14:textId="77777777" w:rsidR="001415F6" w:rsidRDefault="001415F6" w:rsidP="001415F6">
      <w:pPr>
        <w:pStyle w:val="KeepWithNext"/>
        <w:rPr>
          <w:rtl/>
          <w:lang w:eastAsia="he-IL"/>
        </w:rPr>
      </w:pPr>
    </w:p>
    <w:p w14:paraId="22FF62C5" w14:textId="77777777" w:rsidR="001415F6" w:rsidRDefault="001415F6" w:rsidP="001415F6">
      <w:pPr>
        <w:rPr>
          <w:rtl/>
          <w:lang w:eastAsia="he-IL"/>
        </w:rPr>
      </w:pPr>
      <w:bookmarkStart w:id="548" w:name="_ETM_Q1_626378"/>
      <w:bookmarkStart w:id="549" w:name="_ETM_Q1_626391"/>
      <w:bookmarkEnd w:id="548"/>
      <w:bookmarkEnd w:id="549"/>
      <w:r>
        <w:rPr>
          <w:rtl/>
          <w:lang w:eastAsia="he-IL"/>
        </w:rPr>
        <w:t>זה בתמיכות</w:t>
      </w:r>
      <w:bookmarkStart w:id="550" w:name="_ETM_Q1_625006"/>
      <w:bookmarkEnd w:id="550"/>
      <w:r>
        <w:rPr>
          <w:rtl/>
          <w:lang w:eastAsia="he-IL"/>
        </w:rPr>
        <w:t xml:space="preserve">, זה בהוראת השעה </w:t>
      </w:r>
      <w:bookmarkStart w:id="551" w:name="_ETM_Q1_630972"/>
      <w:bookmarkEnd w:id="551"/>
      <w:r>
        <w:rPr>
          <w:rtl/>
          <w:lang w:eastAsia="he-IL"/>
        </w:rPr>
        <w:t xml:space="preserve">או </w:t>
      </w:r>
      <w:bookmarkStart w:id="552" w:name="_ETM_Q1_626450"/>
      <w:bookmarkEnd w:id="552"/>
      <w:r>
        <w:rPr>
          <w:rtl/>
          <w:lang w:eastAsia="he-IL"/>
        </w:rPr>
        <w:t>בעצם</w:t>
      </w:r>
      <w:bookmarkStart w:id="553" w:name="_ETM_Q1_627458"/>
      <w:bookmarkStart w:id="554" w:name="_ETM_Q1_627585"/>
      <w:bookmarkEnd w:id="553"/>
      <w:bookmarkEnd w:id="554"/>
      <w:r>
        <w:rPr>
          <w:rtl/>
          <w:lang w:eastAsia="he-IL"/>
        </w:rPr>
        <w:t>?</w:t>
      </w:r>
    </w:p>
    <w:p w14:paraId="3A7CEC38" w14:textId="77777777" w:rsidR="001415F6" w:rsidRDefault="001415F6" w:rsidP="001415F6">
      <w:pPr>
        <w:rPr>
          <w:rtl/>
          <w:lang w:eastAsia="he-IL"/>
        </w:rPr>
      </w:pPr>
      <w:bookmarkStart w:id="555" w:name="_ETM_Q1_627965"/>
      <w:bookmarkStart w:id="556" w:name="_ETM_Q1_628042"/>
      <w:bookmarkStart w:id="557" w:name="_ETM_Q1_629210"/>
      <w:bookmarkEnd w:id="555"/>
      <w:bookmarkEnd w:id="556"/>
      <w:bookmarkEnd w:id="557"/>
    </w:p>
    <w:p w14:paraId="657EF336" w14:textId="77777777" w:rsidR="001415F6" w:rsidRDefault="001415F6" w:rsidP="001415F6">
      <w:pPr>
        <w:pStyle w:val="afb"/>
        <w:keepNext/>
        <w:rPr>
          <w:rtl/>
          <w:lang w:eastAsia="he-IL"/>
        </w:rPr>
      </w:pPr>
      <w:bookmarkStart w:id="558" w:name="ET_guest_אלעד_עמיחי_6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58"/>
    </w:p>
    <w:p w14:paraId="52455AC6" w14:textId="77777777" w:rsidR="001415F6" w:rsidRDefault="001415F6" w:rsidP="001415F6">
      <w:pPr>
        <w:pStyle w:val="KeepWithNext"/>
        <w:rPr>
          <w:rtl/>
          <w:lang w:eastAsia="he-IL"/>
        </w:rPr>
      </w:pPr>
    </w:p>
    <w:p w14:paraId="49B836F2" w14:textId="77777777" w:rsidR="001415F6" w:rsidRDefault="001415F6" w:rsidP="001415F6">
      <w:pPr>
        <w:rPr>
          <w:rtl/>
          <w:lang w:eastAsia="he-IL"/>
        </w:rPr>
      </w:pPr>
      <w:bookmarkStart w:id="559" w:name="_ETM_Q1_629632"/>
      <w:bookmarkStart w:id="560" w:name="_ETM_Q1_629647"/>
      <w:bookmarkEnd w:id="559"/>
      <w:bookmarkEnd w:id="560"/>
      <w:r>
        <w:rPr>
          <w:rtl/>
          <w:lang w:eastAsia="he-IL"/>
        </w:rPr>
        <w:t xml:space="preserve">לא, זה בסך </w:t>
      </w:r>
      <w:proofErr w:type="spellStart"/>
      <w:r>
        <w:rPr>
          <w:rtl/>
          <w:lang w:eastAsia="he-IL"/>
        </w:rPr>
        <w:t>הכל</w:t>
      </w:r>
      <w:proofErr w:type="spellEnd"/>
      <w:r>
        <w:rPr>
          <w:rtl/>
          <w:lang w:eastAsia="he-IL"/>
        </w:rPr>
        <w:t xml:space="preserve">. זה רק, </w:t>
      </w:r>
      <w:bookmarkStart w:id="561" w:name="_ETM_Q1_634736"/>
      <w:bookmarkEnd w:id="561"/>
      <w:r>
        <w:rPr>
          <w:rtl/>
          <w:lang w:eastAsia="he-IL"/>
        </w:rPr>
        <w:t xml:space="preserve">אני רוצה </w:t>
      </w:r>
      <w:bookmarkStart w:id="562" w:name="_ETM_Q1_630848"/>
      <w:bookmarkEnd w:id="562"/>
      <w:r>
        <w:rPr>
          <w:rtl/>
          <w:lang w:eastAsia="he-IL"/>
        </w:rPr>
        <w:t>להראות שהמגמה בקרן רק - - -</w:t>
      </w:r>
      <w:bookmarkStart w:id="563" w:name="_ETM_Q1_632280"/>
      <w:bookmarkStart w:id="564" w:name="_ETM_Q1_632506"/>
      <w:bookmarkEnd w:id="563"/>
      <w:bookmarkEnd w:id="564"/>
    </w:p>
    <w:p w14:paraId="3B20B3A9" w14:textId="77777777" w:rsidR="001415F6" w:rsidRDefault="001415F6" w:rsidP="001415F6">
      <w:pPr>
        <w:rPr>
          <w:rtl/>
          <w:lang w:eastAsia="he-IL"/>
        </w:rPr>
      </w:pPr>
      <w:bookmarkStart w:id="565" w:name="_ETM_Q1_632605"/>
      <w:bookmarkStart w:id="566" w:name="_ETM_Q1_633193"/>
      <w:bookmarkEnd w:id="565"/>
      <w:bookmarkEnd w:id="566"/>
    </w:p>
    <w:p w14:paraId="70993AC0" w14:textId="77777777" w:rsidR="001415F6" w:rsidRDefault="001415F6" w:rsidP="001415F6">
      <w:pPr>
        <w:pStyle w:val="af8"/>
        <w:keepNext/>
        <w:rPr>
          <w:rtl/>
        </w:rPr>
      </w:pPr>
      <w:bookmarkStart w:id="567" w:name="ET_yor_היור_ארז_מלול___יורַ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7"/>
    </w:p>
    <w:p w14:paraId="416FC838" w14:textId="77777777" w:rsidR="001415F6" w:rsidRDefault="001415F6" w:rsidP="001415F6">
      <w:pPr>
        <w:pStyle w:val="KeepWithNext"/>
        <w:rPr>
          <w:rtl/>
          <w:lang w:eastAsia="he-IL"/>
        </w:rPr>
      </w:pPr>
    </w:p>
    <w:p w14:paraId="7860D88B" w14:textId="77777777" w:rsidR="001415F6" w:rsidRDefault="001415F6" w:rsidP="001415F6">
      <w:pPr>
        <w:rPr>
          <w:rtl/>
          <w:lang w:eastAsia="he-IL"/>
        </w:rPr>
      </w:pPr>
      <w:bookmarkStart w:id="568" w:name="_ETM_Q1_633576"/>
      <w:bookmarkStart w:id="569" w:name="_ETM_Q1_633592"/>
      <w:bookmarkEnd w:id="568"/>
      <w:bookmarkEnd w:id="569"/>
      <w:r>
        <w:rPr>
          <w:rtl/>
          <w:lang w:eastAsia="he-IL"/>
        </w:rPr>
        <w:t xml:space="preserve">מה קורה </w:t>
      </w:r>
      <w:bookmarkStart w:id="570" w:name="_ETM_Q1_634806"/>
      <w:bookmarkEnd w:id="570"/>
      <w:r>
        <w:rPr>
          <w:rtl/>
          <w:lang w:eastAsia="he-IL"/>
        </w:rPr>
        <w:t xml:space="preserve">סתם ככה עם המפעלים </w:t>
      </w:r>
      <w:bookmarkStart w:id="571" w:name="_ETM_Q1_632690"/>
      <w:bookmarkEnd w:id="571"/>
      <w:r>
        <w:rPr>
          <w:rtl/>
          <w:lang w:eastAsia="he-IL"/>
        </w:rPr>
        <w:t xml:space="preserve">האלה? לא, </w:t>
      </w:r>
      <w:bookmarkStart w:id="572" w:name="_ETM_Q1_633486"/>
      <w:bookmarkEnd w:id="572"/>
      <w:r>
        <w:rPr>
          <w:rtl/>
          <w:lang w:eastAsia="he-IL"/>
        </w:rPr>
        <w:t>אני לא מבין.</w:t>
      </w:r>
    </w:p>
    <w:p w14:paraId="36604249" w14:textId="77777777" w:rsidR="001415F6" w:rsidRDefault="001415F6" w:rsidP="001415F6">
      <w:pPr>
        <w:rPr>
          <w:rtl/>
          <w:lang w:eastAsia="he-IL"/>
        </w:rPr>
      </w:pPr>
      <w:bookmarkStart w:id="573" w:name="_ETM_Q1_634854"/>
      <w:bookmarkStart w:id="574" w:name="_ETM_Q1_634921"/>
      <w:bookmarkStart w:id="575" w:name="_ETM_Q1_635417"/>
      <w:bookmarkEnd w:id="573"/>
      <w:bookmarkEnd w:id="574"/>
      <w:bookmarkEnd w:id="575"/>
    </w:p>
    <w:p w14:paraId="25DBB2AD" w14:textId="77777777" w:rsidR="001415F6" w:rsidRDefault="001415F6" w:rsidP="001415F6">
      <w:pPr>
        <w:pStyle w:val="afb"/>
        <w:keepNext/>
        <w:rPr>
          <w:rtl/>
          <w:lang w:eastAsia="he-IL"/>
        </w:rPr>
      </w:pPr>
      <w:bookmarkStart w:id="576" w:name="ET_guest_אלעד_עמיחי_6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76"/>
    </w:p>
    <w:p w14:paraId="78626D9D" w14:textId="77777777" w:rsidR="001415F6" w:rsidRDefault="001415F6" w:rsidP="001415F6">
      <w:pPr>
        <w:pStyle w:val="KeepWithNext"/>
        <w:rPr>
          <w:rtl/>
          <w:lang w:eastAsia="he-IL"/>
        </w:rPr>
      </w:pPr>
    </w:p>
    <w:p w14:paraId="731406E9" w14:textId="77777777" w:rsidR="001415F6" w:rsidRDefault="001415F6" w:rsidP="001415F6">
      <w:pPr>
        <w:rPr>
          <w:rtl/>
          <w:lang w:eastAsia="he-IL"/>
        </w:rPr>
      </w:pPr>
      <w:bookmarkStart w:id="577" w:name="_ETM_Q1_635792"/>
      <w:bookmarkStart w:id="578" w:name="_ETM_Q1_635802"/>
      <w:bookmarkEnd w:id="577"/>
      <w:bookmarkEnd w:id="578"/>
      <w:r>
        <w:rPr>
          <w:rtl/>
          <w:lang w:eastAsia="he-IL"/>
        </w:rPr>
        <w:t xml:space="preserve">שבקרן רק </w:t>
      </w:r>
      <w:bookmarkStart w:id="579" w:name="_ETM_Q1_638081"/>
      <w:bookmarkEnd w:id="579"/>
      <w:r>
        <w:rPr>
          <w:rtl/>
          <w:lang w:eastAsia="he-IL"/>
        </w:rPr>
        <w:t xml:space="preserve">נאספים כספים - - </w:t>
      </w:r>
      <w:bookmarkStart w:id="580" w:name="_ETM_Q1_635354"/>
      <w:bookmarkEnd w:id="580"/>
      <w:r>
        <w:rPr>
          <w:rtl/>
          <w:lang w:eastAsia="he-IL"/>
        </w:rPr>
        <w:t>-</w:t>
      </w:r>
      <w:bookmarkStart w:id="581" w:name="_ETM_Q1_635681"/>
      <w:bookmarkEnd w:id="581"/>
    </w:p>
    <w:p w14:paraId="625A019E" w14:textId="77777777" w:rsidR="001415F6" w:rsidRDefault="001415F6" w:rsidP="001415F6">
      <w:pPr>
        <w:rPr>
          <w:rtl/>
          <w:lang w:eastAsia="he-IL"/>
        </w:rPr>
      </w:pPr>
      <w:bookmarkStart w:id="582" w:name="_ETM_Q1_635751"/>
      <w:bookmarkStart w:id="583" w:name="_ETM_Q1_636231"/>
      <w:bookmarkEnd w:id="582"/>
      <w:bookmarkEnd w:id="583"/>
    </w:p>
    <w:p w14:paraId="31FCF6AC" w14:textId="77777777" w:rsidR="001415F6" w:rsidRDefault="001415F6" w:rsidP="001415F6">
      <w:pPr>
        <w:pStyle w:val="af8"/>
        <w:keepNext/>
        <w:rPr>
          <w:rtl/>
        </w:rPr>
      </w:pPr>
      <w:bookmarkStart w:id="584" w:name="ET_yor_היור_ארז_מלול___יורַ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4"/>
    </w:p>
    <w:p w14:paraId="508FEA04" w14:textId="77777777" w:rsidR="001415F6" w:rsidRDefault="001415F6" w:rsidP="001415F6">
      <w:pPr>
        <w:pStyle w:val="KeepWithNext"/>
        <w:rPr>
          <w:rtl/>
          <w:lang w:eastAsia="he-IL"/>
        </w:rPr>
      </w:pPr>
    </w:p>
    <w:p w14:paraId="3C118ADF" w14:textId="77777777" w:rsidR="001415F6" w:rsidRDefault="001415F6" w:rsidP="001415F6">
      <w:pPr>
        <w:rPr>
          <w:rtl/>
          <w:lang w:eastAsia="he-IL"/>
        </w:rPr>
      </w:pPr>
      <w:bookmarkStart w:id="585" w:name="_ETM_Q1_636617"/>
      <w:bookmarkStart w:id="586" w:name="_ETM_Q1_636630"/>
      <w:bookmarkEnd w:id="585"/>
      <w:bookmarkEnd w:id="586"/>
      <w:r>
        <w:rPr>
          <w:rtl/>
          <w:lang w:eastAsia="he-IL"/>
        </w:rPr>
        <w:t>המפעלים האלה, הם עובדים?</w:t>
      </w:r>
    </w:p>
    <w:p w14:paraId="08096AAD" w14:textId="77777777" w:rsidR="001415F6" w:rsidRDefault="001415F6" w:rsidP="001415F6">
      <w:pPr>
        <w:rPr>
          <w:rtl/>
          <w:lang w:eastAsia="he-IL"/>
        </w:rPr>
      </w:pPr>
      <w:bookmarkStart w:id="587" w:name="_ETM_Q1_641987"/>
      <w:bookmarkStart w:id="588" w:name="_ETM_Q1_642059"/>
      <w:bookmarkStart w:id="589" w:name="_ETM_Q1_642860"/>
      <w:bookmarkEnd w:id="587"/>
      <w:bookmarkEnd w:id="588"/>
      <w:bookmarkEnd w:id="589"/>
    </w:p>
    <w:p w14:paraId="6C4E2445" w14:textId="77777777" w:rsidR="001415F6" w:rsidRDefault="001415F6" w:rsidP="001415F6">
      <w:pPr>
        <w:pStyle w:val="afb"/>
        <w:keepNext/>
        <w:rPr>
          <w:rtl/>
          <w:lang w:eastAsia="he-IL"/>
        </w:rPr>
      </w:pPr>
      <w:bookmarkStart w:id="590" w:name="ET_guest_אלעד_עמיחי_6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90"/>
    </w:p>
    <w:p w14:paraId="0CD25877" w14:textId="77777777" w:rsidR="001415F6" w:rsidRDefault="001415F6" w:rsidP="001415F6">
      <w:pPr>
        <w:pStyle w:val="KeepWithNext"/>
        <w:rPr>
          <w:rtl/>
          <w:lang w:eastAsia="he-IL"/>
        </w:rPr>
      </w:pPr>
    </w:p>
    <w:p w14:paraId="7C988832" w14:textId="77777777" w:rsidR="001415F6" w:rsidRDefault="001415F6" w:rsidP="001415F6">
      <w:pPr>
        <w:rPr>
          <w:rtl/>
          <w:lang w:eastAsia="he-IL"/>
        </w:rPr>
      </w:pPr>
      <w:bookmarkStart w:id="591" w:name="_ETM_Q1_643289"/>
      <w:bookmarkStart w:id="592" w:name="_ETM_Q1_643301"/>
      <w:bookmarkEnd w:id="591"/>
      <w:bookmarkEnd w:id="592"/>
      <w:r>
        <w:rPr>
          <w:rtl/>
          <w:lang w:eastAsia="he-IL"/>
        </w:rPr>
        <w:t>הם עובדים. המפע</w:t>
      </w:r>
      <w:bookmarkStart w:id="593" w:name="_ETM_Q1_641184"/>
      <w:bookmarkEnd w:id="593"/>
      <w:r>
        <w:rPr>
          <w:rtl/>
          <w:lang w:eastAsia="he-IL"/>
        </w:rPr>
        <w:t xml:space="preserve">לים </w:t>
      </w:r>
      <w:bookmarkStart w:id="594" w:name="_ETM_Q1_641757"/>
      <w:bookmarkEnd w:id="594"/>
      <w:r>
        <w:rPr>
          <w:rtl/>
          <w:lang w:eastAsia="he-IL"/>
        </w:rPr>
        <w:t xml:space="preserve">האלה עובדים, ממיינים פסולת. עדיין חסרים הרבה מאוד מפעלים. זאת </w:t>
      </w:r>
      <w:bookmarkStart w:id="595" w:name="_ETM_Q1_649441"/>
      <w:bookmarkEnd w:id="595"/>
      <w:r>
        <w:rPr>
          <w:rtl/>
          <w:lang w:eastAsia="he-IL"/>
        </w:rPr>
        <w:t xml:space="preserve">אומרת, </w:t>
      </w:r>
      <w:bookmarkStart w:id="596" w:name="_ETM_Q1_645425"/>
      <w:bookmarkEnd w:id="596"/>
      <w:r>
        <w:rPr>
          <w:rtl/>
          <w:lang w:eastAsia="he-IL"/>
        </w:rPr>
        <w:t>הפריסה עדיין חסרה. כרגע, מבחינת מפעלי מיון, שהם שלב</w:t>
      </w:r>
      <w:bookmarkStart w:id="597" w:name="_ETM_Q1_653197"/>
      <w:bookmarkEnd w:id="597"/>
      <w:r>
        <w:rPr>
          <w:rtl/>
          <w:lang w:eastAsia="he-IL"/>
        </w:rPr>
        <w:t xml:space="preserve"> ביניים בדרך למחזור, הפריסה היא יחסית </w:t>
      </w:r>
      <w:bookmarkStart w:id="598" w:name="_ETM_Q1_652936"/>
      <w:bookmarkEnd w:id="598"/>
      <w:r>
        <w:rPr>
          <w:rtl/>
          <w:lang w:eastAsia="he-IL"/>
        </w:rPr>
        <w:t xml:space="preserve">טובה. מפעלי הקצה - </w:t>
      </w:r>
      <w:bookmarkStart w:id="599" w:name="_ETM_Q1_656863"/>
      <w:bookmarkEnd w:id="599"/>
      <w:r>
        <w:rPr>
          <w:rtl/>
          <w:lang w:eastAsia="he-IL"/>
        </w:rPr>
        <w:t>- -</w:t>
      </w:r>
    </w:p>
    <w:p w14:paraId="02ADE47F" w14:textId="77777777" w:rsidR="001415F6" w:rsidRDefault="001415F6" w:rsidP="001415F6">
      <w:pPr>
        <w:rPr>
          <w:rtl/>
          <w:lang w:eastAsia="he-IL"/>
        </w:rPr>
      </w:pPr>
      <w:bookmarkStart w:id="600" w:name="_ETM_Q1_657239"/>
      <w:bookmarkStart w:id="601" w:name="_ETM_Q1_657311"/>
      <w:bookmarkStart w:id="602" w:name="_ETM_Q1_657866"/>
      <w:bookmarkEnd w:id="600"/>
      <w:bookmarkEnd w:id="601"/>
      <w:bookmarkEnd w:id="602"/>
    </w:p>
    <w:p w14:paraId="64239934" w14:textId="77777777" w:rsidR="001415F6" w:rsidRDefault="001415F6" w:rsidP="001415F6">
      <w:pPr>
        <w:pStyle w:val="af8"/>
        <w:keepNext/>
        <w:rPr>
          <w:rtl/>
        </w:rPr>
      </w:pPr>
      <w:bookmarkStart w:id="603" w:name="ET_yor_היור_ארז_מלול___יורַ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3"/>
    </w:p>
    <w:p w14:paraId="44B93B28" w14:textId="77777777" w:rsidR="001415F6" w:rsidRDefault="001415F6" w:rsidP="001415F6">
      <w:pPr>
        <w:pStyle w:val="KeepWithNext"/>
        <w:rPr>
          <w:rtl/>
          <w:lang w:eastAsia="he-IL"/>
        </w:rPr>
      </w:pPr>
    </w:p>
    <w:p w14:paraId="111F4128" w14:textId="77777777" w:rsidR="001415F6" w:rsidRDefault="001415F6" w:rsidP="001415F6">
      <w:pPr>
        <w:rPr>
          <w:rtl/>
          <w:lang w:eastAsia="he-IL"/>
        </w:rPr>
      </w:pPr>
      <w:bookmarkStart w:id="604" w:name="_ETM_Q1_658306"/>
      <w:bookmarkStart w:id="605" w:name="_ETM_Q1_658320"/>
      <w:bookmarkStart w:id="606" w:name="_ETM_Q1_653335"/>
      <w:bookmarkEnd w:id="604"/>
      <w:bookmarkEnd w:id="605"/>
      <w:bookmarkEnd w:id="606"/>
      <w:r>
        <w:rPr>
          <w:rtl/>
          <w:lang w:eastAsia="he-IL"/>
        </w:rPr>
        <w:t>והשוטף של המפעלים, מי מממן?</w:t>
      </w:r>
    </w:p>
    <w:p w14:paraId="771343EA" w14:textId="77777777" w:rsidR="001415F6" w:rsidRDefault="001415F6" w:rsidP="001415F6">
      <w:pPr>
        <w:rPr>
          <w:rtl/>
          <w:lang w:eastAsia="he-IL"/>
        </w:rPr>
      </w:pPr>
      <w:bookmarkStart w:id="607" w:name="_ETM_Q1_660027"/>
      <w:bookmarkStart w:id="608" w:name="_ETM_Q1_660108"/>
      <w:bookmarkStart w:id="609" w:name="_ETM_Q1_660659"/>
      <w:bookmarkEnd w:id="607"/>
      <w:bookmarkEnd w:id="608"/>
      <w:bookmarkEnd w:id="609"/>
    </w:p>
    <w:p w14:paraId="3921648A" w14:textId="77777777" w:rsidR="001415F6" w:rsidRDefault="001415F6" w:rsidP="001415F6">
      <w:pPr>
        <w:pStyle w:val="afb"/>
        <w:keepNext/>
        <w:rPr>
          <w:rtl/>
          <w:lang w:eastAsia="he-IL"/>
        </w:rPr>
      </w:pPr>
      <w:bookmarkStart w:id="610" w:name="ET_guest_אלעד_עמיחי_6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10"/>
    </w:p>
    <w:p w14:paraId="511AD7C6" w14:textId="77777777" w:rsidR="001415F6" w:rsidRDefault="001415F6" w:rsidP="001415F6">
      <w:pPr>
        <w:pStyle w:val="KeepWithNext"/>
        <w:rPr>
          <w:rtl/>
          <w:lang w:eastAsia="he-IL"/>
        </w:rPr>
      </w:pPr>
    </w:p>
    <w:p w14:paraId="0DD4B860" w14:textId="77777777" w:rsidR="001415F6" w:rsidRDefault="001415F6" w:rsidP="001415F6">
      <w:pPr>
        <w:rPr>
          <w:rtl/>
          <w:lang w:eastAsia="he-IL"/>
        </w:rPr>
      </w:pPr>
      <w:bookmarkStart w:id="611" w:name="_ETM_Q1_661065"/>
      <w:bookmarkStart w:id="612" w:name="_ETM_Q1_661078"/>
      <w:bookmarkStart w:id="613" w:name="_ETM_Q1_656085"/>
      <w:bookmarkEnd w:id="611"/>
      <w:bookmarkEnd w:id="612"/>
      <w:bookmarkEnd w:id="613"/>
      <w:r>
        <w:rPr>
          <w:rtl/>
          <w:lang w:eastAsia="he-IL"/>
        </w:rPr>
        <w:t xml:space="preserve">הקרן מסייעת גם </w:t>
      </w:r>
      <w:bookmarkStart w:id="614" w:name="_ETM_Q1_660028"/>
      <w:bookmarkEnd w:id="614"/>
      <w:r>
        <w:rPr>
          <w:rtl/>
          <w:lang w:eastAsia="he-IL"/>
        </w:rPr>
        <w:t>בהקמה וגם בשוטף.</w:t>
      </w:r>
      <w:bookmarkStart w:id="615" w:name="_ETM_Q1_662722"/>
      <w:bookmarkEnd w:id="615"/>
    </w:p>
    <w:p w14:paraId="34B1EE80" w14:textId="77777777" w:rsidR="001415F6" w:rsidRDefault="001415F6" w:rsidP="001415F6">
      <w:pPr>
        <w:rPr>
          <w:rtl/>
          <w:lang w:eastAsia="he-IL"/>
        </w:rPr>
      </w:pPr>
      <w:bookmarkStart w:id="616" w:name="_ETM_Q1_662802"/>
      <w:bookmarkStart w:id="617" w:name="_ETM_Q1_664204"/>
      <w:bookmarkEnd w:id="616"/>
      <w:bookmarkEnd w:id="617"/>
    </w:p>
    <w:p w14:paraId="2917841C" w14:textId="77777777" w:rsidR="001415F6" w:rsidRDefault="001415F6" w:rsidP="001415F6">
      <w:pPr>
        <w:pStyle w:val="af8"/>
        <w:keepNext/>
        <w:rPr>
          <w:rtl/>
        </w:rPr>
      </w:pPr>
      <w:bookmarkStart w:id="618" w:name="ET_yor_היור_ארז_מלול___יורַ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8"/>
    </w:p>
    <w:p w14:paraId="0633F753" w14:textId="77777777" w:rsidR="001415F6" w:rsidRDefault="001415F6" w:rsidP="001415F6">
      <w:pPr>
        <w:pStyle w:val="KeepWithNext"/>
        <w:rPr>
          <w:rtl/>
          <w:lang w:eastAsia="he-IL"/>
        </w:rPr>
      </w:pPr>
    </w:p>
    <w:p w14:paraId="12A3D3C4" w14:textId="77777777" w:rsidR="001415F6" w:rsidRDefault="001415F6" w:rsidP="001415F6">
      <w:pPr>
        <w:rPr>
          <w:rtl/>
          <w:lang w:eastAsia="he-IL"/>
        </w:rPr>
      </w:pPr>
      <w:bookmarkStart w:id="619" w:name="_ETM_Q1_664639"/>
      <w:bookmarkStart w:id="620" w:name="_ETM_Q1_664652"/>
      <w:bookmarkStart w:id="621" w:name="_ETM_Q1_659660"/>
      <w:bookmarkEnd w:id="619"/>
      <w:bookmarkEnd w:id="620"/>
      <w:bookmarkEnd w:id="621"/>
      <w:r>
        <w:rPr>
          <w:rtl/>
          <w:lang w:eastAsia="he-IL"/>
        </w:rPr>
        <w:t>בשוטף. אז בעתיד, כשכבר המפעלים קיימים י</w:t>
      </w:r>
      <w:bookmarkStart w:id="622" w:name="_ETM_Q1_663894"/>
      <w:bookmarkEnd w:id="622"/>
      <w:r>
        <w:rPr>
          <w:rtl/>
          <w:lang w:eastAsia="he-IL"/>
        </w:rPr>
        <w:t xml:space="preserve">יוצר </w:t>
      </w:r>
      <w:bookmarkStart w:id="623" w:name="_ETM_Q1_664721"/>
      <w:bookmarkEnd w:id="623"/>
      <w:r>
        <w:rPr>
          <w:rtl/>
          <w:lang w:eastAsia="he-IL"/>
        </w:rPr>
        <w:t>לכם עודפים של מאות מיליונים</w:t>
      </w:r>
      <w:bookmarkStart w:id="624" w:name="_ETM_Q1_664049"/>
      <w:bookmarkEnd w:id="624"/>
      <w:r>
        <w:rPr>
          <w:rtl/>
          <w:lang w:eastAsia="he-IL"/>
        </w:rPr>
        <w:t>?</w:t>
      </w:r>
      <w:bookmarkStart w:id="625" w:name="_ETM_Q1_664377"/>
      <w:bookmarkEnd w:id="625"/>
    </w:p>
    <w:p w14:paraId="31FFCAEA" w14:textId="77777777" w:rsidR="001415F6" w:rsidRDefault="001415F6" w:rsidP="001415F6">
      <w:pPr>
        <w:rPr>
          <w:rtl/>
          <w:lang w:eastAsia="he-IL"/>
        </w:rPr>
      </w:pPr>
      <w:bookmarkStart w:id="626" w:name="_ETM_Q1_664466"/>
      <w:bookmarkStart w:id="627" w:name="_ETM_Q1_665015"/>
      <w:bookmarkEnd w:id="626"/>
      <w:bookmarkEnd w:id="627"/>
    </w:p>
    <w:p w14:paraId="3D183C23" w14:textId="77777777" w:rsidR="001415F6" w:rsidRDefault="001415F6" w:rsidP="001415F6">
      <w:pPr>
        <w:pStyle w:val="afb"/>
        <w:keepNext/>
        <w:rPr>
          <w:rtl/>
          <w:lang w:eastAsia="he-IL"/>
        </w:rPr>
      </w:pPr>
      <w:bookmarkStart w:id="628" w:name="ET_guest_אלעד_עמיחי_71"/>
      <w:r>
        <w:rPr>
          <w:rStyle w:val="TagStyle"/>
          <w:rFonts w:hint="cs"/>
          <w:rtl/>
        </w:rPr>
        <w:lastRenderedPageBreak/>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28"/>
    </w:p>
    <w:p w14:paraId="65C7EF57" w14:textId="77777777" w:rsidR="001415F6" w:rsidRDefault="001415F6" w:rsidP="001415F6">
      <w:pPr>
        <w:pStyle w:val="KeepWithNext"/>
        <w:rPr>
          <w:rtl/>
          <w:lang w:eastAsia="he-IL"/>
        </w:rPr>
      </w:pPr>
      <w:bookmarkStart w:id="629" w:name="_ETM_Q1_713983"/>
      <w:bookmarkStart w:id="630" w:name="_ETM_Q1_709348"/>
      <w:bookmarkEnd w:id="629"/>
      <w:bookmarkEnd w:id="630"/>
    </w:p>
    <w:p w14:paraId="4235DAA3" w14:textId="77777777" w:rsidR="001415F6" w:rsidRDefault="001415F6" w:rsidP="001415F6">
      <w:pPr>
        <w:rPr>
          <w:rtl/>
          <w:lang w:eastAsia="he-IL"/>
        </w:rPr>
      </w:pPr>
      <w:bookmarkStart w:id="631" w:name="_ETM_Q1_665471"/>
      <w:bookmarkStart w:id="632" w:name="_ETM_Q1_665485"/>
      <w:bookmarkEnd w:id="631"/>
      <w:bookmarkEnd w:id="632"/>
      <w:r>
        <w:rPr>
          <w:rtl/>
          <w:lang w:eastAsia="he-IL"/>
        </w:rPr>
        <w:t>למה עודפים?</w:t>
      </w:r>
      <w:r>
        <w:rPr>
          <w:rFonts w:hint="cs"/>
          <w:lang w:eastAsia="he-IL"/>
        </w:rPr>
        <w:t xml:space="preserve"> </w:t>
      </w:r>
      <w:proofErr w:type="spellStart"/>
      <w:r>
        <w:rPr>
          <w:rtl/>
          <w:lang w:eastAsia="he-IL"/>
        </w:rPr>
        <w:t>חוסרים</w:t>
      </w:r>
      <w:proofErr w:type="spellEnd"/>
      <w:r>
        <w:rPr>
          <w:rtl/>
          <w:lang w:eastAsia="he-IL"/>
        </w:rPr>
        <w:t>.</w:t>
      </w:r>
    </w:p>
    <w:p w14:paraId="271166A0" w14:textId="77777777" w:rsidR="001415F6" w:rsidRDefault="001415F6" w:rsidP="001415F6">
      <w:pPr>
        <w:rPr>
          <w:rtl/>
          <w:lang w:eastAsia="he-IL"/>
        </w:rPr>
      </w:pPr>
      <w:bookmarkStart w:id="633" w:name="_ETM_Q1_670800"/>
      <w:bookmarkStart w:id="634" w:name="_ETM_Q1_670886"/>
      <w:bookmarkStart w:id="635" w:name="_ETM_Q1_671808"/>
      <w:bookmarkEnd w:id="633"/>
      <w:bookmarkEnd w:id="634"/>
      <w:bookmarkEnd w:id="635"/>
    </w:p>
    <w:p w14:paraId="619ABF92" w14:textId="77777777" w:rsidR="001415F6" w:rsidRDefault="001415F6" w:rsidP="001415F6">
      <w:pPr>
        <w:pStyle w:val="af8"/>
        <w:keepNext/>
        <w:rPr>
          <w:rtl/>
        </w:rPr>
      </w:pPr>
      <w:bookmarkStart w:id="636" w:name="ET_yor_היור_ארז_מלול___יורַ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6"/>
    </w:p>
    <w:p w14:paraId="08B42DC4" w14:textId="77777777" w:rsidR="001415F6" w:rsidRDefault="001415F6" w:rsidP="001415F6">
      <w:pPr>
        <w:pStyle w:val="KeepWithNext"/>
        <w:rPr>
          <w:rtl/>
          <w:lang w:eastAsia="he-IL"/>
        </w:rPr>
      </w:pPr>
    </w:p>
    <w:p w14:paraId="034C76FF" w14:textId="77777777" w:rsidR="001415F6" w:rsidRDefault="001415F6" w:rsidP="001415F6">
      <w:pPr>
        <w:rPr>
          <w:rtl/>
          <w:lang w:eastAsia="he-IL"/>
        </w:rPr>
      </w:pPr>
      <w:bookmarkStart w:id="637" w:name="_ETM_Q1_672282"/>
      <w:bookmarkStart w:id="638" w:name="_ETM_Q1_667305"/>
      <w:bookmarkEnd w:id="637"/>
      <w:bookmarkEnd w:id="638"/>
      <w:r>
        <w:rPr>
          <w:rtl/>
          <w:lang w:eastAsia="he-IL"/>
        </w:rPr>
        <w:t xml:space="preserve">למה? למה </w:t>
      </w:r>
      <w:proofErr w:type="spellStart"/>
      <w:r>
        <w:rPr>
          <w:rtl/>
          <w:lang w:eastAsia="he-IL"/>
        </w:rPr>
        <w:t>חוסרים</w:t>
      </w:r>
      <w:bookmarkStart w:id="639" w:name="_ETM_Q1_669694"/>
      <w:bookmarkStart w:id="640" w:name="_ETM_Q1_669787"/>
      <w:bookmarkEnd w:id="639"/>
      <w:bookmarkEnd w:id="640"/>
      <w:proofErr w:type="spellEnd"/>
      <w:r>
        <w:rPr>
          <w:rtl/>
          <w:lang w:eastAsia="he-IL"/>
        </w:rPr>
        <w:t>?</w:t>
      </w:r>
    </w:p>
    <w:p w14:paraId="277DD05B" w14:textId="77777777" w:rsidR="001415F6" w:rsidRDefault="001415F6" w:rsidP="001415F6">
      <w:pPr>
        <w:rPr>
          <w:rtl/>
          <w:lang w:eastAsia="he-IL"/>
        </w:rPr>
      </w:pPr>
      <w:bookmarkStart w:id="641" w:name="_ETM_Q1_670815"/>
      <w:bookmarkStart w:id="642" w:name="_ETM_Q1_671420"/>
      <w:bookmarkEnd w:id="641"/>
      <w:bookmarkEnd w:id="642"/>
    </w:p>
    <w:p w14:paraId="20AF03FC" w14:textId="77777777" w:rsidR="001415F6" w:rsidRDefault="001415F6" w:rsidP="001415F6">
      <w:pPr>
        <w:pStyle w:val="afb"/>
        <w:keepNext/>
        <w:rPr>
          <w:rtl/>
          <w:lang w:eastAsia="he-IL"/>
        </w:rPr>
      </w:pPr>
      <w:bookmarkStart w:id="643" w:name="ET_guest_אלעד_עמיחי_7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43"/>
    </w:p>
    <w:p w14:paraId="7538AB9E" w14:textId="77777777" w:rsidR="001415F6" w:rsidRDefault="001415F6" w:rsidP="001415F6">
      <w:pPr>
        <w:pStyle w:val="KeepWithNext"/>
        <w:rPr>
          <w:rtl/>
          <w:lang w:eastAsia="he-IL"/>
        </w:rPr>
      </w:pPr>
    </w:p>
    <w:p w14:paraId="1A1CBAC5" w14:textId="77777777" w:rsidR="001415F6" w:rsidRDefault="001415F6" w:rsidP="001415F6">
      <w:pPr>
        <w:rPr>
          <w:rtl/>
          <w:lang w:eastAsia="he-IL"/>
        </w:rPr>
      </w:pPr>
      <w:bookmarkStart w:id="644" w:name="_ETM_Q1_671839"/>
      <w:bookmarkStart w:id="645" w:name="_ETM_Q1_671853"/>
      <w:bookmarkEnd w:id="644"/>
      <w:bookmarkEnd w:id="645"/>
      <w:r>
        <w:rPr>
          <w:rtl/>
          <w:lang w:eastAsia="he-IL"/>
        </w:rPr>
        <w:t xml:space="preserve">כי ככל </w:t>
      </w:r>
      <w:bookmarkStart w:id="646" w:name="_ETM_Q1_672777"/>
      <w:bookmarkEnd w:id="646"/>
      <w:r>
        <w:rPr>
          <w:rtl/>
          <w:lang w:eastAsia="he-IL"/>
        </w:rPr>
        <w:t>שיהיו יות</w:t>
      </w:r>
      <w:bookmarkStart w:id="647" w:name="_ETM_Q1_669319"/>
      <w:bookmarkEnd w:id="647"/>
      <w:r>
        <w:rPr>
          <w:rtl/>
          <w:lang w:eastAsia="he-IL"/>
        </w:rPr>
        <w:t xml:space="preserve">ר מפעלים ותהיה יותר פעילות, הקרן </w:t>
      </w:r>
      <w:bookmarkStart w:id="648" w:name="_ETM_Q1_670248"/>
      <w:bookmarkEnd w:id="648"/>
      <w:r>
        <w:rPr>
          <w:rtl/>
          <w:lang w:eastAsia="he-IL"/>
        </w:rPr>
        <w:t>- - -</w:t>
      </w:r>
    </w:p>
    <w:p w14:paraId="5B35E078" w14:textId="77777777" w:rsidR="001415F6" w:rsidRDefault="001415F6" w:rsidP="001415F6">
      <w:pPr>
        <w:rPr>
          <w:rtl/>
          <w:lang w:eastAsia="he-IL"/>
        </w:rPr>
      </w:pPr>
      <w:bookmarkStart w:id="649" w:name="_ETM_Q1_671038"/>
      <w:bookmarkStart w:id="650" w:name="_ETM_Q1_671128"/>
      <w:bookmarkStart w:id="651" w:name="_ETM_Q1_671802"/>
      <w:bookmarkEnd w:id="649"/>
      <w:bookmarkEnd w:id="650"/>
      <w:bookmarkEnd w:id="651"/>
    </w:p>
    <w:p w14:paraId="3CF151AE" w14:textId="77777777" w:rsidR="001415F6" w:rsidRDefault="001415F6" w:rsidP="001415F6">
      <w:pPr>
        <w:pStyle w:val="af8"/>
        <w:keepNext/>
        <w:rPr>
          <w:rtl/>
        </w:rPr>
      </w:pPr>
      <w:bookmarkStart w:id="652" w:name="ET_yor_היור_ארז_מלול___יורַ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2"/>
    </w:p>
    <w:p w14:paraId="10D7643E" w14:textId="77777777" w:rsidR="001415F6" w:rsidRDefault="001415F6" w:rsidP="001415F6">
      <w:pPr>
        <w:pStyle w:val="KeepWithNext"/>
        <w:rPr>
          <w:rtl/>
          <w:lang w:eastAsia="he-IL"/>
        </w:rPr>
      </w:pPr>
    </w:p>
    <w:p w14:paraId="322D64CF" w14:textId="77777777" w:rsidR="001415F6" w:rsidRDefault="001415F6" w:rsidP="001415F6">
      <w:pPr>
        <w:rPr>
          <w:rtl/>
          <w:lang w:eastAsia="he-IL"/>
        </w:rPr>
      </w:pPr>
      <w:bookmarkStart w:id="653" w:name="_ETM_Q1_672283"/>
      <w:bookmarkStart w:id="654" w:name="_ETM_Q1_672296"/>
      <w:bookmarkStart w:id="655" w:name="_ETM_Q1_670100"/>
      <w:bookmarkEnd w:id="653"/>
      <w:bookmarkEnd w:id="654"/>
      <w:bookmarkEnd w:id="655"/>
      <w:r>
        <w:rPr>
          <w:rtl/>
          <w:lang w:eastAsia="he-IL"/>
        </w:rPr>
        <w:t xml:space="preserve">יש </w:t>
      </w:r>
      <w:bookmarkStart w:id="656" w:name="_ETM_Q1_673951"/>
      <w:bookmarkEnd w:id="656"/>
      <w:proofErr w:type="spellStart"/>
      <w:r>
        <w:rPr>
          <w:rtl/>
          <w:lang w:eastAsia="he-IL"/>
        </w:rPr>
        <w:t>תוכנית</w:t>
      </w:r>
      <w:proofErr w:type="spellEnd"/>
      <w:r>
        <w:rPr>
          <w:rtl/>
          <w:lang w:eastAsia="he-IL"/>
        </w:rPr>
        <w:t xml:space="preserve"> להקים עוד מפעלים?</w:t>
      </w:r>
      <w:bookmarkStart w:id="657" w:name="_ETM_Q1_676503"/>
      <w:bookmarkEnd w:id="657"/>
    </w:p>
    <w:p w14:paraId="12811B37" w14:textId="77777777" w:rsidR="001415F6" w:rsidRDefault="001415F6" w:rsidP="001415F6">
      <w:pPr>
        <w:rPr>
          <w:rtl/>
          <w:lang w:eastAsia="he-IL"/>
        </w:rPr>
      </w:pPr>
      <w:bookmarkStart w:id="658" w:name="_ETM_Q1_676585"/>
      <w:bookmarkStart w:id="659" w:name="_ETM_Q1_677212"/>
      <w:bookmarkEnd w:id="658"/>
      <w:bookmarkEnd w:id="659"/>
    </w:p>
    <w:p w14:paraId="7DFDC16D" w14:textId="77777777" w:rsidR="001415F6" w:rsidRDefault="001415F6" w:rsidP="001415F6">
      <w:pPr>
        <w:pStyle w:val="afb"/>
        <w:keepNext/>
        <w:rPr>
          <w:rtl/>
          <w:lang w:eastAsia="he-IL"/>
        </w:rPr>
      </w:pPr>
      <w:bookmarkStart w:id="660" w:name="ET_guest_אלעד_עמיחי_7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60"/>
    </w:p>
    <w:p w14:paraId="0AF27880" w14:textId="77777777" w:rsidR="001415F6" w:rsidRDefault="001415F6" w:rsidP="001415F6">
      <w:pPr>
        <w:pStyle w:val="KeepWithNext"/>
        <w:rPr>
          <w:rtl/>
          <w:lang w:eastAsia="he-IL"/>
        </w:rPr>
      </w:pPr>
    </w:p>
    <w:p w14:paraId="13056A65" w14:textId="77777777" w:rsidR="001415F6" w:rsidRDefault="001415F6" w:rsidP="001415F6">
      <w:pPr>
        <w:rPr>
          <w:rtl/>
          <w:lang w:eastAsia="he-IL"/>
        </w:rPr>
      </w:pPr>
      <w:bookmarkStart w:id="661" w:name="_ETM_Q1_677643"/>
      <w:bookmarkStart w:id="662" w:name="_ETM_Q1_677658"/>
      <w:bookmarkEnd w:id="661"/>
      <w:bookmarkEnd w:id="662"/>
      <w:r>
        <w:rPr>
          <w:rtl/>
          <w:lang w:eastAsia="he-IL"/>
        </w:rPr>
        <w:t>כן, בוודאי. ברחבי האר</w:t>
      </w:r>
      <w:bookmarkStart w:id="663" w:name="_ETM_Q1_676143"/>
      <w:bookmarkEnd w:id="663"/>
      <w:r>
        <w:rPr>
          <w:rtl/>
          <w:lang w:eastAsia="he-IL"/>
        </w:rPr>
        <w:t xml:space="preserve">ץ אנחנו צריכים </w:t>
      </w:r>
      <w:bookmarkStart w:id="664" w:name="_ETM_Q1_677576"/>
      <w:bookmarkEnd w:id="664"/>
      <w:r>
        <w:rPr>
          <w:rtl/>
          <w:lang w:eastAsia="he-IL"/>
        </w:rPr>
        <w:t xml:space="preserve">להקים עשרות מתקני מיון, מעל 20 ומשהו. ועוד מתקני, </w:t>
      </w:r>
      <w:bookmarkStart w:id="665" w:name="_ETM_Q1_682692"/>
      <w:bookmarkEnd w:id="665"/>
      <w:r>
        <w:rPr>
          <w:rtl/>
          <w:lang w:eastAsia="he-IL"/>
        </w:rPr>
        <w:t xml:space="preserve">החומרים </w:t>
      </w:r>
      <w:bookmarkStart w:id="666" w:name="_ETM_Q1_684604"/>
      <w:bookmarkEnd w:id="666"/>
      <w:r>
        <w:rPr>
          <w:rtl/>
          <w:lang w:eastAsia="he-IL"/>
        </w:rPr>
        <w:t xml:space="preserve">שממיינים, צריך למחזר אותם. אז מתקנים </w:t>
      </w:r>
      <w:bookmarkStart w:id="667" w:name="_ETM_Q1_685402"/>
      <w:bookmarkEnd w:id="667"/>
      <w:r>
        <w:rPr>
          <w:rtl/>
          <w:lang w:eastAsia="he-IL"/>
        </w:rPr>
        <w:t xml:space="preserve">לטיפול בחומר האורגני, כמו </w:t>
      </w:r>
      <w:bookmarkStart w:id="668" w:name="_ETM_Q1_689385"/>
      <w:bookmarkEnd w:id="668"/>
      <w:r>
        <w:rPr>
          <w:rtl/>
          <w:lang w:eastAsia="he-IL"/>
        </w:rPr>
        <w:t xml:space="preserve">המפעל, שני מפעלים גדולים שקמים בימים האלה במועצה אזורית אשכול </w:t>
      </w:r>
      <w:bookmarkStart w:id="669" w:name="_ETM_Q1_696749"/>
      <w:bookmarkEnd w:id="669"/>
      <w:r>
        <w:rPr>
          <w:rtl/>
          <w:lang w:eastAsia="he-IL"/>
        </w:rPr>
        <w:t xml:space="preserve">ובאזור </w:t>
      </w:r>
      <w:bookmarkStart w:id="670" w:name="_ETM_Q1_693078"/>
      <w:bookmarkStart w:id="671" w:name="_ETM_Q1_692006"/>
      <w:bookmarkEnd w:id="670"/>
      <w:bookmarkEnd w:id="671"/>
      <w:proofErr w:type="spellStart"/>
      <w:r>
        <w:rPr>
          <w:rtl/>
          <w:lang w:eastAsia="he-IL"/>
        </w:rPr>
        <w:t>השפד"ן</w:t>
      </w:r>
      <w:proofErr w:type="spellEnd"/>
      <w:r>
        <w:rPr>
          <w:rtl/>
          <w:lang w:eastAsia="he-IL"/>
        </w:rPr>
        <w:t xml:space="preserve"> (שפכי גוש דן). מפעלי מחזור פסולת אור</w:t>
      </w:r>
      <w:bookmarkStart w:id="672" w:name="_ETM_Q1_695850"/>
      <w:bookmarkEnd w:id="672"/>
      <w:r>
        <w:rPr>
          <w:rtl/>
          <w:lang w:eastAsia="he-IL"/>
        </w:rPr>
        <w:t xml:space="preserve">גנית שמייצרים מהפסולת האורגנית </w:t>
      </w:r>
      <w:bookmarkStart w:id="673" w:name="_ETM_Q1_700456"/>
      <w:bookmarkEnd w:id="673"/>
      <w:r>
        <w:rPr>
          <w:rtl/>
          <w:lang w:eastAsia="he-IL"/>
        </w:rPr>
        <w:t>ביו-גז וממנה חשמל</w:t>
      </w:r>
      <w:bookmarkStart w:id="674" w:name="_ETM_Q1_699795"/>
      <w:bookmarkEnd w:id="674"/>
      <w:r>
        <w:rPr>
          <w:rtl/>
          <w:lang w:eastAsia="he-IL"/>
        </w:rPr>
        <w:t xml:space="preserve">. </w:t>
      </w:r>
    </w:p>
    <w:p w14:paraId="51CF5864" w14:textId="77777777" w:rsidR="001415F6" w:rsidRDefault="001415F6" w:rsidP="001415F6">
      <w:pPr>
        <w:rPr>
          <w:rFonts w:ascii="David" w:hAnsi="David"/>
          <w:u w:val="single"/>
          <w:rtl/>
          <w:lang w:eastAsia="he-IL"/>
        </w:rPr>
      </w:pPr>
      <w:bookmarkStart w:id="675" w:name="_ETM_Q1_706134"/>
      <w:bookmarkStart w:id="676" w:name="_ETM_Q1_706221"/>
      <w:bookmarkStart w:id="677" w:name="_ETM_Q1_701405"/>
      <w:bookmarkStart w:id="678" w:name="_ETM_Q1_702076"/>
      <w:bookmarkEnd w:id="675"/>
      <w:bookmarkEnd w:id="676"/>
      <w:bookmarkEnd w:id="677"/>
      <w:bookmarkEnd w:id="678"/>
    </w:p>
    <w:p w14:paraId="1A7EDAE8" w14:textId="77777777" w:rsidR="001415F6" w:rsidRDefault="001415F6" w:rsidP="001415F6">
      <w:pPr>
        <w:pStyle w:val="afb"/>
        <w:keepNext/>
        <w:rPr>
          <w:rtl/>
          <w:lang w:eastAsia="he-IL"/>
        </w:rPr>
      </w:pPr>
      <w:bookmarkStart w:id="679" w:name="ET_guest_לירון_אדלר_מינקה_82"/>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9"/>
    </w:p>
    <w:p w14:paraId="0FA0C350" w14:textId="77777777" w:rsidR="001415F6" w:rsidRDefault="001415F6" w:rsidP="001415F6">
      <w:pPr>
        <w:pStyle w:val="KeepWithNext"/>
        <w:rPr>
          <w:rtl/>
          <w:lang w:eastAsia="he-IL"/>
        </w:rPr>
      </w:pPr>
    </w:p>
    <w:p w14:paraId="25717D0D" w14:textId="77777777" w:rsidR="001415F6" w:rsidRDefault="001415F6" w:rsidP="001415F6">
      <w:pPr>
        <w:rPr>
          <w:rtl/>
          <w:lang w:eastAsia="he-IL"/>
        </w:rPr>
      </w:pPr>
      <w:bookmarkStart w:id="680" w:name="_ETM_Q1_702448"/>
      <w:bookmarkStart w:id="681" w:name="_ETM_Q1_702460"/>
      <w:bookmarkEnd w:id="680"/>
      <w:bookmarkEnd w:id="681"/>
      <w:r>
        <w:rPr>
          <w:rtl/>
          <w:lang w:eastAsia="he-IL"/>
        </w:rPr>
        <w:t>מה זה מוקמים בימים אלה?</w:t>
      </w:r>
    </w:p>
    <w:p w14:paraId="0DD71CEA" w14:textId="77777777" w:rsidR="001415F6" w:rsidRDefault="001415F6" w:rsidP="001415F6">
      <w:pPr>
        <w:rPr>
          <w:rtl/>
          <w:lang w:eastAsia="he-IL"/>
        </w:rPr>
      </w:pPr>
      <w:bookmarkStart w:id="682" w:name="_ETM_Q1_705470"/>
      <w:bookmarkStart w:id="683" w:name="_ETM_Q1_705541"/>
      <w:bookmarkStart w:id="684" w:name="_ETM_Q1_706248"/>
      <w:bookmarkEnd w:id="682"/>
      <w:bookmarkEnd w:id="683"/>
      <w:bookmarkEnd w:id="684"/>
    </w:p>
    <w:p w14:paraId="107CF189" w14:textId="77777777" w:rsidR="001415F6" w:rsidRDefault="001415F6" w:rsidP="001415F6">
      <w:pPr>
        <w:pStyle w:val="afb"/>
        <w:keepNext/>
        <w:rPr>
          <w:rtl/>
          <w:lang w:eastAsia="he-IL"/>
        </w:rPr>
      </w:pPr>
      <w:bookmarkStart w:id="685" w:name="ET_guest_אלעד_עמיחי_7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85"/>
    </w:p>
    <w:p w14:paraId="244AD4E9" w14:textId="77777777" w:rsidR="001415F6" w:rsidRDefault="001415F6" w:rsidP="001415F6">
      <w:pPr>
        <w:pStyle w:val="KeepWithNext"/>
        <w:rPr>
          <w:rtl/>
          <w:lang w:eastAsia="he-IL"/>
        </w:rPr>
      </w:pPr>
    </w:p>
    <w:p w14:paraId="65D6B4B3" w14:textId="77777777" w:rsidR="001415F6" w:rsidRDefault="001415F6" w:rsidP="001415F6">
      <w:pPr>
        <w:rPr>
          <w:rtl/>
          <w:lang w:eastAsia="he-IL"/>
        </w:rPr>
      </w:pPr>
      <w:bookmarkStart w:id="686" w:name="_ETM_Q1_706621"/>
      <w:bookmarkStart w:id="687" w:name="_ETM_Q1_706639"/>
      <w:bookmarkEnd w:id="686"/>
      <w:bookmarkEnd w:id="687"/>
      <w:r>
        <w:rPr>
          <w:rtl/>
          <w:lang w:eastAsia="he-IL"/>
        </w:rPr>
        <w:t xml:space="preserve">מוקמים. מוקמים. </w:t>
      </w:r>
      <w:bookmarkStart w:id="688" w:name="_ETM_Q1_709164"/>
      <w:bookmarkStart w:id="689" w:name="_ETM_Q1_704354"/>
      <w:bookmarkEnd w:id="688"/>
      <w:bookmarkEnd w:id="689"/>
      <w:r>
        <w:rPr>
          <w:rtl/>
          <w:lang w:eastAsia="he-IL"/>
        </w:rPr>
        <w:t>דחפורים בשטח, לא דיבורים. כבר יש דחפורי</w:t>
      </w:r>
      <w:bookmarkStart w:id="690" w:name="_ETM_Q1_707373"/>
      <w:bookmarkEnd w:id="690"/>
      <w:r>
        <w:rPr>
          <w:rtl/>
          <w:lang w:eastAsia="he-IL"/>
        </w:rPr>
        <w:t>ם. ודרך אגב,</w:t>
      </w:r>
      <w:bookmarkStart w:id="691" w:name="_ETM_Q1_709848"/>
      <w:bookmarkEnd w:id="691"/>
      <w:r>
        <w:rPr>
          <w:rtl/>
          <w:lang w:eastAsia="he-IL"/>
        </w:rPr>
        <w:t xml:space="preserve"> הייתי שמח אם גם היינו יוצאים מהוועדה לראות </w:t>
      </w:r>
      <w:bookmarkStart w:id="692" w:name="_ETM_Q1_710443"/>
      <w:bookmarkEnd w:id="692"/>
      <w:r>
        <w:rPr>
          <w:rtl/>
          <w:lang w:eastAsia="he-IL"/>
        </w:rPr>
        <w:t xml:space="preserve">את העבודה </w:t>
      </w:r>
      <w:bookmarkStart w:id="693" w:name="_ETM_Q1_711359"/>
      <w:bookmarkEnd w:id="693"/>
      <w:r>
        <w:rPr>
          <w:rtl/>
          <w:lang w:eastAsia="he-IL"/>
        </w:rPr>
        <w:t xml:space="preserve">בשטח ולראות </w:t>
      </w:r>
      <w:bookmarkStart w:id="694" w:name="_ETM_Q1_714293"/>
      <w:bookmarkEnd w:id="694"/>
      <w:r>
        <w:rPr>
          <w:rtl/>
          <w:lang w:eastAsia="he-IL"/>
        </w:rPr>
        <w:t>את הדברים.</w:t>
      </w:r>
    </w:p>
    <w:p w14:paraId="78DF30DC" w14:textId="77777777" w:rsidR="001415F6" w:rsidRDefault="001415F6" w:rsidP="001415F6">
      <w:pPr>
        <w:rPr>
          <w:rtl/>
          <w:lang w:eastAsia="he-IL"/>
        </w:rPr>
      </w:pPr>
      <w:bookmarkStart w:id="695" w:name="_ETM_Q1_712279"/>
      <w:bookmarkStart w:id="696" w:name="_ETM_Q1_712346"/>
      <w:bookmarkStart w:id="697" w:name="_ETM_Q1_712762"/>
      <w:bookmarkEnd w:id="695"/>
      <w:bookmarkEnd w:id="696"/>
      <w:bookmarkEnd w:id="697"/>
    </w:p>
    <w:p w14:paraId="25624F1A" w14:textId="77777777" w:rsidR="001415F6" w:rsidRDefault="001415F6" w:rsidP="001415F6">
      <w:pPr>
        <w:pStyle w:val="af8"/>
        <w:keepNext/>
        <w:rPr>
          <w:rtl/>
        </w:rPr>
      </w:pPr>
      <w:bookmarkStart w:id="698" w:name="ET_yor_היור_ארז_מלול___יורַ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8"/>
    </w:p>
    <w:p w14:paraId="47815091" w14:textId="77777777" w:rsidR="001415F6" w:rsidRDefault="001415F6" w:rsidP="001415F6">
      <w:pPr>
        <w:pStyle w:val="KeepWithNext"/>
        <w:rPr>
          <w:rtl/>
          <w:lang w:eastAsia="he-IL"/>
        </w:rPr>
      </w:pPr>
    </w:p>
    <w:p w14:paraId="46FCA663" w14:textId="77777777" w:rsidR="001415F6" w:rsidRDefault="001415F6" w:rsidP="001415F6">
      <w:pPr>
        <w:rPr>
          <w:rtl/>
          <w:lang w:eastAsia="he-IL"/>
        </w:rPr>
      </w:pPr>
      <w:bookmarkStart w:id="699" w:name="_ETM_Q1_713119"/>
      <w:bookmarkStart w:id="700" w:name="_ETM_Q1_713130"/>
      <w:bookmarkStart w:id="701" w:name="_ETM_Q1_708483"/>
      <w:bookmarkEnd w:id="699"/>
      <w:bookmarkEnd w:id="700"/>
      <w:bookmarkEnd w:id="701"/>
      <w:r>
        <w:rPr>
          <w:rtl/>
          <w:lang w:eastAsia="he-IL"/>
        </w:rPr>
        <w:t>תזמין אותנו</w:t>
      </w:r>
      <w:bookmarkStart w:id="702" w:name="_ETM_Q1_713172"/>
      <w:bookmarkEnd w:id="702"/>
      <w:r>
        <w:rPr>
          <w:rtl/>
          <w:lang w:eastAsia="he-IL"/>
        </w:rPr>
        <w:t xml:space="preserve">, נבוא. לא קיבלנו </w:t>
      </w:r>
      <w:bookmarkStart w:id="703" w:name="_ETM_Q1_712404"/>
      <w:bookmarkEnd w:id="703"/>
      <w:r>
        <w:rPr>
          <w:rtl/>
          <w:lang w:eastAsia="he-IL"/>
        </w:rPr>
        <w:t>הזמנות עדיין.</w:t>
      </w:r>
    </w:p>
    <w:p w14:paraId="65880A64" w14:textId="77777777" w:rsidR="001415F6" w:rsidRDefault="001415F6" w:rsidP="001415F6">
      <w:pPr>
        <w:rPr>
          <w:rtl/>
          <w:lang w:eastAsia="he-IL"/>
        </w:rPr>
      </w:pPr>
      <w:bookmarkStart w:id="704" w:name="_ETM_Q1_718378"/>
      <w:bookmarkStart w:id="705" w:name="_ETM_Q1_718447"/>
      <w:bookmarkStart w:id="706" w:name="_ETM_Q1_719004"/>
      <w:bookmarkEnd w:id="704"/>
      <w:bookmarkEnd w:id="705"/>
      <w:bookmarkEnd w:id="706"/>
    </w:p>
    <w:p w14:paraId="2F0383C8" w14:textId="77777777" w:rsidR="001415F6" w:rsidRDefault="001415F6" w:rsidP="001415F6">
      <w:pPr>
        <w:pStyle w:val="afb"/>
        <w:keepNext/>
        <w:rPr>
          <w:rtl/>
          <w:lang w:eastAsia="he-IL"/>
        </w:rPr>
      </w:pPr>
      <w:bookmarkStart w:id="707" w:name="ET_guest_אלעד_עמיחי_7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707"/>
    </w:p>
    <w:p w14:paraId="34E36740" w14:textId="77777777" w:rsidR="001415F6" w:rsidRDefault="001415F6" w:rsidP="001415F6">
      <w:pPr>
        <w:pStyle w:val="KeepWithNext"/>
        <w:rPr>
          <w:rtl/>
          <w:lang w:eastAsia="he-IL"/>
        </w:rPr>
      </w:pPr>
    </w:p>
    <w:p w14:paraId="12FCC2B1" w14:textId="77777777" w:rsidR="001415F6" w:rsidRDefault="001415F6" w:rsidP="001415F6">
      <w:pPr>
        <w:rPr>
          <w:rtl/>
          <w:lang w:eastAsia="he-IL"/>
        </w:rPr>
      </w:pPr>
      <w:bookmarkStart w:id="708" w:name="_ETM_Q1_719332"/>
      <w:bookmarkStart w:id="709" w:name="_ETM_Q1_719347"/>
      <w:bookmarkStart w:id="710" w:name="_ETM_Q1_714357"/>
      <w:bookmarkEnd w:id="708"/>
      <w:bookmarkEnd w:id="709"/>
      <w:bookmarkEnd w:id="710"/>
      <w:proofErr w:type="spellStart"/>
      <w:r>
        <w:rPr>
          <w:rtl/>
          <w:lang w:eastAsia="he-IL"/>
        </w:rPr>
        <w:t>אוקיי</w:t>
      </w:r>
      <w:proofErr w:type="spellEnd"/>
      <w:r>
        <w:rPr>
          <w:rtl/>
          <w:lang w:eastAsia="he-IL"/>
        </w:rPr>
        <w:t xml:space="preserve">, אז אנחנו נזמין. ובאמת, </w:t>
      </w:r>
      <w:bookmarkStart w:id="711" w:name="_ETM_Q1_721410"/>
      <w:bookmarkEnd w:id="711"/>
      <w:r>
        <w:rPr>
          <w:rtl/>
          <w:lang w:eastAsia="he-IL"/>
        </w:rPr>
        <w:t xml:space="preserve">מפעלים, </w:t>
      </w:r>
      <w:bookmarkStart w:id="712" w:name="_ETM_Q1_719557"/>
      <w:bookmarkEnd w:id="712"/>
      <w:r>
        <w:rPr>
          <w:rtl/>
          <w:lang w:eastAsia="he-IL"/>
        </w:rPr>
        <w:t xml:space="preserve">15 מפעלים למחזור פסולת בניין שאנחנו בכספי הקרן, בתמיכת </w:t>
      </w:r>
      <w:bookmarkStart w:id="713" w:name="_ETM_Q1_728796"/>
      <w:bookmarkEnd w:id="713"/>
      <w:r>
        <w:rPr>
          <w:rtl/>
          <w:lang w:eastAsia="he-IL"/>
        </w:rPr>
        <w:t xml:space="preserve">הקרן לשמירת ניקיון. זה מתקשר לדיון </w:t>
      </w:r>
      <w:bookmarkStart w:id="714" w:name="_ETM_Q1_730798"/>
      <w:bookmarkEnd w:id="714"/>
      <w:r>
        <w:rPr>
          <w:rtl/>
          <w:lang w:eastAsia="he-IL"/>
        </w:rPr>
        <w:t xml:space="preserve">אחר שלנו על </w:t>
      </w:r>
      <w:bookmarkStart w:id="715" w:name="_ETM_Q1_733829"/>
      <w:bookmarkEnd w:id="715"/>
      <w:r>
        <w:rPr>
          <w:rtl/>
          <w:lang w:eastAsia="he-IL"/>
        </w:rPr>
        <w:t xml:space="preserve">החוק לפסולת בניין, לתשתית. בקיצור, אנחנו באמת, </w:t>
      </w:r>
      <w:bookmarkStart w:id="716" w:name="_ETM_Q1_737135"/>
      <w:bookmarkEnd w:id="716"/>
      <w:r>
        <w:rPr>
          <w:rtl/>
          <w:lang w:eastAsia="he-IL"/>
        </w:rPr>
        <w:t xml:space="preserve">ואני יכול </w:t>
      </w:r>
      <w:bookmarkStart w:id="717" w:name="_ETM_Q1_742293"/>
      <w:bookmarkEnd w:id="717"/>
      <w:r>
        <w:rPr>
          <w:rtl/>
          <w:lang w:eastAsia="he-IL"/>
        </w:rPr>
        <w:t>להעביר סקירה כתובה לוועדה</w:t>
      </w:r>
      <w:bookmarkStart w:id="718" w:name="_ETM_Q1_740469"/>
      <w:bookmarkEnd w:id="718"/>
      <w:r>
        <w:rPr>
          <w:rtl/>
          <w:lang w:eastAsia="he-IL"/>
        </w:rPr>
        <w:t>.</w:t>
      </w:r>
    </w:p>
    <w:p w14:paraId="05C5BBDF" w14:textId="77777777" w:rsidR="001415F6" w:rsidRDefault="001415F6" w:rsidP="001415F6">
      <w:pPr>
        <w:rPr>
          <w:rtl/>
          <w:lang w:eastAsia="he-IL"/>
        </w:rPr>
      </w:pPr>
      <w:bookmarkStart w:id="719" w:name="_ETM_Q1_740762"/>
      <w:bookmarkStart w:id="720" w:name="_ETM_Q1_740826"/>
      <w:bookmarkStart w:id="721" w:name="_ETM_Q1_741446"/>
      <w:bookmarkEnd w:id="719"/>
      <w:bookmarkEnd w:id="720"/>
      <w:bookmarkEnd w:id="721"/>
    </w:p>
    <w:p w14:paraId="0DC51D00" w14:textId="77777777" w:rsidR="001415F6" w:rsidRDefault="001415F6" w:rsidP="001415F6">
      <w:pPr>
        <w:pStyle w:val="af8"/>
        <w:keepNext/>
        <w:rPr>
          <w:rtl/>
        </w:rPr>
      </w:pPr>
      <w:bookmarkStart w:id="722" w:name="ET_yor_היור_ארז_מלול___יורַ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2"/>
    </w:p>
    <w:p w14:paraId="5DF64B4F" w14:textId="77777777" w:rsidR="001415F6" w:rsidRDefault="001415F6" w:rsidP="001415F6">
      <w:pPr>
        <w:pStyle w:val="KeepWithNext"/>
        <w:rPr>
          <w:rtl/>
          <w:lang w:eastAsia="he-IL"/>
        </w:rPr>
      </w:pPr>
    </w:p>
    <w:p w14:paraId="4CB40C63" w14:textId="77777777" w:rsidR="001415F6" w:rsidRDefault="001415F6" w:rsidP="001415F6">
      <w:pPr>
        <w:rPr>
          <w:rtl/>
          <w:lang w:eastAsia="he-IL"/>
        </w:rPr>
      </w:pPr>
      <w:bookmarkStart w:id="723" w:name="_ETM_Q1_741836"/>
      <w:bookmarkStart w:id="724" w:name="_ETM_Q1_741847"/>
      <w:bookmarkEnd w:id="723"/>
      <w:bookmarkEnd w:id="724"/>
      <w:r>
        <w:rPr>
          <w:rtl/>
          <w:lang w:eastAsia="he-IL"/>
        </w:rPr>
        <w:t>תעביר סקירה לוועדה.</w:t>
      </w:r>
    </w:p>
    <w:p w14:paraId="324C0104" w14:textId="77777777" w:rsidR="001415F6" w:rsidRDefault="001415F6" w:rsidP="001415F6">
      <w:pPr>
        <w:rPr>
          <w:rtl/>
          <w:lang w:eastAsia="he-IL"/>
        </w:rPr>
      </w:pPr>
      <w:bookmarkStart w:id="725" w:name="_ETM_Q1_744562"/>
      <w:bookmarkStart w:id="726" w:name="_ETM_Q1_744647"/>
      <w:bookmarkStart w:id="727" w:name="_ETM_Q1_745426"/>
      <w:bookmarkEnd w:id="725"/>
      <w:bookmarkEnd w:id="726"/>
      <w:bookmarkEnd w:id="727"/>
    </w:p>
    <w:p w14:paraId="28CFC222" w14:textId="77777777" w:rsidR="001415F6" w:rsidRDefault="001415F6" w:rsidP="001415F6">
      <w:pPr>
        <w:pStyle w:val="afb"/>
        <w:keepNext/>
        <w:rPr>
          <w:rtl/>
          <w:lang w:eastAsia="he-IL"/>
        </w:rPr>
      </w:pPr>
      <w:bookmarkStart w:id="728" w:name="ET_guest_אלעד_עמיחי_8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728"/>
    </w:p>
    <w:p w14:paraId="4557575C" w14:textId="77777777" w:rsidR="001415F6" w:rsidRDefault="001415F6" w:rsidP="001415F6">
      <w:pPr>
        <w:pStyle w:val="KeepWithNext"/>
        <w:rPr>
          <w:rtl/>
          <w:lang w:eastAsia="he-IL"/>
        </w:rPr>
      </w:pPr>
    </w:p>
    <w:p w14:paraId="42BF496D" w14:textId="77777777" w:rsidR="001415F6" w:rsidRDefault="001415F6" w:rsidP="001415F6">
      <w:pPr>
        <w:rPr>
          <w:rtl/>
          <w:lang w:eastAsia="he-IL"/>
        </w:rPr>
      </w:pPr>
      <w:bookmarkStart w:id="729" w:name="_ETM_Q1_745863"/>
      <w:bookmarkStart w:id="730" w:name="_ETM_Q1_745875"/>
      <w:bookmarkEnd w:id="729"/>
      <w:bookmarkEnd w:id="730"/>
      <w:r>
        <w:rPr>
          <w:rtl/>
          <w:lang w:eastAsia="he-IL"/>
        </w:rPr>
        <w:t xml:space="preserve">על כל הפרויקטים שאנחנו </w:t>
      </w:r>
      <w:bookmarkStart w:id="731" w:name="_ETM_Q1_748215"/>
      <w:bookmarkEnd w:id="731"/>
      <w:r>
        <w:rPr>
          <w:rtl/>
          <w:lang w:eastAsia="he-IL"/>
        </w:rPr>
        <w:t xml:space="preserve">מניעים ומשלמים. ובאמת יש פה, אני חשוב, התכנסות, ומתחילים </w:t>
      </w:r>
      <w:bookmarkStart w:id="732" w:name="_ETM_Q1_755081"/>
      <w:bookmarkStart w:id="733" w:name="_ETM_Q1_750327"/>
      <w:bookmarkEnd w:id="732"/>
      <w:bookmarkEnd w:id="733"/>
      <w:r>
        <w:rPr>
          <w:rtl/>
          <w:lang w:eastAsia="he-IL"/>
        </w:rPr>
        <w:t xml:space="preserve">לראות את התוצאות של העבודה. הרי, תשתיות בכלל ותשתיות </w:t>
      </w:r>
      <w:bookmarkStart w:id="734" w:name="_ETM_Q1_756237"/>
      <w:bookmarkEnd w:id="734"/>
      <w:r>
        <w:rPr>
          <w:rtl/>
          <w:lang w:eastAsia="he-IL"/>
        </w:rPr>
        <w:t>במדינת ישראל להקים זה לא דבר פשוט</w:t>
      </w:r>
      <w:bookmarkStart w:id="735" w:name="_ETM_Q1_757277"/>
      <w:bookmarkEnd w:id="735"/>
      <w:r>
        <w:rPr>
          <w:rtl/>
          <w:lang w:eastAsia="he-IL"/>
        </w:rPr>
        <w:t xml:space="preserve">. עבודה של שנים, </w:t>
      </w:r>
      <w:bookmarkStart w:id="736" w:name="_ETM_Q1_759015"/>
      <w:bookmarkEnd w:id="736"/>
      <w:r>
        <w:rPr>
          <w:rtl/>
          <w:lang w:eastAsia="he-IL"/>
        </w:rPr>
        <w:t xml:space="preserve">עם דחיפה מאוד חזקה של הנהלת המשרד, השרה והמנכ"ל בדגש </w:t>
      </w:r>
      <w:bookmarkStart w:id="737" w:name="_ETM_Q1_767797"/>
      <w:bookmarkEnd w:id="737"/>
      <w:r>
        <w:rPr>
          <w:rtl/>
          <w:lang w:eastAsia="he-IL"/>
        </w:rPr>
        <w:t>על נושא הפסולת והמחזור. אנחנו רואים דברים מתחילי</w:t>
      </w:r>
      <w:bookmarkStart w:id="738" w:name="_ETM_Q1_768075"/>
      <w:bookmarkEnd w:id="738"/>
      <w:r>
        <w:rPr>
          <w:rtl/>
          <w:lang w:eastAsia="he-IL"/>
        </w:rPr>
        <w:t xml:space="preserve">ם להתכנס, </w:t>
      </w:r>
      <w:bookmarkStart w:id="739" w:name="_ETM_Q1_770994"/>
      <w:bookmarkEnd w:id="739"/>
      <w:r>
        <w:rPr>
          <w:rtl/>
          <w:lang w:eastAsia="he-IL"/>
        </w:rPr>
        <w:t xml:space="preserve">ומתחילים לקום מפעלים, ואנחנו מתחילים לראות את הכסף של הקרן יוצא </w:t>
      </w:r>
      <w:bookmarkStart w:id="740" w:name="_ETM_Q1_777507"/>
      <w:bookmarkEnd w:id="740"/>
      <w:r>
        <w:rPr>
          <w:rtl/>
          <w:lang w:eastAsia="he-IL"/>
        </w:rPr>
        <w:t xml:space="preserve">לייעוד שלה. הצעת החוק לירון הקריאה, זה בעצם </w:t>
      </w:r>
      <w:bookmarkStart w:id="741" w:name="_ETM_Q1_786629"/>
      <w:bookmarkEnd w:id="741"/>
      <w:r>
        <w:rPr>
          <w:rtl/>
          <w:lang w:eastAsia="he-IL"/>
        </w:rPr>
        <w:t xml:space="preserve">מה שאומרת הצעת החוק. אנחנו מרחיבים את השימושים הנוספים, מעבר </w:t>
      </w:r>
      <w:bookmarkStart w:id="742" w:name="_ETM_Q1_792728"/>
      <w:bookmarkEnd w:id="742"/>
      <w:r>
        <w:rPr>
          <w:rtl/>
          <w:lang w:eastAsia="he-IL"/>
        </w:rPr>
        <w:t xml:space="preserve">למה שכתוב בחוק, לנושאים שהחוק </w:t>
      </w:r>
      <w:bookmarkStart w:id="743" w:name="_ETM_Q1_792060"/>
      <w:bookmarkEnd w:id="743"/>
      <w:r>
        <w:rPr>
          <w:rtl/>
          <w:lang w:eastAsia="he-IL"/>
        </w:rPr>
        <w:t xml:space="preserve">המקורי לא אפשר אותם, וזה </w:t>
      </w:r>
      <w:bookmarkStart w:id="744" w:name="_ETM_Q1_796257"/>
      <w:bookmarkEnd w:id="744"/>
      <w:r>
        <w:rPr>
          <w:rtl/>
          <w:lang w:eastAsia="he-IL"/>
        </w:rPr>
        <w:t>עבור רשויות שנמצאות באשכול</w:t>
      </w:r>
      <w:bookmarkStart w:id="745" w:name="_ETM_Q1_803082"/>
      <w:bookmarkEnd w:id="745"/>
      <w:r>
        <w:rPr>
          <w:rtl/>
          <w:lang w:eastAsia="he-IL"/>
        </w:rPr>
        <w:t xml:space="preserve"> סוציו-</w:t>
      </w:r>
      <w:bookmarkStart w:id="746" w:name="_ETM_Q1_795481"/>
      <w:bookmarkEnd w:id="746"/>
      <w:r>
        <w:rPr>
          <w:rtl/>
          <w:lang w:eastAsia="he-IL"/>
        </w:rPr>
        <w:t xml:space="preserve">אקונומי 1 עד 5. השימושים הנוספים </w:t>
      </w:r>
      <w:bookmarkStart w:id="747" w:name="_ETM_Q1_801844"/>
      <w:bookmarkEnd w:id="747"/>
      <w:r>
        <w:rPr>
          <w:rtl/>
          <w:lang w:eastAsia="he-IL"/>
        </w:rPr>
        <w:t xml:space="preserve">שאנחנו מאשרים, אם תעבור לשקף הבא זה מפורט ככה </w:t>
      </w:r>
      <w:bookmarkStart w:id="748" w:name="_ETM_Q1_809441"/>
      <w:bookmarkEnd w:id="748"/>
      <w:r>
        <w:rPr>
          <w:rtl/>
          <w:lang w:eastAsia="he-IL"/>
        </w:rPr>
        <w:t xml:space="preserve">בשפה זה, בעצם המטרות המקוריות הן שיקום אתרים לסילוק פסולת </w:t>
      </w:r>
      <w:bookmarkStart w:id="749" w:name="_ETM_Q1_816814"/>
      <w:bookmarkEnd w:id="749"/>
      <w:r>
        <w:rPr>
          <w:rtl/>
          <w:lang w:eastAsia="he-IL"/>
        </w:rPr>
        <w:t>שהטמנה בהם הסתיימה לפני יולי 2</w:t>
      </w:r>
      <w:bookmarkStart w:id="750" w:name="_ETM_Q1_816650"/>
      <w:bookmarkEnd w:id="750"/>
      <w:r>
        <w:rPr>
          <w:rtl/>
          <w:lang w:eastAsia="he-IL"/>
        </w:rPr>
        <w:t xml:space="preserve">009, טיפול בנפגעי </w:t>
      </w:r>
      <w:bookmarkStart w:id="751" w:name="_ETM_Q1_816345"/>
      <w:bookmarkEnd w:id="751"/>
      <w:r>
        <w:rPr>
          <w:rtl/>
          <w:lang w:eastAsia="he-IL"/>
        </w:rPr>
        <w:t xml:space="preserve">אסבסט, </w:t>
      </w:r>
      <w:bookmarkStart w:id="752" w:name="_ETM_Q1_818729"/>
      <w:bookmarkEnd w:id="752"/>
      <w:r>
        <w:rPr>
          <w:rtl/>
          <w:lang w:eastAsia="he-IL"/>
        </w:rPr>
        <w:t xml:space="preserve">פעילויות חינוך והסברה. </w:t>
      </w:r>
    </w:p>
    <w:p w14:paraId="3F70AEBE" w14:textId="77777777" w:rsidR="001415F6" w:rsidRDefault="001415F6" w:rsidP="001415F6">
      <w:pPr>
        <w:rPr>
          <w:rtl/>
          <w:lang w:eastAsia="he-IL"/>
        </w:rPr>
      </w:pPr>
      <w:bookmarkStart w:id="753" w:name="_ETM_Q1_824475"/>
      <w:bookmarkStart w:id="754" w:name="_ETM_Q1_824559"/>
      <w:bookmarkEnd w:id="753"/>
      <w:bookmarkEnd w:id="754"/>
    </w:p>
    <w:p w14:paraId="60EC8830" w14:textId="77777777" w:rsidR="001415F6" w:rsidRDefault="001415F6" w:rsidP="001415F6">
      <w:pPr>
        <w:rPr>
          <w:rtl/>
          <w:lang w:eastAsia="he-IL"/>
        </w:rPr>
      </w:pPr>
      <w:bookmarkStart w:id="755" w:name="_ETM_Q1_824597"/>
      <w:bookmarkStart w:id="756" w:name="_ETM_Q1_824703"/>
      <w:bookmarkEnd w:id="755"/>
      <w:bookmarkEnd w:id="756"/>
      <w:r>
        <w:rPr>
          <w:rtl/>
          <w:lang w:eastAsia="he-IL"/>
        </w:rPr>
        <w:lastRenderedPageBreak/>
        <w:t xml:space="preserve">ואנחנו, הוראת השעה מרחיבה את זה לפעילויות </w:t>
      </w:r>
      <w:bookmarkStart w:id="757" w:name="_ETM_Q1_829808"/>
      <w:bookmarkEnd w:id="757"/>
      <w:r>
        <w:rPr>
          <w:rtl/>
          <w:lang w:eastAsia="he-IL"/>
        </w:rPr>
        <w:t xml:space="preserve">נוספות ברשויות 1 עד 5, שזה הקמה של תשתיות לטיפול </w:t>
      </w:r>
      <w:bookmarkStart w:id="758" w:name="_ETM_Q1_837190"/>
      <w:bookmarkEnd w:id="758"/>
      <w:r>
        <w:rPr>
          <w:rtl/>
          <w:lang w:eastAsia="he-IL"/>
        </w:rPr>
        <w:t>ב</w:t>
      </w:r>
      <w:bookmarkStart w:id="759" w:name="_ETM_Q1_834250"/>
      <w:bookmarkEnd w:id="759"/>
      <w:r>
        <w:rPr>
          <w:rtl/>
          <w:lang w:eastAsia="he-IL"/>
        </w:rPr>
        <w:t>פסולת שאינן רק למחזור, טיפול במפגעי פסולת, וגם אפשרו</w:t>
      </w:r>
      <w:bookmarkStart w:id="760" w:name="_ETM_Q1_840510"/>
      <w:bookmarkEnd w:id="760"/>
      <w:r>
        <w:rPr>
          <w:rtl/>
          <w:lang w:eastAsia="he-IL"/>
        </w:rPr>
        <w:t xml:space="preserve">ת </w:t>
      </w:r>
      <w:bookmarkStart w:id="761" w:name="_ETM_Q1_843680"/>
      <w:bookmarkEnd w:id="761"/>
      <w:r>
        <w:rPr>
          <w:rtl/>
          <w:lang w:eastAsia="he-IL"/>
        </w:rPr>
        <w:t xml:space="preserve">לסיוע שוטף לרשויות מקומיות. כמו שאנחנו מסייעים למשל בחברה הערבית </w:t>
      </w:r>
      <w:bookmarkStart w:id="762" w:name="_ETM_Q1_850550"/>
      <w:bookmarkEnd w:id="762"/>
      <w:r>
        <w:rPr>
          <w:rtl/>
          <w:lang w:eastAsia="he-IL"/>
        </w:rPr>
        <w:t xml:space="preserve">בסיוע שוטף </w:t>
      </w:r>
      <w:bookmarkStart w:id="763" w:name="_ETM_Q1_847503"/>
      <w:bookmarkEnd w:id="763"/>
      <w:r>
        <w:rPr>
          <w:rtl/>
          <w:lang w:eastAsia="he-IL"/>
        </w:rPr>
        <w:t xml:space="preserve">בפינוי הפסולת הגושית לתקופה של עד שלוש שנים, </w:t>
      </w:r>
      <w:bookmarkStart w:id="764" w:name="_ETM_Q1_856488"/>
      <w:bookmarkEnd w:id="764"/>
      <w:r>
        <w:rPr>
          <w:rtl/>
          <w:lang w:eastAsia="he-IL"/>
        </w:rPr>
        <w:t>כדי שיי</w:t>
      </w:r>
      <w:bookmarkStart w:id="765" w:name="_ETM_Q1_852461"/>
      <w:bookmarkEnd w:id="765"/>
      <w:r>
        <w:rPr>
          <w:rtl/>
          <w:lang w:eastAsia="he-IL"/>
        </w:rPr>
        <w:t>ווצר רצף של טיפול.</w:t>
      </w:r>
    </w:p>
    <w:p w14:paraId="6D31791E" w14:textId="77777777" w:rsidR="001415F6" w:rsidRDefault="001415F6" w:rsidP="001415F6">
      <w:pPr>
        <w:rPr>
          <w:rtl/>
          <w:lang w:eastAsia="he-IL"/>
        </w:rPr>
      </w:pPr>
    </w:p>
    <w:p w14:paraId="1E007261" w14:textId="77777777" w:rsidR="001415F6" w:rsidRDefault="001415F6" w:rsidP="001415F6">
      <w:pPr>
        <w:pStyle w:val="afb"/>
        <w:keepNext/>
        <w:rPr>
          <w:rtl/>
          <w:lang w:eastAsia="he-IL"/>
        </w:rPr>
      </w:pPr>
      <w:bookmarkStart w:id="766" w:name="ET_guest_לירון_אדלר_מינקה_83"/>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66"/>
    </w:p>
    <w:p w14:paraId="1230BE18" w14:textId="77777777" w:rsidR="001415F6" w:rsidRDefault="001415F6" w:rsidP="001415F6">
      <w:pPr>
        <w:pStyle w:val="KeepWithNext"/>
        <w:rPr>
          <w:rtl/>
          <w:lang w:eastAsia="he-IL"/>
        </w:rPr>
      </w:pPr>
    </w:p>
    <w:p w14:paraId="72F963CD" w14:textId="77777777" w:rsidR="001415F6" w:rsidRDefault="001415F6" w:rsidP="001415F6">
      <w:pPr>
        <w:rPr>
          <w:rtl/>
          <w:lang w:eastAsia="he-IL"/>
        </w:rPr>
      </w:pPr>
      <w:r>
        <w:rPr>
          <w:rtl/>
          <w:lang w:eastAsia="he-IL"/>
        </w:rPr>
        <w:t xml:space="preserve">זה גם </w:t>
      </w:r>
      <w:bookmarkStart w:id="767" w:name="_ETM_Q1_852887"/>
      <w:bookmarkEnd w:id="767"/>
      <w:r>
        <w:rPr>
          <w:rtl/>
          <w:lang w:eastAsia="he-IL"/>
        </w:rPr>
        <w:t>שינוי. זאת אומרת, בהוראו</w:t>
      </w:r>
      <w:bookmarkStart w:id="768" w:name="_ETM_Q1_858089"/>
      <w:bookmarkStart w:id="769" w:name="_ETM_Q1_854548"/>
      <w:bookmarkEnd w:id="768"/>
      <w:bookmarkEnd w:id="769"/>
      <w:r>
        <w:rPr>
          <w:rtl/>
          <w:lang w:eastAsia="he-IL"/>
        </w:rPr>
        <w:t xml:space="preserve">ת השעה הקודמות זה </w:t>
      </w:r>
      <w:bookmarkStart w:id="770" w:name="_ETM_Q1_854532"/>
      <w:bookmarkEnd w:id="770"/>
      <w:r>
        <w:rPr>
          <w:rtl/>
          <w:lang w:eastAsia="he-IL"/>
        </w:rPr>
        <w:t>- - -</w:t>
      </w:r>
    </w:p>
    <w:p w14:paraId="64769B71" w14:textId="77777777" w:rsidR="001415F6" w:rsidRDefault="001415F6" w:rsidP="001415F6">
      <w:pPr>
        <w:rPr>
          <w:rtl/>
          <w:lang w:eastAsia="he-IL"/>
        </w:rPr>
      </w:pPr>
      <w:bookmarkStart w:id="771" w:name="_ETM_Q1_855272"/>
      <w:bookmarkStart w:id="772" w:name="_ETM_Q1_855348"/>
      <w:bookmarkStart w:id="773" w:name="_ETM_Q1_855919"/>
      <w:bookmarkEnd w:id="771"/>
      <w:bookmarkEnd w:id="772"/>
      <w:bookmarkEnd w:id="773"/>
    </w:p>
    <w:p w14:paraId="35363483" w14:textId="77777777" w:rsidR="001415F6" w:rsidRDefault="001415F6" w:rsidP="001415F6">
      <w:pPr>
        <w:pStyle w:val="af8"/>
        <w:keepNext/>
        <w:rPr>
          <w:rtl/>
        </w:rPr>
      </w:pPr>
      <w:bookmarkStart w:id="774" w:name="ET_yor_היור_ארז_מלול___יורַ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4"/>
    </w:p>
    <w:p w14:paraId="7B896618" w14:textId="77777777" w:rsidR="001415F6" w:rsidRDefault="001415F6" w:rsidP="001415F6">
      <w:pPr>
        <w:pStyle w:val="KeepWithNext"/>
        <w:rPr>
          <w:rtl/>
          <w:lang w:eastAsia="he-IL"/>
        </w:rPr>
      </w:pPr>
    </w:p>
    <w:p w14:paraId="611EA51F" w14:textId="77777777" w:rsidR="001415F6" w:rsidRDefault="001415F6" w:rsidP="001415F6">
      <w:pPr>
        <w:rPr>
          <w:rtl/>
          <w:lang w:eastAsia="he-IL"/>
        </w:rPr>
      </w:pPr>
      <w:bookmarkStart w:id="775" w:name="_ETM_Q1_856314"/>
      <w:bookmarkStart w:id="776" w:name="_ETM_Q1_856331"/>
      <w:bookmarkEnd w:id="775"/>
      <w:bookmarkEnd w:id="776"/>
      <w:r>
        <w:rPr>
          <w:rtl/>
          <w:lang w:eastAsia="he-IL"/>
        </w:rPr>
        <w:t xml:space="preserve">עכשיו אני </w:t>
      </w:r>
      <w:bookmarkStart w:id="777" w:name="_ETM_Q1_857752"/>
      <w:bookmarkEnd w:id="777"/>
      <w:r>
        <w:rPr>
          <w:rtl/>
          <w:lang w:eastAsia="he-IL"/>
        </w:rPr>
        <w:t xml:space="preserve">מבין למה </w:t>
      </w:r>
      <w:proofErr w:type="spellStart"/>
      <w:r>
        <w:rPr>
          <w:rtl/>
          <w:lang w:eastAsia="he-IL"/>
        </w:rPr>
        <w:t>ווליד</w:t>
      </w:r>
      <w:proofErr w:type="spellEnd"/>
      <w:r>
        <w:rPr>
          <w:rtl/>
          <w:lang w:eastAsia="he-IL"/>
        </w:rPr>
        <w:t xml:space="preserve"> הגיע, וזה חשוב מאוד בחברה הע</w:t>
      </w:r>
      <w:bookmarkStart w:id="778" w:name="_ETM_Q1_859453"/>
      <w:bookmarkEnd w:id="778"/>
      <w:r>
        <w:rPr>
          <w:rtl/>
          <w:lang w:eastAsia="he-IL"/>
        </w:rPr>
        <w:t>רבית.</w:t>
      </w:r>
    </w:p>
    <w:p w14:paraId="6FB18095" w14:textId="77777777" w:rsidR="001415F6" w:rsidRDefault="001415F6" w:rsidP="001415F6">
      <w:pPr>
        <w:rPr>
          <w:rtl/>
          <w:lang w:eastAsia="he-IL"/>
        </w:rPr>
      </w:pPr>
      <w:bookmarkStart w:id="779" w:name="_ETM_Q1_860502"/>
      <w:bookmarkStart w:id="780" w:name="_ETM_Q1_860572"/>
      <w:bookmarkStart w:id="781" w:name="_ETM_Q1_861192"/>
      <w:bookmarkStart w:id="782" w:name="_ETM_Q1_861263"/>
      <w:bookmarkStart w:id="783" w:name="_ETM_Q1_857413"/>
      <w:bookmarkStart w:id="784" w:name="_ETM_Q1_858453"/>
      <w:bookmarkEnd w:id="779"/>
      <w:bookmarkEnd w:id="780"/>
      <w:bookmarkEnd w:id="781"/>
      <w:bookmarkEnd w:id="782"/>
      <w:bookmarkEnd w:id="783"/>
      <w:bookmarkEnd w:id="784"/>
    </w:p>
    <w:p w14:paraId="079ECAAB" w14:textId="77777777" w:rsidR="001415F6" w:rsidRDefault="001415F6" w:rsidP="001415F6">
      <w:pPr>
        <w:pStyle w:val="a5"/>
        <w:keepNext/>
        <w:rPr>
          <w:rtl/>
        </w:rPr>
      </w:pPr>
      <w:bookmarkStart w:id="785" w:name="ET_speaker_5854_8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85"/>
    </w:p>
    <w:p w14:paraId="71D1C362" w14:textId="77777777" w:rsidR="001415F6" w:rsidRDefault="001415F6" w:rsidP="001415F6">
      <w:pPr>
        <w:pStyle w:val="KeepWithNext"/>
        <w:rPr>
          <w:rtl/>
          <w:lang w:eastAsia="he-IL"/>
        </w:rPr>
      </w:pPr>
    </w:p>
    <w:p w14:paraId="17416876" w14:textId="77777777" w:rsidR="001415F6" w:rsidRDefault="001415F6" w:rsidP="001415F6">
      <w:pPr>
        <w:rPr>
          <w:rtl/>
          <w:lang w:eastAsia="he-IL"/>
        </w:rPr>
      </w:pPr>
      <w:bookmarkStart w:id="786" w:name="_ETM_Q1_858850"/>
      <w:bookmarkStart w:id="787" w:name="_ETM_Q1_858867"/>
      <w:bookmarkEnd w:id="786"/>
      <w:bookmarkEnd w:id="787"/>
      <w:r>
        <w:rPr>
          <w:rtl/>
          <w:lang w:eastAsia="he-IL"/>
        </w:rPr>
        <w:t xml:space="preserve">אני, </w:t>
      </w:r>
      <w:bookmarkStart w:id="788" w:name="_ETM_Q1_855352"/>
      <w:bookmarkEnd w:id="788"/>
      <w:r>
        <w:rPr>
          <w:rtl/>
          <w:lang w:eastAsia="he-IL"/>
        </w:rPr>
        <w:t xml:space="preserve">יש </w:t>
      </w:r>
      <w:bookmarkStart w:id="789" w:name="_ETM_Q1_859200"/>
      <w:bookmarkEnd w:id="789"/>
      <w:r>
        <w:rPr>
          <w:rtl/>
          <w:lang w:eastAsia="he-IL"/>
        </w:rPr>
        <w:t xml:space="preserve">לי עוד </w:t>
      </w:r>
      <w:bookmarkStart w:id="790" w:name="_ETM_Q1_856407"/>
      <w:bookmarkEnd w:id="790"/>
      <w:r>
        <w:rPr>
          <w:rtl/>
          <w:lang w:eastAsia="he-IL"/>
        </w:rPr>
        <w:t xml:space="preserve">דבר חשוב מאוד שבגללו הגעתי, אבל כשתיתן לי </w:t>
      </w:r>
      <w:bookmarkStart w:id="791" w:name="_ETM_Q1_867928"/>
      <w:bookmarkEnd w:id="791"/>
      <w:r>
        <w:rPr>
          <w:rtl/>
          <w:lang w:eastAsia="he-IL"/>
        </w:rPr>
        <w:t>זכות דיבור אני אדבר עליו</w:t>
      </w:r>
      <w:bookmarkStart w:id="792" w:name="_ETM_Q1_865959"/>
      <w:bookmarkEnd w:id="792"/>
      <w:r>
        <w:rPr>
          <w:rtl/>
          <w:lang w:eastAsia="he-IL"/>
        </w:rPr>
        <w:t>.</w:t>
      </w:r>
      <w:bookmarkStart w:id="793" w:name="_ETM_Q1_866187"/>
      <w:bookmarkEnd w:id="793"/>
    </w:p>
    <w:p w14:paraId="43513309" w14:textId="77777777" w:rsidR="001415F6" w:rsidRDefault="001415F6" w:rsidP="001415F6">
      <w:pPr>
        <w:rPr>
          <w:rtl/>
          <w:lang w:eastAsia="he-IL"/>
        </w:rPr>
      </w:pPr>
      <w:bookmarkStart w:id="794" w:name="_ETM_Q1_866295"/>
      <w:bookmarkStart w:id="795" w:name="_ETM_Q1_867437"/>
      <w:bookmarkEnd w:id="794"/>
      <w:bookmarkEnd w:id="795"/>
    </w:p>
    <w:p w14:paraId="1D1FB4A4" w14:textId="77777777" w:rsidR="001415F6" w:rsidRDefault="001415F6" w:rsidP="001415F6">
      <w:pPr>
        <w:pStyle w:val="af8"/>
        <w:keepNext/>
        <w:rPr>
          <w:rtl/>
        </w:rPr>
      </w:pPr>
      <w:bookmarkStart w:id="796" w:name="ET_yor_היור_ארז_מלול___יורַ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6"/>
    </w:p>
    <w:p w14:paraId="6461BF48" w14:textId="77777777" w:rsidR="001415F6" w:rsidRDefault="001415F6" w:rsidP="001415F6">
      <w:pPr>
        <w:pStyle w:val="KeepWithNext"/>
        <w:rPr>
          <w:rtl/>
          <w:lang w:eastAsia="he-IL"/>
        </w:rPr>
      </w:pPr>
    </w:p>
    <w:p w14:paraId="14F426D8" w14:textId="77777777" w:rsidR="001415F6" w:rsidRDefault="001415F6" w:rsidP="001415F6">
      <w:pPr>
        <w:rPr>
          <w:rtl/>
          <w:lang w:eastAsia="he-IL"/>
        </w:rPr>
      </w:pPr>
      <w:bookmarkStart w:id="797" w:name="_ETM_Q1_867827"/>
      <w:bookmarkStart w:id="798" w:name="_ETM_Q1_867840"/>
      <w:bookmarkEnd w:id="797"/>
      <w:bookmarkEnd w:id="798"/>
      <w:r>
        <w:rPr>
          <w:rtl/>
          <w:lang w:eastAsia="he-IL"/>
        </w:rPr>
        <w:t>אין בעיה.</w:t>
      </w:r>
    </w:p>
    <w:p w14:paraId="7582DF58" w14:textId="77777777" w:rsidR="001415F6" w:rsidRDefault="001415F6" w:rsidP="001415F6">
      <w:pPr>
        <w:rPr>
          <w:rtl/>
          <w:lang w:eastAsia="he-IL"/>
        </w:rPr>
      </w:pPr>
      <w:bookmarkStart w:id="799" w:name="_ETM_Q1_868980"/>
      <w:bookmarkStart w:id="800" w:name="_ETM_Q1_869062"/>
      <w:bookmarkStart w:id="801" w:name="_ETM_Q1_869726"/>
      <w:bookmarkEnd w:id="799"/>
      <w:bookmarkEnd w:id="800"/>
      <w:bookmarkEnd w:id="801"/>
    </w:p>
    <w:p w14:paraId="38BF199F" w14:textId="77777777" w:rsidR="001415F6" w:rsidRDefault="001415F6" w:rsidP="001415F6">
      <w:pPr>
        <w:pStyle w:val="afb"/>
        <w:keepNext/>
        <w:rPr>
          <w:rtl/>
          <w:lang w:eastAsia="he-IL"/>
        </w:rPr>
      </w:pPr>
      <w:bookmarkStart w:id="802" w:name="ET_guest_אלעד_עמיחי_8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802"/>
    </w:p>
    <w:p w14:paraId="1646BCE9" w14:textId="77777777" w:rsidR="001415F6" w:rsidRDefault="001415F6" w:rsidP="001415F6">
      <w:pPr>
        <w:pStyle w:val="KeepWithNext"/>
        <w:rPr>
          <w:rtl/>
          <w:lang w:eastAsia="he-IL"/>
        </w:rPr>
      </w:pPr>
    </w:p>
    <w:p w14:paraId="32C9E972" w14:textId="77777777" w:rsidR="001415F6" w:rsidRDefault="001415F6" w:rsidP="001415F6">
      <w:pPr>
        <w:rPr>
          <w:rtl/>
          <w:lang w:eastAsia="he-IL"/>
        </w:rPr>
      </w:pPr>
      <w:bookmarkStart w:id="803" w:name="_ETM_Q1_870098"/>
      <w:bookmarkStart w:id="804" w:name="_ETM_Q1_870111"/>
      <w:bookmarkEnd w:id="803"/>
      <w:bookmarkEnd w:id="804"/>
      <w:r>
        <w:rPr>
          <w:rtl/>
          <w:lang w:eastAsia="he-IL"/>
        </w:rPr>
        <w:t>אפשר לעבור?</w:t>
      </w:r>
    </w:p>
    <w:p w14:paraId="070D9A1A" w14:textId="77777777" w:rsidR="001415F6" w:rsidRDefault="001415F6" w:rsidP="001415F6">
      <w:pPr>
        <w:rPr>
          <w:rtl/>
          <w:lang w:eastAsia="he-IL"/>
        </w:rPr>
      </w:pPr>
      <w:bookmarkStart w:id="805" w:name="_ETM_Q1_871724"/>
      <w:bookmarkStart w:id="806" w:name="_ETM_Q1_871799"/>
      <w:bookmarkStart w:id="807" w:name="_ETM_Q1_872235"/>
      <w:bookmarkEnd w:id="805"/>
      <w:bookmarkEnd w:id="806"/>
      <w:bookmarkEnd w:id="807"/>
    </w:p>
    <w:p w14:paraId="2FDD8933" w14:textId="77777777" w:rsidR="001415F6" w:rsidRDefault="001415F6" w:rsidP="001415F6">
      <w:pPr>
        <w:pStyle w:val="af8"/>
        <w:keepNext/>
        <w:rPr>
          <w:rtl/>
        </w:rPr>
      </w:pPr>
      <w:bookmarkStart w:id="808" w:name="ET_yor_היור_ארז_מלול___יורַ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8"/>
    </w:p>
    <w:p w14:paraId="60E53461" w14:textId="77777777" w:rsidR="001415F6" w:rsidRDefault="001415F6" w:rsidP="001415F6">
      <w:pPr>
        <w:pStyle w:val="KeepWithNext"/>
        <w:rPr>
          <w:rtl/>
          <w:lang w:eastAsia="he-IL"/>
        </w:rPr>
      </w:pPr>
    </w:p>
    <w:p w14:paraId="541758AF" w14:textId="77777777" w:rsidR="001415F6" w:rsidRDefault="001415F6" w:rsidP="001415F6">
      <w:pPr>
        <w:rPr>
          <w:rtl/>
          <w:lang w:eastAsia="he-IL"/>
        </w:rPr>
      </w:pPr>
      <w:bookmarkStart w:id="809" w:name="_ETM_Q1_872650"/>
      <w:bookmarkStart w:id="810" w:name="_ETM_Q1_872663"/>
      <w:bookmarkStart w:id="811" w:name="_ETM_Q1_867683"/>
      <w:bookmarkEnd w:id="809"/>
      <w:bookmarkEnd w:id="810"/>
      <w:bookmarkEnd w:id="811"/>
      <w:r>
        <w:rPr>
          <w:rtl/>
          <w:lang w:eastAsia="he-IL"/>
        </w:rPr>
        <w:t xml:space="preserve">לא, אבל זה </w:t>
      </w:r>
      <w:bookmarkStart w:id="812" w:name="_ETM_Q1_869467"/>
      <w:bookmarkEnd w:id="812"/>
      <w:r>
        <w:rPr>
          <w:rtl/>
          <w:lang w:eastAsia="he-IL"/>
        </w:rPr>
        <w:t>חשוב, בוא. זה משמח שיש עזרה בחברה הערבית</w:t>
      </w:r>
      <w:bookmarkStart w:id="813" w:name="_ETM_Q1_870781"/>
      <w:bookmarkEnd w:id="813"/>
      <w:r>
        <w:rPr>
          <w:rtl/>
          <w:lang w:eastAsia="he-IL"/>
        </w:rPr>
        <w:t xml:space="preserve">. </w:t>
      </w:r>
      <w:proofErr w:type="spellStart"/>
      <w:r>
        <w:rPr>
          <w:rtl/>
          <w:lang w:eastAsia="he-IL"/>
        </w:rPr>
        <w:t>ווליד</w:t>
      </w:r>
      <w:proofErr w:type="spellEnd"/>
      <w:r>
        <w:rPr>
          <w:rtl/>
          <w:lang w:eastAsia="he-IL"/>
        </w:rPr>
        <w:t xml:space="preserve">, זה </w:t>
      </w:r>
      <w:bookmarkStart w:id="814" w:name="_ETM_Q1_872082"/>
      <w:bookmarkEnd w:id="814"/>
      <w:r>
        <w:rPr>
          <w:rtl/>
          <w:lang w:eastAsia="he-IL"/>
        </w:rPr>
        <w:t>דבר מבורך.</w:t>
      </w:r>
    </w:p>
    <w:p w14:paraId="1EB21D8C" w14:textId="77777777" w:rsidR="001415F6" w:rsidRDefault="001415F6" w:rsidP="001415F6">
      <w:pPr>
        <w:rPr>
          <w:rtl/>
          <w:lang w:eastAsia="he-IL"/>
        </w:rPr>
      </w:pPr>
      <w:bookmarkStart w:id="815" w:name="_ETM_Q1_873521"/>
      <w:bookmarkStart w:id="816" w:name="_ETM_Q1_873604"/>
      <w:bookmarkStart w:id="817" w:name="_ETM_Q1_874446"/>
      <w:bookmarkEnd w:id="815"/>
      <w:bookmarkEnd w:id="816"/>
      <w:bookmarkEnd w:id="817"/>
    </w:p>
    <w:p w14:paraId="322453E2" w14:textId="77777777" w:rsidR="001415F6" w:rsidRDefault="001415F6" w:rsidP="001415F6">
      <w:pPr>
        <w:pStyle w:val="a5"/>
        <w:keepNext/>
        <w:rPr>
          <w:rtl/>
        </w:rPr>
      </w:pPr>
      <w:bookmarkStart w:id="818" w:name="ET_speaker_5854_8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818"/>
    </w:p>
    <w:p w14:paraId="36B2DEA4" w14:textId="77777777" w:rsidR="001415F6" w:rsidRDefault="001415F6" w:rsidP="001415F6">
      <w:pPr>
        <w:pStyle w:val="KeepWithNext"/>
        <w:rPr>
          <w:rtl/>
          <w:lang w:eastAsia="he-IL"/>
        </w:rPr>
      </w:pPr>
    </w:p>
    <w:p w14:paraId="071415BE" w14:textId="77777777" w:rsidR="001415F6" w:rsidRDefault="001415F6" w:rsidP="001415F6">
      <w:pPr>
        <w:rPr>
          <w:rtl/>
          <w:lang w:eastAsia="he-IL"/>
        </w:rPr>
      </w:pPr>
      <w:bookmarkStart w:id="819" w:name="_ETM_Q1_874873"/>
      <w:bookmarkStart w:id="820" w:name="_ETM_Q1_874886"/>
      <w:bookmarkEnd w:id="819"/>
      <w:bookmarkEnd w:id="820"/>
      <w:r>
        <w:rPr>
          <w:rtl/>
          <w:lang w:eastAsia="he-IL"/>
        </w:rPr>
        <w:t>זה צריך להיות דבר נורמלי.</w:t>
      </w:r>
    </w:p>
    <w:p w14:paraId="2892DD89" w14:textId="77777777" w:rsidR="001415F6" w:rsidRDefault="001415F6" w:rsidP="001415F6">
      <w:pPr>
        <w:rPr>
          <w:rtl/>
          <w:lang w:eastAsia="he-IL"/>
        </w:rPr>
      </w:pPr>
      <w:bookmarkStart w:id="821" w:name="_ETM_Q1_878593"/>
      <w:bookmarkStart w:id="822" w:name="_ETM_Q1_878670"/>
      <w:bookmarkStart w:id="823" w:name="_ETM_Q1_879041"/>
      <w:bookmarkEnd w:id="821"/>
      <w:bookmarkEnd w:id="822"/>
      <w:bookmarkEnd w:id="823"/>
    </w:p>
    <w:p w14:paraId="25499D80" w14:textId="77777777" w:rsidR="001415F6" w:rsidRDefault="001415F6" w:rsidP="001415F6">
      <w:pPr>
        <w:pStyle w:val="af8"/>
        <w:keepNext/>
        <w:rPr>
          <w:rtl/>
        </w:rPr>
      </w:pPr>
      <w:bookmarkStart w:id="824" w:name="ET_yor_היור_ארז_מלול___יורַ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4"/>
    </w:p>
    <w:p w14:paraId="142BEAFB" w14:textId="77777777" w:rsidR="001415F6" w:rsidRDefault="001415F6" w:rsidP="001415F6">
      <w:pPr>
        <w:pStyle w:val="KeepWithNext"/>
        <w:rPr>
          <w:rtl/>
          <w:lang w:eastAsia="he-IL"/>
        </w:rPr>
      </w:pPr>
    </w:p>
    <w:p w14:paraId="73E24A7D" w14:textId="77777777" w:rsidR="001415F6" w:rsidRDefault="001415F6" w:rsidP="001415F6">
      <w:pPr>
        <w:rPr>
          <w:rtl/>
          <w:lang w:eastAsia="he-IL"/>
        </w:rPr>
      </w:pPr>
      <w:bookmarkStart w:id="825" w:name="_ETM_Q1_879345"/>
      <w:bookmarkStart w:id="826" w:name="_ETM_Q1_879357"/>
      <w:bookmarkEnd w:id="825"/>
      <w:bookmarkEnd w:id="826"/>
      <w:r>
        <w:rPr>
          <w:rtl/>
          <w:lang w:eastAsia="he-IL"/>
        </w:rPr>
        <w:t>כן, נכון</w:t>
      </w:r>
      <w:bookmarkStart w:id="827" w:name="_ETM_Q1_875812"/>
      <w:bookmarkEnd w:id="827"/>
      <w:r>
        <w:rPr>
          <w:rtl/>
          <w:lang w:eastAsia="he-IL"/>
        </w:rPr>
        <w:t>. אני מסכים.</w:t>
      </w:r>
    </w:p>
    <w:p w14:paraId="4B509D2A" w14:textId="77777777" w:rsidR="001415F6" w:rsidRDefault="001415F6" w:rsidP="001415F6">
      <w:pPr>
        <w:rPr>
          <w:rtl/>
          <w:lang w:eastAsia="he-IL"/>
        </w:rPr>
      </w:pPr>
      <w:bookmarkStart w:id="828" w:name="_ETM_Q1_878331"/>
      <w:bookmarkStart w:id="829" w:name="_ETM_Q1_878397"/>
      <w:bookmarkEnd w:id="828"/>
      <w:bookmarkEnd w:id="829"/>
    </w:p>
    <w:p w14:paraId="6EAA228E" w14:textId="77777777" w:rsidR="001415F6" w:rsidRDefault="001415F6" w:rsidP="001415F6">
      <w:pPr>
        <w:pStyle w:val="a5"/>
        <w:keepNext/>
        <w:rPr>
          <w:rtl/>
        </w:rPr>
      </w:pPr>
      <w:bookmarkStart w:id="830" w:name="ET_speaker_5854_9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830"/>
    </w:p>
    <w:p w14:paraId="0FFC9AAC" w14:textId="77777777" w:rsidR="001415F6" w:rsidRDefault="001415F6" w:rsidP="001415F6">
      <w:pPr>
        <w:pStyle w:val="KeepWithNext"/>
        <w:rPr>
          <w:rtl/>
          <w:lang w:eastAsia="he-IL"/>
        </w:rPr>
      </w:pPr>
    </w:p>
    <w:p w14:paraId="68C68057" w14:textId="77777777" w:rsidR="001415F6" w:rsidRDefault="001415F6" w:rsidP="001415F6">
      <w:pPr>
        <w:rPr>
          <w:rtl/>
          <w:lang w:eastAsia="he-IL"/>
        </w:rPr>
      </w:pPr>
      <w:bookmarkStart w:id="831" w:name="_ETM_Q1_879601"/>
      <w:bookmarkStart w:id="832" w:name="_ETM_Q1_879614"/>
      <w:bookmarkEnd w:id="831"/>
      <w:bookmarkEnd w:id="832"/>
      <w:r>
        <w:rPr>
          <w:rtl/>
          <w:lang w:eastAsia="he-IL"/>
        </w:rPr>
        <w:t xml:space="preserve">לא שמשמח </w:t>
      </w:r>
      <w:bookmarkStart w:id="833" w:name="_ETM_Q1_881611"/>
      <w:bookmarkEnd w:id="833"/>
      <w:r>
        <w:rPr>
          <w:rtl/>
          <w:lang w:eastAsia="he-IL"/>
        </w:rPr>
        <w:t xml:space="preserve">ולא שמעציב. זה </w:t>
      </w:r>
      <w:bookmarkStart w:id="834" w:name="_ETM_Q1_879171"/>
      <w:bookmarkEnd w:id="834"/>
      <w:r>
        <w:rPr>
          <w:rtl/>
          <w:lang w:eastAsia="he-IL"/>
        </w:rPr>
        <w:t>צריך להיות דבר נורמלי.</w:t>
      </w:r>
    </w:p>
    <w:p w14:paraId="22366ADD" w14:textId="77777777" w:rsidR="001415F6" w:rsidRDefault="001415F6" w:rsidP="001415F6">
      <w:pPr>
        <w:rPr>
          <w:rtl/>
          <w:lang w:eastAsia="he-IL"/>
        </w:rPr>
      </w:pPr>
      <w:bookmarkStart w:id="835" w:name="_ETM_Q1_881992"/>
      <w:bookmarkStart w:id="836" w:name="_ETM_Q1_882076"/>
      <w:bookmarkStart w:id="837" w:name="_ETM_Q1_879034"/>
      <w:bookmarkEnd w:id="835"/>
      <w:bookmarkEnd w:id="836"/>
      <w:bookmarkEnd w:id="837"/>
    </w:p>
    <w:p w14:paraId="1CAE7149" w14:textId="77777777" w:rsidR="001415F6" w:rsidRDefault="001415F6" w:rsidP="001415F6">
      <w:pPr>
        <w:pStyle w:val="af8"/>
        <w:keepNext/>
        <w:rPr>
          <w:rtl/>
        </w:rPr>
      </w:pPr>
      <w:bookmarkStart w:id="838" w:name="ET_yor_היור_ארז_מלול___יורַ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8"/>
    </w:p>
    <w:p w14:paraId="6B3CBE8E" w14:textId="77777777" w:rsidR="001415F6" w:rsidRDefault="001415F6" w:rsidP="001415F6">
      <w:pPr>
        <w:pStyle w:val="KeepWithNext"/>
        <w:rPr>
          <w:rtl/>
          <w:lang w:eastAsia="he-IL"/>
        </w:rPr>
      </w:pPr>
    </w:p>
    <w:p w14:paraId="146740E7" w14:textId="77777777" w:rsidR="001415F6" w:rsidRDefault="001415F6" w:rsidP="001415F6">
      <w:pPr>
        <w:rPr>
          <w:rtl/>
          <w:lang w:eastAsia="he-IL"/>
        </w:rPr>
      </w:pPr>
      <w:bookmarkStart w:id="839" w:name="_ETM_Q1_879399"/>
      <w:bookmarkStart w:id="840" w:name="_ETM_Q1_879414"/>
      <w:bookmarkEnd w:id="839"/>
      <w:bookmarkEnd w:id="840"/>
      <w:r>
        <w:rPr>
          <w:rtl/>
          <w:lang w:eastAsia="he-IL"/>
        </w:rPr>
        <w:t xml:space="preserve">לא, בסדר, כל דבר </w:t>
      </w:r>
      <w:bookmarkStart w:id="841" w:name="_ETM_Q1_882411"/>
      <w:bookmarkEnd w:id="841"/>
      <w:r>
        <w:rPr>
          <w:rtl/>
          <w:lang w:eastAsia="he-IL"/>
        </w:rPr>
        <w:t xml:space="preserve">טוב. כל דבר טוב. כשאתה קם </w:t>
      </w:r>
      <w:bookmarkStart w:id="842" w:name="_ETM_Q1_881039"/>
      <w:bookmarkEnd w:id="842"/>
      <w:r>
        <w:rPr>
          <w:rtl/>
          <w:lang w:eastAsia="he-IL"/>
        </w:rPr>
        <w:t>בבוקר זה משמח.</w:t>
      </w:r>
    </w:p>
    <w:p w14:paraId="5831A65F" w14:textId="77777777" w:rsidR="001415F6" w:rsidRDefault="001415F6" w:rsidP="001415F6">
      <w:pPr>
        <w:rPr>
          <w:rtl/>
          <w:lang w:eastAsia="he-IL"/>
        </w:rPr>
      </w:pPr>
      <w:bookmarkStart w:id="843" w:name="_ETM_Q1_883079"/>
      <w:bookmarkStart w:id="844" w:name="_ETM_Q1_883157"/>
      <w:bookmarkStart w:id="845" w:name="_ETM_Q1_883762"/>
      <w:bookmarkEnd w:id="843"/>
      <w:bookmarkEnd w:id="844"/>
      <w:bookmarkEnd w:id="845"/>
    </w:p>
    <w:p w14:paraId="03C87D28" w14:textId="77777777" w:rsidR="001415F6" w:rsidRDefault="001415F6" w:rsidP="001415F6">
      <w:pPr>
        <w:pStyle w:val="a5"/>
        <w:keepNext/>
        <w:rPr>
          <w:rtl/>
        </w:rPr>
      </w:pPr>
      <w:bookmarkStart w:id="846" w:name="ET_speaker_5854_9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846"/>
    </w:p>
    <w:p w14:paraId="3D761790" w14:textId="77777777" w:rsidR="001415F6" w:rsidRDefault="001415F6" w:rsidP="001415F6">
      <w:pPr>
        <w:pStyle w:val="KeepWithNext"/>
        <w:rPr>
          <w:rtl/>
          <w:lang w:eastAsia="he-IL"/>
        </w:rPr>
      </w:pPr>
    </w:p>
    <w:p w14:paraId="7672B358" w14:textId="77777777" w:rsidR="001415F6" w:rsidRDefault="001415F6" w:rsidP="001415F6">
      <w:pPr>
        <w:rPr>
          <w:rtl/>
          <w:lang w:eastAsia="he-IL"/>
        </w:rPr>
      </w:pPr>
      <w:bookmarkStart w:id="847" w:name="_ETM_Q1_884206"/>
      <w:bookmarkStart w:id="848" w:name="_ETM_Q1_884220"/>
      <w:bookmarkEnd w:id="847"/>
      <w:bookmarkEnd w:id="848"/>
      <w:r>
        <w:rPr>
          <w:rtl/>
          <w:lang w:eastAsia="he-IL"/>
        </w:rPr>
        <w:t xml:space="preserve">כן, אנחנו </w:t>
      </w:r>
      <w:bookmarkStart w:id="849" w:name="_ETM_Q1_885404"/>
      <w:bookmarkEnd w:id="849"/>
      <w:r>
        <w:rPr>
          <w:rtl/>
          <w:lang w:eastAsia="he-IL"/>
        </w:rPr>
        <w:t xml:space="preserve">צריכים את כל שטחי המדינה נקיים. </w:t>
      </w:r>
      <w:bookmarkStart w:id="850" w:name="_ETM_Q1_889328"/>
      <w:bookmarkEnd w:id="850"/>
    </w:p>
    <w:p w14:paraId="2957347A" w14:textId="77777777" w:rsidR="001415F6" w:rsidRDefault="001415F6" w:rsidP="001415F6">
      <w:pPr>
        <w:rPr>
          <w:rtl/>
          <w:lang w:eastAsia="he-IL"/>
        </w:rPr>
      </w:pPr>
      <w:bookmarkStart w:id="851" w:name="_ETM_Q1_889409"/>
      <w:bookmarkStart w:id="852" w:name="_ETM_Q1_891145"/>
      <w:bookmarkEnd w:id="851"/>
      <w:bookmarkEnd w:id="852"/>
    </w:p>
    <w:p w14:paraId="1184E964" w14:textId="77777777" w:rsidR="001415F6" w:rsidRDefault="001415F6" w:rsidP="001415F6">
      <w:pPr>
        <w:pStyle w:val="afb"/>
        <w:keepNext/>
        <w:rPr>
          <w:rtl/>
          <w:lang w:eastAsia="he-IL"/>
        </w:rPr>
      </w:pPr>
      <w:bookmarkStart w:id="853" w:name="ET_guest_אלעד_עמיחי_9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853"/>
    </w:p>
    <w:p w14:paraId="32FA563B" w14:textId="77777777" w:rsidR="001415F6" w:rsidRDefault="001415F6" w:rsidP="001415F6">
      <w:pPr>
        <w:pStyle w:val="KeepWithNext"/>
        <w:rPr>
          <w:rtl/>
          <w:lang w:eastAsia="he-IL"/>
        </w:rPr>
      </w:pPr>
    </w:p>
    <w:p w14:paraId="48CAD20D" w14:textId="77777777" w:rsidR="001415F6" w:rsidRDefault="001415F6" w:rsidP="001415F6">
      <w:pPr>
        <w:rPr>
          <w:rtl/>
          <w:lang w:eastAsia="he-IL"/>
        </w:rPr>
      </w:pPr>
      <w:bookmarkStart w:id="854" w:name="_ETM_Q1_891496"/>
      <w:bookmarkStart w:id="855" w:name="_ETM_Q1_891512"/>
      <w:bookmarkEnd w:id="854"/>
      <w:bookmarkEnd w:id="855"/>
      <w:r>
        <w:rPr>
          <w:rtl/>
          <w:lang w:eastAsia="he-IL"/>
        </w:rPr>
        <w:t>אז אם אני מסכ</w:t>
      </w:r>
      <w:bookmarkStart w:id="856" w:name="_ETM_Q1_893241"/>
      <w:bookmarkStart w:id="857" w:name="_ETM_Q1_888603"/>
      <w:bookmarkEnd w:id="856"/>
      <w:bookmarkEnd w:id="857"/>
      <w:r>
        <w:rPr>
          <w:rtl/>
          <w:lang w:eastAsia="he-IL"/>
        </w:rPr>
        <w:t>ם, אם אנחנו כותבים - - -</w:t>
      </w:r>
      <w:bookmarkStart w:id="858" w:name="_ETM_Q1_888889"/>
      <w:bookmarkEnd w:id="858"/>
    </w:p>
    <w:p w14:paraId="27E9148A" w14:textId="77777777" w:rsidR="001415F6" w:rsidRDefault="001415F6" w:rsidP="001415F6">
      <w:pPr>
        <w:rPr>
          <w:rtl/>
          <w:lang w:eastAsia="he-IL"/>
        </w:rPr>
      </w:pPr>
      <w:bookmarkStart w:id="859" w:name="_ETM_Q1_889109"/>
      <w:bookmarkStart w:id="860" w:name="_ETM_Q1_889197"/>
      <w:bookmarkStart w:id="861" w:name="_ETM_Q1_889670"/>
      <w:bookmarkEnd w:id="859"/>
      <w:bookmarkEnd w:id="860"/>
      <w:bookmarkEnd w:id="861"/>
    </w:p>
    <w:p w14:paraId="33C5C77A" w14:textId="77777777" w:rsidR="001415F6" w:rsidRDefault="001415F6" w:rsidP="001415F6">
      <w:pPr>
        <w:pStyle w:val="af8"/>
        <w:keepNext/>
        <w:rPr>
          <w:rtl/>
        </w:rPr>
      </w:pPr>
      <w:bookmarkStart w:id="862" w:name="ET_yor_היור_ארז_מלול___יורַ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2"/>
    </w:p>
    <w:p w14:paraId="458268E3" w14:textId="77777777" w:rsidR="001415F6" w:rsidRDefault="001415F6" w:rsidP="001415F6">
      <w:pPr>
        <w:pStyle w:val="KeepWithNext"/>
        <w:rPr>
          <w:rtl/>
          <w:lang w:eastAsia="he-IL"/>
        </w:rPr>
      </w:pPr>
    </w:p>
    <w:p w14:paraId="36FEB6F0" w14:textId="77777777" w:rsidR="001415F6" w:rsidRDefault="001415F6" w:rsidP="001415F6">
      <w:pPr>
        <w:rPr>
          <w:rtl/>
          <w:lang w:eastAsia="he-IL"/>
        </w:rPr>
      </w:pPr>
      <w:bookmarkStart w:id="863" w:name="_ETM_Q1_890156"/>
      <w:bookmarkStart w:id="864" w:name="_ETM_Q1_890170"/>
      <w:bookmarkEnd w:id="863"/>
      <w:bookmarkEnd w:id="864"/>
      <w:r>
        <w:rPr>
          <w:rtl/>
          <w:lang w:eastAsia="he-IL"/>
        </w:rPr>
        <w:t xml:space="preserve">אני מדבר, בטח הייתה </w:t>
      </w:r>
      <w:bookmarkStart w:id="865" w:name="_ETM_Q1_894332"/>
      <w:bookmarkEnd w:id="865"/>
      <w:r>
        <w:rPr>
          <w:rtl/>
          <w:lang w:eastAsia="he-IL"/>
        </w:rPr>
        <w:t>שם הזנחה בעבר.</w:t>
      </w:r>
    </w:p>
    <w:p w14:paraId="64BCF34C" w14:textId="77777777" w:rsidR="001415F6" w:rsidRDefault="001415F6" w:rsidP="001415F6">
      <w:pPr>
        <w:rPr>
          <w:rtl/>
          <w:lang w:eastAsia="he-IL"/>
        </w:rPr>
      </w:pPr>
      <w:bookmarkStart w:id="866" w:name="_ETM_Q1_896575"/>
      <w:bookmarkStart w:id="867" w:name="_ETM_Q1_896655"/>
      <w:bookmarkStart w:id="868" w:name="_ETM_Q1_897279"/>
      <w:bookmarkEnd w:id="866"/>
      <w:bookmarkEnd w:id="867"/>
      <w:bookmarkEnd w:id="868"/>
    </w:p>
    <w:p w14:paraId="3FCE89D8" w14:textId="77777777" w:rsidR="001415F6" w:rsidRDefault="001415F6" w:rsidP="001415F6">
      <w:pPr>
        <w:pStyle w:val="a5"/>
        <w:keepNext/>
        <w:rPr>
          <w:rtl/>
        </w:rPr>
      </w:pPr>
      <w:bookmarkStart w:id="869" w:name="ET_speaker_5854_96"/>
      <w:r>
        <w:rPr>
          <w:rStyle w:val="TagStyle"/>
          <w:rFonts w:hint="cs"/>
          <w:rtl/>
        </w:rPr>
        <w:lastRenderedPageBreak/>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869"/>
    </w:p>
    <w:p w14:paraId="718AF823" w14:textId="77777777" w:rsidR="001415F6" w:rsidRDefault="001415F6" w:rsidP="001415F6">
      <w:pPr>
        <w:pStyle w:val="KeepWithNext"/>
        <w:rPr>
          <w:rtl/>
          <w:lang w:eastAsia="he-IL"/>
        </w:rPr>
      </w:pPr>
    </w:p>
    <w:p w14:paraId="7B5E3A4B" w14:textId="77777777" w:rsidR="001415F6" w:rsidRDefault="001415F6" w:rsidP="001415F6">
      <w:pPr>
        <w:rPr>
          <w:rtl/>
          <w:lang w:eastAsia="he-IL"/>
        </w:rPr>
      </w:pPr>
      <w:bookmarkStart w:id="870" w:name="_ETM_Q1_897762"/>
      <w:bookmarkStart w:id="871" w:name="_ETM_Q1_897779"/>
      <w:bookmarkStart w:id="872" w:name="_ETM_Q1_892788"/>
      <w:bookmarkEnd w:id="870"/>
      <w:bookmarkEnd w:id="871"/>
      <w:bookmarkEnd w:id="872"/>
      <w:r>
        <w:rPr>
          <w:rtl/>
          <w:lang w:eastAsia="he-IL"/>
        </w:rPr>
        <w:t>כן, כן.</w:t>
      </w:r>
    </w:p>
    <w:p w14:paraId="68EF3885" w14:textId="77777777" w:rsidR="001415F6" w:rsidRDefault="001415F6" w:rsidP="001415F6">
      <w:pPr>
        <w:rPr>
          <w:rtl/>
          <w:lang w:eastAsia="he-IL"/>
        </w:rPr>
      </w:pPr>
      <w:bookmarkStart w:id="873" w:name="_ETM_Q1_893780"/>
      <w:bookmarkStart w:id="874" w:name="_ETM_Q1_893870"/>
      <w:bookmarkStart w:id="875" w:name="_ETM_Q1_894275"/>
      <w:bookmarkEnd w:id="873"/>
      <w:bookmarkEnd w:id="874"/>
      <w:bookmarkEnd w:id="875"/>
    </w:p>
    <w:p w14:paraId="3C582819" w14:textId="77777777" w:rsidR="001415F6" w:rsidRDefault="001415F6" w:rsidP="001415F6">
      <w:pPr>
        <w:pStyle w:val="af8"/>
        <w:keepNext/>
        <w:rPr>
          <w:rtl/>
        </w:rPr>
      </w:pPr>
      <w:bookmarkStart w:id="876" w:name="ET_yor_היור_ארז_מלול___יורַ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6"/>
    </w:p>
    <w:p w14:paraId="1D07227F" w14:textId="77777777" w:rsidR="001415F6" w:rsidRDefault="001415F6" w:rsidP="001415F6">
      <w:pPr>
        <w:pStyle w:val="KeepWithNext"/>
        <w:rPr>
          <w:rtl/>
          <w:lang w:eastAsia="he-IL"/>
        </w:rPr>
      </w:pPr>
    </w:p>
    <w:p w14:paraId="35C32CB1" w14:textId="77777777" w:rsidR="001415F6" w:rsidRDefault="001415F6" w:rsidP="001415F6">
      <w:pPr>
        <w:rPr>
          <w:rtl/>
          <w:lang w:eastAsia="he-IL"/>
        </w:rPr>
      </w:pPr>
      <w:bookmarkStart w:id="877" w:name="_ETM_Q1_894793"/>
      <w:bookmarkStart w:id="878" w:name="_ETM_Q1_894812"/>
      <w:bookmarkEnd w:id="877"/>
      <w:bookmarkEnd w:id="878"/>
      <w:r>
        <w:rPr>
          <w:rtl/>
          <w:lang w:eastAsia="he-IL"/>
        </w:rPr>
        <w:t>יש פה שינוי מהותי.</w:t>
      </w:r>
    </w:p>
    <w:p w14:paraId="1B9651E1" w14:textId="77777777" w:rsidR="001415F6" w:rsidRDefault="001415F6" w:rsidP="001415F6">
      <w:pPr>
        <w:rPr>
          <w:rtl/>
          <w:lang w:eastAsia="he-IL"/>
        </w:rPr>
      </w:pPr>
      <w:bookmarkStart w:id="879" w:name="_ETM_Q1_897631"/>
      <w:bookmarkStart w:id="880" w:name="_ETM_Q1_897714"/>
      <w:bookmarkStart w:id="881" w:name="_ETM_Q1_898273"/>
      <w:bookmarkEnd w:id="879"/>
      <w:bookmarkEnd w:id="880"/>
      <w:bookmarkEnd w:id="881"/>
    </w:p>
    <w:p w14:paraId="70CFD477" w14:textId="77777777" w:rsidR="001415F6" w:rsidRDefault="001415F6" w:rsidP="001415F6">
      <w:pPr>
        <w:pStyle w:val="a5"/>
        <w:keepNext/>
        <w:rPr>
          <w:rtl/>
        </w:rPr>
      </w:pPr>
      <w:bookmarkStart w:id="882" w:name="ET_speaker_5854_9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882"/>
    </w:p>
    <w:p w14:paraId="7016CE1E" w14:textId="77777777" w:rsidR="001415F6" w:rsidRDefault="001415F6" w:rsidP="001415F6">
      <w:pPr>
        <w:pStyle w:val="KeepWithNext"/>
        <w:rPr>
          <w:rtl/>
          <w:lang w:eastAsia="he-IL"/>
        </w:rPr>
      </w:pPr>
    </w:p>
    <w:p w14:paraId="35EE3C86" w14:textId="77777777" w:rsidR="001415F6" w:rsidRDefault="001415F6" w:rsidP="001415F6">
      <w:pPr>
        <w:rPr>
          <w:rtl/>
          <w:lang w:eastAsia="he-IL"/>
        </w:rPr>
      </w:pPr>
      <w:bookmarkStart w:id="883" w:name="_ETM_Q1_898925"/>
      <w:bookmarkStart w:id="884" w:name="_ETM_Q1_898944"/>
      <w:bookmarkEnd w:id="883"/>
      <w:bookmarkEnd w:id="884"/>
      <w:r>
        <w:rPr>
          <w:rtl/>
          <w:lang w:eastAsia="he-IL"/>
        </w:rPr>
        <w:t>מבין את הראש שלך</w:t>
      </w:r>
      <w:bookmarkStart w:id="885" w:name="_ETM_Q1_895958"/>
      <w:bookmarkEnd w:id="885"/>
      <w:r>
        <w:rPr>
          <w:rtl/>
          <w:lang w:eastAsia="he-IL"/>
        </w:rPr>
        <w:t>.</w:t>
      </w:r>
      <w:bookmarkStart w:id="886" w:name="_ETM_Q1_896180"/>
      <w:bookmarkEnd w:id="886"/>
    </w:p>
    <w:p w14:paraId="0F94C29D" w14:textId="77777777" w:rsidR="001415F6" w:rsidRDefault="001415F6" w:rsidP="001415F6">
      <w:pPr>
        <w:rPr>
          <w:rtl/>
          <w:lang w:eastAsia="he-IL"/>
        </w:rPr>
      </w:pPr>
      <w:bookmarkStart w:id="887" w:name="_ETM_Q1_896287"/>
      <w:bookmarkStart w:id="888" w:name="_ETM_Q1_896731"/>
      <w:bookmarkEnd w:id="887"/>
      <w:bookmarkEnd w:id="888"/>
    </w:p>
    <w:p w14:paraId="58FAC405" w14:textId="77777777" w:rsidR="001415F6" w:rsidRDefault="001415F6" w:rsidP="001415F6">
      <w:pPr>
        <w:pStyle w:val="af8"/>
        <w:keepNext/>
        <w:rPr>
          <w:rtl/>
        </w:rPr>
      </w:pPr>
      <w:bookmarkStart w:id="889" w:name="ET_yor_היור_ארז_מלול___יורַ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9"/>
    </w:p>
    <w:p w14:paraId="273EDC7E" w14:textId="77777777" w:rsidR="001415F6" w:rsidRDefault="001415F6" w:rsidP="001415F6">
      <w:pPr>
        <w:pStyle w:val="KeepWithNext"/>
        <w:rPr>
          <w:rtl/>
          <w:lang w:eastAsia="he-IL"/>
        </w:rPr>
      </w:pPr>
    </w:p>
    <w:p w14:paraId="319D9E19" w14:textId="77777777" w:rsidR="001415F6" w:rsidRDefault="001415F6" w:rsidP="001415F6">
      <w:pPr>
        <w:rPr>
          <w:rtl/>
          <w:lang w:eastAsia="he-IL"/>
        </w:rPr>
      </w:pPr>
      <w:bookmarkStart w:id="890" w:name="_ETM_Q1_897266"/>
      <w:bookmarkStart w:id="891" w:name="_ETM_Q1_897277"/>
      <w:bookmarkEnd w:id="890"/>
      <w:bookmarkEnd w:id="891"/>
      <w:r>
        <w:rPr>
          <w:rtl/>
          <w:lang w:eastAsia="he-IL"/>
        </w:rPr>
        <w:t xml:space="preserve">כן. </w:t>
      </w:r>
      <w:bookmarkStart w:id="892" w:name="_ETM_Q1_897923"/>
      <w:bookmarkEnd w:id="892"/>
      <w:r>
        <w:rPr>
          <w:rtl/>
          <w:lang w:eastAsia="he-IL"/>
        </w:rPr>
        <w:t>ההיפך, אנחנו כבר מכירים לא קצת זמן.</w:t>
      </w:r>
    </w:p>
    <w:p w14:paraId="06C6F423" w14:textId="77777777" w:rsidR="001415F6" w:rsidRDefault="001415F6" w:rsidP="001415F6">
      <w:pPr>
        <w:rPr>
          <w:rtl/>
          <w:lang w:eastAsia="he-IL"/>
        </w:rPr>
      </w:pPr>
      <w:bookmarkStart w:id="893" w:name="_ETM_Q1_903137"/>
      <w:bookmarkStart w:id="894" w:name="_ETM_Q1_903224"/>
      <w:bookmarkStart w:id="895" w:name="_ETM_Q1_903748"/>
      <w:bookmarkEnd w:id="893"/>
      <w:bookmarkEnd w:id="894"/>
      <w:bookmarkEnd w:id="895"/>
    </w:p>
    <w:p w14:paraId="19908808" w14:textId="77777777" w:rsidR="001415F6" w:rsidRDefault="001415F6" w:rsidP="001415F6">
      <w:pPr>
        <w:pStyle w:val="a5"/>
        <w:keepNext/>
        <w:rPr>
          <w:rtl/>
        </w:rPr>
      </w:pPr>
      <w:bookmarkStart w:id="896" w:name="ET_speaker_5854_10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896"/>
    </w:p>
    <w:p w14:paraId="58BF5FEA" w14:textId="77777777" w:rsidR="001415F6" w:rsidRDefault="001415F6" w:rsidP="001415F6">
      <w:pPr>
        <w:pStyle w:val="KeepWithNext"/>
        <w:rPr>
          <w:rtl/>
          <w:lang w:eastAsia="he-IL"/>
        </w:rPr>
      </w:pPr>
    </w:p>
    <w:p w14:paraId="40CF7903" w14:textId="77777777" w:rsidR="001415F6" w:rsidRDefault="001415F6" w:rsidP="001415F6">
      <w:pPr>
        <w:rPr>
          <w:rtl/>
          <w:lang w:eastAsia="he-IL"/>
        </w:rPr>
      </w:pPr>
      <w:bookmarkStart w:id="897" w:name="_ETM_Q1_904321"/>
      <w:bookmarkStart w:id="898" w:name="_ETM_Q1_904334"/>
      <w:bookmarkEnd w:id="897"/>
      <w:bookmarkEnd w:id="898"/>
      <w:r>
        <w:rPr>
          <w:rtl/>
          <w:lang w:eastAsia="he-IL"/>
        </w:rPr>
        <w:t>כן.</w:t>
      </w:r>
    </w:p>
    <w:p w14:paraId="72623C3B" w14:textId="77777777" w:rsidR="001415F6" w:rsidRDefault="001415F6" w:rsidP="001415F6">
      <w:pPr>
        <w:rPr>
          <w:rtl/>
          <w:lang w:eastAsia="he-IL"/>
        </w:rPr>
      </w:pPr>
      <w:bookmarkStart w:id="899" w:name="_ETM_Q1_905127"/>
      <w:bookmarkStart w:id="900" w:name="_ETM_Q1_905185"/>
      <w:bookmarkStart w:id="901" w:name="_ETM_Q1_901222"/>
      <w:bookmarkStart w:id="902" w:name="_ETM_Q1_901901"/>
      <w:bookmarkEnd w:id="899"/>
      <w:bookmarkEnd w:id="900"/>
      <w:bookmarkEnd w:id="901"/>
      <w:bookmarkEnd w:id="902"/>
    </w:p>
    <w:p w14:paraId="3DADA2F6" w14:textId="77777777" w:rsidR="001415F6" w:rsidRDefault="001415F6" w:rsidP="001415F6">
      <w:pPr>
        <w:pStyle w:val="afb"/>
        <w:keepNext/>
        <w:rPr>
          <w:rtl/>
          <w:lang w:eastAsia="he-IL"/>
        </w:rPr>
      </w:pPr>
      <w:bookmarkStart w:id="903" w:name="ET_guest_אלעד_עמיחי_10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903"/>
    </w:p>
    <w:p w14:paraId="49519733" w14:textId="77777777" w:rsidR="001415F6" w:rsidRDefault="001415F6" w:rsidP="001415F6">
      <w:pPr>
        <w:pStyle w:val="KeepWithNext"/>
        <w:rPr>
          <w:rtl/>
          <w:lang w:eastAsia="he-IL"/>
        </w:rPr>
      </w:pPr>
    </w:p>
    <w:p w14:paraId="5A226594" w14:textId="77777777" w:rsidR="001415F6" w:rsidRDefault="001415F6" w:rsidP="001415F6">
      <w:pPr>
        <w:rPr>
          <w:rtl/>
          <w:lang w:eastAsia="he-IL"/>
        </w:rPr>
      </w:pPr>
      <w:bookmarkStart w:id="904" w:name="_ETM_Q1_902282"/>
      <w:bookmarkStart w:id="905" w:name="_ETM_Q1_902296"/>
      <w:bookmarkEnd w:id="904"/>
      <w:bookmarkEnd w:id="905"/>
      <w:r>
        <w:rPr>
          <w:rtl/>
          <w:lang w:eastAsia="he-IL"/>
        </w:rPr>
        <w:t xml:space="preserve">אז הפעולות שבעצם </w:t>
      </w:r>
      <w:bookmarkStart w:id="906" w:name="_ETM_Q1_905369"/>
      <w:bookmarkEnd w:id="906"/>
      <w:r>
        <w:rPr>
          <w:rtl/>
          <w:lang w:eastAsia="he-IL"/>
        </w:rPr>
        <w:t xml:space="preserve">הוראת השעה מאפשרת לעשות שלא התאפשרו לעשות אותן קודם בכספי </w:t>
      </w:r>
      <w:bookmarkStart w:id="907" w:name="_ETM_Q1_912016"/>
      <w:bookmarkEnd w:id="907"/>
      <w:r>
        <w:rPr>
          <w:rtl/>
          <w:lang w:eastAsia="he-IL"/>
        </w:rPr>
        <w:t xml:space="preserve">קרן </w:t>
      </w:r>
      <w:bookmarkStart w:id="908" w:name="_ETM_Q1_907639"/>
      <w:bookmarkEnd w:id="908"/>
      <w:r>
        <w:rPr>
          <w:rtl/>
          <w:lang w:eastAsia="he-IL"/>
        </w:rPr>
        <w:t xml:space="preserve">הניקיון, הן הקמת תשתיות טיפול בפסולת שאינן רק למחזור, </w:t>
      </w:r>
      <w:bookmarkStart w:id="909" w:name="_ETM_Q1_917036"/>
      <w:bookmarkEnd w:id="909"/>
      <w:r>
        <w:rPr>
          <w:rtl/>
          <w:lang w:eastAsia="he-IL"/>
        </w:rPr>
        <w:t>סיו</w:t>
      </w:r>
      <w:bookmarkStart w:id="910" w:name="_ETM_Q1_912618"/>
      <w:bookmarkEnd w:id="910"/>
      <w:r>
        <w:rPr>
          <w:rtl/>
          <w:lang w:eastAsia="he-IL"/>
        </w:rPr>
        <w:t xml:space="preserve">ע בטיפול שוטף בפינוי פסולת לתקופה של עד שלוש </w:t>
      </w:r>
      <w:bookmarkStart w:id="911" w:name="_ETM_Q1_921080"/>
      <w:bookmarkEnd w:id="911"/>
      <w:r>
        <w:rPr>
          <w:rtl/>
          <w:lang w:eastAsia="he-IL"/>
        </w:rPr>
        <w:t>שנים</w:t>
      </w:r>
      <w:bookmarkStart w:id="912" w:name="_ETM_Q1_916780"/>
      <w:bookmarkEnd w:id="912"/>
      <w:r>
        <w:rPr>
          <w:rtl/>
          <w:lang w:eastAsia="he-IL"/>
        </w:rPr>
        <w:t xml:space="preserve">, רכישה והצבה של כלי </w:t>
      </w:r>
      <w:bookmarkStart w:id="913" w:name="_ETM_Q1_917597"/>
      <w:bookmarkEnd w:id="913"/>
      <w:r>
        <w:rPr>
          <w:rtl/>
          <w:lang w:eastAsia="he-IL"/>
        </w:rPr>
        <w:t xml:space="preserve">אצירה לפסולת, הסרת מפגעי פסולת </w:t>
      </w:r>
      <w:bookmarkStart w:id="914" w:name="_ETM_Q1_917352"/>
      <w:bookmarkEnd w:id="914"/>
      <w:r>
        <w:rPr>
          <w:rtl/>
          <w:lang w:eastAsia="he-IL"/>
        </w:rPr>
        <w:t xml:space="preserve">וניקיון מרחב ציבורי, רכישת ציוד נוסף להסדרת הטיפול בפסולת </w:t>
      </w:r>
      <w:bookmarkStart w:id="915" w:name="_ETM_Q1_925865"/>
      <w:bookmarkEnd w:id="915"/>
      <w:r>
        <w:rPr>
          <w:rtl/>
          <w:lang w:eastAsia="he-IL"/>
        </w:rPr>
        <w:t xml:space="preserve">ופיקוח </w:t>
      </w:r>
      <w:bookmarkStart w:id="916" w:name="_ETM_Q1_926592"/>
      <w:bookmarkEnd w:id="916"/>
      <w:r>
        <w:rPr>
          <w:rtl/>
          <w:lang w:eastAsia="he-IL"/>
        </w:rPr>
        <w:t xml:space="preserve">ואכיפה לנושא טיפול בפסולת. כל אלה פעולות שלא יכולנו לעשות </w:t>
      </w:r>
      <w:bookmarkStart w:id="917" w:name="_ETM_Q1_933480"/>
      <w:bookmarkEnd w:id="917"/>
      <w:r>
        <w:rPr>
          <w:rtl/>
          <w:lang w:eastAsia="he-IL"/>
        </w:rPr>
        <w:t xml:space="preserve">מכספי קרן הניקיון. אני חייב להדגיש בהיבט הזה – נכון </w:t>
      </w:r>
      <w:bookmarkStart w:id="918" w:name="_ETM_Q1_939718"/>
      <w:bookmarkEnd w:id="918"/>
      <w:r>
        <w:rPr>
          <w:rtl/>
          <w:lang w:eastAsia="he-IL"/>
        </w:rPr>
        <w:t>שהקרן לניקיון, הכספים העיקריים מיועדים לצמצום ההטמנה ולקיד</w:t>
      </w:r>
      <w:bookmarkStart w:id="919" w:name="_ETM_Q1_942330"/>
      <w:bookmarkEnd w:id="919"/>
      <w:r>
        <w:rPr>
          <w:rtl/>
          <w:lang w:eastAsia="he-IL"/>
        </w:rPr>
        <w:t xml:space="preserve">ום המחזור והטיפול, </w:t>
      </w:r>
      <w:bookmarkStart w:id="920" w:name="_ETM_Q1_944852"/>
      <w:bookmarkEnd w:id="920"/>
      <w:r>
        <w:rPr>
          <w:rtl/>
          <w:lang w:eastAsia="he-IL"/>
        </w:rPr>
        <w:t xml:space="preserve">זה העבודה שלי, 99% הזמן אני עוסק בזה. יחד עם </w:t>
      </w:r>
      <w:bookmarkStart w:id="921" w:name="_ETM_Q1_952375"/>
      <w:bookmarkEnd w:id="921"/>
      <w:r>
        <w:rPr>
          <w:rtl/>
          <w:lang w:eastAsia="he-IL"/>
        </w:rPr>
        <w:t xml:space="preserve">זאת, יש רשויות מקומיות שלדבר איתן על מחזור, </w:t>
      </w:r>
      <w:bookmarkStart w:id="922" w:name="_ETM_Q1_953112"/>
      <w:bookmarkEnd w:id="922"/>
      <w:r>
        <w:rPr>
          <w:rtl/>
          <w:lang w:eastAsia="he-IL"/>
        </w:rPr>
        <w:t xml:space="preserve">זה כמו </w:t>
      </w:r>
      <w:bookmarkStart w:id="923" w:name="_ETM_Q1_953979"/>
      <w:bookmarkEnd w:id="923"/>
      <w:r>
        <w:rPr>
          <w:rtl/>
          <w:lang w:eastAsia="he-IL"/>
        </w:rPr>
        <w:t>להקפיץ מישהו מגן חובה לכיתה ט', בסדר?</w:t>
      </w:r>
      <w:r>
        <w:rPr>
          <w:rFonts w:hint="cs"/>
          <w:lang w:eastAsia="he-IL"/>
        </w:rPr>
        <w:t xml:space="preserve"> </w:t>
      </w:r>
      <w:r>
        <w:rPr>
          <w:rtl/>
          <w:lang w:eastAsia="he-IL"/>
        </w:rPr>
        <w:t xml:space="preserve">זה רשויות שהבסיס </w:t>
      </w:r>
      <w:bookmarkStart w:id="924" w:name="_ETM_Q1_963217"/>
      <w:bookmarkEnd w:id="924"/>
      <w:r>
        <w:rPr>
          <w:rtl/>
          <w:lang w:eastAsia="he-IL"/>
        </w:rPr>
        <w:t xml:space="preserve">כדי להגיע </w:t>
      </w:r>
      <w:bookmarkStart w:id="925" w:name="_ETM_Q1_959679"/>
      <w:bookmarkEnd w:id="925"/>
      <w:r>
        <w:rPr>
          <w:rtl/>
          <w:lang w:eastAsia="he-IL"/>
        </w:rPr>
        <w:t>להפרדה של פסולת ולמחזור ולטיפול מתקדם, צריך שיהיה</w:t>
      </w:r>
      <w:bookmarkStart w:id="926" w:name="_ETM_Q1_967568"/>
      <w:bookmarkEnd w:id="926"/>
      <w:r>
        <w:rPr>
          <w:rtl/>
          <w:lang w:eastAsia="he-IL"/>
        </w:rPr>
        <w:t xml:space="preserve"> פח ליד הבית, כן?</w:t>
      </w:r>
      <w:r>
        <w:rPr>
          <w:rFonts w:hint="cs"/>
          <w:lang w:eastAsia="he-IL"/>
        </w:rPr>
        <w:t xml:space="preserve"> </w:t>
      </w:r>
      <w:r>
        <w:rPr>
          <w:rtl/>
          <w:lang w:eastAsia="he-IL"/>
        </w:rPr>
        <w:t>דברים בסיסיים. שיהיה פינוי</w:t>
      </w:r>
      <w:bookmarkStart w:id="927" w:name="_ETM_Q1_968952"/>
      <w:bookmarkEnd w:id="927"/>
      <w:r>
        <w:rPr>
          <w:rtl/>
          <w:lang w:eastAsia="he-IL"/>
        </w:rPr>
        <w:t xml:space="preserve"> שוטף. </w:t>
      </w:r>
    </w:p>
    <w:p w14:paraId="749FC7BD" w14:textId="77777777" w:rsidR="001415F6" w:rsidRDefault="001415F6" w:rsidP="001415F6">
      <w:pPr>
        <w:rPr>
          <w:rtl/>
          <w:lang w:eastAsia="he-IL"/>
        </w:rPr>
      </w:pPr>
    </w:p>
    <w:p w14:paraId="30BE89DC" w14:textId="77777777" w:rsidR="001415F6" w:rsidRDefault="001415F6" w:rsidP="001415F6">
      <w:pPr>
        <w:rPr>
          <w:rtl/>
          <w:lang w:eastAsia="he-IL"/>
        </w:rPr>
      </w:pPr>
      <w:r>
        <w:rPr>
          <w:rtl/>
          <w:lang w:eastAsia="he-IL"/>
        </w:rPr>
        <w:t xml:space="preserve">יש </w:t>
      </w:r>
      <w:bookmarkStart w:id="928" w:name="_ETM_Q1_970118"/>
      <w:bookmarkEnd w:id="928"/>
      <w:r>
        <w:rPr>
          <w:rtl/>
          <w:lang w:eastAsia="he-IL"/>
        </w:rPr>
        <w:t xml:space="preserve">רשויות שלא מפנים מהן פסולת. יש רשויות, ולא מעט, שבקצה </w:t>
      </w:r>
      <w:bookmarkStart w:id="929" w:name="_ETM_Q1_976692"/>
      <w:bookmarkEnd w:id="929"/>
      <w:r>
        <w:rPr>
          <w:rtl/>
          <w:lang w:eastAsia="he-IL"/>
        </w:rPr>
        <w:t>היישוב יש מזבלה, כמו בתקופות ההן. ו</w:t>
      </w:r>
      <w:bookmarkStart w:id="930" w:name="_ETM_Q1_977102"/>
      <w:bookmarkEnd w:id="930"/>
      <w:r>
        <w:rPr>
          <w:rtl/>
          <w:lang w:eastAsia="he-IL"/>
        </w:rPr>
        <w:t xml:space="preserve">המזבלה הזאת, אחת לכמה </w:t>
      </w:r>
      <w:bookmarkStart w:id="931" w:name="_ETM_Q1_981398"/>
      <w:bookmarkEnd w:id="931"/>
      <w:r>
        <w:rPr>
          <w:rtl/>
          <w:lang w:eastAsia="he-IL"/>
        </w:rPr>
        <w:t xml:space="preserve">זמן גם נדלקת </w:t>
      </w:r>
      <w:bookmarkStart w:id="932" w:name="_ETM_Q1_981864"/>
      <w:bookmarkEnd w:id="932"/>
      <w:r>
        <w:rPr>
          <w:rtl/>
          <w:lang w:eastAsia="he-IL"/>
        </w:rPr>
        <w:t xml:space="preserve">ובוערת. והעשן של המזבלה, </w:t>
      </w:r>
      <w:proofErr w:type="spellStart"/>
      <w:r>
        <w:rPr>
          <w:rtl/>
          <w:lang w:eastAsia="he-IL"/>
        </w:rPr>
        <w:t>הסרחון</w:t>
      </w:r>
      <w:proofErr w:type="spellEnd"/>
      <w:r>
        <w:rPr>
          <w:rtl/>
          <w:lang w:eastAsia="he-IL"/>
        </w:rPr>
        <w:t xml:space="preserve"> הזה, זה </w:t>
      </w:r>
      <w:bookmarkStart w:id="933" w:name="_ETM_Q1_987696"/>
      <w:bookmarkEnd w:id="933"/>
      <w:r>
        <w:rPr>
          <w:rtl/>
          <w:lang w:eastAsia="he-IL"/>
        </w:rPr>
        <w:t>לא הנחלה רק של רשויות 1 עד 5, כן?</w:t>
      </w:r>
      <w:r>
        <w:rPr>
          <w:rFonts w:hint="cs"/>
          <w:lang w:eastAsia="he-IL"/>
        </w:rPr>
        <w:t xml:space="preserve"> </w:t>
      </w:r>
      <w:bookmarkStart w:id="934" w:name="_ETM_Q1_987737"/>
      <w:bookmarkEnd w:id="934"/>
      <w:r>
        <w:rPr>
          <w:rtl/>
          <w:lang w:eastAsia="he-IL"/>
        </w:rPr>
        <w:t xml:space="preserve">העשר </w:t>
      </w:r>
      <w:bookmarkStart w:id="935" w:name="_ETM_Q1_988315"/>
      <w:bookmarkEnd w:id="935"/>
      <w:r>
        <w:rPr>
          <w:rtl/>
          <w:lang w:eastAsia="he-IL"/>
        </w:rPr>
        <w:t>עובר ומזהם ופוגע בבריאות הציבור כולו.</w:t>
      </w:r>
      <w:bookmarkStart w:id="936" w:name="_ETM_Q1_995103"/>
      <w:bookmarkStart w:id="937" w:name="_ETM_Q1_995192"/>
      <w:bookmarkStart w:id="938" w:name="_ETM_Q1_995218"/>
      <w:bookmarkStart w:id="939" w:name="_ETM_Q1_995287"/>
      <w:bookmarkEnd w:id="936"/>
      <w:bookmarkEnd w:id="937"/>
      <w:bookmarkEnd w:id="938"/>
      <w:bookmarkEnd w:id="939"/>
      <w:r>
        <w:rPr>
          <w:rtl/>
          <w:lang w:eastAsia="he-IL"/>
        </w:rPr>
        <w:t xml:space="preserve"> ולכן, יש חשיבות בהיבט הזה,</w:t>
      </w:r>
      <w:bookmarkStart w:id="940" w:name="_ETM_Q1_999294"/>
      <w:bookmarkEnd w:id="940"/>
      <w:r>
        <w:rPr>
          <w:rtl/>
          <w:lang w:eastAsia="he-IL"/>
        </w:rPr>
        <w:t xml:space="preserve"> ממש היבט של פיקוח </w:t>
      </w:r>
      <w:bookmarkStart w:id="941" w:name="_ETM_Q1_996580"/>
      <w:bookmarkEnd w:id="941"/>
      <w:r>
        <w:rPr>
          <w:rtl/>
          <w:lang w:eastAsia="he-IL"/>
        </w:rPr>
        <w:t>נפש ושמירה על הבריאות.</w:t>
      </w:r>
    </w:p>
    <w:p w14:paraId="18BB7B7D" w14:textId="77777777" w:rsidR="001415F6" w:rsidRDefault="001415F6" w:rsidP="001415F6">
      <w:pPr>
        <w:rPr>
          <w:rtl/>
          <w:lang w:eastAsia="he-IL"/>
        </w:rPr>
      </w:pPr>
      <w:bookmarkStart w:id="942" w:name="_ETM_Q1_1000105"/>
      <w:bookmarkStart w:id="943" w:name="_ETM_Q1_1000196"/>
      <w:bookmarkStart w:id="944" w:name="_ETM_Q1_1000659"/>
      <w:bookmarkEnd w:id="942"/>
      <w:bookmarkEnd w:id="943"/>
      <w:bookmarkEnd w:id="944"/>
    </w:p>
    <w:p w14:paraId="6B7D3795" w14:textId="77777777" w:rsidR="001415F6" w:rsidRDefault="001415F6" w:rsidP="001415F6">
      <w:pPr>
        <w:pStyle w:val="af8"/>
        <w:keepNext/>
        <w:rPr>
          <w:rtl/>
        </w:rPr>
      </w:pPr>
      <w:bookmarkStart w:id="945" w:name="ET_yor_היור_ארז_מלול___יורַ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5"/>
    </w:p>
    <w:p w14:paraId="3DCA52C7" w14:textId="77777777" w:rsidR="001415F6" w:rsidRDefault="001415F6" w:rsidP="001415F6">
      <w:pPr>
        <w:pStyle w:val="KeepWithNext"/>
        <w:rPr>
          <w:rtl/>
          <w:lang w:eastAsia="he-IL"/>
        </w:rPr>
      </w:pPr>
    </w:p>
    <w:p w14:paraId="15D67BAE" w14:textId="77777777" w:rsidR="001415F6" w:rsidRDefault="001415F6" w:rsidP="001415F6">
      <w:pPr>
        <w:rPr>
          <w:rtl/>
          <w:lang w:eastAsia="he-IL"/>
        </w:rPr>
      </w:pPr>
      <w:bookmarkStart w:id="946" w:name="_ETM_Q1_1001095"/>
      <w:bookmarkStart w:id="947" w:name="_ETM_Q1_1001113"/>
      <w:bookmarkStart w:id="948" w:name="_ETM_Q1_996124"/>
      <w:bookmarkEnd w:id="946"/>
      <w:bookmarkEnd w:id="947"/>
      <w:bookmarkEnd w:id="948"/>
      <w:r>
        <w:rPr>
          <w:rtl/>
          <w:lang w:eastAsia="he-IL"/>
        </w:rPr>
        <w:t xml:space="preserve">מה, מה עושים עם רשויות כאלה? </w:t>
      </w:r>
    </w:p>
    <w:p w14:paraId="60537E74" w14:textId="77777777" w:rsidR="001415F6" w:rsidRDefault="001415F6" w:rsidP="001415F6">
      <w:pPr>
        <w:rPr>
          <w:rtl/>
          <w:lang w:eastAsia="he-IL"/>
        </w:rPr>
      </w:pPr>
      <w:bookmarkStart w:id="949" w:name="_ETM_Q1_1001967"/>
      <w:bookmarkStart w:id="950" w:name="_ETM_Q1_1002047"/>
      <w:bookmarkStart w:id="951" w:name="_ETM_Q1_1002577"/>
      <w:bookmarkEnd w:id="949"/>
      <w:bookmarkEnd w:id="950"/>
      <w:bookmarkEnd w:id="951"/>
    </w:p>
    <w:p w14:paraId="7E27037A" w14:textId="77777777" w:rsidR="001415F6" w:rsidRDefault="001415F6" w:rsidP="001415F6">
      <w:pPr>
        <w:pStyle w:val="afb"/>
        <w:keepNext/>
        <w:rPr>
          <w:rtl/>
          <w:lang w:eastAsia="he-IL"/>
        </w:rPr>
      </w:pPr>
      <w:bookmarkStart w:id="952" w:name="ET_guest_אלעד_עמיחי_10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952"/>
    </w:p>
    <w:p w14:paraId="39BD4945" w14:textId="77777777" w:rsidR="001415F6" w:rsidRDefault="001415F6" w:rsidP="001415F6">
      <w:pPr>
        <w:pStyle w:val="KeepWithNext"/>
        <w:rPr>
          <w:rtl/>
          <w:lang w:eastAsia="he-IL"/>
        </w:rPr>
      </w:pPr>
    </w:p>
    <w:p w14:paraId="2DB0AFEA" w14:textId="77777777" w:rsidR="001415F6" w:rsidRDefault="001415F6" w:rsidP="001415F6">
      <w:pPr>
        <w:rPr>
          <w:rtl/>
          <w:lang w:eastAsia="he-IL"/>
        </w:rPr>
      </w:pPr>
      <w:bookmarkStart w:id="953" w:name="_ETM_Q1_1002949"/>
      <w:bookmarkStart w:id="954" w:name="_ETM_Q1_1002963"/>
      <w:bookmarkEnd w:id="953"/>
      <w:bookmarkEnd w:id="954"/>
      <w:r>
        <w:rPr>
          <w:rtl/>
          <w:lang w:eastAsia="he-IL"/>
        </w:rPr>
        <w:t>מה אנחנו עושים?</w:t>
      </w:r>
    </w:p>
    <w:p w14:paraId="6E59614C" w14:textId="77777777" w:rsidR="001415F6" w:rsidRDefault="001415F6" w:rsidP="001415F6">
      <w:pPr>
        <w:rPr>
          <w:rtl/>
          <w:lang w:eastAsia="he-IL"/>
        </w:rPr>
      </w:pPr>
      <w:bookmarkStart w:id="955" w:name="_ETM_Q1_1004840"/>
      <w:bookmarkStart w:id="956" w:name="_ETM_Q1_1004911"/>
      <w:bookmarkStart w:id="957" w:name="_ETM_Q1_1006009"/>
      <w:bookmarkEnd w:id="955"/>
      <w:bookmarkEnd w:id="956"/>
      <w:bookmarkEnd w:id="957"/>
    </w:p>
    <w:p w14:paraId="75F690C6" w14:textId="77777777" w:rsidR="001415F6" w:rsidRDefault="001415F6" w:rsidP="001415F6">
      <w:pPr>
        <w:pStyle w:val="af8"/>
        <w:keepNext/>
        <w:rPr>
          <w:rtl/>
        </w:rPr>
      </w:pPr>
      <w:bookmarkStart w:id="958" w:name="ET_yor_היור_ארז_מלול___יורַ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8"/>
    </w:p>
    <w:p w14:paraId="0F1CF8FD" w14:textId="77777777" w:rsidR="001415F6" w:rsidRDefault="001415F6" w:rsidP="001415F6">
      <w:pPr>
        <w:pStyle w:val="KeepWithNext"/>
        <w:rPr>
          <w:rtl/>
          <w:lang w:eastAsia="he-IL"/>
        </w:rPr>
      </w:pPr>
    </w:p>
    <w:p w14:paraId="6588BB87" w14:textId="77777777" w:rsidR="001415F6" w:rsidRDefault="001415F6" w:rsidP="001415F6">
      <w:pPr>
        <w:rPr>
          <w:rtl/>
          <w:lang w:eastAsia="he-IL"/>
        </w:rPr>
      </w:pPr>
      <w:bookmarkStart w:id="959" w:name="_ETM_Q1_1006365"/>
      <w:bookmarkStart w:id="960" w:name="_ETM_Q1_1006379"/>
      <w:bookmarkStart w:id="961" w:name="_ETM_Q1_1001391"/>
      <w:bookmarkEnd w:id="959"/>
      <w:bookmarkEnd w:id="960"/>
      <w:bookmarkEnd w:id="961"/>
      <w:r>
        <w:rPr>
          <w:rtl/>
          <w:lang w:eastAsia="he-IL"/>
        </w:rPr>
        <w:t xml:space="preserve">אין כלים? אין כלים </w:t>
      </w:r>
      <w:bookmarkStart w:id="962" w:name="_ETM_Q1_1003460"/>
      <w:bookmarkEnd w:id="962"/>
      <w:r>
        <w:rPr>
          <w:rtl/>
          <w:lang w:eastAsia="he-IL"/>
        </w:rPr>
        <w:t>לאכיפה? דברים כאלה.</w:t>
      </w:r>
      <w:bookmarkStart w:id="963" w:name="_ETM_Q1_1006513"/>
      <w:bookmarkEnd w:id="963"/>
    </w:p>
    <w:p w14:paraId="498F1E08" w14:textId="77777777" w:rsidR="001415F6" w:rsidRDefault="001415F6" w:rsidP="001415F6">
      <w:pPr>
        <w:rPr>
          <w:rtl/>
          <w:lang w:eastAsia="he-IL"/>
        </w:rPr>
      </w:pPr>
      <w:bookmarkStart w:id="964" w:name="_ETM_Q1_1006581"/>
      <w:bookmarkStart w:id="965" w:name="_ETM_Q1_1007460"/>
      <w:bookmarkEnd w:id="964"/>
      <w:bookmarkEnd w:id="965"/>
    </w:p>
    <w:p w14:paraId="127FF9A4" w14:textId="77777777" w:rsidR="001415F6" w:rsidRDefault="001415F6" w:rsidP="001415F6">
      <w:pPr>
        <w:pStyle w:val="afb"/>
        <w:keepNext/>
        <w:rPr>
          <w:rtl/>
          <w:lang w:eastAsia="he-IL"/>
        </w:rPr>
      </w:pPr>
      <w:bookmarkStart w:id="966" w:name="ET_guest_אלעד_עמיחי_10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966"/>
    </w:p>
    <w:p w14:paraId="5298CF29" w14:textId="77777777" w:rsidR="001415F6" w:rsidRDefault="001415F6" w:rsidP="001415F6">
      <w:pPr>
        <w:pStyle w:val="KeepWithNext"/>
        <w:rPr>
          <w:rtl/>
          <w:lang w:eastAsia="he-IL"/>
        </w:rPr>
      </w:pPr>
    </w:p>
    <w:p w14:paraId="4B5035C8" w14:textId="77777777" w:rsidR="001415F6" w:rsidRDefault="001415F6" w:rsidP="001415F6">
      <w:pPr>
        <w:rPr>
          <w:rtl/>
          <w:lang w:eastAsia="he-IL"/>
        </w:rPr>
      </w:pPr>
      <w:bookmarkStart w:id="967" w:name="_ETM_Q1_1007913"/>
      <w:bookmarkStart w:id="968" w:name="_ETM_Q1_1007929"/>
      <w:bookmarkEnd w:id="967"/>
      <w:bookmarkEnd w:id="968"/>
      <w:r>
        <w:rPr>
          <w:rtl/>
          <w:lang w:eastAsia="he-IL"/>
        </w:rPr>
        <w:t xml:space="preserve">תראו, </w:t>
      </w:r>
      <w:bookmarkStart w:id="969" w:name="_ETM_Q1_1004378"/>
      <w:bookmarkEnd w:id="969"/>
      <w:r>
        <w:rPr>
          <w:rtl/>
          <w:lang w:eastAsia="he-IL"/>
        </w:rPr>
        <w:t xml:space="preserve">לא </w:t>
      </w:r>
      <w:proofErr w:type="spellStart"/>
      <w:r>
        <w:rPr>
          <w:rtl/>
          <w:lang w:eastAsia="he-IL"/>
        </w:rPr>
        <w:t>הכל</w:t>
      </w:r>
      <w:proofErr w:type="spellEnd"/>
      <w:r>
        <w:rPr>
          <w:rtl/>
          <w:lang w:eastAsia="he-IL"/>
        </w:rPr>
        <w:t xml:space="preserve"> אפשר לעשות במסגרת הסמכויות</w:t>
      </w:r>
      <w:bookmarkStart w:id="970" w:name="_ETM_Q1_1008666"/>
      <w:bookmarkEnd w:id="970"/>
      <w:r>
        <w:rPr>
          <w:rtl/>
          <w:lang w:eastAsia="he-IL"/>
        </w:rPr>
        <w:t xml:space="preserve"> של המשרד להגנת הסביבה. אז יש כלים לאכיפה, אבל </w:t>
      </w:r>
      <w:bookmarkStart w:id="971" w:name="_ETM_Q1_1008707"/>
      <w:bookmarkEnd w:id="971"/>
      <w:r>
        <w:rPr>
          <w:rtl/>
          <w:lang w:eastAsia="he-IL"/>
        </w:rPr>
        <w:t xml:space="preserve">אני </w:t>
      </w:r>
      <w:bookmarkStart w:id="972" w:name="_ETM_Q1_1009058"/>
      <w:bookmarkEnd w:id="972"/>
      <w:r>
        <w:rPr>
          <w:rtl/>
          <w:lang w:eastAsia="he-IL"/>
        </w:rPr>
        <w:t xml:space="preserve">חושב שגם לאכיפה, בסוף צריך להגיע אחרי שסיפקת תשתיות עיקריות. </w:t>
      </w:r>
      <w:bookmarkStart w:id="973" w:name="_ETM_Q1_1017979"/>
      <w:bookmarkEnd w:id="973"/>
      <w:r>
        <w:rPr>
          <w:rtl/>
          <w:lang w:eastAsia="he-IL"/>
        </w:rPr>
        <w:t>אז ניקח עוד פעם את ה</w:t>
      </w:r>
      <w:bookmarkStart w:id="974" w:name="_ETM_Q1_1015818"/>
      <w:bookmarkEnd w:id="974"/>
      <w:r>
        <w:rPr>
          <w:rtl/>
          <w:lang w:eastAsia="he-IL"/>
        </w:rPr>
        <w:t xml:space="preserve">פרויקט שהזכרתי של איסוף </w:t>
      </w:r>
      <w:bookmarkStart w:id="975" w:name="_ETM_Q1_1019761"/>
      <w:bookmarkEnd w:id="975"/>
      <w:r>
        <w:rPr>
          <w:rtl/>
          <w:lang w:eastAsia="he-IL"/>
        </w:rPr>
        <w:t>פסולת גושית בחברה הערבית. מה זה פסול</w:t>
      </w:r>
      <w:bookmarkStart w:id="976" w:name="_ETM_Q1_1019497"/>
      <w:bookmarkEnd w:id="976"/>
      <w:r>
        <w:rPr>
          <w:rtl/>
          <w:lang w:eastAsia="he-IL"/>
        </w:rPr>
        <w:t xml:space="preserve">ת גושית? אני </w:t>
      </w:r>
      <w:bookmarkStart w:id="977" w:name="_ETM_Q1_1022395"/>
      <w:bookmarkEnd w:id="977"/>
      <w:r>
        <w:rPr>
          <w:rtl/>
          <w:lang w:eastAsia="he-IL"/>
        </w:rPr>
        <w:t xml:space="preserve">עושה היום, קונה ספה חדשה, צריך לזרוק את הספה החדשה. </w:t>
      </w:r>
      <w:bookmarkStart w:id="978" w:name="_ETM_Q1_1029834"/>
      <w:bookmarkEnd w:id="978"/>
      <w:r>
        <w:rPr>
          <w:rtl/>
          <w:lang w:eastAsia="he-IL"/>
        </w:rPr>
        <w:t xml:space="preserve">ברשות, בתל אביב, בסדר? או </w:t>
      </w:r>
      <w:bookmarkStart w:id="979" w:name="_ETM_Q1_1028059"/>
      <w:bookmarkEnd w:id="979"/>
      <w:r>
        <w:rPr>
          <w:rtl/>
          <w:lang w:eastAsia="he-IL"/>
        </w:rPr>
        <w:t>אצלי במועצה האזורית גזר, אני</w:t>
      </w:r>
      <w:bookmarkStart w:id="980" w:name="_ETM_Q1_1031540"/>
      <w:bookmarkEnd w:id="980"/>
      <w:r>
        <w:rPr>
          <w:rtl/>
          <w:lang w:eastAsia="he-IL"/>
        </w:rPr>
        <w:t xml:space="preserve">, שי לי ימי </w:t>
      </w:r>
      <w:bookmarkStart w:id="981" w:name="_ETM_Q1_1030124"/>
      <w:bookmarkEnd w:id="981"/>
      <w:r>
        <w:rPr>
          <w:rtl/>
          <w:lang w:eastAsia="he-IL"/>
        </w:rPr>
        <w:t>איסוף פסולת קבוע</w:t>
      </w:r>
      <w:bookmarkStart w:id="982" w:name="_ETM_Q1_1029296"/>
      <w:bookmarkEnd w:id="982"/>
      <w:r>
        <w:rPr>
          <w:rtl/>
          <w:lang w:eastAsia="he-IL"/>
        </w:rPr>
        <w:t xml:space="preserve">ים, יודעים שפסולת </w:t>
      </w:r>
      <w:bookmarkStart w:id="983" w:name="_ETM_Q1_1033501"/>
      <w:bookmarkEnd w:id="983"/>
      <w:r>
        <w:rPr>
          <w:rtl/>
          <w:lang w:eastAsia="he-IL"/>
        </w:rPr>
        <w:t>גושית אוספים בימים אלה ואלה, אני מקבל "</w:t>
      </w:r>
      <w:proofErr w:type="spellStart"/>
      <w:r>
        <w:rPr>
          <w:rtl/>
          <w:lang w:eastAsia="he-IL"/>
        </w:rPr>
        <w:t>ווטסאפ</w:t>
      </w:r>
      <w:proofErr w:type="spellEnd"/>
      <w:r>
        <w:rPr>
          <w:rtl/>
          <w:lang w:eastAsia="he-IL"/>
        </w:rPr>
        <w:t xml:space="preserve">", אוי ואבוי </w:t>
      </w:r>
      <w:bookmarkStart w:id="984" w:name="_ETM_Q1_1040151"/>
      <w:bookmarkEnd w:id="984"/>
      <w:r>
        <w:rPr>
          <w:rtl/>
          <w:lang w:eastAsia="he-IL"/>
        </w:rPr>
        <w:t>מי שיוציא את ז</w:t>
      </w:r>
      <w:bookmarkStart w:id="985" w:name="_ETM_Q1_1038405"/>
      <w:bookmarkEnd w:id="985"/>
      <w:r>
        <w:rPr>
          <w:rtl/>
          <w:lang w:eastAsia="he-IL"/>
        </w:rPr>
        <w:t xml:space="preserve">ה לא ביום הנכון, כן? </w:t>
      </w:r>
      <w:bookmarkStart w:id="986" w:name="_ETM_Q1_1041776"/>
      <w:bookmarkEnd w:id="986"/>
      <w:r>
        <w:rPr>
          <w:rtl/>
          <w:lang w:eastAsia="he-IL"/>
        </w:rPr>
        <w:t xml:space="preserve">יעשו לו </w:t>
      </w:r>
      <w:bookmarkStart w:id="987" w:name="_ETM_Q1_1038201"/>
      <w:bookmarkEnd w:id="987"/>
      <w:r>
        <w:rPr>
          <w:rtl/>
          <w:lang w:eastAsia="he-IL"/>
        </w:rPr>
        <w:t>"</w:t>
      </w:r>
      <w:proofErr w:type="spellStart"/>
      <w:r>
        <w:rPr>
          <w:rtl/>
          <w:lang w:eastAsia="he-IL"/>
        </w:rPr>
        <w:t>שיימינג</w:t>
      </w:r>
      <w:proofErr w:type="spellEnd"/>
      <w:r>
        <w:rPr>
          <w:rtl/>
          <w:lang w:eastAsia="he-IL"/>
        </w:rPr>
        <w:t xml:space="preserve">" בקבוצת </w:t>
      </w:r>
      <w:proofErr w:type="spellStart"/>
      <w:r>
        <w:rPr>
          <w:rtl/>
          <w:lang w:eastAsia="he-IL"/>
        </w:rPr>
        <w:t>ה"ווטסאפ</w:t>
      </w:r>
      <w:proofErr w:type="spellEnd"/>
      <w:r>
        <w:rPr>
          <w:rtl/>
          <w:lang w:eastAsia="he-IL"/>
        </w:rPr>
        <w:t xml:space="preserve">". יש </w:t>
      </w:r>
      <w:r>
        <w:rPr>
          <w:rtl/>
          <w:lang w:eastAsia="he-IL"/>
        </w:rPr>
        <w:lastRenderedPageBreak/>
        <w:t>ר</w:t>
      </w:r>
      <w:bookmarkStart w:id="988" w:name="_ETM_Q1_1040956"/>
      <w:bookmarkEnd w:id="988"/>
      <w:r>
        <w:rPr>
          <w:rtl/>
          <w:lang w:eastAsia="he-IL"/>
        </w:rPr>
        <w:t>שויות במדינת ישראל</w:t>
      </w:r>
      <w:bookmarkStart w:id="989" w:name="_ETM_Q1_1043153"/>
      <w:bookmarkEnd w:id="989"/>
      <w:r>
        <w:rPr>
          <w:rtl/>
          <w:lang w:eastAsia="he-IL"/>
        </w:rPr>
        <w:t xml:space="preserve">, לא </w:t>
      </w:r>
      <w:bookmarkStart w:id="990" w:name="_ETM_Q1_1043708"/>
      <w:bookmarkEnd w:id="990"/>
      <w:r>
        <w:rPr>
          <w:rtl/>
          <w:lang w:eastAsia="he-IL"/>
        </w:rPr>
        <w:t xml:space="preserve">רק בחברה הערבית, אבל זה מאוד נפוץ גם בחברה הערבית, </w:t>
      </w:r>
      <w:bookmarkStart w:id="991" w:name="_ETM_Q1_1050401"/>
      <w:bookmarkEnd w:id="991"/>
      <w:r>
        <w:rPr>
          <w:rtl/>
          <w:lang w:eastAsia="he-IL"/>
        </w:rPr>
        <w:t>לא אוס</w:t>
      </w:r>
      <w:bookmarkStart w:id="992" w:name="_ETM_Q1_1046843"/>
      <w:bookmarkEnd w:id="992"/>
      <w:r>
        <w:rPr>
          <w:rtl/>
          <w:lang w:eastAsia="he-IL"/>
        </w:rPr>
        <w:t>פים פסולת גושית. כל אחד לנ</w:t>
      </w:r>
      <w:bookmarkStart w:id="993" w:name="_ETM_Q1_1048352"/>
      <w:bookmarkEnd w:id="993"/>
      <w:r>
        <w:rPr>
          <w:rtl/>
          <w:lang w:eastAsia="he-IL"/>
        </w:rPr>
        <w:t xml:space="preserve">פשו. קנית </w:t>
      </w:r>
      <w:bookmarkStart w:id="994" w:name="_ETM_Q1_1051147"/>
      <w:bookmarkEnd w:id="994"/>
      <w:r>
        <w:rPr>
          <w:rtl/>
          <w:lang w:eastAsia="he-IL"/>
        </w:rPr>
        <w:t xml:space="preserve">ריהוט חדש? תסתדר. מה זה תסתדר? </w:t>
      </w:r>
      <w:bookmarkStart w:id="995" w:name="_ETM_Q1_1052450"/>
      <w:bookmarkEnd w:id="995"/>
    </w:p>
    <w:p w14:paraId="5F2C03FC" w14:textId="77777777" w:rsidR="001415F6" w:rsidRDefault="001415F6" w:rsidP="001415F6">
      <w:pPr>
        <w:rPr>
          <w:rtl/>
          <w:lang w:eastAsia="he-IL"/>
        </w:rPr>
      </w:pPr>
      <w:bookmarkStart w:id="996" w:name="_ETM_Q1_1052677"/>
      <w:bookmarkEnd w:id="996"/>
    </w:p>
    <w:p w14:paraId="36A1BB94" w14:textId="77777777" w:rsidR="001415F6" w:rsidRDefault="001415F6" w:rsidP="001415F6">
      <w:pPr>
        <w:rPr>
          <w:rtl/>
          <w:lang w:eastAsia="he-IL"/>
        </w:rPr>
      </w:pPr>
      <w:bookmarkStart w:id="997" w:name="_ETM_Q1_1052801"/>
      <w:bookmarkStart w:id="998" w:name="_ETM_Q1_1052817"/>
      <w:bookmarkStart w:id="999" w:name="_ETM_Q1_1052908"/>
      <w:bookmarkEnd w:id="997"/>
      <w:bookmarkEnd w:id="998"/>
      <w:bookmarkEnd w:id="999"/>
      <w:r>
        <w:rPr>
          <w:rtl/>
          <w:lang w:eastAsia="he-IL"/>
        </w:rPr>
        <w:t xml:space="preserve">עכשיו, אתה מבקש מבן </w:t>
      </w:r>
      <w:bookmarkStart w:id="1000" w:name="_ETM_Q1_1056005"/>
      <w:bookmarkEnd w:id="1000"/>
      <w:r>
        <w:rPr>
          <w:rtl/>
          <w:lang w:eastAsia="he-IL"/>
        </w:rPr>
        <w:t>אדם נורמטיבי, מה הוא עושה? הוא לא רוצה להיות עבריין</w:t>
      </w:r>
      <w:bookmarkStart w:id="1001" w:name="_ETM_Q1_1056604"/>
      <w:bookmarkEnd w:id="1001"/>
      <w:r>
        <w:rPr>
          <w:rtl/>
          <w:lang w:eastAsia="he-IL"/>
        </w:rPr>
        <w:t xml:space="preserve"> </w:t>
      </w:r>
      <w:bookmarkStart w:id="1002" w:name="_ETM_Q1_1056845"/>
      <w:bookmarkEnd w:id="1002"/>
      <w:r>
        <w:rPr>
          <w:rtl/>
          <w:lang w:eastAsia="he-IL"/>
        </w:rPr>
        <w:t xml:space="preserve">אבל אין לו פתרון. אז הוא יוצא </w:t>
      </w:r>
      <w:bookmarkStart w:id="1003" w:name="_ETM_Q1_1062722"/>
      <w:bookmarkEnd w:id="1003"/>
      <w:r>
        <w:rPr>
          <w:rtl/>
          <w:lang w:eastAsia="he-IL"/>
        </w:rPr>
        <w:t>ו</w:t>
      </w:r>
      <w:bookmarkStart w:id="1004" w:name="_ETM_Q1_1059152"/>
      <w:bookmarkEnd w:id="1004"/>
      <w:r>
        <w:rPr>
          <w:rtl/>
          <w:lang w:eastAsia="he-IL"/>
        </w:rPr>
        <w:t>רואה ערמת פסולת, ואומר יש פה ער</w:t>
      </w:r>
      <w:bookmarkStart w:id="1005" w:name="_ETM_Q1_1060503"/>
      <w:bookmarkEnd w:id="1005"/>
      <w:r>
        <w:rPr>
          <w:rtl/>
          <w:lang w:eastAsia="he-IL"/>
        </w:rPr>
        <w:t xml:space="preserve">מת פסולת. פסולת מזמינה </w:t>
      </w:r>
      <w:bookmarkStart w:id="1006" w:name="_ETM_Q1_1064577"/>
      <w:bookmarkEnd w:id="1006"/>
      <w:r>
        <w:rPr>
          <w:rtl/>
          <w:lang w:eastAsia="he-IL"/>
        </w:rPr>
        <w:t xml:space="preserve">פסולת, זה כמו מגנט. אז הוא אומר </w:t>
      </w:r>
      <w:bookmarkStart w:id="1007" w:name="_ETM_Q1_1065163"/>
      <w:bookmarkEnd w:id="1007"/>
      <w:r>
        <w:rPr>
          <w:rtl/>
          <w:lang w:eastAsia="he-IL"/>
        </w:rPr>
        <w:t xml:space="preserve">"הספה שלי </w:t>
      </w:r>
      <w:bookmarkStart w:id="1008" w:name="_ETM_Q1_1069141"/>
      <w:bookmarkEnd w:id="1008"/>
      <w:r>
        <w:rPr>
          <w:rtl/>
          <w:lang w:eastAsia="he-IL"/>
        </w:rPr>
        <w:t xml:space="preserve">לא תשנה הרבה", </w:t>
      </w:r>
      <w:proofErr w:type="spellStart"/>
      <w:r>
        <w:rPr>
          <w:rtl/>
          <w:lang w:eastAsia="he-IL"/>
        </w:rPr>
        <w:t>והופ</w:t>
      </w:r>
      <w:bookmarkStart w:id="1009" w:name="_ETM_Q1_1067612"/>
      <w:bookmarkEnd w:id="1009"/>
      <w:proofErr w:type="spellEnd"/>
      <w:r>
        <w:rPr>
          <w:rtl/>
          <w:lang w:eastAsia="he-IL"/>
        </w:rPr>
        <w:t xml:space="preserve">, הערמה הופכת להר וההר נשרף. </w:t>
      </w:r>
      <w:bookmarkStart w:id="1010" w:name="_ETM_Q1_1074716"/>
      <w:bookmarkEnd w:id="1010"/>
      <w:r>
        <w:rPr>
          <w:rtl/>
          <w:lang w:eastAsia="he-IL"/>
        </w:rPr>
        <w:t>וזה מה שקורה. זה קורה בהרבה מאוד יישובים</w:t>
      </w:r>
      <w:bookmarkStart w:id="1011" w:name="_ETM_Q1_1076045"/>
      <w:bookmarkEnd w:id="1011"/>
      <w:r>
        <w:rPr>
          <w:rtl/>
          <w:lang w:eastAsia="he-IL"/>
        </w:rPr>
        <w:t xml:space="preserve">, </w:t>
      </w:r>
      <w:bookmarkStart w:id="1012" w:name="_ETM_Q1_1078194"/>
      <w:bookmarkEnd w:id="1012"/>
      <w:r>
        <w:rPr>
          <w:rtl/>
          <w:lang w:eastAsia="he-IL"/>
        </w:rPr>
        <w:t>וככל שהמצב הסוציו</w:t>
      </w:r>
      <w:bookmarkStart w:id="1013" w:name="_ETM_Q1_1075610"/>
      <w:bookmarkEnd w:id="1013"/>
      <w:r>
        <w:rPr>
          <w:rtl/>
          <w:lang w:eastAsia="he-IL"/>
        </w:rPr>
        <w:t>-אקונומי נמוך יותר זה קורה יותר ויותר</w:t>
      </w:r>
      <w:bookmarkStart w:id="1014" w:name="_ETM_Q1_1077918"/>
      <w:bookmarkEnd w:id="1014"/>
      <w:r>
        <w:rPr>
          <w:rtl/>
          <w:lang w:eastAsia="he-IL"/>
        </w:rPr>
        <w:t>.</w:t>
      </w:r>
    </w:p>
    <w:p w14:paraId="75A5FF38" w14:textId="77777777" w:rsidR="001415F6" w:rsidRDefault="001415F6" w:rsidP="001415F6">
      <w:pPr>
        <w:rPr>
          <w:rtl/>
          <w:lang w:eastAsia="he-IL"/>
        </w:rPr>
      </w:pPr>
      <w:bookmarkStart w:id="1015" w:name="_ETM_Q1_1078275"/>
      <w:bookmarkStart w:id="1016" w:name="_ETM_Q1_1078385"/>
      <w:bookmarkStart w:id="1017" w:name="_ETM_Q1_1078972"/>
      <w:bookmarkStart w:id="1018" w:name="_ETM_Q1_1082090"/>
      <w:bookmarkEnd w:id="1015"/>
      <w:bookmarkEnd w:id="1016"/>
      <w:bookmarkEnd w:id="1017"/>
      <w:bookmarkEnd w:id="1018"/>
    </w:p>
    <w:p w14:paraId="7C3CFB1B" w14:textId="77777777" w:rsidR="001415F6" w:rsidRDefault="001415F6" w:rsidP="001415F6">
      <w:pPr>
        <w:pStyle w:val="afb"/>
        <w:keepNext/>
        <w:rPr>
          <w:rtl/>
          <w:lang w:eastAsia="he-IL"/>
        </w:rPr>
      </w:pPr>
      <w:bookmarkStart w:id="1019" w:name="ET_guest_לירון_אדלר_מינקה_10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9"/>
    </w:p>
    <w:p w14:paraId="4A7A2D13" w14:textId="77777777" w:rsidR="001415F6" w:rsidRDefault="001415F6" w:rsidP="001415F6">
      <w:pPr>
        <w:pStyle w:val="KeepWithNext"/>
        <w:rPr>
          <w:rtl/>
          <w:lang w:eastAsia="he-IL"/>
        </w:rPr>
      </w:pPr>
    </w:p>
    <w:p w14:paraId="4C200BE4" w14:textId="77777777" w:rsidR="001415F6" w:rsidRDefault="001415F6" w:rsidP="001415F6">
      <w:pPr>
        <w:rPr>
          <w:rtl/>
          <w:lang w:eastAsia="he-IL"/>
        </w:rPr>
      </w:pPr>
      <w:bookmarkStart w:id="1020" w:name="_ETM_Q1_1082626"/>
      <w:bookmarkStart w:id="1021" w:name="_ETM_Q1_1082640"/>
      <w:bookmarkEnd w:id="1020"/>
      <w:bookmarkEnd w:id="1021"/>
      <w:r>
        <w:rPr>
          <w:rtl/>
          <w:lang w:eastAsia="he-IL"/>
        </w:rPr>
        <w:t xml:space="preserve">אבל איזה </w:t>
      </w:r>
      <w:bookmarkStart w:id="1022" w:name="_ETM_Q1_1078980"/>
      <w:bookmarkEnd w:id="1022"/>
      <w:r>
        <w:rPr>
          <w:rtl/>
          <w:lang w:eastAsia="he-IL"/>
        </w:rPr>
        <w:t>פתרון יש לזה?</w:t>
      </w:r>
    </w:p>
    <w:p w14:paraId="04750971" w14:textId="77777777" w:rsidR="001415F6" w:rsidRDefault="001415F6" w:rsidP="001415F6">
      <w:pPr>
        <w:rPr>
          <w:rtl/>
          <w:lang w:eastAsia="he-IL"/>
        </w:rPr>
      </w:pPr>
      <w:bookmarkStart w:id="1023" w:name="_ETM_Q1_1080357"/>
      <w:bookmarkStart w:id="1024" w:name="_ETM_Q1_1080445"/>
      <w:bookmarkEnd w:id="1023"/>
      <w:bookmarkEnd w:id="1024"/>
    </w:p>
    <w:p w14:paraId="18F7DED6" w14:textId="77777777" w:rsidR="001415F6" w:rsidRDefault="001415F6" w:rsidP="001415F6">
      <w:pPr>
        <w:pStyle w:val="a5"/>
        <w:keepNext/>
        <w:rPr>
          <w:rtl/>
        </w:rPr>
      </w:pPr>
      <w:bookmarkStart w:id="1025" w:name="ET_speaker_5854_10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025"/>
    </w:p>
    <w:p w14:paraId="782C86B7" w14:textId="77777777" w:rsidR="001415F6" w:rsidRDefault="001415F6" w:rsidP="001415F6">
      <w:pPr>
        <w:pStyle w:val="KeepWithNext"/>
        <w:rPr>
          <w:rtl/>
        </w:rPr>
      </w:pPr>
    </w:p>
    <w:p w14:paraId="5F39058D" w14:textId="77777777" w:rsidR="001415F6" w:rsidRDefault="001415F6" w:rsidP="001415F6">
      <w:pPr>
        <w:rPr>
          <w:rtl/>
        </w:rPr>
      </w:pPr>
      <w:bookmarkStart w:id="1026" w:name="_ETM_Q1_1079536"/>
      <w:bookmarkStart w:id="1027" w:name="_ETM_Q1_1079550"/>
      <w:bookmarkEnd w:id="1026"/>
      <w:bookmarkEnd w:id="1027"/>
      <w:r>
        <w:rPr>
          <w:rtl/>
        </w:rPr>
        <w:t xml:space="preserve">זה לא </w:t>
      </w:r>
      <w:bookmarkStart w:id="1028" w:name="_ETM_Q1_1080394"/>
      <w:bookmarkEnd w:id="1028"/>
      <w:r>
        <w:rPr>
          <w:rtl/>
        </w:rPr>
        <w:t>רק שריפה</w:t>
      </w:r>
      <w:bookmarkStart w:id="1029" w:name="_ETM_Q1_1078153"/>
      <w:bookmarkEnd w:id="1029"/>
      <w:r>
        <w:rPr>
          <w:rtl/>
        </w:rPr>
        <w:t>, זה כמובן שאריות</w:t>
      </w:r>
      <w:bookmarkStart w:id="1030" w:name="_ETM_Q1_1086471"/>
      <w:bookmarkEnd w:id="1030"/>
      <w:r>
        <w:rPr>
          <w:rtl/>
        </w:rPr>
        <w:t xml:space="preserve"> של </w:t>
      </w:r>
      <w:bookmarkStart w:id="1031" w:name="_ETM_Q1_1082376"/>
      <w:bookmarkEnd w:id="1031"/>
      <w:r>
        <w:rPr>
          <w:rtl/>
        </w:rPr>
        <w:t>שיפוצים שמשליכים פה ושם. זה לא רק ספה.</w:t>
      </w:r>
    </w:p>
    <w:p w14:paraId="2996E1CB" w14:textId="77777777" w:rsidR="001415F6" w:rsidRDefault="001415F6" w:rsidP="001415F6">
      <w:pPr>
        <w:rPr>
          <w:rtl/>
        </w:rPr>
      </w:pPr>
      <w:bookmarkStart w:id="1032" w:name="_ETM_Q1_1090228"/>
      <w:bookmarkStart w:id="1033" w:name="_ETM_Q1_1090352"/>
      <w:bookmarkStart w:id="1034" w:name="_ETM_Q1_1091291"/>
      <w:bookmarkEnd w:id="1032"/>
      <w:bookmarkEnd w:id="1033"/>
      <w:bookmarkEnd w:id="1034"/>
    </w:p>
    <w:p w14:paraId="1C60EDFB" w14:textId="77777777" w:rsidR="001415F6" w:rsidRDefault="001415F6" w:rsidP="001415F6">
      <w:pPr>
        <w:pStyle w:val="afb"/>
        <w:keepNext/>
        <w:rPr>
          <w:rtl/>
        </w:rPr>
      </w:pPr>
      <w:bookmarkStart w:id="1035" w:name="ET_guest_אלעד_עמיחי_108"/>
      <w:r>
        <w:rPr>
          <w:rStyle w:val="TagStyle"/>
          <w:rFonts w:hint="cs"/>
          <w:rtl/>
        </w:rPr>
        <w:t xml:space="preserve"> &lt;&lt; אורח &gt;&gt; </w:t>
      </w:r>
      <w:r>
        <w:rPr>
          <w:rFonts w:hint="cs"/>
          <w:rtl/>
        </w:rPr>
        <w:t>אלעד עמיחי:</w:t>
      </w:r>
      <w:r>
        <w:rPr>
          <w:rStyle w:val="TagStyle"/>
          <w:rFonts w:hint="cs"/>
          <w:rtl/>
        </w:rPr>
        <w:t xml:space="preserve"> &lt;&lt; אורח &gt;&gt;</w:t>
      </w:r>
      <w:r>
        <w:rPr>
          <w:rFonts w:hint="cs"/>
          <w:rtl/>
        </w:rPr>
        <w:t xml:space="preserve">  </w:t>
      </w:r>
      <w:bookmarkEnd w:id="1035"/>
    </w:p>
    <w:p w14:paraId="4D9689BA" w14:textId="77777777" w:rsidR="001415F6" w:rsidRDefault="001415F6" w:rsidP="001415F6">
      <w:pPr>
        <w:pStyle w:val="KeepWithNext"/>
        <w:rPr>
          <w:rtl/>
        </w:rPr>
      </w:pPr>
    </w:p>
    <w:p w14:paraId="232E92B8" w14:textId="77777777" w:rsidR="001415F6" w:rsidRDefault="001415F6" w:rsidP="001415F6">
      <w:pPr>
        <w:rPr>
          <w:rtl/>
        </w:rPr>
      </w:pPr>
      <w:bookmarkStart w:id="1036" w:name="_ETM_Q1_1091835"/>
      <w:bookmarkStart w:id="1037" w:name="_ETM_Q1_1091850"/>
      <w:bookmarkStart w:id="1038" w:name="_ETM_Q1_1086964"/>
      <w:bookmarkEnd w:id="1036"/>
      <w:bookmarkEnd w:id="1037"/>
      <w:bookmarkEnd w:id="1038"/>
      <w:r>
        <w:rPr>
          <w:rtl/>
        </w:rPr>
        <w:t xml:space="preserve">לא, זה </w:t>
      </w:r>
      <w:bookmarkStart w:id="1039" w:name="_ETM_Q1_1090873"/>
      <w:bookmarkEnd w:id="1039"/>
      <w:r>
        <w:rPr>
          <w:rtl/>
        </w:rPr>
        <w:t>דוגמא, כן.</w:t>
      </w:r>
    </w:p>
    <w:p w14:paraId="4CBF50C5" w14:textId="77777777" w:rsidR="001415F6" w:rsidRDefault="001415F6" w:rsidP="001415F6">
      <w:pPr>
        <w:rPr>
          <w:rtl/>
        </w:rPr>
      </w:pPr>
      <w:bookmarkStart w:id="1040" w:name="_ETM_Q1_1092519"/>
      <w:bookmarkStart w:id="1041" w:name="_ETM_Q1_1092613"/>
      <w:bookmarkStart w:id="1042" w:name="_ETM_Q1_1093251"/>
      <w:bookmarkEnd w:id="1040"/>
      <w:bookmarkEnd w:id="1041"/>
      <w:bookmarkEnd w:id="1042"/>
    </w:p>
    <w:p w14:paraId="628A6AAF" w14:textId="77777777" w:rsidR="001415F6" w:rsidRDefault="001415F6" w:rsidP="001415F6">
      <w:pPr>
        <w:pStyle w:val="a5"/>
        <w:keepNext/>
        <w:rPr>
          <w:rtl/>
        </w:rPr>
      </w:pPr>
      <w:bookmarkStart w:id="1043" w:name="ET_speaker_5854_10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043"/>
    </w:p>
    <w:p w14:paraId="732BA299" w14:textId="77777777" w:rsidR="001415F6" w:rsidRDefault="001415F6" w:rsidP="001415F6">
      <w:pPr>
        <w:pStyle w:val="KeepWithNext"/>
        <w:rPr>
          <w:rtl/>
          <w:lang w:eastAsia="he-IL"/>
        </w:rPr>
      </w:pPr>
    </w:p>
    <w:p w14:paraId="6C09BE6A" w14:textId="77777777" w:rsidR="001415F6" w:rsidRDefault="001415F6" w:rsidP="001415F6">
      <w:pPr>
        <w:rPr>
          <w:rtl/>
          <w:lang w:eastAsia="he-IL"/>
        </w:rPr>
      </w:pPr>
      <w:bookmarkStart w:id="1044" w:name="_ETM_Q1_1093690"/>
      <w:bookmarkStart w:id="1045" w:name="_ETM_Q1_1093704"/>
      <w:bookmarkEnd w:id="1044"/>
      <w:bookmarkEnd w:id="1045"/>
      <w:r>
        <w:rPr>
          <w:rtl/>
          <w:lang w:eastAsia="he-IL"/>
        </w:rPr>
        <w:t xml:space="preserve">כן, נכון. אבל דוגמא נכונה שמעידה על כך שרשויות </w:t>
      </w:r>
      <w:bookmarkStart w:id="1046" w:name="_ETM_Q1_1099021"/>
      <w:bookmarkEnd w:id="1046"/>
      <w:r>
        <w:rPr>
          <w:rtl/>
          <w:lang w:eastAsia="he-IL"/>
        </w:rPr>
        <w:t>חלשות באמת לא מפעילות את השירות הזה כלפי התושבי</w:t>
      </w:r>
      <w:bookmarkStart w:id="1047" w:name="_ETM_Q1_1099828"/>
      <w:bookmarkEnd w:id="1047"/>
      <w:r>
        <w:rPr>
          <w:rtl/>
          <w:lang w:eastAsia="he-IL"/>
        </w:rPr>
        <w:t>ם, וא</w:t>
      </w:r>
      <w:bookmarkStart w:id="1048" w:name="_ETM_Q1_1101012"/>
      <w:bookmarkEnd w:id="1048"/>
      <w:r>
        <w:rPr>
          <w:rtl/>
          <w:lang w:eastAsia="he-IL"/>
        </w:rPr>
        <w:t>ז רואים את התופעה.</w:t>
      </w:r>
    </w:p>
    <w:p w14:paraId="4CDAEC02" w14:textId="77777777" w:rsidR="001415F6" w:rsidRDefault="001415F6" w:rsidP="001415F6">
      <w:pPr>
        <w:rPr>
          <w:rtl/>
          <w:lang w:eastAsia="he-IL"/>
        </w:rPr>
      </w:pPr>
      <w:bookmarkStart w:id="1049" w:name="_ETM_Q1_1103100"/>
      <w:bookmarkStart w:id="1050" w:name="_ETM_Q1_1103179"/>
      <w:bookmarkStart w:id="1051" w:name="_ETM_Q1_1102594"/>
      <w:bookmarkEnd w:id="1049"/>
      <w:bookmarkEnd w:id="1050"/>
      <w:bookmarkEnd w:id="1051"/>
    </w:p>
    <w:p w14:paraId="059CDA2D" w14:textId="77777777" w:rsidR="001415F6" w:rsidRDefault="001415F6" w:rsidP="001415F6">
      <w:pPr>
        <w:pStyle w:val="afb"/>
        <w:keepNext/>
        <w:rPr>
          <w:rtl/>
          <w:lang w:eastAsia="he-IL"/>
        </w:rPr>
      </w:pPr>
      <w:bookmarkStart w:id="1052" w:name="ET_guest_אלעד_עמיחי_11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052"/>
    </w:p>
    <w:p w14:paraId="6D6AB4D4" w14:textId="77777777" w:rsidR="001415F6" w:rsidRDefault="001415F6" w:rsidP="001415F6">
      <w:pPr>
        <w:pStyle w:val="KeepWithNext"/>
        <w:rPr>
          <w:rtl/>
          <w:lang w:eastAsia="he-IL"/>
        </w:rPr>
      </w:pPr>
    </w:p>
    <w:p w14:paraId="31A829F8" w14:textId="77777777" w:rsidR="001415F6" w:rsidRDefault="001415F6" w:rsidP="001415F6">
      <w:pPr>
        <w:rPr>
          <w:rtl/>
          <w:lang w:eastAsia="he-IL"/>
        </w:rPr>
      </w:pPr>
      <w:bookmarkStart w:id="1053" w:name="_ETM_Q1_1103001"/>
      <w:bookmarkStart w:id="1054" w:name="_ETM_Q1_1103014"/>
      <w:bookmarkEnd w:id="1053"/>
      <w:bookmarkEnd w:id="1054"/>
      <w:r>
        <w:rPr>
          <w:rtl/>
          <w:lang w:eastAsia="he-IL"/>
        </w:rPr>
        <w:t xml:space="preserve">אז מה הפתרון שאנחנו הצענו בעצם בפרויקט? </w:t>
      </w:r>
      <w:bookmarkStart w:id="1055" w:name="_ETM_Q1_1107583"/>
      <w:bookmarkEnd w:id="1055"/>
      <w:r>
        <w:rPr>
          <w:rtl/>
          <w:lang w:eastAsia="he-IL"/>
        </w:rPr>
        <w:t>אמ</w:t>
      </w:r>
      <w:bookmarkStart w:id="1056" w:name="_ETM_Q1_1103166"/>
      <w:bookmarkEnd w:id="1056"/>
      <w:r>
        <w:rPr>
          <w:rtl/>
          <w:lang w:eastAsia="he-IL"/>
        </w:rPr>
        <w:t xml:space="preserve">רנו, אנחנו, באמצעות האשכולות האזוריים, שיעשו מכרז אזורי לאיסוף של </w:t>
      </w:r>
      <w:bookmarkStart w:id="1057" w:name="_ETM_Q1_1112991"/>
      <w:bookmarkEnd w:id="1057"/>
      <w:r>
        <w:rPr>
          <w:rtl/>
          <w:lang w:eastAsia="he-IL"/>
        </w:rPr>
        <w:t xml:space="preserve">הפסולת הגושית, בעצם האשכול ייתן את השירות שהמועצה או </w:t>
      </w:r>
      <w:bookmarkStart w:id="1058" w:name="_ETM_Q1_1120085"/>
      <w:bookmarkEnd w:id="1058"/>
      <w:r>
        <w:rPr>
          <w:rtl/>
          <w:lang w:eastAsia="he-IL"/>
        </w:rPr>
        <w:t>העירייה ל</w:t>
      </w:r>
      <w:bookmarkStart w:id="1059" w:name="_ETM_Q1_1116393"/>
      <w:bookmarkEnd w:id="1059"/>
      <w:r>
        <w:rPr>
          <w:rtl/>
          <w:lang w:eastAsia="he-IL"/>
        </w:rPr>
        <w:t xml:space="preserve">א נותנת. יהיה איסוף קבוע ופרסום לתושבים – מי </w:t>
      </w:r>
      <w:bookmarkStart w:id="1060" w:name="_ETM_Q1_1122555"/>
      <w:bookmarkEnd w:id="1060"/>
      <w:r>
        <w:rPr>
          <w:rtl/>
          <w:lang w:eastAsia="he-IL"/>
        </w:rPr>
        <w:t xml:space="preserve">שיש לו פסולת שיפוץ קטן, פסולת גושית, משהו </w:t>
      </w:r>
      <w:bookmarkStart w:id="1061" w:name="_ETM_Q1_1126033"/>
      <w:bookmarkEnd w:id="1061"/>
      <w:r>
        <w:rPr>
          <w:rtl/>
          <w:lang w:eastAsia="he-IL"/>
        </w:rPr>
        <w:t xml:space="preserve">גושי, יהיה </w:t>
      </w:r>
      <w:bookmarkStart w:id="1062" w:name="_ETM_Q1_1129107"/>
      <w:bookmarkEnd w:id="1062"/>
      <w:r>
        <w:rPr>
          <w:rtl/>
          <w:lang w:eastAsia="he-IL"/>
        </w:rPr>
        <w:t>לו יום קבוע להוציא את זה. אחרי שלוש שנים, נכון</w:t>
      </w:r>
      <w:bookmarkStart w:id="1063" w:name="_ETM_Q1_1134949"/>
      <w:bookmarkStart w:id="1064" w:name="_ETM_Q1_1130557"/>
      <w:bookmarkEnd w:id="1063"/>
      <w:bookmarkEnd w:id="1064"/>
      <w:r>
        <w:rPr>
          <w:rtl/>
          <w:lang w:eastAsia="he-IL"/>
        </w:rPr>
        <w:t>, אנחנו יכולים לעזור רק במשך שלוש שנים. אחרי של</w:t>
      </w:r>
      <w:bookmarkStart w:id="1065" w:name="_ETM_Q1_1137172"/>
      <w:bookmarkStart w:id="1066" w:name="_ETM_Q1_1133863"/>
      <w:bookmarkEnd w:id="1065"/>
      <w:bookmarkEnd w:id="1066"/>
      <w:r>
        <w:rPr>
          <w:rtl/>
          <w:lang w:eastAsia="he-IL"/>
        </w:rPr>
        <w:t xml:space="preserve">וש שנים אנחנו </w:t>
      </w:r>
      <w:bookmarkStart w:id="1067" w:name="_ETM_Q1_1131890"/>
      <w:bookmarkEnd w:id="1067"/>
      <w:r>
        <w:rPr>
          <w:rtl/>
          <w:lang w:eastAsia="he-IL"/>
        </w:rPr>
        <w:t xml:space="preserve">מצפים שביחד עם משרד </w:t>
      </w:r>
      <w:bookmarkStart w:id="1068" w:name="_ETM_Q1_1135249"/>
      <w:bookmarkEnd w:id="1068"/>
      <w:r>
        <w:rPr>
          <w:rtl/>
          <w:lang w:eastAsia="he-IL"/>
        </w:rPr>
        <w:t xml:space="preserve">הפנים וביחד </w:t>
      </w:r>
      <w:bookmarkStart w:id="1069" w:name="_ETM_Q1_1136596"/>
      <w:bookmarkEnd w:id="1069"/>
      <w:r>
        <w:rPr>
          <w:rtl/>
          <w:lang w:eastAsia="he-IL"/>
        </w:rPr>
        <w:t>עם רשוי</w:t>
      </w:r>
      <w:bookmarkStart w:id="1070" w:name="_ETM_Q1_1136859"/>
      <w:bookmarkEnd w:id="1070"/>
      <w:r>
        <w:rPr>
          <w:rtl/>
          <w:lang w:eastAsia="he-IL"/>
        </w:rPr>
        <w:t xml:space="preserve">ות אחרות של המדינה, נסדיר את הנושא </w:t>
      </w:r>
      <w:bookmarkStart w:id="1071" w:name="_ETM_Q1_1141476"/>
      <w:bookmarkEnd w:id="1071"/>
      <w:r>
        <w:rPr>
          <w:rtl/>
          <w:lang w:eastAsia="he-IL"/>
        </w:rPr>
        <w:t xml:space="preserve">הזה. זה בסוף צריך להיכנס לתקציבי המועצות והן צריכות לקבל </w:t>
      </w:r>
      <w:bookmarkStart w:id="1072" w:name="_ETM_Q1_1148210"/>
      <w:bookmarkEnd w:id="1072"/>
      <w:r>
        <w:rPr>
          <w:rtl/>
          <w:lang w:eastAsia="he-IL"/>
        </w:rPr>
        <w:t xml:space="preserve">את </w:t>
      </w:r>
      <w:bookmarkStart w:id="1073" w:name="_ETM_Q1_1143725"/>
      <w:bookmarkEnd w:id="1073"/>
      <w:r>
        <w:rPr>
          <w:rtl/>
          <w:lang w:eastAsia="he-IL"/>
        </w:rPr>
        <w:t xml:space="preserve">התקצוב לזה. אנחנו מצפים גם שרמת החיים של התושבים </w:t>
      </w:r>
      <w:bookmarkStart w:id="1074" w:name="_ETM_Q1_1150149"/>
      <w:bookmarkEnd w:id="1074"/>
      <w:r>
        <w:rPr>
          <w:rtl/>
          <w:lang w:eastAsia="he-IL"/>
        </w:rPr>
        <w:t xml:space="preserve">תעלה ככה שהם לא יהיו מוכנים כבר לקבל את מה </w:t>
      </w:r>
      <w:bookmarkStart w:id="1075" w:name="_ETM_Q1_1154991"/>
      <w:bookmarkEnd w:id="1075"/>
      <w:r>
        <w:rPr>
          <w:rtl/>
          <w:lang w:eastAsia="he-IL"/>
        </w:rPr>
        <w:t>שהיה פעם</w:t>
      </w:r>
      <w:bookmarkStart w:id="1076" w:name="_ETM_Q1_1151011"/>
      <w:bookmarkEnd w:id="1076"/>
      <w:r>
        <w:rPr>
          <w:rtl/>
          <w:lang w:eastAsia="he-IL"/>
        </w:rPr>
        <w:t>.</w:t>
      </w:r>
      <w:bookmarkStart w:id="1077" w:name="_ETM_Q1_1151267"/>
      <w:bookmarkEnd w:id="1077"/>
    </w:p>
    <w:p w14:paraId="1B5ED9CD" w14:textId="77777777" w:rsidR="001415F6" w:rsidRDefault="001415F6" w:rsidP="001415F6">
      <w:pPr>
        <w:rPr>
          <w:rtl/>
          <w:lang w:eastAsia="he-IL"/>
        </w:rPr>
      </w:pPr>
      <w:bookmarkStart w:id="1078" w:name="_ETM_Q1_1151348"/>
      <w:bookmarkStart w:id="1079" w:name="_ETM_Q1_1152345"/>
      <w:bookmarkEnd w:id="1078"/>
      <w:bookmarkEnd w:id="1079"/>
    </w:p>
    <w:p w14:paraId="20D6449F" w14:textId="77777777" w:rsidR="001415F6" w:rsidRDefault="001415F6" w:rsidP="001415F6">
      <w:pPr>
        <w:pStyle w:val="afb"/>
        <w:keepNext/>
        <w:rPr>
          <w:rtl/>
          <w:lang w:eastAsia="he-IL"/>
        </w:rPr>
      </w:pPr>
      <w:bookmarkStart w:id="1080" w:name="ET_guest_לירון_אדלר_מינקה_11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80"/>
    </w:p>
    <w:p w14:paraId="5713559C" w14:textId="77777777" w:rsidR="001415F6" w:rsidRDefault="001415F6" w:rsidP="001415F6">
      <w:pPr>
        <w:pStyle w:val="KeepWithNext"/>
        <w:rPr>
          <w:rtl/>
          <w:lang w:eastAsia="he-IL"/>
        </w:rPr>
      </w:pPr>
    </w:p>
    <w:p w14:paraId="1BC83750" w14:textId="77777777" w:rsidR="001415F6" w:rsidRDefault="001415F6" w:rsidP="001415F6">
      <w:pPr>
        <w:rPr>
          <w:rtl/>
          <w:lang w:eastAsia="he-IL"/>
        </w:rPr>
      </w:pPr>
      <w:bookmarkStart w:id="1081" w:name="_ETM_Q1_1152782"/>
      <w:bookmarkStart w:id="1082" w:name="_ETM_Q1_1152795"/>
      <w:bookmarkStart w:id="1083" w:name="_ETM_Q1_1147872"/>
      <w:bookmarkEnd w:id="1081"/>
      <w:bookmarkEnd w:id="1082"/>
      <w:bookmarkEnd w:id="1083"/>
      <w:r>
        <w:rPr>
          <w:rtl/>
          <w:lang w:eastAsia="he-IL"/>
        </w:rPr>
        <w:t>אבל יש שיתוף פעולה לדבר הזה ממשרד הפ</w:t>
      </w:r>
      <w:bookmarkStart w:id="1084" w:name="_ETM_Q1_1156277"/>
      <w:bookmarkEnd w:id="1084"/>
      <w:r>
        <w:rPr>
          <w:rtl/>
          <w:lang w:eastAsia="he-IL"/>
        </w:rPr>
        <w:t>נים? זאת</w:t>
      </w:r>
      <w:bookmarkStart w:id="1085" w:name="_ETM_Q1_1157887"/>
      <w:bookmarkEnd w:id="1085"/>
      <w:r>
        <w:rPr>
          <w:rtl/>
          <w:lang w:eastAsia="he-IL"/>
        </w:rPr>
        <w:t xml:space="preserve"> אומרת, אנחנו לא נות</w:t>
      </w:r>
      <w:bookmarkStart w:id="1086" w:name="_ETM_Q1_1154725"/>
      <w:bookmarkEnd w:id="1086"/>
      <w:r>
        <w:rPr>
          <w:rtl/>
          <w:lang w:eastAsia="he-IL"/>
        </w:rPr>
        <w:t xml:space="preserve">נים כסף על דברים שיצטרכו לתת </w:t>
      </w:r>
      <w:bookmarkStart w:id="1087" w:name="_ETM_Q1_1159046"/>
      <w:bookmarkEnd w:id="1087"/>
      <w:r>
        <w:rPr>
          <w:rtl/>
          <w:lang w:eastAsia="he-IL"/>
        </w:rPr>
        <w:t>אותם שוב וש</w:t>
      </w:r>
      <w:bookmarkStart w:id="1088" w:name="_ETM_Q1_1160887"/>
      <w:bookmarkStart w:id="1089" w:name="_ETM_Q1_1160974"/>
      <w:bookmarkStart w:id="1090" w:name="_ETM_Q1_1156223"/>
      <w:bookmarkEnd w:id="1088"/>
      <w:bookmarkEnd w:id="1089"/>
      <w:bookmarkEnd w:id="1090"/>
      <w:r>
        <w:rPr>
          <w:rtl/>
          <w:lang w:eastAsia="he-IL"/>
        </w:rPr>
        <w:t>וב.</w:t>
      </w:r>
      <w:bookmarkStart w:id="1091" w:name="_ETM_Q1_1157626"/>
      <w:bookmarkEnd w:id="1091"/>
    </w:p>
    <w:p w14:paraId="6AFEB248" w14:textId="77777777" w:rsidR="001415F6" w:rsidRDefault="001415F6" w:rsidP="001415F6">
      <w:pPr>
        <w:rPr>
          <w:rtl/>
          <w:lang w:eastAsia="he-IL"/>
        </w:rPr>
      </w:pPr>
      <w:bookmarkStart w:id="1092" w:name="_ETM_Q1_1157795"/>
      <w:bookmarkStart w:id="1093" w:name="_ETM_Q1_1158379"/>
      <w:bookmarkEnd w:id="1092"/>
      <w:bookmarkEnd w:id="1093"/>
    </w:p>
    <w:p w14:paraId="480A532A" w14:textId="77777777" w:rsidR="001415F6" w:rsidRDefault="001415F6" w:rsidP="001415F6">
      <w:pPr>
        <w:pStyle w:val="afb"/>
        <w:keepNext/>
        <w:rPr>
          <w:rtl/>
          <w:lang w:eastAsia="he-IL"/>
        </w:rPr>
      </w:pPr>
      <w:bookmarkStart w:id="1094" w:name="ET_guest_אלעד_עמיחי_112"/>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094"/>
    </w:p>
    <w:p w14:paraId="4F255862" w14:textId="77777777" w:rsidR="001415F6" w:rsidRDefault="001415F6" w:rsidP="001415F6">
      <w:pPr>
        <w:pStyle w:val="KeepWithNext"/>
        <w:rPr>
          <w:rtl/>
          <w:lang w:eastAsia="he-IL"/>
        </w:rPr>
      </w:pPr>
    </w:p>
    <w:p w14:paraId="66BC978B" w14:textId="77777777" w:rsidR="001415F6" w:rsidRDefault="001415F6" w:rsidP="001415F6">
      <w:pPr>
        <w:rPr>
          <w:rtl/>
          <w:lang w:eastAsia="he-IL"/>
        </w:rPr>
      </w:pPr>
      <w:bookmarkStart w:id="1095" w:name="_ETM_Q1_1158779"/>
      <w:bookmarkStart w:id="1096" w:name="_ETM_Q1_1158792"/>
      <w:bookmarkEnd w:id="1095"/>
      <w:bookmarkEnd w:id="1096"/>
      <w:r>
        <w:rPr>
          <w:rtl/>
          <w:lang w:eastAsia="he-IL"/>
        </w:rPr>
        <w:t>אנחנו יושבים עם משרד הפנים, כולל לפני שבועיים,</w:t>
      </w:r>
      <w:bookmarkStart w:id="1097" w:name="_ETM_Q1_1162181"/>
      <w:bookmarkEnd w:id="1097"/>
      <w:r>
        <w:rPr>
          <w:rtl/>
          <w:lang w:eastAsia="he-IL"/>
        </w:rPr>
        <w:t xml:space="preserve"> עם מנכ"ל משרד הפנים.</w:t>
      </w:r>
    </w:p>
    <w:p w14:paraId="6C0E9792" w14:textId="77777777" w:rsidR="001415F6" w:rsidRDefault="001415F6" w:rsidP="001415F6">
      <w:pPr>
        <w:rPr>
          <w:rtl/>
          <w:lang w:eastAsia="he-IL"/>
        </w:rPr>
      </w:pPr>
      <w:bookmarkStart w:id="1098" w:name="_ETM_Q1_1164537"/>
      <w:bookmarkStart w:id="1099" w:name="_ETM_Q1_1164627"/>
      <w:bookmarkStart w:id="1100" w:name="_ETM_Q1_1165008"/>
      <w:bookmarkEnd w:id="1098"/>
      <w:bookmarkEnd w:id="1099"/>
      <w:bookmarkEnd w:id="1100"/>
    </w:p>
    <w:p w14:paraId="06D9A159" w14:textId="77777777" w:rsidR="001415F6" w:rsidRDefault="001415F6" w:rsidP="001415F6">
      <w:pPr>
        <w:pStyle w:val="af8"/>
        <w:keepNext/>
        <w:rPr>
          <w:rtl/>
        </w:rPr>
      </w:pPr>
      <w:bookmarkStart w:id="1101" w:name="ET_yor_היור_ארז_מלול___יורַ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1"/>
    </w:p>
    <w:p w14:paraId="660F769F" w14:textId="77777777" w:rsidR="001415F6" w:rsidRDefault="001415F6" w:rsidP="001415F6">
      <w:pPr>
        <w:pStyle w:val="KeepWithNext"/>
        <w:rPr>
          <w:rtl/>
          <w:lang w:eastAsia="he-IL"/>
        </w:rPr>
      </w:pPr>
    </w:p>
    <w:p w14:paraId="7A46A0CD" w14:textId="77777777" w:rsidR="001415F6" w:rsidRDefault="001415F6" w:rsidP="001415F6">
      <w:pPr>
        <w:rPr>
          <w:rtl/>
          <w:lang w:eastAsia="he-IL"/>
        </w:rPr>
      </w:pPr>
      <w:bookmarkStart w:id="1102" w:name="_ETM_Q1_1165398"/>
      <w:bookmarkStart w:id="1103" w:name="_ETM_Q1_1165409"/>
      <w:bookmarkEnd w:id="1102"/>
      <w:bookmarkEnd w:id="1103"/>
      <w:r>
        <w:rPr>
          <w:rtl/>
          <w:lang w:eastAsia="he-IL"/>
        </w:rPr>
        <w:t>יש פ</w:t>
      </w:r>
      <w:bookmarkStart w:id="1104" w:name="_ETM_Q1_1161328"/>
      <w:bookmarkEnd w:id="1104"/>
      <w:r>
        <w:rPr>
          <w:rtl/>
          <w:lang w:eastAsia="he-IL"/>
        </w:rPr>
        <w:t>ה נציג ממשרד הפנים?</w:t>
      </w:r>
    </w:p>
    <w:p w14:paraId="0293E006" w14:textId="77777777" w:rsidR="001415F6" w:rsidRDefault="001415F6" w:rsidP="001415F6">
      <w:pPr>
        <w:rPr>
          <w:rtl/>
          <w:lang w:eastAsia="he-IL"/>
        </w:rPr>
      </w:pPr>
      <w:bookmarkStart w:id="1105" w:name="_ETM_Q1_856086"/>
      <w:bookmarkStart w:id="1106" w:name="_ETM_Q1_856161"/>
      <w:bookmarkStart w:id="1107" w:name="_ETM_Q1_852667"/>
      <w:bookmarkStart w:id="1108" w:name="_ETM_Q1_1164735"/>
      <w:bookmarkStart w:id="1109" w:name="_ETM_Q1_1165427"/>
      <w:bookmarkEnd w:id="1105"/>
      <w:bookmarkEnd w:id="1106"/>
      <w:bookmarkEnd w:id="1107"/>
      <w:bookmarkEnd w:id="1108"/>
      <w:bookmarkEnd w:id="1109"/>
    </w:p>
    <w:p w14:paraId="7E05E9EB" w14:textId="77777777" w:rsidR="001415F6" w:rsidRDefault="001415F6" w:rsidP="001415F6">
      <w:pPr>
        <w:pStyle w:val="afb"/>
        <w:keepNext/>
        <w:rPr>
          <w:rtl/>
          <w:lang w:eastAsia="he-IL"/>
        </w:rPr>
      </w:pPr>
      <w:bookmarkStart w:id="1110" w:name="ET_guest_אלעד_עמיחי_11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110"/>
    </w:p>
    <w:p w14:paraId="43EBCEDD" w14:textId="77777777" w:rsidR="001415F6" w:rsidRDefault="001415F6" w:rsidP="001415F6">
      <w:pPr>
        <w:pStyle w:val="KeepWithNext"/>
        <w:rPr>
          <w:rtl/>
          <w:lang w:eastAsia="he-IL"/>
        </w:rPr>
      </w:pPr>
    </w:p>
    <w:p w14:paraId="486BD3D2" w14:textId="77777777" w:rsidR="001415F6" w:rsidRDefault="001415F6" w:rsidP="001415F6">
      <w:pPr>
        <w:rPr>
          <w:rtl/>
          <w:lang w:eastAsia="he-IL"/>
        </w:rPr>
      </w:pPr>
      <w:bookmarkStart w:id="1111" w:name="_ETM_Q1_1165830"/>
      <w:bookmarkStart w:id="1112" w:name="_ETM_Q1_1165845"/>
      <w:bookmarkEnd w:id="1111"/>
      <w:bookmarkEnd w:id="1112"/>
      <w:r>
        <w:rPr>
          <w:rtl/>
          <w:lang w:eastAsia="he-IL"/>
        </w:rPr>
        <w:t xml:space="preserve">לא, </w:t>
      </w:r>
      <w:bookmarkStart w:id="1113" w:name="_ETM_Q1_1166631"/>
      <w:bookmarkEnd w:id="1113"/>
      <w:r>
        <w:rPr>
          <w:rtl/>
          <w:lang w:eastAsia="he-IL"/>
        </w:rPr>
        <w:t xml:space="preserve">אבל אני יכול להגיד שישבו מנכ"לי המשרדים לפני שבועיים, </w:t>
      </w:r>
      <w:bookmarkStart w:id="1114" w:name="_ETM_Q1_1175808"/>
      <w:bookmarkEnd w:id="1114"/>
      <w:r>
        <w:rPr>
          <w:rtl/>
          <w:lang w:eastAsia="he-IL"/>
        </w:rPr>
        <w:t>לפני ראש השנה, ודיברנו בדיוק על הנושאים האלה</w:t>
      </w:r>
      <w:bookmarkStart w:id="1115" w:name="_ETM_Q1_1176526"/>
      <w:bookmarkEnd w:id="1115"/>
      <w:r>
        <w:rPr>
          <w:rtl/>
          <w:lang w:eastAsia="he-IL"/>
        </w:rPr>
        <w:t xml:space="preserve">, ויש </w:t>
      </w:r>
      <w:bookmarkStart w:id="1116" w:name="_ETM_Q1_1177651"/>
      <w:bookmarkEnd w:id="1116"/>
      <w:r>
        <w:rPr>
          <w:rtl/>
          <w:lang w:eastAsia="he-IL"/>
        </w:rPr>
        <w:t xml:space="preserve">הבנה מוחלטת. אנחנו חושבים שבאמת רשויות קטנות ושקשה להן יותר </w:t>
      </w:r>
      <w:bookmarkStart w:id="1117" w:name="_ETM_Q1_1185856"/>
      <w:bookmarkEnd w:id="1117"/>
      <w:r>
        <w:rPr>
          <w:rtl/>
          <w:lang w:eastAsia="he-IL"/>
        </w:rPr>
        <w:t xml:space="preserve">להתארגן ולעשות את המכרזים האלה, האשכולות האזוריים הן פתרון </w:t>
      </w:r>
      <w:bookmarkStart w:id="1118" w:name="_ETM_Q1_1187978"/>
      <w:bookmarkEnd w:id="1118"/>
      <w:r>
        <w:rPr>
          <w:rtl/>
          <w:lang w:eastAsia="he-IL"/>
        </w:rPr>
        <w:t xml:space="preserve">טוב </w:t>
      </w:r>
      <w:bookmarkStart w:id="1119" w:name="_ETM_Q1_1188323"/>
      <w:bookmarkEnd w:id="1119"/>
      <w:r>
        <w:rPr>
          <w:rtl/>
          <w:lang w:eastAsia="he-IL"/>
        </w:rPr>
        <w:t xml:space="preserve">שיכול לתת פתרון גם להתארגנויות ולהוזיל עלויות. ובהחלט - - </w:t>
      </w:r>
      <w:bookmarkStart w:id="1120" w:name="_ETM_Q1_1196773"/>
      <w:bookmarkStart w:id="1121" w:name="_ETM_Q1_1192029"/>
      <w:bookmarkEnd w:id="1120"/>
      <w:bookmarkEnd w:id="1121"/>
      <w:r>
        <w:rPr>
          <w:rtl/>
          <w:lang w:eastAsia="he-IL"/>
        </w:rPr>
        <w:t>-</w:t>
      </w:r>
    </w:p>
    <w:p w14:paraId="6BA9E977" w14:textId="77777777" w:rsidR="001415F6" w:rsidRDefault="001415F6" w:rsidP="001415F6">
      <w:pPr>
        <w:rPr>
          <w:rtl/>
          <w:lang w:eastAsia="he-IL"/>
        </w:rPr>
      </w:pPr>
      <w:bookmarkStart w:id="1122" w:name="_ETM_Q1_1192608"/>
      <w:bookmarkStart w:id="1123" w:name="_ETM_Q1_1192702"/>
      <w:bookmarkEnd w:id="1122"/>
      <w:bookmarkEnd w:id="1123"/>
    </w:p>
    <w:p w14:paraId="706E73B0" w14:textId="77777777" w:rsidR="001415F6" w:rsidRDefault="001415F6" w:rsidP="001415F6">
      <w:pPr>
        <w:pStyle w:val="af8"/>
        <w:keepNext/>
        <w:rPr>
          <w:rtl/>
        </w:rPr>
      </w:pPr>
      <w:bookmarkStart w:id="1124" w:name="ET_yor_היור_ארז_מלול___יורַ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4"/>
    </w:p>
    <w:p w14:paraId="585911B6" w14:textId="77777777" w:rsidR="001415F6" w:rsidRDefault="001415F6" w:rsidP="001415F6">
      <w:pPr>
        <w:pStyle w:val="KeepWithNext"/>
        <w:rPr>
          <w:rtl/>
          <w:lang w:eastAsia="he-IL"/>
        </w:rPr>
      </w:pPr>
    </w:p>
    <w:p w14:paraId="6C0946CF" w14:textId="77777777" w:rsidR="001415F6" w:rsidRDefault="001415F6" w:rsidP="001415F6">
      <w:pPr>
        <w:rPr>
          <w:rtl/>
          <w:lang w:eastAsia="he-IL"/>
        </w:rPr>
      </w:pPr>
      <w:bookmarkStart w:id="1125" w:name="_ETM_Q1_1193601"/>
      <w:bookmarkStart w:id="1126" w:name="_ETM_Q1_1193612"/>
      <w:bookmarkEnd w:id="1125"/>
      <w:bookmarkEnd w:id="1126"/>
      <w:r>
        <w:rPr>
          <w:rtl/>
          <w:lang w:eastAsia="he-IL"/>
        </w:rPr>
        <w:t>בכמה ר</w:t>
      </w:r>
      <w:bookmarkStart w:id="1127" w:name="_ETM_Q1_1192671"/>
      <w:bookmarkEnd w:id="1127"/>
      <w:r>
        <w:rPr>
          <w:rtl/>
          <w:lang w:eastAsia="he-IL"/>
        </w:rPr>
        <w:t xml:space="preserve">שויות תמכתם דרך הוראת השעה? בוא, נגיע לפואנטה, </w:t>
      </w:r>
      <w:bookmarkStart w:id="1128" w:name="_ETM_Q1_1203747"/>
      <w:bookmarkEnd w:id="1128"/>
      <w:r>
        <w:rPr>
          <w:rtl/>
          <w:lang w:eastAsia="he-IL"/>
        </w:rPr>
        <w:t>מה שנקרא.</w:t>
      </w:r>
      <w:bookmarkStart w:id="1129" w:name="_ETM_Q1_1205091"/>
      <w:bookmarkEnd w:id="1129"/>
    </w:p>
    <w:p w14:paraId="3AEE6F48" w14:textId="77777777" w:rsidR="001415F6" w:rsidRDefault="001415F6" w:rsidP="001415F6">
      <w:pPr>
        <w:rPr>
          <w:rtl/>
          <w:lang w:eastAsia="he-IL"/>
        </w:rPr>
      </w:pPr>
      <w:bookmarkStart w:id="1130" w:name="_ETM_Q1_1205199"/>
      <w:bookmarkStart w:id="1131" w:name="_ETM_Q1_1205726"/>
      <w:bookmarkEnd w:id="1130"/>
      <w:bookmarkEnd w:id="1131"/>
    </w:p>
    <w:p w14:paraId="682FEF33" w14:textId="77777777" w:rsidR="001415F6" w:rsidRDefault="001415F6" w:rsidP="001415F6">
      <w:pPr>
        <w:pStyle w:val="a5"/>
        <w:keepNext/>
        <w:rPr>
          <w:rtl/>
        </w:rPr>
      </w:pPr>
      <w:bookmarkStart w:id="1132" w:name="ET_speaker_5854_11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132"/>
    </w:p>
    <w:p w14:paraId="11F873C3" w14:textId="77777777" w:rsidR="001415F6" w:rsidRDefault="001415F6" w:rsidP="001415F6">
      <w:pPr>
        <w:pStyle w:val="KeepWithNext"/>
        <w:rPr>
          <w:rtl/>
          <w:lang w:eastAsia="he-IL"/>
        </w:rPr>
      </w:pPr>
    </w:p>
    <w:p w14:paraId="037DB977" w14:textId="77777777" w:rsidR="001415F6" w:rsidRDefault="001415F6" w:rsidP="001415F6">
      <w:pPr>
        <w:rPr>
          <w:rtl/>
          <w:lang w:eastAsia="he-IL"/>
        </w:rPr>
      </w:pPr>
      <w:bookmarkStart w:id="1133" w:name="_ETM_Q1_1206240"/>
      <w:bookmarkStart w:id="1134" w:name="_ETM_Q1_1206252"/>
      <w:bookmarkEnd w:id="1133"/>
      <w:bookmarkEnd w:id="1134"/>
      <w:r>
        <w:rPr>
          <w:rtl/>
          <w:lang w:eastAsia="he-IL"/>
        </w:rPr>
        <w:t>אז אולי, לפני זה, כבוד יו</w:t>
      </w:r>
      <w:bookmarkStart w:id="1135" w:name="_ETM_Q1_1204611"/>
      <w:bookmarkEnd w:id="1135"/>
      <w:r>
        <w:rPr>
          <w:rtl/>
          <w:lang w:eastAsia="he-IL"/>
        </w:rPr>
        <w:t>שב הראש.</w:t>
      </w:r>
      <w:bookmarkStart w:id="1136" w:name="_ETM_Q1_1206082"/>
      <w:bookmarkStart w:id="1137" w:name="_ETM_Q1_1206181"/>
      <w:bookmarkEnd w:id="1136"/>
      <w:bookmarkEnd w:id="1137"/>
      <w:r>
        <w:rPr>
          <w:rtl/>
          <w:lang w:eastAsia="he-IL"/>
        </w:rPr>
        <w:t xml:space="preserve"> לא, באותו </w:t>
      </w:r>
      <w:bookmarkStart w:id="1138" w:name="_ETM_Q1_1208649"/>
      <w:bookmarkEnd w:id="1138"/>
      <w:r>
        <w:rPr>
          <w:rtl/>
          <w:lang w:eastAsia="he-IL"/>
        </w:rPr>
        <w:t xml:space="preserve">עניין. באותו עניין בדיוק, זה הזמן לומר שאני פניתי </w:t>
      </w:r>
      <w:bookmarkStart w:id="1139" w:name="_ETM_Q1_1217565"/>
      <w:bookmarkEnd w:id="1139"/>
      <w:r>
        <w:rPr>
          <w:rtl/>
          <w:lang w:eastAsia="he-IL"/>
        </w:rPr>
        <w:t xml:space="preserve">לשרה עידית </w:t>
      </w:r>
      <w:proofErr w:type="spellStart"/>
      <w:r>
        <w:rPr>
          <w:rtl/>
          <w:lang w:eastAsia="he-IL"/>
        </w:rPr>
        <w:t>סילמן</w:t>
      </w:r>
      <w:proofErr w:type="spellEnd"/>
      <w:r>
        <w:rPr>
          <w:rtl/>
          <w:lang w:eastAsia="he-IL"/>
        </w:rPr>
        <w:t xml:space="preserve"> וגם למנכ"ל של המשרד בעניין קול קורא </w:t>
      </w:r>
      <w:bookmarkStart w:id="1140" w:name="_ETM_Q1_1225552"/>
      <w:bookmarkEnd w:id="1140"/>
      <w:r>
        <w:rPr>
          <w:rtl/>
          <w:lang w:eastAsia="he-IL"/>
        </w:rPr>
        <w:t xml:space="preserve">14587 2022, החשבת, חשוב שתתני את הדעת על העניין הזה, </w:t>
      </w:r>
      <w:bookmarkStart w:id="1141" w:name="_ETM_Q1_1236427"/>
      <w:bookmarkEnd w:id="1141"/>
      <w:r>
        <w:rPr>
          <w:rtl/>
          <w:lang w:eastAsia="he-IL"/>
        </w:rPr>
        <w:t xml:space="preserve">לניקיון </w:t>
      </w:r>
      <w:bookmarkStart w:id="1142" w:name="_ETM_Q1_1233482"/>
      <w:bookmarkEnd w:id="1142"/>
      <w:r>
        <w:rPr>
          <w:rtl/>
          <w:lang w:eastAsia="he-IL"/>
        </w:rPr>
        <w:t xml:space="preserve">המרחב הציבורי שלב ב', שתוקף ההתחייבויות הוא עד </w:t>
      </w:r>
      <w:bookmarkStart w:id="1143" w:name="_ETM_Q1_1241563"/>
      <w:bookmarkEnd w:id="1143"/>
      <w:r>
        <w:rPr>
          <w:rtl/>
          <w:lang w:eastAsia="he-IL"/>
        </w:rPr>
        <w:t>ה-30 בספטמבר 2023. זאת אומרת, עד סוף החו</w:t>
      </w:r>
      <w:bookmarkStart w:id="1144" w:name="_ETM_Q1_1244479"/>
      <w:bookmarkEnd w:id="1144"/>
      <w:r>
        <w:rPr>
          <w:rtl/>
          <w:lang w:eastAsia="he-IL"/>
        </w:rPr>
        <w:t xml:space="preserve">דש הזה. מיותר </w:t>
      </w:r>
      <w:bookmarkStart w:id="1145" w:name="_ETM_Q1_1246192"/>
      <w:bookmarkEnd w:id="1145"/>
      <w:r>
        <w:rPr>
          <w:rtl/>
          <w:lang w:eastAsia="he-IL"/>
        </w:rPr>
        <w:t xml:space="preserve">לציין שעד סוף החודש הזה אנחנו נמצאים בסמיכות </w:t>
      </w:r>
      <w:bookmarkStart w:id="1146" w:name="_ETM_Q1_1251930"/>
      <w:bookmarkEnd w:id="1146"/>
      <w:r>
        <w:rPr>
          <w:rtl/>
          <w:lang w:eastAsia="he-IL"/>
        </w:rPr>
        <w:t>מאוד קרובה</w:t>
      </w:r>
      <w:bookmarkStart w:id="1147" w:name="_ETM_Q1_1253230"/>
      <w:bookmarkEnd w:id="1147"/>
      <w:r>
        <w:rPr>
          <w:rtl/>
          <w:lang w:eastAsia="he-IL"/>
        </w:rPr>
        <w:t xml:space="preserve"> לבחירות המקומיות ורשויות רבות יתקשו לעמוד במשימה. ואם אנחנו יודעים</w:t>
      </w:r>
      <w:bookmarkStart w:id="1148" w:name="_ETM_Q1_1261289"/>
      <w:bookmarkEnd w:id="1148"/>
      <w:r>
        <w:rPr>
          <w:rtl/>
          <w:lang w:eastAsia="he-IL"/>
        </w:rPr>
        <w:t xml:space="preserve"> כבר מראש שהתחייבות שהיא בסמיכות קרובה ביורת לבחירות ואז רשויות </w:t>
      </w:r>
      <w:bookmarkStart w:id="1149" w:name="_ETM_Q1_1271309"/>
      <w:bookmarkEnd w:id="1149"/>
      <w:r>
        <w:rPr>
          <w:rtl/>
          <w:lang w:eastAsia="he-IL"/>
        </w:rPr>
        <w:t>לא יוכלו לעמוד במשי</w:t>
      </w:r>
      <w:bookmarkStart w:id="1150" w:name="_ETM_Q1_1270494"/>
      <w:bookmarkEnd w:id="1150"/>
      <w:r>
        <w:rPr>
          <w:rtl/>
          <w:lang w:eastAsia="he-IL"/>
        </w:rPr>
        <w:t xml:space="preserve">מה ולא לנצל את המצב, אני דרשתי </w:t>
      </w:r>
      <w:bookmarkStart w:id="1151" w:name="_ETM_Q1_1274810"/>
      <w:bookmarkEnd w:id="1151"/>
      <w:r>
        <w:rPr>
          <w:rtl/>
          <w:lang w:eastAsia="he-IL"/>
        </w:rPr>
        <w:t>מהשרה ומהמנכ"ל להאריך את תוקף ההת</w:t>
      </w:r>
      <w:bookmarkStart w:id="1152" w:name="_ETM_Q1_1278543"/>
      <w:bookmarkEnd w:id="1152"/>
      <w:r>
        <w:rPr>
          <w:rtl/>
          <w:lang w:eastAsia="he-IL"/>
        </w:rPr>
        <w:t xml:space="preserve">חייבויות לפחות עד סוף </w:t>
      </w:r>
      <w:bookmarkStart w:id="1153" w:name="_ETM_Q1_1281305"/>
      <w:bookmarkEnd w:id="1153"/>
      <w:r>
        <w:rPr>
          <w:rtl/>
          <w:lang w:eastAsia="he-IL"/>
        </w:rPr>
        <w:t>ינואר-פב</w:t>
      </w:r>
      <w:bookmarkStart w:id="1154" w:name="_ETM_Q1_1292343"/>
      <w:bookmarkEnd w:id="1154"/>
      <w:r>
        <w:rPr>
          <w:rtl/>
          <w:lang w:eastAsia="he-IL"/>
        </w:rPr>
        <w:t xml:space="preserve">רואר 2024, ואז לאפשר לכל הרשויות, כולל אלה שמחליפות ראשי </w:t>
      </w:r>
      <w:bookmarkStart w:id="1155" w:name="_ETM_Q1_1292440"/>
      <w:bookmarkEnd w:id="1155"/>
      <w:r>
        <w:rPr>
          <w:rtl/>
          <w:lang w:eastAsia="he-IL"/>
        </w:rPr>
        <w:t>ערים וראשי רשויות, לנצל</w:t>
      </w:r>
      <w:bookmarkStart w:id="1156" w:name="_ETM_Q1_1291615"/>
      <w:bookmarkEnd w:id="1156"/>
      <w:r>
        <w:rPr>
          <w:rtl/>
          <w:lang w:eastAsia="he-IL"/>
        </w:rPr>
        <w:t xml:space="preserve"> את הקול הקורא </w:t>
      </w:r>
      <w:bookmarkStart w:id="1157" w:name="_ETM_Q1_1295547"/>
      <w:bookmarkEnd w:id="1157"/>
      <w:r>
        <w:rPr>
          <w:rtl/>
          <w:lang w:eastAsia="he-IL"/>
        </w:rPr>
        <w:t>הזה.</w:t>
      </w:r>
    </w:p>
    <w:p w14:paraId="0940B17F" w14:textId="77777777" w:rsidR="001415F6" w:rsidRDefault="001415F6" w:rsidP="001415F6">
      <w:pPr>
        <w:rPr>
          <w:rtl/>
          <w:lang w:eastAsia="he-IL"/>
        </w:rPr>
      </w:pPr>
      <w:bookmarkStart w:id="1158" w:name="_ETM_Q1_1295383"/>
      <w:bookmarkEnd w:id="1158"/>
    </w:p>
    <w:p w14:paraId="11E60F82" w14:textId="77777777" w:rsidR="001415F6" w:rsidRDefault="001415F6" w:rsidP="001415F6">
      <w:pPr>
        <w:pStyle w:val="af8"/>
        <w:keepNext/>
        <w:rPr>
          <w:rtl/>
        </w:rPr>
      </w:pPr>
      <w:bookmarkStart w:id="1159" w:name="ET_yor_היור_ארז_מלול___יורַ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9"/>
    </w:p>
    <w:p w14:paraId="41EDB4CF" w14:textId="77777777" w:rsidR="001415F6" w:rsidRDefault="001415F6" w:rsidP="001415F6">
      <w:pPr>
        <w:pStyle w:val="KeepWithNext"/>
        <w:rPr>
          <w:rtl/>
          <w:lang w:eastAsia="he-IL"/>
        </w:rPr>
      </w:pPr>
    </w:p>
    <w:p w14:paraId="573E4715" w14:textId="77777777" w:rsidR="001415F6" w:rsidRDefault="001415F6" w:rsidP="001415F6">
      <w:pPr>
        <w:rPr>
          <w:rtl/>
          <w:lang w:eastAsia="he-IL"/>
        </w:rPr>
      </w:pPr>
      <w:bookmarkStart w:id="1160" w:name="_ETM_Q1_1295857"/>
      <w:bookmarkStart w:id="1161" w:name="_ETM_Q1_1295872"/>
      <w:bookmarkEnd w:id="1160"/>
      <w:bookmarkEnd w:id="1161"/>
      <w:r>
        <w:rPr>
          <w:rtl/>
          <w:lang w:eastAsia="he-IL"/>
        </w:rPr>
        <w:t xml:space="preserve">למה זה תלוי ברשויות, </w:t>
      </w:r>
      <w:bookmarkStart w:id="1162" w:name="_ETM_Q1_1293581"/>
      <w:bookmarkEnd w:id="1162"/>
      <w:r>
        <w:rPr>
          <w:rtl/>
          <w:lang w:eastAsia="he-IL"/>
        </w:rPr>
        <w:t>לא הבנתי. יש מחלקה מקצועית בעירייה.</w:t>
      </w:r>
    </w:p>
    <w:p w14:paraId="0B39E153" w14:textId="77777777" w:rsidR="001415F6" w:rsidRDefault="001415F6" w:rsidP="001415F6">
      <w:pPr>
        <w:rPr>
          <w:rtl/>
          <w:lang w:eastAsia="he-IL"/>
        </w:rPr>
      </w:pPr>
      <w:bookmarkStart w:id="1163" w:name="_ETM_Q1_1298859"/>
      <w:bookmarkStart w:id="1164" w:name="_ETM_Q1_1298951"/>
      <w:bookmarkStart w:id="1165" w:name="_ETM_Q1_1299875"/>
      <w:bookmarkEnd w:id="1163"/>
      <w:bookmarkEnd w:id="1164"/>
      <w:bookmarkEnd w:id="1165"/>
    </w:p>
    <w:p w14:paraId="4685E7D2" w14:textId="77777777" w:rsidR="001415F6" w:rsidRDefault="001415F6" w:rsidP="001415F6">
      <w:pPr>
        <w:pStyle w:val="a5"/>
        <w:keepNext/>
        <w:rPr>
          <w:rtl/>
        </w:rPr>
      </w:pPr>
      <w:bookmarkStart w:id="1166" w:name="ET_speaker_5854_11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166"/>
    </w:p>
    <w:p w14:paraId="1A1B45BF" w14:textId="77777777" w:rsidR="001415F6" w:rsidRDefault="001415F6" w:rsidP="001415F6">
      <w:pPr>
        <w:pStyle w:val="KeepWithNext"/>
        <w:rPr>
          <w:rtl/>
          <w:lang w:eastAsia="he-IL"/>
        </w:rPr>
      </w:pPr>
    </w:p>
    <w:p w14:paraId="234F7DCA" w14:textId="77777777" w:rsidR="001415F6" w:rsidRDefault="001415F6" w:rsidP="001415F6">
      <w:pPr>
        <w:rPr>
          <w:rtl/>
          <w:lang w:eastAsia="he-IL"/>
        </w:rPr>
      </w:pPr>
      <w:bookmarkStart w:id="1167" w:name="_ETM_Q1_1300415"/>
      <w:bookmarkStart w:id="1168" w:name="_ETM_Q1_1300428"/>
      <w:bookmarkEnd w:id="1167"/>
      <w:bookmarkEnd w:id="1168"/>
      <w:r>
        <w:rPr>
          <w:rtl/>
          <w:lang w:eastAsia="he-IL"/>
        </w:rPr>
        <w:t xml:space="preserve">כי </w:t>
      </w:r>
      <w:bookmarkStart w:id="1169" w:name="_ETM_Q1_1300761"/>
      <w:bookmarkEnd w:id="1169"/>
      <w:r>
        <w:rPr>
          <w:rtl/>
          <w:lang w:eastAsia="he-IL"/>
        </w:rPr>
        <w:t>זה תלוי ברשויו</w:t>
      </w:r>
      <w:bookmarkStart w:id="1170" w:name="_ETM_Q1_1298685"/>
      <w:bookmarkEnd w:id="1170"/>
      <w:r>
        <w:rPr>
          <w:rtl/>
          <w:lang w:eastAsia="he-IL"/>
        </w:rPr>
        <w:t>ת. ארז, אנחנו יודעים</w:t>
      </w:r>
      <w:bookmarkStart w:id="1171" w:name="_ETM_Q1_1298029"/>
      <w:bookmarkEnd w:id="1171"/>
      <w:r>
        <w:rPr>
          <w:rtl/>
          <w:lang w:eastAsia="he-IL"/>
        </w:rPr>
        <w:t>, אני מכיר.</w:t>
      </w:r>
    </w:p>
    <w:p w14:paraId="3B997A36" w14:textId="77777777" w:rsidR="001415F6" w:rsidRDefault="001415F6" w:rsidP="001415F6">
      <w:pPr>
        <w:rPr>
          <w:rtl/>
          <w:lang w:eastAsia="he-IL"/>
        </w:rPr>
      </w:pPr>
      <w:bookmarkStart w:id="1172" w:name="_ETM_Q1_1299231"/>
      <w:bookmarkStart w:id="1173" w:name="_ETM_Q1_1299316"/>
      <w:bookmarkStart w:id="1174" w:name="_ETM_Q1_1299810"/>
      <w:bookmarkEnd w:id="1172"/>
      <w:bookmarkEnd w:id="1173"/>
      <w:bookmarkEnd w:id="1174"/>
    </w:p>
    <w:p w14:paraId="09F23C91" w14:textId="77777777" w:rsidR="001415F6" w:rsidRDefault="001415F6" w:rsidP="001415F6">
      <w:pPr>
        <w:pStyle w:val="af8"/>
        <w:keepNext/>
        <w:rPr>
          <w:rtl/>
        </w:rPr>
      </w:pPr>
      <w:bookmarkStart w:id="1175" w:name="ET_yor_היור_ארז_מלול___יורַ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5"/>
    </w:p>
    <w:p w14:paraId="2D0A3D13" w14:textId="77777777" w:rsidR="001415F6" w:rsidRDefault="001415F6" w:rsidP="001415F6">
      <w:pPr>
        <w:pStyle w:val="KeepWithNext"/>
        <w:rPr>
          <w:rtl/>
          <w:lang w:eastAsia="he-IL"/>
        </w:rPr>
      </w:pPr>
    </w:p>
    <w:p w14:paraId="7CD5D6CB" w14:textId="77777777" w:rsidR="001415F6" w:rsidRDefault="001415F6" w:rsidP="001415F6">
      <w:pPr>
        <w:rPr>
          <w:rtl/>
          <w:lang w:eastAsia="he-IL"/>
        </w:rPr>
      </w:pPr>
      <w:bookmarkStart w:id="1176" w:name="_ETM_Q1_1300204"/>
      <w:bookmarkStart w:id="1177" w:name="_ETM_Q1_1300217"/>
      <w:bookmarkEnd w:id="1176"/>
      <w:bookmarkEnd w:id="1177"/>
      <w:r>
        <w:rPr>
          <w:rtl/>
          <w:lang w:eastAsia="he-IL"/>
        </w:rPr>
        <w:t xml:space="preserve">לא, אני </w:t>
      </w:r>
      <w:bookmarkStart w:id="1178" w:name="_ETM_Q1_1302855"/>
      <w:bookmarkEnd w:id="1178"/>
      <w:r>
        <w:rPr>
          <w:rtl/>
          <w:lang w:eastAsia="he-IL"/>
        </w:rPr>
        <w:t xml:space="preserve">קצת מכיר, עבדתי גם </w:t>
      </w:r>
      <w:bookmarkStart w:id="1179" w:name="_ETM_Q1_1301111"/>
      <w:bookmarkEnd w:id="1179"/>
      <w:r>
        <w:rPr>
          <w:rtl/>
          <w:lang w:eastAsia="he-IL"/>
        </w:rPr>
        <w:t>- - -</w:t>
      </w:r>
    </w:p>
    <w:p w14:paraId="329E223B" w14:textId="77777777" w:rsidR="001415F6" w:rsidRDefault="001415F6" w:rsidP="001415F6">
      <w:pPr>
        <w:rPr>
          <w:rtl/>
          <w:lang w:eastAsia="he-IL"/>
        </w:rPr>
      </w:pPr>
      <w:bookmarkStart w:id="1180" w:name="_ETM_Q1_1303056"/>
      <w:bookmarkStart w:id="1181" w:name="_ETM_Q1_1303122"/>
      <w:bookmarkStart w:id="1182" w:name="_ETM_Q1_1303759"/>
      <w:bookmarkEnd w:id="1180"/>
      <w:bookmarkEnd w:id="1181"/>
      <w:bookmarkEnd w:id="1182"/>
    </w:p>
    <w:p w14:paraId="77940E44" w14:textId="77777777" w:rsidR="001415F6" w:rsidRDefault="001415F6" w:rsidP="001415F6">
      <w:pPr>
        <w:pStyle w:val="a5"/>
        <w:keepNext/>
        <w:rPr>
          <w:rtl/>
        </w:rPr>
      </w:pPr>
      <w:bookmarkStart w:id="1183" w:name="ET_speaker_5854_12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183"/>
    </w:p>
    <w:p w14:paraId="05F448EF" w14:textId="77777777" w:rsidR="001415F6" w:rsidRDefault="001415F6" w:rsidP="001415F6">
      <w:pPr>
        <w:pStyle w:val="KeepWithNext"/>
        <w:rPr>
          <w:rtl/>
          <w:lang w:eastAsia="he-IL"/>
        </w:rPr>
      </w:pPr>
    </w:p>
    <w:p w14:paraId="079EA09D" w14:textId="77777777" w:rsidR="001415F6" w:rsidRDefault="001415F6" w:rsidP="001415F6">
      <w:pPr>
        <w:rPr>
          <w:rtl/>
          <w:lang w:eastAsia="he-IL"/>
        </w:rPr>
      </w:pPr>
      <w:bookmarkStart w:id="1184" w:name="_ETM_Q1_1304155"/>
      <w:bookmarkStart w:id="1185" w:name="_ETM_Q1_1304169"/>
      <w:bookmarkEnd w:id="1184"/>
      <w:bookmarkEnd w:id="1185"/>
      <w:r>
        <w:rPr>
          <w:rtl/>
          <w:lang w:eastAsia="he-IL"/>
        </w:rPr>
        <w:t xml:space="preserve">אני מכיר הרבה, לא </w:t>
      </w:r>
      <w:bookmarkStart w:id="1186" w:name="_ETM_Q1_1306587"/>
      <w:bookmarkEnd w:id="1186"/>
      <w:r>
        <w:rPr>
          <w:rtl/>
          <w:lang w:eastAsia="he-IL"/>
        </w:rPr>
        <w:t xml:space="preserve">קצת. כי זה גם </w:t>
      </w:r>
      <w:bookmarkStart w:id="1187" w:name="_ETM_Q1_1304774"/>
      <w:bookmarkEnd w:id="1187"/>
      <w:r>
        <w:rPr>
          <w:rtl/>
          <w:lang w:eastAsia="he-IL"/>
        </w:rPr>
        <w:t xml:space="preserve">קשור לרשויות, אין מה </w:t>
      </w:r>
      <w:bookmarkStart w:id="1188" w:name="_ETM_Q1_1307217"/>
      <w:bookmarkEnd w:id="1188"/>
      <w:r>
        <w:rPr>
          <w:rtl/>
          <w:lang w:eastAsia="he-IL"/>
        </w:rPr>
        <w:t xml:space="preserve">לעשות. </w:t>
      </w:r>
      <w:bookmarkStart w:id="1189" w:name="_ETM_Q1_1309557"/>
      <w:bookmarkEnd w:id="1189"/>
    </w:p>
    <w:p w14:paraId="6B846BD1" w14:textId="77777777" w:rsidR="001415F6" w:rsidRDefault="001415F6" w:rsidP="001415F6">
      <w:pPr>
        <w:rPr>
          <w:rtl/>
          <w:lang w:eastAsia="he-IL"/>
        </w:rPr>
      </w:pPr>
      <w:bookmarkStart w:id="1190" w:name="_ETM_Q1_1309634"/>
      <w:bookmarkStart w:id="1191" w:name="_ETM_Q1_1311541"/>
      <w:bookmarkEnd w:id="1190"/>
      <w:bookmarkEnd w:id="1191"/>
    </w:p>
    <w:p w14:paraId="52292763" w14:textId="77777777" w:rsidR="001415F6" w:rsidRDefault="001415F6" w:rsidP="001415F6">
      <w:pPr>
        <w:pStyle w:val="af8"/>
        <w:keepNext/>
        <w:rPr>
          <w:rtl/>
        </w:rPr>
      </w:pPr>
      <w:bookmarkStart w:id="1192" w:name="ET_yor_היור_ארז_מלול___יורַ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2"/>
    </w:p>
    <w:p w14:paraId="0FD8E18D" w14:textId="77777777" w:rsidR="001415F6" w:rsidRDefault="001415F6" w:rsidP="001415F6">
      <w:pPr>
        <w:pStyle w:val="KeepWithNext"/>
        <w:rPr>
          <w:rtl/>
          <w:lang w:eastAsia="he-IL"/>
        </w:rPr>
      </w:pPr>
    </w:p>
    <w:p w14:paraId="0E5196DF" w14:textId="77777777" w:rsidR="001415F6" w:rsidRDefault="001415F6" w:rsidP="001415F6">
      <w:pPr>
        <w:rPr>
          <w:rtl/>
          <w:lang w:eastAsia="he-IL"/>
        </w:rPr>
      </w:pPr>
      <w:bookmarkStart w:id="1193" w:name="_ETM_Q1_1311901"/>
      <w:bookmarkStart w:id="1194" w:name="_ETM_Q1_1311917"/>
      <w:bookmarkStart w:id="1195" w:name="_ETM_Q1_1306926"/>
      <w:bookmarkStart w:id="1196" w:name="_ETM_Q1_1305982"/>
      <w:bookmarkEnd w:id="1193"/>
      <w:bookmarkEnd w:id="1194"/>
      <w:bookmarkEnd w:id="1195"/>
      <w:bookmarkEnd w:id="1196"/>
      <w:r>
        <w:rPr>
          <w:rtl/>
          <w:lang w:eastAsia="he-IL"/>
        </w:rPr>
        <w:t>תמיכות במשרד ממשלתי.</w:t>
      </w:r>
    </w:p>
    <w:p w14:paraId="6B15A8C6" w14:textId="77777777" w:rsidR="001415F6" w:rsidRDefault="001415F6" w:rsidP="001415F6">
      <w:pPr>
        <w:rPr>
          <w:rtl/>
          <w:lang w:eastAsia="he-IL"/>
        </w:rPr>
      </w:pPr>
      <w:bookmarkStart w:id="1197" w:name="_ETM_Q1_1311153"/>
      <w:bookmarkStart w:id="1198" w:name="_ETM_Q1_1311229"/>
      <w:bookmarkStart w:id="1199" w:name="_ETM_Q1_1313528"/>
      <w:bookmarkEnd w:id="1197"/>
      <w:bookmarkEnd w:id="1198"/>
      <w:bookmarkEnd w:id="1199"/>
    </w:p>
    <w:p w14:paraId="38F8A3E0" w14:textId="77777777" w:rsidR="001415F6" w:rsidRDefault="001415F6" w:rsidP="001415F6">
      <w:pPr>
        <w:pStyle w:val="a5"/>
        <w:keepNext/>
        <w:rPr>
          <w:rtl/>
        </w:rPr>
      </w:pPr>
      <w:bookmarkStart w:id="1200" w:name="ET_speaker_5854_12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00"/>
    </w:p>
    <w:p w14:paraId="35B38A3D" w14:textId="77777777" w:rsidR="001415F6" w:rsidRDefault="001415F6" w:rsidP="001415F6">
      <w:pPr>
        <w:pStyle w:val="KeepWithNext"/>
        <w:rPr>
          <w:rtl/>
          <w:lang w:eastAsia="he-IL"/>
        </w:rPr>
      </w:pPr>
    </w:p>
    <w:p w14:paraId="43CB1309" w14:textId="77777777" w:rsidR="001415F6" w:rsidRDefault="001415F6" w:rsidP="001415F6">
      <w:pPr>
        <w:rPr>
          <w:rtl/>
          <w:lang w:eastAsia="he-IL"/>
        </w:rPr>
      </w:pPr>
      <w:bookmarkStart w:id="1201" w:name="_ETM_Q1_1313950"/>
      <w:bookmarkStart w:id="1202" w:name="_ETM_Q1_1313969"/>
      <w:bookmarkEnd w:id="1201"/>
      <w:bookmarkEnd w:id="1202"/>
      <w:r>
        <w:rPr>
          <w:rtl/>
          <w:lang w:eastAsia="he-IL"/>
        </w:rPr>
        <w:t xml:space="preserve">צריך להתחשב בזה שבגלל הבחירות לא לגרום </w:t>
      </w:r>
      <w:bookmarkStart w:id="1203" w:name="_ETM_Q1_1317994"/>
      <w:bookmarkEnd w:id="1203"/>
      <w:r>
        <w:rPr>
          <w:rtl/>
          <w:lang w:eastAsia="he-IL"/>
        </w:rPr>
        <w:t>לחלק מהרשויות לא לנצל את זה.</w:t>
      </w:r>
    </w:p>
    <w:p w14:paraId="60A6280B" w14:textId="77777777" w:rsidR="001415F6" w:rsidRDefault="001415F6" w:rsidP="001415F6">
      <w:pPr>
        <w:rPr>
          <w:rtl/>
          <w:lang w:eastAsia="he-IL"/>
        </w:rPr>
      </w:pPr>
      <w:bookmarkStart w:id="1204" w:name="_ETM_Q1_1321602"/>
      <w:bookmarkStart w:id="1205" w:name="_ETM_Q1_1321677"/>
      <w:bookmarkStart w:id="1206" w:name="_ETM_Q1_1322160"/>
      <w:bookmarkEnd w:id="1204"/>
      <w:bookmarkEnd w:id="1205"/>
      <w:bookmarkEnd w:id="1206"/>
    </w:p>
    <w:p w14:paraId="615B1DCA" w14:textId="77777777" w:rsidR="001415F6" w:rsidRDefault="001415F6" w:rsidP="001415F6">
      <w:pPr>
        <w:pStyle w:val="af8"/>
        <w:keepNext/>
        <w:rPr>
          <w:rtl/>
        </w:rPr>
      </w:pPr>
      <w:bookmarkStart w:id="1207" w:name="ET_yor_היור_ארז_מלול___יורַ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7"/>
    </w:p>
    <w:p w14:paraId="7F92A885" w14:textId="77777777" w:rsidR="001415F6" w:rsidRDefault="001415F6" w:rsidP="001415F6">
      <w:pPr>
        <w:pStyle w:val="KeepWithNext"/>
        <w:rPr>
          <w:rtl/>
          <w:lang w:eastAsia="he-IL"/>
        </w:rPr>
      </w:pPr>
    </w:p>
    <w:p w14:paraId="3857E3DD" w14:textId="77777777" w:rsidR="001415F6" w:rsidRDefault="001415F6" w:rsidP="001415F6">
      <w:pPr>
        <w:rPr>
          <w:rtl/>
          <w:lang w:eastAsia="he-IL"/>
        </w:rPr>
      </w:pPr>
      <w:bookmarkStart w:id="1208" w:name="_ETM_Q1_1322528"/>
      <w:bookmarkStart w:id="1209" w:name="_ETM_Q1_1322542"/>
      <w:bookmarkStart w:id="1210" w:name="_ETM_Q1_1317553"/>
      <w:bookmarkEnd w:id="1208"/>
      <w:bookmarkEnd w:id="1209"/>
      <w:bookmarkEnd w:id="1210"/>
      <w:r>
        <w:rPr>
          <w:rtl/>
          <w:lang w:eastAsia="he-IL"/>
        </w:rPr>
        <w:t xml:space="preserve">בוא נגיד ככה - - </w:t>
      </w:r>
      <w:bookmarkStart w:id="1211" w:name="_ETM_Q1_1320414"/>
      <w:bookmarkEnd w:id="1211"/>
      <w:r>
        <w:rPr>
          <w:rtl/>
          <w:lang w:eastAsia="he-IL"/>
        </w:rPr>
        <w:t>-</w:t>
      </w:r>
    </w:p>
    <w:p w14:paraId="1ECD5E58" w14:textId="77777777" w:rsidR="001415F6" w:rsidRDefault="001415F6" w:rsidP="001415F6">
      <w:pPr>
        <w:rPr>
          <w:rtl/>
          <w:lang w:eastAsia="he-IL"/>
        </w:rPr>
      </w:pPr>
      <w:bookmarkStart w:id="1212" w:name="_ETM_Q1_1320996"/>
      <w:bookmarkStart w:id="1213" w:name="_ETM_Q1_1321067"/>
      <w:bookmarkStart w:id="1214" w:name="_ETM_Q1_1321680"/>
      <w:bookmarkEnd w:id="1212"/>
      <w:bookmarkEnd w:id="1213"/>
      <w:bookmarkEnd w:id="1214"/>
    </w:p>
    <w:p w14:paraId="47A90D44" w14:textId="77777777" w:rsidR="001415F6" w:rsidRDefault="001415F6" w:rsidP="001415F6">
      <w:pPr>
        <w:pStyle w:val="a5"/>
        <w:keepNext/>
        <w:rPr>
          <w:rtl/>
        </w:rPr>
      </w:pPr>
      <w:bookmarkStart w:id="1215" w:name="ET_speaker_5854_12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15"/>
    </w:p>
    <w:p w14:paraId="3B6EC57E" w14:textId="77777777" w:rsidR="001415F6" w:rsidRDefault="001415F6" w:rsidP="001415F6">
      <w:pPr>
        <w:pStyle w:val="KeepWithNext"/>
        <w:rPr>
          <w:rtl/>
          <w:lang w:eastAsia="he-IL"/>
        </w:rPr>
      </w:pPr>
    </w:p>
    <w:p w14:paraId="239B39CF" w14:textId="77777777" w:rsidR="001415F6" w:rsidRDefault="001415F6" w:rsidP="001415F6">
      <w:pPr>
        <w:rPr>
          <w:rtl/>
          <w:lang w:eastAsia="he-IL"/>
        </w:rPr>
      </w:pPr>
      <w:bookmarkStart w:id="1216" w:name="_ETM_Q1_1322110"/>
      <w:bookmarkStart w:id="1217" w:name="_ETM_Q1_1322125"/>
      <w:bookmarkEnd w:id="1216"/>
      <w:bookmarkEnd w:id="1217"/>
      <w:r>
        <w:rPr>
          <w:rtl/>
          <w:lang w:eastAsia="he-IL"/>
        </w:rPr>
        <w:t>אז אול</w:t>
      </w:r>
      <w:bookmarkStart w:id="1218" w:name="_ETM_Q1_1319201"/>
      <w:bookmarkEnd w:id="1218"/>
      <w:r>
        <w:rPr>
          <w:rtl/>
          <w:lang w:eastAsia="he-IL"/>
        </w:rPr>
        <w:t>י נשמע את החשבת.</w:t>
      </w:r>
    </w:p>
    <w:p w14:paraId="1505752C" w14:textId="77777777" w:rsidR="001415F6" w:rsidRDefault="001415F6" w:rsidP="001415F6">
      <w:pPr>
        <w:rPr>
          <w:rtl/>
          <w:lang w:eastAsia="he-IL"/>
        </w:rPr>
      </w:pPr>
      <w:bookmarkStart w:id="1219" w:name="_ETM_Q1_1321069"/>
      <w:bookmarkStart w:id="1220" w:name="_ETM_Q1_1321146"/>
      <w:bookmarkStart w:id="1221" w:name="_ETM_Q1_1321589"/>
      <w:bookmarkEnd w:id="1219"/>
      <w:bookmarkEnd w:id="1220"/>
      <w:bookmarkEnd w:id="1221"/>
    </w:p>
    <w:p w14:paraId="0D6CCA97" w14:textId="77777777" w:rsidR="001415F6" w:rsidRDefault="001415F6" w:rsidP="001415F6">
      <w:pPr>
        <w:pStyle w:val="af8"/>
        <w:keepNext/>
        <w:rPr>
          <w:rtl/>
        </w:rPr>
      </w:pPr>
      <w:bookmarkStart w:id="1222" w:name="ET_yor_היור_ארז_מלול___יורַ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2"/>
    </w:p>
    <w:p w14:paraId="21A4BFC6" w14:textId="77777777" w:rsidR="001415F6" w:rsidRDefault="001415F6" w:rsidP="001415F6">
      <w:pPr>
        <w:pStyle w:val="KeepWithNext"/>
        <w:rPr>
          <w:rtl/>
          <w:lang w:eastAsia="he-IL"/>
        </w:rPr>
      </w:pPr>
    </w:p>
    <w:p w14:paraId="485DDC41" w14:textId="77777777" w:rsidR="001415F6" w:rsidRDefault="001415F6" w:rsidP="001415F6">
      <w:pPr>
        <w:rPr>
          <w:rtl/>
          <w:lang w:eastAsia="he-IL"/>
        </w:rPr>
      </w:pPr>
      <w:bookmarkStart w:id="1223" w:name="_ETM_Q1_1322016"/>
      <w:bookmarkStart w:id="1224" w:name="_ETM_Q1_1322031"/>
      <w:bookmarkEnd w:id="1223"/>
      <w:bookmarkEnd w:id="1224"/>
      <w:r>
        <w:rPr>
          <w:rtl/>
          <w:lang w:eastAsia="he-IL"/>
        </w:rPr>
        <w:t xml:space="preserve">לא צריך לבדוק עם הרשויות, </w:t>
      </w:r>
      <w:bookmarkStart w:id="1225" w:name="_ETM_Q1_1326168"/>
      <w:bookmarkEnd w:id="1225"/>
      <w:r>
        <w:rPr>
          <w:rtl/>
          <w:lang w:eastAsia="he-IL"/>
        </w:rPr>
        <w:t xml:space="preserve">שנה שעברה שלא היה </w:t>
      </w:r>
      <w:bookmarkStart w:id="1226" w:name="_ETM_Q1_1323217"/>
      <w:bookmarkEnd w:id="1226"/>
      <w:r>
        <w:rPr>
          <w:rtl/>
          <w:lang w:eastAsia="he-IL"/>
        </w:rPr>
        <w:t>בחירות, אם כן ניצלו את הכסף</w:t>
      </w:r>
      <w:bookmarkStart w:id="1227" w:name="_ETM_Q1_1328393"/>
      <w:bookmarkEnd w:id="1227"/>
      <w:r>
        <w:rPr>
          <w:rtl/>
          <w:lang w:eastAsia="he-IL"/>
        </w:rPr>
        <w:t>.</w:t>
      </w:r>
    </w:p>
    <w:p w14:paraId="53D794D6" w14:textId="77777777" w:rsidR="001415F6" w:rsidRDefault="001415F6" w:rsidP="001415F6">
      <w:pPr>
        <w:rPr>
          <w:rtl/>
          <w:lang w:eastAsia="he-IL"/>
        </w:rPr>
      </w:pPr>
      <w:bookmarkStart w:id="1228" w:name="_ETM_Q1_1329440"/>
      <w:bookmarkStart w:id="1229" w:name="_ETM_Q1_1329509"/>
      <w:bookmarkStart w:id="1230" w:name="_ETM_Q1_1330139"/>
      <w:bookmarkEnd w:id="1228"/>
      <w:bookmarkEnd w:id="1229"/>
      <w:bookmarkEnd w:id="1230"/>
    </w:p>
    <w:p w14:paraId="1075ACD0" w14:textId="77777777" w:rsidR="001415F6" w:rsidRDefault="001415F6" w:rsidP="001415F6">
      <w:pPr>
        <w:pStyle w:val="a5"/>
        <w:keepNext/>
        <w:rPr>
          <w:rtl/>
        </w:rPr>
      </w:pPr>
      <w:bookmarkStart w:id="1231" w:name="ET_speaker_5854_12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31"/>
    </w:p>
    <w:p w14:paraId="0D735D97" w14:textId="77777777" w:rsidR="001415F6" w:rsidRDefault="001415F6" w:rsidP="001415F6">
      <w:pPr>
        <w:pStyle w:val="KeepWithNext"/>
        <w:rPr>
          <w:rtl/>
          <w:lang w:eastAsia="he-IL"/>
        </w:rPr>
      </w:pPr>
    </w:p>
    <w:p w14:paraId="1DDA1BE9" w14:textId="77777777" w:rsidR="001415F6" w:rsidRDefault="001415F6" w:rsidP="001415F6">
      <w:pPr>
        <w:rPr>
          <w:rtl/>
          <w:lang w:eastAsia="he-IL"/>
        </w:rPr>
      </w:pPr>
      <w:bookmarkStart w:id="1232" w:name="_ETM_Q1_1330551"/>
      <w:bookmarkStart w:id="1233" w:name="_ETM_Q1_1330566"/>
      <w:bookmarkStart w:id="1234" w:name="_ETM_Q1_1325579"/>
      <w:bookmarkEnd w:id="1232"/>
      <w:bookmarkEnd w:id="1233"/>
      <w:bookmarkEnd w:id="1234"/>
      <w:r>
        <w:rPr>
          <w:rtl/>
          <w:lang w:eastAsia="he-IL"/>
        </w:rPr>
        <w:t>זה הסמנכ"ל יכול לתת.</w:t>
      </w:r>
    </w:p>
    <w:p w14:paraId="536D7A02" w14:textId="77777777" w:rsidR="001415F6" w:rsidRDefault="001415F6" w:rsidP="001415F6">
      <w:pPr>
        <w:rPr>
          <w:rtl/>
          <w:lang w:eastAsia="he-IL"/>
        </w:rPr>
      </w:pPr>
      <w:bookmarkStart w:id="1235" w:name="_ETM_Q1_1328579"/>
      <w:bookmarkStart w:id="1236" w:name="_ETM_Q1_1328656"/>
      <w:bookmarkStart w:id="1237" w:name="_ETM_Q1_1329244"/>
      <w:bookmarkEnd w:id="1235"/>
      <w:bookmarkEnd w:id="1236"/>
      <w:bookmarkEnd w:id="1237"/>
    </w:p>
    <w:p w14:paraId="29EE79B1" w14:textId="77777777" w:rsidR="001415F6" w:rsidRDefault="001415F6" w:rsidP="001415F6">
      <w:pPr>
        <w:pStyle w:val="af8"/>
        <w:keepNext/>
        <w:rPr>
          <w:rtl/>
        </w:rPr>
      </w:pPr>
      <w:bookmarkStart w:id="1238" w:name="ET_yor_היור_ארז_מלול___יורַ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8"/>
    </w:p>
    <w:p w14:paraId="3CBF4269" w14:textId="77777777" w:rsidR="001415F6" w:rsidRDefault="001415F6" w:rsidP="001415F6">
      <w:pPr>
        <w:pStyle w:val="KeepWithNext"/>
        <w:rPr>
          <w:rtl/>
          <w:lang w:eastAsia="he-IL"/>
        </w:rPr>
      </w:pPr>
    </w:p>
    <w:p w14:paraId="10637816" w14:textId="77777777" w:rsidR="001415F6" w:rsidRDefault="001415F6" w:rsidP="001415F6">
      <w:pPr>
        <w:rPr>
          <w:rtl/>
          <w:lang w:eastAsia="he-IL"/>
        </w:rPr>
      </w:pPr>
      <w:bookmarkStart w:id="1239" w:name="_ETM_Q1_1329652"/>
      <w:bookmarkStart w:id="1240" w:name="_ETM_Q1_1329664"/>
      <w:bookmarkEnd w:id="1239"/>
      <w:bookmarkEnd w:id="1240"/>
      <w:r>
        <w:rPr>
          <w:rtl/>
          <w:lang w:eastAsia="he-IL"/>
        </w:rPr>
        <w:t>הסמנכ"ל, אתה רו</w:t>
      </w:r>
      <w:bookmarkStart w:id="1241" w:name="_ETM_Q1_1327314"/>
      <w:bookmarkEnd w:id="1241"/>
      <w:r>
        <w:rPr>
          <w:rtl/>
          <w:lang w:eastAsia="he-IL"/>
        </w:rPr>
        <w:t>צה להתייחס?</w:t>
      </w:r>
    </w:p>
    <w:p w14:paraId="53029179" w14:textId="77777777" w:rsidR="001415F6" w:rsidRDefault="001415F6" w:rsidP="001415F6">
      <w:pPr>
        <w:rPr>
          <w:rtl/>
          <w:lang w:eastAsia="he-IL"/>
        </w:rPr>
      </w:pPr>
      <w:bookmarkStart w:id="1242" w:name="_ETM_Q1_1329353"/>
      <w:bookmarkStart w:id="1243" w:name="_ETM_Q1_1329448"/>
      <w:bookmarkStart w:id="1244" w:name="_ETM_Q1_1330008"/>
      <w:bookmarkEnd w:id="1242"/>
      <w:bookmarkEnd w:id="1243"/>
      <w:bookmarkEnd w:id="1244"/>
    </w:p>
    <w:p w14:paraId="2493B29D" w14:textId="77777777" w:rsidR="001415F6" w:rsidRDefault="001415F6" w:rsidP="001415F6">
      <w:pPr>
        <w:pStyle w:val="afb"/>
        <w:keepNext/>
        <w:rPr>
          <w:rtl/>
          <w:lang w:eastAsia="he-IL"/>
        </w:rPr>
      </w:pPr>
      <w:bookmarkStart w:id="1245" w:name="ET_guest_אלעד_עמיחי_128"/>
      <w:r>
        <w:rPr>
          <w:rStyle w:val="TagStyle"/>
          <w:rFonts w:hint="cs"/>
          <w:rtl/>
        </w:rPr>
        <w:lastRenderedPageBreak/>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245"/>
    </w:p>
    <w:p w14:paraId="5137FAD7" w14:textId="77777777" w:rsidR="001415F6" w:rsidRDefault="001415F6" w:rsidP="001415F6">
      <w:pPr>
        <w:pStyle w:val="KeepWithNext"/>
        <w:rPr>
          <w:rtl/>
          <w:lang w:eastAsia="he-IL"/>
        </w:rPr>
      </w:pPr>
    </w:p>
    <w:p w14:paraId="6B9EE0B8" w14:textId="77777777" w:rsidR="001415F6" w:rsidRDefault="001415F6" w:rsidP="001415F6">
      <w:pPr>
        <w:rPr>
          <w:rtl/>
          <w:lang w:eastAsia="he-IL"/>
        </w:rPr>
      </w:pPr>
      <w:bookmarkStart w:id="1246" w:name="_ETM_Q1_1330427"/>
      <w:bookmarkStart w:id="1247" w:name="_ETM_Q1_1330442"/>
      <w:bookmarkEnd w:id="1246"/>
      <w:bookmarkEnd w:id="1247"/>
      <w:r>
        <w:rPr>
          <w:rtl/>
          <w:lang w:eastAsia="he-IL"/>
        </w:rPr>
        <w:t>כן, אני אתייחס.</w:t>
      </w:r>
      <w:bookmarkStart w:id="1248" w:name="_ETM_Q1_1333697"/>
      <w:bookmarkEnd w:id="1248"/>
    </w:p>
    <w:p w14:paraId="491FF226" w14:textId="77777777" w:rsidR="001415F6" w:rsidRDefault="001415F6" w:rsidP="001415F6">
      <w:pPr>
        <w:rPr>
          <w:rtl/>
          <w:lang w:eastAsia="he-IL"/>
        </w:rPr>
      </w:pPr>
      <w:bookmarkStart w:id="1249" w:name="_ETM_Q1_1333773"/>
      <w:bookmarkStart w:id="1250" w:name="_ETM_Q1_1334348"/>
      <w:bookmarkEnd w:id="1249"/>
      <w:bookmarkEnd w:id="1250"/>
    </w:p>
    <w:p w14:paraId="699966A8" w14:textId="77777777" w:rsidR="001415F6" w:rsidRDefault="001415F6" w:rsidP="001415F6">
      <w:pPr>
        <w:pStyle w:val="a5"/>
        <w:keepNext/>
        <w:rPr>
          <w:rtl/>
        </w:rPr>
      </w:pPr>
      <w:bookmarkStart w:id="1251" w:name="ET_speaker_5854_12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51"/>
    </w:p>
    <w:p w14:paraId="3D04267B" w14:textId="77777777" w:rsidR="001415F6" w:rsidRDefault="001415F6" w:rsidP="001415F6">
      <w:pPr>
        <w:pStyle w:val="KeepWithNext"/>
        <w:rPr>
          <w:rtl/>
          <w:lang w:eastAsia="he-IL"/>
        </w:rPr>
      </w:pPr>
    </w:p>
    <w:p w14:paraId="6345024A" w14:textId="77777777" w:rsidR="001415F6" w:rsidRDefault="001415F6" w:rsidP="001415F6">
      <w:pPr>
        <w:rPr>
          <w:rtl/>
          <w:lang w:eastAsia="he-IL"/>
        </w:rPr>
      </w:pPr>
      <w:bookmarkStart w:id="1252" w:name="_ETM_Q1_1334832"/>
      <w:bookmarkStart w:id="1253" w:name="_ETM_Q1_1334844"/>
      <w:bookmarkStart w:id="1254" w:name="_ETM_Q1_1329856"/>
      <w:bookmarkEnd w:id="1252"/>
      <w:bookmarkEnd w:id="1253"/>
      <w:bookmarkEnd w:id="1254"/>
      <w:r>
        <w:rPr>
          <w:rtl/>
          <w:lang w:eastAsia="he-IL"/>
        </w:rPr>
        <w:t xml:space="preserve">יכול </w:t>
      </w:r>
      <w:bookmarkStart w:id="1255" w:name="_ETM_Q1_1330466"/>
      <w:bookmarkEnd w:id="1255"/>
      <w:r>
        <w:rPr>
          <w:rtl/>
          <w:lang w:eastAsia="he-IL"/>
        </w:rPr>
        <w:t xml:space="preserve">לתת על זה, לא, ארז שאל האם שנה שעברה, </w:t>
      </w:r>
      <w:bookmarkStart w:id="1256" w:name="_ETM_Q1_1338923"/>
      <w:bookmarkEnd w:id="1256"/>
      <w:r>
        <w:rPr>
          <w:rtl/>
          <w:lang w:eastAsia="he-IL"/>
        </w:rPr>
        <w:t>שלא היה בחי</w:t>
      </w:r>
      <w:bookmarkStart w:id="1257" w:name="_ETM_Q1_1336096"/>
      <w:bookmarkEnd w:id="1257"/>
      <w:r>
        <w:rPr>
          <w:rtl/>
          <w:lang w:eastAsia="he-IL"/>
        </w:rPr>
        <w:t xml:space="preserve">רות, הרשויות ניצלו את </w:t>
      </w:r>
      <w:proofErr w:type="spellStart"/>
      <w:r>
        <w:rPr>
          <w:rtl/>
          <w:lang w:eastAsia="he-IL"/>
        </w:rPr>
        <w:t>הכל</w:t>
      </w:r>
      <w:bookmarkStart w:id="1258" w:name="_ETM_Q1_1338236"/>
      <w:bookmarkStart w:id="1259" w:name="_ETM_Q1_1338465"/>
      <w:bookmarkEnd w:id="1258"/>
      <w:bookmarkEnd w:id="1259"/>
      <w:proofErr w:type="spellEnd"/>
      <w:r>
        <w:rPr>
          <w:rtl/>
          <w:lang w:eastAsia="he-IL"/>
        </w:rPr>
        <w:t>.</w:t>
      </w:r>
    </w:p>
    <w:p w14:paraId="6975C744" w14:textId="77777777" w:rsidR="001415F6" w:rsidRDefault="001415F6" w:rsidP="001415F6">
      <w:pPr>
        <w:rPr>
          <w:rtl/>
          <w:lang w:eastAsia="he-IL"/>
        </w:rPr>
      </w:pPr>
      <w:bookmarkStart w:id="1260" w:name="_ETM_Q1_1338595"/>
      <w:bookmarkStart w:id="1261" w:name="_ETM_Q1_1339120"/>
      <w:bookmarkEnd w:id="1260"/>
      <w:bookmarkEnd w:id="1261"/>
    </w:p>
    <w:p w14:paraId="666A7B9B" w14:textId="77777777" w:rsidR="001415F6" w:rsidRDefault="001415F6" w:rsidP="001415F6">
      <w:pPr>
        <w:pStyle w:val="afb"/>
        <w:keepNext/>
        <w:rPr>
          <w:rtl/>
          <w:lang w:eastAsia="he-IL"/>
        </w:rPr>
      </w:pPr>
      <w:bookmarkStart w:id="1262" w:name="ET_guest_אלעד_עמיחי_13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262"/>
    </w:p>
    <w:p w14:paraId="1E14C579" w14:textId="77777777" w:rsidR="001415F6" w:rsidRDefault="001415F6" w:rsidP="001415F6">
      <w:pPr>
        <w:pStyle w:val="KeepWithNext"/>
        <w:rPr>
          <w:rtl/>
          <w:lang w:eastAsia="he-IL"/>
        </w:rPr>
      </w:pPr>
    </w:p>
    <w:p w14:paraId="1DE87678" w14:textId="77777777" w:rsidR="001415F6" w:rsidRDefault="001415F6" w:rsidP="001415F6">
      <w:pPr>
        <w:rPr>
          <w:rtl/>
          <w:lang w:eastAsia="he-IL"/>
        </w:rPr>
      </w:pPr>
      <w:bookmarkStart w:id="1263" w:name="_ETM_Q1_1339678"/>
      <w:bookmarkStart w:id="1264" w:name="_ETM_Q1_1339695"/>
      <w:bookmarkEnd w:id="1263"/>
      <w:bookmarkEnd w:id="1264"/>
      <w:r>
        <w:rPr>
          <w:rtl/>
          <w:lang w:eastAsia="he-IL"/>
        </w:rPr>
        <w:t xml:space="preserve">טוב, אז אני </w:t>
      </w:r>
      <w:bookmarkStart w:id="1265" w:name="_ETM_Q1_1343113"/>
      <w:bookmarkEnd w:id="1265"/>
      <w:r>
        <w:rPr>
          <w:rtl/>
          <w:lang w:eastAsia="he-IL"/>
        </w:rPr>
        <w:t>אתייחס רגע לפרויקטים שהוצאנו מהוראת שעה. וגם לזה ספציפית</w:t>
      </w:r>
      <w:bookmarkStart w:id="1266" w:name="_ETM_Q1_1345683"/>
      <w:bookmarkEnd w:id="1266"/>
      <w:r>
        <w:rPr>
          <w:rtl/>
          <w:lang w:eastAsia="he-IL"/>
        </w:rPr>
        <w:t xml:space="preserve">, לפרויקט </w:t>
      </w:r>
      <w:bookmarkStart w:id="1267" w:name="_ETM_Q1_1349382"/>
      <w:bookmarkEnd w:id="1267"/>
      <w:r>
        <w:rPr>
          <w:rtl/>
          <w:lang w:eastAsia="he-IL"/>
        </w:rPr>
        <w:t>הזה אני אתייחס.</w:t>
      </w:r>
    </w:p>
    <w:p w14:paraId="7A15A651" w14:textId="77777777" w:rsidR="001415F6" w:rsidRDefault="001415F6" w:rsidP="001415F6">
      <w:pPr>
        <w:rPr>
          <w:rtl/>
          <w:lang w:eastAsia="he-IL"/>
        </w:rPr>
      </w:pPr>
      <w:bookmarkStart w:id="1268" w:name="_ETM_Q1_1351531"/>
      <w:bookmarkStart w:id="1269" w:name="_ETM_Q1_1351674"/>
      <w:bookmarkStart w:id="1270" w:name="_ETM_Q1_1352365"/>
      <w:bookmarkEnd w:id="1268"/>
      <w:bookmarkEnd w:id="1269"/>
      <w:bookmarkEnd w:id="1270"/>
    </w:p>
    <w:p w14:paraId="2B9A71A1" w14:textId="77777777" w:rsidR="001415F6" w:rsidRDefault="001415F6" w:rsidP="001415F6">
      <w:pPr>
        <w:pStyle w:val="a5"/>
        <w:keepNext/>
        <w:rPr>
          <w:rtl/>
        </w:rPr>
      </w:pPr>
      <w:bookmarkStart w:id="1271" w:name="ET_speaker_5854_13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71"/>
    </w:p>
    <w:p w14:paraId="5F05FF3C" w14:textId="77777777" w:rsidR="001415F6" w:rsidRDefault="001415F6" w:rsidP="001415F6">
      <w:pPr>
        <w:pStyle w:val="KeepWithNext"/>
        <w:rPr>
          <w:rtl/>
          <w:lang w:eastAsia="he-IL"/>
        </w:rPr>
      </w:pPr>
    </w:p>
    <w:p w14:paraId="041D8129" w14:textId="77777777" w:rsidR="001415F6" w:rsidRDefault="001415F6" w:rsidP="001415F6">
      <w:pPr>
        <w:rPr>
          <w:rtl/>
          <w:lang w:eastAsia="he-IL"/>
        </w:rPr>
      </w:pPr>
      <w:bookmarkStart w:id="1272" w:name="_ETM_Q1_1352845"/>
      <w:bookmarkStart w:id="1273" w:name="_ETM_Q1_1352857"/>
      <w:bookmarkStart w:id="1274" w:name="_ETM_Q1_1347872"/>
      <w:bookmarkEnd w:id="1272"/>
      <w:bookmarkEnd w:id="1273"/>
      <w:bookmarkEnd w:id="1274"/>
      <w:r>
        <w:rPr>
          <w:rtl/>
          <w:lang w:eastAsia="he-IL"/>
        </w:rPr>
        <w:t>כן, כן. תודה.</w:t>
      </w:r>
    </w:p>
    <w:p w14:paraId="7AF0A5A2" w14:textId="77777777" w:rsidR="001415F6" w:rsidRDefault="001415F6" w:rsidP="001415F6">
      <w:pPr>
        <w:rPr>
          <w:rtl/>
          <w:lang w:eastAsia="he-IL"/>
        </w:rPr>
      </w:pPr>
      <w:bookmarkStart w:id="1275" w:name="_ETM_Q1_1349405"/>
      <w:bookmarkStart w:id="1276" w:name="_ETM_Q1_1349500"/>
      <w:bookmarkStart w:id="1277" w:name="_ETM_Q1_1350194"/>
      <w:bookmarkEnd w:id="1275"/>
      <w:bookmarkEnd w:id="1276"/>
      <w:bookmarkEnd w:id="1277"/>
    </w:p>
    <w:p w14:paraId="7D0F2A57" w14:textId="77777777" w:rsidR="001415F6" w:rsidRDefault="001415F6" w:rsidP="001415F6">
      <w:pPr>
        <w:pStyle w:val="afb"/>
        <w:keepNext/>
        <w:rPr>
          <w:rtl/>
          <w:lang w:eastAsia="he-IL"/>
        </w:rPr>
      </w:pPr>
      <w:bookmarkStart w:id="1278" w:name="ET_guest_אלעד_עמיחי_132"/>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278"/>
    </w:p>
    <w:p w14:paraId="49D83A6D" w14:textId="77777777" w:rsidR="001415F6" w:rsidRDefault="001415F6" w:rsidP="001415F6">
      <w:pPr>
        <w:pStyle w:val="KeepWithNext"/>
        <w:rPr>
          <w:rtl/>
          <w:lang w:eastAsia="he-IL"/>
        </w:rPr>
      </w:pPr>
    </w:p>
    <w:p w14:paraId="074633F4" w14:textId="77777777" w:rsidR="001415F6" w:rsidRDefault="001415F6" w:rsidP="001415F6">
      <w:pPr>
        <w:rPr>
          <w:rtl/>
          <w:lang w:eastAsia="he-IL"/>
        </w:rPr>
      </w:pPr>
      <w:bookmarkStart w:id="1279" w:name="_ETM_Q1_1350724"/>
      <w:bookmarkStart w:id="1280" w:name="_ETM_Q1_1350737"/>
      <w:bookmarkEnd w:id="1279"/>
      <w:bookmarkEnd w:id="1280"/>
      <w:r>
        <w:rPr>
          <w:rtl/>
          <w:lang w:eastAsia="he-IL"/>
        </w:rPr>
        <w:t xml:space="preserve">אז אלה הפרויקטים שהוצאנו </w:t>
      </w:r>
      <w:bookmarkStart w:id="1281" w:name="_ETM_Q1_1349153"/>
      <w:bookmarkEnd w:id="1281"/>
      <w:r>
        <w:rPr>
          <w:rtl/>
          <w:lang w:eastAsia="he-IL"/>
        </w:rPr>
        <w:t xml:space="preserve">מהוראת השעה. </w:t>
      </w:r>
      <w:bookmarkStart w:id="1282" w:name="_ETM_Q1_1350852"/>
      <w:bookmarkEnd w:id="1282"/>
      <w:r>
        <w:rPr>
          <w:rtl/>
          <w:lang w:eastAsia="he-IL"/>
        </w:rPr>
        <w:t>קודם תראו שזה לא</w:t>
      </w:r>
      <w:bookmarkStart w:id="1283" w:name="_ETM_Q1_1350533"/>
      <w:bookmarkEnd w:id="1283"/>
      <w:r>
        <w:rPr>
          <w:rtl/>
          <w:lang w:eastAsia="he-IL"/>
        </w:rPr>
        <w:t xml:space="preserve"> - - -</w:t>
      </w:r>
    </w:p>
    <w:p w14:paraId="2B43CEA4" w14:textId="77777777" w:rsidR="001415F6" w:rsidRDefault="001415F6" w:rsidP="001415F6">
      <w:pPr>
        <w:rPr>
          <w:rtl/>
          <w:lang w:eastAsia="he-IL"/>
        </w:rPr>
      </w:pPr>
      <w:bookmarkStart w:id="1284" w:name="_ETM_Q1_1350838"/>
      <w:bookmarkStart w:id="1285" w:name="_ETM_Q1_1350925"/>
      <w:bookmarkStart w:id="1286" w:name="_ETM_Q1_1352440"/>
      <w:bookmarkEnd w:id="1284"/>
      <w:bookmarkEnd w:id="1285"/>
      <w:bookmarkEnd w:id="1286"/>
    </w:p>
    <w:p w14:paraId="635B297D" w14:textId="77777777" w:rsidR="001415F6" w:rsidRDefault="001415F6" w:rsidP="001415F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B539E4A" w14:textId="77777777" w:rsidR="001415F6" w:rsidRDefault="001415F6" w:rsidP="001415F6">
      <w:pPr>
        <w:pStyle w:val="KeepWithNext"/>
        <w:rPr>
          <w:rtl/>
          <w:lang w:eastAsia="he-IL"/>
        </w:rPr>
      </w:pPr>
    </w:p>
    <w:p w14:paraId="11EC5CB8" w14:textId="77777777" w:rsidR="001415F6" w:rsidRDefault="001415F6" w:rsidP="001415F6">
      <w:pPr>
        <w:rPr>
          <w:rtl/>
          <w:lang w:eastAsia="he-IL"/>
        </w:rPr>
      </w:pPr>
      <w:bookmarkStart w:id="1287" w:name="_ETM_Q1_1352896"/>
      <w:bookmarkStart w:id="1288" w:name="_ETM_Q1_1352911"/>
      <w:bookmarkStart w:id="1289" w:name="_ETM_Q1_1348108"/>
      <w:bookmarkEnd w:id="1287"/>
      <w:bookmarkEnd w:id="1288"/>
      <w:bookmarkEnd w:id="1289"/>
      <w:r>
        <w:rPr>
          <w:rtl/>
          <w:lang w:eastAsia="he-IL"/>
        </w:rPr>
        <w:t>לא סכומים.</w:t>
      </w:r>
    </w:p>
    <w:p w14:paraId="33ADBE89" w14:textId="77777777" w:rsidR="001415F6" w:rsidRDefault="001415F6" w:rsidP="001415F6">
      <w:pPr>
        <w:rPr>
          <w:rtl/>
          <w:lang w:eastAsia="he-IL"/>
        </w:rPr>
      </w:pPr>
      <w:bookmarkStart w:id="1290" w:name="_ETM_Q1_1354300"/>
      <w:bookmarkStart w:id="1291" w:name="_ETM_Q1_1354370"/>
      <w:bookmarkEnd w:id="1290"/>
      <w:bookmarkEnd w:id="1291"/>
    </w:p>
    <w:p w14:paraId="2B735062" w14:textId="77777777" w:rsidR="001415F6" w:rsidRDefault="001415F6" w:rsidP="001415F6">
      <w:pPr>
        <w:pStyle w:val="afb"/>
        <w:keepNext/>
        <w:rPr>
          <w:rtl/>
          <w:lang w:eastAsia="he-IL"/>
        </w:rPr>
      </w:pPr>
      <w:bookmarkStart w:id="1292" w:name="ET_guest_אלעד_עמיחי_13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292"/>
    </w:p>
    <w:p w14:paraId="01DF8570" w14:textId="77777777" w:rsidR="001415F6" w:rsidRDefault="001415F6" w:rsidP="001415F6">
      <w:pPr>
        <w:pStyle w:val="KeepWithNext"/>
        <w:rPr>
          <w:rtl/>
          <w:lang w:eastAsia="he-IL"/>
        </w:rPr>
      </w:pPr>
    </w:p>
    <w:p w14:paraId="770ED840" w14:textId="77777777" w:rsidR="001415F6" w:rsidRDefault="001415F6" w:rsidP="001415F6">
      <w:pPr>
        <w:rPr>
          <w:rtl/>
          <w:lang w:eastAsia="he-IL"/>
        </w:rPr>
      </w:pPr>
      <w:r>
        <w:rPr>
          <w:rtl/>
          <w:lang w:eastAsia="he-IL"/>
        </w:rPr>
        <w:t>זה סכומים, הפרויקט העיקרי, שהוא נקרא "ניקיון במרחב הציבורי</w:t>
      </w:r>
      <w:bookmarkStart w:id="1293" w:name="_ETM_Q1_1356094"/>
      <w:bookmarkEnd w:id="1293"/>
      <w:r>
        <w:rPr>
          <w:rtl/>
          <w:lang w:eastAsia="he-IL"/>
        </w:rPr>
        <w:t>", שלב א' ו-ב', שחבר הכנסת דיבר עליו</w:t>
      </w:r>
      <w:bookmarkStart w:id="1294" w:name="_ETM_Q1_1359527"/>
      <w:bookmarkEnd w:id="1294"/>
      <w:r>
        <w:rPr>
          <w:rtl/>
          <w:lang w:eastAsia="he-IL"/>
        </w:rPr>
        <w:t xml:space="preserve"> </w:t>
      </w:r>
      <w:bookmarkStart w:id="1295" w:name="_ETM_Q1_1359767"/>
      <w:bookmarkEnd w:id="1295"/>
      <w:r>
        <w:rPr>
          <w:rtl/>
          <w:lang w:eastAsia="he-IL"/>
        </w:rPr>
        <w:t xml:space="preserve">– פרויקט מאוד גדול ויפה שבאמת עסק בבסיס </w:t>
      </w:r>
      <w:bookmarkStart w:id="1296" w:name="_ETM_Q1_1363481"/>
      <w:bookmarkEnd w:id="1296"/>
      <w:r>
        <w:rPr>
          <w:rtl/>
          <w:lang w:eastAsia="he-IL"/>
        </w:rPr>
        <w:t>של</w:t>
      </w:r>
      <w:bookmarkStart w:id="1297" w:name="_ETM_Q1_1364531"/>
      <w:bookmarkEnd w:id="1297"/>
      <w:r>
        <w:rPr>
          <w:rtl/>
          <w:lang w:eastAsia="he-IL"/>
        </w:rPr>
        <w:t xml:space="preserve"> ניקיון, תרבות הניקיון במרחב הצ</w:t>
      </w:r>
      <w:bookmarkStart w:id="1298" w:name="_ETM_Q1_1366745"/>
      <w:bookmarkEnd w:id="1298"/>
      <w:r>
        <w:rPr>
          <w:rtl/>
          <w:lang w:eastAsia="he-IL"/>
        </w:rPr>
        <w:t xml:space="preserve">יבורי ברשויות המקומיות. לא, לא </w:t>
      </w:r>
      <w:bookmarkStart w:id="1299" w:name="_ETM_Q1_1370390"/>
      <w:bookmarkEnd w:id="1299"/>
      <w:r>
        <w:rPr>
          <w:rtl/>
          <w:lang w:eastAsia="he-IL"/>
        </w:rPr>
        <w:t xml:space="preserve">ניקינו את הרשויות, לא שילמנו לזה. עשינו פעילות עם הקהילה, </w:t>
      </w:r>
      <w:bookmarkStart w:id="1300" w:name="_ETM_Q1_1377120"/>
      <w:bookmarkEnd w:id="1300"/>
      <w:r>
        <w:rPr>
          <w:rtl/>
          <w:lang w:eastAsia="he-IL"/>
        </w:rPr>
        <w:t xml:space="preserve">עם הרשויות המקומיות להטמיע הרגלי </w:t>
      </w:r>
      <w:bookmarkStart w:id="1301" w:name="_ETM_Q1_1376110"/>
      <w:bookmarkEnd w:id="1301"/>
      <w:r>
        <w:rPr>
          <w:rtl/>
          <w:lang w:eastAsia="he-IL"/>
        </w:rPr>
        <w:t>ניקיון, גם תשתיות.</w:t>
      </w:r>
    </w:p>
    <w:p w14:paraId="0F8B02CC" w14:textId="77777777" w:rsidR="001415F6" w:rsidRDefault="001415F6" w:rsidP="001415F6">
      <w:pPr>
        <w:rPr>
          <w:rtl/>
          <w:lang w:eastAsia="he-IL"/>
        </w:rPr>
      </w:pPr>
      <w:bookmarkStart w:id="1302" w:name="_ETM_Q1_1379346"/>
      <w:bookmarkStart w:id="1303" w:name="_ETM_Q1_1379449"/>
      <w:bookmarkStart w:id="1304" w:name="_ETM_Q1_1380128"/>
      <w:bookmarkEnd w:id="1302"/>
      <w:bookmarkEnd w:id="1303"/>
      <w:bookmarkEnd w:id="1304"/>
    </w:p>
    <w:p w14:paraId="62F6F3BF" w14:textId="77777777" w:rsidR="001415F6" w:rsidRDefault="001415F6" w:rsidP="001415F6">
      <w:pPr>
        <w:pStyle w:val="af8"/>
        <w:keepNext/>
        <w:rPr>
          <w:rtl/>
        </w:rPr>
      </w:pPr>
      <w:bookmarkStart w:id="1305" w:name="ET_yor_היור_ארז_מלול___יורַ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5"/>
    </w:p>
    <w:p w14:paraId="36F1C399" w14:textId="77777777" w:rsidR="001415F6" w:rsidRDefault="001415F6" w:rsidP="001415F6">
      <w:pPr>
        <w:pStyle w:val="KeepWithNext"/>
        <w:rPr>
          <w:rtl/>
        </w:rPr>
      </w:pPr>
    </w:p>
    <w:p w14:paraId="73E99CEB" w14:textId="77777777" w:rsidR="001415F6" w:rsidRDefault="001415F6" w:rsidP="001415F6">
      <w:pPr>
        <w:rPr>
          <w:rtl/>
        </w:rPr>
      </w:pPr>
      <w:bookmarkStart w:id="1306" w:name="_ETM_Q1_1386271"/>
      <w:bookmarkStart w:id="1307" w:name="_ETM_Q1_1386297"/>
      <w:bookmarkStart w:id="1308" w:name="_ETM_Q1_1381361"/>
      <w:bookmarkStart w:id="1309" w:name="_ETM_Q1_1381595"/>
      <w:bookmarkStart w:id="1310" w:name="_ETM_Q1_1381614"/>
      <w:bookmarkStart w:id="1311" w:name="_ETM_Q1_1381644"/>
      <w:bookmarkStart w:id="1312" w:name="_ETM_Q1_1381675"/>
      <w:bookmarkStart w:id="1313" w:name="_ETM_Q1_1381736"/>
      <w:bookmarkStart w:id="1314" w:name="_ETM_Q1_1377756"/>
      <w:bookmarkEnd w:id="1306"/>
      <w:bookmarkEnd w:id="1307"/>
      <w:bookmarkEnd w:id="1308"/>
      <w:bookmarkEnd w:id="1309"/>
      <w:bookmarkEnd w:id="1310"/>
      <w:bookmarkEnd w:id="1311"/>
      <w:bookmarkEnd w:id="1312"/>
      <w:bookmarkEnd w:id="1313"/>
      <w:bookmarkEnd w:id="1314"/>
      <w:r>
        <w:rPr>
          <w:rtl/>
        </w:rPr>
        <w:t>אתה יכול להרחיב על זה?</w:t>
      </w:r>
    </w:p>
    <w:p w14:paraId="6435E97E" w14:textId="77777777" w:rsidR="001415F6" w:rsidRDefault="001415F6" w:rsidP="001415F6">
      <w:pPr>
        <w:rPr>
          <w:rtl/>
          <w:lang w:eastAsia="he-IL"/>
        </w:rPr>
      </w:pPr>
      <w:bookmarkStart w:id="1315" w:name="_ETM_Q1_1379565"/>
      <w:bookmarkEnd w:id="1315"/>
    </w:p>
    <w:p w14:paraId="034B6603" w14:textId="77777777" w:rsidR="001415F6" w:rsidRDefault="001415F6" w:rsidP="001415F6">
      <w:pPr>
        <w:pStyle w:val="afb"/>
        <w:keepNext/>
        <w:rPr>
          <w:rtl/>
          <w:lang w:eastAsia="he-IL"/>
        </w:rPr>
      </w:pPr>
      <w:bookmarkStart w:id="1316" w:name="ET_guest_אלעד_עמיחי_12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316"/>
    </w:p>
    <w:p w14:paraId="7E952F64" w14:textId="77777777" w:rsidR="001415F6" w:rsidRDefault="001415F6" w:rsidP="001415F6">
      <w:pPr>
        <w:ind w:firstLine="0"/>
        <w:rPr>
          <w:rtl/>
          <w:lang w:eastAsia="he-IL"/>
        </w:rPr>
      </w:pPr>
      <w:bookmarkStart w:id="1317" w:name="_ETM_Q1_1379912"/>
      <w:bookmarkStart w:id="1318" w:name="_ETM_Q1_1379929"/>
      <w:bookmarkEnd w:id="1317"/>
      <w:bookmarkEnd w:id="1318"/>
    </w:p>
    <w:p w14:paraId="3C481946" w14:textId="77777777" w:rsidR="001415F6" w:rsidRDefault="001415F6" w:rsidP="001415F6">
      <w:pPr>
        <w:rPr>
          <w:rtl/>
          <w:lang w:eastAsia="he-IL"/>
        </w:rPr>
      </w:pPr>
      <w:r>
        <w:rPr>
          <w:rtl/>
          <w:lang w:eastAsia="he-IL"/>
        </w:rPr>
        <w:t>כן, היו קמפייני</w:t>
      </w:r>
      <w:bookmarkStart w:id="1319" w:name="_ETM_Q1_1379599"/>
      <w:bookmarkEnd w:id="1319"/>
      <w:r>
        <w:rPr>
          <w:rtl/>
          <w:lang w:eastAsia="he-IL"/>
        </w:rPr>
        <w:t xml:space="preserve">ם, התחלנו את זה קודם כל - </w:t>
      </w:r>
      <w:bookmarkStart w:id="1320" w:name="_ETM_Q1_1382532"/>
      <w:bookmarkEnd w:id="1320"/>
      <w:r>
        <w:rPr>
          <w:rtl/>
          <w:lang w:eastAsia="he-IL"/>
        </w:rPr>
        <w:t>- -</w:t>
      </w:r>
    </w:p>
    <w:p w14:paraId="34FE6C45" w14:textId="77777777" w:rsidR="001415F6" w:rsidRDefault="001415F6" w:rsidP="001415F6">
      <w:pPr>
        <w:rPr>
          <w:rtl/>
          <w:lang w:eastAsia="he-IL"/>
        </w:rPr>
      </w:pPr>
      <w:bookmarkStart w:id="1321" w:name="_ETM_Q1_1383079"/>
      <w:bookmarkStart w:id="1322" w:name="_ETM_Q1_1383141"/>
      <w:bookmarkStart w:id="1323" w:name="_ETM_Q1_1383825"/>
      <w:bookmarkEnd w:id="1321"/>
      <w:bookmarkEnd w:id="1322"/>
      <w:bookmarkEnd w:id="1323"/>
    </w:p>
    <w:p w14:paraId="1F8C64BE" w14:textId="77777777" w:rsidR="001415F6" w:rsidRDefault="001415F6" w:rsidP="001415F6">
      <w:pPr>
        <w:pStyle w:val="af8"/>
        <w:keepNext/>
        <w:rPr>
          <w:rtl/>
        </w:rPr>
      </w:pPr>
      <w:bookmarkStart w:id="1324" w:name="ET_yor_היור_ארז_מלול___יורַ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4"/>
    </w:p>
    <w:p w14:paraId="6801800C" w14:textId="77777777" w:rsidR="001415F6" w:rsidRDefault="001415F6" w:rsidP="001415F6">
      <w:pPr>
        <w:pStyle w:val="KeepWithNext"/>
        <w:rPr>
          <w:rtl/>
          <w:lang w:eastAsia="he-IL"/>
        </w:rPr>
      </w:pPr>
    </w:p>
    <w:p w14:paraId="1C9A40F3" w14:textId="77777777" w:rsidR="001415F6" w:rsidRDefault="001415F6" w:rsidP="001415F6">
      <w:pPr>
        <w:rPr>
          <w:rtl/>
          <w:lang w:eastAsia="he-IL"/>
        </w:rPr>
      </w:pPr>
      <w:bookmarkStart w:id="1325" w:name="_ETM_Q1_1384236"/>
      <w:bookmarkStart w:id="1326" w:name="_ETM_Q1_1384252"/>
      <w:bookmarkEnd w:id="1325"/>
      <w:bookmarkEnd w:id="1326"/>
      <w:r>
        <w:rPr>
          <w:rtl/>
          <w:lang w:eastAsia="he-IL"/>
        </w:rPr>
        <w:t xml:space="preserve">כי נראה לי שלבני ברק לא הגעתם. ראיתם מה </w:t>
      </w:r>
      <w:bookmarkStart w:id="1327" w:name="_ETM_Q1_1389878"/>
      <w:bookmarkEnd w:id="1327"/>
      <w:r>
        <w:rPr>
          <w:rtl/>
          <w:lang w:eastAsia="he-IL"/>
        </w:rPr>
        <w:t>הולך</w:t>
      </w:r>
      <w:bookmarkStart w:id="1328" w:name="_ETM_Q1_1385486"/>
      <w:bookmarkEnd w:id="1328"/>
      <w:r>
        <w:rPr>
          <w:rtl/>
          <w:lang w:eastAsia="he-IL"/>
        </w:rPr>
        <w:t xml:space="preserve"> שם.</w:t>
      </w:r>
    </w:p>
    <w:p w14:paraId="64BA7607" w14:textId="77777777" w:rsidR="001415F6" w:rsidRDefault="001415F6" w:rsidP="001415F6">
      <w:pPr>
        <w:rPr>
          <w:rtl/>
          <w:lang w:eastAsia="he-IL"/>
        </w:rPr>
      </w:pPr>
      <w:bookmarkStart w:id="1329" w:name="_ETM_Q1_1386779"/>
      <w:bookmarkStart w:id="1330" w:name="_ETM_Q1_1386849"/>
      <w:bookmarkStart w:id="1331" w:name="_ETM_Q1_1387454"/>
      <w:bookmarkEnd w:id="1329"/>
      <w:bookmarkEnd w:id="1330"/>
      <w:bookmarkEnd w:id="1331"/>
    </w:p>
    <w:p w14:paraId="604EDCE2" w14:textId="77777777" w:rsidR="001415F6" w:rsidRDefault="001415F6" w:rsidP="001415F6">
      <w:pPr>
        <w:pStyle w:val="afb"/>
        <w:keepNext/>
        <w:rPr>
          <w:rtl/>
          <w:lang w:eastAsia="he-IL"/>
        </w:rPr>
      </w:pPr>
      <w:bookmarkStart w:id="1332" w:name="ET_guest_אלעד_עמיחי_12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332"/>
    </w:p>
    <w:p w14:paraId="4C7CAAFC" w14:textId="77777777" w:rsidR="001415F6" w:rsidRDefault="001415F6" w:rsidP="001415F6">
      <w:pPr>
        <w:pStyle w:val="KeepWithNext"/>
        <w:rPr>
          <w:rtl/>
          <w:lang w:eastAsia="he-IL"/>
        </w:rPr>
      </w:pPr>
    </w:p>
    <w:p w14:paraId="65B85A10" w14:textId="77777777" w:rsidR="001415F6" w:rsidRDefault="001415F6" w:rsidP="001415F6">
      <w:pPr>
        <w:rPr>
          <w:rtl/>
          <w:lang w:eastAsia="he-IL"/>
        </w:rPr>
      </w:pPr>
      <w:bookmarkStart w:id="1333" w:name="_ETM_Q1_1387819"/>
      <w:bookmarkStart w:id="1334" w:name="_ETM_Q1_1387834"/>
      <w:bookmarkEnd w:id="1333"/>
      <w:bookmarkEnd w:id="1334"/>
      <w:r>
        <w:rPr>
          <w:rtl/>
          <w:lang w:eastAsia="he-IL"/>
        </w:rPr>
        <w:t>נכון, אני יכול לבדוק עם הגענו לבני ב</w:t>
      </w:r>
      <w:bookmarkStart w:id="1335" w:name="_ETM_Q1_1387900"/>
      <w:bookmarkEnd w:id="1335"/>
      <w:r>
        <w:rPr>
          <w:rtl/>
          <w:lang w:eastAsia="he-IL"/>
        </w:rPr>
        <w:t xml:space="preserve">רק תוך </w:t>
      </w:r>
      <w:bookmarkStart w:id="1336" w:name="_ETM_Q1_1388818"/>
      <w:bookmarkEnd w:id="1336"/>
      <w:r>
        <w:rPr>
          <w:rtl/>
          <w:lang w:eastAsia="he-IL"/>
        </w:rPr>
        <w:t>כדי.</w:t>
      </w:r>
    </w:p>
    <w:p w14:paraId="6C6413D1" w14:textId="77777777" w:rsidR="001415F6" w:rsidRDefault="001415F6" w:rsidP="001415F6">
      <w:pPr>
        <w:rPr>
          <w:rtl/>
          <w:lang w:eastAsia="he-IL"/>
        </w:rPr>
      </w:pPr>
      <w:bookmarkStart w:id="1337" w:name="_ETM_Q1_1389965"/>
      <w:bookmarkStart w:id="1338" w:name="_ETM_Q1_1390035"/>
      <w:bookmarkStart w:id="1339" w:name="_ETM_Q1_1390509"/>
      <w:bookmarkEnd w:id="1337"/>
      <w:bookmarkEnd w:id="1338"/>
      <w:bookmarkEnd w:id="1339"/>
    </w:p>
    <w:p w14:paraId="56592A5E" w14:textId="77777777" w:rsidR="001415F6" w:rsidRDefault="001415F6" w:rsidP="001415F6">
      <w:pPr>
        <w:pStyle w:val="af8"/>
        <w:keepNext/>
        <w:rPr>
          <w:rtl/>
        </w:rPr>
      </w:pPr>
      <w:bookmarkStart w:id="1340" w:name="ET_yor_היור_ארז_מלול___יורַ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0"/>
    </w:p>
    <w:p w14:paraId="35BB324A" w14:textId="77777777" w:rsidR="001415F6" w:rsidRDefault="001415F6" w:rsidP="001415F6">
      <w:pPr>
        <w:pStyle w:val="KeepWithNext"/>
        <w:rPr>
          <w:rtl/>
          <w:lang w:eastAsia="he-IL"/>
        </w:rPr>
      </w:pPr>
    </w:p>
    <w:p w14:paraId="69850810" w14:textId="77777777" w:rsidR="001415F6" w:rsidRDefault="001415F6" w:rsidP="001415F6">
      <w:pPr>
        <w:rPr>
          <w:rtl/>
          <w:lang w:eastAsia="he-IL"/>
        </w:rPr>
      </w:pPr>
      <w:bookmarkStart w:id="1341" w:name="_ETM_Q1_1390895"/>
      <w:bookmarkStart w:id="1342" w:name="_ETM_Q1_1390906"/>
      <w:bookmarkEnd w:id="1341"/>
      <w:bookmarkEnd w:id="1342"/>
      <w:r>
        <w:rPr>
          <w:rtl/>
          <w:lang w:eastAsia="he-IL"/>
        </w:rPr>
        <w:t xml:space="preserve">לא, אתה רואה מה הולך שם עם החולדות ועם הזבל, </w:t>
      </w:r>
      <w:bookmarkStart w:id="1343" w:name="_ETM_Q1_1396310"/>
      <w:bookmarkStart w:id="1344" w:name="_ETM_Q1_1391406"/>
      <w:bookmarkEnd w:id="1343"/>
      <w:bookmarkEnd w:id="1344"/>
      <w:r>
        <w:rPr>
          <w:rtl/>
          <w:lang w:eastAsia="he-IL"/>
        </w:rPr>
        <w:t>ואנשים נפגעים ואנשים מפחדים לצאת בלילה מהבית</w:t>
      </w:r>
      <w:bookmarkStart w:id="1345" w:name="_ETM_Q1_1393386"/>
      <w:bookmarkStart w:id="1346" w:name="_ETM_Q1_1393623"/>
      <w:bookmarkEnd w:id="1345"/>
      <w:bookmarkEnd w:id="1346"/>
      <w:r>
        <w:rPr>
          <w:rtl/>
          <w:lang w:eastAsia="he-IL"/>
        </w:rPr>
        <w:t>.</w:t>
      </w:r>
    </w:p>
    <w:p w14:paraId="2F933D15" w14:textId="77777777" w:rsidR="001415F6" w:rsidRDefault="001415F6" w:rsidP="001415F6">
      <w:pPr>
        <w:rPr>
          <w:rtl/>
          <w:lang w:eastAsia="he-IL"/>
        </w:rPr>
      </w:pPr>
      <w:bookmarkStart w:id="1347" w:name="_ETM_Q1_1393746"/>
      <w:bookmarkStart w:id="1348" w:name="_ETM_Q1_1394291"/>
      <w:bookmarkEnd w:id="1347"/>
      <w:bookmarkEnd w:id="1348"/>
    </w:p>
    <w:p w14:paraId="3E9B1E5A" w14:textId="77777777" w:rsidR="001415F6" w:rsidRDefault="001415F6" w:rsidP="001415F6">
      <w:pPr>
        <w:pStyle w:val="afb"/>
        <w:keepNext/>
        <w:rPr>
          <w:rtl/>
          <w:lang w:eastAsia="he-IL"/>
        </w:rPr>
      </w:pPr>
      <w:bookmarkStart w:id="1349" w:name="ET_guest_אלעד_עמיחי_12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349"/>
    </w:p>
    <w:p w14:paraId="5FE846B9" w14:textId="77777777" w:rsidR="001415F6" w:rsidRDefault="001415F6" w:rsidP="001415F6">
      <w:pPr>
        <w:pStyle w:val="KeepWithNext"/>
        <w:rPr>
          <w:rtl/>
          <w:lang w:eastAsia="he-IL"/>
        </w:rPr>
      </w:pPr>
    </w:p>
    <w:p w14:paraId="6CEE13DA" w14:textId="77777777" w:rsidR="001415F6" w:rsidRDefault="001415F6" w:rsidP="001415F6">
      <w:pPr>
        <w:rPr>
          <w:rtl/>
          <w:lang w:eastAsia="he-IL"/>
        </w:rPr>
      </w:pPr>
      <w:bookmarkStart w:id="1350" w:name="_ETM_Q1_1394736"/>
      <w:bookmarkStart w:id="1351" w:name="_ETM_Q1_1394750"/>
      <w:bookmarkStart w:id="1352" w:name="_ETM_Q1_1389758"/>
      <w:bookmarkEnd w:id="1350"/>
      <w:bookmarkEnd w:id="1351"/>
      <w:bookmarkEnd w:id="1352"/>
      <w:r>
        <w:rPr>
          <w:rtl/>
          <w:lang w:eastAsia="he-IL"/>
        </w:rPr>
        <w:t xml:space="preserve">הפרויקט קודם כל התחיל </w:t>
      </w:r>
      <w:bookmarkStart w:id="1353" w:name="_ETM_Q1_1398498"/>
      <w:bookmarkStart w:id="1354" w:name="_ETM_Q1_1393818"/>
      <w:bookmarkEnd w:id="1353"/>
      <w:bookmarkEnd w:id="1354"/>
      <w:r>
        <w:rPr>
          <w:rtl/>
          <w:lang w:eastAsia="he-IL"/>
        </w:rPr>
        <w:t>במדידה.</w:t>
      </w:r>
    </w:p>
    <w:p w14:paraId="047C7A93" w14:textId="77777777" w:rsidR="001415F6" w:rsidRDefault="001415F6" w:rsidP="001415F6">
      <w:pPr>
        <w:rPr>
          <w:rtl/>
          <w:lang w:eastAsia="he-IL"/>
        </w:rPr>
      </w:pPr>
      <w:bookmarkStart w:id="1355" w:name="_ETM_Q1_1395135"/>
      <w:bookmarkStart w:id="1356" w:name="_ETM_Q1_1395203"/>
      <w:bookmarkStart w:id="1357" w:name="_ETM_Q1_1396089"/>
      <w:bookmarkEnd w:id="1355"/>
      <w:bookmarkEnd w:id="1356"/>
      <w:bookmarkEnd w:id="1357"/>
    </w:p>
    <w:p w14:paraId="36770DEE" w14:textId="77777777" w:rsidR="001415F6" w:rsidRDefault="001415F6" w:rsidP="001415F6">
      <w:pPr>
        <w:pStyle w:val="a5"/>
        <w:keepNext/>
        <w:rPr>
          <w:rtl/>
        </w:rPr>
      </w:pPr>
      <w:bookmarkStart w:id="1358" w:name="ET_speaker_5854_130"/>
      <w:r>
        <w:rPr>
          <w:rStyle w:val="TagStyle"/>
          <w:rFonts w:hint="cs"/>
          <w:rtl/>
        </w:rPr>
        <w:lastRenderedPageBreak/>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358"/>
    </w:p>
    <w:p w14:paraId="105E239A" w14:textId="77777777" w:rsidR="001415F6" w:rsidRDefault="001415F6" w:rsidP="001415F6">
      <w:pPr>
        <w:pStyle w:val="KeepWithNext"/>
        <w:rPr>
          <w:rtl/>
          <w:lang w:eastAsia="he-IL"/>
        </w:rPr>
      </w:pPr>
    </w:p>
    <w:p w14:paraId="06889102" w14:textId="77777777" w:rsidR="001415F6" w:rsidRDefault="001415F6" w:rsidP="001415F6">
      <w:pPr>
        <w:rPr>
          <w:rtl/>
          <w:lang w:eastAsia="he-IL"/>
        </w:rPr>
      </w:pPr>
      <w:bookmarkStart w:id="1359" w:name="_ETM_Q1_1396631"/>
      <w:bookmarkStart w:id="1360" w:name="_ETM_Q1_1396647"/>
      <w:bookmarkEnd w:id="1359"/>
      <w:bookmarkEnd w:id="1360"/>
      <w:r>
        <w:rPr>
          <w:rtl/>
          <w:lang w:eastAsia="he-IL"/>
        </w:rPr>
        <w:t>בגלל החולדות?</w:t>
      </w:r>
      <w:bookmarkStart w:id="1361" w:name="_ETM_Q1_1394846"/>
      <w:bookmarkEnd w:id="1361"/>
    </w:p>
    <w:p w14:paraId="402FA6D5" w14:textId="77777777" w:rsidR="001415F6" w:rsidRDefault="001415F6" w:rsidP="001415F6">
      <w:pPr>
        <w:rPr>
          <w:rFonts w:ascii="David" w:hAnsi="David"/>
          <w:u w:val="single"/>
          <w:rtl/>
          <w:lang w:eastAsia="he-IL"/>
        </w:rPr>
      </w:pPr>
      <w:bookmarkStart w:id="1362" w:name="_ETM_Q1_1395083"/>
      <w:bookmarkStart w:id="1363" w:name="_ETM_Q1_1395164"/>
      <w:bookmarkStart w:id="1364" w:name="_ETM_Q1_1395820"/>
      <w:bookmarkStart w:id="1365" w:name="_ETM_Q1_1399428"/>
      <w:bookmarkEnd w:id="1362"/>
      <w:bookmarkEnd w:id="1363"/>
      <w:bookmarkEnd w:id="1364"/>
      <w:bookmarkEnd w:id="1365"/>
    </w:p>
    <w:p w14:paraId="7F20208D" w14:textId="77777777" w:rsidR="001415F6" w:rsidRDefault="001415F6" w:rsidP="001415F6">
      <w:pPr>
        <w:pStyle w:val="af8"/>
        <w:keepNext/>
        <w:rPr>
          <w:rtl/>
        </w:rPr>
      </w:pPr>
      <w:bookmarkStart w:id="1366" w:name="ET_yor_היור_ארז_מלול___יורַ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Start w:id="1367" w:name="_ETM_Q1_1399901"/>
      <w:bookmarkStart w:id="1368" w:name="_ETM_Q1_1399915"/>
      <w:bookmarkEnd w:id="1366"/>
      <w:bookmarkEnd w:id="1367"/>
      <w:bookmarkEnd w:id="1368"/>
    </w:p>
    <w:p w14:paraId="0E8DC600" w14:textId="77777777" w:rsidR="001415F6" w:rsidRDefault="001415F6" w:rsidP="001415F6">
      <w:pPr>
        <w:pStyle w:val="KeepWithNext"/>
        <w:rPr>
          <w:rtl/>
          <w:lang w:eastAsia="he-IL"/>
        </w:rPr>
      </w:pPr>
    </w:p>
    <w:p w14:paraId="6FF19C61" w14:textId="77777777" w:rsidR="001415F6" w:rsidRDefault="001415F6" w:rsidP="001415F6">
      <w:pPr>
        <w:rPr>
          <w:rtl/>
          <w:lang w:eastAsia="he-IL"/>
        </w:rPr>
      </w:pPr>
      <w:bookmarkStart w:id="1369" w:name="_ETM_Q1_1396305"/>
      <w:bookmarkStart w:id="1370" w:name="_ETM_Q1_1396319"/>
      <w:bookmarkEnd w:id="1369"/>
      <w:bookmarkEnd w:id="1370"/>
      <w:r>
        <w:rPr>
          <w:rtl/>
          <w:lang w:eastAsia="he-IL"/>
        </w:rPr>
        <w:t>לא רק בחברה הערבי</w:t>
      </w:r>
      <w:bookmarkStart w:id="1371" w:name="_ETM_Q1_1395254"/>
      <w:bookmarkEnd w:id="1371"/>
      <w:r>
        <w:rPr>
          <w:rtl/>
          <w:lang w:eastAsia="he-IL"/>
        </w:rPr>
        <w:t>ת מפחדים.</w:t>
      </w:r>
    </w:p>
    <w:p w14:paraId="23091FCA" w14:textId="77777777" w:rsidR="001415F6" w:rsidRDefault="001415F6" w:rsidP="001415F6">
      <w:pPr>
        <w:rPr>
          <w:rtl/>
          <w:lang w:eastAsia="he-IL"/>
        </w:rPr>
      </w:pPr>
      <w:bookmarkStart w:id="1372" w:name="_ETM_Q1_1396969"/>
      <w:bookmarkStart w:id="1373" w:name="_ETM_Q1_1397051"/>
      <w:bookmarkEnd w:id="1372"/>
      <w:bookmarkEnd w:id="1373"/>
    </w:p>
    <w:p w14:paraId="30154740" w14:textId="77777777" w:rsidR="001415F6" w:rsidRDefault="001415F6" w:rsidP="001415F6">
      <w:pPr>
        <w:pStyle w:val="a5"/>
        <w:keepNext/>
        <w:rPr>
          <w:rtl/>
        </w:rPr>
      </w:pPr>
      <w:bookmarkStart w:id="1374" w:name="ET_speaker_5854_13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374"/>
    </w:p>
    <w:p w14:paraId="3B5B24F0" w14:textId="77777777" w:rsidR="001415F6" w:rsidRDefault="001415F6" w:rsidP="001415F6">
      <w:pPr>
        <w:pStyle w:val="KeepWithNext"/>
        <w:rPr>
          <w:rtl/>
          <w:lang w:eastAsia="he-IL"/>
        </w:rPr>
      </w:pPr>
    </w:p>
    <w:p w14:paraId="32A4D7FD" w14:textId="77777777" w:rsidR="001415F6" w:rsidRDefault="001415F6" w:rsidP="001415F6">
      <w:pPr>
        <w:rPr>
          <w:rtl/>
          <w:lang w:eastAsia="he-IL"/>
        </w:rPr>
      </w:pPr>
      <w:bookmarkStart w:id="1375" w:name="_ETM_Q1_1398160"/>
      <w:bookmarkStart w:id="1376" w:name="_ETM_Q1_1398176"/>
      <w:bookmarkEnd w:id="1375"/>
      <w:bookmarkEnd w:id="1376"/>
      <w:r>
        <w:rPr>
          <w:rtl/>
          <w:lang w:eastAsia="he-IL"/>
        </w:rPr>
        <w:t>בגלל החולדות</w:t>
      </w:r>
      <w:bookmarkStart w:id="1377" w:name="_ETM_Q1_1396333"/>
      <w:bookmarkEnd w:id="1377"/>
      <w:r>
        <w:rPr>
          <w:rtl/>
          <w:lang w:eastAsia="he-IL"/>
        </w:rPr>
        <w:t>?</w:t>
      </w:r>
    </w:p>
    <w:p w14:paraId="78FEE5B7" w14:textId="77777777" w:rsidR="001415F6" w:rsidRDefault="001415F6" w:rsidP="001415F6">
      <w:pPr>
        <w:rPr>
          <w:rtl/>
          <w:lang w:eastAsia="he-IL"/>
        </w:rPr>
      </w:pPr>
      <w:bookmarkStart w:id="1378" w:name="_ETM_Q1_1396635"/>
      <w:bookmarkStart w:id="1379" w:name="_ETM_Q1_1396726"/>
      <w:bookmarkStart w:id="1380" w:name="_ETM_Q1_1397187"/>
      <w:bookmarkEnd w:id="1378"/>
      <w:bookmarkEnd w:id="1379"/>
      <w:bookmarkEnd w:id="1380"/>
    </w:p>
    <w:p w14:paraId="65BF9164" w14:textId="77777777" w:rsidR="001415F6" w:rsidRDefault="001415F6" w:rsidP="001415F6">
      <w:pPr>
        <w:pStyle w:val="af8"/>
        <w:keepNext/>
        <w:rPr>
          <w:rtl/>
        </w:rPr>
      </w:pPr>
      <w:bookmarkStart w:id="1381" w:name="ET_yor_היור_ארז_מלול___יורַ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1"/>
    </w:p>
    <w:p w14:paraId="0139A989" w14:textId="77777777" w:rsidR="001415F6" w:rsidRDefault="001415F6" w:rsidP="001415F6">
      <w:pPr>
        <w:pStyle w:val="KeepWithNext"/>
        <w:rPr>
          <w:rtl/>
          <w:lang w:eastAsia="he-IL"/>
        </w:rPr>
      </w:pPr>
    </w:p>
    <w:p w14:paraId="1C299815" w14:textId="77777777" w:rsidR="001415F6" w:rsidRDefault="001415F6" w:rsidP="001415F6">
      <w:pPr>
        <w:rPr>
          <w:rtl/>
          <w:lang w:eastAsia="he-IL"/>
        </w:rPr>
      </w:pPr>
      <w:bookmarkStart w:id="1382" w:name="_ETM_Q1_1397670"/>
      <w:bookmarkStart w:id="1383" w:name="_ETM_Q1_1397685"/>
      <w:bookmarkEnd w:id="1382"/>
      <w:bookmarkEnd w:id="1383"/>
      <w:r>
        <w:rPr>
          <w:rtl/>
          <w:lang w:eastAsia="he-IL"/>
        </w:rPr>
        <w:t>כן</w:t>
      </w:r>
      <w:bookmarkStart w:id="1384" w:name="_ETM_Q1_1393529"/>
      <w:bookmarkEnd w:id="1384"/>
      <w:r>
        <w:rPr>
          <w:rtl/>
          <w:lang w:eastAsia="he-IL"/>
        </w:rPr>
        <w:t>.</w:t>
      </w:r>
      <w:bookmarkStart w:id="1385" w:name="_ETM_Q1_1394135"/>
      <w:bookmarkEnd w:id="1385"/>
    </w:p>
    <w:p w14:paraId="02BC10A9" w14:textId="77777777" w:rsidR="001415F6" w:rsidRDefault="001415F6" w:rsidP="001415F6">
      <w:pPr>
        <w:rPr>
          <w:rtl/>
          <w:lang w:eastAsia="he-IL"/>
        </w:rPr>
      </w:pPr>
      <w:bookmarkStart w:id="1386" w:name="_ETM_Q1_1394232"/>
      <w:bookmarkStart w:id="1387" w:name="_ETM_Q1_1394864"/>
      <w:bookmarkEnd w:id="1386"/>
      <w:bookmarkEnd w:id="1387"/>
    </w:p>
    <w:p w14:paraId="03D7D6C3" w14:textId="77777777" w:rsidR="001415F6" w:rsidRDefault="001415F6" w:rsidP="001415F6">
      <w:pPr>
        <w:pStyle w:val="a5"/>
        <w:keepNext/>
        <w:rPr>
          <w:rtl/>
        </w:rPr>
      </w:pPr>
      <w:bookmarkStart w:id="1388" w:name="ET_speaker_5854_13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388"/>
    </w:p>
    <w:p w14:paraId="0A56AAE2" w14:textId="77777777" w:rsidR="001415F6" w:rsidRDefault="001415F6" w:rsidP="001415F6">
      <w:pPr>
        <w:pStyle w:val="KeepWithNext"/>
        <w:rPr>
          <w:rtl/>
          <w:lang w:eastAsia="he-IL"/>
        </w:rPr>
      </w:pPr>
    </w:p>
    <w:p w14:paraId="39E65D1F" w14:textId="77777777" w:rsidR="001415F6" w:rsidRDefault="001415F6" w:rsidP="001415F6">
      <w:pPr>
        <w:rPr>
          <w:rtl/>
          <w:lang w:eastAsia="he-IL"/>
        </w:rPr>
      </w:pPr>
      <w:bookmarkStart w:id="1389" w:name="_ETM_Q1_1395388"/>
      <w:bookmarkStart w:id="1390" w:name="_ETM_Q1_1395403"/>
      <w:bookmarkEnd w:id="1389"/>
      <w:bookmarkEnd w:id="1390"/>
      <w:r>
        <w:rPr>
          <w:rtl/>
          <w:lang w:eastAsia="he-IL"/>
        </w:rPr>
        <w:t xml:space="preserve">הן יותר מסוכנות </w:t>
      </w:r>
      <w:bookmarkStart w:id="1391" w:name="_ETM_Q1_1403566"/>
      <w:bookmarkEnd w:id="1391"/>
      <w:r>
        <w:rPr>
          <w:rtl/>
          <w:lang w:eastAsia="he-IL"/>
        </w:rPr>
        <w:t>מכלבים</w:t>
      </w:r>
      <w:bookmarkStart w:id="1392" w:name="_ETM_Q1_1400229"/>
      <w:bookmarkEnd w:id="1392"/>
      <w:r>
        <w:rPr>
          <w:rtl/>
          <w:lang w:eastAsia="he-IL"/>
        </w:rPr>
        <w:t>, החולדות?</w:t>
      </w:r>
      <w:bookmarkStart w:id="1393" w:name="_ETM_Q1_1403781"/>
      <w:bookmarkEnd w:id="1393"/>
    </w:p>
    <w:p w14:paraId="558F49F7" w14:textId="77777777" w:rsidR="001415F6" w:rsidRDefault="001415F6" w:rsidP="001415F6">
      <w:pPr>
        <w:rPr>
          <w:rtl/>
          <w:lang w:eastAsia="he-IL"/>
        </w:rPr>
      </w:pPr>
      <w:bookmarkStart w:id="1394" w:name="_ETM_Q1_1403869"/>
      <w:bookmarkStart w:id="1395" w:name="_ETM_Q1_1404438"/>
      <w:bookmarkEnd w:id="1394"/>
      <w:bookmarkEnd w:id="1395"/>
    </w:p>
    <w:p w14:paraId="75155FDF" w14:textId="77777777" w:rsidR="001415F6" w:rsidRDefault="001415F6" w:rsidP="001415F6">
      <w:pPr>
        <w:pStyle w:val="af8"/>
        <w:keepNext/>
        <w:rPr>
          <w:rtl/>
        </w:rPr>
      </w:pPr>
      <w:bookmarkStart w:id="1396" w:name="ET_yor_היור_ארז_מלול___יורַ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6"/>
    </w:p>
    <w:p w14:paraId="500BD15E" w14:textId="77777777" w:rsidR="001415F6" w:rsidRDefault="001415F6" w:rsidP="001415F6">
      <w:pPr>
        <w:pStyle w:val="KeepWithNext"/>
        <w:rPr>
          <w:rtl/>
          <w:lang w:eastAsia="he-IL"/>
        </w:rPr>
      </w:pPr>
    </w:p>
    <w:p w14:paraId="706BD797" w14:textId="77777777" w:rsidR="001415F6" w:rsidRDefault="001415F6" w:rsidP="001415F6">
      <w:pPr>
        <w:rPr>
          <w:rtl/>
          <w:lang w:eastAsia="he-IL"/>
        </w:rPr>
      </w:pPr>
      <w:bookmarkStart w:id="1397" w:name="_ETM_Q1_1404943"/>
      <w:bookmarkStart w:id="1398" w:name="_ETM_Q1_1404958"/>
      <w:bookmarkEnd w:id="1397"/>
      <w:bookmarkEnd w:id="1398"/>
      <w:r>
        <w:rPr>
          <w:rtl/>
          <w:lang w:eastAsia="he-IL"/>
        </w:rPr>
        <w:t xml:space="preserve">כן, אין כלבים בבני ברק. </w:t>
      </w:r>
    </w:p>
    <w:p w14:paraId="743AB0E4" w14:textId="77777777" w:rsidR="001415F6" w:rsidRDefault="001415F6" w:rsidP="001415F6">
      <w:pPr>
        <w:rPr>
          <w:rtl/>
          <w:lang w:eastAsia="he-IL"/>
        </w:rPr>
      </w:pPr>
      <w:bookmarkStart w:id="1399" w:name="_ETM_Q1_1409961"/>
      <w:bookmarkStart w:id="1400" w:name="_ETM_Q1_1410036"/>
      <w:bookmarkStart w:id="1401" w:name="_ETM_Q1_1411975"/>
      <w:bookmarkEnd w:id="1399"/>
      <w:bookmarkEnd w:id="1400"/>
      <w:bookmarkEnd w:id="1401"/>
    </w:p>
    <w:p w14:paraId="0AA1108B" w14:textId="77777777" w:rsidR="001415F6" w:rsidRDefault="001415F6" w:rsidP="001415F6">
      <w:pPr>
        <w:pStyle w:val="afb"/>
        <w:keepNext/>
        <w:rPr>
          <w:rtl/>
          <w:lang w:eastAsia="he-IL"/>
        </w:rPr>
      </w:pPr>
      <w:bookmarkStart w:id="1402" w:name="ET_guest_אלעד_עמיחי_13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402"/>
    </w:p>
    <w:p w14:paraId="600465C2" w14:textId="77777777" w:rsidR="001415F6" w:rsidRDefault="001415F6" w:rsidP="001415F6">
      <w:pPr>
        <w:pStyle w:val="KeepWithNext"/>
        <w:rPr>
          <w:rtl/>
          <w:lang w:eastAsia="he-IL"/>
        </w:rPr>
      </w:pPr>
    </w:p>
    <w:p w14:paraId="23C0A556" w14:textId="77777777" w:rsidR="001415F6" w:rsidRDefault="001415F6" w:rsidP="001415F6">
      <w:pPr>
        <w:rPr>
          <w:rtl/>
          <w:lang w:eastAsia="he-IL"/>
        </w:rPr>
      </w:pPr>
      <w:bookmarkStart w:id="1403" w:name="_ETM_Q1_1412328"/>
      <w:bookmarkStart w:id="1404" w:name="_ETM_Q1_1412344"/>
      <w:bookmarkEnd w:id="1403"/>
      <w:bookmarkEnd w:id="1404"/>
      <w:r>
        <w:rPr>
          <w:rtl/>
          <w:lang w:eastAsia="he-IL"/>
        </w:rPr>
        <w:t xml:space="preserve">החולדות אכלו את </w:t>
      </w:r>
      <w:bookmarkStart w:id="1405" w:name="_ETM_Q1_1414742"/>
      <w:bookmarkEnd w:id="1405"/>
      <w:r>
        <w:rPr>
          <w:rtl/>
          <w:lang w:eastAsia="he-IL"/>
        </w:rPr>
        <w:t>הכלבים</w:t>
      </w:r>
      <w:bookmarkStart w:id="1406" w:name="_ETM_Q1_1410899"/>
      <w:bookmarkEnd w:id="1406"/>
      <w:r>
        <w:rPr>
          <w:rtl/>
          <w:lang w:eastAsia="he-IL"/>
        </w:rPr>
        <w:t xml:space="preserve"> (</w:t>
      </w:r>
      <w:bookmarkStart w:id="1407" w:name="_ETM_Q1_1409389"/>
      <w:bookmarkEnd w:id="1407"/>
      <w:r>
        <w:rPr>
          <w:rtl/>
          <w:lang w:eastAsia="he-IL"/>
        </w:rPr>
        <w:t xml:space="preserve">בהלצה). הפרויקט התחיל במדידה. עשינו צוותי </w:t>
      </w:r>
      <w:bookmarkStart w:id="1408" w:name="_ETM_Q1_1417947"/>
      <w:bookmarkEnd w:id="1408"/>
      <w:r>
        <w:rPr>
          <w:rtl/>
          <w:lang w:eastAsia="he-IL"/>
        </w:rPr>
        <w:t>מדידה שלקחו אזורים שונים ברשות המקומית, ועל פ</w:t>
      </w:r>
      <w:bookmarkStart w:id="1409" w:name="_ETM_Q1_1418946"/>
      <w:bookmarkEnd w:id="1409"/>
      <w:r>
        <w:rPr>
          <w:rtl/>
          <w:lang w:eastAsia="he-IL"/>
        </w:rPr>
        <w:t xml:space="preserve">י פרמטרים </w:t>
      </w:r>
      <w:bookmarkStart w:id="1410" w:name="_ETM_Q1_1421644"/>
      <w:bookmarkEnd w:id="1410"/>
      <w:r>
        <w:rPr>
          <w:rtl/>
          <w:lang w:eastAsia="he-IL"/>
        </w:rPr>
        <w:t>של סקר שבנינו הם ממדו את רמת הניקיון ברשות ה</w:t>
      </w:r>
      <w:bookmarkStart w:id="1411" w:name="_ETM_Q1_1422471"/>
      <w:bookmarkEnd w:id="1411"/>
      <w:r>
        <w:rPr>
          <w:rtl/>
          <w:lang w:eastAsia="he-IL"/>
        </w:rPr>
        <w:t xml:space="preserve">מקומית. </w:t>
      </w:r>
      <w:bookmarkStart w:id="1412" w:name="_ETM_Q1_1426740"/>
      <w:bookmarkEnd w:id="1412"/>
      <w:r>
        <w:rPr>
          <w:rtl/>
          <w:lang w:eastAsia="he-IL"/>
        </w:rPr>
        <w:t xml:space="preserve">אחר כך זה פרויקט שעבד במערכת החינוך המקומית, זה </w:t>
      </w:r>
      <w:bookmarkStart w:id="1413" w:name="_ETM_Q1_1433731"/>
      <w:bookmarkEnd w:id="1413"/>
      <w:r>
        <w:rPr>
          <w:rtl/>
          <w:lang w:eastAsia="he-IL"/>
        </w:rPr>
        <w:t>עבד בפעילות קהילתית דרך מחלקות הרוו</w:t>
      </w:r>
      <w:bookmarkStart w:id="1414" w:name="_ETM_Q1_1434602"/>
      <w:bookmarkEnd w:id="1414"/>
      <w:r>
        <w:rPr>
          <w:rtl/>
          <w:lang w:eastAsia="he-IL"/>
        </w:rPr>
        <w:t xml:space="preserve">חה והתרבות של הרשויות </w:t>
      </w:r>
      <w:bookmarkStart w:id="1415" w:name="_ETM_Q1_1437104"/>
      <w:bookmarkEnd w:id="1415"/>
      <w:r>
        <w:rPr>
          <w:rtl/>
          <w:lang w:eastAsia="he-IL"/>
        </w:rPr>
        <w:t xml:space="preserve">המקומיות, ועם מחלקות </w:t>
      </w:r>
      <w:bookmarkStart w:id="1416" w:name="_ETM_Q1_1435577"/>
      <w:bookmarkEnd w:id="1416"/>
      <w:r>
        <w:rPr>
          <w:rtl/>
          <w:lang w:eastAsia="he-IL"/>
        </w:rPr>
        <w:t>התשתיות וה</w:t>
      </w:r>
      <w:bookmarkStart w:id="1417" w:name="_ETM_Q1_1435376"/>
      <w:bookmarkEnd w:id="1417"/>
      <w:r>
        <w:rPr>
          <w:rtl/>
          <w:lang w:eastAsia="he-IL"/>
        </w:rPr>
        <w:t>תברואה.</w:t>
      </w:r>
    </w:p>
    <w:p w14:paraId="30939043" w14:textId="77777777" w:rsidR="001415F6" w:rsidRDefault="001415F6" w:rsidP="001415F6">
      <w:pPr>
        <w:rPr>
          <w:rtl/>
          <w:lang w:eastAsia="he-IL"/>
        </w:rPr>
      </w:pPr>
      <w:bookmarkStart w:id="1418" w:name="_ETM_Q1_1294062"/>
      <w:bookmarkStart w:id="1419" w:name="_ETM_Q1_1294172"/>
      <w:bookmarkStart w:id="1420" w:name="_ETM_Q1_1438936"/>
      <w:bookmarkEnd w:id="1418"/>
      <w:bookmarkEnd w:id="1419"/>
      <w:bookmarkEnd w:id="1420"/>
    </w:p>
    <w:p w14:paraId="281220C6" w14:textId="77777777" w:rsidR="001415F6" w:rsidRDefault="001415F6" w:rsidP="001415F6">
      <w:pPr>
        <w:pStyle w:val="af8"/>
        <w:keepNext/>
        <w:rPr>
          <w:rtl/>
        </w:rPr>
      </w:pPr>
      <w:bookmarkStart w:id="1421" w:name="ET_yor_היור_ארז_מלול___יורַ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1"/>
    </w:p>
    <w:p w14:paraId="5A801BE0" w14:textId="77777777" w:rsidR="001415F6" w:rsidRDefault="001415F6" w:rsidP="001415F6">
      <w:pPr>
        <w:pStyle w:val="KeepWithNext"/>
        <w:rPr>
          <w:rtl/>
          <w:lang w:eastAsia="he-IL"/>
        </w:rPr>
      </w:pPr>
    </w:p>
    <w:p w14:paraId="7FBA594E" w14:textId="77777777" w:rsidR="001415F6" w:rsidRDefault="001415F6" w:rsidP="001415F6">
      <w:pPr>
        <w:rPr>
          <w:rtl/>
          <w:lang w:eastAsia="he-IL"/>
        </w:rPr>
      </w:pPr>
      <w:bookmarkStart w:id="1422" w:name="_ETM_Q1_1439283"/>
      <w:bookmarkStart w:id="1423" w:name="_ETM_Q1_1439300"/>
      <w:bookmarkEnd w:id="1422"/>
      <w:bookmarkEnd w:id="1423"/>
      <w:r>
        <w:rPr>
          <w:rtl/>
          <w:lang w:eastAsia="he-IL"/>
        </w:rPr>
        <w:t xml:space="preserve">אני לא מבין, </w:t>
      </w:r>
      <w:bookmarkStart w:id="1424" w:name="_ETM_Q1_1436790"/>
      <w:bookmarkEnd w:id="1424"/>
      <w:r>
        <w:rPr>
          <w:rtl/>
          <w:lang w:eastAsia="he-IL"/>
        </w:rPr>
        <w:t xml:space="preserve">איזו פעילות? פעילות. </w:t>
      </w:r>
      <w:bookmarkStart w:id="1425" w:name="_ETM_Q1_1442421"/>
      <w:bookmarkEnd w:id="1425"/>
      <w:r>
        <w:rPr>
          <w:rtl/>
          <w:lang w:eastAsia="he-IL"/>
        </w:rPr>
        <w:t>אני רוצה להבין</w:t>
      </w:r>
      <w:bookmarkStart w:id="1426" w:name="_ETM_Q1_1439164"/>
      <w:bookmarkEnd w:id="1426"/>
      <w:r>
        <w:rPr>
          <w:rtl/>
          <w:lang w:eastAsia="he-IL"/>
        </w:rPr>
        <w:t>.</w:t>
      </w:r>
      <w:bookmarkStart w:id="1427" w:name="_ETM_Q1_1439418"/>
      <w:bookmarkEnd w:id="1427"/>
    </w:p>
    <w:p w14:paraId="2B010BFC" w14:textId="77777777" w:rsidR="001415F6" w:rsidRDefault="001415F6" w:rsidP="001415F6">
      <w:pPr>
        <w:rPr>
          <w:rtl/>
          <w:lang w:eastAsia="he-IL"/>
        </w:rPr>
      </w:pPr>
      <w:bookmarkStart w:id="1428" w:name="_ETM_Q1_1439514"/>
      <w:bookmarkStart w:id="1429" w:name="_ETM_Q1_1440331"/>
      <w:bookmarkEnd w:id="1428"/>
      <w:bookmarkEnd w:id="1429"/>
    </w:p>
    <w:p w14:paraId="623585C1" w14:textId="77777777" w:rsidR="001415F6" w:rsidRDefault="001415F6" w:rsidP="001415F6">
      <w:pPr>
        <w:pStyle w:val="afb"/>
        <w:keepNext/>
        <w:rPr>
          <w:rtl/>
          <w:lang w:eastAsia="he-IL"/>
        </w:rPr>
      </w:pPr>
      <w:bookmarkStart w:id="1430" w:name="ET_guest_אלעד_עמיחי_13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430"/>
    </w:p>
    <w:p w14:paraId="3A593AB2" w14:textId="77777777" w:rsidR="001415F6" w:rsidRDefault="001415F6" w:rsidP="001415F6">
      <w:pPr>
        <w:pStyle w:val="KeepWithNext"/>
        <w:rPr>
          <w:rtl/>
          <w:lang w:eastAsia="he-IL"/>
        </w:rPr>
      </w:pPr>
    </w:p>
    <w:p w14:paraId="0C2D82A1" w14:textId="77777777" w:rsidR="001415F6" w:rsidRDefault="001415F6" w:rsidP="001415F6">
      <w:pPr>
        <w:rPr>
          <w:rtl/>
          <w:lang w:eastAsia="he-IL"/>
        </w:rPr>
      </w:pPr>
      <w:bookmarkStart w:id="1431" w:name="_ETM_Q1_1440725"/>
      <w:bookmarkStart w:id="1432" w:name="_ETM_Q1_1440741"/>
      <w:bookmarkEnd w:id="1431"/>
      <w:bookmarkEnd w:id="1432"/>
      <w:r>
        <w:rPr>
          <w:rtl/>
          <w:lang w:eastAsia="he-IL"/>
        </w:rPr>
        <w:t>אז אני אומר, אז היו למשל באשדוד.</w:t>
      </w:r>
    </w:p>
    <w:p w14:paraId="48F9044C" w14:textId="77777777" w:rsidR="001415F6" w:rsidRDefault="001415F6" w:rsidP="001415F6">
      <w:pPr>
        <w:rPr>
          <w:rtl/>
          <w:lang w:eastAsia="he-IL"/>
        </w:rPr>
      </w:pPr>
      <w:bookmarkStart w:id="1433" w:name="_ETM_Q1_1447593"/>
      <w:bookmarkStart w:id="1434" w:name="_ETM_Q1_1447663"/>
      <w:bookmarkStart w:id="1435" w:name="_ETM_Q1_1448213"/>
      <w:bookmarkEnd w:id="1433"/>
      <w:bookmarkEnd w:id="1434"/>
      <w:bookmarkEnd w:id="1435"/>
    </w:p>
    <w:p w14:paraId="1426BF17" w14:textId="77777777" w:rsidR="001415F6" w:rsidRDefault="001415F6" w:rsidP="001415F6">
      <w:pPr>
        <w:pStyle w:val="af8"/>
        <w:keepNext/>
        <w:rPr>
          <w:rtl/>
        </w:rPr>
      </w:pPr>
      <w:bookmarkStart w:id="1436" w:name="ET_yor_היור_ארז_מלול___יורַ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6"/>
    </w:p>
    <w:p w14:paraId="2D7D82EA" w14:textId="77777777" w:rsidR="001415F6" w:rsidRDefault="001415F6" w:rsidP="001415F6">
      <w:pPr>
        <w:pStyle w:val="KeepWithNext"/>
        <w:rPr>
          <w:rtl/>
          <w:lang w:eastAsia="he-IL"/>
        </w:rPr>
      </w:pPr>
    </w:p>
    <w:p w14:paraId="43140F45" w14:textId="77777777" w:rsidR="001415F6" w:rsidRDefault="001415F6" w:rsidP="001415F6">
      <w:pPr>
        <w:rPr>
          <w:rtl/>
          <w:lang w:eastAsia="he-IL"/>
        </w:rPr>
      </w:pPr>
      <w:bookmarkStart w:id="1437" w:name="_ETM_Q1_1448571"/>
      <w:bookmarkStart w:id="1438" w:name="_ETM_Q1_1448591"/>
      <w:bookmarkEnd w:id="1437"/>
      <w:bookmarkEnd w:id="1438"/>
      <w:r>
        <w:rPr>
          <w:rtl/>
          <w:lang w:eastAsia="he-IL"/>
        </w:rPr>
        <w:t>מיליוני שקלים</w:t>
      </w:r>
      <w:bookmarkStart w:id="1439" w:name="_ETM_Q1_1445534"/>
      <w:bookmarkEnd w:id="1439"/>
      <w:r>
        <w:rPr>
          <w:rtl/>
          <w:lang w:eastAsia="he-IL"/>
        </w:rPr>
        <w:t xml:space="preserve"> </w:t>
      </w:r>
      <w:bookmarkStart w:id="1440" w:name="_ETM_Q1_1445782"/>
      <w:bookmarkEnd w:id="1440"/>
      <w:r>
        <w:rPr>
          <w:rtl/>
          <w:lang w:eastAsia="he-IL"/>
        </w:rPr>
        <w:t>– על מה?</w:t>
      </w:r>
    </w:p>
    <w:p w14:paraId="739A8FBF" w14:textId="77777777" w:rsidR="001415F6" w:rsidRDefault="001415F6" w:rsidP="001415F6">
      <w:pPr>
        <w:rPr>
          <w:rtl/>
          <w:lang w:eastAsia="he-IL"/>
        </w:rPr>
      </w:pPr>
      <w:bookmarkStart w:id="1441" w:name="_ETM_Q1_1446746"/>
      <w:bookmarkStart w:id="1442" w:name="_ETM_Q1_1446814"/>
      <w:bookmarkStart w:id="1443" w:name="_ETM_Q1_1447539"/>
      <w:bookmarkEnd w:id="1441"/>
      <w:bookmarkEnd w:id="1442"/>
      <w:bookmarkEnd w:id="1443"/>
    </w:p>
    <w:p w14:paraId="0B898FBF" w14:textId="77777777" w:rsidR="001415F6" w:rsidRDefault="001415F6" w:rsidP="001415F6">
      <w:pPr>
        <w:pStyle w:val="afb"/>
        <w:keepNext/>
        <w:rPr>
          <w:rtl/>
          <w:lang w:eastAsia="he-IL"/>
        </w:rPr>
      </w:pPr>
      <w:bookmarkStart w:id="1444" w:name="ET_guest_אלעד_עמיחי_14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444"/>
    </w:p>
    <w:p w14:paraId="375C4184" w14:textId="77777777" w:rsidR="001415F6" w:rsidRDefault="001415F6" w:rsidP="001415F6">
      <w:pPr>
        <w:pStyle w:val="KeepWithNext"/>
        <w:rPr>
          <w:rtl/>
          <w:lang w:eastAsia="he-IL"/>
        </w:rPr>
      </w:pPr>
    </w:p>
    <w:p w14:paraId="694A4875" w14:textId="77777777" w:rsidR="001415F6" w:rsidRDefault="001415F6" w:rsidP="001415F6">
      <w:pPr>
        <w:rPr>
          <w:rtl/>
          <w:lang w:eastAsia="he-IL"/>
        </w:rPr>
      </w:pPr>
      <w:bookmarkStart w:id="1445" w:name="_ETM_Q1_1447942"/>
      <w:bookmarkStart w:id="1446" w:name="_ETM_Q1_1447958"/>
      <w:bookmarkEnd w:id="1445"/>
      <w:bookmarkEnd w:id="1446"/>
      <w:r>
        <w:rPr>
          <w:rtl/>
          <w:lang w:eastAsia="he-IL"/>
        </w:rPr>
        <w:t>באשדוד למשל.</w:t>
      </w:r>
    </w:p>
    <w:p w14:paraId="61CA92BC" w14:textId="77777777" w:rsidR="001415F6" w:rsidRDefault="001415F6" w:rsidP="001415F6">
      <w:pPr>
        <w:rPr>
          <w:rtl/>
          <w:lang w:eastAsia="he-IL"/>
        </w:rPr>
      </w:pPr>
      <w:bookmarkStart w:id="1447" w:name="_ETM_Q1_1450241"/>
      <w:bookmarkStart w:id="1448" w:name="_ETM_Q1_1450307"/>
      <w:bookmarkStart w:id="1449" w:name="_ETM_Q1_1450808"/>
      <w:bookmarkEnd w:id="1447"/>
      <w:bookmarkEnd w:id="1448"/>
      <w:bookmarkEnd w:id="1449"/>
    </w:p>
    <w:p w14:paraId="336C1528" w14:textId="77777777" w:rsidR="001415F6" w:rsidRDefault="001415F6" w:rsidP="001415F6">
      <w:pPr>
        <w:pStyle w:val="af8"/>
        <w:keepNext/>
        <w:rPr>
          <w:rtl/>
        </w:rPr>
      </w:pPr>
      <w:bookmarkStart w:id="1450" w:name="ET_yor_היור_ארז_מלול___יורַ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0"/>
    </w:p>
    <w:p w14:paraId="547477B9" w14:textId="77777777" w:rsidR="001415F6" w:rsidRDefault="001415F6" w:rsidP="001415F6">
      <w:pPr>
        <w:pStyle w:val="KeepWithNext"/>
        <w:rPr>
          <w:rtl/>
          <w:lang w:eastAsia="he-IL"/>
        </w:rPr>
      </w:pPr>
    </w:p>
    <w:p w14:paraId="1321C608" w14:textId="77777777" w:rsidR="001415F6" w:rsidRDefault="001415F6" w:rsidP="001415F6">
      <w:pPr>
        <w:rPr>
          <w:rtl/>
          <w:lang w:eastAsia="he-IL"/>
        </w:rPr>
      </w:pPr>
      <w:bookmarkStart w:id="1451" w:name="_ETM_Q1_1451174"/>
      <w:bookmarkStart w:id="1452" w:name="_ETM_Q1_1451189"/>
      <w:bookmarkEnd w:id="1451"/>
      <w:bookmarkEnd w:id="1452"/>
      <w:r>
        <w:rPr>
          <w:rtl/>
          <w:lang w:eastAsia="he-IL"/>
        </w:rPr>
        <w:t>כן.</w:t>
      </w:r>
    </w:p>
    <w:p w14:paraId="11B6E1DF" w14:textId="77777777" w:rsidR="001415F6" w:rsidRDefault="001415F6" w:rsidP="001415F6">
      <w:pPr>
        <w:rPr>
          <w:rtl/>
          <w:lang w:eastAsia="he-IL"/>
        </w:rPr>
      </w:pPr>
      <w:bookmarkStart w:id="1453" w:name="_ETM_Q1_1451952"/>
      <w:bookmarkStart w:id="1454" w:name="_ETM_Q1_1452017"/>
      <w:bookmarkStart w:id="1455" w:name="_ETM_Q1_1452518"/>
      <w:bookmarkEnd w:id="1453"/>
      <w:bookmarkEnd w:id="1454"/>
      <w:bookmarkEnd w:id="1455"/>
    </w:p>
    <w:p w14:paraId="3003EDFF" w14:textId="77777777" w:rsidR="001415F6" w:rsidRDefault="001415F6" w:rsidP="001415F6">
      <w:pPr>
        <w:pStyle w:val="afb"/>
        <w:keepNext/>
        <w:rPr>
          <w:rtl/>
          <w:lang w:eastAsia="he-IL"/>
        </w:rPr>
      </w:pPr>
      <w:bookmarkStart w:id="1456" w:name="ET_guest_אלעד_עמיחי_14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456"/>
    </w:p>
    <w:p w14:paraId="21CE1C24" w14:textId="77777777" w:rsidR="001415F6" w:rsidRDefault="001415F6" w:rsidP="001415F6">
      <w:pPr>
        <w:pStyle w:val="KeepWithNext"/>
        <w:rPr>
          <w:rtl/>
          <w:lang w:eastAsia="he-IL"/>
        </w:rPr>
      </w:pPr>
    </w:p>
    <w:p w14:paraId="7B1A5602" w14:textId="77777777" w:rsidR="001415F6" w:rsidRDefault="001415F6" w:rsidP="001415F6">
      <w:pPr>
        <w:rPr>
          <w:rtl/>
          <w:lang w:eastAsia="he-IL"/>
        </w:rPr>
      </w:pPr>
      <w:bookmarkStart w:id="1457" w:name="_ETM_Q1_1452944"/>
      <w:bookmarkStart w:id="1458" w:name="_ETM_Q1_1452960"/>
      <w:bookmarkEnd w:id="1457"/>
      <w:bookmarkEnd w:id="1458"/>
      <w:r>
        <w:rPr>
          <w:rtl/>
          <w:lang w:eastAsia="he-IL"/>
        </w:rPr>
        <w:t>היו פעילו</w:t>
      </w:r>
      <w:bookmarkStart w:id="1459" w:name="_ETM_Q1_1449372"/>
      <w:bookmarkEnd w:id="1459"/>
      <w:r>
        <w:rPr>
          <w:rtl/>
          <w:lang w:eastAsia="he-IL"/>
        </w:rPr>
        <w:t xml:space="preserve">יות של ניידות ניקיון כאלה שעוברות </w:t>
      </w:r>
      <w:bookmarkStart w:id="1460" w:name="_ETM_Q1_1453581"/>
      <w:bookmarkEnd w:id="1460"/>
      <w:r>
        <w:rPr>
          <w:rtl/>
          <w:lang w:eastAsia="he-IL"/>
        </w:rPr>
        <w:t xml:space="preserve">בפארקים ועושות הסברה לאנשים. היו פעילויות של, לא פעילויות </w:t>
      </w:r>
      <w:bookmarkStart w:id="1461" w:name="_ETM_Q1_1463507"/>
      <w:bookmarkEnd w:id="1461"/>
      <w:r>
        <w:rPr>
          <w:rtl/>
          <w:lang w:eastAsia="he-IL"/>
        </w:rPr>
        <w:t>– תשתיות שהרשויות קנו, אמצעים, פחים כאלה שהם פחים מיוחדים ש</w:t>
      </w:r>
      <w:bookmarkStart w:id="1462" w:name="_ETM_Q1_1472114"/>
      <w:bookmarkEnd w:id="1462"/>
      <w:r>
        <w:rPr>
          <w:rtl/>
          <w:lang w:eastAsia="he-IL"/>
        </w:rPr>
        <w:t>הם מדברים.</w:t>
      </w:r>
      <w:bookmarkStart w:id="1463" w:name="_ETM_Q1_1475832"/>
      <w:bookmarkEnd w:id="1463"/>
      <w:r>
        <w:rPr>
          <w:rtl/>
          <w:lang w:eastAsia="he-IL"/>
        </w:rPr>
        <w:t xml:space="preserve"> כי יש עניין של משחוק של הדברים, כי </w:t>
      </w:r>
      <w:bookmarkStart w:id="1464" w:name="_ETM_Q1_1477773"/>
      <w:bookmarkEnd w:id="1464"/>
      <w:r>
        <w:rPr>
          <w:rtl/>
          <w:lang w:eastAsia="he-IL"/>
        </w:rPr>
        <w:t xml:space="preserve">ברגע שאתה </w:t>
      </w:r>
      <w:bookmarkStart w:id="1465" w:name="_ETM_Q1_1474989"/>
      <w:bookmarkEnd w:id="1465"/>
      <w:r>
        <w:rPr>
          <w:rtl/>
          <w:lang w:eastAsia="he-IL"/>
        </w:rPr>
        <w:t xml:space="preserve">זורק והפחים ממש אומרים לך </w:t>
      </w:r>
      <w:bookmarkStart w:id="1466" w:name="_ETM_Q1_1474666"/>
      <w:bookmarkEnd w:id="1466"/>
      <w:r>
        <w:rPr>
          <w:rtl/>
          <w:lang w:eastAsia="he-IL"/>
        </w:rPr>
        <w:t xml:space="preserve">"תודה רבה" </w:t>
      </w:r>
      <w:bookmarkStart w:id="1467" w:name="_ETM_Q1_1476542"/>
      <w:bookmarkEnd w:id="1467"/>
      <w:r>
        <w:rPr>
          <w:rtl/>
          <w:lang w:eastAsia="he-IL"/>
        </w:rPr>
        <w:t xml:space="preserve">וכל מיני דברים כאלה. יש, היו הצגות, היו, שמו את </w:t>
      </w:r>
      <w:bookmarkStart w:id="1468" w:name="_ETM_Q1_1484004"/>
      <w:bookmarkEnd w:id="1468"/>
      <w:r>
        <w:rPr>
          <w:rtl/>
          <w:lang w:eastAsia="he-IL"/>
        </w:rPr>
        <w:t xml:space="preserve">הנושא על סדר היום, אני יכול </w:t>
      </w:r>
      <w:bookmarkStart w:id="1469" w:name="_ETM_Q1_1482148"/>
      <w:bookmarkEnd w:id="1469"/>
      <w:r>
        <w:rPr>
          <w:rtl/>
          <w:lang w:eastAsia="he-IL"/>
        </w:rPr>
        <w:t xml:space="preserve">להביא לכם דוגמאות, </w:t>
      </w:r>
      <w:bookmarkStart w:id="1470" w:name="_ETM_Q1_1487994"/>
      <w:bookmarkEnd w:id="1470"/>
      <w:r>
        <w:rPr>
          <w:rtl/>
          <w:lang w:eastAsia="he-IL"/>
        </w:rPr>
        <w:t>באמת עשרות דוגמאות</w:t>
      </w:r>
      <w:bookmarkStart w:id="1471" w:name="_ETM_Q1_1485122"/>
      <w:bookmarkEnd w:id="1471"/>
      <w:r>
        <w:rPr>
          <w:rtl/>
          <w:lang w:eastAsia="he-IL"/>
        </w:rPr>
        <w:t>.</w:t>
      </w:r>
    </w:p>
    <w:p w14:paraId="3C628F20" w14:textId="77777777" w:rsidR="001415F6" w:rsidRDefault="001415F6" w:rsidP="001415F6">
      <w:pPr>
        <w:rPr>
          <w:rtl/>
          <w:lang w:eastAsia="he-IL"/>
        </w:rPr>
      </w:pPr>
      <w:bookmarkStart w:id="1472" w:name="_ETM_Q1_1485578"/>
      <w:bookmarkStart w:id="1473" w:name="_ETM_Q1_1485685"/>
      <w:bookmarkStart w:id="1474" w:name="_ETM_Q1_1486186"/>
      <w:bookmarkEnd w:id="1472"/>
      <w:bookmarkEnd w:id="1473"/>
      <w:bookmarkEnd w:id="1474"/>
    </w:p>
    <w:p w14:paraId="2C1996F8" w14:textId="77777777" w:rsidR="001415F6" w:rsidRDefault="001415F6" w:rsidP="001415F6">
      <w:pPr>
        <w:pStyle w:val="af8"/>
        <w:keepNext/>
        <w:rPr>
          <w:rtl/>
        </w:rPr>
      </w:pPr>
      <w:bookmarkStart w:id="1475" w:name="ET_yor_היור_ארז_מלול___יורַ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5"/>
    </w:p>
    <w:p w14:paraId="6CC1617D" w14:textId="77777777" w:rsidR="001415F6" w:rsidRDefault="001415F6" w:rsidP="001415F6">
      <w:pPr>
        <w:pStyle w:val="KeepWithNext"/>
        <w:rPr>
          <w:rtl/>
        </w:rPr>
      </w:pPr>
    </w:p>
    <w:p w14:paraId="51C5D77E" w14:textId="77777777" w:rsidR="001415F6" w:rsidRDefault="001415F6" w:rsidP="001415F6">
      <w:pPr>
        <w:rPr>
          <w:rtl/>
        </w:rPr>
      </w:pPr>
      <w:bookmarkStart w:id="1476" w:name="_ETM_Q1_1486615"/>
      <w:bookmarkStart w:id="1477" w:name="_ETM_Q1_1486627"/>
      <w:bookmarkStart w:id="1478" w:name="_ETM_Q1_1482052"/>
      <w:bookmarkEnd w:id="1476"/>
      <w:bookmarkEnd w:id="1477"/>
      <w:bookmarkEnd w:id="1478"/>
      <w:r>
        <w:rPr>
          <w:rtl/>
        </w:rPr>
        <w:t>כל רשות שרצתה או איך זה עובד?</w:t>
      </w:r>
    </w:p>
    <w:p w14:paraId="2DE8E9F2" w14:textId="77777777" w:rsidR="001415F6" w:rsidRDefault="001415F6" w:rsidP="001415F6">
      <w:pPr>
        <w:rPr>
          <w:rtl/>
        </w:rPr>
      </w:pPr>
      <w:bookmarkStart w:id="1479" w:name="_ETM_Q1_1490909"/>
      <w:bookmarkStart w:id="1480" w:name="_ETM_Q1_1490985"/>
      <w:bookmarkStart w:id="1481" w:name="_ETM_Q1_1491647"/>
      <w:bookmarkEnd w:id="1479"/>
      <w:bookmarkEnd w:id="1480"/>
      <w:bookmarkEnd w:id="1481"/>
    </w:p>
    <w:p w14:paraId="5B63B557" w14:textId="77777777" w:rsidR="001415F6" w:rsidRDefault="001415F6" w:rsidP="001415F6">
      <w:pPr>
        <w:pStyle w:val="afb"/>
        <w:keepNext/>
        <w:rPr>
          <w:rtl/>
        </w:rPr>
      </w:pPr>
      <w:bookmarkStart w:id="1482" w:name="ET_guest_אלעד_עמיחי_145"/>
      <w:r>
        <w:rPr>
          <w:rStyle w:val="TagStyle"/>
          <w:rFonts w:hint="cs"/>
          <w:rtl/>
        </w:rPr>
        <w:t xml:space="preserve"> &lt;&lt; אורח &gt;&gt; </w:t>
      </w:r>
      <w:r>
        <w:rPr>
          <w:rFonts w:hint="cs"/>
          <w:rtl/>
        </w:rPr>
        <w:t>אלעד עמיחי:</w:t>
      </w:r>
      <w:r>
        <w:rPr>
          <w:rStyle w:val="TagStyle"/>
          <w:rFonts w:hint="cs"/>
          <w:rtl/>
        </w:rPr>
        <w:t xml:space="preserve"> &lt;&lt; אורח &gt;&gt;</w:t>
      </w:r>
      <w:r>
        <w:rPr>
          <w:rFonts w:hint="cs"/>
          <w:rtl/>
        </w:rPr>
        <w:t xml:space="preserve">  </w:t>
      </w:r>
      <w:bookmarkEnd w:id="1482"/>
    </w:p>
    <w:p w14:paraId="1B30AEF0" w14:textId="77777777" w:rsidR="001415F6" w:rsidRDefault="001415F6" w:rsidP="001415F6">
      <w:pPr>
        <w:pStyle w:val="KeepWithNext"/>
        <w:rPr>
          <w:rtl/>
        </w:rPr>
      </w:pPr>
    </w:p>
    <w:p w14:paraId="35B3E8FB" w14:textId="77777777" w:rsidR="001415F6" w:rsidRDefault="001415F6" w:rsidP="001415F6">
      <w:pPr>
        <w:rPr>
          <w:rtl/>
        </w:rPr>
      </w:pPr>
      <w:bookmarkStart w:id="1483" w:name="_ETM_Q1_1492040"/>
      <w:bookmarkStart w:id="1484" w:name="_ETM_Q1_1492052"/>
      <w:bookmarkStart w:id="1485" w:name="_ETM_Q1_1487061"/>
      <w:bookmarkEnd w:id="1483"/>
      <w:bookmarkEnd w:id="1484"/>
      <w:bookmarkEnd w:id="1485"/>
      <w:r>
        <w:rPr>
          <w:rtl/>
        </w:rPr>
        <w:t xml:space="preserve">כל </w:t>
      </w:r>
      <w:bookmarkStart w:id="1486" w:name="_ETM_Q1_1487512"/>
      <w:bookmarkEnd w:id="1486"/>
      <w:r>
        <w:rPr>
          <w:rtl/>
        </w:rPr>
        <w:t xml:space="preserve">רשויות 1 עד 5 שרצו השתתפו בזה, מעל </w:t>
      </w:r>
      <w:bookmarkStart w:id="1487" w:name="_ETM_Q1_1495529"/>
      <w:bookmarkEnd w:id="1487"/>
      <w:r>
        <w:rPr>
          <w:rtl/>
        </w:rPr>
        <w:t>ל</w:t>
      </w:r>
      <w:bookmarkStart w:id="1488" w:name="_ETM_Q1_1491418"/>
      <w:bookmarkEnd w:id="1488"/>
      <w:r>
        <w:rPr>
          <w:rtl/>
        </w:rPr>
        <w:t>מאה רשויות, נכון?</w:t>
      </w:r>
      <w:r>
        <w:rPr>
          <w:rFonts w:hint="cs"/>
        </w:rPr>
        <w:t xml:space="preserve"> </w:t>
      </w:r>
      <w:r>
        <w:rPr>
          <w:rtl/>
        </w:rPr>
        <w:t>112 רשויות 1 עד 5 השתתפ</w:t>
      </w:r>
      <w:bookmarkStart w:id="1489" w:name="_ETM_Q1_1495236"/>
      <w:bookmarkEnd w:id="1489"/>
      <w:r>
        <w:rPr>
          <w:rtl/>
        </w:rPr>
        <w:t xml:space="preserve">ו. ועכשיו </w:t>
      </w:r>
      <w:bookmarkStart w:id="1490" w:name="_ETM_Q1_1497586"/>
      <w:bookmarkEnd w:id="1490"/>
      <w:r>
        <w:rPr>
          <w:rtl/>
        </w:rPr>
        <w:t>אני אתייחס למה הפסקנו, למה התוקף הוא עד סוף ספטמבר?</w:t>
      </w:r>
      <w:bookmarkStart w:id="1491" w:name="_ETM_Q1_1504760"/>
      <w:bookmarkEnd w:id="1491"/>
      <w:r>
        <w:rPr>
          <w:rtl/>
        </w:rPr>
        <w:t xml:space="preserve"> בגלל שהוראת השעה פגה.</w:t>
      </w:r>
      <w:bookmarkStart w:id="1492" w:name="_ETM_Q1_1502597"/>
      <w:bookmarkEnd w:id="1492"/>
    </w:p>
    <w:p w14:paraId="51FDBD13" w14:textId="77777777" w:rsidR="001415F6" w:rsidRDefault="001415F6" w:rsidP="001415F6">
      <w:pPr>
        <w:rPr>
          <w:rtl/>
        </w:rPr>
      </w:pPr>
      <w:bookmarkStart w:id="1493" w:name="_ETM_Q1_1502833"/>
      <w:bookmarkStart w:id="1494" w:name="_ETM_Q1_1502921"/>
      <w:bookmarkStart w:id="1495" w:name="_ETM_Q1_1503411"/>
      <w:bookmarkEnd w:id="1493"/>
      <w:bookmarkEnd w:id="1494"/>
      <w:bookmarkEnd w:id="1495"/>
    </w:p>
    <w:p w14:paraId="0E4B5E38" w14:textId="77777777" w:rsidR="001415F6" w:rsidRDefault="001415F6" w:rsidP="001415F6">
      <w:pPr>
        <w:pStyle w:val="a5"/>
        <w:keepNext/>
        <w:rPr>
          <w:rtl/>
        </w:rPr>
      </w:pPr>
      <w:bookmarkStart w:id="1496" w:name="ET_speaker_5854_14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496"/>
    </w:p>
    <w:p w14:paraId="7C6A356D" w14:textId="77777777" w:rsidR="001415F6" w:rsidRDefault="001415F6" w:rsidP="001415F6">
      <w:pPr>
        <w:pStyle w:val="KeepWithNext"/>
        <w:rPr>
          <w:rtl/>
        </w:rPr>
      </w:pPr>
    </w:p>
    <w:p w14:paraId="11908173" w14:textId="77777777" w:rsidR="001415F6" w:rsidRDefault="001415F6" w:rsidP="001415F6">
      <w:pPr>
        <w:rPr>
          <w:rtl/>
        </w:rPr>
      </w:pPr>
      <w:bookmarkStart w:id="1497" w:name="_ETM_Q1_1503902"/>
      <w:bookmarkStart w:id="1498" w:name="_ETM_Q1_1503916"/>
      <w:bookmarkEnd w:id="1497"/>
      <w:bookmarkEnd w:id="1498"/>
      <w:r>
        <w:rPr>
          <w:rtl/>
        </w:rPr>
        <w:t>אז אם מחדשים לכם - - -</w:t>
      </w:r>
    </w:p>
    <w:p w14:paraId="6FC2CD26" w14:textId="77777777" w:rsidR="001415F6" w:rsidRDefault="001415F6" w:rsidP="001415F6">
      <w:pPr>
        <w:rPr>
          <w:rtl/>
        </w:rPr>
      </w:pPr>
      <w:bookmarkStart w:id="1499" w:name="_ETM_Q1_1507188"/>
      <w:bookmarkStart w:id="1500" w:name="_ETM_Q1_1507285"/>
      <w:bookmarkStart w:id="1501" w:name="_ETM_Q1_1508053"/>
      <w:bookmarkEnd w:id="1499"/>
      <w:bookmarkEnd w:id="1500"/>
      <w:bookmarkEnd w:id="1501"/>
    </w:p>
    <w:p w14:paraId="1F4529BC" w14:textId="77777777" w:rsidR="001415F6" w:rsidRDefault="001415F6" w:rsidP="001415F6">
      <w:pPr>
        <w:pStyle w:val="afb"/>
        <w:keepNext/>
        <w:rPr>
          <w:rtl/>
        </w:rPr>
      </w:pPr>
      <w:bookmarkStart w:id="1502" w:name="ET_guest_אלעד_עמיחי_147"/>
      <w:r>
        <w:rPr>
          <w:rStyle w:val="TagStyle"/>
          <w:rFonts w:hint="cs"/>
          <w:rtl/>
        </w:rPr>
        <w:t xml:space="preserve"> &lt;&lt; אורח &gt;&gt; </w:t>
      </w:r>
      <w:r>
        <w:rPr>
          <w:rFonts w:hint="cs"/>
          <w:rtl/>
        </w:rPr>
        <w:t>אלעד עמיחי:</w:t>
      </w:r>
      <w:r>
        <w:rPr>
          <w:rStyle w:val="TagStyle"/>
          <w:rFonts w:hint="cs"/>
          <w:rtl/>
        </w:rPr>
        <w:t xml:space="preserve"> &lt;&lt; אורח &gt;&gt;</w:t>
      </w:r>
      <w:r>
        <w:rPr>
          <w:rFonts w:hint="cs"/>
          <w:rtl/>
        </w:rPr>
        <w:t xml:space="preserve">  </w:t>
      </w:r>
      <w:bookmarkEnd w:id="1502"/>
    </w:p>
    <w:p w14:paraId="3B5EDFBF" w14:textId="77777777" w:rsidR="001415F6" w:rsidRDefault="001415F6" w:rsidP="001415F6">
      <w:pPr>
        <w:pStyle w:val="KeepWithNext"/>
        <w:rPr>
          <w:rtl/>
        </w:rPr>
      </w:pPr>
    </w:p>
    <w:p w14:paraId="41BA830B" w14:textId="77777777" w:rsidR="001415F6" w:rsidRDefault="001415F6" w:rsidP="001415F6">
      <w:pPr>
        <w:rPr>
          <w:rtl/>
        </w:rPr>
      </w:pPr>
      <w:bookmarkStart w:id="1503" w:name="_ETM_Q1_1508473"/>
      <w:bookmarkStart w:id="1504" w:name="_ETM_Q1_1508487"/>
      <w:bookmarkEnd w:id="1503"/>
      <w:bookmarkEnd w:id="1504"/>
      <w:r>
        <w:rPr>
          <w:rtl/>
        </w:rPr>
        <w:t xml:space="preserve">גם </w:t>
      </w:r>
      <w:bookmarkStart w:id="1505" w:name="_ETM_Q1_1508825"/>
      <w:bookmarkEnd w:id="1505"/>
      <w:r>
        <w:rPr>
          <w:rtl/>
        </w:rPr>
        <w:t xml:space="preserve">בני ברק בפנים, רגע, גם בני ברק </w:t>
      </w:r>
      <w:bookmarkStart w:id="1506" w:name="_ETM_Q1_1508397"/>
      <w:bookmarkEnd w:id="1506"/>
      <w:r>
        <w:rPr>
          <w:rtl/>
        </w:rPr>
        <w:t>בפנים, כמה קיבלה?</w:t>
      </w:r>
    </w:p>
    <w:p w14:paraId="2B4222FA" w14:textId="77777777" w:rsidR="001415F6" w:rsidRDefault="001415F6" w:rsidP="001415F6">
      <w:pPr>
        <w:rPr>
          <w:rtl/>
        </w:rPr>
      </w:pPr>
      <w:bookmarkStart w:id="1507" w:name="_ETM_Q1_1511189"/>
      <w:bookmarkStart w:id="1508" w:name="_ETM_Q1_1511271"/>
      <w:bookmarkStart w:id="1509" w:name="_ETM_Q1_1511702"/>
      <w:bookmarkEnd w:id="1507"/>
      <w:bookmarkEnd w:id="1508"/>
      <w:bookmarkEnd w:id="1509"/>
    </w:p>
    <w:p w14:paraId="23448C77" w14:textId="77777777" w:rsidR="001415F6" w:rsidRDefault="001415F6" w:rsidP="001415F6">
      <w:pPr>
        <w:pStyle w:val="af8"/>
        <w:keepNext/>
        <w:rPr>
          <w:rtl/>
        </w:rPr>
      </w:pPr>
      <w:bookmarkStart w:id="1510" w:name="ET_yor_היור_ארז_מלול___יורַ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0"/>
    </w:p>
    <w:p w14:paraId="17CD7B30" w14:textId="77777777" w:rsidR="001415F6" w:rsidRDefault="001415F6" w:rsidP="001415F6">
      <w:pPr>
        <w:pStyle w:val="KeepWithNext"/>
        <w:rPr>
          <w:rtl/>
        </w:rPr>
      </w:pPr>
    </w:p>
    <w:p w14:paraId="40FB9EA1" w14:textId="77777777" w:rsidR="001415F6" w:rsidRDefault="001415F6" w:rsidP="001415F6">
      <w:pPr>
        <w:rPr>
          <w:rtl/>
        </w:rPr>
      </w:pPr>
      <w:bookmarkStart w:id="1511" w:name="_ETM_Q1_1512202"/>
      <w:bookmarkStart w:id="1512" w:name="_ETM_Q1_1512217"/>
      <w:bookmarkEnd w:id="1511"/>
      <w:bookmarkEnd w:id="1512"/>
      <w:r>
        <w:rPr>
          <w:rtl/>
        </w:rPr>
        <w:t xml:space="preserve">כמה </w:t>
      </w:r>
      <w:bookmarkStart w:id="1513" w:name="_ETM_Q1_1512687"/>
      <w:bookmarkEnd w:id="1513"/>
      <w:r>
        <w:rPr>
          <w:rtl/>
        </w:rPr>
        <w:t xml:space="preserve">בני ברק </w:t>
      </w:r>
      <w:bookmarkStart w:id="1514" w:name="_ETM_Q1_1509689"/>
      <w:bookmarkEnd w:id="1514"/>
      <w:r>
        <w:rPr>
          <w:rtl/>
        </w:rPr>
        <w:t>קיבלה ב</w:t>
      </w:r>
      <w:bookmarkStart w:id="1515" w:name="_ETM_Q1_1508703"/>
      <w:bookmarkEnd w:id="1515"/>
      <w:r>
        <w:rPr>
          <w:rtl/>
        </w:rPr>
        <w:t>אמת?</w:t>
      </w:r>
    </w:p>
    <w:p w14:paraId="10015730" w14:textId="77777777" w:rsidR="001415F6" w:rsidRDefault="001415F6" w:rsidP="001415F6">
      <w:pPr>
        <w:rPr>
          <w:rtl/>
        </w:rPr>
      </w:pPr>
      <w:bookmarkStart w:id="1516" w:name="_ETM_Q1_1509768"/>
      <w:bookmarkStart w:id="1517" w:name="_ETM_Q1_1509857"/>
      <w:bookmarkStart w:id="1518" w:name="_ETM_Q1_1510874"/>
      <w:bookmarkEnd w:id="1516"/>
      <w:bookmarkEnd w:id="1517"/>
      <w:bookmarkEnd w:id="1518"/>
    </w:p>
    <w:p w14:paraId="1E7A97F8" w14:textId="77777777" w:rsidR="001415F6" w:rsidRDefault="001415F6" w:rsidP="001415F6">
      <w:pPr>
        <w:pStyle w:val="a5"/>
        <w:keepNext/>
        <w:rPr>
          <w:rtl/>
        </w:rPr>
      </w:pPr>
      <w:bookmarkStart w:id="1519" w:name="ET_speaker_5854_14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519"/>
    </w:p>
    <w:p w14:paraId="6024BC2A" w14:textId="77777777" w:rsidR="001415F6" w:rsidRDefault="001415F6" w:rsidP="001415F6">
      <w:pPr>
        <w:pStyle w:val="KeepWithNext"/>
        <w:rPr>
          <w:rtl/>
        </w:rPr>
      </w:pPr>
    </w:p>
    <w:p w14:paraId="7C538480" w14:textId="77777777" w:rsidR="001415F6" w:rsidRDefault="001415F6" w:rsidP="001415F6">
      <w:pPr>
        <w:rPr>
          <w:rtl/>
        </w:rPr>
      </w:pPr>
      <w:bookmarkStart w:id="1520" w:name="_ETM_Q1_1511380"/>
      <w:bookmarkStart w:id="1521" w:name="_ETM_Q1_1511395"/>
      <w:bookmarkEnd w:id="1520"/>
      <w:bookmarkEnd w:id="1521"/>
      <w:r>
        <w:rPr>
          <w:rtl/>
        </w:rPr>
        <w:t xml:space="preserve">אז סתם, ארז, סתם ניבלת על </w:t>
      </w:r>
      <w:bookmarkStart w:id="1522" w:name="_ETM_Q1_1516727"/>
      <w:bookmarkEnd w:id="1522"/>
      <w:r>
        <w:rPr>
          <w:rtl/>
        </w:rPr>
        <w:t>האיש</w:t>
      </w:r>
      <w:bookmarkStart w:id="1523" w:name="_ETM_Q1_1512701"/>
      <w:bookmarkEnd w:id="1523"/>
      <w:r>
        <w:rPr>
          <w:rtl/>
        </w:rPr>
        <w:t>.</w:t>
      </w:r>
      <w:bookmarkStart w:id="1524" w:name="_ETM_Q1_1512955"/>
      <w:bookmarkEnd w:id="1524"/>
    </w:p>
    <w:p w14:paraId="2B0F1C43" w14:textId="77777777" w:rsidR="001415F6" w:rsidRDefault="001415F6" w:rsidP="001415F6">
      <w:pPr>
        <w:rPr>
          <w:rtl/>
        </w:rPr>
      </w:pPr>
      <w:bookmarkStart w:id="1525" w:name="_ETM_Q1_1513047"/>
      <w:bookmarkStart w:id="1526" w:name="_ETM_Q1_1513486"/>
      <w:bookmarkEnd w:id="1525"/>
      <w:bookmarkEnd w:id="1526"/>
    </w:p>
    <w:p w14:paraId="7DBBF042" w14:textId="77777777" w:rsidR="001415F6" w:rsidRDefault="001415F6" w:rsidP="001415F6">
      <w:pPr>
        <w:pStyle w:val="af8"/>
        <w:keepNext/>
        <w:rPr>
          <w:rtl/>
        </w:rPr>
      </w:pPr>
      <w:bookmarkStart w:id="1527" w:name="ET_yor_היור_ארז_מלול___יורַ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7"/>
    </w:p>
    <w:p w14:paraId="2DFCFD7A" w14:textId="77777777" w:rsidR="001415F6" w:rsidRDefault="001415F6" w:rsidP="001415F6">
      <w:pPr>
        <w:pStyle w:val="KeepWithNext"/>
        <w:rPr>
          <w:rtl/>
        </w:rPr>
      </w:pPr>
    </w:p>
    <w:p w14:paraId="5D950191" w14:textId="77777777" w:rsidR="001415F6" w:rsidRDefault="001415F6" w:rsidP="001415F6">
      <w:pPr>
        <w:rPr>
          <w:rtl/>
        </w:rPr>
      </w:pPr>
      <w:bookmarkStart w:id="1528" w:name="_ETM_Q1_1513855"/>
      <w:bookmarkStart w:id="1529" w:name="_ETM_Q1_1513870"/>
      <w:bookmarkEnd w:id="1528"/>
      <w:bookmarkEnd w:id="1529"/>
      <w:r>
        <w:rPr>
          <w:rtl/>
        </w:rPr>
        <w:t>בוא נראה כמה היא קיבלה וכמה היא ני</w:t>
      </w:r>
      <w:bookmarkStart w:id="1530" w:name="_ETM_Q1_1515163"/>
      <w:bookmarkEnd w:id="1530"/>
      <w:r>
        <w:rPr>
          <w:rtl/>
        </w:rPr>
        <w:t>צלה.</w:t>
      </w:r>
    </w:p>
    <w:p w14:paraId="386A061F" w14:textId="77777777" w:rsidR="001415F6" w:rsidRDefault="001415F6" w:rsidP="001415F6">
      <w:pPr>
        <w:rPr>
          <w:rtl/>
        </w:rPr>
      </w:pPr>
      <w:bookmarkStart w:id="1531" w:name="_ETM_Q1_1515919"/>
      <w:bookmarkStart w:id="1532" w:name="_ETM_Q1_1515987"/>
      <w:bookmarkStart w:id="1533" w:name="_ETM_Q1_1516592"/>
      <w:bookmarkEnd w:id="1531"/>
      <w:bookmarkEnd w:id="1532"/>
      <w:bookmarkEnd w:id="1533"/>
    </w:p>
    <w:p w14:paraId="5679A30F" w14:textId="77777777" w:rsidR="001415F6" w:rsidRDefault="001415F6" w:rsidP="001415F6">
      <w:pPr>
        <w:pStyle w:val="afb"/>
        <w:keepNext/>
        <w:rPr>
          <w:rtl/>
        </w:rPr>
      </w:pPr>
      <w:bookmarkStart w:id="1534" w:name="ET_guest_אלעד_עמיחי_151"/>
      <w:r>
        <w:rPr>
          <w:rStyle w:val="TagStyle"/>
          <w:rFonts w:hint="cs"/>
          <w:rtl/>
        </w:rPr>
        <w:t xml:space="preserve"> &lt;&lt; אורח &gt;&gt; </w:t>
      </w:r>
      <w:r>
        <w:rPr>
          <w:rFonts w:hint="cs"/>
          <w:rtl/>
        </w:rPr>
        <w:t>אלעד עמיחי:</w:t>
      </w:r>
      <w:r>
        <w:rPr>
          <w:rStyle w:val="TagStyle"/>
          <w:rFonts w:hint="cs"/>
          <w:rtl/>
        </w:rPr>
        <w:t xml:space="preserve"> &lt;&lt; אורח &gt;&gt;</w:t>
      </w:r>
      <w:r>
        <w:rPr>
          <w:rFonts w:hint="cs"/>
          <w:rtl/>
        </w:rPr>
        <w:t xml:space="preserve">  </w:t>
      </w:r>
      <w:bookmarkEnd w:id="1534"/>
    </w:p>
    <w:p w14:paraId="13716173" w14:textId="77777777" w:rsidR="001415F6" w:rsidRDefault="001415F6" w:rsidP="001415F6">
      <w:pPr>
        <w:pStyle w:val="KeepWithNext"/>
        <w:rPr>
          <w:rtl/>
        </w:rPr>
      </w:pPr>
    </w:p>
    <w:p w14:paraId="7FB43AEF" w14:textId="77777777" w:rsidR="001415F6" w:rsidRDefault="001415F6" w:rsidP="001415F6">
      <w:pPr>
        <w:rPr>
          <w:rtl/>
        </w:rPr>
      </w:pPr>
      <w:bookmarkStart w:id="1535" w:name="_ETM_Q1_1516942"/>
      <w:bookmarkStart w:id="1536" w:name="_ETM_Q1_1516955"/>
      <w:bookmarkEnd w:id="1535"/>
      <w:bookmarkEnd w:id="1536"/>
      <w:r>
        <w:rPr>
          <w:rtl/>
        </w:rPr>
        <w:t xml:space="preserve">השאלה אם היא </w:t>
      </w:r>
      <w:bookmarkStart w:id="1537" w:name="_ETM_Q1_1518476"/>
      <w:bookmarkEnd w:id="1537"/>
      <w:r>
        <w:rPr>
          <w:rtl/>
        </w:rPr>
        <w:t>הצליחה.</w:t>
      </w:r>
    </w:p>
    <w:p w14:paraId="4045F1F0" w14:textId="77777777" w:rsidR="001415F6" w:rsidRDefault="001415F6" w:rsidP="001415F6">
      <w:pPr>
        <w:rPr>
          <w:rtl/>
        </w:rPr>
      </w:pPr>
      <w:bookmarkStart w:id="1538" w:name="_ETM_Q1_1519660"/>
      <w:bookmarkStart w:id="1539" w:name="_ETM_Q1_1519733"/>
      <w:bookmarkStart w:id="1540" w:name="_ETM_Q1_1520189"/>
      <w:bookmarkEnd w:id="1538"/>
      <w:bookmarkEnd w:id="1539"/>
      <w:bookmarkEnd w:id="1540"/>
    </w:p>
    <w:p w14:paraId="565F5BA1" w14:textId="77777777" w:rsidR="001415F6" w:rsidRDefault="001415F6" w:rsidP="001415F6">
      <w:pPr>
        <w:pStyle w:val="af8"/>
        <w:keepNext/>
        <w:rPr>
          <w:rtl/>
        </w:rPr>
      </w:pPr>
      <w:bookmarkStart w:id="1541" w:name="ET_yor_היור_ארז_מלול___יורַ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1"/>
    </w:p>
    <w:p w14:paraId="234B085B" w14:textId="77777777" w:rsidR="001415F6" w:rsidRDefault="001415F6" w:rsidP="001415F6">
      <w:pPr>
        <w:pStyle w:val="KeepWithNext"/>
        <w:rPr>
          <w:rtl/>
        </w:rPr>
      </w:pPr>
    </w:p>
    <w:p w14:paraId="108C4EDF" w14:textId="77777777" w:rsidR="001415F6" w:rsidRDefault="001415F6" w:rsidP="001415F6">
      <w:pPr>
        <w:rPr>
          <w:rtl/>
        </w:rPr>
      </w:pPr>
      <w:bookmarkStart w:id="1542" w:name="_ETM_Q1_1520566"/>
      <w:bookmarkStart w:id="1543" w:name="_ETM_Q1_1520579"/>
      <w:bookmarkEnd w:id="1542"/>
      <w:bookmarkEnd w:id="1543"/>
      <w:r>
        <w:rPr>
          <w:rtl/>
        </w:rPr>
        <w:t>בדיוק, הצלחות בטוח שלא</w:t>
      </w:r>
      <w:bookmarkStart w:id="1544" w:name="_ETM_Q1_1518716"/>
      <w:bookmarkEnd w:id="1544"/>
      <w:r>
        <w:rPr>
          <w:rtl/>
        </w:rPr>
        <w:t xml:space="preserve">. השאלה מי הגורם, מי הבעייתי </w:t>
      </w:r>
      <w:bookmarkStart w:id="1545" w:name="_ETM_Q1_1525715"/>
      <w:bookmarkEnd w:id="1545"/>
      <w:r>
        <w:rPr>
          <w:rtl/>
        </w:rPr>
        <w:t>פה.</w:t>
      </w:r>
    </w:p>
    <w:p w14:paraId="71BA833F" w14:textId="77777777" w:rsidR="001415F6" w:rsidRDefault="001415F6" w:rsidP="001415F6">
      <w:pPr>
        <w:rPr>
          <w:rtl/>
        </w:rPr>
      </w:pPr>
      <w:bookmarkStart w:id="1546" w:name="_ETM_Q1_1526846"/>
      <w:bookmarkStart w:id="1547" w:name="_ETM_Q1_1526922"/>
      <w:bookmarkStart w:id="1548" w:name="_ETM_Q1_1527571"/>
      <w:bookmarkEnd w:id="1546"/>
      <w:bookmarkEnd w:id="1547"/>
      <w:bookmarkEnd w:id="1548"/>
    </w:p>
    <w:p w14:paraId="1B49F79B" w14:textId="77777777" w:rsidR="001415F6" w:rsidRDefault="001415F6" w:rsidP="001415F6">
      <w:pPr>
        <w:pStyle w:val="afb"/>
        <w:keepNext/>
        <w:rPr>
          <w:rtl/>
        </w:rPr>
      </w:pPr>
      <w:bookmarkStart w:id="1549" w:name="ET_guest_אלעד_עמיחי_153"/>
      <w:r>
        <w:rPr>
          <w:rStyle w:val="TagStyle"/>
          <w:rFonts w:hint="cs"/>
          <w:rtl/>
        </w:rPr>
        <w:t xml:space="preserve"> &lt;&lt; אורח &gt;&gt; </w:t>
      </w:r>
      <w:r>
        <w:rPr>
          <w:rFonts w:hint="cs"/>
          <w:rtl/>
        </w:rPr>
        <w:t>אלעד עמיחי:</w:t>
      </w:r>
      <w:r>
        <w:rPr>
          <w:rStyle w:val="TagStyle"/>
          <w:rFonts w:hint="cs"/>
          <w:rtl/>
        </w:rPr>
        <w:t xml:space="preserve"> &lt;&lt; אורח &gt;&gt;</w:t>
      </w:r>
      <w:r>
        <w:rPr>
          <w:rFonts w:hint="cs"/>
          <w:rtl/>
        </w:rPr>
        <w:t xml:space="preserve">  </w:t>
      </w:r>
      <w:bookmarkEnd w:id="1549"/>
    </w:p>
    <w:p w14:paraId="7FACC88D" w14:textId="77777777" w:rsidR="001415F6" w:rsidRDefault="001415F6" w:rsidP="001415F6">
      <w:pPr>
        <w:pStyle w:val="KeepWithNext"/>
        <w:rPr>
          <w:rtl/>
        </w:rPr>
      </w:pPr>
    </w:p>
    <w:p w14:paraId="2296C1DC" w14:textId="77777777" w:rsidR="001415F6" w:rsidRDefault="001415F6" w:rsidP="001415F6">
      <w:pPr>
        <w:rPr>
          <w:rtl/>
        </w:rPr>
      </w:pPr>
      <w:bookmarkStart w:id="1550" w:name="_ETM_Q1_1527934"/>
      <w:bookmarkStart w:id="1551" w:name="_ETM_Q1_1527949"/>
      <w:bookmarkEnd w:id="1550"/>
      <w:bookmarkEnd w:id="1551"/>
      <w:r>
        <w:rPr>
          <w:rtl/>
        </w:rPr>
        <w:t>אז תוקף ההתחייב</w:t>
      </w:r>
      <w:bookmarkStart w:id="1552" w:name="_ETM_Q1_1531510"/>
      <w:bookmarkStart w:id="1553" w:name="_ETM_Q1_1529663"/>
      <w:bookmarkEnd w:id="1552"/>
      <w:bookmarkEnd w:id="1553"/>
      <w:r>
        <w:rPr>
          <w:rtl/>
        </w:rPr>
        <w:t>ות הוא ע</w:t>
      </w:r>
      <w:bookmarkStart w:id="1554" w:name="_ETM_Q1_1526485"/>
      <w:bookmarkEnd w:id="1554"/>
      <w:r>
        <w:rPr>
          <w:rtl/>
        </w:rPr>
        <w:t xml:space="preserve">ד ספטמבר בגלל שהוראת השעה תמה. </w:t>
      </w:r>
      <w:bookmarkStart w:id="1555" w:name="_ETM_Q1_1530777"/>
      <w:bookmarkEnd w:id="1555"/>
      <w:r>
        <w:rPr>
          <w:rtl/>
        </w:rPr>
        <w:t>אז נתנו עוד זמן. אני</w:t>
      </w:r>
      <w:bookmarkStart w:id="1556" w:name="_ETM_Q1_1529740"/>
      <w:bookmarkEnd w:id="1556"/>
      <w:r>
        <w:rPr>
          <w:rtl/>
        </w:rPr>
        <w:t xml:space="preserve"> אומר לך שוב פה, </w:t>
      </w:r>
      <w:bookmarkStart w:id="1557" w:name="_ETM_Q1_1534653"/>
      <w:bookmarkEnd w:id="1557"/>
      <w:r>
        <w:rPr>
          <w:rtl/>
        </w:rPr>
        <w:t xml:space="preserve">וועדת התמיכות </w:t>
      </w:r>
      <w:bookmarkStart w:id="1558" w:name="_ETM_Q1_1532223"/>
      <w:bookmarkEnd w:id="1558"/>
      <w:r>
        <w:rPr>
          <w:rtl/>
        </w:rPr>
        <w:t>של הקרן לשמירת הניקיון - - -</w:t>
      </w:r>
    </w:p>
    <w:p w14:paraId="0C97D97C" w14:textId="77777777" w:rsidR="001415F6" w:rsidRDefault="001415F6" w:rsidP="001415F6">
      <w:pPr>
        <w:rPr>
          <w:rtl/>
        </w:rPr>
      </w:pPr>
      <w:bookmarkStart w:id="1559" w:name="_ETM_Q1_1537069"/>
      <w:bookmarkStart w:id="1560" w:name="_ETM_Q1_1537146"/>
      <w:bookmarkStart w:id="1561" w:name="_ETM_Q1_1534297"/>
      <w:bookmarkEnd w:id="1559"/>
      <w:bookmarkEnd w:id="1560"/>
      <w:bookmarkEnd w:id="1561"/>
    </w:p>
    <w:p w14:paraId="387F253E" w14:textId="77777777" w:rsidR="001415F6" w:rsidRDefault="001415F6" w:rsidP="001415F6">
      <w:pPr>
        <w:pStyle w:val="af8"/>
        <w:keepNext/>
        <w:rPr>
          <w:rtl/>
        </w:rPr>
      </w:pPr>
      <w:bookmarkStart w:id="1562" w:name="ET_yor_היור_ארז_מלול___יורַ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2"/>
    </w:p>
    <w:p w14:paraId="00C48209" w14:textId="77777777" w:rsidR="001415F6" w:rsidRDefault="001415F6" w:rsidP="001415F6">
      <w:pPr>
        <w:pStyle w:val="KeepWithNext"/>
        <w:rPr>
          <w:rtl/>
          <w:lang w:eastAsia="he-IL"/>
        </w:rPr>
      </w:pPr>
    </w:p>
    <w:p w14:paraId="0DBD43D4" w14:textId="77777777" w:rsidR="001415F6" w:rsidRDefault="001415F6" w:rsidP="001415F6">
      <w:pPr>
        <w:rPr>
          <w:rtl/>
          <w:lang w:eastAsia="he-IL"/>
        </w:rPr>
      </w:pPr>
      <w:bookmarkStart w:id="1563" w:name="_ETM_Q1_1534658"/>
      <w:bookmarkStart w:id="1564" w:name="_ETM_Q1_1534671"/>
      <w:bookmarkEnd w:id="1563"/>
      <w:bookmarkEnd w:id="1564"/>
      <w:r>
        <w:rPr>
          <w:rtl/>
          <w:lang w:eastAsia="he-IL"/>
        </w:rPr>
        <w:t xml:space="preserve">למה, בגלל </w:t>
      </w:r>
      <w:bookmarkStart w:id="1565" w:name="_ETM_Q1_1536056"/>
      <w:bookmarkEnd w:id="1565"/>
      <w:r>
        <w:rPr>
          <w:rtl/>
          <w:lang w:eastAsia="he-IL"/>
        </w:rPr>
        <w:t>שהוראת שעה, אם הייתה התחייבות לפני, כשהוראת השעה הייתה קיי</w:t>
      </w:r>
      <w:bookmarkStart w:id="1566" w:name="_ETM_Q1_1538977"/>
      <w:bookmarkEnd w:id="1566"/>
      <w:r>
        <w:rPr>
          <w:rtl/>
          <w:lang w:eastAsia="he-IL"/>
        </w:rPr>
        <w:t xml:space="preserve">מת </w:t>
      </w:r>
      <w:bookmarkStart w:id="1567" w:name="_ETM_Q1_1540268"/>
      <w:bookmarkEnd w:id="1567"/>
      <w:r>
        <w:rPr>
          <w:rtl/>
          <w:lang w:eastAsia="he-IL"/>
        </w:rPr>
        <w:t>- - -</w:t>
      </w:r>
    </w:p>
    <w:p w14:paraId="30DFC41B" w14:textId="77777777" w:rsidR="001415F6" w:rsidRDefault="001415F6" w:rsidP="001415F6">
      <w:pPr>
        <w:rPr>
          <w:rtl/>
          <w:lang w:eastAsia="he-IL"/>
        </w:rPr>
      </w:pPr>
      <w:bookmarkStart w:id="1568" w:name="_ETM_Q1_1541438"/>
      <w:bookmarkStart w:id="1569" w:name="_ETM_Q1_1541523"/>
      <w:bookmarkStart w:id="1570" w:name="_ETM_Q1_1542696"/>
      <w:bookmarkEnd w:id="1568"/>
      <w:bookmarkEnd w:id="1569"/>
      <w:bookmarkEnd w:id="1570"/>
    </w:p>
    <w:p w14:paraId="1373059B" w14:textId="77777777" w:rsidR="001415F6" w:rsidRDefault="001415F6" w:rsidP="001415F6">
      <w:pPr>
        <w:pStyle w:val="afb"/>
        <w:keepNext/>
        <w:rPr>
          <w:rtl/>
          <w:lang w:eastAsia="he-IL"/>
        </w:rPr>
      </w:pPr>
      <w:bookmarkStart w:id="1571" w:name="ET_guest_אלעד_עמיחי_15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571"/>
    </w:p>
    <w:p w14:paraId="3EAAD992" w14:textId="77777777" w:rsidR="001415F6" w:rsidRDefault="001415F6" w:rsidP="001415F6">
      <w:pPr>
        <w:pStyle w:val="KeepWithNext"/>
        <w:rPr>
          <w:rtl/>
          <w:lang w:eastAsia="he-IL"/>
        </w:rPr>
      </w:pPr>
    </w:p>
    <w:p w14:paraId="3B699875" w14:textId="77777777" w:rsidR="001415F6" w:rsidRDefault="001415F6" w:rsidP="001415F6">
      <w:pPr>
        <w:rPr>
          <w:rtl/>
          <w:lang w:eastAsia="he-IL"/>
        </w:rPr>
      </w:pPr>
      <w:bookmarkStart w:id="1572" w:name="_ETM_Q1_1543105"/>
      <w:bookmarkStart w:id="1573" w:name="_ETM_Q1_1543119"/>
      <w:bookmarkStart w:id="1574" w:name="_ETM_Q1_1538126"/>
      <w:bookmarkStart w:id="1575" w:name="_ETM_Q1_1540888"/>
      <w:bookmarkEnd w:id="1572"/>
      <w:bookmarkEnd w:id="1573"/>
      <w:bookmarkEnd w:id="1574"/>
      <w:bookmarkEnd w:id="1575"/>
      <w:r>
        <w:rPr>
          <w:rtl/>
          <w:lang w:eastAsia="he-IL"/>
        </w:rPr>
        <w:t xml:space="preserve">חוות הדעת המשפטית אצלנו הייתה שנתנו שנה, עוד </w:t>
      </w:r>
      <w:bookmarkStart w:id="1576" w:name="_ETM_Q1_1547032"/>
      <w:bookmarkEnd w:id="1576"/>
      <w:r>
        <w:rPr>
          <w:rtl/>
          <w:lang w:eastAsia="he-IL"/>
        </w:rPr>
        <w:t xml:space="preserve">שנה אחרי </w:t>
      </w:r>
      <w:bookmarkStart w:id="1577" w:name="_ETM_Q1_1543392"/>
      <w:bookmarkEnd w:id="1577"/>
      <w:r>
        <w:rPr>
          <w:rtl/>
          <w:lang w:eastAsia="he-IL"/>
        </w:rPr>
        <w:t>תום הוראת השעה</w:t>
      </w:r>
      <w:bookmarkStart w:id="1578" w:name="_ETM_Q1_1544990"/>
      <w:bookmarkStart w:id="1579" w:name="_ETM_Q1_1545222"/>
      <w:bookmarkEnd w:id="1578"/>
      <w:bookmarkEnd w:id="1579"/>
      <w:r>
        <w:rPr>
          <w:rtl/>
          <w:lang w:eastAsia="he-IL"/>
        </w:rPr>
        <w:t>.</w:t>
      </w:r>
    </w:p>
    <w:p w14:paraId="5D0A9D90" w14:textId="77777777" w:rsidR="001415F6" w:rsidRDefault="001415F6" w:rsidP="001415F6">
      <w:pPr>
        <w:rPr>
          <w:rtl/>
          <w:lang w:eastAsia="he-IL"/>
        </w:rPr>
      </w:pPr>
      <w:bookmarkStart w:id="1580" w:name="_ETM_Q1_1545300"/>
      <w:bookmarkStart w:id="1581" w:name="_ETM_Q1_1545767"/>
      <w:bookmarkEnd w:id="1580"/>
      <w:bookmarkEnd w:id="1581"/>
    </w:p>
    <w:p w14:paraId="7B4B8E14" w14:textId="77777777" w:rsidR="001415F6" w:rsidRDefault="001415F6" w:rsidP="001415F6">
      <w:pPr>
        <w:pStyle w:val="af8"/>
        <w:keepNext/>
        <w:rPr>
          <w:rtl/>
        </w:rPr>
      </w:pPr>
      <w:bookmarkStart w:id="1582" w:name="ET_yor_היור_ארז_מלול___יורַ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2"/>
    </w:p>
    <w:p w14:paraId="1C967D45" w14:textId="77777777" w:rsidR="001415F6" w:rsidRDefault="001415F6" w:rsidP="001415F6">
      <w:pPr>
        <w:pStyle w:val="KeepWithNext"/>
        <w:rPr>
          <w:rtl/>
          <w:lang w:eastAsia="he-IL"/>
        </w:rPr>
      </w:pPr>
    </w:p>
    <w:p w14:paraId="54507809" w14:textId="77777777" w:rsidR="001415F6" w:rsidRDefault="001415F6" w:rsidP="001415F6">
      <w:pPr>
        <w:rPr>
          <w:rtl/>
          <w:lang w:eastAsia="he-IL"/>
        </w:rPr>
      </w:pPr>
      <w:bookmarkStart w:id="1583" w:name="_ETM_Q1_1546166"/>
      <w:bookmarkStart w:id="1584" w:name="_ETM_Q1_1546180"/>
      <w:bookmarkEnd w:id="1583"/>
      <w:bookmarkEnd w:id="1584"/>
      <w:r>
        <w:rPr>
          <w:rtl/>
          <w:lang w:eastAsia="he-IL"/>
        </w:rPr>
        <w:t>אז כן אפשר</w:t>
      </w:r>
      <w:bookmarkStart w:id="1585" w:name="_ETM_Q1_1547023"/>
      <w:bookmarkEnd w:id="1585"/>
      <w:r>
        <w:rPr>
          <w:rtl/>
          <w:lang w:eastAsia="he-IL"/>
        </w:rPr>
        <w:t>.</w:t>
      </w:r>
    </w:p>
    <w:p w14:paraId="2E19E569" w14:textId="77777777" w:rsidR="001415F6" w:rsidRDefault="001415F6" w:rsidP="001415F6">
      <w:pPr>
        <w:rPr>
          <w:rtl/>
          <w:lang w:eastAsia="he-IL"/>
        </w:rPr>
      </w:pPr>
      <w:bookmarkStart w:id="1586" w:name="_ETM_Q1_1547312"/>
      <w:bookmarkStart w:id="1587" w:name="_ETM_Q1_1547375"/>
      <w:bookmarkStart w:id="1588" w:name="_ETM_Q1_1548433"/>
      <w:bookmarkEnd w:id="1586"/>
      <w:bookmarkEnd w:id="1587"/>
      <w:bookmarkEnd w:id="1588"/>
    </w:p>
    <w:p w14:paraId="3282B574" w14:textId="77777777" w:rsidR="001415F6" w:rsidRDefault="001415F6" w:rsidP="001415F6">
      <w:pPr>
        <w:pStyle w:val="afb"/>
        <w:keepNext/>
        <w:rPr>
          <w:rtl/>
          <w:lang w:eastAsia="he-IL"/>
        </w:rPr>
      </w:pPr>
      <w:bookmarkStart w:id="1589" w:name="ET_guest_אלעד_עמיחי_15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589"/>
    </w:p>
    <w:p w14:paraId="5B77E17B" w14:textId="77777777" w:rsidR="001415F6" w:rsidRDefault="001415F6" w:rsidP="001415F6">
      <w:pPr>
        <w:pStyle w:val="KeepWithNext"/>
        <w:rPr>
          <w:rtl/>
          <w:lang w:eastAsia="he-IL"/>
        </w:rPr>
      </w:pPr>
    </w:p>
    <w:p w14:paraId="21120A52" w14:textId="77777777" w:rsidR="001415F6" w:rsidRDefault="001415F6" w:rsidP="001415F6">
      <w:pPr>
        <w:rPr>
          <w:rtl/>
          <w:lang w:eastAsia="he-IL"/>
        </w:rPr>
      </w:pPr>
      <w:bookmarkStart w:id="1590" w:name="_ETM_Q1_1548845"/>
      <w:bookmarkStart w:id="1591" w:name="_ETM_Q1_1548860"/>
      <w:bookmarkEnd w:id="1590"/>
      <w:bookmarkEnd w:id="1591"/>
      <w:r>
        <w:rPr>
          <w:rtl/>
          <w:lang w:eastAsia="he-IL"/>
        </w:rPr>
        <w:t xml:space="preserve">כדי </w:t>
      </w:r>
      <w:bookmarkStart w:id="1592" w:name="_ETM_Q1_1549867"/>
      <w:bookmarkEnd w:id="1592"/>
      <w:r>
        <w:rPr>
          <w:rtl/>
          <w:lang w:eastAsia="he-IL"/>
        </w:rPr>
        <w:t>להשלים את הפעילו</w:t>
      </w:r>
      <w:bookmarkStart w:id="1593" w:name="_ETM_Q1_1546477"/>
      <w:bookmarkEnd w:id="1593"/>
      <w:r>
        <w:rPr>
          <w:rtl/>
          <w:lang w:eastAsia="he-IL"/>
        </w:rPr>
        <w:t>ת.</w:t>
      </w:r>
    </w:p>
    <w:p w14:paraId="4C22AF13" w14:textId="77777777" w:rsidR="001415F6" w:rsidRDefault="001415F6" w:rsidP="001415F6">
      <w:pPr>
        <w:rPr>
          <w:rtl/>
          <w:lang w:eastAsia="he-IL"/>
        </w:rPr>
      </w:pPr>
      <w:bookmarkStart w:id="1594" w:name="_ETM_Q1_1546973"/>
      <w:bookmarkStart w:id="1595" w:name="_ETM_Q1_1547060"/>
      <w:bookmarkStart w:id="1596" w:name="_ETM_Q1_1547481"/>
      <w:bookmarkEnd w:id="1594"/>
      <w:bookmarkEnd w:id="1595"/>
      <w:bookmarkEnd w:id="1596"/>
    </w:p>
    <w:p w14:paraId="69A34A16" w14:textId="77777777" w:rsidR="001415F6" w:rsidRDefault="001415F6" w:rsidP="001415F6">
      <w:pPr>
        <w:pStyle w:val="af8"/>
        <w:keepNext/>
        <w:rPr>
          <w:rtl/>
        </w:rPr>
      </w:pPr>
      <w:bookmarkStart w:id="1597" w:name="ET_yor_היור_ארז_מלול___יורַ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7"/>
    </w:p>
    <w:p w14:paraId="385E1432" w14:textId="77777777" w:rsidR="001415F6" w:rsidRDefault="001415F6" w:rsidP="001415F6">
      <w:pPr>
        <w:pStyle w:val="KeepWithNext"/>
        <w:rPr>
          <w:rtl/>
          <w:lang w:eastAsia="he-IL"/>
        </w:rPr>
      </w:pPr>
    </w:p>
    <w:p w14:paraId="0C3992B7" w14:textId="77777777" w:rsidR="001415F6" w:rsidRDefault="001415F6" w:rsidP="001415F6">
      <w:pPr>
        <w:rPr>
          <w:rtl/>
          <w:lang w:eastAsia="he-IL"/>
        </w:rPr>
      </w:pPr>
      <w:bookmarkStart w:id="1598" w:name="_ETM_Q1_1547893"/>
      <w:bookmarkStart w:id="1599" w:name="_ETM_Q1_1547907"/>
      <w:bookmarkEnd w:id="1598"/>
      <w:bookmarkEnd w:id="1599"/>
      <w:r>
        <w:rPr>
          <w:rtl/>
          <w:lang w:eastAsia="he-IL"/>
        </w:rPr>
        <w:t>כן.</w:t>
      </w:r>
    </w:p>
    <w:p w14:paraId="17BE3413" w14:textId="77777777" w:rsidR="001415F6" w:rsidRDefault="001415F6" w:rsidP="001415F6">
      <w:pPr>
        <w:rPr>
          <w:rtl/>
          <w:lang w:eastAsia="he-IL"/>
        </w:rPr>
      </w:pPr>
      <w:bookmarkStart w:id="1600" w:name="_ETM_Q1_1548605"/>
      <w:bookmarkStart w:id="1601" w:name="_ETM_Q1_1548686"/>
      <w:bookmarkStart w:id="1602" w:name="_ETM_Q1_1549158"/>
      <w:bookmarkEnd w:id="1600"/>
      <w:bookmarkEnd w:id="1601"/>
      <w:bookmarkEnd w:id="1602"/>
    </w:p>
    <w:p w14:paraId="76E07C37" w14:textId="77777777" w:rsidR="001415F6" w:rsidRDefault="001415F6" w:rsidP="001415F6">
      <w:pPr>
        <w:pStyle w:val="afb"/>
        <w:keepNext/>
        <w:rPr>
          <w:rtl/>
          <w:lang w:eastAsia="he-IL"/>
        </w:rPr>
      </w:pPr>
      <w:bookmarkStart w:id="1603" w:name="ET_guest_אלעד_עמיחי_15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603"/>
    </w:p>
    <w:p w14:paraId="1D0A367B" w14:textId="77777777" w:rsidR="001415F6" w:rsidRDefault="001415F6" w:rsidP="001415F6">
      <w:pPr>
        <w:pStyle w:val="KeepWithNext"/>
        <w:rPr>
          <w:rtl/>
          <w:lang w:eastAsia="he-IL"/>
        </w:rPr>
      </w:pPr>
    </w:p>
    <w:p w14:paraId="2BD8C0C3" w14:textId="77777777" w:rsidR="001415F6" w:rsidRDefault="001415F6" w:rsidP="001415F6">
      <w:pPr>
        <w:rPr>
          <w:rtl/>
          <w:lang w:eastAsia="he-IL"/>
        </w:rPr>
      </w:pPr>
      <w:bookmarkStart w:id="1604" w:name="_ETM_Q1_1549599"/>
      <w:bookmarkStart w:id="1605" w:name="_ETM_Q1_1549611"/>
      <w:bookmarkEnd w:id="1604"/>
      <w:bookmarkEnd w:id="1605"/>
      <w:r>
        <w:rPr>
          <w:rtl/>
          <w:lang w:eastAsia="he-IL"/>
        </w:rPr>
        <w:t xml:space="preserve">זה היה ה-30 בספטמבר. אבל עדיין יש רשויות </w:t>
      </w:r>
      <w:bookmarkStart w:id="1606" w:name="_ETM_Q1_1555485"/>
      <w:bookmarkEnd w:id="1606"/>
      <w:r>
        <w:rPr>
          <w:rtl/>
          <w:lang w:eastAsia="he-IL"/>
        </w:rPr>
        <w:t>שאפילו</w:t>
      </w:r>
      <w:bookmarkStart w:id="1607" w:name="_ETM_Q1_1551244"/>
      <w:bookmarkEnd w:id="1607"/>
      <w:r>
        <w:rPr>
          <w:rtl/>
          <w:lang w:eastAsia="he-IL"/>
        </w:rPr>
        <w:t xml:space="preserve"> את השנה הנוספת.</w:t>
      </w:r>
    </w:p>
    <w:p w14:paraId="3567B588" w14:textId="77777777" w:rsidR="001415F6" w:rsidRDefault="001415F6" w:rsidP="001415F6">
      <w:pPr>
        <w:rPr>
          <w:rtl/>
          <w:lang w:eastAsia="he-IL"/>
        </w:rPr>
      </w:pPr>
      <w:bookmarkStart w:id="1608" w:name="_ETM_Q1_1553452"/>
      <w:bookmarkStart w:id="1609" w:name="_ETM_Q1_1553527"/>
      <w:bookmarkStart w:id="1610" w:name="_ETM_Q1_1553982"/>
      <w:bookmarkEnd w:id="1608"/>
      <w:bookmarkEnd w:id="1609"/>
      <w:bookmarkEnd w:id="1610"/>
    </w:p>
    <w:p w14:paraId="66AC0130" w14:textId="77777777" w:rsidR="001415F6" w:rsidRDefault="001415F6" w:rsidP="001415F6">
      <w:pPr>
        <w:pStyle w:val="af8"/>
        <w:keepNext/>
        <w:rPr>
          <w:rtl/>
        </w:rPr>
      </w:pPr>
      <w:bookmarkStart w:id="1611" w:name="ET_yor_היור_ארז_מלול___יורַ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1"/>
    </w:p>
    <w:p w14:paraId="6FB68605" w14:textId="77777777" w:rsidR="001415F6" w:rsidRDefault="001415F6" w:rsidP="001415F6">
      <w:pPr>
        <w:pStyle w:val="KeepWithNext"/>
        <w:rPr>
          <w:rtl/>
          <w:lang w:eastAsia="he-IL"/>
        </w:rPr>
      </w:pPr>
    </w:p>
    <w:p w14:paraId="48406A1F" w14:textId="77777777" w:rsidR="001415F6" w:rsidRDefault="001415F6" w:rsidP="001415F6">
      <w:pPr>
        <w:rPr>
          <w:rtl/>
          <w:lang w:eastAsia="he-IL"/>
        </w:rPr>
      </w:pPr>
      <w:bookmarkStart w:id="1612" w:name="_ETM_Q1_1554479"/>
      <w:bookmarkStart w:id="1613" w:name="_ETM_Q1_1554492"/>
      <w:bookmarkEnd w:id="1612"/>
      <w:bookmarkEnd w:id="1613"/>
      <w:r>
        <w:rPr>
          <w:rtl/>
          <w:lang w:eastAsia="he-IL"/>
        </w:rPr>
        <w:t>שלא הגישו.</w:t>
      </w:r>
    </w:p>
    <w:p w14:paraId="6A340E49" w14:textId="77777777" w:rsidR="001415F6" w:rsidRDefault="001415F6" w:rsidP="001415F6">
      <w:pPr>
        <w:rPr>
          <w:rtl/>
          <w:lang w:eastAsia="he-IL"/>
        </w:rPr>
      </w:pPr>
      <w:bookmarkStart w:id="1614" w:name="_ETM_Q1_1556285"/>
      <w:bookmarkStart w:id="1615" w:name="_ETM_Q1_1556362"/>
      <w:bookmarkStart w:id="1616" w:name="_ETM_Q1_1556942"/>
      <w:bookmarkEnd w:id="1614"/>
      <w:bookmarkEnd w:id="1615"/>
      <w:bookmarkEnd w:id="1616"/>
    </w:p>
    <w:p w14:paraId="6A14FD5B" w14:textId="77777777" w:rsidR="001415F6" w:rsidRDefault="001415F6" w:rsidP="001415F6">
      <w:pPr>
        <w:pStyle w:val="afb"/>
        <w:keepNext/>
        <w:rPr>
          <w:rtl/>
          <w:lang w:eastAsia="he-IL"/>
        </w:rPr>
      </w:pPr>
      <w:bookmarkStart w:id="1617" w:name="ET_guest_אלעד_עמיחי_16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617"/>
    </w:p>
    <w:p w14:paraId="4248690B" w14:textId="77777777" w:rsidR="001415F6" w:rsidRDefault="001415F6" w:rsidP="001415F6">
      <w:pPr>
        <w:pStyle w:val="KeepWithNext"/>
        <w:rPr>
          <w:rtl/>
          <w:lang w:eastAsia="he-IL"/>
        </w:rPr>
      </w:pPr>
    </w:p>
    <w:p w14:paraId="6EF2B4CB" w14:textId="77777777" w:rsidR="001415F6" w:rsidRDefault="001415F6" w:rsidP="001415F6">
      <w:pPr>
        <w:rPr>
          <w:rtl/>
          <w:lang w:eastAsia="he-IL"/>
        </w:rPr>
      </w:pPr>
      <w:bookmarkStart w:id="1618" w:name="_ETM_Q1_1557403"/>
      <w:bookmarkStart w:id="1619" w:name="_ETM_Q1_1557418"/>
      <w:bookmarkEnd w:id="1618"/>
      <w:bookmarkEnd w:id="1619"/>
      <w:r>
        <w:rPr>
          <w:rtl/>
          <w:lang w:eastAsia="he-IL"/>
        </w:rPr>
        <w:t>לא, לא ביצע</w:t>
      </w:r>
      <w:bookmarkStart w:id="1620" w:name="_ETM_Q1_1554454"/>
      <w:bookmarkEnd w:id="1620"/>
      <w:r>
        <w:rPr>
          <w:rtl/>
          <w:lang w:eastAsia="he-IL"/>
        </w:rPr>
        <w:t xml:space="preserve">ו. ואתם רואים </w:t>
      </w:r>
      <w:bookmarkStart w:id="1621" w:name="_ETM_Q1_1559811"/>
      <w:bookmarkEnd w:id="1621"/>
      <w:r>
        <w:rPr>
          <w:rtl/>
          <w:lang w:eastAsia="he-IL"/>
        </w:rPr>
        <w:t>- - -</w:t>
      </w:r>
      <w:bookmarkStart w:id="1622" w:name="_ETM_Q1_1555578"/>
      <w:bookmarkStart w:id="1623" w:name="_ETM_Q1_1555812"/>
      <w:bookmarkEnd w:id="1622"/>
      <w:bookmarkEnd w:id="1623"/>
    </w:p>
    <w:p w14:paraId="700EBBDD" w14:textId="77777777" w:rsidR="001415F6" w:rsidRDefault="001415F6" w:rsidP="001415F6">
      <w:pPr>
        <w:rPr>
          <w:rtl/>
          <w:lang w:eastAsia="he-IL"/>
        </w:rPr>
      </w:pPr>
      <w:bookmarkStart w:id="1624" w:name="_ETM_Q1_1556417"/>
      <w:bookmarkEnd w:id="1624"/>
    </w:p>
    <w:p w14:paraId="004A11B0" w14:textId="77777777" w:rsidR="001415F6" w:rsidRDefault="001415F6" w:rsidP="001415F6">
      <w:pPr>
        <w:pStyle w:val="a5"/>
        <w:keepNext/>
        <w:rPr>
          <w:rtl/>
        </w:rPr>
      </w:pPr>
      <w:bookmarkStart w:id="1625" w:name="ET_speaker_5854_16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625"/>
    </w:p>
    <w:p w14:paraId="34953EEA" w14:textId="77777777" w:rsidR="001415F6" w:rsidRDefault="001415F6" w:rsidP="001415F6">
      <w:pPr>
        <w:pStyle w:val="KeepWithNext"/>
        <w:rPr>
          <w:rtl/>
          <w:lang w:eastAsia="he-IL"/>
        </w:rPr>
      </w:pPr>
    </w:p>
    <w:p w14:paraId="5C9B76C4" w14:textId="77777777" w:rsidR="001415F6" w:rsidRDefault="001415F6" w:rsidP="001415F6">
      <w:pPr>
        <w:rPr>
          <w:rtl/>
          <w:lang w:eastAsia="he-IL"/>
        </w:rPr>
      </w:pPr>
      <w:bookmarkStart w:id="1626" w:name="_ETM_Q1_1556999"/>
      <w:bookmarkStart w:id="1627" w:name="_ETM_Q1_1557012"/>
      <w:bookmarkEnd w:id="1626"/>
      <w:bookmarkEnd w:id="1627"/>
      <w:r>
        <w:rPr>
          <w:rtl/>
          <w:lang w:eastAsia="he-IL"/>
        </w:rPr>
        <w:t>אז זהו, אז הם מאריכים, מאפשרים לכולם.</w:t>
      </w:r>
    </w:p>
    <w:p w14:paraId="53282AAC" w14:textId="77777777" w:rsidR="001415F6" w:rsidRDefault="001415F6" w:rsidP="001415F6">
      <w:pPr>
        <w:rPr>
          <w:rtl/>
          <w:lang w:eastAsia="he-IL"/>
        </w:rPr>
      </w:pPr>
      <w:bookmarkStart w:id="1628" w:name="_ETM_Q1_1562621"/>
      <w:bookmarkStart w:id="1629" w:name="_ETM_Q1_1562721"/>
      <w:bookmarkStart w:id="1630" w:name="_ETM_Q1_1557929"/>
      <w:bookmarkStart w:id="1631" w:name="_ETM_Q1_1558546"/>
      <w:bookmarkEnd w:id="1628"/>
      <w:bookmarkEnd w:id="1629"/>
      <w:bookmarkEnd w:id="1630"/>
      <w:bookmarkEnd w:id="1631"/>
    </w:p>
    <w:p w14:paraId="46F9F0C9" w14:textId="77777777" w:rsidR="001415F6" w:rsidRDefault="001415F6" w:rsidP="001415F6">
      <w:pPr>
        <w:pStyle w:val="af8"/>
        <w:keepNext/>
        <w:rPr>
          <w:rtl/>
        </w:rPr>
      </w:pPr>
      <w:bookmarkStart w:id="1632" w:name="ET_yor_היור_ארז_מלול___יורַ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2"/>
    </w:p>
    <w:p w14:paraId="7D9722DC" w14:textId="77777777" w:rsidR="001415F6" w:rsidRDefault="001415F6" w:rsidP="001415F6">
      <w:pPr>
        <w:pStyle w:val="KeepWithNext"/>
        <w:rPr>
          <w:rtl/>
          <w:lang w:eastAsia="he-IL"/>
        </w:rPr>
      </w:pPr>
    </w:p>
    <w:p w14:paraId="2A215BF1" w14:textId="77777777" w:rsidR="001415F6" w:rsidRDefault="001415F6" w:rsidP="001415F6">
      <w:pPr>
        <w:rPr>
          <w:rtl/>
          <w:lang w:eastAsia="he-IL"/>
        </w:rPr>
      </w:pPr>
      <w:bookmarkStart w:id="1633" w:name="_ETM_Q1_1559095"/>
      <w:bookmarkStart w:id="1634" w:name="_ETM_Q1_1559112"/>
      <w:bookmarkStart w:id="1635" w:name="_ETM_Q1_1560307"/>
      <w:bookmarkStart w:id="1636" w:name="_ETM_Q1_1560365"/>
      <w:bookmarkEnd w:id="1633"/>
      <w:bookmarkEnd w:id="1634"/>
      <w:bookmarkEnd w:id="1635"/>
      <w:bookmarkEnd w:id="1636"/>
      <w:r>
        <w:rPr>
          <w:rtl/>
          <w:lang w:eastAsia="he-IL"/>
        </w:rPr>
        <w:t>הבנתי.</w:t>
      </w:r>
    </w:p>
    <w:p w14:paraId="5CD0F681" w14:textId="77777777" w:rsidR="001415F6" w:rsidRDefault="001415F6" w:rsidP="001415F6">
      <w:pPr>
        <w:rPr>
          <w:rtl/>
          <w:lang w:eastAsia="he-IL"/>
        </w:rPr>
      </w:pPr>
      <w:bookmarkStart w:id="1637" w:name="_ETM_Q1_1562584"/>
      <w:bookmarkStart w:id="1638" w:name="_ETM_Q1_1562640"/>
      <w:bookmarkStart w:id="1639" w:name="_ETM_Q1_1563213"/>
      <w:bookmarkEnd w:id="1637"/>
      <w:bookmarkEnd w:id="1638"/>
      <w:bookmarkEnd w:id="1639"/>
    </w:p>
    <w:p w14:paraId="578D976A" w14:textId="77777777" w:rsidR="001415F6" w:rsidRDefault="001415F6" w:rsidP="001415F6">
      <w:pPr>
        <w:pStyle w:val="afb"/>
        <w:keepNext/>
        <w:rPr>
          <w:rtl/>
          <w:lang w:eastAsia="he-IL"/>
        </w:rPr>
      </w:pPr>
      <w:bookmarkStart w:id="1640" w:name="ET_guest_אלעד_עמיחי_16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640"/>
    </w:p>
    <w:p w14:paraId="6DF6B491" w14:textId="77777777" w:rsidR="001415F6" w:rsidRDefault="001415F6" w:rsidP="001415F6">
      <w:pPr>
        <w:pStyle w:val="KeepWithNext"/>
        <w:rPr>
          <w:rtl/>
          <w:lang w:eastAsia="he-IL"/>
        </w:rPr>
      </w:pPr>
    </w:p>
    <w:p w14:paraId="2C7A1091" w14:textId="77777777" w:rsidR="001415F6" w:rsidRDefault="001415F6" w:rsidP="001415F6">
      <w:pPr>
        <w:rPr>
          <w:rtl/>
          <w:lang w:eastAsia="he-IL"/>
        </w:rPr>
      </w:pPr>
      <w:bookmarkStart w:id="1641" w:name="_ETM_Q1_1563584"/>
      <w:bookmarkStart w:id="1642" w:name="_ETM_Q1_1563600"/>
      <w:bookmarkEnd w:id="1641"/>
      <w:bookmarkEnd w:id="1642"/>
      <w:r>
        <w:rPr>
          <w:rtl/>
          <w:lang w:eastAsia="he-IL"/>
        </w:rPr>
        <w:t xml:space="preserve">אז </w:t>
      </w:r>
      <w:bookmarkStart w:id="1643" w:name="_ETM_Q1_1559605"/>
      <w:bookmarkEnd w:id="1643"/>
      <w:r>
        <w:rPr>
          <w:rtl/>
          <w:lang w:eastAsia="he-IL"/>
        </w:rPr>
        <w:t xml:space="preserve">אנחנו </w:t>
      </w:r>
      <w:bookmarkStart w:id="1644" w:name="_ETM_Q1_1560231"/>
      <w:bookmarkEnd w:id="1644"/>
      <w:r>
        <w:rPr>
          <w:rtl/>
          <w:lang w:eastAsia="he-IL"/>
        </w:rPr>
        <w:t>עכשיו, ברגע שהוראת השעה - - -</w:t>
      </w:r>
    </w:p>
    <w:p w14:paraId="61DA681C" w14:textId="77777777" w:rsidR="001415F6" w:rsidRDefault="001415F6" w:rsidP="001415F6">
      <w:pPr>
        <w:rPr>
          <w:rtl/>
          <w:lang w:eastAsia="he-IL"/>
        </w:rPr>
      </w:pPr>
      <w:bookmarkStart w:id="1645" w:name="_ETM_Q1_1564126"/>
      <w:bookmarkStart w:id="1646" w:name="_ETM_Q1_1564194"/>
      <w:bookmarkStart w:id="1647" w:name="_ETM_Q1_1564782"/>
      <w:bookmarkEnd w:id="1645"/>
      <w:bookmarkEnd w:id="1646"/>
      <w:bookmarkEnd w:id="1647"/>
    </w:p>
    <w:p w14:paraId="12D8E76C" w14:textId="77777777" w:rsidR="001415F6" w:rsidRDefault="001415F6" w:rsidP="001415F6">
      <w:pPr>
        <w:pStyle w:val="a5"/>
        <w:keepNext/>
        <w:rPr>
          <w:rtl/>
        </w:rPr>
      </w:pPr>
      <w:bookmarkStart w:id="1648" w:name="ET_speaker_5854_16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648"/>
    </w:p>
    <w:p w14:paraId="2632C745" w14:textId="77777777" w:rsidR="001415F6" w:rsidRDefault="001415F6" w:rsidP="001415F6">
      <w:pPr>
        <w:pStyle w:val="KeepWithNext"/>
        <w:rPr>
          <w:rtl/>
          <w:lang w:eastAsia="he-IL"/>
        </w:rPr>
      </w:pPr>
    </w:p>
    <w:p w14:paraId="05135BEA" w14:textId="77777777" w:rsidR="001415F6" w:rsidRDefault="001415F6" w:rsidP="001415F6">
      <w:pPr>
        <w:rPr>
          <w:rtl/>
          <w:lang w:eastAsia="he-IL"/>
        </w:rPr>
      </w:pPr>
      <w:bookmarkStart w:id="1649" w:name="_ETM_Q1_1565172"/>
      <w:bookmarkStart w:id="1650" w:name="_ETM_Q1_1565186"/>
      <w:bookmarkEnd w:id="1649"/>
      <w:bookmarkEnd w:id="1650"/>
      <w:r>
        <w:rPr>
          <w:rtl/>
          <w:lang w:eastAsia="he-IL"/>
        </w:rPr>
        <w:t>מה זה</w:t>
      </w:r>
      <w:bookmarkStart w:id="1651" w:name="_ETM_Q1_1561641"/>
      <w:bookmarkEnd w:id="1651"/>
      <w:r>
        <w:rPr>
          <w:rtl/>
          <w:lang w:eastAsia="he-IL"/>
        </w:rPr>
        <w:t xml:space="preserve"> - </w:t>
      </w:r>
      <w:bookmarkStart w:id="1652" w:name="_ETM_Q1_1563972"/>
      <w:bookmarkEnd w:id="1652"/>
      <w:r>
        <w:rPr>
          <w:rtl/>
          <w:lang w:eastAsia="he-IL"/>
        </w:rPr>
        <w:t>- -</w:t>
      </w:r>
      <w:bookmarkStart w:id="1653" w:name="_ETM_Q1_1564455"/>
      <w:bookmarkEnd w:id="1653"/>
    </w:p>
    <w:p w14:paraId="52B9DC2D" w14:textId="77777777" w:rsidR="001415F6" w:rsidRDefault="001415F6" w:rsidP="001415F6">
      <w:pPr>
        <w:rPr>
          <w:rtl/>
          <w:lang w:eastAsia="he-IL"/>
        </w:rPr>
      </w:pPr>
      <w:bookmarkStart w:id="1654" w:name="_ETM_Q1_1564535"/>
      <w:bookmarkStart w:id="1655" w:name="_ETM_Q1_1565188"/>
      <w:bookmarkEnd w:id="1654"/>
      <w:bookmarkEnd w:id="1655"/>
    </w:p>
    <w:p w14:paraId="3F407EB8" w14:textId="77777777" w:rsidR="001415F6" w:rsidRDefault="001415F6" w:rsidP="001415F6">
      <w:pPr>
        <w:pStyle w:val="afb"/>
        <w:keepNext/>
        <w:rPr>
          <w:rtl/>
          <w:lang w:eastAsia="he-IL"/>
        </w:rPr>
      </w:pPr>
      <w:bookmarkStart w:id="1656" w:name="ET_guest_אלעד_עמיחי_16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656"/>
    </w:p>
    <w:p w14:paraId="284A208D" w14:textId="77777777" w:rsidR="001415F6" w:rsidRDefault="001415F6" w:rsidP="001415F6">
      <w:pPr>
        <w:pStyle w:val="KeepWithNext"/>
        <w:rPr>
          <w:rtl/>
          <w:lang w:eastAsia="he-IL"/>
        </w:rPr>
      </w:pPr>
    </w:p>
    <w:p w14:paraId="3ECF948B" w14:textId="77777777" w:rsidR="001415F6" w:rsidRDefault="001415F6" w:rsidP="001415F6">
      <w:pPr>
        <w:rPr>
          <w:rtl/>
          <w:lang w:eastAsia="he-IL"/>
        </w:rPr>
      </w:pPr>
      <w:bookmarkStart w:id="1657" w:name="_ETM_Q1_1565559"/>
      <w:bookmarkStart w:id="1658" w:name="_ETM_Q1_1565574"/>
      <w:bookmarkEnd w:id="1657"/>
      <w:bookmarkEnd w:id="1658"/>
      <w:r>
        <w:rPr>
          <w:rtl/>
          <w:lang w:eastAsia="he-IL"/>
        </w:rPr>
        <w:t xml:space="preserve">אם וכשהוראת </w:t>
      </w:r>
      <w:bookmarkStart w:id="1659" w:name="_ETM_Q1_1562411"/>
      <w:bookmarkEnd w:id="1659"/>
      <w:r>
        <w:rPr>
          <w:rtl/>
          <w:lang w:eastAsia="he-IL"/>
        </w:rPr>
        <w:t>השעה תאושר.</w:t>
      </w:r>
    </w:p>
    <w:p w14:paraId="3C8271BC" w14:textId="77777777" w:rsidR="001415F6" w:rsidRDefault="001415F6" w:rsidP="001415F6">
      <w:pPr>
        <w:rPr>
          <w:rtl/>
          <w:lang w:eastAsia="he-IL"/>
        </w:rPr>
      </w:pPr>
      <w:bookmarkStart w:id="1660" w:name="_ETM_Q1_1564130"/>
      <w:bookmarkStart w:id="1661" w:name="_ETM_Q1_1564213"/>
      <w:bookmarkStart w:id="1662" w:name="_ETM_Q1_1564760"/>
      <w:bookmarkEnd w:id="1660"/>
      <w:bookmarkEnd w:id="1661"/>
      <w:bookmarkEnd w:id="1662"/>
    </w:p>
    <w:p w14:paraId="73521FF2" w14:textId="77777777" w:rsidR="001415F6" w:rsidRDefault="001415F6" w:rsidP="001415F6">
      <w:pPr>
        <w:pStyle w:val="a5"/>
        <w:keepNext/>
        <w:rPr>
          <w:rtl/>
        </w:rPr>
      </w:pPr>
      <w:bookmarkStart w:id="1663" w:name="ET_speaker_5854_16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663"/>
    </w:p>
    <w:p w14:paraId="30A08146" w14:textId="77777777" w:rsidR="001415F6" w:rsidRDefault="001415F6" w:rsidP="001415F6">
      <w:pPr>
        <w:pStyle w:val="KeepWithNext"/>
        <w:rPr>
          <w:rtl/>
          <w:lang w:eastAsia="he-IL"/>
        </w:rPr>
      </w:pPr>
    </w:p>
    <w:p w14:paraId="188C25BC" w14:textId="77777777" w:rsidR="001415F6" w:rsidRDefault="001415F6" w:rsidP="001415F6">
      <w:pPr>
        <w:rPr>
          <w:rtl/>
          <w:lang w:eastAsia="he-IL"/>
        </w:rPr>
      </w:pPr>
      <w:bookmarkStart w:id="1664" w:name="_ETM_Q1_1565126"/>
      <w:bookmarkStart w:id="1665" w:name="_ETM_Q1_1565136"/>
      <w:bookmarkEnd w:id="1664"/>
      <w:bookmarkEnd w:id="1665"/>
      <w:r>
        <w:rPr>
          <w:rtl/>
          <w:lang w:eastAsia="he-IL"/>
        </w:rPr>
        <w:t>זה קשור באישור הוראת השעה?</w:t>
      </w:r>
    </w:p>
    <w:p w14:paraId="539065D4" w14:textId="77777777" w:rsidR="001415F6" w:rsidRDefault="001415F6" w:rsidP="001415F6">
      <w:pPr>
        <w:rPr>
          <w:rtl/>
          <w:lang w:eastAsia="he-IL"/>
        </w:rPr>
      </w:pPr>
      <w:bookmarkStart w:id="1666" w:name="_ETM_Q1_1568721"/>
      <w:bookmarkStart w:id="1667" w:name="_ETM_Q1_1568799"/>
      <w:bookmarkStart w:id="1668" w:name="_ETM_Q1_1569377"/>
      <w:bookmarkEnd w:id="1666"/>
      <w:bookmarkEnd w:id="1667"/>
      <w:bookmarkEnd w:id="1668"/>
    </w:p>
    <w:p w14:paraId="659F4942" w14:textId="77777777" w:rsidR="001415F6" w:rsidRDefault="001415F6" w:rsidP="001415F6">
      <w:pPr>
        <w:pStyle w:val="af8"/>
        <w:keepNext/>
        <w:rPr>
          <w:rtl/>
        </w:rPr>
      </w:pPr>
      <w:bookmarkStart w:id="1669" w:name="ET_yor_היור_ארז_מלול___יורַ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9"/>
    </w:p>
    <w:p w14:paraId="2ACA619D" w14:textId="77777777" w:rsidR="001415F6" w:rsidRDefault="001415F6" w:rsidP="001415F6">
      <w:pPr>
        <w:pStyle w:val="KeepWithNext"/>
        <w:rPr>
          <w:rtl/>
          <w:lang w:eastAsia="he-IL"/>
        </w:rPr>
      </w:pPr>
    </w:p>
    <w:p w14:paraId="310F8872" w14:textId="77777777" w:rsidR="001415F6" w:rsidRDefault="001415F6" w:rsidP="001415F6">
      <w:pPr>
        <w:rPr>
          <w:rtl/>
          <w:lang w:eastAsia="he-IL"/>
        </w:rPr>
      </w:pPr>
      <w:bookmarkStart w:id="1670" w:name="_ETM_Q1_1569758"/>
      <w:bookmarkStart w:id="1671" w:name="_ETM_Q1_1569773"/>
      <w:bookmarkEnd w:id="1670"/>
      <w:bookmarkEnd w:id="1671"/>
      <w:r>
        <w:rPr>
          <w:rtl/>
          <w:lang w:eastAsia="he-IL"/>
        </w:rPr>
        <w:t>כן.</w:t>
      </w:r>
    </w:p>
    <w:p w14:paraId="3BF25109" w14:textId="77777777" w:rsidR="001415F6" w:rsidRDefault="001415F6" w:rsidP="001415F6">
      <w:pPr>
        <w:rPr>
          <w:rtl/>
          <w:lang w:eastAsia="he-IL"/>
        </w:rPr>
      </w:pPr>
      <w:bookmarkStart w:id="1672" w:name="_ETM_Q1_1570609"/>
      <w:bookmarkStart w:id="1673" w:name="_ETM_Q1_1570673"/>
      <w:bookmarkStart w:id="1674" w:name="_ETM_Q1_1571288"/>
      <w:bookmarkEnd w:id="1672"/>
      <w:bookmarkEnd w:id="1673"/>
      <w:bookmarkEnd w:id="1674"/>
    </w:p>
    <w:p w14:paraId="5A1B9505" w14:textId="77777777" w:rsidR="001415F6" w:rsidRDefault="001415F6" w:rsidP="001415F6">
      <w:pPr>
        <w:pStyle w:val="a5"/>
        <w:keepNext/>
        <w:rPr>
          <w:rtl/>
        </w:rPr>
      </w:pPr>
      <w:bookmarkStart w:id="1675" w:name="ET_speaker_5854_16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675"/>
    </w:p>
    <w:p w14:paraId="6F30B6FB" w14:textId="77777777" w:rsidR="001415F6" w:rsidRDefault="001415F6" w:rsidP="001415F6">
      <w:pPr>
        <w:pStyle w:val="KeepWithNext"/>
        <w:rPr>
          <w:rtl/>
          <w:lang w:eastAsia="he-IL"/>
        </w:rPr>
      </w:pPr>
    </w:p>
    <w:p w14:paraId="3AE8B70A" w14:textId="77777777" w:rsidR="001415F6" w:rsidRDefault="001415F6" w:rsidP="001415F6">
      <w:pPr>
        <w:rPr>
          <w:rtl/>
          <w:lang w:eastAsia="he-IL"/>
        </w:rPr>
      </w:pPr>
      <w:bookmarkStart w:id="1676" w:name="_ETM_Q1_1571694"/>
      <w:bookmarkStart w:id="1677" w:name="_ETM_Q1_1571709"/>
      <w:bookmarkStart w:id="1678" w:name="_ETM_Q1_1566719"/>
      <w:bookmarkEnd w:id="1676"/>
      <w:bookmarkEnd w:id="1677"/>
      <w:bookmarkEnd w:id="1678"/>
      <w:r>
        <w:rPr>
          <w:rtl/>
          <w:lang w:eastAsia="he-IL"/>
        </w:rPr>
        <w:t xml:space="preserve">משפטית זה קשור להוראת </w:t>
      </w:r>
      <w:bookmarkStart w:id="1679" w:name="_ETM_Q1_1568627"/>
      <w:bookmarkEnd w:id="1679"/>
      <w:r>
        <w:rPr>
          <w:rtl/>
          <w:lang w:eastAsia="he-IL"/>
        </w:rPr>
        <w:t>השעה</w:t>
      </w:r>
      <w:bookmarkStart w:id="1680" w:name="_ETM_Q1_1568835"/>
      <w:bookmarkEnd w:id="1680"/>
      <w:r>
        <w:rPr>
          <w:rtl/>
          <w:lang w:eastAsia="he-IL"/>
        </w:rPr>
        <w:t>?</w:t>
      </w:r>
    </w:p>
    <w:p w14:paraId="0CC2DE37" w14:textId="77777777" w:rsidR="001415F6" w:rsidRDefault="001415F6" w:rsidP="001415F6">
      <w:pPr>
        <w:rPr>
          <w:rtl/>
          <w:lang w:eastAsia="he-IL"/>
        </w:rPr>
      </w:pPr>
      <w:bookmarkStart w:id="1681" w:name="_ETM_Q1_1569316"/>
      <w:bookmarkStart w:id="1682" w:name="_ETM_Q1_1569390"/>
      <w:bookmarkStart w:id="1683" w:name="_ETM_Q1_1570346"/>
      <w:bookmarkEnd w:id="1681"/>
      <w:bookmarkEnd w:id="1682"/>
      <w:bookmarkEnd w:id="1683"/>
    </w:p>
    <w:p w14:paraId="2AD3A6D1" w14:textId="77777777" w:rsidR="001415F6" w:rsidRDefault="001415F6" w:rsidP="001415F6">
      <w:pPr>
        <w:pStyle w:val="af8"/>
        <w:keepNext/>
        <w:rPr>
          <w:rtl/>
        </w:rPr>
      </w:pPr>
      <w:bookmarkStart w:id="1684" w:name="ET_yor_היור_ארז_מלול___יורַ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4"/>
    </w:p>
    <w:p w14:paraId="14B37AAB" w14:textId="77777777" w:rsidR="001415F6" w:rsidRDefault="001415F6" w:rsidP="001415F6">
      <w:pPr>
        <w:pStyle w:val="KeepWithNext"/>
        <w:rPr>
          <w:rtl/>
          <w:lang w:eastAsia="he-IL"/>
        </w:rPr>
      </w:pPr>
    </w:p>
    <w:p w14:paraId="4475A453" w14:textId="77777777" w:rsidR="001415F6" w:rsidRDefault="001415F6" w:rsidP="001415F6">
      <w:pPr>
        <w:rPr>
          <w:rtl/>
          <w:lang w:eastAsia="he-IL"/>
        </w:rPr>
      </w:pPr>
      <w:bookmarkStart w:id="1685" w:name="_ETM_Q1_1570720"/>
      <w:bookmarkStart w:id="1686" w:name="_ETM_Q1_1570734"/>
      <w:bookmarkEnd w:id="1685"/>
      <w:bookmarkEnd w:id="1686"/>
      <w:r>
        <w:rPr>
          <w:rtl/>
          <w:lang w:eastAsia="he-IL"/>
        </w:rPr>
        <w:t>כן, כן.</w:t>
      </w:r>
      <w:bookmarkStart w:id="1687" w:name="_ETM_Q1_1572292"/>
      <w:bookmarkEnd w:id="1687"/>
    </w:p>
    <w:p w14:paraId="702DD273" w14:textId="77777777" w:rsidR="001415F6" w:rsidRDefault="001415F6" w:rsidP="001415F6">
      <w:pPr>
        <w:rPr>
          <w:rtl/>
          <w:lang w:eastAsia="he-IL"/>
        </w:rPr>
      </w:pPr>
      <w:bookmarkStart w:id="1688" w:name="_ETM_Q1_1572380"/>
      <w:bookmarkStart w:id="1689" w:name="_ETM_Q1_1568750"/>
      <w:bookmarkStart w:id="1690" w:name="_ETM_Q1_1569748"/>
      <w:bookmarkEnd w:id="1688"/>
      <w:bookmarkEnd w:id="1689"/>
      <w:bookmarkEnd w:id="1690"/>
    </w:p>
    <w:p w14:paraId="28EF7EDD" w14:textId="77777777" w:rsidR="001415F6" w:rsidRDefault="001415F6" w:rsidP="001415F6">
      <w:pPr>
        <w:pStyle w:val="afb"/>
        <w:keepNext/>
        <w:rPr>
          <w:rtl/>
          <w:lang w:eastAsia="he-IL"/>
        </w:rPr>
      </w:pPr>
      <w:bookmarkStart w:id="1691" w:name="ET_guest_לירון_אדלר_מינקה_17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91"/>
    </w:p>
    <w:p w14:paraId="06E2AC25" w14:textId="77777777" w:rsidR="001415F6" w:rsidRDefault="001415F6" w:rsidP="001415F6">
      <w:pPr>
        <w:pStyle w:val="KeepWithNext"/>
        <w:rPr>
          <w:rtl/>
          <w:lang w:eastAsia="he-IL"/>
        </w:rPr>
      </w:pPr>
    </w:p>
    <w:p w14:paraId="40F2C256" w14:textId="77777777" w:rsidR="001415F6" w:rsidRDefault="001415F6" w:rsidP="001415F6">
      <w:pPr>
        <w:rPr>
          <w:rtl/>
          <w:lang w:eastAsia="he-IL"/>
        </w:rPr>
      </w:pPr>
      <w:bookmarkStart w:id="1692" w:name="_ETM_Q1_1570179"/>
      <w:bookmarkStart w:id="1693" w:name="_ETM_Q1_1570192"/>
      <w:bookmarkEnd w:id="1692"/>
      <w:bookmarkEnd w:id="1693"/>
      <w:r>
        <w:rPr>
          <w:rtl/>
          <w:lang w:eastAsia="he-IL"/>
        </w:rPr>
        <w:t xml:space="preserve">שנטע תסביר, כי זה חוות דעת משפטית </w:t>
      </w:r>
      <w:bookmarkStart w:id="1694" w:name="_ETM_Q1_1575037"/>
      <w:bookmarkEnd w:id="1694"/>
      <w:r>
        <w:rPr>
          <w:rtl/>
          <w:lang w:eastAsia="he-IL"/>
        </w:rPr>
        <w:t>שלהם.</w:t>
      </w:r>
    </w:p>
    <w:p w14:paraId="3C162E3E" w14:textId="77777777" w:rsidR="001415F6" w:rsidRDefault="001415F6" w:rsidP="001415F6">
      <w:pPr>
        <w:rPr>
          <w:rtl/>
          <w:lang w:eastAsia="he-IL"/>
        </w:rPr>
      </w:pPr>
      <w:bookmarkStart w:id="1695" w:name="_ETM_Q1_1575691"/>
      <w:bookmarkStart w:id="1696" w:name="_ETM_Q1_1575772"/>
      <w:bookmarkStart w:id="1697" w:name="_ETM_Q1_1576937"/>
      <w:bookmarkEnd w:id="1695"/>
      <w:bookmarkEnd w:id="1696"/>
      <w:bookmarkEnd w:id="1697"/>
    </w:p>
    <w:p w14:paraId="39F8C190" w14:textId="77777777" w:rsidR="001415F6" w:rsidRDefault="001415F6" w:rsidP="001415F6">
      <w:pPr>
        <w:pStyle w:val="af8"/>
        <w:keepNext/>
        <w:rPr>
          <w:rtl/>
        </w:rPr>
      </w:pPr>
      <w:bookmarkStart w:id="1698" w:name="ET_yor_היור_ארז_מלול___יורַ_17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8"/>
    </w:p>
    <w:p w14:paraId="17267E44" w14:textId="77777777" w:rsidR="001415F6" w:rsidRDefault="001415F6" w:rsidP="001415F6">
      <w:pPr>
        <w:pStyle w:val="KeepWithNext"/>
        <w:rPr>
          <w:rtl/>
          <w:lang w:eastAsia="he-IL"/>
        </w:rPr>
      </w:pPr>
    </w:p>
    <w:p w14:paraId="3AC6BF16" w14:textId="77777777" w:rsidR="001415F6" w:rsidRDefault="001415F6" w:rsidP="001415F6">
      <w:pPr>
        <w:rPr>
          <w:rtl/>
          <w:lang w:eastAsia="he-IL"/>
        </w:rPr>
      </w:pPr>
      <w:bookmarkStart w:id="1699" w:name="_ETM_Q1_1577355"/>
      <w:bookmarkStart w:id="1700" w:name="_ETM_Q1_1577367"/>
      <w:bookmarkEnd w:id="1699"/>
      <w:bookmarkEnd w:id="1700"/>
      <w:r>
        <w:rPr>
          <w:rtl/>
          <w:lang w:eastAsia="he-IL"/>
        </w:rPr>
        <w:t>אבל נגיע אלי</w:t>
      </w:r>
      <w:bookmarkStart w:id="1701" w:name="_ETM_Q1_1573834"/>
      <w:bookmarkEnd w:id="1701"/>
      <w:r>
        <w:rPr>
          <w:rtl/>
          <w:lang w:eastAsia="he-IL"/>
        </w:rPr>
        <w:t>ה. קודם כל תסיים, כמה רשויות, כמה</w:t>
      </w:r>
      <w:bookmarkStart w:id="1702" w:name="_ETM_Q1_1580878"/>
      <w:bookmarkEnd w:id="1702"/>
      <w:r>
        <w:rPr>
          <w:rtl/>
          <w:lang w:eastAsia="he-IL"/>
        </w:rPr>
        <w:t xml:space="preserve"> אחוזים ניצלו שנה שעברה?</w:t>
      </w:r>
    </w:p>
    <w:p w14:paraId="759D744C" w14:textId="77777777" w:rsidR="001415F6" w:rsidRDefault="001415F6" w:rsidP="001415F6">
      <w:pPr>
        <w:rPr>
          <w:rtl/>
          <w:lang w:eastAsia="he-IL"/>
        </w:rPr>
      </w:pPr>
      <w:bookmarkStart w:id="1703" w:name="_ETM_Q1_1583711"/>
      <w:bookmarkStart w:id="1704" w:name="_ETM_Q1_1583798"/>
      <w:bookmarkStart w:id="1705" w:name="_ETM_Q1_1584320"/>
      <w:bookmarkEnd w:id="1703"/>
      <w:bookmarkEnd w:id="1704"/>
      <w:bookmarkEnd w:id="1705"/>
    </w:p>
    <w:p w14:paraId="3483887D" w14:textId="77777777" w:rsidR="001415F6" w:rsidRDefault="001415F6" w:rsidP="001415F6">
      <w:pPr>
        <w:pStyle w:val="afb"/>
        <w:keepNext/>
        <w:rPr>
          <w:rtl/>
          <w:lang w:eastAsia="he-IL"/>
        </w:rPr>
      </w:pPr>
      <w:bookmarkStart w:id="1706" w:name="ET_guest_אלעד_עמיחי_17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706"/>
    </w:p>
    <w:p w14:paraId="3517E712" w14:textId="77777777" w:rsidR="001415F6" w:rsidRDefault="001415F6" w:rsidP="001415F6">
      <w:pPr>
        <w:pStyle w:val="KeepWithNext"/>
        <w:rPr>
          <w:rtl/>
          <w:lang w:eastAsia="he-IL"/>
        </w:rPr>
      </w:pPr>
    </w:p>
    <w:p w14:paraId="71087833" w14:textId="77777777" w:rsidR="001415F6" w:rsidRDefault="001415F6" w:rsidP="001415F6">
      <w:pPr>
        <w:rPr>
          <w:rtl/>
          <w:lang w:eastAsia="he-IL"/>
        </w:rPr>
      </w:pPr>
      <w:bookmarkStart w:id="1707" w:name="_ETM_Q1_1584724"/>
      <w:bookmarkStart w:id="1708" w:name="_ETM_Q1_1584739"/>
      <w:bookmarkEnd w:id="1707"/>
      <w:bookmarkEnd w:id="1708"/>
      <w:r>
        <w:rPr>
          <w:rtl/>
          <w:lang w:eastAsia="he-IL"/>
        </w:rPr>
        <w:t xml:space="preserve">הנה, אתה רואה, התשלומים, אתם </w:t>
      </w:r>
      <w:bookmarkStart w:id="1709" w:name="_ETM_Q1_1583291"/>
      <w:bookmarkEnd w:id="1709"/>
      <w:r>
        <w:rPr>
          <w:rtl/>
          <w:lang w:eastAsia="he-IL"/>
        </w:rPr>
        <w:t xml:space="preserve">רואים שסך </w:t>
      </w:r>
      <w:bookmarkStart w:id="1710" w:name="_ETM_Q1_1585552"/>
      <w:bookmarkEnd w:id="1710"/>
      <w:proofErr w:type="spellStart"/>
      <w:r>
        <w:rPr>
          <w:rtl/>
          <w:lang w:eastAsia="he-IL"/>
        </w:rPr>
        <w:t>הכל</w:t>
      </w:r>
      <w:proofErr w:type="spellEnd"/>
      <w:r>
        <w:rPr>
          <w:rtl/>
          <w:lang w:eastAsia="he-IL"/>
        </w:rPr>
        <w:t xml:space="preserve"> מהוראת השעה יצאו 67.45 מיליו</w:t>
      </w:r>
      <w:bookmarkStart w:id="1711" w:name="_ETM_Q1_1590413"/>
      <w:bookmarkEnd w:id="1711"/>
      <w:r>
        <w:rPr>
          <w:rtl/>
          <w:lang w:eastAsia="he-IL"/>
        </w:rPr>
        <w:t>ן שקלים. תשל</w:t>
      </w:r>
      <w:bookmarkStart w:id="1712" w:name="_ETM_Q1_1590067"/>
      <w:bookmarkEnd w:id="1712"/>
      <w:r>
        <w:rPr>
          <w:rtl/>
          <w:lang w:eastAsia="he-IL"/>
        </w:rPr>
        <w:t xml:space="preserve">ומים 17 </w:t>
      </w:r>
      <w:bookmarkStart w:id="1713" w:name="_ETM_Q1_1591816"/>
      <w:bookmarkEnd w:id="1713"/>
      <w:r>
        <w:rPr>
          <w:rtl/>
          <w:lang w:eastAsia="he-IL"/>
        </w:rPr>
        <w:t xml:space="preserve">מיליון בלבד, ו-50 </w:t>
      </w:r>
      <w:bookmarkStart w:id="1714" w:name="_ETM_Q1_1591833"/>
      <w:bookmarkEnd w:id="1714"/>
      <w:r>
        <w:rPr>
          <w:rtl/>
          <w:lang w:eastAsia="he-IL"/>
        </w:rPr>
        <w:t>מיליון עדיין לא נוצלו.</w:t>
      </w:r>
      <w:bookmarkStart w:id="1715" w:name="_ETM_Q1_1595929"/>
      <w:bookmarkStart w:id="1716" w:name="_ETM_Q1_1596001"/>
      <w:bookmarkEnd w:id="1715"/>
      <w:bookmarkEnd w:id="1716"/>
      <w:r>
        <w:rPr>
          <w:rtl/>
          <w:lang w:eastAsia="he-IL"/>
        </w:rPr>
        <w:t xml:space="preserve"> כלומר, יש </w:t>
      </w:r>
      <w:bookmarkStart w:id="1717" w:name="_ETM_Q1_1593680"/>
      <w:bookmarkEnd w:id="1717"/>
      <w:r>
        <w:rPr>
          <w:rtl/>
          <w:lang w:eastAsia="he-IL"/>
        </w:rPr>
        <w:t xml:space="preserve">עוד </w:t>
      </w:r>
      <w:bookmarkStart w:id="1718" w:name="_ETM_Q1_1594059"/>
      <w:bookmarkEnd w:id="1718"/>
      <w:r>
        <w:rPr>
          <w:rtl/>
          <w:lang w:eastAsia="he-IL"/>
        </w:rPr>
        <w:t>הרבה - - -</w:t>
      </w:r>
    </w:p>
    <w:p w14:paraId="6CF8347C" w14:textId="77777777" w:rsidR="001415F6" w:rsidRDefault="001415F6" w:rsidP="001415F6">
      <w:pPr>
        <w:rPr>
          <w:rtl/>
          <w:lang w:eastAsia="he-IL"/>
        </w:rPr>
      </w:pPr>
      <w:bookmarkStart w:id="1719" w:name="_ETM_Q1_1599341"/>
      <w:bookmarkStart w:id="1720" w:name="_ETM_Q1_1599426"/>
      <w:bookmarkStart w:id="1721" w:name="_ETM_Q1_1600184"/>
      <w:bookmarkEnd w:id="1719"/>
      <w:bookmarkEnd w:id="1720"/>
      <w:bookmarkEnd w:id="1721"/>
    </w:p>
    <w:p w14:paraId="090271E9" w14:textId="77777777" w:rsidR="001415F6" w:rsidRDefault="001415F6" w:rsidP="001415F6">
      <w:pPr>
        <w:pStyle w:val="afb"/>
        <w:keepNext/>
        <w:rPr>
          <w:rtl/>
          <w:lang w:eastAsia="he-IL"/>
        </w:rPr>
      </w:pPr>
      <w:bookmarkStart w:id="1722" w:name="ET_guest_לירון_אדלר_מינקה_174"/>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2"/>
    </w:p>
    <w:p w14:paraId="3DD8AAAC" w14:textId="77777777" w:rsidR="001415F6" w:rsidRDefault="001415F6" w:rsidP="001415F6">
      <w:pPr>
        <w:pStyle w:val="KeepWithNext"/>
        <w:rPr>
          <w:rtl/>
          <w:lang w:eastAsia="he-IL"/>
        </w:rPr>
      </w:pPr>
    </w:p>
    <w:p w14:paraId="3C1856B6" w14:textId="77777777" w:rsidR="001415F6" w:rsidRDefault="001415F6" w:rsidP="001415F6">
      <w:pPr>
        <w:rPr>
          <w:rtl/>
          <w:lang w:eastAsia="he-IL"/>
        </w:rPr>
      </w:pPr>
      <w:bookmarkStart w:id="1723" w:name="_ETM_Q1_1600667"/>
      <w:bookmarkStart w:id="1724" w:name="_ETM_Q1_1600692"/>
      <w:bookmarkStart w:id="1725" w:name="_ETM_Q1_1595760"/>
      <w:bookmarkEnd w:id="1723"/>
      <w:bookmarkEnd w:id="1724"/>
      <w:bookmarkEnd w:id="1725"/>
      <w:r>
        <w:rPr>
          <w:rtl/>
          <w:lang w:eastAsia="he-IL"/>
        </w:rPr>
        <w:t>ה-67 זה התחייבויות?</w:t>
      </w:r>
    </w:p>
    <w:p w14:paraId="0CC34FE0" w14:textId="77777777" w:rsidR="001415F6" w:rsidRDefault="001415F6" w:rsidP="001415F6">
      <w:pPr>
        <w:rPr>
          <w:rtl/>
          <w:lang w:eastAsia="he-IL"/>
        </w:rPr>
      </w:pPr>
      <w:bookmarkStart w:id="1726" w:name="_ETM_Q1_1601869"/>
      <w:bookmarkStart w:id="1727" w:name="_ETM_Q1_1601960"/>
      <w:bookmarkStart w:id="1728" w:name="_ETM_Q1_1602496"/>
      <w:bookmarkEnd w:id="1726"/>
      <w:bookmarkEnd w:id="1727"/>
      <w:bookmarkEnd w:id="1728"/>
    </w:p>
    <w:p w14:paraId="3BDBE9FD" w14:textId="77777777" w:rsidR="001415F6" w:rsidRDefault="001415F6" w:rsidP="001415F6">
      <w:pPr>
        <w:pStyle w:val="af8"/>
        <w:keepNext/>
        <w:rPr>
          <w:rtl/>
        </w:rPr>
      </w:pPr>
      <w:bookmarkStart w:id="1729" w:name="ET_yor_היור_ארז_מלול___יורַ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9"/>
    </w:p>
    <w:p w14:paraId="7EAC6FCA" w14:textId="77777777" w:rsidR="001415F6" w:rsidRDefault="001415F6" w:rsidP="001415F6">
      <w:pPr>
        <w:pStyle w:val="KeepWithNext"/>
        <w:rPr>
          <w:rtl/>
          <w:lang w:eastAsia="he-IL"/>
        </w:rPr>
      </w:pPr>
    </w:p>
    <w:p w14:paraId="38499344" w14:textId="77777777" w:rsidR="001415F6" w:rsidRDefault="001415F6" w:rsidP="001415F6">
      <w:pPr>
        <w:rPr>
          <w:rtl/>
          <w:lang w:eastAsia="he-IL"/>
        </w:rPr>
      </w:pPr>
      <w:bookmarkStart w:id="1730" w:name="_ETM_Q1_1602968"/>
      <w:bookmarkStart w:id="1731" w:name="_ETM_Q1_1602978"/>
      <w:bookmarkEnd w:id="1730"/>
      <w:bookmarkEnd w:id="1731"/>
      <w:r>
        <w:rPr>
          <w:rtl/>
          <w:lang w:eastAsia="he-IL"/>
        </w:rPr>
        <w:t>כן, התחייבויות, וה</w:t>
      </w:r>
      <w:bookmarkStart w:id="1732" w:name="_ETM_Q1_1600469"/>
      <w:bookmarkEnd w:id="1732"/>
      <w:r>
        <w:rPr>
          <w:rtl/>
          <w:lang w:eastAsia="he-IL"/>
        </w:rPr>
        <w:t xml:space="preserve">ם לא </w:t>
      </w:r>
      <w:bookmarkStart w:id="1733" w:name="_ETM_Q1_1601318"/>
      <w:bookmarkEnd w:id="1733"/>
      <w:r>
        <w:rPr>
          <w:rtl/>
          <w:lang w:eastAsia="he-IL"/>
        </w:rPr>
        <w:t>ניצלו אות</w:t>
      </w:r>
      <w:bookmarkStart w:id="1734" w:name="_ETM_Q1_1601423"/>
      <w:bookmarkEnd w:id="1734"/>
      <w:r>
        <w:rPr>
          <w:rtl/>
          <w:lang w:eastAsia="he-IL"/>
        </w:rPr>
        <w:t xml:space="preserve">ן. והם לא יכולים לנצל אותן </w:t>
      </w:r>
      <w:bookmarkStart w:id="1735" w:name="_ETM_Q1_1606056"/>
      <w:bookmarkEnd w:id="1735"/>
      <w:r>
        <w:rPr>
          <w:rtl/>
          <w:lang w:eastAsia="he-IL"/>
        </w:rPr>
        <w:t>יותר, זהו.</w:t>
      </w:r>
    </w:p>
    <w:p w14:paraId="79A36D58" w14:textId="77777777" w:rsidR="001415F6" w:rsidRDefault="001415F6" w:rsidP="001415F6">
      <w:pPr>
        <w:rPr>
          <w:rtl/>
          <w:lang w:eastAsia="he-IL"/>
        </w:rPr>
      </w:pPr>
      <w:bookmarkStart w:id="1736" w:name="_ETM_Q1_1607438"/>
      <w:bookmarkStart w:id="1737" w:name="_ETM_Q1_1607519"/>
      <w:bookmarkStart w:id="1738" w:name="_ETM_Q1_1607977"/>
      <w:bookmarkEnd w:id="1736"/>
      <w:bookmarkEnd w:id="1737"/>
      <w:bookmarkEnd w:id="1738"/>
    </w:p>
    <w:p w14:paraId="0DA6BA6A" w14:textId="77777777" w:rsidR="001415F6" w:rsidRDefault="001415F6" w:rsidP="001415F6">
      <w:pPr>
        <w:pStyle w:val="afb"/>
        <w:keepNext/>
        <w:rPr>
          <w:rtl/>
          <w:lang w:eastAsia="he-IL"/>
        </w:rPr>
      </w:pPr>
      <w:bookmarkStart w:id="1739" w:name="ET_guest_אלעד_עמיחי_17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739"/>
    </w:p>
    <w:p w14:paraId="504A2848" w14:textId="77777777" w:rsidR="001415F6" w:rsidRDefault="001415F6" w:rsidP="001415F6">
      <w:pPr>
        <w:pStyle w:val="KeepWithNext"/>
        <w:rPr>
          <w:rtl/>
          <w:lang w:eastAsia="he-IL"/>
        </w:rPr>
      </w:pPr>
    </w:p>
    <w:p w14:paraId="47F83FB4" w14:textId="77777777" w:rsidR="001415F6" w:rsidRDefault="001415F6" w:rsidP="001415F6">
      <w:pPr>
        <w:rPr>
          <w:rtl/>
          <w:lang w:eastAsia="he-IL"/>
        </w:rPr>
      </w:pPr>
      <w:bookmarkStart w:id="1740" w:name="_ETM_Q1_1608449"/>
      <w:bookmarkStart w:id="1741" w:name="_ETM_Q1_1608463"/>
      <w:bookmarkEnd w:id="1740"/>
      <w:bookmarkEnd w:id="1741"/>
      <w:r>
        <w:rPr>
          <w:rtl/>
          <w:lang w:eastAsia="he-IL"/>
        </w:rPr>
        <w:t xml:space="preserve">חלק כן, אבל </w:t>
      </w:r>
      <w:bookmarkStart w:id="1742" w:name="_ETM_Q1_1604981"/>
      <w:bookmarkEnd w:id="1742"/>
      <w:r>
        <w:rPr>
          <w:rtl/>
          <w:lang w:eastAsia="he-IL"/>
        </w:rPr>
        <w:t>הרוב הגדול ב</w:t>
      </w:r>
      <w:bookmarkStart w:id="1743" w:name="_ETM_Q1_1605934"/>
      <w:bookmarkEnd w:id="1743"/>
      <w:r>
        <w:rPr>
          <w:rtl/>
          <w:lang w:eastAsia="he-IL"/>
        </w:rPr>
        <w:t xml:space="preserve">אמת זה באמת </w:t>
      </w:r>
      <w:bookmarkStart w:id="1744" w:name="_ETM_Q1_1608884"/>
      <w:bookmarkEnd w:id="1744"/>
      <w:r>
        <w:rPr>
          <w:rtl/>
          <w:lang w:eastAsia="he-IL"/>
        </w:rPr>
        <w:t>הפרויקט הזה.</w:t>
      </w:r>
    </w:p>
    <w:p w14:paraId="19B0A54C" w14:textId="77777777" w:rsidR="001415F6" w:rsidRDefault="001415F6" w:rsidP="001415F6">
      <w:pPr>
        <w:rPr>
          <w:rtl/>
          <w:lang w:eastAsia="he-IL"/>
        </w:rPr>
      </w:pPr>
      <w:bookmarkStart w:id="1745" w:name="_ETM_Q1_1611072"/>
      <w:bookmarkStart w:id="1746" w:name="_ETM_Q1_1611157"/>
      <w:bookmarkStart w:id="1747" w:name="_ETM_Q1_1612437"/>
      <w:bookmarkEnd w:id="1745"/>
      <w:bookmarkEnd w:id="1746"/>
      <w:bookmarkEnd w:id="1747"/>
    </w:p>
    <w:p w14:paraId="28C22456" w14:textId="77777777" w:rsidR="001415F6" w:rsidRDefault="001415F6" w:rsidP="001415F6">
      <w:pPr>
        <w:pStyle w:val="a5"/>
        <w:keepNext/>
        <w:rPr>
          <w:rtl/>
        </w:rPr>
      </w:pPr>
      <w:bookmarkStart w:id="1748" w:name="ET_speaker_5854_17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748"/>
    </w:p>
    <w:p w14:paraId="3AF8B4E9" w14:textId="77777777" w:rsidR="001415F6" w:rsidRDefault="001415F6" w:rsidP="001415F6">
      <w:pPr>
        <w:pStyle w:val="KeepWithNext"/>
        <w:rPr>
          <w:rtl/>
          <w:lang w:eastAsia="he-IL"/>
        </w:rPr>
      </w:pPr>
    </w:p>
    <w:p w14:paraId="724114ED" w14:textId="77777777" w:rsidR="001415F6" w:rsidRDefault="001415F6" w:rsidP="001415F6">
      <w:pPr>
        <w:rPr>
          <w:rtl/>
          <w:lang w:eastAsia="he-IL"/>
        </w:rPr>
      </w:pPr>
      <w:bookmarkStart w:id="1749" w:name="_ETM_Q1_1612942"/>
      <w:bookmarkStart w:id="1750" w:name="_ETM_Q1_1612956"/>
      <w:bookmarkEnd w:id="1749"/>
      <w:bookmarkEnd w:id="1750"/>
      <w:r>
        <w:rPr>
          <w:rtl/>
          <w:lang w:eastAsia="he-IL"/>
        </w:rPr>
        <w:t xml:space="preserve">זה היום ונורא. איום ונורא. חייבים לעשות </w:t>
      </w:r>
      <w:bookmarkStart w:id="1751" w:name="_ETM_Q1_1613722"/>
      <w:bookmarkEnd w:id="1751"/>
      <w:r>
        <w:rPr>
          <w:rtl/>
          <w:lang w:eastAsia="he-IL"/>
        </w:rPr>
        <w:t xml:space="preserve">משהו </w:t>
      </w:r>
      <w:bookmarkStart w:id="1752" w:name="_ETM_Q1_1614500"/>
      <w:bookmarkStart w:id="1753" w:name="_ETM_Q1_1613456"/>
      <w:bookmarkEnd w:id="1752"/>
      <w:bookmarkEnd w:id="1753"/>
      <w:r>
        <w:rPr>
          <w:rtl/>
          <w:lang w:eastAsia="he-IL"/>
        </w:rPr>
        <w:t>בעניין הזה.</w:t>
      </w:r>
    </w:p>
    <w:p w14:paraId="45CCB079" w14:textId="77777777" w:rsidR="001415F6" w:rsidRDefault="001415F6" w:rsidP="001415F6">
      <w:pPr>
        <w:rPr>
          <w:rtl/>
          <w:lang w:eastAsia="he-IL"/>
        </w:rPr>
      </w:pPr>
      <w:bookmarkStart w:id="1754" w:name="_ETM_Q1_1614861"/>
      <w:bookmarkStart w:id="1755" w:name="_ETM_Q1_1614903"/>
      <w:bookmarkStart w:id="1756" w:name="_ETM_Q1_1615469"/>
      <w:bookmarkStart w:id="1757" w:name="_ETM_Q1_1615521"/>
      <w:bookmarkStart w:id="1758" w:name="_ETM_Q1_1618612"/>
      <w:bookmarkEnd w:id="1754"/>
      <w:bookmarkEnd w:id="1755"/>
      <w:bookmarkEnd w:id="1756"/>
      <w:bookmarkEnd w:id="1757"/>
      <w:bookmarkEnd w:id="1758"/>
    </w:p>
    <w:p w14:paraId="589AECD8" w14:textId="77777777" w:rsidR="001415F6" w:rsidRDefault="001415F6" w:rsidP="001415F6">
      <w:pPr>
        <w:pStyle w:val="af8"/>
        <w:keepNext/>
        <w:rPr>
          <w:rtl/>
        </w:rPr>
      </w:pPr>
      <w:bookmarkStart w:id="1759" w:name="ET_yor_היור_ארז_מלול___יורַ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9"/>
    </w:p>
    <w:p w14:paraId="4A7D00F8" w14:textId="77777777" w:rsidR="001415F6" w:rsidRDefault="001415F6" w:rsidP="001415F6">
      <w:pPr>
        <w:pStyle w:val="KeepWithNext"/>
        <w:rPr>
          <w:rtl/>
          <w:lang w:eastAsia="he-IL"/>
        </w:rPr>
      </w:pPr>
    </w:p>
    <w:p w14:paraId="389B1684" w14:textId="77777777" w:rsidR="001415F6" w:rsidRDefault="001415F6" w:rsidP="001415F6">
      <w:pPr>
        <w:rPr>
          <w:rtl/>
          <w:lang w:eastAsia="he-IL"/>
        </w:rPr>
      </w:pPr>
      <w:bookmarkStart w:id="1760" w:name="_ETM_Q1_1618997"/>
      <w:bookmarkStart w:id="1761" w:name="_ETM_Q1_1619009"/>
      <w:bookmarkEnd w:id="1760"/>
      <w:bookmarkEnd w:id="1761"/>
      <w:r>
        <w:rPr>
          <w:rtl/>
          <w:lang w:eastAsia="he-IL"/>
        </w:rPr>
        <w:t xml:space="preserve">נו אז מה, </w:t>
      </w:r>
      <w:bookmarkStart w:id="1762" w:name="_ETM_Q1_1615548"/>
      <w:bookmarkEnd w:id="1762"/>
      <w:r>
        <w:rPr>
          <w:rtl/>
          <w:lang w:eastAsia="he-IL"/>
        </w:rPr>
        <w:t xml:space="preserve">אנחנו פה בדיון על הוראת </w:t>
      </w:r>
      <w:bookmarkStart w:id="1763" w:name="_ETM_Q1_1618418"/>
      <w:bookmarkEnd w:id="1763"/>
      <w:r>
        <w:rPr>
          <w:rtl/>
          <w:lang w:eastAsia="he-IL"/>
        </w:rPr>
        <w:t>שעה שלא מנצלים?</w:t>
      </w:r>
    </w:p>
    <w:p w14:paraId="30BB996D" w14:textId="77777777" w:rsidR="001415F6" w:rsidRDefault="001415F6" w:rsidP="001415F6">
      <w:pPr>
        <w:rPr>
          <w:rtl/>
          <w:lang w:eastAsia="he-IL"/>
        </w:rPr>
      </w:pPr>
      <w:bookmarkStart w:id="1764" w:name="_ETM_Q1_1621950"/>
      <w:bookmarkStart w:id="1765" w:name="_ETM_Q1_1622029"/>
      <w:bookmarkStart w:id="1766" w:name="_ETM_Q1_1622793"/>
      <w:bookmarkEnd w:id="1764"/>
      <w:bookmarkEnd w:id="1765"/>
      <w:bookmarkEnd w:id="1766"/>
    </w:p>
    <w:p w14:paraId="27F9AB6A" w14:textId="77777777" w:rsidR="001415F6" w:rsidRDefault="001415F6" w:rsidP="001415F6">
      <w:pPr>
        <w:pStyle w:val="afb"/>
        <w:keepNext/>
        <w:rPr>
          <w:rtl/>
          <w:lang w:eastAsia="he-IL"/>
        </w:rPr>
      </w:pPr>
      <w:bookmarkStart w:id="1767" w:name="ET_guest_אלעד_עמיחי_17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767"/>
    </w:p>
    <w:p w14:paraId="3031B98E" w14:textId="77777777" w:rsidR="001415F6" w:rsidRDefault="001415F6" w:rsidP="001415F6">
      <w:pPr>
        <w:pStyle w:val="KeepWithNext"/>
        <w:rPr>
          <w:rtl/>
          <w:lang w:eastAsia="he-IL"/>
        </w:rPr>
      </w:pPr>
    </w:p>
    <w:p w14:paraId="7EA85154" w14:textId="77777777" w:rsidR="001415F6" w:rsidRDefault="001415F6" w:rsidP="001415F6">
      <w:pPr>
        <w:rPr>
          <w:rtl/>
          <w:lang w:eastAsia="he-IL"/>
        </w:rPr>
      </w:pPr>
      <w:bookmarkStart w:id="1768" w:name="_ETM_Q1_1623185"/>
      <w:bookmarkStart w:id="1769" w:name="_ETM_Q1_1623201"/>
      <w:bookmarkEnd w:id="1768"/>
      <w:bookmarkEnd w:id="1769"/>
      <w:r>
        <w:rPr>
          <w:rtl/>
          <w:lang w:eastAsia="he-IL"/>
        </w:rPr>
        <w:t xml:space="preserve">אבל זה חלק </w:t>
      </w:r>
      <w:bookmarkStart w:id="1770" w:name="_ETM_Q1_1619945"/>
      <w:bookmarkEnd w:id="1770"/>
      <w:r>
        <w:rPr>
          <w:rtl/>
          <w:lang w:eastAsia="he-IL"/>
        </w:rPr>
        <w:t xml:space="preserve">מהעניין, דרך אגב, חבר הכנסת </w:t>
      </w:r>
      <w:bookmarkStart w:id="1771" w:name="_ETM_Q1_1624269"/>
      <w:bookmarkEnd w:id="1771"/>
      <w:r>
        <w:rPr>
          <w:rtl/>
          <w:lang w:eastAsia="he-IL"/>
        </w:rPr>
        <w:t>- - -</w:t>
      </w:r>
    </w:p>
    <w:p w14:paraId="1A44EE11" w14:textId="77777777" w:rsidR="001415F6" w:rsidRDefault="001415F6" w:rsidP="001415F6">
      <w:pPr>
        <w:rPr>
          <w:rtl/>
          <w:lang w:eastAsia="he-IL"/>
        </w:rPr>
      </w:pPr>
      <w:bookmarkStart w:id="1772" w:name="_ETM_Q1_1625007"/>
      <w:bookmarkStart w:id="1773" w:name="_ETM_Q1_1625082"/>
      <w:bookmarkStart w:id="1774" w:name="_ETM_Q1_1625617"/>
      <w:bookmarkEnd w:id="1772"/>
      <w:bookmarkEnd w:id="1773"/>
      <w:bookmarkEnd w:id="1774"/>
    </w:p>
    <w:p w14:paraId="616DC10A" w14:textId="77777777" w:rsidR="001415F6" w:rsidRDefault="001415F6" w:rsidP="001415F6">
      <w:pPr>
        <w:pStyle w:val="a5"/>
        <w:keepNext/>
        <w:rPr>
          <w:rtl/>
        </w:rPr>
      </w:pPr>
      <w:bookmarkStart w:id="1775" w:name="ET_speaker_5854_18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775"/>
    </w:p>
    <w:p w14:paraId="4A9385AF" w14:textId="77777777" w:rsidR="001415F6" w:rsidRDefault="001415F6" w:rsidP="001415F6">
      <w:pPr>
        <w:pStyle w:val="KeepWithNext"/>
        <w:rPr>
          <w:rtl/>
          <w:lang w:eastAsia="he-IL"/>
        </w:rPr>
      </w:pPr>
    </w:p>
    <w:p w14:paraId="187C5761" w14:textId="77777777" w:rsidR="001415F6" w:rsidRDefault="001415F6" w:rsidP="001415F6">
      <w:pPr>
        <w:rPr>
          <w:rtl/>
          <w:lang w:eastAsia="he-IL"/>
        </w:rPr>
      </w:pPr>
      <w:bookmarkStart w:id="1776" w:name="_ETM_Q1_1626094"/>
      <w:bookmarkStart w:id="1777" w:name="_ETM_Q1_1626110"/>
      <w:bookmarkEnd w:id="1776"/>
      <w:bookmarkEnd w:id="1777"/>
      <w:r>
        <w:rPr>
          <w:rtl/>
          <w:lang w:eastAsia="he-IL"/>
        </w:rPr>
        <w:t>ז</w:t>
      </w:r>
      <w:bookmarkStart w:id="1778" w:name="_ETM_Q1_1622221"/>
      <w:bookmarkEnd w:id="1778"/>
      <w:r>
        <w:rPr>
          <w:rtl/>
          <w:lang w:eastAsia="he-IL"/>
        </w:rPr>
        <w:t>ה נושא אחד. זה נושא אחד</w:t>
      </w:r>
      <w:bookmarkStart w:id="1779" w:name="_ETM_Q1_1626310"/>
      <w:bookmarkEnd w:id="1779"/>
      <w:r>
        <w:rPr>
          <w:rtl/>
          <w:lang w:eastAsia="he-IL"/>
        </w:rPr>
        <w:t xml:space="preserve"> מיני רבים.</w:t>
      </w:r>
      <w:bookmarkStart w:id="1780" w:name="_ETM_Q1_1623457"/>
      <w:bookmarkStart w:id="1781" w:name="_ETM_Q1_1619141"/>
      <w:bookmarkStart w:id="1782" w:name="_ETM_Q1_1621780"/>
      <w:bookmarkEnd w:id="1780"/>
      <w:bookmarkEnd w:id="1781"/>
      <w:bookmarkEnd w:id="1782"/>
    </w:p>
    <w:p w14:paraId="7530DEAE" w14:textId="77777777" w:rsidR="001415F6" w:rsidRDefault="001415F6" w:rsidP="001415F6">
      <w:pPr>
        <w:rPr>
          <w:rtl/>
          <w:lang w:eastAsia="he-IL"/>
        </w:rPr>
      </w:pPr>
      <w:bookmarkStart w:id="1783" w:name="_ETM_Q1_1621859"/>
      <w:bookmarkStart w:id="1784" w:name="_ETM_Q1_1622412"/>
      <w:bookmarkEnd w:id="1783"/>
      <w:bookmarkEnd w:id="1784"/>
    </w:p>
    <w:p w14:paraId="6EDBAD1F" w14:textId="77777777" w:rsidR="001415F6" w:rsidRDefault="001415F6" w:rsidP="001415F6">
      <w:pPr>
        <w:pStyle w:val="afb"/>
        <w:keepNext/>
        <w:rPr>
          <w:rtl/>
          <w:lang w:eastAsia="he-IL"/>
        </w:rPr>
      </w:pPr>
      <w:bookmarkStart w:id="1785" w:name="ET_guest_אלעד_עמיחי_18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785"/>
    </w:p>
    <w:p w14:paraId="7C8D7E76" w14:textId="77777777" w:rsidR="001415F6" w:rsidRDefault="001415F6" w:rsidP="001415F6">
      <w:pPr>
        <w:pStyle w:val="KeepWithNext"/>
        <w:rPr>
          <w:rtl/>
          <w:lang w:eastAsia="he-IL"/>
        </w:rPr>
      </w:pPr>
    </w:p>
    <w:p w14:paraId="5B396CFA" w14:textId="77777777" w:rsidR="001415F6" w:rsidRDefault="001415F6" w:rsidP="001415F6">
      <w:pPr>
        <w:rPr>
          <w:rtl/>
          <w:lang w:eastAsia="he-IL"/>
        </w:rPr>
      </w:pPr>
      <w:bookmarkStart w:id="1786" w:name="_ETM_Q1_1622767"/>
      <w:bookmarkStart w:id="1787" w:name="_ETM_Q1_1622783"/>
      <w:bookmarkEnd w:id="1786"/>
      <w:bookmarkEnd w:id="1787"/>
      <w:r>
        <w:rPr>
          <w:rtl/>
          <w:lang w:eastAsia="he-IL"/>
        </w:rPr>
        <w:t xml:space="preserve">שוב, אנחנו יום ביום אנחנו עוברים את זה. רשויות </w:t>
      </w:r>
      <w:bookmarkStart w:id="1788" w:name="_ETM_Q1_1634481"/>
      <w:bookmarkEnd w:id="1788"/>
      <w:r>
        <w:rPr>
          <w:rtl/>
          <w:lang w:eastAsia="he-IL"/>
        </w:rPr>
        <w:t xml:space="preserve">מקומיות שיש להם קושי עם ניקיון ופעולות בסיסיות של </w:t>
      </w:r>
      <w:bookmarkStart w:id="1789" w:name="_ETM_Q1_1640736"/>
      <w:bookmarkEnd w:id="1789"/>
      <w:r>
        <w:rPr>
          <w:rtl/>
          <w:lang w:eastAsia="he-IL"/>
        </w:rPr>
        <w:t xml:space="preserve">תברואה, גם </w:t>
      </w:r>
      <w:bookmarkStart w:id="1790" w:name="_ETM_Q1_1637352"/>
      <w:bookmarkEnd w:id="1790"/>
      <w:r>
        <w:rPr>
          <w:rtl/>
          <w:lang w:eastAsia="he-IL"/>
        </w:rPr>
        <w:t>להוציא את הכספים האלה, יש להן קושי</w:t>
      </w:r>
      <w:bookmarkStart w:id="1791" w:name="_ETM_Q1_1637483"/>
      <w:bookmarkEnd w:id="1791"/>
      <w:r>
        <w:rPr>
          <w:rtl/>
          <w:lang w:eastAsia="he-IL"/>
        </w:rPr>
        <w:t>.</w:t>
      </w:r>
    </w:p>
    <w:p w14:paraId="45169341" w14:textId="77777777" w:rsidR="001415F6" w:rsidRDefault="001415F6" w:rsidP="001415F6">
      <w:pPr>
        <w:rPr>
          <w:rtl/>
          <w:lang w:eastAsia="he-IL"/>
        </w:rPr>
      </w:pPr>
      <w:bookmarkStart w:id="1792" w:name="_ETM_Q1_1637977"/>
      <w:bookmarkStart w:id="1793" w:name="_ETM_Q1_1638049"/>
      <w:bookmarkStart w:id="1794" w:name="_ETM_Q1_1639132"/>
      <w:bookmarkEnd w:id="1792"/>
      <w:bookmarkEnd w:id="1793"/>
      <w:bookmarkEnd w:id="1794"/>
    </w:p>
    <w:p w14:paraId="0E1BF5B0" w14:textId="77777777" w:rsidR="001415F6" w:rsidRDefault="001415F6" w:rsidP="001415F6">
      <w:pPr>
        <w:pStyle w:val="af8"/>
        <w:keepNext/>
        <w:rPr>
          <w:rtl/>
        </w:rPr>
      </w:pPr>
      <w:bookmarkStart w:id="1795" w:name="ET_yor_היור_ארז_מלול___יורַ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5"/>
    </w:p>
    <w:p w14:paraId="61AD28F1" w14:textId="77777777" w:rsidR="001415F6" w:rsidRDefault="001415F6" w:rsidP="001415F6">
      <w:pPr>
        <w:pStyle w:val="KeepWithNext"/>
        <w:rPr>
          <w:rtl/>
          <w:lang w:eastAsia="he-IL"/>
        </w:rPr>
      </w:pPr>
    </w:p>
    <w:p w14:paraId="4B0894BE" w14:textId="77777777" w:rsidR="001415F6" w:rsidRDefault="001415F6" w:rsidP="001415F6">
      <w:pPr>
        <w:rPr>
          <w:rtl/>
          <w:lang w:eastAsia="he-IL"/>
        </w:rPr>
      </w:pPr>
      <w:bookmarkStart w:id="1796" w:name="_ETM_Q1_1639556"/>
      <w:bookmarkStart w:id="1797" w:name="_ETM_Q1_1639570"/>
      <w:bookmarkStart w:id="1798" w:name="_ETM_Q1_1635802"/>
      <w:bookmarkEnd w:id="1796"/>
      <w:bookmarkEnd w:id="1797"/>
      <w:bookmarkEnd w:id="1798"/>
      <w:r>
        <w:rPr>
          <w:rtl/>
          <w:lang w:eastAsia="he-IL"/>
        </w:rPr>
        <w:t>ברוכה הבאה.</w:t>
      </w:r>
      <w:bookmarkStart w:id="1799" w:name="_ETM_Q1_1642321"/>
      <w:bookmarkEnd w:id="1799"/>
    </w:p>
    <w:p w14:paraId="233F2C25" w14:textId="77777777" w:rsidR="001415F6" w:rsidRDefault="001415F6" w:rsidP="001415F6">
      <w:pPr>
        <w:rPr>
          <w:rtl/>
          <w:lang w:eastAsia="he-IL"/>
        </w:rPr>
      </w:pPr>
      <w:bookmarkStart w:id="1800" w:name="_ETM_Q1_1642417"/>
      <w:bookmarkStart w:id="1801" w:name="_ETM_Q1_1644103"/>
      <w:bookmarkEnd w:id="1800"/>
      <w:bookmarkEnd w:id="1801"/>
    </w:p>
    <w:p w14:paraId="498D493A" w14:textId="77777777" w:rsidR="001415F6" w:rsidRDefault="001415F6" w:rsidP="001415F6">
      <w:pPr>
        <w:pStyle w:val="afb"/>
        <w:keepNext/>
        <w:rPr>
          <w:rtl/>
          <w:lang w:eastAsia="he-IL"/>
        </w:rPr>
      </w:pPr>
      <w:bookmarkStart w:id="1802" w:name="ET_guest_אלעד_עמיחי_18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802"/>
    </w:p>
    <w:p w14:paraId="4C3F2257" w14:textId="77777777" w:rsidR="001415F6" w:rsidRDefault="001415F6" w:rsidP="001415F6">
      <w:pPr>
        <w:ind w:firstLine="0"/>
        <w:rPr>
          <w:rtl/>
          <w:lang w:eastAsia="he-IL"/>
        </w:rPr>
      </w:pPr>
      <w:bookmarkStart w:id="1803" w:name="_ETM_Q1_1644503"/>
      <w:bookmarkStart w:id="1804" w:name="_ETM_Q1_1644518"/>
      <w:bookmarkEnd w:id="1803"/>
      <w:bookmarkEnd w:id="1804"/>
    </w:p>
    <w:p w14:paraId="2D154F81" w14:textId="77777777" w:rsidR="001415F6" w:rsidRDefault="001415F6" w:rsidP="001415F6">
      <w:pPr>
        <w:rPr>
          <w:rtl/>
          <w:lang w:eastAsia="he-IL"/>
        </w:rPr>
      </w:pPr>
      <w:r>
        <w:rPr>
          <w:rtl/>
          <w:lang w:eastAsia="he-IL"/>
        </w:rPr>
        <w:t xml:space="preserve">ולוקח להן </w:t>
      </w:r>
      <w:bookmarkStart w:id="1805" w:name="_ETM_Q1_1654787"/>
      <w:bookmarkEnd w:id="1805"/>
      <w:r>
        <w:rPr>
          <w:rtl/>
          <w:lang w:eastAsia="he-IL"/>
        </w:rPr>
        <w:t xml:space="preserve">זמן לנצל את זה. ואנחנו ערים לזה. ואנחנו עובדים איתן צמוד במחוזות שלנו. לוקח זמן לנצל. גם הן צריכות מכרז, גם הן צריכות זה. זה לא שהכסף הזה, בסוף זה מנוצל. </w:t>
      </w:r>
    </w:p>
    <w:p w14:paraId="2597D0EC" w14:textId="77777777" w:rsidR="001415F6" w:rsidRDefault="001415F6" w:rsidP="001415F6">
      <w:pPr>
        <w:rPr>
          <w:rtl/>
          <w:lang w:eastAsia="he-IL"/>
        </w:rPr>
      </w:pPr>
    </w:p>
    <w:p w14:paraId="4C36A508" w14:textId="77777777" w:rsidR="001415F6" w:rsidRDefault="001415F6" w:rsidP="001415F6">
      <w:pPr>
        <w:pStyle w:val="af8"/>
        <w:keepNext/>
        <w:rPr>
          <w:rtl/>
        </w:rPr>
      </w:pPr>
      <w:bookmarkStart w:id="1806" w:name="ET_yor_היור_ארז_מלול___יורַ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6"/>
    </w:p>
    <w:p w14:paraId="6765FFB1" w14:textId="77777777" w:rsidR="001415F6" w:rsidRDefault="001415F6" w:rsidP="001415F6">
      <w:pPr>
        <w:pStyle w:val="KeepWithNext"/>
        <w:rPr>
          <w:rtl/>
          <w:lang w:eastAsia="he-IL"/>
        </w:rPr>
      </w:pPr>
    </w:p>
    <w:p w14:paraId="4F0F16B2" w14:textId="77777777" w:rsidR="001415F6" w:rsidRDefault="001415F6" w:rsidP="001415F6">
      <w:pPr>
        <w:rPr>
          <w:rtl/>
          <w:lang w:eastAsia="he-IL"/>
        </w:rPr>
      </w:pPr>
      <w:bookmarkStart w:id="1807" w:name="_ETM_Q1_1657846"/>
      <w:bookmarkStart w:id="1808" w:name="_ETM_Q1_1657858"/>
      <w:bookmarkStart w:id="1809" w:name="_ETM_Q1_1653215"/>
      <w:bookmarkEnd w:id="1807"/>
      <w:bookmarkEnd w:id="1808"/>
      <w:bookmarkEnd w:id="1809"/>
      <w:r>
        <w:rPr>
          <w:rtl/>
          <w:lang w:eastAsia="he-IL"/>
        </w:rPr>
        <w:t xml:space="preserve">כן, </w:t>
      </w:r>
      <w:bookmarkStart w:id="1810" w:name="_ETM_Q1_1659634"/>
      <w:bookmarkEnd w:id="1810"/>
      <w:r>
        <w:rPr>
          <w:rtl/>
          <w:lang w:eastAsia="he-IL"/>
        </w:rPr>
        <w:t xml:space="preserve">אבל כמה, </w:t>
      </w:r>
      <w:bookmarkStart w:id="1811" w:name="_ETM_Q1_1656155"/>
      <w:bookmarkEnd w:id="1811"/>
      <w:r>
        <w:rPr>
          <w:rtl/>
          <w:lang w:eastAsia="he-IL"/>
        </w:rPr>
        <w:t xml:space="preserve">בוא נגיד ככה, בשנים שעברו, </w:t>
      </w:r>
      <w:bookmarkStart w:id="1812" w:name="_ETM_Q1_1658631"/>
      <w:bookmarkEnd w:id="1812"/>
      <w:r>
        <w:rPr>
          <w:rtl/>
          <w:lang w:eastAsia="he-IL"/>
        </w:rPr>
        <w:t xml:space="preserve">מ-2013 יש את הוראת </w:t>
      </w:r>
      <w:bookmarkStart w:id="1813" w:name="_ETM_Q1_1662140"/>
      <w:bookmarkEnd w:id="1813"/>
      <w:r>
        <w:rPr>
          <w:rtl/>
          <w:lang w:eastAsia="he-IL"/>
        </w:rPr>
        <w:t>השעה, כמה ניצול היה בכל שנה? הרי הצטבר שם</w:t>
      </w:r>
      <w:bookmarkStart w:id="1814" w:name="_ETM_Q1_1662366"/>
      <w:bookmarkEnd w:id="1814"/>
      <w:r>
        <w:rPr>
          <w:rtl/>
          <w:lang w:eastAsia="he-IL"/>
        </w:rPr>
        <w:t>.</w:t>
      </w:r>
    </w:p>
    <w:p w14:paraId="10E68C00" w14:textId="77777777" w:rsidR="001415F6" w:rsidRDefault="001415F6" w:rsidP="001415F6">
      <w:pPr>
        <w:rPr>
          <w:rtl/>
          <w:lang w:eastAsia="he-IL"/>
        </w:rPr>
      </w:pPr>
      <w:bookmarkStart w:id="1815" w:name="_ETM_Q1_1662649"/>
      <w:bookmarkStart w:id="1816" w:name="_ETM_Q1_1663175"/>
      <w:bookmarkEnd w:id="1815"/>
      <w:bookmarkEnd w:id="1816"/>
    </w:p>
    <w:p w14:paraId="77958D99" w14:textId="77777777" w:rsidR="001415F6" w:rsidRDefault="001415F6" w:rsidP="001415F6">
      <w:pPr>
        <w:pStyle w:val="afb"/>
        <w:keepNext/>
        <w:rPr>
          <w:rtl/>
          <w:lang w:eastAsia="he-IL"/>
        </w:rPr>
      </w:pPr>
      <w:bookmarkStart w:id="1817" w:name="ET_guest_אלעד_עמיחי_185"/>
      <w:r>
        <w:rPr>
          <w:rStyle w:val="TagStyle"/>
          <w:rFonts w:hint="cs"/>
          <w:rtl/>
        </w:rPr>
        <w:lastRenderedPageBreak/>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817"/>
    </w:p>
    <w:p w14:paraId="3F66303A" w14:textId="77777777" w:rsidR="001415F6" w:rsidRDefault="001415F6" w:rsidP="001415F6">
      <w:pPr>
        <w:pStyle w:val="KeepWithNext"/>
        <w:rPr>
          <w:rtl/>
          <w:lang w:eastAsia="he-IL"/>
        </w:rPr>
      </w:pPr>
    </w:p>
    <w:p w14:paraId="4E54EE78" w14:textId="77777777" w:rsidR="001415F6" w:rsidRDefault="001415F6" w:rsidP="001415F6">
      <w:pPr>
        <w:rPr>
          <w:rtl/>
          <w:lang w:eastAsia="he-IL"/>
        </w:rPr>
      </w:pPr>
      <w:bookmarkStart w:id="1818" w:name="_ETM_Q1_1663648"/>
      <w:bookmarkStart w:id="1819" w:name="_ETM_Q1_1663663"/>
      <w:bookmarkEnd w:id="1818"/>
      <w:bookmarkEnd w:id="1819"/>
      <w:r>
        <w:rPr>
          <w:rtl/>
          <w:lang w:eastAsia="he-IL"/>
        </w:rPr>
        <w:t xml:space="preserve">אז זה, </w:t>
      </w:r>
      <w:bookmarkStart w:id="1820" w:name="_ETM_Q1_1664699"/>
      <w:bookmarkEnd w:id="1820"/>
      <w:r>
        <w:rPr>
          <w:rtl/>
          <w:lang w:eastAsia="he-IL"/>
        </w:rPr>
        <w:t>התבקשנו</w:t>
      </w:r>
      <w:bookmarkStart w:id="1821" w:name="_ETM_Q1_1663760"/>
      <w:bookmarkEnd w:id="1821"/>
      <w:r>
        <w:rPr>
          <w:rtl/>
          <w:lang w:eastAsia="he-IL"/>
        </w:rPr>
        <w:t xml:space="preserve"> להביא </w:t>
      </w:r>
      <w:bookmarkStart w:id="1822" w:name="_ETM_Q1_1662288"/>
      <w:bookmarkEnd w:id="1822"/>
      <w:r>
        <w:rPr>
          <w:rtl/>
          <w:lang w:eastAsia="he-IL"/>
        </w:rPr>
        <w:t>את שלוש השנים האחרונו</w:t>
      </w:r>
      <w:bookmarkStart w:id="1823" w:name="_ETM_Q1_1665252"/>
      <w:bookmarkEnd w:id="1823"/>
      <w:r>
        <w:rPr>
          <w:rtl/>
          <w:lang w:eastAsia="he-IL"/>
        </w:rPr>
        <w:t>ת.</w:t>
      </w:r>
    </w:p>
    <w:p w14:paraId="2B4D63C9" w14:textId="77777777" w:rsidR="001415F6" w:rsidRDefault="001415F6" w:rsidP="001415F6">
      <w:pPr>
        <w:rPr>
          <w:rtl/>
          <w:lang w:eastAsia="he-IL"/>
        </w:rPr>
      </w:pPr>
      <w:bookmarkStart w:id="1824" w:name="_ETM_Q1_1666342"/>
      <w:bookmarkStart w:id="1825" w:name="_ETM_Q1_1666428"/>
      <w:bookmarkStart w:id="1826" w:name="_ETM_Q1_1668624"/>
      <w:bookmarkEnd w:id="1824"/>
      <w:bookmarkEnd w:id="1825"/>
      <w:bookmarkEnd w:id="1826"/>
    </w:p>
    <w:p w14:paraId="52F9E8F7" w14:textId="77777777" w:rsidR="001415F6" w:rsidRDefault="001415F6" w:rsidP="001415F6">
      <w:pPr>
        <w:pStyle w:val="af8"/>
        <w:keepNext/>
        <w:rPr>
          <w:rtl/>
        </w:rPr>
      </w:pPr>
      <w:bookmarkStart w:id="1827" w:name="ET_yor_היור_ארז_מלול___יורַ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7"/>
    </w:p>
    <w:p w14:paraId="586B287E" w14:textId="77777777" w:rsidR="001415F6" w:rsidRDefault="001415F6" w:rsidP="001415F6">
      <w:pPr>
        <w:pStyle w:val="KeepWithNext"/>
        <w:rPr>
          <w:rtl/>
          <w:lang w:eastAsia="he-IL"/>
        </w:rPr>
      </w:pPr>
    </w:p>
    <w:p w14:paraId="21FD3EAB" w14:textId="77777777" w:rsidR="001415F6" w:rsidRDefault="001415F6" w:rsidP="001415F6">
      <w:pPr>
        <w:rPr>
          <w:rtl/>
          <w:lang w:eastAsia="he-IL"/>
        </w:rPr>
      </w:pPr>
      <w:bookmarkStart w:id="1828" w:name="_ETM_Q1_1669137"/>
      <w:bookmarkStart w:id="1829" w:name="_ETM_Q1_1669154"/>
      <w:bookmarkEnd w:id="1828"/>
      <w:bookmarkEnd w:id="1829"/>
      <w:r>
        <w:rPr>
          <w:rtl/>
          <w:lang w:eastAsia="he-IL"/>
        </w:rPr>
        <w:t xml:space="preserve">לא, </w:t>
      </w:r>
      <w:bookmarkStart w:id="1830" w:name="_ETM_Q1_1664988"/>
      <w:bookmarkEnd w:id="1830"/>
      <w:r>
        <w:rPr>
          <w:rtl/>
          <w:lang w:eastAsia="he-IL"/>
        </w:rPr>
        <w:t xml:space="preserve">מעניין </w:t>
      </w:r>
      <w:bookmarkStart w:id="1831" w:name="_ETM_Q1_1666197"/>
      <w:bookmarkEnd w:id="1831"/>
      <w:r>
        <w:rPr>
          <w:rtl/>
          <w:lang w:eastAsia="he-IL"/>
        </w:rPr>
        <w:t xml:space="preserve">אותי אם זה, לא - - </w:t>
      </w:r>
      <w:bookmarkStart w:id="1832" w:name="_ETM_Q1_1666185"/>
      <w:bookmarkEnd w:id="1832"/>
      <w:r>
        <w:rPr>
          <w:rtl/>
          <w:lang w:eastAsia="he-IL"/>
        </w:rPr>
        <w:t>-</w:t>
      </w:r>
    </w:p>
    <w:p w14:paraId="0B59F83F" w14:textId="77777777" w:rsidR="001415F6" w:rsidRDefault="001415F6" w:rsidP="001415F6">
      <w:pPr>
        <w:rPr>
          <w:rtl/>
          <w:lang w:eastAsia="he-IL"/>
        </w:rPr>
      </w:pPr>
      <w:bookmarkStart w:id="1833" w:name="_ETM_Q1_1666492"/>
      <w:bookmarkStart w:id="1834" w:name="_ETM_Q1_1666595"/>
      <w:bookmarkStart w:id="1835" w:name="_ETM_Q1_1667271"/>
      <w:bookmarkEnd w:id="1833"/>
      <w:bookmarkEnd w:id="1834"/>
      <w:bookmarkEnd w:id="1835"/>
    </w:p>
    <w:p w14:paraId="15953F5D" w14:textId="77777777" w:rsidR="001415F6" w:rsidRDefault="001415F6" w:rsidP="001415F6">
      <w:pPr>
        <w:pStyle w:val="a5"/>
        <w:keepNext/>
        <w:rPr>
          <w:rtl/>
        </w:rPr>
      </w:pPr>
      <w:bookmarkStart w:id="1836" w:name="ET_speaker_5854_18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836"/>
    </w:p>
    <w:p w14:paraId="19AC8849" w14:textId="77777777" w:rsidR="001415F6" w:rsidRDefault="001415F6" w:rsidP="001415F6">
      <w:pPr>
        <w:pStyle w:val="KeepWithNext"/>
        <w:rPr>
          <w:rtl/>
          <w:lang w:eastAsia="he-IL"/>
        </w:rPr>
      </w:pPr>
    </w:p>
    <w:p w14:paraId="0AF52686" w14:textId="77777777" w:rsidR="001415F6" w:rsidRDefault="001415F6" w:rsidP="001415F6">
      <w:pPr>
        <w:rPr>
          <w:rtl/>
          <w:lang w:eastAsia="he-IL"/>
        </w:rPr>
      </w:pPr>
      <w:bookmarkStart w:id="1837" w:name="_ETM_Q1_1667765"/>
      <w:bookmarkStart w:id="1838" w:name="_ETM_Q1_1667776"/>
      <w:bookmarkEnd w:id="1837"/>
      <w:bookmarkEnd w:id="1838"/>
      <w:r>
        <w:rPr>
          <w:rtl/>
          <w:lang w:eastAsia="he-IL"/>
        </w:rPr>
        <w:t>המספרים מדברים בעד עצמ</w:t>
      </w:r>
      <w:bookmarkStart w:id="1839" w:name="_ETM_Q1_1666678"/>
      <w:bookmarkEnd w:id="1839"/>
      <w:r>
        <w:rPr>
          <w:rtl/>
          <w:lang w:eastAsia="he-IL"/>
        </w:rPr>
        <w:t>ם.</w:t>
      </w:r>
    </w:p>
    <w:p w14:paraId="79D39986" w14:textId="77777777" w:rsidR="001415F6" w:rsidRDefault="001415F6" w:rsidP="001415F6">
      <w:pPr>
        <w:rPr>
          <w:rtl/>
          <w:lang w:eastAsia="he-IL"/>
        </w:rPr>
      </w:pPr>
      <w:bookmarkStart w:id="1840" w:name="_ETM_Q1_1667214"/>
      <w:bookmarkStart w:id="1841" w:name="_ETM_Q1_1667301"/>
      <w:bookmarkStart w:id="1842" w:name="_ETM_Q1_1668113"/>
      <w:bookmarkEnd w:id="1840"/>
      <w:bookmarkEnd w:id="1841"/>
      <w:bookmarkEnd w:id="1842"/>
    </w:p>
    <w:p w14:paraId="45B5A862" w14:textId="77777777" w:rsidR="001415F6" w:rsidRDefault="001415F6" w:rsidP="001415F6">
      <w:pPr>
        <w:pStyle w:val="af8"/>
        <w:keepNext/>
        <w:rPr>
          <w:rtl/>
        </w:rPr>
      </w:pPr>
      <w:bookmarkStart w:id="1843" w:name="ET_yor_היור_ארז_מלול___יורַ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43"/>
    </w:p>
    <w:p w14:paraId="6509976F" w14:textId="77777777" w:rsidR="001415F6" w:rsidRDefault="001415F6" w:rsidP="001415F6">
      <w:pPr>
        <w:pStyle w:val="KeepWithNext"/>
        <w:rPr>
          <w:rtl/>
          <w:lang w:eastAsia="he-IL"/>
        </w:rPr>
      </w:pPr>
    </w:p>
    <w:p w14:paraId="3C036361" w14:textId="77777777" w:rsidR="001415F6" w:rsidRDefault="001415F6" w:rsidP="001415F6">
      <w:pPr>
        <w:rPr>
          <w:rtl/>
          <w:lang w:eastAsia="he-IL"/>
        </w:rPr>
      </w:pPr>
      <w:bookmarkStart w:id="1844" w:name="_ETM_Q1_1668592"/>
      <w:bookmarkStart w:id="1845" w:name="_ETM_Q1_1668605"/>
      <w:bookmarkEnd w:id="1844"/>
      <w:bookmarkEnd w:id="1845"/>
      <w:r>
        <w:rPr>
          <w:rtl/>
          <w:lang w:eastAsia="he-IL"/>
        </w:rPr>
        <w:t xml:space="preserve">או </w:t>
      </w:r>
      <w:bookmarkStart w:id="1846" w:name="_ETM_Q1_1671238"/>
      <w:bookmarkEnd w:id="1846"/>
      <w:r>
        <w:rPr>
          <w:rtl/>
          <w:lang w:eastAsia="he-IL"/>
        </w:rPr>
        <w:t>שהשנה לא ניצלו.</w:t>
      </w:r>
    </w:p>
    <w:p w14:paraId="690842D9" w14:textId="77777777" w:rsidR="001415F6" w:rsidRDefault="001415F6" w:rsidP="001415F6">
      <w:pPr>
        <w:rPr>
          <w:rtl/>
          <w:lang w:eastAsia="he-IL"/>
        </w:rPr>
      </w:pPr>
      <w:bookmarkStart w:id="1847" w:name="_ETM_Q1_1673702"/>
      <w:bookmarkStart w:id="1848" w:name="_ETM_Q1_1673787"/>
      <w:bookmarkStart w:id="1849" w:name="_ETM_Q1_1675001"/>
      <w:bookmarkEnd w:id="1847"/>
      <w:bookmarkEnd w:id="1848"/>
      <w:bookmarkEnd w:id="1849"/>
    </w:p>
    <w:p w14:paraId="7CF96B06" w14:textId="77777777" w:rsidR="001415F6" w:rsidRDefault="001415F6" w:rsidP="001415F6">
      <w:pPr>
        <w:pStyle w:val="afb"/>
        <w:keepNext/>
        <w:rPr>
          <w:rtl/>
          <w:lang w:eastAsia="he-IL"/>
        </w:rPr>
      </w:pPr>
      <w:bookmarkStart w:id="1850" w:name="ET_guest_אלעד_עמיחי_18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850"/>
    </w:p>
    <w:p w14:paraId="078BD07A" w14:textId="77777777" w:rsidR="001415F6" w:rsidRDefault="001415F6" w:rsidP="001415F6">
      <w:pPr>
        <w:pStyle w:val="KeepWithNext"/>
        <w:rPr>
          <w:rtl/>
          <w:lang w:eastAsia="he-IL"/>
        </w:rPr>
      </w:pPr>
    </w:p>
    <w:p w14:paraId="19C97F36" w14:textId="77777777" w:rsidR="001415F6" w:rsidRDefault="001415F6" w:rsidP="001415F6">
      <w:pPr>
        <w:rPr>
          <w:rtl/>
          <w:lang w:eastAsia="he-IL"/>
        </w:rPr>
      </w:pPr>
      <w:bookmarkStart w:id="1851" w:name="_ETM_Q1_1675457"/>
      <w:bookmarkStart w:id="1852" w:name="_ETM_Q1_1675474"/>
      <w:bookmarkEnd w:id="1851"/>
      <w:bookmarkEnd w:id="1852"/>
      <w:r>
        <w:rPr>
          <w:rtl/>
          <w:lang w:eastAsia="he-IL"/>
        </w:rPr>
        <w:t xml:space="preserve">לא, </w:t>
      </w:r>
      <w:bookmarkStart w:id="1853" w:name="_ETM_Q1_1671203"/>
      <w:bookmarkEnd w:id="1853"/>
      <w:r>
        <w:rPr>
          <w:rtl/>
          <w:lang w:eastAsia="he-IL"/>
        </w:rPr>
        <w:t xml:space="preserve">לא. אז אני מניח שזה פחות או </w:t>
      </w:r>
      <w:bookmarkStart w:id="1854" w:name="_ETM_Q1_1676159"/>
      <w:bookmarkEnd w:id="1854"/>
      <w:r>
        <w:rPr>
          <w:rtl/>
          <w:lang w:eastAsia="he-IL"/>
        </w:rPr>
        <w:t xml:space="preserve">יותר </w:t>
      </w:r>
      <w:bookmarkStart w:id="1855" w:name="_ETM_Q1_1672479"/>
      <w:bookmarkEnd w:id="1855"/>
      <w:r>
        <w:rPr>
          <w:rtl/>
          <w:lang w:eastAsia="he-IL"/>
        </w:rPr>
        <w:t>במצטבר בדבר הזה.</w:t>
      </w:r>
    </w:p>
    <w:p w14:paraId="6221F882" w14:textId="77777777" w:rsidR="001415F6" w:rsidRDefault="001415F6" w:rsidP="001415F6">
      <w:pPr>
        <w:rPr>
          <w:rtl/>
          <w:lang w:eastAsia="he-IL"/>
        </w:rPr>
      </w:pPr>
      <w:bookmarkStart w:id="1856" w:name="_ETM_Q1_1675127"/>
      <w:bookmarkStart w:id="1857" w:name="_ETM_Q1_1675217"/>
      <w:bookmarkStart w:id="1858" w:name="_ETM_Q1_1675685"/>
      <w:bookmarkEnd w:id="1856"/>
      <w:bookmarkEnd w:id="1857"/>
      <w:bookmarkEnd w:id="1858"/>
    </w:p>
    <w:p w14:paraId="4C476E6A" w14:textId="77777777" w:rsidR="001415F6" w:rsidRDefault="001415F6" w:rsidP="001415F6">
      <w:pPr>
        <w:pStyle w:val="af8"/>
        <w:keepNext/>
        <w:rPr>
          <w:rtl/>
        </w:rPr>
      </w:pPr>
      <w:bookmarkStart w:id="1859" w:name="ET_yor_היור_ארז_מלול___יורַ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9"/>
    </w:p>
    <w:p w14:paraId="6B63B484" w14:textId="77777777" w:rsidR="001415F6" w:rsidRDefault="001415F6" w:rsidP="001415F6">
      <w:pPr>
        <w:pStyle w:val="KeepWithNext"/>
        <w:rPr>
          <w:rtl/>
          <w:lang w:eastAsia="he-IL"/>
        </w:rPr>
      </w:pPr>
    </w:p>
    <w:p w14:paraId="6B112E40" w14:textId="77777777" w:rsidR="001415F6" w:rsidRDefault="001415F6" w:rsidP="001415F6">
      <w:pPr>
        <w:rPr>
          <w:rtl/>
          <w:lang w:eastAsia="he-IL"/>
        </w:rPr>
      </w:pPr>
      <w:bookmarkStart w:id="1860" w:name="_ETM_Q1_1676142"/>
      <w:bookmarkStart w:id="1861" w:name="_ETM_Q1_1676157"/>
      <w:bookmarkEnd w:id="1860"/>
      <w:bookmarkEnd w:id="1861"/>
      <w:r>
        <w:rPr>
          <w:rtl/>
          <w:lang w:eastAsia="he-IL"/>
        </w:rPr>
        <w:t xml:space="preserve">נו, </w:t>
      </w:r>
      <w:bookmarkStart w:id="1862" w:name="_ETM_Q1_1673146"/>
      <w:bookmarkEnd w:id="1862"/>
      <w:r>
        <w:rPr>
          <w:rtl/>
          <w:lang w:eastAsia="he-IL"/>
        </w:rPr>
        <w:t>אז אולי נוריד את האחוזים?</w:t>
      </w:r>
      <w:r>
        <w:rPr>
          <w:rFonts w:hint="cs"/>
          <w:lang w:eastAsia="he-IL"/>
        </w:rPr>
        <w:t xml:space="preserve"> </w:t>
      </w:r>
      <w:bookmarkStart w:id="1863" w:name="_ETM_Q1_1678441"/>
      <w:bookmarkEnd w:id="1863"/>
      <w:r>
        <w:rPr>
          <w:rtl/>
          <w:lang w:eastAsia="he-IL"/>
        </w:rPr>
        <w:t>אולי נוריד את ה</w:t>
      </w:r>
      <w:bookmarkStart w:id="1864" w:name="_ETM_Q1_1676121"/>
      <w:bookmarkEnd w:id="1864"/>
      <w:r>
        <w:rPr>
          <w:rtl/>
          <w:lang w:eastAsia="he-IL"/>
        </w:rPr>
        <w:t>אחוזים?</w:t>
      </w:r>
    </w:p>
    <w:p w14:paraId="0D2848A9" w14:textId="77777777" w:rsidR="001415F6" w:rsidRDefault="001415F6" w:rsidP="001415F6">
      <w:pPr>
        <w:rPr>
          <w:rtl/>
          <w:lang w:eastAsia="he-IL"/>
        </w:rPr>
      </w:pPr>
      <w:bookmarkStart w:id="1865" w:name="_ETM_Q1_1677380"/>
      <w:bookmarkStart w:id="1866" w:name="_ETM_Q1_1677457"/>
      <w:bookmarkStart w:id="1867" w:name="_ETM_Q1_1678057"/>
      <w:bookmarkEnd w:id="1865"/>
      <w:bookmarkEnd w:id="1866"/>
      <w:bookmarkEnd w:id="1867"/>
    </w:p>
    <w:p w14:paraId="5D78352A" w14:textId="77777777" w:rsidR="001415F6" w:rsidRDefault="001415F6" w:rsidP="001415F6">
      <w:pPr>
        <w:pStyle w:val="a5"/>
        <w:keepNext/>
        <w:rPr>
          <w:rtl/>
        </w:rPr>
      </w:pPr>
      <w:bookmarkStart w:id="1868" w:name="ET_speaker_5854_19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868"/>
    </w:p>
    <w:p w14:paraId="679C67D1" w14:textId="77777777" w:rsidR="001415F6" w:rsidRDefault="001415F6" w:rsidP="001415F6">
      <w:pPr>
        <w:pStyle w:val="KeepWithNext"/>
        <w:rPr>
          <w:rtl/>
          <w:lang w:eastAsia="he-IL"/>
        </w:rPr>
      </w:pPr>
    </w:p>
    <w:p w14:paraId="7647BBC7" w14:textId="77777777" w:rsidR="001415F6" w:rsidRDefault="001415F6" w:rsidP="001415F6">
      <w:pPr>
        <w:rPr>
          <w:rtl/>
          <w:lang w:eastAsia="he-IL"/>
        </w:rPr>
      </w:pPr>
      <w:bookmarkStart w:id="1869" w:name="_ETM_Q1_1678515"/>
      <w:bookmarkStart w:id="1870" w:name="_ETM_Q1_1678531"/>
      <w:bookmarkEnd w:id="1869"/>
      <w:bookmarkEnd w:id="1870"/>
      <w:r>
        <w:rPr>
          <w:rtl/>
          <w:lang w:eastAsia="he-IL"/>
        </w:rPr>
        <w:t>אנחנו מדברים על 2023</w:t>
      </w:r>
      <w:bookmarkStart w:id="1871" w:name="_ETM_Q1_1677472"/>
      <w:bookmarkEnd w:id="1871"/>
      <w:r>
        <w:rPr>
          <w:rtl/>
          <w:lang w:eastAsia="he-IL"/>
        </w:rPr>
        <w:t>, כן?</w:t>
      </w:r>
    </w:p>
    <w:p w14:paraId="38FBAEFD" w14:textId="77777777" w:rsidR="001415F6" w:rsidRDefault="001415F6" w:rsidP="001415F6">
      <w:pPr>
        <w:rPr>
          <w:rtl/>
          <w:lang w:eastAsia="he-IL"/>
        </w:rPr>
      </w:pPr>
      <w:bookmarkStart w:id="1872" w:name="_ETM_Q1_1678473"/>
      <w:bookmarkStart w:id="1873" w:name="_ETM_Q1_1678550"/>
      <w:bookmarkStart w:id="1874" w:name="_ETM_Q1_1679191"/>
      <w:bookmarkEnd w:id="1872"/>
      <w:bookmarkEnd w:id="1873"/>
      <w:bookmarkEnd w:id="1874"/>
    </w:p>
    <w:p w14:paraId="2A74F6C1" w14:textId="77777777" w:rsidR="001415F6" w:rsidRDefault="001415F6" w:rsidP="001415F6">
      <w:pPr>
        <w:pStyle w:val="af8"/>
        <w:keepNext/>
        <w:rPr>
          <w:rtl/>
        </w:rPr>
      </w:pPr>
      <w:bookmarkStart w:id="1875" w:name="ET_yor_היור_ארז_מלול___יורַ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5"/>
    </w:p>
    <w:p w14:paraId="642B1198" w14:textId="77777777" w:rsidR="001415F6" w:rsidRDefault="001415F6" w:rsidP="001415F6">
      <w:pPr>
        <w:pStyle w:val="KeepWithNext"/>
        <w:rPr>
          <w:rtl/>
          <w:lang w:eastAsia="he-IL"/>
        </w:rPr>
      </w:pPr>
    </w:p>
    <w:p w14:paraId="634ED8FF" w14:textId="77777777" w:rsidR="001415F6" w:rsidRDefault="001415F6" w:rsidP="001415F6">
      <w:pPr>
        <w:rPr>
          <w:rtl/>
          <w:lang w:eastAsia="he-IL"/>
        </w:rPr>
      </w:pPr>
      <w:bookmarkStart w:id="1876" w:name="_ETM_Q1_1679628"/>
      <w:bookmarkStart w:id="1877" w:name="_ETM_Q1_1679643"/>
      <w:bookmarkEnd w:id="1876"/>
      <w:bookmarkEnd w:id="1877"/>
      <w:r>
        <w:rPr>
          <w:rtl/>
          <w:lang w:eastAsia="he-IL"/>
        </w:rPr>
        <w:t xml:space="preserve">נוריד את אחוזי </w:t>
      </w:r>
      <w:bookmarkStart w:id="1878" w:name="_ETM_Q1_1681308"/>
      <w:bookmarkEnd w:id="1878"/>
      <w:r>
        <w:rPr>
          <w:rtl/>
          <w:lang w:eastAsia="he-IL"/>
        </w:rPr>
        <w:t>התמיכה.</w:t>
      </w:r>
    </w:p>
    <w:p w14:paraId="62E7943D" w14:textId="77777777" w:rsidR="001415F6" w:rsidRDefault="001415F6" w:rsidP="001415F6">
      <w:pPr>
        <w:rPr>
          <w:rtl/>
          <w:lang w:eastAsia="he-IL"/>
        </w:rPr>
      </w:pPr>
      <w:bookmarkStart w:id="1879" w:name="_ETM_Q1_1682954"/>
      <w:bookmarkStart w:id="1880" w:name="_ETM_Q1_1683027"/>
      <w:bookmarkStart w:id="1881" w:name="_ETM_Q1_1683816"/>
      <w:bookmarkEnd w:id="1879"/>
      <w:bookmarkEnd w:id="1880"/>
      <w:bookmarkEnd w:id="1881"/>
    </w:p>
    <w:p w14:paraId="692ECDB0" w14:textId="77777777" w:rsidR="001415F6" w:rsidRDefault="001415F6" w:rsidP="001415F6">
      <w:pPr>
        <w:pStyle w:val="a5"/>
        <w:keepNext/>
        <w:rPr>
          <w:rtl/>
        </w:rPr>
      </w:pPr>
      <w:bookmarkStart w:id="1882" w:name="ET_speaker_5854_19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882"/>
    </w:p>
    <w:p w14:paraId="4395B77F" w14:textId="77777777" w:rsidR="001415F6" w:rsidRDefault="001415F6" w:rsidP="001415F6">
      <w:pPr>
        <w:pStyle w:val="KeepWithNext"/>
        <w:rPr>
          <w:rtl/>
          <w:lang w:eastAsia="he-IL"/>
        </w:rPr>
      </w:pPr>
    </w:p>
    <w:p w14:paraId="61AD65D1" w14:textId="77777777" w:rsidR="001415F6" w:rsidRDefault="001415F6" w:rsidP="001415F6">
      <w:pPr>
        <w:rPr>
          <w:rtl/>
          <w:lang w:eastAsia="he-IL"/>
        </w:rPr>
      </w:pPr>
      <w:bookmarkStart w:id="1883" w:name="_ETM_Q1_1684264"/>
      <w:bookmarkStart w:id="1884" w:name="_ETM_Q1_1684278"/>
      <w:bookmarkStart w:id="1885" w:name="_ETM_Q1_1679682"/>
      <w:bookmarkEnd w:id="1883"/>
      <w:bookmarkEnd w:id="1884"/>
      <w:bookmarkEnd w:id="1885"/>
      <w:r>
        <w:rPr>
          <w:rtl/>
          <w:lang w:eastAsia="he-IL"/>
        </w:rPr>
        <w:t>2023?</w:t>
      </w:r>
    </w:p>
    <w:p w14:paraId="5427E53B" w14:textId="77777777" w:rsidR="001415F6" w:rsidRDefault="001415F6" w:rsidP="001415F6">
      <w:pPr>
        <w:rPr>
          <w:rtl/>
          <w:lang w:eastAsia="he-IL"/>
        </w:rPr>
      </w:pPr>
      <w:bookmarkStart w:id="1886" w:name="_ETM_Q1_1680840"/>
      <w:bookmarkStart w:id="1887" w:name="_ETM_Q1_1680912"/>
      <w:bookmarkStart w:id="1888" w:name="_ETM_Q1_1681565"/>
      <w:bookmarkStart w:id="1889" w:name="_ETM_Q1_1684587"/>
      <w:bookmarkEnd w:id="1886"/>
      <w:bookmarkEnd w:id="1887"/>
      <w:bookmarkEnd w:id="1888"/>
      <w:bookmarkEnd w:id="1889"/>
    </w:p>
    <w:p w14:paraId="1991EE44" w14:textId="77777777" w:rsidR="001415F6" w:rsidRDefault="001415F6" w:rsidP="001415F6">
      <w:pPr>
        <w:pStyle w:val="af8"/>
        <w:keepNext/>
        <w:rPr>
          <w:rtl/>
        </w:rPr>
      </w:pPr>
      <w:bookmarkStart w:id="1890" w:name="ET_yor_היור_ארז_מלול___יורַ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0"/>
    </w:p>
    <w:p w14:paraId="0E6E546A" w14:textId="77777777" w:rsidR="001415F6" w:rsidRDefault="001415F6" w:rsidP="001415F6">
      <w:pPr>
        <w:pStyle w:val="KeepWithNext"/>
        <w:rPr>
          <w:rtl/>
          <w:lang w:eastAsia="he-IL"/>
        </w:rPr>
      </w:pPr>
    </w:p>
    <w:p w14:paraId="39A91257" w14:textId="77777777" w:rsidR="001415F6" w:rsidRDefault="001415F6" w:rsidP="001415F6">
      <w:pPr>
        <w:rPr>
          <w:rtl/>
          <w:lang w:eastAsia="he-IL"/>
        </w:rPr>
      </w:pPr>
      <w:bookmarkStart w:id="1891" w:name="_ETM_Q1_1684964"/>
      <w:bookmarkStart w:id="1892" w:name="_ETM_Q1_1684975"/>
      <w:bookmarkEnd w:id="1891"/>
      <w:bookmarkEnd w:id="1892"/>
      <w:r>
        <w:rPr>
          <w:rtl/>
          <w:lang w:eastAsia="he-IL"/>
        </w:rPr>
        <w:t>כן.</w:t>
      </w:r>
    </w:p>
    <w:p w14:paraId="26317769" w14:textId="77777777" w:rsidR="001415F6" w:rsidRDefault="001415F6" w:rsidP="001415F6">
      <w:pPr>
        <w:rPr>
          <w:rtl/>
          <w:lang w:eastAsia="he-IL"/>
        </w:rPr>
      </w:pPr>
      <w:bookmarkStart w:id="1893" w:name="_ETM_Q1_1685798"/>
      <w:bookmarkStart w:id="1894" w:name="_ETM_Q1_1685863"/>
      <w:bookmarkEnd w:id="1893"/>
      <w:bookmarkEnd w:id="1894"/>
    </w:p>
    <w:p w14:paraId="52BECEE2" w14:textId="77777777" w:rsidR="001415F6" w:rsidRDefault="001415F6" w:rsidP="001415F6">
      <w:pPr>
        <w:pStyle w:val="afb"/>
        <w:keepNext/>
        <w:rPr>
          <w:rtl/>
          <w:lang w:eastAsia="he-IL"/>
        </w:rPr>
      </w:pPr>
      <w:bookmarkStart w:id="1895" w:name="ET_guest_אלעד_עמיחי_19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895"/>
    </w:p>
    <w:p w14:paraId="7D13A8D6" w14:textId="77777777" w:rsidR="001415F6" w:rsidRDefault="001415F6" w:rsidP="001415F6">
      <w:pPr>
        <w:pStyle w:val="KeepWithNext"/>
        <w:rPr>
          <w:rtl/>
          <w:lang w:eastAsia="he-IL"/>
        </w:rPr>
      </w:pPr>
    </w:p>
    <w:p w14:paraId="764119CB" w14:textId="77777777" w:rsidR="001415F6" w:rsidRDefault="001415F6" w:rsidP="001415F6">
      <w:pPr>
        <w:rPr>
          <w:rtl/>
          <w:lang w:eastAsia="he-IL"/>
        </w:rPr>
      </w:pPr>
      <w:bookmarkStart w:id="1896" w:name="_ETM_Q1_1681963"/>
      <w:bookmarkStart w:id="1897" w:name="_ETM_Q1_1681976"/>
      <w:bookmarkStart w:id="1898" w:name="_ETM_Q1_1681502"/>
      <w:bookmarkEnd w:id="1896"/>
      <w:bookmarkEnd w:id="1897"/>
      <w:bookmarkEnd w:id="1898"/>
      <w:r>
        <w:rPr>
          <w:rtl/>
          <w:lang w:eastAsia="he-IL"/>
        </w:rPr>
        <w:t>זה המצב מ-2020 עד 2023. שלוש השנים האחרונות</w:t>
      </w:r>
      <w:bookmarkStart w:id="1899" w:name="_ETM_Q1_1684219"/>
      <w:bookmarkEnd w:id="1899"/>
      <w:r>
        <w:rPr>
          <w:rtl/>
          <w:lang w:eastAsia="he-IL"/>
        </w:rPr>
        <w:t>.</w:t>
      </w:r>
    </w:p>
    <w:p w14:paraId="3A876AEC" w14:textId="77777777" w:rsidR="001415F6" w:rsidRDefault="001415F6" w:rsidP="001415F6">
      <w:pPr>
        <w:rPr>
          <w:rtl/>
          <w:lang w:eastAsia="he-IL"/>
        </w:rPr>
      </w:pPr>
      <w:bookmarkStart w:id="1900" w:name="_ETM_Q1_1684512"/>
      <w:bookmarkStart w:id="1901" w:name="_ETM_Q1_1684597"/>
      <w:bookmarkStart w:id="1902" w:name="_ETM_Q1_1685341"/>
      <w:bookmarkEnd w:id="1900"/>
      <w:bookmarkEnd w:id="1901"/>
      <w:bookmarkEnd w:id="1902"/>
    </w:p>
    <w:p w14:paraId="781DA20B" w14:textId="77777777" w:rsidR="001415F6" w:rsidRDefault="001415F6" w:rsidP="001415F6">
      <w:pPr>
        <w:pStyle w:val="a5"/>
        <w:keepNext/>
        <w:rPr>
          <w:rtl/>
        </w:rPr>
      </w:pPr>
      <w:bookmarkStart w:id="1903" w:name="ET_speaker_5854_19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903"/>
    </w:p>
    <w:p w14:paraId="23DE76AF" w14:textId="77777777" w:rsidR="001415F6" w:rsidRDefault="001415F6" w:rsidP="001415F6">
      <w:pPr>
        <w:pStyle w:val="KeepWithNext"/>
        <w:rPr>
          <w:rtl/>
          <w:lang w:eastAsia="he-IL"/>
        </w:rPr>
      </w:pPr>
    </w:p>
    <w:p w14:paraId="287BE6A0" w14:textId="77777777" w:rsidR="001415F6" w:rsidRDefault="001415F6" w:rsidP="001415F6">
      <w:pPr>
        <w:rPr>
          <w:rtl/>
          <w:lang w:eastAsia="he-IL"/>
        </w:rPr>
      </w:pPr>
      <w:bookmarkStart w:id="1904" w:name="_ETM_Q1_1685818"/>
      <w:bookmarkStart w:id="1905" w:name="_ETM_Q1_1685834"/>
      <w:bookmarkEnd w:id="1904"/>
      <w:bookmarkEnd w:id="1905"/>
      <w:r>
        <w:rPr>
          <w:rtl/>
          <w:lang w:eastAsia="he-IL"/>
        </w:rPr>
        <w:t xml:space="preserve">מ-2020 </w:t>
      </w:r>
      <w:bookmarkStart w:id="1906" w:name="_ETM_Q1_1687997"/>
      <w:bookmarkEnd w:id="1906"/>
      <w:r>
        <w:rPr>
          <w:rtl/>
          <w:lang w:eastAsia="he-IL"/>
        </w:rPr>
        <w:t>עד היום?</w:t>
      </w:r>
    </w:p>
    <w:p w14:paraId="344B53CE" w14:textId="77777777" w:rsidR="001415F6" w:rsidRDefault="001415F6" w:rsidP="001415F6">
      <w:pPr>
        <w:rPr>
          <w:rtl/>
          <w:lang w:eastAsia="he-IL"/>
        </w:rPr>
      </w:pPr>
      <w:bookmarkStart w:id="1907" w:name="_ETM_Q1_1689377"/>
      <w:bookmarkStart w:id="1908" w:name="_ETM_Q1_1689494"/>
      <w:bookmarkStart w:id="1909" w:name="_ETM_Q1_1690060"/>
      <w:bookmarkEnd w:id="1907"/>
      <w:bookmarkEnd w:id="1908"/>
      <w:bookmarkEnd w:id="1909"/>
    </w:p>
    <w:p w14:paraId="48DACAD8" w14:textId="77777777" w:rsidR="001415F6" w:rsidRDefault="001415F6" w:rsidP="001415F6">
      <w:pPr>
        <w:pStyle w:val="af8"/>
        <w:keepNext/>
        <w:rPr>
          <w:rtl/>
        </w:rPr>
      </w:pPr>
      <w:bookmarkStart w:id="1910" w:name="ET_yor_היור_ארז_מלול___יורַ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0"/>
    </w:p>
    <w:p w14:paraId="0CA4A57A" w14:textId="77777777" w:rsidR="001415F6" w:rsidRDefault="001415F6" w:rsidP="001415F6">
      <w:pPr>
        <w:pStyle w:val="KeepWithNext"/>
        <w:rPr>
          <w:rtl/>
          <w:lang w:eastAsia="he-IL"/>
        </w:rPr>
      </w:pPr>
    </w:p>
    <w:p w14:paraId="236CE71B" w14:textId="77777777" w:rsidR="001415F6" w:rsidRDefault="001415F6" w:rsidP="001415F6">
      <w:pPr>
        <w:rPr>
          <w:rtl/>
          <w:lang w:eastAsia="he-IL"/>
        </w:rPr>
      </w:pPr>
      <w:bookmarkStart w:id="1911" w:name="_ETM_Q1_1690511"/>
      <w:bookmarkStart w:id="1912" w:name="_ETM_Q1_1690524"/>
      <w:bookmarkEnd w:id="1911"/>
      <w:bookmarkEnd w:id="1912"/>
      <w:r>
        <w:rPr>
          <w:rtl/>
          <w:lang w:eastAsia="he-IL"/>
        </w:rPr>
        <w:t>כן.</w:t>
      </w:r>
    </w:p>
    <w:p w14:paraId="23EAA99D" w14:textId="77777777" w:rsidR="001415F6" w:rsidRDefault="001415F6" w:rsidP="001415F6">
      <w:pPr>
        <w:rPr>
          <w:rtl/>
          <w:lang w:eastAsia="he-IL"/>
        </w:rPr>
      </w:pPr>
      <w:bookmarkStart w:id="1913" w:name="_ETM_Q1_1691296"/>
      <w:bookmarkStart w:id="1914" w:name="_ETM_Q1_1691388"/>
      <w:bookmarkStart w:id="1915" w:name="_ETM_Q1_1686427"/>
      <w:bookmarkStart w:id="1916" w:name="_ETM_Q1_1687200"/>
      <w:bookmarkEnd w:id="1913"/>
      <w:bookmarkEnd w:id="1914"/>
      <w:bookmarkEnd w:id="1915"/>
      <w:bookmarkEnd w:id="1916"/>
    </w:p>
    <w:p w14:paraId="7C79A55A" w14:textId="77777777" w:rsidR="001415F6" w:rsidRDefault="001415F6" w:rsidP="001415F6">
      <w:pPr>
        <w:pStyle w:val="afb"/>
        <w:keepNext/>
        <w:rPr>
          <w:rtl/>
          <w:lang w:eastAsia="he-IL"/>
        </w:rPr>
      </w:pPr>
      <w:bookmarkStart w:id="1917" w:name="ET_guest_אלעד_עמיחי_19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917"/>
    </w:p>
    <w:p w14:paraId="61C96C2C" w14:textId="77777777" w:rsidR="001415F6" w:rsidRDefault="001415F6" w:rsidP="001415F6">
      <w:pPr>
        <w:pStyle w:val="KeepWithNext"/>
        <w:rPr>
          <w:rtl/>
          <w:lang w:eastAsia="he-IL"/>
        </w:rPr>
      </w:pPr>
    </w:p>
    <w:p w14:paraId="0747C534" w14:textId="77777777" w:rsidR="001415F6" w:rsidRDefault="001415F6" w:rsidP="001415F6">
      <w:pPr>
        <w:rPr>
          <w:rtl/>
          <w:lang w:eastAsia="he-IL"/>
        </w:rPr>
      </w:pPr>
      <w:bookmarkStart w:id="1918" w:name="_ETM_Q1_1687598"/>
      <w:bookmarkStart w:id="1919" w:name="_ETM_Q1_1687612"/>
      <w:bookmarkEnd w:id="1918"/>
      <w:bookmarkEnd w:id="1919"/>
      <w:r>
        <w:rPr>
          <w:rtl/>
          <w:lang w:eastAsia="he-IL"/>
        </w:rPr>
        <w:t>כן.</w:t>
      </w:r>
    </w:p>
    <w:p w14:paraId="676520F9" w14:textId="77777777" w:rsidR="001415F6" w:rsidRDefault="001415F6" w:rsidP="001415F6">
      <w:pPr>
        <w:rPr>
          <w:rtl/>
          <w:lang w:eastAsia="he-IL"/>
        </w:rPr>
      </w:pPr>
      <w:bookmarkStart w:id="1920" w:name="_ETM_Q1_1688404"/>
      <w:bookmarkStart w:id="1921" w:name="_ETM_Q1_1688473"/>
      <w:bookmarkStart w:id="1922" w:name="_ETM_Q1_1689075"/>
      <w:bookmarkEnd w:id="1920"/>
      <w:bookmarkEnd w:id="1921"/>
      <w:bookmarkEnd w:id="1922"/>
    </w:p>
    <w:p w14:paraId="2DAEDC6E" w14:textId="77777777" w:rsidR="001415F6" w:rsidRDefault="001415F6" w:rsidP="001415F6">
      <w:pPr>
        <w:pStyle w:val="a5"/>
        <w:keepNext/>
        <w:rPr>
          <w:rtl/>
        </w:rPr>
      </w:pPr>
      <w:bookmarkStart w:id="1923" w:name="ET_speaker_5854_199"/>
      <w:r>
        <w:rPr>
          <w:rStyle w:val="TagStyle"/>
          <w:rFonts w:hint="cs"/>
          <w:rtl/>
        </w:rPr>
        <w:lastRenderedPageBreak/>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923"/>
    </w:p>
    <w:p w14:paraId="284B37FC" w14:textId="77777777" w:rsidR="001415F6" w:rsidRDefault="001415F6" w:rsidP="001415F6">
      <w:pPr>
        <w:pStyle w:val="KeepWithNext"/>
        <w:rPr>
          <w:rtl/>
          <w:lang w:eastAsia="he-IL"/>
        </w:rPr>
      </w:pPr>
    </w:p>
    <w:p w14:paraId="68AF9816" w14:textId="77777777" w:rsidR="001415F6" w:rsidRDefault="001415F6" w:rsidP="001415F6">
      <w:pPr>
        <w:rPr>
          <w:rtl/>
          <w:lang w:eastAsia="he-IL"/>
        </w:rPr>
      </w:pPr>
      <w:bookmarkStart w:id="1924" w:name="_ETM_Q1_1689501"/>
      <w:bookmarkStart w:id="1925" w:name="_ETM_Q1_1689516"/>
      <w:bookmarkEnd w:id="1924"/>
      <w:bookmarkEnd w:id="1925"/>
      <w:r>
        <w:rPr>
          <w:rtl/>
          <w:lang w:eastAsia="he-IL"/>
        </w:rPr>
        <w:t>נו, אז המצב לא טוב.</w:t>
      </w:r>
    </w:p>
    <w:p w14:paraId="336A6028" w14:textId="77777777" w:rsidR="001415F6" w:rsidRDefault="001415F6" w:rsidP="001415F6">
      <w:pPr>
        <w:rPr>
          <w:rtl/>
          <w:lang w:eastAsia="he-IL"/>
        </w:rPr>
      </w:pPr>
      <w:bookmarkStart w:id="1926" w:name="_ETM_Q1_1692029"/>
      <w:bookmarkStart w:id="1927" w:name="_ETM_Q1_1692117"/>
      <w:bookmarkStart w:id="1928" w:name="_ETM_Q1_1692714"/>
      <w:bookmarkEnd w:id="1926"/>
      <w:bookmarkEnd w:id="1927"/>
      <w:bookmarkEnd w:id="1928"/>
    </w:p>
    <w:p w14:paraId="12F7A20B" w14:textId="77777777" w:rsidR="001415F6" w:rsidRDefault="001415F6" w:rsidP="001415F6">
      <w:pPr>
        <w:pStyle w:val="afb"/>
        <w:keepNext/>
        <w:rPr>
          <w:rtl/>
          <w:lang w:eastAsia="he-IL"/>
        </w:rPr>
      </w:pPr>
      <w:bookmarkStart w:id="1929" w:name="ET_guest_אלעד_עמיחי_20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929"/>
    </w:p>
    <w:p w14:paraId="41104CB9" w14:textId="77777777" w:rsidR="001415F6" w:rsidRDefault="001415F6" w:rsidP="001415F6">
      <w:pPr>
        <w:pStyle w:val="KeepWithNext"/>
        <w:rPr>
          <w:rtl/>
          <w:lang w:eastAsia="he-IL"/>
        </w:rPr>
      </w:pPr>
    </w:p>
    <w:p w14:paraId="295C2F0C" w14:textId="77777777" w:rsidR="001415F6" w:rsidRDefault="001415F6" w:rsidP="001415F6">
      <w:pPr>
        <w:rPr>
          <w:rtl/>
          <w:lang w:eastAsia="he-IL"/>
        </w:rPr>
      </w:pPr>
      <w:bookmarkStart w:id="1930" w:name="_ETM_Q1_1693161"/>
      <w:bookmarkStart w:id="1931" w:name="_ETM_Q1_1693173"/>
      <w:bookmarkEnd w:id="1930"/>
      <w:bookmarkEnd w:id="1931"/>
      <w:r>
        <w:rPr>
          <w:rtl/>
          <w:lang w:eastAsia="he-IL"/>
        </w:rPr>
        <w:t>לא, אבל</w:t>
      </w:r>
      <w:bookmarkStart w:id="1932" w:name="_ETM_Q1_1689584"/>
      <w:bookmarkEnd w:id="1932"/>
      <w:r>
        <w:rPr>
          <w:rtl/>
          <w:lang w:eastAsia="he-IL"/>
        </w:rPr>
        <w:t xml:space="preserve"> תראו </w:t>
      </w:r>
      <w:bookmarkStart w:id="1933" w:name="_ETM_Q1_1694943"/>
      <w:bookmarkStart w:id="1934" w:name="_ETM_Q1_1690196"/>
      <w:bookmarkEnd w:id="1933"/>
      <w:bookmarkEnd w:id="1934"/>
      <w:r>
        <w:rPr>
          <w:rtl/>
          <w:lang w:eastAsia="he-IL"/>
        </w:rPr>
        <w:t>רגע אם אפשר - - -</w:t>
      </w:r>
    </w:p>
    <w:p w14:paraId="5085B108" w14:textId="77777777" w:rsidR="001415F6" w:rsidRDefault="001415F6" w:rsidP="001415F6">
      <w:pPr>
        <w:rPr>
          <w:rtl/>
          <w:lang w:eastAsia="he-IL"/>
        </w:rPr>
      </w:pPr>
      <w:bookmarkStart w:id="1935" w:name="_ETM_Q1_1694924"/>
      <w:bookmarkStart w:id="1936" w:name="_ETM_Q1_1695022"/>
      <w:bookmarkStart w:id="1937" w:name="_ETM_Q1_1695507"/>
      <w:bookmarkEnd w:id="1935"/>
      <w:bookmarkEnd w:id="1936"/>
      <w:bookmarkEnd w:id="1937"/>
    </w:p>
    <w:p w14:paraId="33E5594C" w14:textId="77777777" w:rsidR="001415F6" w:rsidRDefault="001415F6" w:rsidP="001415F6">
      <w:pPr>
        <w:pStyle w:val="af8"/>
        <w:keepNext/>
        <w:rPr>
          <w:rtl/>
        </w:rPr>
      </w:pPr>
      <w:bookmarkStart w:id="1938" w:name="ET_yor_היור_ארז_מלול___יורַ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8"/>
    </w:p>
    <w:p w14:paraId="009F86D7" w14:textId="77777777" w:rsidR="001415F6" w:rsidRDefault="001415F6" w:rsidP="001415F6">
      <w:pPr>
        <w:pStyle w:val="KeepWithNext"/>
        <w:rPr>
          <w:rtl/>
          <w:lang w:eastAsia="he-IL"/>
        </w:rPr>
      </w:pPr>
    </w:p>
    <w:p w14:paraId="03048B80" w14:textId="77777777" w:rsidR="001415F6" w:rsidRDefault="001415F6" w:rsidP="001415F6">
      <w:pPr>
        <w:rPr>
          <w:rtl/>
          <w:lang w:eastAsia="he-IL"/>
        </w:rPr>
      </w:pPr>
      <w:bookmarkStart w:id="1939" w:name="_ETM_Q1_1696058"/>
      <w:bookmarkStart w:id="1940" w:name="_ETM_Q1_1696070"/>
      <w:bookmarkEnd w:id="1939"/>
      <w:bookmarkEnd w:id="1940"/>
      <w:r>
        <w:rPr>
          <w:rtl/>
          <w:lang w:eastAsia="he-IL"/>
        </w:rPr>
        <w:t>לא, השאלה מה</w:t>
      </w:r>
      <w:bookmarkStart w:id="1941" w:name="_ETM_Q1_1692927"/>
      <w:bookmarkEnd w:id="1941"/>
      <w:r>
        <w:rPr>
          <w:rtl/>
          <w:lang w:eastAsia="he-IL"/>
        </w:rPr>
        <w:t xml:space="preserve"> עושים. אנחנו </w:t>
      </w:r>
      <w:bookmarkStart w:id="1942" w:name="_ETM_Q1_1694696"/>
      <w:bookmarkEnd w:id="1942"/>
      <w:r>
        <w:rPr>
          <w:rtl/>
          <w:lang w:eastAsia="he-IL"/>
        </w:rPr>
        <w:t xml:space="preserve">מאשרים הוראת שעה סתם בשביל, אתה </w:t>
      </w:r>
      <w:bookmarkStart w:id="1943" w:name="_ETM_Q1_1694336"/>
      <w:bookmarkEnd w:id="1943"/>
      <w:r>
        <w:rPr>
          <w:rtl/>
          <w:lang w:eastAsia="he-IL"/>
        </w:rPr>
        <w:t xml:space="preserve">מבין? שלא ינצלו - </w:t>
      </w:r>
      <w:bookmarkStart w:id="1944" w:name="_ETM_Q1_1699048"/>
      <w:bookmarkEnd w:id="1944"/>
      <w:r>
        <w:rPr>
          <w:rtl/>
          <w:lang w:eastAsia="he-IL"/>
        </w:rPr>
        <w:t>- -</w:t>
      </w:r>
    </w:p>
    <w:p w14:paraId="6068531D" w14:textId="77777777" w:rsidR="001415F6" w:rsidRDefault="001415F6" w:rsidP="001415F6">
      <w:pPr>
        <w:rPr>
          <w:rtl/>
          <w:lang w:eastAsia="he-IL"/>
        </w:rPr>
      </w:pPr>
      <w:bookmarkStart w:id="1945" w:name="_ETM_Q1_1699627"/>
      <w:bookmarkStart w:id="1946" w:name="_ETM_Q1_1699720"/>
      <w:bookmarkStart w:id="1947" w:name="_ETM_Q1_1700468"/>
      <w:bookmarkEnd w:id="1945"/>
      <w:bookmarkEnd w:id="1946"/>
      <w:bookmarkEnd w:id="1947"/>
    </w:p>
    <w:p w14:paraId="1D496BEB" w14:textId="77777777" w:rsidR="001415F6" w:rsidRDefault="001415F6" w:rsidP="001415F6">
      <w:pPr>
        <w:pStyle w:val="a5"/>
        <w:keepNext/>
        <w:rPr>
          <w:rtl/>
        </w:rPr>
      </w:pPr>
      <w:bookmarkStart w:id="1948" w:name="ET_speaker_5854_20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948"/>
    </w:p>
    <w:p w14:paraId="24BDE293" w14:textId="77777777" w:rsidR="001415F6" w:rsidRDefault="001415F6" w:rsidP="001415F6">
      <w:pPr>
        <w:pStyle w:val="KeepWithNext"/>
        <w:rPr>
          <w:rtl/>
          <w:lang w:eastAsia="he-IL"/>
        </w:rPr>
      </w:pPr>
    </w:p>
    <w:p w14:paraId="23A9F0D4" w14:textId="77777777" w:rsidR="001415F6" w:rsidRDefault="001415F6" w:rsidP="001415F6">
      <w:pPr>
        <w:rPr>
          <w:rtl/>
          <w:lang w:eastAsia="he-IL"/>
        </w:rPr>
      </w:pPr>
      <w:bookmarkStart w:id="1949" w:name="_ETM_Q1_1701009"/>
      <w:bookmarkStart w:id="1950" w:name="_ETM_Q1_1701023"/>
      <w:bookmarkEnd w:id="1949"/>
      <w:bookmarkEnd w:id="1950"/>
      <w:r>
        <w:rPr>
          <w:rtl/>
          <w:lang w:eastAsia="he-IL"/>
        </w:rPr>
        <w:t xml:space="preserve">זה, אנחנו מדברים </w:t>
      </w:r>
      <w:bookmarkStart w:id="1951" w:name="_ETM_Q1_1697965"/>
      <w:bookmarkEnd w:id="1951"/>
      <w:r>
        <w:rPr>
          <w:rtl/>
          <w:lang w:eastAsia="he-IL"/>
        </w:rPr>
        <w:t xml:space="preserve">על נתון ארצי. </w:t>
      </w:r>
      <w:bookmarkStart w:id="1952" w:name="_ETM_Q1_1697606"/>
      <w:bookmarkEnd w:id="1952"/>
      <w:r>
        <w:rPr>
          <w:rtl/>
          <w:lang w:eastAsia="he-IL"/>
        </w:rPr>
        <w:t>על</w:t>
      </w:r>
      <w:bookmarkStart w:id="1953" w:name="_ETM_Q1_1699469"/>
      <w:bookmarkEnd w:id="1953"/>
      <w:r>
        <w:rPr>
          <w:rtl/>
          <w:lang w:eastAsia="he-IL"/>
        </w:rPr>
        <w:t xml:space="preserve"> כל הארץ, נכון?</w:t>
      </w:r>
    </w:p>
    <w:p w14:paraId="4988BD2C" w14:textId="77777777" w:rsidR="001415F6" w:rsidRDefault="001415F6" w:rsidP="001415F6">
      <w:pPr>
        <w:rPr>
          <w:rtl/>
          <w:lang w:eastAsia="he-IL"/>
        </w:rPr>
      </w:pPr>
      <w:bookmarkStart w:id="1954" w:name="_ETM_Q1_1702740"/>
      <w:bookmarkStart w:id="1955" w:name="_ETM_Q1_1702869"/>
      <w:bookmarkStart w:id="1956" w:name="_ETM_Q1_1703315"/>
      <w:bookmarkEnd w:id="1954"/>
      <w:bookmarkEnd w:id="1955"/>
      <w:bookmarkEnd w:id="1956"/>
    </w:p>
    <w:p w14:paraId="1DCE17C1" w14:textId="77777777" w:rsidR="001415F6" w:rsidRDefault="001415F6" w:rsidP="001415F6">
      <w:pPr>
        <w:pStyle w:val="af8"/>
        <w:keepNext/>
        <w:rPr>
          <w:rtl/>
        </w:rPr>
      </w:pPr>
      <w:bookmarkStart w:id="1957" w:name="ET_yor_היור_ארז_מלול___יורַ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7"/>
    </w:p>
    <w:p w14:paraId="067207A1" w14:textId="77777777" w:rsidR="001415F6" w:rsidRDefault="001415F6" w:rsidP="001415F6">
      <w:pPr>
        <w:pStyle w:val="KeepWithNext"/>
        <w:rPr>
          <w:rtl/>
          <w:lang w:eastAsia="he-IL"/>
        </w:rPr>
      </w:pPr>
    </w:p>
    <w:p w14:paraId="5F9B6E06" w14:textId="77777777" w:rsidR="001415F6" w:rsidRDefault="001415F6" w:rsidP="001415F6">
      <w:pPr>
        <w:rPr>
          <w:rtl/>
          <w:lang w:eastAsia="he-IL"/>
        </w:rPr>
      </w:pPr>
      <w:bookmarkStart w:id="1958" w:name="_ETM_Q1_1703822"/>
      <w:bookmarkStart w:id="1959" w:name="_ETM_Q1_1703838"/>
      <w:bookmarkEnd w:id="1958"/>
      <w:bookmarkEnd w:id="1959"/>
      <w:r>
        <w:rPr>
          <w:rtl/>
          <w:lang w:eastAsia="he-IL"/>
        </w:rPr>
        <w:t xml:space="preserve">יש </w:t>
      </w:r>
      <w:bookmarkStart w:id="1960" w:name="_ETM_Q1_1699663"/>
      <w:bookmarkEnd w:id="1960"/>
      <w:r>
        <w:rPr>
          <w:rtl/>
          <w:lang w:eastAsia="he-IL"/>
        </w:rPr>
        <w:t>פה משהו במהות.</w:t>
      </w:r>
      <w:bookmarkStart w:id="1961" w:name="_ETM_Q1_1702622"/>
      <w:bookmarkEnd w:id="1961"/>
    </w:p>
    <w:p w14:paraId="68D8C168" w14:textId="77777777" w:rsidR="001415F6" w:rsidRDefault="001415F6" w:rsidP="001415F6">
      <w:pPr>
        <w:rPr>
          <w:rtl/>
          <w:lang w:eastAsia="he-IL"/>
        </w:rPr>
      </w:pPr>
      <w:bookmarkStart w:id="1962" w:name="_ETM_Q1_1702722"/>
      <w:bookmarkStart w:id="1963" w:name="_ETM_Q1_1703182"/>
      <w:bookmarkEnd w:id="1962"/>
      <w:bookmarkEnd w:id="1963"/>
    </w:p>
    <w:p w14:paraId="5E809BD4" w14:textId="77777777" w:rsidR="001415F6" w:rsidRDefault="001415F6" w:rsidP="001415F6">
      <w:pPr>
        <w:pStyle w:val="afb"/>
        <w:keepNext/>
        <w:rPr>
          <w:rtl/>
          <w:lang w:eastAsia="he-IL"/>
        </w:rPr>
      </w:pPr>
      <w:bookmarkStart w:id="1964" w:name="ET_guest_אלעד_עמיחי_20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964"/>
    </w:p>
    <w:p w14:paraId="06E7072F" w14:textId="77777777" w:rsidR="001415F6" w:rsidRDefault="001415F6" w:rsidP="001415F6">
      <w:pPr>
        <w:pStyle w:val="KeepWithNext"/>
        <w:rPr>
          <w:rtl/>
          <w:lang w:eastAsia="he-IL"/>
        </w:rPr>
      </w:pPr>
    </w:p>
    <w:p w14:paraId="680B5084" w14:textId="77777777" w:rsidR="001415F6" w:rsidRDefault="001415F6" w:rsidP="001415F6">
      <w:pPr>
        <w:rPr>
          <w:rtl/>
          <w:lang w:eastAsia="he-IL"/>
        </w:rPr>
      </w:pPr>
      <w:bookmarkStart w:id="1965" w:name="_ETM_Q1_1703763"/>
      <w:bookmarkStart w:id="1966" w:name="_ETM_Q1_1703777"/>
      <w:bookmarkEnd w:id="1965"/>
      <w:bookmarkEnd w:id="1966"/>
      <w:r>
        <w:rPr>
          <w:rtl/>
          <w:lang w:eastAsia="he-IL"/>
        </w:rPr>
        <w:t xml:space="preserve">אתה צודק, אבל מצד שני </w:t>
      </w:r>
      <w:bookmarkStart w:id="1967" w:name="_ETM_Q1_1706550"/>
      <w:bookmarkEnd w:id="1967"/>
      <w:r>
        <w:rPr>
          <w:rtl/>
          <w:lang w:eastAsia="he-IL"/>
        </w:rPr>
        <w:t>-</w:t>
      </w:r>
      <w:bookmarkStart w:id="1968" w:name="_ETM_Q1_1701882"/>
      <w:bookmarkEnd w:id="1968"/>
      <w:r>
        <w:rPr>
          <w:rtl/>
          <w:lang w:eastAsia="he-IL"/>
        </w:rPr>
        <w:t xml:space="preserve"> - -</w:t>
      </w:r>
    </w:p>
    <w:p w14:paraId="151CCBDF" w14:textId="77777777" w:rsidR="001415F6" w:rsidRDefault="001415F6" w:rsidP="001415F6">
      <w:pPr>
        <w:rPr>
          <w:rtl/>
          <w:lang w:eastAsia="he-IL"/>
        </w:rPr>
      </w:pPr>
      <w:bookmarkStart w:id="1969" w:name="_ETM_Q1_1702651"/>
      <w:bookmarkStart w:id="1970" w:name="_ETM_Q1_1702737"/>
      <w:bookmarkStart w:id="1971" w:name="_ETM_Q1_1703210"/>
      <w:bookmarkEnd w:id="1969"/>
      <w:bookmarkEnd w:id="1970"/>
      <w:bookmarkEnd w:id="1971"/>
    </w:p>
    <w:p w14:paraId="0CC5DD6A" w14:textId="77777777" w:rsidR="001415F6" w:rsidRDefault="001415F6" w:rsidP="001415F6">
      <w:pPr>
        <w:pStyle w:val="af8"/>
        <w:keepNext/>
        <w:rPr>
          <w:rtl/>
        </w:rPr>
      </w:pPr>
      <w:bookmarkStart w:id="1972" w:name="ET_yor_היור_ארז_מלול___יורַ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2"/>
    </w:p>
    <w:p w14:paraId="1DCBF637" w14:textId="77777777" w:rsidR="001415F6" w:rsidRDefault="001415F6" w:rsidP="001415F6">
      <w:pPr>
        <w:pStyle w:val="KeepWithNext"/>
        <w:rPr>
          <w:rtl/>
          <w:lang w:eastAsia="he-IL"/>
        </w:rPr>
      </w:pPr>
    </w:p>
    <w:p w14:paraId="34B15321" w14:textId="77777777" w:rsidR="001415F6" w:rsidRDefault="001415F6" w:rsidP="001415F6">
      <w:pPr>
        <w:rPr>
          <w:rtl/>
          <w:lang w:eastAsia="he-IL"/>
        </w:rPr>
      </w:pPr>
      <w:bookmarkStart w:id="1973" w:name="_ETM_Q1_1703652"/>
      <w:bookmarkStart w:id="1974" w:name="_ETM_Q1_1703667"/>
      <w:bookmarkEnd w:id="1973"/>
      <w:bookmarkEnd w:id="1974"/>
      <w:r>
        <w:rPr>
          <w:rtl/>
          <w:lang w:eastAsia="he-IL"/>
        </w:rPr>
        <w:t>משהו, א</w:t>
      </w:r>
      <w:bookmarkStart w:id="1975" w:name="_ETM_Q1_1702141"/>
      <w:bookmarkEnd w:id="1975"/>
      <w:r>
        <w:rPr>
          <w:rtl/>
          <w:lang w:eastAsia="he-IL"/>
        </w:rPr>
        <w:t>ולי בסוגי התמיכה, במטרות.</w:t>
      </w:r>
    </w:p>
    <w:p w14:paraId="11CEE6D8" w14:textId="77777777" w:rsidR="001415F6" w:rsidRDefault="001415F6" w:rsidP="001415F6">
      <w:pPr>
        <w:rPr>
          <w:rtl/>
          <w:lang w:eastAsia="he-IL"/>
        </w:rPr>
      </w:pPr>
      <w:bookmarkStart w:id="1976" w:name="_ETM_Q1_1705714"/>
      <w:bookmarkStart w:id="1977" w:name="_ETM_Q1_1705797"/>
      <w:bookmarkStart w:id="1978" w:name="_ETM_Q1_1706257"/>
      <w:bookmarkEnd w:id="1976"/>
      <w:bookmarkEnd w:id="1977"/>
      <w:bookmarkEnd w:id="1978"/>
    </w:p>
    <w:p w14:paraId="497A9561" w14:textId="77777777" w:rsidR="001415F6" w:rsidRDefault="001415F6" w:rsidP="001415F6">
      <w:pPr>
        <w:pStyle w:val="afb"/>
        <w:keepNext/>
        <w:rPr>
          <w:rtl/>
          <w:lang w:eastAsia="he-IL"/>
        </w:rPr>
      </w:pPr>
      <w:bookmarkStart w:id="1979" w:name="ET_guest_אלעד_עמיחי_20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1979"/>
    </w:p>
    <w:p w14:paraId="7EC18AD1" w14:textId="77777777" w:rsidR="001415F6" w:rsidRDefault="001415F6" w:rsidP="001415F6">
      <w:pPr>
        <w:pStyle w:val="KeepWithNext"/>
        <w:rPr>
          <w:rtl/>
          <w:lang w:eastAsia="he-IL"/>
        </w:rPr>
      </w:pPr>
    </w:p>
    <w:p w14:paraId="61F7794C" w14:textId="77777777" w:rsidR="001415F6" w:rsidRDefault="001415F6" w:rsidP="001415F6">
      <w:pPr>
        <w:rPr>
          <w:rtl/>
          <w:lang w:eastAsia="he-IL"/>
        </w:rPr>
      </w:pPr>
      <w:bookmarkStart w:id="1980" w:name="_ETM_Q1_1706666"/>
      <w:bookmarkStart w:id="1981" w:name="_ETM_Q1_1706682"/>
      <w:bookmarkEnd w:id="1980"/>
      <w:bookmarkEnd w:id="1981"/>
      <w:r>
        <w:rPr>
          <w:rtl/>
          <w:lang w:eastAsia="he-IL"/>
        </w:rPr>
        <w:t xml:space="preserve">לא, אתה רואה, </w:t>
      </w:r>
      <w:bookmarkStart w:id="1982" w:name="_ETM_Q1_1708371"/>
      <w:bookmarkEnd w:id="1982"/>
      <w:r>
        <w:rPr>
          <w:rtl/>
          <w:lang w:eastAsia="he-IL"/>
        </w:rPr>
        <w:t xml:space="preserve">אדוני יושב הראש, אתה רואה שגם מעלים את המצוקות מהשטח, </w:t>
      </w:r>
      <w:bookmarkStart w:id="1983" w:name="_ETM_Q1_1714568"/>
      <w:bookmarkEnd w:id="1983"/>
      <w:r>
        <w:rPr>
          <w:rtl/>
          <w:lang w:eastAsia="he-IL"/>
        </w:rPr>
        <w:t xml:space="preserve">שהם </w:t>
      </w:r>
      <w:bookmarkStart w:id="1984" w:name="_ETM_Q1_1710664"/>
      <w:bookmarkEnd w:id="1984"/>
      <w:r>
        <w:rPr>
          <w:rtl/>
          <w:lang w:eastAsia="he-IL"/>
        </w:rPr>
        <w:t xml:space="preserve">לא מצליחים. הם רוצים לנצל, לוקח להם את </w:t>
      </w:r>
      <w:bookmarkStart w:id="1985" w:name="_ETM_Q1_1717066"/>
      <w:bookmarkEnd w:id="1985"/>
      <w:r>
        <w:rPr>
          <w:rtl/>
          <w:lang w:eastAsia="he-IL"/>
        </w:rPr>
        <w:t xml:space="preserve">הזמן </w:t>
      </w:r>
      <w:bookmarkStart w:id="1986" w:name="_ETM_Q1_1712721"/>
      <w:bookmarkEnd w:id="1986"/>
      <w:r>
        <w:rPr>
          <w:rtl/>
          <w:lang w:eastAsia="he-IL"/>
        </w:rPr>
        <w:t>לנצל, ואנחנו - - -</w:t>
      </w:r>
    </w:p>
    <w:p w14:paraId="6DF53EBC" w14:textId="77777777" w:rsidR="001415F6" w:rsidRDefault="001415F6" w:rsidP="001415F6">
      <w:pPr>
        <w:rPr>
          <w:rtl/>
          <w:lang w:eastAsia="he-IL"/>
        </w:rPr>
      </w:pPr>
      <w:bookmarkStart w:id="1987" w:name="_ETM_Q1_1717302"/>
      <w:bookmarkStart w:id="1988" w:name="_ETM_Q1_1717388"/>
      <w:bookmarkStart w:id="1989" w:name="_ETM_Q1_1718184"/>
      <w:bookmarkEnd w:id="1987"/>
      <w:bookmarkEnd w:id="1988"/>
      <w:bookmarkEnd w:id="1989"/>
    </w:p>
    <w:p w14:paraId="7474A23D" w14:textId="77777777" w:rsidR="001415F6" w:rsidRDefault="001415F6" w:rsidP="001415F6">
      <w:pPr>
        <w:pStyle w:val="a5"/>
        <w:keepNext/>
        <w:rPr>
          <w:rtl/>
        </w:rPr>
      </w:pPr>
      <w:bookmarkStart w:id="1990" w:name="ET_speaker_5854_20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990"/>
    </w:p>
    <w:p w14:paraId="3980E663" w14:textId="77777777" w:rsidR="001415F6" w:rsidRDefault="001415F6" w:rsidP="001415F6">
      <w:pPr>
        <w:pStyle w:val="KeepWithNext"/>
        <w:rPr>
          <w:rtl/>
          <w:lang w:eastAsia="he-IL"/>
        </w:rPr>
      </w:pPr>
    </w:p>
    <w:p w14:paraId="211330EB" w14:textId="77777777" w:rsidR="001415F6" w:rsidRDefault="001415F6" w:rsidP="001415F6">
      <w:pPr>
        <w:rPr>
          <w:rtl/>
          <w:lang w:eastAsia="he-IL"/>
        </w:rPr>
      </w:pPr>
      <w:bookmarkStart w:id="1991" w:name="_ETM_Q1_1718604"/>
      <w:bookmarkStart w:id="1992" w:name="_ETM_Q1_1718617"/>
      <w:bookmarkEnd w:id="1991"/>
      <w:bookmarkEnd w:id="1992"/>
      <w:r>
        <w:rPr>
          <w:rtl/>
          <w:lang w:eastAsia="he-IL"/>
        </w:rPr>
        <w:t xml:space="preserve">אלעד, אנחנו מדברים על נתון </w:t>
      </w:r>
      <w:bookmarkStart w:id="1993" w:name="_ETM_Q1_1721987"/>
      <w:bookmarkEnd w:id="1993"/>
      <w:r>
        <w:rPr>
          <w:rtl/>
          <w:lang w:eastAsia="he-IL"/>
        </w:rPr>
        <w:t>ארצי. 17 מיליון זה קט</w:t>
      </w:r>
      <w:bookmarkStart w:id="1994" w:name="_ETM_Q1_1721429"/>
      <w:bookmarkEnd w:id="1994"/>
      <w:r>
        <w:rPr>
          <w:rtl/>
          <w:lang w:eastAsia="he-IL"/>
        </w:rPr>
        <w:t xml:space="preserve">סטרופה מוחלטת בנתון ארצי. זה </w:t>
      </w:r>
      <w:bookmarkStart w:id="1995" w:name="_ETM_Q1_1726345"/>
      <w:bookmarkEnd w:id="1995"/>
      <w:r>
        <w:rPr>
          <w:rtl/>
          <w:lang w:eastAsia="he-IL"/>
        </w:rPr>
        <w:t xml:space="preserve">אומר שיש בעיה של ניצול. צריך לבדוק מה הבעיה. יכול </w:t>
      </w:r>
      <w:bookmarkStart w:id="1996" w:name="_ETM_Q1_1732061"/>
      <w:bookmarkEnd w:id="1996"/>
      <w:r>
        <w:rPr>
          <w:rtl/>
          <w:lang w:eastAsia="he-IL"/>
        </w:rPr>
        <w:t xml:space="preserve">להיות שבתבחינים יש בעיה. יכול להיות, אפשר </w:t>
      </w:r>
      <w:bookmarkStart w:id="1997" w:name="_ETM_Q1_1732612"/>
      <w:bookmarkEnd w:id="1997"/>
      <w:r>
        <w:rPr>
          <w:rtl/>
          <w:lang w:eastAsia="he-IL"/>
        </w:rPr>
        <w:t xml:space="preserve">לבדוק, לראות. </w:t>
      </w:r>
      <w:bookmarkStart w:id="1998" w:name="_ETM_Q1_1734942"/>
      <w:bookmarkEnd w:id="1998"/>
      <w:r>
        <w:rPr>
          <w:rtl/>
          <w:lang w:eastAsia="he-IL"/>
        </w:rPr>
        <w:t xml:space="preserve">אבל, מ-67.5 מיליון כמעט לנצל בפועל </w:t>
      </w:r>
      <w:bookmarkStart w:id="1999" w:name="_ETM_Q1_1746728"/>
      <w:bookmarkStart w:id="2000" w:name="_ETM_Q1_1742068"/>
      <w:bookmarkEnd w:id="1999"/>
      <w:bookmarkEnd w:id="2000"/>
      <w:r>
        <w:rPr>
          <w:rtl/>
          <w:lang w:eastAsia="he-IL"/>
        </w:rPr>
        <w:t>רק 17 מיליון זה מעט מידי.</w:t>
      </w:r>
      <w:bookmarkStart w:id="2001" w:name="_ETM_Q1_1743948"/>
      <w:bookmarkEnd w:id="2001"/>
    </w:p>
    <w:p w14:paraId="78486FC0" w14:textId="77777777" w:rsidR="001415F6" w:rsidRDefault="001415F6" w:rsidP="001415F6">
      <w:pPr>
        <w:rPr>
          <w:rtl/>
          <w:lang w:eastAsia="he-IL"/>
        </w:rPr>
      </w:pPr>
      <w:bookmarkStart w:id="2002" w:name="_ETM_Q1_1744186"/>
      <w:bookmarkStart w:id="2003" w:name="_ETM_Q1_1744285"/>
      <w:bookmarkStart w:id="2004" w:name="_ETM_Q1_1745449"/>
      <w:bookmarkEnd w:id="2002"/>
      <w:bookmarkEnd w:id="2003"/>
      <w:bookmarkEnd w:id="2004"/>
    </w:p>
    <w:p w14:paraId="0DF4046D" w14:textId="77777777" w:rsidR="001415F6" w:rsidRDefault="001415F6" w:rsidP="001415F6">
      <w:pPr>
        <w:pStyle w:val="af8"/>
        <w:keepNext/>
        <w:rPr>
          <w:rtl/>
        </w:rPr>
      </w:pPr>
      <w:bookmarkStart w:id="2005" w:name="ET_yor_היור_ארז_מלול___יורַ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5"/>
    </w:p>
    <w:p w14:paraId="655A7DD2" w14:textId="77777777" w:rsidR="001415F6" w:rsidRDefault="001415F6" w:rsidP="001415F6">
      <w:pPr>
        <w:pStyle w:val="KeepWithNext"/>
        <w:rPr>
          <w:rtl/>
          <w:lang w:eastAsia="he-IL"/>
        </w:rPr>
      </w:pPr>
    </w:p>
    <w:p w14:paraId="5B99D248" w14:textId="77777777" w:rsidR="001415F6" w:rsidRDefault="001415F6" w:rsidP="001415F6">
      <w:pPr>
        <w:rPr>
          <w:rtl/>
          <w:lang w:eastAsia="he-IL"/>
        </w:rPr>
      </w:pPr>
      <w:bookmarkStart w:id="2006" w:name="_ETM_Q1_1745841"/>
      <w:bookmarkStart w:id="2007" w:name="_ETM_Q1_1745855"/>
      <w:bookmarkEnd w:id="2006"/>
      <w:bookmarkEnd w:id="2007"/>
      <w:r>
        <w:rPr>
          <w:rtl/>
          <w:lang w:eastAsia="he-IL"/>
        </w:rPr>
        <w:t>כן.</w:t>
      </w:r>
    </w:p>
    <w:p w14:paraId="3724EAB3" w14:textId="77777777" w:rsidR="001415F6" w:rsidRDefault="001415F6" w:rsidP="001415F6">
      <w:pPr>
        <w:rPr>
          <w:rtl/>
          <w:lang w:eastAsia="he-IL"/>
        </w:rPr>
      </w:pPr>
      <w:bookmarkStart w:id="2008" w:name="_ETM_Q1_1746722"/>
      <w:bookmarkStart w:id="2009" w:name="_ETM_Q1_1746786"/>
      <w:bookmarkStart w:id="2010" w:name="_ETM_Q1_1747432"/>
      <w:bookmarkEnd w:id="2008"/>
      <w:bookmarkEnd w:id="2009"/>
      <w:bookmarkEnd w:id="2010"/>
    </w:p>
    <w:p w14:paraId="1E4CA700" w14:textId="77777777" w:rsidR="001415F6" w:rsidRDefault="001415F6" w:rsidP="001415F6">
      <w:pPr>
        <w:pStyle w:val="a5"/>
        <w:keepNext/>
        <w:rPr>
          <w:rtl/>
        </w:rPr>
      </w:pPr>
      <w:bookmarkStart w:id="2011" w:name="ET_speaker_5854_20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011"/>
    </w:p>
    <w:p w14:paraId="7DAF79E5" w14:textId="77777777" w:rsidR="001415F6" w:rsidRDefault="001415F6" w:rsidP="001415F6">
      <w:pPr>
        <w:pStyle w:val="KeepWithNext"/>
        <w:rPr>
          <w:rtl/>
          <w:lang w:eastAsia="he-IL"/>
        </w:rPr>
      </w:pPr>
    </w:p>
    <w:p w14:paraId="4FE450A9" w14:textId="77777777" w:rsidR="001415F6" w:rsidRDefault="001415F6" w:rsidP="001415F6">
      <w:pPr>
        <w:rPr>
          <w:rtl/>
          <w:lang w:eastAsia="he-IL"/>
        </w:rPr>
      </w:pPr>
      <w:bookmarkStart w:id="2012" w:name="_ETM_Q1_1747870"/>
      <w:bookmarkStart w:id="2013" w:name="_ETM_Q1_1747883"/>
      <w:bookmarkEnd w:id="2012"/>
      <w:bookmarkEnd w:id="2013"/>
      <w:r>
        <w:rPr>
          <w:rtl/>
          <w:lang w:eastAsia="he-IL"/>
        </w:rPr>
        <w:t>מאוד מע</w:t>
      </w:r>
      <w:bookmarkStart w:id="2014" w:name="_ETM_Q1_1745130"/>
      <w:bookmarkEnd w:id="2014"/>
      <w:r>
        <w:rPr>
          <w:rtl/>
          <w:lang w:eastAsia="he-IL"/>
        </w:rPr>
        <w:t>ט מידי.</w:t>
      </w:r>
      <w:bookmarkStart w:id="2015" w:name="_ETM_Q1_1741826"/>
      <w:bookmarkStart w:id="2016" w:name="_ETM_Q1_1737742"/>
      <w:bookmarkEnd w:id="2015"/>
      <w:bookmarkEnd w:id="2016"/>
    </w:p>
    <w:p w14:paraId="04F730A6" w14:textId="77777777" w:rsidR="001415F6" w:rsidRDefault="001415F6" w:rsidP="001415F6">
      <w:pPr>
        <w:rPr>
          <w:rtl/>
          <w:lang w:eastAsia="he-IL"/>
        </w:rPr>
      </w:pPr>
      <w:bookmarkStart w:id="2017" w:name="_ETM_Q1_1746888"/>
      <w:bookmarkStart w:id="2018" w:name="_ETM_Q1_1746984"/>
      <w:bookmarkStart w:id="2019" w:name="_ETM_Q1_1747976"/>
      <w:bookmarkEnd w:id="2017"/>
      <w:bookmarkEnd w:id="2018"/>
      <w:bookmarkEnd w:id="2019"/>
    </w:p>
    <w:p w14:paraId="1A120E33" w14:textId="77777777" w:rsidR="001415F6" w:rsidRDefault="001415F6" w:rsidP="001415F6">
      <w:pPr>
        <w:pStyle w:val="afb"/>
        <w:keepNext/>
        <w:rPr>
          <w:rtl/>
          <w:lang w:eastAsia="he-IL"/>
        </w:rPr>
      </w:pPr>
      <w:bookmarkStart w:id="2020" w:name="ET_guest_לירון_אדלר_מינקה_21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20"/>
    </w:p>
    <w:p w14:paraId="41B76F5A" w14:textId="77777777" w:rsidR="001415F6" w:rsidRDefault="001415F6" w:rsidP="001415F6">
      <w:pPr>
        <w:pStyle w:val="KeepWithNext"/>
        <w:rPr>
          <w:rtl/>
          <w:lang w:eastAsia="he-IL"/>
        </w:rPr>
      </w:pPr>
    </w:p>
    <w:p w14:paraId="3537ABB5" w14:textId="77777777" w:rsidR="001415F6" w:rsidRDefault="001415F6" w:rsidP="001415F6">
      <w:pPr>
        <w:rPr>
          <w:rtl/>
          <w:lang w:eastAsia="he-IL"/>
        </w:rPr>
      </w:pPr>
      <w:bookmarkStart w:id="2021" w:name="_ETM_Q1_1748924"/>
      <w:bookmarkStart w:id="2022" w:name="_ETM_Q1_1749010"/>
      <w:bookmarkEnd w:id="2021"/>
      <w:bookmarkEnd w:id="2022"/>
      <w:r>
        <w:rPr>
          <w:rtl/>
          <w:lang w:eastAsia="he-IL"/>
        </w:rPr>
        <w:t xml:space="preserve">אבל 67 </w:t>
      </w:r>
      <w:bookmarkStart w:id="2023" w:name="_ETM_Q1_1750161"/>
      <w:bookmarkEnd w:id="2023"/>
      <w:r>
        <w:rPr>
          <w:rtl/>
          <w:lang w:eastAsia="he-IL"/>
        </w:rPr>
        <w:t>זה דברים שהתחייבו לרשויות</w:t>
      </w:r>
      <w:bookmarkStart w:id="2024" w:name="_ETM_Q1_1748368"/>
      <w:bookmarkEnd w:id="2024"/>
      <w:r>
        <w:rPr>
          <w:rtl/>
          <w:lang w:eastAsia="he-IL"/>
        </w:rPr>
        <w:t>.</w:t>
      </w:r>
      <w:bookmarkStart w:id="2025" w:name="_ETM_Q1_1751239"/>
      <w:bookmarkEnd w:id="2025"/>
    </w:p>
    <w:p w14:paraId="33C31AB1" w14:textId="77777777" w:rsidR="001415F6" w:rsidRDefault="001415F6" w:rsidP="001415F6">
      <w:pPr>
        <w:rPr>
          <w:rtl/>
          <w:lang w:eastAsia="he-IL"/>
        </w:rPr>
      </w:pPr>
      <w:bookmarkStart w:id="2026" w:name="_ETM_Q1_1751325"/>
      <w:bookmarkStart w:id="2027" w:name="_ETM_Q1_1752515"/>
      <w:bookmarkEnd w:id="2026"/>
      <w:bookmarkEnd w:id="2027"/>
    </w:p>
    <w:p w14:paraId="5EE3CD45" w14:textId="77777777" w:rsidR="001415F6" w:rsidRDefault="001415F6" w:rsidP="001415F6">
      <w:pPr>
        <w:pStyle w:val="a5"/>
        <w:keepNext/>
        <w:rPr>
          <w:rtl/>
        </w:rPr>
      </w:pPr>
      <w:bookmarkStart w:id="2028" w:name="ET_speaker_5854_21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028"/>
    </w:p>
    <w:p w14:paraId="6446A927" w14:textId="77777777" w:rsidR="001415F6" w:rsidRDefault="001415F6" w:rsidP="001415F6">
      <w:pPr>
        <w:pStyle w:val="KeepWithNext"/>
        <w:rPr>
          <w:rtl/>
          <w:lang w:eastAsia="he-IL"/>
        </w:rPr>
      </w:pPr>
    </w:p>
    <w:p w14:paraId="05D43C40" w14:textId="77777777" w:rsidR="001415F6" w:rsidRDefault="001415F6" w:rsidP="001415F6">
      <w:pPr>
        <w:rPr>
          <w:rtl/>
          <w:lang w:eastAsia="he-IL"/>
        </w:rPr>
      </w:pPr>
      <w:bookmarkStart w:id="2029" w:name="_ETM_Q1_1753473"/>
      <w:bookmarkEnd w:id="2029"/>
      <w:r>
        <w:rPr>
          <w:rtl/>
          <w:lang w:eastAsia="he-IL"/>
        </w:rPr>
        <w:t>כ</w:t>
      </w:r>
      <w:bookmarkStart w:id="2030" w:name="_ETM_Q1_1753546"/>
      <w:bookmarkEnd w:id="2030"/>
      <w:r>
        <w:rPr>
          <w:rtl/>
          <w:lang w:eastAsia="he-IL"/>
        </w:rPr>
        <w:t>ן.</w:t>
      </w:r>
    </w:p>
    <w:p w14:paraId="3A181920" w14:textId="77777777" w:rsidR="001415F6" w:rsidRDefault="001415F6" w:rsidP="001415F6">
      <w:pPr>
        <w:rPr>
          <w:rtl/>
          <w:lang w:eastAsia="he-IL"/>
        </w:rPr>
      </w:pPr>
      <w:bookmarkStart w:id="2031" w:name="_ETM_Q1_1754532"/>
      <w:bookmarkStart w:id="2032" w:name="_ETM_Q1_1754618"/>
      <w:bookmarkStart w:id="2033" w:name="_ETM_Q1_1750331"/>
      <w:bookmarkStart w:id="2034" w:name="_ETM_Q1_1754115"/>
      <w:bookmarkStart w:id="2035" w:name="_ETM_Q1_1751959"/>
      <w:bookmarkEnd w:id="2031"/>
      <w:bookmarkEnd w:id="2032"/>
      <w:bookmarkEnd w:id="2033"/>
      <w:bookmarkEnd w:id="2034"/>
      <w:bookmarkEnd w:id="2035"/>
    </w:p>
    <w:p w14:paraId="4988AB1A" w14:textId="77777777" w:rsidR="001415F6" w:rsidRDefault="001415F6" w:rsidP="001415F6">
      <w:pPr>
        <w:pStyle w:val="afb"/>
        <w:keepNext/>
        <w:rPr>
          <w:rtl/>
          <w:lang w:eastAsia="he-IL"/>
        </w:rPr>
      </w:pPr>
      <w:bookmarkStart w:id="2036" w:name="ET_guest_לירון_אדלר_מינקה_213"/>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36"/>
    </w:p>
    <w:p w14:paraId="1B18F36B" w14:textId="77777777" w:rsidR="001415F6" w:rsidRDefault="001415F6" w:rsidP="001415F6">
      <w:pPr>
        <w:pStyle w:val="KeepWithNext"/>
        <w:rPr>
          <w:rtl/>
          <w:lang w:eastAsia="he-IL"/>
        </w:rPr>
      </w:pPr>
    </w:p>
    <w:p w14:paraId="273F03B9" w14:textId="77777777" w:rsidR="001415F6" w:rsidRDefault="001415F6" w:rsidP="001415F6">
      <w:pPr>
        <w:rPr>
          <w:rtl/>
          <w:lang w:eastAsia="he-IL"/>
        </w:rPr>
      </w:pPr>
      <w:bookmarkStart w:id="2037" w:name="_ETM_Q1_1750376"/>
      <w:bookmarkStart w:id="2038" w:name="_ETM_Q1_1751353"/>
      <w:bookmarkEnd w:id="2037"/>
      <w:bookmarkEnd w:id="2038"/>
      <w:r>
        <w:rPr>
          <w:rtl/>
          <w:lang w:eastAsia="he-IL"/>
        </w:rPr>
        <w:t>כן הצל</w:t>
      </w:r>
      <w:bookmarkStart w:id="2039" w:name="_ETM_Q1_1749151"/>
      <w:bookmarkEnd w:id="2039"/>
      <w:r>
        <w:rPr>
          <w:rtl/>
          <w:lang w:eastAsia="he-IL"/>
        </w:rPr>
        <w:t>יחו לעמוד בתבחינים</w:t>
      </w:r>
      <w:bookmarkStart w:id="2040" w:name="_ETM_Q1_1749183"/>
      <w:bookmarkEnd w:id="2040"/>
      <w:r>
        <w:rPr>
          <w:rtl/>
          <w:lang w:eastAsia="he-IL"/>
        </w:rPr>
        <w:t>?</w:t>
      </w:r>
    </w:p>
    <w:p w14:paraId="377E9E5C" w14:textId="77777777" w:rsidR="001415F6" w:rsidRDefault="001415F6" w:rsidP="001415F6">
      <w:pPr>
        <w:rPr>
          <w:rtl/>
          <w:lang w:eastAsia="he-IL"/>
        </w:rPr>
      </w:pPr>
      <w:bookmarkStart w:id="2041" w:name="_ETM_Q1_1753844"/>
      <w:bookmarkStart w:id="2042" w:name="_ETM_Q1_1753949"/>
      <w:bookmarkStart w:id="2043" w:name="_ETM_Q1_1754507"/>
      <w:bookmarkEnd w:id="2041"/>
      <w:bookmarkEnd w:id="2042"/>
      <w:bookmarkEnd w:id="2043"/>
    </w:p>
    <w:p w14:paraId="0F8DF436" w14:textId="77777777" w:rsidR="001415F6" w:rsidRDefault="001415F6" w:rsidP="001415F6">
      <w:pPr>
        <w:pStyle w:val="afb"/>
        <w:keepNext/>
        <w:rPr>
          <w:rtl/>
          <w:lang w:eastAsia="he-IL"/>
        </w:rPr>
      </w:pPr>
      <w:bookmarkStart w:id="2044" w:name="ET_guest_אלעד_עמיחי_21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044"/>
    </w:p>
    <w:p w14:paraId="53DE655A" w14:textId="77777777" w:rsidR="001415F6" w:rsidRDefault="001415F6" w:rsidP="001415F6">
      <w:pPr>
        <w:pStyle w:val="KeepWithNext"/>
        <w:rPr>
          <w:rtl/>
          <w:lang w:eastAsia="he-IL"/>
        </w:rPr>
      </w:pPr>
    </w:p>
    <w:p w14:paraId="15E30E35" w14:textId="77777777" w:rsidR="001415F6" w:rsidRDefault="001415F6" w:rsidP="001415F6">
      <w:pPr>
        <w:rPr>
          <w:rtl/>
          <w:lang w:eastAsia="he-IL"/>
        </w:rPr>
      </w:pPr>
      <w:bookmarkStart w:id="2045" w:name="_ETM_Q1_1755438"/>
      <w:bookmarkStart w:id="2046" w:name="_ETM_Q1_1755509"/>
      <w:bookmarkEnd w:id="2045"/>
      <w:bookmarkEnd w:id="2046"/>
      <w:r>
        <w:rPr>
          <w:rtl/>
          <w:lang w:eastAsia="he-IL"/>
        </w:rPr>
        <w:t>כן, היה</w:t>
      </w:r>
      <w:bookmarkStart w:id="2047" w:name="_ETM_Q1_1751888"/>
      <w:bookmarkEnd w:id="2047"/>
      <w:r>
        <w:rPr>
          <w:rtl/>
          <w:lang w:eastAsia="he-IL"/>
        </w:rPr>
        <w:t xml:space="preserve"> </w:t>
      </w:r>
      <w:bookmarkStart w:id="2048" w:name="_ETM_Q1_1752146"/>
      <w:bookmarkEnd w:id="2048"/>
      <w:r>
        <w:rPr>
          <w:rtl/>
          <w:lang w:eastAsia="he-IL"/>
        </w:rPr>
        <w:t>דבר</w:t>
      </w:r>
      <w:bookmarkStart w:id="2049" w:name="_ETM_Q1_1750464"/>
      <w:bookmarkEnd w:id="2049"/>
      <w:r>
        <w:rPr>
          <w:rtl/>
          <w:lang w:eastAsia="he-IL"/>
        </w:rPr>
        <w:t>ים</w:t>
      </w:r>
      <w:bookmarkStart w:id="2050" w:name="_ETM_Q1_1750495"/>
      <w:bookmarkEnd w:id="2050"/>
      <w:r>
        <w:rPr>
          <w:rtl/>
          <w:lang w:eastAsia="he-IL"/>
        </w:rPr>
        <w:t>.</w:t>
      </w:r>
      <w:bookmarkStart w:id="2051" w:name="_ETM_Q1_1750757"/>
      <w:bookmarkEnd w:id="2051"/>
    </w:p>
    <w:p w14:paraId="42A4B8EE" w14:textId="77777777" w:rsidR="001415F6" w:rsidRDefault="001415F6" w:rsidP="001415F6">
      <w:pPr>
        <w:rPr>
          <w:rtl/>
          <w:lang w:eastAsia="he-IL"/>
        </w:rPr>
      </w:pPr>
      <w:bookmarkStart w:id="2052" w:name="_ETM_Q1_1750856"/>
      <w:bookmarkStart w:id="2053" w:name="_ETM_Q1_1751660"/>
      <w:bookmarkEnd w:id="2052"/>
      <w:bookmarkEnd w:id="2053"/>
    </w:p>
    <w:p w14:paraId="44576CB6" w14:textId="77777777" w:rsidR="001415F6" w:rsidRDefault="001415F6" w:rsidP="001415F6">
      <w:pPr>
        <w:pStyle w:val="afb"/>
        <w:keepNext/>
        <w:rPr>
          <w:rtl/>
          <w:lang w:eastAsia="he-IL"/>
        </w:rPr>
      </w:pPr>
      <w:bookmarkStart w:id="2054" w:name="ET_guest_לירון_אדלר_מינקה_215"/>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54"/>
    </w:p>
    <w:p w14:paraId="68F24B52" w14:textId="77777777" w:rsidR="001415F6" w:rsidRDefault="001415F6" w:rsidP="001415F6">
      <w:pPr>
        <w:pStyle w:val="KeepWithNext"/>
        <w:rPr>
          <w:rtl/>
          <w:lang w:eastAsia="he-IL"/>
        </w:rPr>
      </w:pPr>
    </w:p>
    <w:p w14:paraId="32407463" w14:textId="77777777" w:rsidR="001415F6" w:rsidRDefault="001415F6" w:rsidP="001415F6">
      <w:pPr>
        <w:rPr>
          <w:rtl/>
          <w:lang w:eastAsia="he-IL"/>
        </w:rPr>
      </w:pPr>
      <w:bookmarkStart w:id="2055" w:name="_ETM_Q1_1752683"/>
      <w:bookmarkStart w:id="2056" w:name="_ETM_Q1_1752767"/>
      <w:bookmarkEnd w:id="2055"/>
      <w:bookmarkEnd w:id="2056"/>
      <w:r>
        <w:rPr>
          <w:rtl/>
          <w:lang w:eastAsia="he-IL"/>
        </w:rPr>
        <w:t>אבל לא הצליחו</w:t>
      </w:r>
      <w:bookmarkStart w:id="2057" w:name="_ETM_Q1_1751402"/>
      <w:bookmarkEnd w:id="2057"/>
      <w:r>
        <w:rPr>
          <w:rtl/>
          <w:lang w:eastAsia="he-IL"/>
        </w:rPr>
        <w:t xml:space="preserve"> - - -</w:t>
      </w:r>
    </w:p>
    <w:p w14:paraId="6DBDCD82" w14:textId="77777777" w:rsidR="001415F6" w:rsidRDefault="001415F6" w:rsidP="001415F6">
      <w:pPr>
        <w:rPr>
          <w:rtl/>
          <w:lang w:eastAsia="he-IL"/>
        </w:rPr>
      </w:pPr>
      <w:bookmarkStart w:id="2058" w:name="_ETM_Q1_1752219"/>
      <w:bookmarkStart w:id="2059" w:name="_ETM_Q1_1752345"/>
      <w:bookmarkStart w:id="2060" w:name="_ETM_Q1_1753167"/>
      <w:bookmarkEnd w:id="2058"/>
      <w:bookmarkEnd w:id="2059"/>
      <w:bookmarkEnd w:id="2060"/>
    </w:p>
    <w:p w14:paraId="2581E260" w14:textId="77777777" w:rsidR="001415F6" w:rsidRDefault="001415F6" w:rsidP="001415F6">
      <w:pPr>
        <w:pStyle w:val="afb"/>
        <w:keepNext/>
        <w:rPr>
          <w:rtl/>
          <w:lang w:eastAsia="he-IL"/>
        </w:rPr>
      </w:pPr>
      <w:bookmarkStart w:id="2061" w:name="ET_guest_אלעד_עמיחי_21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061"/>
    </w:p>
    <w:p w14:paraId="02D630F4" w14:textId="77777777" w:rsidR="001415F6" w:rsidRDefault="001415F6" w:rsidP="001415F6">
      <w:pPr>
        <w:pStyle w:val="KeepWithNext"/>
        <w:rPr>
          <w:rtl/>
          <w:lang w:eastAsia="he-IL"/>
        </w:rPr>
      </w:pPr>
    </w:p>
    <w:p w14:paraId="6E20BD54" w14:textId="77777777" w:rsidR="001415F6" w:rsidRDefault="001415F6" w:rsidP="001415F6">
      <w:pPr>
        <w:rPr>
          <w:rtl/>
          <w:lang w:eastAsia="he-IL"/>
        </w:rPr>
      </w:pPr>
      <w:bookmarkStart w:id="2062" w:name="_ETM_Q1_1754093"/>
      <w:bookmarkStart w:id="2063" w:name="_ETM_Q1_1754176"/>
      <w:bookmarkEnd w:id="2062"/>
      <w:bookmarkEnd w:id="2063"/>
      <w:r>
        <w:rPr>
          <w:rtl/>
          <w:lang w:eastAsia="he-IL"/>
        </w:rPr>
        <w:t xml:space="preserve">היה קול </w:t>
      </w:r>
      <w:bookmarkStart w:id="2064" w:name="_ETM_Q1_1756672"/>
      <w:bookmarkEnd w:id="2064"/>
      <w:r>
        <w:rPr>
          <w:rtl/>
          <w:lang w:eastAsia="he-IL"/>
        </w:rPr>
        <w:t>קורא.</w:t>
      </w:r>
      <w:bookmarkStart w:id="2065" w:name="_ETM_Q1_1757569"/>
      <w:bookmarkEnd w:id="2065"/>
    </w:p>
    <w:p w14:paraId="790C44AA" w14:textId="77777777" w:rsidR="001415F6" w:rsidRDefault="001415F6" w:rsidP="001415F6">
      <w:pPr>
        <w:rPr>
          <w:rtl/>
          <w:lang w:eastAsia="he-IL"/>
        </w:rPr>
      </w:pPr>
      <w:bookmarkStart w:id="2066" w:name="_ETM_Q1_1757682"/>
      <w:bookmarkStart w:id="2067" w:name="_ETM_Q1_1752862"/>
      <w:bookmarkEnd w:id="2066"/>
      <w:bookmarkEnd w:id="2067"/>
    </w:p>
    <w:p w14:paraId="66B315FB" w14:textId="77777777" w:rsidR="001415F6" w:rsidRDefault="001415F6" w:rsidP="001415F6">
      <w:pPr>
        <w:pStyle w:val="af8"/>
        <w:keepNext/>
        <w:rPr>
          <w:rtl/>
        </w:rPr>
      </w:pPr>
      <w:bookmarkStart w:id="2068" w:name="ET_yor_היור_ארז_מלול___יורַ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8"/>
    </w:p>
    <w:p w14:paraId="7F5F317F" w14:textId="77777777" w:rsidR="001415F6" w:rsidRDefault="001415F6" w:rsidP="001415F6">
      <w:pPr>
        <w:pStyle w:val="KeepWithNext"/>
        <w:rPr>
          <w:rtl/>
          <w:lang w:eastAsia="he-IL"/>
        </w:rPr>
      </w:pPr>
    </w:p>
    <w:p w14:paraId="01FAC3E3" w14:textId="77777777" w:rsidR="001415F6" w:rsidRDefault="001415F6" w:rsidP="001415F6">
      <w:pPr>
        <w:rPr>
          <w:rtl/>
          <w:lang w:eastAsia="he-IL"/>
        </w:rPr>
      </w:pPr>
      <w:bookmarkStart w:id="2069" w:name="_ETM_Q1_1755005"/>
      <w:bookmarkStart w:id="2070" w:name="_ETM_Q1_1755107"/>
      <w:bookmarkEnd w:id="2069"/>
      <w:bookmarkEnd w:id="2070"/>
      <w:r>
        <w:rPr>
          <w:rtl/>
          <w:lang w:eastAsia="he-IL"/>
        </w:rPr>
        <w:t>סתם ככה מהעבר, הייתי - - -</w:t>
      </w:r>
      <w:bookmarkStart w:id="2071" w:name="_ETM_Q1_1758160"/>
      <w:bookmarkEnd w:id="2071"/>
    </w:p>
    <w:p w14:paraId="0C397A90" w14:textId="77777777" w:rsidR="001415F6" w:rsidRDefault="001415F6" w:rsidP="001415F6">
      <w:pPr>
        <w:rPr>
          <w:rtl/>
          <w:lang w:eastAsia="he-IL"/>
        </w:rPr>
      </w:pPr>
      <w:bookmarkStart w:id="2072" w:name="_ETM_Q1_1758273"/>
      <w:bookmarkStart w:id="2073" w:name="_ETM_Q1_1758914"/>
      <w:bookmarkEnd w:id="2072"/>
      <w:bookmarkEnd w:id="2073"/>
    </w:p>
    <w:p w14:paraId="141FA868" w14:textId="77777777" w:rsidR="001415F6" w:rsidRDefault="001415F6" w:rsidP="001415F6">
      <w:pPr>
        <w:pStyle w:val="afb"/>
        <w:keepNext/>
        <w:rPr>
          <w:rtl/>
          <w:lang w:eastAsia="he-IL"/>
        </w:rPr>
      </w:pPr>
      <w:bookmarkStart w:id="2074" w:name="ET_guest_לירון_אדלר_מינקה_21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74"/>
    </w:p>
    <w:p w14:paraId="1D8C49D5" w14:textId="77777777" w:rsidR="001415F6" w:rsidRDefault="001415F6" w:rsidP="001415F6">
      <w:pPr>
        <w:pStyle w:val="KeepWithNext"/>
        <w:rPr>
          <w:rtl/>
          <w:lang w:eastAsia="he-IL"/>
        </w:rPr>
      </w:pPr>
    </w:p>
    <w:p w14:paraId="29F9337B" w14:textId="77777777" w:rsidR="001415F6" w:rsidRDefault="001415F6" w:rsidP="001415F6">
      <w:pPr>
        <w:rPr>
          <w:rtl/>
          <w:lang w:eastAsia="he-IL"/>
        </w:rPr>
      </w:pPr>
      <w:bookmarkStart w:id="2075" w:name="_ETM_Q1_1760036"/>
      <w:bookmarkStart w:id="2076" w:name="_ETM_Q1_1760117"/>
      <w:bookmarkEnd w:id="2075"/>
      <w:bookmarkEnd w:id="2076"/>
      <w:r>
        <w:rPr>
          <w:rtl/>
          <w:lang w:eastAsia="he-IL"/>
        </w:rPr>
        <w:t xml:space="preserve">אבל </w:t>
      </w:r>
      <w:bookmarkStart w:id="2077" w:name="_ETM_Q1_1755825"/>
      <w:bookmarkEnd w:id="2077"/>
      <w:r>
        <w:rPr>
          <w:rtl/>
          <w:lang w:eastAsia="he-IL"/>
        </w:rPr>
        <w:t xml:space="preserve">לא הצליחו </w:t>
      </w:r>
      <w:bookmarkStart w:id="2078" w:name="_ETM_Q1_1757052"/>
      <w:bookmarkEnd w:id="2078"/>
      <w:r>
        <w:rPr>
          <w:rtl/>
          <w:lang w:eastAsia="he-IL"/>
        </w:rPr>
        <w:t xml:space="preserve">להגיע בעצם לביצוע כי לא מצליחים </w:t>
      </w:r>
      <w:bookmarkStart w:id="2079" w:name="_ETM_Q1_1756759"/>
      <w:bookmarkEnd w:id="2079"/>
      <w:r>
        <w:rPr>
          <w:rtl/>
          <w:lang w:eastAsia="he-IL"/>
        </w:rPr>
        <w:t>לעשות את המכרזים?</w:t>
      </w:r>
    </w:p>
    <w:p w14:paraId="5838AF44" w14:textId="77777777" w:rsidR="001415F6" w:rsidRDefault="001415F6" w:rsidP="001415F6">
      <w:pPr>
        <w:rPr>
          <w:rtl/>
          <w:lang w:eastAsia="he-IL"/>
        </w:rPr>
      </w:pPr>
      <w:bookmarkStart w:id="2080" w:name="_ETM_Q1_1759312"/>
      <w:bookmarkStart w:id="2081" w:name="_ETM_Q1_1759436"/>
      <w:bookmarkStart w:id="2082" w:name="_ETM_Q1_1760514"/>
      <w:bookmarkEnd w:id="2080"/>
      <w:bookmarkEnd w:id="2081"/>
      <w:bookmarkEnd w:id="2082"/>
    </w:p>
    <w:p w14:paraId="11A8A108" w14:textId="77777777" w:rsidR="001415F6" w:rsidRDefault="001415F6" w:rsidP="001415F6">
      <w:pPr>
        <w:pStyle w:val="afb"/>
        <w:keepNext/>
        <w:rPr>
          <w:rtl/>
          <w:lang w:eastAsia="he-IL"/>
        </w:rPr>
      </w:pPr>
      <w:bookmarkStart w:id="2083" w:name="ET_guest_אלעד_עמיחי_21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083"/>
    </w:p>
    <w:p w14:paraId="0D36591F" w14:textId="77777777" w:rsidR="001415F6" w:rsidRDefault="001415F6" w:rsidP="001415F6">
      <w:pPr>
        <w:pStyle w:val="KeepWithNext"/>
        <w:rPr>
          <w:rtl/>
          <w:lang w:eastAsia="he-IL"/>
        </w:rPr>
      </w:pPr>
    </w:p>
    <w:p w14:paraId="7905A9FD" w14:textId="77777777" w:rsidR="001415F6" w:rsidRDefault="001415F6" w:rsidP="001415F6">
      <w:pPr>
        <w:rPr>
          <w:rtl/>
          <w:lang w:eastAsia="he-IL"/>
        </w:rPr>
      </w:pPr>
      <w:bookmarkStart w:id="2084" w:name="_ETM_Q1_1761485"/>
      <w:bookmarkStart w:id="2085" w:name="_ETM_Q1_1761538"/>
      <w:bookmarkEnd w:id="2084"/>
      <w:bookmarkEnd w:id="2085"/>
      <w:r>
        <w:rPr>
          <w:rtl/>
          <w:lang w:eastAsia="he-IL"/>
        </w:rPr>
        <w:t xml:space="preserve">הקול הקורא </w:t>
      </w:r>
      <w:bookmarkStart w:id="2086" w:name="_ETM_Q1_1763025"/>
      <w:bookmarkStart w:id="2087" w:name="_ETM_Q1_1758802"/>
      <w:bookmarkEnd w:id="2086"/>
      <w:bookmarkEnd w:id="2087"/>
      <w:r>
        <w:rPr>
          <w:rtl/>
          <w:lang w:eastAsia="he-IL"/>
        </w:rPr>
        <w:t xml:space="preserve">הגדול, ה-50 מיליון, שזה </w:t>
      </w:r>
      <w:bookmarkStart w:id="2088" w:name="_ETM_Q1_1759735"/>
      <w:bookmarkEnd w:id="2088"/>
      <w:r>
        <w:rPr>
          <w:rtl/>
          <w:lang w:eastAsia="he-IL"/>
        </w:rPr>
        <w:t>בעצם העיקר.</w:t>
      </w:r>
    </w:p>
    <w:p w14:paraId="695743CC" w14:textId="77777777" w:rsidR="001415F6" w:rsidRDefault="001415F6" w:rsidP="001415F6">
      <w:pPr>
        <w:rPr>
          <w:rtl/>
          <w:lang w:eastAsia="he-IL"/>
        </w:rPr>
      </w:pPr>
      <w:bookmarkStart w:id="2089" w:name="_ETM_Q1_1761490"/>
      <w:bookmarkStart w:id="2090" w:name="_ETM_Q1_1761592"/>
      <w:bookmarkStart w:id="2091" w:name="_ETM_Q1_1762406"/>
      <w:bookmarkEnd w:id="2089"/>
      <w:bookmarkEnd w:id="2090"/>
      <w:bookmarkEnd w:id="2091"/>
    </w:p>
    <w:p w14:paraId="53D0D0BC" w14:textId="77777777" w:rsidR="001415F6" w:rsidRDefault="001415F6" w:rsidP="001415F6">
      <w:pPr>
        <w:pStyle w:val="a5"/>
        <w:keepNext/>
        <w:rPr>
          <w:rtl/>
        </w:rPr>
      </w:pPr>
      <w:bookmarkStart w:id="2092" w:name="ET_speaker_5854_21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092"/>
    </w:p>
    <w:p w14:paraId="0CE49E28" w14:textId="77777777" w:rsidR="001415F6" w:rsidRDefault="001415F6" w:rsidP="001415F6">
      <w:pPr>
        <w:pStyle w:val="KeepWithNext"/>
        <w:rPr>
          <w:rtl/>
          <w:lang w:eastAsia="he-IL"/>
        </w:rPr>
      </w:pPr>
    </w:p>
    <w:p w14:paraId="3994208D" w14:textId="77777777" w:rsidR="001415F6" w:rsidRDefault="001415F6" w:rsidP="001415F6">
      <w:pPr>
        <w:rPr>
          <w:rtl/>
          <w:lang w:eastAsia="he-IL"/>
        </w:rPr>
      </w:pPr>
      <w:bookmarkStart w:id="2093" w:name="_ETM_Q1_1763276"/>
      <w:bookmarkStart w:id="2094" w:name="_ETM_Q1_1763335"/>
      <w:bookmarkEnd w:id="2093"/>
      <w:bookmarkEnd w:id="2094"/>
      <w:r>
        <w:rPr>
          <w:rtl/>
          <w:lang w:eastAsia="he-IL"/>
        </w:rPr>
        <w:t>לא הגיעו ל</w:t>
      </w:r>
      <w:bookmarkStart w:id="2095" w:name="_ETM_Q1_1761556"/>
      <w:bookmarkEnd w:id="2095"/>
      <w:r>
        <w:rPr>
          <w:rtl/>
          <w:lang w:eastAsia="he-IL"/>
        </w:rPr>
        <w:t>תשלום</w:t>
      </w:r>
      <w:bookmarkStart w:id="2096" w:name="_ETM_Q1_1762662"/>
      <w:bookmarkStart w:id="2097" w:name="_ETM_Q1_1762763"/>
      <w:bookmarkEnd w:id="2096"/>
      <w:bookmarkEnd w:id="2097"/>
      <w:r>
        <w:rPr>
          <w:rtl/>
          <w:lang w:eastAsia="he-IL"/>
        </w:rPr>
        <w:t>.</w:t>
      </w:r>
    </w:p>
    <w:p w14:paraId="02B187A9" w14:textId="77777777" w:rsidR="001415F6" w:rsidRDefault="001415F6" w:rsidP="001415F6">
      <w:pPr>
        <w:rPr>
          <w:rtl/>
          <w:lang w:eastAsia="he-IL"/>
        </w:rPr>
      </w:pPr>
      <w:bookmarkStart w:id="2098" w:name="_ETM_Q1_1763787"/>
      <w:bookmarkStart w:id="2099" w:name="_ETM_Q1_1763873"/>
      <w:bookmarkStart w:id="2100" w:name="_ETM_Q1_1764362"/>
      <w:bookmarkEnd w:id="2098"/>
      <w:bookmarkEnd w:id="2099"/>
      <w:bookmarkEnd w:id="2100"/>
    </w:p>
    <w:p w14:paraId="6FAE07FA" w14:textId="77777777" w:rsidR="001415F6" w:rsidRDefault="001415F6" w:rsidP="001415F6">
      <w:pPr>
        <w:pStyle w:val="afb"/>
        <w:keepNext/>
        <w:rPr>
          <w:rtl/>
          <w:lang w:eastAsia="he-IL"/>
        </w:rPr>
      </w:pPr>
      <w:bookmarkStart w:id="2101" w:name="ET_guest_אלעד_עמיחי_22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101"/>
    </w:p>
    <w:p w14:paraId="0274FAC3" w14:textId="77777777" w:rsidR="001415F6" w:rsidRDefault="001415F6" w:rsidP="001415F6">
      <w:pPr>
        <w:pStyle w:val="KeepWithNext"/>
        <w:rPr>
          <w:rtl/>
          <w:lang w:eastAsia="he-IL"/>
        </w:rPr>
      </w:pPr>
    </w:p>
    <w:p w14:paraId="5CC4B579" w14:textId="77777777" w:rsidR="001415F6" w:rsidRDefault="001415F6" w:rsidP="001415F6">
      <w:pPr>
        <w:rPr>
          <w:rtl/>
          <w:lang w:eastAsia="he-IL"/>
        </w:rPr>
      </w:pPr>
      <w:bookmarkStart w:id="2102" w:name="_ETM_Q1_1765179"/>
      <w:bookmarkEnd w:id="2102"/>
      <w:r>
        <w:rPr>
          <w:rtl/>
          <w:lang w:eastAsia="he-IL"/>
        </w:rPr>
        <w:t>ש</w:t>
      </w:r>
      <w:bookmarkStart w:id="2103" w:name="_ETM_Q1_1765257"/>
      <w:bookmarkEnd w:id="2103"/>
      <w:r>
        <w:rPr>
          <w:rtl/>
          <w:lang w:eastAsia="he-IL"/>
        </w:rPr>
        <w:t xml:space="preserve">זה העיקר של </w:t>
      </w:r>
      <w:bookmarkStart w:id="2104" w:name="_ETM_Q1_1766286"/>
      <w:bookmarkEnd w:id="2104"/>
      <w:r>
        <w:rPr>
          <w:rtl/>
          <w:lang w:eastAsia="he-IL"/>
        </w:rPr>
        <w:t>ה-</w:t>
      </w:r>
      <w:bookmarkStart w:id="2105" w:name="_ETM_Q1_1762132"/>
      <w:bookmarkEnd w:id="2105"/>
      <w:r>
        <w:rPr>
          <w:rtl/>
          <w:lang w:eastAsia="he-IL"/>
        </w:rPr>
        <w:t>67.</w:t>
      </w:r>
    </w:p>
    <w:p w14:paraId="0172CA5D" w14:textId="77777777" w:rsidR="001415F6" w:rsidRDefault="001415F6" w:rsidP="001415F6">
      <w:pPr>
        <w:rPr>
          <w:rtl/>
          <w:lang w:eastAsia="he-IL"/>
        </w:rPr>
      </w:pPr>
      <w:bookmarkStart w:id="2106" w:name="_ETM_Q1_1763126"/>
      <w:bookmarkStart w:id="2107" w:name="_ETM_Q1_1763231"/>
      <w:bookmarkStart w:id="2108" w:name="_ETM_Q1_1763950"/>
      <w:bookmarkEnd w:id="2106"/>
      <w:bookmarkEnd w:id="2107"/>
      <w:bookmarkEnd w:id="2108"/>
    </w:p>
    <w:p w14:paraId="2BCA0F61" w14:textId="77777777" w:rsidR="001415F6" w:rsidRDefault="001415F6" w:rsidP="001415F6">
      <w:pPr>
        <w:pStyle w:val="a5"/>
        <w:keepNext/>
        <w:rPr>
          <w:rtl/>
        </w:rPr>
      </w:pPr>
      <w:bookmarkStart w:id="2109" w:name="ET_speaker_5854_22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109"/>
    </w:p>
    <w:p w14:paraId="01BCBB8F" w14:textId="77777777" w:rsidR="001415F6" w:rsidRDefault="001415F6" w:rsidP="001415F6">
      <w:pPr>
        <w:pStyle w:val="KeepWithNext"/>
        <w:rPr>
          <w:rtl/>
          <w:lang w:eastAsia="he-IL"/>
        </w:rPr>
      </w:pPr>
    </w:p>
    <w:p w14:paraId="40740838" w14:textId="77777777" w:rsidR="001415F6" w:rsidRDefault="001415F6" w:rsidP="001415F6">
      <w:pPr>
        <w:rPr>
          <w:rtl/>
          <w:lang w:eastAsia="he-IL"/>
        </w:rPr>
      </w:pPr>
      <w:bookmarkStart w:id="2110" w:name="_ETM_Q1_1764825"/>
      <w:bookmarkStart w:id="2111" w:name="_ETM_Q1_1764883"/>
      <w:bookmarkEnd w:id="2110"/>
      <w:bookmarkEnd w:id="2111"/>
      <w:r>
        <w:rPr>
          <w:rtl/>
          <w:lang w:eastAsia="he-IL"/>
        </w:rPr>
        <w:t>יכול להיות שהם שילמו ולא השלימו תהליך מו</w:t>
      </w:r>
      <w:bookmarkStart w:id="2112" w:name="_ETM_Q1_1766897"/>
      <w:bookmarkEnd w:id="2112"/>
      <w:r>
        <w:rPr>
          <w:rtl/>
          <w:lang w:eastAsia="he-IL"/>
        </w:rPr>
        <w:t>לכם.</w:t>
      </w:r>
    </w:p>
    <w:p w14:paraId="3E6C356F" w14:textId="77777777" w:rsidR="001415F6" w:rsidRDefault="001415F6" w:rsidP="001415F6">
      <w:pPr>
        <w:rPr>
          <w:rtl/>
          <w:lang w:eastAsia="he-IL"/>
        </w:rPr>
      </w:pPr>
      <w:bookmarkStart w:id="2113" w:name="_ETM_Q1_1768446"/>
      <w:bookmarkStart w:id="2114" w:name="_ETM_Q1_1768545"/>
      <w:bookmarkStart w:id="2115" w:name="_ETM_Q1_1769066"/>
      <w:bookmarkEnd w:id="2113"/>
      <w:bookmarkEnd w:id="2114"/>
      <w:bookmarkEnd w:id="2115"/>
    </w:p>
    <w:p w14:paraId="584AB765" w14:textId="77777777" w:rsidR="001415F6" w:rsidRDefault="001415F6" w:rsidP="001415F6">
      <w:pPr>
        <w:pStyle w:val="afb"/>
        <w:keepNext/>
        <w:rPr>
          <w:rtl/>
          <w:lang w:eastAsia="he-IL"/>
        </w:rPr>
      </w:pPr>
      <w:bookmarkStart w:id="2116" w:name="ET_guest_אלעד_עמיחי_222"/>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116"/>
    </w:p>
    <w:p w14:paraId="456A6FE3" w14:textId="77777777" w:rsidR="001415F6" w:rsidRDefault="001415F6" w:rsidP="001415F6">
      <w:pPr>
        <w:pStyle w:val="KeepWithNext"/>
        <w:rPr>
          <w:rtl/>
          <w:lang w:eastAsia="he-IL"/>
        </w:rPr>
      </w:pPr>
    </w:p>
    <w:p w14:paraId="1F533B46" w14:textId="77777777" w:rsidR="001415F6" w:rsidRDefault="001415F6" w:rsidP="001415F6">
      <w:pPr>
        <w:rPr>
          <w:rtl/>
          <w:lang w:eastAsia="he-IL"/>
        </w:rPr>
      </w:pPr>
      <w:bookmarkStart w:id="2117" w:name="_ETM_Q1_1769829"/>
      <w:bookmarkStart w:id="2118" w:name="_ETM_Q1_1769885"/>
      <w:bookmarkEnd w:id="2117"/>
      <w:bookmarkEnd w:id="2118"/>
      <w:r>
        <w:rPr>
          <w:rtl/>
          <w:lang w:eastAsia="he-IL"/>
        </w:rPr>
        <w:t>כן.</w:t>
      </w:r>
    </w:p>
    <w:p w14:paraId="57159DCE" w14:textId="77777777" w:rsidR="001415F6" w:rsidRDefault="001415F6" w:rsidP="001415F6">
      <w:pPr>
        <w:rPr>
          <w:rtl/>
          <w:lang w:eastAsia="he-IL"/>
        </w:rPr>
      </w:pPr>
      <w:bookmarkStart w:id="2119" w:name="_ETM_Q1_1770747"/>
      <w:bookmarkStart w:id="2120" w:name="_ETM_Q1_1770836"/>
      <w:bookmarkStart w:id="2121" w:name="_ETM_Q1_1772271"/>
      <w:bookmarkEnd w:id="2119"/>
      <w:bookmarkEnd w:id="2120"/>
      <w:bookmarkEnd w:id="2121"/>
    </w:p>
    <w:p w14:paraId="7353DC92" w14:textId="77777777" w:rsidR="001415F6" w:rsidRDefault="001415F6" w:rsidP="001415F6">
      <w:pPr>
        <w:pStyle w:val="a5"/>
        <w:keepNext/>
        <w:rPr>
          <w:rtl/>
        </w:rPr>
      </w:pPr>
      <w:bookmarkStart w:id="2122" w:name="ET_speaker_5854_22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122"/>
    </w:p>
    <w:p w14:paraId="7341CD17" w14:textId="77777777" w:rsidR="001415F6" w:rsidRDefault="001415F6" w:rsidP="001415F6">
      <w:pPr>
        <w:pStyle w:val="KeepWithNext"/>
        <w:rPr>
          <w:rtl/>
          <w:lang w:eastAsia="he-IL"/>
        </w:rPr>
      </w:pPr>
    </w:p>
    <w:p w14:paraId="3E65D587" w14:textId="77777777" w:rsidR="001415F6" w:rsidRDefault="001415F6" w:rsidP="001415F6">
      <w:pPr>
        <w:rPr>
          <w:rtl/>
          <w:lang w:eastAsia="he-IL"/>
        </w:rPr>
      </w:pPr>
      <w:bookmarkStart w:id="2123" w:name="_ETM_Q1_1773145"/>
      <w:bookmarkStart w:id="2124" w:name="_ETM_Q1_1773206"/>
      <w:bookmarkEnd w:id="2123"/>
      <w:bookmarkEnd w:id="2124"/>
      <w:r>
        <w:rPr>
          <w:rtl/>
          <w:lang w:eastAsia="he-IL"/>
        </w:rPr>
        <w:t xml:space="preserve">לא, </w:t>
      </w:r>
      <w:bookmarkStart w:id="2125" w:name="_ETM_Q1_1768773"/>
      <w:bookmarkEnd w:id="2125"/>
      <w:r>
        <w:rPr>
          <w:rtl/>
          <w:lang w:eastAsia="he-IL"/>
        </w:rPr>
        <w:t xml:space="preserve">הם משלמים </w:t>
      </w:r>
      <w:bookmarkStart w:id="2126" w:name="_ETM_Q1_1769977"/>
      <w:bookmarkEnd w:id="2126"/>
      <w:r>
        <w:rPr>
          <w:rtl/>
          <w:lang w:eastAsia="he-IL"/>
        </w:rPr>
        <w:t>בכל מקרה. הרשויות. זה נעשה באמצעות הרשות, נכון</w:t>
      </w:r>
      <w:bookmarkStart w:id="2127" w:name="_ETM_Q1_1772018"/>
      <w:bookmarkEnd w:id="2127"/>
      <w:r>
        <w:rPr>
          <w:rtl/>
          <w:lang w:eastAsia="he-IL"/>
        </w:rPr>
        <w:t>?</w:t>
      </w:r>
    </w:p>
    <w:p w14:paraId="63BD84B7" w14:textId="77777777" w:rsidR="001415F6" w:rsidRDefault="001415F6" w:rsidP="001415F6">
      <w:pPr>
        <w:rPr>
          <w:rtl/>
          <w:lang w:eastAsia="he-IL"/>
        </w:rPr>
      </w:pPr>
      <w:bookmarkStart w:id="2128" w:name="_ETM_Q1_1772396"/>
      <w:bookmarkStart w:id="2129" w:name="_ETM_Q1_1772508"/>
      <w:bookmarkStart w:id="2130" w:name="_ETM_Q1_1772921"/>
      <w:bookmarkEnd w:id="2128"/>
      <w:bookmarkEnd w:id="2129"/>
      <w:bookmarkEnd w:id="2130"/>
    </w:p>
    <w:p w14:paraId="7899572A" w14:textId="77777777" w:rsidR="001415F6" w:rsidRDefault="001415F6" w:rsidP="001415F6">
      <w:pPr>
        <w:pStyle w:val="afb"/>
        <w:keepNext/>
        <w:rPr>
          <w:rtl/>
          <w:lang w:eastAsia="he-IL"/>
        </w:rPr>
      </w:pPr>
      <w:bookmarkStart w:id="2131" w:name="ET_guest_אלעד_עמיחי_22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131"/>
    </w:p>
    <w:p w14:paraId="2DB1DBAC" w14:textId="77777777" w:rsidR="001415F6" w:rsidRDefault="001415F6" w:rsidP="001415F6">
      <w:pPr>
        <w:pStyle w:val="KeepWithNext"/>
        <w:rPr>
          <w:rtl/>
          <w:lang w:eastAsia="he-IL"/>
        </w:rPr>
      </w:pPr>
    </w:p>
    <w:p w14:paraId="1B45213D" w14:textId="77777777" w:rsidR="001415F6" w:rsidRDefault="001415F6" w:rsidP="001415F6">
      <w:pPr>
        <w:rPr>
          <w:rtl/>
          <w:lang w:eastAsia="he-IL"/>
        </w:rPr>
      </w:pPr>
      <w:bookmarkStart w:id="2132" w:name="_ETM_Q1_1773710"/>
      <w:bookmarkStart w:id="2133" w:name="_ETM_Q1_1773778"/>
      <w:bookmarkEnd w:id="2132"/>
      <w:bookmarkEnd w:id="2133"/>
      <w:r>
        <w:rPr>
          <w:rtl/>
          <w:lang w:eastAsia="he-IL"/>
        </w:rPr>
        <w:t>כן.</w:t>
      </w:r>
    </w:p>
    <w:p w14:paraId="4618ED23" w14:textId="77777777" w:rsidR="001415F6" w:rsidRDefault="001415F6" w:rsidP="001415F6">
      <w:pPr>
        <w:rPr>
          <w:rtl/>
          <w:lang w:eastAsia="he-IL"/>
        </w:rPr>
      </w:pPr>
      <w:bookmarkStart w:id="2134" w:name="_ETM_Q1_1774168"/>
      <w:bookmarkStart w:id="2135" w:name="_ETM_Q1_1774275"/>
      <w:bookmarkStart w:id="2136" w:name="_ETM_Q1_1774861"/>
      <w:bookmarkEnd w:id="2134"/>
      <w:bookmarkEnd w:id="2135"/>
      <w:bookmarkEnd w:id="2136"/>
    </w:p>
    <w:p w14:paraId="454E3899" w14:textId="77777777" w:rsidR="001415F6" w:rsidRDefault="001415F6" w:rsidP="001415F6">
      <w:pPr>
        <w:pStyle w:val="a5"/>
        <w:keepNext/>
        <w:rPr>
          <w:rtl/>
        </w:rPr>
      </w:pPr>
      <w:bookmarkStart w:id="2137" w:name="ET_speaker_5854_22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137"/>
    </w:p>
    <w:p w14:paraId="64DE1A19" w14:textId="77777777" w:rsidR="001415F6" w:rsidRDefault="001415F6" w:rsidP="001415F6">
      <w:pPr>
        <w:pStyle w:val="KeepWithNext"/>
        <w:rPr>
          <w:rtl/>
          <w:lang w:eastAsia="he-IL"/>
        </w:rPr>
      </w:pPr>
    </w:p>
    <w:p w14:paraId="379C2D17" w14:textId="77777777" w:rsidR="001415F6" w:rsidRDefault="001415F6" w:rsidP="001415F6">
      <w:pPr>
        <w:rPr>
          <w:rtl/>
          <w:lang w:eastAsia="he-IL"/>
        </w:rPr>
      </w:pPr>
      <w:bookmarkStart w:id="2138" w:name="_ETM_Q1_1775755"/>
      <w:bookmarkStart w:id="2139" w:name="_ETM_Q1_1775818"/>
      <w:bookmarkEnd w:id="2138"/>
      <w:bookmarkEnd w:id="2139"/>
      <w:r>
        <w:rPr>
          <w:rtl/>
          <w:lang w:eastAsia="he-IL"/>
        </w:rPr>
        <w:t xml:space="preserve">הרשות משלמת ואז </w:t>
      </w:r>
      <w:bookmarkStart w:id="2140" w:name="_ETM_Q1_1778506"/>
      <w:bookmarkEnd w:id="2140"/>
      <w:r>
        <w:rPr>
          <w:rtl/>
          <w:lang w:eastAsia="he-IL"/>
        </w:rPr>
        <w:t>מבקשת מכם את הכסף, נכון?</w:t>
      </w:r>
      <w:bookmarkStart w:id="2141" w:name="_ETM_Q1_1778696"/>
      <w:bookmarkEnd w:id="2141"/>
      <w:r>
        <w:rPr>
          <w:rtl/>
          <w:lang w:eastAsia="he-IL"/>
        </w:rPr>
        <w:t xml:space="preserve"> </w:t>
      </w:r>
    </w:p>
    <w:p w14:paraId="7D7A966E" w14:textId="77777777" w:rsidR="001415F6" w:rsidRDefault="001415F6" w:rsidP="001415F6">
      <w:pPr>
        <w:rPr>
          <w:rtl/>
          <w:lang w:eastAsia="he-IL"/>
        </w:rPr>
      </w:pPr>
      <w:bookmarkStart w:id="2142" w:name="_ETM_Q1_1782331"/>
      <w:bookmarkStart w:id="2143" w:name="_ETM_Q1_1782452"/>
      <w:bookmarkStart w:id="2144" w:name="_ETM_Q1_1783069"/>
      <w:bookmarkEnd w:id="2142"/>
      <w:bookmarkEnd w:id="2143"/>
      <w:bookmarkEnd w:id="2144"/>
    </w:p>
    <w:p w14:paraId="62E9FA50" w14:textId="77777777" w:rsidR="001415F6" w:rsidRDefault="001415F6" w:rsidP="001415F6">
      <w:pPr>
        <w:pStyle w:val="af8"/>
        <w:keepNext/>
        <w:rPr>
          <w:rtl/>
        </w:rPr>
      </w:pPr>
      <w:bookmarkStart w:id="2145" w:name="ET_yor_היור_ארז_מלול___יורַ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5"/>
    </w:p>
    <w:p w14:paraId="4534AEBF" w14:textId="77777777" w:rsidR="001415F6" w:rsidRDefault="001415F6" w:rsidP="001415F6">
      <w:pPr>
        <w:pStyle w:val="KeepWithNext"/>
        <w:rPr>
          <w:rtl/>
          <w:lang w:eastAsia="he-IL"/>
        </w:rPr>
      </w:pPr>
    </w:p>
    <w:p w14:paraId="1120AD81" w14:textId="77777777" w:rsidR="001415F6" w:rsidRDefault="001415F6" w:rsidP="001415F6">
      <w:pPr>
        <w:rPr>
          <w:rtl/>
          <w:lang w:eastAsia="he-IL"/>
        </w:rPr>
      </w:pPr>
      <w:bookmarkStart w:id="2146" w:name="_ETM_Q1_1783882"/>
      <w:bookmarkStart w:id="2147" w:name="_ETM_Q1_1783940"/>
      <w:bookmarkEnd w:id="2146"/>
      <w:bookmarkEnd w:id="2147"/>
      <w:r>
        <w:rPr>
          <w:rtl/>
          <w:lang w:eastAsia="he-IL"/>
        </w:rPr>
        <w:t>לא, ת</w:t>
      </w:r>
      <w:bookmarkStart w:id="2148" w:name="_ETM_Q1_1780280"/>
      <w:bookmarkEnd w:id="2148"/>
      <w:r>
        <w:rPr>
          <w:rtl/>
          <w:lang w:eastAsia="he-IL"/>
        </w:rPr>
        <w:t>ומר</w:t>
      </w:r>
      <w:bookmarkStart w:id="2149" w:name="_ETM_Q1_1776518"/>
      <w:bookmarkEnd w:id="2149"/>
      <w:r>
        <w:rPr>
          <w:rtl/>
          <w:lang w:eastAsia="he-IL"/>
        </w:rPr>
        <w:t xml:space="preserve"> - - -</w:t>
      </w:r>
    </w:p>
    <w:p w14:paraId="2DACF8B8" w14:textId="77777777" w:rsidR="001415F6" w:rsidRDefault="001415F6" w:rsidP="001415F6">
      <w:pPr>
        <w:rPr>
          <w:rtl/>
        </w:rPr>
      </w:pPr>
      <w:bookmarkStart w:id="2150" w:name="_ETM_Q1_1784243"/>
      <w:bookmarkStart w:id="2151" w:name="_ETM_Q1_1784359"/>
      <w:bookmarkStart w:id="2152" w:name="_ETM_Q1_1784918"/>
      <w:bookmarkStart w:id="2153" w:name="_ETM_Q1_1786321"/>
      <w:bookmarkEnd w:id="2150"/>
      <w:bookmarkEnd w:id="2151"/>
      <w:bookmarkEnd w:id="2152"/>
      <w:bookmarkEnd w:id="2153"/>
    </w:p>
    <w:p w14:paraId="5FCE6FED" w14:textId="77777777" w:rsidR="001415F6" w:rsidRDefault="001415F6" w:rsidP="001415F6">
      <w:pPr>
        <w:pStyle w:val="a5"/>
        <w:keepNext/>
        <w:rPr>
          <w:rtl/>
        </w:rPr>
      </w:pPr>
      <w:bookmarkStart w:id="2154" w:name="ET_speaker_5854_229"/>
      <w:r>
        <w:rPr>
          <w:rStyle w:val="TagStyle"/>
          <w:rFonts w:hint="cs"/>
          <w:rtl/>
        </w:rPr>
        <w:lastRenderedPageBreak/>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Start w:id="2155" w:name="_ETM_Q1_1787335"/>
      <w:bookmarkStart w:id="2156" w:name="_ETM_Q1_1787416"/>
      <w:bookmarkEnd w:id="2154"/>
      <w:bookmarkEnd w:id="2155"/>
      <w:bookmarkEnd w:id="2156"/>
    </w:p>
    <w:p w14:paraId="0DA8C313" w14:textId="77777777" w:rsidR="001415F6" w:rsidRDefault="001415F6" w:rsidP="001415F6">
      <w:pPr>
        <w:ind w:firstLine="0"/>
        <w:rPr>
          <w:rtl/>
          <w:lang w:eastAsia="he-IL"/>
        </w:rPr>
      </w:pPr>
      <w:bookmarkStart w:id="2157" w:name="_ETM_Q1_1785897"/>
      <w:bookmarkStart w:id="2158" w:name="_ETM_Q1_1785991"/>
      <w:bookmarkStart w:id="2159" w:name="_ETM_Q1_1781631"/>
      <w:bookmarkStart w:id="2160" w:name="_ETM_Q1_1777050"/>
      <w:bookmarkEnd w:id="2157"/>
      <w:bookmarkEnd w:id="2158"/>
      <w:bookmarkEnd w:id="2159"/>
      <w:bookmarkEnd w:id="2160"/>
    </w:p>
    <w:p w14:paraId="1E505991" w14:textId="77777777" w:rsidR="001415F6" w:rsidRDefault="001415F6" w:rsidP="001415F6">
      <w:pPr>
        <w:rPr>
          <w:rtl/>
          <w:lang w:eastAsia="he-IL"/>
        </w:rPr>
      </w:pPr>
      <w:r>
        <w:rPr>
          <w:rtl/>
          <w:lang w:eastAsia="he-IL"/>
        </w:rPr>
        <w:t xml:space="preserve">אני </w:t>
      </w:r>
      <w:bookmarkStart w:id="2161" w:name="_ETM_Q1_1784026"/>
      <w:bookmarkEnd w:id="2161"/>
      <w:r>
        <w:rPr>
          <w:rtl/>
          <w:lang w:eastAsia="he-IL"/>
        </w:rPr>
        <w:t xml:space="preserve">מניח שיש כאלה שכבר שילמו אבל לא השלימו את הניירת </w:t>
      </w:r>
      <w:bookmarkStart w:id="2162" w:name="_ETM_Q1_1789883"/>
      <w:bookmarkEnd w:id="2162"/>
      <w:r>
        <w:rPr>
          <w:rtl/>
          <w:lang w:eastAsia="he-IL"/>
        </w:rPr>
        <w:t>כדי לגבות</w:t>
      </w:r>
      <w:bookmarkStart w:id="2163" w:name="_ETM_Q1_1786023"/>
      <w:bookmarkEnd w:id="2163"/>
      <w:r>
        <w:rPr>
          <w:rtl/>
          <w:lang w:eastAsia="he-IL"/>
        </w:rPr>
        <w:t>.</w:t>
      </w:r>
      <w:bookmarkStart w:id="2164" w:name="_ETM_Q1_1786316"/>
      <w:bookmarkEnd w:id="2164"/>
    </w:p>
    <w:p w14:paraId="0B88C2DB" w14:textId="77777777" w:rsidR="001415F6" w:rsidRDefault="001415F6" w:rsidP="001415F6">
      <w:pPr>
        <w:rPr>
          <w:rtl/>
          <w:lang w:eastAsia="he-IL"/>
        </w:rPr>
      </w:pPr>
      <w:bookmarkStart w:id="2165" w:name="_ETM_Q1_1786916"/>
      <w:bookmarkEnd w:id="2165"/>
    </w:p>
    <w:p w14:paraId="18A8015C" w14:textId="77777777" w:rsidR="001415F6" w:rsidRDefault="001415F6" w:rsidP="001415F6">
      <w:pPr>
        <w:pStyle w:val="afb"/>
        <w:keepNext/>
        <w:rPr>
          <w:rtl/>
          <w:lang w:eastAsia="he-IL"/>
        </w:rPr>
      </w:pPr>
      <w:bookmarkStart w:id="2166" w:name="ET_guest_אלעד_עמיחי_22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166"/>
    </w:p>
    <w:p w14:paraId="0048E9F0" w14:textId="77777777" w:rsidR="001415F6" w:rsidRDefault="001415F6" w:rsidP="001415F6">
      <w:pPr>
        <w:pStyle w:val="KeepWithNext"/>
        <w:rPr>
          <w:rtl/>
          <w:lang w:eastAsia="he-IL"/>
        </w:rPr>
      </w:pPr>
    </w:p>
    <w:p w14:paraId="0843428E" w14:textId="77777777" w:rsidR="001415F6" w:rsidRDefault="001415F6" w:rsidP="001415F6">
      <w:pPr>
        <w:rPr>
          <w:rtl/>
          <w:lang w:eastAsia="he-IL"/>
        </w:rPr>
      </w:pPr>
      <w:bookmarkStart w:id="2167" w:name="_ETM_Q1_1787838"/>
      <w:bookmarkStart w:id="2168" w:name="_ETM_Q1_1787913"/>
      <w:bookmarkStart w:id="2169" w:name="_ETM_Q1_1782955"/>
      <w:bookmarkEnd w:id="2167"/>
      <w:bookmarkEnd w:id="2168"/>
      <w:bookmarkEnd w:id="2169"/>
      <w:r>
        <w:rPr>
          <w:rtl/>
          <w:lang w:eastAsia="he-IL"/>
        </w:rPr>
        <w:t xml:space="preserve">יש </w:t>
      </w:r>
      <w:proofErr w:type="spellStart"/>
      <w:r>
        <w:rPr>
          <w:rtl/>
          <w:lang w:eastAsia="he-IL"/>
        </w:rPr>
        <w:t>הכל</w:t>
      </w:r>
      <w:proofErr w:type="spellEnd"/>
      <w:r>
        <w:rPr>
          <w:rtl/>
          <w:lang w:eastAsia="he-IL"/>
        </w:rPr>
        <w:t xml:space="preserve">, יש גם </w:t>
      </w:r>
      <w:bookmarkStart w:id="2170" w:name="_ETM_Q1_1787000"/>
      <w:bookmarkEnd w:id="2170"/>
      <w:r>
        <w:rPr>
          <w:rtl/>
          <w:lang w:eastAsia="he-IL"/>
        </w:rPr>
        <w:t>רשויות שקיבלו התח</w:t>
      </w:r>
      <w:bookmarkStart w:id="2171" w:name="_ETM_Q1_1788056"/>
      <w:bookmarkEnd w:id="2171"/>
      <w:r>
        <w:rPr>
          <w:rtl/>
          <w:lang w:eastAsia="he-IL"/>
        </w:rPr>
        <w:t xml:space="preserve">ייבות - </w:t>
      </w:r>
      <w:bookmarkStart w:id="2172" w:name="_ETM_Q1_1789622"/>
      <w:bookmarkEnd w:id="2172"/>
      <w:r>
        <w:rPr>
          <w:rtl/>
          <w:lang w:eastAsia="he-IL"/>
        </w:rPr>
        <w:t xml:space="preserve">- </w:t>
      </w:r>
      <w:bookmarkStart w:id="2173" w:name="_ETM_Q1_1790221"/>
      <w:bookmarkStart w:id="2174" w:name="_ETM_Q1_1790325"/>
      <w:bookmarkEnd w:id="2173"/>
      <w:bookmarkEnd w:id="2174"/>
      <w:r>
        <w:rPr>
          <w:rtl/>
          <w:lang w:eastAsia="he-IL"/>
        </w:rPr>
        <w:t>-</w:t>
      </w:r>
    </w:p>
    <w:p w14:paraId="175CF511" w14:textId="77777777" w:rsidR="001415F6" w:rsidRDefault="001415F6" w:rsidP="001415F6">
      <w:pPr>
        <w:rPr>
          <w:rtl/>
          <w:lang w:eastAsia="he-IL"/>
        </w:rPr>
      </w:pPr>
      <w:bookmarkStart w:id="2175" w:name="_ETM_Q1_1791348"/>
      <w:bookmarkStart w:id="2176" w:name="_ETM_Q1_1791446"/>
      <w:bookmarkStart w:id="2177" w:name="_ETM_Q1_1792020"/>
      <w:bookmarkEnd w:id="2175"/>
      <w:bookmarkEnd w:id="2176"/>
      <w:bookmarkEnd w:id="2177"/>
    </w:p>
    <w:p w14:paraId="643246DC" w14:textId="77777777" w:rsidR="001415F6" w:rsidRDefault="001415F6" w:rsidP="001415F6">
      <w:pPr>
        <w:pStyle w:val="a5"/>
        <w:keepNext/>
        <w:rPr>
          <w:rtl/>
        </w:rPr>
      </w:pPr>
      <w:bookmarkStart w:id="2178" w:name="ET_speaker_5854_23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178"/>
    </w:p>
    <w:p w14:paraId="77D551A1" w14:textId="77777777" w:rsidR="001415F6" w:rsidRDefault="001415F6" w:rsidP="001415F6">
      <w:pPr>
        <w:pStyle w:val="KeepWithNext"/>
        <w:rPr>
          <w:rtl/>
          <w:lang w:eastAsia="he-IL"/>
        </w:rPr>
      </w:pPr>
    </w:p>
    <w:p w14:paraId="4DA97EA1" w14:textId="77777777" w:rsidR="001415F6" w:rsidRDefault="001415F6" w:rsidP="001415F6">
      <w:pPr>
        <w:rPr>
          <w:rtl/>
          <w:lang w:eastAsia="he-IL"/>
        </w:rPr>
      </w:pPr>
      <w:bookmarkStart w:id="2179" w:name="_ETM_Q1_1793034"/>
      <w:bookmarkStart w:id="2180" w:name="_ETM_Q1_1793123"/>
      <w:bookmarkEnd w:id="2179"/>
      <w:bookmarkEnd w:id="2180"/>
      <w:r>
        <w:rPr>
          <w:rtl/>
          <w:lang w:eastAsia="he-IL"/>
        </w:rPr>
        <w:t xml:space="preserve">חייבים להאריך את ההתחייבות. נקודה. אחרת זו מכה קשה </w:t>
      </w:r>
      <w:bookmarkStart w:id="2181" w:name="_ETM_Q1_1799802"/>
      <w:bookmarkEnd w:id="2181"/>
      <w:r>
        <w:rPr>
          <w:rtl/>
          <w:lang w:eastAsia="he-IL"/>
        </w:rPr>
        <w:t>ל</w:t>
      </w:r>
      <w:bookmarkStart w:id="2182" w:name="_ETM_Q1_1795413"/>
      <w:bookmarkEnd w:id="2182"/>
      <w:r>
        <w:rPr>
          <w:rtl/>
          <w:lang w:eastAsia="he-IL"/>
        </w:rPr>
        <w:t>כולם.</w:t>
      </w:r>
    </w:p>
    <w:p w14:paraId="7A6BCB1D" w14:textId="77777777" w:rsidR="001415F6" w:rsidRDefault="001415F6" w:rsidP="001415F6">
      <w:pPr>
        <w:rPr>
          <w:rtl/>
          <w:lang w:eastAsia="he-IL"/>
        </w:rPr>
      </w:pPr>
      <w:bookmarkStart w:id="2183" w:name="_ETM_Q1_1796527"/>
      <w:bookmarkStart w:id="2184" w:name="_ETM_Q1_1796643"/>
      <w:bookmarkStart w:id="2185" w:name="_ETM_Q1_1797737"/>
      <w:bookmarkEnd w:id="2183"/>
      <w:bookmarkEnd w:id="2184"/>
      <w:bookmarkEnd w:id="2185"/>
    </w:p>
    <w:p w14:paraId="145C1591" w14:textId="77777777" w:rsidR="001415F6" w:rsidRDefault="001415F6" w:rsidP="001415F6">
      <w:pPr>
        <w:pStyle w:val="afb"/>
        <w:keepNext/>
        <w:rPr>
          <w:rtl/>
          <w:lang w:eastAsia="he-IL"/>
        </w:rPr>
      </w:pPr>
      <w:bookmarkStart w:id="2186" w:name="ET_guest_אלעד_עמיחי_23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186"/>
    </w:p>
    <w:p w14:paraId="2BB4233C" w14:textId="77777777" w:rsidR="001415F6" w:rsidRDefault="001415F6" w:rsidP="001415F6">
      <w:pPr>
        <w:pStyle w:val="KeepWithNext"/>
        <w:rPr>
          <w:rtl/>
          <w:lang w:eastAsia="he-IL"/>
        </w:rPr>
      </w:pPr>
    </w:p>
    <w:p w14:paraId="38B87A2E" w14:textId="77777777" w:rsidR="001415F6" w:rsidRDefault="001415F6" w:rsidP="001415F6">
      <w:pPr>
        <w:rPr>
          <w:rtl/>
          <w:lang w:eastAsia="he-IL"/>
        </w:rPr>
      </w:pPr>
      <w:bookmarkStart w:id="2187" w:name="_ETM_Q1_1798701"/>
      <w:bookmarkStart w:id="2188" w:name="_ETM_Q1_1798777"/>
      <w:bookmarkEnd w:id="2187"/>
      <w:bookmarkEnd w:id="2188"/>
      <w:r>
        <w:rPr>
          <w:rtl/>
          <w:lang w:eastAsia="he-IL"/>
        </w:rPr>
        <w:t>אז בהיבט הזה - -</w:t>
      </w:r>
      <w:bookmarkStart w:id="2189" w:name="_ETM_Q1_1796150"/>
      <w:bookmarkEnd w:id="2189"/>
      <w:r>
        <w:rPr>
          <w:rtl/>
          <w:lang w:eastAsia="he-IL"/>
        </w:rPr>
        <w:t xml:space="preserve"> -</w:t>
      </w:r>
      <w:bookmarkStart w:id="2190" w:name="_ETM_Q1_1797447"/>
      <w:bookmarkEnd w:id="2190"/>
    </w:p>
    <w:p w14:paraId="18341832" w14:textId="77777777" w:rsidR="001415F6" w:rsidRDefault="001415F6" w:rsidP="001415F6">
      <w:pPr>
        <w:rPr>
          <w:rtl/>
          <w:lang w:eastAsia="he-IL"/>
        </w:rPr>
      </w:pPr>
      <w:bookmarkStart w:id="2191" w:name="_ETM_Q1_1797566"/>
      <w:bookmarkStart w:id="2192" w:name="_ETM_Q1_1800776"/>
      <w:bookmarkEnd w:id="2191"/>
      <w:bookmarkEnd w:id="2192"/>
    </w:p>
    <w:p w14:paraId="2190F5B5" w14:textId="77777777" w:rsidR="001415F6" w:rsidRDefault="001415F6" w:rsidP="001415F6">
      <w:pPr>
        <w:pStyle w:val="afb"/>
        <w:keepNext/>
        <w:rPr>
          <w:rtl/>
          <w:lang w:eastAsia="he-IL"/>
        </w:rPr>
      </w:pPr>
      <w:bookmarkStart w:id="2193" w:name="ET_guest_אילנית_וורנר_232"/>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2193"/>
    </w:p>
    <w:p w14:paraId="512ED56E" w14:textId="77777777" w:rsidR="001415F6" w:rsidRDefault="001415F6" w:rsidP="001415F6">
      <w:pPr>
        <w:pStyle w:val="KeepWithNext"/>
        <w:rPr>
          <w:rtl/>
          <w:lang w:eastAsia="he-IL"/>
        </w:rPr>
      </w:pPr>
    </w:p>
    <w:p w14:paraId="0CBEAB0A" w14:textId="77777777" w:rsidR="001415F6" w:rsidRDefault="001415F6" w:rsidP="001415F6">
      <w:pPr>
        <w:rPr>
          <w:rtl/>
          <w:lang w:eastAsia="he-IL"/>
        </w:rPr>
      </w:pPr>
      <w:bookmarkStart w:id="2194" w:name="_ETM_Q1_1801908"/>
      <w:bookmarkStart w:id="2195" w:name="_ETM_Q1_1802002"/>
      <w:bookmarkStart w:id="2196" w:name="_ETM_Q1_1797945"/>
      <w:bookmarkEnd w:id="2194"/>
      <w:bookmarkEnd w:id="2195"/>
      <w:bookmarkEnd w:id="2196"/>
      <w:r>
        <w:rPr>
          <w:rtl/>
          <w:lang w:eastAsia="he-IL"/>
        </w:rPr>
        <w:t xml:space="preserve">רק שנייה, אם הם ביצעו </w:t>
      </w:r>
      <w:bookmarkStart w:id="2197" w:name="_ETM_Q1_1801963"/>
      <w:bookmarkEnd w:id="2197"/>
      <w:r>
        <w:rPr>
          <w:rtl/>
          <w:lang w:eastAsia="he-IL"/>
        </w:rPr>
        <w:t xml:space="preserve">והם </w:t>
      </w:r>
      <w:bookmarkStart w:id="2198" w:name="_ETM_Q1_1798072"/>
      <w:bookmarkEnd w:id="2198"/>
      <w:r>
        <w:rPr>
          <w:rtl/>
          <w:lang w:eastAsia="he-IL"/>
        </w:rPr>
        <w:t>הגישו חשבוניות - - -</w:t>
      </w:r>
    </w:p>
    <w:p w14:paraId="09B45C74" w14:textId="77777777" w:rsidR="001415F6" w:rsidRDefault="001415F6" w:rsidP="001415F6">
      <w:pPr>
        <w:rPr>
          <w:rtl/>
          <w:lang w:eastAsia="he-IL"/>
        </w:rPr>
      </w:pPr>
      <w:bookmarkStart w:id="2199" w:name="_ETM_Q1_1800856"/>
      <w:bookmarkStart w:id="2200" w:name="_ETM_Q1_1800986"/>
      <w:bookmarkStart w:id="2201" w:name="_ETM_Q1_1801557"/>
      <w:bookmarkEnd w:id="2199"/>
      <w:bookmarkEnd w:id="2200"/>
      <w:bookmarkEnd w:id="2201"/>
    </w:p>
    <w:p w14:paraId="674B7BFF" w14:textId="77777777" w:rsidR="001415F6" w:rsidRDefault="001415F6" w:rsidP="001415F6">
      <w:pPr>
        <w:pStyle w:val="a5"/>
        <w:keepNext/>
        <w:rPr>
          <w:rtl/>
        </w:rPr>
      </w:pPr>
      <w:bookmarkStart w:id="2202" w:name="ET_speaker_5854_23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202"/>
    </w:p>
    <w:p w14:paraId="55E0C5C5" w14:textId="77777777" w:rsidR="001415F6" w:rsidRDefault="001415F6" w:rsidP="001415F6">
      <w:pPr>
        <w:pStyle w:val="KeepWithNext"/>
        <w:rPr>
          <w:rtl/>
        </w:rPr>
      </w:pPr>
    </w:p>
    <w:p w14:paraId="2B0FF221" w14:textId="77777777" w:rsidR="001415F6" w:rsidRDefault="001415F6" w:rsidP="001415F6">
      <w:pPr>
        <w:rPr>
          <w:rtl/>
        </w:rPr>
      </w:pPr>
      <w:bookmarkStart w:id="2203" w:name="_ETM_Q1_1802863"/>
      <w:bookmarkStart w:id="2204" w:name="_ETM_Q1_1802963"/>
      <w:bookmarkEnd w:id="2203"/>
      <w:bookmarkEnd w:id="2204"/>
      <w:r>
        <w:rPr>
          <w:rtl/>
        </w:rPr>
        <w:t>הם יקבלו.</w:t>
      </w:r>
    </w:p>
    <w:p w14:paraId="1DC8B47B" w14:textId="77777777" w:rsidR="001415F6" w:rsidRDefault="001415F6" w:rsidP="001415F6">
      <w:pPr>
        <w:rPr>
          <w:rtl/>
        </w:rPr>
      </w:pPr>
      <w:bookmarkStart w:id="2205" w:name="_ETM_Q1_1804392"/>
      <w:bookmarkStart w:id="2206" w:name="_ETM_Q1_1804506"/>
      <w:bookmarkStart w:id="2207" w:name="_ETM_Q1_1805168"/>
      <w:bookmarkEnd w:id="2205"/>
      <w:bookmarkEnd w:id="2206"/>
      <w:bookmarkEnd w:id="2207"/>
    </w:p>
    <w:p w14:paraId="37C09A04" w14:textId="77777777" w:rsidR="001415F6" w:rsidRDefault="001415F6" w:rsidP="001415F6">
      <w:pPr>
        <w:pStyle w:val="afb"/>
        <w:keepNext/>
        <w:rPr>
          <w:rtl/>
        </w:rPr>
      </w:pPr>
      <w:bookmarkStart w:id="2208" w:name="ET_guest_אילנית_וורנר_234"/>
      <w:r>
        <w:rPr>
          <w:rStyle w:val="TagStyle"/>
          <w:rFonts w:hint="cs"/>
          <w:rtl/>
        </w:rPr>
        <w:t xml:space="preserve"> &lt;&lt; אורח &gt;&gt; </w:t>
      </w:r>
      <w:r>
        <w:rPr>
          <w:rFonts w:hint="cs"/>
          <w:rtl/>
        </w:rPr>
        <w:t>אילנית וורנר:</w:t>
      </w:r>
      <w:r>
        <w:rPr>
          <w:rStyle w:val="TagStyle"/>
          <w:rFonts w:hint="cs"/>
          <w:rtl/>
        </w:rPr>
        <w:t xml:space="preserve"> &lt;&lt; אורח &gt;&gt;</w:t>
      </w:r>
      <w:r>
        <w:rPr>
          <w:rFonts w:hint="cs"/>
          <w:rtl/>
        </w:rPr>
        <w:t xml:space="preserve">  </w:t>
      </w:r>
      <w:bookmarkEnd w:id="2208"/>
    </w:p>
    <w:p w14:paraId="72E1624B" w14:textId="77777777" w:rsidR="001415F6" w:rsidRDefault="001415F6" w:rsidP="001415F6">
      <w:pPr>
        <w:pStyle w:val="KeepWithNext"/>
        <w:rPr>
          <w:rtl/>
        </w:rPr>
      </w:pPr>
    </w:p>
    <w:p w14:paraId="4B84C517" w14:textId="77777777" w:rsidR="001415F6" w:rsidRDefault="001415F6" w:rsidP="001415F6">
      <w:pPr>
        <w:rPr>
          <w:rtl/>
        </w:rPr>
      </w:pPr>
      <w:bookmarkStart w:id="2209" w:name="_ETM_Q1_1805899"/>
      <w:bookmarkStart w:id="2210" w:name="_ETM_Q1_1805971"/>
      <w:bookmarkStart w:id="2211" w:name="_ETM_Q1_1801360"/>
      <w:bookmarkEnd w:id="2209"/>
      <w:bookmarkEnd w:id="2210"/>
      <w:bookmarkEnd w:id="2211"/>
      <w:r>
        <w:rPr>
          <w:rtl/>
        </w:rPr>
        <w:t xml:space="preserve">הם יקבלו את הכסף </w:t>
      </w:r>
      <w:bookmarkStart w:id="2212" w:name="_ETM_Q1_1799671"/>
      <w:bookmarkEnd w:id="2212"/>
      <w:r>
        <w:rPr>
          <w:rtl/>
        </w:rPr>
        <w:t xml:space="preserve">גם אם עבר </w:t>
      </w:r>
      <w:bookmarkStart w:id="2213" w:name="_ETM_Q1_1801429"/>
      <w:bookmarkEnd w:id="2213"/>
      <w:r>
        <w:rPr>
          <w:rtl/>
        </w:rPr>
        <w:t>ה-30 בספטמבר</w:t>
      </w:r>
      <w:bookmarkStart w:id="2214" w:name="_ETM_Q1_1800566"/>
      <w:bookmarkStart w:id="2215" w:name="_ETM_Q1_1795818"/>
      <w:bookmarkEnd w:id="2214"/>
      <w:bookmarkEnd w:id="2215"/>
      <w:r>
        <w:rPr>
          <w:rtl/>
        </w:rPr>
        <w:t>.</w:t>
      </w:r>
    </w:p>
    <w:p w14:paraId="3F89E849" w14:textId="77777777" w:rsidR="001415F6" w:rsidRDefault="001415F6" w:rsidP="001415F6">
      <w:pPr>
        <w:rPr>
          <w:rtl/>
          <w:lang w:eastAsia="he-IL"/>
        </w:rPr>
      </w:pPr>
      <w:bookmarkStart w:id="2216" w:name="_ETM_Q1_1804143"/>
      <w:bookmarkEnd w:id="2216"/>
    </w:p>
    <w:p w14:paraId="28A105B3" w14:textId="77777777" w:rsidR="001415F6" w:rsidRDefault="001415F6" w:rsidP="001415F6">
      <w:pPr>
        <w:pStyle w:val="a5"/>
        <w:keepNext/>
        <w:rPr>
          <w:rtl/>
        </w:rPr>
      </w:pPr>
      <w:bookmarkStart w:id="2217" w:name="ET_speaker_5854_23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217"/>
    </w:p>
    <w:p w14:paraId="44645AF3" w14:textId="77777777" w:rsidR="001415F6" w:rsidRDefault="001415F6" w:rsidP="001415F6">
      <w:pPr>
        <w:pStyle w:val="KeepWithNext"/>
        <w:rPr>
          <w:rtl/>
          <w:lang w:eastAsia="he-IL"/>
        </w:rPr>
      </w:pPr>
    </w:p>
    <w:p w14:paraId="5901FB96" w14:textId="77777777" w:rsidR="001415F6" w:rsidRDefault="001415F6" w:rsidP="001415F6">
      <w:pPr>
        <w:rPr>
          <w:rtl/>
          <w:lang w:eastAsia="he-IL"/>
        </w:rPr>
      </w:pPr>
      <w:bookmarkStart w:id="2218" w:name="_ETM_Q1_1804965"/>
      <w:bookmarkStart w:id="2219" w:name="_ETM_Q1_1805030"/>
      <w:bookmarkEnd w:id="2218"/>
      <w:bookmarkEnd w:id="2219"/>
      <w:r>
        <w:rPr>
          <w:rtl/>
          <w:lang w:eastAsia="he-IL"/>
        </w:rPr>
        <w:t xml:space="preserve">אבל אנחנו לא רואים סכומים </w:t>
      </w:r>
      <w:bookmarkStart w:id="2220" w:name="_ETM_Q1_1807374"/>
      <w:bookmarkEnd w:id="2220"/>
      <w:r>
        <w:rPr>
          <w:rtl/>
          <w:lang w:eastAsia="he-IL"/>
        </w:rPr>
        <w:t>כמה כאלה עשו את זה.</w:t>
      </w:r>
    </w:p>
    <w:p w14:paraId="3C1D8521" w14:textId="77777777" w:rsidR="001415F6" w:rsidRDefault="001415F6" w:rsidP="001415F6">
      <w:pPr>
        <w:rPr>
          <w:rtl/>
          <w:lang w:eastAsia="he-IL"/>
        </w:rPr>
      </w:pPr>
      <w:bookmarkStart w:id="2221" w:name="_ETM_Q1_1812026"/>
      <w:bookmarkStart w:id="2222" w:name="_ETM_Q1_1812105"/>
      <w:bookmarkStart w:id="2223" w:name="_ETM_Q1_1812616"/>
      <w:bookmarkEnd w:id="2221"/>
      <w:bookmarkEnd w:id="2222"/>
      <w:bookmarkEnd w:id="2223"/>
    </w:p>
    <w:p w14:paraId="53892272" w14:textId="77777777" w:rsidR="001415F6" w:rsidRDefault="001415F6" w:rsidP="001415F6">
      <w:pPr>
        <w:pStyle w:val="af8"/>
        <w:keepNext/>
        <w:rPr>
          <w:rtl/>
        </w:rPr>
      </w:pPr>
      <w:bookmarkStart w:id="2224" w:name="ET_yor_היור_ארז_מלול___יורַ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4"/>
    </w:p>
    <w:p w14:paraId="4EFB58FD" w14:textId="77777777" w:rsidR="001415F6" w:rsidRDefault="001415F6" w:rsidP="001415F6">
      <w:pPr>
        <w:pStyle w:val="KeepWithNext"/>
        <w:rPr>
          <w:rtl/>
          <w:lang w:eastAsia="he-IL"/>
        </w:rPr>
      </w:pPr>
    </w:p>
    <w:p w14:paraId="1B91B921" w14:textId="77777777" w:rsidR="001415F6" w:rsidRDefault="001415F6" w:rsidP="001415F6">
      <w:pPr>
        <w:rPr>
          <w:rtl/>
          <w:lang w:eastAsia="he-IL"/>
        </w:rPr>
      </w:pPr>
      <w:bookmarkStart w:id="2225" w:name="_ETM_Q1_1813385"/>
      <w:bookmarkStart w:id="2226" w:name="_ETM_Q1_1813462"/>
      <w:bookmarkStart w:id="2227" w:name="_ETM_Q1_1809019"/>
      <w:bookmarkEnd w:id="2225"/>
      <w:bookmarkEnd w:id="2226"/>
      <w:bookmarkEnd w:id="2227"/>
      <w:r>
        <w:rPr>
          <w:rtl/>
          <w:lang w:eastAsia="he-IL"/>
        </w:rPr>
        <w:t>רגע, רגע</w:t>
      </w:r>
      <w:bookmarkStart w:id="2228" w:name="_ETM_Q1_1806687"/>
      <w:bookmarkEnd w:id="2228"/>
      <w:r>
        <w:rPr>
          <w:rtl/>
          <w:lang w:eastAsia="he-IL"/>
        </w:rPr>
        <w:t xml:space="preserve">. תומר, הייתי ראש </w:t>
      </w:r>
      <w:bookmarkStart w:id="2229" w:name="_ETM_Q1_1809621"/>
      <w:bookmarkEnd w:id="2229"/>
      <w:r>
        <w:rPr>
          <w:rtl/>
          <w:lang w:eastAsia="he-IL"/>
        </w:rPr>
        <w:t xml:space="preserve">מטה במשרד לשירותי דת כמעט שש שנים, וקיבלנו הערה רצינית </w:t>
      </w:r>
      <w:bookmarkStart w:id="2230" w:name="_ETM_Q1_1817917"/>
      <w:bookmarkEnd w:id="2230"/>
      <w:proofErr w:type="spellStart"/>
      <w:r>
        <w:rPr>
          <w:rtl/>
          <w:lang w:eastAsia="he-IL"/>
        </w:rPr>
        <w:t>מהחשבות</w:t>
      </w:r>
      <w:proofErr w:type="spellEnd"/>
      <w:r>
        <w:rPr>
          <w:rtl/>
          <w:lang w:eastAsia="he-IL"/>
        </w:rPr>
        <w:t xml:space="preserve"> באוצר על כל מיני תמיכות, תקנו</w:t>
      </w:r>
      <w:bookmarkStart w:id="2231" w:name="_ETM_Q1_1819744"/>
      <w:bookmarkEnd w:id="2231"/>
      <w:r>
        <w:rPr>
          <w:rtl/>
          <w:lang w:eastAsia="he-IL"/>
        </w:rPr>
        <w:t>ת שלא ניצל</w:t>
      </w:r>
      <w:bookmarkStart w:id="2232" w:name="_ETM_Q1_1821593"/>
      <w:bookmarkEnd w:id="2232"/>
      <w:r>
        <w:rPr>
          <w:rtl/>
          <w:lang w:eastAsia="he-IL"/>
        </w:rPr>
        <w:t xml:space="preserve">נו את הכסף. קיבלנו אפילו 'בוא, נעצור לכם את </w:t>
      </w:r>
      <w:bookmarkStart w:id="2233" w:name="_ETM_Q1_1828226"/>
      <w:bookmarkEnd w:id="2233"/>
      <w:r>
        <w:rPr>
          <w:rtl/>
          <w:lang w:eastAsia="he-IL"/>
        </w:rPr>
        <w:t>התקציב'. מה קורה פה? איפה אתם</w:t>
      </w:r>
      <w:bookmarkStart w:id="2234" w:name="_ETM_Q1_1827431"/>
      <w:bookmarkEnd w:id="2234"/>
      <w:r>
        <w:rPr>
          <w:rtl/>
          <w:lang w:eastAsia="he-IL"/>
        </w:rPr>
        <w:t>?</w:t>
      </w:r>
    </w:p>
    <w:p w14:paraId="4077EAF3" w14:textId="77777777" w:rsidR="001415F6" w:rsidRDefault="001415F6" w:rsidP="001415F6">
      <w:pPr>
        <w:rPr>
          <w:rtl/>
          <w:lang w:eastAsia="he-IL"/>
        </w:rPr>
      </w:pPr>
      <w:bookmarkStart w:id="2235" w:name="_ETM_Q1_1828129"/>
      <w:bookmarkStart w:id="2236" w:name="_ETM_Q1_1828204"/>
      <w:bookmarkStart w:id="2237" w:name="_ETM_Q1_1829087"/>
      <w:bookmarkEnd w:id="2235"/>
      <w:bookmarkEnd w:id="2236"/>
      <w:bookmarkEnd w:id="2237"/>
    </w:p>
    <w:p w14:paraId="537D3C73" w14:textId="77777777" w:rsidR="001415F6" w:rsidRDefault="001415F6" w:rsidP="001415F6">
      <w:pPr>
        <w:pStyle w:val="afb"/>
        <w:keepNext/>
        <w:rPr>
          <w:rtl/>
          <w:lang w:eastAsia="he-IL"/>
        </w:rPr>
      </w:pPr>
      <w:bookmarkStart w:id="2238" w:name="ET_guest_תומר_וידמן_237"/>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Pr>
          <w:rFonts w:hint="cs"/>
          <w:rtl/>
          <w:lang w:eastAsia="he-IL"/>
        </w:rPr>
        <w:t xml:space="preserve">  </w:t>
      </w:r>
      <w:bookmarkEnd w:id="2238"/>
    </w:p>
    <w:p w14:paraId="0684EF42" w14:textId="77777777" w:rsidR="001415F6" w:rsidRDefault="001415F6" w:rsidP="001415F6">
      <w:pPr>
        <w:pStyle w:val="KeepWithNext"/>
        <w:rPr>
          <w:rtl/>
          <w:lang w:eastAsia="he-IL"/>
        </w:rPr>
      </w:pPr>
    </w:p>
    <w:p w14:paraId="34DB6489" w14:textId="77777777" w:rsidR="001415F6" w:rsidRDefault="001415F6" w:rsidP="001415F6">
      <w:pPr>
        <w:rPr>
          <w:rtl/>
          <w:lang w:eastAsia="he-IL"/>
        </w:rPr>
      </w:pPr>
      <w:bookmarkStart w:id="2239" w:name="_ETM_Q1_1829782"/>
      <w:bookmarkStart w:id="2240" w:name="_ETM_Q1_1829843"/>
      <w:bookmarkEnd w:id="2239"/>
      <w:bookmarkEnd w:id="2240"/>
      <w:r>
        <w:rPr>
          <w:rtl/>
          <w:lang w:eastAsia="he-IL"/>
        </w:rPr>
        <w:t xml:space="preserve">אז התיישבה פה על </w:t>
      </w:r>
      <w:bookmarkStart w:id="2241" w:name="_ETM_Q1_1832327"/>
      <w:bookmarkEnd w:id="2241"/>
      <w:r>
        <w:rPr>
          <w:rtl/>
          <w:lang w:eastAsia="he-IL"/>
        </w:rPr>
        <w:t>השולחן אילנית, אני אתן לה, בתור החשבת.</w:t>
      </w:r>
    </w:p>
    <w:p w14:paraId="5FACA007" w14:textId="77777777" w:rsidR="001415F6" w:rsidRDefault="001415F6" w:rsidP="001415F6">
      <w:pPr>
        <w:rPr>
          <w:rtl/>
          <w:lang w:eastAsia="he-IL"/>
        </w:rPr>
      </w:pPr>
      <w:bookmarkStart w:id="2242" w:name="_ETM_Q1_1836496"/>
      <w:bookmarkStart w:id="2243" w:name="_ETM_Q1_1836568"/>
      <w:bookmarkStart w:id="2244" w:name="_ETM_Q1_1831801"/>
      <w:bookmarkStart w:id="2245" w:name="_ETM_Q1_1832617"/>
      <w:bookmarkEnd w:id="2242"/>
      <w:bookmarkEnd w:id="2243"/>
      <w:bookmarkEnd w:id="2244"/>
      <w:bookmarkEnd w:id="2245"/>
    </w:p>
    <w:p w14:paraId="7C841896" w14:textId="77777777" w:rsidR="001415F6" w:rsidRDefault="001415F6" w:rsidP="001415F6">
      <w:pPr>
        <w:pStyle w:val="af8"/>
        <w:keepNext/>
        <w:rPr>
          <w:rtl/>
        </w:rPr>
      </w:pPr>
      <w:bookmarkStart w:id="2246" w:name="ET_yor_היור_ארז_מלול___יורַ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6"/>
    </w:p>
    <w:p w14:paraId="72B02FD8" w14:textId="77777777" w:rsidR="001415F6" w:rsidRDefault="001415F6" w:rsidP="001415F6">
      <w:pPr>
        <w:pStyle w:val="KeepWithNext"/>
        <w:rPr>
          <w:rtl/>
          <w:lang w:eastAsia="he-IL"/>
        </w:rPr>
      </w:pPr>
    </w:p>
    <w:p w14:paraId="6C286D53" w14:textId="77777777" w:rsidR="001415F6" w:rsidRDefault="001415F6" w:rsidP="001415F6">
      <w:pPr>
        <w:rPr>
          <w:rtl/>
          <w:lang w:eastAsia="he-IL"/>
        </w:rPr>
      </w:pPr>
      <w:bookmarkStart w:id="2247" w:name="_ETM_Q1_1833388"/>
      <w:bookmarkEnd w:id="2247"/>
      <w:r>
        <w:rPr>
          <w:rtl/>
          <w:lang w:eastAsia="he-IL"/>
        </w:rPr>
        <w:t>א</w:t>
      </w:r>
      <w:bookmarkStart w:id="2248" w:name="_ETM_Q1_1833460"/>
      <w:bookmarkEnd w:id="2248"/>
      <w:r>
        <w:rPr>
          <w:rtl/>
          <w:lang w:eastAsia="he-IL"/>
        </w:rPr>
        <w:t xml:space="preserve">ני זוכר, קיימנו ישיבות </w:t>
      </w:r>
      <w:bookmarkStart w:id="2249" w:name="_ETM_Q1_1836071"/>
      <w:bookmarkEnd w:id="2249"/>
      <w:r>
        <w:rPr>
          <w:rtl/>
          <w:lang w:eastAsia="he-IL"/>
        </w:rPr>
        <w:t xml:space="preserve">מטה עד השעות המאוחרות של הלילה. </w:t>
      </w:r>
    </w:p>
    <w:p w14:paraId="65F6ECBB" w14:textId="77777777" w:rsidR="001415F6" w:rsidRDefault="001415F6" w:rsidP="001415F6">
      <w:pPr>
        <w:rPr>
          <w:rtl/>
          <w:lang w:eastAsia="he-IL"/>
        </w:rPr>
      </w:pPr>
      <w:bookmarkStart w:id="2250" w:name="_ETM_Q1_1840798"/>
      <w:bookmarkStart w:id="2251" w:name="_ETM_Q1_1840875"/>
      <w:bookmarkStart w:id="2252" w:name="_ETM_Q1_1837162"/>
      <w:bookmarkStart w:id="2253" w:name="_ETM_Q1_1839307"/>
      <w:bookmarkEnd w:id="2250"/>
      <w:bookmarkEnd w:id="2251"/>
      <w:bookmarkEnd w:id="2252"/>
      <w:bookmarkEnd w:id="2253"/>
    </w:p>
    <w:p w14:paraId="4CE4AB35" w14:textId="77777777" w:rsidR="001415F6" w:rsidRDefault="001415F6" w:rsidP="001415F6">
      <w:pPr>
        <w:pStyle w:val="afb"/>
        <w:keepNext/>
        <w:rPr>
          <w:rtl/>
          <w:lang w:eastAsia="he-IL"/>
        </w:rPr>
      </w:pPr>
      <w:bookmarkStart w:id="2254" w:name="ET_guest_תומר_וידמן_239"/>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Pr>
          <w:rFonts w:hint="cs"/>
          <w:rtl/>
          <w:lang w:eastAsia="he-IL"/>
        </w:rPr>
        <w:t xml:space="preserve">  </w:t>
      </w:r>
      <w:bookmarkEnd w:id="2254"/>
    </w:p>
    <w:p w14:paraId="7B88F1F5" w14:textId="77777777" w:rsidR="001415F6" w:rsidRDefault="001415F6" w:rsidP="001415F6">
      <w:pPr>
        <w:pStyle w:val="KeepWithNext"/>
        <w:rPr>
          <w:rtl/>
          <w:lang w:eastAsia="he-IL"/>
        </w:rPr>
      </w:pPr>
    </w:p>
    <w:p w14:paraId="4FB73ED0" w14:textId="77777777" w:rsidR="001415F6" w:rsidRDefault="001415F6" w:rsidP="001415F6">
      <w:pPr>
        <w:rPr>
          <w:rtl/>
          <w:lang w:eastAsia="he-IL"/>
        </w:rPr>
      </w:pPr>
      <w:bookmarkStart w:id="2255" w:name="_ETM_Q1_1840067"/>
      <w:bookmarkStart w:id="2256" w:name="_ETM_Q1_1840138"/>
      <w:bookmarkEnd w:id="2255"/>
      <w:bookmarkEnd w:id="2256"/>
      <w:r>
        <w:rPr>
          <w:rtl/>
          <w:lang w:eastAsia="he-IL"/>
        </w:rPr>
        <w:t xml:space="preserve">אדוני יושב הראש, הפתרון </w:t>
      </w:r>
      <w:bookmarkStart w:id="2257" w:name="_ETM_Q1_1842606"/>
      <w:bookmarkEnd w:id="2257"/>
      <w:r>
        <w:rPr>
          <w:rtl/>
          <w:lang w:eastAsia="he-IL"/>
        </w:rPr>
        <w:t>מ</w:t>
      </w:r>
      <w:bookmarkStart w:id="2258" w:name="_ETM_Q1_1838541"/>
      <w:bookmarkEnd w:id="2258"/>
      <w:r>
        <w:rPr>
          <w:rtl/>
          <w:lang w:eastAsia="he-IL"/>
        </w:rPr>
        <w:t xml:space="preserve">אגף התקציבים לא יהיה טוב. </w:t>
      </w:r>
      <w:bookmarkStart w:id="2259" w:name="_ETM_Q1_1842169"/>
      <w:bookmarkEnd w:id="2259"/>
      <w:r>
        <w:rPr>
          <w:rtl/>
          <w:lang w:eastAsia="he-IL"/>
        </w:rPr>
        <w:t>הם אומרים "אל תקצו את התקציב".</w:t>
      </w:r>
    </w:p>
    <w:p w14:paraId="43F18050" w14:textId="77777777" w:rsidR="001415F6" w:rsidRDefault="001415F6" w:rsidP="001415F6">
      <w:pPr>
        <w:rPr>
          <w:rtl/>
          <w:lang w:eastAsia="he-IL"/>
        </w:rPr>
      </w:pPr>
      <w:bookmarkStart w:id="2260" w:name="_ETM_Q1_1846665"/>
      <w:bookmarkStart w:id="2261" w:name="_ETM_Q1_1846741"/>
      <w:bookmarkStart w:id="2262" w:name="_ETM_Q1_1844014"/>
      <w:bookmarkStart w:id="2263" w:name="_ETM_Q1_1845182"/>
      <w:bookmarkEnd w:id="2260"/>
      <w:bookmarkEnd w:id="2261"/>
      <w:bookmarkEnd w:id="2262"/>
      <w:bookmarkEnd w:id="2263"/>
    </w:p>
    <w:p w14:paraId="22D4533B" w14:textId="77777777" w:rsidR="001415F6" w:rsidRDefault="001415F6" w:rsidP="001415F6">
      <w:pPr>
        <w:pStyle w:val="afb"/>
        <w:keepNext/>
        <w:rPr>
          <w:rtl/>
          <w:lang w:eastAsia="he-IL"/>
        </w:rPr>
      </w:pPr>
      <w:bookmarkStart w:id="2264" w:name="ET_guest_אלעד_עמיחי_24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264"/>
    </w:p>
    <w:p w14:paraId="4689D3ED" w14:textId="77777777" w:rsidR="001415F6" w:rsidRDefault="001415F6" w:rsidP="001415F6">
      <w:pPr>
        <w:pStyle w:val="KeepWithNext"/>
        <w:rPr>
          <w:rtl/>
          <w:lang w:eastAsia="he-IL"/>
        </w:rPr>
      </w:pPr>
    </w:p>
    <w:p w14:paraId="30940E9B" w14:textId="77777777" w:rsidR="001415F6" w:rsidRDefault="001415F6" w:rsidP="001415F6">
      <w:pPr>
        <w:rPr>
          <w:rtl/>
          <w:lang w:eastAsia="he-IL"/>
        </w:rPr>
      </w:pPr>
      <w:bookmarkStart w:id="2265" w:name="_ETM_Q1_1845915"/>
      <w:bookmarkStart w:id="2266" w:name="_ETM_Q1_1845976"/>
      <w:bookmarkEnd w:id="2265"/>
      <w:bookmarkEnd w:id="2266"/>
      <w:r>
        <w:rPr>
          <w:rtl/>
          <w:lang w:eastAsia="he-IL"/>
        </w:rPr>
        <w:t xml:space="preserve">לשמחתי </w:t>
      </w:r>
      <w:bookmarkStart w:id="2267" w:name="_ETM_Q1_1846966"/>
      <w:bookmarkEnd w:id="2267"/>
      <w:r>
        <w:rPr>
          <w:rtl/>
          <w:lang w:eastAsia="he-IL"/>
        </w:rPr>
        <w:t xml:space="preserve">אני לא עושה תפקיד חשב. תפקיד קשה מאוד, מאתגר, ואילנית </w:t>
      </w:r>
      <w:bookmarkStart w:id="2268" w:name="_ETM_Q1_1852893"/>
      <w:bookmarkEnd w:id="2268"/>
      <w:r>
        <w:rPr>
          <w:rtl/>
          <w:lang w:eastAsia="he-IL"/>
        </w:rPr>
        <w:t>עושה אותו</w:t>
      </w:r>
      <w:bookmarkStart w:id="2269" w:name="_ETM_Q1_1848998"/>
      <w:bookmarkEnd w:id="2269"/>
      <w:r>
        <w:rPr>
          <w:rtl/>
          <w:lang w:eastAsia="he-IL"/>
        </w:rPr>
        <w:t xml:space="preserve"> בהצלחה מרובה.</w:t>
      </w:r>
    </w:p>
    <w:p w14:paraId="3B010C2D" w14:textId="77777777" w:rsidR="001415F6" w:rsidRDefault="001415F6" w:rsidP="001415F6">
      <w:pPr>
        <w:rPr>
          <w:rtl/>
          <w:lang w:eastAsia="he-IL"/>
        </w:rPr>
      </w:pPr>
      <w:bookmarkStart w:id="2270" w:name="_ETM_Q1_1851342"/>
      <w:bookmarkStart w:id="2271" w:name="_ETM_Q1_1851433"/>
      <w:bookmarkStart w:id="2272" w:name="_ETM_Q1_1851936"/>
      <w:bookmarkEnd w:id="2270"/>
      <w:bookmarkEnd w:id="2271"/>
      <w:bookmarkEnd w:id="2272"/>
    </w:p>
    <w:p w14:paraId="323CF935" w14:textId="77777777" w:rsidR="001415F6" w:rsidRDefault="001415F6" w:rsidP="001415F6">
      <w:pPr>
        <w:pStyle w:val="af8"/>
        <w:keepNext/>
        <w:rPr>
          <w:rtl/>
        </w:rPr>
      </w:pPr>
      <w:bookmarkStart w:id="2273" w:name="ET_yor_היור_ארז_מלול___יורַ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73"/>
    </w:p>
    <w:p w14:paraId="68313E71" w14:textId="77777777" w:rsidR="001415F6" w:rsidRDefault="001415F6" w:rsidP="001415F6">
      <w:pPr>
        <w:pStyle w:val="KeepWithNext"/>
        <w:rPr>
          <w:rtl/>
          <w:lang w:eastAsia="he-IL"/>
        </w:rPr>
      </w:pPr>
    </w:p>
    <w:p w14:paraId="44356D3C" w14:textId="77777777" w:rsidR="001415F6" w:rsidRDefault="001415F6" w:rsidP="001415F6">
      <w:pPr>
        <w:rPr>
          <w:rtl/>
          <w:lang w:eastAsia="he-IL"/>
        </w:rPr>
      </w:pPr>
      <w:bookmarkStart w:id="2274" w:name="_ETM_Q1_1852627"/>
      <w:bookmarkStart w:id="2275" w:name="_ETM_Q1_1852692"/>
      <w:bookmarkEnd w:id="2274"/>
      <w:bookmarkEnd w:id="2275"/>
      <w:r>
        <w:rPr>
          <w:rtl/>
          <w:lang w:eastAsia="he-IL"/>
        </w:rPr>
        <w:t>כן, אבל אתם</w:t>
      </w:r>
      <w:bookmarkStart w:id="2276" w:name="_ETM_Q1_1849096"/>
      <w:bookmarkEnd w:id="2276"/>
      <w:r>
        <w:rPr>
          <w:rtl/>
          <w:lang w:eastAsia="he-IL"/>
        </w:rPr>
        <w:t xml:space="preserve">, איפה אתם פה בסיפור </w:t>
      </w:r>
      <w:bookmarkStart w:id="2277" w:name="_ETM_Q1_1851270"/>
      <w:bookmarkEnd w:id="2277"/>
      <w:r>
        <w:rPr>
          <w:rtl/>
          <w:lang w:eastAsia="he-IL"/>
        </w:rPr>
        <w:t xml:space="preserve">בפיקוח ובבקרה שלכם? </w:t>
      </w:r>
      <w:bookmarkStart w:id="2278" w:name="_ETM_Q1_1855793"/>
      <w:bookmarkEnd w:id="2278"/>
    </w:p>
    <w:p w14:paraId="50AC7E1F" w14:textId="77777777" w:rsidR="001415F6" w:rsidRDefault="001415F6" w:rsidP="001415F6">
      <w:pPr>
        <w:rPr>
          <w:rtl/>
          <w:lang w:eastAsia="he-IL"/>
        </w:rPr>
      </w:pPr>
      <w:bookmarkStart w:id="2279" w:name="_ETM_Q1_1855899"/>
      <w:bookmarkStart w:id="2280" w:name="_ETM_Q1_1856858"/>
      <w:bookmarkEnd w:id="2279"/>
      <w:bookmarkEnd w:id="2280"/>
    </w:p>
    <w:p w14:paraId="046F579D" w14:textId="77777777" w:rsidR="001415F6" w:rsidRDefault="001415F6" w:rsidP="001415F6">
      <w:pPr>
        <w:pStyle w:val="a5"/>
        <w:keepNext/>
        <w:rPr>
          <w:rtl/>
        </w:rPr>
      </w:pPr>
      <w:bookmarkStart w:id="2281" w:name="ET_speaker_5854_24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281"/>
    </w:p>
    <w:p w14:paraId="3E80C82D" w14:textId="77777777" w:rsidR="001415F6" w:rsidRDefault="001415F6" w:rsidP="001415F6">
      <w:pPr>
        <w:pStyle w:val="KeepWithNext"/>
        <w:rPr>
          <w:rtl/>
          <w:lang w:eastAsia="he-IL"/>
        </w:rPr>
      </w:pPr>
    </w:p>
    <w:p w14:paraId="6D8C2B47" w14:textId="77777777" w:rsidR="001415F6" w:rsidRDefault="001415F6" w:rsidP="001415F6">
      <w:pPr>
        <w:rPr>
          <w:rtl/>
          <w:lang w:eastAsia="he-IL"/>
        </w:rPr>
      </w:pPr>
      <w:bookmarkStart w:id="2282" w:name="_ETM_Q1_1857828"/>
      <w:bookmarkEnd w:id="2282"/>
      <w:r>
        <w:rPr>
          <w:rtl/>
          <w:lang w:eastAsia="he-IL"/>
        </w:rPr>
        <w:t>ב</w:t>
      </w:r>
      <w:bookmarkStart w:id="2283" w:name="_ETM_Q1_1857891"/>
      <w:bookmarkEnd w:id="2283"/>
      <w:r>
        <w:rPr>
          <w:rtl/>
          <w:lang w:eastAsia="he-IL"/>
        </w:rPr>
        <w:t xml:space="preserve">ינתיים הפרוטוקול לא יודע מי נגד מי. </w:t>
      </w:r>
      <w:bookmarkStart w:id="2284" w:name="_ETM_Q1_1863760"/>
      <w:bookmarkEnd w:id="2284"/>
      <w:r>
        <w:rPr>
          <w:rtl/>
          <w:lang w:eastAsia="he-IL"/>
        </w:rPr>
        <w:t>נכון</w:t>
      </w:r>
      <w:bookmarkStart w:id="2285" w:name="_ETM_Q1_1859759"/>
      <w:bookmarkEnd w:id="2285"/>
      <w:r>
        <w:rPr>
          <w:rtl/>
          <w:lang w:eastAsia="he-IL"/>
        </w:rPr>
        <w:t xml:space="preserve">? </w:t>
      </w:r>
      <w:bookmarkStart w:id="2286" w:name="_ETM_Q1_1862605"/>
      <w:bookmarkEnd w:id="2286"/>
      <w:r>
        <w:rPr>
          <w:rtl/>
          <w:lang w:eastAsia="he-IL"/>
        </w:rPr>
        <w:t xml:space="preserve">הפרוטוקול, איפה הפרוטוקול? את לא יודעת </w:t>
      </w:r>
      <w:bookmarkStart w:id="2287" w:name="_ETM_Q1_1864108"/>
      <w:bookmarkEnd w:id="2287"/>
      <w:r>
        <w:rPr>
          <w:rtl/>
          <w:lang w:eastAsia="he-IL"/>
        </w:rPr>
        <w:t xml:space="preserve">מי נגד </w:t>
      </w:r>
      <w:bookmarkStart w:id="2288" w:name="_ETM_Q1_1864779"/>
      <w:bookmarkEnd w:id="2288"/>
      <w:r>
        <w:rPr>
          <w:rtl/>
          <w:lang w:eastAsia="he-IL"/>
        </w:rPr>
        <w:t>מי. מדברים חופשי.</w:t>
      </w:r>
    </w:p>
    <w:p w14:paraId="35654731" w14:textId="77777777" w:rsidR="001415F6" w:rsidRDefault="001415F6" w:rsidP="001415F6">
      <w:pPr>
        <w:rPr>
          <w:rtl/>
          <w:lang w:eastAsia="he-IL"/>
        </w:rPr>
      </w:pPr>
      <w:bookmarkStart w:id="2289" w:name="_ETM_Q1_1868408"/>
      <w:bookmarkStart w:id="2290" w:name="_ETM_Q1_1868503"/>
      <w:bookmarkStart w:id="2291" w:name="_ETM_Q1_1868958"/>
      <w:bookmarkEnd w:id="2289"/>
      <w:bookmarkEnd w:id="2290"/>
      <w:bookmarkEnd w:id="2291"/>
    </w:p>
    <w:p w14:paraId="0968FB25" w14:textId="77777777" w:rsidR="001415F6" w:rsidRDefault="001415F6" w:rsidP="001415F6">
      <w:pPr>
        <w:pStyle w:val="af8"/>
        <w:keepNext/>
        <w:rPr>
          <w:rtl/>
        </w:rPr>
      </w:pPr>
      <w:bookmarkStart w:id="2292" w:name="ET_yor_היור_ארז_מלול___יורַ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2"/>
    </w:p>
    <w:p w14:paraId="1B7773D7" w14:textId="77777777" w:rsidR="001415F6" w:rsidRDefault="001415F6" w:rsidP="001415F6">
      <w:pPr>
        <w:pStyle w:val="KeepWithNext"/>
        <w:rPr>
          <w:rtl/>
          <w:lang w:eastAsia="he-IL"/>
        </w:rPr>
      </w:pPr>
    </w:p>
    <w:p w14:paraId="50A3B7D3" w14:textId="77777777" w:rsidR="001415F6" w:rsidRDefault="001415F6" w:rsidP="001415F6">
      <w:pPr>
        <w:rPr>
          <w:rtl/>
          <w:lang w:eastAsia="he-IL"/>
        </w:rPr>
      </w:pPr>
      <w:bookmarkStart w:id="2293" w:name="_ETM_Q1_1869863"/>
      <w:bookmarkEnd w:id="2293"/>
      <w:proofErr w:type="spellStart"/>
      <w:r>
        <w:rPr>
          <w:rtl/>
          <w:lang w:eastAsia="he-IL"/>
        </w:rPr>
        <w:t>ו</w:t>
      </w:r>
      <w:bookmarkStart w:id="2294" w:name="_ETM_Q1_1869949"/>
      <w:bookmarkEnd w:id="2294"/>
      <w:r>
        <w:rPr>
          <w:rtl/>
          <w:lang w:eastAsia="he-IL"/>
        </w:rPr>
        <w:t>ו</w:t>
      </w:r>
      <w:bookmarkStart w:id="2295" w:name="_ETM_Q1_1866080"/>
      <w:bookmarkEnd w:id="2295"/>
      <w:r>
        <w:rPr>
          <w:rtl/>
          <w:lang w:eastAsia="he-IL"/>
        </w:rPr>
        <w:t>ליד</w:t>
      </w:r>
      <w:proofErr w:type="spellEnd"/>
      <w:r>
        <w:rPr>
          <w:rtl/>
          <w:lang w:eastAsia="he-IL"/>
        </w:rPr>
        <w:t>, שכחתי שהיית יושב ראש ועדת הפנים</w:t>
      </w:r>
      <w:bookmarkStart w:id="2296" w:name="_ETM_Q1_1866836"/>
      <w:bookmarkEnd w:id="2296"/>
      <w:r>
        <w:rPr>
          <w:rtl/>
          <w:lang w:eastAsia="he-IL"/>
        </w:rPr>
        <w:t xml:space="preserve">. אתה </w:t>
      </w:r>
      <w:bookmarkStart w:id="2297" w:name="_ETM_Q1_1867553"/>
      <w:bookmarkEnd w:id="2297"/>
      <w:r>
        <w:rPr>
          <w:rtl/>
          <w:lang w:eastAsia="he-IL"/>
        </w:rPr>
        <w:t>שותף, אנחנו, זה ניהול משותף. אני רואה את השליטה</w:t>
      </w:r>
      <w:bookmarkStart w:id="2298" w:name="_ETM_Q1_1872579"/>
      <w:bookmarkEnd w:id="2298"/>
      <w:r>
        <w:rPr>
          <w:rtl/>
          <w:lang w:eastAsia="he-IL"/>
        </w:rPr>
        <w:t xml:space="preserve"> שלך.</w:t>
      </w:r>
    </w:p>
    <w:p w14:paraId="33D006C0" w14:textId="77777777" w:rsidR="001415F6" w:rsidRDefault="001415F6" w:rsidP="001415F6">
      <w:pPr>
        <w:rPr>
          <w:rtl/>
          <w:lang w:eastAsia="he-IL"/>
        </w:rPr>
      </w:pPr>
      <w:bookmarkStart w:id="2299" w:name="_ETM_Q1_1873411"/>
      <w:bookmarkStart w:id="2300" w:name="_ETM_Q1_1873540"/>
      <w:bookmarkStart w:id="2301" w:name="_ETM_Q1_1874320"/>
      <w:bookmarkEnd w:id="2299"/>
      <w:bookmarkEnd w:id="2300"/>
      <w:bookmarkEnd w:id="2301"/>
    </w:p>
    <w:p w14:paraId="4E9FB935" w14:textId="77777777" w:rsidR="001415F6" w:rsidRDefault="001415F6" w:rsidP="001415F6">
      <w:pPr>
        <w:pStyle w:val="afb"/>
        <w:keepNext/>
        <w:rPr>
          <w:rtl/>
          <w:lang w:eastAsia="he-IL"/>
        </w:rPr>
      </w:pPr>
      <w:bookmarkStart w:id="2302" w:name="ET_guest_תומר_וידמן_244"/>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Pr>
          <w:rFonts w:hint="cs"/>
          <w:rtl/>
          <w:lang w:eastAsia="he-IL"/>
        </w:rPr>
        <w:t xml:space="preserve">  </w:t>
      </w:r>
      <w:bookmarkEnd w:id="2302"/>
    </w:p>
    <w:p w14:paraId="60910EB4" w14:textId="77777777" w:rsidR="001415F6" w:rsidRDefault="001415F6" w:rsidP="001415F6">
      <w:pPr>
        <w:pStyle w:val="KeepWithNext"/>
        <w:rPr>
          <w:rtl/>
          <w:lang w:eastAsia="he-IL"/>
        </w:rPr>
      </w:pPr>
    </w:p>
    <w:p w14:paraId="37EDF12C" w14:textId="77777777" w:rsidR="001415F6" w:rsidRDefault="001415F6" w:rsidP="001415F6">
      <w:pPr>
        <w:rPr>
          <w:rtl/>
        </w:rPr>
      </w:pPr>
      <w:bookmarkStart w:id="2303" w:name="_ETM_Q1_1875710"/>
      <w:bookmarkEnd w:id="2303"/>
      <w:r>
        <w:rPr>
          <w:rtl/>
          <w:lang w:eastAsia="he-IL"/>
        </w:rPr>
        <w:t>כד</w:t>
      </w:r>
      <w:bookmarkStart w:id="2304" w:name="_ETM_Q1_1875843"/>
      <w:bookmarkEnd w:id="2304"/>
      <w:r>
        <w:rPr>
          <w:rtl/>
          <w:lang w:eastAsia="he-IL"/>
        </w:rPr>
        <w:t xml:space="preserve">י </w:t>
      </w:r>
      <w:bookmarkStart w:id="2305" w:name="_ETM_Q1_1875922"/>
      <w:bookmarkEnd w:id="2305"/>
      <w:r>
        <w:rPr>
          <w:rtl/>
          <w:lang w:eastAsia="he-IL"/>
        </w:rPr>
        <w:t>לעזור לפרוטוקול</w:t>
      </w:r>
      <w:bookmarkStart w:id="2306" w:name="_ETM_Q1_1874001"/>
      <w:bookmarkEnd w:id="2306"/>
      <w:r>
        <w:rPr>
          <w:rtl/>
        </w:rPr>
        <w:t xml:space="preserve">: תומר וידמן, אגף תקציבים. בענייני </w:t>
      </w:r>
      <w:proofErr w:type="spellStart"/>
      <w:r>
        <w:rPr>
          <w:rtl/>
        </w:rPr>
        <w:t>חשבות</w:t>
      </w:r>
      <w:proofErr w:type="spellEnd"/>
      <w:r>
        <w:rPr>
          <w:rtl/>
        </w:rPr>
        <w:t xml:space="preserve"> </w:t>
      </w:r>
      <w:bookmarkStart w:id="2307" w:name="_ETM_Q1_1880204"/>
      <w:bookmarkEnd w:id="2307"/>
      <w:r>
        <w:rPr>
          <w:rtl/>
        </w:rPr>
        <w:t>ו</w:t>
      </w:r>
      <w:bookmarkStart w:id="2308" w:name="_ETM_Q1_1877917"/>
      <w:bookmarkEnd w:id="2308"/>
      <w:r>
        <w:rPr>
          <w:rtl/>
        </w:rPr>
        <w:t>הארכת התקוף אני אתן לאילנית לענות.</w:t>
      </w:r>
    </w:p>
    <w:p w14:paraId="3E4A0066" w14:textId="77777777" w:rsidR="001415F6" w:rsidRDefault="001415F6" w:rsidP="001415F6">
      <w:pPr>
        <w:rPr>
          <w:rtl/>
        </w:rPr>
      </w:pPr>
      <w:bookmarkStart w:id="2309" w:name="_ETM_Q1_1884334"/>
      <w:bookmarkStart w:id="2310" w:name="_ETM_Q1_1884429"/>
      <w:bookmarkStart w:id="2311" w:name="_ETM_Q1_1885197"/>
      <w:bookmarkEnd w:id="2309"/>
      <w:bookmarkEnd w:id="2310"/>
      <w:bookmarkEnd w:id="2311"/>
    </w:p>
    <w:p w14:paraId="37FE139C" w14:textId="77777777" w:rsidR="001415F6" w:rsidRDefault="001415F6" w:rsidP="001415F6">
      <w:pPr>
        <w:pStyle w:val="af8"/>
        <w:keepNext/>
        <w:rPr>
          <w:rtl/>
        </w:rPr>
      </w:pPr>
      <w:bookmarkStart w:id="2312" w:name="ET_yor_היור_ארז_מלול___יורַ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2"/>
    </w:p>
    <w:p w14:paraId="2943173F" w14:textId="77777777" w:rsidR="001415F6" w:rsidRDefault="001415F6" w:rsidP="001415F6">
      <w:pPr>
        <w:pStyle w:val="KeepWithNext"/>
        <w:rPr>
          <w:rtl/>
          <w:lang w:eastAsia="he-IL"/>
        </w:rPr>
      </w:pPr>
    </w:p>
    <w:p w14:paraId="0DDFA1FC" w14:textId="77777777" w:rsidR="001415F6" w:rsidRDefault="001415F6" w:rsidP="001415F6">
      <w:pPr>
        <w:rPr>
          <w:rtl/>
          <w:lang w:eastAsia="he-IL"/>
        </w:rPr>
      </w:pPr>
      <w:bookmarkStart w:id="2313" w:name="_ETM_Q1_1886164"/>
      <w:bookmarkStart w:id="2314" w:name="_ETM_Q1_1886239"/>
      <w:bookmarkEnd w:id="2313"/>
      <w:bookmarkEnd w:id="2314"/>
      <w:r>
        <w:rPr>
          <w:rtl/>
          <w:lang w:eastAsia="he-IL"/>
        </w:rPr>
        <w:t>טוב.</w:t>
      </w:r>
    </w:p>
    <w:p w14:paraId="5755E8B5" w14:textId="77777777" w:rsidR="001415F6" w:rsidRDefault="001415F6" w:rsidP="001415F6">
      <w:pPr>
        <w:rPr>
          <w:rtl/>
          <w:lang w:eastAsia="he-IL"/>
        </w:rPr>
      </w:pPr>
      <w:bookmarkStart w:id="2315" w:name="_ETM_Q1_1886709"/>
      <w:bookmarkStart w:id="2316" w:name="_ETM_Q1_1886813"/>
      <w:bookmarkEnd w:id="2315"/>
      <w:bookmarkEnd w:id="2316"/>
    </w:p>
    <w:p w14:paraId="15CD4F62" w14:textId="77777777" w:rsidR="001415F6" w:rsidRDefault="001415F6" w:rsidP="001415F6">
      <w:pPr>
        <w:pStyle w:val="afb"/>
        <w:keepNext/>
        <w:rPr>
          <w:rtl/>
          <w:lang w:eastAsia="he-IL"/>
        </w:rPr>
      </w:pPr>
      <w:bookmarkStart w:id="2317" w:name="ET_guest_אילנית_וורנר_246"/>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2317"/>
    </w:p>
    <w:p w14:paraId="006B1E19" w14:textId="77777777" w:rsidR="001415F6" w:rsidRDefault="001415F6" w:rsidP="001415F6">
      <w:pPr>
        <w:pStyle w:val="KeepWithNext"/>
        <w:rPr>
          <w:rtl/>
          <w:lang w:eastAsia="he-IL"/>
        </w:rPr>
      </w:pPr>
    </w:p>
    <w:p w14:paraId="286E611A" w14:textId="77777777" w:rsidR="001415F6" w:rsidRDefault="001415F6" w:rsidP="001415F6">
      <w:pPr>
        <w:rPr>
          <w:rtl/>
          <w:lang w:eastAsia="he-IL"/>
        </w:rPr>
      </w:pPr>
      <w:bookmarkStart w:id="2318" w:name="_ETM_Q1_1888617"/>
      <w:bookmarkStart w:id="2319" w:name="_ETM_Q1_1888677"/>
      <w:bookmarkEnd w:id="2318"/>
      <w:bookmarkEnd w:id="2319"/>
      <w:r>
        <w:rPr>
          <w:rtl/>
          <w:lang w:eastAsia="he-IL"/>
        </w:rPr>
        <w:t xml:space="preserve">טוב, אז אני אילנית </w:t>
      </w:r>
      <w:bookmarkStart w:id="2320" w:name="_ETM_Q1_1890998"/>
      <w:bookmarkEnd w:id="2320"/>
      <w:r>
        <w:rPr>
          <w:rtl/>
          <w:lang w:eastAsia="he-IL"/>
        </w:rPr>
        <w:t>וורנ</w:t>
      </w:r>
      <w:bookmarkStart w:id="2321" w:name="_ETM_Q1_1887785"/>
      <w:bookmarkEnd w:id="2321"/>
      <w:r>
        <w:rPr>
          <w:rtl/>
          <w:lang w:eastAsia="he-IL"/>
        </w:rPr>
        <w:t>ר</w:t>
      </w:r>
      <w:bookmarkStart w:id="2322" w:name="_ETM_Q1_1886776"/>
      <w:bookmarkStart w:id="2323" w:name="_ETM_Q1_1882013"/>
      <w:bookmarkStart w:id="2324" w:name="_ETM_Q1_1878024"/>
      <w:bookmarkEnd w:id="2322"/>
      <w:bookmarkEnd w:id="2323"/>
      <w:bookmarkEnd w:id="2324"/>
      <w:r>
        <w:rPr>
          <w:rtl/>
          <w:lang w:eastAsia="he-IL"/>
        </w:rPr>
        <w:t xml:space="preserve">, אני החשבת </w:t>
      </w:r>
      <w:bookmarkStart w:id="2325" w:name="_ETM_Q1_1884099"/>
      <w:bookmarkStart w:id="2326" w:name="_ETM_Q1_1879362"/>
      <w:bookmarkStart w:id="2327" w:name="_ETM_Q1_1883620"/>
      <w:bookmarkEnd w:id="2325"/>
      <w:bookmarkEnd w:id="2326"/>
      <w:bookmarkEnd w:id="2327"/>
      <w:r>
        <w:rPr>
          <w:rtl/>
          <w:lang w:eastAsia="he-IL"/>
        </w:rPr>
        <w:t>של המשרד להגנת הסביבה.</w:t>
      </w:r>
    </w:p>
    <w:p w14:paraId="2D8FE8E1" w14:textId="77777777" w:rsidR="001415F6" w:rsidRDefault="001415F6" w:rsidP="001415F6">
      <w:pPr>
        <w:rPr>
          <w:rtl/>
          <w:lang w:eastAsia="he-IL"/>
        </w:rPr>
      </w:pPr>
      <w:bookmarkStart w:id="2328" w:name="_ETM_Q1_1886769"/>
      <w:bookmarkStart w:id="2329" w:name="_ETM_Q1_1886846"/>
      <w:bookmarkStart w:id="2330" w:name="_ETM_Q1_1887721"/>
      <w:bookmarkEnd w:id="2328"/>
      <w:bookmarkEnd w:id="2329"/>
      <w:bookmarkEnd w:id="2330"/>
    </w:p>
    <w:p w14:paraId="04E5DB31" w14:textId="77777777" w:rsidR="001415F6" w:rsidRDefault="001415F6" w:rsidP="001415F6">
      <w:pPr>
        <w:pStyle w:val="a5"/>
        <w:keepNext/>
        <w:rPr>
          <w:rtl/>
        </w:rPr>
      </w:pPr>
      <w:bookmarkStart w:id="2331" w:name="ET_speaker_5854_24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331"/>
    </w:p>
    <w:p w14:paraId="0116A1A9" w14:textId="77777777" w:rsidR="001415F6" w:rsidRDefault="001415F6" w:rsidP="001415F6">
      <w:pPr>
        <w:pStyle w:val="KeepWithNext"/>
        <w:rPr>
          <w:rtl/>
          <w:lang w:eastAsia="he-IL"/>
        </w:rPr>
      </w:pPr>
    </w:p>
    <w:p w14:paraId="5C448ABA" w14:textId="77777777" w:rsidR="001415F6" w:rsidRDefault="001415F6" w:rsidP="001415F6">
      <w:pPr>
        <w:rPr>
          <w:rtl/>
          <w:lang w:eastAsia="he-IL"/>
        </w:rPr>
      </w:pPr>
      <w:bookmarkStart w:id="2332" w:name="_ETM_Q1_1888587"/>
      <w:bookmarkStart w:id="2333" w:name="_ETM_Q1_1888637"/>
      <w:bookmarkEnd w:id="2332"/>
      <w:bookmarkEnd w:id="2333"/>
      <w:r>
        <w:rPr>
          <w:rtl/>
          <w:lang w:eastAsia="he-IL"/>
        </w:rPr>
        <w:t xml:space="preserve">תתקרבי למיקרופון, כן, </w:t>
      </w:r>
      <w:bookmarkStart w:id="2334" w:name="_ETM_Q1_1892220"/>
      <w:bookmarkEnd w:id="2334"/>
      <w:r>
        <w:rPr>
          <w:rtl/>
          <w:lang w:eastAsia="he-IL"/>
        </w:rPr>
        <w:t>אילנית, כדי שנשמע אות</w:t>
      </w:r>
      <w:bookmarkStart w:id="2335" w:name="_ETM_Q1_1890216"/>
      <w:bookmarkEnd w:id="2335"/>
      <w:r>
        <w:rPr>
          <w:rtl/>
          <w:lang w:eastAsia="he-IL"/>
        </w:rPr>
        <w:t xml:space="preserve">ך. הציבור צריך לשמוע, זה נושא חשוב </w:t>
      </w:r>
      <w:bookmarkStart w:id="2336" w:name="_ETM_Q1_1894090"/>
      <w:bookmarkEnd w:id="2336"/>
      <w:r>
        <w:rPr>
          <w:rtl/>
          <w:lang w:eastAsia="he-IL"/>
        </w:rPr>
        <w:t>לכולם.</w:t>
      </w:r>
    </w:p>
    <w:p w14:paraId="4C8AD7DA" w14:textId="77777777" w:rsidR="001415F6" w:rsidRDefault="001415F6" w:rsidP="001415F6">
      <w:pPr>
        <w:rPr>
          <w:rtl/>
          <w:lang w:eastAsia="he-IL"/>
        </w:rPr>
      </w:pPr>
      <w:bookmarkStart w:id="2337" w:name="_ETM_Q1_1894997"/>
      <w:bookmarkStart w:id="2338" w:name="_ETM_Q1_1895063"/>
      <w:bookmarkStart w:id="2339" w:name="_ETM_Q1_1895830"/>
      <w:bookmarkEnd w:id="2337"/>
      <w:bookmarkEnd w:id="2338"/>
      <w:bookmarkEnd w:id="2339"/>
    </w:p>
    <w:p w14:paraId="05879E77" w14:textId="77777777" w:rsidR="001415F6" w:rsidRDefault="001415F6" w:rsidP="001415F6">
      <w:pPr>
        <w:pStyle w:val="afb"/>
        <w:keepNext/>
        <w:rPr>
          <w:rtl/>
          <w:lang w:eastAsia="he-IL"/>
        </w:rPr>
      </w:pPr>
      <w:bookmarkStart w:id="2340" w:name="ET_guest_אילנית_וורנר_248"/>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2340"/>
    </w:p>
    <w:p w14:paraId="3ED6EDA8" w14:textId="77777777" w:rsidR="001415F6" w:rsidRDefault="001415F6" w:rsidP="001415F6">
      <w:pPr>
        <w:pStyle w:val="KeepWithNext"/>
        <w:rPr>
          <w:rtl/>
          <w:lang w:eastAsia="he-IL"/>
        </w:rPr>
      </w:pPr>
    </w:p>
    <w:p w14:paraId="5668293C" w14:textId="77777777" w:rsidR="001415F6" w:rsidRDefault="001415F6" w:rsidP="001415F6">
      <w:pPr>
        <w:rPr>
          <w:rtl/>
          <w:lang w:eastAsia="he-IL"/>
        </w:rPr>
      </w:pPr>
      <w:bookmarkStart w:id="2341" w:name="_ETM_Q1_1896588"/>
      <w:bookmarkStart w:id="2342" w:name="_ETM_Q1_1896666"/>
      <w:bookmarkEnd w:id="2341"/>
      <w:bookmarkEnd w:id="2342"/>
      <w:proofErr w:type="spellStart"/>
      <w:r>
        <w:rPr>
          <w:rtl/>
          <w:lang w:eastAsia="he-IL"/>
        </w:rPr>
        <w:t>אוקיי</w:t>
      </w:r>
      <w:bookmarkStart w:id="2343" w:name="_ETM_Q1_1892467"/>
      <w:bookmarkEnd w:id="2343"/>
      <w:proofErr w:type="spellEnd"/>
      <w:r>
        <w:rPr>
          <w:rtl/>
          <w:lang w:eastAsia="he-IL"/>
        </w:rPr>
        <w:t>, אז אם אתה מדבר על תבחינים של המבחנים, אז</w:t>
      </w:r>
      <w:bookmarkStart w:id="2344" w:name="_ETM_Q1_1899760"/>
      <w:bookmarkEnd w:id="2344"/>
      <w:r>
        <w:rPr>
          <w:rtl/>
          <w:lang w:eastAsia="he-IL"/>
        </w:rPr>
        <w:t xml:space="preserve"> כל ה-67 מיליון עמדו בקריטריונים</w:t>
      </w:r>
      <w:bookmarkStart w:id="2345" w:name="_ETM_Q1_1899546"/>
      <w:bookmarkEnd w:id="2345"/>
      <w:r>
        <w:rPr>
          <w:rtl/>
          <w:lang w:eastAsia="he-IL"/>
        </w:rPr>
        <w:t xml:space="preserve"> והגישו וקיבלו </w:t>
      </w:r>
      <w:bookmarkStart w:id="2346" w:name="_ETM_Q1_1901491"/>
      <w:bookmarkEnd w:id="2346"/>
      <w:r>
        <w:rPr>
          <w:rtl/>
          <w:lang w:eastAsia="he-IL"/>
        </w:rPr>
        <w:t xml:space="preserve">התחייבות. ועכשיו, </w:t>
      </w:r>
      <w:bookmarkStart w:id="2347" w:name="_ETM_Q1_1903770"/>
      <w:bookmarkEnd w:id="2347"/>
      <w:r>
        <w:rPr>
          <w:rtl/>
          <w:lang w:eastAsia="he-IL"/>
        </w:rPr>
        <w:t xml:space="preserve">אפשר לבוא ולהגיד שאין ביצוע אבל צריך להסתכל על הרשויות </w:t>
      </w:r>
      <w:bookmarkStart w:id="2348" w:name="_ETM_Q1_1910044"/>
      <w:bookmarkEnd w:id="2348"/>
      <w:r>
        <w:rPr>
          <w:rtl/>
          <w:lang w:eastAsia="he-IL"/>
        </w:rPr>
        <w:t>המקומיות</w:t>
      </w:r>
      <w:bookmarkStart w:id="2349" w:name="_ETM_Q1_1906398"/>
      <w:bookmarkEnd w:id="2349"/>
      <w:r>
        <w:rPr>
          <w:rtl/>
          <w:lang w:eastAsia="he-IL"/>
        </w:rPr>
        <w:t xml:space="preserve"> – מי שצריך לבצע זה הרשויות המקומיות.</w:t>
      </w:r>
      <w:bookmarkStart w:id="2350" w:name="_ETM_Q1_1911176"/>
      <w:bookmarkStart w:id="2351" w:name="_ETM_Q1_1911266"/>
      <w:bookmarkEnd w:id="2350"/>
      <w:bookmarkEnd w:id="2351"/>
      <w:r>
        <w:rPr>
          <w:rtl/>
          <w:lang w:eastAsia="he-IL"/>
        </w:rPr>
        <w:t xml:space="preserve"> ובאמת יש </w:t>
      </w:r>
      <w:bookmarkStart w:id="2352" w:name="_ETM_Q1_1913219"/>
      <w:bookmarkEnd w:id="2352"/>
      <w:r>
        <w:rPr>
          <w:rtl/>
          <w:lang w:eastAsia="he-IL"/>
        </w:rPr>
        <w:t>להם קושי. חלק מהקושי</w:t>
      </w:r>
      <w:bookmarkStart w:id="2353" w:name="_ETM_Q1_1911304"/>
      <w:bookmarkEnd w:id="2353"/>
      <w:r>
        <w:rPr>
          <w:rtl/>
          <w:lang w:eastAsia="he-IL"/>
        </w:rPr>
        <w:t xml:space="preserve"> הוא אובייקטיבי וזה, וחלק זה אולי </w:t>
      </w:r>
      <w:bookmarkStart w:id="2354" w:name="_ETM_Q1_1916810"/>
      <w:bookmarkEnd w:id="2354"/>
      <w:r>
        <w:rPr>
          <w:rtl/>
          <w:lang w:eastAsia="he-IL"/>
        </w:rPr>
        <w:t xml:space="preserve">חוסר רצון שלהם או חוסר שימת דגש על הנושאים האלה. </w:t>
      </w:r>
      <w:bookmarkStart w:id="2355" w:name="_ETM_Q1_1924908"/>
      <w:bookmarkEnd w:id="2355"/>
      <w:r>
        <w:rPr>
          <w:rtl/>
          <w:lang w:eastAsia="he-IL"/>
        </w:rPr>
        <w:t>כי כל מי שקיבל את ההתחייבות</w:t>
      </w:r>
      <w:bookmarkStart w:id="2356" w:name="_ETM_Q1_1923822"/>
      <w:bookmarkEnd w:id="2356"/>
      <w:r>
        <w:rPr>
          <w:rtl/>
          <w:lang w:eastAsia="he-IL"/>
        </w:rPr>
        <w:t xml:space="preserve">, כל ה-67 מיליון, יכלו </w:t>
      </w:r>
      <w:bookmarkStart w:id="2357" w:name="_ETM_Q1_1926942"/>
      <w:bookmarkEnd w:id="2357"/>
      <w:r>
        <w:rPr>
          <w:rtl/>
          <w:lang w:eastAsia="he-IL"/>
        </w:rPr>
        <w:t>לבצע.</w:t>
      </w:r>
    </w:p>
    <w:p w14:paraId="7502CF84" w14:textId="77777777" w:rsidR="001415F6" w:rsidRDefault="001415F6" w:rsidP="001415F6">
      <w:pPr>
        <w:rPr>
          <w:rtl/>
          <w:lang w:eastAsia="he-IL"/>
        </w:rPr>
      </w:pPr>
      <w:bookmarkStart w:id="2358" w:name="_ETM_Q1_1927728"/>
      <w:bookmarkStart w:id="2359" w:name="_ETM_Q1_1927806"/>
      <w:bookmarkStart w:id="2360" w:name="_ETM_Q1_1928257"/>
      <w:bookmarkEnd w:id="2358"/>
      <w:bookmarkEnd w:id="2359"/>
      <w:bookmarkEnd w:id="2360"/>
    </w:p>
    <w:p w14:paraId="07DFEA4D" w14:textId="77777777" w:rsidR="001415F6" w:rsidRDefault="001415F6" w:rsidP="001415F6">
      <w:pPr>
        <w:pStyle w:val="af8"/>
        <w:keepNext/>
        <w:rPr>
          <w:rtl/>
        </w:rPr>
      </w:pPr>
      <w:bookmarkStart w:id="2361" w:name="ET_yor_היור_ארז_מלול___יורַ_2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1"/>
    </w:p>
    <w:p w14:paraId="342C3C74" w14:textId="77777777" w:rsidR="001415F6" w:rsidRDefault="001415F6" w:rsidP="001415F6">
      <w:pPr>
        <w:pStyle w:val="KeepWithNext"/>
        <w:rPr>
          <w:rtl/>
          <w:lang w:eastAsia="he-IL"/>
        </w:rPr>
      </w:pPr>
    </w:p>
    <w:p w14:paraId="2017F5A0" w14:textId="77777777" w:rsidR="001415F6" w:rsidRDefault="001415F6" w:rsidP="001415F6">
      <w:pPr>
        <w:rPr>
          <w:rtl/>
          <w:lang w:eastAsia="he-IL"/>
        </w:rPr>
      </w:pPr>
      <w:bookmarkStart w:id="2362" w:name="_ETM_Q1_1928948"/>
      <w:bookmarkStart w:id="2363" w:name="_ETM_Q1_1928994"/>
      <w:bookmarkEnd w:id="2362"/>
      <w:bookmarkEnd w:id="2363"/>
      <w:r>
        <w:rPr>
          <w:rtl/>
          <w:lang w:eastAsia="he-IL"/>
        </w:rPr>
        <w:t>בחיים לא ראית</w:t>
      </w:r>
      <w:bookmarkStart w:id="2364" w:name="_ETM_Q1_1927017"/>
      <w:bookmarkEnd w:id="2364"/>
      <w:r>
        <w:rPr>
          <w:rtl/>
          <w:lang w:eastAsia="he-IL"/>
        </w:rPr>
        <w:t xml:space="preserve">י שנותנים לבן אדם כסף והוא לא </w:t>
      </w:r>
      <w:bookmarkStart w:id="2365" w:name="_ETM_Q1_1930600"/>
      <w:bookmarkEnd w:id="2365"/>
      <w:r>
        <w:rPr>
          <w:rtl/>
          <w:lang w:eastAsia="he-IL"/>
        </w:rPr>
        <w:t>לוקח</w:t>
      </w:r>
      <w:bookmarkStart w:id="2366" w:name="_ETM_Q1_1927609"/>
      <w:bookmarkEnd w:id="2366"/>
      <w:r>
        <w:rPr>
          <w:rtl/>
          <w:lang w:eastAsia="he-IL"/>
        </w:rPr>
        <w:t>.</w:t>
      </w:r>
    </w:p>
    <w:p w14:paraId="5236B98A" w14:textId="77777777" w:rsidR="001415F6" w:rsidRDefault="001415F6" w:rsidP="001415F6">
      <w:pPr>
        <w:rPr>
          <w:rtl/>
          <w:lang w:eastAsia="he-IL"/>
        </w:rPr>
      </w:pPr>
      <w:bookmarkStart w:id="2367" w:name="_ETM_Q1_1927939"/>
      <w:bookmarkStart w:id="2368" w:name="_ETM_Q1_1928014"/>
      <w:bookmarkStart w:id="2369" w:name="_ETM_Q1_1929044"/>
      <w:bookmarkEnd w:id="2367"/>
      <w:bookmarkEnd w:id="2368"/>
      <w:bookmarkEnd w:id="2369"/>
    </w:p>
    <w:p w14:paraId="1878C8BD" w14:textId="77777777" w:rsidR="001415F6" w:rsidRDefault="001415F6" w:rsidP="001415F6">
      <w:pPr>
        <w:pStyle w:val="a5"/>
        <w:keepNext/>
        <w:rPr>
          <w:rtl/>
        </w:rPr>
      </w:pPr>
      <w:bookmarkStart w:id="2370" w:name="ET_speaker_5854_25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370"/>
    </w:p>
    <w:p w14:paraId="6CB9B9D3" w14:textId="77777777" w:rsidR="001415F6" w:rsidRDefault="001415F6" w:rsidP="001415F6">
      <w:pPr>
        <w:pStyle w:val="KeepWithNext"/>
        <w:rPr>
          <w:rtl/>
          <w:lang w:eastAsia="he-IL"/>
        </w:rPr>
      </w:pPr>
    </w:p>
    <w:p w14:paraId="2C1AB237" w14:textId="77777777" w:rsidR="001415F6" w:rsidRDefault="001415F6" w:rsidP="001415F6">
      <w:pPr>
        <w:rPr>
          <w:rtl/>
          <w:lang w:eastAsia="he-IL"/>
        </w:rPr>
      </w:pPr>
      <w:bookmarkStart w:id="2371" w:name="_ETM_Q1_1929908"/>
      <w:bookmarkStart w:id="2372" w:name="_ETM_Q1_1929972"/>
      <w:bookmarkEnd w:id="2371"/>
      <w:bookmarkEnd w:id="2372"/>
      <w:r>
        <w:rPr>
          <w:rtl/>
          <w:lang w:eastAsia="he-IL"/>
        </w:rPr>
        <w:t>עקרונית.</w:t>
      </w:r>
    </w:p>
    <w:p w14:paraId="1733A473" w14:textId="77777777" w:rsidR="001415F6" w:rsidRDefault="001415F6" w:rsidP="001415F6">
      <w:pPr>
        <w:rPr>
          <w:rtl/>
          <w:lang w:eastAsia="he-IL"/>
        </w:rPr>
      </w:pPr>
      <w:bookmarkStart w:id="2373" w:name="_ETM_Q1_1931167"/>
      <w:bookmarkStart w:id="2374" w:name="_ETM_Q1_1931233"/>
      <w:bookmarkStart w:id="2375" w:name="_ETM_Q1_1932925"/>
      <w:bookmarkEnd w:id="2373"/>
      <w:bookmarkEnd w:id="2374"/>
      <w:bookmarkEnd w:id="2375"/>
    </w:p>
    <w:p w14:paraId="333899A8" w14:textId="77777777" w:rsidR="001415F6" w:rsidRDefault="001415F6" w:rsidP="001415F6">
      <w:pPr>
        <w:pStyle w:val="afb"/>
        <w:keepNext/>
        <w:rPr>
          <w:rtl/>
          <w:lang w:eastAsia="he-IL"/>
        </w:rPr>
      </w:pPr>
      <w:bookmarkStart w:id="2376" w:name="ET_guest_אילנית_וורנר_251"/>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2376"/>
    </w:p>
    <w:p w14:paraId="1D6B9F9E" w14:textId="77777777" w:rsidR="001415F6" w:rsidRDefault="001415F6" w:rsidP="001415F6">
      <w:pPr>
        <w:pStyle w:val="KeepWithNext"/>
        <w:rPr>
          <w:rtl/>
          <w:lang w:eastAsia="he-IL"/>
        </w:rPr>
      </w:pPr>
    </w:p>
    <w:p w14:paraId="44D74538" w14:textId="77777777" w:rsidR="001415F6" w:rsidRDefault="001415F6" w:rsidP="001415F6">
      <w:pPr>
        <w:rPr>
          <w:rtl/>
          <w:lang w:eastAsia="he-IL"/>
        </w:rPr>
      </w:pPr>
      <w:bookmarkStart w:id="2377" w:name="_ETM_Q1_1933655"/>
      <w:bookmarkStart w:id="2378" w:name="_ETM_Q1_1933719"/>
      <w:bookmarkStart w:id="2379" w:name="_ETM_Q1_1928945"/>
      <w:bookmarkEnd w:id="2377"/>
      <w:bookmarkEnd w:id="2378"/>
      <w:bookmarkEnd w:id="2379"/>
      <w:r>
        <w:rPr>
          <w:rtl/>
          <w:lang w:eastAsia="he-IL"/>
        </w:rPr>
        <w:t>אני אראה לך.</w:t>
      </w:r>
    </w:p>
    <w:p w14:paraId="11874080" w14:textId="77777777" w:rsidR="001415F6" w:rsidRDefault="001415F6" w:rsidP="001415F6">
      <w:pPr>
        <w:rPr>
          <w:rtl/>
          <w:lang w:eastAsia="he-IL"/>
        </w:rPr>
      </w:pPr>
      <w:bookmarkStart w:id="2380" w:name="_ETM_Q1_1930650"/>
      <w:bookmarkStart w:id="2381" w:name="_ETM_Q1_1930734"/>
      <w:bookmarkStart w:id="2382" w:name="_ETM_Q1_1931306"/>
      <w:bookmarkEnd w:id="2380"/>
      <w:bookmarkEnd w:id="2381"/>
      <w:bookmarkEnd w:id="2382"/>
    </w:p>
    <w:p w14:paraId="0CC22919" w14:textId="77777777" w:rsidR="001415F6" w:rsidRDefault="001415F6" w:rsidP="001415F6">
      <w:pPr>
        <w:pStyle w:val="a5"/>
        <w:keepNext/>
        <w:rPr>
          <w:rtl/>
        </w:rPr>
      </w:pPr>
      <w:bookmarkStart w:id="2383" w:name="ET_speaker_5854_25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383"/>
    </w:p>
    <w:p w14:paraId="0FAF5936" w14:textId="77777777" w:rsidR="001415F6" w:rsidRDefault="001415F6" w:rsidP="001415F6">
      <w:pPr>
        <w:pStyle w:val="KeepWithNext"/>
        <w:rPr>
          <w:rtl/>
          <w:lang w:eastAsia="he-IL"/>
        </w:rPr>
      </w:pPr>
    </w:p>
    <w:p w14:paraId="54FE17C6" w14:textId="77777777" w:rsidR="001415F6" w:rsidRDefault="001415F6" w:rsidP="001415F6">
      <w:pPr>
        <w:rPr>
          <w:rtl/>
          <w:lang w:eastAsia="he-IL"/>
        </w:rPr>
      </w:pPr>
      <w:bookmarkStart w:id="2384" w:name="_ETM_Q1_1932133"/>
      <w:bookmarkStart w:id="2385" w:name="_ETM_Q1_1932213"/>
      <w:bookmarkEnd w:id="2384"/>
      <w:bookmarkEnd w:id="2385"/>
      <w:r>
        <w:rPr>
          <w:rtl/>
          <w:lang w:eastAsia="he-IL"/>
        </w:rPr>
        <w:t>עקרונית, אילנית</w:t>
      </w:r>
      <w:bookmarkStart w:id="2386" w:name="_ETM_Q1_1930075"/>
      <w:bookmarkEnd w:id="2386"/>
      <w:r>
        <w:rPr>
          <w:rtl/>
          <w:lang w:eastAsia="he-IL"/>
        </w:rPr>
        <w:t>.</w:t>
      </w:r>
    </w:p>
    <w:p w14:paraId="32E2F8BF" w14:textId="77777777" w:rsidR="001415F6" w:rsidRDefault="001415F6" w:rsidP="001415F6">
      <w:pPr>
        <w:rPr>
          <w:rtl/>
          <w:lang w:eastAsia="he-IL"/>
        </w:rPr>
      </w:pPr>
      <w:bookmarkStart w:id="2387" w:name="_ETM_Q1_1930379"/>
      <w:bookmarkStart w:id="2388" w:name="_ETM_Q1_1930461"/>
      <w:bookmarkEnd w:id="2387"/>
      <w:bookmarkEnd w:id="2388"/>
    </w:p>
    <w:p w14:paraId="486D8DDB" w14:textId="77777777" w:rsidR="001415F6" w:rsidRDefault="001415F6" w:rsidP="001415F6">
      <w:pPr>
        <w:pStyle w:val="afb"/>
        <w:keepNext/>
        <w:rPr>
          <w:rtl/>
          <w:lang w:eastAsia="he-IL"/>
        </w:rPr>
      </w:pPr>
      <w:bookmarkStart w:id="2389" w:name="ET_guest_אילנית_וורנר_253"/>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2389"/>
    </w:p>
    <w:p w14:paraId="2DE7D590" w14:textId="77777777" w:rsidR="001415F6" w:rsidRDefault="001415F6" w:rsidP="001415F6">
      <w:pPr>
        <w:pStyle w:val="KeepWithNext"/>
        <w:rPr>
          <w:rtl/>
          <w:lang w:eastAsia="he-IL"/>
        </w:rPr>
      </w:pPr>
    </w:p>
    <w:p w14:paraId="31F8C856" w14:textId="77777777" w:rsidR="001415F6" w:rsidRDefault="001415F6" w:rsidP="001415F6">
      <w:pPr>
        <w:rPr>
          <w:rtl/>
          <w:lang w:eastAsia="he-IL"/>
        </w:rPr>
      </w:pPr>
      <w:bookmarkStart w:id="2390" w:name="_ETM_Q1_1934690"/>
      <w:bookmarkStart w:id="2391" w:name="_ETM_Q1_1934755"/>
      <w:bookmarkStart w:id="2392" w:name="_ETM_Q1_1930632"/>
      <w:bookmarkStart w:id="2393" w:name="_ETM_Q1_1930237"/>
      <w:bookmarkEnd w:id="2390"/>
      <w:bookmarkEnd w:id="2391"/>
      <w:bookmarkEnd w:id="2392"/>
      <w:bookmarkEnd w:id="2393"/>
      <w:r>
        <w:rPr>
          <w:rtl/>
          <w:lang w:eastAsia="he-IL"/>
        </w:rPr>
        <w:t xml:space="preserve">לא ניצלו שקל ממה שניתן </w:t>
      </w:r>
      <w:bookmarkStart w:id="2394" w:name="_ETM_Q1_1933374"/>
      <w:bookmarkEnd w:id="2394"/>
      <w:r>
        <w:rPr>
          <w:rtl/>
          <w:lang w:eastAsia="he-IL"/>
        </w:rPr>
        <w:t>להם.</w:t>
      </w:r>
    </w:p>
    <w:p w14:paraId="302A489C" w14:textId="77777777" w:rsidR="001415F6" w:rsidRDefault="001415F6" w:rsidP="001415F6">
      <w:pPr>
        <w:rPr>
          <w:rtl/>
          <w:lang w:eastAsia="he-IL"/>
        </w:rPr>
      </w:pPr>
      <w:bookmarkStart w:id="2395" w:name="_ETM_Q1_1935634"/>
      <w:bookmarkStart w:id="2396" w:name="_ETM_Q1_1935715"/>
      <w:bookmarkStart w:id="2397" w:name="_ETM_Q1_1936536"/>
      <w:bookmarkEnd w:id="2395"/>
      <w:bookmarkEnd w:id="2396"/>
      <w:bookmarkEnd w:id="2397"/>
    </w:p>
    <w:p w14:paraId="61305971" w14:textId="77777777" w:rsidR="001415F6" w:rsidRDefault="001415F6" w:rsidP="001415F6">
      <w:pPr>
        <w:pStyle w:val="a5"/>
        <w:keepNext/>
        <w:rPr>
          <w:rtl/>
        </w:rPr>
      </w:pPr>
      <w:bookmarkStart w:id="2398" w:name="ET_speaker_5854_254"/>
      <w:r>
        <w:rPr>
          <w:rStyle w:val="TagStyle"/>
          <w:rFonts w:hint="cs"/>
          <w:rtl/>
        </w:rPr>
        <w:lastRenderedPageBreak/>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398"/>
    </w:p>
    <w:p w14:paraId="16E43CEA" w14:textId="77777777" w:rsidR="001415F6" w:rsidRDefault="001415F6" w:rsidP="001415F6">
      <w:pPr>
        <w:pStyle w:val="KeepWithNext"/>
        <w:rPr>
          <w:rtl/>
          <w:lang w:eastAsia="he-IL"/>
        </w:rPr>
      </w:pPr>
    </w:p>
    <w:p w14:paraId="4D018FF5" w14:textId="77777777" w:rsidR="001415F6" w:rsidRDefault="001415F6" w:rsidP="001415F6">
      <w:pPr>
        <w:rPr>
          <w:rtl/>
          <w:lang w:eastAsia="he-IL"/>
        </w:rPr>
      </w:pPr>
      <w:bookmarkStart w:id="2399" w:name="_ETM_Q1_1937452"/>
      <w:bookmarkStart w:id="2400" w:name="_ETM_Q1_1937533"/>
      <w:bookmarkEnd w:id="2399"/>
      <w:bookmarkEnd w:id="2400"/>
      <w:r>
        <w:rPr>
          <w:rtl/>
          <w:lang w:eastAsia="he-IL"/>
        </w:rPr>
        <w:t>עקרונית</w:t>
      </w:r>
      <w:bookmarkStart w:id="2401" w:name="_ETM_Q1_1933827"/>
      <w:bookmarkEnd w:id="2401"/>
      <w:r>
        <w:rPr>
          <w:rtl/>
          <w:lang w:eastAsia="he-IL"/>
        </w:rPr>
        <w:t xml:space="preserve">, אילנית, עקרונית את אומרת דברים נכונים. יש לנו ממצאים </w:t>
      </w:r>
      <w:bookmarkStart w:id="2402" w:name="_ETM_Q1_1941026"/>
      <w:bookmarkEnd w:id="2402"/>
      <w:r>
        <w:rPr>
          <w:rtl/>
          <w:lang w:eastAsia="he-IL"/>
        </w:rPr>
        <w:t>אחרים. יש לנו 17 מיליון ש</w:t>
      </w:r>
      <w:bookmarkStart w:id="2403" w:name="_ETM_Q1_1940011"/>
      <w:bookmarkEnd w:id="2403"/>
      <w:r>
        <w:rPr>
          <w:rtl/>
          <w:lang w:eastAsia="he-IL"/>
        </w:rPr>
        <w:t>ולמו.</w:t>
      </w:r>
    </w:p>
    <w:p w14:paraId="4FFC97A0" w14:textId="77777777" w:rsidR="001415F6" w:rsidRDefault="001415F6" w:rsidP="001415F6">
      <w:pPr>
        <w:rPr>
          <w:rtl/>
          <w:lang w:eastAsia="he-IL"/>
        </w:rPr>
      </w:pPr>
      <w:bookmarkStart w:id="2404" w:name="_ETM_Q1_1940864"/>
      <w:bookmarkStart w:id="2405" w:name="_ETM_Q1_1940974"/>
      <w:bookmarkStart w:id="2406" w:name="_ETM_Q1_1942412"/>
      <w:bookmarkEnd w:id="2404"/>
      <w:bookmarkEnd w:id="2405"/>
      <w:bookmarkEnd w:id="2406"/>
    </w:p>
    <w:p w14:paraId="2851A500" w14:textId="77777777" w:rsidR="001415F6" w:rsidRDefault="001415F6" w:rsidP="001415F6">
      <w:pPr>
        <w:pStyle w:val="afb"/>
        <w:keepNext/>
        <w:rPr>
          <w:rtl/>
          <w:lang w:eastAsia="he-IL"/>
        </w:rPr>
      </w:pPr>
      <w:bookmarkStart w:id="2407" w:name="ET_guest_אילנית_וורנר_255"/>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2407"/>
    </w:p>
    <w:p w14:paraId="5F33BC9A" w14:textId="77777777" w:rsidR="001415F6" w:rsidRDefault="001415F6" w:rsidP="001415F6">
      <w:pPr>
        <w:pStyle w:val="KeepWithNext"/>
        <w:rPr>
          <w:rtl/>
          <w:lang w:eastAsia="he-IL"/>
        </w:rPr>
      </w:pPr>
    </w:p>
    <w:p w14:paraId="5ED74459" w14:textId="77777777" w:rsidR="001415F6" w:rsidRDefault="001415F6" w:rsidP="001415F6">
      <w:pPr>
        <w:rPr>
          <w:rtl/>
          <w:lang w:eastAsia="he-IL"/>
        </w:rPr>
      </w:pPr>
      <w:bookmarkStart w:id="2408" w:name="_ETM_Q1_1943161"/>
      <w:bookmarkStart w:id="2409" w:name="_ETM_Q1_1943219"/>
      <w:bookmarkStart w:id="2410" w:name="_ETM_Q1_1938262"/>
      <w:bookmarkEnd w:id="2408"/>
      <w:bookmarkEnd w:id="2409"/>
      <w:bookmarkEnd w:id="2410"/>
      <w:r>
        <w:rPr>
          <w:rtl/>
          <w:lang w:eastAsia="he-IL"/>
        </w:rPr>
        <w:t>שולמו, אבל ששולמו.</w:t>
      </w:r>
    </w:p>
    <w:p w14:paraId="0365F376" w14:textId="77777777" w:rsidR="001415F6" w:rsidRDefault="001415F6" w:rsidP="001415F6">
      <w:pPr>
        <w:rPr>
          <w:rtl/>
          <w:lang w:eastAsia="he-IL"/>
        </w:rPr>
      </w:pPr>
      <w:bookmarkStart w:id="2411" w:name="_ETM_Q1_1943992"/>
      <w:bookmarkStart w:id="2412" w:name="_ETM_Q1_1944097"/>
      <w:bookmarkStart w:id="2413" w:name="_ETM_Q1_1944629"/>
      <w:bookmarkEnd w:id="2411"/>
      <w:bookmarkEnd w:id="2412"/>
      <w:bookmarkEnd w:id="2413"/>
    </w:p>
    <w:p w14:paraId="7939A345" w14:textId="77777777" w:rsidR="001415F6" w:rsidRDefault="001415F6" w:rsidP="001415F6">
      <w:pPr>
        <w:pStyle w:val="a5"/>
        <w:keepNext/>
        <w:rPr>
          <w:rtl/>
        </w:rPr>
      </w:pPr>
      <w:bookmarkStart w:id="2414" w:name="ET_speaker_5854_25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414"/>
    </w:p>
    <w:p w14:paraId="3339911E" w14:textId="77777777" w:rsidR="001415F6" w:rsidRDefault="001415F6" w:rsidP="001415F6">
      <w:pPr>
        <w:pStyle w:val="KeepWithNext"/>
        <w:rPr>
          <w:rtl/>
          <w:lang w:eastAsia="he-IL"/>
        </w:rPr>
      </w:pPr>
    </w:p>
    <w:p w14:paraId="4280F9E6" w14:textId="77777777" w:rsidR="001415F6" w:rsidRDefault="001415F6" w:rsidP="001415F6">
      <w:pPr>
        <w:rPr>
          <w:rtl/>
          <w:lang w:eastAsia="he-IL"/>
        </w:rPr>
      </w:pPr>
      <w:r>
        <w:rPr>
          <w:rtl/>
          <w:lang w:eastAsia="he-IL"/>
        </w:rPr>
        <w:t>ש</w:t>
      </w:r>
      <w:bookmarkStart w:id="2415" w:name="_ETM_Q1_1945613"/>
      <w:bookmarkStart w:id="2416" w:name="_ETM_Q1_1945666"/>
      <w:bookmarkEnd w:id="2415"/>
      <w:bookmarkEnd w:id="2416"/>
      <w:r>
        <w:rPr>
          <w:rtl/>
          <w:lang w:eastAsia="he-IL"/>
        </w:rPr>
        <w:t xml:space="preserve">ולמו. ויש לנו </w:t>
      </w:r>
      <w:bookmarkStart w:id="2417" w:name="_ETM_Q1_1947666"/>
      <w:bookmarkEnd w:id="2417"/>
      <w:r>
        <w:rPr>
          <w:rtl/>
          <w:lang w:eastAsia="he-IL"/>
        </w:rPr>
        <w:t xml:space="preserve">בערך, בערך, עוד </w:t>
      </w:r>
      <w:bookmarkStart w:id="2418" w:name="_ETM_Q1_1947146"/>
      <w:bookmarkEnd w:id="2418"/>
      <w:r>
        <w:rPr>
          <w:rtl/>
          <w:lang w:eastAsia="he-IL"/>
        </w:rPr>
        <w:t>50 מיליון שממתינים בפינה.</w:t>
      </w:r>
    </w:p>
    <w:p w14:paraId="68FFC9C3" w14:textId="77777777" w:rsidR="001415F6" w:rsidRDefault="001415F6" w:rsidP="001415F6">
      <w:pPr>
        <w:rPr>
          <w:rtl/>
          <w:lang w:eastAsia="he-IL"/>
        </w:rPr>
      </w:pPr>
      <w:bookmarkStart w:id="2419" w:name="_ETM_Q1_1953754"/>
      <w:bookmarkStart w:id="2420" w:name="_ETM_Q1_1953856"/>
      <w:bookmarkStart w:id="2421" w:name="_ETM_Q1_1950125"/>
      <w:bookmarkEnd w:id="2419"/>
      <w:bookmarkEnd w:id="2420"/>
      <w:bookmarkEnd w:id="2421"/>
    </w:p>
    <w:p w14:paraId="37EC3C8B" w14:textId="77777777" w:rsidR="001415F6" w:rsidRDefault="001415F6" w:rsidP="001415F6">
      <w:pPr>
        <w:pStyle w:val="afb"/>
        <w:keepNext/>
        <w:rPr>
          <w:rtl/>
          <w:lang w:eastAsia="he-IL"/>
        </w:rPr>
      </w:pPr>
      <w:bookmarkStart w:id="2422" w:name="ET_guest_אילנית_וורנר_257"/>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2422"/>
    </w:p>
    <w:p w14:paraId="7CDB8040" w14:textId="77777777" w:rsidR="001415F6" w:rsidRDefault="001415F6" w:rsidP="001415F6">
      <w:pPr>
        <w:pStyle w:val="KeepWithNext"/>
        <w:rPr>
          <w:rtl/>
          <w:lang w:eastAsia="he-IL"/>
        </w:rPr>
      </w:pPr>
    </w:p>
    <w:p w14:paraId="0BD41CB3" w14:textId="77777777" w:rsidR="001415F6" w:rsidRDefault="001415F6" w:rsidP="001415F6">
      <w:pPr>
        <w:rPr>
          <w:rtl/>
          <w:lang w:eastAsia="he-IL"/>
        </w:rPr>
      </w:pPr>
      <w:bookmarkStart w:id="2423" w:name="_ETM_Q1_1951058"/>
      <w:bookmarkStart w:id="2424" w:name="_ETM_Q1_1951133"/>
      <w:bookmarkEnd w:id="2423"/>
      <w:bookmarkEnd w:id="2424"/>
      <w:r>
        <w:rPr>
          <w:rtl/>
          <w:lang w:eastAsia="he-IL"/>
        </w:rPr>
        <w:t>ממתינים.</w:t>
      </w:r>
    </w:p>
    <w:p w14:paraId="635DC5D5" w14:textId="77777777" w:rsidR="001415F6" w:rsidRDefault="001415F6" w:rsidP="001415F6">
      <w:pPr>
        <w:rPr>
          <w:rtl/>
          <w:lang w:eastAsia="he-IL"/>
        </w:rPr>
      </w:pPr>
      <w:bookmarkStart w:id="2425" w:name="_ETM_Q1_1952262"/>
      <w:bookmarkStart w:id="2426" w:name="_ETM_Q1_1952377"/>
      <w:bookmarkStart w:id="2427" w:name="_ETM_Q1_1953197"/>
      <w:bookmarkEnd w:id="2425"/>
      <w:bookmarkEnd w:id="2426"/>
      <w:bookmarkEnd w:id="2427"/>
    </w:p>
    <w:p w14:paraId="1F7B6F2C" w14:textId="77777777" w:rsidR="001415F6" w:rsidRDefault="001415F6" w:rsidP="001415F6">
      <w:pPr>
        <w:pStyle w:val="a5"/>
        <w:keepNext/>
        <w:rPr>
          <w:rtl/>
        </w:rPr>
      </w:pPr>
      <w:bookmarkStart w:id="2428" w:name="ET_speaker_5854_25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428"/>
    </w:p>
    <w:p w14:paraId="5D64A8F3" w14:textId="77777777" w:rsidR="001415F6" w:rsidRDefault="001415F6" w:rsidP="001415F6">
      <w:pPr>
        <w:pStyle w:val="KeepWithNext"/>
        <w:rPr>
          <w:rtl/>
          <w:lang w:eastAsia="he-IL"/>
        </w:rPr>
      </w:pPr>
    </w:p>
    <w:p w14:paraId="79B2546E" w14:textId="77777777" w:rsidR="001415F6" w:rsidRDefault="001415F6" w:rsidP="001415F6">
      <w:pPr>
        <w:rPr>
          <w:rtl/>
          <w:lang w:eastAsia="he-IL"/>
        </w:rPr>
      </w:pPr>
      <w:r>
        <w:rPr>
          <w:rtl/>
          <w:lang w:eastAsia="he-IL"/>
        </w:rPr>
        <w:t>א</w:t>
      </w:r>
      <w:bookmarkStart w:id="2429" w:name="_ETM_Q1_1954208"/>
      <w:bookmarkStart w:id="2430" w:name="_ETM_Q1_1954277"/>
      <w:bookmarkEnd w:id="2429"/>
      <w:bookmarkEnd w:id="2430"/>
      <w:r>
        <w:rPr>
          <w:rtl/>
          <w:lang w:eastAsia="he-IL"/>
        </w:rPr>
        <w:t xml:space="preserve">ז אני מניח </w:t>
      </w:r>
      <w:bookmarkStart w:id="2431" w:name="_ETM_Q1_1955410"/>
      <w:bookmarkEnd w:id="2431"/>
      <w:r>
        <w:rPr>
          <w:rtl/>
          <w:lang w:eastAsia="he-IL"/>
        </w:rPr>
        <w:t>שיש כאלה שירצו להגיש את הניירת, ש</w:t>
      </w:r>
      <w:bookmarkStart w:id="2432" w:name="_ETM_Q1_1954454"/>
      <w:bookmarkEnd w:id="2432"/>
      <w:r>
        <w:rPr>
          <w:rtl/>
          <w:lang w:eastAsia="he-IL"/>
        </w:rPr>
        <w:t xml:space="preserve">עשו את העבודה. את </w:t>
      </w:r>
      <w:bookmarkStart w:id="2433" w:name="_ETM_Q1_1957599"/>
      <w:bookmarkEnd w:id="2433"/>
      <w:r>
        <w:rPr>
          <w:rtl/>
          <w:lang w:eastAsia="he-IL"/>
        </w:rPr>
        <w:t>לא יודעת אם קיימים כאלה או ל</w:t>
      </w:r>
      <w:bookmarkStart w:id="2434" w:name="_ETM_Q1_1956858"/>
      <w:bookmarkEnd w:id="2434"/>
      <w:r>
        <w:rPr>
          <w:rtl/>
          <w:lang w:eastAsia="he-IL"/>
        </w:rPr>
        <w:t>א. גם אני לא.</w:t>
      </w:r>
    </w:p>
    <w:p w14:paraId="495DFE37" w14:textId="77777777" w:rsidR="001415F6" w:rsidRDefault="001415F6" w:rsidP="001415F6">
      <w:pPr>
        <w:rPr>
          <w:rtl/>
          <w:lang w:eastAsia="he-IL"/>
        </w:rPr>
      </w:pPr>
      <w:bookmarkStart w:id="2435" w:name="_ETM_Q1_1958668"/>
      <w:bookmarkStart w:id="2436" w:name="_ETM_Q1_1958759"/>
      <w:bookmarkStart w:id="2437" w:name="_ETM_Q1_1959258"/>
      <w:bookmarkEnd w:id="2435"/>
      <w:bookmarkEnd w:id="2436"/>
      <w:bookmarkEnd w:id="2437"/>
    </w:p>
    <w:p w14:paraId="35EE605E" w14:textId="77777777" w:rsidR="001415F6" w:rsidRDefault="001415F6" w:rsidP="001415F6">
      <w:pPr>
        <w:pStyle w:val="af8"/>
        <w:keepNext/>
        <w:rPr>
          <w:rtl/>
        </w:rPr>
      </w:pPr>
      <w:bookmarkStart w:id="2438" w:name="ET_yor_היור_ארז_מלול___יורַ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38"/>
    </w:p>
    <w:p w14:paraId="14F3CE91" w14:textId="77777777" w:rsidR="001415F6" w:rsidRDefault="001415F6" w:rsidP="001415F6">
      <w:pPr>
        <w:pStyle w:val="KeepWithNext"/>
        <w:rPr>
          <w:rtl/>
          <w:lang w:eastAsia="he-IL"/>
        </w:rPr>
      </w:pPr>
    </w:p>
    <w:p w14:paraId="68485109" w14:textId="77777777" w:rsidR="001415F6" w:rsidRDefault="001415F6" w:rsidP="001415F6">
      <w:pPr>
        <w:rPr>
          <w:rtl/>
          <w:lang w:eastAsia="he-IL"/>
        </w:rPr>
      </w:pPr>
      <w:bookmarkStart w:id="2439" w:name="_ETM_Q1_1960018"/>
      <w:bookmarkStart w:id="2440" w:name="_ETM_Q1_1960087"/>
      <w:bookmarkEnd w:id="2439"/>
      <w:bookmarkEnd w:id="2440"/>
      <w:r>
        <w:rPr>
          <w:rtl/>
          <w:lang w:eastAsia="he-IL"/>
        </w:rPr>
        <w:t xml:space="preserve">בואו </w:t>
      </w:r>
      <w:bookmarkStart w:id="2441" w:name="_ETM_Q1_1960520"/>
      <w:bookmarkEnd w:id="2441"/>
      <w:r>
        <w:rPr>
          <w:rtl/>
          <w:lang w:eastAsia="he-IL"/>
        </w:rPr>
        <w:t>נגיד ככה, פ</w:t>
      </w:r>
      <w:bookmarkStart w:id="2442" w:name="_ETM_Q1_1957995"/>
      <w:bookmarkEnd w:id="2442"/>
      <w:r>
        <w:rPr>
          <w:rtl/>
          <w:lang w:eastAsia="he-IL"/>
        </w:rPr>
        <w:t>ונים לרשויות - - -</w:t>
      </w:r>
    </w:p>
    <w:p w14:paraId="3959C799" w14:textId="77777777" w:rsidR="001415F6" w:rsidRDefault="001415F6" w:rsidP="001415F6">
      <w:pPr>
        <w:rPr>
          <w:rtl/>
          <w:lang w:eastAsia="he-IL"/>
        </w:rPr>
      </w:pPr>
      <w:bookmarkStart w:id="2443" w:name="_ETM_Q1_1961525"/>
      <w:bookmarkStart w:id="2444" w:name="_ETM_Q1_1961596"/>
      <w:bookmarkStart w:id="2445" w:name="_ETM_Q1_1962281"/>
      <w:bookmarkEnd w:id="2443"/>
      <w:bookmarkEnd w:id="2444"/>
      <w:bookmarkEnd w:id="2445"/>
    </w:p>
    <w:p w14:paraId="444AFFB0" w14:textId="77777777" w:rsidR="001415F6" w:rsidRDefault="001415F6" w:rsidP="001415F6">
      <w:pPr>
        <w:pStyle w:val="a5"/>
        <w:keepNext/>
        <w:rPr>
          <w:rtl/>
        </w:rPr>
      </w:pPr>
      <w:bookmarkStart w:id="2446" w:name="ET_speaker_5854_26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446"/>
    </w:p>
    <w:p w14:paraId="0C3FEB3E" w14:textId="77777777" w:rsidR="001415F6" w:rsidRDefault="001415F6" w:rsidP="001415F6">
      <w:pPr>
        <w:pStyle w:val="KeepWithNext"/>
        <w:rPr>
          <w:rtl/>
          <w:lang w:eastAsia="he-IL"/>
        </w:rPr>
      </w:pPr>
    </w:p>
    <w:p w14:paraId="0B305702" w14:textId="77777777" w:rsidR="001415F6" w:rsidRDefault="001415F6" w:rsidP="001415F6">
      <w:pPr>
        <w:rPr>
          <w:rtl/>
          <w:lang w:eastAsia="he-IL"/>
        </w:rPr>
      </w:pPr>
      <w:bookmarkStart w:id="2447" w:name="_ETM_Q1_1963125"/>
      <w:bookmarkStart w:id="2448" w:name="_ETM_Q1_1963191"/>
      <w:bookmarkEnd w:id="2447"/>
      <w:bookmarkEnd w:id="2448"/>
      <w:r>
        <w:rPr>
          <w:rtl/>
          <w:lang w:eastAsia="he-IL"/>
        </w:rPr>
        <w:t>אבל אנחנו מניחי</w:t>
      </w:r>
      <w:bookmarkStart w:id="2449" w:name="_ETM_Q1_1959997"/>
      <w:bookmarkEnd w:id="2449"/>
      <w:r>
        <w:rPr>
          <w:rtl/>
          <w:lang w:eastAsia="he-IL"/>
        </w:rPr>
        <w:t xml:space="preserve">ם </w:t>
      </w:r>
      <w:bookmarkStart w:id="2450" w:name="_ETM_Q1_1960875"/>
      <w:bookmarkEnd w:id="2450"/>
      <w:r>
        <w:rPr>
          <w:rtl/>
          <w:lang w:eastAsia="he-IL"/>
        </w:rPr>
        <w:t>שיש.</w:t>
      </w:r>
    </w:p>
    <w:p w14:paraId="5886A504" w14:textId="77777777" w:rsidR="001415F6" w:rsidRDefault="001415F6" w:rsidP="001415F6">
      <w:pPr>
        <w:rPr>
          <w:rtl/>
          <w:lang w:eastAsia="he-IL"/>
        </w:rPr>
      </w:pPr>
      <w:bookmarkStart w:id="2451" w:name="_ETM_Q1_1962374"/>
      <w:bookmarkStart w:id="2452" w:name="_ETM_Q1_1962467"/>
      <w:bookmarkStart w:id="2453" w:name="_ETM_Q1_1962924"/>
      <w:bookmarkEnd w:id="2451"/>
      <w:bookmarkEnd w:id="2452"/>
      <w:bookmarkEnd w:id="2453"/>
    </w:p>
    <w:p w14:paraId="40757A9F" w14:textId="77777777" w:rsidR="001415F6" w:rsidRDefault="001415F6" w:rsidP="001415F6">
      <w:pPr>
        <w:pStyle w:val="af8"/>
        <w:keepNext/>
        <w:rPr>
          <w:rtl/>
        </w:rPr>
      </w:pPr>
      <w:bookmarkStart w:id="2454" w:name="ET_yor_היור_ארז_מלול___יורַ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4"/>
    </w:p>
    <w:p w14:paraId="75EDFC60" w14:textId="77777777" w:rsidR="001415F6" w:rsidRDefault="001415F6" w:rsidP="001415F6">
      <w:pPr>
        <w:pStyle w:val="KeepWithNext"/>
        <w:rPr>
          <w:rtl/>
          <w:lang w:eastAsia="he-IL"/>
        </w:rPr>
      </w:pPr>
    </w:p>
    <w:p w14:paraId="45F7EE2E" w14:textId="77777777" w:rsidR="001415F6" w:rsidRDefault="001415F6" w:rsidP="001415F6">
      <w:pPr>
        <w:rPr>
          <w:rtl/>
          <w:lang w:eastAsia="he-IL"/>
        </w:rPr>
      </w:pPr>
      <w:bookmarkStart w:id="2455" w:name="_ETM_Q1_1963654"/>
      <w:bookmarkStart w:id="2456" w:name="_ETM_Q1_1963723"/>
      <w:bookmarkStart w:id="2457" w:name="_ETM_Q1_1962604"/>
      <w:bookmarkEnd w:id="2455"/>
      <w:bookmarkEnd w:id="2456"/>
      <w:bookmarkEnd w:id="2457"/>
      <w:r>
        <w:rPr>
          <w:rtl/>
          <w:lang w:eastAsia="he-IL"/>
        </w:rPr>
        <w:t>ה</w:t>
      </w:r>
      <w:bookmarkStart w:id="2458" w:name="_ETM_Q1_1963198"/>
      <w:bookmarkEnd w:id="2458"/>
      <w:r>
        <w:rPr>
          <w:rtl/>
          <w:lang w:eastAsia="he-IL"/>
        </w:rPr>
        <w:t>ם פונים, הם - - -</w:t>
      </w:r>
    </w:p>
    <w:p w14:paraId="53792590" w14:textId="77777777" w:rsidR="001415F6" w:rsidRDefault="001415F6" w:rsidP="001415F6">
      <w:pPr>
        <w:rPr>
          <w:rtl/>
          <w:lang w:eastAsia="he-IL"/>
        </w:rPr>
      </w:pPr>
      <w:bookmarkStart w:id="2459" w:name="_ETM_Q1_1966662"/>
      <w:bookmarkStart w:id="2460" w:name="_ETM_Q1_1966743"/>
      <w:bookmarkStart w:id="2461" w:name="_ETM_Q1_1967608"/>
      <w:bookmarkEnd w:id="2459"/>
      <w:bookmarkEnd w:id="2460"/>
      <w:bookmarkEnd w:id="2461"/>
    </w:p>
    <w:p w14:paraId="69A2F0C2" w14:textId="77777777" w:rsidR="001415F6" w:rsidRDefault="001415F6" w:rsidP="001415F6">
      <w:pPr>
        <w:pStyle w:val="a5"/>
        <w:keepNext/>
        <w:rPr>
          <w:rtl/>
        </w:rPr>
      </w:pPr>
      <w:bookmarkStart w:id="2462" w:name="ET_speaker_5854_26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462"/>
    </w:p>
    <w:p w14:paraId="2AFB2E73" w14:textId="77777777" w:rsidR="001415F6" w:rsidRDefault="001415F6" w:rsidP="001415F6">
      <w:pPr>
        <w:pStyle w:val="KeepWithNext"/>
        <w:rPr>
          <w:rtl/>
          <w:lang w:eastAsia="he-IL"/>
        </w:rPr>
      </w:pPr>
    </w:p>
    <w:p w14:paraId="0131C1CE" w14:textId="77777777" w:rsidR="001415F6" w:rsidRDefault="001415F6" w:rsidP="001415F6">
      <w:pPr>
        <w:rPr>
          <w:rtl/>
          <w:lang w:eastAsia="he-IL"/>
        </w:rPr>
      </w:pPr>
      <w:bookmarkStart w:id="2463" w:name="_ETM_Q1_1968484"/>
      <w:bookmarkStart w:id="2464" w:name="_ETM_Q1_1968542"/>
      <w:bookmarkEnd w:id="2463"/>
      <w:bookmarkEnd w:id="2464"/>
      <w:r>
        <w:rPr>
          <w:rtl/>
          <w:lang w:eastAsia="he-IL"/>
        </w:rPr>
        <w:t xml:space="preserve">מה </w:t>
      </w:r>
      <w:bookmarkStart w:id="2465" w:name="_ETM_Q1_1968869"/>
      <w:bookmarkEnd w:id="2465"/>
      <w:r>
        <w:rPr>
          <w:rtl/>
          <w:lang w:eastAsia="he-IL"/>
        </w:rPr>
        <w:t>לגבי ה</w:t>
      </w:r>
      <w:bookmarkStart w:id="2466" w:name="_ETM_Q1_1965153"/>
      <w:bookmarkEnd w:id="2466"/>
      <w:r>
        <w:rPr>
          <w:rtl/>
          <w:lang w:eastAsia="he-IL"/>
        </w:rPr>
        <w:t xml:space="preserve">בקשה? אני ביקשתי מהשרה ומהמנכ"ל להאריך. להאריך את </w:t>
      </w:r>
      <w:bookmarkStart w:id="2467" w:name="_ETM_Q1_1976955"/>
      <w:bookmarkEnd w:id="2467"/>
      <w:r>
        <w:rPr>
          <w:rtl/>
          <w:lang w:eastAsia="he-IL"/>
        </w:rPr>
        <w:t>תוקף ההתחייבות לפחות עד סוף פברואר</w:t>
      </w:r>
      <w:bookmarkStart w:id="2468" w:name="_ETM_Q1_1977138"/>
      <w:bookmarkEnd w:id="2468"/>
      <w:r>
        <w:rPr>
          <w:rtl/>
          <w:lang w:eastAsia="he-IL"/>
        </w:rPr>
        <w:t>.</w:t>
      </w:r>
    </w:p>
    <w:p w14:paraId="6CE4AF02" w14:textId="77777777" w:rsidR="001415F6" w:rsidRDefault="001415F6" w:rsidP="001415F6">
      <w:pPr>
        <w:rPr>
          <w:rtl/>
          <w:lang w:eastAsia="he-IL"/>
        </w:rPr>
      </w:pPr>
      <w:bookmarkStart w:id="2469" w:name="_ETM_Q1_1979069"/>
      <w:bookmarkStart w:id="2470" w:name="_ETM_Q1_1979150"/>
      <w:bookmarkStart w:id="2471" w:name="_ETM_Q1_1979894"/>
      <w:bookmarkEnd w:id="2469"/>
      <w:bookmarkEnd w:id="2470"/>
      <w:bookmarkEnd w:id="2471"/>
    </w:p>
    <w:p w14:paraId="1C1AE241" w14:textId="77777777" w:rsidR="001415F6" w:rsidRDefault="001415F6" w:rsidP="001415F6">
      <w:pPr>
        <w:pStyle w:val="afb"/>
        <w:keepNext/>
        <w:rPr>
          <w:rtl/>
          <w:lang w:eastAsia="he-IL"/>
        </w:rPr>
      </w:pPr>
      <w:bookmarkStart w:id="2472" w:name="ET_guest_אלעד_עמיחי_26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2472"/>
    </w:p>
    <w:p w14:paraId="4E66A6A9" w14:textId="77777777" w:rsidR="001415F6" w:rsidRDefault="001415F6" w:rsidP="001415F6">
      <w:pPr>
        <w:pStyle w:val="KeepWithNext"/>
        <w:rPr>
          <w:rtl/>
          <w:lang w:eastAsia="he-IL"/>
        </w:rPr>
      </w:pPr>
    </w:p>
    <w:p w14:paraId="5314936F" w14:textId="77777777" w:rsidR="001415F6" w:rsidRDefault="001415F6" w:rsidP="001415F6">
      <w:pPr>
        <w:rPr>
          <w:rtl/>
          <w:lang w:eastAsia="he-IL"/>
        </w:rPr>
      </w:pPr>
      <w:bookmarkStart w:id="2473" w:name="_ETM_Q1_1980613"/>
      <w:bookmarkStart w:id="2474" w:name="_ETM_Q1_1980660"/>
      <w:bookmarkEnd w:id="2473"/>
      <w:bookmarkEnd w:id="2474"/>
      <w:r>
        <w:rPr>
          <w:rtl/>
          <w:lang w:eastAsia="he-IL"/>
        </w:rPr>
        <w:t>ככל</w:t>
      </w:r>
      <w:bookmarkStart w:id="2475" w:name="_ETM_Q1_1978374"/>
      <w:bookmarkEnd w:id="2475"/>
      <w:r>
        <w:rPr>
          <w:rtl/>
          <w:lang w:eastAsia="he-IL"/>
        </w:rPr>
        <w:t xml:space="preserve"> שהוראת השעה </w:t>
      </w:r>
      <w:bookmarkStart w:id="2476" w:name="_ETM_Q1_1980147"/>
      <w:bookmarkEnd w:id="2476"/>
      <w:r>
        <w:rPr>
          <w:rtl/>
          <w:lang w:eastAsia="he-IL"/>
        </w:rPr>
        <w:t xml:space="preserve">תאושר, אני יושב ראש וועדת התמיכות ואני אביא את זה </w:t>
      </w:r>
      <w:bookmarkStart w:id="2477" w:name="_ETM_Q1_1984879"/>
      <w:bookmarkEnd w:id="2477"/>
      <w:r>
        <w:rPr>
          <w:rtl/>
          <w:lang w:eastAsia="he-IL"/>
        </w:rPr>
        <w:t xml:space="preserve">לדיון להארכת הזה. זו ההנחיה של </w:t>
      </w:r>
      <w:bookmarkStart w:id="2478" w:name="_ETM_Q1_1985064"/>
      <w:bookmarkEnd w:id="2478"/>
      <w:r>
        <w:rPr>
          <w:rtl/>
          <w:lang w:eastAsia="he-IL"/>
        </w:rPr>
        <w:t>המנכ"ל.</w:t>
      </w:r>
    </w:p>
    <w:p w14:paraId="5768F4B2" w14:textId="77777777" w:rsidR="001415F6" w:rsidRDefault="001415F6" w:rsidP="001415F6">
      <w:pPr>
        <w:rPr>
          <w:rtl/>
          <w:lang w:eastAsia="he-IL"/>
        </w:rPr>
      </w:pPr>
      <w:bookmarkStart w:id="2479" w:name="_ETM_Q1_1987242"/>
      <w:bookmarkStart w:id="2480" w:name="_ETM_Q1_1987318"/>
      <w:bookmarkStart w:id="2481" w:name="_ETM_Q1_1988022"/>
      <w:bookmarkEnd w:id="2479"/>
      <w:bookmarkEnd w:id="2480"/>
      <w:bookmarkEnd w:id="2481"/>
    </w:p>
    <w:p w14:paraId="708035AA" w14:textId="77777777" w:rsidR="001415F6" w:rsidRDefault="001415F6" w:rsidP="001415F6">
      <w:pPr>
        <w:pStyle w:val="a5"/>
        <w:keepNext/>
        <w:rPr>
          <w:rtl/>
        </w:rPr>
      </w:pPr>
      <w:bookmarkStart w:id="2482" w:name="ET_speaker_5854_26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482"/>
    </w:p>
    <w:p w14:paraId="0197B545" w14:textId="77777777" w:rsidR="001415F6" w:rsidRDefault="001415F6" w:rsidP="001415F6">
      <w:pPr>
        <w:pStyle w:val="KeepWithNext"/>
        <w:rPr>
          <w:rtl/>
          <w:lang w:eastAsia="he-IL"/>
        </w:rPr>
      </w:pPr>
    </w:p>
    <w:p w14:paraId="3411CAF2" w14:textId="77777777" w:rsidR="001415F6" w:rsidRDefault="001415F6" w:rsidP="001415F6">
      <w:pPr>
        <w:rPr>
          <w:rtl/>
          <w:lang w:eastAsia="he-IL"/>
        </w:rPr>
      </w:pPr>
      <w:bookmarkStart w:id="2483" w:name="_ETM_Q1_1988932"/>
      <w:bookmarkStart w:id="2484" w:name="_ETM_Q1_1989003"/>
      <w:bookmarkEnd w:id="2483"/>
      <w:bookmarkEnd w:id="2484"/>
      <w:r>
        <w:rPr>
          <w:rtl/>
          <w:lang w:eastAsia="he-IL"/>
        </w:rPr>
        <w:t>יש קשר לאישור.</w:t>
      </w:r>
    </w:p>
    <w:p w14:paraId="29A36635" w14:textId="77777777" w:rsidR="001415F6" w:rsidRDefault="001415F6" w:rsidP="001415F6">
      <w:pPr>
        <w:rPr>
          <w:rtl/>
          <w:lang w:eastAsia="he-IL"/>
        </w:rPr>
      </w:pPr>
      <w:bookmarkStart w:id="2485" w:name="_ETM_Q1_1989356"/>
      <w:bookmarkStart w:id="2486" w:name="_ETM_Q1_1989437"/>
      <w:bookmarkStart w:id="2487" w:name="_ETM_Q1_1990382"/>
      <w:bookmarkEnd w:id="2485"/>
      <w:bookmarkEnd w:id="2486"/>
      <w:bookmarkEnd w:id="2487"/>
    </w:p>
    <w:p w14:paraId="7C94B862" w14:textId="77777777" w:rsidR="001415F6" w:rsidRDefault="001415F6" w:rsidP="001415F6">
      <w:pPr>
        <w:pStyle w:val="af8"/>
        <w:keepNext/>
        <w:rPr>
          <w:rtl/>
        </w:rPr>
      </w:pPr>
      <w:bookmarkStart w:id="2488" w:name="ET_yor_היור_ארז_מלול___יורַ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8"/>
    </w:p>
    <w:p w14:paraId="707287D7" w14:textId="77777777" w:rsidR="001415F6" w:rsidRDefault="001415F6" w:rsidP="001415F6">
      <w:pPr>
        <w:pStyle w:val="KeepWithNext"/>
        <w:rPr>
          <w:rtl/>
        </w:rPr>
      </w:pPr>
    </w:p>
    <w:p w14:paraId="74D22B7A" w14:textId="77777777" w:rsidR="001415F6" w:rsidRDefault="001415F6" w:rsidP="001415F6">
      <w:pPr>
        <w:rPr>
          <w:rtl/>
        </w:rPr>
      </w:pPr>
      <w:bookmarkStart w:id="2489" w:name="_ETM_Q1_1991187"/>
      <w:bookmarkStart w:id="2490" w:name="_ETM_Q1_1991270"/>
      <w:bookmarkEnd w:id="2489"/>
      <w:bookmarkEnd w:id="2490"/>
      <w:r>
        <w:rPr>
          <w:rtl/>
        </w:rPr>
        <w:t>אין אישור</w:t>
      </w:r>
      <w:bookmarkStart w:id="2491" w:name="_ETM_Q1_1987452"/>
      <w:bookmarkEnd w:id="2491"/>
      <w:r>
        <w:rPr>
          <w:rtl/>
        </w:rPr>
        <w:t>.</w:t>
      </w:r>
      <w:bookmarkStart w:id="2492" w:name="_ETM_Q1_1987777"/>
      <w:bookmarkEnd w:id="2492"/>
    </w:p>
    <w:p w14:paraId="3DDAE892" w14:textId="77777777" w:rsidR="001415F6" w:rsidRDefault="001415F6" w:rsidP="001415F6">
      <w:pPr>
        <w:rPr>
          <w:rtl/>
        </w:rPr>
      </w:pPr>
      <w:bookmarkStart w:id="2493" w:name="_ETM_Q1_1987872"/>
      <w:bookmarkEnd w:id="2493"/>
    </w:p>
    <w:p w14:paraId="12190F9E" w14:textId="77777777" w:rsidR="001415F6" w:rsidRDefault="001415F6" w:rsidP="001415F6">
      <w:pPr>
        <w:pStyle w:val="a5"/>
        <w:keepNext/>
        <w:rPr>
          <w:rtl/>
        </w:rPr>
      </w:pPr>
      <w:bookmarkStart w:id="2494" w:name="ET_speaker_5854_26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494"/>
    </w:p>
    <w:p w14:paraId="6678ED6C" w14:textId="77777777" w:rsidR="001415F6" w:rsidRDefault="001415F6" w:rsidP="001415F6">
      <w:pPr>
        <w:pStyle w:val="KeepWithNext"/>
        <w:rPr>
          <w:rtl/>
        </w:rPr>
      </w:pPr>
    </w:p>
    <w:p w14:paraId="48393DF2" w14:textId="77777777" w:rsidR="001415F6" w:rsidRDefault="001415F6" w:rsidP="001415F6">
      <w:pPr>
        <w:rPr>
          <w:rtl/>
        </w:rPr>
      </w:pPr>
      <w:bookmarkStart w:id="2495" w:name="_ETM_Q1_1989493"/>
      <w:bookmarkStart w:id="2496" w:name="_ETM_Q1_1989577"/>
      <w:bookmarkEnd w:id="2495"/>
      <w:bookmarkEnd w:id="2496"/>
      <w:r>
        <w:rPr>
          <w:rtl/>
        </w:rPr>
        <w:t>מבחינה מ</w:t>
      </w:r>
      <w:bookmarkStart w:id="2497" w:name="_ETM_Q1_1986536"/>
      <w:bookmarkEnd w:id="2497"/>
      <w:r>
        <w:rPr>
          <w:rtl/>
        </w:rPr>
        <w:t>שפטית, אנ</w:t>
      </w:r>
      <w:bookmarkStart w:id="2498" w:name="_ETM_Q1_1987401"/>
      <w:bookmarkEnd w:id="2498"/>
      <w:r>
        <w:rPr>
          <w:rtl/>
        </w:rPr>
        <w:t>י שואל.</w:t>
      </w:r>
    </w:p>
    <w:p w14:paraId="570A5477" w14:textId="77777777" w:rsidR="001415F6" w:rsidRDefault="001415F6" w:rsidP="001415F6">
      <w:pPr>
        <w:rPr>
          <w:rtl/>
          <w:lang w:eastAsia="he-IL"/>
        </w:rPr>
      </w:pPr>
      <w:bookmarkStart w:id="2499" w:name="_ETM_Q1_1977539"/>
      <w:bookmarkStart w:id="2500" w:name="_ETM_Q1_1977637"/>
      <w:bookmarkStart w:id="2501" w:name="_ETM_Q1_1973312"/>
      <w:bookmarkStart w:id="2502" w:name="_ETM_Q1_1990911"/>
      <w:bookmarkEnd w:id="2499"/>
      <w:bookmarkEnd w:id="2500"/>
      <w:bookmarkEnd w:id="2501"/>
      <w:bookmarkEnd w:id="2502"/>
    </w:p>
    <w:p w14:paraId="4257341E" w14:textId="77777777" w:rsidR="001415F6" w:rsidRDefault="001415F6" w:rsidP="001415F6">
      <w:pPr>
        <w:pStyle w:val="af8"/>
        <w:keepNext/>
        <w:rPr>
          <w:rtl/>
        </w:rPr>
      </w:pPr>
      <w:bookmarkStart w:id="2503" w:name="ET_yor_היור_ארז_מלול___יורַ_26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3"/>
    </w:p>
    <w:p w14:paraId="26774967" w14:textId="77777777" w:rsidR="001415F6" w:rsidRDefault="001415F6" w:rsidP="001415F6">
      <w:pPr>
        <w:pStyle w:val="KeepWithNext"/>
        <w:rPr>
          <w:rtl/>
          <w:lang w:eastAsia="he-IL"/>
        </w:rPr>
      </w:pPr>
    </w:p>
    <w:p w14:paraId="4947BA7A" w14:textId="77777777" w:rsidR="001415F6" w:rsidRDefault="001415F6" w:rsidP="001415F6">
      <w:pPr>
        <w:rPr>
          <w:rtl/>
          <w:lang w:eastAsia="he-IL"/>
        </w:rPr>
      </w:pPr>
      <w:bookmarkStart w:id="2504" w:name="_ETM_Q1_1991791"/>
      <w:bookmarkStart w:id="2505" w:name="_ETM_Q1_1991883"/>
      <w:bookmarkEnd w:id="2504"/>
      <w:bookmarkEnd w:id="2505"/>
      <w:r>
        <w:rPr>
          <w:rtl/>
          <w:lang w:eastAsia="he-IL"/>
        </w:rPr>
        <w:t>אני גם.</w:t>
      </w:r>
    </w:p>
    <w:p w14:paraId="5FC9ADCA" w14:textId="77777777" w:rsidR="001415F6" w:rsidRDefault="001415F6" w:rsidP="001415F6">
      <w:pPr>
        <w:rPr>
          <w:rtl/>
          <w:lang w:eastAsia="he-IL"/>
        </w:rPr>
      </w:pPr>
      <w:bookmarkStart w:id="2506" w:name="_ETM_Q1_1992977"/>
      <w:bookmarkStart w:id="2507" w:name="_ETM_Q1_1993066"/>
      <w:bookmarkStart w:id="2508" w:name="_ETM_Q1_1994066"/>
      <w:bookmarkEnd w:id="2506"/>
      <w:bookmarkEnd w:id="2507"/>
      <w:bookmarkEnd w:id="2508"/>
    </w:p>
    <w:p w14:paraId="571D058F" w14:textId="77777777" w:rsidR="001415F6" w:rsidRDefault="001415F6" w:rsidP="001415F6">
      <w:pPr>
        <w:pStyle w:val="a5"/>
        <w:keepNext/>
        <w:rPr>
          <w:rtl/>
        </w:rPr>
      </w:pPr>
      <w:bookmarkStart w:id="2509" w:name="ET_speaker_5854_26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509"/>
    </w:p>
    <w:p w14:paraId="0F6B1D5D" w14:textId="77777777" w:rsidR="001415F6" w:rsidRDefault="001415F6" w:rsidP="001415F6">
      <w:pPr>
        <w:pStyle w:val="KeepWithNext"/>
        <w:rPr>
          <w:rtl/>
          <w:lang w:eastAsia="he-IL"/>
        </w:rPr>
      </w:pPr>
    </w:p>
    <w:p w14:paraId="1B52272B" w14:textId="77777777" w:rsidR="001415F6" w:rsidRDefault="001415F6" w:rsidP="001415F6">
      <w:pPr>
        <w:rPr>
          <w:rtl/>
          <w:lang w:eastAsia="he-IL"/>
        </w:rPr>
      </w:pPr>
      <w:bookmarkStart w:id="2510" w:name="_ETM_Q1_1995138"/>
      <w:bookmarkStart w:id="2511" w:name="_ETM_Q1_1995219"/>
      <w:bookmarkStart w:id="2512" w:name="_ETM_Q1_1990254"/>
      <w:bookmarkEnd w:id="2510"/>
      <w:bookmarkEnd w:id="2511"/>
      <w:bookmarkEnd w:id="2512"/>
      <w:r>
        <w:rPr>
          <w:rtl/>
          <w:lang w:eastAsia="he-IL"/>
        </w:rPr>
        <w:t>אה, כן?</w:t>
      </w:r>
    </w:p>
    <w:p w14:paraId="39B560CE" w14:textId="77777777" w:rsidR="001415F6" w:rsidRDefault="001415F6" w:rsidP="001415F6">
      <w:pPr>
        <w:rPr>
          <w:rFonts w:ascii="David" w:hAnsi="David"/>
          <w:u w:val="single"/>
          <w:rtl/>
          <w:lang w:eastAsia="he-IL"/>
        </w:rPr>
      </w:pPr>
      <w:bookmarkStart w:id="2513" w:name="_ETM_Q1_1992014"/>
      <w:bookmarkStart w:id="2514" w:name="_ETM_Q1_1992104"/>
      <w:bookmarkStart w:id="2515" w:name="_ETM_Q1_1992984"/>
      <w:bookmarkEnd w:id="2513"/>
      <w:bookmarkEnd w:id="2514"/>
      <w:bookmarkEnd w:id="2515"/>
    </w:p>
    <w:p w14:paraId="7E4FA3E9" w14:textId="77777777" w:rsidR="001415F6" w:rsidRDefault="001415F6" w:rsidP="001415F6">
      <w:pPr>
        <w:pStyle w:val="afb"/>
        <w:keepNext/>
        <w:rPr>
          <w:rtl/>
          <w:lang w:eastAsia="he-IL"/>
        </w:rPr>
      </w:pPr>
      <w:bookmarkStart w:id="2516" w:name="ET_guest_נטע_דרורי_271"/>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516"/>
    </w:p>
    <w:p w14:paraId="5050231F" w14:textId="77777777" w:rsidR="001415F6" w:rsidRDefault="001415F6" w:rsidP="001415F6">
      <w:pPr>
        <w:pStyle w:val="KeepWithNext"/>
        <w:rPr>
          <w:rtl/>
          <w:lang w:eastAsia="he-IL"/>
        </w:rPr>
      </w:pPr>
    </w:p>
    <w:p w14:paraId="2D60314F" w14:textId="77777777" w:rsidR="001415F6" w:rsidRDefault="001415F6" w:rsidP="001415F6">
      <w:pPr>
        <w:rPr>
          <w:rtl/>
          <w:lang w:eastAsia="he-IL"/>
        </w:rPr>
      </w:pPr>
      <w:bookmarkStart w:id="2517" w:name="_ETM_Q1_1993944"/>
      <w:bookmarkStart w:id="2518" w:name="_ETM_Q1_1994034"/>
      <w:bookmarkEnd w:id="2517"/>
      <w:bookmarkEnd w:id="2518"/>
      <w:r>
        <w:rPr>
          <w:rtl/>
          <w:lang w:eastAsia="he-IL"/>
        </w:rPr>
        <w:t>כן.</w:t>
      </w:r>
    </w:p>
    <w:p w14:paraId="5E505D64" w14:textId="77777777" w:rsidR="001415F6" w:rsidRDefault="001415F6" w:rsidP="001415F6">
      <w:pPr>
        <w:rPr>
          <w:rtl/>
          <w:lang w:eastAsia="he-IL"/>
        </w:rPr>
      </w:pPr>
      <w:bookmarkStart w:id="2519" w:name="_ETM_Q1_1994434"/>
      <w:bookmarkStart w:id="2520" w:name="_ETM_Q1_1994534"/>
      <w:bookmarkStart w:id="2521" w:name="_ETM_Q1_1994994"/>
      <w:bookmarkEnd w:id="2519"/>
      <w:bookmarkEnd w:id="2520"/>
      <w:bookmarkEnd w:id="2521"/>
    </w:p>
    <w:p w14:paraId="4C1BC049" w14:textId="77777777" w:rsidR="001415F6" w:rsidRDefault="001415F6" w:rsidP="001415F6">
      <w:pPr>
        <w:pStyle w:val="af8"/>
        <w:keepNext/>
        <w:rPr>
          <w:rtl/>
        </w:rPr>
      </w:pPr>
      <w:bookmarkStart w:id="2522" w:name="ET_yor_היור_ארז_מלול___יורַ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2"/>
    </w:p>
    <w:p w14:paraId="5FAC8D21" w14:textId="77777777" w:rsidR="001415F6" w:rsidRDefault="001415F6" w:rsidP="001415F6">
      <w:pPr>
        <w:pStyle w:val="KeepWithNext"/>
        <w:rPr>
          <w:rtl/>
          <w:lang w:eastAsia="he-IL"/>
        </w:rPr>
      </w:pPr>
    </w:p>
    <w:p w14:paraId="79AF184E" w14:textId="77777777" w:rsidR="001415F6" w:rsidRDefault="001415F6" w:rsidP="001415F6">
      <w:pPr>
        <w:rPr>
          <w:rtl/>
          <w:lang w:eastAsia="he-IL"/>
        </w:rPr>
      </w:pPr>
      <w:bookmarkStart w:id="2523" w:name="_ETM_Q1_1995964"/>
      <w:bookmarkStart w:id="2524" w:name="_ETM_Q1_1996054"/>
      <w:bookmarkEnd w:id="2523"/>
      <w:bookmarkEnd w:id="2524"/>
      <w:r>
        <w:rPr>
          <w:rtl/>
          <w:lang w:eastAsia="he-IL"/>
        </w:rPr>
        <w:t xml:space="preserve">טוב, אולי </w:t>
      </w:r>
      <w:bookmarkStart w:id="2525" w:name="_ETM_Q1_1991934"/>
      <w:bookmarkEnd w:id="2525"/>
      <w:r>
        <w:rPr>
          <w:rtl/>
          <w:lang w:eastAsia="he-IL"/>
        </w:rPr>
        <w:t xml:space="preserve">תעני </w:t>
      </w:r>
      <w:bookmarkStart w:id="2526" w:name="_ETM_Q1_1992480"/>
      <w:bookmarkEnd w:id="2526"/>
      <w:r>
        <w:rPr>
          <w:rtl/>
          <w:lang w:eastAsia="he-IL"/>
        </w:rPr>
        <w:t xml:space="preserve">ספציפית על זה. </w:t>
      </w:r>
      <w:bookmarkStart w:id="2527" w:name="_ETM_Q1_1995126"/>
      <w:bookmarkStart w:id="2528" w:name="_ETM_Q1_1993316"/>
      <w:bookmarkStart w:id="2529" w:name="_ETM_Q1_1993840"/>
      <w:bookmarkEnd w:id="2527"/>
      <w:bookmarkEnd w:id="2528"/>
      <w:bookmarkEnd w:id="2529"/>
    </w:p>
    <w:p w14:paraId="4D446910" w14:textId="77777777" w:rsidR="001415F6" w:rsidRDefault="001415F6" w:rsidP="001415F6">
      <w:pPr>
        <w:rPr>
          <w:rtl/>
          <w:lang w:eastAsia="he-IL"/>
        </w:rPr>
      </w:pPr>
      <w:bookmarkStart w:id="2530" w:name="_ETM_Q1_1993249"/>
      <w:bookmarkStart w:id="2531" w:name="_ETM_Q1_1993364"/>
      <w:bookmarkEnd w:id="2530"/>
      <w:bookmarkEnd w:id="2531"/>
    </w:p>
    <w:p w14:paraId="547F670C" w14:textId="77777777" w:rsidR="001415F6" w:rsidRDefault="001415F6" w:rsidP="001415F6">
      <w:pPr>
        <w:pStyle w:val="a5"/>
        <w:keepNext/>
        <w:rPr>
          <w:rtl/>
        </w:rPr>
      </w:pPr>
      <w:bookmarkStart w:id="2532" w:name="ET_speaker_5854_27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532"/>
    </w:p>
    <w:p w14:paraId="36A12834" w14:textId="77777777" w:rsidR="001415F6" w:rsidRDefault="001415F6" w:rsidP="001415F6">
      <w:pPr>
        <w:pStyle w:val="KeepWithNext"/>
        <w:rPr>
          <w:rtl/>
          <w:lang w:eastAsia="he-IL"/>
        </w:rPr>
      </w:pPr>
    </w:p>
    <w:p w14:paraId="5F901B7F" w14:textId="77777777" w:rsidR="001415F6" w:rsidRDefault="001415F6" w:rsidP="001415F6">
      <w:pPr>
        <w:rPr>
          <w:rtl/>
          <w:lang w:eastAsia="he-IL"/>
        </w:rPr>
      </w:pPr>
      <w:bookmarkStart w:id="2533" w:name="_ETM_Q1_1995224"/>
      <w:bookmarkStart w:id="2534" w:name="_ETM_Q1_1995303"/>
      <w:bookmarkEnd w:id="2533"/>
      <w:bookmarkEnd w:id="2534"/>
      <w:r>
        <w:rPr>
          <w:rtl/>
          <w:lang w:eastAsia="he-IL"/>
        </w:rPr>
        <w:t>כן.</w:t>
      </w:r>
    </w:p>
    <w:p w14:paraId="367BB15A" w14:textId="77777777" w:rsidR="001415F6" w:rsidRDefault="001415F6" w:rsidP="001415F6">
      <w:pPr>
        <w:rPr>
          <w:rtl/>
          <w:lang w:eastAsia="he-IL"/>
        </w:rPr>
      </w:pPr>
      <w:bookmarkStart w:id="2535" w:name="_ETM_Q1_1993930"/>
      <w:bookmarkStart w:id="2536" w:name="_ETM_Q1_1995127"/>
      <w:bookmarkEnd w:id="2535"/>
      <w:bookmarkEnd w:id="2536"/>
    </w:p>
    <w:p w14:paraId="424F97D9" w14:textId="77777777" w:rsidR="001415F6" w:rsidRDefault="001415F6" w:rsidP="001415F6">
      <w:pPr>
        <w:pStyle w:val="afb"/>
        <w:keepNext/>
        <w:rPr>
          <w:rtl/>
          <w:lang w:eastAsia="he-IL"/>
        </w:rPr>
      </w:pPr>
      <w:bookmarkStart w:id="2537" w:name="ET_guest_נטע_דרורי_272"/>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537"/>
    </w:p>
    <w:p w14:paraId="0281249F" w14:textId="77777777" w:rsidR="001415F6" w:rsidRDefault="001415F6" w:rsidP="001415F6">
      <w:pPr>
        <w:pStyle w:val="KeepWithNext"/>
        <w:rPr>
          <w:rtl/>
          <w:lang w:eastAsia="he-IL"/>
        </w:rPr>
      </w:pPr>
    </w:p>
    <w:p w14:paraId="2F669180" w14:textId="77777777" w:rsidR="001415F6" w:rsidRDefault="001415F6" w:rsidP="001415F6">
      <w:pPr>
        <w:rPr>
          <w:rtl/>
          <w:lang w:eastAsia="he-IL"/>
        </w:rPr>
      </w:pPr>
      <w:bookmarkStart w:id="2538" w:name="_ETM_Q1_1996026"/>
      <w:bookmarkStart w:id="2539" w:name="_ETM_Q1_1996094"/>
      <w:bookmarkStart w:id="2540" w:name="_ETM_Q1_1991232"/>
      <w:bookmarkEnd w:id="2538"/>
      <w:bookmarkEnd w:id="2539"/>
      <w:bookmarkEnd w:id="2540"/>
      <w:r>
        <w:rPr>
          <w:rtl/>
          <w:lang w:eastAsia="he-IL"/>
        </w:rPr>
        <w:t>אז הוראת השעה שבעצם פגה</w:t>
      </w:r>
      <w:bookmarkStart w:id="2541" w:name="_ETM_Q1_1998792"/>
      <w:bookmarkEnd w:id="2541"/>
      <w:r>
        <w:rPr>
          <w:rtl/>
          <w:lang w:eastAsia="he-IL"/>
        </w:rPr>
        <w:t xml:space="preserve"> - - </w:t>
      </w:r>
      <w:bookmarkStart w:id="2542" w:name="_ETM_Q1_1999386"/>
      <w:bookmarkEnd w:id="2542"/>
      <w:r>
        <w:rPr>
          <w:rtl/>
          <w:lang w:eastAsia="he-IL"/>
        </w:rPr>
        <w:t>-</w:t>
      </w:r>
    </w:p>
    <w:p w14:paraId="0CE895A6" w14:textId="77777777" w:rsidR="001415F6" w:rsidRDefault="001415F6" w:rsidP="001415F6">
      <w:pPr>
        <w:rPr>
          <w:rtl/>
          <w:lang w:eastAsia="he-IL"/>
        </w:rPr>
      </w:pPr>
      <w:bookmarkStart w:id="2543" w:name="_ETM_Q1_1999780"/>
      <w:bookmarkStart w:id="2544" w:name="_ETM_Q1_1999852"/>
      <w:bookmarkStart w:id="2545" w:name="_ETM_Q1_2001227"/>
      <w:bookmarkEnd w:id="2543"/>
      <w:bookmarkEnd w:id="2544"/>
      <w:bookmarkEnd w:id="2545"/>
    </w:p>
    <w:p w14:paraId="51C1C9FC" w14:textId="77777777" w:rsidR="001415F6" w:rsidRDefault="001415F6" w:rsidP="001415F6">
      <w:pPr>
        <w:pStyle w:val="a5"/>
        <w:keepNext/>
        <w:rPr>
          <w:rtl/>
        </w:rPr>
      </w:pPr>
      <w:bookmarkStart w:id="2546" w:name="ET_speaker_5854_27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546"/>
    </w:p>
    <w:p w14:paraId="126EA9BB" w14:textId="77777777" w:rsidR="001415F6" w:rsidRDefault="001415F6" w:rsidP="001415F6">
      <w:pPr>
        <w:pStyle w:val="KeepWithNext"/>
        <w:rPr>
          <w:rtl/>
          <w:lang w:eastAsia="he-IL"/>
        </w:rPr>
      </w:pPr>
    </w:p>
    <w:p w14:paraId="3A7234F7" w14:textId="77777777" w:rsidR="001415F6" w:rsidRDefault="001415F6" w:rsidP="001415F6">
      <w:pPr>
        <w:rPr>
          <w:rtl/>
          <w:lang w:eastAsia="he-IL"/>
        </w:rPr>
      </w:pPr>
      <w:bookmarkStart w:id="2547" w:name="_ETM_Q1_2002071"/>
      <w:bookmarkStart w:id="2548" w:name="_ETM_Q1_2002135"/>
      <w:bookmarkEnd w:id="2547"/>
      <w:bookmarkEnd w:id="2548"/>
      <w:r>
        <w:rPr>
          <w:rtl/>
          <w:lang w:eastAsia="he-IL"/>
        </w:rPr>
        <w:t>שם לפרוטוקול.</w:t>
      </w:r>
    </w:p>
    <w:p w14:paraId="4A66ACE4" w14:textId="77777777" w:rsidR="001415F6" w:rsidRDefault="001415F6" w:rsidP="001415F6">
      <w:pPr>
        <w:rPr>
          <w:rtl/>
          <w:lang w:eastAsia="he-IL"/>
        </w:rPr>
      </w:pPr>
      <w:bookmarkStart w:id="2549" w:name="_ETM_Q1_2003704"/>
      <w:bookmarkStart w:id="2550" w:name="_ETM_Q1_2003775"/>
      <w:bookmarkStart w:id="2551" w:name="_ETM_Q1_2004850"/>
      <w:bookmarkEnd w:id="2549"/>
      <w:bookmarkEnd w:id="2550"/>
      <w:bookmarkEnd w:id="2551"/>
    </w:p>
    <w:p w14:paraId="60037367" w14:textId="77777777" w:rsidR="001415F6" w:rsidRDefault="001415F6" w:rsidP="001415F6">
      <w:pPr>
        <w:pStyle w:val="afb"/>
        <w:keepNext/>
        <w:rPr>
          <w:rtl/>
          <w:lang w:eastAsia="he-IL"/>
        </w:rPr>
      </w:pPr>
      <w:bookmarkStart w:id="2552" w:name="ET_guest_נטע_דרורי_275"/>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552"/>
    </w:p>
    <w:p w14:paraId="7F6F28AE" w14:textId="77777777" w:rsidR="001415F6" w:rsidRDefault="001415F6" w:rsidP="001415F6">
      <w:pPr>
        <w:pStyle w:val="KeepWithNext"/>
        <w:rPr>
          <w:rtl/>
          <w:lang w:eastAsia="he-IL"/>
        </w:rPr>
      </w:pPr>
    </w:p>
    <w:p w14:paraId="66789B7C" w14:textId="77777777" w:rsidR="001415F6" w:rsidRDefault="001415F6" w:rsidP="001415F6">
      <w:pPr>
        <w:rPr>
          <w:rtl/>
          <w:lang w:eastAsia="he-IL"/>
        </w:rPr>
      </w:pPr>
      <w:bookmarkStart w:id="2553" w:name="_ETM_Q1_2005603"/>
      <w:bookmarkStart w:id="2554" w:name="_ETM_Q1_2005668"/>
      <w:bookmarkStart w:id="2555" w:name="_ETM_Q1_2000695"/>
      <w:bookmarkEnd w:id="2553"/>
      <w:bookmarkEnd w:id="2554"/>
      <w:bookmarkEnd w:id="2555"/>
      <w:r>
        <w:rPr>
          <w:rtl/>
          <w:lang w:eastAsia="he-IL"/>
        </w:rPr>
        <w:t xml:space="preserve">נטע דרורי, ממונה ייעוץ וחקיקה במשרד להגנת הסביבה. </w:t>
      </w:r>
    </w:p>
    <w:p w14:paraId="3BF1E30D" w14:textId="77777777" w:rsidR="001415F6" w:rsidRDefault="001415F6" w:rsidP="001415F6">
      <w:pPr>
        <w:rPr>
          <w:rtl/>
          <w:lang w:eastAsia="he-IL"/>
        </w:rPr>
      </w:pPr>
      <w:bookmarkStart w:id="2556" w:name="_ETM_Q1_2009654"/>
      <w:bookmarkStart w:id="2557" w:name="_ETM_Q1_2009733"/>
      <w:bookmarkStart w:id="2558" w:name="_ETM_Q1_2010361"/>
      <w:bookmarkEnd w:id="2556"/>
      <w:bookmarkEnd w:id="2557"/>
      <w:bookmarkEnd w:id="2558"/>
    </w:p>
    <w:p w14:paraId="49A03EFE" w14:textId="77777777" w:rsidR="001415F6" w:rsidRDefault="001415F6" w:rsidP="001415F6">
      <w:pPr>
        <w:pStyle w:val="af8"/>
        <w:keepNext/>
        <w:rPr>
          <w:rtl/>
        </w:rPr>
      </w:pPr>
      <w:bookmarkStart w:id="2559" w:name="ET_yor_היור_ארז_מלול___יורַ_2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9"/>
    </w:p>
    <w:p w14:paraId="239D64E0" w14:textId="77777777" w:rsidR="001415F6" w:rsidRDefault="001415F6" w:rsidP="001415F6">
      <w:pPr>
        <w:pStyle w:val="KeepWithNext"/>
        <w:rPr>
          <w:rtl/>
          <w:lang w:eastAsia="he-IL"/>
        </w:rPr>
      </w:pPr>
    </w:p>
    <w:p w14:paraId="6833AD9B" w14:textId="77777777" w:rsidR="001415F6" w:rsidRDefault="001415F6" w:rsidP="001415F6">
      <w:pPr>
        <w:rPr>
          <w:rtl/>
          <w:lang w:eastAsia="he-IL"/>
        </w:rPr>
      </w:pPr>
      <w:bookmarkStart w:id="2560" w:name="_ETM_Q1_2011128"/>
      <w:bookmarkStart w:id="2561" w:name="_ETM_Q1_2011201"/>
      <w:bookmarkStart w:id="2562" w:name="_ETM_Q1_2006233"/>
      <w:bookmarkEnd w:id="2560"/>
      <w:bookmarkEnd w:id="2561"/>
      <w:bookmarkEnd w:id="2562"/>
      <w:r>
        <w:rPr>
          <w:rtl/>
          <w:lang w:eastAsia="he-IL"/>
        </w:rPr>
        <w:t xml:space="preserve">מי זה </w:t>
      </w:r>
      <w:bookmarkStart w:id="2563" w:name="_ETM_Q1_2007473"/>
      <w:bookmarkEnd w:id="2563"/>
      <w:r>
        <w:rPr>
          <w:rtl/>
          <w:lang w:eastAsia="he-IL"/>
        </w:rPr>
        <w:t>גיא?</w:t>
      </w:r>
    </w:p>
    <w:p w14:paraId="2197F10C" w14:textId="77777777" w:rsidR="001415F6" w:rsidRDefault="001415F6" w:rsidP="001415F6">
      <w:pPr>
        <w:rPr>
          <w:rtl/>
          <w:lang w:eastAsia="he-IL"/>
        </w:rPr>
      </w:pPr>
      <w:bookmarkStart w:id="2564" w:name="_ETM_Q1_2008238"/>
      <w:bookmarkStart w:id="2565" w:name="_ETM_Q1_2008318"/>
      <w:bookmarkStart w:id="2566" w:name="_ETM_Q1_2003545"/>
      <w:bookmarkStart w:id="2567" w:name="_ETM_Q1_2004954"/>
      <w:bookmarkEnd w:id="2564"/>
      <w:bookmarkEnd w:id="2565"/>
      <w:bookmarkEnd w:id="2566"/>
      <w:bookmarkEnd w:id="2567"/>
    </w:p>
    <w:p w14:paraId="5D0715C0" w14:textId="77777777" w:rsidR="001415F6" w:rsidRDefault="001415F6" w:rsidP="001415F6">
      <w:pPr>
        <w:pStyle w:val="afb"/>
        <w:keepNext/>
        <w:rPr>
          <w:rtl/>
          <w:lang w:eastAsia="he-IL"/>
        </w:rPr>
      </w:pPr>
      <w:bookmarkStart w:id="2568" w:name="ET_guest_קריאה_27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68"/>
    </w:p>
    <w:p w14:paraId="73DA5005" w14:textId="77777777" w:rsidR="001415F6" w:rsidRDefault="001415F6" w:rsidP="001415F6">
      <w:pPr>
        <w:pStyle w:val="KeepWithNext"/>
        <w:rPr>
          <w:rtl/>
          <w:lang w:eastAsia="he-IL"/>
        </w:rPr>
      </w:pPr>
    </w:p>
    <w:p w14:paraId="193CD7E4" w14:textId="77777777" w:rsidR="001415F6" w:rsidRDefault="001415F6" w:rsidP="001415F6">
      <w:pPr>
        <w:rPr>
          <w:rtl/>
          <w:lang w:eastAsia="he-IL"/>
        </w:rPr>
      </w:pPr>
      <w:bookmarkStart w:id="2569" w:name="_ETM_Q1_2005725"/>
      <w:bookmarkStart w:id="2570" w:name="_ETM_Q1_2005781"/>
      <w:bookmarkEnd w:id="2569"/>
      <w:bookmarkEnd w:id="2570"/>
      <w:r>
        <w:rPr>
          <w:rtl/>
          <w:lang w:eastAsia="he-IL"/>
        </w:rPr>
        <w:t>המנכ"ל, הוא נמצא בזום.</w:t>
      </w:r>
    </w:p>
    <w:p w14:paraId="4E32F3E9" w14:textId="77777777" w:rsidR="001415F6" w:rsidRDefault="001415F6" w:rsidP="001415F6">
      <w:pPr>
        <w:rPr>
          <w:rtl/>
          <w:lang w:eastAsia="he-IL"/>
        </w:rPr>
      </w:pPr>
      <w:bookmarkStart w:id="2571" w:name="_ETM_Q1_2009109"/>
      <w:bookmarkStart w:id="2572" w:name="_ETM_Q1_2009187"/>
      <w:bookmarkStart w:id="2573" w:name="_ETM_Q1_2009615"/>
      <w:bookmarkEnd w:id="2571"/>
      <w:bookmarkEnd w:id="2572"/>
      <w:bookmarkEnd w:id="2573"/>
    </w:p>
    <w:p w14:paraId="13C40052" w14:textId="77777777" w:rsidR="001415F6" w:rsidRDefault="001415F6" w:rsidP="001415F6">
      <w:pPr>
        <w:pStyle w:val="af8"/>
        <w:keepNext/>
        <w:rPr>
          <w:rtl/>
        </w:rPr>
      </w:pPr>
      <w:bookmarkStart w:id="2574" w:name="ET_yor_היור_ארז_מלול___יורַ_2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4"/>
    </w:p>
    <w:p w14:paraId="614D18FD" w14:textId="77777777" w:rsidR="001415F6" w:rsidRDefault="001415F6" w:rsidP="001415F6">
      <w:pPr>
        <w:pStyle w:val="KeepWithNext"/>
        <w:rPr>
          <w:rtl/>
          <w:lang w:eastAsia="he-IL"/>
        </w:rPr>
      </w:pPr>
    </w:p>
    <w:p w14:paraId="65C47B86" w14:textId="77777777" w:rsidR="001415F6" w:rsidRDefault="001415F6" w:rsidP="001415F6">
      <w:pPr>
        <w:rPr>
          <w:rtl/>
          <w:lang w:eastAsia="he-IL"/>
        </w:rPr>
      </w:pPr>
      <w:bookmarkStart w:id="2575" w:name="_ETM_Q1_2010343"/>
      <w:bookmarkStart w:id="2576" w:name="_ETM_Q1_2010397"/>
      <w:bookmarkEnd w:id="2575"/>
      <w:bookmarkEnd w:id="2576"/>
      <w:r>
        <w:rPr>
          <w:rtl/>
          <w:lang w:eastAsia="he-IL"/>
        </w:rPr>
        <w:t xml:space="preserve">אה, בסדר גמור, </w:t>
      </w:r>
      <w:bookmarkStart w:id="2577" w:name="_ETM_Q1_2007630"/>
      <w:bookmarkEnd w:id="2577"/>
      <w:r>
        <w:rPr>
          <w:rtl/>
          <w:lang w:eastAsia="he-IL"/>
        </w:rPr>
        <w:t>אחרי</w:t>
      </w:r>
      <w:bookmarkStart w:id="2578" w:name="_ETM_Q1_2007777"/>
      <w:bookmarkEnd w:id="2578"/>
      <w:r>
        <w:rPr>
          <w:rtl/>
          <w:lang w:eastAsia="he-IL"/>
        </w:rPr>
        <w:t xml:space="preserve"> שהיא </w:t>
      </w:r>
      <w:bookmarkStart w:id="2579" w:name="_ETM_Q1_2008468"/>
      <w:bookmarkEnd w:id="2579"/>
      <w:r>
        <w:rPr>
          <w:rtl/>
          <w:lang w:eastAsia="he-IL"/>
        </w:rPr>
        <w:t>תענה.</w:t>
      </w:r>
    </w:p>
    <w:p w14:paraId="3DC3A6CF" w14:textId="77777777" w:rsidR="001415F6" w:rsidRDefault="001415F6" w:rsidP="001415F6">
      <w:pPr>
        <w:rPr>
          <w:rtl/>
          <w:lang w:eastAsia="he-IL"/>
        </w:rPr>
      </w:pPr>
      <w:bookmarkStart w:id="2580" w:name="_ETM_Q1_2009258"/>
      <w:bookmarkStart w:id="2581" w:name="_ETM_Q1_2009335"/>
      <w:bookmarkStart w:id="2582" w:name="_ETM_Q1_2009910"/>
      <w:bookmarkEnd w:id="2580"/>
      <w:bookmarkEnd w:id="2581"/>
      <w:bookmarkEnd w:id="2582"/>
    </w:p>
    <w:p w14:paraId="15E338F4" w14:textId="77777777" w:rsidR="001415F6" w:rsidRDefault="001415F6" w:rsidP="001415F6">
      <w:pPr>
        <w:pStyle w:val="a5"/>
        <w:keepNext/>
        <w:rPr>
          <w:rtl/>
        </w:rPr>
      </w:pPr>
      <w:bookmarkStart w:id="2583" w:name="ET_speaker_5854_27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583"/>
    </w:p>
    <w:p w14:paraId="490CB5BE" w14:textId="77777777" w:rsidR="001415F6" w:rsidRDefault="001415F6" w:rsidP="001415F6">
      <w:pPr>
        <w:pStyle w:val="KeepWithNext"/>
        <w:rPr>
          <w:rtl/>
          <w:lang w:eastAsia="he-IL"/>
        </w:rPr>
      </w:pPr>
    </w:p>
    <w:p w14:paraId="07A51058" w14:textId="77777777" w:rsidR="001415F6" w:rsidRDefault="001415F6" w:rsidP="001415F6">
      <w:pPr>
        <w:rPr>
          <w:rtl/>
          <w:lang w:eastAsia="he-IL"/>
        </w:rPr>
      </w:pPr>
      <w:bookmarkStart w:id="2584" w:name="_ETM_Q1_2010781"/>
      <w:bookmarkStart w:id="2585" w:name="_ETM_Q1_2010830"/>
      <w:bookmarkEnd w:id="2584"/>
      <w:bookmarkEnd w:id="2585"/>
      <w:r>
        <w:rPr>
          <w:rtl/>
          <w:lang w:eastAsia="he-IL"/>
        </w:rPr>
        <w:t>אה, גיא נמצא בזום</w:t>
      </w:r>
      <w:bookmarkStart w:id="2586" w:name="_ETM_Q1_2008007"/>
      <w:bookmarkStart w:id="2587" w:name="_ETM_Q1_2008314"/>
      <w:bookmarkEnd w:id="2586"/>
      <w:bookmarkEnd w:id="2587"/>
      <w:r>
        <w:rPr>
          <w:rtl/>
          <w:lang w:eastAsia="he-IL"/>
        </w:rPr>
        <w:t>?</w:t>
      </w:r>
    </w:p>
    <w:p w14:paraId="6270BD09" w14:textId="77777777" w:rsidR="001415F6" w:rsidRDefault="001415F6" w:rsidP="001415F6">
      <w:pPr>
        <w:rPr>
          <w:rtl/>
          <w:lang w:eastAsia="he-IL"/>
        </w:rPr>
      </w:pPr>
      <w:bookmarkStart w:id="2588" w:name="_ETM_Q1_2008426"/>
      <w:bookmarkStart w:id="2589" w:name="_ETM_Q1_2010174"/>
      <w:bookmarkEnd w:id="2588"/>
      <w:bookmarkEnd w:id="2589"/>
    </w:p>
    <w:p w14:paraId="1A10DD89" w14:textId="77777777" w:rsidR="001415F6" w:rsidRDefault="001415F6" w:rsidP="001415F6">
      <w:pPr>
        <w:pStyle w:val="af8"/>
        <w:keepNext/>
        <w:rPr>
          <w:rtl/>
        </w:rPr>
      </w:pPr>
      <w:bookmarkStart w:id="2590" w:name="ET_yor_היור_ארז_מלול___יורַ_2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0"/>
    </w:p>
    <w:p w14:paraId="140F8D64" w14:textId="77777777" w:rsidR="001415F6" w:rsidRDefault="001415F6" w:rsidP="001415F6">
      <w:pPr>
        <w:pStyle w:val="KeepWithNext"/>
        <w:rPr>
          <w:rtl/>
          <w:lang w:eastAsia="he-IL"/>
        </w:rPr>
      </w:pPr>
    </w:p>
    <w:p w14:paraId="33AFE6C8" w14:textId="77777777" w:rsidR="001415F6" w:rsidRDefault="001415F6" w:rsidP="001415F6">
      <w:pPr>
        <w:rPr>
          <w:rtl/>
          <w:lang w:eastAsia="he-IL"/>
        </w:rPr>
      </w:pPr>
      <w:bookmarkStart w:id="2591" w:name="_ETM_Q1_2010934"/>
      <w:bookmarkStart w:id="2592" w:name="_ETM_Q1_2010998"/>
      <w:bookmarkEnd w:id="2591"/>
      <w:bookmarkEnd w:id="2592"/>
      <w:r>
        <w:rPr>
          <w:rtl/>
          <w:lang w:eastAsia="he-IL"/>
        </w:rPr>
        <w:t>כן. רגע, קודם שהיא תענה משפטית.</w:t>
      </w:r>
    </w:p>
    <w:p w14:paraId="7E355BFF" w14:textId="77777777" w:rsidR="001415F6" w:rsidRDefault="001415F6" w:rsidP="001415F6">
      <w:pPr>
        <w:rPr>
          <w:rtl/>
          <w:lang w:eastAsia="he-IL"/>
        </w:rPr>
      </w:pPr>
      <w:bookmarkStart w:id="2593" w:name="_ETM_Q1_2012300"/>
      <w:bookmarkStart w:id="2594" w:name="_ETM_Q1_2012389"/>
      <w:bookmarkStart w:id="2595" w:name="_ETM_Q1_2013538"/>
      <w:bookmarkEnd w:id="2593"/>
      <w:bookmarkEnd w:id="2594"/>
      <w:bookmarkEnd w:id="2595"/>
    </w:p>
    <w:p w14:paraId="60174191" w14:textId="77777777" w:rsidR="001415F6" w:rsidRDefault="001415F6" w:rsidP="001415F6">
      <w:pPr>
        <w:pStyle w:val="a5"/>
        <w:keepNext/>
        <w:rPr>
          <w:rtl/>
        </w:rPr>
      </w:pPr>
      <w:bookmarkStart w:id="2596" w:name="ET_speaker_5854_28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596"/>
    </w:p>
    <w:p w14:paraId="773B424C" w14:textId="77777777" w:rsidR="001415F6" w:rsidRDefault="001415F6" w:rsidP="001415F6">
      <w:pPr>
        <w:pStyle w:val="KeepWithNext"/>
        <w:rPr>
          <w:rtl/>
        </w:rPr>
      </w:pPr>
    </w:p>
    <w:p w14:paraId="376B49A8" w14:textId="77777777" w:rsidR="001415F6" w:rsidRDefault="001415F6" w:rsidP="001415F6">
      <w:pPr>
        <w:rPr>
          <w:rtl/>
        </w:rPr>
      </w:pPr>
      <w:bookmarkStart w:id="2597" w:name="_ETM_Q1_2014515"/>
      <w:bookmarkStart w:id="2598" w:name="_ETM_Q1_2014581"/>
      <w:bookmarkEnd w:id="2597"/>
      <w:bookmarkEnd w:id="2598"/>
      <w:proofErr w:type="spellStart"/>
      <w:r>
        <w:rPr>
          <w:rtl/>
        </w:rPr>
        <w:t>אוקיי</w:t>
      </w:r>
      <w:proofErr w:type="spellEnd"/>
      <w:r>
        <w:rPr>
          <w:rtl/>
        </w:rPr>
        <w:t>, כן.</w:t>
      </w:r>
    </w:p>
    <w:p w14:paraId="29F5892D" w14:textId="77777777" w:rsidR="001415F6" w:rsidRDefault="001415F6" w:rsidP="001415F6">
      <w:pPr>
        <w:rPr>
          <w:rtl/>
        </w:rPr>
      </w:pPr>
      <w:bookmarkStart w:id="2599" w:name="_ETM_Q1_2016064"/>
      <w:bookmarkStart w:id="2600" w:name="_ETM_Q1_2016159"/>
      <w:bookmarkStart w:id="2601" w:name="_ETM_Q1_2011761"/>
      <w:bookmarkStart w:id="2602" w:name="_ETM_Q1_2012691"/>
      <w:bookmarkEnd w:id="2599"/>
      <w:bookmarkEnd w:id="2600"/>
      <w:bookmarkEnd w:id="2601"/>
      <w:bookmarkEnd w:id="2602"/>
    </w:p>
    <w:p w14:paraId="4B9C4057" w14:textId="77777777" w:rsidR="001415F6" w:rsidRDefault="001415F6" w:rsidP="001415F6">
      <w:pPr>
        <w:pStyle w:val="af8"/>
        <w:keepNext/>
        <w:rPr>
          <w:rtl/>
        </w:rPr>
      </w:pPr>
      <w:bookmarkStart w:id="2603" w:name="ET_yor_היור_ארז_מלול___יורַ_28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3"/>
    </w:p>
    <w:p w14:paraId="445D1DE6" w14:textId="77777777" w:rsidR="001415F6" w:rsidRDefault="001415F6" w:rsidP="001415F6">
      <w:pPr>
        <w:pStyle w:val="KeepWithNext"/>
        <w:rPr>
          <w:rtl/>
        </w:rPr>
      </w:pPr>
    </w:p>
    <w:p w14:paraId="4350E7A8" w14:textId="77777777" w:rsidR="001415F6" w:rsidRDefault="001415F6" w:rsidP="001415F6">
      <w:pPr>
        <w:rPr>
          <w:rtl/>
        </w:rPr>
      </w:pPr>
      <w:bookmarkStart w:id="2604" w:name="_ETM_Q1_2013503"/>
      <w:bookmarkStart w:id="2605" w:name="_ETM_Q1_2013585"/>
      <w:bookmarkStart w:id="2606" w:name="_ETM_Q1_2011789"/>
      <w:bookmarkEnd w:id="2604"/>
      <w:bookmarkEnd w:id="2605"/>
      <w:bookmarkEnd w:id="2606"/>
      <w:r>
        <w:rPr>
          <w:rtl/>
        </w:rPr>
        <w:t xml:space="preserve">אנחנו </w:t>
      </w:r>
      <w:bookmarkStart w:id="2607" w:name="_ETM_Q1_2015171"/>
      <w:bookmarkEnd w:id="2607"/>
      <w:r>
        <w:rPr>
          <w:rtl/>
        </w:rPr>
        <w:t>מתחיל</w:t>
      </w:r>
      <w:bookmarkStart w:id="2608" w:name="_ETM_Q1_2011385"/>
      <w:bookmarkEnd w:id="2608"/>
      <w:r>
        <w:rPr>
          <w:rtl/>
        </w:rPr>
        <w:t>ים עם משפטית קודם.</w:t>
      </w:r>
    </w:p>
    <w:p w14:paraId="11D3EF7A" w14:textId="77777777" w:rsidR="001415F6" w:rsidRDefault="001415F6" w:rsidP="001415F6">
      <w:pPr>
        <w:rPr>
          <w:rtl/>
          <w:lang w:eastAsia="he-IL"/>
        </w:rPr>
      </w:pPr>
      <w:bookmarkStart w:id="2609" w:name="_ETM_Q1_2015364"/>
      <w:bookmarkEnd w:id="2609"/>
    </w:p>
    <w:p w14:paraId="0A96CDD3" w14:textId="77777777" w:rsidR="001415F6" w:rsidRDefault="001415F6" w:rsidP="001415F6">
      <w:pPr>
        <w:pStyle w:val="afb"/>
        <w:keepNext/>
        <w:rPr>
          <w:rtl/>
          <w:lang w:eastAsia="he-IL"/>
        </w:rPr>
      </w:pPr>
      <w:bookmarkStart w:id="2610" w:name="ET_guest_נטע_דרורי_283"/>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610"/>
    </w:p>
    <w:p w14:paraId="5662DB76" w14:textId="77777777" w:rsidR="001415F6" w:rsidRDefault="001415F6" w:rsidP="001415F6">
      <w:pPr>
        <w:pStyle w:val="KeepWithNext"/>
        <w:rPr>
          <w:rtl/>
          <w:lang w:eastAsia="he-IL"/>
        </w:rPr>
      </w:pPr>
    </w:p>
    <w:p w14:paraId="298A2678" w14:textId="77777777" w:rsidR="001415F6" w:rsidRDefault="001415F6" w:rsidP="001415F6">
      <w:pPr>
        <w:rPr>
          <w:rtl/>
          <w:lang w:eastAsia="he-IL"/>
        </w:rPr>
      </w:pPr>
      <w:bookmarkStart w:id="2611" w:name="_ETM_Q1_2016311"/>
      <w:bookmarkStart w:id="2612" w:name="_ETM_Q1_2016393"/>
      <w:bookmarkEnd w:id="2611"/>
      <w:bookmarkEnd w:id="2612"/>
      <w:r>
        <w:rPr>
          <w:rtl/>
          <w:lang w:eastAsia="he-IL"/>
        </w:rPr>
        <w:t>בהוראת השעה שפק</w:t>
      </w:r>
      <w:bookmarkStart w:id="2613" w:name="_ETM_Q1_2014124"/>
      <w:bookmarkEnd w:id="2613"/>
      <w:r>
        <w:rPr>
          <w:rtl/>
          <w:lang w:eastAsia="he-IL"/>
        </w:rPr>
        <w:t xml:space="preserve">עה ניתן </w:t>
      </w:r>
      <w:bookmarkStart w:id="2614" w:name="_ETM_Q1_2016554"/>
      <w:bookmarkEnd w:id="2614"/>
      <w:r>
        <w:rPr>
          <w:rtl/>
          <w:lang w:eastAsia="he-IL"/>
        </w:rPr>
        <w:t xml:space="preserve">היה לתת את הסיוע לתקופה של שנה אחת. ההתחייבות לכן </w:t>
      </w:r>
      <w:bookmarkStart w:id="2615" w:name="_ETM_Q1_2023333"/>
      <w:bookmarkStart w:id="2616" w:name="_ETM_Q1_2019957"/>
      <w:bookmarkEnd w:id="2615"/>
      <w:bookmarkEnd w:id="2616"/>
      <w:r>
        <w:rPr>
          <w:rtl/>
          <w:lang w:eastAsia="he-IL"/>
        </w:rPr>
        <w:t>ניתנה לתקופה של שנה אחת, מה-30 בספטמבר 2022 ל-</w:t>
      </w:r>
      <w:bookmarkStart w:id="2617" w:name="_ETM_Q1_2024026"/>
      <w:bookmarkEnd w:id="2617"/>
      <w:r>
        <w:rPr>
          <w:rtl/>
          <w:lang w:eastAsia="he-IL"/>
        </w:rPr>
        <w:t xml:space="preserve">30 בספטמבר </w:t>
      </w:r>
      <w:bookmarkStart w:id="2618" w:name="_ETM_Q1_2026254"/>
      <w:bookmarkEnd w:id="2618"/>
      <w:r>
        <w:rPr>
          <w:rtl/>
          <w:lang w:eastAsia="he-IL"/>
        </w:rPr>
        <w:t>2023.</w:t>
      </w:r>
    </w:p>
    <w:p w14:paraId="33F292F3" w14:textId="77777777" w:rsidR="001415F6" w:rsidRDefault="001415F6" w:rsidP="001415F6">
      <w:pPr>
        <w:rPr>
          <w:rtl/>
          <w:lang w:eastAsia="he-IL"/>
        </w:rPr>
      </w:pPr>
      <w:bookmarkStart w:id="2619" w:name="_ETM_Q1_2027091"/>
      <w:bookmarkStart w:id="2620" w:name="_ETM_Q1_2027186"/>
      <w:bookmarkStart w:id="2621" w:name="_ETM_Q1_2027873"/>
      <w:bookmarkEnd w:id="2619"/>
      <w:bookmarkEnd w:id="2620"/>
      <w:bookmarkEnd w:id="2621"/>
    </w:p>
    <w:p w14:paraId="7BFC4772" w14:textId="77777777" w:rsidR="001415F6" w:rsidRDefault="001415F6" w:rsidP="001415F6">
      <w:pPr>
        <w:pStyle w:val="af8"/>
        <w:keepNext/>
        <w:rPr>
          <w:rtl/>
        </w:rPr>
      </w:pPr>
      <w:bookmarkStart w:id="2622" w:name="ET_yor_היור_ארז_מלול___יורַ_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2"/>
    </w:p>
    <w:p w14:paraId="184DD215" w14:textId="77777777" w:rsidR="001415F6" w:rsidRDefault="001415F6" w:rsidP="001415F6">
      <w:pPr>
        <w:pStyle w:val="KeepWithNext"/>
        <w:rPr>
          <w:rtl/>
          <w:lang w:eastAsia="he-IL"/>
        </w:rPr>
      </w:pPr>
    </w:p>
    <w:p w14:paraId="7C81383B" w14:textId="77777777" w:rsidR="001415F6" w:rsidRDefault="001415F6" w:rsidP="001415F6">
      <w:pPr>
        <w:rPr>
          <w:rtl/>
          <w:lang w:eastAsia="he-IL"/>
        </w:rPr>
      </w:pPr>
      <w:bookmarkStart w:id="2623" w:name="_ETM_Q1_2028733"/>
      <w:bookmarkStart w:id="2624" w:name="_ETM_Q1_2028796"/>
      <w:bookmarkEnd w:id="2623"/>
      <w:bookmarkEnd w:id="2624"/>
      <w:r>
        <w:rPr>
          <w:rtl/>
          <w:lang w:eastAsia="he-IL"/>
        </w:rPr>
        <w:t>אפשר להאריך</w:t>
      </w:r>
      <w:bookmarkStart w:id="2625" w:name="_ETM_Q1_2025513"/>
      <w:bookmarkEnd w:id="2625"/>
      <w:r>
        <w:rPr>
          <w:rtl/>
          <w:lang w:eastAsia="he-IL"/>
        </w:rPr>
        <w:t>?</w:t>
      </w:r>
      <w:bookmarkStart w:id="2626" w:name="_ETM_Q1_2025844"/>
      <w:bookmarkEnd w:id="2626"/>
    </w:p>
    <w:p w14:paraId="04573004" w14:textId="77777777" w:rsidR="001415F6" w:rsidRDefault="001415F6" w:rsidP="001415F6">
      <w:pPr>
        <w:rPr>
          <w:rtl/>
          <w:lang w:eastAsia="he-IL"/>
        </w:rPr>
      </w:pPr>
      <w:bookmarkStart w:id="2627" w:name="_ETM_Q1_2025958"/>
      <w:bookmarkStart w:id="2628" w:name="_ETM_Q1_2026734"/>
      <w:bookmarkEnd w:id="2627"/>
      <w:bookmarkEnd w:id="2628"/>
    </w:p>
    <w:p w14:paraId="1FD9B13E" w14:textId="77777777" w:rsidR="001415F6" w:rsidRDefault="001415F6" w:rsidP="001415F6">
      <w:pPr>
        <w:pStyle w:val="afb"/>
        <w:keepNext/>
        <w:rPr>
          <w:rtl/>
          <w:lang w:eastAsia="he-IL"/>
        </w:rPr>
      </w:pPr>
      <w:bookmarkStart w:id="2629" w:name="ET_guest_נטע_דרורי_285"/>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629"/>
    </w:p>
    <w:p w14:paraId="7D715C4E" w14:textId="77777777" w:rsidR="001415F6" w:rsidRDefault="001415F6" w:rsidP="001415F6">
      <w:pPr>
        <w:pStyle w:val="KeepWithNext"/>
        <w:rPr>
          <w:rtl/>
          <w:lang w:eastAsia="he-IL"/>
        </w:rPr>
      </w:pPr>
    </w:p>
    <w:p w14:paraId="00EF12CD" w14:textId="77777777" w:rsidR="001415F6" w:rsidRDefault="001415F6" w:rsidP="001415F6">
      <w:pPr>
        <w:rPr>
          <w:rtl/>
          <w:lang w:eastAsia="he-IL"/>
        </w:rPr>
      </w:pPr>
      <w:bookmarkStart w:id="2630" w:name="_ETM_Q1_2027620"/>
      <w:bookmarkStart w:id="2631" w:name="_ETM_Q1_2027695"/>
      <w:bookmarkEnd w:id="2630"/>
      <w:bookmarkEnd w:id="2631"/>
      <w:r>
        <w:rPr>
          <w:rtl/>
          <w:lang w:eastAsia="he-IL"/>
        </w:rPr>
        <w:t xml:space="preserve">אפשר יהיה להאריך בהנחה שהוראת השעה </w:t>
      </w:r>
      <w:bookmarkStart w:id="2632" w:name="_ETM_Q1_2027942"/>
      <w:bookmarkStart w:id="2633" w:name="_ETM_Q1_2028025"/>
      <w:bookmarkEnd w:id="2632"/>
      <w:bookmarkEnd w:id="2633"/>
      <w:r>
        <w:rPr>
          <w:rtl/>
          <w:lang w:eastAsia="he-IL"/>
        </w:rPr>
        <w:t>תחודש.</w:t>
      </w:r>
    </w:p>
    <w:p w14:paraId="6EB0FCB0" w14:textId="77777777" w:rsidR="001415F6" w:rsidRDefault="001415F6" w:rsidP="001415F6">
      <w:pPr>
        <w:rPr>
          <w:rtl/>
          <w:lang w:eastAsia="he-IL"/>
        </w:rPr>
      </w:pPr>
      <w:bookmarkStart w:id="2634" w:name="_ETM_Q1_2028704"/>
      <w:bookmarkStart w:id="2635" w:name="_ETM_Q1_2028807"/>
      <w:bookmarkStart w:id="2636" w:name="_ETM_Q1_2029385"/>
      <w:bookmarkEnd w:id="2634"/>
      <w:bookmarkEnd w:id="2635"/>
      <w:bookmarkEnd w:id="2636"/>
    </w:p>
    <w:p w14:paraId="16DAF150" w14:textId="77777777" w:rsidR="001415F6" w:rsidRDefault="001415F6" w:rsidP="001415F6">
      <w:pPr>
        <w:pStyle w:val="af8"/>
        <w:keepNext/>
        <w:rPr>
          <w:rtl/>
        </w:rPr>
      </w:pPr>
      <w:bookmarkStart w:id="2637" w:name="ET_yor_היור_ארז_מלול___יורַ_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7"/>
    </w:p>
    <w:p w14:paraId="6868555D" w14:textId="77777777" w:rsidR="001415F6" w:rsidRDefault="001415F6" w:rsidP="001415F6">
      <w:pPr>
        <w:pStyle w:val="KeepWithNext"/>
        <w:rPr>
          <w:rtl/>
          <w:lang w:eastAsia="he-IL"/>
        </w:rPr>
      </w:pPr>
    </w:p>
    <w:p w14:paraId="059FBFAF" w14:textId="77777777" w:rsidR="001415F6" w:rsidRDefault="001415F6" w:rsidP="001415F6">
      <w:pPr>
        <w:rPr>
          <w:rtl/>
          <w:lang w:eastAsia="he-IL"/>
        </w:rPr>
      </w:pPr>
      <w:bookmarkStart w:id="2638" w:name="_ETM_Q1_2030223"/>
      <w:bookmarkStart w:id="2639" w:name="_ETM_Q1_2030296"/>
      <w:bookmarkStart w:id="2640" w:name="_ETM_Q1_2027438"/>
      <w:bookmarkEnd w:id="2638"/>
      <w:bookmarkEnd w:id="2639"/>
      <w:bookmarkEnd w:id="2640"/>
      <w:r>
        <w:rPr>
          <w:rtl/>
          <w:lang w:eastAsia="he-IL"/>
        </w:rPr>
        <w:t xml:space="preserve">למה זה </w:t>
      </w:r>
      <w:bookmarkStart w:id="2641" w:name="_ETM_Q1_2029085"/>
      <w:bookmarkEnd w:id="2641"/>
      <w:r>
        <w:rPr>
          <w:rtl/>
          <w:lang w:eastAsia="he-IL"/>
        </w:rPr>
        <w:t>תלוי בהוראת השעה?</w:t>
      </w:r>
      <w:bookmarkStart w:id="2642" w:name="_ETM_Q1_2029445"/>
      <w:bookmarkEnd w:id="2642"/>
    </w:p>
    <w:p w14:paraId="5C894974" w14:textId="77777777" w:rsidR="001415F6" w:rsidRDefault="001415F6" w:rsidP="001415F6">
      <w:pPr>
        <w:rPr>
          <w:rtl/>
          <w:lang w:eastAsia="he-IL"/>
        </w:rPr>
      </w:pPr>
      <w:bookmarkStart w:id="2643" w:name="_ETM_Q1_2030001"/>
      <w:bookmarkStart w:id="2644" w:name="_ETM_Q1_2031285"/>
      <w:bookmarkEnd w:id="2643"/>
      <w:bookmarkEnd w:id="2644"/>
    </w:p>
    <w:p w14:paraId="19D3DFC7" w14:textId="77777777" w:rsidR="001415F6" w:rsidRDefault="001415F6" w:rsidP="001415F6">
      <w:pPr>
        <w:pStyle w:val="afb"/>
        <w:keepNext/>
        <w:rPr>
          <w:rtl/>
          <w:lang w:eastAsia="he-IL"/>
        </w:rPr>
      </w:pPr>
      <w:bookmarkStart w:id="2645" w:name="ET_guest_נטע_דרורי_287"/>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645"/>
    </w:p>
    <w:p w14:paraId="703C99B3" w14:textId="77777777" w:rsidR="001415F6" w:rsidRDefault="001415F6" w:rsidP="001415F6">
      <w:pPr>
        <w:pStyle w:val="KeepWithNext"/>
        <w:rPr>
          <w:rtl/>
          <w:lang w:eastAsia="he-IL"/>
        </w:rPr>
      </w:pPr>
    </w:p>
    <w:p w14:paraId="5FE16202" w14:textId="77777777" w:rsidR="001415F6" w:rsidRDefault="001415F6" w:rsidP="001415F6">
      <w:pPr>
        <w:rPr>
          <w:rtl/>
          <w:lang w:eastAsia="he-IL"/>
        </w:rPr>
      </w:pPr>
      <w:bookmarkStart w:id="2646" w:name="_ETM_Q1_2032246"/>
      <w:bookmarkStart w:id="2647" w:name="_ETM_Q1_2032307"/>
      <w:bookmarkEnd w:id="2646"/>
      <w:bookmarkEnd w:id="2647"/>
      <w:r>
        <w:rPr>
          <w:rtl/>
          <w:lang w:eastAsia="he-IL"/>
        </w:rPr>
        <w:t>מכיוון - - -</w:t>
      </w:r>
    </w:p>
    <w:p w14:paraId="6479DBD6" w14:textId="77777777" w:rsidR="001415F6" w:rsidRDefault="001415F6" w:rsidP="001415F6">
      <w:pPr>
        <w:rPr>
          <w:rtl/>
          <w:lang w:eastAsia="he-IL"/>
        </w:rPr>
      </w:pPr>
      <w:bookmarkStart w:id="2648" w:name="_ETM_Q1_2034348"/>
      <w:bookmarkStart w:id="2649" w:name="_ETM_Q1_2034420"/>
      <w:bookmarkStart w:id="2650" w:name="_ETM_Q1_2034906"/>
      <w:bookmarkEnd w:id="2648"/>
      <w:bookmarkEnd w:id="2649"/>
      <w:bookmarkEnd w:id="2650"/>
    </w:p>
    <w:p w14:paraId="31F39D46" w14:textId="77777777" w:rsidR="001415F6" w:rsidRDefault="001415F6" w:rsidP="001415F6">
      <w:pPr>
        <w:pStyle w:val="af8"/>
        <w:keepNext/>
        <w:rPr>
          <w:rtl/>
        </w:rPr>
      </w:pPr>
      <w:bookmarkStart w:id="2651" w:name="ET_yor_היור_ארז_מלול___יורַ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1"/>
    </w:p>
    <w:p w14:paraId="69E55BEC" w14:textId="77777777" w:rsidR="001415F6" w:rsidRDefault="001415F6" w:rsidP="001415F6">
      <w:pPr>
        <w:pStyle w:val="KeepWithNext"/>
        <w:rPr>
          <w:rtl/>
          <w:lang w:eastAsia="he-IL"/>
        </w:rPr>
      </w:pPr>
    </w:p>
    <w:p w14:paraId="1F04503E" w14:textId="77777777" w:rsidR="001415F6" w:rsidRDefault="001415F6" w:rsidP="001415F6">
      <w:pPr>
        <w:rPr>
          <w:rtl/>
          <w:lang w:eastAsia="he-IL"/>
        </w:rPr>
      </w:pPr>
      <w:bookmarkStart w:id="2652" w:name="_ETM_Q1_2035660"/>
      <w:bookmarkStart w:id="2653" w:name="_ETM_Q1_2035736"/>
      <w:bookmarkEnd w:id="2652"/>
      <w:bookmarkEnd w:id="2653"/>
      <w:r>
        <w:rPr>
          <w:rtl/>
          <w:lang w:eastAsia="he-IL"/>
        </w:rPr>
        <w:t>אבל זה הת</w:t>
      </w:r>
      <w:bookmarkStart w:id="2654" w:name="_ETM_Q1_2032608"/>
      <w:bookmarkEnd w:id="2654"/>
      <w:r>
        <w:rPr>
          <w:rtl/>
          <w:lang w:eastAsia="he-IL"/>
        </w:rPr>
        <w:t xml:space="preserve">חייבות </w:t>
      </w:r>
      <w:bookmarkStart w:id="2655" w:name="_ETM_Q1_2034130"/>
      <w:bookmarkEnd w:id="2655"/>
      <w:r>
        <w:rPr>
          <w:rtl/>
          <w:lang w:eastAsia="he-IL"/>
        </w:rPr>
        <w:t>על כבר משהו, שהוראת השעה חלה.</w:t>
      </w:r>
    </w:p>
    <w:p w14:paraId="03871665" w14:textId="77777777" w:rsidR="001415F6" w:rsidRDefault="001415F6" w:rsidP="001415F6">
      <w:pPr>
        <w:rPr>
          <w:rtl/>
          <w:lang w:eastAsia="he-IL"/>
        </w:rPr>
      </w:pPr>
      <w:bookmarkStart w:id="2656" w:name="_ETM_Q1_2039728"/>
      <w:bookmarkStart w:id="2657" w:name="_ETM_Q1_2039798"/>
      <w:bookmarkStart w:id="2658" w:name="_ETM_Q1_2040788"/>
      <w:bookmarkEnd w:id="2656"/>
      <w:bookmarkEnd w:id="2657"/>
      <w:bookmarkEnd w:id="2658"/>
    </w:p>
    <w:p w14:paraId="7072D92F" w14:textId="77777777" w:rsidR="001415F6" w:rsidRDefault="001415F6" w:rsidP="001415F6">
      <w:pPr>
        <w:pStyle w:val="afb"/>
        <w:keepNext/>
        <w:rPr>
          <w:rtl/>
          <w:lang w:eastAsia="he-IL"/>
        </w:rPr>
      </w:pPr>
      <w:bookmarkStart w:id="2659" w:name="ET_guest_נטע_דרורי_289"/>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659"/>
    </w:p>
    <w:p w14:paraId="0102DEA2" w14:textId="77777777" w:rsidR="001415F6" w:rsidRDefault="001415F6" w:rsidP="001415F6">
      <w:pPr>
        <w:pStyle w:val="KeepWithNext"/>
        <w:rPr>
          <w:rtl/>
          <w:lang w:eastAsia="he-IL"/>
        </w:rPr>
      </w:pPr>
    </w:p>
    <w:p w14:paraId="66239862" w14:textId="77777777" w:rsidR="001415F6" w:rsidRDefault="001415F6" w:rsidP="001415F6">
      <w:pPr>
        <w:rPr>
          <w:rtl/>
          <w:lang w:eastAsia="he-IL"/>
        </w:rPr>
      </w:pPr>
      <w:bookmarkStart w:id="2660" w:name="_ETM_Q1_2041478"/>
      <w:bookmarkStart w:id="2661" w:name="_ETM_Q1_2041538"/>
      <w:bookmarkStart w:id="2662" w:name="_ETM_Q1_2037178"/>
      <w:bookmarkStart w:id="2663" w:name="_ETM_Q1_2033363"/>
      <w:bookmarkStart w:id="2664" w:name="_ETM_Q1_2036923"/>
      <w:bookmarkEnd w:id="2660"/>
      <w:bookmarkEnd w:id="2661"/>
      <w:bookmarkEnd w:id="2662"/>
      <w:bookmarkEnd w:id="2663"/>
      <w:bookmarkEnd w:id="2664"/>
      <w:r>
        <w:rPr>
          <w:rtl/>
          <w:lang w:eastAsia="he-IL"/>
        </w:rPr>
        <w:t xml:space="preserve">אבל היום, ההארכה מתייחסת </w:t>
      </w:r>
      <w:bookmarkStart w:id="2665" w:name="_ETM_Q1_2039580"/>
      <w:bookmarkEnd w:id="2665"/>
      <w:r>
        <w:rPr>
          <w:rtl/>
          <w:lang w:eastAsia="he-IL"/>
        </w:rPr>
        <w:t>-</w:t>
      </w:r>
      <w:bookmarkStart w:id="2666" w:name="_ETM_Q1_2041192"/>
      <w:bookmarkEnd w:id="2666"/>
      <w:r>
        <w:rPr>
          <w:rtl/>
          <w:lang w:eastAsia="he-IL"/>
        </w:rPr>
        <w:t xml:space="preserve"> - -</w:t>
      </w:r>
    </w:p>
    <w:p w14:paraId="7E99D5E5" w14:textId="77777777" w:rsidR="001415F6" w:rsidRDefault="001415F6" w:rsidP="001415F6">
      <w:pPr>
        <w:rPr>
          <w:rFonts w:ascii="David" w:hAnsi="David"/>
          <w:u w:val="single"/>
          <w:rtl/>
          <w:lang w:eastAsia="he-IL"/>
        </w:rPr>
      </w:pPr>
      <w:bookmarkStart w:id="2667" w:name="_ETM_Q1_2041638"/>
      <w:bookmarkStart w:id="2668" w:name="_ETM_Q1_2041716"/>
      <w:bookmarkStart w:id="2669" w:name="_ETM_Q1_2042319"/>
      <w:bookmarkStart w:id="2670" w:name="_ETM_Q1_2044206"/>
      <w:bookmarkEnd w:id="2667"/>
      <w:bookmarkEnd w:id="2668"/>
      <w:bookmarkEnd w:id="2669"/>
      <w:bookmarkEnd w:id="2670"/>
    </w:p>
    <w:p w14:paraId="6EAFA5E1" w14:textId="77777777" w:rsidR="001415F6" w:rsidRDefault="001415F6" w:rsidP="001415F6">
      <w:pPr>
        <w:pStyle w:val="afb"/>
        <w:keepNext/>
        <w:rPr>
          <w:rtl/>
          <w:lang w:eastAsia="he-IL"/>
        </w:rPr>
      </w:pPr>
      <w:bookmarkStart w:id="2671" w:name="ET_guest_קריאה_29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Start w:id="2672" w:name="_ETM_Q1_2044891"/>
      <w:bookmarkStart w:id="2673" w:name="_ETM_Q1_2044948"/>
      <w:bookmarkStart w:id="2674" w:name="_ETM_Q1_2039989"/>
      <w:bookmarkEnd w:id="2671"/>
      <w:bookmarkEnd w:id="2672"/>
      <w:bookmarkEnd w:id="2673"/>
      <w:bookmarkEnd w:id="2674"/>
    </w:p>
    <w:p w14:paraId="637B93F5" w14:textId="77777777" w:rsidR="001415F6" w:rsidRDefault="001415F6" w:rsidP="001415F6">
      <w:pPr>
        <w:pStyle w:val="KeepWithNext"/>
        <w:rPr>
          <w:rtl/>
          <w:lang w:eastAsia="he-IL"/>
        </w:rPr>
      </w:pPr>
    </w:p>
    <w:p w14:paraId="16E81B83" w14:textId="77777777" w:rsidR="001415F6" w:rsidRDefault="001415F6" w:rsidP="001415F6">
      <w:pPr>
        <w:rPr>
          <w:rtl/>
          <w:lang w:eastAsia="he-IL"/>
        </w:rPr>
      </w:pPr>
      <w:bookmarkStart w:id="2675" w:name="_ETM_Q1_2042993"/>
      <w:bookmarkStart w:id="2676" w:name="_ETM_Q1_2043047"/>
      <w:bookmarkEnd w:id="2675"/>
      <w:bookmarkEnd w:id="2676"/>
      <w:r>
        <w:rPr>
          <w:rtl/>
          <w:lang w:eastAsia="he-IL"/>
        </w:rPr>
        <w:t>זה התחי</w:t>
      </w:r>
      <w:bookmarkStart w:id="2677" w:name="_ETM_Q1_2040175"/>
      <w:bookmarkEnd w:id="2677"/>
      <w:r>
        <w:rPr>
          <w:rtl/>
          <w:lang w:eastAsia="he-IL"/>
        </w:rPr>
        <w:t>יבות חדשה ל</w:t>
      </w:r>
      <w:bookmarkStart w:id="2678" w:name="_ETM_Q1_2037853"/>
      <w:bookmarkEnd w:id="2678"/>
      <w:r>
        <w:rPr>
          <w:rtl/>
          <w:lang w:eastAsia="he-IL"/>
        </w:rPr>
        <w:t>משהו.</w:t>
      </w:r>
    </w:p>
    <w:p w14:paraId="61742D94" w14:textId="77777777" w:rsidR="001415F6" w:rsidRDefault="001415F6" w:rsidP="001415F6">
      <w:pPr>
        <w:rPr>
          <w:rtl/>
          <w:lang w:eastAsia="he-IL"/>
        </w:rPr>
      </w:pPr>
      <w:bookmarkStart w:id="2679" w:name="_ETM_Q1_2039414"/>
      <w:bookmarkStart w:id="2680" w:name="_ETM_Q1_2039491"/>
      <w:bookmarkStart w:id="2681" w:name="_ETM_Q1_2040207"/>
      <w:bookmarkEnd w:id="2679"/>
      <w:bookmarkEnd w:id="2680"/>
      <w:bookmarkEnd w:id="2681"/>
    </w:p>
    <w:p w14:paraId="4105816C" w14:textId="77777777" w:rsidR="001415F6" w:rsidRDefault="001415F6" w:rsidP="001415F6">
      <w:pPr>
        <w:pStyle w:val="afb"/>
        <w:keepNext/>
        <w:rPr>
          <w:rtl/>
          <w:lang w:eastAsia="he-IL"/>
        </w:rPr>
      </w:pPr>
      <w:bookmarkStart w:id="2682" w:name="ET_guest_נטע_דרורי_291"/>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682"/>
    </w:p>
    <w:p w14:paraId="0B42F357" w14:textId="77777777" w:rsidR="001415F6" w:rsidRDefault="001415F6" w:rsidP="001415F6">
      <w:pPr>
        <w:pStyle w:val="KeepWithNext"/>
        <w:rPr>
          <w:rtl/>
          <w:lang w:eastAsia="he-IL"/>
        </w:rPr>
      </w:pPr>
    </w:p>
    <w:p w14:paraId="227E01B0" w14:textId="77777777" w:rsidR="001415F6" w:rsidRDefault="001415F6" w:rsidP="001415F6">
      <w:pPr>
        <w:rPr>
          <w:rtl/>
          <w:lang w:eastAsia="he-IL"/>
        </w:rPr>
      </w:pPr>
      <w:bookmarkStart w:id="2683" w:name="_ETM_Q1_2040885"/>
      <w:bookmarkStart w:id="2684" w:name="_ETM_Q1_2040947"/>
      <w:bookmarkEnd w:id="2683"/>
      <w:bookmarkEnd w:id="2684"/>
      <w:r>
        <w:rPr>
          <w:rtl/>
          <w:lang w:eastAsia="he-IL"/>
        </w:rPr>
        <w:t xml:space="preserve">לסמכות שבעצם כבר פקעה. כדי שאני </w:t>
      </w:r>
      <w:bookmarkStart w:id="2685" w:name="_ETM_Q1_2046385"/>
      <w:bookmarkEnd w:id="2685"/>
      <w:r>
        <w:rPr>
          <w:rtl/>
          <w:lang w:eastAsia="he-IL"/>
        </w:rPr>
        <w:t xml:space="preserve">אוכל להאריך </w:t>
      </w:r>
      <w:bookmarkStart w:id="2686" w:name="_ETM_Q1_2042977"/>
      <w:bookmarkEnd w:id="2686"/>
      <w:r>
        <w:rPr>
          <w:rtl/>
          <w:lang w:eastAsia="he-IL"/>
        </w:rPr>
        <w:t>- - -</w:t>
      </w:r>
    </w:p>
    <w:p w14:paraId="57136F70" w14:textId="77777777" w:rsidR="001415F6" w:rsidRDefault="001415F6" w:rsidP="001415F6">
      <w:pPr>
        <w:rPr>
          <w:rtl/>
          <w:lang w:eastAsia="he-IL"/>
        </w:rPr>
      </w:pPr>
      <w:bookmarkStart w:id="2687" w:name="_ETM_Q1_2044061"/>
      <w:bookmarkStart w:id="2688" w:name="_ETM_Q1_2044133"/>
      <w:bookmarkStart w:id="2689" w:name="_ETM_Q1_2044610"/>
      <w:bookmarkEnd w:id="2687"/>
      <w:bookmarkEnd w:id="2688"/>
      <w:bookmarkEnd w:id="2689"/>
    </w:p>
    <w:p w14:paraId="1FA705DD" w14:textId="77777777" w:rsidR="001415F6" w:rsidRDefault="001415F6" w:rsidP="001415F6">
      <w:pPr>
        <w:pStyle w:val="af8"/>
        <w:keepNext/>
        <w:rPr>
          <w:rtl/>
        </w:rPr>
      </w:pPr>
      <w:bookmarkStart w:id="2690" w:name="ET_yor_היור_ארז_מלול___יורַ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0"/>
    </w:p>
    <w:p w14:paraId="6598B185" w14:textId="77777777" w:rsidR="001415F6" w:rsidRDefault="001415F6" w:rsidP="001415F6">
      <w:pPr>
        <w:pStyle w:val="KeepWithNext"/>
        <w:rPr>
          <w:rtl/>
          <w:lang w:eastAsia="he-IL"/>
        </w:rPr>
      </w:pPr>
    </w:p>
    <w:p w14:paraId="2DDF2B09" w14:textId="77777777" w:rsidR="001415F6" w:rsidRDefault="001415F6" w:rsidP="001415F6">
      <w:pPr>
        <w:rPr>
          <w:rtl/>
          <w:lang w:eastAsia="he-IL"/>
        </w:rPr>
      </w:pPr>
      <w:bookmarkStart w:id="2691" w:name="_ETM_Q1_2045340"/>
      <w:bookmarkStart w:id="2692" w:name="_ETM_Q1_2045401"/>
      <w:bookmarkEnd w:id="2691"/>
      <w:bookmarkEnd w:id="2692"/>
      <w:r>
        <w:rPr>
          <w:rtl/>
          <w:lang w:eastAsia="he-IL"/>
        </w:rPr>
        <w:t xml:space="preserve">לא, הייתה התחייבות. </w:t>
      </w:r>
      <w:proofErr w:type="spellStart"/>
      <w:r>
        <w:rPr>
          <w:rtl/>
          <w:lang w:eastAsia="he-IL"/>
        </w:rPr>
        <w:t>וו</w:t>
      </w:r>
      <w:bookmarkStart w:id="2693" w:name="_ETM_Q1_2044816"/>
      <w:bookmarkEnd w:id="2693"/>
      <w:r>
        <w:rPr>
          <w:rtl/>
          <w:lang w:eastAsia="he-IL"/>
        </w:rPr>
        <w:t>ליד</w:t>
      </w:r>
      <w:proofErr w:type="spellEnd"/>
      <w:r>
        <w:rPr>
          <w:rtl/>
          <w:lang w:eastAsia="he-IL"/>
        </w:rPr>
        <w:t xml:space="preserve">, אתה מדבר </w:t>
      </w:r>
      <w:bookmarkStart w:id="2694" w:name="_ETM_Q1_2046320"/>
      <w:bookmarkEnd w:id="2694"/>
      <w:r>
        <w:rPr>
          <w:rtl/>
          <w:lang w:eastAsia="he-IL"/>
        </w:rPr>
        <w:t>כשהייתה - - -</w:t>
      </w:r>
    </w:p>
    <w:p w14:paraId="6582CB70" w14:textId="77777777" w:rsidR="001415F6" w:rsidRDefault="001415F6" w:rsidP="001415F6">
      <w:pPr>
        <w:rPr>
          <w:rtl/>
          <w:lang w:eastAsia="he-IL"/>
        </w:rPr>
      </w:pPr>
      <w:bookmarkStart w:id="2695" w:name="_ETM_Q1_2049704"/>
      <w:bookmarkStart w:id="2696" w:name="_ETM_Q1_2049788"/>
      <w:bookmarkStart w:id="2697" w:name="_ETM_Q1_2050569"/>
      <w:bookmarkEnd w:id="2695"/>
      <w:bookmarkEnd w:id="2696"/>
      <w:bookmarkEnd w:id="2697"/>
    </w:p>
    <w:p w14:paraId="65C3795A" w14:textId="77777777" w:rsidR="001415F6" w:rsidRDefault="001415F6" w:rsidP="001415F6">
      <w:pPr>
        <w:pStyle w:val="a5"/>
        <w:keepNext/>
        <w:rPr>
          <w:rtl/>
        </w:rPr>
      </w:pPr>
      <w:bookmarkStart w:id="2698" w:name="ET_speaker_5854_29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698"/>
    </w:p>
    <w:p w14:paraId="17136098" w14:textId="77777777" w:rsidR="001415F6" w:rsidRDefault="001415F6" w:rsidP="001415F6">
      <w:pPr>
        <w:pStyle w:val="KeepWithNext"/>
        <w:rPr>
          <w:rtl/>
          <w:lang w:eastAsia="he-IL"/>
        </w:rPr>
      </w:pPr>
    </w:p>
    <w:p w14:paraId="5D6D5419" w14:textId="77777777" w:rsidR="001415F6" w:rsidRDefault="001415F6" w:rsidP="001415F6">
      <w:pPr>
        <w:rPr>
          <w:rtl/>
          <w:lang w:eastAsia="he-IL"/>
        </w:rPr>
      </w:pPr>
      <w:bookmarkStart w:id="2699" w:name="_ETM_Q1_2051394"/>
      <w:bookmarkStart w:id="2700" w:name="_ETM_Q1_2051450"/>
      <w:bookmarkStart w:id="2701" w:name="_ETM_Q1_2046486"/>
      <w:bookmarkEnd w:id="2699"/>
      <w:bookmarkEnd w:id="2700"/>
      <w:bookmarkEnd w:id="2701"/>
      <w:r>
        <w:rPr>
          <w:rtl/>
          <w:lang w:eastAsia="he-IL"/>
        </w:rPr>
        <w:t xml:space="preserve">אני מבין אותה. אני מבין </w:t>
      </w:r>
      <w:bookmarkStart w:id="2702" w:name="_ETM_Q1_2051078"/>
      <w:bookmarkEnd w:id="2702"/>
      <w:r>
        <w:rPr>
          <w:rtl/>
          <w:lang w:eastAsia="he-IL"/>
        </w:rPr>
        <w:t>אותה.</w:t>
      </w:r>
    </w:p>
    <w:p w14:paraId="46403BB7" w14:textId="77777777" w:rsidR="001415F6" w:rsidRDefault="001415F6" w:rsidP="001415F6">
      <w:pPr>
        <w:rPr>
          <w:rtl/>
          <w:lang w:eastAsia="he-IL"/>
        </w:rPr>
      </w:pPr>
      <w:bookmarkStart w:id="2703" w:name="_ETM_Q1_2051835"/>
      <w:bookmarkStart w:id="2704" w:name="_ETM_Q1_2051920"/>
      <w:bookmarkStart w:id="2705" w:name="_ETM_Q1_2052640"/>
      <w:bookmarkEnd w:id="2703"/>
      <w:bookmarkEnd w:id="2704"/>
      <w:bookmarkEnd w:id="2705"/>
    </w:p>
    <w:p w14:paraId="293FC641" w14:textId="77777777" w:rsidR="001415F6" w:rsidRDefault="001415F6" w:rsidP="001415F6">
      <w:pPr>
        <w:pStyle w:val="af8"/>
        <w:keepNext/>
        <w:rPr>
          <w:rtl/>
        </w:rPr>
      </w:pPr>
      <w:bookmarkStart w:id="2706" w:name="ET_yor_היור_ארז_מלול___יורַ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6"/>
    </w:p>
    <w:p w14:paraId="0EA57F3D" w14:textId="77777777" w:rsidR="001415F6" w:rsidRDefault="001415F6" w:rsidP="001415F6">
      <w:pPr>
        <w:pStyle w:val="KeepWithNext"/>
        <w:rPr>
          <w:rtl/>
          <w:lang w:eastAsia="he-IL"/>
        </w:rPr>
      </w:pPr>
    </w:p>
    <w:p w14:paraId="7E0EEF8B" w14:textId="77777777" w:rsidR="001415F6" w:rsidRDefault="001415F6" w:rsidP="001415F6">
      <w:pPr>
        <w:rPr>
          <w:rtl/>
          <w:lang w:eastAsia="he-IL"/>
        </w:rPr>
      </w:pPr>
      <w:bookmarkStart w:id="2707" w:name="_ETM_Q1_2053377"/>
      <w:bookmarkStart w:id="2708" w:name="_ETM_Q1_2053442"/>
      <w:bookmarkEnd w:id="2707"/>
      <w:bookmarkEnd w:id="2708"/>
      <w:r>
        <w:rPr>
          <w:rtl/>
          <w:lang w:eastAsia="he-IL"/>
        </w:rPr>
        <w:t xml:space="preserve">לא, אבל אני לא מבין </w:t>
      </w:r>
      <w:bookmarkStart w:id="2709" w:name="_ETM_Q1_2050361"/>
      <w:bookmarkEnd w:id="2709"/>
      <w:r>
        <w:rPr>
          <w:rtl/>
          <w:lang w:eastAsia="he-IL"/>
        </w:rPr>
        <w:t xml:space="preserve">לא אותך ולא </w:t>
      </w:r>
      <w:bookmarkStart w:id="2710" w:name="_ETM_Q1_2053926"/>
      <w:bookmarkEnd w:id="2710"/>
      <w:r>
        <w:rPr>
          <w:rtl/>
          <w:lang w:eastAsia="he-IL"/>
        </w:rPr>
        <w:t xml:space="preserve">אותה. </w:t>
      </w:r>
    </w:p>
    <w:p w14:paraId="1E08A408" w14:textId="77777777" w:rsidR="001415F6" w:rsidRDefault="001415F6" w:rsidP="001415F6">
      <w:pPr>
        <w:rPr>
          <w:rtl/>
          <w:lang w:eastAsia="he-IL"/>
        </w:rPr>
      </w:pPr>
      <w:bookmarkStart w:id="2711" w:name="_ETM_Q1_2054856"/>
      <w:bookmarkStart w:id="2712" w:name="_ETM_Q1_2054940"/>
      <w:bookmarkStart w:id="2713" w:name="_ETM_Q1_2050625"/>
      <w:bookmarkStart w:id="2714" w:name="_ETM_Q1_2051158"/>
      <w:bookmarkEnd w:id="2711"/>
      <w:bookmarkEnd w:id="2712"/>
      <w:bookmarkEnd w:id="2713"/>
      <w:bookmarkEnd w:id="2714"/>
    </w:p>
    <w:p w14:paraId="4C897630" w14:textId="77777777" w:rsidR="001415F6" w:rsidRDefault="001415F6" w:rsidP="001415F6">
      <w:pPr>
        <w:pStyle w:val="a5"/>
        <w:keepNext/>
        <w:rPr>
          <w:rtl/>
        </w:rPr>
      </w:pPr>
      <w:bookmarkStart w:id="2715" w:name="ET_speaker_5854_29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15"/>
    </w:p>
    <w:p w14:paraId="5087DA84" w14:textId="77777777" w:rsidR="001415F6" w:rsidRDefault="001415F6" w:rsidP="001415F6">
      <w:pPr>
        <w:pStyle w:val="KeepWithNext"/>
        <w:rPr>
          <w:rtl/>
          <w:lang w:eastAsia="he-IL"/>
        </w:rPr>
      </w:pPr>
    </w:p>
    <w:p w14:paraId="06D6D3F2" w14:textId="77777777" w:rsidR="001415F6" w:rsidRDefault="001415F6" w:rsidP="001415F6">
      <w:pPr>
        <w:rPr>
          <w:rtl/>
          <w:lang w:eastAsia="he-IL"/>
        </w:rPr>
      </w:pPr>
      <w:bookmarkStart w:id="2716" w:name="_ETM_Q1_2052030"/>
      <w:bookmarkStart w:id="2717" w:name="_ETM_Q1_2052093"/>
      <w:bookmarkEnd w:id="2716"/>
      <w:bookmarkEnd w:id="2717"/>
      <w:r>
        <w:rPr>
          <w:rtl/>
          <w:lang w:eastAsia="he-IL"/>
        </w:rPr>
        <w:t>כן.</w:t>
      </w:r>
    </w:p>
    <w:p w14:paraId="7A8DA428" w14:textId="77777777" w:rsidR="001415F6" w:rsidRDefault="001415F6" w:rsidP="001415F6">
      <w:pPr>
        <w:rPr>
          <w:rtl/>
          <w:lang w:eastAsia="he-IL"/>
        </w:rPr>
      </w:pPr>
      <w:bookmarkStart w:id="2718" w:name="_ETM_Q1_2052617"/>
      <w:bookmarkStart w:id="2719" w:name="_ETM_Q1_2052690"/>
      <w:bookmarkStart w:id="2720" w:name="_ETM_Q1_2053158"/>
      <w:bookmarkEnd w:id="2718"/>
      <w:bookmarkEnd w:id="2719"/>
      <w:bookmarkEnd w:id="2720"/>
    </w:p>
    <w:p w14:paraId="26DF8A0B" w14:textId="77777777" w:rsidR="001415F6" w:rsidRDefault="001415F6" w:rsidP="001415F6">
      <w:pPr>
        <w:pStyle w:val="af8"/>
        <w:keepNext/>
        <w:rPr>
          <w:rtl/>
        </w:rPr>
      </w:pPr>
      <w:bookmarkStart w:id="2721" w:name="ET_yor_היור_ארז_מלול___יורַ_29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1"/>
    </w:p>
    <w:p w14:paraId="68BF970B" w14:textId="77777777" w:rsidR="001415F6" w:rsidRDefault="001415F6" w:rsidP="001415F6">
      <w:pPr>
        <w:pStyle w:val="KeepWithNext"/>
        <w:rPr>
          <w:rtl/>
          <w:lang w:eastAsia="he-IL"/>
        </w:rPr>
      </w:pPr>
    </w:p>
    <w:p w14:paraId="1912730A" w14:textId="77777777" w:rsidR="001415F6" w:rsidRDefault="001415F6" w:rsidP="001415F6">
      <w:pPr>
        <w:rPr>
          <w:rtl/>
          <w:lang w:eastAsia="he-IL"/>
        </w:rPr>
      </w:pPr>
      <w:bookmarkStart w:id="2722" w:name="_ETM_Q1_2053910"/>
      <w:bookmarkStart w:id="2723" w:name="_ETM_Q1_2053977"/>
      <w:bookmarkEnd w:id="2722"/>
      <w:bookmarkEnd w:id="2723"/>
      <w:r>
        <w:rPr>
          <w:rtl/>
          <w:lang w:eastAsia="he-IL"/>
        </w:rPr>
        <w:t>אתה מדבר כשהייתה הת</w:t>
      </w:r>
      <w:bookmarkStart w:id="2724" w:name="_ETM_Q1_2051927"/>
      <w:bookmarkEnd w:id="2724"/>
      <w:r>
        <w:rPr>
          <w:rtl/>
          <w:lang w:eastAsia="he-IL"/>
        </w:rPr>
        <w:t>חייבות כבר, הייתה התחייבות</w:t>
      </w:r>
      <w:bookmarkStart w:id="2725" w:name="_ETM_Q1_2051378"/>
      <w:bookmarkEnd w:id="2725"/>
      <w:r>
        <w:rPr>
          <w:rtl/>
          <w:lang w:eastAsia="he-IL"/>
        </w:rPr>
        <w:t>.</w:t>
      </w:r>
    </w:p>
    <w:p w14:paraId="73D40BA4" w14:textId="77777777" w:rsidR="001415F6" w:rsidRDefault="001415F6" w:rsidP="001415F6">
      <w:pPr>
        <w:rPr>
          <w:rtl/>
          <w:lang w:eastAsia="he-IL"/>
        </w:rPr>
      </w:pPr>
      <w:bookmarkStart w:id="2726" w:name="_ETM_Q1_2051740"/>
      <w:bookmarkStart w:id="2727" w:name="_ETM_Q1_2051826"/>
      <w:bookmarkStart w:id="2728" w:name="_ETM_Q1_2052710"/>
      <w:bookmarkEnd w:id="2726"/>
      <w:bookmarkEnd w:id="2727"/>
      <w:bookmarkEnd w:id="2728"/>
    </w:p>
    <w:p w14:paraId="28CF7795" w14:textId="77777777" w:rsidR="001415F6" w:rsidRDefault="001415F6" w:rsidP="001415F6">
      <w:pPr>
        <w:pStyle w:val="a5"/>
        <w:keepNext/>
        <w:rPr>
          <w:rtl/>
        </w:rPr>
      </w:pPr>
      <w:bookmarkStart w:id="2729" w:name="ET_speaker_5854_29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29"/>
    </w:p>
    <w:p w14:paraId="3A2B6346" w14:textId="77777777" w:rsidR="001415F6" w:rsidRDefault="001415F6" w:rsidP="001415F6">
      <w:pPr>
        <w:pStyle w:val="KeepWithNext"/>
        <w:rPr>
          <w:rtl/>
          <w:lang w:eastAsia="he-IL"/>
        </w:rPr>
      </w:pPr>
    </w:p>
    <w:p w14:paraId="2D8C4D99" w14:textId="77777777" w:rsidR="001415F6" w:rsidRDefault="001415F6" w:rsidP="001415F6">
      <w:pPr>
        <w:rPr>
          <w:rtl/>
          <w:lang w:eastAsia="he-IL"/>
        </w:rPr>
      </w:pPr>
      <w:bookmarkStart w:id="2730" w:name="_ETM_Q1_2053720"/>
      <w:bookmarkStart w:id="2731" w:name="_ETM_Q1_2053795"/>
      <w:bookmarkEnd w:id="2730"/>
      <w:bookmarkEnd w:id="2731"/>
      <w:r>
        <w:rPr>
          <w:rtl/>
          <w:lang w:eastAsia="he-IL"/>
        </w:rPr>
        <w:t>נכון.</w:t>
      </w:r>
    </w:p>
    <w:p w14:paraId="7A899FE6" w14:textId="77777777" w:rsidR="001415F6" w:rsidRDefault="001415F6" w:rsidP="001415F6">
      <w:pPr>
        <w:rPr>
          <w:rtl/>
          <w:lang w:eastAsia="he-IL"/>
        </w:rPr>
      </w:pPr>
      <w:bookmarkStart w:id="2732" w:name="_ETM_Q1_2054455"/>
      <w:bookmarkStart w:id="2733" w:name="_ETM_Q1_2054915"/>
      <w:bookmarkEnd w:id="2732"/>
      <w:bookmarkEnd w:id="2733"/>
    </w:p>
    <w:p w14:paraId="0CC83909" w14:textId="77777777" w:rsidR="001415F6" w:rsidRDefault="001415F6" w:rsidP="001415F6">
      <w:pPr>
        <w:pStyle w:val="af8"/>
        <w:keepNext/>
        <w:rPr>
          <w:rtl/>
        </w:rPr>
      </w:pPr>
      <w:bookmarkStart w:id="2734" w:name="ET_yor_היור_ארז_מלול___יורַ_2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4"/>
    </w:p>
    <w:p w14:paraId="7840D91F" w14:textId="77777777" w:rsidR="001415F6" w:rsidRDefault="001415F6" w:rsidP="001415F6">
      <w:pPr>
        <w:pStyle w:val="KeepWithNext"/>
        <w:rPr>
          <w:rtl/>
          <w:lang w:eastAsia="he-IL"/>
        </w:rPr>
      </w:pPr>
    </w:p>
    <w:p w14:paraId="6AD665B5" w14:textId="77777777" w:rsidR="001415F6" w:rsidRDefault="001415F6" w:rsidP="001415F6">
      <w:pPr>
        <w:rPr>
          <w:rtl/>
          <w:lang w:eastAsia="he-IL"/>
        </w:rPr>
      </w:pPr>
      <w:bookmarkStart w:id="2735" w:name="_ETM_Q1_2055820"/>
      <w:bookmarkStart w:id="2736" w:name="_ETM_Q1_2055891"/>
      <w:bookmarkEnd w:id="2735"/>
      <w:bookmarkEnd w:id="2736"/>
      <w:r>
        <w:rPr>
          <w:rtl/>
          <w:lang w:eastAsia="he-IL"/>
        </w:rPr>
        <w:t>להאריך</w:t>
      </w:r>
      <w:bookmarkStart w:id="2737" w:name="_ETM_Q1_2052943"/>
      <w:bookmarkEnd w:id="2737"/>
      <w:r>
        <w:rPr>
          <w:rtl/>
          <w:lang w:eastAsia="he-IL"/>
        </w:rPr>
        <w:t xml:space="preserve"> </w:t>
      </w:r>
      <w:bookmarkStart w:id="2738" w:name="_ETM_Q1_2053295"/>
      <w:bookmarkEnd w:id="2738"/>
      <w:r>
        <w:rPr>
          <w:rtl/>
          <w:lang w:eastAsia="he-IL"/>
        </w:rPr>
        <w:t>את ההתחייבות, לא התחייבות חדשה</w:t>
      </w:r>
      <w:bookmarkStart w:id="2739" w:name="_ETM_Q1_2053931"/>
      <w:bookmarkEnd w:id="2739"/>
      <w:r>
        <w:rPr>
          <w:rtl/>
          <w:lang w:eastAsia="he-IL"/>
        </w:rPr>
        <w:t>.</w:t>
      </w:r>
      <w:bookmarkStart w:id="2740" w:name="_ETM_Q1_2054176"/>
      <w:bookmarkEnd w:id="2740"/>
    </w:p>
    <w:p w14:paraId="3E08BCE0" w14:textId="77777777" w:rsidR="001415F6" w:rsidRDefault="001415F6" w:rsidP="001415F6">
      <w:pPr>
        <w:rPr>
          <w:rtl/>
          <w:lang w:eastAsia="he-IL"/>
        </w:rPr>
      </w:pPr>
      <w:bookmarkStart w:id="2741" w:name="_ETM_Q1_2054295"/>
      <w:bookmarkStart w:id="2742" w:name="_ETM_Q1_2055415"/>
      <w:bookmarkEnd w:id="2741"/>
      <w:bookmarkEnd w:id="2742"/>
    </w:p>
    <w:p w14:paraId="7042BB68" w14:textId="77777777" w:rsidR="001415F6" w:rsidRDefault="001415F6" w:rsidP="001415F6">
      <w:pPr>
        <w:pStyle w:val="a5"/>
        <w:keepNext/>
        <w:rPr>
          <w:rtl/>
        </w:rPr>
      </w:pPr>
      <w:bookmarkStart w:id="2743" w:name="ET_speaker_5854_30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43"/>
    </w:p>
    <w:p w14:paraId="4B1C8369" w14:textId="77777777" w:rsidR="001415F6" w:rsidRDefault="001415F6" w:rsidP="001415F6">
      <w:pPr>
        <w:pStyle w:val="KeepWithNext"/>
        <w:rPr>
          <w:rtl/>
          <w:lang w:eastAsia="he-IL"/>
        </w:rPr>
      </w:pPr>
    </w:p>
    <w:p w14:paraId="1FEA2C16" w14:textId="77777777" w:rsidR="001415F6" w:rsidRDefault="001415F6" w:rsidP="001415F6">
      <w:pPr>
        <w:rPr>
          <w:rtl/>
          <w:lang w:eastAsia="he-IL"/>
        </w:rPr>
      </w:pPr>
      <w:bookmarkStart w:id="2744" w:name="_ETM_Q1_2056375"/>
      <w:bookmarkStart w:id="2745" w:name="_ETM_Q1_2056450"/>
      <w:bookmarkStart w:id="2746" w:name="_ETM_Q1_2051494"/>
      <w:bookmarkEnd w:id="2744"/>
      <w:bookmarkEnd w:id="2745"/>
      <w:bookmarkEnd w:id="2746"/>
      <w:r>
        <w:rPr>
          <w:rtl/>
          <w:lang w:eastAsia="he-IL"/>
        </w:rPr>
        <w:t xml:space="preserve">הייתה התחייבות כשהוראת השעה </w:t>
      </w:r>
      <w:bookmarkStart w:id="2747" w:name="_ETM_Q1_2060342"/>
      <w:bookmarkStart w:id="2748" w:name="_ETM_Q1_2056023"/>
      <w:bookmarkEnd w:id="2747"/>
      <w:bookmarkEnd w:id="2748"/>
      <w:r>
        <w:rPr>
          <w:rtl/>
          <w:lang w:eastAsia="he-IL"/>
        </w:rPr>
        <w:t>הייתה בתוקף.</w:t>
      </w:r>
    </w:p>
    <w:p w14:paraId="75AA12C5" w14:textId="77777777" w:rsidR="001415F6" w:rsidRDefault="001415F6" w:rsidP="001415F6">
      <w:pPr>
        <w:rPr>
          <w:rtl/>
          <w:lang w:eastAsia="he-IL"/>
        </w:rPr>
      </w:pPr>
      <w:bookmarkStart w:id="2749" w:name="_ETM_Q1_2061595"/>
      <w:bookmarkStart w:id="2750" w:name="_ETM_Q1_2061666"/>
      <w:bookmarkStart w:id="2751" w:name="_ETM_Q1_2062036"/>
      <w:bookmarkEnd w:id="2749"/>
      <w:bookmarkEnd w:id="2750"/>
      <w:bookmarkEnd w:id="2751"/>
    </w:p>
    <w:p w14:paraId="189EF40C" w14:textId="77777777" w:rsidR="001415F6" w:rsidRDefault="001415F6" w:rsidP="001415F6">
      <w:pPr>
        <w:pStyle w:val="af8"/>
        <w:keepNext/>
        <w:rPr>
          <w:rtl/>
        </w:rPr>
      </w:pPr>
      <w:bookmarkStart w:id="2752" w:name="ET_yor_היור_ארז_מלול___יורַ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2"/>
    </w:p>
    <w:p w14:paraId="25053A2A" w14:textId="77777777" w:rsidR="001415F6" w:rsidRDefault="001415F6" w:rsidP="001415F6">
      <w:pPr>
        <w:pStyle w:val="KeepWithNext"/>
        <w:rPr>
          <w:rtl/>
          <w:lang w:eastAsia="he-IL"/>
        </w:rPr>
      </w:pPr>
    </w:p>
    <w:p w14:paraId="549533E0" w14:textId="77777777" w:rsidR="001415F6" w:rsidRDefault="001415F6" w:rsidP="001415F6">
      <w:pPr>
        <w:rPr>
          <w:rtl/>
          <w:lang w:eastAsia="he-IL"/>
        </w:rPr>
      </w:pPr>
      <w:bookmarkStart w:id="2753" w:name="_ETM_Q1_2062751"/>
      <w:bookmarkStart w:id="2754" w:name="_ETM_Q1_2062812"/>
      <w:bookmarkStart w:id="2755" w:name="_ETM_Q1_2057870"/>
      <w:bookmarkEnd w:id="2753"/>
      <w:bookmarkEnd w:id="2754"/>
      <w:bookmarkEnd w:id="2755"/>
      <w:r>
        <w:rPr>
          <w:rtl/>
          <w:lang w:eastAsia="he-IL"/>
        </w:rPr>
        <w:t>לא משנה, אבל היית</w:t>
      </w:r>
      <w:bookmarkStart w:id="2756" w:name="_ETM_Q1_2058930"/>
      <w:bookmarkEnd w:id="2756"/>
      <w:r>
        <w:rPr>
          <w:rtl/>
          <w:lang w:eastAsia="he-IL"/>
        </w:rPr>
        <w:t xml:space="preserve">ה התחייבות. </w:t>
      </w:r>
      <w:bookmarkStart w:id="2757" w:name="_ETM_Q1_2059764"/>
      <w:bookmarkEnd w:id="2757"/>
    </w:p>
    <w:p w14:paraId="7AF3F150" w14:textId="77777777" w:rsidR="001415F6" w:rsidRDefault="001415F6" w:rsidP="001415F6">
      <w:pPr>
        <w:rPr>
          <w:rtl/>
          <w:lang w:eastAsia="he-IL"/>
        </w:rPr>
      </w:pPr>
      <w:bookmarkStart w:id="2758" w:name="_ETM_Q1_2059869"/>
      <w:bookmarkEnd w:id="2758"/>
    </w:p>
    <w:p w14:paraId="7B7D7B33" w14:textId="77777777" w:rsidR="001415F6" w:rsidRDefault="001415F6" w:rsidP="001415F6">
      <w:pPr>
        <w:pStyle w:val="a5"/>
        <w:keepNext/>
        <w:rPr>
          <w:rtl/>
        </w:rPr>
      </w:pPr>
      <w:bookmarkStart w:id="2759" w:name="ET_speaker_5854_30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59"/>
    </w:p>
    <w:p w14:paraId="17EC5E86" w14:textId="77777777" w:rsidR="001415F6" w:rsidRDefault="001415F6" w:rsidP="001415F6">
      <w:pPr>
        <w:pStyle w:val="KeepWithNext"/>
        <w:rPr>
          <w:rtl/>
          <w:lang w:eastAsia="he-IL"/>
        </w:rPr>
      </w:pPr>
    </w:p>
    <w:p w14:paraId="61F2EC0E" w14:textId="77777777" w:rsidR="001415F6" w:rsidRDefault="001415F6" w:rsidP="001415F6">
      <w:pPr>
        <w:rPr>
          <w:rtl/>
          <w:lang w:eastAsia="he-IL"/>
        </w:rPr>
      </w:pPr>
      <w:bookmarkStart w:id="2760" w:name="_ETM_Q1_2061275"/>
      <w:bookmarkStart w:id="2761" w:name="_ETM_Q1_2061333"/>
      <w:bookmarkEnd w:id="2760"/>
      <w:bookmarkEnd w:id="2761"/>
      <w:r>
        <w:rPr>
          <w:rtl/>
          <w:lang w:eastAsia="he-IL"/>
        </w:rPr>
        <w:t xml:space="preserve">ואורך ההתחייבות </w:t>
      </w:r>
      <w:bookmarkStart w:id="2762" w:name="_ETM_Q1_2064932"/>
      <w:bookmarkEnd w:id="2762"/>
      <w:r>
        <w:rPr>
          <w:rtl/>
          <w:lang w:eastAsia="he-IL"/>
        </w:rPr>
        <w:t xml:space="preserve">היה בהתאם לאורך - - - </w:t>
      </w:r>
    </w:p>
    <w:p w14:paraId="3F56C9D3" w14:textId="77777777" w:rsidR="001415F6" w:rsidRDefault="001415F6" w:rsidP="001415F6">
      <w:pPr>
        <w:rPr>
          <w:rtl/>
          <w:lang w:eastAsia="he-IL"/>
        </w:rPr>
      </w:pPr>
      <w:bookmarkStart w:id="2763" w:name="_ETM_Q1_2071217"/>
      <w:bookmarkStart w:id="2764" w:name="_ETM_Q1_2071300"/>
      <w:bookmarkStart w:id="2765" w:name="_ETM_Q1_2066543"/>
      <w:bookmarkStart w:id="2766" w:name="_ETM_Q1_2069182"/>
      <w:bookmarkEnd w:id="2763"/>
      <w:bookmarkEnd w:id="2764"/>
      <w:bookmarkEnd w:id="2765"/>
      <w:bookmarkEnd w:id="2766"/>
    </w:p>
    <w:p w14:paraId="7F897D57" w14:textId="77777777" w:rsidR="001415F6" w:rsidRDefault="001415F6" w:rsidP="001415F6">
      <w:pPr>
        <w:pStyle w:val="afb"/>
        <w:keepNext/>
        <w:rPr>
          <w:rtl/>
          <w:lang w:eastAsia="he-IL"/>
        </w:rPr>
      </w:pPr>
      <w:bookmarkStart w:id="2767" w:name="ET_guest_נטע_דרורי_303"/>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767"/>
    </w:p>
    <w:p w14:paraId="589A5CB4" w14:textId="77777777" w:rsidR="001415F6" w:rsidRDefault="001415F6" w:rsidP="001415F6">
      <w:pPr>
        <w:pStyle w:val="KeepWithNext"/>
        <w:rPr>
          <w:rtl/>
          <w:lang w:eastAsia="he-IL"/>
        </w:rPr>
      </w:pPr>
    </w:p>
    <w:p w14:paraId="34E34706" w14:textId="77777777" w:rsidR="001415F6" w:rsidRDefault="001415F6" w:rsidP="001415F6">
      <w:pPr>
        <w:rPr>
          <w:rtl/>
          <w:lang w:eastAsia="he-IL"/>
        </w:rPr>
      </w:pPr>
      <w:bookmarkStart w:id="2768" w:name="_ETM_Q1_2069872"/>
      <w:bookmarkStart w:id="2769" w:name="_ETM_Q1_2069926"/>
      <w:bookmarkStart w:id="2770" w:name="_ETM_Q1_2065897"/>
      <w:bookmarkEnd w:id="2768"/>
      <w:bookmarkEnd w:id="2769"/>
      <w:bookmarkEnd w:id="2770"/>
      <w:r>
        <w:rPr>
          <w:rtl/>
          <w:lang w:eastAsia="he-IL"/>
        </w:rPr>
        <w:t xml:space="preserve">בהתאם למה שהחוק </w:t>
      </w:r>
      <w:bookmarkStart w:id="2771" w:name="_ETM_Q1_2068627"/>
      <w:bookmarkEnd w:id="2771"/>
      <w:r>
        <w:rPr>
          <w:rtl/>
          <w:lang w:eastAsia="he-IL"/>
        </w:rPr>
        <w:t>אפשר.</w:t>
      </w:r>
    </w:p>
    <w:p w14:paraId="0E287EA9" w14:textId="77777777" w:rsidR="001415F6" w:rsidRDefault="001415F6" w:rsidP="001415F6">
      <w:pPr>
        <w:rPr>
          <w:rtl/>
          <w:lang w:eastAsia="he-IL"/>
        </w:rPr>
      </w:pPr>
      <w:bookmarkStart w:id="2772" w:name="_ETM_Q1_2069716"/>
      <w:bookmarkStart w:id="2773" w:name="_ETM_Q1_2069788"/>
      <w:bookmarkStart w:id="2774" w:name="_ETM_Q1_2070340"/>
      <w:bookmarkEnd w:id="2772"/>
      <w:bookmarkEnd w:id="2773"/>
      <w:bookmarkEnd w:id="2774"/>
    </w:p>
    <w:p w14:paraId="428FC5D4" w14:textId="77777777" w:rsidR="001415F6" w:rsidRDefault="001415F6" w:rsidP="001415F6">
      <w:pPr>
        <w:pStyle w:val="a5"/>
        <w:keepNext/>
        <w:rPr>
          <w:rtl/>
        </w:rPr>
      </w:pPr>
      <w:bookmarkStart w:id="2775" w:name="ET_speaker_5854_30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75"/>
    </w:p>
    <w:p w14:paraId="20A524D8" w14:textId="77777777" w:rsidR="001415F6" w:rsidRDefault="001415F6" w:rsidP="001415F6">
      <w:pPr>
        <w:pStyle w:val="KeepWithNext"/>
        <w:rPr>
          <w:rtl/>
          <w:lang w:eastAsia="he-IL"/>
        </w:rPr>
      </w:pPr>
    </w:p>
    <w:p w14:paraId="7A83293D" w14:textId="77777777" w:rsidR="001415F6" w:rsidRDefault="001415F6" w:rsidP="001415F6">
      <w:pPr>
        <w:rPr>
          <w:rtl/>
          <w:lang w:eastAsia="he-IL"/>
        </w:rPr>
      </w:pPr>
      <w:bookmarkStart w:id="2776" w:name="_ETM_Q1_2071171"/>
      <w:bookmarkStart w:id="2777" w:name="_ETM_Q1_2071241"/>
      <w:bookmarkEnd w:id="2776"/>
      <w:bookmarkEnd w:id="2777"/>
      <w:r>
        <w:rPr>
          <w:rtl/>
          <w:lang w:eastAsia="he-IL"/>
        </w:rPr>
        <w:t>כן.</w:t>
      </w:r>
    </w:p>
    <w:p w14:paraId="14D200E6" w14:textId="77777777" w:rsidR="001415F6" w:rsidRDefault="001415F6" w:rsidP="001415F6">
      <w:pPr>
        <w:rPr>
          <w:rtl/>
          <w:lang w:eastAsia="he-IL"/>
        </w:rPr>
      </w:pPr>
      <w:bookmarkStart w:id="2778" w:name="_ETM_Q1_2072087"/>
      <w:bookmarkStart w:id="2779" w:name="_ETM_Q1_2072158"/>
      <w:bookmarkStart w:id="2780" w:name="_ETM_Q1_2067499"/>
      <w:bookmarkStart w:id="2781" w:name="_ETM_Q1_2068179"/>
      <w:bookmarkEnd w:id="2778"/>
      <w:bookmarkEnd w:id="2779"/>
      <w:bookmarkEnd w:id="2780"/>
      <w:bookmarkEnd w:id="2781"/>
    </w:p>
    <w:p w14:paraId="57793538" w14:textId="77777777" w:rsidR="001415F6" w:rsidRDefault="001415F6" w:rsidP="001415F6">
      <w:pPr>
        <w:pStyle w:val="afb"/>
        <w:keepNext/>
        <w:rPr>
          <w:rtl/>
          <w:lang w:eastAsia="he-IL"/>
        </w:rPr>
      </w:pPr>
      <w:bookmarkStart w:id="2782" w:name="ET_guest_נטע_דרורי_305"/>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782"/>
    </w:p>
    <w:p w14:paraId="5FFB91FD" w14:textId="77777777" w:rsidR="001415F6" w:rsidRDefault="001415F6" w:rsidP="001415F6">
      <w:pPr>
        <w:pStyle w:val="KeepWithNext"/>
        <w:rPr>
          <w:rtl/>
          <w:lang w:eastAsia="he-IL"/>
        </w:rPr>
      </w:pPr>
    </w:p>
    <w:p w14:paraId="511C7F49" w14:textId="77777777" w:rsidR="001415F6" w:rsidRDefault="001415F6" w:rsidP="001415F6">
      <w:pPr>
        <w:rPr>
          <w:rtl/>
          <w:lang w:eastAsia="he-IL"/>
        </w:rPr>
      </w:pPr>
      <w:bookmarkStart w:id="2783" w:name="_ETM_Q1_2068901"/>
      <w:bookmarkStart w:id="2784" w:name="_ETM_Q1_2068978"/>
      <w:bookmarkEnd w:id="2783"/>
      <w:bookmarkEnd w:id="2784"/>
      <w:r>
        <w:rPr>
          <w:rtl/>
          <w:lang w:eastAsia="he-IL"/>
        </w:rPr>
        <w:t>היא אפשרה את - - -</w:t>
      </w:r>
    </w:p>
    <w:p w14:paraId="4D4BEE55" w14:textId="77777777" w:rsidR="001415F6" w:rsidRDefault="001415F6" w:rsidP="001415F6">
      <w:pPr>
        <w:rPr>
          <w:rtl/>
          <w:lang w:eastAsia="he-IL"/>
        </w:rPr>
      </w:pPr>
      <w:bookmarkStart w:id="2785" w:name="_ETM_Q1_2072334"/>
      <w:bookmarkStart w:id="2786" w:name="_ETM_Q1_2072416"/>
      <w:bookmarkStart w:id="2787" w:name="_ETM_Q1_2073031"/>
      <w:bookmarkEnd w:id="2785"/>
      <w:bookmarkEnd w:id="2786"/>
      <w:bookmarkEnd w:id="2787"/>
    </w:p>
    <w:p w14:paraId="75031269" w14:textId="77777777" w:rsidR="001415F6" w:rsidRDefault="001415F6" w:rsidP="001415F6">
      <w:pPr>
        <w:pStyle w:val="a5"/>
        <w:keepNext/>
        <w:rPr>
          <w:rtl/>
        </w:rPr>
      </w:pPr>
      <w:bookmarkStart w:id="2788" w:name="ET_speaker_5854_30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88"/>
    </w:p>
    <w:p w14:paraId="11E636B1" w14:textId="77777777" w:rsidR="001415F6" w:rsidRDefault="001415F6" w:rsidP="001415F6">
      <w:pPr>
        <w:pStyle w:val="KeepWithNext"/>
        <w:rPr>
          <w:rtl/>
          <w:lang w:eastAsia="he-IL"/>
        </w:rPr>
      </w:pPr>
    </w:p>
    <w:p w14:paraId="47CCD12F" w14:textId="77777777" w:rsidR="001415F6" w:rsidRDefault="001415F6" w:rsidP="001415F6">
      <w:pPr>
        <w:rPr>
          <w:rtl/>
          <w:lang w:eastAsia="he-IL"/>
        </w:rPr>
      </w:pPr>
      <w:bookmarkStart w:id="2789" w:name="_ETM_Q1_2073897"/>
      <w:bookmarkStart w:id="2790" w:name="_ETM_Q1_2073974"/>
      <w:bookmarkEnd w:id="2789"/>
      <w:bookmarkEnd w:id="2790"/>
      <w:r>
        <w:rPr>
          <w:rtl/>
          <w:lang w:eastAsia="he-IL"/>
        </w:rPr>
        <w:t xml:space="preserve">עכשיו </w:t>
      </w:r>
      <w:bookmarkStart w:id="2791" w:name="_ETM_Q1_2070954"/>
      <w:bookmarkEnd w:id="2791"/>
      <w:r>
        <w:rPr>
          <w:rtl/>
          <w:lang w:eastAsia="he-IL"/>
        </w:rPr>
        <w:t xml:space="preserve">פגה, מתי פגה </w:t>
      </w:r>
      <w:bookmarkStart w:id="2792" w:name="_ETM_Q1_2073092"/>
      <w:bookmarkEnd w:id="2792"/>
      <w:r>
        <w:rPr>
          <w:rtl/>
          <w:lang w:eastAsia="he-IL"/>
        </w:rPr>
        <w:t>הוראת השעה?</w:t>
      </w:r>
      <w:bookmarkStart w:id="2793" w:name="_ETM_Q1_2069912"/>
      <w:bookmarkEnd w:id="2793"/>
    </w:p>
    <w:p w14:paraId="1781CA59" w14:textId="77777777" w:rsidR="001415F6" w:rsidRDefault="001415F6" w:rsidP="001415F6">
      <w:pPr>
        <w:rPr>
          <w:rtl/>
          <w:lang w:eastAsia="he-IL"/>
        </w:rPr>
      </w:pPr>
      <w:bookmarkStart w:id="2794" w:name="_ETM_Q1_2076146"/>
      <w:bookmarkEnd w:id="2794"/>
    </w:p>
    <w:p w14:paraId="693C7CBD" w14:textId="77777777" w:rsidR="001415F6" w:rsidRDefault="001415F6" w:rsidP="001415F6">
      <w:pPr>
        <w:pStyle w:val="af8"/>
        <w:keepNext/>
        <w:rPr>
          <w:rtl/>
        </w:rPr>
      </w:pPr>
      <w:bookmarkStart w:id="2795" w:name="ET_yor_היור_ארז_מלול___יורַ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5"/>
    </w:p>
    <w:p w14:paraId="508A58A5" w14:textId="77777777" w:rsidR="001415F6" w:rsidRDefault="001415F6" w:rsidP="001415F6">
      <w:pPr>
        <w:pStyle w:val="KeepWithNext"/>
        <w:rPr>
          <w:rtl/>
          <w:lang w:eastAsia="he-IL"/>
        </w:rPr>
      </w:pPr>
    </w:p>
    <w:p w14:paraId="667780B0" w14:textId="77777777" w:rsidR="001415F6" w:rsidRDefault="001415F6" w:rsidP="001415F6">
      <w:pPr>
        <w:rPr>
          <w:rtl/>
          <w:lang w:eastAsia="he-IL"/>
        </w:rPr>
      </w:pPr>
      <w:bookmarkStart w:id="2796" w:name="_ETM_Q1_2076873"/>
      <w:bookmarkStart w:id="2797" w:name="_ETM_Q1_2076941"/>
      <w:bookmarkEnd w:id="2796"/>
      <w:bookmarkEnd w:id="2797"/>
      <w:r>
        <w:rPr>
          <w:rtl/>
          <w:lang w:eastAsia="he-IL"/>
        </w:rPr>
        <w:t xml:space="preserve">20 </w:t>
      </w:r>
      <w:bookmarkStart w:id="2798" w:name="_ETM_Q1_2072676"/>
      <w:bookmarkEnd w:id="2798"/>
      <w:r>
        <w:rPr>
          <w:rtl/>
          <w:lang w:eastAsia="he-IL"/>
        </w:rPr>
        <w:t>בספטמבר.</w:t>
      </w:r>
    </w:p>
    <w:p w14:paraId="1190DC79" w14:textId="77777777" w:rsidR="001415F6" w:rsidRDefault="001415F6" w:rsidP="001415F6">
      <w:pPr>
        <w:rPr>
          <w:rtl/>
          <w:lang w:eastAsia="he-IL"/>
        </w:rPr>
      </w:pPr>
      <w:bookmarkStart w:id="2799" w:name="_ETM_Q1_2076516"/>
      <w:bookmarkStart w:id="2800" w:name="_ETM_Q1_2076592"/>
      <w:bookmarkStart w:id="2801" w:name="_ETM_Q1_2077486"/>
      <w:bookmarkEnd w:id="2799"/>
      <w:bookmarkEnd w:id="2800"/>
      <w:bookmarkEnd w:id="2801"/>
    </w:p>
    <w:p w14:paraId="7D66BD15" w14:textId="77777777" w:rsidR="001415F6" w:rsidRDefault="001415F6" w:rsidP="001415F6">
      <w:pPr>
        <w:pStyle w:val="afb"/>
        <w:keepNext/>
        <w:rPr>
          <w:rtl/>
          <w:lang w:eastAsia="he-IL"/>
        </w:rPr>
      </w:pPr>
      <w:bookmarkStart w:id="2802" w:name="ET_guest_נטע_דרורי_308"/>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802"/>
    </w:p>
    <w:p w14:paraId="6970D87F" w14:textId="77777777" w:rsidR="001415F6" w:rsidRDefault="001415F6" w:rsidP="001415F6">
      <w:pPr>
        <w:pStyle w:val="KeepWithNext"/>
        <w:rPr>
          <w:rtl/>
          <w:lang w:eastAsia="he-IL"/>
        </w:rPr>
      </w:pPr>
    </w:p>
    <w:p w14:paraId="292E625F" w14:textId="77777777" w:rsidR="001415F6" w:rsidRDefault="001415F6" w:rsidP="001415F6">
      <w:pPr>
        <w:rPr>
          <w:rtl/>
          <w:lang w:eastAsia="he-IL"/>
        </w:rPr>
      </w:pPr>
      <w:bookmarkStart w:id="2803" w:name="_ETM_Q1_2078190"/>
      <w:bookmarkStart w:id="2804" w:name="_ETM_Q1_2078263"/>
      <w:bookmarkStart w:id="2805" w:name="_ETM_Q1_2073297"/>
      <w:bookmarkEnd w:id="2803"/>
      <w:bookmarkEnd w:id="2804"/>
      <w:bookmarkEnd w:id="2805"/>
      <w:r>
        <w:rPr>
          <w:rtl/>
          <w:lang w:eastAsia="he-IL"/>
        </w:rPr>
        <w:t xml:space="preserve">בפברואר. </w:t>
      </w:r>
      <w:bookmarkStart w:id="2806" w:name="_ETM_Q1_2071236"/>
      <w:bookmarkStart w:id="2807" w:name="_ETM_Q1_2074946"/>
      <w:bookmarkEnd w:id="2806"/>
      <w:bookmarkEnd w:id="2807"/>
      <w:r>
        <w:rPr>
          <w:rtl/>
          <w:lang w:eastAsia="he-IL"/>
        </w:rPr>
        <w:t>בפברואר בגל</w:t>
      </w:r>
      <w:bookmarkStart w:id="2808" w:name="_ETM_Q1_2076081"/>
      <w:bookmarkEnd w:id="2808"/>
      <w:r>
        <w:rPr>
          <w:rtl/>
          <w:lang w:eastAsia="he-IL"/>
        </w:rPr>
        <w:t>ל הבחירות.</w:t>
      </w:r>
    </w:p>
    <w:p w14:paraId="73808F01" w14:textId="77777777" w:rsidR="001415F6" w:rsidRDefault="001415F6" w:rsidP="001415F6">
      <w:pPr>
        <w:rPr>
          <w:rtl/>
          <w:lang w:eastAsia="he-IL"/>
        </w:rPr>
      </w:pPr>
      <w:bookmarkStart w:id="2809" w:name="_ETM_Q1_2078007"/>
      <w:bookmarkStart w:id="2810" w:name="_ETM_Q1_2078088"/>
      <w:bookmarkStart w:id="2811" w:name="_ETM_Q1_2078823"/>
      <w:bookmarkEnd w:id="2809"/>
      <w:bookmarkEnd w:id="2810"/>
      <w:bookmarkEnd w:id="2811"/>
    </w:p>
    <w:p w14:paraId="25FB17EB" w14:textId="77777777" w:rsidR="001415F6" w:rsidRDefault="001415F6" w:rsidP="001415F6">
      <w:pPr>
        <w:pStyle w:val="a5"/>
        <w:keepNext/>
        <w:rPr>
          <w:rtl/>
        </w:rPr>
      </w:pPr>
      <w:bookmarkStart w:id="2812" w:name="ET_speaker_5854_30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812"/>
    </w:p>
    <w:p w14:paraId="2CD16445" w14:textId="77777777" w:rsidR="001415F6" w:rsidRDefault="001415F6" w:rsidP="001415F6">
      <w:pPr>
        <w:pStyle w:val="KeepWithNext"/>
        <w:rPr>
          <w:rtl/>
          <w:lang w:eastAsia="he-IL"/>
        </w:rPr>
      </w:pPr>
    </w:p>
    <w:p w14:paraId="780072FF" w14:textId="77777777" w:rsidR="001415F6" w:rsidRDefault="001415F6" w:rsidP="001415F6">
      <w:pPr>
        <w:rPr>
          <w:rtl/>
          <w:lang w:eastAsia="he-IL"/>
        </w:rPr>
      </w:pPr>
      <w:bookmarkStart w:id="2813" w:name="_ETM_Q1_2079722"/>
      <w:bookmarkEnd w:id="2813"/>
      <w:r>
        <w:rPr>
          <w:rtl/>
          <w:lang w:eastAsia="he-IL"/>
        </w:rPr>
        <w:t>פ</w:t>
      </w:r>
      <w:bookmarkStart w:id="2814" w:name="_ETM_Q1_2079786"/>
      <w:bookmarkEnd w:id="2814"/>
      <w:r>
        <w:rPr>
          <w:rtl/>
          <w:lang w:eastAsia="he-IL"/>
        </w:rPr>
        <w:t>ברואר.</w:t>
      </w:r>
      <w:bookmarkStart w:id="2815" w:name="_ETM_Q1_2076062"/>
      <w:bookmarkEnd w:id="2815"/>
    </w:p>
    <w:p w14:paraId="444888DD" w14:textId="77777777" w:rsidR="001415F6" w:rsidRDefault="001415F6" w:rsidP="001415F6">
      <w:pPr>
        <w:rPr>
          <w:rtl/>
          <w:lang w:eastAsia="he-IL"/>
        </w:rPr>
      </w:pPr>
      <w:bookmarkStart w:id="2816" w:name="_ETM_Q1_2076501"/>
      <w:bookmarkStart w:id="2817" w:name="_ETM_Q1_2076587"/>
      <w:bookmarkStart w:id="2818" w:name="_ETM_Q1_2077833"/>
      <w:bookmarkEnd w:id="2816"/>
      <w:bookmarkEnd w:id="2817"/>
      <w:bookmarkEnd w:id="2818"/>
    </w:p>
    <w:p w14:paraId="2DB7533D" w14:textId="77777777" w:rsidR="001415F6" w:rsidRDefault="001415F6" w:rsidP="001415F6">
      <w:pPr>
        <w:pStyle w:val="afb"/>
        <w:keepNext/>
        <w:rPr>
          <w:rtl/>
          <w:lang w:eastAsia="he-IL"/>
        </w:rPr>
      </w:pPr>
      <w:bookmarkStart w:id="2819" w:name="ET_guest_קריאה_310"/>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819"/>
    </w:p>
    <w:p w14:paraId="6D01138A" w14:textId="77777777" w:rsidR="001415F6" w:rsidRDefault="001415F6" w:rsidP="001415F6">
      <w:pPr>
        <w:pStyle w:val="KeepWithNext"/>
        <w:rPr>
          <w:rtl/>
          <w:lang w:eastAsia="he-IL"/>
        </w:rPr>
      </w:pPr>
    </w:p>
    <w:p w14:paraId="5D5780CE" w14:textId="77777777" w:rsidR="001415F6" w:rsidRDefault="001415F6" w:rsidP="001415F6">
      <w:pPr>
        <w:rPr>
          <w:rtl/>
          <w:lang w:eastAsia="he-IL"/>
        </w:rPr>
      </w:pPr>
      <w:bookmarkStart w:id="2820" w:name="_ETM_Q1_2078673"/>
      <w:bookmarkStart w:id="2821" w:name="_ETM_Q1_2078732"/>
      <w:bookmarkStart w:id="2822" w:name="_ETM_Q1_2080395"/>
      <w:bookmarkEnd w:id="2820"/>
      <w:bookmarkEnd w:id="2821"/>
      <w:r>
        <w:rPr>
          <w:rtl/>
          <w:lang w:eastAsia="he-IL"/>
        </w:rPr>
        <w:t>22.</w:t>
      </w:r>
    </w:p>
    <w:p w14:paraId="00F5396E" w14:textId="77777777" w:rsidR="001415F6" w:rsidRDefault="001415F6" w:rsidP="001415F6">
      <w:pPr>
        <w:rPr>
          <w:rtl/>
          <w:lang w:eastAsia="he-IL"/>
        </w:rPr>
      </w:pPr>
      <w:bookmarkStart w:id="2823" w:name="_ETM_Q1_2079811"/>
      <w:bookmarkStart w:id="2824" w:name="_ETM_Q1_2079899"/>
      <w:bookmarkStart w:id="2825" w:name="_ETM_Q1_2080310"/>
      <w:bookmarkEnd w:id="2822"/>
      <w:bookmarkEnd w:id="2823"/>
      <w:bookmarkEnd w:id="2824"/>
      <w:bookmarkEnd w:id="2825"/>
    </w:p>
    <w:p w14:paraId="5AA8D53A" w14:textId="77777777" w:rsidR="001415F6" w:rsidRDefault="001415F6" w:rsidP="001415F6">
      <w:pPr>
        <w:pStyle w:val="af8"/>
        <w:keepNext/>
        <w:rPr>
          <w:rtl/>
        </w:rPr>
      </w:pPr>
      <w:bookmarkStart w:id="2826" w:name="ET_yor_היור_ארז_מלול___יורַ_31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6"/>
    </w:p>
    <w:p w14:paraId="1A08E89E" w14:textId="77777777" w:rsidR="001415F6" w:rsidRDefault="001415F6" w:rsidP="001415F6">
      <w:pPr>
        <w:pStyle w:val="KeepWithNext"/>
        <w:rPr>
          <w:rtl/>
          <w:lang w:eastAsia="he-IL"/>
        </w:rPr>
      </w:pPr>
    </w:p>
    <w:p w14:paraId="62D0AC78" w14:textId="77777777" w:rsidR="001415F6" w:rsidRDefault="001415F6" w:rsidP="001415F6">
      <w:pPr>
        <w:rPr>
          <w:rtl/>
          <w:lang w:eastAsia="he-IL"/>
        </w:rPr>
      </w:pPr>
      <w:bookmarkStart w:id="2827" w:name="_ETM_Q1_2081084"/>
      <w:bookmarkStart w:id="2828" w:name="_ETM_Q1_2081168"/>
      <w:bookmarkEnd w:id="2827"/>
      <w:bookmarkEnd w:id="2828"/>
      <w:r>
        <w:rPr>
          <w:rtl/>
          <w:lang w:eastAsia="he-IL"/>
        </w:rPr>
        <w:t>22 בפב</w:t>
      </w:r>
      <w:bookmarkStart w:id="2829" w:name="_ETM_Q1_2079564"/>
      <w:bookmarkEnd w:id="2829"/>
      <w:r>
        <w:rPr>
          <w:rtl/>
          <w:lang w:eastAsia="he-IL"/>
        </w:rPr>
        <w:t>רואר.</w:t>
      </w:r>
    </w:p>
    <w:p w14:paraId="7A7564D6" w14:textId="77777777" w:rsidR="001415F6" w:rsidRDefault="001415F6" w:rsidP="001415F6">
      <w:pPr>
        <w:rPr>
          <w:rtl/>
          <w:lang w:eastAsia="he-IL"/>
        </w:rPr>
      </w:pPr>
      <w:bookmarkStart w:id="2830" w:name="_ETM_Q1_2081840"/>
      <w:bookmarkStart w:id="2831" w:name="_ETM_Q1_2081924"/>
      <w:bookmarkStart w:id="2832" w:name="_ETM_Q1_2082468"/>
      <w:bookmarkEnd w:id="2830"/>
      <w:bookmarkEnd w:id="2831"/>
      <w:bookmarkEnd w:id="2832"/>
    </w:p>
    <w:p w14:paraId="04AA5F81" w14:textId="77777777" w:rsidR="001415F6" w:rsidRDefault="001415F6" w:rsidP="001415F6">
      <w:pPr>
        <w:pStyle w:val="afb"/>
        <w:keepNext/>
        <w:rPr>
          <w:rtl/>
          <w:lang w:eastAsia="he-IL"/>
        </w:rPr>
      </w:pPr>
      <w:bookmarkStart w:id="2833" w:name="ET_guest_קריאה_31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833"/>
    </w:p>
    <w:p w14:paraId="171E91C9" w14:textId="77777777" w:rsidR="001415F6" w:rsidRDefault="001415F6" w:rsidP="001415F6">
      <w:pPr>
        <w:pStyle w:val="KeepWithNext"/>
        <w:rPr>
          <w:rtl/>
          <w:lang w:eastAsia="he-IL"/>
        </w:rPr>
      </w:pPr>
    </w:p>
    <w:p w14:paraId="0ACB8F29" w14:textId="77777777" w:rsidR="001415F6" w:rsidRDefault="001415F6" w:rsidP="001415F6">
      <w:pPr>
        <w:rPr>
          <w:rtl/>
          <w:lang w:eastAsia="he-IL"/>
        </w:rPr>
      </w:pPr>
      <w:bookmarkStart w:id="2834" w:name="_ETM_Q1_2083319"/>
      <w:bookmarkStart w:id="2835" w:name="_ETM_Q1_2083386"/>
      <w:bookmarkEnd w:id="2834"/>
      <w:bookmarkEnd w:id="2835"/>
      <w:r>
        <w:rPr>
          <w:rtl/>
          <w:lang w:eastAsia="he-IL"/>
        </w:rPr>
        <w:t>לא.</w:t>
      </w:r>
    </w:p>
    <w:p w14:paraId="3E3FC1C8" w14:textId="77777777" w:rsidR="001415F6" w:rsidRDefault="001415F6" w:rsidP="001415F6">
      <w:pPr>
        <w:rPr>
          <w:rtl/>
          <w:lang w:eastAsia="he-IL"/>
        </w:rPr>
      </w:pPr>
      <w:bookmarkStart w:id="2836" w:name="_ETM_Q1_2083828"/>
      <w:bookmarkStart w:id="2837" w:name="_ETM_Q1_2083915"/>
      <w:bookmarkStart w:id="2838" w:name="_ETM_Q1_2084687"/>
      <w:bookmarkEnd w:id="2836"/>
      <w:bookmarkEnd w:id="2837"/>
      <w:bookmarkEnd w:id="2838"/>
    </w:p>
    <w:p w14:paraId="2EF9DDBD" w14:textId="77777777" w:rsidR="001415F6" w:rsidRDefault="001415F6" w:rsidP="001415F6">
      <w:pPr>
        <w:pStyle w:val="a5"/>
        <w:keepNext/>
        <w:rPr>
          <w:rtl/>
        </w:rPr>
      </w:pPr>
      <w:bookmarkStart w:id="2839" w:name="ET_speaker_5854_31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839"/>
    </w:p>
    <w:p w14:paraId="42BC6B75" w14:textId="77777777" w:rsidR="001415F6" w:rsidRDefault="001415F6" w:rsidP="001415F6">
      <w:pPr>
        <w:pStyle w:val="KeepWithNext"/>
        <w:rPr>
          <w:rtl/>
          <w:lang w:eastAsia="he-IL"/>
        </w:rPr>
      </w:pPr>
    </w:p>
    <w:p w14:paraId="51735280" w14:textId="77777777" w:rsidR="001415F6" w:rsidRDefault="001415F6" w:rsidP="001415F6">
      <w:pPr>
        <w:rPr>
          <w:rtl/>
          <w:lang w:eastAsia="he-IL"/>
        </w:rPr>
      </w:pPr>
      <w:bookmarkStart w:id="2840" w:name="_ETM_Q1_2085678"/>
      <w:bookmarkStart w:id="2841" w:name="_ETM_Q1_2085752"/>
      <w:bookmarkEnd w:id="2840"/>
      <w:bookmarkEnd w:id="2841"/>
      <w:r>
        <w:rPr>
          <w:rtl/>
          <w:lang w:eastAsia="he-IL"/>
        </w:rPr>
        <w:t>ב</w:t>
      </w:r>
      <w:bookmarkStart w:id="2842" w:name="_ETM_Q1_2081698"/>
      <w:bookmarkEnd w:id="2842"/>
      <w:r>
        <w:rPr>
          <w:rtl/>
          <w:lang w:eastAsia="he-IL"/>
        </w:rPr>
        <w:t xml:space="preserve">קואליציה שלנו היא </w:t>
      </w:r>
      <w:bookmarkStart w:id="2843" w:name="_ETM_Q1_2083799"/>
      <w:bookmarkEnd w:id="2843"/>
      <w:r>
        <w:rPr>
          <w:rtl/>
          <w:lang w:eastAsia="he-IL"/>
        </w:rPr>
        <w:t>פגה?</w:t>
      </w:r>
      <w:bookmarkStart w:id="2844" w:name="_ETM_Q1_2080714"/>
      <w:bookmarkEnd w:id="2844"/>
    </w:p>
    <w:p w14:paraId="5030E106" w14:textId="77777777" w:rsidR="001415F6" w:rsidRDefault="001415F6" w:rsidP="001415F6">
      <w:pPr>
        <w:rPr>
          <w:rFonts w:ascii="David" w:hAnsi="David"/>
          <w:u w:val="single"/>
          <w:rtl/>
          <w:lang w:eastAsia="he-IL"/>
        </w:rPr>
      </w:pPr>
      <w:bookmarkStart w:id="2845" w:name="_ETM_Q1_2085015"/>
      <w:bookmarkEnd w:id="2845"/>
    </w:p>
    <w:p w14:paraId="7E358BED" w14:textId="77777777" w:rsidR="001415F6" w:rsidRDefault="001415F6" w:rsidP="001415F6">
      <w:pPr>
        <w:pStyle w:val="afb"/>
        <w:keepNext/>
        <w:rPr>
          <w:rtl/>
          <w:lang w:eastAsia="he-IL"/>
        </w:rPr>
      </w:pPr>
      <w:bookmarkStart w:id="2846" w:name="ET_guest_לירון_אדלר_מינקה_32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46"/>
    </w:p>
    <w:p w14:paraId="674600C0" w14:textId="77777777" w:rsidR="001415F6" w:rsidRDefault="001415F6" w:rsidP="001415F6">
      <w:pPr>
        <w:pStyle w:val="KeepWithNext"/>
        <w:rPr>
          <w:rtl/>
          <w:lang w:eastAsia="he-IL"/>
        </w:rPr>
      </w:pPr>
    </w:p>
    <w:p w14:paraId="0397B71F" w14:textId="77777777" w:rsidR="001415F6" w:rsidRDefault="001415F6" w:rsidP="001415F6">
      <w:pPr>
        <w:rPr>
          <w:rtl/>
          <w:lang w:eastAsia="he-IL"/>
        </w:rPr>
      </w:pPr>
      <w:bookmarkStart w:id="2847" w:name="_ETM_Q1_2085847"/>
      <w:bookmarkStart w:id="2848" w:name="_ETM_Q1_2085911"/>
      <w:bookmarkEnd w:id="2847"/>
      <w:bookmarkEnd w:id="2848"/>
      <w:r>
        <w:rPr>
          <w:rtl/>
          <w:lang w:eastAsia="he-IL"/>
        </w:rPr>
        <w:t xml:space="preserve">לא, לפי החוק </w:t>
      </w:r>
      <w:bookmarkStart w:id="2849" w:name="_ETM_Q1_2083566"/>
      <w:bookmarkEnd w:id="2849"/>
      <w:r>
        <w:rPr>
          <w:rtl/>
          <w:lang w:eastAsia="he-IL"/>
        </w:rPr>
        <w:t>בעצם היא הייתה אמ</w:t>
      </w:r>
      <w:bookmarkStart w:id="2850" w:name="_ETM_Q1_2084917"/>
      <w:bookmarkEnd w:id="2850"/>
      <w:r>
        <w:rPr>
          <w:rtl/>
          <w:lang w:eastAsia="he-IL"/>
        </w:rPr>
        <w:t xml:space="preserve">ורה, לפי איך </w:t>
      </w:r>
      <w:bookmarkStart w:id="2851" w:name="_ETM_Q1_2087366"/>
      <w:bookmarkEnd w:id="2851"/>
      <w:r>
        <w:rPr>
          <w:rtl/>
          <w:lang w:eastAsia="he-IL"/>
        </w:rPr>
        <w:t xml:space="preserve">שהוא היה כתוב היא הייתה אמורה לפוג בספטמבר 2022. בגלל </w:t>
      </w:r>
      <w:bookmarkStart w:id="2852" w:name="_ETM_Q1_2093782"/>
      <w:bookmarkEnd w:id="2852"/>
      <w:r>
        <w:rPr>
          <w:rtl/>
          <w:lang w:eastAsia="he-IL"/>
        </w:rPr>
        <w:t>שזה היה תקופ</w:t>
      </w:r>
      <w:bookmarkStart w:id="2853" w:name="_ETM_Q1_2090366"/>
      <w:bookmarkEnd w:id="2853"/>
      <w:r>
        <w:rPr>
          <w:rtl/>
          <w:lang w:eastAsia="he-IL"/>
        </w:rPr>
        <w:t>ת בחירות אז יש הארכה אוטומטית של חוקים</w:t>
      </w:r>
      <w:bookmarkStart w:id="2854" w:name="_ETM_Q1_2092453"/>
      <w:bookmarkEnd w:id="2854"/>
      <w:r>
        <w:rPr>
          <w:rtl/>
          <w:lang w:eastAsia="he-IL"/>
        </w:rPr>
        <w:t>.</w:t>
      </w:r>
      <w:bookmarkStart w:id="2855" w:name="_ETM_Q1_2092720"/>
      <w:bookmarkEnd w:id="2855"/>
    </w:p>
    <w:p w14:paraId="6E58CCEB" w14:textId="77777777" w:rsidR="001415F6" w:rsidRDefault="001415F6" w:rsidP="001415F6">
      <w:pPr>
        <w:rPr>
          <w:rtl/>
          <w:lang w:eastAsia="he-IL"/>
        </w:rPr>
      </w:pPr>
      <w:bookmarkStart w:id="2856" w:name="_ETM_Q1_2092832"/>
      <w:bookmarkStart w:id="2857" w:name="_ETM_Q1_2093433"/>
      <w:bookmarkEnd w:id="2856"/>
      <w:bookmarkEnd w:id="2857"/>
    </w:p>
    <w:p w14:paraId="5FBA3719" w14:textId="77777777" w:rsidR="001415F6" w:rsidRDefault="001415F6" w:rsidP="001415F6">
      <w:pPr>
        <w:pStyle w:val="a5"/>
        <w:keepNext/>
        <w:rPr>
          <w:rtl/>
        </w:rPr>
      </w:pPr>
      <w:bookmarkStart w:id="2858" w:name="ET_speaker_5854_31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858"/>
    </w:p>
    <w:p w14:paraId="05E0B14C" w14:textId="77777777" w:rsidR="001415F6" w:rsidRDefault="001415F6" w:rsidP="001415F6">
      <w:pPr>
        <w:pStyle w:val="KeepWithNext"/>
        <w:rPr>
          <w:rtl/>
          <w:lang w:eastAsia="he-IL"/>
        </w:rPr>
      </w:pPr>
    </w:p>
    <w:p w14:paraId="17FE63B7" w14:textId="77777777" w:rsidR="001415F6" w:rsidRDefault="001415F6" w:rsidP="001415F6">
      <w:pPr>
        <w:rPr>
          <w:rtl/>
          <w:lang w:eastAsia="he-IL"/>
        </w:rPr>
      </w:pPr>
      <w:bookmarkStart w:id="2859" w:name="_ETM_Q1_2094498"/>
      <w:bookmarkStart w:id="2860" w:name="_ETM_Q1_2094573"/>
      <w:bookmarkEnd w:id="2859"/>
      <w:bookmarkEnd w:id="2860"/>
      <w:r>
        <w:rPr>
          <w:rtl/>
          <w:lang w:eastAsia="he-IL"/>
        </w:rPr>
        <w:t>נכון.</w:t>
      </w:r>
    </w:p>
    <w:p w14:paraId="15441250" w14:textId="77777777" w:rsidR="001415F6" w:rsidRDefault="001415F6" w:rsidP="001415F6">
      <w:pPr>
        <w:rPr>
          <w:rFonts w:ascii="David" w:hAnsi="David"/>
          <w:u w:val="single"/>
          <w:rtl/>
          <w:lang w:eastAsia="he-IL"/>
        </w:rPr>
      </w:pPr>
      <w:bookmarkStart w:id="2861" w:name="_ETM_Q1_2095334"/>
      <w:bookmarkStart w:id="2862" w:name="_ETM_Q1_2095435"/>
      <w:bookmarkStart w:id="2863" w:name="_ETM_Q1_2097046"/>
      <w:bookmarkEnd w:id="2861"/>
      <w:bookmarkEnd w:id="2862"/>
      <w:bookmarkEnd w:id="2863"/>
    </w:p>
    <w:p w14:paraId="6F7F4EB1" w14:textId="77777777" w:rsidR="001415F6" w:rsidRDefault="001415F6" w:rsidP="001415F6">
      <w:pPr>
        <w:pStyle w:val="afb"/>
        <w:keepNext/>
        <w:rPr>
          <w:rtl/>
          <w:lang w:eastAsia="he-IL"/>
        </w:rPr>
      </w:pPr>
      <w:bookmarkStart w:id="2864" w:name="ET_guest_לירון_אדלר_מינקה_32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64"/>
    </w:p>
    <w:p w14:paraId="01FACF05" w14:textId="77777777" w:rsidR="001415F6" w:rsidRDefault="001415F6" w:rsidP="001415F6">
      <w:pPr>
        <w:pStyle w:val="KeepWithNext"/>
        <w:rPr>
          <w:rtl/>
          <w:lang w:eastAsia="he-IL"/>
        </w:rPr>
      </w:pPr>
    </w:p>
    <w:p w14:paraId="0DE4A9E4" w14:textId="77777777" w:rsidR="001415F6" w:rsidRDefault="001415F6" w:rsidP="001415F6">
      <w:pPr>
        <w:rPr>
          <w:rtl/>
          <w:lang w:eastAsia="he-IL"/>
        </w:rPr>
      </w:pPr>
      <w:bookmarkStart w:id="2865" w:name="_ETM_Q1_2097971"/>
      <w:bookmarkStart w:id="2866" w:name="_ETM_Q1_2098026"/>
      <w:bookmarkEnd w:id="2865"/>
      <w:bookmarkEnd w:id="2866"/>
      <w:r>
        <w:rPr>
          <w:rtl/>
          <w:lang w:eastAsia="he-IL"/>
        </w:rPr>
        <w:t xml:space="preserve">אז </w:t>
      </w:r>
      <w:bookmarkStart w:id="2867" w:name="_ETM_Q1_2098250"/>
      <w:bookmarkEnd w:id="2867"/>
      <w:r>
        <w:rPr>
          <w:rtl/>
          <w:lang w:eastAsia="he-IL"/>
        </w:rPr>
        <w:t xml:space="preserve">זה בעצם היה עד </w:t>
      </w:r>
      <w:bookmarkStart w:id="2868" w:name="_ETM_Q1_2095066"/>
      <w:bookmarkEnd w:id="2868"/>
      <w:r>
        <w:rPr>
          <w:rtl/>
          <w:lang w:eastAsia="he-IL"/>
        </w:rPr>
        <w:t>פברואר.</w:t>
      </w:r>
    </w:p>
    <w:p w14:paraId="185656B7" w14:textId="77777777" w:rsidR="001415F6" w:rsidRDefault="001415F6" w:rsidP="001415F6">
      <w:pPr>
        <w:rPr>
          <w:rtl/>
          <w:lang w:eastAsia="he-IL"/>
        </w:rPr>
      </w:pPr>
      <w:bookmarkStart w:id="2869" w:name="_ETM_Q1_2096160"/>
      <w:bookmarkStart w:id="2870" w:name="_ETM_Q1_2096232"/>
      <w:bookmarkStart w:id="2871" w:name="_ETM_Q1_2097564"/>
      <w:bookmarkEnd w:id="2869"/>
      <w:bookmarkEnd w:id="2870"/>
      <w:bookmarkEnd w:id="2871"/>
    </w:p>
    <w:p w14:paraId="43496E84" w14:textId="77777777" w:rsidR="001415F6" w:rsidRDefault="001415F6" w:rsidP="001415F6">
      <w:pPr>
        <w:pStyle w:val="a5"/>
        <w:keepNext/>
        <w:rPr>
          <w:rtl/>
        </w:rPr>
      </w:pPr>
      <w:bookmarkStart w:id="2872" w:name="ET_speaker_5854_31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872"/>
    </w:p>
    <w:p w14:paraId="73219518" w14:textId="77777777" w:rsidR="001415F6" w:rsidRDefault="001415F6" w:rsidP="001415F6">
      <w:pPr>
        <w:pStyle w:val="KeepWithNext"/>
        <w:rPr>
          <w:rtl/>
          <w:lang w:eastAsia="he-IL"/>
        </w:rPr>
      </w:pPr>
    </w:p>
    <w:p w14:paraId="6A619D12" w14:textId="77777777" w:rsidR="001415F6" w:rsidRDefault="001415F6" w:rsidP="001415F6">
      <w:pPr>
        <w:rPr>
          <w:rtl/>
          <w:lang w:eastAsia="he-IL"/>
        </w:rPr>
      </w:pPr>
      <w:bookmarkStart w:id="2873" w:name="_ETM_Q1_2098280"/>
      <w:bookmarkStart w:id="2874" w:name="_ETM_Q1_2098339"/>
      <w:bookmarkEnd w:id="2873"/>
      <w:bookmarkEnd w:id="2874"/>
      <w:r>
        <w:rPr>
          <w:rtl/>
          <w:lang w:eastAsia="he-IL"/>
        </w:rPr>
        <w:t>לכמה זמן ההארכה האוטומטית? שלושה חודשים?</w:t>
      </w:r>
    </w:p>
    <w:p w14:paraId="3DD3B659" w14:textId="77777777" w:rsidR="001415F6" w:rsidRDefault="001415F6" w:rsidP="001415F6">
      <w:pPr>
        <w:rPr>
          <w:rFonts w:ascii="David" w:hAnsi="David"/>
          <w:u w:val="single"/>
          <w:rtl/>
          <w:lang w:eastAsia="he-IL"/>
        </w:rPr>
      </w:pPr>
    </w:p>
    <w:p w14:paraId="7E074301" w14:textId="77777777" w:rsidR="001415F6" w:rsidRDefault="001415F6" w:rsidP="001415F6">
      <w:pPr>
        <w:pStyle w:val="afb"/>
        <w:keepNext/>
        <w:rPr>
          <w:rtl/>
          <w:lang w:eastAsia="he-IL"/>
        </w:rPr>
      </w:pPr>
      <w:bookmarkStart w:id="2875" w:name="ET_guest_לירון_אדלר_מינקה_322"/>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Start w:id="2876" w:name="_ETM_Q1_2095638"/>
      <w:bookmarkEnd w:id="2875"/>
      <w:bookmarkEnd w:id="2876"/>
    </w:p>
    <w:p w14:paraId="77A272EC" w14:textId="77777777" w:rsidR="001415F6" w:rsidRDefault="001415F6" w:rsidP="001415F6">
      <w:pPr>
        <w:pStyle w:val="KeepWithNext"/>
        <w:rPr>
          <w:rtl/>
          <w:lang w:eastAsia="he-IL"/>
        </w:rPr>
      </w:pPr>
    </w:p>
    <w:p w14:paraId="2E1FC7CA" w14:textId="77777777" w:rsidR="001415F6" w:rsidRDefault="001415F6" w:rsidP="001415F6">
      <w:pPr>
        <w:rPr>
          <w:rtl/>
          <w:lang w:eastAsia="he-IL"/>
        </w:rPr>
      </w:pPr>
      <w:r>
        <w:rPr>
          <w:rtl/>
          <w:lang w:eastAsia="he-IL"/>
        </w:rPr>
        <w:t>שלושה חודשים.</w:t>
      </w:r>
      <w:bookmarkStart w:id="2877" w:name="_ETM_Q1_2097716"/>
      <w:bookmarkEnd w:id="2877"/>
    </w:p>
    <w:p w14:paraId="14405432" w14:textId="77777777" w:rsidR="001415F6" w:rsidRDefault="001415F6" w:rsidP="001415F6">
      <w:pPr>
        <w:rPr>
          <w:rtl/>
          <w:lang w:eastAsia="he-IL"/>
        </w:rPr>
      </w:pPr>
    </w:p>
    <w:p w14:paraId="02EAC468" w14:textId="77777777" w:rsidR="001415F6" w:rsidRDefault="001415F6" w:rsidP="001415F6">
      <w:pPr>
        <w:pStyle w:val="a5"/>
        <w:keepNext/>
        <w:rPr>
          <w:rtl/>
        </w:rPr>
      </w:pPr>
      <w:bookmarkStart w:id="2878" w:name="ET_speaker_5854_31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878"/>
    </w:p>
    <w:p w14:paraId="037D6CC7" w14:textId="77777777" w:rsidR="001415F6" w:rsidRDefault="001415F6" w:rsidP="001415F6">
      <w:pPr>
        <w:pStyle w:val="KeepWithNext"/>
        <w:rPr>
          <w:rtl/>
          <w:lang w:eastAsia="he-IL"/>
        </w:rPr>
      </w:pPr>
    </w:p>
    <w:p w14:paraId="7DC2BB19" w14:textId="77777777" w:rsidR="001415F6" w:rsidRDefault="001415F6" w:rsidP="001415F6">
      <w:pPr>
        <w:rPr>
          <w:rtl/>
          <w:lang w:eastAsia="he-IL"/>
        </w:rPr>
      </w:pPr>
      <w:bookmarkStart w:id="2879" w:name="_ETM_Q1_2092865"/>
      <w:bookmarkEnd w:id="2879"/>
      <w:r>
        <w:rPr>
          <w:rtl/>
          <w:lang w:eastAsia="he-IL"/>
        </w:rPr>
        <w:t>ואז עוד שלושה חודשים עם זה?</w:t>
      </w:r>
    </w:p>
    <w:p w14:paraId="3290B6BE" w14:textId="77777777" w:rsidR="001415F6" w:rsidRDefault="001415F6" w:rsidP="001415F6">
      <w:pPr>
        <w:rPr>
          <w:rFonts w:ascii="David" w:hAnsi="David"/>
          <w:u w:val="single"/>
          <w:rtl/>
          <w:lang w:eastAsia="he-IL"/>
        </w:rPr>
      </w:pPr>
      <w:bookmarkStart w:id="2880" w:name="_ETM_Q1_2103842"/>
      <w:bookmarkStart w:id="2881" w:name="_ETM_Q1_2103922"/>
      <w:bookmarkStart w:id="2882" w:name="_ETM_Q1_2104704"/>
      <w:bookmarkStart w:id="2883" w:name="_ETM_Q1_2101807"/>
      <w:bookmarkStart w:id="2884" w:name="_ETM_Q1_2100424"/>
      <w:bookmarkEnd w:id="2880"/>
      <w:bookmarkEnd w:id="2881"/>
      <w:bookmarkEnd w:id="2882"/>
      <w:bookmarkEnd w:id="2883"/>
    </w:p>
    <w:p w14:paraId="74BF6DB6" w14:textId="77777777" w:rsidR="001415F6" w:rsidRDefault="001415F6" w:rsidP="001415F6">
      <w:pPr>
        <w:pStyle w:val="afb"/>
        <w:keepNext/>
        <w:rPr>
          <w:rtl/>
          <w:lang w:eastAsia="he-IL"/>
        </w:rPr>
      </w:pPr>
      <w:bookmarkStart w:id="2885" w:name="ET_guest_נטע_דרורי_324"/>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885"/>
    </w:p>
    <w:p w14:paraId="6EE0E563" w14:textId="77777777" w:rsidR="001415F6" w:rsidRDefault="001415F6" w:rsidP="001415F6">
      <w:pPr>
        <w:pStyle w:val="KeepWithNext"/>
        <w:rPr>
          <w:rtl/>
          <w:lang w:eastAsia="he-IL"/>
        </w:rPr>
      </w:pPr>
    </w:p>
    <w:p w14:paraId="44CCF3FC" w14:textId="77777777" w:rsidR="001415F6" w:rsidRDefault="001415F6" w:rsidP="001415F6">
      <w:pPr>
        <w:rPr>
          <w:rtl/>
          <w:lang w:eastAsia="he-IL"/>
        </w:rPr>
      </w:pPr>
      <w:bookmarkStart w:id="2886" w:name="_ETM_Q1_2102510"/>
      <w:bookmarkStart w:id="2887" w:name="_ETM_Q1_2102562"/>
      <w:bookmarkEnd w:id="2886"/>
      <w:bookmarkEnd w:id="2887"/>
      <w:r>
        <w:rPr>
          <w:rtl/>
          <w:lang w:eastAsia="he-IL"/>
        </w:rPr>
        <w:t xml:space="preserve">לא, זה לא </w:t>
      </w:r>
      <w:bookmarkStart w:id="2888" w:name="_ETM_Q1_2099346"/>
      <w:bookmarkEnd w:id="2888"/>
      <w:r>
        <w:rPr>
          <w:rtl/>
          <w:lang w:eastAsia="he-IL"/>
        </w:rPr>
        <w:t xml:space="preserve">עוד שלושה </w:t>
      </w:r>
      <w:bookmarkStart w:id="2889" w:name="_ETM_Q1_2100484"/>
      <w:bookmarkEnd w:id="2889"/>
      <w:r>
        <w:rPr>
          <w:rtl/>
          <w:lang w:eastAsia="he-IL"/>
        </w:rPr>
        <w:t>חודשים.</w:t>
      </w:r>
    </w:p>
    <w:p w14:paraId="05B8EF7B" w14:textId="77777777" w:rsidR="001415F6" w:rsidRDefault="001415F6" w:rsidP="001415F6">
      <w:pPr>
        <w:rPr>
          <w:rtl/>
          <w:lang w:eastAsia="he-IL"/>
        </w:rPr>
      </w:pPr>
      <w:bookmarkStart w:id="2890" w:name="_ETM_Q1_2101494"/>
      <w:bookmarkStart w:id="2891" w:name="_ETM_Q1_2101583"/>
      <w:bookmarkStart w:id="2892" w:name="_ETM_Q1_2102171"/>
      <w:bookmarkEnd w:id="2890"/>
      <w:bookmarkEnd w:id="2891"/>
      <w:bookmarkEnd w:id="2892"/>
    </w:p>
    <w:p w14:paraId="22C7E880" w14:textId="77777777" w:rsidR="001415F6" w:rsidRDefault="001415F6" w:rsidP="001415F6">
      <w:pPr>
        <w:pStyle w:val="afb"/>
        <w:keepNext/>
        <w:rPr>
          <w:rtl/>
          <w:lang w:eastAsia="he-IL"/>
        </w:rPr>
      </w:pPr>
      <w:bookmarkStart w:id="2893" w:name="ET_guest_לירון_אדלר_מינקה_325"/>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93"/>
    </w:p>
    <w:p w14:paraId="6A2F2D6C" w14:textId="77777777" w:rsidR="001415F6" w:rsidRDefault="001415F6" w:rsidP="001415F6">
      <w:pPr>
        <w:pStyle w:val="KeepWithNext"/>
        <w:rPr>
          <w:rtl/>
          <w:lang w:eastAsia="he-IL"/>
        </w:rPr>
      </w:pPr>
    </w:p>
    <w:p w14:paraId="2EEE678B" w14:textId="77777777" w:rsidR="001415F6" w:rsidRDefault="001415F6" w:rsidP="001415F6">
      <w:pPr>
        <w:rPr>
          <w:rtl/>
          <w:lang w:eastAsia="he-IL"/>
        </w:rPr>
      </w:pPr>
      <w:r>
        <w:rPr>
          <w:rtl/>
          <w:lang w:eastAsia="he-IL"/>
        </w:rPr>
        <w:t>ז</w:t>
      </w:r>
      <w:bookmarkStart w:id="2894" w:name="_ETM_Q1_2103030"/>
      <w:bookmarkStart w:id="2895" w:name="_ETM_Q1_2103085"/>
      <w:bookmarkEnd w:id="2894"/>
      <w:bookmarkEnd w:id="2895"/>
      <w:r>
        <w:rPr>
          <w:rtl/>
          <w:lang w:eastAsia="he-IL"/>
        </w:rPr>
        <w:t xml:space="preserve">ה היה, עד פברואר. </w:t>
      </w:r>
      <w:bookmarkStart w:id="2896" w:name="_ETM_Q1_2101399"/>
      <w:bookmarkEnd w:id="2896"/>
      <w:r>
        <w:rPr>
          <w:rtl/>
          <w:lang w:eastAsia="he-IL"/>
        </w:rPr>
        <w:t>בפברואר היא פקעה.</w:t>
      </w:r>
    </w:p>
    <w:p w14:paraId="0B071B23" w14:textId="77777777" w:rsidR="001415F6" w:rsidRDefault="001415F6" w:rsidP="001415F6">
      <w:pPr>
        <w:rPr>
          <w:rtl/>
          <w:lang w:eastAsia="he-IL"/>
        </w:rPr>
      </w:pPr>
      <w:bookmarkStart w:id="2897" w:name="_ETM_Q1_2105462"/>
      <w:bookmarkStart w:id="2898" w:name="_ETM_Q1_2105556"/>
      <w:bookmarkStart w:id="2899" w:name="_ETM_Q1_2106376"/>
      <w:bookmarkEnd w:id="2897"/>
      <w:bookmarkEnd w:id="2898"/>
      <w:bookmarkEnd w:id="2899"/>
    </w:p>
    <w:p w14:paraId="2AA8C6D0" w14:textId="77777777" w:rsidR="001415F6" w:rsidRDefault="001415F6" w:rsidP="001415F6">
      <w:pPr>
        <w:pStyle w:val="afb"/>
        <w:keepNext/>
        <w:rPr>
          <w:rtl/>
          <w:lang w:eastAsia="he-IL"/>
        </w:rPr>
      </w:pPr>
      <w:bookmarkStart w:id="2900" w:name="ET_guest_נטע_דרורי_326"/>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900"/>
    </w:p>
    <w:p w14:paraId="27DFDCC6" w14:textId="77777777" w:rsidR="001415F6" w:rsidRDefault="001415F6" w:rsidP="001415F6">
      <w:pPr>
        <w:pStyle w:val="KeepWithNext"/>
        <w:rPr>
          <w:rtl/>
          <w:lang w:eastAsia="he-IL"/>
        </w:rPr>
      </w:pPr>
    </w:p>
    <w:p w14:paraId="52256F25" w14:textId="77777777" w:rsidR="001415F6" w:rsidRDefault="001415F6" w:rsidP="001415F6">
      <w:pPr>
        <w:rPr>
          <w:rtl/>
          <w:lang w:eastAsia="he-IL"/>
        </w:rPr>
      </w:pPr>
      <w:bookmarkStart w:id="2901" w:name="_ETM_Q1_2107123"/>
      <w:bookmarkStart w:id="2902" w:name="_ETM_Q1_2107184"/>
      <w:bookmarkEnd w:id="2901"/>
      <w:bookmarkEnd w:id="2902"/>
      <w:r>
        <w:rPr>
          <w:rtl/>
          <w:lang w:eastAsia="he-IL"/>
        </w:rPr>
        <w:t xml:space="preserve">הוראת השעה פוקעת </w:t>
      </w:r>
      <w:bookmarkStart w:id="2903" w:name="_ETM_Q1_2104253"/>
      <w:bookmarkEnd w:id="2903"/>
      <w:r>
        <w:rPr>
          <w:rtl/>
          <w:lang w:eastAsia="he-IL"/>
        </w:rPr>
        <w:t xml:space="preserve">שלושה </w:t>
      </w:r>
      <w:bookmarkStart w:id="2904" w:name="_ETM_Q1_2104952"/>
      <w:bookmarkEnd w:id="2904"/>
      <w:r>
        <w:rPr>
          <w:rtl/>
          <w:lang w:eastAsia="he-IL"/>
        </w:rPr>
        <w:t xml:space="preserve">חודשים אחרי שהכנסת החדשה מתכנסת כדי לתת אפשרות להאריך את </w:t>
      </w:r>
      <w:bookmarkStart w:id="2905" w:name="_ETM_Q1_2113054"/>
      <w:bookmarkStart w:id="2906" w:name="_ETM_Q1_2108343"/>
      <w:bookmarkEnd w:id="2905"/>
      <w:bookmarkEnd w:id="2906"/>
      <w:r>
        <w:rPr>
          <w:rtl/>
          <w:lang w:eastAsia="he-IL"/>
        </w:rPr>
        <w:t>הוראת השעה.</w:t>
      </w:r>
    </w:p>
    <w:p w14:paraId="0125C8C5" w14:textId="77777777" w:rsidR="001415F6" w:rsidRDefault="001415F6" w:rsidP="001415F6">
      <w:pPr>
        <w:rPr>
          <w:rtl/>
          <w:lang w:eastAsia="he-IL"/>
        </w:rPr>
      </w:pPr>
      <w:bookmarkStart w:id="2907" w:name="_ETM_Q1_2109646"/>
      <w:bookmarkStart w:id="2908" w:name="_ETM_Q1_2109727"/>
      <w:bookmarkStart w:id="2909" w:name="_ETM_Q1_2110381"/>
      <w:bookmarkEnd w:id="2907"/>
      <w:bookmarkEnd w:id="2908"/>
      <w:bookmarkEnd w:id="2909"/>
    </w:p>
    <w:p w14:paraId="2193D761" w14:textId="77777777" w:rsidR="001415F6" w:rsidRDefault="001415F6" w:rsidP="001415F6">
      <w:pPr>
        <w:pStyle w:val="afb"/>
        <w:keepNext/>
        <w:rPr>
          <w:rtl/>
          <w:lang w:eastAsia="he-IL"/>
        </w:rPr>
      </w:pPr>
      <w:bookmarkStart w:id="2910" w:name="ET_guest_לירון_אדלר_מינקה_32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10"/>
    </w:p>
    <w:p w14:paraId="3FBA655A" w14:textId="77777777" w:rsidR="001415F6" w:rsidRDefault="001415F6" w:rsidP="001415F6">
      <w:pPr>
        <w:pStyle w:val="KeepWithNext"/>
        <w:rPr>
          <w:rtl/>
          <w:lang w:eastAsia="he-IL"/>
        </w:rPr>
      </w:pPr>
    </w:p>
    <w:p w14:paraId="6CCF0D1D" w14:textId="77777777" w:rsidR="001415F6" w:rsidRDefault="001415F6" w:rsidP="001415F6">
      <w:pPr>
        <w:rPr>
          <w:rtl/>
          <w:lang w:eastAsia="he-IL"/>
        </w:rPr>
      </w:pPr>
      <w:bookmarkStart w:id="2911" w:name="_ETM_Q1_2111269"/>
      <w:bookmarkEnd w:id="2911"/>
      <w:r>
        <w:rPr>
          <w:rtl/>
          <w:lang w:eastAsia="he-IL"/>
        </w:rPr>
        <w:t>ה</w:t>
      </w:r>
      <w:bookmarkStart w:id="2912" w:name="_ETM_Q1_2111362"/>
      <w:bookmarkEnd w:id="2912"/>
      <w:r>
        <w:rPr>
          <w:rtl/>
          <w:lang w:eastAsia="he-IL"/>
        </w:rPr>
        <w:t>יא לא הוארכה אז.</w:t>
      </w:r>
    </w:p>
    <w:p w14:paraId="5E370AC5" w14:textId="77777777" w:rsidR="001415F6" w:rsidRDefault="001415F6" w:rsidP="001415F6">
      <w:pPr>
        <w:rPr>
          <w:rtl/>
          <w:lang w:eastAsia="he-IL"/>
        </w:rPr>
      </w:pPr>
      <w:bookmarkStart w:id="2913" w:name="_ETM_Q1_2113397"/>
      <w:bookmarkStart w:id="2914" w:name="_ETM_Q1_2113492"/>
      <w:bookmarkStart w:id="2915" w:name="_ETM_Q1_2108655"/>
      <w:bookmarkStart w:id="2916" w:name="_ETM_Q1_2109631"/>
      <w:bookmarkEnd w:id="2913"/>
      <w:bookmarkEnd w:id="2914"/>
      <w:bookmarkEnd w:id="2915"/>
      <w:bookmarkEnd w:id="2916"/>
    </w:p>
    <w:p w14:paraId="00A4FD83" w14:textId="77777777" w:rsidR="001415F6" w:rsidRDefault="001415F6" w:rsidP="001415F6">
      <w:pPr>
        <w:pStyle w:val="afb"/>
        <w:keepNext/>
        <w:rPr>
          <w:rtl/>
          <w:lang w:eastAsia="he-IL"/>
        </w:rPr>
      </w:pPr>
      <w:bookmarkStart w:id="2917" w:name="ET_guest_נטע_דרורי_328"/>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917"/>
    </w:p>
    <w:p w14:paraId="549E4B2D" w14:textId="77777777" w:rsidR="001415F6" w:rsidRDefault="001415F6" w:rsidP="001415F6">
      <w:pPr>
        <w:pStyle w:val="KeepWithNext"/>
        <w:rPr>
          <w:rtl/>
          <w:lang w:eastAsia="he-IL"/>
        </w:rPr>
      </w:pPr>
    </w:p>
    <w:p w14:paraId="57B6ED37" w14:textId="77777777" w:rsidR="001415F6" w:rsidRDefault="001415F6" w:rsidP="001415F6">
      <w:pPr>
        <w:rPr>
          <w:rtl/>
          <w:lang w:eastAsia="he-IL"/>
        </w:rPr>
      </w:pPr>
      <w:bookmarkStart w:id="2918" w:name="_ETM_Q1_2110436"/>
      <w:bookmarkStart w:id="2919" w:name="_ETM_Q1_2110504"/>
      <w:bookmarkEnd w:id="2918"/>
      <w:bookmarkEnd w:id="2919"/>
      <w:r>
        <w:rPr>
          <w:rtl/>
          <w:lang w:eastAsia="he-IL"/>
        </w:rPr>
        <w:t>בסופו של דבר - - -</w:t>
      </w:r>
    </w:p>
    <w:p w14:paraId="1FB7438E" w14:textId="77777777" w:rsidR="001415F6" w:rsidRDefault="001415F6" w:rsidP="001415F6">
      <w:pPr>
        <w:rPr>
          <w:rtl/>
          <w:lang w:eastAsia="he-IL"/>
        </w:rPr>
      </w:pPr>
      <w:bookmarkStart w:id="2920" w:name="_ETM_Q1_2113828"/>
      <w:bookmarkStart w:id="2921" w:name="_ETM_Q1_2113916"/>
      <w:bookmarkStart w:id="2922" w:name="_ETM_Q1_2114321"/>
      <w:bookmarkEnd w:id="2920"/>
      <w:bookmarkEnd w:id="2921"/>
      <w:bookmarkEnd w:id="2922"/>
    </w:p>
    <w:p w14:paraId="54A759A1" w14:textId="77777777" w:rsidR="001415F6" w:rsidRDefault="001415F6" w:rsidP="001415F6">
      <w:pPr>
        <w:pStyle w:val="af8"/>
        <w:keepNext/>
        <w:rPr>
          <w:rtl/>
        </w:rPr>
      </w:pPr>
      <w:bookmarkStart w:id="2923" w:name="ET_yor_היור_ארז_מלול___יורַ_32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3"/>
    </w:p>
    <w:p w14:paraId="3326546C" w14:textId="77777777" w:rsidR="001415F6" w:rsidRDefault="001415F6" w:rsidP="001415F6">
      <w:pPr>
        <w:pStyle w:val="KeepWithNext"/>
        <w:rPr>
          <w:rtl/>
          <w:lang w:eastAsia="he-IL"/>
        </w:rPr>
      </w:pPr>
    </w:p>
    <w:p w14:paraId="60819264" w14:textId="77777777" w:rsidR="001415F6" w:rsidRDefault="001415F6" w:rsidP="001415F6">
      <w:pPr>
        <w:rPr>
          <w:rtl/>
          <w:lang w:eastAsia="he-IL"/>
        </w:rPr>
      </w:pPr>
      <w:bookmarkStart w:id="2924" w:name="_ETM_Q1_2115184"/>
      <w:bookmarkStart w:id="2925" w:name="_ETM_Q1_2115268"/>
      <w:bookmarkEnd w:id="2924"/>
      <w:bookmarkEnd w:id="2925"/>
      <w:r>
        <w:rPr>
          <w:rtl/>
          <w:lang w:eastAsia="he-IL"/>
        </w:rPr>
        <w:t xml:space="preserve">בקיצור, </w:t>
      </w:r>
      <w:bookmarkStart w:id="2926" w:name="_ETM_Q1_2116021"/>
      <w:bookmarkEnd w:id="2926"/>
      <w:r>
        <w:rPr>
          <w:rtl/>
          <w:lang w:eastAsia="he-IL"/>
        </w:rPr>
        <w:t>אנ</w:t>
      </w:r>
      <w:bookmarkStart w:id="2927" w:name="_ETM_Q1_2111519"/>
      <w:bookmarkEnd w:id="2927"/>
      <w:r>
        <w:rPr>
          <w:rtl/>
          <w:lang w:eastAsia="he-IL"/>
        </w:rPr>
        <w:t>חנו בלי עכשיו</w:t>
      </w:r>
      <w:bookmarkStart w:id="2928" w:name="_ETM_Q1_2111033"/>
      <w:bookmarkStart w:id="2929" w:name="_ETM_Q1_2111273"/>
      <w:bookmarkEnd w:id="2928"/>
      <w:bookmarkEnd w:id="2929"/>
      <w:r>
        <w:rPr>
          <w:rtl/>
          <w:lang w:eastAsia="he-IL"/>
        </w:rPr>
        <w:t>.</w:t>
      </w:r>
    </w:p>
    <w:p w14:paraId="65D9FA64" w14:textId="77777777" w:rsidR="001415F6" w:rsidRDefault="001415F6" w:rsidP="001415F6">
      <w:pPr>
        <w:rPr>
          <w:rtl/>
          <w:lang w:eastAsia="he-IL"/>
        </w:rPr>
      </w:pPr>
      <w:bookmarkStart w:id="2930" w:name="_ETM_Q1_2111373"/>
      <w:bookmarkStart w:id="2931" w:name="_ETM_Q1_2114610"/>
      <w:bookmarkEnd w:id="2930"/>
      <w:bookmarkEnd w:id="2931"/>
    </w:p>
    <w:p w14:paraId="7667B607" w14:textId="77777777" w:rsidR="001415F6" w:rsidRDefault="001415F6" w:rsidP="001415F6">
      <w:pPr>
        <w:pStyle w:val="afb"/>
        <w:keepNext/>
        <w:rPr>
          <w:rtl/>
          <w:lang w:eastAsia="he-IL"/>
        </w:rPr>
      </w:pPr>
      <w:bookmarkStart w:id="2932" w:name="ET_guest_נטע_דרורי_330"/>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932"/>
    </w:p>
    <w:p w14:paraId="03BF135F" w14:textId="77777777" w:rsidR="001415F6" w:rsidRDefault="001415F6" w:rsidP="001415F6">
      <w:pPr>
        <w:pStyle w:val="KeepWithNext"/>
        <w:rPr>
          <w:rtl/>
          <w:lang w:eastAsia="he-IL"/>
        </w:rPr>
      </w:pPr>
    </w:p>
    <w:p w14:paraId="5456DB7B" w14:textId="77777777" w:rsidR="001415F6" w:rsidRDefault="001415F6" w:rsidP="001415F6">
      <w:pPr>
        <w:rPr>
          <w:rtl/>
          <w:lang w:eastAsia="he-IL"/>
        </w:rPr>
      </w:pPr>
      <w:bookmarkStart w:id="2933" w:name="_ETM_Q1_2115544"/>
      <w:bookmarkEnd w:id="2933"/>
      <w:r>
        <w:rPr>
          <w:rtl/>
          <w:lang w:eastAsia="he-IL"/>
        </w:rPr>
        <w:t>ב</w:t>
      </w:r>
      <w:bookmarkStart w:id="2934" w:name="_ETM_Q1_2115625"/>
      <w:bookmarkEnd w:id="2934"/>
      <w:r>
        <w:rPr>
          <w:rtl/>
          <w:lang w:eastAsia="he-IL"/>
        </w:rPr>
        <w:t xml:space="preserve">סופו של דבר, לא קרה. כרגע </w:t>
      </w:r>
      <w:bookmarkStart w:id="2935" w:name="_ETM_Q1_2117135"/>
      <w:bookmarkStart w:id="2936" w:name="_ETM_Q1_2111408"/>
      <w:bookmarkEnd w:id="2935"/>
      <w:bookmarkEnd w:id="2936"/>
      <w:r>
        <w:rPr>
          <w:rtl/>
          <w:lang w:eastAsia="he-IL"/>
        </w:rPr>
        <w:t xml:space="preserve">אין </w:t>
      </w:r>
      <w:bookmarkStart w:id="2937" w:name="_ETM_Q1_2112688"/>
      <w:bookmarkEnd w:id="2937"/>
      <w:r>
        <w:rPr>
          <w:rtl/>
          <w:lang w:eastAsia="he-IL"/>
        </w:rPr>
        <w:t>הוראת</w:t>
      </w:r>
      <w:bookmarkStart w:id="2938" w:name="_ETM_Q1_2113346"/>
      <w:bookmarkEnd w:id="2938"/>
      <w:r>
        <w:rPr>
          <w:rtl/>
          <w:lang w:eastAsia="he-IL"/>
        </w:rPr>
        <w:t xml:space="preserve"> שעה בתוקף ולכן לא </w:t>
      </w:r>
      <w:bookmarkStart w:id="2939" w:name="_ETM_Q1_2116186"/>
      <w:bookmarkEnd w:id="2939"/>
      <w:r>
        <w:rPr>
          <w:rtl/>
          <w:lang w:eastAsia="he-IL"/>
        </w:rPr>
        <w:t>ניתן להא</w:t>
      </w:r>
      <w:bookmarkStart w:id="2940" w:name="_ETM_Q1_2113775"/>
      <w:bookmarkEnd w:id="2940"/>
      <w:r>
        <w:rPr>
          <w:rtl/>
          <w:lang w:eastAsia="he-IL"/>
        </w:rPr>
        <w:t xml:space="preserve">ריך את ההתחייבות. ככל שההתחייבות, ככל שהוראת השעה </w:t>
      </w:r>
      <w:bookmarkStart w:id="2941" w:name="_ETM_Q1_2121266"/>
      <w:bookmarkEnd w:id="2941"/>
      <w:r>
        <w:rPr>
          <w:rtl/>
          <w:lang w:eastAsia="he-IL"/>
        </w:rPr>
        <w:t>תאושר - - -</w:t>
      </w:r>
    </w:p>
    <w:p w14:paraId="232EF1D3" w14:textId="77777777" w:rsidR="001415F6" w:rsidRDefault="001415F6" w:rsidP="001415F6">
      <w:pPr>
        <w:rPr>
          <w:rtl/>
          <w:lang w:eastAsia="he-IL"/>
        </w:rPr>
      </w:pPr>
      <w:bookmarkStart w:id="2942" w:name="_ETM_Q1_2122646"/>
      <w:bookmarkStart w:id="2943" w:name="_ETM_Q1_2122756"/>
      <w:bookmarkStart w:id="2944" w:name="_ETM_Q1_2123343"/>
      <w:bookmarkEnd w:id="2942"/>
      <w:bookmarkEnd w:id="2943"/>
      <w:bookmarkEnd w:id="2944"/>
    </w:p>
    <w:p w14:paraId="5AFFF3F5" w14:textId="77777777" w:rsidR="001415F6" w:rsidRDefault="001415F6" w:rsidP="001415F6">
      <w:pPr>
        <w:pStyle w:val="a5"/>
        <w:keepNext/>
        <w:rPr>
          <w:rtl/>
        </w:rPr>
      </w:pPr>
      <w:bookmarkStart w:id="2945" w:name="ET_speaker_5854_33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945"/>
    </w:p>
    <w:p w14:paraId="283EE2B6" w14:textId="77777777" w:rsidR="001415F6" w:rsidRDefault="001415F6" w:rsidP="001415F6">
      <w:pPr>
        <w:pStyle w:val="KeepWithNext"/>
        <w:rPr>
          <w:rtl/>
          <w:lang w:eastAsia="he-IL"/>
        </w:rPr>
      </w:pPr>
    </w:p>
    <w:p w14:paraId="0F8C1864" w14:textId="77777777" w:rsidR="001415F6" w:rsidRDefault="001415F6" w:rsidP="001415F6">
      <w:pPr>
        <w:rPr>
          <w:rtl/>
          <w:lang w:eastAsia="he-IL"/>
        </w:rPr>
      </w:pPr>
      <w:bookmarkStart w:id="2946" w:name="_ETM_Q1_2124407"/>
      <w:bookmarkEnd w:id="2946"/>
      <w:r>
        <w:rPr>
          <w:rtl/>
          <w:lang w:eastAsia="he-IL"/>
        </w:rPr>
        <w:t>מ</w:t>
      </w:r>
      <w:bookmarkStart w:id="2947" w:name="_ETM_Q1_2124479"/>
      <w:bookmarkEnd w:id="2947"/>
      <w:r>
        <w:rPr>
          <w:rtl/>
          <w:lang w:eastAsia="he-IL"/>
        </w:rPr>
        <w:t>בקשים ל</w:t>
      </w:r>
      <w:bookmarkStart w:id="2948" w:name="_ETM_Q1_2120666"/>
      <w:bookmarkEnd w:id="2948"/>
      <w:r>
        <w:rPr>
          <w:rtl/>
          <w:lang w:eastAsia="he-IL"/>
        </w:rPr>
        <w:t>האריך לשנה?</w:t>
      </w:r>
    </w:p>
    <w:p w14:paraId="0C90779E" w14:textId="77777777" w:rsidR="001415F6" w:rsidRDefault="001415F6" w:rsidP="001415F6">
      <w:pPr>
        <w:rPr>
          <w:rtl/>
          <w:lang w:eastAsia="he-IL"/>
        </w:rPr>
      </w:pPr>
      <w:bookmarkStart w:id="2949" w:name="_ETM_Q1_2122632"/>
      <w:bookmarkStart w:id="2950" w:name="_ETM_Q1_2122740"/>
      <w:bookmarkStart w:id="2951" w:name="_ETM_Q1_2123585"/>
      <w:bookmarkEnd w:id="2949"/>
      <w:bookmarkEnd w:id="2950"/>
      <w:bookmarkEnd w:id="2951"/>
    </w:p>
    <w:p w14:paraId="1D49A039" w14:textId="77777777" w:rsidR="001415F6" w:rsidRDefault="001415F6" w:rsidP="001415F6">
      <w:pPr>
        <w:pStyle w:val="afb"/>
        <w:keepNext/>
        <w:rPr>
          <w:rtl/>
          <w:lang w:eastAsia="he-IL"/>
        </w:rPr>
      </w:pPr>
      <w:bookmarkStart w:id="2952" w:name="ET_guest_נטע_דרורי_332"/>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952"/>
    </w:p>
    <w:p w14:paraId="2C946A8C" w14:textId="77777777" w:rsidR="001415F6" w:rsidRDefault="001415F6" w:rsidP="001415F6">
      <w:pPr>
        <w:pStyle w:val="KeepWithNext"/>
        <w:rPr>
          <w:rtl/>
          <w:lang w:eastAsia="he-IL"/>
        </w:rPr>
      </w:pPr>
    </w:p>
    <w:p w14:paraId="54C84D68" w14:textId="77777777" w:rsidR="001415F6" w:rsidRDefault="001415F6" w:rsidP="001415F6">
      <w:pPr>
        <w:rPr>
          <w:rtl/>
          <w:lang w:eastAsia="he-IL"/>
        </w:rPr>
      </w:pPr>
      <w:bookmarkStart w:id="2953" w:name="_ETM_Q1_2124493"/>
      <w:bookmarkEnd w:id="2953"/>
      <w:r>
        <w:rPr>
          <w:rtl/>
          <w:lang w:eastAsia="he-IL"/>
        </w:rPr>
        <w:t>ל</w:t>
      </w:r>
      <w:bookmarkStart w:id="2954" w:name="_ETM_Q1_2124553"/>
      <w:bookmarkEnd w:id="2954"/>
      <w:r>
        <w:rPr>
          <w:rtl/>
          <w:lang w:eastAsia="he-IL"/>
        </w:rPr>
        <w:t xml:space="preserve">א, </w:t>
      </w:r>
      <w:bookmarkStart w:id="2955" w:name="_ETM_Q1_2120908"/>
      <w:bookmarkEnd w:id="2955"/>
      <w:r>
        <w:rPr>
          <w:rtl/>
          <w:lang w:eastAsia="he-IL"/>
        </w:rPr>
        <w:t xml:space="preserve">אנחנו מבקשים - </w:t>
      </w:r>
      <w:bookmarkStart w:id="2956" w:name="_ETM_Q1_2122446"/>
      <w:bookmarkEnd w:id="2956"/>
      <w:r>
        <w:rPr>
          <w:rtl/>
          <w:lang w:eastAsia="he-IL"/>
        </w:rPr>
        <w:t>- -</w:t>
      </w:r>
    </w:p>
    <w:p w14:paraId="234E72BD" w14:textId="77777777" w:rsidR="001415F6" w:rsidRDefault="001415F6" w:rsidP="001415F6">
      <w:pPr>
        <w:rPr>
          <w:rtl/>
          <w:lang w:eastAsia="he-IL"/>
        </w:rPr>
      </w:pPr>
      <w:bookmarkStart w:id="2957" w:name="_ETM_Q1_2123136"/>
      <w:bookmarkStart w:id="2958" w:name="_ETM_Q1_2123245"/>
      <w:bookmarkStart w:id="2959" w:name="_ETM_Q1_2123792"/>
      <w:bookmarkEnd w:id="2957"/>
      <w:bookmarkEnd w:id="2958"/>
      <w:bookmarkEnd w:id="2959"/>
    </w:p>
    <w:p w14:paraId="13947BFA" w14:textId="77777777" w:rsidR="001415F6" w:rsidRDefault="001415F6" w:rsidP="001415F6">
      <w:pPr>
        <w:pStyle w:val="a5"/>
        <w:keepNext/>
        <w:rPr>
          <w:rtl/>
        </w:rPr>
      </w:pPr>
      <w:bookmarkStart w:id="2960" w:name="ET_speaker_5854_33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960"/>
    </w:p>
    <w:p w14:paraId="4264EBF4" w14:textId="77777777" w:rsidR="001415F6" w:rsidRDefault="001415F6" w:rsidP="001415F6">
      <w:pPr>
        <w:pStyle w:val="KeepWithNext"/>
        <w:rPr>
          <w:rtl/>
          <w:lang w:eastAsia="he-IL"/>
        </w:rPr>
      </w:pPr>
    </w:p>
    <w:p w14:paraId="34BCCA15" w14:textId="77777777" w:rsidR="001415F6" w:rsidRDefault="001415F6" w:rsidP="001415F6">
      <w:pPr>
        <w:rPr>
          <w:rtl/>
          <w:lang w:eastAsia="he-IL"/>
        </w:rPr>
      </w:pPr>
      <w:bookmarkStart w:id="2961" w:name="_ETM_Q1_2124870"/>
      <w:bookmarkEnd w:id="2961"/>
      <w:r>
        <w:rPr>
          <w:rtl/>
          <w:lang w:eastAsia="he-IL"/>
        </w:rPr>
        <w:t>לא</w:t>
      </w:r>
      <w:bookmarkStart w:id="2962" w:name="_ETM_Q1_2124964"/>
      <w:bookmarkEnd w:id="2962"/>
      <w:r>
        <w:rPr>
          <w:rtl/>
          <w:lang w:eastAsia="he-IL"/>
        </w:rPr>
        <w:t>, את הוראת השעה.</w:t>
      </w:r>
    </w:p>
    <w:p w14:paraId="49A14452" w14:textId="77777777" w:rsidR="001415F6" w:rsidRDefault="001415F6" w:rsidP="001415F6">
      <w:pPr>
        <w:rPr>
          <w:rtl/>
          <w:lang w:eastAsia="he-IL"/>
        </w:rPr>
      </w:pPr>
      <w:bookmarkStart w:id="2963" w:name="_ETM_Q1_2126952"/>
      <w:bookmarkStart w:id="2964" w:name="_ETM_Q1_2127079"/>
      <w:bookmarkStart w:id="2965" w:name="_ETM_Q1_2127494"/>
      <w:bookmarkEnd w:id="2963"/>
      <w:bookmarkEnd w:id="2964"/>
      <w:bookmarkEnd w:id="2965"/>
    </w:p>
    <w:p w14:paraId="4AC6DC93" w14:textId="77777777" w:rsidR="001415F6" w:rsidRDefault="001415F6" w:rsidP="001415F6">
      <w:pPr>
        <w:pStyle w:val="af8"/>
        <w:keepNext/>
        <w:rPr>
          <w:rtl/>
        </w:rPr>
      </w:pPr>
      <w:bookmarkStart w:id="2966" w:name="ET_yor_היור_ארז_מלול___יורַ_3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6"/>
    </w:p>
    <w:p w14:paraId="4A08C4A0" w14:textId="77777777" w:rsidR="001415F6" w:rsidRDefault="001415F6" w:rsidP="001415F6">
      <w:pPr>
        <w:pStyle w:val="KeepWithNext"/>
        <w:rPr>
          <w:rtl/>
          <w:lang w:eastAsia="he-IL"/>
        </w:rPr>
      </w:pPr>
    </w:p>
    <w:p w14:paraId="4D6C0411" w14:textId="77777777" w:rsidR="001415F6" w:rsidRDefault="001415F6" w:rsidP="001415F6">
      <w:pPr>
        <w:rPr>
          <w:rtl/>
          <w:lang w:eastAsia="he-IL"/>
        </w:rPr>
      </w:pPr>
      <w:bookmarkStart w:id="2967" w:name="_ETM_Q1_2128410"/>
      <w:bookmarkStart w:id="2968" w:name="_ETM_Q1_2128467"/>
      <w:bookmarkEnd w:id="2967"/>
      <w:bookmarkEnd w:id="2968"/>
      <w:r>
        <w:rPr>
          <w:rtl/>
          <w:lang w:eastAsia="he-IL"/>
        </w:rPr>
        <w:t xml:space="preserve">לא, הם </w:t>
      </w:r>
      <w:bookmarkStart w:id="2969" w:name="_ETM_Q1_2124270"/>
      <w:bookmarkEnd w:id="2969"/>
      <w:r>
        <w:rPr>
          <w:rtl/>
          <w:lang w:eastAsia="he-IL"/>
        </w:rPr>
        <w:t>מבקשים עד 2027.</w:t>
      </w:r>
    </w:p>
    <w:p w14:paraId="43E4E721" w14:textId="77777777" w:rsidR="001415F6" w:rsidRDefault="001415F6" w:rsidP="001415F6">
      <w:pPr>
        <w:rPr>
          <w:rFonts w:ascii="David" w:hAnsi="David"/>
          <w:u w:val="single"/>
          <w:rtl/>
          <w:lang w:eastAsia="he-IL"/>
        </w:rPr>
      </w:pPr>
      <w:bookmarkStart w:id="2970" w:name="_ETM_Q1_2128306"/>
      <w:bookmarkStart w:id="2971" w:name="_ETM_Q1_2128390"/>
      <w:bookmarkStart w:id="2972" w:name="_ETM_Q1_2129727"/>
      <w:bookmarkEnd w:id="2970"/>
      <w:bookmarkEnd w:id="2971"/>
      <w:bookmarkEnd w:id="2972"/>
    </w:p>
    <w:p w14:paraId="3F83A67E" w14:textId="77777777" w:rsidR="001415F6" w:rsidRDefault="001415F6" w:rsidP="001415F6">
      <w:pPr>
        <w:pStyle w:val="afb"/>
        <w:keepNext/>
        <w:rPr>
          <w:rtl/>
          <w:lang w:eastAsia="he-IL"/>
        </w:rPr>
      </w:pPr>
      <w:bookmarkStart w:id="2973" w:name="ET_guest_נטע_דרורי_341"/>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2973"/>
    </w:p>
    <w:p w14:paraId="389710E2" w14:textId="77777777" w:rsidR="001415F6" w:rsidRDefault="001415F6" w:rsidP="001415F6">
      <w:pPr>
        <w:pStyle w:val="KeepWithNext"/>
        <w:rPr>
          <w:rtl/>
          <w:lang w:eastAsia="he-IL"/>
        </w:rPr>
      </w:pPr>
    </w:p>
    <w:p w14:paraId="166F712A" w14:textId="77777777" w:rsidR="001415F6" w:rsidRDefault="001415F6" w:rsidP="001415F6">
      <w:pPr>
        <w:rPr>
          <w:rtl/>
          <w:lang w:eastAsia="he-IL"/>
        </w:rPr>
      </w:pPr>
      <w:bookmarkStart w:id="2974" w:name="_ETM_Q1_2128155"/>
      <w:bookmarkStart w:id="2975" w:name="_ETM_Q1_2128228"/>
      <w:bookmarkEnd w:id="2974"/>
      <w:bookmarkEnd w:id="2975"/>
      <w:r>
        <w:rPr>
          <w:rtl/>
          <w:lang w:eastAsia="he-IL"/>
        </w:rPr>
        <w:t>מבקשים של</w:t>
      </w:r>
      <w:bookmarkStart w:id="2976" w:name="_ETM_Q1_2129427"/>
      <w:bookmarkEnd w:id="2976"/>
      <w:r>
        <w:rPr>
          <w:rtl/>
          <w:lang w:eastAsia="he-IL"/>
        </w:rPr>
        <w:t>וש שנים</w:t>
      </w:r>
      <w:bookmarkStart w:id="2977" w:name="_ETM_Q1_2125864"/>
      <w:bookmarkEnd w:id="2977"/>
      <w:r>
        <w:rPr>
          <w:rtl/>
          <w:lang w:eastAsia="he-IL"/>
        </w:rPr>
        <w:t>.</w:t>
      </w:r>
      <w:bookmarkStart w:id="2978" w:name="_ETM_Q1_2126553"/>
      <w:bookmarkEnd w:id="2978"/>
    </w:p>
    <w:p w14:paraId="4C55218A" w14:textId="77777777" w:rsidR="001415F6" w:rsidRDefault="001415F6" w:rsidP="001415F6">
      <w:pPr>
        <w:rPr>
          <w:rFonts w:ascii="David" w:hAnsi="David"/>
          <w:u w:val="single"/>
          <w:rtl/>
          <w:lang w:eastAsia="he-IL"/>
        </w:rPr>
      </w:pPr>
      <w:bookmarkStart w:id="2979" w:name="_ETM_Q1_2126652"/>
      <w:bookmarkEnd w:id="2979"/>
    </w:p>
    <w:p w14:paraId="78F47755" w14:textId="77777777" w:rsidR="001415F6" w:rsidRDefault="001415F6" w:rsidP="001415F6">
      <w:pPr>
        <w:pStyle w:val="afb"/>
        <w:keepNext/>
        <w:rPr>
          <w:rtl/>
          <w:lang w:eastAsia="he-IL"/>
        </w:rPr>
      </w:pPr>
      <w:bookmarkStart w:id="2980" w:name="ET_guest_לירון_אדלר_מינקה_342"/>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80"/>
    </w:p>
    <w:p w14:paraId="5592EDAA" w14:textId="77777777" w:rsidR="001415F6" w:rsidRDefault="001415F6" w:rsidP="001415F6">
      <w:pPr>
        <w:pStyle w:val="KeepWithNext"/>
        <w:rPr>
          <w:rtl/>
          <w:lang w:eastAsia="he-IL"/>
        </w:rPr>
      </w:pPr>
    </w:p>
    <w:p w14:paraId="00B48148" w14:textId="77777777" w:rsidR="001415F6" w:rsidRDefault="001415F6" w:rsidP="001415F6">
      <w:pPr>
        <w:rPr>
          <w:rtl/>
          <w:lang w:eastAsia="he-IL"/>
        </w:rPr>
      </w:pPr>
      <w:bookmarkStart w:id="2981" w:name="_ETM_Q1_2130451"/>
      <w:bookmarkStart w:id="2982" w:name="_ETM_Q1_2130510"/>
      <w:bookmarkStart w:id="2983" w:name="_ETM_Q1_2125711"/>
      <w:bookmarkEnd w:id="2981"/>
      <w:bookmarkEnd w:id="2982"/>
      <w:bookmarkEnd w:id="2983"/>
      <w:r>
        <w:rPr>
          <w:rtl/>
          <w:lang w:eastAsia="he-IL"/>
        </w:rPr>
        <w:t>מבקשים עד 202</w:t>
      </w:r>
      <w:bookmarkStart w:id="2984" w:name="_ETM_Q1_2126928"/>
      <w:bookmarkEnd w:id="2984"/>
      <w:r>
        <w:rPr>
          <w:rtl/>
          <w:lang w:eastAsia="he-IL"/>
        </w:rPr>
        <w:t>7.</w:t>
      </w:r>
    </w:p>
    <w:p w14:paraId="27D05790" w14:textId="77777777" w:rsidR="001415F6" w:rsidRDefault="001415F6" w:rsidP="001415F6">
      <w:pPr>
        <w:rPr>
          <w:rtl/>
          <w:lang w:eastAsia="he-IL"/>
        </w:rPr>
      </w:pPr>
      <w:bookmarkStart w:id="2985" w:name="_ETM_Q1_2127566"/>
      <w:bookmarkStart w:id="2986" w:name="_ETM_Q1_2127652"/>
      <w:bookmarkStart w:id="2987" w:name="_ETM_Q1_2128238"/>
      <w:bookmarkEnd w:id="2985"/>
      <w:bookmarkEnd w:id="2986"/>
      <w:bookmarkEnd w:id="2987"/>
    </w:p>
    <w:p w14:paraId="7EBBEFD3" w14:textId="77777777" w:rsidR="001415F6" w:rsidRDefault="001415F6" w:rsidP="001415F6">
      <w:pPr>
        <w:pStyle w:val="a5"/>
        <w:keepNext/>
        <w:rPr>
          <w:rtl/>
        </w:rPr>
      </w:pPr>
      <w:bookmarkStart w:id="2988" w:name="ET_speaker_5854_33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988"/>
    </w:p>
    <w:p w14:paraId="0AEC660F" w14:textId="77777777" w:rsidR="001415F6" w:rsidRDefault="001415F6" w:rsidP="001415F6">
      <w:pPr>
        <w:pStyle w:val="KeepWithNext"/>
        <w:rPr>
          <w:rtl/>
          <w:lang w:eastAsia="he-IL"/>
        </w:rPr>
      </w:pPr>
    </w:p>
    <w:p w14:paraId="2A13F4A3" w14:textId="77777777" w:rsidR="001415F6" w:rsidRDefault="001415F6" w:rsidP="001415F6">
      <w:pPr>
        <w:rPr>
          <w:rtl/>
          <w:lang w:eastAsia="he-IL"/>
        </w:rPr>
      </w:pPr>
      <w:bookmarkStart w:id="2989" w:name="_ETM_Q1_2129090"/>
      <w:bookmarkStart w:id="2990" w:name="_ETM_Q1_2129149"/>
      <w:bookmarkEnd w:id="2989"/>
      <w:bookmarkEnd w:id="2990"/>
      <w:r>
        <w:rPr>
          <w:rtl/>
          <w:lang w:eastAsia="he-IL"/>
        </w:rPr>
        <w:t>עד 2027?</w:t>
      </w:r>
    </w:p>
    <w:p w14:paraId="5A9CEAFA" w14:textId="77777777" w:rsidR="001415F6" w:rsidRDefault="001415F6" w:rsidP="001415F6">
      <w:pPr>
        <w:rPr>
          <w:rFonts w:ascii="David" w:hAnsi="David"/>
          <w:u w:val="single"/>
          <w:rtl/>
          <w:lang w:eastAsia="he-IL"/>
        </w:rPr>
      </w:pPr>
      <w:bookmarkStart w:id="2991" w:name="_ETM_Q1_2132025"/>
      <w:bookmarkStart w:id="2992" w:name="_ETM_Q1_2132118"/>
      <w:bookmarkStart w:id="2993" w:name="_ETM_Q1_2131449"/>
      <w:bookmarkEnd w:id="2991"/>
      <w:bookmarkEnd w:id="2992"/>
      <w:bookmarkEnd w:id="2993"/>
    </w:p>
    <w:p w14:paraId="50EF69E3" w14:textId="77777777" w:rsidR="001415F6" w:rsidRDefault="001415F6" w:rsidP="001415F6">
      <w:pPr>
        <w:pStyle w:val="afb"/>
        <w:keepNext/>
        <w:rPr>
          <w:rtl/>
          <w:lang w:eastAsia="he-IL"/>
        </w:rPr>
      </w:pPr>
      <w:bookmarkStart w:id="2994" w:name="ET_guest_לירון_אדלר_מינקה_343"/>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94"/>
    </w:p>
    <w:p w14:paraId="0BBE06FB" w14:textId="77777777" w:rsidR="001415F6" w:rsidRDefault="001415F6" w:rsidP="001415F6">
      <w:pPr>
        <w:pStyle w:val="KeepWithNext"/>
        <w:rPr>
          <w:rtl/>
          <w:lang w:eastAsia="he-IL"/>
        </w:rPr>
      </w:pPr>
    </w:p>
    <w:p w14:paraId="141E72AC" w14:textId="77777777" w:rsidR="001415F6" w:rsidRDefault="001415F6" w:rsidP="001415F6">
      <w:pPr>
        <w:rPr>
          <w:rtl/>
          <w:lang w:eastAsia="he-IL"/>
        </w:rPr>
      </w:pPr>
      <w:bookmarkStart w:id="2995" w:name="_ETM_Q1_2132136"/>
      <w:bookmarkStart w:id="2996" w:name="_ETM_Q1_2132190"/>
      <w:bookmarkEnd w:id="2995"/>
      <w:bookmarkEnd w:id="2996"/>
      <w:r>
        <w:rPr>
          <w:rtl/>
          <w:lang w:eastAsia="he-IL"/>
        </w:rPr>
        <w:t>עד סוף 2027.</w:t>
      </w:r>
    </w:p>
    <w:p w14:paraId="6F21FFC2" w14:textId="77777777" w:rsidR="001415F6" w:rsidRDefault="001415F6" w:rsidP="001415F6">
      <w:pPr>
        <w:rPr>
          <w:rtl/>
          <w:lang w:eastAsia="he-IL"/>
        </w:rPr>
      </w:pPr>
      <w:bookmarkStart w:id="2997" w:name="_ETM_Q1_2134281"/>
      <w:bookmarkStart w:id="2998" w:name="_ETM_Q1_2134375"/>
      <w:bookmarkStart w:id="2999" w:name="_ETM_Q1_2134940"/>
      <w:bookmarkEnd w:id="2997"/>
      <w:bookmarkEnd w:id="2998"/>
      <w:bookmarkEnd w:id="2999"/>
    </w:p>
    <w:p w14:paraId="065D9610" w14:textId="77777777" w:rsidR="001415F6" w:rsidRDefault="001415F6" w:rsidP="001415F6">
      <w:pPr>
        <w:pStyle w:val="a5"/>
        <w:keepNext/>
        <w:rPr>
          <w:rtl/>
        </w:rPr>
      </w:pPr>
      <w:bookmarkStart w:id="3000" w:name="ET_speaker_5854_33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000"/>
    </w:p>
    <w:p w14:paraId="4F529C88" w14:textId="77777777" w:rsidR="001415F6" w:rsidRDefault="001415F6" w:rsidP="001415F6">
      <w:pPr>
        <w:pStyle w:val="KeepWithNext"/>
        <w:rPr>
          <w:rtl/>
          <w:lang w:eastAsia="he-IL"/>
        </w:rPr>
      </w:pPr>
    </w:p>
    <w:p w14:paraId="2F4BFA81" w14:textId="77777777" w:rsidR="001415F6" w:rsidRDefault="001415F6" w:rsidP="001415F6">
      <w:pPr>
        <w:rPr>
          <w:rtl/>
          <w:lang w:eastAsia="he-IL"/>
        </w:rPr>
      </w:pPr>
      <w:bookmarkStart w:id="3001" w:name="_ETM_Q1_2135762"/>
      <w:bookmarkStart w:id="3002" w:name="_ETM_Q1_2135831"/>
      <w:bookmarkEnd w:id="3001"/>
      <w:bookmarkEnd w:id="3002"/>
      <w:r>
        <w:rPr>
          <w:rtl/>
          <w:lang w:eastAsia="he-IL"/>
        </w:rPr>
        <w:t>ארבע שנים</w:t>
      </w:r>
      <w:bookmarkStart w:id="3003" w:name="_ETM_Q1_2131869"/>
      <w:bookmarkStart w:id="3004" w:name="_ETM_Q1_2132117"/>
      <w:bookmarkEnd w:id="3003"/>
      <w:bookmarkEnd w:id="3004"/>
      <w:r>
        <w:rPr>
          <w:rtl/>
          <w:lang w:eastAsia="he-IL"/>
        </w:rPr>
        <w:t>.</w:t>
      </w:r>
    </w:p>
    <w:p w14:paraId="10D5EC53" w14:textId="77777777" w:rsidR="001415F6" w:rsidRDefault="001415F6" w:rsidP="001415F6">
      <w:pPr>
        <w:rPr>
          <w:rFonts w:ascii="David" w:hAnsi="David"/>
          <w:u w:val="single"/>
          <w:rtl/>
          <w:lang w:eastAsia="he-IL"/>
        </w:rPr>
      </w:pPr>
      <w:bookmarkStart w:id="3005" w:name="_ETM_Q1_2132247"/>
      <w:bookmarkStart w:id="3006" w:name="_ETM_Q1_2132967"/>
      <w:bookmarkEnd w:id="3005"/>
      <w:bookmarkEnd w:id="3006"/>
    </w:p>
    <w:p w14:paraId="79D7EE3C" w14:textId="77777777" w:rsidR="001415F6" w:rsidRDefault="001415F6" w:rsidP="001415F6">
      <w:pPr>
        <w:pStyle w:val="afb"/>
        <w:keepNext/>
        <w:rPr>
          <w:rtl/>
          <w:lang w:eastAsia="he-IL"/>
        </w:rPr>
      </w:pPr>
      <w:bookmarkStart w:id="3007" w:name="ET_guest_לירון_אדלר_מינקה_344"/>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Start w:id="3008" w:name="_ETM_Q1_2130296"/>
      <w:bookmarkEnd w:id="3007"/>
      <w:bookmarkEnd w:id="3008"/>
    </w:p>
    <w:p w14:paraId="6BDB7BF0" w14:textId="77777777" w:rsidR="001415F6" w:rsidRDefault="001415F6" w:rsidP="001415F6">
      <w:pPr>
        <w:pStyle w:val="KeepWithNext"/>
        <w:rPr>
          <w:rtl/>
          <w:lang w:eastAsia="he-IL"/>
        </w:rPr>
      </w:pPr>
    </w:p>
    <w:p w14:paraId="5E2EA809" w14:textId="77777777" w:rsidR="001415F6" w:rsidRDefault="001415F6" w:rsidP="001415F6">
      <w:pPr>
        <w:rPr>
          <w:rtl/>
          <w:lang w:eastAsia="he-IL"/>
        </w:rPr>
      </w:pPr>
      <w:bookmarkStart w:id="3009" w:name="_ETM_Q1_2133683"/>
      <w:bookmarkStart w:id="3010" w:name="_ETM_Q1_2133737"/>
      <w:bookmarkEnd w:id="3009"/>
      <w:bookmarkEnd w:id="3010"/>
      <w:r>
        <w:rPr>
          <w:rtl/>
          <w:lang w:eastAsia="he-IL"/>
        </w:rPr>
        <w:t>אבל בנוסף</w:t>
      </w:r>
      <w:bookmarkStart w:id="3011" w:name="_ETM_Q1_2130532"/>
      <w:bookmarkEnd w:id="3011"/>
      <w:r>
        <w:rPr>
          <w:rtl/>
          <w:lang w:eastAsia="he-IL"/>
        </w:rPr>
        <w:t xml:space="preserve">, </w:t>
      </w:r>
      <w:bookmarkStart w:id="3012" w:name="_ETM_Q1_2132279"/>
      <w:bookmarkEnd w:id="3012"/>
      <w:r>
        <w:rPr>
          <w:rtl/>
          <w:lang w:eastAsia="he-IL"/>
        </w:rPr>
        <w:t>יש פה שינוי - - -</w:t>
      </w:r>
      <w:bookmarkStart w:id="3013" w:name="_ETM_Q1_2132729"/>
      <w:bookmarkEnd w:id="3013"/>
    </w:p>
    <w:p w14:paraId="3EF1593B" w14:textId="77777777" w:rsidR="001415F6" w:rsidRDefault="001415F6" w:rsidP="001415F6">
      <w:pPr>
        <w:rPr>
          <w:rtl/>
          <w:lang w:eastAsia="he-IL"/>
        </w:rPr>
      </w:pPr>
      <w:bookmarkStart w:id="3014" w:name="_ETM_Q1_2132977"/>
      <w:bookmarkStart w:id="3015" w:name="_ETM_Q1_2133087"/>
      <w:bookmarkStart w:id="3016" w:name="_ETM_Q1_2136255"/>
      <w:bookmarkEnd w:id="3014"/>
      <w:bookmarkEnd w:id="3015"/>
      <w:bookmarkEnd w:id="3016"/>
    </w:p>
    <w:p w14:paraId="4BF8FEDB" w14:textId="77777777" w:rsidR="001415F6" w:rsidRDefault="001415F6" w:rsidP="001415F6">
      <w:pPr>
        <w:pStyle w:val="afb"/>
        <w:keepNext/>
        <w:rPr>
          <w:rtl/>
          <w:lang w:eastAsia="he-IL"/>
        </w:rPr>
      </w:pPr>
      <w:bookmarkStart w:id="3017" w:name="ET_guest_נטע_דרורי_345"/>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3017"/>
    </w:p>
    <w:p w14:paraId="2A55E9E8" w14:textId="77777777" w:rsidR="001415F6" w:rsidRDefault="001415F6" w:rsidP="001415F6">
      <w:pPr>
        <w:pStyle w:val="KeepWithNext"/>
        <w:rPr>
          <w:rtl/>
          <w:lang w:eastAsia="he-IL"/>
        </w:rPr>
      </w:pPr>
    </w:p>
    <w:p w14:paraId="3CFB34A9" w14:textId="77777777" w:rsidR="001415F6" w:rsidRDefault="001415F6" w:rsidP="001415F6">
      <w:pPr>
        <w:rPr>
          <w:rtl/>
          <w:lang w:eastAsia="he-IL"/>
        </w:rPr>
      </w:pPr>
      <w:bookmarkStart w:id="3018" w:name="_ETM_Q1_2137109"/>
      <w:bookmarkStart w:id="3019" w:name="_ETM_Q1_2137178"/>
      <w:bookmarkStart w:id="3020" w:name="_ETM_Q1_2132207"/>
      <w:bookmarkEnd w:id="3018"/>
      <w:bookmarkEnd w:id="3019"/>
      <w:bookmarkEnd w:id="3020"/>
      <w:r>
        <w:rPr>
          <w:rtl/>
          <w:lang w:eastAsia="he-IL"/>
        </w:rPr>
        <w:t xml:space="preserve">זה בעצם יאפשר </w:t>
      </w:r>
      <w:bookmarkStart w:id="3021" w:name="_ETM_Q1_2134969"/>
      <w:bookmarkEnd w:id="3021"/>
      <w:r>
        <w:rPr>
          <w:rtl/>
          <w:lang w:eastAsia="he-IL"/>
        </w:rPr>
        <w:t xml:space="preserve">לתת את - - - לשלוש שנים </w:t>
      </w:r>
      <w:bookmarkStart w:id="3022" w:name="_ETM_Q1_2135414"/>
      <w:bookmarkEnd w:id="3022"/>
      <w:r>
        <w:rPr>
          <w:rtl/>
          <w:lang w:eastAsia="he-IL"/>
        </w:rPr>
        <w:t>ולא לתקופה של שנה.</w:t>
      </w:r>
      <w:bookmarkStart w:id="3023" w:name="_ETM_Q1_2133724"/>
      <w:bookmarkEnd w:id="3023"/>
    </w:p>
    <w:p w14:paraId="0C2006E6" w14:textId="77777777" w:rsidR="001415F6" w:rsidRDefault="001415F6" w:rsidP="001415F6">
      <w:pPr>
        <w:rPr>
          <w:rtl/>
          <w:lang w:eastAsia="he-IL"/>
        </w:rPr>
      </w:pPr>
      <w:bookmarkStart w:id="3024" w:name="_ETM_Q1_2137473"/>
      <w:bookmarkStart w:id="3025" w:name="_ETM_Q1_2137563"/>
      <w:bookmarkStart w:id="3026" w:name="_ETM_Q1_2138113"/>
      <w:bookmarkEnd w:id="3024"/>
      <w:bookmarkEnd w:id="3025"/>
      <w:bookmarkEnd w:id="3026"/>
    </w:p>
    <w:p w14:paraId="43B54E51" w14:textId="77777777" w:rsidR="001415F6" w:rsidRDefault="001415F6" w:rsidP="001415F6">
      <w:pPr>
        <w:pStyle w:val="a5"/>
        <w:keepNext/>
        <w:rPr>
          <w:rtl/>
        </w:rPr>
      </w:pPr>
      <w:bookmarkStart w:id="3027" w:name="ET_speaker_5854_34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027"/>
    </w:p>
    <w:p w14:paraId="1D8A4C13" w14:textId="77777777" w:rsidR="001415F6" w:rsidRDefault="001415F6" w:rsidP="001415F6">
      <w:pPr>
        <w:pStyle w:val="KeepWithNext"/>
        <w:rPr>
          <w:rtl/>
          <w:lang w:eastAsia="he-IL"/>
        </w:rPr>
      </w:pPr>
    </w:p>
    <w:p w14:paraId="5D9535CA" w14:textId="77777777" w:rsidR="001415F6" w:rsidRDefault="001415F6" w:rsidP="001415F6">
      <w:pPr>
        <w:rPr>
          <w:rtl/>
          <w:lang w:eastAsia="he-IL"/>
        </w:rPr>
      </w:pPr>
      <w:bookmarkStart w:id="3028" w:name="_ETM_Q1_2139020"/>
      <w:bookmarkStart w:id="3029" w:name="_ETM_Q1_2139093"/>
      <w:bookmarkEnd w:id="3028"/>
      <w:bookmarkEnd w:id="3029"/>
      <w:r>
        <w:rPr>
          <w:rtl/>
          <w:lang w:eastAsia="he-IL"/>
        </w:rPr>
        <w:t xml:space="preserve">אני, </w:t>
      </w:r>
      <w:bookmarkStart w:id="3030" w:name="_ETM_Q1_2135735"/>
      <w:bookmarkEnd w:id="3030"/>
      <w:r>
        <w:rPr>
          <w:rtl/>
          <w:lang w:eastAsia="he-IL"/>
        </w:rPr>
        <w:t xml:space="preserve">דעתי האישית היא שצריך להאריך לשנה ובמהלך השנה להביא </w:t>
      </w:r>
      <w:bookmarkStart w:id="3031" w:name="_ETM_Q1_2145743"/>
      <w:bookmarkEnd w:id="3031"/>
      <w:r>
        <w:rPr>
          <w:rtl/>
          <w:lang w:eastAsia="he-IL"/>
        </w:rPr>
        <w:t>את העניין לחוק רגיל. לא צריך הוראת שעה בעניין הזה.</w:t>
      </w:r>
      <w:bookmarkStart w:id="3032" w:name="_ETM_Q1_2146003"/>
      <w:bookmarkEnd w:id="3032"/>
    </w:p>
    <w:p w14:paraId="403D6BC3" w14:textId="77777777" w:rsidR="001415F6" w:rsidRDefault="001415F6" w:rsidP="001415F6">
      <w:pPr>
        <w:rPr>
          <w:rtl/>
          <w:lang w:eastAsia="he-IL"/>
        </w:rPr>
      </w:pPr>
      <w:bookmarkStart w:id="3033" w:name="_ETM_Q1_2146261"/>
      <w:bookmarkStart w:id="3034" w:name="_ETM_Q1_2146645"/>
      <w:bookmarkEnd w:id="3033"/>
      <w:bookmarkEnd w:id="3034"/>
    </w:p>
    <w:p w14:paraId="0F5BE877" w14:textId="77777777" w:rsidR="001415F6" w:rsidRDefault="001415F6" w:rsidP="001415F6">
      <w:pPr>
        <w:pStyle w:val="af8"/>
        <w:keepNext/>
        <w:rPr>
          <w:rtl/>
        </w:rPr>
      </w:pPr>
      <w:bookmarkStart w:id="3035" w:name="ET_yor_היור_ארז_מלול___יורַ_34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5"/>
    </w:p>
    <w:p w14:paraId="53F1E1CA" w14:textId="77777777" w:rsidR="001415F6" w:rsidRDefault="001415F6" w:rsidP="001415F6">
      <w:pPr>
        <w:pStyle w:val="KeepWithNext"/>
        <w:rPr>
          <w:rtl/>
          <w:lang w:eastAsia="he-IL"/>
        </w:rPr>
      </w:pPr>
    </w:p>
    <w:p w14:paraId="016FE3F2" w14:textId="77777777" w:rsidR="001415F6" w:rsidRDefault="001415F6" w:rsidP="001415F6">
      <w:pPr>
        <w:rPr>
          <w:rtl/>
          <w:lang w:eastAsia="he-IL"/>
        </w:rPr>
      </w:pPr>
      <w:bookmarkStart w:id="3036" w:name="_ETM_Q1_2147499"/>
      <w:bookmarkStart w:id="3037" w:name="_ETM_Q1_2147566"/>
      <w:bookmarkEnd w:id="3036"/>
      <w:bookmarkEnd w:id="3037"/>
      <w:r>
        <w:rPr>
          <w:rtl/>
          <w:lang w:eastAsia="he-IL"/>
        </w:rPr>
        <w:t xml:space="preserve">או </w:t>
      </w:r>
      <w:bookmarkStart w:id="3038" w:name="_ETM_Q1_2147823"/>
      <w:bookmarkEnd w:id="3038"/>
      <w:r>
        <w:rPr>
          <w:rtl/>
          <w:lang w:eastAsia="he-IL"/>
        </w:rPr>
        <w:t>לבחון אחרי שנה, לראות.</w:t>
      </w:r>
    </w:p>
    <w:p w14:paraId="3C885B0F" w14:textId="77777777" w:rsidR="001415F6" w:rsidRDefault="001415F6" w:rsidP="001415F6">
      <w:pPr>
        <w:rPr>
          <w:rtl/>
          <w:lang w:eastAsia="he-IL"/>
        </w:rPr>
      </w:pPr>
      <w:bookmarkStart w:id="3039" w:name="_ETM_Q1_2152373"/>
      <w:bookmarkStart w:id="3040" w:name="_ETM_Q1_2152476"/>
      <w:bookmarkStart w:id="3041" w:name="_ETM_Q1_2153029"/>
      <w:bookmarkEnd w:id="3039"/>
      <w:bookmarkEnd w:id="3040"/>
      <w:bookmarkEnd w:id="3041"/>
    </w:p>
    <w:p w14:paraId="561A255E" w14:textId="77777777" w:rsidR="001415F6" w:rsidRDefault="001415F6" w:rsidP="001415F6">
      <w:pPr>
        <w:pStyle w:val="a5"/>
        <w:keepNext/>
        <w:rPr>
          <w:rtl/>
        </w:rPr>
      </w:pPr>
      <w:bookmarkStart w:id="3042" w:name="ET_speaker_5854_34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042"/>
    </w:p>
    <w:p w14:paraId="44186110" w14:textId="77777777" w:rsidR="001415F6" w:rsidRDefault="001415F6" w:rsidP="001415F6">
      <w:pPr>
        <w:pStyle w:val="KeepWithNext"/>
        <w:rPr>
          <w:rtl/>
          <w:lang w:eastAsia="he-IL"/>
        </w:rPr>
      </w:pPr>
    </w:p>
    <w:p w14:paraId="76507B73" w14:textId="77777777" w:rsidR="001415F6" w:rsidRDefault="001415F6" w:rsidP="001415F6">
      <w:pPr>
        <w:rPr>
          <w:rtl/>
          <w:lang w:eastAsia="he-IL"/>
        </w:rPr>
      </w:pPr>
      <w:r>
        <w:rPr>
          <w:rtl/>
          <w:lang w:eastAsia="he-IL"/>
        </w:rPr>
        <w:t>ל</w:t>
      </w:r>
      <w:bookmarkStart w:id="3043" w:name="_ETM_Q1_2154139"/>
      <w:bookmarkStart w:id="3044" w:name="_ETM_Q1_2154216"/>
      <w:bookmarkEnd w:id="3043"/>
      <w:bookmarkEnd w:id="3044"/>
      <w:r>
        <w:rPr>
          <w:rtl/>
          <w:lang w:eastAsia="he-IL"/>
        </w:rPr>
        <w:t xml:space="preserve">האריך </w:t>
      </w:r>
      <w:bookmarkStart w:id="3045" w:name="_ETM_Q1_2150251"/>
      <w:bookmarkEnd w:id="3045"/>
      <w:r>
        <w:rPr>
          <w:rtl/>
          <w:lang w:eastAsia="he-IL"/>
        </w:rPr>
        <w:t xml:space="preserve">להם את זה </w:t>
      </w:r>
      <w:bookmarkStart w:id="3046" w:name="_ETM_Q1_2152968"/>
      <w:bookmarkEnd w:id="3046"/>
      <w:r>
        <w:rPr>
          <w:rtl/>
          <w:lang w:eastAsia="he-IL"/>
        </w:rPr>
        <w:t>לשנה</w:t>
      </w:r>
      <w:bookmarkStart w:id="3047" w:name="_ETM_Q1_2149277"/>
      <w:bookmarkEnd w:id="3047"/>
      <w:r>
        <w:rPr>
          <w:rtl/>
          <w:lang w:eastAsia="he-IL"/>
        </w:rPr>
        <w:t xml:space="preserve"> ואז להביא את זה כדי לחוקק חוק.</w:t>
      </w:r>
      <w:bookmarkStart w:id="3048" w:name="_ETM_Q1_2152814"/>
      <w:bookmarkEnd w:id="3048"/>
    </w:p>
    <w:p w14:paraId="089CE66A" w14:textId="77777777" w:rsidR="001415F6" w:rsidRDefault="001415F6" w:rsidP="001415F6">
      <w:pPr>
        <w:rPr>
          <w:rtl/>
          <w:lang w:eastAsia="he-IL"/>
        </w:rPr>
      </w:pPr>
      <w:bookmarkStart w:id="3049" w:name="_ETM_Q1_2153071"/>
      <w:bookmarkStart w:id="3050" w:name="_ETM_Q1_2153174"/>
      <w:bookmarkStart w:id="3051" w:name="_ETM_Q1_2153609"/>
      <w:bookmarkEnd w:id="3049"/>
      <w:bookmarkEnd w:id="3050"/>
      <w:bookmarkEnd w:id="3051"/>
    </w:p>
    <w:p w14:paraId="064018E6" w14:textId="77777777" w:rsidR="001415F6" w:rsidRDefault="001415F6" w:rsidP="001415F6">
      <w:pPr>
        <w:pStyle w:val="afb"/>
        <w:keepNext/>
        <w:rPr>
          <w:rtl/>
          <w:lang w:eastAsia="he-IL"/>
        </w:rPr>
      </w:pPr>
      <w:bookmarkStart w:id="3052" w:name="ET_guest_אלעד_עמיחי_34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052"/>
    </w:p>
    <w:p w14:paraId="6407DF5B" w14:textId="77777777" w:rsidR="001415F6" w:rsidRDefault="001415F6" w:rsidP="001415F6">
      <w:pPr>
        <w:pStyle w:val="KeepWithNext"/>
        <w:rPr>
          <w:rtl/>
          <w:lang w:eastAsia="he-IL"/>
        </w:rPr>
      </w:pPr>
    </w:p>
    <w:p w14:paraId="1D10A1EB" w14:textId="77777777" w:rsidR="001415F6" w:rsidRDefault="001415F6" w:rsidP="001415F6">
      <w:pPr>
        <w:rPr>
          <w:rtl/>
          <w:lang w:eastAsia="he-IL"/>
        </w:rPr>
      </w:pPr>
      <w:bookmarkStart w:id="3053" w:name="_ETM_Q1_2154569"/>
      <w:bookmarkStart w:id="3054" w:name="_ETM_Q1_2154654"/>
      <w:bookmarkEnd w:id="3053"/>
      <w:bookmarkEnd w:id="3054"/>
      <w:r>
        <w:rPr>
          <w:rtl/>
          <w:lang w:eastAsia="he-IL"/>
        </w:rPr>
        <w:t>אני חוש</w:t>
      </w:r>
      <w:bookmarkStart w:id="3055" w:name="_ETM_Q1_2155486"/>
      <w:bookmarkEnd w:id="3055"/>
      <w:r>
        <w:rPr>
          <w:rtl/>
          <w:lang w:eastAsia="he-IL"/>
        </w:rPr>
        <w:t>ב שזו הייתה ההחלטה הקודמת</w:t>
      </w:r>
      <w:bookmarkStart w:id="3056" w:name="_ETM_Q1_2155281"/>
      <w:bookmarkEnd w:id="3056"/>
      <w:r>
        <w:rPr>
          <w:rtl/>
          <w:lang w:eastAsia="he-IL"/>
        </w:rPr>
        <w:t>.</w:t>
      </w:r>
    </w:p>
    <w:p w14:paraId="22207184" w14:textId="77777777" w:rsidR="001415F6" w:rsidRDefault="001415F6" w:rsidP="001415F6">
      <w:pPr>
        <w:rPr>
          <w:rtl/>
          <w:lang w:eastAsia="he-IL"/>
        </w:rPr>
      </w:pPr>
      <w:bookmarkStart w:id="3057" w:name="_ETM_Q1_2155592"/>
      <w:bookmarkStart w:id="3058" w:name="_ETM_Q1_2155688"/>
      <w:bookmarkStart w:id="3059" w:name="_ETM_Q1_2156602"/>
      <w:bookmarkEnd w:id="3057"/>
      <w:bookmarkEnd w:id="3058"/>
      <w:bookmarkEnd w:id="3059"/>
    </w:p>
    <w:p w14:paraId="51AF90D2" w14:textId="77777777" w:rsidR="001415F6" w:rsidRDefault="001415F6" w:rsidP="001415F6">
      <w:pPr>
        <w:pStyle w:val="af8"/>
        <w:keepNext/>
        <w:rPr>
          <w:rtl/>
        </w:rPr>
      </w:pPr>
      <w:bookmarkStart w:id="3060" w:name="ET_yor_היור_ארז_מלול___יורַ_3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0"/>
    </w:p>
    <w:p w14:paraId="5753A726" w14:textId="77777777" w:rsidR="001415F6" w:rsidRDefault="001415F6" w:rsidP="001415F6">
      <w:pPr>
        <w:pStyle w:val="KeepWithNext"/>
        <w:rPr>
          <w:rtl/>
          <w:lang w:eastAsia="he-IL"/>
        </w:rPr>
      </w:pPr>
    </w:p>
    <w:p w14:paraId="3F4034FF" w14:textId="77777777" w:rsidR="001415F6" w:rsidRDefault="001415F6" w:rsidP="001415F6">
      <w:pPr>
        <w:rPr>
          <w:rtl/>
          <w:lang w:eastAsia="he-IL"/>
        </w:rPr>
      </w:pPr>
      <w:bookmarkStart w:id="3061" w:name="_ETM_Q1_2157643"/>
      <w:bookmarkEnd w:id="3061"/>
      <w:r>
        <w:rPr>
          <w:rtl/>
          <w:lang w:eastAsia="he-IL"/>
        </w:rPr>
        <w:t>ה</w:t>
      </w:r>
      <w:bookmarkStart w:id="3062" w:name="_ETM_Q1_2157722"/>
      <w:bookmarkEnd w:id="3062"/>
      <w:r>
        <w:rPr>
          <w:rtl/>
          <w:lang w:eastAsia="he-IL"/>
        </w:rPr>
        <w:t xml:space="preserve">מנכ"ל מחכה בזום. כבוד </w:t>
      </w:r>
      <w:bookmarkStart w:id="3063" w:name="_ETM_Q1_2156040"/>
      <w:bookmarkEnd w:id="3063"/>
      <w:r>
        <w:rPr>
          <w:rtl/>
          <w:lang w:eastAsia="he-IL"/>
        </w:rPr>
        <w:t>הסמנכ"ל, המנכ</w:t>
      </w:r>
      <w:bookmarkStart w:id="3064" w:name="_ETM_Q1_2154338"/>
      <w:bookmarkEnd w:id="3064"/>
      <w:r>
        <w:rPr>
          <w:rtl/>
          <w:lang w:eastAsia="he-IL"/>
        </w:rPr>
        <w:t xml:space="preserve">"ל </w:t>
      </w:r>
      <w:bookmarkStart w:id="3065" w:name="_ETM_Q1_2155001"/>
      <w:bookmarkEnd w:id="3065"/>
      <w:r>
        <w:rPr>
          <w:rtl/>
          <w:lang w:eastAsia="he-IL"/>
        </w:rPr>
        <w:t>מחכה בזום.</w:t>
      </w:r>
    </w:p>
    <w:p w14:paraId="1D3DEC76" w14:textId="77777777" w:rsidR="001415F6" w:rsidRDefault="001415F6" w:rsidP="001415F6">
      <w:pPr>
        <w:rPr>
          <w:rtl/>
          <w:lang w:eastAsia="he-IL"/>
        </w:rPr>
      </w:pPr>
      <w:bookmarkStart w:id="3066" w:name="_ETM_Q1_2156808"/>
      <w:bookmarkStart w:id="3067" w:name="_ETM_Q1_2156908"/>
      <w:bookmarkStart w:id="3068" w:name="_ETM_Q1_2157406"/>
      <w:bookmarkEnd w:id="3066"/>
      <w:bookmarkEnd w:id="3067"/>
      <w:bookmarkEnd w:id="3068"/>
    </w:p>
    <w:p w14:paraId="6BA52BD4" w14:textId="77777777" w:rsidR="001415F6" w:rsidRDefault="001415F6" w:rsidP="001415F6">
      <w:pPr>
        <w:pStyle w:val="afb"/>
        <w:keepNext/>
        <w:rPr>
          <w:rtl/>
          <w:lang w:eastAsia="he-IL"/>
        </w:rPr>
      </w:pPr>
      <w:bookmarkStart w:id="3069" w:name="ET_guest_אלעד_עמיחי_35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069"/>
    </w:p>
    <w:p w14:paraId="3A8F505D" w14:textId="77777777" w:rsidR="001415F6" w:rsidRDefault="001415F6" w:rsidP="001415F6">
      <w:pPr>
        <w:pStyle w:val="KeepWithNext"/>
        <w:rPr>
          <w:rtl/>
          <w:lang w:eastAsia="he-IL"/>
        </w:rPr>
      </w:pPr>
    </w:p>
    <w:p w14:paraId="270ACC70" w14:textId="77777777" w:rsidR="001415F6" w:rsidRDefault="001415F6" w:rsidP="001415F6">
      <w:pPr>
        <w:rPr>
          <w:rtl/>
          <w:lang w:eastAsia="he-IL"/>
        </w:rPr>
      </w:pPr>
      <w:bookmarkStart w:id="3070" w:name="_ETM_Q1_2158383"/>
      <w:bookmarkStart w:id="3071" w:name="_ETM_Q1_2158455"/>
      <w:bookmarkEnd w:id="3070"/>
      <w:bookmarkEnd w:id="3071"/>
      <w:r>
        <w:rPr>
          <w:rtl/>
          <w:lang w:eastAsia="he-IL"/>
        </w:rPr>
        <w:t xml:space="preserve">אבל אז הממשלה. </w:t>
      </w:r>
    </w:p>
    <w:p w14:paraId="6451B78E" w14:textId="77777777" w:rsidR="001415F6" w:rsidRDefault="001415F6" w:rsidP="001415F6">
      <w:pPr>
        <w:rPr>
          <w:rtl/>
          <w:lang w:eastAsia="he-IL"/>
        </w:rPr>
      </w:pPr>
      <w:bookmarkStart w:id="3072" w:name="_ETM_Q1_2162703"/>
      <w:bookmarkStart w:id="3073" w:name="_ETM_Q1_2162795"/>
      <w:bookmarkStart w:id="3074" w:name="_ETM_Q1_2163513"/>
      <w:bookmarkEnd w:id="3072"/>
      <w:bookmarkEnd w:id="3073"/>
      <w:bookmarkEnd w:id="3074"/>
    </w:p>
    <w:p w14:paraId="2DFBBEBE" w14:textId="77777777" w:rsidR="001415F6" w:rsidRDefault="001415F6" w:rsidP="001415F6">
      <w:pPr>
        <w:pStyle w:val="a5"/>
        <w:keepNext/>
        <w:rPr>
          <w:rtl/>
        </w:rPr>
      </w:pPr>
      <w:bookmarkStart w:id="3075" w:name="ET_speaker_5854_35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075"/>
    </w:p>
    <w:p w14:paraId="2DD1580A" w14:textId="77777777" w:rsidR="001415F6" w:rsidRDefault="001415F6" w:rsidP="001415F6">
      <w:pPr>
        <w:pStyle w:val="KeepWithNext"/>
        <w:rPr>
          <w:rtl/>
          <w:lang w:eastAsia="he-IL"/>
        </w:rPr>
      </w:pPr>
    </w:p>
    <w:p w14:paraId="532B4961" w14:textId="77777777" w:rsidR="001415F6" w:rsidRDefault="001415F6" w:rsidP="001415F6">
      <w:pPr>
        <w:rPr>
          <w:rtl/>
          <w:lang w:eastAsia="he-IL"/>
        </w:rPr>
      </w:pPr>
      <w:bookmarkStart w:id="3076" w:name="_ETM_Q1_2164641"/>
      <w:bookmarkStart w:id="3077" w:name="_ETM_Q1_2164689"/>
      <w:bookmarkStart w:id="3078" w:name="_ETM_Q1_2159735"/>
      <w:bookmarkEnd w:id="3076"/>
      <w:bookmarkEnd w:id="3077"/>
      <w:bookmarkEnd w:id="3078"/>
      <w:r>
        <w:rPr>
          <w:rtl/>
          <w:lang w:eastAsia="he-IL"/>
        </w:rPr>
        <w:t>לא עמדה.</w:t>
      </w:r>
      <w:bookmarkStart w:id="3079" w:name="_ETM_Q1_2162042"/>
      <w:bookmarkEnd w:id="3079"/>
    </w:p>
    <w:p w14:paraId="3EAAEE99" w14:textId="77777777" w:rsidR="001415F6" w:rsidRDefault="001415F6" w:rsidP="001415F6">
      <w:pPr>
        <w:rPr>
          <w:rtl/>
          <w:lang w:eastAsia="he-IL"/>
        </w:rPr>
      </w:pPr>
      <w:bookmarkStart w:id="3080" w:name="_ETM_Q1_2162158"/>
      <w:bookmarkStart w:id="3081" w:name="_ETM_Q1_2163647"/>
      <w:bookmarkEnd w:id="3080"/>
      <w:bookmarkEnd w:id="3081"/>
    </w:p>
    <w:p w14:paraId="3E902DB0" w14:textId="77777777" w:rsidR="001415F6" w:rsidRDefault="001415F6" w:rsidP="001415F6">
      <w:pPr>
        <w:pStyle w:val="afb"/>
        <w:keepNext/>
        <w:rPr>
          <w:rtl/>
          <w:lang w:eastAsia="he-IL"/>
        </w:rPr>
      </w:pPr>
      <w:bookmarkStart w:id="3082" w:name="ET_guest_אלעד_עמיחי_35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082"/>
    </w:p>
    <w:p w14:paraId="3C358511" w14:textId="77777777" w:rsidR="001415F6" w:rsidRDefault="001415F6" w:rsidP="001415F6">
      <w:pPr>
        <w:pStyle w:val="KeepWithNext"/>
        <w:rPr>
          <w:rtl/>
          <w:lang w:eastAsia="he-IL"/>
        </w:rPr>
      </w:pPr>
    </w:p>
    <w:p w14:paraId="6C3EA5A1" w14:textId="77777777" w:rsidR="001415F6" w:rsidRDefault="001415F6" w:rsidP="001415F6">
      <w:pPr>
        <w:rPr>
          <w:rtl/>
          <w:lang w:eastAsia="he-IL"/>
        </w:rPr>
      </w:pPr>
      <w:bookmarkStart w:id="3083" w:name="_ETM_Q1_2164432"/>
      <w:bookmarkStart w:id="3084" w:name="_ETM_Q1_2164500"/>
      <w:bookmarkEnd w:id="3083"/>
      <w:bookmarkEnd w:id="3084"/>
      <w:r>
        <w:rPr>
          <w:rtl/>
          <w:lang w:eastAsia="he-IL"/>
        </w:rPr>
        <w:t>כן, הממשלה לא</w:t>
      </w:r>
      <w:bookmarkStart w:id="3085" w:name="_ETM_Q1_2161240"/>
      <w:bookmarkEnd w:id="3085"/>
      <w:r>
        <w:rPr>
          <w:rtl/>
          <w:lang w:eastAsia="he-IL"/>
        </w:rPr>
        <w:t>.</w:t>
      </w:r>
    </w:p>
    <w:p w14:paraId="3A650421" w14:textId="77777777" w:rsidR="001415F6" w:rsidRDefault="001415F6" w:rsidP="001415F6">
      <w:pPr>
        <w:rPr>
          <w:rtl/>
          <w:lang w:eastAsia="he-IL"/>
        </w:rPr>
      </w:pPr>
      <w:bookmarkStart w:id="3086" w:name="_ETM_Q1_2161544"/>
      <w:bookmarkStart w:id="3087" w:name="_ETM_Q1_2161620"/>
      <w:bookmarkStart w:id="3088" w:name="_ETM_Q1_2162450"/>
      <w:bookmarkEnd w:id="3086"/>
      <w:bookmarkEnd w:id="3087"/>
      <w:bookmarkEnd w:id="3088"/>
    </w:p>
    <w:p w14:paraId="505C3C88" w14:textId="77777777" w:rsidR="001415F6" w:rsidRDefault="001415F6" w:rsidP="001415F6">
      <w:pPr>
        <w:pStyle w:val="a5"/>
        <w:keepNext/>
        <w:rPr>
          <w:rtl/>
        </w:rPr>
      </w:pPr>
      <w:bookmarkStart w:id="3089" w:name="ET_speaker_5854_35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089"/>
    </w:p>
    <w:p w14:paraId="7D8AFF60" w14:textId="77777777" w:rsidR="001415F6" w:rsidRDefault="001415F6" w:rsidP="001415F6">
      <w:pPr>
        <w:pStyle w:val="KeepWithNext"/>
        <w:rPr>
          <w:rtl/>
          <w:lang w:eastAsia="he-IL"/>
        </w:rPr>
      </w:pPr>
    </w:p>
    <w:p w14:paraId="5873FB23" w14:textId="77777777" w:rsidR="001415F6" w:rsidRDefault="001415F6" w:rsidP="001415F6">
      <w:pPr>
        <w:rPr>
          <w:rtl/>
          <w:lang w:eastAsia="he-IL"/>
        </w:rPr>
      </w:pPr>
      <w:bookmarkStart w:id="3090" w:name="_ETM_Q1_2163294"/>
      <w:bookmarkStart w:id="3091" w:name="_ETM_Q1_2163359"/>
      <w:bookmarkEnd w:id="3090"/>
      <w:bookmarkEnd w:id="3091"/>
      <w:r>
        <w:rPr>
          <w:rtl/>
          <w:lang w:eastAsia="he-IL"/>
        </w:rPr>
        <w:t xml:space="preserve">הממשלה לא </w:t>
      </w:r>
      <w:bookmarkStart w:id="3092" w:name="_ETM_Q1_2164743"/>
      <w:bookmarkEnd w:id="3092"/>
      <w:r>
        <w:rPr>
          <w:rtl/>
          <w:lang w:eastAsia="he-IL"/>
        </w:rPr>
        <w:t>עמדה.</w:t>
      </w:r>
    </w:p>
    <w:p w14:paraId="747651E4" w14:textId="77777777" w:rsidR="001415F6" w:rsidRDefault="001415F6" w:rsidP="001415F6">
      <w:pPr>
        <w:rPr>
          <w:rtl/>
          <w:lang w:eastAsia="he-IL"/>
        </w:rPr>
      </w:pPr>
      <w:bookmarkStart w:id="3093" w:name="_ETM_Q1_2165580"/>
      <w:bookmarkStart w:id="3094" w:name="_ETM_Q1_2165668"/>
      <w:bookmarkStart w:id="3095" w:name="_ETM_Q1_2166215"/>
      <w:bookmarkEnd w:id="3093"/>
      <w:bookmarkEnd w:id="3094"/>
      <w:bookmarkEnd w:id="3095"/>
    </w:p>
    <w:p w14:paraId="7A309268" w14:textId="77777777" w:rsidR="001415F6" w:rsidRDefault="001415F6" w:rsidP="001415F6">
      <w:pPr>
        <w:pStyle w:val="af8"/>
        <w:keepNext/>
        <w:rPr>
          <w:rtl/>
        </w:rPr>
      </w:pPr>
      <w:bookmarkStart w:id="3096" w:name="ET_yor_היור_ארז_מלול___יורַ_3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96"/>
    </w:p>
    <w:p w14:paraId="346DA647" w14:textId="77777777" w:rsidR="001415F6" w:rsidRDefault="001415F6" w:rsidP="001415F6">
      <w:pPr>
        <w:pStyle w:val="KeepWithNext"/>
        <w:rPr>
          <w:rtl/>
          <w:lang w:eastAsia="he-IL"/>
        </w:rPr>
      </w:pPr>
    </w:p>
    <w:p w14:paraId="6D90CD6E" w14:textId="77777777" w:rsidR="001415F6" w:rsidRDefault="001415F6" w:rsidP="001415F6">
      <w:pPr>
        <w:rPr>
          <w:rtl/>
          <w:lang w:eastAsia="he-IL"/>
        </w:rPr>
      </w:pPr>
      <w:bookmarkStart w:id="3097" w:name="_ETM_Q1_2167035"/>
      <w:bookmarkStart w:id="3098" w:name="_ETM_Q1_2167099"/>
      <w:bookmarkEnd w:id="3097"/>
      <w:bookmarkEnd w:id="3098"/>
      <w:proofErr w:type="spellStart"/>
      <w:r>
        <w:rPr>
          <w:rtl/>
          <w:lang w:eastAsia="he-IL"/>
        </w:rPr>
        <w:t>ווליד</w:t>
      </w:r>
      <w:bookmarkStart w:id="3099" w:name="_ETM_Q1_2162995"/>
      <w:bookmarkEnd w:id="3099"/>
      <w:proofErr w:type="spellEnd"/>
      <w:r>
        <w:rPr>
          <w:rtl/>
          <w:lang w:eastAsia="he-IL"/>
        </w:rPr>
        <w:t>.</w:t>
      </w:r>
    </w:p>
    <w:p w14:paraId="6725D46B" w14:textId="77777777" w:rsidR="001415F6" w:rsidRDefault="001415F6" w:rsidP="001415F6">
      <w:pPr>
        <w:rPr>
          <w:rtl/>
          <w:lang w:eastAsia="he-IL"/>
        </w:rPr>
      </w:pPr>
      <w:bookmarkStart w:id="3100" w:name="_ETM_Q1_2163993"/>
      <w:bookmarkStart w:id="3101" w:name="_ETM_Q1_2164088"/>
      <w:bookmarkStart w:id="3102" w:name="_ETM_Q1_2164674"/>
      <w:bookmarkEnd w:id="3100"/>
      <w:bookmarkEnd w:id="3101"/>
      <w:bookmarkEnd w:id="3102"/>
    </w:p>
    <w:p w14:paraId="3152F699" w14:textId="77777777" w:rsidR="001415F6" w:rsidRDefault="001415F6" w:rsidP="001415F6">
      <w:pPr>
        <w:pStyle w:val="a5"/>
        <w:keepNext/>
        <w:rPr>
          <w:rtl/>
        </w:rPr>
      </w:pPr>
      <w:bookmarkStart w:id="3103" w:name="ET_speaker_5854_35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103"/>
    </w:p>
    <w:p w14:paraId="56CB0A5F" w14:textId="77777777" w:rsidR="001415F6" w:rsidRDefault="001415F6" w:rsidP="001415F6">
      <w:pPr>
        <w:pStyle w:val="KeepWithNext"/>
        <w:rPr>
          <w:rtl/>
          <w:lang w:eastAsia="he-IL"/>
        </w:rPr>
      </w:pPr>
    </w:p>
    <w:p w14:paraId="4659C098" w14:textId="77777777" w:rsidR="001415F6" w:rsidRDefault="001415F6" w:rsidP="001415F6">
      <w:pPr>
        <w:rPr>
          <w:rtl/>
          <w:lang w:eastAsia="he-IL"/>
        </w:rPr>
      </w:pPr>
      <w:bookmarkStart w:id="3104" w:name="_ETM_Q1_2165537"/>
      <w:bookmarkStart w:id="3105" w:name="_ETM_Q1_2165606"/>
      <w:bookmarkStart w:id="3106" w:name="_ETM_Q1_2162756"/>
      <w:bookmarkEnd w:id="3104"/>
      <w:bookmarkEnd w:id="3105"/>
      <w:bookmarkEnd w:id="3106"/>
      <w:r>
        <w:rPr>
          <w:rtl/>
          <w:lang w:eastAsia="he-IL"/>
        </w:rPr>
        <w:t>אז יש לה בעיה.</w:t>
      </w:r>
    </w:p>
    <w:p w14:paraId="7C3E5823" w14:textId="77777777" w:rsidR="001415F6" w:rsidRDefault="001415F6" w:rsidP="001415F6">
      <w:pPr>
        <w:rPr>
          <w:rtl/>
          <w:lang w:eastAsia="he-IL"/>
        </w:rPr>
      </w:pPr>
      <w:bookmarkStart w:id="3107" w:name="_ETM_Q1_2165140"/>
      <w:bookmarkStart w:id="3108" w:name="_ETM_Q1_2165219"/>
      <w:bookmarkStart w:id="3109" w:name="_ETM_Q1_2166047"/>
      <w:bookmarkEnd w:id="3107"/>
      <w:bookmarkEnd w:id="3108"/>
      <w:bookmarkEnd w:id="3109"/>
    </w:p>
    <w:p w14:paraId="7EC83D82" w14:textId="77777777" w:rsidR="001415F6" w:rsidRDefault="001415F6" w:rsidP="001415F6">
      <w:pPr>
        <w:pStyle w:val="af8"/>
        <w:keepNext/>
        <w:rPr>
          <w:rtl/>
        </w:rPr>
      </w:pPr>
      <w:bookmarkStart w:id="3110" w:name="ET_yor_היור_ארז_מלול___יורַ_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10"/>
    </w:p>
    <w:p w14:paraId="62EC9BBC" w14:textId="77777777" w:rsidR="001415F6" w:rsidRDefault="001415F6" w:rsidP="001415F6">
      <w:pPr>
        <w:pStyle w:val="KeepWithNext"/>
        <w:rPr>
          <w:rtl/>
          <w:lang w:eastAsia="he-IL"/>
        </w:rPr>
      </w:pPr>
    </w:p>
    <w:p w14:paraId="2A1F70B6" w14:textId="77777777" w:rsidR="001415F6" w:rsidRDefault="001415F6" w:rsidP="001415F6">
      <w:pPr>
        <w:rPr>
          <w:rtl/>
          <w:lang w:eastAsia="he-IL"/>
        </w:rPr>
      </w:pPr>
      <w:bookmarkStart w:id="3111" w:name="_ETM_Q1_2166899"/>
      <w:bookmarkStart w:id="3112" w:name="_ETM_Q1_2166967"/>
      <w:bookmarkEnd w:id="3111"/>
      <w:bookmarkEnd w:id="3112"/>
      <w:r>
        <w:rPr>
          <w:rtl/>
          <w:lang w:eastAsia="he-IL"/>
        </w:rPr>
        <w:t>המנכ"ל בזום. כן.</w:t>
      </w:r>
    </w:p>
    <w:p w14:paraId="1333C1CC" w14:textId="77777777" w:rsidR="001415F6" w:rsidRDefault="001415F6" w:rsidP="001415F6">
      <w:pPr>
        <w:rPr>
          <w:rtl/>
          <w:lang w:eastAsia="he-IL"/>
        </w:rPr>
      </w:pPr>
      <w:bookmarkStart w:id="3113" w:name="_ETM_Q1_2170538"/>
      <w:bookmarkStart w:id="3114" w:name="_ETM_Q1_2170623"/>
      <w:bookmarkStart w:id="3115" w:name="_ETM_Q1_2167102"/>
      <w:bookmarkStart w:id="3116" w:name="_ETM_Q1_2168160"/>
      <w:bookmarkEnd w:id="3113"/>
      <w:bookmarkEnd w:id="3114"/>
      <w:bookmarkEnd w:id="3115"/>
      <w:bookmarkEnd w:id="3116"/>
    </w:p>
    <w:p w14:paraId="439E741E" w14:textId="77777777" w:rsidR="001415F6" w:rsidRDefault="001415F6" w:rsidP="001415F6">
      <w:pPr>
        <w:pStyle w:val="afb"/>
        <w:keepNext/>
        <w:rPr>
          <w:rtl/>
          <w:lang w:eastAsia="he-IL"/>
        </w:rPr>
      </w:pPr>
      <w:bookmarkStart w:id="3117" w:name="ET_guest_גיא_סמט_358"/>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117"/>
    </w:p>
    <w:p w14:paraId="30D987E7" w14:textId="77777777" w:rsidR="001415F6" w:rsidRDefault="001415F6" w:rsidP="001415F6">
      <w:pPr>
        <w:pStyle w:val="KeepWithNext"/>
        <w:rPr>
          <w:rtl/>
          <w:lang w:eastAsia="he-IL"/>
        </w:rPr>
      </w:pPr>
    </w:p>
    <w:p w14:paraId="243F7D11" w14:textId="77777777" w:rsidR="001415F6" w:rsidRDefault="001415F6" w:rsidP="001415F6">
      <w:pPr>
        <w:rPr>
          <w:rtl/>
          <w:lang w:eastAsia="he-IL"/>
        </w:rPr>
      </w:pPr>
      <w:bookmarkStart w:id="3118" w:name="_ETM_Q1_2168916"/>
      <w:bookmarkStart w:id="3119" w:name="_ETM_Q1_2168975"/>
      <w:bookmarkEnd w:id="3118"/>
      <w:bookmarkEnd w:id="3119"/>
      <w:r>
        <w:rPr>
          <w:rtl/>
          <w:lang w:eastAsia="he-IL"/>
        </w:rPr>
        <w:t>אז שלום לוועדה.</w:t>
      </w:r>
      <w:bookmarkStart w:id="3120" w:name="_ETM_Q1_2172773"/>
      <w:bookmarkEnd w:id="3120"/>
      <w:r>
        <w:rPr>
          <w:rtl/>
          <w:lang w:eastAsia="he-IL"/>
        </w:rPr>
        <w:t xml:space="preserve"> מאחר והדיון חשוב לנו אז ביקשתי </w:t>
      </w:r>
      <w:bookmarkStart w:id="3121" w:name="_ETM_Q1_2173972"/>
      <w:bookmarkEnd w:id="3121"/>
      <w:r>
        <w:rPr>
          <w:rtl/>
          <w:lang w:eastAsia="he-IL"/>
        </w:rPr>
        <w:t xml:space="preserve">גם לעלות בזום, אני </w:t>
      </w:r>
      <w:bookmarkStart w:id="3122" w:name="_ETM_Q1_2177824"/>
      <w:bookmarkEnd w:id="3122"/>
      <w:r>
        <w:rPr>
          <w:rtl/>
          <w:lang w:eastAsia="he-IL"/>
        </w:rPr>
        <w:t xml:space="preserve">נמצא בארצות הברית. אני רוצה להפנות את תשומת הלב, שסך </w:t>
      </w:r>
      <w:bookmarkStart w:id="3123" w:name="_ETM_Q1_2183757"/>
      <w:bookmarkEnd w:id="3123"/>
      <w:proofErr w:type="spellStart"/>
      <w:r>
        <w:rPr>
          <w:rtl/>
          <w:lang w:eastAsia="he-IL"/>
        </w:rPr>
        <w:t>הכל</w:t>
      </w:r>
      <w:proofErr w:type="spellEnd"/>
      <w:r>
        <w:rPr>
          <w:rtl/>
          <w:lang w:eastAsia="he-IL"/>
        </w:rPr>
        <w:t xml:space="preserve"> - - </w:t>
      </w:r>
      <w:bookmarkStart w:id="3124" w:name="_ETM_Q1_2179645"/>
      <w:bookmarkEnd w:id="3124"/>
      <w:r>
        <w:rPr>
          <w:rtl/>
          <w:lang w:eastAsia="he-IL"/>
        </w:rPr>
        <w:t>-</w:t>
      </w:r>
    </w:p>
    <w:p w14:paraId="32ADA7FA" w14:textId="77777777" w:rsidR="001415F6" w:rsidRDefault="001415F6" w:rsidP="001415F6">
      <w:pPr>
        <w:rPr>
          <w:rtl/>
          <w:lang w:eastAsia="he-IL"/>
        </w:rPr>
      </w:pPr>
      <w:bookmarkStart w:id="3125" w:name="_ETM_Q1_2180064"/>
      <w:bookmarkStart w:id="3126" w:name="_ETM_Q1_2180185"/>
      <w:bookmarkStart w:id="3127" w:name="_ETM_Q1_2177145"/>
      <w:bookmarkEnd w:id="3125"/>
      <w:bookmarkEnd w:id="3126"/>
      <w:bookmarkEnd w:id="3127"/>
    </w:p>
    <w:p w14:paraId="4B120181" w14:textId="77777777" w:rsidR="001415F6" w:rsidRDefault="001415F6" w:rsidP="001415F6">
      <w:pPr>
        <w:pStyle w:val="af8"/>
        <w:keepNext/>
        <w:rPr>
          <w:rtl/>
        </w:rPr>
      </w:pPr>
      <w:bookmarkStart w:id="3128" w:name="ET_yor_היור_ארז_מלול___יורַ_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8"/>
    </w:p>
    <w:p w14:paraId="0CD089FB" w14:textId="77777777" w:rsidR="001415F6" w:rsidRDefault="001415F6" w:rsidP="001415F6">
      <w:pPr>
        <w:pStyle w:val="KeepWithNext"/>
        <w:rPr>
          <w:rtl/>
          <w:lang w:eastAsia="he-IL"/>
        </w:rPr>
      </w:pPr>
    </w:p>
    <w:p w14:paraId="374A2D0A" w14:textId="77777777" w:rsidR="001415F6" w:rsidRDefault="001415F6" w:rsidP="001415F6">
      <w:pPr>
        <w:rPr>
          <w:rtl/>
          <w:lang w:eastAsia="he-IL"/>
        </w:rPr>
      </w:pPr>
      <w:bookmarkStart w:id="3129" w:name="_ETM_Q1_2177839"/>
      <w:bookmarkStart w:id="3130" w:name="_ETM_Q1_2177907"/>
      <w:bookmarkEnd w:id="3129"/>
      <w:bookmarkEnd w:id="3130"/>
      <w:r>
        <w:rPr>
          <w:rtl/>
          <w:lang w:eastAsia="he-IL"/>
        </w:rPr>
        <w:t>תצי</w:t>
      </w:r>
      <w:bookmarkStart w:id="3131" w:name="_ETM_Q1_2179181"/>
      <w:bookmarkEnd w:id="3131"/>
      <w:r>
        <w:rPr>
          <w:rtl/>
          <w:lang w:eastAsia="he-IL"/>
        </w:rPr>
        <w:t>ג את עצמך רק.</w:t>
      </w:r>
    </w:p>
    <w:p w14:paraId="33AE9DB8" w14:textId="77777777" w:rsidR="001415F6" w:rsidRDefault="001415F6" w:rsidP="001415F6">
      <w:pPr>
        <w:rPr>
          <w:rtl/>
          <w:lang w:eastAsia="he-IL"/>
        </w:rPr>
      </w:pPr>
      <w:bookmarkStart w:id="3132" w:name="_ETM_Q1_2181909"/>
      <w:bookmarkStart w:id="3133" w:name="_ETM_Q1_2182020"/>
      <w:bookmarkStart w:id="3134" w:name="_ETM_Q1_2183059"/>
      <w:bookmarkEnd w:id="3132"/>
      <w:bookmarkEnd w:id="3133"/>
      <w:bookmarkEnd w:id="3134"/>
    </w:p>
    <w:p w14:paraId="4CE56174" w14:textId="77777777" w:rsidR="001415F6" w:rsidRDefault="001415F6" w:rsidP="001415F6">
      <w:pPr>
        <w:pStyle w:val="afb"/>
        <w:keepNext/>
        <w:rPr>
          <w:rtl/>
          <w:lang w:eastAsia="he-IL"/>
        </w:rPr>
      </w:pPr>
      <w:bookmarkStart w:id="3135" w:name="ET_guest_גיא_סמט_360"/>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135"/>
    </w:p>
    <w:p w14:paraId="16D86F2B" w14:textId="77777777" w:rsidR="001415F6" w:rsidRDefault="001415F6" w:rsidP="001415F6">
      <w:pPr>
        <w:pStyle w:val="KeepWithNext"/>
        <w:rPr>
          <w:rtl/>
          <w:lang w:eastAsia="he-IL"/>
        </w:rPr>
      </w:pPr>
    </w:p>
    <w:p w14:paraId="082D77CD" w14:textId="77777777" w:rsidR="001415F6" w:rsidRDefault="001415F6" w:rsidP="001415F6">
      <w:pPr>
        <w:rPr>
          <w:rtl/>
          <w:lang w:eastAsia="he-IL"/>
        </w:rPr>
      </w:pPr>
      <w:bookmarkStart w:id="3136" w:name="_ETM_Q1_2183940"/>
      <w:bookmarkStart w:id="3137" w:name="_ETM_Q1_2184002"/>
      <w:bookmarkEnd w:id="3136"/>
      <w:bookmarkEnd w:id="3137"/>
      <w:r>
        <w:rPr>
          <w:rtl/>
          <w:lang w:eastAsia="he-IL"/>
        </w:rPr>
        <w:t xml:space="preserve">גיא </w:t>
      </w:r>
      <w:bookmarkStart w:id="3138" w:name="_ETM_Q1_2184772"/>
      <w:bookmarkEnd w:id="3138"/>
      <w:r>
        <w:rPr>
          <w:rtl/>
          <w:lang w:eastAsia="he-IL"/>
        </w:rPr>
        <w:t xml:space="preserve">סמט, מנכ"ל המשרד להגנת הסביבה. אני רוצה להציג את העובדה </w:t>
      </w:r>
      <w:bookmarkStart w:id="3139" w:name="_ETM_Q1_2190901"/>
      <w:bookmarkEnd w:id="3139"/>
      <w:r>
        <w:rPr>
          <w:rtl/>
          <w:lang w:eastAsia="he-IL"/>
        </w:rPr>
        <w:t xml:space="preserve">שרוב הכסף שאנחנו דיברנו עליו של מחסור ביצוע הוא בשלב </w:t>
      </w:r>
      <w:bookmarkStart w:id="3140" w:name="_ETM_Q1_2196460"/>
      <w:bookmarkStart w:id="3141" w:name="_ETM_Q1_2191792"/>
      <w:bookmarkEnd w:id="3140"/>
      <w:bookmarkEnd w:id="3141"/>
      <w:r>
        <w:rPr>
          <w:rtl/>
          <w:lang w:eastAsia="he-IL"/>
        </w:rPr>
        <w:t>ב' של הקול הקורא של הניקיון. את הקול הק</w:t>
      </w:r>
      <w:bookmarkStart w:id="3142" w:name="_ETM_Q1_2199076"/>
      <w:bookmarkStart w:id="3143" w:name="_ETM_Q1_2194419"/>
      <w:bookmarkEnd w:id="3142"/>
      <w:bookmarkEnd w:id="3143"/>
      <w:r>
        <w:rPr>
          <w:rtl/>
          <w:lang w:eastAsia="he-IL"/>
        </w:rPr>
        <w:t>ורא, יש חלק א', לד</w:t>
      </w:r>
      <w:bookmarkStart w:id="3144" w:name="_ETM_Q1_2194440"/>
      <w:bookmarkEnd w:id="3144"/>
      <w:r>
        <w:rPr>
          <w:rtl/>
          <w:lang w:eastAsia="he-IL"/>
        </w:rPr>
        <w:t>עתי אחוז הביצוע הוא</w:t>
      </w:r>
      <w:bookmarkStart w:id="3145" w:name="_ETM_Q1_2197747"/>
      <w:bookmarkEnd w:id="3145"/>
      <w:r>
        <w:rPr>
          <w:rtl/>
          <w:lang w:eastAsia="he-IL"/>
        </w:rPr>
        <w:t xml:space="preserve"> חמישים </w:t>
      </w:r>
      <w:bookmarkStart w:id="3146" w:name="_ETM_Q1_2198673"/>
      <w:bookmarkEnd w:id="3146"/>
      <w:r>
        <w:rPr>
          <w:rtl/>
          <w:lang w:eastAsia="he-IL"/>
        </w:rPr>
        <w:t>אחוז. נכון, מדובר ברשויות חלשות, ורשויות חלושות מטבע הדברים יכול</w:t>
      </w:r>
      <w:bookmarkStart w:id="3147" w:name="_ETM_Q1_2208718"/>
      <w:bookmarkEnd w:id="3147"/>
      <w:r>
        <w:rPr>
          <w:rtl/>
          <w:lang w:eastAsia="he-IL"/>
        </w:rPr>
        <w:t xml:space="preserve">ת </w:t>
      </w:r>
      <w:r>
        <w:rPr>
          <w:rtl/>
          <w:lang w:eastAsia="he-IL"/>
        </w:rPr>
        <w:lastRenderedPageBreak/>
        <w:t xml:space="preserve">הביצוע שלהם יותר </w:t>
      </w:r>
      <w:bookmarkStart w:id="3148" w:name="_ETM_Q1_2206771"/>
      <w:bookmarkEnd w:id="3148"/>
      <w:r>
        <w:rPr>
          <w:rtl/>
          <w:lang w:eastAsia="he-IL"/>
        </w:rPr>
        <w:t xml:space="preserve">נמוכה ולכן </w:t>
      </w:r>
      <w:bookmarkStart w:id="3149" w:name="_ETM_Q1_2207391"/>
      <w:bookmarkStart w:id="3150" w:name="_ETM_Q1_2197422"/>
      <w:bookmarkStart w:id="3151" w:name="_ETM_Q1_2207210"/>
      <w:bookmarkEnd w:id="3149"/>
      <w:bookmarkEnd w:id="3150"/>
      <w:bookmarkEnd w:id="3151"/>
      <w:r>
        <w:rPr>
          <w:rtl/>
          <w:lang w:eastAsia="he-IL"/>
        </w:rPr>
        <w:t xml:space="preserve">לוקח יותר זמן. וחלק </w:t>
      </w:r>
      <w:bookmarkStart w:id="3152" w:name="_ETM_Q1_2211530"/>
      <w:bookmarkEnd w:id="3152"/>
      <w:r>
        <w:rPr>
          <w:rtl/>
          <w:lang w:eastAsia="he-IL"/>
        </w:rPr>
        <w:t>א' של אותו קול קורא א</w:t>
      </w:r>
      <w:bookmarkStart w:id="3153" w:name="_ETM_Q1_2209917"/>
      <w:bookmarkEnd w:id="3153"/>
      <w:r>
        <w:rPr>
          <w:rtl/>
          <w:lang w:eastAsia="he-IL"/>
        </w:rPr>
        <w:t xml:space="preserve">נחנו ראינו אחרי מספר שנים </w:t>
      </w:r>
      <w:bookmarkStart w:id="3154" w:name="_ETM_Q1_2213286"/>
      <w:bookmarkEnd w:id="3154"/>
      <w:r>
        <w:rPr>
          <w:rtl/>
          <w:lang w:eastAsia="he-IL"/>
        </w:rPr>
        <w:t>חמישים אחוז ביצוע. זה מופיע בשקפים של אלעד. ומתו</w:t>
      </w:r>
      <w:bookmarkStart w:id="3155" w:name="_ETM_Q1_2214878"/>
      <w:bookmarkEnd w:id="3155"/>
      <w:r>
        <w:rPr>
          <w:rtl/>
          <w:lang w:eastAsia="he-IL"/>
        </w:rPr>
        <w:t xml:space="preserve">ך 67 </w:t>
      </w:r>
      <w:bookmarkStart w:id="3156" w:name="_ETM_Q1_2215574"/>
      <w:bookmarkEnd w:id="3156"/>
      <w:r>
        <w:rPr>
          <w:rtl/>
          <w:lang w:eastAsia="he-IL"/>
        </w:rPr>
        <w:t xml:space="preserve">מיליון השקלים שדובר בהתחייבות, </w:t>
      </w:r>
      <w:bookmarkStart w:id="3157" w:name="_ETM_Q1_2217936"/>
      <w:bookmarkEnd w:id="3157"/>
      <w:r>
        <w:rPr>
          <w:rtl/>
          <w:lang w:eastAsia="he-IL"/>
        </w:rPr>
        <w:t xml:space="preserve">38 מיליון הם לאותו חלק </w:t>
      </w:r>
      <w:bookmarkStart w:id="3158" w:name="_ETM_Q1_2223571"/>
      <w:bookmarkEnd w:id="3158"/>
      <w:r>
        <w:rPr>
          <w:rtl/>
          <w:lang w:eastAsia="he-IL"/>
        </w:rPr>
        <w:t xml:space="preserve">ב', ששם בוצע תשלום רק של 2.5 מיליון. אז לכן, </w:t>
      </w:r>
      <w:bookmarkStart w:id="3159" w:name="_ETM_Q1_2229782"/>
      <w:bookmarkStart w:id="3160" w:name="_ETM_Q1_2224925"/>
      <w:bookmarkEnd w:id="3159"/>
      <w:bookmarkEnd w:id="3160"/>
      <w:r>
        <w:rPr>
          <w:rtl/>
          <w:lang w:eastAsia="he-IL"/>
        </w:rPr>
        <w:t xml:space="preserve">ככל שאנחנו ניתן להם קצת יותר זמן וניתן להם להתארגן </w:t>
      </w:r>
      <w:bookmarkStart w:id="3161" w:name="_ETM_Q1_2231928"/>
      <w:bookmarkEnd w:id="3161"/>
      <w:r>
        <w:rPr>
          <w:rtl/>
          <w:lang w:eastAsia="he-IL"/>
        </w:rPr>
        <w:t>ל</w:t>
      </w:r>
      <w:bookmarkStart w:id="3162" w:name="_ETM_Q1_2227281"/>
      <w:bookmarkEnd w:id="3162"/>
      <w:r>
        <w:rPr>
          <w:rtl/>
          <w:lang w:eastAsia="he-IL"/>
        </w:rPr>
        <w:t>המשך הביצוע, אנחנו נראה, לדעתי לפחו</w:t>
      </w:r>
      <w:bookmarkStart w:id="3163" w:name="_ETM_Q1_2232886"/>
      <w:bookmarkEnd w:id="3163"/>
      <w:r>
        <w:rPr>
          <w:rtl/>
          <w:lang w:eastAsia="he-IL"/>
        </w:rPr>
        <w:t xml:space="preserve">ת, הצלחה של </w:t>
      </w:r>
      <w:bookmarkStart w:id="3164" w:name="_ETM_Q1_2233987"/>
      <w:bookmarkEnd w:id="3164"/>
      <w:r>
        <w:rPr>
          <w:rtl/>
          <w:lang w:eastAsia="he-IL"/>
        </w:rPr>
        <w:t>אחוז ביצוע יותר גבוה.</w:t>
      </w:r>
      <w:bookmarkStart w:id="3165" w:name="_ETM_Q1_2252529"/>
      <w:bookmarkEnd w:id="3165"/>
    </w:p>
    <w:p w14:paraId="5359A945" w14:textId="77777777" w:rsidR="001415F6" w:rsidRDefault="001415F6" w:rsidP="001415F6">
      <w:pPr>
        <w:rPr>
          <w:rtl/>
          <w:lang w:eastAsia="he-IL"/>
        </w:rPr>
      </w:pPr>
      <w:bookmarkStart w:id="3166" w:name="_ETM_Q1_2253094"/>
      <w:bookmarkStart w:id="3167" w:name="_ETM_Q1_2253220"/>
      <w:bookmarkEnd w:id="3166"/>
      <w:bookmarkEnd w:id="3167"/>
    </w:p>
    <w:p w14:paraId="31BFA5F1" w14:textId="77777777" w:rsidR="001415F6" w:rsidRDefault="001415F6" w:rsidP="001415F6">
      <w:pPr>
        <w:rPr>
          <w:rtl/>
          <w:lang w:eastAsia="he-IL"/>
        </w:rPr>
      </w:pPr>
      <w:bookmarkStart w:id="3168" w:name="_ETM_Q1_2253282"/>
      <w:bookmarkStart w:id="3169" w:name="_ETM_Q1_2253351"/>
      <w:bookmarkEnd w:id="3168"/>
      <w:bookmarkEnd w:id="3169"/>
      <w:r>
        <w:rPr>
          <w:rtl/>
          <w:lang w:eastAsia="he-IL"/>
        </w:rPr>
        <w:t xml:space="preserve">אני סבור </w:t>
      </w:r>
      <w:bookmarkStart w:id="3170" w:name="_ETM_Q1_2244473"/>
      <w:bookmarkEnd w:id="3170"/>
      <w:r>
        <w:rPr>
          <w:rtl/>
          <w:lang w:eastAsia="he-IL"/>
        </w:rPr>
        <w:t xml:space="preserve">גם כן שהיה טוב, לכאורה, אם הצעתה חוק הזאת הייתה </w:t>
      </w:r>
      <w:bookmarkStart w:id="3171" w:name="_ETM_Q1_2249300"/>
      <w:bookmarkEnd w:id="3171"/>
      <w:r>
        <w:rPr>
          <w:rtl/>
          <w:lang w:eastAsia="he-IL"/>
        </w:rPr>
        <w:t xml:space="preserve">הופכת להיות לא הוראת שעה אלא חוק </w:t>
      </w:r>
      <w:bookmarkStart w:id="3172" w:name="_ETM_Q1_2247775"/>
      <w:bookmarkEnd w:id="3172"/>
      <w:r>
        <w:rPr>
          <w:rtl/>
          <w:lang w:eastAsia="he-IL"/>
        </w:rPr>
        <w:t>קבוע,</w:t>
      </w:r>
      <w:bookmarkStart w:id="3173" w:name="_ETM_Q1_2249860"/>
      <w:bookmarkEnd w:id="3173"/>
      <w:r>
        <w:rPr>
          <w:rtl/>
          <w:lang w:eastAsia="he-IL"/>
        </w:rPr>
        <w:t xml:space="preserve"> אבל זאת עמדת הממשלה הייתה. אנחנו הגשנו חקיקה שאומרת </w:t>
      </w:r>
      <w:bookmarkStart w:id="3174" w:name="_ETM_Q1_2251591"/>
      <w:bookmarkEnd w:id="3174"/>
      <w:r>
        <w:rPr>
          <w:rtl/>
          <w:lang w:eastAsia="he-IL"/>
        </w:rPr>
        <w:t xml:space="preserve">שזה </w:t>
      </w:r>
      <w:bookmarkStart w:id="3175" w:name="_ETM_Q1_2257278"/>
      <w:bookmarkStart w:id="3176" w:name="_ETM_Q1_2253752"/>
      <w:bookmarkEnd w:id="3175"/>
      <w:bookmarkEnd w:id="3176"/>
      <w:r>
        <w:rPr>
          <w:rtl/>
          <w:lang w:eastAsia="he-IL"/>
        </w:rPr>
        <w:t xml:space="preserve">יהיה באופן קבוע, ואנחנו משתדלים לקיים את </w:t>
      </w:r>
      <w:bookmarkStart w:id="3177" w:name="_ETM_Q1_2255600"/>
      <w:bookmarkEnd w:id="3177"/>
      <w:r>
        <w:rPr>
          <w:rtl/>
          <w:lang w:eastAsia="he-IL"/>
        </w:rPr>
        <w:t xml:space="preserve">ההסכמים שלנו </w:t>
      </w:r>
      <w:bookmarkStart w:id="3178" w:name="_ETM_Q1_2259581"/>
      <w:bookmarkEnd w:id="3178"/>
      <w:r>
        <w:rPr>
          <w:rtl/>
          <w:lang w:eastAsia="he-IL"/>
        </w:rPr>
        <w:t xml:space="preserve">עם השותפים בממשלה. מבחינתנו, שלוש שנים זה פרק זמן מינימלי </w:t>
      </w:r>
      <w:bookmarkStart w:id="3179" w:name="_ETM_Q1_2267156"/>
      <w:bookmarkEnd w:id="3179"/>
      <w:r>
        <w:rPr>
          <w:rtl/>
          <w:lang w:eastAsia="he-IL"/>
        </w:rPr>
        <w:t>שהתפ</w:t>
      </w:r>
      <w:bookmarkStart w:id="3180" w:name="_ETM_Q1_2263433"/>
      <w:bookmarkEnd w:id="3180"/>
      <w:r>
        <w:rPr>
          <w:rtl/>
          <w:lang w:eastAsia="he-IL"/>
        </w:rPr>
        <w:t>שרנו עליו, וכשאנחנו מגיעים לרשויות מקומי</w:t>
      </w:r>
      <w:bookmarkStart w:id="3181" w:name="_ETM_Q1_2265535"/>
      <w:bookmarkEnd w:id="3181"/>
      <w:r>
        <w:rPr>
          <w:rtl/>
          <w:lang w:eastAsia="he-IL"/>
        </w:rPr>
        <w:t xml:space="preserve">ות ומפרסמים קול קורא, </w:t>
      </w:r>
      <w:bookmarkStart w:id="3182" w:name="_ETM_Q1_2268833"/>
      <w:bookmarkEnd w:id="3182"/>
      <w:r>
        <w:rPr>
          <w:rtl/>
          <w:lang w:eastAsia="he-IL"/>
        </w:rPr>
        <w:t>אנחנו רו</w:t>
      </w:r>
      <w:bookmarkStart w:id="3183" w:name="_ETM_Q1_2267923"/>
      <w:bookmarkEnd w:id="3183"/>
      <w:r>
        <w:rPr>
          <w:rtl/>
          <w:lang w:eastAsia="he-IL"/>
        </w:rPr>
        <w:t xml:space="preserve">צים להגיע למצב שאנחנו מייצרים </w:t>
      </w:r>
      <w:bookmarkStart w:id="3184" w:name="_ETM_Q1_2269143"/>
      <w:bookmarkEnd w:id="3184"/>
      <w:r>
        <w:rPr>
          <w:rtl/>
          <w:lang w:eastAsia="he-IL"/>
        </w:rPr>
        <w:t xml:space="preserve">איזושהי יציבות ולא אומרים </w:t>
      </w:r>
      <w:bookmarkStart w:id="3185" w:name="_ETM_Q1_2272040"/>
      <w:bookmarkEnd w:id="3185"/>
      <w:r>
        <w:rPr>
          <w:rtl/>
          <w:lang w:eastAsia="he-IL"/>
        </w:rPr>
        <w:t>להם "יש לכם קול קורא עכשיו לשנה ו</w:t>
      </w:r>
      <w:bookmarkStart w:id="3186" w:name="_ETM_Q1_2271698"/>
      <w:bookmarkEnd w:id="3186"/>
      <w:r>
        <w:rPr>
          <w:rtl/>
          <w:lang w:eastAsia="he-IL"/>
        </w:rPr>
        <w:t>עוד שנה</w:t>
      </w:r>
      <w:bookmarkStart w:id="3187" w:name="_ETM_Q1_2273504"/>
      <w:bookmarkEnd w:id="3187"/>
      <w:r>
        <w:rPr>
          <w:rtl/>
          <w:lang w:eastAsia="he-IL"/>
        </w:rPr>
        <w:t xml:space="preserve"> אנחנו צריכים ל</w:t>
      </w:r>
      <w:bookmarkStart w:id="3188" w:name="_ETM_Q1_2271835"/>
      <w:bookmarkEnd w:id="3188"/>
      <w:r>
        <w:rPr>
          <w:rtl/>
          <w:lang w:eastAsia="he-IL"/>
        </w:rPr>
        <w:t>חזור בחזרה לכנסת ולאשר כשאנחנו מראש יודעים</w:t>
      </w:r>
      <w:bookmarkStart w:id="3189" w:name="_ETM_Q1_2278816"/>
      <w:bookmarkEnd w:id="3189"/>
      <w:r>
        <w:rPr>
          <w:rtl/>
          <w:lang w:eastAsia="he-IL"/>
        </w:rPr>
        <w:t xml:space="preserve"> שהוראת השעה - - -</w:t>
      </w:r>
      <w:bookmarkStart w:id="3190" w:name="_ETM_Q1_2275633"/>
      <w:bookmarkStart w:id="3191" w:name="_ETM_Q1_2275890"/>
      <w:bookmarkEnd w:id="3190"/>
      <w:bookmarkEnd w:id="3191"/>
    </w:p>
    <w:p w14:paraId="204DDB48" w14:textId="77777777" w:rsidR="001415F6" w:rsidRDefault="001415F6" w:rsidP="001415F6">
      <w:pPr>
        <w:rPr>
          <w:rtl/>
          <w:lang w:eastAsia="he-IL"/>
        </w:rPr>
      </w:pPr>
      <w:bookmarkStart w:id="3192" w:name="_ETM_Q1_2276047"/>
      <w:bookmarkStart w:id="3193" w:name="_ETM_Q1_2276568"/>
      <w:bookmarkEnd w:id="3192"/>
      <w:bookmarkEnd w:id="3193"/>
    </w:p>
    <w:p w14:paraId="65E20CA1" w14:textId="77777777" w:rsidR="001415F6" w:rsidRDefault="001415F6" w:rsidP="001415F6">
      <w:pPr>
        <w:pStyle w:val="af8"/>
        <w:keepNext/>
        <w:rPr>
          <w:rtl/>
        </w:rPr>
      </w:pPr>
      <w:bookmarkStart w:id="3194" w:name="ET_yor_היור_ארז_מלול___יורַ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94"/>
    </w:p>
    <w:p w14:paraId="2C0B7486" w14:textId="77777777" w:rsidR="001415F6" w:rsidRDefault="001415F6" w:rsidP="001415F6">
      <w:pPr>
        <w:pStyle w:val="KeepWithNext"/>
        <w:rPr>
          <w:rtl/>
          <w:lang w:eastAsia="he-IL"/>
        </w:rPr>
      </w:pPr>
    </w:p>
    <w:p w14:paraId="4E821212" w14:textId="77777777" w:rsidR="001415F6" w:rsidRDefault="001415F6" w:rsidP="001415F6">
      <w:pPr>
        <w:rPr>
          <w:rtl/>
          <w:lang w:eastAsia="he-IL"/>
        </w:rPr>
      </w:pPr>
      <w:bookmarkStart w:id="3195" w:name="_ETM_Q1_2277588"/>
      <w:bookmarkEnd w:id="3195"/>
      <w:r>
        <w:rPr>
          <w:rtl/>
          <w:lang w:eastAsia="he-IL"/>
        </w:rPr>
        <w:t>כל</w:t>
      </w:r>
      <w:bookmarkStart w:id="3196" w:name="_ETM_Q1_2277716"/>
      <w:bookmarkEnd w:id="3196"/>
      <w:r>
        <w:rPr>
          <w:rtl/>
          <w:lang w:eastAsia="he-IL"/>
        </w:rPr>
        <w:t>ומר, הקו</w:t>
      </w:r>
      <w:bookmarkStart w:id="3197" w:name="_ETM_Q1_2278898"/>
      <w:bookmarkEnd w:id="3197"/>
      <w:r>
        <w:rPr>
          <w:rtl/>
          <w:lang w:eastAsia="he-IL"/>
        </w:rPr>
        <w:t>ל הקורא יהיה דו-</w:t>
      </w:r>
      <w:bookmarkStart w:id="3198" w:name="_ETM_Q1_2277335"/>
      <w:bookmarkEnd w:id="3198"/>
      <w:r>
        <w:rPr>
          <w:rtl/>
          <w:lang w:eastAsia="he-IL"/>
        </w:rPr>
        <w:t xml:space="preserve">שנתי. </w:t>
      </w:r>
      <w:bookmarkStart w:id="3199" w:name="_ETM_Q1_2279658"/>
      <w:bookmarkEnd w:id="3199"/>
      <w:r>
        <w:rPr>
          <w:rtl/>
          <w:lang w:eastAsia="he-IL"/>
        </w:rPr>
        <w:t xml:space="preserve">הקול </w:t>
      </w:r>
      <w:bookmarkStart w:id="3200" w:name="_ETM_Q1_2277898"/>
      <w:bookmarkEnd w:id="3200"/>
      <w:r>
        <w:rPr>
          <w:rtl/>
          <w:lang w:eastAsia="he-IL"/>
        </w:rPr>
        <w:t>הקורא, אתה מתכוון שהוא יהי</w:t>
      </w:r>
      <w:bookmarkStart w:id="3201" w:name="_ETM_Q1_2279261"/>
      <w:bookmarkEnd w:id="3201"/>
      <w:r>
        <w:rPr>
          <w:rtl/>
          <w:lang w:eastAsia="he-IL"/>
        </w:rPr>
        <w:t>ה דו-שנתי.</w:t>
      </w:r>
    </w:p>
    <w:p w14:paraId="6EFC0AC3" w14:textId="77777777" w:rsidR="001415F6" w:rsidRDefault="001415F6" w:rsidP="001415F6">
      <w:pPr>
        <w:rPr>
          <w:rtl/>
          <w:lang w:eastAsia="he-IL"/>
        </w:rPr>
      </w:pPr>
      <w:bookmarkStart w:id="3202" w:name="_ETM_Q1_2281029"/>
      <w:bookmarkStart w:id="3203" w:name="_ETM_Q1_2281135"/>
      <w:bookmarkStart w:id="3204" w:name="_ETM_Q1_2282070"/>
      <w:bookmarkEnd w:id="3202"/>
      <w:bookmarkEnd w:id="3203"/>
      <w:bookmarkEnd w:id="3204"/>
    </w:p>
    <w:p w14:paraId="5635CCF4" w14:textId="77777777" w:rsidR="001415F6" w:rsidRDefault="001415F6" w:rsidP="001415F6">
      <w:pPr>
        <w:pStyle w:val="afb"/>
        <w:keepNext/>
        <w:rPr>
          <w:rtl/>
          <w:lang w:eastAsia="he-IL"/>
        </w:rPr>
      </w:pPr>
      <w:bookmarkStart w:id="3205" w:name="ET_guest_גיא_סמט_36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205"/>
    </w:p>
    <w:p w14:paraId="69049F0E" w14:textId="77777777" w:rsidR="001415F6" w:rsidRDefault="001415F6" w:rsidP="001415F6">
      <w:pPr>
        <w:pStyle w:val="KeepWithNext"/>
        <w:rPr>
          <w:rtl/>
          <w:lang w:eastAsia="he-IL"/>
        </w:rPr>
      </w:pPr>
    </w:p>
    <w:p w14:paraId="7156C3EF" w14:textId="77777777" w:rsidR="001415F6" w:rsidRDefault="001415F6" w:rsidP="001415F6">
      <w:pPr>
        <w:rPr>
          <w:rtl/>
          <w:lang w:eastAsia="he-IL"/>
        </w:rPr>
      </w:pPr>
      <w:bookmarkStart w:id="3206" w:name="_ETM_Q1_2283077"/>
      <w:bookmarkStart w:id="3207" w:name="_ETM_Q1_2283164"/>
      <w:bookmarkEnd w:id="3206"/>
      <w:bookmarkEnd w:id="3207"/>
      <w:r>
        <w:rPr>
          <w:rtl/>
          <w:lang w:eastAsia="he-IL"/>
        </w:rPr>
        <w:t>בכלל</w:t>
      </w:r>
      <w:bookmarkStart w:id="3208" w:name="_ETM_Q1_2279414"/>
      <w:bookmarkEnd w:id="3208"/>
      <w:r>
        <w:rPr>
          <w:rtl/>
          <w:lang w:eastAsia="he-IL"/>
        </w:rPr>
        <w:t xml:space="preserve">, אנחנו </w:t>
      </w:r>
      <w:bookmarkStart w:id="3209" w:name="_ETM_Q1_2282454"/>
      <w:bookmarkEnd w:id="3209"/>
      <w:r>
        <w:rPr>
          <w:rtl/>
          <w:lang w:eastAsia="he-IL"/>
        </w:rPr>
        <w:t>רוצים לייצר אותם ליותר מדו-</w:t>
      </w:r>
      <w:bookmarkStart w:id="3210" w:name="_ETM_Q1_2281090"/>
      <w:bookmarkEnd w:id="3210"/>
      <w:r>
        <w:rPr>
          <w:rtl/>
          <w:lang w:eastAsia="he-IL"/>
        </w:rPr>
        <w:t xml:space="preserve">שנתי. ולטעמי, קולות קוראים כאלה צריכים </w:t>
      </w:r>
      <w:bookmarkStart w:id="3211" w:name="_ETM_Q1_2286757"/>
      <w:bookmarkEnd w:id="3211"/>
      <w:r>
        <w:rPr>
          <w:rtl/>
          <w:lang w:eastAsia="he-IL"/>
        </w:rPr>
        <w:t xml:space="preserve">להיות קולות קוראים לתמיד, </w:t>
      </w:r>
      <w:bookmarkStart w:id="3212" w:name="_ETM_Q1_2285707"/>
      <w:bookmarkEnd w:id="3212"/>
      <w:r>
        <w:rPr>
          <w:rtl/>
          <w:lang w:eastAsia="he-IL"/>
        </w:rPr>
        <w:t>כלומר לשנים רבות</w:t>
      </w:r>
      <w:bookmarkStart w:id="3213" w:name="_ETM_Q1_2285820"/>
      <w:bookmarkEnd w:id="3213"/>
      <w:r>
        <w:rPr>
          <w:rtl/>
          <w:lang w:eastAsia="he-IL"/>
        </w:rPr>
        <w:t xml:space="preserve">. וכל פעם </w:t>
      </w:r>
      <w:bookmarkStart w:id="3214" w:name="_ETM_Q1_2286945"/>
      <w:bookmarkEnd w:id="3214"/>
      <w:r>
        <w:rPr>
          <w:rtl/>
          <w:lang w:eastAsia="he-IL"/>
        </w:rPr>
        <w:t>רשות מקומית ניגשת אליהם ולא כל פעם יש תחרויו</w:t>
      </w:r>
      <w:bookmarkStart w:id="3215" w:name="_ETM_Q1_2290263"/>
      <w:bookmarkEnd w:id="3215"/>
      <w:r>
        <w:rPr>
          <w:rtl/>
          <w:lang w:eastAsia="he-IL"/>
        </w:rPr>
        <w:t>ת</w:t>
      </w:r>
      <w:bookmarkStart w:id="3216" w:name="_ETM_Q1_2290537"/>
      <w:bookmarkEnd w:id="3216"/>
      <w:r>
        <w:rPr>
          <w:rtl/>
          <w:lang w:eastAsia="he-IL"/>
        </w:rPr>
        <w:t xml:space="preserve"> בין הרשויות המקומיות וזמן שהולך לאיבוד. ככל שיש מקור תקציבי, </w:t>
      </w:r>
      <w:bookmarkStart w:id="3217" w:name="_ETM_Q1_2298873"/>
      <w:bookmarkEnd w:id="3217"/>
      <w:r>
        <w:rPr>
          <w:rtl/>
          <w:lang w:eastAsia="he-IL"/>
        </w:rPr>
        <w:t>יש לנו פה הרי מקור תקציבי ו</w:t>
      </w:r>
      <w:bookmarkStart w:id="3218" w:name="_ETM_Q1_2297203"/>
      <w:bookmarkEnd w:id="3218"/>
      <w:r>
        <w:rPr>
          <w:rtl/>
          <w:lang w:eastAsia="he-IL"/>
        </w:rPr>
        <w:t xml:space="preserve">אין ספק שהוא יהיה </w:t>
      </w:r>
      <w:bookmarkStart w:id="3219" w:name="_ETM_Q1_2298887"/>
      <w:bookmarkEnd w:id="3219"/>
      <w:r>
        <w:rPr>
          <w:rtl/>
          <w:lang w:eastAsia="he-IL"/>
        </w:rPr>
        <w:t xml:space="preserve">קיים בשנים הקרובות. אין ספק שיש בעיה שצריך לטפל בשלטון </w:t>
      </w:r>
      <w:bookmarkStart w:id="3220" w:name="_ETM_Q1_2305418"/>
      <w:bookmarkEnd w:id="3220"/>
      <w:r>
        <w:rPr>
          <w:rtl/>
          <w:lang w:eastAsia="he-IL"/>
        </w:rPr>
        <w:t>המקומי. ולכן</w:t>
      </w:r>
      <w:bookmarkStart w:id="3221" w:name="_ETM_Q1_2302006"/>
      <w:bookmarkEnd w:id="3221"/>
      <w:r>
        <w:rPr>
          <w:rtl/>
          <w:lang w:eastAsia="he-IL"/>
        </w:rPr>
        <w:t>, לדעתי, זה אמור להיות מרב-שנתי.</w:t>
      </w:r>
    </w:p>
    <w:p w14:paraId="28A79E96" w14:textId="77777777" w:rsidR="001415F6" w:rsidRDefault="001415F6" w:rsidP="001415F6">
      <w:pPr>
        <w:rPr>
          <w:rtl/>
          <w:lang w:eastAsia="he-IL"/>
        </w:rPr>
      </w:pPr>
      <w:bookmarkStart w:id="3222" w:name="_ETM_Q1_2308168"/>
      <w:bookmarkStart w:id="3223" w:name="_ETM_Q1_2308259"/>
      <w:bookmarkStart w:id="3224" w:name="_ETM_Q1_2308860"/>
      <w:bookmarkEnd w:id="3222"/>
      <w:bookmarkEnd w:id="3223"/>
      <w:bookmarkEnd w:id="3224"/>
    </w:p>
    <w:p w14:paraId="417BB696" w14:textId="77777777" w:rsidR="001415F6" w:rsidRDefault="001415F6" w:rsidP="001415F6">
      <w:pPr>
        <w:pStyle w:val="af8"/>
        <w:keepNext/>
        <w:rPr>
          <w:rtl/>
        </w:rPr>
      </w:pPr>
      <w:bookmarkStart w:id="3225" w:name="ET_yor_היור_ארז_מלול___יורַ_3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25"/>
    </w:p>
    <w:p w14:paraId="42186704" w14:textId="77777777" w:rsidR="001415F6" w:rsidRDefault="001415F6" w:rsidP="001415F6">
      <w:pPr>
        <w:pStyle w:val="KeepWithNext"/>
        <w:rPr>
          <w:rtl/>
          <w:lang w:eastAsia="he-IL"/>
        </w:rPr>
      </w:pPr>
    </w:p>
    <w:p w14:paraId="3D34EC14" w14:textId="77777777" w:rsidR="001415F6" w:rsidRDefault="001415F6" w:rsidP="001415F6">
      <w:pPr>
        <w:rPr>
          <w:rtl/>
          <w:lang w:eastAsia="he-IL"/>
        </w:rPr>
      </w:pPr>
      <w:bookmarkStart w:id="3226" w:name="_ETM_Q1_2309631"/>
      <w:bookmarkStart w:id="3227" w:name="_ETM_Q1_2309702"/>
      <w:bookmarkStart w:id="3228" w:name="_ETM_Q1_2304725"/>
      <w:bookmarkEnd w:id="3226"/>
      <w:bookmarkEnd w:id="3227"/>
      <w:bookmarkEnd w:id="3228"/>
      <w:r>
        <w:rPr>
          <w:rtl/>
          <w:lang w:eastAsia="he-IL"/>
        </w:rPr>
        <w:t xml:space="preserve">איזה קל. תמיד קל </w:t>
      </w:r>
      <w:bookmarkStart w:id="3229" w:name="_ETM_Q1_2306778"/>
      <w:bookmarkEnd w:id="3229"/>
      <w:r>
        <w:rPr>
          <w:rtl/>
          <w:lang w:eastAsia="he-IL"/>
        </w:rPr>
        <w:t>להאשים את השלטון, מזכיר לי את הדיונים בקרן הארנונה.</w:t>
      </w:r>
      <w:bookmarkStart w:id="3230" w:name="_ETM_Q1_2315327"/>
      <w:bookmarkStart w:id="3231" w:name="_ETM_Q1_2311071"/>
      <w:bookmarkEnd w:id="3230"/>
      <w:bookmarkEnd w:id="3231"/>
    </w:p>
    <w:p w14:paraId="32519D20" w14:textId="77777777" w:rsidR="001415F6" w:rsidRDefault="001415F6" w:rsidP="001415F6">
      <w:pPr>
        <w:rPr>
          <w:rtl/>
          <w:lang w:eastAsia="he-IL"/>
        </w:rPr>
      </w:pPr>
      <w:bookmarkStart w:id="3232" w:name="_ETM_Q1_2312772"/>
      <w:bookmarkStart w:id="3233" w:name="_ETM_Q1_2312855"/>
      <w:bookmarkStart w:id="3234" w:name="_ETM_Q1_2313529"/>
      <w:bookmarkEnd w:id="3232"/>
      <w:bookmarkEnd w:id="3233"/>
      <w:bookmarkEnd w:id="3234"/>
    </w:p>
    <w:p w14:paraId="000590A6" w14:textId="77777777" w:rsidR="001415F6" w:rsidRDefault="001415F6" w:rsidP="001415F6">
      <w:pPr>
        <w:pStyle w:val="a5"/>
        <w:keepNext/>
        <w:rPr>
          <w:rtl/>
        </w:rPr>
      </w:pPr>
      <w:bookmarkStart w:id="3235" w:name="ET_speaker_5854_36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235"/>
    </w:p>
    <w:p w14:paraId="708AD05F" w14:textId="77777777" w:rsidR="001415F6" w:rsidRDefault="001415F6" w:rsidP="001415F6">
      <w:pPr>
        <w:pStyle w:val="KeepWithNext"/>
        <w:rPr>
          <w:rtl/>
          <w:lang w:eastAsia="he-IL"/>
        </w:rPr>
      </w:pPr>
    </w:p>
    <w:p w14:paraId="1868C2D4" w14:textId="77777777" w:rsidR="001415F6" w:rsidRDefault="001415F6" w:rsidP="001415F6">
      <w:pPr>
        <w:rPr>
          <w:rtl/>
          <w:lang w:eastAsia="he-IL"/>
        </w:rPr>
      </w:pPr>
      <w:bookmarkStart w:id="3236" w:name="_ETM_Q1_2314398"/>
      <w:bookmarkStart w:id="3237" w:name="_ETM_Q1_2314464"/>
      <w:bookmarkEnd w:id="3236"/>
      <w:bookmarkEnd w:id="3237"/>
      <w:r>
        <w:rPr>
          <w:rtl/>
          <w:lang w:eastAsia="he-IL"/>
        </w:rPr>
        <w:t>ת</w:t>
      </w:r>
      <w:bookmarkStart w:id="3238" w:name="_ETM_Q1_2311057"/>
      <w:bookmarkEnd w:id="3238"/>
      <w:r>
        <w:rPr>
          <w:rtl/>
          <w:lang w:eastAsia="he-IL"/>
        </w:rPr>
        <w:t xml:space="preserve">קשיב, חוסר ניצול זה שלטון מקומי, מה לעשות. זה </w:t>
      </w:r>
      <w:bookmarkStart w:id="3239" w:name="_ETM_Q1_2318838"/>
      <w:bookmarkEnd w:id="3239"/>
      <w:r>
        <w:rPr>
          <w:rtl/>
          <w:lang w:eastAsia="he-IL"/>
        </w:rPr>
        <w:t>המצב.</w:t>
      </w:r>
    </w:p>
    <w:p w14:paraId="0606F917" w14:textId="77777777" w:rsidR="001415F6" w:rsidRDefault="001415F6" w:rsidP="001415F6">
      <w:pPr>
        <w:rPr>
          <w:rtl/>
          <w:lang w:eastAsia="he-IL"/>
        </w:rPr>
      </w:pPr>
      <w:bookmarkStart w:id="3240" w:name="_ETM_Q1_2319680"/>
      <w:bookmarkStart w:id="3241" w:name="_ETM_Q1_2319763"/>
      <w:bookmarkStart w:id="3242" w:name="_ETM_Q1_2320543"/>
      <w:bookmarkEnd w:id="3240"/>
      <w:bookmarkEnd w:id="3241"/>
      <w:bookmarkEnd w:id="3242"/>
    </w:p>
    <w:p w14:paraId="548E9210" w14:textId="77777777" w:rsidR="001415F6" w:rsidRDefault="001415F6" w:rsidP="001415F6">
      <w:pPr>
        <w:pStyle w:val="afb"/>
        <w:keepNext/>
        <w:rPr>
          <w:rtl/>
          <w:lang w:eastAsia="he-IL"/>
        </w:rPr>
      </w:pPr>
      <w:bookmarkStart w:id="3243" w:name="ET_guest_גיא_סמט_365"/>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243"/>
    </w:p>
    <w:p w14:paraId="7C865E2E" w14:textId="77777777" w:rsidR="001415F6" w:rsidRDefault="001415F6" w:rsidP="001415F6">
      <w:pPr>
        <w:pStyle w:val="KeepWithNext"/>
        <w:rPr>
          <w:rtl/>
          <w:lang w:eastAsia="he-IL"/>
        </w:rPr>
      </w:pPr>
    </w:p>
    <w:p w14:paraId="49D7F9E7" w14:textId="77777777" w:rsidR="001415F6" w:rsidRDefault="001415F6" w:rsidP="001415F6">
      <w:pPr>
        <w:rPr>
          <w:rtl/>
          <w:lang w:eastAsia="he-IL"/>
        </w:rPr>
      </w:pPr>
      <w:bookmarkStart w:id="3244" w:name="_ETM_Q1_2321399"/>
      <w:bookmarkStart w:id="3245" w:name="_ETM_Q1_2321476"/>
      <w:bookmarkStart w:id="3246" w:name="_ETM_Q1_2316963"/>
      <w:bookmarkEnd w:id="3244"/>
      <w:bookmarkEnd w:id="3245"/>
      <w:bookmarkEnd w:id="3246"/>
      <w:r>
        <w:rPr>
          <w:rtl/>
          <w:lang w:eastAsia="he-IL"/>
        </w:rPr>
        <w:t xml:space="preserve">פה אנחנו במצב של ביצוע. פה אנחנו במצב של </w:t>
      </w:r>
      <w:bookmarkStart w:id="3247" w:name="_ETM_Q1_2322492"/>
      <w:bookmarkEnd w:id="3247"/>
      <w:r>
        <w:rPr>
          <w:rtl/>
          <w:lang w:eastAsia="he-IL"/>
        </w:rPr>
        <w:t xml:space="preserve">ביצוע, שאנחנו מקצים את הכסף לרשויות </w:t>
      </w:r>
      <w:bookmarkStart w:id="3248" w:name="_ETM_Q1_2323015"/>
      <w:bookmarkEnd w:id="3248"/>
      <w:r>
        <w:rPr>
          <w:rtl/>
          <w:lang w:eastAsia="he-IL"/>
        </w:rPr>
        <w:t xml:space="preserve">המקומיות והמשרד </w:t>
      </w:r>
      <w:bookmarkStart w:id="3249" w:name="_ETM_Q1_2326776"/>
      <w:bookmarkEnd w:id="3249"/>
      <w:r>
        <w:rPr>
          <w:rtl/>
          <w:lang w:eastAsia="he-IL"/>
        </w:rPr>
        <w:t>נלחם כדי להמשי</w:t>
      </w:r>
      <w:bookmarkStart w:id="3250" w:name="_ETM_Q1_2324854"/>
      <w:bookmarkEnd w:id="3250"/>
      <w:r>
        <w:rPr>
          <w:rtl/>
          <w:lang w:eastAsia="he-IL"/>
        </w:rPr>
        <w:t xml:space="preserve">ך להקצות את הכסף לרשויות המקומיות, וזה </w:t>
      </w:r>
      <w:bookmarkStart w:id="3251" w:name="_ETM_Q1_2330953"/>
      <w:bookmarkEnd w:id="3251"/>
      <w:r>
        <w:rPr>
          <w:rtl/>
          <w:lang w:eastAsia="he-IL"/>
        </w:rPr>
        <w:t xml:space="preserve">לרשויות החלשות ביותר. אי אפשר פשוט למדוד את חוסר </w:t>
      </w:r>
      <w:bookmarkStart w:id="3252" w:name="_ETM_Q1_2332737"/>
      <w:bookmarkEnd w:id="3252"/>
      <w:r>
        <w:rPr>
          <w:rtl/>
          <w:lang w:eastAsia="he-IL"/>
        </w:rPr>
        <w:t xml:space="preserve">הביצוע </w:t>
      </w:r>
      <w:bookmarkStart w:id="3253" w:name="_ETM_Q1_2334059"/>
      <w:bookmarkEnd w:id="3253"/>
      <w:r>
        <w:rPr>
          <w:rtl/>
          <w:lang w:eastAsia="he-IL"/>
        </w:rPr>
        <w:t xml:space="preserve">בשלב כזה ורק על קול קורא אחד לנתח </w:t>
      </w:r>
      <w:bookmarkStart w:id="3254" w:name="_ETM_Q1_2333832"/>
      <w:bookmarkEnd w:id="3254"/>
      <w:r>
        <w:rPr>
          <w:rtl/>
          <w:lang w:eastAsia="he-IL"/>
        </w:rPr>
        <w:t>ולהגיע למסקנות.</w:t>
      </w:r>
    </w:p>
    <w:p w14:paraId="7D9B0208" w14:textId="77777777" w:rsidR="001415F6" w:rsidRDefault="001415F6" w:rsidP="001415F6">
      <w:pPr>
        <w:rPr>
          <w:rtl/>
          <w:lang w:eastAsia="he-IL"/>
        </w:rPr>
      </w:pPr>
      <w:bookmarkStart w:id="3255" w:name="_ETM_Q1_2335758"/>
      <w:bookmarkStart w:id="3256" w:name="_ETM_Q1_2335845"/>
      <w:bookmarkStart w:id="3257" w:name="_ETM_Q1_2336742"/>
      <w:bookmarkEnd w:id="3255"/>
      <w:bookmarkEnd w:id="3256"/>
      <w:bookmarkEnd w:id="3257"/>
    </w:p>
    <w:p w14:paraId="3EA9FB6C" w14:textId="77777777" w:rsidR="001415F6" w:rsidRDefault="001415F6" w:rsidP="001415F6">
      <w:pPr>
        <w:pStyle w:val="af8"/>
        <w:keepNext/>
        <w:rPr>
          <w:rtl/>
        </w:rPr>
      </w:pPr>
      <w:bookmarkStart w:id="3258" w:name="ET_yor_היור_ארז_מלול___יורַ_3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8"/>
    </w:p>
    <w:p w14:paraId="1A1F244C" w14:textId="77777777" w:rsidR="001415F6" w:rsidRDefault="001415F6" w:rsidP="001415F6">
      <w:pPr>
        <w:pStyle w:val="KeepWithNext"/>
        <w:rPr>
          <w:rtl/>
          <w:lang w:eastAsia="he-IL"/>
        </w:rPr>
      </w:pPr>
    </w:p>
    <w:p w14:paraId="37C024B8" w14:textId="77777777" w:rsidR="001415F6" w:rsidRDefault="001415F6" w:rsidP="001415F6">
      <w:pPr>
        <w:rPr>
          <w:rtl/>
          <w:lang w:eastAsia="he-IL"/>
        </w:rPr>
      </w:pPr>
      <w:bookmarkStart w:id="3259" w:name="_ETM_Q1_2337557"/>
      <w:bookmarkStart w:id="3260" w:name="_ETM_Q1_2337631"/>
      <w:bookmarkEnd w:id="3259"/>
      <w:bookmarkEnd w:id="3260"/>
      <w:r>
        <w:rPr>
          <w:rtl/>
          <w:lang w:eastAsia="he-IL"/>
        </w:rPr>
        <w:t>כן.</w:t>
      </w:r>
    </w:p>
    <w:p w14:paraId="614D67A8" w14:textId="77777777" w:rsidR="001415F6" w:rsidRDefault="001415F6" w:rsidP="001415F6">
      <w:pPr>
        <w:rPr>
          <w:rtl/>
          <w:lang w:eastAsia="he-IL"/>
        </w:rPr>
      </w:pPr>
      <w:bookmarkStart w:id="3261" w:name="_ETM_Q1_2338124"/>
      <w:bookmarkStart w:id="3262" w:name="_ETM_Q1_2338206"/>
      <w:bookmarkStart w:id="3263" w:name="_ETM_Q1_2339427"/>
      <w:bookmarkEnd w:id="3261"/>
      <w:bookmarkEnd w:id="3262"/>
      <w:bookmarkEnd w:id="3263"/>
    </w:p>
    <w:p w14:paraId="718E7670" w14:textId="77777777" w:rsidR="001415F6" w:rsidRDefault="001415F6" w:rsidP="001415F6">
      <w:pPr>
        <w:pStyle w:val="afb"/>
        <w:keepNext/>
        <w:rPr>
          <w:rtl/>
          <w:lang w:eastAsia="he-IL"/>
        </w:rPr>
      </w:pPr>
      <w:bookmarkStart w:id="3264" w:name="ET_guest_גיא_סמט_367"/>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264"/>
    </w:p>
    <w:p w14:paraId="0162A1CD" w14:textId="77777777" w:rsidR="001415F6" w:rsidRDefault="001415F6" w:rsidP="001415F6">
      <w:pPr>
        <w:pStyle w:val="KeepWithNext"/>
        <w:rPr>
          <w:rtl/>
          <w:lang w:eastAsia="he-IL"/>
        </w:rPr>
      </w:pPr>
    </w:p>
    <w:p w14:paraId="3FE5D35F" w14:textId="77777777" w:rsidR="001415F6" w:rsidRDefault="001415F6" w:rsidP="001415F6">
      <w:pPr>
        <w:rPr>
          <w:rtl/>
          <w:lang w:eastAsia="he-IL"/>
        </w:rPr>
      </w:pPr>
      <w:bookmarkStart w:id="3265" w:name="_ETM_Q1_2340296"/>
      <w:bookmarkEnd w:id="3265"/>
      <w:r>
        <w:rPr>
          <w:rtl/>
          <w:lang w:eastAsia="he-IL"/>
        </w:rPr>
        <w:t>א</w:t>
      </w:r>
      <w:bookmarkStart w:id="3266" w:name="_ETM_Q1_2340388"/>
      <w:bookmarkEnd w:id="3266"/>
      <w:r>
        <w:rPr>
          <w:rtl/>
          <w:lang w:eastAsia="he-IL"/>
        </w:rPr>
        <w:t>נחנו</w:t>
      </w:r>
      <w:bookmarkStart w:id="3267" w:name="_ETM_Q1_2335955"/>
      <w:bookmarkStart w:id="3268" w:name="_ETM_Q1_2336194"/>
      <w:bookmarkEnd w:id="3267"/>
      <w:bookmarkEnd w:id="3268"/>
      <w:r>
        <w:rPr>
          <w:rtl/>
          <w:lang w:eastAsia="he-IL"/>
        </w:rPr>
        <w:t xml:space="preserve"> גם ננתח את זה, אני אנסה לראות מה </w:t>
      </w:r>
      <w:bookmarkStart w:id="3269" w:name="_ETM_Q1_2342269"/>
      <w:bookmarkEnd w:id="3269"/>
      <w:r>
        <w:rPr>
          <w:rtl/>
          <w:lang w:eastAsia="he-IL"/>
        </w:rPr>
        <w:t>אפשר</w:t>
      </w:r>
      <w:bookmarkStart w:id="3270" w:name="_ETM_Q1_2338020"/>
      <w:bookmarkEnd w:id="3270"/>
      <w:r>
        <w:rPr>
          <w:rtl/>
          <w:lang w:eastAsia="he-IL"/>
        </w:rPr>
        <w:t xml:space="preserve"> לעשות.</w:t>
      </w:r>
    </w:p>
    <w:p w14:paraId="6EEAA932" w14:textId="77777777" w:rsidR="001415F6" w:rsidRDefault="001415F6" w:rsidP="001415F6">
      <w:pPr>
        <w:rPr>
          <w:rtl/>
          <w:lang w:eastAsia="he-IL"/>
        </w:rPr>
      </w:pPr>
      <w:bookmarkStart w:id="3271" w:name="_ETM_Q1_2339950"/>
      <w:bookmarkStart w:id="3272" w:name="_ETM_Q1_2340034"/>
      <w:bookmarkStart w:id="3273" w:name="_ETM_Q1_2340496"/>
      <w:bookmarkEnd w:id="3271"/>
      <w:bookmarkEnd w:id="3272"/>
      <w:bookmarkEnd w:id="3273"/>
    </w:p>
    <w:p w14:paraId="3B69C59F" w14:textId="77777777" w:rsidR="001415F6" w:rsidRDefault="001415F6" w:rsidP="001415F6">
      <w:pPr>
        <w:pStyle w:val="af8"/>
        <w:keepNext/>
        <w:rPr>
          <w:rtl/>
        </w:rPr>
      </w:pPr>
      <w:bookmarkStart w:id="3274" w:name="ET_yor_היור_ארז_מלול___יורַ_3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4"/>
    </w:p>
    <w:p w14:paraId="63CF3250" w14:textId="77777777" w:rsidR="001415F6" w:rsidRDefault="001415F6" w:rsidP="001415F6">
      <w:pPr>
        <w:pStyle w:val="KeepWithNext"/>
        <w:rPr>
          <w:rtl/>
          <w:lang w:eastAsia="he-IL"/>
        </w:rPr>
      </w:pPr>
    </w:p>
    <w:p w14:paraId="1ECA00D4" w14:textId="77777777" w:rsidR="001415F6" w:rsidRDefault="001415F6" w:rsidP="001415F6">
      <w:pPr>
        <w:rPr>
          <w:rtl/>
          <w:lang w:eastAsia="he-IL"/>
        </w:rPr>
      </w:pPr>
      <w:bookmarkStart w:id="3275" w:name="_ETM_Q1_2341329"/>
      <w:bookmarkStart w:id="3276" w:name="_ETM_Q1_2341402"/>
      <w:bookmarkEnd w:id="3275"/>
      <w:bookmarkEnd w:id="3276"/>
      <w:r>
        <w:rPr>
          <w:rtl/>
          <w:lang w:eastAsia="he-IL"/>
        </w:rPr>
        <w:t xml:space="preserve">לא, אולי אפשר להרחיב את הפעילויות, את מטרות </w:t>
      </w:r>
      <w:bookmarkStart w:id="3277" w:name="_ETM_Q1_2341660"/>
      <w:bookmarkEnd w:id="3277"/>
      <w:r>
        <w:rPr>
          <w:rtl/>
          <w:lang w:eastAsia="he-IL"/>
        </w:rPr>
        <w:t xml:space="preserve">הכסף, </w:t>
      </w:r>
      <w:bookmarkStart w:id="3278" w:name="_ETM_Q1_2344930"/>
      <w:bookmarkEnd w:id="3278"/>
      <w:r>
        <w:rPr>
          <w:rtl/>
          <w:lang w:eastAsia="he-IL"/>
        </w:rPr>
        <w:t>למצוא עוד פעילויות. לעבו</w:t>
      </w:r>
      <w:bookmarkStart w:id="3279" w:name="_ETM_Q1_2343242"/>
      <w:bookmarkEnd w:id="3279"/>
      <w:r>
        <w:rPr>
          <w:rtl/>
          <w:lang w:eastAsia="he-IL"/>
        </w:rPr>
        <w:t>ת.</w:t>
      </w:r>
    </w:p>
    <w:p w14:paraId="468E8FB8" w14:textId="77777777" w:rsidR="001415F6" w:rsidRDefault="001415F6" w:rsidP="001415F6">
      <w:pPr>
        <w:rPr>
          <w:rtl/>
          <w:lang w:eastAsia="he-IL"/>
        </w:rPr>
      </w:pPr>
      <w:bookmarkStart w:id="3280" w:name="_ETM_Q1_2343888"/>
      <w:bookmarkStart w:id="3281" w:name="_ETM_Q1_2343974"/>
      <w:bookmarkStart w:id="3282" w:name="_ETM_Q1_2344665"/>
      <w:bookmarkEnd w:id="3280"/>
      <w:bookmarkEnd w:id="3281"/>
      <w:bookmarkEnd w:id="3282"/>
    </w:p>
    <w:p w14:paraId="662C635A" w14:textId="77777777" w:rsidR="001415F6" w:rsidRDefault="001415F6" w:rsidP="001415F6">
      <w:pPr>
        <w:pStyle w:val="afb"/>
        <w:keepNext/>
        <w:rPr>
          <w:rtl/>
          <w:lang w:eastAsia="he-IL"/>
        </w:rPr>
      </w:pPr>
      <w:bookmarkStart w:id="3283" w:name="ET_guest_גיא_סמט_369"/>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283"/>
    </w:p>
    <w:p w14:paraId="4FEC67E9" w14:textId="77777777" w:rsidR="001415F6" w:rsidRDefault="001415F6" w:rsidP="001415F6">
      <w:pPr>
        <w:pStyle w:val="KeepWithNext"/>
        <w:rPr>
          <w:rtl/>
          <w:lang w:eastAsia="he-IL"/>
        </w:rPr>
      </w:pPr>
    </w:p>
    <w:p w14:paraId="3B5B24EB" w14:textId="77777777" w:rsidR="001415F6" w:rsidRDefault="001415F6" w:rsidP="001415F6">
      <w:pPr>
        <w:rPr>
          <w:rtl/>
          <w:lang w:eastAsia="he-IL"/>
        </w:rPr>
      </w:pPr>
      <w:bookmarkStart w:id="3284" w:name="_ETM_Q1_2345543"/>
      <w:bookmarkStart w:id="3285" w:name="_ETM_Q1_2345614"/>
      <w:bookmarkEnd w:id="3284"/>
      <w:bookmarkEnd w:id="3285"/>
      <w:r>
        <w:rPr>
          <w:rtl/>
          <w:lang w:eastAsia="he-IL"/>
        </w:rPr>
        <w:t xml:space="preserve">אני אנסה לבדוק. אני אנסה לבדוק מה </w:t>
      </w:r>
      <w:bookmarkStart w:id="3286" w:name="_ETM_Q1_2349255"/>
      <w:bookmarkEnd w:id="3286"/>
      <w:r>
        <w:rPr>
          <w:rtl/>
          <w:lang w:eastAsia="he-IL"/>
        </w:rPr>
        <w:t>הסיפור.</w:t>
      </w:r>
    </w:p>
    <w:p w14:paraId="32A42BF4" w14:textId="77777777" w:rsidR="001415F6" w:rsidRDefault="001415F6" w:rsidP="001415F6">
      <w:pPr>
        <w:rPr>
          <w:rtl/>
          <w:lang w:eastAsia="he-IL"/>
        </w:rPr>
      </w:pPr>
      <w:bookmarkStart w:id="3287" w:name="_ETM_Q1_2350950"/>
      <w:bookmarkStart w:id="3288" w:name="_ETM_Q1_2351047"/>
      <w:bookmarkStart w:id="3289" w:name="_ETM_Q1_2351691"/>
      <w:bookmarkEnd w:id="3287"/>
      <w:bookmarkEnd w:id="3288"/>
      <w:bookmarkEnd w:id="3289"/>
    </w:p>
    <w:p w14:paraId="5F370EA6" w14:textId="77777777" w:rsidR="001415F6" w:rsidRDefault="001415F6" w:rsidP="001415F6">
      <w:pPr>
        <w:pStyle w:val="af8"/>
        <w:keepNext/>
        <w:rPr>
          <w:rtl/>
        </w:rPr>
      </w:pPr>
      <w:bookmarkStart w:id="3290" w:name="ET_yor_היור_ארז_מלול___יורַ_3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0"/>
    </w:p>
    <w:p w14:paraId="5E39DC6E" w14:textId="77777777" w:rsidR="001415F6" w:rsidRDefault="001415F6" w:rsidP="001415F6">
      <w:pPr>
        <w:pStyle w:val="KeepWithNext"/>
        <w:rPr>
          <w:rtl/>
          <w:lang w:eastAsia="he-IL"/>
        </w:rPr>
      </w:pPr>
    </w:p>
    <w:p w14:paraId="6CCA57E7" w14:textId="77777777" w:rsidR="001415F6" w:rsidRDefault="001415F6" w:rsidP="001415F6">
      <w:pPr>
        <w:rPr>
          <w:rtl/>
          <w:lang w:eastAsia="he-IL"/>
        </w:rPr>
      </w:pPr>
      <w:bookmarkStart w:id="3291" w:name="_ETM_Q1_2352657"/>
      <w:bookmarkStart w:id="3292" w:name="_ETM_Q1_2352727"/>
      <w:bookmarkStart w:id="3293" w:name="_ETM_Q1_2347757"/>
      <w:bookmarkEnd w:id="3291"/>
      <w:bookmarkEnd w:id="3292"/>
      <w:bookmarkEnd w:id="3293"/>
      <w:r>
        <w:rPr>
          <w:rtl/>
          <w:lang w:eastAsia="he-IL"/>
        </w:rPr>
        <w:t>יש פה משהו. יש פה משהו במהות.</w:t>
      </w:r>
    </w:p>
    <w:p w14:paraId="299B20FF" w14:textId="77777777" w:rsidR="001415F6" w:rsidRDefault="001415F6" w:rsidP="001415F6">
      <w:pPr>
        <w:rPr>
          <w:rtl/>
          <w:lang w:eastAsia="he-IL"/>
        </w:rPr>
      </w:pPr>
      <w:bookmarkStart w:id="3294" w:name="_ETM_Q1_2352017"/>
      <w:bookmarkStart w:id="3295" w:name="_ETM_Q1_2352104"/>
      <w:bookmarkStart w:id="3296" w:name="_ETM_Q1_2352649"/>
      <w:bookmarkEnd w:id="3294"/>
      <w:bookmarkEnd w:id="3295"/>
      <w:bookmarkEnd w:id="3296"/>
    </w:p>
    <w:p w14:paraId="3F4D95A7" w14:textId="77777777" w:rsidR="001415F6" w:rsidRDefault="001415F6" w:rsidP="001415F6">
      <w:pPr>
        <w:pStyle w:val="a5"/>
        <w:keepNext/>
        <w:rPr>
          <w:rtl/>
        </w:rPr>
      </w:pPr>
      <w:bookmarkStart w:id="3297" w:name="ET_speaker_5854_37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297"/>
    </w:p>
    <w:p w14:paraId="1E72F84B" w14:textId="77777777" w:rsidR="001415F6" w:rsidRDefault="001415F6" w:rsidP="001415F6">
      <w:pPr>
        <w:pStyle w:val="KeepWithNext"/>
        <w:rPr>
          <w:rtl/>
          <w:lang w:eastAsia="he-IL"/>
        </w:rPr>
      </w:pPr>
    </w:p>
    <w:p w14:paraId="3BAC19CE" w14:textId="77777777" w:rsidR="001415F6" w:rsidRDefault="001415F6" w:rsidP="001415F6">
      <w:pPr>
        <w:rPr>
          <w:rtl/>
          <w:lang w:eastAsia="he-IL"/>
        </w:rPr>
      </w:pPr>
      <w:bookmarkStart w:id="3298" w:name="_ETM_Q1_2353800"/>
      <w:bookmarkStart w:id="3299" w:name="_ETM_Q1_2353900"/>
      <w:bookmarkEnd w:id="3298"/>
      <w:bookmarkEnd w:id="3299"/>
      <w:r>
        <w:rPr>
          <w:rtl/>
          <w:lang w:eastAsia="he-IL"/>
        </w:rPr>
        <w:t xml:space="preserve">אבל גיא, לטובת </w:t>
      </w:r>
      <w:bookmarkStart w:id="3300" w:name="_ETM_Q1_2350541"/>
      <w:bookmarkEnd w:id="3300"/>
      <w:r>
        <w:rPr>
          <w:rtl/>
          <w:lang w:eastAsia="he-IL"/>
        </w:rPr>
        <w:t xml:space="preserve">הרשויות </w:t>
      </w:r>
      <w:bookmarkStart w:id="3301" w:name="_ETM_Q1_2352249"/>
      <w:bookmarkEnd w:id="3301"/>
      <w:r>
        <w:rPr>
          <w:rtl/>
          <w:lang w:eastAsia="he-IL"/>
        </w:rPr>
        <w:t>- - -</w:t>
      </w:r>
    </w:p>
    <w:p w14:paraId="5466D564" w14:textId="77777777" w:rsidR="001415F6" w:rsidRDefault="001415F6" w:rsidP="001415F6">
      <w:pPr>
        <w:rPr>
          <w:rtl/>
          <w:lang w:eastAsia="he-IL"/>
        </w:rPr>
      </w:pPr>
      <w:bookmarkStart w:id="3302" w:name="_ETM_Q1_2352941"/>
      <w:bookmarkStart w:id="3303" w:name="_ETM_Q1_2353041"/>
      <w:bookmarkStart w:id="3304" w:name="_ETM_Q1_2353776"/>
      <w:bookmarkEnd w:id="3302"/>
      <w:bookmarkEnd w:id="3303"/>
      <w:bookmarkEnd w:id="3304"/>
    </w:p>
    <w:p w14:paraId="08154A34" w14:textId="77777777" w:rsidR="001415F6" w:rsidRDefault="001415F6" w:rsidP="001415F6">
      <w:pPr>
        <w:pStyle w:val="afb"/>
        <w:keepNext/>
        <w:rPr>
          <w:rtl/>
          <w:lang w:eastAsia="he-IL"/>
        </w:rPr>
      </w:pPr>
      <w:bookmarkStart w:id="3305" w:name="ET_guest_גיא_סמט_37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305"/>
    </w:p>
    <w:p w14:paraId="33CC5D72" w14:textId="77777777" w:rsidR="001415F6" w:rsidRDefault="001415F6" w:rsidP="001415F6">
      <w:pPr>
        <w:pStyle w:val="KeepWithNext"/>
        <w:rPr>
          <w:rtl/>
          <w:lang w:eastAsia="he-IL"/>
        </w:rPr>
      </w:pPr>
    </w:p>
    <w:p w14:paraId="4229ACDD" w14:textId="77777777" w:rsidR="001415F6" w:rsidRDefault="001415F6" w:rsidP="001415F6">
      <w:pPr>
        <w:rPr>
          <w:rtl/>
          <w:lang w:eastAsia="he-IL"/>
        </w:rPr>
      </w:pPr>
      <w:bookmarkStart w:id="3306" w:name="_ETM_Q1_2354842"/>
      <w:bookmarkEnd w:id="3306"/>
      <w:r>
        <w:rPr>
          <w:rtl/>
          <w:lang w:eastAsia="he-IL"/>
        </w:rPr>
        <w:t>א</w:t>
      </w:r>
      <w:bookmarkStart w:id="3307" w:name="_ETM_Q1_2354943"/>
      <w:bookmarkEnd w:id="3307"/>
      <w:r>
        <w:rPr>
          <w:rtl/>
          <w:lang w:eastAsia="he-IL"/>
        </w:rPr>
        <w:t>נחנו לא שולל</w:t>
      </w:r>
      <w:bookmarkStart w:id="3308" w:name="_ETM_Q1_2351306"/>
      <w:bookmarkEnd w:id="3308"/>
      <w:r>
        <w:rPr>
          <w:rtl/>
          <w:lang w:eastAsia="he-IL"/>
        </w:rPr>
        <w:t>ים.</w:t>
      </w:r>
    </w:p>
    <w:p w14:paraId="53D97AF1" w14:textId="77777777" w:rsidR="001415F6" w:rsidRDefault="001415F6" w:rsidP="001415F6">
      <w:pPr>
        <w:rPr>
          <w:rtl/>
          <w:lang w:eastAsia="he-IL"/>
        </w:rPr>
      </w:pPr>
      <w:bookmarkStart w:id="3309" w:name="_ETM_Q1_2351960"/>
      <w:bookmarkStart w:id="3310" w:name="_ETM_Q1_2352051"/>
      <w:bookmarkStart w:id="3311" w:name="_ETM_Q1_2352688"/>
      <w:bookmarkEnd w:id="3309"/>
      <w:bookmarkEnd w:id="3310"/>
      <w:bookmarkEnd w:id="3311"/>
    </w:p>
    <w:p w14:paraId="594E5587" w14:textId="77777777" w:rsidR="001415F6" w:rsidRDefault="001415F6" w:rsidP="001415F6">
      <w:pPr>
        <w:pStyle w:val="a5"/>
        <w:keepNext/>
        <w:rPr>
          <w:rtl/>
        </w:rPr>
      </w:pPr>
      <w:bookmarkStart w:id="3312" w:name="ET_speaker_5854_37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312"/>
    </w:p>
    <w:p w14:paraId="2D33FE0D" w14:textId="77777777" w:rsidR="001415F6" w:rsidRDefault="001415F6" w:rsidP="001415F6">
      <w:pPr>
        <w:pStyle w:val="KeepWithNext"/>
        <w:rPr>
          <w:rtl/>
          <w:lang w:eastAsia="he-IL"/>
        </w:rPr>
      </w:pPr>
    </w:p>
    <w:p w14:paraId="3EA602AD" w14:textId="77777777" w:rsidR="001415F6" w:rsidRDefault="001415F6" w:rsidP="001415F6">
      <w:pPr>
        <w:rPr>
          <w:rtl/>
          <w:lang w:eastAsia="he-IL"/>
        </w:rPr>
      </w:pPr>
      <w:bookmarkStart w:id="3313" w:name="_ETM_Q1_2353840"/>
      <w:bookmarkStart w:id="3314" w:name="_ETM_Q1_2353922"/>
      <w:bookmarkEnd w:id="3313"/>
      <w:bookmarkEnd w:id="3314"/>
      <w:r>
        <w:rPr>
          <w:rtl/>
          <w:lang w:eastAsia="he-IL"/>
        </w:rPr>
        <w:t>לטובת הרשויות שבאמת רוצות</w:t>
      </w:r>
      <w:bookmarkStart w:id="3315" w:name="_ETM_Q1_2353439"/>
      <w:bookmarkStart w:id="3316" w:name="_ETM_Q1_2353700"/>
      <w:bookmarkStart w:id="3317" w:name="_ETM_Q1_2353811"/>
      <w:bookmarkEnd w:id="3315"/>
      <w:bookmarkEnd w:id="3316"/>
      <w:bookmarkEnd w:id="3317"/>
      <w:r>
        <w:rPr>
          <w:rtl/>
          <w:lang w:eastAsia="he-IL"/>
        </w:rPr>
        <w:t>.</w:t>
      </w:r>
    </w:p>
    <w:p w14:paraId="01C18B68" w14:textId="77777777" w:rsidR="001415F6" w:rsidRDefault="001415F6" w:rsidP="001415F6">
      <w:pPr>
        <w:rPr>
          <w:rtl/>
          <w:lang w:eastAsia="he-IL"/>
        </w:rPr>
      </w:pPr>
      <w:bookmarkStart w:id="3318" w:name="_ETM_Q1_2354989"/>
      <w:bookmarkStart w:id="3319" w:name="_ETM_Q1_2355093"/>
      <w:bookmarkStart w:id="3320" w:name="_ETM_Q1_2356088"/>
      <w:bookmarkEnd w:id="3318"/>
      <w:bookmarkEnd w:id="3319"/>
      <w:bookmarkEnd w:id="3320"/>
    </w:p>
    <w:p w14:paraId="790DBF1D" w14:textId="77777777" w:rsidR="001415F6" w:rsidRDefault="001415F6" w:rsidP="001415F6">
      <w:pPr>
        <w:pStyle w:val="afb"/>
        <w:keepNext/>
        <w:rPr>
          <w:rtl/>
          <w:lang w:eastAsia="he-IL"/>
        </w:rPr>
      </w:pPr>
      <w:bookmarkStart w:id="3321" w:name="ET_guest_גיא_סמט_37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321"/>
    </w:p>
    <w:p w14:paraId="1F69AD6E" w14:textId="77777777" w:rsidR="001415F6" w:rsidRDefault="001415F6" w:rsidP="001415F6">
      <w:pPr>
        <w:pStyle w:val="KeepWithNext"/>
        <w:rPr>
          <w:rtl/>
          <w:lang w:eastAsia="he-IL"/>
        </w:rPr>
      </w:pPr>
    </w:p>
    <w:p w14:paraId="342F231D" w14:textId="77777777" w:rsidR="001415F6" w:rsidRDefault="001415F6" w:rsidP="001415F6">
      <w:pPr>
        <w:rPr>
          <w:rtl/>
          <w:lang w:eastAsia="he-IL"/>
        </w:rPr>
      </w:pPr>
      <w:bookmarkStart w:id="3322" w:name="_ETM_Q1_2357199"/>
      <w:bookmarkEnd w:id="3322"/>
      <w:r>
        <w:rPr>
          <w:rtl/>
          <w:lang w:eastAsia="he-IL"/>
        </w:rPr>
        <w:t>א</w:t>
      </w:r>
      <w:bookmarkStart w:id="3323" w:name="_ETM_Q1_2357284"/>
      <w:bookmarkEnd w:id="3323"/>
      <w:r>
        <w:rPr>
          <w:rtl/>
          <w:lang w:eastAsia="he-IL"/>
        </w:rPr>
        <w:t xml:space="preserve">ומרים </w:t>
      </w:r>
      <w:bookmarkStart w:id="3324" w:name="_ETM_Q1_2353010"/>
      <w:bookmarkEnd w:id="3324"/>
      <w:r>
        <w:rPr>
          <w:rtl/>
          <w:lang w:eastAsia="he-IL"/>
        </w:rPr>
        <w:t xml:space="preserve">לנו משהו, </w:t>
      </w:r>
      <w:bookmarkStart w:id="3325" w:name="_ETM_Q1_2354020"/>
      <w:bookmarkEnd w:id="3325"/>
      <w:r>
        <w:rPr>
          <w:rtl/>
          <w:lang w:eastAsia="he-IL"/>
        </w:rPr>
        <w:t>אנחנו הולכים לבדוק אותו.</w:t>
      </w:r>
    </w:p>
    <w:p w14:paraId="0F62D453" w14:textId="77777777" w:rsidR="001415F6" w:rsidRDefault="001415F6" w:rsidP="001415F6">
      <w:pPr>
        <w:rPr>
          <w:rtl/>
          <w:lang w:eastAsia="he-IL"/>
        </w:rPr>
      </w:pPr>
      <w:bookmarkStart w:id="3326" w:name="_ETM_Q1_2358346"/>
      <w:bookmarkStart w:id="3327" w:name="_ETM_Q1_2358451"/>
      <w:bookmarkStart w:id="3328" w:name="_ETM_Q1_2359087"/>
      <w:bookmarkEnd w:id="3326"/>
      <w:bookmarkEnd w:id="3327"/>
      <w:bookmarkEnd w:id="3328"/>
    </w:p>
    <w:p w14:paraId="5D781DE3" w14:textId="77777777" w:rsidR="001415F6" w:rsidRDefault="001415F6" w:rsidP="001415F6">
      <w:pPr>
        <w:pStyle w:val="a5"/>
        <w:keepNext/>
        <w:rPr>
          <w:rtl/>
        </w:rPr>
      </w:pPr>
      <w:bookmarkStart w:id="3329" w:name="ET_speaker_5854_37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329"/>
    </w:p>
    <w:p w14:paraId="641F6DF8" w14:textId="77777777" w:rsidR="001415F6" w:rsidRDefault="001415F6" w:rsidP="001415F6">
      <w:pPr>
        <w:pStyle w:val="KeepWithNext"/>
        <w:rPr>
          <w:rtl/>
          <w:lang w:eastAsia="he-IL"/>
        </w:rPr>
      </w:pPr>
    </w:p>
    <w:p w14:paraId="24CAC180" w14:textId="77777777" w:rsidR="001415F6" w:rsidRDefault="001415F6" w:rsidP="001415F6">
      <w:pPr>
        <w:rPr>
          <w:rtl/>
          <w:lang w:eastAsia="he-IL"/>
        </w:rPr>
      </w:pPr>
      <w:r>
        <w:rPr>
          <w:rtl/>
          <w:lang w:eastAsia="he-IL"/>
        </w:rPr>
        <w:t>גי</w:t>
      </w:r>
      <w:bookmarkStart w:id="3330" w:name="_ETM_Q1_2360337"/>
      <w:bookmarkStart w:id="3331" w:name="_ETM_Q1_2360407"/>
      <w:bookmarkEnd w:id="3330"/>
      <w:bookmarkEnd w:id="3331"/>
      <w:r>
        <w:rPr>
          <w:rtl/>
          <w:lang w:eastAsia="he-IL"/>
        </w:rPr>
        <w:t>א, לטובת הרשויות שבאמת רוצו</w:t>
      </w:r>
      <w:bookmarkStart w:id="3332" w:name="_ETM_Q1_2358575"/>
      <w:bookmarkEnd w:id="3332"/>
      <w:r>
        <w:rPr>
          <w:rtl/>
          <w:lang w:eastAsia="he-IL"/>
        </w:rPr>
        <w:t xml:space="preserve">ת להאריך את </w:t>
      </w:r>
      <w:bookmarkStart w:id="3333" w:name="_ETM_Q1_2360621"/>
      <w:bookmarkEnd w:id="3333"/>
      <w:r>
        <w:rPr>
          <w:rtl/>
          <w:lang w:eastAsia="he-IL"/>
        </w:rPr>
        <w:t xml:space="preserve">ההתחייבות, אתה אומר עם אישור. הוראת השעה אתה, אתם גם </w:t>
      </w:r>
      <w:bookmarkStart w:id="3334" w:name="_ETM_Q1_2367494"/>
      <w:bookmarkEnd w:id="3334"/>
      <w:r>
        <w:rPr>
          <w:rtl/>
          <w:lang w:eastAsia="he-IL"/>
        </w:rPr>
        <w:t>תאריכו את ההתחייבות</w:t>
      </w:r>
      <w:bookmarkStart w:id="3335" w:name="_ETM_Q1_2365106"/>
      <w:bookmarkEnd w:id="3335"/>
      <w:r>
        <w:rPr>
          <w:rtl/>
          <w:lang w:eastAsia="he-IL"/>
        </w:rPr>
        <w:t>?</w:t>
      </w:r>
    </w:p>
    <w:p w14:paraId="116E0F63" w14:textId="77777777" w:rsidR="001415F6" w:rsidRDefault="001415F6" w:rsidP="001415F6">
      <w:pPr>
        <w:rPr>
          <w:rtl/>
          <w:lang w:eastAsia="he-IL"/>
        </w:rPr>
      </w:pPr>
      <w:bookmarkStart w:id="3336" w:name="_ETM_Q1_2365424"/>
      <w:bookmarkStart w:id="3337" w:name="_ETM_Q1_2365551"/>
      <w:bookmarkStart w:id="3338" w:name="_ETM_Q1_2366625"/>
      <w:bookmarkEnd w:id="3336"/>
      <w:bookmarkEnd w:id="3337"/>
      <w:bookmarkEnd w:id="3338"/>
    </w:p>
    <w:p w14:paraId="4651122B" w14:textId="77777777" w:rsidR="001415F6" w:rsidRDefault="001415F6" w:rsidP="001415F6">
      <w:pPr>
        <w:pStyle w:val="afb"/>
        <w:keepNext/>
        <w:rPr>
          <w:rtl/>
          <w:lang w:eastAsia="he-IL"/>
        </w:rPr>
      </w:pPr>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p>
    <w:p w14:paraId="2F32E738" w14:textId="77777777" w:rsidR="001415F6" w:rsidRDefault="001415F6" w:rsidP="001415F6">
      <w:pPr>
        <w:pStyle w:val="KeepWithNext"/>
        <w:rPr>
          <w:rtl/>
          <w:lang w:eastAsia="he-IL"/>
        </w:rPr>
      </w:pPr>
    </w:p>
    <w:p w14:paraId="4EDD22E3" w14:textId="77777777" w:rsidR="001415F6" w:rsidRDefault="001415F6" w:rsidP="001415F6">
      <w:pPr>
        <w:rPr>
          <w:rtl/>
          <w:lang w:eastAsia="he-IL"/>
        </w:rPr>
      </w:pPr>
      <w:bookmarkStart w:id="3339" w:name="_ETM_Q1_2367659"/>
      <w:bookmarkStart w:id="3340" w:name="_ETM_Q1_2367720"/>
      <w:bookmarkEnd w:id="3339"/>
      <w:bookmarkEnd w:id="3340"/>
      <w:r>
        <w:rPr>
          <w:rtl/>
          <w:lang w:eastAsia="he-IL"/>
        </w:rPr>
        <w:t xml:space="preserve">היה נדמה לי, שאם הבנתי נכון את </w:t>
      </w:r>
      <w:bookmarkStart w:id="3341" w:name="_ETM_Q1_2367082"/>
      <w:bookmarkEnd w:id="3341"/>
      <w:r>
        <w:rPr>
          <w:rtl/>
          <w:lang w:eastAsia="he-IL"/>
        </w:rPr>
        <w:t xml:space="preserve">נטע, </w:t>
      </w:r>
      <w:bookmarkStart w:id="3342" w:name="_ETM_Q1_2368172"/>
      <w:bookmarkEnd w:id="3342"/>
      <w:r>
        <w:rPr>
          <w:rtl/>
          <w:lang w:eastAsia="he-IL"/>
        </w:rPr>
        <w:t xml:space="preserve">את היועצת המשפטית, צריך לשאול אותה, היא </w:t>
      </w:r>
      <w:proofErr w:type="spellStart"/>
      <w:r>
        <w:rPr>
          <w:rtl/>
          <w:lang w:eastAsia="he-IL"/>
        </w:rPr>
        <w:t>א</w:t>
      </w:r>
      <w:bookmarkStart w:id="3343" w:name="_ETM_Q1_2370434"/>
      <w:bookmarkEnd w:id="3343"/>
      <w:r>
        <w:rPr>
          <w:rtl/>
          <w:lang w:eastAsia="he-IL"/>
        </w:rPr>
        <w:t>יתכם</w:t>
      </w:r>
      <w:proofErr w:type="spellEnd"/>
      <w:r>
        <w:rPr>
          <w:rtl/>
          <w:lang w:eastAsia="he-IL"/>
        </w:rPr>
        <w:t xml:space="preserve"> בדיון.</w:t>
      </w:r>
    </w:p>
    <w:p w14:paraId="14904C9D" w14:textId="77777777" w:rsidR="001415F6" w:rsidRDefault="001415F6" w:rsidP="001415F6">
      <w:pPr>
        <w:rPr>
          <w:rtl/>
          <w:lang w:eastAsia="he-IL"/>
        </w:rPr>
      </w:pPr>
      <w:bookmarkStart w:id="3344" w:name="_ETM_Q1_2371864"/>
      <w:bookmarkStart w:id="3345" w:name="_ETM_Q1_2371953"/>
      <w:bookmarkStart w:id="3346" w:name="_ETM_Q1_2372617"/>
      <w:bookmarkEnd w:id="3344"/>
      <w:bookmarkEnd w:id="3345"/>
      <w:bookmarkEnd w:id="3346"/>
    </w:p>
    <w:p w14:paraId="7ED7D6F5" w14:textId="77777777" w:rsidR="001415F6" w:rsidRDefault="001415F6" w:rsidP="001415F6">
      <w:pPr>
        <w:pStyle w:val="af8"/>
        <w:keepNext/>
        <w:rPr>
          <w:rtl/>
        </w:rPr>
      </w:pPr>
      <w:bookmarkStart w:id="3347" w:name="ET_yor_היור_ארז_מלול___יורַ_3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47"/>
    </w:p>
    <w:p w14:paraId="395E707D" w14:textId="77777777" w:rsidR="001415F6" w:rsidRDefault="001415F6" w:rsidP="001415F6">
      <w:pPr>
        <w:pStyle w:val="KeepWithNext"/>
        <w:rPr>
          <w:rtl/>
          <w:lang w:eastAsia="he-IL"/>
        </w:rPr>
      </w:pPr>
    </w:p>
    <w:p w14:paraId="770E2C12" w14:textId="77777777" w:rsidR="001415F6" w:rsidRDefault="001415F6" w:rsidP="001415F6">
      <w:pPr>
        <w:rPr>
          <w:rtl/>
          <w:lang w:eastAsia="he-IL"/>
        </w:rPr>
      </w:pPr>
      <w:bookmarkStart w:id="3348" w:name="_ETM_Q1_2373556"/>
      <w:bookmarkStart w:id="3349" w:name="_ETM_Q1_2373630"/>
      <w:bookmarkEnd w:id="3348"/>
      <w:bookmarkEnd w:id="3349"/>
      <w:r>
        <w:rPr>
          <w:rtl/>
          <w:lang w:eastAsia="he-IL"/>
        </w:rPr>
        <w:t>כן.</w:t>
      </w:r>
    </w:p>
    <w:p w14:paraId="75BDA55F" w14:textId="77777777" w:rsidR="001415F6" w:rsidRDefault="001415F6" w:rsidP="001415F6">
      <w:pPr>
        <w:rPr>
          <w:rtl/>
          <w:lang w:eastAsia="he-IL"/>
        </w:rPr>
      </w:pPr>
      <w:bookmarkStart w:id="3350" w:name="_ETM_Q1_2374187"/>
      <w:bookmarkStart w:id="3351" w:name="_ETM_Q1_2374284"/>
      <w:bookmarkStart w:id="3352" w:name="_ETM_Q1_2374981"/>
      <w:bookmarkEnd w:id="3350"/>
      <w:bookmarkEnd w:id="3351"/>
      <w:bookmarkEnd w:id="3352"/>
    </w:p>
    <w:p w14:paraId="077E3104" w14:textId="77777777" w:rsidR="001415F6" w:rsidRDefault="001415F6" w:rsidP="001415F6">
      <w:pPr>
        <w:pStyle w:val="afb"/>
        <w:keepNext/>
        <w:rPr>
          <w:rtl/>
          <w:lang w:eastAsia="he-IL"/>
        </w:rPr>
      </w:pPr>
      <w:bookmarkStart w:id="3353" w:name="ET_guest_גיא_סמט_378"/>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353"/>
    </w:p>
    <w:p w14:paraId="0F2B118A" w14:textId="77777777" w:rsidR="001415F6" w:rsidRDefault="001415F6" w:rsidP="001415F6">
      <w:pPr>
        <w:pStyle w:val="KeepWithNext"/>
        <w:rPr>
          <w:rtl/>
          <w:lang w:eastAsia="he-IL"/>
        </w:rPr>
      </w:pPr>
    </w:p>
    <w:p w14:paraId="024C9F9F" w14:textId="77777777" w:rsidR="001415F6" w:rsidRDefault="001415F6" w:rsidP="001415F6">
      <w:pPr>
        <w:rPr>
          <w:rtl/>
          <w:lang w:eastAsia="he-IL"/>
        </w:rPr>
      </w:pPr>
      <w:bookmarkStart w:id="3354" w:name="_ETM_Q1_2375900"/>
      <w:bookmarkStart w:id="3355" w:name="_ETM_Q1_2375973"/>
      <w:bookmarkEnd w:id="3354"/>
      <w:bookmarkEnd w:id="3355"/>
      <w:r>
        <w:rPr>
          <w:rtl/>
          <w:lang w:eastAsia="he-IL"/>
        </w:rPr>
        <w:t xml:space="preserve">שכבר אם </w:t>
      </w:r>
      <w:bookmarkStart w:id="3356" w:name="_ETM_Q1_2376717"/>
      <w:bookmarkEnd w:id="3356"/>
      <w:r>
        <w:rPr>
          <w:rtl/>
          <w:lang w:eastAsia="he-IL"/>
        </w:rPr>
        <w:t xml:space="preserve">הוועדה תאשר </w:t>
      </w:r>
      <w:bookmarkStart w:id="3357" w:name="_ETM_Q1_2373423"/>
      <w:bookmarkEnd w:id="3357"/>
      <w:r>
        <w:rPr>
          <w:rtl/>
          <w:lang w:eastAsia="he-IL"/>
        </w:rPr>
        <w:t xml:space="preserve">את זה בדיון הזה, על סמך הדיון </w:t>
      </w:r>
      <w:bookmarkStart w:id="3358" w:name="_ETM_Q1_2378326"/>
      <w:bookmarkEnd w:id="3358"/>
      <w:r>
        <w:rPr>
          <w:rtl/>
          <w:lang w:eastAsia="he-IL"/>
        </w:rPr>
        <w:t xml:space="preserve">הזה אני אוכל </w:t>
      </w:r>
      <w:bookmarkStart w:id="3359" w:name="_ETM_Q1_2375831"/>
      <w:bookmarkEnd w:id="3359"/>
      <w:r>
        <w:rPr>
          <w:rtl/>
          <w:lang w:eastAsia="he-IL"/>
        </w:rPr>
        <w:t xml:space="preserve">להביא לקרן ולבקש להאריך, </w:t>
      </w:r>
      <w:bookmarkStart w:id="3360" w:name="_ETM_Q1_2381680"/>
      <w:bookmarkEnd w:id="3360"/>
      <w:r>
        <w:rPr>
          <w:rtl/>
          <w:lang w:eastAsia="he-IL"/>
        </w:rPr>
        <w:t>לפני קריאה - - -</w:t>
      </w:r>
      <w:bookmarkStart w:id="3361" w:name="_ETM_Q1_2378974"/>
      <w:bookmarkEnd w:id="3361"/>
    </w:p>
    <w:p w14:paraId="50944AFC" w14:textId="77777777" w:rsidR="001415F6" w:rsidRDefault="001415F6" w:rsidP="001415F6">
      <w:pPr>
        <w:rPr>
          <w:rtl/>
          <w:lang w:eastAsia="he-IL"/>
        </w:rPr>
      </w:pPr>
      <w:bookmarkStart w:id="3362" w:name="_ETM_Q1_2379314"/>
      <w:bookmarkStart w:id="3363" w:name="_ETM_Q1_2379419"/>
      <w:bookmarkStart w:id="3364" w:name="_ETM_Q1_2379817"/>
      <w:bookmarkEnd w:id="3362"/>
      <w:bookmarkEnd w:id="3363"/>
      <w:bookmarkEnd w:id="3364"/>
    </w:p>
    <w:p w14:paraId="640D968A" w14:textId="77777777" w:rsidR="001415F6" w:rsidRDefault="001415F6" w:rsidP="001415F6">
      <w:pPr>
        <w:pStyle w:val="af8"/>
        <w:keepNext/>
        <w:rPr>
          <w:rtl/>
        </w:rPr>
      </w:pPr>
      <w:bookmarkStart w:id="3365" w:name="ET_yor_היור_ארז_מלול___יורַ_3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65"/>
    </w:p>
    <w:p w14:paraId="785519AD" w14:textId="77777777" w:rsidR="001415F6" w:rsidRDefault="001415F6" w:rsidP="001415F6">
      <w:pPr>
        <w:pStyle w:val="KeepWithNext"/>
        <w:rPr>
          <w:rtl/>
          <w:lang w:eastAsia="he-IL"/>
        </w:rPr>
      </w:pPr>
    </w:p>
    <w:p w14:paraId="73C6F11D" w14:textId="77777777" w:rsidR="001415F6" w:rsidRDefault="001415F6" w:rsidP="001415F6">
      <w:pPr>
        <w:rPr>
          <w:rtl/>
          <w:lang w:eastAsia="he-IL"/>
        </w:rPr>
      </w:pPr>
      <w:bookmarkStart w:id="3366" w:name="_ETM_Q1_2380678"/>
      <w:bookmarkStart w:id="3367" w:name="_ETM_Q1_2380747"/>
      <w:bookmarkEnd w:id="3366"/>
      <w:bookmarkEnd w:id="3367"/>
      <w:r>
        <w:rPr>
          <w:rtl/>
          <w:lang w:eastAsia="he-IL"/>
        </w:rPr>
        <w:t xml:space="preserve">עכשיו, עוד שאלה. שאלה </w:t>
      </w:r>
      <w:bookmarkStart w:id="3368" w:name="_ETM_Q1_2380032"/>
      <w:bookmarkEnd w:id="3368"/>
      <w:r>
        <w:rPr>
          <w:rtl/>
          <w:lang w:eastAsia="he-IL"/>
        </w:rPr>
        <w:t xml:space="preserve">לפני </w:t>
      </w:r>
      <w:bookmarkStart w:id="3369" w:name="_ETM_Q1_2380460"/>
      <w:bookmarkEnd w:id="3369"/>
      <w:r>
        <w:rPr>
          <w:rtl/>
          <w:lang w:eastAsia="he-IL"/>
        </w:rPr>
        <w:t xml:space="preserve">זה - - </w:t>
      </w:r>
      <w:bookmarkStart w:id="3370" w:name="_ETM_Q1_2381377"/>
      <w:bookmarkStart w:id="3371" w:name="_ETM_Q1_2381481"/>
      <w:bookmarkEnd w:id="3370"/>
      <w:bookmarkEnd w:id="3371"/>
      <w:r>
        <w:rPr>
          <w:rtl/>
          <w:lang w:eastAsia="he-IL"/>
        </w:rPr>
        <w:t>-</w:t>
      </w:r>
    </w:p>
    <w:p w14:paraId="321CDBB3" w14:textId="77777777" w:rsidR="001415F6" w:rsidRDefault="001415F6" w:rsidP="001415F6">
      <w:pPr>
        <w:rPr>
          <w:rtl/>
          <w:lang w:eastAsia="he-IL"/>
        </w:rPr>
      </w:pPr>
      <w:bookmarkStart w:id="3372" w:name="_ETM_Q1_2382515"/>
      <w:bookmarkStart w:id="3373" w:name="_ETM_Q1_2382611"/>
      <w:bookmarkStart w:id="3374" w:name="_ETM_Q1_2383196"/>
      <w:bookmarkEnd w:id="3372"/>
      <w:bookmarkEnd w:id="3373"/>
      <w:bookmarkEnd w:id="3374"/>
    </w:p>
    <w:p w14:paraId="182526BD" w14:textId="77777777" w:rsidR="001415F6" w:rsidRDefault="001415F6" w:rsidP="001415F6">
      <w:pPr>
        <w:pStyle w:val="a5"/>
        <w:keepNext/>
        <w:rPr>
          <w:rtl/>
        </w:rPr>
      </w:pPr>
      <w:bookmarkStart w:id="3375" w:name="ET_speaker_5854_38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375"/>
    </w:p>
    <w:p w14:paraId="644BE9CA" w14:textId="77777777" w:rsidR="001415F6" w:rsidRDefault="001415F6" w:rsidP="001415F6">
      <w:pPr>
        <w:pStyle w:val="KeepWithNext"/>
        <w:rPr>
          <w:rtl/>
          <w:lang w:eastAsia="he-IL"/>
        </w:rPr>
      </w:pPr>
    </w:p>
    <w:p w14:paraId="4F54CF03" w14:textId="77777777" w:rsidR="001415F6" w:rsidRDefault="001415F6" w:rsidP="001415F6">
      <w:pPr>
        <w:rPr>
          <w:rtl/>
          <w:lang w:eastAsia="he-IL"/>
        </w:rPr>
      </w:pPr>
      <w:bookmarkStart w:id="3376" w:name="_ETM_Q1_2384112"/>
      <w:bookmarkEnd w:id="3376"/>
      <w:r>
        <w:rPr>
          <w:rtl/>
          <w:lang w:eastAsia="he-IL"/>
        </w:rPr>
        <w:t>ב</w:t>
      </w:r>
      <w:bookmarkStart w:id="3377" w:name="_ETM_Q1_2384198"/>
      <w:bookmarkEnd w:id="3377"/>
      <w:r>
        <w:rPr>
          <w:rtl/>
          <w:lang w:eastAsia="he-IL"/>
        </w:rPr>
        <w:t>דיון הזה אי אפשר לאשר.</w:t>
      </w:r>
    </w:p>
    <w:p w14:paraId="03967DC3" w14:textId="77777777" w:rsidR="001415F6" w:rsidRDefault="001415F6" w:rsidP="001415F6">
      <w:pPr>
        <w:rPr>
          <w:rtl/>
          <w:lang w:eastAsia="he-IL"/>
        </w:rPr>
      </w:pPr>
      <w:bookmarkStart w:id="3378" w:name="_ETM_Q1_2387060"/>
      <w:bookmarkStart w:id="3379" w:name="_ETM_Q1_2387142"/>
      <w:bookmarkStart w:id="3380" w:name="_ETM_Q1_2387653"/>
      <w:bookmarkEnd w:id="3378"/>
      <w:bookmarkEnd w:id="3379"/>
      <w:bookmarkEnd w:id="3380"/>
    </w:p>
    <w:p w14:paraId="3F6342E2" w14:textId="77777777" w:rsidR="001415F6" w:rsidRDefault="001415F6" w:rsidP="001415F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E09B5E9" w14:textId="77777777" w:rsidR="001415F6" w:rsidRDefault="001415F6" w:rsidP="001415F6">
      <w:pPr>
        <w:pStyle w:val="KeepWithNext"/>
        <w:rPr>
          <w:rtl/>
        </w:rPr>
      </w:pPr>
    </w:p>
    <w:p w14:paraId="3594955F" w14:textId="77777777" w:rsidR="001415F6" w:rsidRDefault="001415F6" w:rsidP="001415F6">
      <w:pPr>
        <w:rPr>
          <w:rtl/>
        </w:rPr>
      </w:pPr>
      <w:bookmarkStart w:id="3381" w:name="_ETM_Q1_2388447"/>
      <w:bookmarkStart w:id="3382" w:name="_ETM_Q1_2388518"/>
      <w:bookmarkStart w:id="3383" w:name="_ETM_Q1_2383570"/>
      <w:bookmarkEnd w:id="3381"/>
      <w:bookmarkEnd w:id="3382"/>
      <w:bookmarkEnd w:id="3383"/>
      <w:proofErr w:type="spellStart"/>
      <w:r>
        <w:rPr>
          <w:rtl/>
        </w:rPr>
        <w:t>ווליד</w:t>
      </w:r>
      <w:proofErr w:type="spellEnd"/>
      <w:r>
        <w:rPr>
          <w:rtl/>
        </w:rPr>
        <w:t xml:space="preserve">. </w:t>
      </w:r>
      <w:bookmarkStart w:id="3384" w:name="_ETM_Q1_2384678"/>
      <w:bookmarkEnd w:id="3384"/>
      <w:proofErr w:type="spellStart"/>
      <w:r>
        <w:rPr>
          <w:rtl/>
        </w:rPr>
        <w:t>ווליד</w:t>
      </w:r>
      <w:proofErr w:type="spellEnd"/>
      <w:r>
        <w:rPr>
          <w:rtl/>
        </w:rPr>
        <w:t>.</w:t>
      </w:r>
    </w:p>
    <w:p w14:paraId="20331C4E" w14:textId="77777777" w:rsidR="001415F6" w:rsidRDefault="001415F6" w:rsidP="001415F6">
      <w:pPr>
        <w:rPr>
          <w:rFonts w:ascii="David" w:hAnsi="David"/>
          <w:u w:val="single"/>
          <w:rtl/>
          <w:lang w:eastAsia="he-IL"/>
        </w:rPr>
      </w:pPr>
      <w:bookmarkStart w:id="3385" w:name="_ETM_Q1_2385726"/>
      <w:bookmarkStart w:id="3386" w:name="_ETM_Q1_2385832"/>
      <w:bookmarkStart w:id="3387" w:name="_ETM_Q1_2386641"/>
      <w:bookmarkEnd w:id="3385"/>
      <w:bookmarkEnd w:id="3386"/>
      <w:bookmarkEnd w:id="3387"/>
    </w:p>
    <w:p w14:paraId="63D1980D" w14:textId="77777777" w:rsidR="001415F6" w:rsidRDefault="001415F6" w:rsidP="001415F6">
      <w:pPr>
        <w:pStyle w:val="a5"/>
        <w:keepNext/>
        <w:rPr>
          <w:rtl/>
        </w:rPr>
      </w:pPr>
      <w:bookmarkStart w:id="3388" w:name="ET_speaker_5854_38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Start w:id="3389" w:name="_ETM_Q1_2380512"/>
      <w:bookmarkEnd w:id="3388"/>
      <w:bookmarkEnd w:id="3389"/>
    </w:p>
    <w:p w14:paraId="7AC32201" w14:textId="77777777" w:rsidR="001415F6" w:rsidRDefault="001415F6" w:rsidP="001415F6">
      <w:pPr>
        <w:pStyle w:val="KeepWithNext"/>
        <w:rPr>
          <w:rtl/>
        </w:rPr>
      </w:pPr>
    </w:p>
    <w:p w14:paraId="2AFC8729" w14:textId="77777777" w:rsidR="001415F6" w:rsidRDefault="001415F6" w:rsidP="001415F6">
      <w:pPr>
        <w:rPr>
          <w:rtl/>
        </w:rPr>
      </w:pPr>
      <w:bookmarkStart w:id="3390" w:name="_ETM_Q1_2387478"/>
      <w:bookmarkStart w:id="3391" w:name="_ETM_Q1_2387543"/>
      <w:bookmarkStart w:id="3392" w:name="_ETM_Q1_2382648"/>
      <w:bookmarkEnd w:id="3390"/>
      <w:bookmarkEnd w:id="3391"/>
      <w:bookmarkEnd w:id="3392"/>
      <w:r>
        <w:rPr>
          <w:rtl/>
        </w:rPr>
        <w:t xml:space="preserve"> </w:t>
      </w:r>
      <w:bookmarkStart w:id="3393" w:name="_ETM_Q1_2382346"/>
      <w:bookmarkStart w:id="3394" w:name="_ETM_Q1_2386986"/>
      <w:bookmarkStart w:id="3395" w:name="_ETM_Q1_2384154"/>
      <w:bookmarkEnd w:id="3393"/>
      <w:bookmarkEnd w:id="3394"/>
      <w:bookmarkEnd w:id="3395"/>
      <w:r>
        <w:rPr>
          <w:rtl/>
        </w:rPr>
        <w:t>חוק.</w:t>
      </w:r>
    </w:p>
    <w:p w14:paraId="34DA010B" w14:textId="77777777" w:rsidR="001415F6" w:rsidRDefault="001415F6" w:rsidP="001415F6">
      <w:pPr>
        <w:rPr>
          <w:rtl/>
          <w:lang w:eastAsia="he-IL"/>
        </w:rPr>
      </w:pPr>
      <w:bookmarkStart w:id="3396" w:name="_ETM_Q1_2383457"/>
      <w:bookmarkStart w:id="3397" w:name="_ETM_Q1_2383556"/>
      <w:bookmarkStart w:id="3398" w:name="_ETM_Q1_2384071"/>
      <w:bookmarkEnd w:id="3396"/>
      <w:bookmarkEnd w:id="3397"/>
      <w:bookmarkEnd w:id="3398"/>
    </w:p>
    <w:p w14:paraId="2A66D1F9" w14:textId="77777777" w:rsidR="001415F6" w:rsidRDefault="001415F6" w:rsidP="001415F6">
      <w:pPr>
        <w:pStyle w:val="af8"/>
        <w:keepNext/>
        <w:rPr>
          <w:rtl/>
        </w:rPr>
      </w:pPr>
      <w:bookmarkStart w:id="3399" w:name="ET_yor_היור_ארז_מלול___יורַ_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9"/>
    </w:p>
    <w:p w14:paraId="4592022B" w14:textId="77777777" w:rsidR="001415F6" w:rsidRDefault="001415F6" w:rsidP="001415F6">
      <w:pPr>
        <w:pStyle w:val="KeepWithNext"/>
        <w:rPr>
          <w:rtl/>
          <w:lang w:eastAsia="he-IL"/>
        </w:rPr>
      </w:pPr>
    </w:p>
    <w:p w14:paraId="0D69F4C1" w14:textId="77777777" w:rsidR="001415F6" w:rsidRDefault="001415F6" w:rsidP="001415F6">
      <w:pPr>
        <w:rPr>
          <w:rtl/>
          <w:lang w:eastAsia="he-IL"/>
        </w:rPr>
      </w:pPr>
      <w:bookmarkStart w:id="3400" w:name="_ETM_Q1_2384921"/>
      <w:bookmarkStart w:id="3401" w:name="_ETM_Q1_2385001"/>
      <w:bookmarkEnd w:id="3400"/>
      <w:bookmarkEnd w:id="3401"/>
      <w:proofErr w:type="spellStart"/>
      <w:r>
        <w:rPr>
          <w:rtl/>
          <w:lang w:eastAsia="he-IL"/>
        </w:rPr>
        <w:t>ווליד</w:t>
      </w:r>
      <w:proofErr w:type="spellEnd"/>
      <w:r>
        <w:rPr>
          <w:rtl/>
          <w:lang w:eastAsia="he-IL"/>
        </w:rPr>
        <w:t>.</w:t>
      </w:r>
      <w:bookmarkStart w:id="3402" w:name="_ETM_Q1_2387158"/>
      <w:bookmarkEnd w:id="3402"/>
    </w:p>
    <w:p w14:paraId="34DF4E61" w14:textId="77777777" w:rsidR="001415F6" w:rsidRDefault="001415F6" w:rsidP="001415F6">
      <w:pPr>
        <w:rPr>
          <w:rFonts w:ascii="David" w:hAnsi="David"/>
          <w:u w:val="single"/>
          <w:rtl/>
          <w:lang w:eastAsia="he-IL"/>
        </w:rPr>
      </w:pPr>
      <w:bookmarkStart w:id="3403" w:name="_ETM_Q1_2387300"/>
      <w:bookmarkStart w:id="3404" w:name="_ETM_Q1_2388066"/>
      <w:bookmarkEnd w:id="3403"/>
      <w:bookmarkEnd w:id="3404"/>
    </w:p>
    <w:p w14:paraId="75CEB6E7" w14:textId="77777777" w:rsidR="001415F6" w:rsidRDefault="001415F6" w:rsidP="001415F6">
      <w:pPr>
        <w:pStyle w:val="afb"/>
        <w:keepNext/>
        <w:rPr>
          <w:rtl/>
          <w:lang w:eastAsia="he-IL"/>
        </w:rPr>
      </w:pPr>
      <w:bookmarkStart w:id="3405" w:name="ET_guest_קריאה_38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3405"/>
    </w:p>
    <w:p w14:paraId="164BA9B1" w14:textId="77777777" w:rsidR="001415F6" w:rsidRDefault="001415F6" w:rsidP="001415F6">
      <w:pPr>
        <w:pStyle w:val="KeepWithNext"/>
        <w:rPr>
          <w:rtl/>
          <w:lang w:eastAsia="he-IL"/>
        </w:rPr>
      </w:pPr>
    </w:p>
    <w:p w14:paraId="6FB9A2D2" w14:textId="77777777" w:rsidR="001415F6" w:rsidRDefault="001415F6" w:rsidP="001415F6">
      <w:pPr>
        <w:rPr>
          <w:rtl/>
          <w:lang w:eastAsia="he-IL"/>
        </w:rPr>
      </w:pPr>
      <w:bookmarkStart w:id="3406" w:name="_ETM_Q1_2389092"/>
      <w:bookmarkStart w:id="3407" w:name="_ETM_Q1_2389168"/>
      <w:bookmarkStart w:id="3408" w:name="_ETM_Q1_2384231"/>
      <w:bookmarkEnd w:id="3406"/>
      <w:bookmarkEnd w:id="3407"/>
      <w:bookmarkEnd w:id="3408"/>
      <w:r>
        <w:rPr>
          <w:rtl/>
          <w:lang w:eastAsia="he-IL"/>
        </w:rPr>
        <w:t>רק אחרי המליאה.</w:t>
      </w:r>
    </w:p>
    <w:p w14:paraId="3FA842FB" w14:textId="77777777" w:rsidR="001415F6" w:rsidRDefault="001415F6" w:rsidP="001415F6">
      <w:pPr>
        <w:rPr>
          <w:rtl/>
          <w:lang w:eastAsia="he-IL"/>
        </w:rPr>
      </w:pPr>
    </w:p>
    <w:p w14:paraId="351E7837" w14:textId="77777777" w:rsidR="001415F6" w:rsidRDefault="001415F6" w:rsidP="001415F6">
      <w:pPr>
        <w:pStyle w:val="afb"/>
        <w:keepNext/>
        <w:rPr>
          <w:rtl/>
          <w:lang w:eastAsia="he-IL"/>
        </w:rPr>
      </w:pPr>
      <w:bookmarkStart w:id="3409" w:name="ET_guest_קריאה_38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3409"/>
    </w:p>
    <w:p w14:paraId="6CF6B86F" w14:textId="77777777" w:rsidR="001415F6" w:rsidRDefault="001415F6" w:rsidP="001415F6">
      <w:pPr>
        <w:pStyle w:val="KeepWithNext"/>
        <w:rPr>
          <w:rtl/>
          <w:lang w:eastAsia="he-IL"/>
        </w:rPr>
      </w:pPr>
    </w:p>
    <w:p w14:paraId="500E6E16" w14:textId="77777777" w:rsidR="001415F6" w:rsidRDefault="001415F6" w:rsidP="001415F6">
      <w:pPr>
        <w:rPr>
          <w:rtl/>
          <w:lang w:eastAsia="he-IL"/>
        </w:rPr>
      </w:pPr>
      <w:bookmarkStart w:id="3410" w:name="_ETM_Q1_2384164"/>
      <w:bookmarkEnd w:id="3410"/>
      <w:r>
        <w:rPr>
          <w:rtl/>
          <w:lang w:eastAsia="he-IL"/>
        </w:rPr>
        <w:t>רק אחרי שהחוק ייכנס לתוקף.</w:t>
      </w:r>
    </w:p>
    <w:p w14:paraId="54A23442" w14:textId="77777777" w:rsidR="001415F6" w:rsidRDefault="001415F6" w:rsidP="001415F6">
      <w:pPr>
        <w:rPr>
          <w:rtl/>
          <w:lang w:eastAsia="he-IL"/>
        </w:rPr>
      </w:pPr>
      <w:bookmarkStart w:id="3411" w:name="_ETM_Q1_2387468"/>
      <w:bookmarkStart w:id="3412" w:name="_ETM_Q1_2387602"/>
      <w:bookmarkStart w:id="3413" w:name="_ETM_Q1_2388727"/>
      <w:bookmarkEnd w:id="3411"/>
      <w:bookmarkEnd w:id="3412"/>
      <w:bookmarkEnd w:id="3413"/>
    </w:p>
    <w:p w14:paraId="6DBBA1E3" w14:textId="77777777" w:rsidR="001415F6" w:rsidRDefault="001415F6" w:rsidP="001415F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23E8078" w14:textId="77777777" w:rsidR="001415F6" w:rsidRDefault="001415F6" w:rsidP="001415F6">
      <w:pPr>
        <w:pStyle w:val="KeepWithNext"/>
        <w:rPr>
          <w:rtl/>
          <w:lang w:eastAsia="he-IL"/>
        </w:rPr>
      </w:pPr>
    </w:p>
    <w:p w14:paraId="42D350F0" w14:textId="77777777" w:rsidR="001415F6" w:rsidRDefault="001415F6" w:rsidP="001415F6">
      <w:pPr>
        <w:rPr>
          <w:rtl/>
          <w:lang w:eastAsia="he-IL"/>
        </w:rPr>
      </w:pPr>
      <w:bookmarkStart w:id="3414" w:name="_ETM_Q1_2389723"/>
      <w:bookmarkStart w:id="3415" w:name="_ETM_Q1_2389806"/>
      <w:bookmarkEnd w:id="3414"/>
      <w:bookmarkEnd w:id="3415"/>
      <w:r>
        <w:rPr>
          <w:rtl/>
          <w:lang w:eastAsia="he-IL"/>
        </w:rPr>
        <w:t xml:space="preserve">חסר לך כסף, אני ממש </w:t>
      </w:r>
      <w:bookmarkStart w:id="3416" w:name="_ETM_Q1_2392806"/>
      <w:bookmarkEnd w:id="3416"/>
      <w:r>
        <w:rPr>
          <w:rtl/>
          <w:lang w:eastAsia="he-IL"/>
        </w:rPr>
        <w:t>רואה, במהות של החוק. עזו</w:t>
      </w:r>
      <w:bookmarkStart w:id="3417" w:name="_ETM_Q1_2390870"/>
      <w:bookmarkEnd w:id="3417"/>
      <w:r>
        <w:rPr>
          <w:rtl/>
          <w:lang w:eastAsia="he-IL"/>
        </w:rPr>
        <w:t>ב את הוראת השעה. במהות של החוק יש לכם יותר הוצאות מ</w:t>
      </w:r>
      <w:bookmarkStart w:id="3418" w:name="_ETM_Q1_2393166"/>
      <w:bookmarkEnd w:id="3418"/>
      <w:r>
        <w:rPr>
          <w:rtl/>
          <w:lang w:eastAsia="he-IL"/>
        </w:rPr>
        <w:t xml:space="preserve">הכנסות. במפעלי תשתיות, </w:t>
      </w:r>
      <w:proofErr w:type="spellStart"/>
      <w:r>
        <w:rPr>
          <w:rtl/>
          <w:lang w:eastAsia="he-IL"/>
        </w:rPr>
        <w:t>בהכל</w:t>
      </w:r>
      <w:proofErr w:type="spellEnd"/>
      <w:r>
        <w:rPr>
          <w:rtl/>
          <w:lang w:eastAsia="he-IL"/>
        </w:rPr>
        <w:t xml:space="preserve"> </w:t>
      </w:r>
      <w:bookmarkStart w:id="3419" w:name="_ETM_Q1_2396620"/>
      <w:bookmarkEnd w:id="3419"/>
      <w:r>
        <w:rPr>
          <w:rtl/>
          <w:lang w:eastAsia="he-IL"/>
        </w:rPr>
        <w:t>- - -</w:t>
      </w:r>
      <w:bookmarkStart w:id="3420" w:name="_ETM_Q1_2393231"/>
      <w:bookmarkEnd w:id="3420"/>
    </w:p>
    <w:p w14:paraId="3FD4DCC2" w14:textId="77777777" w:rsidR="001415F6" w:rsidRDefault="001415F6" w:rsidP="001415F6">
      <w:pPr>
        <w:rPr>
          <w:rtl/>
          <w:lang w:eastAsia="he-IL"/>
        </w:rPr>
      </w:pPr>
      <w:bookmarkStart w:id="3421" w:name="_ETM_Q1_2399789"/>
      <w:bookmarkStart w:id="3422" w:name="_ETM_Q1_2399905"/>
      <w:bookmarkStart w:id="3423" w:name="_ETM_Q1_2400742"/>
      <w:bookmarkEnd w:id="3421"/>
      <w:bookmarkEnd w:id="3422"/>
      <w:bookmarkEnd w:id="3423"/>
    </w:p>
    <w:p w14:paraId="6425C296" w14:textId="77777777" w:rsidR="001415F6" w:rsidRDefault="001415F6" w:rsidP="001415F6">
      <w:pPr>
        <w:pStyle w:val="afb"/>
        <w:keepNext/>
        <w:rPr>
          <w:rtl/>
          <w:lang w:eastAsia="he-IL"/>
        </w:rPr>
      </w:pPr>
      <w:bookmarkStart w:id="3424" w:name="ET_guest_לירון_אדלר_מינקה_374"/>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24"/>
    </w:p>
    <w:p w14:paraId="17A6D29B" w14:textId="77777777" w:rsidR="001415F6" w:rsidRDefault="001415F6" w:rsidP="001415F6">
      <w:pPr>
        <w:pStyle w:val="KeepWithNext"/>
        <w:rPr>
          <w:rtl/>
          <w:lang w:eastAsia="he-IL"/>
        </w:rPr>
      </w:pPr>
    </w:p>
    <w:p w14:paraId="75EA3D2D" w14:textId="77777777" w:rsidR="001415F6" w:rsidRDefault="001415F6" w:rsidP="001415F6">
      <w:pPr>
        <w:rPr>
          <w:rtl/>
          <w:lang w:eastAsia="he-IL"/>
        </w:rPr>
      </w:pPr>
      <w:bookmarkStart w:id="3425" w:name="_ETM_Q1_2412317"/>
      <w:bookmarkStart w:id="3426" w:name="_ETM_Q1_2412332"/>
      <w:bookmarkStart w:id="3427" w:name="_ETM_Q1_2407343"/>
      <w:bookmarkStart w:id="3428" w:name="_ETM_Q1_2407639"/>
      <w:bookmarkStart w:id="3429" w:name="_ETM_Q1_2402669"/>
      <w:bookmarkStart w:id="3430" w:name="_ETM_Q1_2402903"/>
      <w:bookmarkStart w:id="3431" w:name="_ETM_Q1_2402949"/>
      <w:bookmarkStart w:id="3432" w:name="_ETM_Q1_2398269"/>
      <w:bookmarkStart w:id="3433" w:name="_ETM_Q1_2393873"/>
      <w:bookmarkEnd w:id="3425"/>
      <w:bookmarkEnd w:id="3426"/>
      <w:bookmarkEnd w:id="3427"/>
      <w:bookmarkEnd w:id="3428"/>
      <w:bookmarkEnd w:id="3429"/>
      <w:bookmarkEnd w:id="3430"/>
      <w:bookmarkEnd w:id="3431"/>
      <w:bookmarkEnd w:id="3432"/>
      <w:bookmarkEnd w:id="3433"/>
      <w:r>
        <w:rPr>
          <w:rtl/>
          <w:lang w:eastAsia="he-IL"/>
        </w:rPr>
        <w:t xml:space="preserve">לא, תמיד יותר </w:t>
      </w:r>
      <w:bookmarkStart w:id="3434" w:name="_ETM_Q1_2397785"/>
      <w:bookmarkEnd w:id="3434"/>
      <w:r>
        <w:rPr>
          <w:rtl/>
          <w:lang w:eastAsia="he-IL"/>
        </w:rPr>
        <w:t xml:space="preserve">הכנסות </w:t>
      </w:r>
      <w:bookmarkStart w:id="3435" w:name="_ETM_Q1_2397144"/>
      <w:bookmarkEnd w:id="3435"/>
      <w:r>
        <w:rPr>
          <w:rtl/>
          <w:lang w:eastAsia="he-IL"/>
        </w:rPr>
        <w:t>מהוצאות.</w:t>
      </w:r>
    </w:p>
    <w:p w14:paraId="3639E261" w14:textId="77777777" w:rsidR="001415F6" w:rsidRDefault="001415F6" w:rsidP="001415F6">
      <w:pPr>
        <w:rPr>
          <w:rtl/>
          <w:lang w:eastAsia="he-IL"/>
        </w:rPr>
      </w:pPr>
      <w:bookmarkStart w:id="3436" w:name="_ETM_Q1_2401755"/>
      <w:bookmarkStart w:id="3437" w:name="_ETM_Q1_2401830"/>
      <w:bookmarkStart w:id="3438" w:name="_ETM_Q1_2398167"/>
      <w:bookmarkStart w:id="3439" w:name="_ETM_Q1_2402029"/>
      <w:bookmarkEnd w:id="3436"/>
      <w:bookmarkEnd w:id="3437"/>
      <w:bookmarkEnd w:id="3438"/>
      <w:bookmarkEnd w:id="3439"/>
    </w:p>
    <w:p w14:paraId="65AE86F7" w14:textId="77777777" w:rsidR="001415F6" w:rsidRDefault="001415F6" w:rsidP="001415F6">
      <w:pPr>
        <w:pStyle w:val="afb"/>
        <w:keepNext/>
        <w:rPr>
          <w:rtl/>
          <w:lang w:eastAsia="he-IL"/>
        </w:rPr>
      </w:pPr>
      <w:bookmarkStart w:id="3440" w:name="ET_guest_אלעד_עמיחי_37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440"/>
    </w:p>
    <w:p w14:paraId="737CA8DD" w14:textId="77777777" w:rsidR="001415F6" w:rsidRDefault="001415F6" w:rsidP="001415F6">
      <w:pPr>
        <w:pStyle w:val="KeepWithNext"/>
        <w:rPr>
          <w:rtl/>
          <w:lang w:eastAsia="he-IL"/>
        </w:rPr>
      </w:pPr>
    </w:p>
    <w:p w14:paraId="10671F26" w14:textId="77777777" w:rsidR="001415F6" w:rsidRDefault="001415F6" w:rsidP="001415F6">
      <w:pPr>
        <w:rPr>
          <w:rtl/>
          <w:lang w:eastAsia="he-IL"/>
        </w:rPr>
      </w:pPr>
      <w:bookmarkStart w:id="3441" w:name="_ETM_Q1_2402400"/>
      <w:bookmarkStart w:id="3442" w:name="_ETM_Q1_2402415"/>
      <w:bookmarkEnd w:id="3441"/>
      <w:bookmarkEnd w:id="3442"/>
      <w:r>
        <w:rPr>
          <w:rtl/>
          <w:lang w:eastAsia="he-IL"/>
        </w:rPr>
        <w:t>ה</w:t>
      </w:r>
      <w:bookmarkStart w:id="3443" w:name="_ETM_Q1_2398864"/>
      <w:bookmarkEnd w:id="3443"/>
      <w:r>
        <w:rPr>
          <w:rtl/>
          <w:lang w:eastAsia="he-IL"/>
        </w:rPr>
        <w:t xml:space="preserve">גענו למצב הזה, סוף סוף, </w:t>
      </w:r>
      <w:bookmarkStart w:id="3444" w:name="_ETM_Q1_2402178"/>
      <w:bookmarkEnd w:id="3444"/>
      <w:r>
        <w:rPr>
          <w:rtl/>
          <w:lang w:eastAsia="he-IL"/>
        </w:rPr>
        <w:t>אבל צברנו יתרות בעבר</w:t>
      </w:r>
      <w:bookmarkStart w:id="3445" w:name="_ETM_Q1_2400994"/>
      <w:bookmarkEnd w:id="3445"/>
      <w:r>
        <w:rPr>
          <w:rtl/>
          <w:lang w:eastAsia="he-IL"/>
        </w:rPr>
        <w:t>.</w:t>
      </w:r>
    </w:p>
    <w:p w14:paraId="5F22A7D4" w14:textId="77777777" w:rsidR="001415F6" w:rsidRDefault="001415F6" w:rsidP="001415F6">
      <w:pPr>
        <w:rPr>
          <w:rtl/>
          <w:lang w:eastAsia="he-IL"/>
        </w:rPr>
      </w:pPr>
      <w:bookmarkStart w:id="3446" w:name="_ETM_Q1_2401890"/>
      <w:bookmarkStart w:id="3447" w:name="_ETM_Q1_2401966"/>
      <w:bookmarkStart w:id="3448" w:name="_ETM_Q1_2402791"/>
      <w:bookmarkStart w:id="3449" w:name="_ETM_Q1_2401370"/>
      <w:bookmarkStart w:id="3450" w:name="_ETM_Q1_2403465"/>
      <w:bookmarkStart w:id="3451" w:name="_ETM_Q1_2408845"/>
      <w:bookmarkEnd w:id="3446"/>
      <w:bookmarkEnd w:id="3447"/>
      <w:bookmarkEnd w:id="3448"/>
      <w:bookmarkEnd w:id="3449"/>
      <w:bookmarkEnd w:id="3450"/>
      <w:bookmarkEnd w:id="3451"/>
    </w:p>
    <w:p w14:paraId="4F8D649A" w14:textId="77777777" w:rsidR="001415F6" w:rsidRDefault="001415F6" w:rsidP="001415F6">
      <w:pPr>
        <w:pStyle w:val="af8"/>
        <w:keepNext/>
        <w:rPr>
          <w:rtl/>
        </w:rPr>
      </w:pPr>
      <w:bookmarkStart w:id="3452" w:name="ET_yor_היור_ארז_מלול___יורַ_3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52"/>
    </w:p>
    <w:p w14:paraId="7E595A0F" w14:textId="77777777" w:rsidR="001415F6" w:rsidRDefault="001415F6" w:rsidP="001415F6">
      <w:pPr>
        <w:pStyle w:val="KeepWithNext"/>
        <w:rPr>
          <w:rtl/>
          <w:lang w:eastAsia="he-IL"/>
        </w:rPr>
      </w:pPr>
    </w:p>
    <w:p w14:paraId="44E0E3CA" w14:textId="77777777" w:rsidR="001415F6" w:rsidRDefault="001415F6" w:rsidP="001415F6">
      <w:pPr>
        <w:rPr>
          <w:rtl/>
          <w:lang w:eastAsia="he-IL"/>
        </w:rPr>
      </w:pPr>
      <w:bookmarkStart w:id="3453" w:name="_ETM_Q1_2409637"/>
      <w:bookmarkStart w:id="3454" w:name="_ETM_Q1_2409696"/>
      <w:bookmarkEnd w:id="3453"/>
      <w:bookmarkEnd w:id="3454"/>
      <w:r>
        <w:rPr>
          <w:rtl/>
          <w:lang w:eastAsia="he-IL"/>
        </w:rPr>
        <w:t xml:space="preserve">אה, הנה, </w:t>
      </w:r>
      <w:bookmarkStart w:id="3455" w:name="_ETM_Q1_2405833"/>
      <w:bookmarkEnd w:id="3455"/>
      <w:r>
        <w:rPr>
          <w:rtl/>
          <w:lang w:eastAsia="he-IL"/>
        </w:rPr>
        <w:t xml:space="preserve">השר לאיכות הסביבה לשעבר הגיע. </w:t>
      </w:r>
      <w:bookmarkStart w:id="3456" w:name="_ETM_Q1_2409561"/>
      <w:bookmarkEnd w:id="3456"/>
      <w:r>
        <w:rPr>
          <w:rtl/>
          <w:lang w:eastAsia="he-IL"/>
        </w:rPr>
        <w:t>אז עכשיו הוא ייתן לנו פה.</w:t>
      </w:r>
      <w:bookmarkStart w:id="3457" w:name="_ETM_Q1_2408149"/>
      <w:bookmarkEnd w:id="3457"/>
    </w:p>
    <w:p w14:paraId="028F9D6B" w14:textId="77777777" w:rsidR="001415F6" w:rsidRDefault="001415F6" w:rsidP="001415F6">
      <w:pPr>
        <w:rPr>
          <w:rtl/>
          <w:lang w:eastAsia="he-IL"/>
        </w:rPr>
      </w:pPr>
      <w:bookmarkStart w:id="3458" w:name="_ETM_Q1_2408383"/>
      <w:bookmarkStart w:id="3459" w:name="_ETM_Q1_2408460"/>
      <w:bookmarkStart w:id="3460" w:name="_ETM_Q1_2409245"/>
      <w:bookmarkEnd w:id="3458"/>
      <w:bookmarkEnd w:id="3459"/>
      <w:bookmarkEnd w:id="3460"/>
    </w:p>
    <w:p w14:paraId="5A96CDF6" w14:textId="77777777" w:rsidR="001415F6" w:rsidRDefault="001415F6" w:rsidP="001415F6">
      <w:pPr>
        <w:pStyle w:val="a5"/>
        <w:keepNext/>
        <w:rPr>
          <w:rtl/>
        </w:rPr>
      </w:pPr>
      <w:bookmarkStart w:id="3461" w:name="ET_speaker_5854_37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461"/>
    </w:p>
    <w:p w14:paraId="66684A22" w14:textId="77777777" w:rsidR="001415F6" w:rsidRDefault="001415F6" w:rsidP="001415F6">
      <w:pPr>
        <w:pStyle w:val="KeepWithNext"/>
        <w:rPr>
          <w:rtl/>
          <w:lang w:eastAsia="he-IL"/>
        </w:rPr>
      </w:pPr>
    </w:p>
    <w:p w14:paraId="49F0DD2F" w14:textId="77777777" w:rsidR="001415F6" w:rsidRDefault="001415F6" w:rsidP="001415F6">
      <w:pPr>
        <w:rPr>
          <w:rtl/>
          <w:lang w:eastAsia="he-IL"/>
        </w:rPr>
      </w:pPr>
      <w:bookmarkStart w:id="3462" w:name="_ETM_Q1_2410218"/>
      <w:bookmarkStart w:id="3463" w:name="_ETM_Q1_2410273"/>
      <w:bookmarkEnd w:id="3462"/>
      <w:bookmarkEnd w:id="3463"/>
      <w:r>
        <w:rPr>
          <w:rtl/>
          <w:lang w:eastAsia="he-IL"/>
        </w:rPr>
        <w:t>להגנת הסביבה.</w:t>
      </w:r>
    </w:p>
    <w:p w14:paraId="38621DF4" w14:textId="77777777" w:rsidR="001415F6" w:rsidRDefault="001415F6" w:rsidP="001415F6">
      <w:pPr>
        <w:rPr>
          <w:rtl/>
          <w:lang w:eastAsia="he-IL"/>
        </w:rPr>
      </w:pPr>
      <w:bookmarkStart w:id="3464" w:name="_ETM_Q1_2411778"/>
      <w:bookmarkStart w:id="3465" w:name="_ETM_Q1_2411848"/>
      <w:bookmarkStart w:id="3466" w:name="_ETM_Q1_2412652"/>
      <w:bookmarkEnd w:id="3464"/>
      <w:bookmarkEnd w:id="3465"/>
      <w:bookmarkEnd w:id="3466"/>
    </w:p>
    <w:p w14:paraId="2723F73A" w14:textId="77777777" w:rsidR="001415F6" w:rsidRDefault="001415F6" w:rsidP="001415F6">
      <w:pPr>
        <w:pStyle w:val="af8"/>
        <w:keepNext/>
        <w:rPr>
          <w:rtl/>
        </w:rPr>
      </w:pPr>
      <w:bookmarkStart w:id="3467" w:name="ET_yor_היור_ארז_מלול___יורַ_3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7"/>
    </w:p>
    <w:p w14:paraId="29D040E4" w14:textId="77777777" w:rsidR="001415F6" w:rsidRDefault="001415F6" w:rsidP="001415F6">
      <w:pPr>
        <w:pStyle w:val="KeepWithNext"/>
        <w:rPr>
          <w:rtl/>
          <w:lang w:eastAsia="he-IL"/>
        </w:rPr>
      </w:pPr>
    </w:p>
    <w:p w14:paraId="355635FB" w14:textId="77777777" w:rsidR="001415F6" w:rsidRDefault="001415F6" w:rsidP="001415F6">
      <w:pPr>
        <w:rPr>
          <w:rtl/>
          <w:lang w:eastAsia="he-IL"/>
        </w:rPr>
      </w:pPr>
      <w:bookmarkStart w:id="3468" w:name="_ETM_Q1_2413336"/>
      <w:bookmarkStart w:id="3469" w:name="_ETM_Q1_2413391"/>
      <w:bookmarkEnd w:id="3468"/>
      <w:bookmarkEnd w:id="3469"/>
      <w:r>
        <w:rPr>
          <w:rtl/>
          <w:lang w:eastAsia="he-IL"/>
        </w:rPr>
        <w:t xml:space="preserve">להגנת הסביבה, ואחת הבעיות </w:t>
      </w:r>
      <w:bookmarkStart w:id="3470" w:name="_ETM_Q1_2416563"/>
      <w:bookmarkEnd w:id="3470"/>
      <w:r>
        <w:rPr>
          <w:rtl/>
          <w:lang w:eastAsia="he-IL"/>
        </w:rPr>
        <w:t>שלא נוצל הכסף זה כנראה תלו</w:t>
      </w:r>
      <w:bookmarkStart w:id="3471" w:name="_ETM_Q1_2415749"/>
      <w:bookmarkEnd w:id="3471"/>
      <w:r>
        <w:rPr>
          <w:rtl/>
          <w:lang w:eastAsia="he-IL"/>
        </w:rPr>
        <w:t xml:space="preserve">י, הוא אשם. אז נשמע </w:t>
      </w:r>
      <w:bookmarkStart w:id="3472" w:name="_ETM_Q1_2419350"/>
      <w:bookmarkEnd w:id="3472"/>
      <w:r>
        <w:rPr>
          <w:rtl/>
          <w:lang w:eastAsia="he-IL"/>
        </w:rPr>
        <w:t>את דעתו. הוא שמע אותנו. לא, אבל באמת, בתשתיות</w:t>
      </w:r>
      <w:bookmarkStart w:id="3473" w:name="_ETM_Q1_2427430"/>
      <w:bookmarkEnd w:id="3473"/>
      <w:r>
        <w:rPr>
          <w:rtl/>
          <w:lang w:eastAsia="he-IL"/>
        </w:rPr>
        <w:t xml:space="preserve">, במשהו הרציני, במהות של המחזור, אין, צריך שם </w:t>
      </w:r>
      <w:bookmarkStart w:id="3474" w:name="_ETM_Q1_2435621"/>
      <w:bookmarkEnd w:id="3474"/>
      <w:r>
        <w:rPr>
          <w:rtl/>
          <w:lang w:eastAsia="he-IL"/>
        </w:rPr>
        <w:t xml:space="preserve">כסף. </w:t>
      </w:r>
      <w:bookmarkStart w:id="3475" w:name="_ETM_Q1_2432076"/>
      <w:bookmarkEnd w:id="3475"/>
      <w:r>
        <w:rPr>
          <w:rtl/>
          <w:lang w:eastAsia="he-IL"/>
        </w:rPr>
        <w:t xml:space="preserve">אז אולי צריך להשאיר את החוק בלי הוראת השעה </w:t>
      </w:r>
      <w:bookmarkStart w:id="3476" w:name="_ETM_Q1_2436653"/>
      <w:bookmarkEnd w:id="3476"/>
      <w:r>
        <w:rPr>
          <w:rtl/>
          <w:lang w:eastAsia="he-IL"/>
        </w:rPr>
        <w:t xml:space="preserve">ולנצל שם את הכסף. כי שם אני רואה </w:t>
      </w:r>
      <w:bookmarkStart w:id="3477" w:name="_ETM_Q1_2435967"/>
      <w:bookmarkEnd w:id="3477"/>
      <w:r>
        <w:rPr>
          <w:rtl/>
          <w:lang w:eastAsia="he-IL"/>
        </w:rPr>
        <w:t>שזה כ</w:t>
      </w:r>
      <w:bookmarkStart w:id="3478" w:name="_ETM_Q1_2437086"/>
      <w:bookmarkEnd w:id="3478"/>
      <w:r>
        <w:rPr>
          <w:rtl/>
          <w:lang w:eastAsia="he-IL"/>
        </w:rPr>
        <w:t xml:space="preserve">ן מנוצל ויש </w:t>
      </w:r>
      <w:proofErr w:type="spellStart"/>
      <w:r>
        <w:rPr>
          <w:rtl/>
          <w:lang w:eastAsia="he-IL"/>
        </w:rPr>
        <w:t>תוכניות</w:t>
      </w:r>
      <w:proofErr w:type="spellEnd"/>
      <w:r>
        <w:rPr>
          <w:rtl/>
          <w:lang w:eastAsia="he-IL"/>
        </w:rPr>
        <w:t xml:space="preserve"> חומש ויש רעיונות ויש </w:t>
      </w:r>
      <w:bookmarkStart w:id="3479" w:name="_ETM_Q1_2438789"/>
      <w:bookmarkEnd w:id="3479"/>
      <w:r>
        <w:rPr>
          <w:rtl/>
          <w:lang w:eastAsia="he-IL"/>
        </w:rPr>
        <w:t xml:space="preserve">זה, ושם </w:t>
      </w:r>
      <w:bookmarkStart w:id="3480" w:name="_ETM_Q1_2440986"/>
      <w:bookmarkEnd w:id="3480"/>
      <w:r>
        <w:rPr>
          <w:rtl/>
          <w:lang w:eastAsia="he-IL"/>
        </w:rPr>
        <w:t xml:space="preserve">זה המסה העיקרית. </w:t>
      </w:r>
      <w:bookmarkStart w:id="3481" w:name="_ETM_Q1_2445135"/>
      <w:bookmarkStart w:id="3482" w:name="_ETM_Q1_2445761"/>
      <w:bookmarkStart w:id="3483" w:name="_ETM_Q1_2441420"/>
      <w:bookmarkEnd w:id="3481"/>
      <w:bookmarkEnd w:id="3482"/>
      <w:bookmarkEnd w:id="3483"/>
    </w:p>
    <w:p w14:paraId="4761BF24" w14:textId="77777777" w:rsidR="001415F6" w:rsidRDefault="001415F6" w:rsidP="001415F6">
      <w:pPr>
        <w:rPr>
          <w:rtl/>
          <w:lang w:eastAsia="he-IL"/>
        </w:rPr>
      </w:pPr>
      <w:bookmarkStart w:id="3484" w:name="_ETM_Q1_2403515"/>
      <w:bookmarkStart w:id="3485" w:name="_ETM_Q1_2403571"/>
      <w:bookmarkStart w:id="3486" w:name="_ETM_Q1_2446819"/>
      <w:bookmarkEnd w:id="3484"/>
      <w:bookmarkEnd w:id="3485"/>
      <w:bookmarkEnd w:id="3486"/>
    </w:p>
    <w:p w14:paraId="0BEEA392" w14:textId="77777777" w:rsidR="001415F6" w:rsidRDefault="001415F6" w:rsidP="001415F6">
      <w:pPr>
        <w:pStyle w:val="afb"/>
        <w:keepNext/>
        <w:rPr>
          <w:rtl/>
          <w:lang w:eastAsia="he-IL"/>
        </w:rPr>
      </w:pPr>
      <w:bookmarkStart w:id="3487" w:name="ET_guest_גיא_סמט_381"/>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487"/>
    </w:p>
    <w:p w14:paraId="5D05C332" w14:textId="77777777" w:rsidR="001415F6" w:rsidRDefault="001415F6" w:rsidP="001415F6">
      <w:pPr>
        <w:pStyle w:val="KeepWithNext"/>
        <w:rPr>
          <w:rtl/>
          <w:lang w:eastAsia="he-IL"/>
        </w:rPr>
      </w:pPr>
    </w:p>
    <w:p w14:paraId="411E46FB" w14:textId="77777777" w:rsidR="001415F6" w:rsidRDefault="001415F6" w:rsidP="001415F6">
      <w:pPr>
        <w:rPr>
          <w:rtl/>
          <w:lang w:eastAsia="he-IL"/>
        </w:rPr>
      </w:pPr>
      <w:bookmarkStart w:id="3488" w:name="_ETM_Q1_2447490"/>
      <w:bookmarkStart w:id="3489" w:name="_ETM_Q1_2447549"/>
      <w:bookmarkEnd w:id="3488"/>
      <w:bookmarkEnd w:id="3489"/>
      <w:r>
        <w:rPr>
          <w:rtl/>
          <w:lang w:eastAsia="he-IL"/>
        </w:rPr>
        <w:t xml:space="preserve">כן, אבל </w:t>
      </w:r>
      <w:bookmarkStart w:id="3490" w:name="_ETM_Q1_2443714"/>
      <w:bookmarkEnd w:id="3490"/>
      <w:r>
        <w:rPr>
          <w:rtl/>
          <w:lang w:eastAsia="he-IL"/>
        </w:rPr>
        <w:t xml:space="preserve">א' זו עמדה לאורך </w:t>
      </w:r>
      <w:bookmarkStart w:id="3491" w:name="_ETM_Q1_2447663"/>
      <w:bookmarkEnd w:id="3491"/>
      <w:r>
        <w:rPr>
          <w:rtl/>
          <w:lang w:eastAsia="he-IL"/>
        </w:rPr>
        <w:t>השנים שמשרד האוצר מאוד אוהב להגיד, אבל אנחנו סבורי</w:t>
      </w:r>
      <w:bookmarkStart w:id="3492" w:name="_ETM_Q1_2447784"/>
      <w:bookmarkEnd w:id="3492"/>
      <w:r>
        <w:rPr>
          <w:rtl/>
          <w:lang w:eastAsia="he-IL"/>
        </w:rPr>
        <w:t>ם</w:t>
      </w:r>
      <w:bookmarkStart w:id="3493" w:name="_ETM_Q1_2448815"/>
      <w:bookmarkEnd w:id="3493"/>
      <w:r>
        <w:rPr>
          <w:rtl/>
          <w:lang w:eastAsia="he-IL"/>
        </w:rPr>
        <w:t xml:space="preserve"> שגם צריך </w:t>
      </w:r>
      <w:bookmarkStart w:id="3494" w:name="_ETM_Q1_2448292"/>
      <w:bookmarkEnd w:id="3494"/>
      <w:r>
        <w:rPr>
          <w:rtl/>
          <w:lang w:eastAsia="he-IL"/>
        </w:rPr>
        <w:t>לרשויות החלשות.</w:t>
      </w:r>
    </w:p>
    <w:p w14:paraId="4195E1A7" w14:textId="77777777" w:rsidR="001415F6" w:rsidRDefault="001415F6" w:rsidP="001415F6">
      <w:pPr>
        <w:rPr>
          <w:rtl/>
          <w:lang w:eastAsia="he-IL"/>
        </w:rPr>
      </w:pPr>
      <w:bookmarkStart w:id="3495" w:name="_ETM_Q1_2451063"/>
      <w:bookmarkStart w:id="3496" w:name="_ETM_Q1_2451136"/>
      <w:bookmarkStart w:id="3497" w:name="_ETM_Q1_2451607"/>
      <w:bookmarkEnd w:id="3495"/>
      <w:bookmarkEnd w:id="3496"/>
      <w:bookmarkEnd w:id="3497"/>
    </w:p>
    <w:p w14:paraId="2DFE8EAC" w14:textId="77777777" w:rsidR="001415F6" w:rsidRDefault="001415F6" w:rsidP="001415F6">
      <w:pPr>
        <w:pStyle w:val="af8"/>
        <w:keepNext/>
        <w:rPr>
          <w:rtl/>
        </w:rPr>
      </w:pPr>
      <w:bookmarkStart w:id="3498" w:name="ET_yor_היור_ארז_מלול___יורַ_3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8"/>
    </w:p>
    <w:p w14:paraId="19B42F82" w14:textId="77777777" w:rsidR="001415F6" w:rsidRDefault="001415F6" w:rsidP="001415F6">
      <w:pPr>
        <w:pStyle w:val="KeepWithNext"/>
        <w:rPr>
          <w:rtl/>
          <w:lang w:eastAsia="he-IL"/>
        </w:rPr>
      </w:pPr>
    </w:p>
    <w:p w14:paraId="308F4B98" w14:textId="77777777" w:rsidR="001415F6" w:rsidRDefault="001415F6" w:rsidP="001415F6">
      <w:pPr>
        <w:rPr>
          <w:rtl/>
          <w:lang w:eastAsia="he-IL"/>
        </w:rPr>
      </w:pPr>
      <w:bookmarkStart w:id="3499" w:name="_ETM_Q1_2452406"/>
      <w:bookmarkStart w:id="3500" w:name="_ETM_Q1_2452470"/>
      <w:bookmarkEnd w:id="3499"/>
      <w:bookmarkEnd w:id="3500"/>
      <w:r>
        <w:rPr>
          <w:rtl/>
          <w:lang w:eastAsia="he-IL"/>
        </w:rPr>
        <w:t xml:space="preserve">אני אוהב להיות עם משרד האוצר, זה </w:t>
      </w:r>
      <w:bookmarkStart w:id="3501" w:name="_ETM_Q1_2455451"/>
      <w:bookmarkEnd w:id="3501"/>
      <w:r>
        <w:rPr>
          <w:rtl/>
          <w:lang w:eastAsia="he-IL"/>
        </w:rPr>
        <w:t xml:space="preserve">הכי, זה משתלם </w:t>
      </w:r>
      <w:bookmarkStart w:id="3502" w:name="_ETM_Q1_2452650"/>
      <w:bookmarkEnd w:id="3502"/>
      <w:r>
        <w:rPr>
          <w:rtl/>
          <w:lang w:eastAsia="he-IL"/>
        </w:rPr>
        <w:t>בסוף.</w:t>
      </w:r>
    </w:p>
    <w:p w14:paraId="0453D6FF" w14:textId="77777777" w:rsidR="001415F6" w:rsidRDefault="001415F6" w:rsidP="001415F6">
      <w:pPr>
        <w:rPr>
          <w:rtl/>
          <w:lang w:eastAsia="he-IL"/>
        </w:rPr>
      </w:pPr>
      <w:bookmarkStart w:id="3503" w:name="_ETM_Q1_2453763"/>
      <w:bookmarkStart w:id="3504" w:name="_ETM_Q1_2453835"/>
      <w:bookmarkStart w:id="3505" w:name="_ETM_Q1_2455012"/>
      <w:bookmarkEnd w:id="3503"/>
      <w:bookmarkEnd w:id="3504"/>
      <w:bookmarkEnd w:id="3505"/>
    </w:p>
    <w:p w14:paraId="1F6BA0C6" w14:textId="77777777" w:rsidR="001415F6" w:rsidRDefault="001415F6" w:rsidP="001415F6">
      <w:pPr>
        <w:pStyle w:val="afb"/>
        <w:keepNext/>
        <w:rPr>
          <w:rtl/>
          <w:lang w:eastAsia="he-IL"/>
        </w:rPr>
      </w:pPr>
      <w:bookmarkStart w:id="3506" w:name="ET_guest_גיא_סמט_383"/>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506"/>
    </w:p>
    <w:p w14:paraId="7F037EE1" w14:textId="77777777" w:rsidR="001415F6" w:rsidRDefault="001415F6" w:rsidP="001415F6">
      <w:pPr>
        <w:pStyle w:val="KeepWithNext"/>
        <w:rPr>
          <w:rtl/>
          <w:lang w:eastAsia="he-IL"/>
        </w:rPr>
      </w:pPr>
    </w:p>
    <w:p w14:paraId="44276B5C" w14:textId="77777777" w:rsidR="001415F6" w:rsidRDefault="001415F6" w:rsidP="001415F6">
      <w:pPr>
        <w:rPr>
          <w:rtl/>
          <w:lang w:eastAsia="he-IL"/>
        </w:rPr>
      </w:pPr>
      <w:bookmarkStart w:id="3507" w:name="_ETM_Q1_2455754"/>
      <w:bookmarkStart w:id="3508" w:name="_ETM_Q1_2455809"/>
      <w:bookmarkEnd w:id="3507"/>
      <w:bookmarkEnd w:id="3508"/>
      <w:r>
        <w:rPr>
          <w:rtl/>
          <w:lang w:eastAsia="he-IL"/>
        </w:rPr>
        <w:t>נהדר. נהדר. תחשוב על זה.</w:t>
      </w:r>
    </w:p>
    <w:p w14:paraId="374E785F" w14:textId="77777777" w:rsidR="001415F6" w:rsidRDefault="001415F6" w:rsidP="001415F6">
      <w:pPr>
        <w:rPr>
          <w:rtl/>
          <w:lang w:eastAsia="he-IL"/>
        </w:rPr>
      </w:pPr>
      <w:bookmarkStart w:id="3509" w:name="_ETM_Q1_2460120"/>
      <w:bookmarkStart w:id="3510" w:name="_ETM_Q1_2460201"/>
      <w:bookmarkEnd w:id="3509"/>
      <w:bookmarkEnd w:id="3510"/>
    </w:p>
    <w:p w14:paraId="586CA715" w14:textId="77777777" w:rsidR="001415F6" w:rsidRDefault="001415F6" w:rsidP="001415F6">
      <w:pPr>
        <w:pStyle w:val="af8"/>
        <w:keepNext/>
        <w:rPr>
          <w:rtl/>
        </w:rPr>
      </w:pPr>
      <w:bookmarkStart w:id="3511" w:name="ET_yor_היור_ארז_מלול___יורַ_3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1"/>
    </w:p>
    <w:p w14:paraId="5B52B0E9" w14:textId="77777777" w:rsidR="001415F6" w:rsidRDefault="001415F6" w:rsidP="001415F6">
      <w:pPr>
        <w:pStyle w:val="KeepWithNext"/>
        <w:rPr>
          <w:rtl/>
          <w:lang w:eastAsia="he-IL"/>
        </w:rPr>
      </w:pPr>
    </w:p>
    <w:p w14:paraId="0E59C426" w14:textId="77777777" w:rsidR="001415F6" w:rsidRDefault="001415F6" w:rsidP="001415F6">
      <w:pPr>
        <w:rPr>
          <w:rtl/>
          <w:lang w:eastAsia="he-IL"/>
        </w:rPr>
      </w:pPr>
      <w:bookmarkStart w:id="3512" w:name="_ETM_Q1_2461004"/>
      <w:bookmarkStart w:id="3513" w:name="_ETM_Q1_2461052"/>
      <w:bookmarkEnd w:id="3512"/>
      <w:bookmarkEnd w:id="3513"/>
      <w:r>
        <w:rPr>
          <w:rtl/>
          <w:lang w:eastAsia="he-IL"/>
        </w:rPr>
        <w:t xml:space="preserve">לא, אני </w:t>
      </w:r>
      <w:bookmarkStart w:id="3514" w:name="_ETM_Q1_2459299"/>
      <w:bookmarkEnd w:id="3514"/>
      <w:r>
        <w:rPr>
          <w:rtl/>
          <w:lang w:eastAsia="he-IL"/>
        </w:rPr>
        <w:t>אומר</w:t>
      </w:r>
      <w:bookmarkStart w:id="3515" w:name="_ETM_Q1_2459941"/>
      <w:bookmarkEnd w:id="3515"/>
      <w:r>
        <w:rPr>
          <w:rtl/>
          <w:lang w:eastAsia="he-IL"/>
        </w:rPr>
        <w:t xml:space="preserve"> באמת, מבחינה מקצועית אני מדבר.</w:t>
      </w:r>
    </w:p>
    <w:p w14:paraId="24C68FB1" w14:textId="77777777" w:rsidR="001415F6" w:rsidRDefault="001415F6" w:rsidP="001415F6">
      <w:pPr>
        <w:rPr>
          <w:rtl/>
          <w:lang w:eastAsia="he-IL"/>
        </w:rPr>
      </w:pPr>
      <w:bookmarkStart w:id="3516" w:name="_ETM_Q1_2464405"/>
      <w:bookmarkStart w:id="3517" w:name="_ETM_Q1_2464497"/>
      <w:bookmarkStart w:id="3518" w:name="_ETM_Q1_2465203"/>
      <w:bookmarkEnd w:id="3516"/>
      <w:bookmarkEnd w:id="3517"/>
      <w:bookmarkEnd w:id="3518"/>
    </w:p>
    <w:p w14:paraId="70834161" w14:textId="77777777" w:rsidR="001415F6" w:rsidRDefault="001415F6" w:rsidP="001415F6">
      <w:pPr>
        <w:pStyle w:val="afb"/>
        <w:keepNext/>
        <w:rPr>
          <w:rtl/>
          <w:lang w:eastAsia="he-IL"/>
        </w:rPr>
      </w:pPr>
      <w:bookmarkStart w:id="3519" w:name="ET_guest_גיא_סמט_385"/>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519"/>
    </w:p>
    <w:p w14:paraId="76701C66" w14:textId="77777777" w:rsidR="001415F6" w:rsidRDefault="001415F6" w:rsidP="001415F6">
      <w:pPr>
        <w:pStyle w:val="KeepWithNext"/>
        <w:rPr>
          <w:rtl/>
          <w:lang w:eastAsia="he-IL"/>
        </w:rPr>
      </w:pPr>
    </w:p>
    <w:p w14:paraId="45FE6021" w14:textId="77777777" w:rsidR="001415F6" w:rsidRDefault="001415F6" w:rsidP="001415F6">
      <w:pPr>
        <w:rPr>
          <w:rtl/>
          <w:lang w:eastAsia="he-IL"/>
        </w:rPr>
      </w:pPr>
      <w:bookmarkStart w:id="3520" w:name="_ETM_Q1_2465957"/>
      <w:bookmarkStart w:id="3521" w:name="_ETM_Q1_2466016"/>
      <w:bookmarkEnd w:id="3520"/>
      <w:bookmarkEnd w:id="3521"/>
      <w:r>
        <w:rPr>
          <w:rtl/>
          <w:lang w:eastAsia="he-IL"/>
        </w:rPr>
        <w:t xml:space="preserve">אנחנו חושבים, </w:t>
      </w:r>
      <w:bookmarkStart w:id="3522" w:name="_ETM_Q1_2462647"/>
      <w:bookmarkEnd w:id="3522"/>
      <w:r>
        <w:rPr>
          <w:rtl/>
          <w:lang w:eastAsia="he-IL"/>
        </w:rPr>
        <w:t xml:space="preserve">תראה, בסך </w:t>
      </w:r>
      <w:proofErr w:type="spellStart"/>
      <w:r>
        <w:rPr>
          <w:rtl/>
          <w:lang w:eastAsia="he-IL"/>
        </w:rPr>
        <w:t>הכל</w:t>
      </w:r>
      <w:proofErr w:type="spellEnd"/>
      <w:r>
        <w:rPr>
          <w:rtl/>
          <w:lang w:eastAsia="he-IL"/>
        </w:rPr>
        <w:t xml:space="preserve"> </w:t>
      </w:r>
      <w:bookmarkStart w:id="3523" w:name="_ETM_Q1_2467590"/>
      <w:bookmarkEnd w:id="3523"/>
      <w:r>
        <w:rPr>
          <w:rtl/>
          <w:lang w:eastAsia="he-IL"/>
        </w:rPr>
        <w:t xml:space="preserve">לא מדובר בהיקף גדול. </w:t>
      </w:r>
      <w:bookmarkStart w:id="3524" w:name="_ETM_Q1_2465953"/>
      <w:bookmarkEnd w:id="3524"/>
      <w:r>
        <w:rPr>
          <w:rtl/>
          <w:lang w:eastAsia="he-IL"/>
        </w:rPr>
        <w:t>תראה בס</w:t>
      </w:r>
      <w:bookmarkStart w:id="3525" w:name="_ETM_Q1_2099398"/>
      <w:bookmarkStart w:id="3526" w:name="_ETM_Q1_2095149"/>
      <w:bookmarkStart w:id="3527" w:name="_ETM_Q1_2091885"/>
      <w:bookmarkEnd w:id="3525"/>
      <w:bookmarkEnd w:id="3526"/>
      <w:bookmarkEnd w:id="3527"/>
      <w:r>
        <w:rPr>
          <w:rtl/>
          <w:lang w:eastAsia="he-IL"/>
        </w:rPr>
        <w:t xml:space="preserve">וף את ההיקף </w:t>
      </w:r>
      <w:bookmarkStart w:id="3528" w:name="_ETM_Q1_2470631"/>
      <w:bookmarkEnd w:id="3528"/>
      <w:r>
        <w:rPr>
          <w:rtl/>
          <w:lang w:eastAsia="he-IL"/>
        </w:rPr>
        <w:t xml:space="preserve">שהקצינו </w:t>
      </w:r>
      <w:bookmarkStart w:id="3529" w:name="_ETM_Q1_2464802"/>
      <w:bookmarkEnd w:id="3529"/>
      <w:r>
        <w:rPr>
          <w:rtl/>
          <w:lang w:eastAsia="he-IL"/>
        </w:rPr>
        <w:t>–</w:t>
      </w:r>
      <w:bookmarkStart w:id="3530" w:name="_ETM_Q1_2466956"/>
      <w:bookmarkEnd w:id="3530"/>
      <w:r>
        <w:rPr>
          <w:rtl/>
          <w:lang w:eastAsia="he-IL"/>
        </w:rPr>
        <w:t xml:space="preserve"> 67 מיליוני שקלים </w:t>
      </w:r>
      <w:bookmarkStart w:id="3531" w:name="_ETM_Q1_2467915"/>
      <w:bookmarkEnd w:id="3531"/>
      <w:r>
        <w:rPr>
          <w:rtl/>
          <w:lang w:eastAsia="he-IL"/>
        </w:rPr>
        <w:t xml:space="preserve">על פני שלוש שנים </w:t>
      </w:r>
      <w:bookmarkStart w:id="3532" w:name="_ETM_Q1_2471208"/>
      <w:bookmarkEnd w:id="3532"/>
      <w:r>
        <w:rPr>
          <w:rtl/>
          <w:lang w:eastAsia="he-IL"/>
        </w:rPr>
        <w:t>של הכנסות של מיליארדים</w:t>
      </w:r>
      <w:bookmarkStart w:id="3533" w:name="_ETM_Q1_2469344"/>
      <w:bookmarkEnd w:id="3533"/>
      <w:r>
        <w:rPr>
          <w:rtl/>
          <w:lang w:eastAsia="he-IL"/>
        </w:rPr>
        <w:t>.</w:t>
      </w:r>
      <w:bookmarkStart w:id="3534" w:name="_ETM_Q1_2465265"/>
      <w:bookmarkEnd w:id="3534"/>
    </w:p>
    <w:p w14:paraId="4ABA9B31" w14:textId="77777777" w:rsidR="001415F6" w:rsidRDefault="001415F6" w:rsidP="001415F6">
      <w:pPr>
        <w:rPr>
          <w:rtl/>
          <w:lang w:eastAsia="he-IL"/>
        </w:rPr>
      </w:pPr>
    </w:p>
    <w:p w14:paraId="73E09265" w14:textId="77777777" w:rsidR="001415F6" w:rsidRDefault="001415F6" w:rsidP="001415F6">
      <w:pPr>
        <w:pStyle w:val="afb"/>
        <w:keepNext/>
        <w:rPr>
          <w:rtl/>
          <w:lang w:eastAsia="he-IL"/>
        </w:rPr>
      </w:pPr>
      <w:bookmarkStart w:id="3535" w:name="ET_guest_אלעד_עמיחי_38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535"/>
    </w:p>
    <w:p w14:paraId="095D269A" w14:textId="77777777" w:rsidR="001415F6" w:rsidRDefault="001415F6" w:rsidP="001415F6">
      <w:pPr>
        <w:pStyle w:val="KeepWithNext"/>
        <w:rPr>
          <w:rtl/>
          <w:lang w:eastAsia="he-IL"/>
        </w:rPr>
      </w:pPr>
    </w:p>
    <w:p w14:paraId="559EA9CD" w14:textId="77777777" w:rsidR="001415F6" w:rsidRDefault="001415F6" w:rsidP="001415F6">
      <w:pPr>
        <w:rPr>
          <w:rtl/>
          <w:lang w:eastAsia="he-IL"/>
        </w:rPr>
      </w:pPr>
      <w:bookmarkStart w:id="3536" w:name="_ETM_Q1_2460871"/>
      <w:bookmarkEnd w:id="3536"/>
      <w:r>
        <w:rPr>
          <w:rtl/>
          <w:lang w:eastAsia="he-IL"/>
        </w:rPr>
        <w:t>שלושה אחוזים.</w:t>
      </w:r>
    </w:p>
    <w:p w14:paraId="42E4FEBB" w14:textId="77777777" w:rsidR="001415F6" w:rsidRDefault="001415F6" w:rsidP="001415F6">
      <w:pPr>
        <w:rPr>
          <w:rtl/>
          <w:lang w:eastAsia="he-IL"/>
        </w:rPr>
      </w:pPr>
      <w:bookmarkStart w:id="3537" w:name="_ETM_Q1_2473978"/>
      <w:bookmarkStart w:id="3538" w:name="_ETM_Q1_2474097"/>
      <w:bookmarkStart w:id="3539" w:name="_ETM_Q1_2475952"/>
      <w:bookmarkEnd w:id="3537"/>
      <w:bookmarkEnd w:id="3538"/>
      <w:bookmarkEnd w:id="3539"/>
    </w:p>
    <w:p w14:paraId="660D1CEE" w14:textId="77777777" w:rsidR="001415F6" w:rsidRDefault="001415F6" w:rsidP="001415F6">
      <w:pPr>
        <w:pStyle w:val="afb"/>
        <w:keepNext/>
        <w:rPr>
          <w:rtl/>
          <w:lang w:eastAsia="he-IL"/>
        </w:rPr>
      </w:pPr>
      <w:bookmarkStart w:id="3540" w:name="ET_guest_לירון_אדלר_מינקה_38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40"/>
    </w:p>
    <w:p w14:paraId="201BBDDD" w14:textId="77777777" w:rsidR="001415F6" w:rsidRDefault="001415F6" w:rsidP="001415F6">
      <w:pPr>
        <w:pStyle w:val="KeepWithNext"/>
        <w:rPr>
          <w:rtl/>
          <w:lang w:eastAsia="he-IL"/>
        </w:rPr>
      </w:pPr>
    </w:p>
    <w:p w14:paraId="634F943C" w14:textId="77777777" w:rsidR="001415F6" w:rsidRDefault="001415F6" w:rsidP="001415F6">
      <w:pPr>
        <w:rPr>
          <w:rtl/>
          <w:lang w:eastAsia="he-IL"/>
        </w:rPr>
      </w:pPr>
      <w:bookmarkStart w:id="3541" w:name="_ETM_Q1_2476836"/>
      <w:bookmarkStart w:id="3542" w:name="_ETM_Q1_2476912"/>
      <w:bookmarkStart w:id="3543" w:name="_ETM_Q1_2471954"/>
      <w:bookmarkEnd w:id="3541"/>
      <w:bookmarkEnd w:id="3542"/>
      <w:bookmarkEnd w:id="3543"/>
      <w:r>
        <w:rPr>
          <w:rtl/>
          <w:lang w:eastAsia="he-IL"/>
        </w:rPr>
        <w:t>אז למה אתם מבקשים 35?</w:t>
      </w:r>
    </w:p>
    <w:p w14:paraId="7EF6B08A" w14:textId="77777777" w:rsidR="001415F6" w:rsidRDefault="001415F6" w:rsidP="001415F6">
      <w:pPr>
        <w:rPr>
          <w:rtl/>
          <w:lang w:eastAsia="he-IL"/>
        </w:rPr>
      </w:pPr>
      <w:bookmarkStart w:id="3544" w:name="_ETM_Q1_2475121"/>
      <w:bookmarkStart w:id="3545" w:name="_ETM_Q1_2475232"/>
      <w:bookmarkStart w:id="3546" w:name="_ETM_Q1_2476056"/>
      <w:bookmarkEnd w:id="3544"/>
      <w:bookmarkEnd w:id="3545"/>
      <w:bookmarkEnd w:id="3546"/>
    </w:p>
    <w:p w14:paraId="58DF89CE" w14:textId="77777777" w:rsidR="001415F6" w:rsidRDefault="001415F6" w:rsidP="001415F6">
      <w:pPr>
        <w:pStyle w:val="af8"/>
        <w:keepNext/>
        <w:rPr>
          <w:rtl/>
        </w:rPr>
      </w:pPr>
      <w:bookmarkStart w:id="3547" w:name="ET_yor_היור_ארז_מלול___יורַ_3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7"/>
    </w:p>
    <w:p w14:paraId="12B67E6D" w14:textId="77777777" w:rsidR="001415F6" w:rsidRDefault="001415F6" w:rsidP="001415F6">
      <w:pPr>
        <w:pStyle w:val="KeepWithNext"/>
        <w:rPr>
          <w:rtl/>
          <w:lang w:eastAsia="he-IL"/>
        </w:rPr>
      </w:pPr>
    </w:p>
    <w:p w14:paraId="7E1CE639" w14:textId="77777777" w:rsidR="001415F6" w:rsidRDefault="001415F6" w:rsidP="001415F6">
      <w:pPr>
        <w:rPr>
          <w:rtl/>
          <w:lang w:eastAsia="he-IL"/>
        </w:rPr>
      </w:pPr>
      <w:bookmarkStart w:id="3548" w:name="_ETM_Q1_2476922"/>
      <w:bookmarkEnd w:id="3548"/>
      <w:r>
        <w:rPr>
          <w:rtl/>
          <w:lang w:eastAsia="he-IL"/>
        </w:rPr>
        <w:t>א</w:t>
      </w:r>
      <w:bookmarkStart w:id="3549" w:name="_ETM_Q1_2477002"/>
      <w:bookmarkEnd w:id="3549"/>
      <w:r>
        <w:rPr>
          <w:rtl/>
          <w:lang w:eastAsia="he-IL"/>
        </w:rPr>
        <w:t xml:space="preserve">ז מה </w:t>
      </w:r>
      <w:bookmarkStart w:id="3550" w:name="_ETM_Q1_2477534"/>
      <w:bookmarkEnd w:id="3550"/>
      <w:r>
        <w:rPr>
          <w:rtl/>
          <w:lang w:eastAsia="he-IL"/>
        </w:rPr>
        <w:t xml:space="preserve">זה </w:t>
      </w:r>
      <w:bookmarkStart w:id="3551" w:name="_ETM_Q1_2473556"/>
      <w:bookmarkEnd w:id="3551"/>
      <w:r>
        <w:rPr>
          <w:rtl/>
          <w:lang w:eastAsia="he-IL"/>
        </w:rPr>
        <w:t>35 אחוז?</w:t>
      </w:r>
    </w:p>
    <w:p w14:paraId="35B9159D" w14:textId="77777777" w:rsidR="001415F6" w:rsidRDefault="001415F6" w:rsidP="001415F6">
      <w:pPr>
        <w:rPr>
          <w:rtl/>
          <w:lang w:eastAsia="he-IL"/>
        </w:rPr>
      </w:pPr>
      <w:bookmarkStart w:id="3552" w:name="_ETM_Q1_2475019"/>
      <w:bookmarkStart w:id="3553" w:name="_ETM_Q1_2475133"/>
      <w:bookmarkStart w:id="3554" w:name="_ETM_Q1_2475881"/>
      <w:bookmarkEnd w:id="3552"/>
      <w:bookmarkEnd w:id="3553"/>
      <w:bookmarkEnd w:id="3554"/>
    </w:p>
    <w:p w14:paraId="187EFA16" w14:textId="77777777" w:rsidR="001415F6" w:rsidRDefault="001415F6" w:rsidP="001415F6">
      <w:pPr>
        <w:pStyle w:val="afb"/>
        <w:keepNext/>
        <w:rPr>
          <w:rtl/>
          <w:lang w:eastAsia="he-IL"/>
        </w:rPr>
      </w:pPr>
      <w:bookmarkStart w:id="3555" w:name="ET_guest_אלעד_עמיחי_38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555"/>
    </w:p>
    <w:p w14:paraId="5A4CCD7F" w14:textId="77777777" w:rsidR="001415F6" w:rsidRDefault="001415F6" w:rsidP="001415F6">
      <w:pPr>
        <w:pStyle w:val="KeepWithNext"/>
        <w:rPr>
          <w:rtl/>
          <w:lang w:eastAsia="he-IL"/>
        </w:rPr>
      </w:pPr>
    </w:p>
    <w:p w14:paraId="4F74611F" w14:textId="77777777" w:rsidR="001415F6" w:rsidRDefault="001415F6" w:rsidP="001415F6">
      <w:pPr>
        <w:rPr>
          <w:rtl/>
          <w:lang w:eastAsia="he-IL"/>
        </w:rPr>
      </w:pPr>
      <w:bookmarkStart w:id="3556" w:name="_ETM_Q1_2476853"/>
      <w:bookmarkEnd w:id="3556"/>
      <w:r>
        <w:rPr>
          <w:rtl/>
          <w:lang w:eastAsia="he-IL"/>
        </w:rPr>
        <w:t>כ</w:t>
      </w:r>
      <w:bookmarkStart w:id="3557" w:name="_ETM_Q1_2476945"/>
      <w:bookmarkEnd w:id="3557"/>
      <w:r>
        <w:rPr>
          <w:rtl/>
          <w:lang w:eastAsia="he-IL"/>
        </w:rPr>
        <w:t xml:space="preserve">ל המטרות הנוספות זה </w:t>
      </w:r>
      <w:bookmarkStart w:id="3558" w:name="_ETM_Q1_2475813"/>
      <w:bookmarkEnd w:id="3558"/>
      <w:r>
        <w:rPr>
          <w:rtl/>
          <w:lang w:eastAsia="he-IL"/>
        </w:rPr>
        <w:t xml:space="preserve">35 אחוז. כולל </w:t>
      </w:r>
      <w:bookmarkStart w:id="3559" w:name="_ETM_Q1_2479352"/>
      <w:bookmarkEnd w:id="3559"/>
      <w:r>
        <w:rPr>
          <w:rtl/>
          <w:lang w:eastAsia="he-IL"/>
        </w:rPr>
        <w:t>החינוך, כולל</w:t>
      </w:r>
      <w:bookmarkStart w:id="3560" w:name="_ETM_Q1_2476547"/>
      <w:bookmarkEnd w:id="3560"/>
      <w:r>
        <w:rPr>
          <w:rtl/>
          <w:lang w:eastAsia="he-IL"/>
        </w:rPr>
        <w:t xml:space="preserve"> האסבסט, כולל הזה. זה רק המטרות, מה שאתם </w:t>
      </w:r>
      <w:bookmarkStart w:id="3561" w:name="_ETM_Q1_2483829"/>
      <w:bookmarkEnd w:id="3561"/>
      <w:r>
        <w:rPr>
          <w:rtl/>
          <w:lang w:eastAsia="he-IL"/>
        </w:rPr>
        <w:t xml:space="preserve">רואים פה זה רק מהוראת </w:t>
      </w:r>
      <w:bookmarkStart w:id="3562" w:name="_ETM_Q1_2481211"/>
      <w:bookmarkEnd w:id="3562"/>
      <w:r>
        <w:rPr>
          <w:rtl/>
          <w:lang w:eastAsia="he-IL"/>
        </w:rPr>
        <w:t>השעה, ההרחבה הזאתי.</w:t>
      </w:r>
    </w:p>
    <w:p w14:paraId="3EBEAFE3" w14:textId="77777777" w:rsidR="001415F6" w:rsidRDefault="001415F6" w:rsidP="001415F6">
      <w:pPr>
        <w:rPr>
          <w:rtl/>
          <w:lang w:eastAsia="he-IL"/>
        </w:rPr>
      </w:pPr>
      <w:bookmarkStart w:id="3563" w:name="_ETM_Q1_2484890"/>
      <w:bookmarkStart w:id="3564" w:name="_ETM_Q1_2484991"/>
      <w:bookmarkStart w:id="3565" w:name="_ETM_Q1_2485709"/>
      <w:bookmarkEnd w:id="3563"/>
      <w:bookmarkEnd w:id="3564"/>
      <w:bookmarkEnd w:id="3565"/>
    </w:p>
    <w:p w14:paraId="346E7833" w14:textId="77777777" w:rsidR="001415F6" w:rsidRDefault="001415F6" w:rsidP="001415F6">
      <w:pPr>
        <w:pStyle w:val="afb"/>
        <w:keepNext/>
        <w:rPr>
          <w:rtl/>
          <w:lang w:eastAsia="he-IL"/>
        </w:rPr>
      </w:pPr>
      <w:bookmarkStart w:id="3566" w:name="ET_guest_לירון_אדלר_מינקה_39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66"/>
    </w:p>
    <w:p w14:paraId="0D06031D" w14:textId="77777777" w:rsidR="001415F6" w:rsidRDefault="001415F6" w:rsidP="001415F6">
      <w:pPr>
        <w:pStyle w:val="KeepWithNext"/>
        <w:rPr>
          <w:rtl/>
          <w:lang w:eastAsia="he-IL"/>
        </w:rPr>
      </w:pPr>
    </w:p>
    <w:p w14:paraId="3AB2270F" w14:textId="77777777" w:rsidR="001415F6" w:rsidRDefault="001415F6" w:rsidP="001415F6">
      <w:pPr>
        <w:rPr>
          <w:rtl/>
          <w:lang w:eastAsia="he-IL"/>
        </w:rPr>
      </w:pPr>
      <w:r>
        <w:rPr>
          <w:rtl/>
          <w:lang w:eastAsia="he-IL"/>
        </w:rPr>
        <w:t>ו</w:t>
      </w:r>
      <w:bookmarkStart w:id="3567" w:name="_ETM_Q1_2486741"/>
      <w:bookmarkStart w:id="3568" w:name="_ETM_Q1_2486823"/>
      <w:bookmarkEnd w:id="3567"/>
      <w:bookmarkEnd w:id="3568"/>
      <w:r>
        <w:rPr>
          <w:rtl/>
          <w:lang w:eastAsia="he-IL"/>
        </w:rPr>
        <w:t>מה</w:t>
      </w:r>
      <w:bookmarkStart w:id="3569" w:name="_ETM_Q1_2482824"/>
      <w:bookmarkEnd w:id="3569"/>
      <w:r>
        <w:rPr>
          <w:rtl/>
          <w:lang w:eastAsia="he-IL"/>
        </w:rPr>
        <w:t xml:space="preserve">אסבסט, אתם </w:t>
      </w:r>
      <w:bookmarkStart w:id="3570" w:name="_ETM_Q1_2488116"/>
      <w:bookmarkStart w:id="3571" w:name="_ETM_Q1_2483272"/>
      <w:bookmarkEnd w:id="3570"/>
      <w:bookmarkEnd w:id="3571"/>
      <w:r>
        <w:rPr>
          <w:rtl/>
          <w:lang w:eastAsia="he-IL"/>
        </w:rPr>
        <w:t xml:space="preserve">רוצים יותר </w:t>
      </w:r>
      <w:bookmarkStart w:id="3572" w:name="_ETM_Q1_2484052"/>
      <w:bookmarkEnd w:id="3572"/>
      <w:r>
        <w:rPr>
          <w:rtl/>
          <w:lang w:eastAsia="he-IL"/>
        </w:rPr>
        <w:t>משלושה אחוזים?</w:t>
      </w:r>
    </w:p>
    <w:p w14:paraId="5F9134C7" w14:textId="77777777" w:rsidR="001415F6" w:rsidRDefault="001415F6" w:rsidP="001415F6">
      <w:pPr>
        <w:rPr>
          <w:rtl/>
          <w:lang w:eastAsia="he-IL"/>
        </w:rPr>
      </w:pPr>
      <w:bookmarkStart w:id="3573" w:name="_ETM_Q1_2487345"/>
      <w:bookmarkStart w:id="3574" w:name="_ETM_Q1_2487443"/>
      <w:bookmarkStart w:id="3575" w:name="_ETM_Q1_2488043"/>
      <w:bookmarkEnd w:id="3573"/>
      <w:bookmarkEnd w:id="3574"/>
      <w:bookmarkEnd w:id="3575"/>
    </w:p>
    <w:p w14:paraId="60A29753" w14:textId="77777777" w:rsidR="001415F6" w:rsidRDefault="001415F6" w:rsidP="001415F6">
      <w:pPr>
        <w:pStyle w:val="afb"/>
        <w:keepNext/>
        <w:rPr>
          <w:rtl/>
          <w:lang w:eastAsia="he-IL"/>
        </w:rPr>
      </w:pPr>
      <w:bookmarkStart w:id="3576" w:name="ET_guest_אלעד_עמיחי_39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576"/>
    </w:p>
    <w:p w14:paraId="58942D9B" w14:textId="77777777" w:rsidR="001415F6" w:rsidRDefault="001415F6" w:rsidP="001415F6">
      <w:pPr>
        <w:pStyle w:val="KeepWithNext"/>
        <w:rPr>
          <w:rtl/>
          <w:lang w:eastAsia="he-IL"/>
        </w:rPr>
      </w:pPr>
    </w:p>
    <w:p w14:paraId="47A68713" w14:textId="77777777" w:rsidR="001415F6" w:rsidRDefault="001415F6" w:rsidP="001415F6">
      <w:pPr>
        <w:rPr>
          <w:rtl/>
          <w:lang w:eastAsia="he-IL"/>
        </w:rPr>
      </w:pPr>
      <w:bookmarkStart w:id="3577" w:name="_ETM_Q1_2489025"/>
      <w:bookmarkEnd w:id="3577"/>
      <w:r>
        <w:rPr>
          <w:rtl/>
          <w:lang w:eastAsia="he-IL"/>
        </w:rPr>
        <w:t>ו</w:t>
      </w:r>
      <w:bookmarkStart w:id="3578" w:name="_ETM_Q1_2489107"/>
      <w:bookmarkEnd w:id="3578"/>
      <w:r>
        <w:rPr>
          <w:rtl/>
          <w:lang w:eastAsia="he-IL"/>
        </w:rPr>
        <w:t>החינוך</w:t>
      </w:r>
      <w:bookmarkStart w:id="3579" w:name="_ETM_Q1_2485221"/>
      <w:bookmarkEnd w:id="3579"/>
      <w:r>
        <w:rPr>
          <w:rtl/>
          <w:lang w:eastAsia="he-IL"/>
        </w:rPr>
        <w:t xml:space="preserve"> והזה, אנחנו מגיעים - </w:t>
      </w:r>
      <w:bookmarkStart w:id="3580" w:name="_ETM_Q1_2489955"/>
      <w:bookmarkEnd w:id="3580"/>
      <w:r>
        <w:rPr>
          <w:rtl/>
          <w:lang w:eastAsia="he-IL"/>
        </w:rPr>
        <w:t>- -</w:t>
      </w:r>
    </w:p>
    <w:p w14:paraId="5A98AFBA" w14:textId="77777777" w:rsidR="001415F6" w:rsidRDefault="001415F6" w:rsidP="001415F6">
      <w:pPr>
        <w:rPr>
          <w:rtl/>
          <w:lang w:eastAsia="he-IL"/>
        </w:rPr>
      </w:pPr>
      <w:bookmarkStart w:id="3581" w:name="_ETM_Q1_2490351"/>
      <w:bookmarkStart w:id="3582" w:name="_ETM_Q1_2490452"/>
      <w:bookmarkStart w:id="3583" w:name="_ETM_Q1_2490886"/>
      <w:bookmarkEnd w:id="3581"/>
      <w:bookmarkEnd w:id="3582"/>
      <w:bookmarkEnd w:id="3583"/>
    </w:p>
    <w:p w14:paraId="2E9A6BE1" w14:textId="77777777" w:rsidR="001415F6" w:rsidRDefault="001415F6" w:rsidP="001415F6">
      <w:pPr>
        <w:pStyle w:val="af8"/>
        <w:keepNext/>
        <w:rPr>
          <w:rtl/>
        </w:rPr>
      </w:pPr>
      <w:bookmarkStart w:id="3584" w:name="ET_yor_היור_ארז_מלול___יורַ_3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84"/>
    </w:p>
    <w:p w14:paraId="7529737F" w14:textId="77777777" w:rsidR="001415F6" w:rsidRDefault="001415F6" w:rsidP="001415F6">
      <w:pPr>
        <w:pStyle w:val="KeepWithNext"/>
        <w:rPr>
          <w:rtl/>
          <w:lang w:eastAsia="he-IL"/>
        </w:rPr>
      </w:pPr>
    </w:p>
    <w:p w14:paraId="5240CA65" w14:textId="77777777" w:rsidR="001415F6" w:rsidRDefault="001415F6" w:rsidP="001415F6">
      <w:pPr>
        <w:rPr>
          <w:rtl/>
          <w:lang w:eastAsia="he-IL"/>
        </w:rPr>
      </w:pPr>
      <w:bookmarkStart w:id="3585" w:name="_ETM_Q1_2491659"/>
      <w:bookmarkStart w:id="3586" w:name="_ETM_Q1_2491746"/>
      <w:bookmarkEnd w:id="3585"/>
      <w:bookmarkEnd w:id="3586"/>
      <w:r>
        <w:rPr>
          <w:rtl/>
          <w:lang w:eastAsia="he-IL"/>
        </w:rPr>
        <w:t xml:space="preserve">שואלת אותך לירון שאלה מתבקשת. </w:t>
      </w:r>
      <w:bookmarkStart w:id="3587" w:name="_ETM_Q1_2490342"/>
      <w:bookmarkEnd w:id="3587"/>
      <w:r>
        <w:rPr>
          <w:rtl/>
          <w:lang w:eastAsia="he-IL"/>
        </w:rPr>
        <w:t>באסבסט.</w:t>
      </w:r>
      <w:bookmarkStart w:id="3588" w:name="_ETM_Q1_2493266"/>
      <w:bookmarkEnd w:id="3588"/>
    </w:p>
    <w:p w14:paraId="1AA156E4" w14:textId="77777777" w:rsidR="001415F6" w:rsidRDefault="001415F6" w:rsidP="001415F6">
      <w:pPr>
        <w:rPr>
          <w:rtl/>
          <w:lang w:eastAsia="he-IL"/>
        </w:rPr>
      </w:pPr>
      <w:bookmarkStart w:id="3589" w:name="_ETM_Q1_2493411"/>
      <w:bookmarkEnd w:id="3589"/>
    </w:p>
    <w:p w14:paraId="3A8F2645" w14:textId="77777777" w:rsidR="001415F6" w:rsidRDefault="001415F6" w:rsidP="001415F6">
      <w:pPr>
        <w:pStyle w:val="afb"/>
        <w:keepNext/>
        <w:rPr>
          <w:rtl/>
          <w:lang w:eastAsia="he-IL"/>
        </w:rPr>
      </w:pPr>
      <w:bookmarkStart w:id="3590" w:name="ET_guest_לירון_אדלר_מינקה_393"/>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90"/>
    </w:p>
    <w:p w14:paraId="20BBFCCF" w14:textId="77777777" w:rsidR="001415F6" w:rsidRDefault="001415F6" w:rsidP="001415F6">
      <w:pPr>
        <w:pStyle w:val="KeepWithNext"/>
        <w:rPr>
          <w:rtl/>
          <w:lang w:eastAsia="he-IL"/>
        </w:rPr>
      </w:pPr>
    </w:p>
    <w:p w14:paraId="66DE5F92" w14:textId="77777777" w:rsidR="001415F6" w:rsidRDefault="001415F6" w:rsidP="001415F6">
      <w:pPr>
        <w:rPr>
          <w:rtl/>
          <w:lang w:eastAsia="he-IL"/>
        </w:rPr>
      </w:pPr>
      <w:bookmarkStart w:id="3591" w:name="_ETM_Q1_2495050"/>
      <w:bookmarkStart w:id="3592" w:name="_ETM_Q1_2495117"/>
      <w:bookmarkEnd w:id="3591"/>
      <w:bookmarkEnd w:id="3592"/>
      <w:r>
        <w:rPr>
          <w:rtl/>
          <w:lang w:eastAsia="he-IL"/>
        </w:rPr>
        <w:t xml:space="preserve">כמה </w:t>
      </w:r>
      <w:bookmarkStart w:id="3593" w:name="_ETM_Q1_2490755"/>
      <w:bookmarkEnd w:id="3593"/>
      <w:r>
        <w:rPr>
          <w:rtl/>
          <w:lang w:eastAsia="he-IL"/>
        </w:rPr>
        <w:t xml:space="preserve">בסוף מוציאים למטרות </w:t>
      </w:r>
      <w:bookmarkStart w:id="3594" w:name="_ETM_Q1_2493416"/>
      <w:bookmarkEnd w:id="3594"/>
      <w:r>
        <w:rPr>
          <w:rtl/>
          <w:lang w:eastAsia="he-IL"/>
        </w:rPr>
        <w:t>הנוספות כולן?</w:t>
      </w:r>
    </w:p>
    <w:p w14:paraId="7C056417" w14:textId="77777777" w:rsidR="001415F6" w:rsidRDefault="001415F6" w:rsidP="001415F6">
      <w:pPr>
        <w:rPr>
          <w:rtl/>
          <w:lang w:eastAsia="he-IL"/>
        </w:rPr>
      </w:pPr>
      <w:bookmarkStart w:id="3595" w:name="_ETM_Q1_2495784"/>
      <w:bookmarkStart w:id="3596" w:name="_ETM_Q1_2495860"/>
      <w:bookmarkStart w:id="3597" w:name="_ETM_Q1_2496944"/>
      <w:bookmarkEnd w:id="3595"/>
      <w:bookmarkEnd w:id="3596"/>
      <w:bookmarkEnd w:id="3597"/>
    </w:p>
    <w:p w14:paraId="75DDB073" w14:textId="77777777" w:rsidR="001415F6" w:rsidRDefault="001415F6" w:rsidP="001415F6">
      <w:pPr>
        <w:pStyle w:val="af8"/>
        <w:keepNext/>
        <w:rPr>
          <w:rtl/>
        </w:rPr>
      </w:pPr>
      <w:bookmarkStart w:id="3598" w:name="ET_yor_היור_ארז_מלול___יורַ_3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98"/>
    </w:p>
    <w:p w14:paraId="54C733C5" w14:textId="77777777" w:rsidR="001415F6" w:rsidRDefault="001415F6" w:rsidP="001415F6">
      <w:pPr>
        <w:pStyle w:val="KeepWithNext"/>
        <w:rPr>
          <w:rtl/>
          <w:lang w:eastAsia="he-IL"/>
        </w:rPr>
      </w:pPr>
    </w:p>
    <w:p w14:paraId="791A007A" w14:textId="77777777" w:rsidR="001415F6" w:rsidRDefault="001415F6" w:rsidP="001415F6">
      <w:pPr>
        <w:rPr>
          <w:rtl/>
          <w:lang w:eastAsia="he-IL"/>
        </w:rPr>
      </w:pPr>
      <w:bookmarkStart w:id="3599" w:name="_ETM_Q1_2497629"/>
      <w:bookmarkStart w:id="3600" w:name="_ETM_Q1_2497692"/>
      <w:bookmarkEnd w:id="3599"/>
      <w:bookmarkEnd w:id="3600"/>
      <w:r>
        <w:rPr>
          <w:rtl/>
          <w:lang w:eastAsia="he-IL"/>
        </w:rPr>
        <w:t>בדיוק</w:t>
      </w:r>
      <w:bookmarkStart w:id="3601" w:name="_ETM_Q1_2493789"/>
      <w:bookmarkEnd w:id="3601"/>
      <w:r>
        <w:rPr>
          <w:rtl/>
          <w:lang w:eastAsia="he-IL"/>
        </w:rPr>
        <w:t xml:space="preserve">. </w:t>
      </w:r>
      <w:bookmarkStart w:id="3602" w:name="_ETM_Q1_2494481"/>
      <w:bookmarkEnd w:id="3602"/>
      <w:r>
        <w:rPr>
          <w:rtl/>
          <w:lang w:eastAsia="he-IL"/>
        </w:rPr>
        <w:t>כמה בוצע</w:t>
      </w:r>
      <w:bookmarkStart w:id="3603" w:name="_ETM_Q1_2495329"/>
      <w:bookmarkEnd w:id="3603"/>
      <w:r>
        <w:rPr>
          <w:rtl/>
          <w:lang w:eastAsia="he-IL"/>
        </w:rPr>
        <w:t>, את מתכוונת.</w:t>
      </w:r>
    </w:p>
    <w:p w14:paraId="75914872" w14:textId="77777777" w:rsidR="001415F6" w:rsidRDefault="001415F6" w:rsidP="001415F6">
      <w:pPr>
        <w:rPr>
          <w:rtl/>
          <w:lang w:eastAsia="he-IL"/>
        </w:rPr>
      </w:pPr>
      <w:bookmarkStart w:id="3604" w:name="_ETM_Q1_2499021"/>
      <w:bookmarkStart w:id="3605" w:name="_ETM_Q1_2499101"/>
      <w:bookmarkStart w:id="3606" w:name="_ETM_Q1_2500327"/>
      <w:bookmarkEnd w:id="3604"/>
      <w:bookmarkEnd w:id="3605"/>
      <w:bookmarkEnd w:id="3606"/>
    </w:p>
    <w:p w14:paraId="61952EA1" w14:textId="77777777" w:rsidR="001415F6" w:rsidRDefault="001415F6" w:rsidP="001415F6">
      <w:pPr>
        <w:pStyle w:val="afb"/>
        <w:keepNext/>
        <w:rPr>
          <w:rtl/>
          <w:lang w:eastAsia="he-IL"/>
        </w:rPr>
      </w:pPr>
      <w:bookmarkStart w:id="3607" w:name="ET_guest_אלעד_עמיחי_39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607"/>
    </w:p>
    <w:p w14:paraId="332AC203" w14:textId="77777777" w:rsidR="001415F6" w:rsidRDefault="001415F6" w:rsidP="001415F6">
      <w:pPr>
        <w:pStyle w:val="KeepWithNext"/>
        <w:rPr>
          <w:rtl/>
          <w:lang w:eastAsia="he-IL"/>
        </w:rPr>
      </w:pPr>
    </w:p>
    <w:p w14:paraId="0A61B9AC" w14:textId="77777777" w:rsidR="001415F6" w:rsidRDefault="001415F6" w:rsidP="001415F6">
      <w:pPr>
        <w:rPr>
          <w:rtl/>
          <w:lang w:eastAsia="he-IL"/>
        </w:rPr>
      </w:pPr>
      <w:bookmarkStart w:id="3608" w:name="_ETM_Q1_2501086"/>
      <w:bookmarkStart w:id="3609" w:name="_ETM_Q1_2501153"/>
      <w:bookmarkEnd w:id="3608"/>
      <w:bookmarkEnd w:id="3609"/>
      <w:r>
        <w:rPr>
          <w:rtl/>
          <w:lang w:eastAsia="he-IL"/>
        </w:rPr>
        <w:t>בערך 35</w:t>
      </w:r>
      <w:bookmarkStart w:id="3610" w:name="_ETM_Q1_2497403"/>
      <w:bookmarkEnd w:id="3610"/>
      <w:r>
        <w:rPr>
          <w:rtl/>
          <w:lang w:eastAsia="he-IL"/>
        </w:rPr>
        <w:t xml:space="preserve"> אחוז.</w:t>
      </w:r>
    </w:p>
    <w:p w14:paraId="621CA106" w14:textId="77777777" w:rsidR="001415F6" w:rsidRDefault="001415F6" w:rsidP="001415F6">
      <w:pPr>
        <w:rPr>
          <w:rtl/>
          <w:lang w:eastAsia="he-IL"/>
        </w:rPr>
      </w:pPr>
      <w:bookmarkStart w:id="3611" w:name="_ETM_Q1_2498396"/>
      <w:bookmarkStart w:id="3612" w:name="_ETM_Q1_2498480"/>
      <w:bookmarkStart w:id="3613" w:name="_ETM_Q1_2499043"/>
      <w:bookmarkEnd w:id="3611"/>
      <w:bookmarkEnd w:id="3612"/>
      <w:bookmarkEnd w:id="3613"/>
    </w:p>
    <w:p w14:paraId="7F5A3D17" w14:textId="77777777" w:rsidR="001415F6" w:rsidRDefault="001415F6" w:rsidP="001415F6">
      <w:pPr>
        <w:pStyle w:val="af8"/>
        <w:keepNext/>
        <w:rPr>
          <w:rtl/>
        </w:rPr>
      </w:pPr>
      <w:bookmarkStart w:id="3614" w:name="ET_yor_היור_ארז_מלול___יורַ_3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14"/>
    </w:p>
    <w:p w14:paraId="43E69A5C" w14:textId="77777777" w:rsidR="001415F6" w:rsidRDefault="001415F6" w:rsidP="001415F6">
      <w:pPr>
        <w:pStyle w:val="KeepWithNext"/>
        <w:rPr>
          <w:rtl/>
          <w:lang w:eastAsia="he-IL"/>
        </w:rPr>
      </w:pPr>
    </w:p>
    <w:p w14:paraId="00BC90C5" w14:textId="77777777" w:rsidR="001415F6" w:rsidRDefault="001415F6" w:rsidP="001415F6">
      <w:pPr>
        <w:rPr>
          <w:rtl/>
          <w:lang w:eastAsia="he-IL"/>
        </w:rPr>
      </w:pPr>
      <w:bookmarkStart w:id="3615" w:name="_ETM_Q1_2499804"/>
      <w:bookmarkStart w:id="3616" w:name="_ETM_Q1_2499871"/>
      <w:bookmarkEnd w:id="3615"/>
      <w:bookmarkEnd w:id="3616"/>
      <w:r>
        <w:rPr>
          <w:rtl/>
          <w:lang w:eastAsia="he-IL"/>
        </w:rPr>
        <w:t xml:space="preserve">וכמה בוצע </w:t>
      </w:r>
      <w:bookmarkStart w:id="3617" w:name="_ETM_Q1_2501299"/>
      <w:bookmarkEnd w:id="3617"/>
      <w:r>
        <w:rPr>
          <w:rtl/>
          <w:lang w:eastAsia="he-IL"/>
        </w:rPr>
        <w:t>מה-35?</w:t>
      </w:r>
      <w:bookmarkStart w:id="3618" w:name="_ETM_Q1_2498812"/>
      <w:bookmarkEnd w:id="3618"/>
    </w:p>
    <w:p w14:paraId="5D0A84C5" w14:textId="77777777" w:rsidR="001415F6" w:rsidRDefault="001415F6" w:rsidP="001415F6">
      <w:pPr>
        <w:rPr>
          <w:rtl/>
          <w:lang w:eastAsia="he-IL"/>
        </w:rPr>
      </w:pPr>
      <w:bookmarkStart w:id="3619" w:name="_ETM_Q1_2499065"/>
      <w:bookmarkEnd w:id="3619"/>
    </w:p>
    <w:p w14:paraId="7794640A" w14:textId="77777777" w:rsidR="001415F6" w:rsidRDefault="001415F6" w:rsidP="001415F6">
      <w:pPr>
        <w:pStyle w:val="afb"/>
        <w:keepNext/>
        <w:rPr>
          <w:rtl/>
          <w:lang w:eastAsia="he-IL"/>
        </w:rPr>
      </w:pPr>
      <w:bookmarkStart w:id="3620" w:name="ET_guest_לירון_אדלר_מינקה_39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20"/>
    </w:p>
    <w:p w14:paraId="12CEBD36" w14:textId="77777777" w:rsidR="001415F6" w:rsidRDefault="001415F6" w:rsidP="001415F6">
      <w:pPr>
        <w:pStyle w:val="KeepWithNext"/>
        <w:rPr>
          <w:rtl/>
          <w:lang w:eastAsia="he-IL"/>
        </w:rPr>
      </w:pPr>
    </w:p>
    <w:p w14:paraId="203D718C" w14:textId="77777777" w:rsidR="001415F6" w:rsidRDefault="001415F6" w:rsidP="001415F6">
      <w:pPr>
        <w:rPr>
          <w:rtl/>
          <w:lang w:eastAsia="he-IL"/>
        </w:rPr>
      </w:pPr>
      <w:bookmarkStart w:id="3621" w:name="_ETM_Q1_2500565"/>
      <w:bookmarkStart w:id="3622" w:name="_ETM_Q1_2500640"/>
      <w:bookmarkEnd w:id="3621"/>
      <w:bookmarkEnd w:id="3622"/>
      <w:r>
        <w:rPr>
          <w:rtl/>
          <w:lang w:eastAsia="he-IL"/>
        </w:rPr>
        <w:t>35 אחוז, שמתוכם שלושה אחוזים לרשויות</w:t>
      </w:r>
      <w:bookmarkStart w:id="3623" w:name="_ETM_Q1_2501605"/>
      <w:bookmarkEnd w:id="3623"/>
      <w:r>
        <w:rPr>
          <w:rtl/>
          <w:lang w:eastAsia="he-IL"/>
        </w:rPr>
        <w:t xml:space="preserve"> - - -</w:t>
      </w:r>
    </w:p>
    <w:p w14:paraId="7039D2C9" w14:textId="77777777" w:rsidR="001415F6" w:rsidRDefault="001415F6" w:rsidP="001415F6">
      <w:pPr>
        <w:rPr>
          <w:rtl/>
          <w:lang w:eastAsia="he-IL"/>
        </w:rPr>
      </w:pPr>
      <w:bookmarkStart w:id="3624" w:name="_ETM_Q1_2504696"/>
      <w:bookmarkEnd w:id="2884"/>
      <w:bookmarkEnd w:id="3624"/>
    </w:p>
    <w:p w14:paraId="75585B6F" w14:textId="77777777" w:rsidR="001415F6" w:rsidRDefault="001415F6" w:rsidP="001415F6">
      <w:pPr>
        <w:pStyle w:val="afb"/>
        <w:keepNext/>
        <w:rPr>
          <w:rtl/>
          <w:lang w:eastAsia="he-IL"/>
        </w:rPr>
      </w:pPr>
      <w:bookmarkStart w:id="3625" w:name="ET_guest_אלעד_עמיחי_39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625"/>
    </w:p>
    <w:p w14:paraId="59B89940" w14:textId="77777777" w:rsidR="001415F6" w:rsidRDefault="001415F6" w:rsidP="001415F6">
      <w:pPr>
        <w:pStyle w:val="KeepWithNext"/>
        <w:rPr>
          <w:rtl/>
          <w:lang w:eastAsia="he-IL"/>
        </w:rPr>
      </w:pPr>
    </w:p>
    <w:p w14:paraId="19DC03B2" w14:textId="77777777" w:rsidR="001415F6" w:rsidRDefault="001415F6" w:rsidP="001415F6">
      <w:pPr>
        <w:rPr>
          <w:rtl/>
          <w:lang w:eastAsia="he-IL"/>
        </w:rPr>
      </w:pPr>
      <w:bookmarkStart w:id="3626" w:name="_ETM_Q1_2505394"/>
      <w:bookmarkStart w:id="3627" w:name="_ETM_Q1_2505448"/>
      <w:bookmarkEnd w:id="3626"/>
      <w:bookmarkEnd w:id="3627"/>
      <w:r>
        <w:rPr>
          <w:rtl/>
          <w:lang w:eastAsia="he-IL"/>
        </w:rPr>
        <w:t xml:space="preserve">בשלוש </w:t>
      </w:r>
      <w:bookmarkStart w:id="3628" w:name="_ETM_Q1_2506136"/>
      <w:bookmarkEnd w:id="3628"/>
      <w:r>
        <w:rPr>
          <w:rtl/>
          <w:lang w:eastAsia="he-IL"/>
        </w:rPr>
        <w:t xml:space="preserve">השנים האלה אנחנו מצפים להוציא עוד. עכשיו, </w:t>
      </w:r>
      <w:bookmarkStart w:id="3629" w:name="_ETM_Q1_2505964"/>
      <w:bookmarkEnd w:id="3629"/>
      <w:r>
        <w:rPr>
          <w:rtl/>
          <w:lang w:eastAsia="he-IL"/>
        </w:rPr>
        <w:t xml:space="preserve">אנחנו רוצים להוציא </w:t>
      </w:r>
      <w:bookmarkStart w:id="3630" w:name="_ETM_Q1_2508724"/>
      <w:bookmarkEnd w:id="3630"/>
      <w:r>
        <w:rPr>
          <w:rtl/>
          <w:lang w:eastAsia="he-IL"/>
        </w:rPr>
        <w:t>עוד - - -</w:t>
      </w:r>
    </w:p>
    <w:p w14:paraId="2886762B" w14:textId="77777777" w:rsidR="001415F6" w:rsidRDefault="001415F6" w:rsidP="001415F6">
      <w:pPr>
        <w:rPr>
          <w:rtl/>
          <w:lang w:eastAsia="he-IL"/>
        </w:rPr>
      </w:pPr>
      <w:bookmarkStart w:id="3631" w:name="_ETM_Q1_2510036"/>
      <w:bookmarkStart w:id="3632" w:name="_ETM_Q1_2510113"/>
      <w:bookmarkStart w:id="3633" w:name="_ETM_Q1_2510529"/>
      <w:bookmarkEnd w:id="3631"/>
      <w:bookmarkEnd w:id="3632"/>
      <w:bookmarkEnd w:id="3633"/>
    </w:p>
    <w:p w14:paraId="4970136E" w14:textId="77777777" w:rsidR="001415F6" w:rsidRDefault="001415F6" w:rsidP="001415F6">
      <w:pPr>
        <w:pStyle w:val="af8"/>
        <w:keepNext/>
        <w:rPr>
          <w:rtl/>
        </w:rPr>
      </w:pPr>
      <w:bookmarkStart w:id="3634" w:name="ET_yor_היור_ארז_מלול___יורַ_3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34"/>
    </w:p>
    <w:p w14:paraId="6BA64B8F" w14:textId="77777777" w:rsidR="001415F6" w:rsidRDefault="001415F6" w:rsidP="001415F6">
      <w:pPr>
        <w:pStyle w:val="KeepWithNext"/>
        <w:rPr>
          <w:rtl/>
          <w:lang w:eastAsia="he-IL"/>
        </w:rPr>
      </w:pPr>
    </w:p>
    <w:p w14:paraId="65AD9CAA" w14:textId="77777777" w:rsidR="001415F6" w:rsidRDefault="001415F6" w:rsidP="001415F6">
      <w:pPr>
        <w:rPr>
          <w:rtl/>
          <w:lang w:eastAsia="he-IL"/>
        </w:rPr>
      </w:pPr>
      <w:bookmarkStart w:id="3635" w:name="_ETM_Q1_2511166"/>
      <w:bookmarkStart w:id="3636" w:name="_ETM_Q1_2511229"/>
      <w:bookmarkEnd w:id="3635"/>
      <w:bookmarkEnd w:id="3636"/>
      <w:r>
        <w:rPr>
          <w:rtl/>
          <w:lang w:eastAsia="he-IL"/>
        </w:rPr>
        <w:t xml:space="preserve">לא, אבל </w:t>
      </w:r>
      <w:bookmarkStart w:id="3637" w:name="_ETM_Q1_2507623"/>
      <w:bookmarkEnd w:id="3637"/>
      <w:r>
        <w:rPr>
          <w:rtl/>
          <w:lang w:eastAsia="he-IL"/>
        </w:rPr>
        <w:t xml:space="preserve">מעבר לשלושה אחוזים, היא שואלת </w:t>
      </w:r>
      <w:bookmarkStart w:id="3638" w:name="_ETM_Q1_2512503"/>
      <w:bookmarkEnd w:id="3638"/>
      <w:r>
        <w:rPr>
          <w:rtl/>
          <w:lang w:eastAsia="he-IL"/>
        </w:rPr>
        <w:t>אותך</w:t>
      </w:r>
      <w:bookmarkStart w:id="3639" w:name="_ETM_Q1_2508718"/>
      <w:bookmarkEnd w:id="3639"/>
      <w:r>
        <w:rPr>
          <w:rtl/>
          <w:lang w:eastAsia="he-IL"/>
        </w:rPr>
        <w:t xml:space="preserve">, טוב, כמה בוצע </w:t>
      </w:r>
      <w:proofErr w:type="spellStart"/>
      <w:r>
        <w:rPr>
          <w:rtl/>
          <w:lang w:eastAsia="he-IL"/>
        </w:rPr>
        <w:t>מהכל</w:t>
      </w:r>
      <w:proofErr w:type="spellEnd"/>
      <w:r>
        <w:rPr>
          <w:rtl/>
          <w:lang w:eastAsia="he-IL"/>
        </w:rPr>
        <w:t xml:space="preserve"> </w:t>
      </w:r>
      <w:bookmarkStart w:id="3640" w:name="_ETM_Q1_2509110"/>
      <w:bookmarkEnd w:id="3640"/>
      <w:r>
        <w:rPr>
          <w:rtl/>
          <w:lang w:eastAsia="he-IL"/>
        </w:rPr>
        <w:t>ה-35, מה-25 שהיו</w:t>
      </w:r>
      <w:bookmarkStart w:id="3641" w:name="_ETM_Q1_2511788"/>
      <w:bookmarkEnd w:id="3641"/>
      <w:r>
        <w:rPr>
          <w:rtl/>
          <w:lang w:eastAsia="he-IL"/>
        </w:rPr>
        <w:t>.</w:t>
      </w:r>
    </w:p>
    <w:p w14:paraId="50601F5E" w14:textId="77777777" w:rsidR="001415F6" w:rsidRDefault="001415F6" w:rsidP="001415F6">
      <w:pPr>
        <w:rPr>
          <w:rtl/>
          <w:lang w:eastAsia="he-IL"/>
        </w:rPr>
      </w:pPr>
      <w:bookmarkStart w:id="3642" w:name="_ETM_Q1_2512280"/>
      <w:bookmarkStart w:id="3643" w:name="_ETM_Q1_2512360"/>
      <w:bookmarkStart w:id="3644" w:name="_ETM_Q1_2513127"/>
      <w:bookmarkEnd w:id="3642"/>
      <w:bookmarkEnd w:id="3643"/>
      <w:bookmarkEnd w:id="3644"/>
    </w:p>
    <w:p w14:paraId="12A02B6C" w14:textId="77777777" w:rsidR="001415F6" w:rsidRDefault="001415F6" w:rsidP="001415F6">
      <w:pPr>
        <w:pStyle w:val="afb"/>
        <w:keepNext/>
        <w:rPr>
          <w:rtl/>
          <w:lang w:eastAsia="he-IL"/>
        </w:rPr>
      </w:pPr>
      <w:bookmarkStart w:id="3645" w:name="ET_guest_אלעד_עמיחי_40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645"/>
    </w:p>
    <w:p w14:paraId="25AE92A5" w14:textId="77777777" w:rsidR="001415F6" w:rsidRDefault="001415F6" w:rsidP="001415F6">
      <w:pPr>
        <w:pStyle w:val="KeepWithNext"/>
        <w:rPr>
          <w:rtl/>
          <w:lang w:eastAsia="he-IL"/>
        </w:rPr>
      </w:pPr>
    </w:p>
    <w:p w14:paraId="353C9790" w14:textId="77777777" w:rsidR="001415F6" w:rsidRDefault="001415F6" w:rsidP="001415F6">
      <w:pPr>
        <w:rPr>
          <w:rtl/>
          <w:lang w:eastAsia="he-IL"/>
        </w:rPr>
      </w:pPr>
      <w:bookmarkStart w:id="3646" w:name="_ETM_Q1_2513846"/>
      <w:bookmarkStart w:id="3647" w:name="_ETM_Q1_2513901"/>
      <w:bookmarkEnd w:id="3646"/>
      <w:bookmarkEnd w:id="3647"/>
      <w:r>
        <w:rPr>
          <w:rtl/>
          <w:lang w:eastAsia="he-IL"/>
        </w:rPr>
        <w:t xml:space="preserve">אז זה, </w:t>
      </w:r>
      <w:bookmarkStart w:id="3648" w:name="_ETM_Q1_2514644"/>
      <w:bookmarkEnd w:id="3648"/>
      <w:r>
        <w:rPr>
          <w:rtl/>
          <w:lang w:eastAsia="he-IL"/>
        </w:rPr>
        <w:t xml:space="preserve">אני צריך לעשות את הניתוח. </w:t>
      </w:r>
      <w:bookmarkStart w:id="3649" w:name="_ETM_Q1_2517613"/>
      <w:bookmarkEnd w:id="3649"/>
    </w:p>
    <w:p w14:paraId="708F3E0F" w14:textId="77777777" w:rsidR="001415F6" w:rsidRDefault="001415F6" w:rsidP="001415F6">
      <w:pPr>
        <w:rPr>
          <w:rtl/>
          <w:lang w:eastAsia="he-IL"/>
        </w:rPr>
      </w:pPr>
      <w:bookmarkStart w:id="3650" w:name="_ETM_Q1_2517691"/>
      <w:bookmarkStart w:id="3651" w:name="_ETM_Q1_2518782"/>
      <w:bookmarkEnd w:id="3650"/>
      <w:bookmarkEnd w:id="3651"/>
    </w:p>
    <w:p w14:paraId="424CC1FB" w14:textId="77777777" w:rsidR="001415F6" w:rsidRDefault="001415F6" w:rsidP="001415F6">
      <w:pPr>
        <w:pStyle w:val="af8"/>
        <w:keepNext/>
        <w:rPr>
          <w:rtl/>
        </w:rPr>
      </w:pPr>
      <w:bookmarkStart w:id="3652" w:name="ET_yor_היור_ארז_מלול___יורַ_4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52"/>
    </w:p>
    <w:p w14:paraId="15BA8FD4" w14:textId="77777777" w:rsidR="001415F6" w:rsidRDefault="001415F6" w:rsidP="001415F6">
      <w:pPr>
        <w:pStyle w:val="KeepWithNext"/>
        <w:rPr>
          <w:rtl/>
          <w:lang w:eastAsia="he-IL"/>
        </w:rPr>
      </w:pPr>
    </w:p>
    <w:p w14:paraId="312C8318" w14:textId="77777777" w:rsidR="001415F6" w:rsidRDefault="001415F6" w:rsidP="001415F6">
      <w:pPr>
        <w:rPr>
          <w:rtl/>
          <w:lang w:eastAsia="he-IL"/>
        </w:rPr>
      </w:pPr>
      <w:bookmarkStart w:id="3653" w:name="_ETM_Q1_2519612"/>
      <w:bookmarkStart w:id="3654" w:name="_ETM_Q1_2519704"/>
      <w:bookmarkStart w:id="3655" w:name="_ETM_Q1_2514744"/>
      <w:bookmarkEnd w:id="3653"/>
      <w:bookmarkEnd w:id="3654"/>
      <w:bookmarkEnd w:id="3655"/>
      <w:r>
        <w:rPr>
          <w:rtl/>
          <w:lang w:eastAsia="he-IL"/>
        </w:rPr>
        <w:t xml:space="preserve">לא, אתה רוצה להאריך </w:t>
      </w:r>
      <w:bookmarkStart w:id="3656" w:name="_ETM_Q1_2514715"/>
      <w:bookmarkEnd w:id="3656"/>
      <w:r>
        <w:rPr>
          <w:rtl/>
          <w:lang w:eastAsia="he-IL"/>
        </w:rPr>
        <w:t xml:space="preserve">את </w:t>
      </w:r>
      <w:bookmarkStart w:id="3657" w:name="_ETM_Q1_2515207"/>
      <w:bookmarkEnd w:id="3657"/>
      <w:r>
        <w:rPr>
          <w:rtl/>
          <w:lang w:eastAsia="he-IL"/>
        </w:rPr>
        <w:t>הוראת השעה, אני רוצה לדעת כמה בוצע.</w:t>
      </w:r>
    </w:p>
    <w:p w14:paraId="13AE09B6" w14:textId="77777777" w:rsidR="001415F6" w:rsidRDefault="001415F6" w:rsidP="001415F6">
      <w:pPr>
        <w:rPr>
          <w:rtl/>
          <w:lang w:eastAsia="he-IL"/>
        </w:rPr>
      </w:pPr>
      <w:bookmarkStart w:id="3658" w:name="_ETM_Q1_2519597"/>
      <w:bookmarkStart w:id="3659" w:name="_ETM_Q1_2519684"/>
      <w:bookmarkStart w:id="3660" w:name="_ETM_Q1_2520559"/>
      <w:bookmarkEnd w:id="3658"/>
      <w:bookmarkEnd w:id="3659"/>
      <w:bookmarkEnd w:id="3660"/>
    </w:p>
    <w:p w14:paraId="16B7445E" w14:textId="77777777" w:rsidR="001415F6" w:rsidRDefault="001415F6" w:rsidP="001415F6">
      <w:pPr>
        <w:pStyle w:val="afb"/>
        <w:keepNext/>
        <w:rPr>
          <w:rtl/>
          <w:lang w:eastAsia="he-IL"/>
        </w:rPr>
      </w:pPr>
      <w:bookmarkStart w:id="3661" w:name="ET_guest_אלעד_עמיחי_402"/>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661"/>
    </w:p>
    <w:p w14:paraId="0FC674F0" w14:textId="77777777" w:rsidR="001415F6" w:rsidRDefault="001415F6" w:rsidP="001415F6">
      <w:pPr>
        <w:pStyle w:val="KeepWithNext"/>
        <w:rPr>
          <w:rtl/>
          <w:lang w:eastAsia="he-IL"/>
        </w:rPr>
      </w:pPr>
    </w:p>
    <w:p w14:paraId="4B80C3CC" w14:textId="77777777" w:rsidR="001415F6" w:rsidRDefault="001415F6" w:rsidP="001415F6">
      <w:pPr>
        <w:rPr>
          <w:rtl/>
          <w:lang w:eastAsia="he-IL"/>
        </w:rPr>
      </w:pPr>
      <w:bookmarkStart w:id="3662" w:name="_ETM_Q1_2521376"/>
      <w:bookmarkStart w:id="3663" w:name="_ETM_Q1_2521461"/>
      <w:bookmarkStart w:id="3664" w:name="_ETM_Q1_2516526"/>
      <w:bookmarkEnd w:id="3662"/>
      <w:bookmarkEnd w:id="3663"/>
      <w:bookmarkEnd w:id="3664"/>
      <w:r>
        <w:rPr>
          <w:rtl/>
          <w:lang w:eastAsia="he-IL"/>
        </w:rPr>
        <w:t xml:space="preserve">לא, אז ניתחנו את </w:t>
      </w:r>
      <w:bookmarkStart w:id="3665" w:name="_ETM_Q1_2518928"/>
      <w:bookmarkEnd w:id="3665"/>
      <w:r>
        <w:rPr>
          <w:rtl/>
          <w:lang w:eastAsia="he-IL"/>
        </w:rPr>
        <w:t xml:space="preserve">הוראת השעה. בסדר, אז ניתחנו את - - </w:t>
      </w:r>
      <w:bookmarkStart w:id="3666" w:name="_ETM_Q1_2518516"/>
      <w:bookmarkEnd w:id="3666"/>
      <w:r>
        <w:rPr>
          <w:rtl/>
          <w:lang w:eastAsia="he-IL"/>
        </w:rPr>
        <w:t>-</w:t>
      </w:r>
    </w:p>
    <w:p w14:paraId="25E4542F" w14:textId="77777777" w:rsidR="001415F6" w:rsidRDefault="001415F6" w:rsidP="001415F6">
      <w:pPr>
        <w:rPr>
          <w:rtl/>
          <w:lang w:eastAsia="he-IL"/>
        </w:rPr>
      </w:pPr>
      <w:bookmarkStart w:id="3667" w:name="_ETM_Q1_2518873"/>
      <w:bookmarkStart w:id="3668" w:name="_ETM_Q1_2518949"/>
      <w:bookmarkStart w:id="3669" w:name="_ETM_Q1_2519435"/>
      <w:bookmarkEnd w:id="3667"/>
      <w:bookmarkEnd w:id="3668"/>
      <w:bookmarkEnd w:id="3669"/>
    </w:p>
    <w:p w14:paraId="437E5834" w14:textId="77777777" w:rsidR="001415F6" w:rsidRDefault="001415F6" w:rsidP="001415F6">
      <w:pPr>
        <w:pStyle w:val="af8"/>
        <w:keepNext/>
        <w:rPr>
          <w:rtl/>
        </w:rPr>
      </w:pPr>
      <w:bookmarkStart w:id="3670" w:name="ET_yor_היור_ארז_מלול___יורַ_4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0"/>
    </w:p>
    <w:p w14:paraId="610AA785" w14:textId="77777777" w:rsidR="001415F6" w:rsidRDefault="001415F6" w:rsidP="001415F6">
      <w:pPr>
        <w:pStyle w:val="KeepWithNext"/>
        <w:rPr>
          <w:rtl/>
          <w:lang w:eastAsia="he-IL"/>
        </w:rPr>
      </w:pPr>
    </w:p>
    <w:p w14:paraId="70C970FB" w14:textId="77777777" w:rsidR="001415F6" w:rsidRDefault="001415F6" w:rsidP="001415F6">
      <w:pPr>
        <w:rPr>
          <w:rtl/>
          <w:lang w:eastAsia="he-IL"/>
        </w:rPr>
      </w:pPr>
      <w:bookmarkStart w:id="3671" w:name="_ETM_Q1_2520262"/>
      <w:bookmarkStart w:id="3672" w:name="_ETM_Q1_2520326"/>
      <w:bookmarkEnd w:id="3671"/>
      <w:bookmarkEnd w:id="3672"/>
      <w:r>
        <w:rPr>
          <w:rtl/>
          <w:lang w:eastAsia="he-IL"/>
        </w:rPr>
        <w:t xml:space="preserve">כמה בוצע </w:t>
      </w:r>
      <w:bookmarkStart w:id="3673" w:name="_ETM_Q1_2521292"/>
      <w:bookmarkEnd w:id="3673"/>
      <w:r>
        <w:rPr>
          <w:rtl/>
          <w:lang w:eastAsia="he-IL"/>
        </w:rPr>
        <w:t>מה-25%?</w:t>
      </w:r>
    </w:p>
    <w:p w14:paraId="7B003AF3" w14:textId="77777777" w:rsidR="001415F6" w:rsidRDefault="001415F6" w:rsidP="001415F6">
      <w:pPr>
        <w:rPr>
          <w:rtl/>
          <w:lang w:eastAsia="he-IL"/>
        </w:rPr>
      </w:pPr>
      <w:bookmarkStart w:id="3674" w:name="_ETM_Q1_2525101"/>
      <w:bookmarkStart w:id="3675" w:name="_ETM_Q1_2525190"/>
      <w:bookmarkStart w:id="3676" w:name="_ETM_Q1_2525996"/>
      <w:bookmarkEnd w:id="3674"/>
      <w:bookmarkEnd w:id="3675"/>
      <w:bookmarkEnd w:id="3676"/>
    </w:p>
    <w:p w14:paraId="52E28086" w14:textId="77777777" w:rsidR="001415F6" w:rsidRDefault="001415F6" w:rsidP="001415F6">
      <w:pPr>
        <w:pStyle w:val="afb"/>
        <w:keepNext/>
        <w:rPr>
          <w:rtl/>
          <w:lang w:eastAsia="he-IL"/>
        </w:rPr>
      </w:pPr>
      <w:bookmarkStart w:id="3677" w:name="ET_guest_אלעד_עמיחי_40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677"/>
    </w:p>
    <w:p w14:paraId="56698572" w14:textId="77777777" w:rsidR="001415F6" w:rsidRDefault="001415F6" w:rsidP="001415F6">
      <w:pPr>
        <w:pStyle w:val="KeepWithNext"/>
        <w:rPr>
          <w:rtl/>
          <w:lang w:eastAsia="he-IL"/>
        </w:rPr>
      </w:pPr>
    </w:p>
    <w:p w14:paraId="29314E6B" w14:textId="77777777" w:rsidR="001415F6" w:rsidRDefault="001415F6" w:rsidP="001415F6">
      <w:pPr>
        <w:rPr>
          <w:rtl/>
          <w:lang w:eastAsia="he-IL"/>
        </w:rPr>
      </w:pPr>
      <w:bookmarkStart w:id="3678" w:name="_ETM_Q1_2526861"/>
      <w:bookmarkStart w:id="3679" w:name="_ETM_Q1_2526936"/>
      <w:bookmarkEnd w:id="3678"/>
      <w:bookmarkEnd w:id="3679"/>
      <w:r>
        <w:rPr>
          <w:rtl/>
          <w:lang w:eastAsia="he-IL"/>
        </w:rPr>
        <w:t xml:space="preserve">סך </w:t>
      </w:r>
      <w:proofErr w:type="spellStart"/>
      <w:r>
        <w:rPr>
          <w:rtl/>
          <w:lang w:eastAsia="he-IL"/>
        </w:rPr>
        <w:t>הכל</w:t>
      </w:r>
      <w:bookmarkStart w:id="3680" w:name="_ETM_Q1_2522880"/>
      <w:bookmarkEnd w:id="3680"/>
      <w:proofErr w:type="spellEnd"/>
      <w:r>
        <w:rPr>
          <w:rtl/>
          <w:lang w:eastAsia="he-IL"/>
        </w:rPr>
        <w:t>, אנחנו הראנו - - -</w:t>
      </w:r>
    </w:p>
    <w:p w14:paraId="639A16D7" w14:textId="77777777" w:rsidR="001415F6" w:rsidRDefault="001415F6" w:rsidP="001415F6">
      <w:pPr>
        <w:rPr>
          <w:rtl/>
          <w:lang w:eastAsia="he-IL"/>
        </w:rPr>
      </w:pPr>
      <w:bookmarkStart w:id="3681" w:name="_ETM_Q1_2525274"/>
      <w:bookmarkStart w:id="3682" w:name="_ETM_Q1_2525361"/>
      <w:bookmarkStart w:id="3683" w:name="_ETM_Q1_2527025"/>
      <w:bookmarkEnd w:id="3681"/>
      <w:bookmarkEnd w:id="3682"/>
      <w:bookmarkEnd w:id="3683"/>
    </w:p>
    <w:p w14:paraId="296B2A3F" w14:textId="77777777" w:rsidR="001415F6" w:rsidRDefault="001415F6" w:rsidP="001415F6">
      <w:pPr>
        <w:pStyle w:val="afb"/>
        <w:keepNext/>
        <w:rPr>
          <w:rtl/>
          <w:lang w:eastAsia="he-IL"/>
        </w:rPr>
      </w:pPr>
      <w:bookmarkStart w:id="3684" w:name="ET_guest_גיא_סמט_405"/>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684"/>
    </w:p>
    <w:p w14:paraId="0F407B32" w14:textId="77777777" w:rsidR="001415F6" w:rsidRDefault="001415F6" w:rsidP="001415F6">
      <w:pPr>
        <w:pStyle w:val="KeepWithNext"/>
        <w:rPr>
          <w:rtl/>
          <w:lang w:eastAsia="he-IL"/>
        </w:rPr>
      </w:pPr>
    </w:p>
    <w:p w14:paraId="37C2EB81" w14:textId="77777777" w:rsidR="001415F6" w:rsidRDefault="001415F6" w:rsidP="001415F6">
      <w:pPr>
        <w:rPr>
          <w:rtl/>
          <w:lang w:eastAsia="he-IL"/>
        </w:rPr>
      </w:pPr>
      <w:bookmarkStart w:id="3685" w:name="_ETM_Q1_2527824"/>
      <w:bookmarkStart w:id="3686" w:name="_ETM_Q1_2527909"/>
      <w:bookmarkEnd w:id="3685"/>
      <w:bookmarkEnd w:id="3686"/>
      <w:r>
        <w:rPr>
          <w:rtl/>
          <w:lang w:eastAsia="he-IL"/>
        </w:rPr>
        <w:t>אלעד, אלעד</w:t>
      </w:r>
      <w:bookmarkStart w:id="3687" w:name="_ETM_Q1_2524287"/>
      <w:bookmarkEnd w:id="3687"/>
      <w:r>
        <w:rPr>
          <w:rtl/>
          <w:lang w:eastAsia="he-IL"/>
        </w:rPr>
        <w:t xml:space="preserve">. </w:t>
      </w:r>
      <w:bookmarkStart w:id="3688" w:name="_ETM_Q1_2525139"/>
      <w:bookmarkStart w:id="3689" w:name="_ETM_Q1_2525226"/>
      <w:bookmarkEnd w:id="3688"/>
      <w:bookmarkEnd w:id="3689"/>
      <w:r>
        <w:rPr>
          <w:rtl/>
          <w:lang w:eastAsia="he-IL"/>
        </w:rPr>
        <w:t xml:space="preserve">להבנתי </w:t>
      </w:r>
      <w:bookmarkStart w:id="3690" w:name="_ETM_Q1_2529082"/>
      <w:bookmarkEnd w:id="3690"/>
      <w:r>
        <w:rPr>
          <w:rtl/>
          <w:lang w:eastAsia="he-IL"/>
        </w:rPr>
        <w:t>-</w:t>
      </w:r>
      <w:bookmarkStart w:id="3691" w:name="_ETM_Q1_2524712"/>
      <w:bookmarkEnd w:id="3691"/>
      <w:r>
        <w:rPr>
          <w:rtl/>
          <w:lang w:eastAsia="he-IL"/>
        </w:rPr>
        <w:t xml:space="preserve"> - -</w:t>
      </w:r>
    </w:p>
    <w:p w14:paraId="4BD1927F" w14:textId="77777777" w:rsidR="001415F6" w:rsidRDefault="001415F6" w:rsidP="001415F6">
      <w:pPr>
        <w:rPr>
          <w:rtl/>
          <w:lang w:eastAsia="he-IL"/>
        </w:rPr>
      </w:pPr>
      <w:bookmarkStart w:id="3692" w:name="_ETM_Q1_2526372"/>
      <w:bookmarkStart w:id="3693" w:name="_ETM_Q1_2526466"/>
      <w:bookmarkStart w:id="3694" w:name="_ETM_Q1_2526987"/>
      <w:bookmarkEnd w:id="3692"/>
      <w:bookmarkEnd w:id="3693"/>
      <w:bookmarkEnd w:id="3694"/>
    </w:p>
    <w:p w14:paraId="41EDFBC9" w14:textId="77777777" w:rsidR="001415F6" w:rsidRDefault="001415F6" w:rsidP="001415F6">
      <w:pPr>
        <w:pStyle w:val="af8"/>
        <w:keepNext/>
        <w:rPr>
          <w:rtl/>
        </w:rPr>
      </w:pPr>
      <w:bookmarkStart w:id="3695" w:name="ET_yor_היור_ארז_מלול___יורַ_4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95"/>
    </w:p>
    <w:p w14:paraId="61E12C34" w14:textId="77777777" w:rsidR="001415F6" w:rsidRDefault="001415F6" w:rsidP="001415F6">
      <w:pPr>
        <w:pStyle w:val="KeepWithNext"/>
        <w:rPr>
          <w:rtl/>
          <w:lang w:eastAsia="he-IL"/>
        </w:rPr>
      </w:pPr>
    </w:p>
    <w:p w14:paraId="1669AD18" w14:textId="77777777" w:rsidR="001415F6" w:rsidRDefault="001415F6" w:rsidP="001415F6">
      <w:pPr>
        <w:rPr>
          <w:rtl/>
          <w:lang w:eastAsia="he-IL"/>
        </w:rPr>
      </w:pPr>
      <w:bookmarkStart w:id="3696" w:name="_ETM_Q1_2527862"/>
      <w:bookmarkStart w:id="3697" w:name="_ETM_Q1_2527929"/>
      <w:bookmarkEnd w:id="3696"/>
      <w:bookmarkEnd w:id="3697"/>
      <w:r>
        <w:rPr>
          <w:rtl/>
          <w:lang w:eastAsia="he-IL"/>
        </w:rPr>
        <w:t>אולי נחכה לנתונים.</w:t>
      </w:r>
    </w:p>
    <w:p w14:paraId="6F224244" w14:textId="77777777" w:rsidR="001415F6" w:rsidRDefault="001415F6" w:rsidP="001415F6">
      <w:pPr>
        <w:rPr>
          <w:rtl/>
          <w:lang w:eastAsia="he-IL"/>
        </w:rPr>
      </w:pPr>
      <w:bookmarkStart w:id="3698" w:name="_ETM_Q1_2530504"/>
      <w:bookmarkStart w:id="3699" w:name="_ETM_Q1_2530662"/>
      <w:bookmarkStart w:id="3700" w:name="_ETM_Q1_2525762"/>
      <w:bookmarkEnd w:id="3698"/>
      <w:bookmarkEnd w:id="3699"/>
      <w:bookmarkEnd w:id="3700"/>
    </w:p>
    <w:p w14:paraId="10550EA9" w14:textId="77777777" w:rsidR="001415F6" w:rsidRDefault="001415F6" w:rsidP="001415F6">
      <w:pPr>
        <w:pStyle w:val="afb"/>
        <w:keepNext/>
        <w:rPr>
          <w:rtl/>
          <w:lang w:eastAsia="he-IL"/>
        </w:rPr>
      </w:pPr>
      <w:bookmarkStart w:id="3701" w:name="ET_guest_גיא_סמט_407"/>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701"/>
    </w:p>
    <w:p w14:paraId="2A2028DC" w14:textId="77777777" w:rsidR="001415F6" w:rsidRDefault="001415F6" w:rsidP="001415F6">
      <w:pPr>
        <w:pStyle w:val="KeepWithNext"/>
        <w:rPr>
          <w:rtl/>
          <w:lang w:eastAsia="he-IL"/>
        </w:rPr>
      </w:pPr>
    </w:p>
    <w:p w14:paraId="2ECC53FE" w14:textId="77777777" w:rsidR="001415F6" w:rsidRDefault="001415F6" w:rsidP="001415F6">
      <w:pPr>
        <w:rPr>
          <w:rtl/>
          <w:lang w:eastAsia="he-IL"/>
        </w:rPr>
      </w:pPr>
      <w:bookmarkStart w:id="3702" w:name="_ETM_Q1_2527094"/>
      <w:bookmarkStart w:id="3703" w:name="_ETM_Q1_2527163"/>
      <w:bookmarkEnd w:id="3702"/>
      <w:bookmarkEnd w:id="3703"/>
      <w:r>
        <w:rPr>
          <w:rtl/>
          <w:lang w:eastAsia="he-IL"/>
        </w:rPr>
        <w:t>כל הקולות הקוראים</w:t>
      </w:r>
      <w:bookmarkStart w:id="3704" w:name="_ETM_Q1_2527962"/>
      <w:bookmarkEnd w:id="3704"/>
      <w:r>
        <w:rPr>
          <w:rtl/>
          <w:lang w:eastAsia="he-IL"/>
        </w:rPr>
        <w:t xml:space="preserve">, שנייה, שבוצעו </w:t>
      </w:r>
      <w:bookmarkStart w:id="3705" w:name="_ETM_Q1_2529809"/>
      <w:bookmarkEnd w:id="3705"/>
      <w:r>
        <w:rPr>
          <w:rtl/>
          <w:lang w:eastAsia="he-IL"/>
        </w:rPr>
        <w:t>בשנים האחרונות, בשלוש השנים ה</w:t>
      </w:r>
      <w:bookmarkStart w:id="3706" w:name="_ETM_Q1_2532590"/>
      <w:bookmarkEnd w:id="3706"/>
      <w:r>
        <w:rPr>
          <w:rtl/>
          <w:lang w:eastAsia="he-IL"/>
        </w:rPr>
        <w:t xml:space="preserve">אחרונות, על בסיס הוראת השעה. </w:t>
      </w:r>
      <w:bookmarkStart w:id="3707" w:name="_ETM_Q1_2537523"/>
      <w:bookmarkStart w:id="3708" w:name="_ETM_Q1_2533779"/>
      <w:bookmarkStart w:id="3709" w:name="_ETM_Q1_2534152"/>
      <w:bookmarkEnd w:id="3707"/>
      <w:bookmarkEnd w:id="3708"/>
      <w:bookmarkEnd w:id="3709"/>
    </w:p>
    <w:p w14:paraId="6FBF0978" w14:textId="77777777" w:rsidR="001415F6" w:rsidRDefault="001415F6" w:rsidP="001415F6">
      <w:pPr>
        <w:rPr>
          <w:rtl/>
          <w:lang w:eastAsia="he-IL"/>
        </w:rPr>
      </w:pPr>
      <w:bookmarkStart w:id="3710" w:name="_ETM_Q1_2536563"/>
      <w:bookmarkStart w:id="3711" w:name="_ETM_Q1_2536646"/>
      <w:bookmarkStart w:id="3712" w:name="_ETM_Q1_2537279"/>
      <w:bookmarkEnd w:id="3710"/>
      <w:bookmarkEnd w:id="3711"/>
      <w:bookmarkEnd w:id="3712"/>
    </w:p>
    <w:p w14:paraId="0EDB2467" w14:textId="77777777" w:rsidR="001415F6" w:rsidRDefault="001415F6" w:rsidP="001415F6">
      <w:pPr>
        <w:pStyle w:val="afb"/>
        <w:keepNext/>
        <w:rPr>
          <w:rtl/>
          <w:lang w:eastAsia="he-IL"/>
        </w:rPr>
      </w:pPr>
      <w:bookmarkStart w:id="3713" w:name="ET_guest_אלעד_עמיחי_40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713"/>
    </w:p>
    <w:p w14:paraId="081034CD" w14:textId="77777777" w:rsidR="001415F6" w:rsidRDefault="001415F6" w:rsidP="001415F6">
      <w:pPr>
        <w:pStyle w:val="KeepWithNext"/>
        <w:rPr>
          <w:rtl/>
          <w:lang w:eastAsia="he-IL"/>
        </w:rPr>
      </w:pPr>
    </w:p>
    <w:p w14:paraId="70C6447B" w14:textId="77777777" w:rsidR="001415F6" w:rsidRDefault="001415F6" w:rsidP="001415F6">
      <w:pPr>
        <w:rPr>
          <w:rtl/>
          <w:lang w:eastAsia="he-IL"/>
        </w:rPr>
      </w:pPr>
      <w:bookmarkStart w:id="3714" w:name="_ETM_Q1_2537930"/>
      <w:bookmarkStart w:id="3715" w:name="_ETM_Q1_2538005"/>
      <w:bookmarkEnd w:id="3714"/>
      <w:bookmarkEnd w:id="3715"/>
      <w:r>
        <w:rPr>
          <w:rtl/>
          <w:lang w:eastAsia="he-IL"/>
        </w:rPr>
        <w:t xml:space="preserve">אז עשינו, הראנו. זה </w:t>
      </w:r>
      <w:bookmarkStart w:id="3716" w:name="_ETM_Q1_2535531"/>
      <w:bookmarkEnd w:id="3716"/>
      <w:r>
        <w:rPr>
          <w:rtl/>
          <w:lang w:eastAsia="he-IL"/>
        </w:rPr>
        <w:t>67.</w:t>
      </w:r>
    </w:p>
    <w:p w14:paraId="013E22BD" w14:textId="77777777" w:rsidR="001415F6" w:rsidRDefault="001415F6" w:rsidP="001415F6">
      <w:pPr>
        <w:rPr>
          <w:rtl/>
          <w:lang w:eastAsia="he-IL"/>
        </w:rPr>
      </w:pPr>
      <w:bookmarkStart w:id="3717" w:name="_ETM_Q1_2536310"/>
      <w:bookmarkStart w:id="3718" w:name="_ETM_Q1_2536392"/>
      <w:bookmarkStart w:id="3719" w:name="_ETM_Q1_2536875"/>
      <w:bookmarkEnd w:id="3717"/>
      <w:bookmarkEnd w:id="3718"/>
      <w:bookmarkEnd w:id="3719"/>
    </w:p>
    <w:p w14:paraId="47C77078" w14:textId="77777777" w:rsidR="001415F6" w:rsidRDefault="001415F6" w:rsidP="001415F6">
      <w:pPr>
        <w:pStyle w:val="af8"/>
        <w:keepNext/>
        <w:rPr>
          <w:rtl/>
        </w:rPr>
      </w:pPr>
      <w:bookmarkStart w:id="3720" w:name="ET_yor_היור_ארז_מלול___יורַ_4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20"/>
    </w:p>
    <w:p w14:paraId="49329432" w14:textId="77777777" w:rsidR="001415F6" w:rsidRDefault="001415F6" w:rsidP="001415F6">
      <w:pPr>
        <w:pStyle w:val="KeepWithNext"/>
        <w:rPr>
          <w:rtl/>
          <w:lang w:eastAsia="he-IL"/>
        </w:rPr>
      </w:pPr>
    </w:p>
    <w:p w14:paraId="346C16FC" w14:textId="77777777" w:rsidR="001415F6" w:rsidRDefault="001415F6" w:rsidP="001415F6">
      <w:pPr>
        <w:rPr>
          <w:rtl/>
          <w:lang w:eastAsia="he-IL"/>
        </w:rPr>
      </w:pPr>
      <w:bookmarkStart w:id="3721" w:name="_ETM_Q1_2537526"/>
      <w:bookmarkStart w:id="3722" w:name="_ETM_Q1_2537587"/>
      <w:bookmarkEnd w:id="3721"/>
      <w:bookmarkEnd w:id="3722"/>
      <w:r>
        <w:rPr>
          <w:rtl/>
          <w:lang w:eastAsia="he-IL"/>
        </w:rPr>
        <w:t xml:space="preserve">כן, אבל זה </w:t>
      </w:r>
      <w:bookmarkStart w:id="3723" w:name="_ETM_Q1_2540665"/>
      <w:bookmarkEnd w:id="3723"/>
      <w:r>
        <w:rPr>
          <w:rtl/>
          <w:lang w:eastAsia="he-IL"/>
        </w:rPr>
        <w:t>לא ה-</w:t>
      </w:r>
      <w:bookmarkStart w:id="3724" w:name="_ETM_Q1_2536662"/>
      <w:bookmarkEnd w:id="3724"/>
      <w:r>
        <w:rPr>
          <w:rtl/>
          <w:lang w:eastAsia="he-IL"/>
        </w:rPr>
        <w:t>35 אחוז, ידידי.</w:t>
      </w:r>
    </w:p>
    <w:p w14:paraId="31BA8CB3" w14:textId="77777777" w:rsidR="001415F6" w:rsidRDefault="001415F6" w:rsidP="001415F6">
      <w:pPr>
        <w:rPr>
          <w:rtl/>
          <w:lang w:eastAsia="he-IL"/>
        </w:rPr>
      </w:pPr>
      <w:bookmarkStart w:id="3725" w:name="_ETM_Q1_2542745"/>
      <w:bookmarkStart w:id="3726" w:name="_ETM_Q1_2542832"/>
      <w:bookmarkStart w:id="3727" w:name="_ETM_Q1_2543657"/>
      <w:bookmarkEnd w:id="3725"/>
      <w:bookmarkEnd w:id="3726"/>
      <w:bookmarkEnd w:id="3727"/>
    </w:p>
    <w:p w14:paraId="5CB48FFC" w14:textId="77777777" w:rsidR="001415F6" w:rsidRDefault="001415F6" w:rsidP="001415F6">
      <w:pPr>
        <w:pStyle w:val="afb"/>
        <w:keepNext/>
        <w:rPr>
          <w:rtl/>
          <w:lang w:eastAsia="he-IL"/>
        </w:rPr>
      </w:pPr>
      <w:bookmarkStart w:id="3728" w:name="ET_guest_אלעד_עמיחי_41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728"/>
    </w:p>
    <w:p w14:paraId="1604920A" w14:textId="77777777" w:rsidR="001415F6" w:rsidRDefault="001415F6" w:rsidP="001415F6">
      <w:pPr>
        <w:pStyle w:val="KeepWithNext"/>
        <w:rPr>
          <w:rtl/>
          <w:lang w:eastAsia="he-IL"/>
        </w:rPr>
      </w:pPr>
    </w:p>
    <w:p w14:paraId="486334CB" w14:textId="77777777" w:rsidR="001415F6" w:rsidRDefault="001415F6" w:rsidP="001415F6">
      <w:pPr>
        <w:rPr>
          <w:rtl/>
          <w:lang w:eastAsia="he-IL"/>
        </w:rPr>
      </w:pPr>
      <w:bookmarkStart w:id="3729" w:name="_ETM_Q1_2544418"/>
      <w:bookmarkStart w:id="3730" w:name="_ETM_Q1_2544474"/>
      <w:bookmarkStart w:id="3731" w:name="_ETM_Q1_2539494"/>
      <w:bookmarkStart w:id="3732" w:name="_ETM_Q1_2537781"/>
      <w:bookmarkEnd w:id="3729"/>
      <w:bookmarkEnd w:id="3730"/>
      <w:bookmarkEnd w:id="3731"/>
      <w:bookmarkEnd w:id="3732"/>
      <w:r>
        <w:rPr>
          <w:rtl/>
          <w:lang w:eastAsia="he-IL"/>
        </w:rPr>
        <w:t xml:space="preserve">לא, </w:t>
      </w:r>
      <w:bookmarkStart w:id="3733" w:name="_ETM_Q1_2537634"/>
      <w:bookmarkEnd w:id="3733"/>
      <w:r>
        <w:rPr>
          <w:rtl/>
          <w:lang w:eastAsia="he-IL"/>
        </w:rPr>
        <w:t xml:space="preserve">הוא </w:t>
      </w:r>
      <w:bookmarkStart w:id="3734" w:name="_ETM_Q1_2537995"/>
      <w:bookmarkEnd w:id="3734"/>
      <w:r>
        <w:rPr>
          <w:rtl/>
          <w:lang w:eastAsia="he-IL"/>
        </w:rPr>
        <w:t>שואל את כל, שאלו את כל - - -</w:t>
      </w:r>
    </w:p>
    <w:p w14:paraId="20ED1B33" w14:textId="77777777" w:rsidR="001415F6" w:rsidRDefault="001415F6" w:rsidP="001415F6">
      <w:pPr>
        <w:rPr>
          <w:rtl/>
          <w:lang w:eastAsia="he-IL"/>
        </w:rPr>
      </w:pPr>
      <w:bookmarkStart w:id="3735" w:name="_ETM_Q1_2105449"/>
      <w:bookmarkStart w:id="3736" w:name="_ETM_Q1_2105526"/>
      <w:bookmarkStart w:id="3737" w:name="_ETM_Q1_2101505"/>
      <w:bookmarkStart w:id="3738" w:name="_ETM_Q1_2540662"/>
      <w:bookmarkEnd w:id="3735"/>
      <w:bookmarkEnd w:id="3736"/>
      <w:bookmarkEnd w:id="3737"/>
      <w:bookmarkEnd w:id="3738"/>
    </w:p>
    <w:p w14:paraId="433949FF" w14:textId="77777777" w:rsidR="001415F6" w:rsidRDefault="001415F6" w:rsidP="001415F6">
      <w:pPr>
        <w:pStyle w:val="afb"/>
        <w:keepNext/>
        <w:rPr>
          <w:rtl/>
          <w:lang w:eastAsia="he-IL"/>
        </w:rPr>
      </w:pPr>
      <w:bookmarkStart w:id="3739" w:name="ET_guest_גיא_סמט_411"/>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739"/>
    </w:p>
    <w:p w14:paraId="07D886A5" w14:textId="77777777" w:rsidR="001415F6" w:rsidRDefault="001415F6" w:rsidP="001415F6">
      <w:pPr>
        <w:pStyle w:val="KeepWithNext"/>
        <w:rPr>
          <w:rtl/>
          <w:lang w:eastAsia="he-IL"/>
        </w:rPr>
      </w:pPr>
    </w:p>
    <w:p w14:paraId="18B2149A" w14:textId="77777777" w:rsidR="001415F6" w:rsidRDefault="001415F6" w:rsidP="001415F6">
      <w:pPr>
        <w:rPr>
          <w:rtl/>
          <w:lang w:eastAsia="he-IL"/>
        </w:rPr>
      </w:pPr>
      <w:bookmarkStart w:id="3740" w:name="_ETM_Q1_2541310"/>
      <w:bookmarkStart w:id="3741" w:name="_ETM_Q1_2541363"/>
      <w:bookmarkEnd w:id="3740"/>
      <w:bookmarkEnd w:id="3741"/>
      <w:r>
        <w:rPr>
          <w:rtl/>
          <w:lang w:eastAsia="he-IL"/>
        </w:rPr>
        <w:t xml:space="preserve">אז זה הנתונים. לא, </w:t>
      </w:r>
      <w:bookmarkStart w:id="3742" w:name="_ETM_Q1_2539284"/>
      <w:bookmarkEnd w:id="3742"/>
      <w:r>
        <w:rPr>
          <w:rtl/>
          <w:lang w:eastAsia="he-IL"/>
        </w:rPr>
        <w:t xml:space="preserve">זה לא 35 </w:t>
      </w:r>
      <w:bookmarkStart w:id="3743" w:name="_ETM_Q1_2540681"/>
      <w:bookmarkEnd w:id="3743"/>
      <w:r>
        <w:rPr>
          <w:rtl/>
          <w:lang w:eastAsia="he-IL"/>
        </w:rPr>
        <w:t>אחוז.</w:t>
      </w:r>
    </w:p>
    <w:p w14:paraId="02CD1551" w14:textId="77777777" w:rsidR="001415F6" w:rsidRDefault="001415F6" w:rsidP="001415F6">
      <w:pPr>
        <w:rPr>
          <w:rtl/>
          <w:lang w:eastAsia="he-IL"/>
        </w:rPr>
      </w:pPr>
      <w:bookmarkStart w:id="3744" w:name="_ETM_Q1_2542109"/>
      <w:bookmarkStart w:id="3745" w:name="_ETM_Q1_2542184"/>
      <w:bookmarkStart w:id="3746" w:name="_ETM_Q1_2542881"/>
      <w:bookmarkEnd w:id="3744"/>
      <w:bookmarkEnd w:id="3745"/>
      <w:bookmarkEnd w:id="3746"/>
    </w:p>
    <w:p w14:paraId="10B76ED7" w14:textId="77777777" w:rsidR="001415F6" w:rsidRDefault="001415F6" w:rsidP="001415F6">
      <w:pPr>
        <w:pStyle w:val="af8"/>
        <w:keepNext/>
        <w:rPr>
          <w:rtl/>
        </w:rPr>
      </w:pPr>
      <w:bookmarkStart w:id="3747" w:name="ET_yor_היור_ארז_מלול___יורַ_4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47"/>
    </w:p>
    <w:p w14:paraId="6823DA3D" w14:textId="77777777" w:rsidR="001415F6" w:rsidRDefault="001415F6" w:rsidP="001415F6">
      <w:pPr>
        <w:pStyle w:val="KeepWithNext"/>
        <w:rPr>
          <w:rtl/>
          <w:lang w:eastAsia="he-IL"/>
        </w:rPr>
      </w:pPr>
    </w:p>
    <w:p w14:paraId="4278467A" w14:textId="77777777" w:rsidR="001415F6" w:rsidRDefault="001415F6" w:rsidP="001415F6">
      <w:pPr>
        <w:rPr>
          <w:rtl/>
          <w:lang w:eastAsia="he-IL"/>
        </w:rPr>
      </w:pPr>
      <w:bookmarkStart w:id="3748" w:name="_ETM_Q1_2543505"/>
      <w:bookmarkStart w:id="3749" w:name="_ETM_Q1_2543553"/>
      <w:bookmarkEnd w:id="3748"/>
      <w:bookmarkEnd w:id="3749"/>
      <w:r>
        <w:rPr>
          <w:rtl/>
          <w:lang w:eastAsia="he-IL"/>
        </w:rPr>
        <w:t xml:space="preserve">אני אומר, ב-25, היה 25 אחוז, כמה ביצעתם מה-25 בשלוש </w:t>
      </w:r>
      <w:bookmarkStart w:id="3750" w:name="_ETM_Q1_2550606"/>
      <w:bookmarkEnd w:id="3750"/>
      <w:r>
        <w:rPr>
          <w:rtl/>
          <w:lang w:eastAsia="he-IL"/>
        </w:rPr>
        <w:t>השנים הא</w:t>
      </w:r>
      <w:bookmarkStart w:id="3751" w:name="_ETM_Q1_2547604"/>
      <w:bookmarkEnd w:id="3751"/>
      <w:r>
        <w:rPr>
          <w:rtl/>
          <w:lang w:eastAsia="he-IL"/>
        </w:rPr>
        <w:t>חרונות?</w:t>
      </w:r>
    </w:p>
    <w:p w14:paraId="1B349AE0" w14:textId="77777777" w:rsidR="001415F6" w:rsidRDefault="001415F6" w:rsidP="001415F6">
      <w:pPr>
        <w:rPr>
          <w:rtl/>
          <w:lang w:eastAsia="he-IL"/>
        </w:rPr>
      </w:pPr>
      <w:bookmarkStart w:id="3752" w:name="_ETM_Q1_2550778"/>
      <w:bookmarkStart w:id="3753" w:name="_ETM_Q1_2550848"/>
      <w:bookmarkStart w:id="3754" w:name="_ETM_Q1_2552160"/>
      <w:bookmarkEnd w:id="3752"/>
      <w:bookmarkEnd w:id="3753"/>
      <w:bookmarkEnd w:id="3754"/>
    </w:p>
    <w:p w14:paraId="4C265413" w14:textId="77777777" w:rsidR="001415F6" w:rsidRDefault="001415F6" w:rsidP="001415F6">
      <w:pPr>
        <w:pStyle w:val="afb"/>
        <w:keepNext/>
        <w:rPr>
          <w:rtl/>
          <w:lang w:eastAsia="he-IL"/>
        </w:rPr>
      </w:pPr>
      <w:bookmarkStart w:id="3755" w:name="ET_guest_גיא_סמט_413"/>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755"/>
    </w:p>
    <w:p w14:paraId="7574286D" w14:textId="77777777" w:rsidR="001415F6" w:rsidRDefault="001415F6" w:rsidP="001415F6">
      <w:pPr>
        <w:pStyle w:val="KeepWithNext"/>
        <w:rPr>
          <w:rtl/>
          <w:lang w:eastAsia="he-IL"/>
        </w:rPr>
      </w:pPr>
    </w:p>
    <w:p w14:paraId="043FE167" w14:textId="77777777" w:rsidR="001415F6" w:rsidRDefault="001415F6" w:rsidP="001415F6">
      <w:pPr>
        <w:rPr>
          <w:rtl/>
          <w:lang w:eastAsia="he-IL"/>
        </w:rPr>
      </w:pPr>
      <w:bookmarkStart w:id="3756" w:name="_ETM_Q1_2552854"/>
      <w:bookmarkStart w:id="3757" w:name="_ETM_Q1_2552920"/>
      <w:bookmarkEnd w:id="3756"/>
      <w:bookmarkEnd w:id="3757"/>
      <w:r>
        <w:rPr>
          <w:rtl/>
          <w:lang w:eastAsia="he-IL"/>
        </w:rPr>
        <w:t xml:space="preserve">אז </w:t>
      </w:r>
      <w:bookmarkStart w:id="3758" w:name="_ETM_Q1_2548600"/>
      <w:bookmarkEnd w:id="3758"/>
      <w:r>
        <w:rPr>
          <w:rtl/>
          <w:lang w:eastAsia="he-IL"/>
        </w:rPr>
        <w:t>מה שאלעד מראה בנתונים - - -</w:t>
      </w:r>
      <w:bookmarkStart w:id="3759" w:name="_ETM_Q1_2554020"/>
      <w:bookmarkEnd w:id="3759"/>
    </w:p>
    <w:p w14:paraId="21B6CD04" w14:textId="77777777" w:rsidR="001415F6" w:rsidRDefault="001415F6" w:rsidP="001415F6">
      <w:pPr>
        <w:rPr>
          <w:rtl/>
          <w:lang w:eastAsia="he-IL"/>
        </w:rPr>
      </w:pPr>
      <w:bookmarkStart w:id="3760" w:name="_ETM_Q1_2554085"/>
      <w:bookmarkStart w:id="3761" w:name="_ETM_Q1_2554546"/>
      <w:bookmarkEnd w:id="3760"/>
      <w:bookmarkEnd w:id="3761"/>
    </w:p>
    <w:p w14:paraId="7CE3C673" w14:textId="77777777" w:rsidR="001415F6" w:rsidRDefault="001415F6" w:rsidP="001415F6">
      <w:pPr>
        <w:pStyle w:val="af8"/>
        <w:keepNext/>
        <w:rPr>
          <w:rtl/>
        </w:rPr>
      </w:pPr>
      <w:bookmarkStart w:id="3762" w:name="ET_yor_היור_ארז_מלול___יורַ_4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62"/>
    </w:p>
    <w:p w14:paraId="49412C3A" w14:textId="77777777" w:rsidR="001415F6" w:rsidRDefault="001415F6" w:rsidP="001415F6">
      <w:pPr>
        <w:pStyle w:val="KeepWithNext"/>
        <w:rPr>
          <w:rtl/>
          <w:lang w:eastAsia="he-IL"/>
        </w:rPr>
      </w:pPr>
    </w:p>
    <w:p w14:paraId="644A900C" w14:textId="77777777" w:rsidR="001415F6" w:rsidRDefault="001415F6" w:rsidP="001415F6">
      <w:pPr>
        <w:rPr>
          <w:rtl/>
          <w:lang w:eastAsia="he-IL"/>
        </w:rPr>
      </w:pPr>
      <w:bookmarkStart w:id="3763" w:name="_ETM_Q1_2555182"/>
      <w:bookmarkStart w:id="3764" w:name="_ETM_Q1_2555256"/>
      <w:bookmarkStart w:id="3765" w:name="_ETM_Q1_2550278"/>
      <w:bookmarkEnd w:id="3763"/>
      <w:bookmarkEnd w:id="3764"/>
      <w:bookmarkEnd w:id="3765"/>
      <w:r>
        <w:rPr>
          <w:rtl/>
          <w:lang w:eastAsia="he-IL"/>
        </w:rPr>
        <w:t xml:space="preserve">אז </w:t>
      </w:r>
      <w:bookmarkStart w:id="3766" w:name="_ETM_Q1_2550595"/>
      <w:bookmarkEnd w:id="3766"/>
      <w:r>
        <w:rPr>
          <w:rtl/>
          <w:lang w:eastAsia="he-IL"/>
        </w:rPr>
        <w:t>לא ביצעתם כמעט כלום.</w:t>
      </w:r>
    </w:p>
    <w:p w14:paraId="1B851A8B" w14:textId="77777777" w:rsidR="001415F6" w:rsidRDefault="001415F6" w:rsidP="001415F6">
      <w:pPr>
        <w:rPr>
          <w:rtl/>
          <w:lang w:eastAsia="he-IL"/>
        </w:rPr>
      </w:pPr>
      <w:bookmarkStart w:id="3767" w:name="_ETM_Q1_2553361"/>
      <w:bookmarkStart w:id="3768" w:name="_ETM_Q1_2553432"/>
      <w:bookmarkStart w:id="3769" w:name="_ETM_Q1_2554504"/>
      <w:bookmarkEnd w:id="3767"/>
      <w:bookmarkEnd w:id="3768"/>
      <w:bookmarkEnd w:id="3769"/>
    </w:p>
    <w:p w14:paraId="5C57F57A" w14:textId="77777777" w:rsidR="001415F6" w:rsidRDefault="001415F6" w:rsidP="001415F6">
      <w:pPr>
        <w:pStyle w:val="afb"/>
        <w:keepNext/>
        <w:rPr>
          <w:rtl/>
          <w:lang w:eastAsia="he-IL"/>
        </w:rPr>
      </w:pPr>
      <w:bookmarkStart w:id="3770" w:name="ET_guest_אלעד_עמיחי_41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770"/>
    </w:p>
    <w:p w14:paraId="35711EE4" w14:textId="77777777" w:rsidR="001415F6" w:rsidRDefault="001415F6" w:rsidP="001415F6">
      <w:pPr>
        <w:pStyle w:val="KeepWithNext"/>
        <w:rPr>
          <w:rtl/>
          <w:lang w:eastAsia="he-IL"/>
        </w:rPr>
      </w:pPr>
    </w:p>
    <w:p w14:paraId="4FBAD4F0" w14:textId="77777777" w:rsidR="001415F6" w:rsidRDefault="001415F6" w:rsidP="001415F6">
      <w:pPr>
        <w:rPr>
          <w:rtl/>
          <w:lang w:eastAsia="he-IL"/>
        </w:rPr>
      </w:pPr>
      <w:bookmarkStart w:id="3771" w:name="_ETM_Q1_2555229"/>
      <w:bookmarkStart w:id="3772" w:name="_ETM_Q1_2555291"/>
      <w:bookmarkEnd w:id="3771"/>
      <w:bookmarkEnd w:id="3772"/>
      <w:r>
        <w:rPr>
          <w:rtl/>
          <w:lang w:eastAsia="he-IL"/>
        </w:rPr>
        <w:t xml:space="preserve">לא, גיא, רגע, אני אעשה </w:t>
      </w:r>
      <w:bookmarkStart w:id="3773" w:name="_ETM_Q1_2553009"/>
      <w:bookmarkEnd w:id="3773"/>
      <w:r>
        <w:rPr>
          <w:rtl/>
          <w:lang w:eastAsia="he-IL"/>
        </w:rPr>
        <w:t>סדר.</w:t>
      </w:r>
      <w:bookmarkStart w:id="3774" w:name="_ETM_Q1_2553771"/>
      <w:bookmarkEnd w:id="3774"/>
    </w:p>
    <w:p w14:paraId="4D87D94C" w14:textId="77777777" w:rsidR="001415F6" w:rsidRDefault="001415F6" w:rsidP="001415F6">
      <w:pPr>
        <w:rPr>
          <w:rtl/>
          <w:lang w:eastAsia="he-IL"/>
        </w:rPr>
      </w:pPr>
      <w:bookmarkStart w:id="3775" w:name="_ETM_Q1_2553844"/>
      <w:bookmarkStart w:id="3776" w:name="_ETM_Q1_2555015"/>
      <w:bookmarkEnd w:id="3775"/>
      <w:bookmarkEnd w:id="3776"/>
    </w:p>
    <w:p w14:paraId="6FA817D7" w14:textId="77777777" w:rsidR="001415F6" w:rsidRDefault="001415F6" w:rsidP="001415F6">
      <w:pPr>
        <w:pStyle w:val="af8"/>
        <w:keepNext/>
        <w:rPr>
          <w:rtl/>
        </w:rPr>
      </w:pPr>
      <w:bookmarkStart w:id="3777" w:name="ET_yor_היור_ארז_מלול___יורַ_4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77"/>
    </w:p>
    <w:p w14:paraId="1EA78E24" w14:textId="77777777" w:rsidR="001415F6" w:rsidRDefault="001415F6" w:rsidP="001415F6">
      <w:pPr>
        <w:pStyle w:val="KeepWithNext"/>
        <w:rPr>
          <w:rtl/>
          <w:lang w:eastAsia="he-IL"/>
        </w:rPr>
      </w:pPr>
    </w:p>
    <w:p w14:paraId="1D04B872" w14:textId="77777777" w:rsidR="001415F6" w:rsidRDefault="001415F6" w:rsidP="001415F6">
      <w:pPr>
        <w:rPr>
          <w:rtl/>
          <w:lang w:eastAsia="he-IL"/>
        </w:rPr>
      </w:pPr>
      <w:bookmarkStart w:id="3778" w:name="_ETM_Q1_2555781"/>
      <w:bookmarkStart w:id="3779" w:name="_ETM_Q1_2555857"/>
      <w:bookmarkStart w:id="3780" w:name="_ETM_Q1_2554360"/>
      <w:bookmarkEnd w:id="3778"/>
      <w:bookmarkEnd w:id="3779"/>
      <w:bookmarkEnd w:id="3780"/>
      <w:r>
        <w:rPr>
          <w:rtl/>
          <w:lang w:eastAsia="he-IL"/>
        </w:rPr>
        <w:t xml:space="preserve">הוא, לא </w:t>
      </w:r>
      <w:bookmarkStart w:id="3781" w:name="_ETM_Q1_2556005"/>
      <w:bookmarkEnd w:id="3781"/>
      <w:r>
        <w:rPr>
          <w:rtl/>
          <w:lang w:eastAsia="he-IL"/>
        </w:rPr>
        <w:t>למדתי אמנם ליבה וזה, אבל את המיני</w:t>
      </w:r>
      <w:bookmarkStart w:id="3782" w:name="_ETM_Q1_2556802"/>
      <w:bookmarkEnd w:id="3782"/>
      <w:r>
        <w:rPr>
          <w:rtl/>
          <w:lang w:eastAsia="he-IL"/>
        </w:rPr>
        <w:t>מום אני יודע.</w:t>
      </w:r>
    </w:p>
    <w:p w14:paraId="5924BE30" w14:textId="77777777" w:rsidR="001415F6" w:rsidRDefault="001415F6" w:rsidP="001415F6">
      <w:pPr>
        <w:rPr>
          <w:rtl/>
          <w:lang w:eastAsia="he-IL"/>
        </w:rPr>
      </w:pPr>
      <w:bookmarkStart w:id="3783" w:name="_ETM_Q1_2558950"/>
      <w:bookmarkStart w:id="3784" w:name="_ETM_Q1_2559026"/>
      <w:bookmarkStart w:id="3785" w:name="_ETM_Q1_2559527"/>
      <w:bookmarkEnd w:id="3783"/>
      <w:bookmarkEnd w:id="3784"/>
      <w:bookmarkEnd w:id="3785"/>
    </w:p>
    <w:p w14:paraId="71A109EE" w14:textId="77777777" w:rsidR="001415F6" w:rsidRDefault="001415F6" w:rsidP="001415F6">
      <w:pPr>
        <w:pStyle w:val="afb"/>
        <w:keepNext/>
        <w:rPr>
          <w:rtl/>
          <w:lang w:eastAsia="he-IL"/>
        </w:rPr>
      </w:pPr>
      <w:bookmarkStart w:id="3786" w:name="ET_guest_אלעד_עמיחי_41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786"/>
    </w:p>
    <w:p w14:paraId="4A06EF23" w14:textId="77777777" w:rsidR="001415F6" w:rsidRDefault="001415F6" w:rsidP="001415F6">
      <w:pPr>
        <w:pStyle w:val="KeepWithNext"/>
        <w:rPr>
          <w:rtl/>
          <w:lang w:eastAsia="he-IL"/>
        </w:rPr>
      </w:pPr>
    </w:p>
    <w:p w14:paraId="0710FF57" w14:textId="77777777" w:rsidR="001415F6" w:rsidRDefault="001415F6" w:rsidP="001415F6">
      <w:pPr>
        <w:rPr>
          <w:rtl/>
          <w:lang w:eastAsia="he-IL"/>
        </w:rPr>
      </w:pPr>
      <w:bookmarkStart w:id="3787" w:name="_ETM_Q1_2560312"/>
      <w:bookmarkStart w:id="3788" w:name="_ETM_Q1_2560376"/>
      <w:bookmarkStart w:id="3789" w:name="_ETM_Q1_2555866"/>
      <w:bookmarkEnd w:id="3787"/>
      <w:bookmarkEnd w:id="3788"/>
      <w:bookmarkEnd w:id="3789"/>
      <w:r>
        <w:rPr>
          <w:rtl/>
          <w:lang w:eastAsia="he-IL"/>
        </w:rPr>
        <w:t xml:space="preserve">סך </w:t>
      </w:r>
      <w:bookmarkStart w:id="3790" w:name="_ETM_Q1_2557726"/>
      <w:bookmarkEnd w:id="3790"/>
      <w:proofErr w:type="spellStart"/>
      <w:r>
        <w:rPr>
          <w:rtl/>
          <w:lang w:eastAsia="he-IL"/>
        </w:rPr>
        <w:t>הכל</w:t>
      </w:r>
      <w:proofErr w:type="spellEnd"/>
      <w:r>
        <w:rPr>
          <w:rtl/>
          <w:lang w:eastAsia="he-IL"/>
        </w:rPr>
        <w:t xml:space="preserve">, במטרות הנוספות, כמה זה </w:t>
      </w:r>
      <w:bookmarkStart w:id="3791" w:name="_ETM_Q1_2557424"/>
      <w:bookmarkEnd w:id="3791"/>
      <w:r>
        <w:rPr>
          <w:rtl/>
          <w:lang w:eastAsia="he-IL"/>
        </w:rPr>
        <w:t xml:space="preserve">קול קורא חינוך. </w:t>
      </w:r>
      <w:bookmarkStart w:id="3792" w:name="_ETM_Q1_2562315"/>
      <w:bookmarkEnd w:id="3792"/>
      <w:r>
        <w:rPr>
          <w:rtl/>
          <w:lang w:eastAsia="he-IL"/>
        </w:rPr>
        <w:t>במטרות הנוספות יש ל</w:t>
      </w:r>
      <w:bookmarkStart w:id="3793" w:name="_ETM_Q1_2560875"/>
      <w:bookmarkEnd w:id="3793"/>
      <w:r>
        <w:rPr>
          <w:rtl/>
          <w:lang w:eastAsia="he-IL"/>
        </w:rPr>
        <w:t xml:space="preserve">נו את האסבסט, את החינוך ואת השיקום </w:t>
      </w:r>
      <w:bookmarkStart w:id="3794" w:name="_ETM_Q1_2565932"/>
      <w:bookmarkStart w:id="3795" w:name="_ETM_Q1_2561795"/>
      <w:bookmarkEnd w:id="3794"/>
      <w:bookmarkEnd w:id="3795"/>
      <w:r>
        <w:rPr>
          <w:rtl/>
          <w:lang w:eastAsia="he-IL"/>
        </w:rPr>
        <w:t>האתרי.</w:t>
      </w:r>
    </w:p>
    <w:p w14:paraId="3220561E" w14:textId="77777777" w:rsidR="001415F6" w:rsidRDefault="001415F6" w:rsidP="001415F6">
      <w:pPr>
        <w:rPr>
          <w:rtl/>
          <w:lang w:eastAsia="he-IL"/>
        </w:rPr>
      </w:pPr>
      <w:bookmarkStart w:id="3796" w:name="_ETM_Q1_2562822"/>
      <w:bookmarkStart w:id="3797" w:name="_ETM_Q1_2562909"/>
      <w:bookmarkStart w:id="3798" w:name="_ETM_Q1_2563625"/>
      <w:bookmarkEnd w:id="3796"/>
      <w:bookmarkEnd w:id="3797"/>
      <w:bookmarkEnd w:id="3798"/>
    </w:p>
    <w:p w14:paraId="1D948881" w14:textId="77777777" w:rsidR="001415F6" w:rsidRDefault="001415F6" w:rsidP="001415F6">
      <w:pPr>
        <w:pStyle w:val="afb"/>
        <w:keepNext/>
        <w:rPr>
          <w:rtl/>
          <w:lang w:eastAsia="he-IL"/>
        </w:rPr>
      </w:pPr>
      <w:bookmarkStart w:id="3799" w:name="ET_guest_גיא_סמט_418"/>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799"/>
    </w:p>
    <w:p w14:paraId="66457AE7" w14:textId="77777777" w:rsidR="001415F6" w:rsidRDefault="001415F6" w:rsidP="001415F6">
      <w:pPr>
        <w:pStyle w:val="KeepWithNext"/>
        <w:rPr>
          <w:rtl/>
          <w:lang w:eastAsia="he-IL"/>
        </w:rPr>
      </w:pPr>
    </w:p>
    <w:p w14:paraId="1288D90C" w14:textId="77777777" w:rsidR="001415F6" w:rsidRDefault="001415F6" w:rsidP="001415F6">
      <w:pPr>
        <w:rPr>
          <w:rtl/>
          <w:lang w:eastAsia="he-IL"/>
        </w:rPr>
      </w:pPr>
      <w:bookmarkStart w:id="3800" w:name="_ETM_Q1_2564457"/>
      <w:bookmarkStart w:id="3801" w:name="_ETM_Q1_2564509"/>
      <w:bookmarkEnd w:id="3800"/>
      <w:bookmarkEnd w:id="3801"/>
      <w:proofErr w:type="spellStart"/>
      <w:r>
        <w:rPr>
          <w:rtl/>
          <w:lang w:eastAsia="he-IL"/>
        </w:rPr>
        <w:t>אוקיי</w:t>
      </w:r>
      <w:proofErr w:type="spellEnd"/>
      <w:r>
        <w:rPr>
          <w:rtl/>
          <w:lang w:eastAsia="he-IL"/>
        </w:rPr>
        <w:t xml:space="preserve">, אז </w:t>
      </w:r>
      <w:bookmarkStart w:id="3802" w:name="_ETM_Q1_2563167"/>
      <w:bookmarkEnd w:id="3802"/>
      <w:r>
        <w:rPr>
          <w:rtl/>
          <w:lang w:eastAsia="he-IL"/>
        </w:rPr>
        <w:t>עוד 20 מיליון שקל בחינוך. כמה</w:t>
      </w:r>
      <w:bookmarkStart w:id="3803" w:name="_ETM_Q1_2566322"/>
      <w:bookmarkEnd w:id="3803"/>
      <w:r>
        <w:rPr>
          <w:rtl/>
          <w:lang w:eastAsia="he-IL"/>
        </w:rPr>
        <w:t xml:space="preserve">, אתה יודע, </w:t>
      </w:r>
      <w:bookmarkStart w:id="3804" w:name="_ETM_Q1_2567495"/>
      <w:bookmarkEnd w:id="3804"/>
      <w:r>
        <w:rPr>
          <w:rtl/>
          <w:lang w:eastAsia="he-IL"/>
        </w:rPr>
        <w:t>עוד 60 מיליון על פני של</w:t>
      </w:r>
      <w:bookmarkStart w:id="3805" w:name="_ETM_Q1_2568600"/>
      <w:bookmarkEnd w:id="3805"/>
      <w:r>
        <w:rPr>
          <w:rtl/>
          <w:lang w:eastAsia="he-IL"/>
        </w:rPr>
        <w:t xml:space="preserve">וש שנים. זה לא, </w:t>
      </w:r>
      <w:bookmarkStart w:id="3806" w:name="_ETM_Q1_2571297"/>
      <w:bookmarkEnd w:id="3806"/>
      <w:r>
        <w:rPr>
          <w:rtl/>
          <w:lang w:eastAsia="he-IL"/>
        </w:rPr>
        <w:t>זה לא מגיע לסכומים של ה-25 אחוזים</w:t>
      </w:r>
      <w:bookmarkStart w:id="3807" w:name="_ETM_Q1_2570911"/>
      <w:bookmarkEnd w:id="3807"/>
      <w:r>
        <w:rPr>
          <w:rtl/>
          <w:lang w:eastAsia="he-IL"/>
        </w:rPr>
        <w:t>.</w:t>
      </w:r>
    </w:p>
    <w:p w14:paraId="26FB4EC5" w14:textId="77777777" w:rsidR="001415F6" w:rsidRDefault="001415F6" w:rsidP="001415F6">
      <w:pPr>
        <w:rPr>
          <w:rtl/>
          <w:lang w:eastAsia="he-IL"/>
        </w:rPr>
      </w:pPr>
      <w:bookmarkStart w:id="3808" w:name="_ETM_Q1_2571327"/>
      <w:bookmarkStart w:id="3809" w:name="_ETM_Q1_2571401"/>
      <w:bookmarkStart w:id="3810" w:name="_ETM_Q1_2571993"/>
      <w:bookmarkEnd w:id="3808"/>
      <w:bookmarkEnd w:id="3809"/>
      <w:bookmarkEnd w:id="3810"/>
    </w:p>
    <w:p w14:paraId="120991E4" w14:textId="77777777" w:rsidR="001415F6" w:rsidRDefault="001415F6" w:rsidP="001415F6">
      <w:pPr>
        <w:pStyle w:val="afb"/>
        <w:keepNext/>
        <w:rPr>
          <w:rtl/>
          <w:lang w:eastAsia="he-IL"/>
        </w:rPr>
      </w:pPr>
      <w:bookmarkStart w:id="3811" w:name="ET_guest_אלעד_עמיחי_41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811"/>
    </w:p>
    <w:p w14:paraId="142EA5C2" w14:textId="77777777" w:rsidR="001415F6" w:rsidRDefault="001415F6" w:rsidP="001415F6">
      <w:pPr>
        <w:pStyle w:val="KeepWithNext"/>
        <w:rPr>
          <w:rtl/>
          <w:lang w:eastAsia="he-IL"/>
        </w:rPr>
      </w:pPr>
    </w:p>
    <w:p w14:paraId="5C99B35B" w14:textId="77777777" w:rsidR="001415F6" w:rsidRDefault="001415F6" w:rsidP="001415F6">
      <w:pPr>
        <w:rPr>
          <w:rtl/>
          <w:lang w:eastAsia="he-IL"/>
        </w:rPr>
      </w:pPr>
      <w:bookmarkStart w:id="3812" w:name="_ETM_Q1_2572780"/>
      <w:bookmarkStart w:id="3813" w:name="_ETM_Q1_2572849"/>
      <w:bookmarkEnd w:id="3812"/>
      <w:bookmarkEnd w:id="3813"/>
      <w:r>
        <w:rPr>
          <w:rtl/>
          <w:lang w:eastAsia="he-IL"/>
        </w:rPr>
        <w:t xml:space="preserve">אז לירון שואלת למה </w:t>
      </w:r>
      <w:bookmarkStart w:id="3814" w:name="_ETM_Q1_2575108"/>
      <w:bookmarkEnd w:id="3814"/>
      <w:r>
        <w:rPr>
          <w:rtl/>
          <w:lang w:eastAsia="he-IL"/>
        </w:rPr>
        <w:t>אנחנו מגדילים ל-35 אם אנחנו</w:t>
      </w:r>
      <w:bookmarkStart w:id="3815" w:name="_ETM_Q1_2573822"/>
      <w:bookmarkEnd w:id="3815"/>
      <w:r>
        <w:rPr>
          <w:rtl/>
          <w:lang w:eastAsia="he-IL"/>
        </w:rPr>
        <w:t xml:space="preserve">, כדי לאפשר </w:t>
      </w:r>
      <w:bookmarkStart w:id="3816" w:name="_ETM_Q1_2577037"/>
      <w:bookmarkEnd w:id="3816"/>
      <w:r>
        <w:rPr>
          <w:rtl/>
          <w:lang w:eastAsia="he-IL"/>
        </w:rPr>
        <w:t>לנו</w:t>
      </w:r>
      <w:bookmarkStart w:id="3817" w:name="_ETM_Q1_2574519"/>
      <w:bookmarkStart w:id="3818" w:name="_ETM_Q1_2574772"/>
      <w:bookmarkEnd w:id="3817"/>
      <w:bookmarkEnd w:id="3818"/>
      <w:r>
        <w:rPr>
          <w:rtl/>
          <w:lang w:eastAsia="he-IL"/>
        </w:rPr>
        <w:t>.</w:t>
      </w:r>
    </w:p>
    <w:p w14:paraId="0F828686" w14:textId="77777777" w:rsidR="001415F6" w:rsidRDefault="001415F6" w:rsidP="001415F6">
      <w:pPr>
        <w:rPr>
          <w:rtl/>
          <w:lang w:eastAsia="he-IL"/>
        </w:rPr>
      </w:pPr>
      <w:bookmarkStart w:id="3819" w:name="_ETM_Q1_2574882"/>
      <w:bookmarkStart w:id="3820" w:name="_ETM_Q1_2575286"/>
      <w:bookmarkEnd w:id="3819"/>
      <w:bookmarkEnd w:id="3820"/>
    </w:p>
    <w:p w14:paraId="1D6F7BB4" w14:textId="77777777" w:rsidR="001415F6" w:rsidRDefault="001415F6" w:rsidP="001415F6">
      <w:pPr>
        <w:pStyle w:val="af8"/>
        <w:keepNext/>
        <w:rPr>
          <w:rtl/>
        </w:rPr>
      </w:pPr>
      <w:bookmarkStart w:id="3821" w:name="ET_yor_היור_ארז_מלול___יורַ_4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21"/>
    </w:p>
    <w:p w14:paraId="58E964A2" w14:textId="77777777" w:rsidR="001415F6" w:rsidRDefault="001415F6" w:rsidP="001415F6">
      <w:pPr>
        <w:pStyle w:val="KeepWithNext"/>
        <w:rPr>
          <w:rtl/>
          <w:lang w:eastAsia="he-IL"/>
        </w:rPr>
      </w:pPr>
    </w:p>
    <w:p w14:paraId="0CC67631" w14:textId="77777777" w:rsidR="001415F6" w:rsidRDefault="001415F6" w:rsidP="001415F6">
      <w:pPr>
        <w:rPr>
          <w:rtl/>
          <w:lang w:eastAsia="he-IL"/>
        </w:rPr>
      </w:pPr>
      <w:bookmarkStart w:id="3822" w:name="_ETM_Q1_2576015"/>
      <w:bookmarkStart w:id="3823" w:name="_ETM_Q1_2576066"/>
      <w:bookmarkStart w:id="3824" w:name="_ETM_Q1_2574915"/>
      <w:bookmarkEnd w:id="3822"/>
      <w:bookmarkEnd w:id="3823"/>
      <w:bookmarkEnd w:id="3824"/>
      <w:r>
        <w:rPr>
          <w:rtl/>
          <w:lang w:eastAsia="he-IL"/>
        </w:rPr>
        <w:t xml:space="preserve">גם על 25 צריך להבין, אתה אומר לי 35. ה-25 </w:t>
      </w:r>
      <w:bookmarkStart w:id="3825" w:name="_ETM_Q1_2582836"/>
      <w:bookmarkEnd w:id="3825"/>
      <w:r>
        <w:rPr>
          <w:rtl/>
          <w:lang w:eastAsia="he-IL"/>
        </w:rPr>
        <w:t>אחוז באסב</w:t>
      </w:r>
      <w:bookmarkStart w:id="3826" w:name="_ETM_Q1_2580314"/>
      <w:bookmarkEnd w:id="3826"/>
      <w:r>
        <w:rPr>
          <w:rtl/>
          <w:lang w:eastAsia="he-IL"/>
        </w:rPr>
        <w:t>סט ועוד מטרות - - -</w:t>
      </w:r>
      <w:bookmarkStart w:id="3827" w:name="_ETM_Q1_2584424"/>
      <w:bookmarkEnd w:id="3827"/>
    </w:p>
    <w:p w14:paraId="34B0F963" w14:textId="77777777" w:rsidR="001415F6" w:rsidRDefault="001415F6" w:rsidP="001415F6">
      <w:pPr>
        <w:rPr>
          <w:rtl/>
          <w:lang w:eastAsia="he-IL"/>
        </w:rPr>
      </w:pPr>
      <w:bookmarkStart w:id="3828" w:name="_ETM_Q1_2584496"/>
      <w:bookmarkStart w:id="3829" w:name="_ETM_Q1_2579648"/>
      <w:bookmarkEnd w:id="3828"/>
      <w:bookmarkEnd w:id="3829"/>
    </w:p>
    <w:p w14:paraId="045C1EAA" w14:textId="77777777" w:rsidR="001415F6" w:rsidRDefault="001415F6" w:rsidP="001415F6">
      <w:pPr>
        <w:pStyle w:val="afb"/>
        <w:keepNext/>
        <w:rPr>
          <w:rtl/>
          <w:lang w:eastAsia="he-IL"/>
        </w:rPr>
      </w:pPr>
      <w:bookmarkStart w:id="3830" w:name="ET_guest_לירון_אדלר_מינקה_42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30"/>
    </w:p>
    <w:p w14:paraId="5D110F1C" w14:textId="77777777" w:rsidR="001415F6" w:rsidRDefault="001415F6" w:rsidP="001415F6">
      <w:pPr>
        <w:pStyle w:val="KeepWithNext"/>
        <w:rPr>
          <w:rtl/>
          <w:lang w:eastAsia="he-IL"/>
        </w:rPr>
      </w:pPr>
    </w:p>
    <w:p w14:paraId="727D9D94" w14:textId="77777777" w:rsidR="001415F6" w:rsidRDefault="001415F6" w:rsidP="001415F6">
      <w:pPr>
        <w:rPr>
          <w:rtl/>
          <w:lang w:eastAsia="he-IL"/>
        </w:rPr>
      </w:pPr>
      <w:bookmarkStart w:id="3831" w:name="_ETM_Q1_2581509"/>
      <w:bookmarkStart w:id="3832" w:name="_ETM_Q1_2581560"/>
      <w:bookmarkEnd w:id="3831"/>
      <w:bookmarkEnd w:id="3832"/>
      <w:r>
        <w:rPr>
          <w:rtl/>
          <w:lang w:eastAsia="he-IL"/>
        </w:rPr>
        <w:t>למה זה נדרש?</w:t>
      </w:r>
    </w:p>
    <w:p w14:paraId="581332FF" w14:textId="77777777" w:rsidR="001415F6" w:rsidRDefault="001415F6" w:rsidP="001415F6">
      <w:pPr>
        <w:rPr>
          <w:rtl/>
          <w:lang w:eastAsia="he-IL"/>
        </w:rPr>
      </w:pPr>
      <w:bookmarkStart w:id="3833" w:name="_ETM_Q1_2583149"/>
      <w:bookmarkStart w:id="3834" w:name="_ETM_Q1_2583319"/>
      <w:bookmarkEnd w:id="3833"/>
      <w:bookmarkEnd w:id="3834"/>
    </w:p>
    <w:p w14:paraId="739840C4" w14:textId="77777777" w:rsidR="001415F6" w:rsidRDefault="001415F6" w:rsidP="001415F6">
      <w:pPr>
        <w:pStyle w:val="af8"/>
        <w:keepNext/>
        <w:rPr>
          <w:rtl/>
        </w:rPr>
      </w:pPr>
      <w:bookmarkStart w:id="3835" w:name="ET_yor_היור_ארז_מלול___יורַ_4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35"/>
    </w:p>
    <w:p w14:paraId="32F9A121" w14:textId="77777777" w:rsidR="001415F6" w:rsidRDefault="001415F6" w:rsidP="001415F6">
      <w:pPr>
        <w:pStyle w:val="KeepWithNext"/>
        <w:rPr>
          <w:rtl/>
          <w:lang w:eastAsia="he-IL"/>
        </w:rPr>
      </w:pPr>
    </w:p>
    <w:p w14:paraId="2DA747A1" w14:textId="77777777" w:rsidR="001415F6" w:rsidRDefault="001415F6" w:rsidP="001415F6">
      <w:pPr>
        <w:rPr>
          <w:rtl/>
          <w:lang w:eastAsia="he-IL"/>
        </w:rPr>
      </w:pPr>
      <w:bookmarkStart w:id="3836" w:name="_ETM_Q1_2584608"/>
      <w:bookmarkStart w:id="3837" w:name="_ETM_Q1_2584660"/>
      <w:bookmarkEnd w:id="3836"/>
      <w:bookmarkEnd w:id="3837"/>
      <w:r>
        <w:rPr>
          <w:rtl/>
          <w:lang w:eastAsia="he-IL"/>
        </w:rPr>
        <w:t xml:space="preserve">למה זה </w:t>
      </w:r>
      <w:bookmarkStart w:id="3838" w:name="_ETM_Q1_2585280"/>
      <w:bookmarkEnd w:id="3838"/>
      <w:r>
        <w:rPr>
          <w:rtl/>
          <w:lang w:eastAsia="he-IL"/>
        </w:rPr>
        <w:t>נדרש? אם זה לא מבוצע. איפה, מה?</w:t>
      </w:r>
    </w:p>
    <w:p w14:paraId="0573C0C3" w14:textId="77777777" w:rsidR="001415F6" w:rsidRDefault="001415F6" w:rsidP="001415F6">
      <w:pPr>
        <w:rPr>
          <w:rtl/>
          <w:lang w:eastAsia="he-IL"/>
        </w:rPr>
      </w:pPr>
      <w:bookmarkStart w:id="3839" w:name="_ETM_Q1_2589493"/>
      <w:bookmarkStart w:id="3840" w:name="_ETM_Q1_2589571"/>
      <w:bookmarkStart w:id="3841" w:name="_ETM_Q1_2590210"/>
      <w:bookmarkEnd w:id="3839"/>
      <w:bookmarkEnd w:id="3840"/>
      <w:bookmarkEnd w:id="3841"/>
    </w:p>
    <w:p w14:paraId="44B6A114" w14:textId="77777777" w:rsidR="001415F6" w:rsidRDefault="001415F6" w:rsidP="001415F6">
      <w:pPr>
        <w:pStyle w:val="afb"/>
        <w:keepNext/>
        <w:rPr>
          <w:rtl/>
          <w:lang w:eastAsia="he-IL"/>
        </w:rPr>
      </w:pPr>
      <w:bookmarkStart w:id="3842" w:name="ET_guest_אלעד_עמיחי_42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842"/>
    </w:p>
    <w:p w14:paraId="2D4E447F" w14:textId="77777777" w:rsidR="001415F6" w:rsidRDefault="001415F6" w:rsidP="001415F6">
      <w:pPr>
        <w:pStyle w:val="KeepWithNext"/>
        <w:rPr>
          <w:rtl/>
          <w:lang w:eastAsia="he-IL"/>
        </w:rPr>
      </w:pPr>
    </w:p>
    <w:p w14:paraId="2EA699E0" w14:textId="77777777" w:rsidR="001415F6" w:rsidRDefault="001415F6" w:rsidP="001415F6">
      <w:pPr>
        <w:rPr>
          <w:rtl/>
          <w:lang w:eastAsia="he-IL"/>
        </w:rPr>
      </w:pPr>
      <w:bookmarkStart w:id="3843" w:name="_ETM_Q1_2590886"/>
      <w:bookmarkStart w:id="3844" w:name="_ETM_Q1_2590940"/>
      <w:bookmarkEnd w:id="3843"/>
      <w:bookmarkEnd w:id="3844"/>
      <w:r>
        <w:rPr>
          <w:rtl/>
          <w:lang w:eastAsia="he-IL"/>
        </w:rPr>
        <w:t>אנחנו</w:t>
      </w:r>
      <w:bookmarkStart w:id="3845" w:name="_ETM_Q1_2586629"/>
      <w:bookmarkEnd w:id="3845"/>
      <w:r>
        <w:rPr>
          <w:rtl/>
          <w:lang w:eastAsia="he-IL"/>
        </w:rPr>
        <w:t xml:space="preserve"> חושבים שכן, אם </w:t>
      </w:r>
      <w:bookmarkStart w:id="3846" w:name="_ETM_Q1_2588500"/>
      <w:bookmarkEnd w:id="3846"/>
      <w:r>
        <w:rPr>
          <w:rtl/>
          <w:lang w:eastAsia="he-IL"/>
        </w:rPr>
        <w:t>25 אחוז בעיה במקור, רק למטרות הנוספות</w:t>
      </w:r>
      <w:bookmarkStart w:id="3847" w:name="_ETM_Q1_2590443"/>
      <w:bookmarkEnd w:id="3847"/>
      <w:r>
        <w:rPr>
          <w:rtl/>
          <w:lang w:eastAsia="he-IL"/>
        </w:rPr>
        <w:t xml:space="preserve"> המקוריות.</w:t>
      </w:r>
    </w:p>
    <w:p w14:paraId="4869E2C4" w14:textId="77777777" w:rsidR="001415F6" w:rsidRDefault="001415F6" w:rsidP="001415F6">
      <w:pPr>
        <w:rPr>
          <w:rtl/>
          <w:lang w:eastAsia="he-IL"/>
        </w:rPr>
      </w:pPr>
      <w:bookmarkStart w:id="3848" w:name="_ETM_Q1_2594210"/>
      <w:bookmarkStart w:id="3849" w:name="_ETM_Q1_2594280"/>
      <w:bookmarkStart w:id="3850" w:name="_ETM_Q1_2594847"/>
      <w:bookmarkEnd w:id="3848"/>
      <w:bookmarkEnd w:id="3849"/>
      <w:bookmarkEnd w:id="3850"/>
    </w:p>
    <w:p w14:paraId="212D627B" w14:textId="77777777" w:rsidR="001415F6" w:rsidRDefault="001415F6" w:rsidP="001415F6">
      <w:pPr>
        <w:pStyle w:val="af8"/>
        <w:keepNext/>
        <w:rPr>
          <w:rtl/>
        </w:rPr>
      </w:pPr>
      <w:bookmarkStart w:id="3851" w:name="ET_yor_היור_ארז_מלול___יורַ_4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51"/>
    </w:p>
    <w:p w14:paraId="6527C406" w14:textId="77777777" w:rsidR="001415F6" w:rsidRDefault="001415F6" w:rsidP="001415F6">
      <w:pPr>
        <w:pStyle w:val="KeepWithNext"/>
        <w:rPr>
          <w:rtl/>
          <w:lang w:eastAsia="he-IL"/>
        </w:rPr>
      </w:pPr>
    </w:p>
    <w:p w14:paraId="419814FD" w14:textId="77777777" w:rsidR="001415F6" w:rsidRDefault="001415F6" w:rsidP="001415F6">
      <w:pPr>
        <w:rPr>
          <w:rtl/>
          <w:lang w:eastAsia="he-IL"/>
        </w:rPr>
      </w:pPr>
      <w:bookmarkStart w:id="3852" w:name="_ETM_Q1_2595519"/>
      <w:bookmarkStart w:id="3853" w:name="_ETM_Q1_2595600"/>
      <w:bookmarkEnd w:id="3852"/>
      <w:bookmarkEnd w:id="3853"/>
      <w:r>
        <w:rPr>
          <w:rtl/>
          <w:lang w:eastAsia="he-IL"/>
        </w:rPr>
        <w:t xml:space="preserve">הנה, מפגעי אסבסט - </w:t>
      </w:r>
      <w:bookmarkStart w:id="3854" w:name="_ETM_Q1_2598231"/>
      <w:bookmarkEnd w:id="3854"/>
      <w:r>
        <w:rPr>
          <w:rtl/>
          <w:lang w:eastAsia="he-IL"/>
        </w:rPr>
        <w:t>כמה בוצע</w:t>
      </w:r>
      <w:bookmarkStart w:id="3855" w:name="_ETM_Q1_2594926"/>
      <w:bookmarkEnd w:id="3855"/>
      <w:r>
        <w:rPr>
          <w:rtl/>
          <w:lang w:eastAsia="he-IL"/>
        </w:rPr>
        <w:t xml:space="preserve">? אתה יכול להגיד </w:t>
      </w:r>
      <w:bookmarkStart w:id="3856" w:name="_ETM_Q1_2595798"/>
      <w:bookmarkEnd w:id="3856"/>
      <w:r>
        <w:rPr>
          <w:rtl/>
          <w:lang w:eastAsia="he-IL"/>
        </w:rPr>
        <w:t>לי?</w:t>
      </w:r>
    </w:p>
    <w:p w14:paraId="0269FC97" w14:textId="77777777" w:rsidR="001415F6" w:rsidRDefault="001415F6" w:rsidP="001415F6">
      <w:pPr>
        <w:rPr>
          <w:rtl/>
          <w:lang w:eastAsia="he-IL"/>
        </w:rPr>
      </w:pPr>
      <w:bookmarkStart w:id="3857" w:name="_ETM_Q1_2596448"/>
      <w:bookmarkStart w:id="3858" w:name="_ETM_Q1_2596518"/>
      <w:bookmarkStart w:id="3859" w:name="_ETM_Q1_2597032"/>
      <w:bookmarkEnd w:id="3857"/>
      <w:bookmarkEnd w:id="3858"/>
      <w:bookmarkEnd w:id="3859"/>
    </w:p>
    <w:p w14:paraId="370BD5B1" w14:textId="77777777" w:rsidR="001415F6" w:rsidRDefault="001415F6" w:rsidP="001415F6">
      <w:pPr>
        <w:pStyle w:val="afb"/>
        <w:keepNext/>
        <w:rPr>
          <w:rtl/>
          <w:lang w:eastAsia="he-IL"/>
        </w:rPr>
      </w:pPr>
      <w:bookmarkStart w:id="3860" w:name="ET_guest_אלעד_עמיחי_42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860"/>
    </w:p>
    <w:p w14:paraId="5C11C0EA" w14:textId="77777777" w:rsidR="001415F6" w:rsidRDefault="001415F6" w:rsidP="001415F6">
      <w:pPr>
        <w:pStyle w:val="KeepWithNext"/>
        <w:rPr>
          <w:rtl/>
          <w:lang w:eastAsia="he-IL"/>
        </w:rPr>
      </w:pPr>
    </w:p>
    <w:p w14:paraId="3022CB24" w14:textId="77777777" w:rsidR="001415F6" w:rsidRDefault="001415F6" w:rsidP="001415F6">
      <w:pPr>
        <w:rPr>
          <w:rtl/>
          <w:lang w:eastAsia="he-IL"/>
        </w:rPr>
      </w:pPr>
      <w:bookmarkStart w:id="3861" w:name="_ETM_Q1_2597685"/>
      <w:bookmarkStart w:id="3862" w:name="_ETM_Q1_2597747"/>
      <w:bookmarkEnd w:id="3861"/>
      <w:bookmarkEnd w:id="3862"/>
      <w:r>
        <w:rPr>
          <w:rtl/>
          <w:lang w:eastAsia="he-IL"/>
        </w:rPr>
        <w:t xml:space="preserve">אני יכול להגיד </w:t>
      </w:r>
      <w:proofErr w:type="spellStart"/>
      <w:r>
        <w:rPr>
          <w:rtl/>
          <w:lang w:eastAsia="he-IL"/>
        </w:rPr>
        <w:t>הכל</w:t>
      </w:r>
      <w:proofErr w:type="spellEnd"/>
      <w:r>
        <w:rPr>
          <w:rtl/>
          <w:lang w:eastAsia="he-IL"/>
        </w:rPr>
        <w:t xml:space="preserve"> </w:t>
      </w:r>
      <w:bookmarkStart w:id="3863" w:name="_ETM_Q1_2600235"/>
      <w:bookmarkEnd w:id="3863"/>
      <w:r>
        <w:rPr>
          <w:rtl/>
          <w:lang w:eastAsia="he-IL"/>
        </w:rPr>
        <w:t>אבל זה לוקח לי זמן רגע ל</w:t>
      </w:r>
      <w:bookmarkStart w:id="3864" w:name="_ETM_Q1_2597872"/>
      <w:bookmarkEnd w:id="3864"/>
      <w:r>
        <w:rPr>
          <w:rtl/>
          <w:lang w:eastAsia="he-IL"/>
        </w:rPr>
        <w:t>אסוף את הנתונים.</w:t>
      </w:r>
    </w:p>
    <w:p w14:paraId="41D800C4" w14:textId="77777777" w:rsidR="001415F6" w:rsidRDefault="001415F6" w:rsidP="001415F6">
      <w:pPr>
        <w:rPr>
          <w:rtl/>
          <w:lang w:eastAsia="he-IL"/>
        </w:rPr>
      </w:pPr>
    </w:p>
    <w:p w14:paraId="16A22D22" w14:textId="77777777" w:rsidR="001415F6" w:rsidRDefault="001415F6" w:rsidP="001415F6">
      <w:pPr>
        <w:pStyle w:val="afb"/>
        <w:keepNext/>
        <w:rPr>
          <w:rtl/>
          <w:lang w:eastAsia="he-IL"/>
        </w:rPr>
      </w:pPr>
      <w:bookmarkStart w:id="3865" w:name="ET_guest_גיא_סמט_428"/>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865"/>
    </w:p>
    <w:p w14:paraId="66AA213B" w14:textId="77777777" w:rsidR="001415F6" w:rsidRDefault="001415F6" w:rsidP="001415F6">
      <w:pPr>
        <w:pStyle w:val="KeepWithNext"/>
        <w:rPr>
          <w:rtl/>
          <w:lang w:eastAsia="he-IL"/>
        </w:rPr>
      </w:pPr>
    </w:p>
    <w:p w14:paraId="27C9B0E6" w14:textId="77777777" w:rsidR="001415F6" w:rsidRDefault="001415F6" w:rsidP="001415F6">
      <w:pPr>
        <w:rPr>
          <w:rtl/>
          <w:lang w:eastAsia="he-IL"/>
        </w:rPr>
      </w:pPr>
      <w:bookmarkStart w:id="3866" w:name="_ETM_Q1_2600868"/>
      <w:bookmarkStart w:id="3867" w:name="_ETM_Q1_2600925"/>
      <w:bookmarkEnd w:id="3866"/>
      <w:bookmarkEnd w:id="3867"/>
      <w:r>
        <w:rPr>
          <w:rtl/>
          <w:lang w:eastAsia="he-IL"/>
        </w:rPr>
        <w:t>לא, אלעד, אלעד.</w:t>
      </w:r>
      <w:bookmarkStart w:id="3868" w:name="_ETM_Q1_2603290"/>
      <w:bookmarkEnd w:id="3868"/>
    </w:p>
    <w:p w14:paraId="7F942092" w14:textId="77777777" w:rsidR="001415F6" w:rsidRDefault="001415F6" w:rsidP="001415F6">
      <w:pPr>
        <w:rPr>
          <w:rtl/>
          <w:lang w:eastAsia="he-IL"/>
        </w:rPr>
      </w:pPr>
      <w:bookmarkStart w:id="3869" w:name="_ETM_Q1_2603358"/>
      <w:bookmarkEnd w:id="3869"/>
    </w:p>
    <w:p w14:paraId="70B28A01" w14:textId="77777777" w:rsidR="001415F6" w:rsidRDefault="001415F6" w:rsidP="001415F6">
      <w:pPr>
        <w:pStyle w:val="afb"/>
        <w:keepNext/>
        <w:rPr>
          <w:rtl/>
          <w:lang w:eastAsia="he-IL"/>
        </w:rPr>
      </w:pPr>
      <w:bookmarkStart w:id="3870" w:name="ET_guest_אלעד_עמיחי_427"/>
      <w:r>
        <w:rPr>
          <w:rStyle w:val="TagStyle"/>
          <w:rFonts w:hint="cs"/>
          <w:rtl/>
        </w:rPr>
        <w:t xml:space="preserve"> &lt;&lt; אור</w:t>
      </w:r>
      <w:bookmarkStart w:id="3871" w:name="_ETM_Q1_2598753"/>
      <w:bookmarkEnd w:id="3871"/>
      <w:r>
        <w:rPr>
          <w:rStyle w:val="TagStyle"/>
          <w:rFonts w:hint="cs"/>
          <w:rtl/>
        </w:rPr>
        <w:t xml:space="preserve">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870"/>
    </w:p>
    <w:p w14:paraId="0C654A11" w14:textId="77777777" w:rsidR="001415F6" w:rsidRDefault="001415F6" w:rsidP="001415F6">
      <w:pPr>
        <w:pStyle w:val="KeepWithNext"/>
        <w:rPr>
          <w:rtl/>
          <w:lang w:eastAsia="he-IL"/>
        </w:rPr>
      </w:pPr>
    </w:p>
    <w:p w14:paraId="24D731D7" w14:textId="77777777" w:rsidR="001415F6" w:rsidRDefault="001415F6" w:rsidP="001415F6">
      <w:pPr>
        <w:rPr>
          <w:rtl/>
          <w:lang w:eastAsia="he-IL"/>
        </w:rPr>
      </w:pPr>
      <w:bookmarkStart w:id="3872" w:name="_ETM_Q1_2602428"/>
      <w:bookmarkStart w:id="3873" w:name="_ETM_Q1_2602490"/>
      <w:bookmarkEnd w:id="3872"/>
      <w:bookmarkEnd w:id="3873"/>
      <w:r>
        <w:rPr>
          <w:rtl/>
          <w:lang w:eastAsia="he-IL"/>
        </w:rPr>
        <w:t>א</w:t>
      </w:r>
      <w:bookmarkStart w:id="3874" w:name="_ETM_Q1_2600523"/>
      <w:bookmarkEnd w:id="3874"/>
      <w:r>
        <w:rPr>
          <w:rtl/>
          <w:lang w:eastAsia="he-IL"/>
        </w:rPr>
        <w:t xml:space="preserve">ין </w:t>
      </w:r>
      <w:bookmarkStart w:id="3875" w:name="_ETM_Q1_2600547"/>
      <w:bookmarkEnd w:id="3875"/>
      <w:r>
        <w:rPr>
          <w:rtl/>
          <w:lang w:eastAsia="he-IL"/>
        </w:rPr>
        <w:t>לי את כל הנתונים.</w:t>
      </w:r>
    </w:p>
    <w:p w14:paraId="6E9FB967" w14:textId="77777777" w:rsidR="001415F6" w:rsidRDefault="001415F6" w:rsidP="001415F6">
      <w:pPr>
        <w:rPr>
          <w:rtl/>
          <w:lang w:eastAsia="he-IL"/>
        </w:rPr>
      </w:pPr>
      <w:bookmarkStart w:id="3876" w:name="_ETM_Q1_2604406"/>
      <w:bookmarkStart w:id="3877" w:name="_ETM_Q1_2604482"/>
      <w:bookmarkStart w:id="3878" w:name="_ETM_Q1_2604966"/>
      <w:bookmarkEnd w:id="3876"/>
      <w:bookmarkEnd w:id="3877"/>
      <w:bookmarkEnd w:id="3878"/>
    </w:p>
    <w:p w14:paraId="00989C62" w14:textId="77777777" w:rsidR="001415F6" w:rsidRDefault="001415F6" w:rsidP="001415F6">
      <w:pPr>
        <w:pStyle w:val="af8"/>
        <w:keepNext/>
        <w:rPr>
          <w:rtl/>
        </w:rPr>
      </w:pPr>
      <w:bookmarkStart w:id="3879" w:name="ET_yor_היור_ארז_מלול___יורַ_4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79"/>
    </w:p>
    <w:p w14:paraId="79B407BB" w14:textId="77777777" w:rsidR="001415F6" w:rsidRDefault="001415F6" w:rsidP="001415F6">
      <w:pPr>
        <w:pStyle w:val="KeepWithNext"/>
        <w:rPr>
          <w:rtl/>
          <w:lang w:eastAsia="he-IL"/>
        </w:rPr>
      </w:pPr>
    </w:p>
    <w:p w14:paraId="0A99909E" w14:textId="77777777" w:rsidR="001415F6" w:rsidRDefault="001415F6" w:rsidP="001415F6">
      <w:pPr>
        <w:rPr>
          <w:rtl/>
          <w:lang w:eastAsia="he-IL"/>
        </w:rPr>
      </w:pPr>
      <w:bookmarkStart w:id="3880" w:name="_ETM_Q1_2605810"/>
      <w:bookmarkEnd w:id="3880"/>
      <w:r>
        <w:rPr>
          <w:rtl/>
          <w:lang w:eastAsia="he-IL"/>
        </w:rPr>
        <w:t>אתה באת לדיון. וא</w:t>
      </w:r>
      <w:bookmarkStart w:id="3881" w:name="_ETM_Q1_2605882"/>
      <w:bookmarkEnd w:id="3881"/>
      <w:r>
        <w:rPr>
          <w:rtl/>
          <w:lang w:eastAsia="he-IL"/>
        </w:rPr>
        <w:t xml:space="preserve">תה </w:t>
      </w:r>
      <w:bookmarkStart w:id="3882" w:name="_ETM_Q1_2602036"/>
      <w:bookmarkEnd w:id="3882"/>
      <w:r>
        <w:rPr>
          <w:rtl/>
          <w:lang w:eastAsia="he-IL"/>
        </w:rPr>
        <w:t>צריך לבוא מוכן.</w:t>
      </w:r>
    </w:p>
    <w:p w14:paraId="404DA9D5" w14:textId="77777777" w:rsidR="001415F6" w:rsidRDefault="001415F6" w:rsidP="001415F6">
      <w:pPr>
        <w:rPr>
          <w:rtl/>
          <w:lang w:eastAsia="he-IL"/>
        </w:rPr>
      </w:pPr>
      <w:bookmarkStart w:id="3883" w:name="_ETM_Q1_2603882"/>
      <w:bookmarkStart w:id="3884" w:name="_ETM_Q1_2603961"/>
      <w:bookmarkStart w:id="3885" w:name="_ETM_Q1_2604777"/>
      <w:bookmarkEnd w:id="3883"/>
      <w:bookmarkEnd w:id="3884"/>
      <w:bookmarkEnd w:id="3885"/>
    </w:p>
    <w:p w14:paraId="7E791F33" w14:textId="77777777" w:rsidR="001415F6" w:rsidRDefault="001415F6" w:rsidP="001415F6">
      <w:pPr>
        <w:pStyle w:val="afb"/>
        <w:keepNext/>
        <w:rPr>
          <w:rtl/>
          <w:lang w:eastAsia="he-IL"/>
        </w:rPr>
      </w:pPr>
      <w:bookmarkStart w:id="3886" w:name="ET_guest_גיא_סמט_430"/>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886"/>
    </w:p>
    <w:p w14:paraId="07AEEB08" w14:textId="77777777" w:rsidR="001415F6" w:rsidRDefault="001415F6" w:rsidP="001415F6">
      <w:pPr>
        <w:pStyle w:val="KeepWithNext"/>
        <w:rPr>
          <w:rtl/>
          <w:lang w:eastAsia="he-IL"/>
        </w:rPr>
      </w:pPr>
    </w:p>
    <w:p w14:paraId="5C7B3CFD" w14:textId="77777777" w:rsidR="001415F6" w:rsidRDefault="001415F6" w:rsidP="001415F6">
      <w:pPr>
        <w:rPr>
          <w:rtl/>
          <w:lang w:eastAsia="he-IL"/>
        </w:rPr>
      </w:pPr>
      <w:bookmarkStart w:id="3887" w:name="_ETM_Q1_2605613"/>
      <w:bookmarkStart w:id="3888" w:name="_ETM_Q1_2605676"/>
      <w:bookmarkEnd w:id="3887"/>
      <w:bookmarkEnd w:id="3888"/>
      <w:r>
        <w:rPr>
          <w:rtl/>
          <w:lang w:eastAsia="he-IL"/>
        </w:rPr>
        <w:t xml:space="preserve">אלעד, </w:t>
      </w:r>
      <w:bookmarkStart w:id="3889" w:name="_ETM_Q1_2606296"/>
      <w:bookmarkEnd w:id="3889"/>
      <w:r>
        <w:rPr>
          <w:rtl/>
          <w:lang w:eastAsia="he-IL"/>
        </w:rPr>
        <w:t xml:space="preserve">אפשר גם להגיד, אני חושב שהשאלה מדברת על סדרי </w:t>
      </w:r>
      <w:bookmarkStart w:id="3890" w:name="_ETM_Q1_2607525"/>
      <w:bookmarkEnd w:id="3890"/>
      <w:r>
        <w:rPr>
          <w:rtl/>
          <w:lang w:eastAsia="he-IL"/>
        </w:rPr>
        <w:t xml:space="preserve">גודל. </w:t>
      </w:r>
      <w:bookmarkStart w:id="3891" w:name="_ETM_Q1_2608290"/>
      <w:bookmarkEnd w:id="3891"/>
      <w:r>
        <w:rPr>
          <w:rtl/>
          <w:lang w:eastAsia="he-IL"/>
        </w:rPr>
        <w:t xml:space="preserve">אנחנו לא, באסבסט אנחנו לא מגיעים לסדרי גודל של </w:t>
      </w:r>
      <w:bookmarkStart w:id="3892" w:name="_ETM_Q1_2614269"/>
      <w:bookmarkEnd w:id="3892"/>
      <w:r>
        <w:rPr>
          <w:rtl/>
          <w:lang w:eastAsia="he-IL"/>
        </w:rPr>
        <w:t xml:space="preserve">25 אחוז. יש לנו פרויקטים לאורך </w:t>
      </w:r>
      <w:bookmarkStart w:id="3893" w:name="_ETM_Q1_2612861"/>
      <w:bookmarkEnd w:id="3893"/>
      <w:r>
        <w:rPr>
          <w:rtl/>
          <w:lang w:eastAsia="he-IL"/>
        </w:rPr>
        <w:t>שנים, התחייבויות לאורך שנים</w:t>
      </w:r>
      <w:bookmarkStart w:id="3894" w:name="_ETM_Q1_2615726"/>
      <w:bookmarkStart w:id="3895" w:name="_ETM_Q1_2615990"/>
      <w:bookmarkEnd w:id="3894"/>
      <w:bookmarkEnd w:id="3895"/>
      <w:r>
        <w:rPr>
          <w:rtl/>
          <w:lang w:eastAsia="he-IL"/>
        </w:rPr>
        <w:t xml:space="preserve"> שעשינו. זה לא מגיע לסכומים האלה.</w:t>
      </w:r>
    </w:p>
    <w:p w14:paraId="7EDFA0C1" w14:textId="77777777" w:rsidR="001415F6" w:rsidRDefault="001415F6" w:rsidP="001415F6">
      <w:pPr>
        <w:rPr>
          <w:rtl/>
          <w:lang w:eastAsia="he-IL"/>
        </w:rPr>
      </w:pPr>
      <w:bookmarkStart w:id="3896" w:name="_ETM_Q1_2619611"/>
      <w:bookmarkStart w:id="3897" w:name="_ETM_Q1_2619690"/>
      <w:bookmarkStart w:id="3898" w:name="_ETM_Q1_2620153"/>
      <w:bookmarkEnd w:id="3896"/>
      <w:bookmarkEnd w:id="3897"/>
      <w:bookmarkEnd w:id="3898"/>
    </w:p>
    <w:p w14:paraId="64270D10" w14:textId="77777777" w:rsidR="001415F6" w:rsidRDefault="001415F6" w:rsidP="001415F6">
      <w:pPr>
        <w:pStyle w:val="af8"/>
        <w:keepNext/>
        <w:rPr>
          <w:rtl/>
        </w:rPr>
      </w:pPr>
      <w:bookmarkStart w:id="3899" w:name="ET_yor_היור_ארז_מלול___יורַ_4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99"/>
    </w:p>
    <w:p w14:paraId="492D0FE1" w14:textId="77777777" w:rsidR="001415F6" w:rsidRDefault="001415F6" w:rsidP="001415F6">
      <w:pPr>
        <w:pStyle w:val="KeepWithNext"/>
        <w:rPr>
          <w:rtl/>
          <w:lang w:eastAsia="he-IL"/>
        </w:rPr>
      </w:pPr>
    </w:p>
    <w:p w14:paraId="60C7083F" w14:textId="77777777" w:rsidR="001415F6" w:rsidRDefault="001415F6" w:rsidP="001415F6">
      <w:pPr>
        <w:rPr>
          <w:rtl/>
          <w:lang w:eastAsia="he-IL"/>
        </w:rPr>
      </w:pPr>
      <w:bookmarkStart w:id="3900" w:name="_ETM_Q1_2621018"/>
      <w:bookmarkStart w:id="3901" w:name="_ETM_Q1_2621093"/>
      <w:bookmarkStart w:id="3902" w:name="_ETM_Q1_2616399"/>
      <w:bookmarkEnd w:id="3900"/>
      <w:bookmarkEnd w:id="3901"/>
      <w:bookmarkEnd w:id="3902"/>
      <w:r>
        <w:rPr>
          <w:rtl/>
          <w:lang w:eastAsia="he-IL"/>
        </w:rPr>
        <w:t xml:space="preserve">למה אתם רוצים אז 35 </w:t>
      </w:r>
      <w:bookmarkStart w:id="3903" w:name="_ETM_Q1_2618985"/>
      <w:bookmarkEnd w:id="3903"/>
      <w:r>
        <w:rPr>
          <w:rtl/>
          <w:lang w:eastAsia="he-IL"/>
        </w:rPr>
        <w:t xml:space="preserve">עוד? אתם רוצים להגדיל ל-35 סתם בשביל שיהיה כסף </w:t>
      </w:r>
      <w:bookmarkStart w:id="3904" w:name="_ETM_Q1_2621676"/>
      <w:bookmarkEnd w:id="3904"/>
      <w:r>
        <w:rPr>
          <w:rtl/>
          <w:lang w:eastAsia="he-IL"/>
        </w:rPr>
        <w:t>בקופה?</w:t>
      </w:r>
    </w:p>
    <w:p w14:paraId="4E944D1A" w14:textId="77777777" w:rsidR="001415F6" w:rsidRDefault="001415F6" w:rsidP="001415F6">
      <w:pPr>
        <w:rPr>
          <w:rtl/>
          <w:lang w:eastAsia="he-IL"/>
        </w:rPr>
      </w:pPr>
      <w:bookmarkStart w:id="3905" w:name="_ETM_Q1_2623099"/>
      <w:bookmarkStart w:id="3906" w:name="_ETM_Q1_2623189"/>
      <w:bookmarkStart w:id="3907" w:name="_ETM_Q1_2623673"/>
      <w:bookmarkStart w:id="3908" w:name="_ETM_Q1_2622908"/>
      <w:bookmarkEnd w:id="3905"/>
      <w:bookmarkEnd w:id="3906"/>
      <w:bookmarkEnd w:id="3907"/>
      <w:bookmarkEnd w:id="3908"/>
    </w:p>
    <w:p w14:paraId="2A5EADB9" w14:textId="77777777" w:rsidR="001415F6" w:rsidRDefault="001415F6" w:rsidP="001415F6">
      <w:pPr>
        <w:pStyle w:val="afb"/>
        <w:keepNext/>
        <w:rPr>
          <w:rtl/>
          <w:lang w:eastAsia="he-IL"/>
        </w:rPr>
      </w:pPr>
      <w:bookmarkStart w:id="3909" w:name="ET_guest_גיא_סמט_433"/>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909"/>
    </w:p>
    <w:p w14:paraId="0D3B4C6E" w14:textId="77777777" w:rsidR="001415F6" w:rsidRDefault="001415F6" w:rsidP="001415F6">
      <w:pPr>
        <w:pStyle w:val="KeepWithNext"/>
        <w:rPr>
          <w:rtl/>
          <w:lang w:eastAsia="he-IL"/>
        </w:rPr>
      </w:pPr>
    </w:p>
    <w:p w14:paraId="36EFD09C" w14:textId="77777777" w:rsidR="001415F6" w:rsidRDefault="001415F6" w:rsidP="001415F6">
      <w:pPr>
        <w:rPr>
          <w:rtl/>
          <w:lang w:eastAsia="he-IL"/>
        </w:rPr>
      </w:pPr>
      <w:bookmarkStart w:id="3910" w:name="_ETM_Q1_2623832"/>
      <w:bookmarkStart w:id="3911" w:name="_ETM_Q1_2623908"/>
      <w:bookmarkEnd w:id="3910"/>
      <w:bookmarkEnd w:id="3911"/>
      <w:r>
        <w:rPr>
          <w:rtl/>
          <w:lang w:eastAsia="he-IL"/>
        </w:rPr>
        <w:t>לא.</w:t>
      </w:r>
    </w:p>
    <w:p w14:paraId="2922B070" w14:textId="77777777" w:rsidR="001415F6" w:rsidRDefault="001415F6" w:rsidP="001415F6">
      <w:pPr>
        <w:rPr>
          <w:rtl/>
          <w:lang w:eastAsia="he-IL"/>
        </w:rPr>
      </w:pPr>
      <w:bookmarkStart w:id="3912" w:name="_ETM_Q1_2624305"/>
      <w:bookmarkStart w:id="3913" w:name="_ETM_Q1_2624389"/>
      <w:bookmarkEnd w:id="3912"/>
      <w:bookmarkEnd w:id="3913"/>
    </w:p>
    <w:p w14:paraId="32D78245" w14:textId="77777777" w:rsidR="001415F6" w:rsidRDefault="001415F6" w:rsidP="001415F6">
      <w:pPr>
        <w:pStyle w:val="afb"/>
        <w:keepNext/>
        <w:rPr>
          <w:rtl/>
          <w:lang w:eastAsia="he-IL"/>
        </w:rPr>
      </w:pPr>
      <w:bookmarkStart w:id="3914" w:name="ET_guest_אלעד_עמיחי_432"/>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914"/>
    </w:p>
    <w:p w14:paraId="10AD52C8" w14:textId="77777777" w:rsidR="001415F6" w:rsidRDefault="001415F6" w:rsidP="001415F6">
      <w:pPr>
        <w:pStyle w:val="KeepWithNext"/>
        <w:rPr>
          <w:rtl/>
          <w:lang w:eastAsia="he-IL"/>
        </w:rPr>
      </w:pPr>
    </w:p>
    <w:p w14:paraId="644D8198" w14:textId="77777777" w:rsidR="001415F6" w:rsidRDefault="001415F6" w:rsidP="001415F6">
      <w:pPr>
        <w:rPr>
          <w:rtl/>
          <w:lang w:eastAsia="he-IL"/>
        </w:rPr>
      </w:pPr>
      <w:bookmarkStart w:id="3915" w:name="_ETM_Q1_2624529"/>
      <w:bookmarkEnd w:id="3915"/>
      <w:r>
        <w:rPr>
          <w:rtl/>
          <w:lang w:eastAsia="he-IL"/>
        </w:rPr>
        <w:t>ל</w:t>
      </w:r>
      <w:bookmarkStart w:id="3916" w:name="_ETM_Q1_2624595"/>
      <w:bookmarkEnd w:id="3916"/>
      <w:r>
        <w:rPr>
          <w:rtl/>
          <w:lang w:eastAsia="he-IL"/>
        </w:rPr>
        <w:t xml:space="preserve">א, </w:t>
      </w:r>
      <w:bookmarkStart w:id="3917" w:name="_ETM_Q1_2624914"/>
      <w:bookmarkEnd w:id="3917"/>
      <w:r>
        <w:rPr>
          <w:rtl/>
          <w:lang w:eastAsia="he-IL"/>
        </w:rPr>
        <w:t>זה לא</w:t>
      </w:r>
      <w:bookmarkStart w:id="3918" w:name="_ETM_Q1_2620966"/>
      <w:bookmarkEnd w:id="3918"/>
      <w:r>
        <w:rPr>
          <w:rtl/>
          <w:lang w:eastAsia="he-IL"/>
        </w:rPr>
        <w:t xml:space="preserve"> קופה, זה מאפשר.</w:t>
      </w:r>
      <w:bookmarkStart w:id="3919" w:name="_ETM_Q1_2628771"/>
      <w:bookmarkEnd w:id="3919"/>
    </w:p>
    <w:p w14:paraId="0C71943D" w14:textId="77777777" w:rsidR="001415F6" w:rsidRDefault="001415F6" w:rsidP="001415F6">
      <w:pPr>
        <w:rPr>
          <w:rtl/>
          <w:lang w:eastAsia="he-IL"/>
        </w:rPr>
      </w:pPr>
      <w:bookmarkStart w:id="3920" w:name="_ETM_Q1_2628856"/>
      <w:bookmarkStart w:id="3921" w:name="_ETM_Q1_2629717"/>
      <w:bookmarkEnd w:id="3920"/>
      <w:bookmarkEnd w:id="3921"/>
    </w:p>
    <w:p w14:paraId="7C50B0D6" w14:textId="77777777" w:rsidR="001415F6" w:rsidRDefault="001415F6" w:rsidP="001415F6">
      <w:pPr>
        <w:pStyle w:val="afb"/>
        <w:keepNext/>
        <w:rPr>
          <w:rtl/>
          <w:lang w:eastAsia="he-IL"/>
        </w:rPr>
      </w:pPr>
      <w:bookmarkStart w:id="3922" w:name="ET_guest_גיא_סמט_43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922"/>
    </w:p>
    <w:p w14:paraId="3E9D094A" w14:textId="77777777" w:rsidR="001415F6" w:rsidRDefault="001415F6" w:rsidP="001415F6">
      <w:pPr>
        <w:pStyle w:val="KeepWithNext"/>
        <w:rPr>
          <w:rtl/>
          <w:lang w:eastAsia="he-IL"/>
        </w:rPr>
      </w:pPr>
    </w:p>
    <w:p w14:paraId="297A25FD" w14:textId="77777777" w:rsidR="001415F6" w:rsidRDefault="001415F6" w:rsidP="001415F6">
      <w:pPr>
        <w:rPr>
          <w:rtl/>
          <w:lang w:eastAsia="he-IL"/>
        </w:rPr>
      </w:pPr>
      <w:bookmarkStart w:id="3923" w:name="_ETM_Q1_2630449"/>
      <w:bookmarkStart w:id="3924" w:name="_ETM_Q1_2630514"/>
      <w:bookmarkStart w:id="3925" w:name="_ETM_Q1_2625544"/>
      <w:bookmarkEnd w:id="3923"/>
      <w:bookmarkEnd w:id="3924"/>
      <w:bookmarkEnd w:id="3925"/>
      <w:r>
        <w:rPr>
          <w:rtl/>
          <w:lang w:eastAsia="he-IL"/>
        </w:rPr>
        <w:t>אני אתן לך דוגמא.</w:t>
      </w:r>
    </w:p>
    <w:p w14:paraId="4E102709" w14:textId="77777777" w:rsidR="001415F6" w:rsidRDefault="001415F6" w:rsidP="001415F6">
      <w:pPr>
        <w:rPr>
          <w:rtl/>
          <w:lang w:eastAsia="he-IL"/>
        </w:rPr>
      </w:pPr>
      <w:bookmarkStart w:id="3926" w:name="_ETM_Q1_2627527"/>
      <w:bookmarkStart w:id="3927" w:name="_ETM_Q1_2627604"/>
      <w:bookmarkStart w:id="3928" w:name="_ETM_Q1_2628180"/>
      <w:bookmarkEnd w:id="3926"/>
      <w:bookmarkEnd w:id="3927"/>
      <w:bookmarkEnd w:id="3928"/>
    </w:p>
    <w:p w14:paraId="5CB67316" w14:textId="77777777" w:rsidR="001415F6" w:rsidRDefault="001415F6" w:rsidP="001415F6">
      <w:pPr>
        <w:pStyle w:val="afb"/>
        <w:keepNext/>
        <w:rPr>
          <w:rtl/>
          <w:lang w:eastAsia="he-IL"/>
        </w:rPr>
      </w:pPr>
      <w:bookmarkStart w:id="3929" w:name="ET_guest_אלעד_עמיחי_43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929"/>
    </w:p>
    <w:p w14:paraId="5E6A05A2" w14:textId="77777777" w:rsidR="001415F6" w:rsidRDefault="001415F6" w:rsidP="001415F6">
      <w:pPr>
        <w:pStyle w:val="KeepWithNext"/>
        <w:rPr>
          <w:rtl/>
          <w:lang w:eastAsia="he-IL"/>
        </w:rPr>
      </w:pPr>
    </w:p>
    <w:p w14:paraId="2466EE3F" w14:textId="77777777" w:rsidR="001415F6" w:rsidRDefault="001415F6" w:rsidP="001415F6">
      <w:pPr>
        <w:rPr>
          <w:rtl/>
          <w:lang w:eastAsia="he-IL"/>
        </w:rPr>
      </w:pPr>
      <w:bookmarkStart w:id="3930" w:name="_ETM_Q1_2628898"/>
      <w:bookmarkStart w:id="3931" w:name="_ETM_Q1_2628960"/>
      <w:bookmarkEnd w:id="3930"/>
      <w:bookmarkEnd w:id="3931"/>
      <w:r>
        <w:rPr>
          <w:rtl/>
          <w:lang w:eastAsia="he-IL"/>
        </w:rPr>
        <w:t>זה לא חייבים</w:t>
      </w:r>
      <w:bookmarkStart w:id="3932" w:name="_ETM_Q1_2624366"/>
      <w:bookmarkEnd w:id="3932"/>
      <w:r>
        <w:rPr>
          <w:rtl/>
          <w:lang w:eastAsia="he-IL"/>
        </w:rPr>
        <w:t xml:space="preserve">, זה רק אם </w:t>
      </w:r>
      <w:bookmarkStart w:id="3933" w:name="_ETM_Q1_2625806"/>
      <w:bookmarkEnd w:id="3933"/>
      <w:r>
        <w:rPr>
          <w:rtl/>
          <w:lang w:eastAsia="he-IL"/>
        </w:rPr>
        <w:t>נותרת יתרה</w:t>
      </w:r>
      <w:bookmarkStart w:id="3934" w:name="_ETM_Q1_2623631"/>
      <w:bookmarkEnd w:id="3934"/>
      <w:r>
        <w:rPr>
          <w:rtl/>
          <w:lang w:eastAsia="he-IL"/>
        </w:rPr>
        <w:t xml:space="preserve">. זה לא שזה נעול </w:t>
      </w:r>
      <w:bookmarkStart w:id="3935" w:name="_ETM_Q1_2632315"/>
      <w:bookmarkStart w:id="3936" w:name="_ETM_Q1_2627775"/>
      <w:bookmarkEnd w:id="3935"/>
      <w:bookmarkEnd w:id="3936"/>
      <w:r>
        <w:rPr>
          <w:rtl/>
          <w:lang w:eastAsia="he-IL"/>
        </w:rPr>
        <w:t>בקופה ואי אפשר לגעת בזה.</w:t>
      </w:r>
    </w:p>
    <w:p w14:paraId="1BCEAAED" w14:textId="77777777" w:rsidR="001415F6" w:rsidRDefault="001415F6" w:rsidP="001415F6">
      <w:pPr>
        <w:rPr>
          <w:rtl/>
          <w:lang w:eastAsia="he-IL"/>
        </w:rPr>
      </w:pPr>
      <w:bookmarkStart w:id="3937" w:name="_ETM_Q1_2631382"/>
      <w:bookmarkStart w:id="3938" w:name="_ETM_Q1_2631458"/>
      <w:bookmarkStart w:id="3939" w:name="_ETM_Q1_2632467"/>
      <w:bookmarkEnd w:id="3937"/>
      <w:bookmarkEnd w:id="3938"/>
      <w:bookmarkEnd w:id="3939"/>
    </w:p>
    <w:p w14:paraId="627FF6E0" w14:textId="77777777" w:rsidR="001415F6" w:rsidRDefault="001415F6" w:rsidP="001415F6">
      <w:pPr>
        <w:pStyle w:val="af8"/>
        <w:keepNext/>
        <w:rPr>
          <w:rtl/>
        </w:rPr>
      </w:pPr>
      <w:bookmarkStart w:id="3940" w:name="ET_yor_היור_ארז_מלול___יורַ_4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40"/>
    </w:p>
    <w:p w14:paraId="622ED2BA" w14:textId="77777777" w:rsidR="001415F6" w:rsidRDefault="001415F6" w:rsidP="001415F6">
      <w:pPr>
        <w:pStyle w:val="KeepWithNext"/>
        <w:rPr>
          <w:rtl/>
          <w:lang w:eastAsia="he-IL"/>
        </w:rPr>
      </w:pPr>
    </w:p>
    <w:p w14:paraId="3957243B" w14:textId="77777777" w:rsidR="001415F6" w:rsidRDefault="001415F6" w:rsidP="001415F6">
      <w:pPr>
        <w:rPr>
          <w:rtl/>
          <w:lang w:eastAsia="he-IL"/>
        </w:rPr>
      </w:pPr>
      <w:bookmarkStart w:id="3941" w:name="_ETM_Q1_2633204"/>
      <w:bookmarkStart w:id="3942" w:name="_ETM_Q1_2633263"/>
      <w:bookmarkEnd w:id="3941"/>
      <w:bookmarkEnd w:id="3942"/>
      <w:r>
        <w:rPr>
          <w:rtl/>
          <w:lang w:eastAsia="he-IL"/>
        </w:rPr>
        <w:t>אבל כן יש</w:t>
      </w:r>
      <w:bookmarkStart w:id="3943" w:name="_ETM_Q1_2629512"/>
      <w:bookmarkEnd w:id="3943"/>
      <w:r>
        <w:rPr>
          <w:rtl/>
          <w:lang w:eastAsia="he-IL"/>
        </w:rPr>
        <w:t xml:space="preserve"> יתרה. אבל </w:t>
      </w:r>
      <w:bookmarkStart w:id="3944" w:name="_ETM_Q1_2631738"/>
      <w:bookmarkEnd w:id="3944"/>
      <w:r>
        <w:rPr>
          <w:rtl/>
          <w:lang w:eastAsia="he-IL"/>
        </w:rPr>
        <w:t>יש יתרה.</w:t>
      </w:r>
    </w:p>
    <w:p w14:paraId="5F15AC2C" w14:textId="77777777" w:rsidR="001415F6" w:rsidRDefault="001415F6" w:rsidP="001415F6">
      <w:pPr>
        <w:rPr>
          <w:rtl/>
          <w:lang w:eastAsia="he-IL"/>
        </w:rPr>
      </w:pPr>
      <w:bookmarkStart w:id="3945" w:name="_ETM_Q1_2633195"/>
      <w:bookmarkStart w:id="3946" w:name="_ETM_Q1_2633266"/>
      <w:bookmarkStart w:id="3947" w:name="_ETM_Q1_2634643"/>
      <w:bookmarkEnd w:id="3945"/>
      <w:bookmarkEnd w:id="3946"/>
      <w:bookmarkEnd w:id="3947"/>
    </w:p>
    <w:p w14:paraId="5D7AEB6D" w14:textId="77777777" w:rsidR="001415F6" w:rsidRDefault="001415F6" w:rsidP="001415F6">
      <w:pPr>
        <w:pStyle w:val="afb"/>
        <w:keepNext/>
        <w:rPr>
          <w:rtl/>
          <w:lang w:eastAsia="he-IL"/>
        </w:rPr>
      </w:pPr>
      <w:bookmarkStart w:id="3948" w:name="ET_guest_גיא_סמט_437"/>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948"/>
    </w:p>
    <w:p w14:paraId="4FA68D76" w14:textId="77777777" w:rsidR="001415F6" w:rsidRDefault="001415F6" w:rsidP="001415F6">
      <w:pPr>
        <w:pStyle w:val="KeepWithNext"/>
        <w:rPr>
          <w:rtl/>
          <w:lang w:eastAsia="he-IL"/>
        </w:rPr>
      </w:pPr>
    </w:p>
    <w:p w14:paraId="438DD20A" w14:textId="77777777" w:rsidR="001415F6" w:rsidRDefault="001415F6" w:rsidP="001415F6">
      <w:pPr>
        <w:rPr>
          <w:rtl/>
          <w:lang w:eastAsia="he-IL"/>
        </w:rPr>
      </w:pPr>
      <w:bookmarkStart w:id="3949" w:name="_ETM_Q1_2635386"/>
      <w:bookmarkStart w:id="3950" w:name="_ETM_Q1_2635435"/>
      <w:bookmarkStart w:id="3951" w:name="_ETM_Q1_2630460"/>
      <w:bookmarkEnd w:id="3949"/>
      <w:bookmarkEnd w:id="3950"/>
      <w:bookmarkEnd w:id="3951"/>
      <w:r>
        <w:rPr>
          <w:rtl/>
          <w:lang w:eastAsia="he-IL"/>
        </w:rPr>
        <w:t>לא, אבל אני רוצה להסביר. שנייה, אלעד.</w:t>
      </w:r>
      <w:bookmarkStart w:id="3952" w:name="_ETM_Q1_2629244"/>
      <w:bookmarkEnd w:id="3952"/>
    </w:p>
    <w:p w14:paraId="32BFB23C" w14:textId="77777777" w:rsidR="001415F6" w:rsidRDefault="001415F6" w:rsidP="001415F6">
      <w:pPr>
        <w:rPr>
          <w:rtl/>
          <w:lang w:eastAsia="he-IL"/>
        </w:rPr>
      </w:pPr>
      <w:bookmarkStart w:id="3953" w:name="_ETM_Q1_2635138"/>
      <w:bookmarkEnd w:id="3953"/>
    </w:p>
    <w:p w14:paraId="7F257126" w14:textId="77777777" w:rsidR="001415F6" w:rsidRDefault="001415F6" w:rsidP="001415F6">
      <w:pPr>
        <w:pStyle w:val="afb"/>
        <w:keepNext/>
        <w:rPr>
          <w:rtl/>
          <w:lang w:eastAsia="he-IL"/>
        </w:rPr>
      </w:pPr>
      <w:bookmarkStart w:id="3954" w:name="ET_guest_אלעד_עמיחי_43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3954"/>
    </w:p>
    <w:p w14:paraId="5A72B856" w14:textId="77777777" w:rsidR="001415F6" w:rsidRDefault="001415F6" w:rsidP="001415F6">
      <w:pPr>
        <w:pStyle w:val="KeepWithNext"/>
        <w:rPr>
          <w:rtl/>
          <w:lang w:eastAsia="he-IL"/>
        </w:rPr>
      </w:pPr>
    </w:p>
    <w:p w14:paraId="7E16AD0E" w14:textId="77777777" w:rsidR="001415F6" w:rsidRDefault="001415F6" w:rsidP="001415F6">
      <w:pPr>
        <w:rPr>
          <w:rtl/>
          <w:lang w:eastAsia="he-IL"/>
        </w:rPr>
      </w:pPr>
      <w:bookmarkStart w:id="3955" w:name="_ETM_Q1_2635813"/>
      <w:bookmarkStart w:id="3956" w:name="_ETM_Q1_2635884"/>
      <w:bookmarkEnd w:id="3955"/>
      <w:bookmarkEnd w:id="3956"/>
      <w:r>
        <w:rPr>
          <w:rtl/>
          <w:lang w:eastAsia="he-IL"/>
        </w:rPr>
        <w:t>זה נו</w:t>
      </w:r>
      <w:bookmarkStart w:id="3957" w:name="_ETM_Q1_2631502"/>
      <w:bookmarkEnd w:id="3957"/>
      <w:r>
        <w:rPr>
          <w:rtl/>
          <w:lang w:eastAsia="he-IL"/>
        </w:rPr>
        <w:t>תן גמישות.</w:t>
      </w:r>
    </w:p>
    <w:p w14:paraId="46F9EEEB" w14:textId="77777777" w:rsidR="001415F6" w:rsidRDefault="001415F6" w:rsidP="001415F6">
      <w:pPr>
        <w:rPr>
          <w:rtl/>
          <w:lang w:eastAsia="he-IL"/>
        </w:rPr>
      </w:pPr>
      <w:bookmarkStart w:id="3958" w:name="_ETM_Q1_2632944"/>
      <w:bookmarkStart w:id="3959" w:name="_ETM_Q1_2633015"/>
      <w:bookmarkStart w:id="3960" w:name="_ETM_Q1_2634121"/>
      <w:bookmarkEnd w:id="3958"/>
      <w:bookmarkEnd w:id="3959"/>
      <w:bookmarkEnd w:id="3960"/>
    </w:p>
    <w:p w14:paraId="7D4F7885" w14:textId="77777777" w:rsidR="001415F6" w:rsidRDefault="001415F6" w:rsidP="001415F6">
      <w:pPr>
        <w:pStyle w:val="afb"/>
        <w:keepNext/>
        <w:rPr>
          <w:rtl/>
          <w:lang w:eastAsia="he-IL"/>
        </w:rPr>
      </w:pPr>
      <w:bookmarkStart w:id="3961" w:name="ET_guest_גיא_סמט_439"/>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3961"/>
    </w:p>
    <w:p w14:paraId="6CCF8DA2" w14:textId="77777777" w:rsidR="001415F6" w:rsidRDefault="001415F6" w:rsidP="001415F6">
      <w:pPr>
        <w:pStyle w:val="KeepWithNext"/>
        <w:rPr>
          <w:rtl/>
          <w:lang w:eastAsia="he-IL"/>
        </w:rPr>
      </w:pPr>
    </w:p>
    <w:p w14:paraId="717981D9" w14:textId="77777777" w:rsidR="001415F6" w:rsidRDefault="001415F6" w:rsidP="001415F6">
      <w:pPr>
        <w:rPr>
          <w:rtl/>
          <w:lang w:eastAsia="he-IL"/>
        </w:rPr>
      </w:pPr>
      <w:bookmarkStart w:id="3962" w:name="_ETM_Q1_2634828"/>
      <w:bookmarkStart w:id="3963" w:name="_ETM_Q1_2634888"/>
      <w:bookmarkEnd w:id="3962"/>
      <w:bookmarkEnd w:id="3963"/>
      <w:r>
        <w:rPr>
          <w:rtl/>
          <w:lang w:eastAsia="he-IL"/>
        </w:rPr>
        <w:t xml:space="preserve">אלעד, </w:t>
      </w:r>
      <w:bookmarkStart w:id="3964" w:name="_ETM_Q1_2635439"/>
      <w:bookmarkEnd w:id="3964"/>
      <w:r>
        <w:rPr>
          <w:rtl/>
          <w:lang w:eastAsia="he-IL"/>
        </w:rPr>
        <w:t xml:space="preserve">אני רוצה להסביר. יש לנו פרויקט למשל של אשכולות שאנחנו </w:t>
      </w:r>
      <w:bookmarkStart w:id="3965" w:name="_ETM_Q1_2641504"/>
      <w:bookmarkEnd w:id="3965"/>
      <w:r>
        <w:rPr>
          <w:rtl/>
          <w:lang w:eastAsia="he-IL"/>
        </w:rPr>
        <w:t>תומכ</w:t>
      </w:r>
      <w:bookmarkStart w:id="3966" w:name="_ETM_Q1_2637891"/>
      <w:bookmarkEnd w:id="3966"/>
      <w:r>
        <w:rPr>
          <w:rtl/>
          <w:lang w:eastAsia="he-IL"/>
        </w:rPr>
        <w:t>ים באשכולות. כן?</w:t>
      </w:r>
      <w:r>
        <w:rPr>
          <w:rFonts w:hint="cs"/>
          <w:lang w:eastAsia="he-IL"/>
        </w:rPr>
        <w:t xml:space="preserve"> </w:t>
      </w:r>
      <w:r>
        <w:rPr>
          <w:rtl/>
          <w:lang w:eastAsia="he-IL"/>
        </w:rPr>
        <w:t xml:space="preserve">הרי אשכולות הם הזרוע האזורית לטיפול </w:t>
      </w:r>
      <w:bookmarkStart w:id="3967" w:name="_ETM_Q1_2645711"/>
      <w:bookmarkEnd w:id="3967"/>
      <w:r>
        <w:rPr>
          <w:rtl/>
          <w:lang w:eastAsia="he-IL"/>
        </w:rPr>
        <w:t xml:space="preserve">בתחום הפסולת. ניסינו לאגד </w:t>
      </w:r>
      <w:bookmarkStart w:id="3968" w:name="_ETM_Q1_2645543"/>
      <w:bookmarkEnd w:id="3968"/>
      <w:r>
        <w:rPr>
          <w:rtl/>
          <w:lang w:eastAsia="he-IL"/>
        </w:rPr>
        <w:t>רשויות חלשות ביחד כדי לטפל בפסולת</w:t>
      </w:r>
      <w:bookmarkStart w:id="3969" w:name="_ETM_Q1_2651050"/>
      <w:bookmarkStart w:id="3970" w:name="_ETM_Q1_2646726"/>
      <w:bookmarkEnd w:id="3969"/>
      <w:bookmarkEnd w:id="3970"/>
      <w:r>
        <w:rPr>
          <w:rtl/>
          <w:lang w:eastAsia="he-IL"/>
        </w:rPr>
        <w:t xml:space="preserve"> ביחד, אגב, עם משרד הפנים. זה היה חז</w:t>
      </w:r>
      <w:bookmarkStart w:id="3971" w:name="_ETM_Q1_2651611"/>
      <w:bookmarkEnd w:id="3971"/>
      <w:r>
        <w:rPr>
          <w:rtl/>
          <w:lang w:eastAsia="he-IL"/>
        </w:rPr>
        <w:t xml:space="preserve">ון </w:t>
      </w:r>
      <w:bookmarkStart w:id="3972" w:name="_ETM_Q1_2652245"/>
      <w:bookmarkEnd w:id="3972"/>
      <w:r>
        <w:rPr>
          <w:rtl/>
          <w:lang w:eastAsia="he-IL"/>
        </w:rPr>
        <w:t>של משרד הפנים שהצטרפנו אליו והקמנו. ה</w:t>
      </w:r>
      <w:bookmarkStart w:id="3973" w:name="_ETM_Q1_2653764"/>
      <w:bookmarkEnd w:id="3973"/>
      <w:r>
        <w:rPr>
          <w:rtl/>
          <w:lang w:eastAsia="he-IL"/>
        </w:rPr>
        <w:t>ייעוד שקיבלנו מהלשכה המשפטי</w:t>
      </w:r>
      <w:bookmarkStart w:id="3974" w:name="_ETM_Q1_2655951"/>
      <w:bookmarkEnd w:id="3974"/>
      <w:r>
        <w:rPr>
          <w:rtl/>
          <w:lang w:eastAsia="he-IL"/>
        </w:rPr>
        <w:t>ת</w:t>
      </w:r>
      <w:bookmarkStart w:id="3975" w:name="_ETM_Q1_2656203"/>
      <w:bookmarkEnd w:id="3975"/>
      <w:r>
        <w:rPr>
          <w:rtl/>
          <w:lang w:eastAsia="he-IL"/>
        </w:rPr>
        <w:t xml:space="preserve"> עכשיו אפשר לנו לקחת מהתקנה הראשית. עכשיו באה הלשכה המשפטי</w:t>
      </w:r>
      <w:bookmarkStart w:id="3976" w:name="_ETM_Q1_2661061"/>
      <w:bookmarkEnd w:id="3976"/>
      <w:r>
        <w:rPr>
          <w:rtl/>
          <w:lang w:eastAsia="he-IL"/>
        </w:rPr>
        <w:t>ת</w:t>
      </w:r>
      <w:bookmarkStart w:id="3977" w:name="_ETM_Q1_2661321"/>
      <w:bookmarkEnd w:id="3977"/>
      <w:r>
        <w:rPr>
          <w:rtl/>
          <w:lang w:eastAsia="he-IL"/>
        </w:rPr>
        <w:t xml:space="preserve"> ואומרת לנו "אנחנו מבקשים שזה יהיה גם חלק מהוראת </w:t>
      </w:r>
      <w:bookmarkStart w:id="3978" w:name="_ETM_Q1_2667611"/>
      <w:bookmarkEnd w:id="3978"/>
      <w:r>
        <w:rPr>
          <w:rtl/>
          <w:lang w:eastAsia="he-IL"/>
        </w:rPr>
        <w:t>השעה, מה שאתם רוצים, ולסיוע לרשוי</w:t>
      </w:r>
      <w:bookmarkStart w:id="3979" w:name="_ETM_Q1_2667031"/>
      <w:bookmarkEnd w:id="3979"/>
      <w:r>
        <w:rPr>
          <w:rtl/>
          <w:lang w:eastAsia="he-IL"/>
        </w:rPr>
        <w:t xml:space="preserve">ות בדירוג 1 </w:t>
      </w:r>
      <w:bookmarkStart w:id="3980" w:name="_ETM_Q1_2670007"/>
      <w:bookmarkEnd w:id="3980"/>
      <w:r>
        <w:rPr>
          <w:rtl/>
          <w:lang w:eastAsia="he-IL"/>
        </w:rPr>
        <w:t>עד 5 ולא מהמטרות הראשיות</w:t>
      </w:r>
      <w:bookmarkStart w:id="3981" w:name="_ETM_Q1_2668189"/>
      <w:bookmarkStart w:id="3982" w:name="_ETM_Q1_2667992"/>
      <w:bookmarkEnd w:id="3981"/>
      <w:bookmarkEnd w:id="3982"/>
      <w:r>
        <w:rPr>
          <w:rtl/>
          <w:lang w:eastAsia="he-IL"/>
        </w:rPr>
        <w:t xml:space="preserve">". ואנחנו מבקשים לשמור </w:t>
      </w:r>
      <w:bookmarkStart w:id="3983" w:name="_ETM_Q1_2675869"/>
      <w:bookmarkEnd w:id="3983"/>
      <w:r>
        <w:rPr>
          <w:rtl/>
          <w:lang w:eastAsia="he-IL"/>
        </w:rPr>
        <w:t xml:space="preserve">לעצמנו את מרחב התמרון המתבקש, שלמשל </w:t>
      </w:r>
      <w:bookmarkStart w:id="3984" w:name="_ETM_Q1_2676347"/>
      <w:bookmarkEnd w:id="3984"/>
      <w:r>
        <w:rPr>
          <w:rtl/>
          <w:lang w:eastAsia="he-IL"/>
        </w:rPr>
        <w:t xml:space="preserve">הפרויקט באשכולות הוא בסביבות, </w:t>
      </w:r>
      <w:bookmarkStart w:id="3985" w:name="_ETM_Q1_2680822"/>
      <w:bookmarkEnd w:id="3985"/>
      <w:r>
        <w:rPr>
          <w:rtl/>
          <w:lang w:eastAsia="he-IL"/>
        </w:rPr>
        <w:t xml:space="preserve">לאורך שנים, כן? זה לא פרויקט לשנה. סך </w:t>
      </w:r>
      <w:proofErr w:type="spellStart"/>
      <w:r>
        <w:rPr>
          <w:rtl/>
          <w:lang w:eastAsia="he-IL"/>
        </w:rPr>
        <w:t>הכל</w:t>
      </w:r>
      <w:proofErr w:type="spellEnd"/>
      <w:r>
        <w:rPr>
          <w:rtl/>
          <w:lang w:eastAsia="he-IL"/>
        </w:rPr>
        <w:t xml:space="preserve"> ההקאה </w:t>
      </w:r>
      <w:bookmarkStart w:id="3986" w:name="_ETM_Q1_2686366"/>
      <w:bookmarkEnd w:id="3986"/>
      <w:proofErr w:type="spellStart"/>
      <w:r>
        <w:rPr>
          <w:rtl/>
          <w:lang w:eastAsia="he-IL"/>
        </w:rPr>
        <w:t>לנניח</w:t>
      </w:r>
      <w:proofErr w:type="spellEnd"/>
      <w:r>
        <w:rPr>
          <w:rtl/>
          <w:lang w:eastAsia="he-IL"/>
        </w:rPr>
        <w:t xml:space="preserve"> שלוש השנים </w:t>
      </w:r>
      <w:bookmarkStart w:id="3987" w:name="_ETM_Q1_2683347"/>
      <w:bookmarkEnd w:id="3987"/>
      <w:r>
        <w:rPr>
          <w:rtl/>
          <w:lang w:eastAsia="he-IL"/>
        </w:rPr>
        <w:t xml:space="preserve">הקרובות, או חמש השנים הקרובות, בסביבות </w:t>
      </w:r>
      <w:bookmarkStart w:id="3988" w:name="_ETM_Q1_2690581"/>
      <w:bookmarkStart w:id="3989" w:name="_ETM_Q1_2685734"/>
      <w:bookmarkEnd w:id="3988"/>
      <w:bookmarkEnd w:id="3989"/>
      <w:r>
        <w:rPr>
          <w:rtl/>
          <w:lang w:eastAsia="he-IL"/>
        </w:rPr>
        <w:t xml:space="preserve">ה-200 ומשהו מיליון שקל. </w:t>
      </w:r>
    </w:p>
    <w:p w14:paraId="5D7767BA" w14:textId="77777777" w:rsidR="001415F6" w:rsidRDefault="001415F6" w:rsidP="001415F6">
      <w:pPr>
        <w:rPr>
          <w:rtl/>
          <w:lang w:eastAsia="he-IL"/>
        </w:rPr>
      </w:pPr>
      <w:bookmarkStart w:id="3990" w:name="_ETM_Q1_2691046"/>
      <w:bookmarkStart w:id="3991" w:name="_ETM_Q1_2691147"/>
      <w:bookmarkEnd w:id="3990"/>
      <w:bookmarkEnd w:id="3991"/>
    </w:p>
    <w:p w14:paraId="48D33B30" w14:textId="77777777" w:rsidR="001415F6" w:rsidRDefault="001415F6" w:rsidP="001415F6">
      <w:pPr>
        <w:rPr>
          <w:rtl/>
          <w:lang w:eastAsia="he-IL"/>
        </w:rPr>
      </w:pPr>
      <w:bookmarkStart w:id="3992" w:name="_ETM_Q1_2691184"/>
      <w:bookmarkStart w:id="3993" w:name="_ETM_Q1_2691263"/>
      <w:bookmarkEnd w:id="3992"/>
      <w:bookmarkEnd w:id="3993"/>
      <w:r>
        <w:rPr>
          <w:rtl/>
          <w:lang w:eastAsia="he-IL"/>
        </w:rPr>
        <w:t>אם אנחנו מצטמצמים ומקבלים, מ</w:t>
      </w:r>
      <w:bookmarkStart w:id="3994" w:name="_ETM_Q1_2691745"/>
      <w:bookmarkEnd w:id="3994"/>
      <w:r>
        <w:rPr>
          <w:rtl/>
          <w:lang w:eastAsia="he-IL"/>
        </w:rPr>
        <w:t xml:space="preserve">צמצמים לנו </w:t>
      </w:r>
      <w:bookmarkStart w:id="3995" w:name="_ETM_Q1_2693529"/>
      <w:bookmarkEnd w:id="3995"/>
      <w:r>
        <w:rPr>
          <w:rtl/>
          <w:lang w:eastAsia="he-IL"/>
        </w:rPr>
        <w:t>את 25 האחוזים, מה שאפשר לעשות עכשיו</w:t>
      </w:r>
      <w:bookmarkStart w:id="3996" w:name="_ETM_Q1_2695440"/>
      <w:bookmarkEnd w:id="3996"/>
      <w:r>
        <w:rPr>
          <w:rtl/>
          <w:lang w:eastAsia="he-IL"/>
        </w:rPr>
        <w:t xml:space="preserve"> – לא לתת </w:t>
      </w:r>
      <w:bookmarkStart w:id="3997" w:name="_ETM_Q1_2696750"/>
      <w:bookmarkEnd w:id="3997"/>
      <w:r>
        <w:rPr>
          <w:rtl/>
          <w:lang w:eastAsia="he-IL"/>
        </w:rPr>
        <w:t xml:space="preserve">לנו את ה-35 ולא את ה-5, אפילו אפשר לצמצם. </w:t>
      </w:r>
      <w:bookmarkStart w:id="3998" w:name="_ETM_Q1_2698962"/>
      <w:bookmarkEnd w:id="3998"/>
      <w:r>
        <w:rPr>
          <w:rtl/>
          <w:lang w:eastAsia="he-IL"/>
        </w:rPr>
        <w:t xml:space="preserve">עדיין </w:t>
      </w:r>
      <w:bookmarkStart w:id="3999" w:name="_ETM_Q1_2699592"/>
      <w:bookmarkEnd w:id="3999"/>
      <w:r>
        <w:rPr>
          <w:rtl/>
          <w:lang w:eastAsia="he-IL"/>
        </w:rPr>
        <w:t xml:space="preserve">נצליח כנראה לעמוד בדברים. אבל פתאום באה אלינו בקשה כזאת </w:t>
      </w:r>
      <w:bookmarkStart w:id="4000" w:name="_ETM_Q1_2706604"/>
      <w:bookmarkEnd w:id="4000"/>
      <w:r>
        <w:rPr>
          <w:rtl/>
          <w:lang w:eastAsia="he-IL"/>
        </w:rPr>
        <w:t>ואנחנו נמצאים בפני שוקת</w:t>
      </w:r>
      <w:bookmarkStart w:id="4001" w:name="_ETM_Q1_2704208"/>
      <w:bookmarkEnd w:id="4001"/>
      <w:r>
        <w:rPr>
          <w:rtl/>
          <w:lang w:eastAsia="he-IL"/>
        </w:rPr>
        <w:t xml:space="preserve"> שבורה וצריכים ללכת </w:t>
      </w:r>
      <w:bookmarkStart w:id="4002" w:name="_ETM_Q1_2710805"/>
      <w:bookmarkStart w:id="4003" w:name="_ETM_Q1_2706506"/>
      <w:bookmarkEnd w:id="4002"/>
      <w:bookmarkEnd w:id="4003"/>
      <w:r>
        <w:rPr>
          <w:rtl/>
          <w:lang w:eastAsia="he-IL"/>
        </w:rPr>
        <w:t xml:space="preserve">לתקן </w:t>
      </w:r>
      <w:bookmarkStart w:id="4004" w:name="_ETM_Q1_2663596"/>
      <w:bookmarkStart w:id="4005" w:name="_ETM_Q1_2706032"/>
      <w:bookmarkEnd w:id="4004"/>
      <w:bookmarkEnd w:id="4005"/>
      <w:r>
        <w:rPr>
          <w:rtl/>
          <w:lang w:eastAsia="he-IL"/>
        </w:rPr>
        <w:t>חוק כדי לאפשר הקצאה לזה. ולכן אנחנו מבקשים לשמור על הגמישות. מראים שאנחנו - - -</w:t>
      </w:r>
    </w:p>
    <w:p w14:paraId="6A927A80" w14:textId="77777777" w:rsidR="001415F6" w:rsidRDefault="001415F6" w:rsidP="001415F6">
      <w:pPr>
        <w:rPr>
          <w:rtl/>
          <w:lang w:eastAsia="he-IL"/>
        </w:rPr>
      </w:pPr>
      <w:bookmarkStart w:id="4006" w:name="_ETM_Q1_2702036"/>
      <w:bookmarkStart w:id="4007" w:name="_ETM_Q1_2702128"/>
      <w:bookmarkStart w:id="4008" w:name="_ETM_Q1_2703195"/>
      <w:bookmarkStart w:id="4009" w:name="_ETM_Q1_2710012"/>
      <w:bookmarkEnd w:id="4006"/>
      <w:bookmarkEnd w:id="4007"/>
      <w:bookmarkEnd w:id="4008"/>
      <w:bookmarkEnd w:id="4009"/>
    </w:p>
    <w:p w14:paraId="10726714" w14:textId="77777777" w:rsidR="001415F6" w:rsidRDefault="001415F6" w:rsidP="001415F6">
      <w:pPr>
        <w:pStyle w:val="af8"/>
        <w:keepNext/>
        <w:rPr>
          <w:rtl/>
        </w:rPr>
      </w:pPr>
      <w:bookmarkStart w:id="4010" w:name="ET_yor_היור_ארז_מלול___יורַ_4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10"/>
    </w:p>
    <w:p w14:paraId="0FE9374C" w14:textId="77777777" w:rsidR="001415F6" w:rsidRDefault="001415F6" w:rsidP="001415F6">
      <w:pPr>
        <w:pStyle w:val="KeepWithNext"/>
        <w:rPr>
          <w:rtl/>
          <w:lang w:eastAsia="he-IL"/>
        </w:rPr>
      </w:pPr>
    </w:p>
    <w:p w14:paraId="00FB0799" w14:textId="77777777" w:rsidR="001415F6" w:rsidRDefault="001415F6" w:rsidP="001415F6">
      <w:pPr>
        <w:rPr>
          <w:rtl/>
          <w:lang w:eastAsia="he-IL"/>
        </w:rPr>
      </w:pPr>
      <w:bookmarkStart w:id="4011" w:name="_ETM_Q1_2703970"/>
      <w:bookmarkStart w:id="4012" w:name="_ETM_Q1_2704028"/>
      <w:bookmarkEnd w:id="4011"/>
      <w:bookmarkEnd w:id="4012"/>
      <w:r>
        <w:rPr>
          <w:rtl/>
          <w:lang w:eastAsia="he-IL"/>
        </w:rPr>
        <w:t xml:space="preserve">זה סעיף </w:t>
      </w:r>
      <w:bookmarkStart w:id="4013" w:name="_ETM_Q1_2709097"/>
      <w:bookmarkStart w:id="4014" w:name="_ETM_Q1_2704372"/>
      <w:bookmarkEnd w:id="4013"/>
      <w:bookmarkEnd w:id="4014"/>
      <w:r>
        <w:rPr>
          <w:rtl/>
          <w:lang w:eastAsia="he-IL"/>
        </w:rPr>
        <w:t xml:space="preserve">סל </w:t>
      </w:r>
      <w:bookmarkStart w:id="4015" w:name="_ETM_Q1_2716133"/>
      <w:bookmarkEnd w:id="4015"/>
      <w:r>
        <w:rPr>
          <w:rtl/>
          <w:lang w:eastAsia="he-IL"/>
        </w:rPr>
        <w:t xml:space="preserve">כזה לדברים </w:t>
      </w:r>
      <w:bookmarkStart w:id="4016" w:name="_ETM_Q1_2713280"/>
      <w:bookmarkEnd w:id="4016"/>
      <w:r>
        <w:rPr>
          <w:rtl/>
          <w:lang w:eastAsia="he-IL"/>
        </w:rPr>
        <w:t>- - -</w:t>
      </w:r>
    </w:p>
    <w:p w14:paraId="395F39C5" w14:textId="77777777" w:rsidR="001415F6" w:rsidRDefault="001415F6" w:rsidP="001415F6">
      <w:pPr>
        <w:rPr>
          <w:rtl/>
          <w:lang w:eastAsia="he-IL"/>
        </w:rPr>
      </w:pPr>
      <w:bookmarkStart w:id="4017" w:name="_ETM_Q1_2714993"/>
      <w:bookmarkStart w:id="4018" w:name="_ETM_Q1_2715082"/>
      <w:bookmarkEnd w:id="4017"/>
      <w:bookmarkEnd w:id="4018"/>
    </w:p>
    <w:p w14:paraId="15381575" w14:textId="77777777" w:rsidR="001415F6" w:rsidRDefault="001415F6" w:rsidP="001415F6">
      <w:pPr>
        <w:pStyle w:val="afb"/>
        <w:keepNext/>
        <w:rPr>
          <w:rtl/>
          <w:lang w:eastAsia="he-IL"/>
        </w:rPr>
      </w:pPr>
      <w:bookmarkStart w:id="4019" w:name="ET_guest_לירון_אדלר_מינקה_44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19"/>
    </w:p>
    <w:p w14:paraId="239BF51C" w14:textId="77777777" w:rsidR="001415F6" w:rsidRDefault="001415F6" w:rsidP="001415F6">
      <w:pPr>
        <w:pStyle w:val="KeepWithNext"/>
        <w:rPr>
          <w:rtl/>
          <w:lang w:eastAsia="he-IL"/>
        </w:rPr>
      </w:pPr>
    </w:p>
    <w:p w14:paraId="3116F137" w14:textId="77777777" w:rsidR="001415F6" w:rsidRDefault="001415F6" w:rsidP="001415F6">
      <w:pPr>
        <w:rPr>
          <w:rtl/>
          <w:lang w:eastAsia="he-IL"/>
        </w:rPr>
      </w:pPr>
      <w:bookmarkStart w:id="4020" w:name="_ETM_Q1_2717036"/>
      <w:bookmarkStart w:id="4021" w:name="_ETM_Q1_2717103"/>
      <w:bookmarkEnd w:id="4020"/>
      <w:bookmarkEnd w:id="4021"/>
      <w:r>
        <w:rPr>
          <w:rtl/>
          <w:lang w:eastAsia="he-IL"/>
        </w:rPr>
        <w:t xml:space="preserve">הרי זה לא אמור להיות </w:t>
      </w:r>
      <w:bookmarkStart w:id="4022" w:name="_ETM_Q1_2719443"/>
      <w:bookmarkEnd w:id="4022"/>
      <w:r>
        <w:rPr>
          <w:rtl/>
          <w:lang w:eastAsia="he-IL"/>
        </w:rPr>
        <w:t xml:space="preserve">סעיף </w:t>
      </w:r>
      <w:bookmarkStart w:id="4023" w:name="_ETM_Q1_2715159"/>
      <w:bookmarkEnd w:id="4023"/>
      <w:r>
        <w:rPr>
          <w:rtl/>
          <w:lang w:eastAsia="he-IL"/>
        </w:rPr>
        <w:t>סל.</w:t>
      </w:r>
    </w:p>
    <w:p w14:paraId="58308DBE" w14:textId="77777777" w:rsidR="001415F6" w:rsidRDefault="001415F6" w:rsidP="001415F6">
      <w:pPr>
        <w:rPr>
          <w:rtl/>
          <w:lang w:eastAsia="he-IL"/>
        </w:rPr>
      </w:pPr>
      <w:bookmarkStart w:id="4024" w:name="_ETM_Q1_2715972"/>
      <w:bookmarkStart w:id="4025" w:name="_ETM_Q1_2716081"/>
      <w:bookmarkStart w:id="4026" w:name="_ETM_Q1_2720500"/>
      <w:bookmarkEnd w:id="4024"/>
      <w:bookmarkEnd w:id="4025"/>
      <w:bookmarkEnd w:id="4026"/>
    </w:p>
    <w:p w14:paraId="59BA85CB" w14:textId="77777777" w:rsidR="001415F6" w:rsidRDefault="001415F6" w:rsidP="001415F6">
      <w:pPr>
        <w:pStyle w:val="afb"/>
        <w:keepNext/>
        <w:rPr>
          <w:rtl/>
          <w:lang w:eastAsia="he-IL"/>
        </w:rPr>
      </w:pPr>
      <w:bookmarkStart w:id="4027" w:name="ET_guest_קריאה_442"/>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4027"/>
    </w:p>
    <w:p w14:paraId="63AB996E" w14:textId="77777777" w:rsidR="001415F6" w:rsidRDefault="001415F6" w:rsidP="001415F6">
      <w:pPr>
        <w:pStyle w:val="KeepWithNext"/>
        <w:rPr>
          <w:rtl/>
          <w:lang w:eastAsia="he-IL"/>
        </w:rPr>
      </w:pPr>
    </w:p>
    <w:p w14:paraId="492A0540" w14:textId="77777777" w:rsidR="001415F6" w:rsidRDefault="001415F6" w:rsidP="001415F6">
      <w:pPr>
        <w:rPr>
          <w:rtl/>
          <w:lang w:eastAsia="he-IL"/>
        </w:rPr>
      </w:pPr>
      <w:r>
        <w:rPr>
          <w:rtl/>
          <w:lang w:eastAsia="he-IL"/>
        </w:rPr>
        <w:t>ז</w:t>
      </w:r>
      <w:bookmarkStart w:id="4028" w:name="_ETM_Q1_2721353"/>
      <w:bookmarkStart w:id="4029" w:name="_ETM_Q1_2721421"/>
      <w:bookmarkEnd w:id="4028"/>
      <w:bookmarkEnd w:id="4029"/>
      <w:r>
        <w:rPr>
          <w:rtl/>
          <w:lang w:eastAsia="he-IL"/>
        </w:rPr>
        <w:t xml:space="preserve">ה לא </w:t>
      </w:r>
      <w:bookmarkStart w:id="4030" w:name="_ETM_Q1_2717063"/>
      <w:bookmarkEnd w:id="4030"/>
      <w:r>
        <w:rPr>
          <w:rtl/>
          <w:lang w:eastAsia="he-IL"/>
        </w:rPr>
        <w:t>סעיף סל, אבל - - -</w:t>
      </w:r>
    </w:p>
    <w:p w14:paraId="6C183E7D" w14:textId="77777777" w:rsidR="001415F6" w:rsidRDefault="001415F6" w:rsidP="001415F6">
      <w:pPr>
        <w:rPr>
          <w:rtl/>
          <w:lang w:eastAsia="he-IL"/>
        </w:rPr>
      </w:pPr>
      <w:bookmarkStart w:id="4031" w:name="_ETM_Q1_2720146"/>
      <w:bookmarkStart w:id="4032" w:name="_ETM_Q1_2720252"/>
      <w:bookmarkStart w:id="4033" w:name="_ETM_Q1_2721103"/>
      <w:bookmarkEnd w:id="4031"/>
      <w:bookmarkEnd w:id="4032"/>
      <w:bookmarkEnd w:id="4033"/>
    </w:p>
    <w:p w14:paraId="7922443B" w14:textId="77777777" w:rsidR="001415F6" w:rsidRDefault="001415F6" w:rsidP="001415F6">
      <w:pPr>
        <w:pStyle w:val="afb"/>
        <w:keepNext/>
        <w:rPr>
          <w:rtl/>
          <w:lang w:eastAsia="he-IL"/>
        </w:rPr>
      </w:pPr>
      <w:bookmarkStart w:id="4034" w:name="ET_guest_לירון_אדלר_מינקה_443"/>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34"/>
    </w:p>
    <w:p w14:paraId="32A09155" w14:textId="77777777" w:rsidR="001415F6" w:rsidRDefault="001415F6" w:rsidP="001415F6">
      <w:pPr>
        <w:pStyle w:val="KeepWithNext"/>
        <w:rPr>
          <w:rtl/>
          <w:lang w:eastAsia="he-IL"/>
        </w:rPr>
      </w:pPr>
    </w:p>
    <w:p w14:paraId="54F43422" w14:textId="77777777" w:rsidR="001415F6" w:rsidRDefault="001415F6" w:rsidP="001415F6">
      <w:pPr>
        <w:rPr>
          <w:rtl/>
          <w:lang w:eastAsia="he-IL"/>
        </w:rPr>
      </w:pPr>
      <w:r>
        <w:rPr>
          <w:rtl/>
          <w:lang w:eastAsia="he-IL"/>
        </w:rPr>
        <w:t>זה</w:t>
      </w:r>
      <w:bookmarkStart w:id="4035" w:name="_ETM_Q1_2722115"/>
      <w:bookmarkStart w:id="4036" w:name="_ETM_Q1_2722168"/>
      <w:bookmarkEnd w:id="4035"/>
      <w:bookmarkEnd w:id="4036"/>
      <w:r>
        <w:rPr>
          <w:rtl/>
          <w:lang w:eastAsia="he-IL"/>
        </w:rPr>
        <w:t xml:space="preserve"> </w:t>
      </w:r>
      <w:bookmarkStart w:id="4037" w:name="_ETM_Q1_2722200"/>
      <w:bookmarkEnd w:id="4037"/>
      <w:r>
        <w:rPr>
          <w:rtl/>
          <w:lang w:eastAsia="he-IL"/>
        </w:rPr>
        <w:t xml:space="preserve">אמור </w:t>
      </w:r>
      <w:bookmarkStart w:id="4038" w:name="_ETM_Q1_2718107"/>
      <w:bookmarkEnd w:id="4038"/>
      <w:r>
        <w:rPr>
          <w:rtl/>
          <w:lang w:eastAsia="he-IL"/>
        </w:rPr>
        <w:t>להיות סעיף שמשתמשים בו אם נשארת י</w:t>
      </w:r>
      <w:bookmarkStart w:id="4039" w:name="_ETM_Q1_2720589"/>
      <w:bookmarkEnd w:id="4039"/>
      <w:r>
        <w:rPr>
          <w:rtl/>
          <w:lang w:eastAsia="he-IL"/>
        </w:rPr>
        <w:t>תרה למטרות פיתוח.</w:t>
      </w:r>
    </w:p>
    <w:p w14:paraId="3780D66B" w14:textId="77777777" w:rsidR="001415F6" w:rsidRDefault="001415F6" w:rsidP="001415F6">
      <w:pPr>
        <w:rPr>
          <w:rtl/>
          <w:lang w:eastAsia="he-IL"/>
        </w:rPr>
      </w:pPr>
      <w:bookmarkStart w:id="4040" w:name="_ETM_Q1_2724301"/>
      <w:bookmarkStart w:id="4041" w:name="_ETM_Q1_2724385"/>
      <w:bookmarkStart w:id="4042" w:name="_ETM_Q1_2724870"/>
      <w:bookmarkStart w:id="4043" w:name="_ETM_Q1_2724989"/>
      <w:bookmarkStart w:id="4044" w:name="_ETM_Q1_2723128"/>
      <w:bookmarkEnd w:id="4040"/>
      <w:bookmarkEnd w:id="4041"/>
      <w:bookmarkEnd w:id="4042"/>
      <w:bookmarkEnd w:id="4043"/>
      <w:bookmarkEnd w:id="4044"/>
    </w:p>
    <w:p w14:paraId="64AE8715" w14:textId="77777777" w:rsidR="001415F6" w:rsidRDefault="001415F6" w:rsidP="001415F6">
      <w:pPr>
        <w:pStyle w:val="afb"/>
        <w:keepNext/>
        <w:rPr>
          <w:rtl/>
          <w:lang w:eastAsia="he-IL"/>
        </w:rPr>
      </w:pPr>
      <w:bookmarkStart w:id="4045" w:name="ET_guest_גיא_סמט_44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4045"/>
    </w:p>
    <w:p w14:paraId="16812405" w14:textId="77777777" w:rsidR="001415F6" w:rsidRDefault="001415F6" w:rsidP="001415F6">
      <w:pPr>
        <w:pStyle w:val="KeepWithNext"/>
        <w:rPr>
          <w:rtl/>
          <w:lang w:eastAsia="he-IL"/>
        </w:rPr>
      </w:pPr>
    </w:p>
    <w:p w14:paraId="734FA32A" w14:textId="77777777" w:rsidR="001415F6" w:rsidRDefault="001415F6" w:rsidP="001415F6">
      <w:pPr>
        <w:rPr>
          <w:rtl/>
          <w:lang w:eastAsia="he-IL"/>
        </w:rPr>
      </w:pPr>
      <w:r>
        <w:rPr>
          <w:rtl/>
          <w:lang w:eastAsia="he-IL"/>
        </w:rPr>
        <w:t>נ</w:t>
      </w:r>
      <w:bookmarkStart w:id="4046" w:name="_ETM_Q1_2724061"/>
      <w:bookmarkStart w:id="4047" w:name="_ETM_Q1_2724119"/>
      <w:bookmarkEnd w:id="4046"/>
      <w:bookmarkEnd w:id="4047"/>
      <w:r>
        <w:rPr>
          <w:rtl/>
          <w:lang w:eastAsia="he-IL"/>
        </w:rPr>
        <w:t>כון, ב</w:t>
      </w:r>
      <w:bookmarkStart w:id="4048" w:name="_ETM_Q1_2724602"/>
      <w:bookmarkEnd w:id="4048"/>
      <w:r>
        <w:rPr>
          <w:rtl/>
          <w:lang w:eastAsia="he-IL"/>
        </w:rPr>
        <w:t>דיוק.</w:t>
      </w:r>
    </w:p>
    <w:p w14:paraId="513369CF" w14:textId="77777777" w:rsidR="001415F6" w:rsidRDefault="001415F6" w:rsidP="001415F6">
      <w:pPr>
        <w:rPr>
          <w:rtl/>
          <w:lang w:eastAsia="he-IL"/>
        </w:rPr>
      </w:pPr>
      <w:bookmarkStart w:id="4049" w:name="_ETM_Q1_2725380"/>
      <w:bookmarkStart w:id="4050" w:name="_ETM_Q1_2725472"/>
      <w:bookmarkStart w:id="4051" w:name="_ETM_Q1_2726158"/>
      <w:bookmarkEnd w:id="4049"/>
      <w:bookmarkEnd w:id="4050"/>
      <w:bookmarkEnd w:id="4051"/>
    </w:p>
    <w:p w14:paraId="3C6F053D" w14:textId="77777777" w:rsidR="001415F6" w:rsidRDefault="001415F6" w:rsidP="001415F6">
      <w:pPr>
        <w:pStyle w:val="afb"/>
        <w:keepNext/>
        <w:rPr>
          <w:rtl/>
          <w:lang w:eastAsia="he-IL"/>
        </w:rPr>
      </w:pPr>
      <w:bookmarkStart w:id="4052" w:name="ET_guest_לירון_אדלר_מינקה_445"/>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52"/>
    </w:p>
    <w:p w14:paraId="0A28C33D" w14:textId="77777777" w:rsidR="001415F6" w:rsidRDefault="001415F6" w:rsidP="001415F6">
      <w:pPr>
        <w:pStyle w:val="KeepWithNext"/>
        <w:rPr>
          <w:rtl/>
          <w:lang w:eastAsia="he-IL"/>
        </w:rPr>
      </w:pPr>
    </w:p>
    <w:p w14:paraId="58D6B8FA" w14:textId="77777777" w:rsidR="001415F6" w:rsidRDefault="001415F6" w:rsidP="001415F6">
      <w:pPr>
        <w:rPr>
          <w:rtl/>
          <w:lang w:eastAsia="he-IL"/>
        </w:rPr>
      </w:pPr>
      <w:bookmarkStart w:id="4053" w:name="_ETM_Q1_2727089"/>
      <w:bookmarkStart w:id="4054" w:name="_ETM_Q1_2727153"/>
      <w:bookmarkEnd w:id="4053"/>
      <w:bookmarkEnd w:id="4054"/>
      <w:r>
        <w:rPr>
          <w:rtl/>
          <w:lang w:eastAsia="he-IL"/>
        </w:rPr>
        <w:t>אני, איך</w:t>
      </w:r>
      <w:bookmarkStart w:id="4055" w:name="_ETM_Q1_2723424"/>
      <w:bookmarkEnd w:id="4055"/>
      <w:r>
        <w:rPr>
          <w:rtl/>
          <w:lang w:eastAsia="he-IL"/>
        </w:rPr>
        <w:t xml:space="preserve"> זה, איך מקצים מכוח זה שנים </w:t>
      </w:r>
      <w:bookmarkStart w:id="4056" w:name="_ETM_Q1_2728685"/>
      <w:bookmarkEnd w:id="4056"/>
      <w:r>
        <w:rPr>
          <w:rtl/>
          <w:lang w:eastAsia="he-IL"/>
        </w:rPr>
        <w:t>קדימה?</w:t>
      </w:r>
    </w:p>
    <w:p w14:paraId="4083230A" w14:textId="77777777" w:rsidR="001415F6" w:rsidRDefault="001415F6" w:rsidP="001415F6">
      <w:pPr>
        <w:rPr>
          <w:rtl/>
          <w:lang w:eastAsia="he-IL"/>
        </w:rPr>
      </w:pPr>
      <w:bookmarkStart w:id="4057" w:name="_ETM_Q1_2730379"/>
      <w:bookmarkStart w:id="4058" w:name="_ETM_Q1_2730456"/>
      <w:bookmarkStart w:id="4059" w:name="_ETM_Q1_2731191"/>
      <w:bookmarkEnd w:id="4057"/>
      <w:bookmarkEnd w:id="4058"/>
      <w:bookmarkEnd w:id="4059"/>
    </w:p>
    <w:p w14:paraId="01E416C5" w14:textId="77777777" w:rsidR="001415F6" w:rsidRDefault="001415F6" w:rsidP="001415F6">
      <w:pPr>
        <w:pStyle w:val="afb"/>
        <w:keepNext/>
        <w:rPr>
          <w:rtl/>
          <w:lang w:eastAsia="he-IL"/>
        </w:rPr>
      </w:pPr>
      <w:bookmarkStart w:id="4060" w:name="ET_guest_אלעד_עמיחי_44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060"/>
    </w:p>
    <w:p w14:paraId="264A38C4" w14:textId="77777777" w:rsidR="001415F6" w:rsidRDefault="001415F6" w:rsidP="001415F6">
      <w:pPr>
        <w:pStyle w:val="KeepWithNext"/>
        <w:rPr>
          <w:rtl/>
          <w:lang w:eastAsia="he-IL"/>
        </w:rPr>
      </w:pPr>
    </w:p>
    <w:p w14:paraId="08708FB3" w14:textId="77777777" w:rsidR="001415F6" w:rsidRDefault="001415F6" w:rsidP="001415F6">
      <w:pPr>
        <w:rPr>
          <w:rtl/>
          <w:lang w:eastAsia="he-IL"/>
        </w:rPr>
      </w:pPr>
      <w:bookmarkStart w:id="4061" w:name="_ETM_Q1_2731854"/>
      <w:bookmarkStart w:id="4062" w:name="_ETM_Q1_2731930"/>
      <w:bookmarkStart w:id="4063" w:name="_ETM_Q1_2726964"/>
      <w:bookmarkEnd w:id="4061"/>
      <w:bookmarkEnd w:id="4062"/>
      <w:bookmarkEnd w:id="4063"/>
      <w:r>
        <w:rPr>
          <w:rtl/>
          <w:lang w:eastAsia="he-IL"/>
        </w:rPr>
        <w:t xml:space="preserve">אבל לירון, קודם כל, תראו, הראנו לכם את התוצאות. בגלל </w:t>
      </w:r>
      <w:bookmarkStart w:id="4064" w:name="_ETM_Q1_2733674"/>
      <w:bookmarkEnd w:id="4064"/>
      <w:r>
        <w:rPr>
          <w:rtl/>
          <w:lang w:eastAsia="he-IL"/>
        </w:rPr>
        <w:t xml:space="preserve">זה פתחתי בזה. התוצאות מראות שיותר ויותר כסף </w:t>
      </w:r>
      <w:bookmarkStart w:id="4065" w:name="_ETM_Q1_2734228"/>
      <w:bookmarkEnd w:id="4065"/>
      <w:r>
        <w:rPr>
          <w:rtl/>
          <w:lang w:eastAsia="he-IL"/>
        </w:rPr>
        <w:t xml:space="preserve">הולך למטרות </w:t>
      </w:r>
      <w:bookmarkStart w:id="4066" w:name="_ETM_Q1_2735768"/>
      <w:bookmarkEnd w:id="4066"/>
      <w:r>
        <w:rPr>
          <w:rtl/>
          <w:lang w:eastAsia="he-IL"/>
        </w:rPr>
        <w:t xml:space="preserve">העיקריות. זה הדגש של המנכ"ל, זה הדגש של המשרד. </w:t>
      </w:r>
      <w:bookmarkStart w:id="4067" w:name="_ETM_Q1_2741524"/>
      <w:bookmarkEnd w:id="4067"/>
      <w:r>
        <w:rPr>
          <w:rtl/>
          <w:lang w:eastAsia="he-IL"/>
        </w:rPr>
        <w:t xml:space="preserve">אנחנו מצהירים בזה שזה יהיה תמיד העיקר של הכסף. </w:t>
      </w:r>
      <w:bookmarkStart w:id="4068" w:name="_ETM_Q1_2742620"/>
      <w:bookmarkEnd w:id="4068"/>
      <w:r>
        <w:rPr>
          <w:rtl/>
          <w:lang w:eastAsia="he-IL"/>
        </w:rPr>
        <w:t xml:space="preserve">יחד </w:t>
      </w:r>
      <w:bookmarkStart w:id="4069" w:name="_ETM_Q1_2743183"/>
      <w:bookmarkEnd w:id="4069"/>
      <w:r>
        <w:rPr>
          <w:rtl/>
          <w:lang w:eastAsia="he-IL"/>
        </w:rPr>
        <w:t xml:space="preserve">עם זאת, יש מקומות ויש רשויות מקומיות שנמצאות גם </w:t>
      </w:r>
      <w:bookmarkStart w:id="4070" w:name="_ETM_Q1_2748915"/>
      <w:bookmarkEnd w:id="4070"/>
      <w:r>
        <w:rPr>
          <w:rtl/>
          <w:lang w:eastAsia="he-IL"/>
        </w:rPr>
        <w:t xml:space="preserve">במצב שהן אפילו לא יכולות לעלות לרמה הזאת, וכמו שאמר </w:t>
      </w:r>
      <w:bookmarkStart w:id="4071" w:name="_ETM_Q1_2756577"/>
      <w:bookmarkEnd w:id="4071"/>
      <w:r>
        <w:rPr>
          <w:rtl/>
          <w:lang w:eastAsia="he-IL"/>
        </w:rPr>
        <w:t xml:space="preserve">גיא, אנחנו רוצים להקפיץ את כולן רמה </w:t>
      </w:r>
      <w:bookmarkStart w:id="4072" w:name="_ETM_Q1_2756112"/>
      <w:bookmarkEnd w:id="4072"/>
      <w:r>
        <w:rPr>
          <w:rtl/>
          <w:lang w:eastAsia="he-IL"/>
        </w:rPr>
        <w:t xml:space="preserve">ושהן יוכלו להתחיל </w:t>
      </w:r>
      <w:bookmarkStart w:id="4073" w:name="_ETM_Q1_2758409"/>
      <w:bookmarkEnd w:id="4073"/>
      <w:r>
        <w:rPr>
          <w:rtl/>
          <w:lang w:eastAsia="he-IL"/>
        </w:rPr>
        <w:t xml:space="preserve">גם לעבור לדור הבא. ואנחנו רוצים ש-35 האחוזים יהיה סכום </w:t>
      </w:r>
      <w:bookmarkStart w:id="4074" w:name="_ETM_Q1_2766538"/>
      <w:bookmarkEnd w:id="4074"/>
      <w:r>
        <w:rPr>
          <w:rtl/>
          <w:lang w:eastAsia="he-IL"/>
        </w:rPr>
        <w:t xml:space="preserve">מאפשר. הוא לא סכום כלוא, הוא לא סכום </w:t>
      </w:r>
      <w:bookmarkStart w:id="4075" w:name="_ETM_Q1_2766534"/>
      <w:bookmarkEnd w:id="4075"/>
      <w:r>
        <w:rPr>
          <w:rtl/>
          <w:lang w:eastAsia="he-IL"/>
        </w:rPr>
        <w:t xml:space="preserve">שהוא נעול. </w:t>
      </w:r>
      <w:bookmarkStart w:id="4076" w:name="_ETM_Q1_2768898"/>
      <w:bookmarkEnd w:id="4076"/>
      <w:r>
        <w:rPr>
          <w:rtl/>
          <w:lang w:eastAsia="he-IL"/>
        </w:rPr>
        <w:t>כמובן שקודם כל אנח</w:t>
      </w:r>
      <w:bookmarkStart w:id="4077" w:name="_ETM_Q1_2766837"/>
      <w:bookmarkEnd w:id="4077"/>
      <w:r>
        <w:rPr>
          <w:rtl/>
          <w:lang w:eastAsia="he-IL"/>
        </w:rPr>
        <w:t xml:space="preserve">נו </w:t>
      </w:r>
      <w:bookmarkStart w:id="4078" w:name="_ETM_Q1_2743400"/>
      <w:bookmarkEnd w:id="4078"/>
      <w:r>
        <w:rPr>
          <w:rtl/>
          <w:lang w:eastAsia="he-IL"/>
        </w:rPr>
        <w:t xml:space="preserve">מקצים למטרות העיקריות. זו מטרת הקרן </w:t>
      </w:r>
      <w:bookmarkStart w:id="4079" w:name="_ETM_Q1_2775598"/>
      <w:bookmarkEnd w:id="4079"/>
      <w:r>
        <w:rPr>
          <w:rtl/>
          <w:lang w:eastAsia="he-IL"/>
        </w:rPr>
        <w:t>וזה הייעוד של הקרן לשמירת הניקיון</w:t>
      </w:r>
      <w:bookmarkStart w:id="4080" w:name="_ETM_Q1_2774185"/>
      <w:bookmarkEnd w:id="4080"/>
      <w:r>
        <w:rPr>
          <w:rtl/>
          <w:lang w:eastAsia="he-IL"/>
        </w:rPr>
        <w:t>.</w:t>
      </w:r>
      <w:bookmarkStart w:id="4081" w:name="_ETM_Q1_2774513"/>
      <w:bookmarkEnd w:id="4081"/>
    </w:p>
    <w:p w14:paraId="61457DFF" w14:textId="77777777" w:rsidR="001415F6" w:rsidRDefault="001415F6" w:rsidP="001415F6">
      <w:pPr>
        <w:rPr>
          <w:rtl/>
          <w:lang w:eastAsia="he-IL"/>
        </w:rPr>
      </w:pPr>
      <w:bookmarkStart w:id="4082" w:name="_ETM_Q1_2774903"/>
      <w:bookmarkEnd w:id="4082"/>
    </w:p>
    <w:p w14:paraId="41FF93C7" w14:textId="77777777" w:rsidR="001415F6" w:rsidRDefault="001415F6" w:rsidP="001415F6">
      <w:pPr>
        <w:pStyle w:val="af8"/>
        <w:keepNext/>
        <w:rPr>
          <w:rtl/>
        </w:rPr>
      </w:pPr>
      <w:bookmarkStart w:id="4083" w:name="ET_yor_היור_ארז_מלול___יורַ_4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83"/>
    </w:p>
    <w:p w14:paraId="04D5019A" w14:textId="77777777" w:rsidR="001415F6" w:rsidRDefault="001415F6" w:rsidP="001415F6">
      <w:pPr>
        <w:pStyle w:val="KeepWithNext"/>
        <w:rPr>
          <w:rtl/>
          <w:lang w:eastAsia="he-IL"/>
        </w:rPr>
      </w:pPr>
    </w:p>
    <w:p w14:paraId="7AAB2F48" w14:textId="77777777" w:rsidR="001415F6" w:rsidRDefault="001415F6" w:rsidP="001415F6">
      <w:pPr>
        <w:rPr>
          <w:rtl/>
          <w:lang w:eastAsia="he-IL"/>
        </w:rPr>
      </w:pPr>
      <w:bookmarkStart w:id="4084" w:name="_ETM_Q1_2775632"/>
      <w:bookmarkStart w:id="4085" w:name="_ETM_Q1_2775703"/>
      <w:bookmarkEnd w:id="4084"/>
      <w:bookmarkEnd w:id="4085"/>
      <w:r>
        <w:rPr>
          <w:rtl/>
          <w:lang w:eastAsia="he-IL"/>
        </w:rPr>
        <w:t xml:space="preserve">אני רק, החשבת, אני חוזר </w:t>
      </w:r>
      <w:bookmarkStart w:id="4086" w:name="_ETM_Q1_2783096"/>
      <w:bookmarkEnd w:id="4086"/>
      <w:r>
        <w:rPr>
          <w:rtl/>
          <w:lang w:eastAsia="he-IL"/>
        </w:rPr>
        <w:t xml:space="preserve">לנקודה </w:t>
      </w:r>
      <w:proofErr w:type="spellStart"/>
      <w:r>
        <w:rPr>
          <w:rtl/>
          <w:lang w:eastAsia="he-IL"/>
        </w:rPr>
        <w:t>שווליד</w:t>
      </w:r>
      <w:proofErr w:type="spellEnd"/>
      <w:r>
        <w:rPr>
          <w:rtl/>
          <w:lang w:eastAsia="he-IL"/>
        </w:rPr>
        <w:t xml:space="preserve"> העלה. כמה התחייבויות יש עכשיו שצריך בשבילן להאריך </w:t>
      </w:r>
      <w:bookmarkStart w:id="4087" w:name="_ETM_Q1_2791944"/>
      <w:bookmarkEnd w:id="4087"/>
      <w:r>
        <w:rPr>
          <w:rtl/>
          <w:lang w:eastAsia="he-IL"/>
        </w:rPr>
        <w:t>את הוראת השעה</w:t>
      </w:r>
      <w:bookmarkStart w:id="4088" w:name="_ETM_Q1_2788600"/>
      <w:bookmarkEnd w:id="4088"/>
      <w:r>
        <w:rPr>
          <w:rtl/>
          <w:lang w:eastAsia="he-IL"/>
        </w:rPr>
        <w:t>? יש לך כן מושג. כמה התחייבויו</w:t>
      </w:r>
      <w:bookmarkStart w:id="4089" w:name="_ETM_Q1_2789800"/>
      <w:bookmarkEnd w:id="4089"/>
      <w:r>
        <w:rPr>
          <w:rtl/>
          <w:lang w:eastAsia="he-IL"/>
        </w:rPr>
        <w:t>ת יש?</w:t>
      </w:r>
      <w:r>
        <w:rPr>
          <w:rFonts w:hint="cs"/>
          <w:lang w:eastAsia="he-IL"/>
        </w:rPr>
        <w:t xml:space="preserve"> </w:t>
      </w:r>
      <w:bookmarkStart w:id="4090" w:name="_ETM_Q1_2790392"/>
      <w:bookmarkEnd w:id="4090"/>
      <w:r>
        <w:rPr>
          <w:rtl/>
          <w:lang w:eastAsia="he-IL"/>
        </w:rPr>
        <w:t>את זה אפשר לבדוק</w:t>
      </w:r>
      <w:bookmarkStart w:id="4091" w:name="_ETM_Q1_2791778"/>
      <w:bookmarkEnd w:id="4091"/>
      <w:r>
        <w:rPr>
          <w:rtl/>
          <w:lang w:eastAsia="he-IL"/>
        </w:rPr>
        <w:t>?</w:t>
      </w:r>
    </w:p>
    <w:p w14:paraId="1441E228" w14:textId="77777777" w:rsidR="001415F6" w:rsidRDefault="001415F6" w:rsidP="001415F6">
      <w:pPr>
        <w:rPr>
          <w:rtl/>
          <w:lang w:eastAsia="he-IL"/>
        </w:rPr>
      </w:pPr>
      <w:bookmarkStart w:id="4092" w:name="_ETM_Q1_2796482"/>
      <w:bookmarkStart w:id="4093" w:name="_ETM_Q1_2796549"/>
      <w:bookmarkStart w:id="4094" w:name="_ETM_Q1_2798163"/>
      <w:bookmarkEnd w:id="4092"/>
      <w:bookmarkEnd w:id="4093"/>
      <w:bookmarkEnd w:id="4094"/>
    </w:p>
    <w:p w14:paraId="3E8DDBE4" w14:textId="77777777" w:rsidR="001415F6" w:rsidRDefault="001415F6" w:rsidP="001415F6">
      <w:pPr>
        <w:pStyle w:val="afb"/>
        <w:keepNext/>
        <w:rPr>
          <w:rtl/>
          <w:lang w:eastAsia="he-IL"/>
        </w:rPr>
      </w:pPr>
      <w:bookmarkStart w:id="4095" w:name="ET_guest_אלעד_עמיחי_44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095"/>
    </w:p>
    <w:p w14:paraId="63399EFB" w14:textId="77777777" w:rsidR="001415F6" w:rsidRDefault="001415F6" w:rsidP="001415F6">
      <w:pPr>
        <w:pStyle w:val="KeepWithNext"/>
        <w:rPr>
          <w:rtl/>
          <w:lang w:eastAsia="he-IL"/>
        </w:rPr>
      </w:pPr>
    </w:p>
    <w:p w14:paraId="3494E544" w14:textId="77777777" w:rsidR="001415F6" w:rsidRDefault="001415F6" w:rsidP="001415F6">
      <w:pPr>
        <w:rPr>
          <w:rtl/>
          <w:lang w:eastAsia="he-IL"/>
        </w:rPr>
      </w:pPr>
      <w:bookmarkStart w:id="4096" w:name="_ETM_Q1_2799015"/>
      <w:bookmarkStart w:id="4097" w:name="_ETM_Q1_2799086"/>
      <w:bookmarkStart w:id="4098" w:name="_ETM_Q1_2794123"/>
      <w:bookmarkEnd w:id="4096"/>
      <w:bookmarkEnd w:id="4097"/>
      <w:bookmarkEnd w:id="4098"/>
      <w:r>
        <w:rPr>
          <w:rtl/>
          <w:lang w:eastAsia="he-IL"/>
        </w:rPr>
        <w:t>כן.</w:t>
      </w:r>
    </w:p>
    <w:p w14:paraId="4F2C32A0" w14:textId="77777777" w:rsidR="001415F6" w:rsidRDefault="001415F6" w:rsidP="001415F6">
      <w:pPr>
        <w:rPr>
          <w:rtl/>
          <w:lang w:eastAsia="he-IL"/>
        </w:rPr>
      </w:pPr>
      <w:bookmarkStart w:id="4099" w:name="_ETM_Q1_2794596"/>
      <w:bookmarkStart w:id="4100" w:name="_ETM_Q1_2795069"/>
      <w:bookmarkEnd w:id="4099"/>
      <w:bookmarkEnd w:id="4100"/>
    </w:p>
    <w:p w14:paraId="6D9F048E" w14:textId="77777777" w:rsidR="001415F6" w:rsidRDefault="001415F6" w:rsidP="001415F6">
      <w:pPr>
        <w:pStyle w:val="af8"/>
        <w:keepNext/>
        <w:rPr>
          <w:rtl/>
        </w:rPr>
      </w:pPr>
      <w:bookmarkStart w:id="4101" w:name="ET_yor_היור_ארז_מלול___יורַ_4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01"/>
    </w:p>
    <w:p w14:paraId="087EB306" w14:textId="77777777" w:rsidR="001415F6" w:rsidRDefault="001415F6" w:rsidP="001415F6">
      <w:pPr>
        <w:pStyle w:val="KeepWithNext"/>
        <w:rPr>
          <w:rtl/>
        </w:rPr>
      </w:pPr>
    </w:p>
    <w:p w14:paraId="7FA6B555" w14:textId="77777777" w:rsidR="001415F6" w:rsidRDefault="001415F6" w:rsidP="001415F6">
      <w:pPr>
        <w:rPr>
          <w:rtl/>
        </w:rPr>
      </w:pPr>
      <w:bookmarkStart w:id="4102" w:name="_ETM_Q1_2795790"/>
      <w:bookmarkStart w:id="4103" w:name="_ETM_Q1_2795864"/>
      <w:bookmarkStart w:id="4104" w:name="_ETM_Q1_2790905"/>
      <w:bookmarkEnd w:id="4102"/>
      <w:bookmarkEnd w:id="4103"/>
      <w:bookmarkEnd w:id="4104"/>
      <w:r>
        <w:rPr>
          <w:rtl/>
        </w:rPr>
        <w:t xml:space="preserve">אם מדובר במאה שקל או </w:t>
      </w:r>
      <w:bookmarkStart w:id="4105" w:name="_ETM_Q1_2795282"/>
      <w:bookmarkEnd w:id="4105"/>
      <w:r>
        <w:rPr>
          <w:rtl/>
        </w:rPr>
        <w:t>במיליון שקל?</w:t>
      </w:r>
      <w:bookmarkStart w:id="4106" w:name="_ETM_Q1_2797614"/>
      <w:bookmarkEnd w:id="4106"/>
    </w:p>
    <w:p w14:paraId="39877B03" w14:textId="77777777" w:rsidR="001415F6" w:rsidRDefault="001415F6" w:rsidP="001415F6">
      <w:pPr>
        <w:rPr>
          <w:rtl/>
          <w:lang w:eastAsia="he-IL"/>
        </w:rPr>
      </w:pPr>
      <w:bookmarkStart w:id="4107" w:name="_ETM_Q1_2797692"/>
      <w:bookmarkStart w:id="4108" w:name="_ETM_Q1_2793422"/>
      <w:bookmarkStart w:id="4109" w:name="_ETM_Q1_2792611"/>
      <w:bookmarkEnd w:id="4107"/>
      <w:bookmarkEnd w:id="4108"/>
      <w:bookmarkEnd w:id="4109"/>
    </w:p>
    <w:p w14:paraId="1D86E2C1" w14:textId="77777777" w:rsidR="001415F6" w:rsidRDefault="001415F6" w:rsidP="001415F6">
      <w:pPr>
        <w:pStyle w:val="afb"/>
        <w:keepNext/>
        <w:rPr>
          <w:rtl/>
          <w:lang w:eastAsia="he-IL"/>
        </w:rPr>
      </w:pPr>
      <w:bookmarkStart w:id="4110" w:name="ET_guest_אלעד_עמיחי_45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110"/>
    </w:p>
    <w:p w14:paraId="5AB5D696" w14:textId="77777777" w:rsidR="001415F6" w:rsidRDefault="001415F6" w:rsidP="001415F6">
      <w:pPr>
        <w:pStyle w:val="KeepWithNext"/>
        <w:rPr>
          <w:rtl/>
          <w:lang w:eastAsia="he-IL"/>
        </w:rPr>
      </w:pPr>
    </w:p>
    <w:p w14:paraId="0CF6157B" w14:textId="77777777" w:rsidR="001415F6" w:rsidRDefault="001415F6" w:rsidP="001415F6">
      <w:pPr>
        <w:rPr>
          <w:rtl/>
          <w:lang w:eastAsia="he-IL"/>
        </w:rPr>
      </w:pPr>
      <w:bookmarkStart w:id="4111" w:name="_ETM_Q1_2793368"/>
      <w:bookmarkStart w:id="4112" w:name="_ETM_Q1_2793437"/>
      <w:bookmarkEnd w:id="4111"/>
      <w:bookmarkEnd w:id="4112"/>
      <w:r>
        <w:rPr>
          <w:rtl/>
          <w:lang w:eastAsia="he-IL"/>
        </w:rPr>
        <w:t>לא, הנה - - -</w:t>
      </w:r>
      <w:bookmarkStart w:id="4113" w:name="_ETM_Q1_2794782"/>
      <w:bookmarkEnd w:id="4113"/>
    </w:p>
    <w:p w14:paraId="57A2D31E" w14:textId="77777777" w:rsidR="001415F6" w:rsidRDefault="001415F6" w:rsidP="001415F6">
      <w:pPr>
        <w:rPr>
          <w:rtl/>
          <w:lang w:eastAsia="he-IL"/>
        </w:rPr>
      </w:pPr>
      <w:bookmarkStart w:id="4114" w:name="_ETM_Q1_2795017"/>
      <w:bookmarkStart w:id="4115" w:name="_ETM_Q1_2795108"/>
      <w:bookmarkStart w:id="4116" w:name="_ETM_Q1_2796051"/>
      <w:bookmarkEnd w:id="4114"/>
      <w:bookmarkEnd w:id="4115"/>
      <w:bookmarkEnd w:id="4116"/>
    </w:p>
    <w:p w14:paraId="1C8A1206" w14:textId="77777777" w:rsidR="001415F6" w:rsidRDefault="001415F6" w:rsidP="001415F6">
      <w:pPr>
        <w:pStyle w:val="afb"/>
        <w:keepNext/>
        <w:rPr>
          <w:rtl/>
          <w:lang w:eastAsia="he-IL"/>
        </w:rPr>
      </w:pPr>
      <w:bookmarkStart w:id="4117" w:name="ET_guest_אילנית_וורנר_451"/>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4117"/>
    </w:p>
    <w:p w14:paraId="77E227C6" w14:textId="77777777" w:rsidR="001415F6" w:rsidRDefault="001415F6" w:rsidP="001415F6">
      <w:pPr>
        <w:pStyle w:val="KeepWithNext"/>
        <w:rPr>
          <w:rtl/>
          <w:lang w:eastAsia="he-IL"/>
        </w:rPr>
      </w:pPr>
    </w:p>
    <w:p w14:paraId="3A1CCE97" w14:textId="77777777" w:rsidR="001415F6" w:rsidRDefault="001415F6" w:rsidP="001415F6">
      <w:pPr>
        <w:rPr>
          <w:rtl/>
          <w:lang w:eastAsia="he-IL"/>
        </w:rPr>
      </w:pPr>
      <w:bookmarkStart w:id="4118" w:name="_ETM_Q1_2796772"/>
      <w:bookmarkStart w:id="4119" w:name="_ETM_Q1_2796845"/>
      <w:bookmarkEnd w:id="4118"/>
      <w:bookmarkEnd w:id="4119"/>
      <w:r>
        <w:rPr>
          <w:rtl/>
          <w:lang w:eastAsia="he-IL"/>
        </w:rPr>
        <w:t xml:space="preserve">קודם כל, יש </w:t>
      </w:r>
      <w:bookmarkStart w:id="4120" w:name="_ETM_Q1_2798001"/>
      <w:bookmarkEnd w:id="4120"/>
      <w:r>
        <w:rPr>
          <w:rtl/>
          <w:lang w:eastAsia="he-IL"/>
        </w:rPr>
        <w:t>את ה-67 - - -</w:t>
      </w:r>
      <w:bookmarkStart w:id="4121" w:name="_ETM_Q1_2795333"/>
      <w:bookmarkEnd w:id="4121"/>
    </w:p>
    <w:p w14:paraId="7E2E53D7" w14:textId="77777777" w:rsidR="001415F6" w:rsidRDefault="001415F6" w:rsidP="001415F6">
      <w:pPr>
        <w:rPr>
          <w:rtl/>
          <w:lang w:eastAsia="he-IL"/>
        </w:rPr>
      </w:pPr>
      <w:bookmarkStart w:id="4122" w:name="_ETM_Q1_2795578"/>
      <w:bookmarkStart w:id="4123" w:name="_ETM_Q1_2795675"/>
      <w:bookmarkStart w:id="4124" w:name="_ETM_Q1_2796341"/>
      <w:bookmarkEnd w:id="4122"/>
      <w:bookmarkEnd w:id="4123"/>
      <w:bookmarkEnd w:id="4124"/>
    </w:p>
    <w:p w14:paraId="525348E7" w14:textId="77777777" w:rsidR="001415F6" w:rsidRDefault="001415F6" w:rsidP="001415F6">
      <w:pPr>
        <w:pStyle w:val="af8"/>
        <w:keepNext/>
        <w:rPr>
          <w:rtl/>
        </w:rPr>
      </w:pPr>
      <w:bookmarkStart w:id="4125" w:name="ET_yor_היור_ארז_מלול___יורַ_4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25"/>
    </w:p>
    <w:p w14:paraId="6020B20A" w14:textId="77777777" w:rsidR="001415F6" w:rsidRDefault="001415F6" w:rsidP="001415F6">
      <w:pPr>
        <w:pStyle w:val="KeepWithNext"/>
        <w:rPr>
          <w:rtl/>
        </w:rPr>
      </w:pPr>
    </w:p>
    <w:p w14:paraId="615B0797" w14:textId="77777777" w:rsidR="001415F6" w:rsidRDefault="001415F6" w:rsidP="001415F6">
      <w:pPr>
        <w:rPr>
          <w:rtl/>
        </w:rPr>
      </w:pPr>
      <w:bookmarkStart w:id="4126" w:name="_ETM_Q1_2797086"/>
      <w:bookmarkStart w:id="4127" w:name="_ETM_Q1_2797164"/>
      <w:bookmarkEnd w:id="4126"/>
      <w:bookmarkEnd w:id="4127"/>
      <w:r>
        <w:rPr>
          <w:rtl/>
        </w:rPr>
        <w:t xml:space="preserve">כמה התחייבויות? </w:t>
      </w:r>
    </w:p>
    <w:p w14:paraId="7C3F2383" w14:textId="77777777" w:rsidR="001415F6" w:rsidRDefault="001415F6" w:rsidP="001415F6">
      <w:pPr>
        <w:rPr>
          <w:rtl/>
          <w:lang w:eastAsia="he-IL"/>
        </w:rPr>
      </w:pPr>
      <w:bookmarkStart w:id="4128" w:name="_ETM_Q1_2801557"/>
      <w:bookmarkEnd w:id="4128"/>
    </w:p>
    <w:p w14:paraId="1D425BDE" w14:textId="77777777" w:rsidR="001415F6" w:rsidRDefault="001415F6" w:rsidP="001415F6">
      <w:pPr>
        <w:pStyle w:val="afb"/>
        <w:keepNext/>
        <w:rPr>
          <w:rtl/>
          <w:lang w:eastAsia="he-IL"/>
        </w:rPr>
      </w:pPr>
      <w:bookmarkStart w:id="4129" w:name="ET_guest_אלעד_עמיחי_45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129"/>
    </w:p>
    <w:p w14:paraId="15CB101E" w14:textId="77777777" w:rsidR="001415F6" w:rsidRDefault="001415F6" w:rsidP="001415F6">
      <w:pPr>
        <w:pStyle w:val="KeepWithNext"/>
        <w:rPr>
          <w:rtl/>
          <w:lang w:eastAsia="he-IL"/>
        </w:rPr>
      </w:pPr>
    </w:p>
    <w:p w14:paraId="2A3618C8" w14:textId="77777777" w:rsidR="001415F6" w:rsidRDefault="001415F6" w:rsidP="001415F6">
      <w:pPr>
        <w:rPr>
          <w:rtl/>
          <w:lang w:eastAsia="he-IL"/>
        </w:rPr>
      </w:pPr>
      <w:bookmarkStart w:id="4130" w:name="_ETM_Q1_2802425"/>
      <w:bookmarkStart w:id="4131" w:name="_ETM_Q1_2802493"/>
      <w:bookmarkStart w:id="4132" w:name="_ETM_Q1_2797518"/>
      <w:bookmarkEnd w:id="4130"/>
      <w:bookmarkEnd w:id="4131"/>
      <w:bookmarkEnd w:id="4132"/>
      <w:r>
        <w:rPr>
          <w:rtl/>
          <w:lang w:eastAsia="he-IL"/>
        </w:rPr>
        <w:t xml:space="preserve">אני אגיד לך בדיוק. </w:t>
      </w:r>
      <w:bookmarkStart w:id="4133" w:name="_ETM_Q1_2801435"/>
      <w:bookmarkEnd w:id="4133"/>
    </w:p>
    <w:p w14:paraId="786167E0" w14:textId="77777777" w:rsidR="001415F6" w:rsidRDefault="001415F6" w:rsidP="001415F6">
      <w:pPr>
        <w:rPr>
          <w:rtl/>
          <w:lang w:eastAsia="he-IL"/>
        </w:rPr>
      </w:pPr>
      <w:bookmarkStart w:id="4134" w:name="_ETM_Q1_2801825"/>
      <w:bookmarkStart w:id="4135" w:name="_ETM_Q1_2801907"/>
      <w:bookmarkStart w:id="4136" w:name="_ETM_Q1_2802628"/>
      <w:bookmarkEnd w:id="4134"/>
      <w:bookmarkEnd w:id="4135"/>
      <w:bookmarkEnd w:id="4136"/>
    </w:p>
    <w:p w14:paraId="4BDAF78F" w14:textId="77777777" w:rsidR="001415F6" w:rsidRDefault="001415F6" w:rsidP="001415F6">
      <w:pPr>
        <w:pStyle w:val="af8"/>
        <w:keepNext/>
        <w:rPr>
          <w:rtl/>
        </w:rPr>
      </w:pPr>
      <w:bookmarkStart w:id="4137" w:name="ET_yor_היור_ארז_מלול___יורַ_4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37"/>
    </w:p>
    <w:p w14:paraId="2A57F41B" w14:textId="77777777" w:rsidR="001415F6" w:rsidRDefault="001415F6" w:rsidP="001415F6">
      <w:pPr>
        <w:pStyle w:val="KeepWithNext"/>
        <w:rPr>
          <w:rtl/>
          <w:lang w:eastAsia="he-IL"/>
        </w:rPr>
      </w:pPr>
    </w:p>
    <w:p w14:paraId="0B3C6A68" w14:textId="77777777" w:rsidR="001415F6" w:rsidRDefault="001415F6" w:rsidP="001415F6">
      <w:pPr>
        <w:rPr>
          <w:rtl/>
          <w:lang w:eastAsia="he-IL"/>
        </w:rPr>
      </w:pPr>
      <w:bookmarkStart w:id="4138" w:name="_ETM_Q1_2803471"/>
      <w:bookmarkStart w:id="4139" w:name="_ETM_Q1_2803533"/>
      <w:bookmarkStart w:id="4140" w:name="_ETM_Q1_2798569"/>
      <w:bookmarkEnd w:id="4138"/>
      <w:bookmarkEnd w:id="4139"/>
      <w:bookmarkEnd w:id="4140"/>
      <w:r>
        <w:rPr>
          <w:rtl/>
          <w:lang w:eastAsia="he-IL"/>
        </w:rPr>
        <w:t>לא, התחייבויות, לא ש</w:t>
      </w:r>
      <w:bookmarkStart w:id="4141" w:name="_ETM_Q1_2799737"/>
      <w:bookmarkEnd w:id="4141"/>
      <w:r>
        <w:rPr>
          <w:rtl/>
          <w:lang w:eastAsia="he-IL"/>
        </w:rPr>
        <w:t>יבקשו</w:t>
      </w:r>
      <w:bookmarkStart w:id="4142" w:name="_ETM_Q1_2799827"/>
      <w:bookmarkEnd w:id="4142"/>
      <w:r>
        <w:rPr>
          <w:rtl/>
          <w:lang w:eastAsia="he-IL"/>
        </w:rPr>
        <w:t>. שיש כבר התחייבויות בפועל.</w:t>
      </w:r>
    </w:p>
    <w:p w14:paraId="27CACCE8" w14:textId="77777777" w:rsidR="001415F6" w:rsidRDefault="001415F6" w:rsidP="001415F6">
      <w:pPr>
        <w:rPr>
          <w:rtl/>
          <w:lang w:eastAsia="he-IL"/>
        </w:rPr>
      </w:pPr>
      <w:bookmarkStart w:id="4143" w:name="_ETM_Q1_2805243"/>
      <w:bookmarkStart w:id="4144" w:name="_ETM_Q1_2805333"/>
      <w:bookmarkStart w:id="4145" w:name="_ETM_Q1_2806369"/>
      <w:bookmarkEnd w:id="4143"/>
      <w:bookmarkEnd w:id="4144"/>
      <w:bookmarkEnd w:id="4145"/>
    </w:p>
    <w:p w14:paraId="2A23B1CE" w14:textId="77777777" w:rsidR="001415F6" w:rsidRDefault="001415F6" w:rsidP="001415F6">
      <w:pPr>
        <w:pStyle w:val="afb"/>
        <w:keepNext/>
        <w:rPr>
          <w:rtl/>
          <w:lang w:eastAsia="he-IL"/>
        </w:rPr>
      </w:pPr>
      <w:bookmarkStart w:id="4146" w:name="ET_guest_אלעד_עמיחי_45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146"/>
    </w:p>
    <w:p w14:paraId="3668F74A" w14:textId="77777777" w:rsidR="001415F6" w:rsidRDefault="001415F6" w:rsidP="001415F6">
      <w:pPr>
        <w:pStyle w:val="KeepWithNext"/>
        <w:rPr>
          <w:rtl/>
          <w:lang w:eastAsia="he-IL"/>
        </w:rPr>
      </w:pPr>
    </w:p>
    <w:p w14:paraId="73E3A859" w14:textId="77777777" w:rsidR="001415F6" w:rsidRDefault="001415F6" w:rsidP="001415F6">
      <w:pPr>
        <w:rPr>
          <w:rtl/>
          <w:lang w:eastAsia="he-IL"/>
        </w:rPr>
      </w:pPr>
      <w:bookmarkStart w:id="4147" w:name="_ETM_Q1_2807278"/>
      <w:bookmarkStart w:id="4148" w:name="_ETM_Q1_2807356"/>
      <w:bookmarkEnd w:id="4147"/>
      <w:bookmarkEnd w:id="4148"/>
      <w:r>
        <w:rPr>
          <w:rtl/>
          <w:lang w:eastAsia="he-IL"/>
        </w:rPr>
        <w:t xml:space="preserve">כן, כן. אז </w:t>
      </w:r>
      <w:bookmarkStart w:id="4149" w:name="_ETM_Q1_2808358"/>
      <w:bookmarkEnd w:id="4149"/>
      <w:r>
        <w:rPr>
          <w:rtl/>
          <w:lang w:eastAsia="he-IL"/>
        </w:rPr>
        <w:t xml:space="preserve">אני אומר לך. </w:t>
      </w:r>
    </w:p>
    <w:p w14:paraId="7FBE4FB2" w14:textId="77777777" w:rsidR="001415F6" w:rsidRDefault="001415F6" w:rsidP="001415F6">
      <w:pPr>
        <w:rPr>
          <w:rtl/>
          <w:lang w:eastAsia="he-IL"/>
        </w:rPr>
      </w:pPr>
      <w:bookmarkStart w:id="4150" w:name="_ETM_Q1_2811241"/>
      <w:bookmarkStart w:id="4151" w:name="_ETM_Q1_2811340"/>
      <w:bookmarkStart w:id="4152" w:name="_ETM_Q1_2811914"/>
      <w:bookmarkEnd w:id="4150"/>
      <w:bookmarkEnd w:id="4151"/>
      <w:bookmarkEnd w:id="4152"/>
    </w:p>
    <w:p w14:paraId="4304591F" w14:textId="77777777" w:rsidR="001415F6" w:rsidRDefault="001415F6" w:rsidP="001415F6">
      <w:pPr>
        <w:pStyle w:val="af8"/>
        <w:keepNext/>
        <w:rPr>
          <w:rtl/>
        </w:rPr>
      </w:pPr>
      <w:bookmarkStart w:id="4153" w:name="ET_yor_היור_ארז_מלול___יורַ_4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53"/>
    </w:p>
    <w:p w14:paraId="18DBE50A" w14:textId="77777777" w:rsidR="001415F6" w:rsidRDefault="001415F6" w:rsidP="001415F6">
      <w:pPr>
        <w:pStyle w:val="KeepWithNext"/>
        <w:rPr>
          <w:rtl/>
          <w:lang w:eastAsia="he-IL"/>
        </w:rPr>
      </w:pPr>
    </w:p>
    <w:p w14:paraId="46EE5DE4" w14:textId="77777777" w:rsidR="001415F6" w:rsidRDefault="001415F6" w:rsidP="001415F6">
      <w:pPr>
        <w:rPr>
          <w:rtl/>
          <w:lang w:eastAsia="he-IL"/>
        </w:rPr>
      </w:pPr>
      <w:bookmarkStart w:id="4154" w:name="_ETM_Q1_2812886"/>
      <w:bookmarkEnd w:id="4154"/>
      <w:r>
        <w:rPr>
          <w:rtl/>
          <w:lang w:eastAsia="he-IL"/>
        </w:rPr>
        <w:t>א</w:t>
      </w:r>
      <w:bookmarkStart w:id="4155" w:name="_ETM_Q1_2812968"/>
      <w:bookmarkEnd w:id="4155"/>
      <w:r>
        <w:rPr>
          <w:rtl/>
          <w:lang w:eastAsia="he-IL"/>
        </w:rPr>
        <w:t xml:space="preserve">ם זה </w:t>
      </w:r>
      <w:bookmarkStart w:id="4156" w:name="_ETM_Q1_2808599"/>
      <w:bookmarkEnd w:id="4156"/>
      <w:r>
        <w:rPr>
          <w:rtl/>
          <w:lang w:eastAsia="he-IL"/>
        </w:rPr>
        <w:t xml:space="preserve">משהו מהותי אז באמת זה </w:t>
      </w:r>
      <w:bookmarkStart w:id="4157" w:name="_ETM_Q1_2812168"/>
      <w:bookmarkEnd w:id="4157"/>
      <w:r>
        <w:rPr>
          <w:rtl/>
          <w:lang w:eastAsia="he-IL"/>
        </w:rPr>
        <w:t xml:space="preserve">שיקול. </w:t>
      </w:r>
      <w:bookmarkStart w:id="4158" w:name="_ETM_Q1_2809121"/>
      <w:bookmarkEnd w:id="4158"/>
      <w:r>
        <w:rPr>
          <w:rtl/>
          <w:lang w:eastAsia="he-IL"/>
        </w:rPr>
        <w:t>זה פקטור.</w:t>
      </w:r>
    </w:p>
    <w:p w14:paraId="4194C294" w14:textId="77777777" w:rsidR="001415F6" w:rsidRDefault="001415F6" w:rsidP="001415F6">
      <w:pPr>
        <w:rPr>
          <w:rtl/>
          <w:lang w:eastAsia="he-IL"/>
        </w:rPr>
      </w:pPr>
      <w:bookmarkStart w:id="4159" w:name="_ETM_Q1_2810909"/>
      <w:bookmarkStart w:id="4160" w:name="_ETM_Q1_2810985"/>
      <w:bookmarkStart w:id="4161" w:name="_ETM_Q1_2811759"/>
      <w:bookmarkEnd w:id="4159"/>
      <w:bookmarkEnd w:id="4160"/>
      <w:bookmarkEnd w:id="4161"/>
    </w:p>
    <w:p w14:paraId="02F97DF0" w14:textId="77777777" w:rsidR="001415F6" w:rsidRDefault="001415F6" w:rsidP="001415F6">
      <w:pPr>
        <w:pStyle w:val="a5"/>
        <w:keepNext/>
        <w:rPr>
          <w:rtl/>
        </w:rPr>
      </w:pPr>
      <w:bookmarkStart w:id="4162" w:name="ET_speaker_5854_45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162"/>
    </w:p>
    <w:p w14:paraId="38610F51" w14:textId="77777777" w:rsidR="001415F6" w:rsidRDefault="001415F6" w:rsidP="001415F6">
      <w:pPr>
        <w:pStyle w:val="KeepWithNext"/>
        <w:rPr>
          <w:rtl/>
          <w:lang w:eastAsia="he-IL"/>
        </w:rPr>
      </w:pPr>
    </w:p>
    <w:p w14:paraId="7E9579EE" w14:textId="77777777" w:rsidR="001415F6" w:rsidRDefault="001415F6" w:rsidP="001415F6">
      <w:pPr>
        <w:rPr>
          <w:rtl/>
          <w:lang w:eastAsia="he-IL"/>
        </w:rPr>
      </w:pPr>
      <w:r>
        <w:rPr>
          <w:rtl/>
          <w:lang w:eastAsia="he-IL"/>
        </w:rPr>
        <w:t>מ</w:t>
      </w:r>
      <w:bookmarkStart w:id="4163" w:name="_ETM_Q1_2812744"/>
      <w:bookmarkEnd w:id="4163"/>
      <w:r>
        <w:rPr>
          <w:rtl/>
          <w:lang w:eastAsia="he-IL"/>
        </w:rPr>
        <w:t>ה</w:t>
      </w:r>
      <w:bookmarkStart w:id="4164" w:name="_ETM_Q1_2812835"/>
      <w:bookmarkEnd w:id="4164"/>
      <w:r>
        <w:rPr>
          <w:rtl/>
          <w:lang w:eastAsia="he-IL"/>
        </w:rPr>
        <w:t>סכומים שהיו על המסך יש משהו מה</w:t>
      </w:r>
      <w:bookmarkStart w:id="4165" w:name="_ETM_Q1_2811542"/>
      <w:bookmarkEnd w:id="4165"/>
      <w:r>
        <w:rPr>
          <w:rtl/>
          <w:lang w:eastAsia="he-IL"/>
        </w:rPr>
        <w:t>ותי.</w:t>
      </w:r>
    </w:p>
    <w:p w14:paraId="477398B2" w14:textId="77777777" w:rsidR="001415F6" w:rsidRDefault="001415F6" w:rsidP="001415F6">
      <w:pPr>
        <w:rPr>
          <w:rtl/>
          <w:lang w:eastAsia="he-IL"/>
        </w:rPr>
      </w:pPr>
      <w:bookmarkStart w:id="4166" w:name="_ETM_Q1_2812420"/>
      <w:bookmarkStart w:id="4167" w:name="_ETM_Q1_2812521"/>
      <w:bookmarkStart w:id="4168" w:name="_ETM_Q1_2812987"/>
      <w:bookmarkEnd w:id="4166"/>
      <w:bookmarkEnd w:id="4167"/>
      <w:bookmarkEnd w:id="4168"/>
    </w:p>
    <w:p w14:paraId="38B5BA9C" w14:textId="77777777" w:rsidR="001415F6" w:rsidRDefault="001415F6" w:rsidP="001415F6">
      <w:pPr>
        <w:pStyle w:val="af8"/>
        <w:keepNext/>
        <w:rPr>
          <w:rtl/>
        </w:rPr>
      </w:pPr>
      <w:bookmarkStart w:id="4169" w:name="ET_yor_היור_ארז_מלול___יורַ_4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69"/>
    </w:p>
    <w:p w14:paraId="2EC4B343" w14:textId="77777777" w:rsidR="001415F6" w:rsidRDefault="001415F6" w:rsidP="001415F6">
      <w:pPr>
        <w:pStyle w:val="KeepWithNext"/>
        <w:rPr>
          <w:rtl/>
          <w:lang w:eastAsia="he-IL"/>
        </w:rPr>
      </w:pPr>
    </w:p>
    <w:p w14:paraId="4B1DDAD8" w14:textId="77777777" w:rsidR="001415F6" w:rsidRDefault="001415F6" w:rsidP="001415F6">
      <w:pPr>
        <w:rPr>
          <w:rtl/>
          <w:lang w:eastAsia="he-IL"/>
        </w:rPr>
      </w:pPr>
      <w:bookmarkStart w:id="4170" w:name="_ETM_Q1_2813952"/>
      <w:bookmarkStart w:id="4171" w:name="_ETM_Q1_2814023"/>
      <w:bookmarkEnd w:id="4170"/>
      <w:bookmarkEnd w:id="4171"/>
      <w:r>
        <w:rPr>
          <w:rtl/>
          <w:lang w:eastAsia="he-IL"/>
        </w:rPr>
        <w:t xml:space="preserve">מה, </w:t>
      </w:r>
      <w:bookmarkStart w:id="4172" w:name="_ETM_Q1_2816014"/>
      <w:bookmarkEnd w:id="4172"/>
      <w:r>
        <w:rPr>
          <w:rtl/>
          <w:lang w:eastAsia="he-IL"/>
        </w:rPr>
        <w:t xml:space="preserve">אתה לא, לא כתוב </w:t>
      </w:r>
      <w:bookmarkStart w:id="4173" w:name="_ETM_Q1_2813423"/>
      <w:bookmarkEnd w:id="4173"/>
      <w:r>
        <w:rPr>
          <w:rtl/>
          <w:lang w:eastAsia="he-IL"/>
        </w:rPr>
        <w:t>כמה התחייבויות יש.</w:t>
      </w:r>
    </w:p>
    <w:p w14:paraId="53617193" w14:textId="77777777" w:rsidR="001415F6" w:rsidRDefault="001415F6" w:rsidP="001415F6">
      <w:pPr>
        <w:rPr>
          <w:rtl/>
          <w:lang w:eastAsia="he-IL"/>
        </w:rPr>
      </w:pPr>
      <w:bookmarkStart w:id="4174" w:name="_ETM_Q1_2816934"/>
      <w:bookmarkStart w:id="4175" w:name="_ETM_Q1_2817011"/>
      <w:bookmarkStart w:id="4176" w:name="_ETM_Q1_2817833"/>
      <w:bookmarkEnd w:id="4174"/>
      <w:bookmarkEnd w:id="4175"/>
      <w:bookmarkEnd w:id="4176"/>
    </w:p>
    <w:p w14:paraId="5C4EFDD3" w14:textId="77777777" w:rsidR="001415F6" w:rsidRDefault="001415F6" w:rsidP="001415F6">
      <w:pPr>
        <w:pStyle w:val="afb"/>
        <w:keepNext/>
        <w:rPr>
          <w:rtl/>
          <w:lang w:eastAsia="he-IL"/>
        </w:rPr>
      </w:pPr>
      <w:bookmarkStart w:id="4177" w:name="ET_guest_קריאה_460"/>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4177"/>
    </w:p>
    <w:p w14:paraId="5D6C774B" w14:textId="77777777" w:rsidR="001415F6" w:rsidRDefault="001415F6" w:rsidP="001415F6">
      <w:pPr>
        <w:pStyle w:val="KeepWithNext"/>
        <w:rPr>
          <w:rtl/>
          <w:lang w:eastAsia="he-IL"/>
        </w:rPr>
      </w:pPr>
    </w:p>
    <w:p w14:paraId="25296AD0" w14:textId="77777777" w:rsidR="001415F6" w:rsidRDefault="001415F6" w:rsidP="001415F6">
      <w:pPr>
        <w:rPr>
          <w:rtl/>
          <w:lang w:eastAsia="he-IL"/>
        </w:rPr>
      </w:pPr>
      <w:bookmarkStart w:id="4178" w:name="_ETM_Q1_2818966"/>
      <w:bookmarkStart w:id="4179" w:name="_ETM_Q1_2819026"/>
      <w:bookmarkEnd w:id="4178"/>
      <w:bookmarkEnd w:id="4179"/>
      <w:r>
        <w:rPr>
          <w:rtl/>
          <w:lang w:eastAsia="he-IL"/>
        </w:rPr>
        <w:t xml:space="preserve">הם אמרו, הם </w:t>
      </w:r>
      <w:bookmarkStart w:id="4180" w:name="_ETM_Q1_2816125"/>
      <w:bookmarkEnd w:id="4180"/>
      <w:r>
        <w:rPr>
          <w:rtl/>
          <w:lang w:eastAsia="he-IL"/>
        </w:rPr>
        <w:t>אמרו.</w:t>
      </w:r>
    </w:p>
    <w:p w14:paraId="40F37CFD" w14:textId="77777777" w:rsidR="001415F6" w:rsidRDefault="001415F6" w:rsidP="001415F6">
      <w:pPr>
        <w:rPr>
          <w:rtl/>
          <w:lang w:eastAsia="he-IL"/>
        </w:rPr>
      </w:pPr>
      <w:bookmarkStart w:id="4181" w:name="_ETM_Q1_2817892"/>
      <w:bookmarkStart w:id="4182" w:name="_ETM_Q1_2817976"/>
      <w:bookmarkEnd w:id="4181"/>
      <w:bookmarkEnd w:id="4182"/>
    </w:p>
    <w:p w14:paraId="580EBE11" w14:textId="77777777" w:rsidR="001415F6" w:rsidRDefault="001415F6" w:rsidP="001415F6">
      <w:pPr>
        <w:pStyle w:val="a5"/>
        <w:keepNext/>
        <w:rPr>
          <w:rtl/>
        </w:rPr>
      </w:pPr>
      <w:bookmarkStart w:id="4183" w:name="ET_speaker_5854_45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183"/>
    </w:p>
    <w:p w14:paraId="489E68F1" w14:textId="77777777" w:rsidR="001415F6" w:rsidRDefault="001415F6" w:rsidP="001415F6">
      <w:pPr>
        <w:pStyle w:val="KeepWithNext"/>
        <w:rPr>
          <w:rtl/>
          <w:lang w:eastAsia="he-IL"/>
        </w:rPr>
      </w:pPr>
    </w:p>
    <w:p w14:paraId="002CCC6E" w14:textId="77777777" w:rsidR="001415F6" w:rsidRDefault="001415F6" w:rsidP="001415F6">
      <w:pPr>
        <w:rPr>
          <w:rtl/>
          <w:lang w:eastAsia="he-IL"/>
        </w:rPr>
      </w:pPr>
      <w:bookmarkStart w:id="4184" w:name="_ETM_Q1_2818769"/>
      <w:bookmarkStart w:id="4185" w:name="_ETM_Q1_2818839"/>
      <w:bookmarkStart w:id="4186" w:name="_ETM_Q1_2814672"/>
      <w:bookmarkEnd w:id="4184"/>
      <w:bookmarkEnd w:id="4185"/>
      <w:bookmarkEnd w:id="4186"/>
      <w:r>
        <w:rPr>
          <w:rtl/>
          <w:lang w:eastAsia="he-IL"/>
        </w:rPr>
        <w:t xml:space="preserve">כתוב </w:t>
      </w:r>
      <w:bookmarkStart w:id="4187" w:name="_ETM_Q1_2819378"/>
      <w:bookmarkEnd w:id="4187"/>
      <w:r>
        <w:rPr>
          <w:rtl/>
          <w:lang w:eastAsia="he-IL"/>
        </w:rPr>
        <w:t>– 67 מיליון.</w:t>
      </w:r>
    </w:p>
    <w:p w14:paraId="51AB5A7F" w14:textId="77777777" w:rsidR="001415F6" w:rsidRDefault="001415F6" w:rsidP="001415F6">
      <w:pPr>
        <w:rPr>
          <w:rtl/>
          <w:lang w:eastAsia="he-IL"/>
        </w:rPr>
      </w:pPr>
      <w:bookmarkStart w:id="4188" w:name="_ETM_Q1_2821405"/>
      <w:bookmarkStart w:id="4189" w:name="_ETM_Q1_2821908"/>
      <w:bookmarkEnd w:id="4188"/>
      <w:bookmarkEnd w:id="4189"/>
    </w:p>
    <w:p w14:paraId="35BB9F5E" w14:textId="77777777" w:rsidR="001415F6" w:rsidRDefault="001415F6" w:rsidP="001415F6">
      <w:pPr>
        <w:pStyle w:val="afb"/>
        <w:keepNext/>
        <w:rPr>
          <w:rtl/>
          <w:lang w:eastAsia="he-IL"/>
        </w:rPr>
      </w:pPr>
      <w:bookmarkStart w:id="4190" w:name="ET_guest_אלעד_עמיחי_46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190"/>
    </w:p>
    <w:p w14:paraId="79DDAA38" w14:textId="77777777" w:rsidR="001415F6" w:rsidRDefault="001415F6" w:rsidP="001415F6">
      <w:pPr>
        <w:pStyle w:val="KeepWithNext"/>
        <w:rPr>
          <w:rtl/>
          <w:lang w:eastAsia="he-IL"/>
        </w:rPr>
      </w:pPr>
    </w:p>
    <w:p w14:paraId="47D814B7" w14:textId="77777777" w:rsidR="001415F6" w:rsidRDefault="001415F6" w:rsidP="001415F6">
      <w:pPr>
        <w:rPr>
          <w:rtl/>
          <w:lang w:eastAsia="he-IL"/>
        </w:rPr>
      </w:pPr>
      <w:bookmarkStart w:id="4191" w:name="_ETM_Q1_2822641"/>
      <w:bookmarkStart w:id="4192" w:name="_ETM_Q1_2822704"/>
      <w:bookmarkEnd w:id="4191"/>
      <w:bookmarkEnd w:id="4192"/>
      <w:r>
        <w:rPr>
          <w:rtl/>
          <w:lang w:eastAsia="he-IL"/>
        </w:rPr>
        <w:t xml:space="preserve">כמעט </w:t>
      </w:r>
      <w:bookmarkStart w:id="4193" w:name="_ETM_Q1_2818488"/>
      <w:bookmarkEnd w:id="4193"/>
      <w:r>
        <w:rPr>
          <w:rtl/>
          <w:lang w:eastAsia="he-IL"/>
        </w:rPr>
        <w:t xml:space="preserve">37 מיליון </w:t>
      </w:r>
      <w:bookmarkStart w:id="4194" w:name="_ETM_Q1_2815797"/>
      <w:bookmarkEnd w:id="4194"/>
      <w:r>
        <w:rPr>
          <w:rtl/>
          <w:lang w:eastAsia="he-IL"/>
        </w:rPr>
        <w:t>שקלים.</w:t>
      </w:r>
    </w:p>
    <w:p w14:paraId="479F7963" w14:textId="77777777" w:rsidR="001415F6" w:rsidRDefault="001415F6" w:rsidP="001415F6">
      <w:pPr>
        <w:rPr>
          <w:rtl/>
          <w:lang w:eastAsia="he-IL"/>
        </w:rPr>
      </w:pPr>
      <w:bookmarkStart w:id="4195" w:name="_ETM_Q1_2823495"/>
      <w:bookmarkStart w:id="4196" w:name="_ETM_Q1_2823593"/>
      <w:bookmarkStart w:id="4197" w:name="_ETM_Q1_2821726"/>
      <w:bookmarkEnd w:id="4195"/>
      <w:bookmarkEnd w:id="4196"/>
      <w:bookmarkEnd w:id="4197"/>
    </w:p>
    <w:p w14:paraId="4C009AB0" w14:textId="77777777" w:rsidR="001415F6" w:rsidRDefault="001415F6" w:rsidP="001415F6">
      <w:pPr>
        <w:pStyle w:val="a5"/>
        <w:keepNext/>
        <w:rPr>
          <w:rtl/>
        </w:rPr>
      </w:pPr>
      <w:bookmarkStart w:id="4198" w:name="ET_speaker_5854_46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198"/>
    </w:p>
    <w:p w14:paraId="4E3B35F7" w14:textId="77777777" w:rsidR="001415F6" w:rsidRDefault="001415F6" w:rsidP="001415F6">
      <w:pPr>
        <w:pStyle w:val="KeepWithNext"/>
        <w:rPr>
          <w:rtl/>
          <w:lang w:eastAsia="he-IL"/>
        </w:rPr>
      </w:pPr>
    </w:p>
    <w:p w14:paraId="50923160" w14:textId="77777777" w:rsidR="001415F6" w:rsidRDefault="001415F6" w:rsidP="001415F6">
      <w:pPr>
        <w:rPr>
          <w:rtl/>
          <w:lang w:eastAsia="he-IL"/>
        </w:rPr>
      </w:pPr>
      <w:bookmarkStart w:id="4199" w:name="_ETM_Q1_2822574"/>
      <w:bookmarkStart w:id="4200" w:name="_ETM_Q1_2822652"/>
      <w:bookmarkEnd w:id="4199"/>
      <w:bookmarkEnd w:id="4200"/>
      <w:r>
        <w:rPr>
          <w:rtl/>
          <w:lang w:eastAsia="he-IL"/>
        </w:rPr>
        <w:t>שולמו מהם 17.</w:t>
      </w:r>
    </w:p>
    <w:p w14:paraId="137D1841" w14:textId="77777777" w:rsidR="001415F6" w:rsidRDefault="001415F6" w:rsidP="001415F6">
      <w:pPr>
        <w:rPr>
          <w:rtl/>
          <w:lang w:eastAsia="he-IL"/>
        </w:rPr>
      </w:pPr>
      <w:bookmarkStart w:id="4201" w:name="_ETM_Q1_2825504"/>
      <w:bookmarkStart w:id="4202" w:name="_ETM_Q1_2825720"/>
      <w:bookmarkEnd w:id="4201"/>
      <w:bookmarkEnd w:id="4202"/>
    </w:p>
    <w:p w14:paraId="41182A10" w14:textId="77777777" w:rsidR="001415F6" w:rsidRDefault="001415F6" w:rsidP="001415F6">
      <w:pPr>
        <w:pStyle w:val="af8"/>
        <w:keepNext/>
        <w:rPr>
          <w:rtl/>
        </w:rPr>
      </w:pPr>
      <w:bookmarkStart w:id="4203" w:name="ET_yor_היור_ארז_מלול___יורַ_4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03"/>
    </w:p>
    <w:p w14:paraId="57128758" w14:textId="77777777" w:rsidR="001415F6" w:rsidRDefault="001415F6" w:rsidP="001415F6">
      <w:pPr>
        <w:pStyle w:val="KeepWithNext"/>
        <w:rPr>
          <w:rtl/>
          <w:lang w:eastAsia="he-IL"/>
        </w:rPr>
      </w:pPr>
    </w:p>
    <w:p w14:paraId="7CDF2B82" w14:textId="77777777" w:rsidR="001415F6" w:rsidRDefault="001415F6" w:rsidP="001415F6">
      <w:pPr>
        <w:rPr>
          <w:rtl/>
          <w:lang w:eastAsia="he-IL"/>
        </w:rPr>
      </w:pPr>
      <w:bookmarkStart w:id="4204" w:name="_ETM_Q1_2827045"/>
      <w:bookmarkStart w:id="4205" w:name="_ETM_Q1_2827117"/>
      <w:bookmarkEnd w:id="4204"/>
      <w:bookmarkEnd w:id="4205"/>
      <w:r>
        <w:rPr>
          <w:rtl/>
          <w:lang w:eastAsia="he-IL"/>
        </w:rPr>
        <w:t xml:space="preserve">37 יש </w:t>
      </w:r>
      <w:bookmarkStart w:id="4206" w:name="_ETM_Q1_2827784"/>
      <w:bookmarkEnd w:id="4206"/>
      <w:r>
        <w:rPr>
          <w:rtl/>
          <w:lang w:eastAsia="he-IL"/>
        </w:rPr>
        <w:t>התחייב</w:t>
      </w:r>
      <w:bookmarkStart w:id="4207" w:name="_ETM_Q1_2824220"/>
      <w:bookmarkEnd w:id="4207"/>
      <w:r>
        <w:rPr>
          <w:rtl/>
          <w:lang w:eastAsia="he-IL"/>
        </w:rPr>
        <w:t>ויות.</w:t>
      </w:r>
      <w:bookmarkStart w:id="4208" w:name="_ETM_Q1_2825431"/>
      <w:bookmarkEnd w:id="4208"/>
    </w:p>
    <w:p w14:paraId="189513B0" w14:textId="77777777" w:rsidR="001415F6" w:rsidRDefault="001415F6" w:rsidP="001415F6">
      <w:pPr>
        <w:rPr>
          <w:rtl/>
          <w:lang w:eastAsia="he-IL"/>
        </w:rPr>
      </w:pPr>
      <w:bookmarkStart w:id="4209" w:name="_ETM_Q1_2825548"/>
      <w:bookmarkStart w:id="4210" w:name="_ETM_Q1_2826240"/>
      <w:bookmarkEnd w:id="4209"/>
      <w:bookmarkEnd w:id="4210"/>
    </w:p>
    <w:p w14:paraId="2A210B59" w14:textId="77777777" w:rsidR="001415F6" w:rsidRDefault="001415F6" w:rsidP="001415F6">
      <w:pPr>
        <w:pStyle w:val="afb"/>
        <w:keepNext/>
        <w:rPr>
          <w:rtl/>
          <w:lang w:eastAsia="he-IL"/>
        </w:rPr>
      </w:pPr>
      <w:bookmarkStart w:id="4211" w:name="ET_guest_אלעד_עמיחי_46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211"/>
    </w:p>
    <w:p w14:paraId="50BD28F4" w14:textId="77777777" w:rsidR="001415F6" w:rsidRDefault="001415F6" w:rsidP="001415F6">
      <w:pPr>
        <w:pStyle w:val="KeepWithNext"/>
        <w:rPr>
          <w:rtl/>
          <w:lang w:eastAsia="he-IL"/>
        </w:rPr>
      </w:pPr>
    </w:p>
    <w:p w14:paraId="03D8E765" w14:textId="77777777" w:rsidR="001415F6" w:rsidRDefault="001415F6" w:rsidP="001415F6">
      <w:pPr>
        <w:rPr>
          <w:rtl/>
          <w:lang w:eastAsia="he-IL"/>
        </w:rPr>
      </w:pPr>
      <w:bookmarkStart w:id="4212" w:name="_ETM_Q1_2826943"/>
      <w:bookmarkStart w:id="4213" w:name="_ETM_Q1_2827016"/>
      <w:bookmarkEnd w:id="4212"/>
      <w:bookmarkEnd w:id="4213"/>
      <w:r>
        <w:rPr>
          <w:rtl/>
          <w:lang w:eastAsia="he-IL"/>
        </w:rPr>
        <w:t>37 ועוד, לא, 38 מיליון.</w:t>
      </w:r>
    </w:p>
    <w:p w14:paraId="3331BD7F" w14:textId="77777777" w:rsidR="001415F6" w:rsidRDefault="001415F6" w:rsidP="001415F6">
      <w:pPr>
        <w:rPr>
          <w:rtl/>
          <w:lang w:eastAsia="he-IL"/>
        </w:rPr>
      </w:pPr>
      <w:bookmarkStart w:id="4214" w:name="_ETM_Q1_2832018"/>
      <w:bookmarkStart w:id="4215" w:name="_ETM_Q1_2832125"/>
      <w:bookmarkStart w:id="4216" w:name="_ETM_Q1_2832657"/>
      <w:bookmarkEnd w:id="4214"/>
      <w:bookmarkEnd w:id="4215"/>
      <w:bookmarkEnd w:id="4216"/>
    </w:p>
    <w:p w14:paraId="163F86A2" w14:textId="77777777" w:rsidR="001415F6" w:rsidRDefault="001415F6" w:rsidP="001415F6">
      <w:pPr>
        <w:pStyle w:val="a5"/>
        <w:keepNext/>
        <w:rPr>
          <w:rtl/>
        </w:rPr>
      </w:pPr>
      <w:bookmarkStart w:id="4217" w:name="ET_speaker_5854_46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217"/>
    </w:p>
    <w:p w14:paraId="1E1CB1FF" w14:textId="77777777" w:rsidR="001415F6" w:rsidRDefault="001415F6" w:rsidP="001415F6">
      <w:pPr>
        <w:pStyle w:val="KeepWithNext"/>
        <w:rPr>
          <w:rtl/>
          <w:lang w:eastAsia="he-IL"/>
        </w:rPr>
      </w:pPr>
    </w:p>
    <w:p w14:paraId="4DE53F81" w14:textId="77777777" w:rsidR="001415F6" w:rsidRDefault="001415F6" w:rsidP="001415F6">
      <w:pPr>
        <w:rPr>
          <w:rtl/>
          <w:lang w:eastAsia="he-IL"/>
        </w:rPr>
      </w:pPr>
      <w:bookmarkStart w:id="4218" w:name="_ETM_Q1_2833478"/>
      <w:bookmarkEnd w:id="4218"/>
      <w:r>
        <w:rPr>
          <w:rtl/>
          <w:lang w:eastAsia="he-IL"/>
        </w:rPr>
        <w:t>א</w:t>
      </w:r>
      <w:bookmarkStart w:id="4219" w:name="_ETM_Q1_2833557"/>
      <w:bookmarkEnd w:id="4219"/>
      <w:r>
        <w:rPr>
          <w:rtl/>
          <w:lang w:eastAsia="he-IL"/>
        </w:rPr>
        <w:t xml:space="preserve">בל מסך </w:t>
      </w:r>
      <w:proofErr w:type="spellStart"/>
      <w:r>
        <w:rPr>
          <w:rtl/>
          <w:lang w:eastAsia="he-IL"/>
        </w:rPr>
        <w:t>הכל</w:t>
      </w:r>
      <w:proofErr w:type="spellEnd"/>
      <w:r>
        <w:rPr>
          <w:rtl/>
          <w:lang w:eastAsia="he-IL"/>
        </w:rPr>
        <w:t xml:space="preserve"> </w:t>
      </w:r>
      <w:bookmarkStart w:id="4220" w:name="_ETM_Q1_2830911"/>
      <w:bookmarkEnd w:id="4220"/>
      <w:r>
        <w:rPr>
          <w:rtl/>
          <w:lang w:eastAsia="he-IL"/>
        </w:rPr>
        <w:t xml:space="preserve">הכסף זה עדיין </w:t>
      </w:r>
      <w:bookmarkStart w:id="4221" w:name="_ETM_Q1_2832469"/>
      <w:bookmarkEnd w:id="4221"/>
      <w:r>
        <w:rPr>
          <w:rtl/>
          <w:lang w:eastAsia="he-IL"/>
        </w:rPr>
        <w:t>סכום רציני.</w:t>
      </w:r>
    </w:p>
    <w:p w14:paraId="6EC216B8" w14:textId="77777777" w:rsidR="001415F6" w:rsidRDefault="001415F6" w:rsidP="001415F6">
      <w:pPr>
        <w:rPr>
          <w:rtl/>
          <w:lang w:eastAsia="he-IL"/>
        </w:rPr>
      </w:pPr>
      <w:bookmarkStart w:id="4222" w:name="_ETM_Q1_2834090"/>
      <w:bookmarkStart w:id="4223" w:name="_ETM_Q1_2834564"/>
      <w:bookmarkEnd w:id="4222"/>
      <w:bookmarkEnd w:id="4223"/>
    </w:p>
    <w:p w14:paraId="26EE8F66" w14:textId="77777777" w:rsidR="001415F6" w:rsidRDefault="001415F6" w:rsidP="001415F6">
      <w:pPr>
        <w:pStyle w:val="af8"/>
        <w:keepNext/>
        <w:rPr>
          <w:rtl/>
        </w:rPr>
      </w:pPr>
      <w:bookmarkStart w:id="4224" w:name="ET_yor_היור_ארז_מלול___יורַ_4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24"/>
    </w:p>
    <w:p w14:paraId="29000DF4" w14:textId="77777777" w:rsidR="001415F6" w:rsidRDefault="001415F6" w:rsidP="001415F6">
      <w:pPr>
        <w:pStyle w:val="KeepWithNext"/>
        <w:rPr>
          <w:rtl/>
          <w:lang w:eastAsia="he-IL"/>
        </w:rPr>
      </w:pPr>
    </w:p>
    <w:p w14:paraId="02241193" w14:textId="77777777" w:rsidR="001415F6" w:rsidRDefault="001415F6" w:rsidP="001415F6">
      <w:pPr>
        <w:rPr>
          <w:rtl/>
          <w:lang w:eastAsia="he-IL"/>
        </w:rPr>
      </w:pPr>
      <w:bookmarkStart w:id="4225" w:name="_ETM_Q1_2835297"/>
      <w:bookmarkStart w:id="4226" w:name="_ETM_Q1_2835360"/>
      <w:bookmarkEnd w:id="4225"/>
      <w:bookmarkEnd w:id="4226"/>
      <w:r>
        <w:rPr>
          <w:rtl/>
          <w:lang w:eastAsia="he-IL"/>
        </w:rPr>
        <w:t>זה הרבה.</w:t>
      </w:r>
    </w:p>
    <w:p w14:paraId="3CC2F644" w14:textId="77777777" w:rsidR="001415F6" w:rsidRDefault="001415F6" w:rsidP="001415F6">
      <w:pPr>
        <w:rPr>
          <w:rtl/>
          <w:lang w:eastAsia="he-IL"/>
        </w:rPr>
      </w:pPr>
      <w:bookmarkStart w:id="4227" w:name="_ETM_Q1_2836111"/>
      <w:bookmarkStart w:id="4228" w:name="_ETM_Q1_2836203"/>
      <w:bookmarkStart w:id="4229" w:name="_ETM_Q1_2836734"/>
      <w:bookmarkEnd w:id="4227"/>
      <w:bookmarkEnd w:id="4228"/>
      <w:bookmarkEnd w:id="4229"/>
    </w:p>
    <w:p w14:paraId="1E6E5B96" w14:textId="77777777" w:rsidR="001415F6" w:rsidRDefault="001415F6" w:rsidP="001415F6">
      <w:pPr>
        <w:pStyle w:val="a5"/>
        <w:keepNext/>
        <w:rPr>
          <w:rtl/>
        </w:rPr>
      </w:pPr>
      <w:bookmarkStart w:id="4230" w:name="ET_speaker_5854_46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230"/>
    </w:p>
    <w:p w14:paraId="0ABC3B8C" w14:textId="77777777" w:rsidR="001415F6" w:rsidRDefault="001415F6" w:rsidP="001415F6">
      <w:pPr>
        <w:pStyle w:val="KeepWithNext"/>
        <w:rPr>
          <w:rtl/>
          <w:lang w:eastAsia="he-IL"/>
        </w:rPr>
      </w:pPr>
    </w:p>
    <w:p w14:paraId="72452A38" w14:textId="77777777" w:rsidR="001415F6" w:rsidRDefault="001415F6" w:rsidP="001415F6">
      <w:pPr>
        <w:rPr>
          <w:rtl/>
          <w:lang w:eastAsia="he-IL"/>
        </w:rPr>
      </w:pPr>
      <w:bookmarkStart w:id="4231" w:name="_ETM_Q1_2837584"/>
      <w:bookmarkEnd w:id="4231"/>
      <w:r>
        <w:rPr>
          <w:rtl/>
          <w:lang w:eastAsia="he-IL"/>
        </w:rPr>
        <w:t>כ</w:t>
      </w:r>
      <w:bookmarkStart w:id="4232" w:name="_ETM_Q1_2837675"/>
      <w:bookmarkEnd w:id="4232"/>
      <w:r>
        <w:rPr>
          <w:rtl/>
          <w:lang w:eastAsia="he-IL"/>
        </w:rPr>
        <w:t>ן</w:t>
      </w:r>
      <w:bookmarkStart w:id="4233" w:name="_ETM_Q1_2832721"/>
      <w:bookmarkEnd w:id="4233"/>
      <w:r>
        <w:rPr>
          <w:rtl/>
          <w:lang w:eastAsia="he-IL"/>
        </w:rPr>
        <w:t>.</w:t>
      </w:r>
      <w:bookmarkStart w:id="4234" w:name="_ETM_Q1_2833006"/>
      <w:bookmarkEnd w:id="4234"/>
    </w:p>
    <w:p w14:paraId="6271A7AB" w14:textId="77777777" w:rsidR="001415F6" w:rsidRDefault="001415F6" w:rsidP="001415F6">
      <w:pPr>
        <w:rPr>
          <w:rtl/>
          <w:lang w:eastAsia="he-IL"/>
        </w:rPr>
      </w:pPr>
      <w:bookmarkStart w:id="4235" w:name="_ETM_Q1_2833093"/>
      <w:bookmarkStart w:id="4236" w:name="_ETM_Q1_2834121"/>
      <w:bookmarkEnd w:id="4235"/>
      <w:bookmarkEnd w:id="4236"/>
    </w:p>
    <w:p w14:paraId="3D3A38BE" w14:textId="77777777" w:rsidR="001415F6" w:rsidRDefault="001415F6" w:rsidP="001415F6">
      <w:pPr>
        <w:pStyle w:val="af8"/>
        <w:keepNext/>
        <w:rPr>
          <w:rtl/>
        </w:rPr>
      </w:pPr>
      <w:bookmarkStart w:id="4237" w:name="ET_yor_היור_ארז_מלול___יורַ_4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37"/>
    </w:p>
    <w:p w14:paraId="7D9FA0E5" w14:textId="77777777" w:rsidR="001415F6" w:rsidRDefault="001415F6" w:rsidP="001415F6">
      <w:pPr>
        <w:pStyle w:val="KeepWithNext"/>
        <w:rPr>
          <w:rtl/>
          <w:lang w:eastAsia="he-IL"/>
        </w:rPr>
      </w:pPr>
    </w:p>
    <w:p w14:paraId="6FEC6328" w14:textId="77777777" w:rsidR="001415F6" w:rsidRDefault="001415F6" w:rsidP="001415F6">
      <w:pPr>
        <w:rPr>
          <w:rtl/>
          <w:lang w:eastAsia="he-IL"/>
        </w:rPr>
      </w:pPr>
      <w:bookmarkStart w:id="4238" w:name="_ETM_Q1_2834852"/>
      <w:bookmarkStart w:id="4239" w:name="_ETM_Q1_2834939"/>
      <w:bookmarkEnd w:id="4238"/>
      <w:bookmarkEnd w:id="4239"/>
      <w:r>
        <w:rPr>
          <w:rtl/>
          <w:lang w:eastAsia="he-IL"/>
        </w:rPr>
        <w:t>חשבתי שיש 2, 3 מיליון.</w:t>
      </w:r>
    </w:p>
    <w:p w14:paraId="5AA4DA02" w14:textId="77777777" w:rsidR="001415F6" w:rsidRDefault="001415F6" w:rsidP="001415F6">
      <w:pPr>
        <w:rPr>
          <w:rtl/>
          <w:lang w:eastAsia="he-IL"/>
        </w:rPr>
      </w:pPr>
      <w:bookmarkStart w:id="4240" w:name="_ETM_Q1_2838041"/>
      <w:bookmarkStart w:id="4241" w:name="_ETM_Q1_2838212"/>
      <w:bookmarkEnd w:id="4240"/>
      <w:bookmarkEnd w:id="4241"/>
    </w:p>
    <w:p w14:paraId="014C6EE6" w14:textId="77777777" w:rsidR="001415F6" w:rsidRDefault="001415F6" w:rsidP="001415F6">
      <w:pPr>
        <w:pStyle w:val="afb"/>
        <w:keepNext/>
        <w:rPr>
          <w:rtl/>
          <w:lang w:eastAsia="he-IL"/>
        </w:rPr>
      </w:pPr>
      <w:bookmarkStart w:id="4242" w:name="ET_guest_אלעד_עמיחי_47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242"/>
    </w:p>
    <w:p w14:paraId="6C471DCE" w14:textId="77777777" w:rsidR="001415F6" w:rsidRDefault="001415F6" w:rsidP="001415F6">
      <w:pPr>
        <w:pStyle w:val="KeepWithNext"/>
        <w:rPr>
          <w:rtl/>
          <w:lang w:eastAsia="he-IL"/>
        </w:rPr>
      </w:pPr>
    </w:p>
    <w:p w14:paraId="7F4F6723" w14:textId="77777777" w:rsidR="001415F6" w:rsidRDefault="001415F6" w:rsidP="001415F6">
      <w:pPr>
        <w:rPr>
          <w:rtl/>
          <w:lang w:eastAsia="he-IL"/>
        </w:rPr>
      </w:pPr>
      <w:bookmarkStart w:id="4243" w:name="_ETM_Q1_2839714"/>
      <w:bookmarkStart w:id="4244" w:name="_ETM_Q1_2839798"/>
      <w:bookmarkEnd w:id="4243"/>
      <w:bookmarkEnd w:id="4244"/>
      <w:r>
        <w:rPr>
          <w:rtl/>
          <w:lang w:eastAsia="he-IL"/>
        </w:rPr>
        <w:t xml:space="preserve">כמעט </w:t>
      </w:r>
      <w:bookmarkStart w:id="4245" w:name="_ETM_Q1_2835566"/>
      <w:bookmarkEnd w:id="4245"/>
      <w:r>
        <w:rPr>
          <w:rtl/>
          <w:lang w:eastAsia="he-IL"/>
        </w:rPr>
        <w:t xml:space="preserve">40 מיליון, אני </w:t>
      </w:r>
      <w:bookmarkStart w:id="4246" w:name="_ETM_Q1_2838644"/>
      <w:bookmarkEnd w:id="4246"/>
      <w:r>
        <w:rPr>
          <w:rtl/>
          <w:lang w:eastAsia="he-IL"/>
        </w:rPr>
        <w:t>מתקן. בסדר?</w:t>
      </w:r>
      <w:r>
        <w:rPr>
          <w:rFonts w:hint="cs"/>
          <w:lang w:eastAsia="he-IL"/>
        </w:rPr>
        <w:t xml:space="preserve"> </w:t>
      </w:r>
      <w:r>
        <w:rPr>
          <w:rtl/>
          <w:lang w:eastAsia="he-IL"/>
        </w:rPr>
        <w:t>זה צריך להאריך</w:t>
      </w:r>
      <w:bookmarkStart w:id="4247" w:name="_ETM_Q1_2836906"/>
      <w:bookmarkEnd w:id="4247"/>
      <w:r>
        <w:rPr>
          <w:rtl/>
          <w:lang w:eastAsia="he-IL"/>
        </w:rPr>
        <w:t>.</w:t>
      </w:r>
      <w:bookmarkStart w:id="4248" w:name="_ETM_Q1_2837169"/>
      <w:bookmarkEnd w:id="4248"/>
    </w:p>
    <w:p w14:paraId="2434A679" w14:textId="77777777" w:rsidR="001415F6" w:rsidRDefault="001415F6" w:rsidP="001415F6">
      <w:pPr>
        <w:rPr>
          <w:rtl/>
          <w:lang w:eastAsia="he-IL"/>
        </w:rPr>
      </w:pPr>
      <w:bookmarkStart w:id="4249" w:name="_ETM_Q1_2838832"/>
      <w:bookmarkEnd w:id="4249"/>
    </w:p>
    <w:p w14:paraId="12E33412" w14:textId="77777777" w:rsidR="001415F6" w:rsidRDefault="001415F6" w:rsidP="001415F6">
      <w:pPr>
        <w:pStyle w:val="af8"/>
        <w:keepNext/>
        <w:rPr>
          <w:rtl/>
        </w:rPr>
      </w:pPr>
      <w:bookmarkStart w:id="4250" w:name="ET_yor_היור_ארז_מלול___יורַ_4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50"/>
    </w:p>
    <w:p w14:paraId="31514E49" w14:textId="77777777" w:rsidR="001415F6" w:rsidRDefault="001415F6" w:rsidP="001415F6">
      <w:pPr>
        <w:pStyle w:val="KeepWithNext"/>
        <w:rPr>
          <w:rtl/>
          <w:lang w:eastAsia="he-IL"/>
        </w:rPr>
      </w:pPr>
    </w:p>
    <w:p w14:paraId="173525C2" w14:textId="77777777" w:rsidR="001415F6" w:rsidRDefault="001415F6" w:rsidP="001415F6">
      <w:pPr>
        <w:rPr>
          <w:rtl/>
          <w:lang w:eastAsia="he-IL"/>
        </w:rPr>
      </w:pPr>
      <w:bookmarkStart w:id="4251" w:name="_ETM_Q1_2839747"/>
      <w:bookmarkEnd w:id="4251"/>
      <w:r>
        <w:rPr>
          <w:rtl/>
          <w:lang w:eastAsia="he-IL"/>
        </w:rPr>
        <w:t>כ</w:t>
      </w:r>
      <w:bookmarkStart w:id="4252" w:name="_ETM_Q1_2839836"/>
      <w:bookmarkEnd w:id="4252"/>
      <w:r>
        <w:rPr>
          <w:rtl/>
          <w:lang w:eastAsia="he-IL"/>
        </w:rPr>
        <w:t xml:space="preserve">ן, חבר הכנסת זאב </w:t>
      </w:r>
      <w:proofErr w:type="spellStart"/>
      <w:r>
        <w:rPr>
          <w:rtl/>
          <w:lang w:eastAsia="he-IL"/>
        </w:rPr>
        <w:t>אלקין</w:t>
      </w:r>
      <w:proofErr w:type="spellEnd"/>
      <w:r>
        <w:rPr>
          <w:rtl/>
          <w:lang w:eastAsia="he-IL"/>
        </w:rPr>
        <w:t xml:space="preserve">. </w:t>
      </w:r>
    </w:p>
    <w:p w14:paraId="6CF631C8" w14:textId="77777777" w:rsidR="001415F6" w:rsidRDefault="001415F6" w:rsidP="001415F6">
      <w:pPr>
        <w:rPr>
          <w:rtl/>
          <w:lang w:eastAsia="he-IL"/>
        </w:rPr>
      </w:pPr>
      <w:bookmarkStart w:id="4253" w:name="_ETM_Q1_2835084"/>
      <w:bookmarkStart w:id="4254" w:name="_ETM_Q1_2835161"/>
      <w:bookmarkStart w:id="4255" w:name="_ETM_Q1_2830359"/>
      <w:bookmarkStart w:id="4256" w:name="_ETM_Q1_2848065"/>
      <w:bookmarkEnd w:id="4253"/>
      <w:bookmarkEnd w:id="4254"/>
      <w:bookmarkEnd w:id="4255"/>
      <w:bookmarkEnd w:id="4256"/>
    </w:p>
    <w:p w14:paraId="3BE0A93D" w14:textId="77777777" w:rsidR="001415F6" w:rsidRDefault="001415F6" w:rsidP="001415F6">
      <w:pPr>
        <w:pStyle w:val="a5"/>
        <w:keepNext/>
        <w:rPr>
          <w:rtl/>
        </w:rPr>
      </w:pPr>
      <w:bookmarkStart w:id="4257" w:name="ET_speaker_4590_47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257"/>
    </w:p>
    <w:p w14:paraId="34C94C12" w14:textId="77777777" w:rsidR="001415F6" w:rsidRDefault="001415F6" w:rsidP="001415F6">
      <w:pPr>
        <w:pStyle w:val="KeepWithNext"/>
        <w:rPr>
          <w:rtl/>
          <w:lang w:eastAsia="he-IL"/>
        </w:rPr>
      </w:pPr>
    </w:p>
    <w:p w14:paraId="2978303F" w14:textId="77777777" w:rsidR="001415F6" w:rsidRDefault="001415F6" w:rsidP="001415F6">
      <w:pPr>
        <w:rPr>
          <w:rtl/>
          <w:lang w:eastAsia="he-IL"/>
        </w:rPr>
      </w:pPr>
      <w:bookmarkStart w:id="4258" w:name="_ETM_Q1_2849092"/>
      <w:bookmarkStart w:id="4259" w:name="_ETM_Q1_2849182"/>
      <w:bookmarkEnd w:id="4258"/>
      <w:bookmarkEnd w:id="4259"/>
      <w:r>
        <w:rPr>
          <w:rtl/>
          <w:lang w:eastAsia="he-IL"/>
        </w:rPr>
        <w:t xml:space="preserve">אני </w:t>
      </w:r>
      <w:bookmarkStart w:id="4260" w:name="_ETM_Q1_2849575"/>
      <w:bookmarkEnd w:id="4260"/>
      <w:r>
        <w:rPr>
          <w:rtl/>
          <w:lang w:eastAsia="he-IL"/>
        </w:rPr>
        <w:t>אגיד כמה מילים</w:t>
      </w:r>
      <w:bookmarkStart w:id="4261" w:name="_ETM_Q1_2846612"/>
      <w:bookmarkEnd w:id="4261"/>
      <w:r>
        <w:rPr>
          <w:rtl/>
          <w:lang w:eastAsia="he-IL"/>
        </w:rPr>
        <w:t xml:space="preserve"> באופן כללי.</w:t>
      </w:r>
    </w:p>
    <w:p w14:paraId="02DFB556" w14:textId="77777777" w:rsidR="001415F6" w:rsidRDefault="001415F6" w:rsidP="001415F6">
      <w:pPr>
        <w:rPr>
          <w:rtl/>
          <w:lang w:eastAsia="he-IL"/>
        </w:rPr>
      </w:pPr>
      <w:bookmarkStart w:id="4262" w:name="_ETM_Q1_2850329"/>
      <w:bookmarkStart w:id="4263" w:name="_ETM_Q1_2850439"/>
      <w:bookmarkStart w:id="4264" w:name="_ETM_Q1_2851309"/>
      <w:bookmarkEnd w:id="4262"/>
      <w:bookmarkEnd w:id="4263"/>
      <w:bookmarkEnd w:id="4264"/>
    </w:p>
    <w:p w14:paraId="5B3C4C8D" w14:textId="77777777" w:rsidR="001415F6" w:rsidRDefault="001415F6" w:rsidP="001415F6">
      <w:pPr>
        <w:pStyle w:val="af8"/>
        <w:keepNext/>
        <w:rPr>
          <w:rtl/>
        </w:rPr>
      </w:pPr>
      <w:bookmarkStart w:id="4265" w:name="ET_yor_היור_ארז_מלול___יורַ_4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65"/>
    </w:p>
    <w:p w14:paraId="3351B2CA" w14:textId="77777777" w:rsidR="001415F6" w:rsidRDefault="001415F6" w:rsidP="001415F6">
      <w:pPr>
        <w:pStyle w:val="KeepWithNext"/>
        <w:rPr>
          <w:rtl/>
          <w:lang w:eastAsia="he-IL"/>
        </w:rPr>
      </w:pPr>
    </w:p>
    <w:p w14:paraId="6044B9A3" w14:textId="77777777" w:rsidR="001415F6" w:rsidRDefault="001415F6" w:rsidP="001415F6">
      <w:pPr>
        <w:rPr>
          <w:rtl/>
          <w:lang w:eastAsia="he-IL"/>
        </w:rPr>
      </w:pPr>
      <w:bookmarkStart w:id="4266" w:name="_ETM_Q1_2852294"/>
      <w:bookmarkStart w:id="4267" w:name="_ETM_Q1_2852357"/>
      <w:bookmarkEnd w:id="4266"/>
      <w:bookmarkEnd w:id="4267"/>
      <w:r>
        <w:rPr>
          <w:rtl/>
          <w:lang w:eastAsia="he-IL"/>
        </w:rPr>
        <w:t xml:space="preserve">אתה מכיר </w:t>
      </w:r>
      <w:bookmarkStart w:id="4268" w:name="_ETM_Q1_2848623"/>
      <w:bookmarkEnd w:id="4268"/>
      <w:r>
        <w:rPr>
          <w:rtl/>
          <w:lang w:eastAsia="he-IL"/>
        </w:rPr>
        <w:t xml:space="preserve">את הנושא בטח </w:t>
      </w:r>
      <w:bookmarkStart w:id="4269" w:name="_ETM_Q1_2850018"/>
      <w:bookmarkEnd w:id="4269"/>
      <w:r>
        <w:rPr>
          <w:rtl/>
          <w:lang w:eastAsia="he-IL"/>
        </w:rPr>
        <w:t>לעומק.</w:t>
      </w:r>
    </w:p>
    <w:p w14:paraId="47927C47" w14:textId="77777777" w:rsidR="001415F6" w:rsidRDefault="001415F6" w:rsidP="001415F6">
      <w:pPr>
        <w:rPr>
          <w:rtl/>
          <w:lang w:eastAsia="he-IL"/>
        </w:rPr>
      </w:pPr>
      <w:bookmarkStart w:id="4270" w:name="_ETM_Q1_2851870"/>
      <w:bookmarkStart w:id="4271" w:name="_ETM_Q1_2851940"/>
      <w:bookmarkStart w:id="4272" w:name="_ETM_Q1_2847906"/>
      <w:bookmarkStart w:id="4273" w:name="_ETM_Q1_2848705"/>
      <w:bookmarkEnd w:id="4270"/>
      <w:bookmarkEnd w:id="4271"/>
      <w:bookmarkEnd w:id="4272"/>
      <w:bookmarkEnd w:id="4273"/>
    </w:p>
    <w:p w14:paraId="59B6965E" w14:textId="77777777" w:rsidR="001415F6" w:rsidRDefault="001415F6" w:rsidP="001415F6">
      <w:pPr>
        <w:pStyle w:val="a5"/>
        <w:keepNext/>
        <w:rPr>
          <w:rtl/>
        </w:rPr>
      </w:pPr>
      <w:bookmarkStart w:id="4274" w:name="ET_speaker_4590_47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274"/>
    </w:p>
    <w:p w14:paraId="4CB3878A" w14:textId="77777777" w:rsidR="001415F6" w:rsidRDefault="001415F6" w:rsidP="001415F6">
      <w:pPr>
        <w:pStyle w:val="KeepWithNext"/>
        <w:rPr>
          <w:rtl/>
          <w:lang w:eastAsia="he-IL"/>
        </w:rPr>
      </w:pPr>
    </w:p>
    <w:p w14:paraId="1E63887C" w14:textId="77777777" w:rsidR="001415F6" w:rsidRDefault="001415F6" w:rsidP="001415F6">
      <w:pPr>
        <w:rPr>
          <w:rtl/>
          <w:lang w:eastAsia="he-IL"/>
        </w:rPr>
      </w:pPr>
      <w:bookmarkStart w:id="4275" w:name="_ETM_Q1_2849502"/>
      <w:bookmarkStart w:id="4276" w:name="_ETM_Q1_2849567"/>
      <w:bookmarkEnd w:id="4275"/>
      <w:bookmarkEnd w:id="4276"/>
      <w:r>
        <w:rPr>
          <w:rtl/>
          <w:lang w:eastAsia="he-IL"/>
        </w:rPr>
        <w:t xml:space="preserve">טיפה מכיר. </w:t>
      </w:r>
    </w:p>
    <w:p w14:paraId="6B77BE3B" w14:textId="77777777" w:rsidR="001415F6" w:rsidRDefault="001415F6" w:rsidP="001415F6">
      <w:pPr>
        <w:rPr>
          <w:rtl/>
          <w:lang w:eastAsia="he-IL"/>
        </w:rPr>
      </w:pPr>
      <w:bookmarkStart w:id="4277" w:name="_ETM_Q1_2852275"/>
      <w:bookmarkStart w:id="4278" w:name="_ETM_Q1_2852361"/>
      <w:bookmarkStart w:id="4279" w:name="_ETM_Q1_2853072"/>
      <w:bookmarkEnd w:id="4277"/>
      <w:bookmarkEnd w:id="4278"/>
      <w:bookmarkEnd w:id="4279"/>
    </w:p>
    <w:p w14:paraId="6BC9DEAF" w14:textId="77777777" w:rsidR="001415F6" w:rsidRDefault="001415F6" w:rsidP="001415F6">
      <w:pPr>
        <w:pStyle w:val="af8"/>
        <w:keepNext/>
        <w:rPr>
          <w:rtl/>
        </w:rPr>
      </w:pPr>
      <w:bookmarkStart w:id="4280" w:name="ET_yor_היור_ארז_מלול___יורַ_4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80"/>
    </w:p>
    <w:p w14:paraId="3A70C627" w14:textId="77777777" w:rsidR="001415F6" w:rsidRDefault="001415F6" w:rsidP="001415F6">
      <w:pPr>
        <w:pStyle w:val="KeepWithNext"/>
        <w:rPr>
          <w:rtl/>
          <w:lang w:eastAsia="he-IL"/>
        </w:rPr>
      </w:pPr>
    </w:p>
    <w:p w14:paraId="136E9346" w14:textId="77777777" w:rsidR="001415F6" w:rsidRDefault="001415F6" w:rsidP="001415F6">
      <w:pPr>
        <w:rPr>
          <w:rtl/>
          <w:lang w:eastAsia="he-IL"/>
        </w:rPr>
      </w:pPr>
      <w:bookmarkStart w:id="4281" w:name="_ETM_Q1_2853877"/>
      <w:bookmarkStart w:id="4282" w:name="_ETM_Q1_2853956"/>
      <w:bookmarkStart w:id="4283" w:name="_ETM_Q1_2848989"/>
      <w:bookmarkEnd w:id="4281"/>
      <w:bookmarkEnd w:id="4282"/>
      <w:bookmarkEnd w:id="4283"/>
      <w:r>
        <w:rPr>
          <w:rtl/>
          <w:lang w:eastAsia="he-IL"/>
        </w:rPr>
        <w:t>טיפה.</w:t>
      </w:r>
    </w:p>
    <w:p w14:paraId="14149463" w14:textId="77777777" w:rsidR="001415F6" w:rsidRDefault="001415F6" w:rsidP="001415F6">
      <w:pPr>
        <w:rPr>
          <w:rtl/>
          <w:lang w:eastAsia="he-IL"/>
        </w:rPr>
      </w:pPr>
      <w:bookmarkStart w:id="4284" w:name="_ETM_Q1_2849760"/>
      <w:bookmarkStart w:id="4285" w:name="_ETM_Q1_2849830"/>
      <w:bookmarkStart w:id="4286" w:name="_ETM_Q1_2851282"/>
      <w:bookmarkEnd w:id="4284"/>
      <w:bookmarkEnd w:id="4285"/>
      <w:bookmarkEnd w:id="4286"/>
    </w:p>
    <w:p w14:paraId="748D5707" w14:textId="77777777" w:rsidR="001415F6" w:rsidRDefault="001415F6" w:rsidP="001415F6">
      <w:pPr>
        <w:pStyle w:val="a5"/>
        <w:keepNext/>
        <w:rPr>
          <w:rtl/>
        </w:rPr>
      </w:pPr>
      <w:bookmarkStart w:id="4287" w:name="ET_speaker_4590_47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287"/>
    </w:p>
    <w:p w14:paraId="6D50A92B" w14:textId="77777777" w:rsidR="001415F6" w:rsidRDefault="001415F6" w:rsidP="001415F6">
      <w:pPr>
        <w:pStyle w:val="KeepWithNext"/>
        <w:rPr>
          <w:rtl/>
          <w:lang w:eastAsia="he-IL"/>
        </w:rPr>
      </w:pPr>
    </w:p>
    <w:p w14:paraId="4A76B9C0" w14:textId="77777777" w:rsidR="001415F6" w:rsidRDefault="001415F6" w:rsidP="001415F6">
      <w:pPr>
        <w:rPr>
          <w:rtl/>
          <w:lang w:eastAsia="he-IL"/>
        </w:rPr>
      </w:pPr>
      <w:bookmarkStart w:id="4288" w:name="_ETM_Q1_2852015"/>
      <w:bookmarkStart w:id="4289" w:name="_ETM_Q1_2852086"/>
      <w:bookmarkEnd w:id="4288"/>
      <w:bookmarkEnd w:id="4289"/>
      <w:r>
        <w:rPr>
          <w:rtl/>
          <w:lang w:eastAsia="he-IL"/>
        </w:rPr>
        <w:t>טיפה מכיר.</w:t>
      </w:r>
    </w:p>
    <w:p w14:paraId="47C0E094" w14:textId="77777777" w:rsidR="001415F6" w:rsidRDefault="001415F6" w:rsidP="001415F6">
      <w:pPr>
        <w:rPr>
          <w:rtl/>
          <w:lang w:eastAsia="he-IL"/>
        </w:rPr>
      </w:pPr>
      <w:bookmarkStart w:id="4290" w:name="_ETM_Q1_2853322"/>
      <w:bookmarkStart w:id="4291" w:name="_ETM_Q1_2853405"/>
      <w:bookmarkStart w:id="4292" w:name="_ETM_Q1_2854151"/>
      <w:bookmarkEnd w:id="4290"/>
      <w:bookmarkEnd w:id="4291"/>
      <w:bookmarkEnd w:id="4292"/>
    </w:p>
    <w:p w14:paraId="4D7461D6" w14:textId="77777777" w:rsidR="001415F6" w:rsidRDefault="001415F6" w:rsidP="001415F6">
      <w:pPr>
        <w:pStyle w:val="af8"/>
        <w:keepNext/>
        <w:rPr>
          <w:rtl/>
        </w:rPr>
      </w:pPr>
      <w:bookmarkStart w:id="4293" w:name="ET_yor_היור_ארז_מלול___יורַ_4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93"/>
    </w:p>
    <w:p w14:paraId="04DA20F1" w14:textId="77777777" w:rsidR="001415F6" w:rsidRDefault="001415F6" w:rsidP="001415F6">
      <w:pPr>
        <w:pStyle w:val="KeepWithNext"/>
        <w:rPr>
          <w:rtl/>
          <w:lang w:eastAsia="he-IL"/>
        </w:rPr>
      </w:pPr>
    </w:p>
    <w:p w14:paraId="3F2E7AFE" w14:textId="77777777" w:rsidR="001415F6" w:rsidRDefault="001415F6" w:rsidP="001415F6">
      <w:pPr>
        <w:rPr>
          <w:rtl/>
          <w:lang w:eastAsia="he-IL"/>
        </w:rPr>
      </w:pPr>
      <w:bookmarkStart w:id="4294" w:name="_ETM_Q1_2854865"/>
      <w:bookmarkStart w:id="4295" w:name="_ETM_Q1_2854938"/>
      <w:bookmarkStart w:id="4296" w:name="_ETM_Q1_2849964"/>
      <w:bookmarkEnd w:id="4294"/>
      <w:bookmarkEnd w:id="4295"/>
      <w:bookmarkEnd w:id="4296"/>
      <w:r>
        <w:rPr>
          <w:rtl/>
          <w:lang w:eastAsia="he-IL"/>
        </w:rPr>
        <w:t xml:space="preserve">וכשאתה מכיר משהו זה עד הסוף, </w:t>
      </w:r>
      <w:bookmarkStart w:id="4297" w:name="_ETM_Q1_2854458"/>
      <w:bookmarkEnd w:id="4297"/>
      <w:r>
        <w:rPr>
          <w:rtl/>
          <w:lang w:eastAsia="he-IL"/>
        </w:rPr>
        <w:t>אני מכיר אותך.</w:t>
      </w:r>
    </w:p>
    <w:p w14:paraId="75313A03" w14:textId="77777777" w:rsidR="001415F6" w:rsidRDefault="001415F6" w:rsidP="001415F6">
      <w:pPr>
        <w:rPr>
          <w:rtl/>
          <w:lang w:eastAsia="he-IL"/>
        </w:rPr>
      </w:pPr>
      <w:bookmarkStart w:id="4298" w:name="_ETM_Q1_2856061"/>
      <w:bookmarkStart w:id="4299" w:name="_ETM_Q1_2856140"/>
      <w:bookmarkStart w:id="4300" w:name="_ETM_Q1_2857057"/>
      <w:bookmarkEnd w:id="4298"/>
      <w:bookmarkEnd w:id="4299"/>
      <w:bookmarkEnd w:id="4300"/>
    </w:p>
    <w:p w14:paraId="7C8B79D3" w14:textId="77777777" w:rsidR="001415F6" w:rsidRDefault="001415F6" w:rsidP="001415F6">
      <w:pPr>
        <w:pStyle w:val="a5"/>
        <w:keepNext/>
        <w:rPr>
          <w:rtl/>
        </w:rPr>
      </w:pPr>
      <w:bookmarkStart w:id="4301" w:name="ET_speaker_4590_47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301"/>
    </w:p>
    <w:p w14:paraId="0DCD93DC" w14:textId="77777777" w:rsidR="001415F6" w:rsidRDefault="001415F6" w:rsidP="001415F6">
      <w:pPr>
        <w:pStyle w:val="KeepWithNext"/>
        <w:rPr>
          <w:rtl/>
          <w:lang w:eastAsia="he-IL"/>
        </w:rPr>
      </w:pPr>
    </w:p>
    <w:p w14:paraId="22AE0A4F" w14:textId="77777777" w:rsidR="001415F6" w:rsidRDefault="001415F6" w:rsidP="001415F6">
      <w:pPr>
        <w:rPr>
          <w:rtl/>
          <w:lang w:eastAsia="he-IL"/>
        </w:rPr>
      </w:pPr>
      <w:bookmarkStart w:id="4302" w:name="_ETM_Q1_2857809"/>
      <w:bookmarkStart w:id="4303" w:name="_ETM_Q1_2857879"/>
      <w:bookmarkStart w:id="4304" w:name="_ETM_Q1_2852910"/>
      <w:bookmarkEnd w:id="4302"/>
      <w:bookmarkEnd w:id="4303"/>
      <w:bookmarkEnd w:id="4304"/>
      <w:r>
        <w:rPr>
          <w:rtl/>
          <w:lang w:eastAsia="he-IL"/>
        </w:rPr>
        <w:t>טיפה מכיר. קודם</w:t>
      </w:r>
      <w:bookmarkStart w:id="4305" w:name="_ETM_Q1_2878859"/>
      <w:bookmarkEnd w:id="4305"/>
      <w:r>
        <w:rPr>
          <w:rtl/>
          <w:lang w:eastAsia="he-IL"/>
        </w:rPr>
        <w:t xml:space="preserve"> כל, אני אתייחס לשאלה הגדולה</w:t>
      </w:r>
      <w:bookmarkStart w:id="4306" w:name="_ETM_Q1_2861961"/>
      <w:bookmarkEnd w:id="4306"/>
      <w:r>
        <w:rPr>
          <w:rtl/>
          <w:lang w:eastAsia="he-IL"/>
        </w:rPr>
        <w:t xml:space="preserve"> ששאלת ככה ברגע שנכנסתי – איך יצא מ</w:t>
      </w:r>
      <w:bookmarkStart w:id="4307" w:name="_ETM_Q1_2862286"/>
      <w:bookmarkEnd w:id="4307"/>
      <w:r>
        <w:rPr>
          <w:rtl/>
          <w:lang w:eastAsia="he-IL"/>
        </w:rPr>
        <w:t xml:space="preserve">צב שיש כל </w:t>
      </w:r>
      <w:bookmarkStart w:id="4308" w:name="_ETM_Q1_2863625"/>
      <w:bookmarkEnd w:id="4308"/>
      <w:r>
        <w:rPr>
          <w:rtl/>
          <w:lang w:eastAsia="he-IL"/>
        </w:rPr>
        <w:t>כך הרבה</w:t>
      </w:r>
      <w:bookmarkStart w:id="4309" w:name="_ETM_Q1_2860530"/>
      <w:bookmarkEnd w:id="4309"/>
      <w:r>
        <w:rPr>
          <w:rtl/>
          <w:lang w:eastAsia="he-IL"/>
        </w:rPr>
        <w:t xml:space="preserve"> כסף בקרן ולמה הוא לא מנוצל למטרה </w:t>
      </w:r>
      <w:bookmarkStart w:id="4310" w:name="_ETM_Q1_2869499"/>
      <w:bookmarkEnd w:id="4310"/>
      <w:r>
        <w:rPr>
          <w:rtl/>
          <w:lang w:eastAsia="he-IL"/>
        </w:rPr>
        <w:t>הראשית</w:t>
      </w:r>
      <w:bookmarkStart w:id="4311" w:name="_ETM_Q1_2866706"/>
      <w:bookmarkEnd w:id="4311"/>
      <w:r>
        <w:rPr>
          <w:rtl/>
          <w:lang w:eastAsia="he-IL"/>
        </w:rPr>
        <w:t xml:space="preserve"> – אמרתי</w:t>
      </w:r>
      <w:bookmarkStart w:id="4312" w:name="_ETM_Q1_2876156"/>
      <w:bookmarkEnd w:id="4312"/>
      <w:r>
        <w:rPr>
          <w:rtl/>
          <w:lang w:eastAsia="he-IL"/>
        </w:rPr>
        <w:t xml:space="preserve"> "אתה מרים לי להנחתה". ולאחר מכן </w:t>
      </w:r>
      <w:bookmarkStart w:id="4313" w:name="_ETM_Q1_2873938"/>
      <w:bookmarkEnd w:id="4313"/>
      <w:r>
        <w:rPr>
          <w:rtl/>
          <w:lang w:eastAsia="he-IL"/>
        </w:rPr>
        <w:t xml:space="preserve">אני אציע גם משהו מעשי לגבי סעיף קטן </w:t>
      </w:r>
      <w:bookmarkStart w:id="4314" w:name="_ETM_Q1_2875101"/>
      <w:bookmarkEnd w:id="4314"/>
      <w:r>
        <w:rPr>
          <w:rtl/>
          <w:lang w:eastAsia="he-IL"/>
        </w:rPr>
        <w:t xml:space="preserve">(2), שעל </w:t>
      </w:r>
      <w:bookmarkStart w:id="4315" w:name="_ETM_Q1_2877166"/>
      <w:bookmarkEnd w:id="4315"/>
      <w:r>
        <w:rPr>
          <w:rtl/>
          <w:lang w:eastAsia="he-IL"/>
        </w:rPr>
        <w:t xml:space="preserve">זה אתם, על זה עיקר השאלות. כי על סעיף קטן </w:t>
      </w:r>
      <w:bookmarkStart w:id="4316" w:name="_ETM_Q1_2881692"/>
      <w:bookmarkEnd w:id="4316"/>
      <w:r>
        <w:rPr>
          <w:rtl/>
          <w:lang w:eastAsia="he-IL"/>
        </w:rPr>
        <w:t xml:space="preserve">(1) אני מעריך שאין </w:t>
      </w:r>
      <w:bookmarkStart w:id="4317" w:name="_ETM_Q1_2879302"/>
      <w:bookmarkEnd w:id="4317"/>
      <w:r>
        <w:rPr>
          <w:rtl/>
          <w:lang w:eastAsia="he-IL"/>
        </w:rPr>
        <w:t>מחלוקת.</w:t>
      </w:r>
    </w:p>
    <w:p w14:paraId="09CE32B3" w14:textId="77777777" w:rsidR="001415F6" w:rsidRDefault="001415F6" w:rsidP="001415F6">
      <w:pPr>
        <w:rPr>
          <w:rtl/>
          <w:lang w:eastAsia="he-IL"/>
        </w:rPr>
      </w:pPr>
      <w:bookmarkStart w:id="4318" w:name="_ETM_Q1_2880932"/>
      <w:bookmarkStart w:id="4319" w:name="_ETM_Q1_2881032"/>
      <w:bookmarkStart w:id="4320" w:name="_ETM_Q1_2882073"/>
      <w:bookmarkEnd w:id="4318"/>
      <w:bookmarkEnd w:id="4319"/>
      <w:bookmarkEnd w:id="4320"/>
    </w:p>
    <w:p w14:paraId="467BA0C5" w14:textId="77777777" w:rsidR="001415F6" w:rsidRDefault="001415F6" w:rsidP="001415F6">
      <w:pPr>
        <w:pStyle w:val="af8"/>
        <w:keepNext/>
        <w:rPr>
          <w:rtl/>
        </w:rPr>
      </w:pPr>
      <w:bookmarkStart w:id="4321" w:name="ET_yor_היור_ארז_מלול___יורַ_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1"/>
    </w:p>
    <w:p w14:paraId="0FD371B2" w14:textId="77777777" w:rsidR="001415F6" w:rsidRDefault="001415F6" w:rsidP="001415F6">
      <w:pPr>
        <w:pStyle w:val="KeepWithNext"/>
        <w:rPr>
          <w:rtl/>
          <w:lang w:eastAsia="he-IL"/>
        </w:rPr>
      </w:pPr>
    </w:p>
    <w:p w14:paraId="3DBD821F" w14:textId="77777777" w:rsidR="001415F6" w:rsidRDefault="001415F6" w:rsidP="001415F6">
      <w:pPr>
        <w:rPr>
          <w:rtl/>
          <w:lang w:eastAsia="he-IL"/>
        </w:rPr>
      </w:pPr>
      <w:bookmarkStart w:id="4322" w:name="_ETM_Q1_2882798"/>
      <w:bookmarkStart w:id="4323" w:name="_ETM_Q1_2882873"/>
      <w:bookmarkStart w:id="4324" w:name="_ETM_Q1_2877913"/>
      <w:bookmarkEnd w:id="4322"/>
      <w:bookmarkEnd w:id="4323"/>
      <w:bookmarkEnd w:id="4324"/>
      <w:r>
        <w:rPr>
          <w:rtl/>
          <w:lang w:eastAsia="he-IL"/>
        </w:rPr>
        <w:t>כן.</w:t>
      </w:r>
    </w:p>
    <w:p w14:paraId="2A35AB8A" w14:textId="77777777" w:rsidR="001415F6" w:rsidRDefault="001415F6" w:rsidP="001415F6">
      <w:pPr>
        <w:rPr>
          <w:rtl/>
          <w:lang w:eastAsia="he-IL"/>
        </w:rPr>
      </w:pPr>
      <w:bookmarkStart w:id="4325" w:name="_ETM_Q1_2880501"/>
      <w:bookmarkStart w:id="4326" w:name="_ETM_Q1_2880571"/>
      <w:bookmarkStart w:id="4327" w:name="_ETM_Q1_2881388"/>
      <w:bookmarkEnd w:id="4325"/>
      <w:bookmarkEnd w:id="4326"/>
      <w:bookmarkEnd w:id="4327"/>
    </w:p>
    <w:p w14:paraId="6802A386" w14:textId="77777777" w:rsidR="001415F6" w:rsidRDefault="001415F6" w:rsidP="001415F6">
      <w:pPr>
        <w:pStyle w:val="a5"/>
        <w:keepNext/>
        <w:rPr>
          <w:rtl/>
        </w:rPr>
      </w:pPr>
      <w:bookmarkStart w:id="4328" w:name="ET_speaker_4590_48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328"/>
    </w:p>
    <w:p w14:paraId="48483614" w14:textId="77777777" w:rsidR="001415F6" w:rsidRDefault="001415F6" w:rsidP="001415F6">
      <w:pPr>
        <w:pStyle w:val="KeepWithNext"/>
        <w:rPr>
          <w:rtl/>
          <w:lang w:eastAsia="he-IL"/>
        </w:rPr>
      </w:pPr>
    </w:p>
    <w:p w14:paraId="154F7469" w14:textId="77777777" w:rsidR="001415F6" w:rsidRDefault="001415F6" w:rsidP="001415F6">
      <w:pPr>
        <w:rPr>
          <w:rtl/>
          <w:lang w:eastAsia="he-IL"/>
        </w:rPr>
      </w:pPr>
      <w:bookmarkStart w:id="4329" w:name="_ETM_Q1_2882295"/>
      <w:bookmarkStart w:id="4330" w:name="_ETM_Q1_2882374"/>
      <w:bookmarkEnd w:id="4329"/>
      <w:bookmarkEnd w:id="4330"/>
      <w:r>
        <w:rPr>
          <w:rtl/>
          <w:lang w:eastAsia="he-IL"/>
        </w:rPr>
        <w:t xml:space="preserve">וגם ציין פה למעשה גיא, מנכ"ל </w:t>
      </w:r>
      <w:bookmarkStart w:id="4331" w:name="_ETM_Q1_2887502"/>
      <w:bookmarkEnd w:id="4331"/>
      <w:r>
        <w:rPr>
          <w:rtl/>
          <w:lang w:eastAsia="he-IL"/>
        </w:rPr>
        <w:t>המשרד, מה הסיבה לכ</w:t>
      </w:r>
      <w:bookmarkStart w:id="4332" w:name="_ETM_Q1_2885005"/>
      <w:bookmarkEnd w:id="4332"/>
      <w:r>
        <w:rPr>
          <w:rtl/>
          <w:lang w:eastAsia="he-IL"/>
        </w:rPr>
        <w:t>ך, כן? שזה למעשה בקשה של הייעוץ</w:t>
      </w:r>
      <w:bookmarkStart w:id="4333" w:name="_ETM_Q1_2890713"/>
      <w:bookmarkEnd w:id="4333"/>
      <w:r>
        <w:rPr>
          <w:rtl/>
          <w:lang w:eastAsia="he-IL"/>
        </w:rPr>
        <w:t xml:space="preserve"> המשפטי במקום להעביר את ההוצאות על האשכולות למשל בסעיף </w:t>
      </w:r>
      <w:bookmarkStart w:id="4334" w:name="_ETM_Q1_2897189"/>
      <w:bookmarkEnd w:id="4334"/>
      <w:r>
        <w:rPr>
          <w:rtl/>
          <w:lang w:eastAsia="he-IL"/>
        </w:rPr>
        <w:t>הראשי, ל</w:t>
      </w:r>
      <w:bookmarkStart w:id="4335" w:name="_ETM_Q1_2893926"/>
      <w:bookmarkEnd w:id="4335"/>
      <w:r>
        <w:rPr>
          <w:rtl/>
          <w:lang w:eastAsia="he-IL"/>
        </w:rPr>
        <w:t xml:space="preserve">העביר את זה כמטרות נוספות. שזה שינוי. בתקופתי זה </w:t>
      </w:r>
      <w:bookmarkStart w:id="4336" w:name="_ETM_Q1_2900447"/>
      <w:bookmarkEnd w:id="4336"/>
      <w:r>
        <w:rPr>
          <w:rtl/>
          <w:lang w:eastAsia="he-IL"/>
        </w:rPr>
        <w:t xml:space="preserve">כן הוכר, לדעתי, אם אני זוכר נכון, כמטרה עיקרית. ולא </w:t>
      </w:r>
      <w:bookmarkStart w:id="4337" w:name="_ETM_Q1_2906128"/>
      <w:bookmarkEnd w:id="4337"/>
      <w:r>
        <w:rPr>
          <w:rtl/>
          <w:lang w:eastAsia="he-IL"/>
        </w:rPr>
        <w:t>היה צורך בתיקון הזה. עכשיו</w:t>
      </w:r>
      <w:bookmarkStart w:id="4338" w:name="_ETM_Q1_2904979"/>
      <w:bookmarkEnd w:id="4338"/>
      <w:r>
        <w:rPr>
          <w:rtl/>
          <w:lang w:eastAsia="he-IL"/>
        </w:rPr>
        <w:t xml:space="preserve">, הסיבה לזה שיש כסף </w:t>
      </w:r>
      <w:bookmarkStart w:id="4339" w:name="_ETM_Q1_2907839"/>
      <w:bookmarkEnd w:id="4339"/>
      <w:r>
        <w:rPr>
          <w:rtl/>
          <w:lang w:eastAsia="he-IL"/>
        </w:rPr>
        <w:t xml:space="preserve">בקרן היא מאוד פשוטה. המטרה העיקרית של הקרן זה לצמצם </w:t>
      </w:r>
      <w:bookmarkStart w:id="4340" w:name="_ETM_Q1_2914244"/>
      <w:bookmarkEnd w:id="4340"/>
      <w:r>
        <w:rPr>
          <w:rtl/>
          <w:lang w:eastAsia="he-IL"/>
        </w:rPr>
        <w:t>דרמטית את ה</w:t>
      </w:r>
      <w:bookmarkStart w:id="4341" w:name="_ETM_Q1_2911558"/>
      <w:bookmarkEnd w:id="4341"/>
      <w:r>
        <w:rPr>
          <w:rtl/>
          <w:lang w:eastAsia="he-IL"/>
        </w:rPr>
        <w:t xml:space="preserve">הטמנה במדינת ישראל. זאת המטרה, בשביל זה קיים </w:t>
      </w:r>
      <w:bookmarkStart w:id="4342" w:name="_ETM_Q1_2917834"/>
      <w:bookmarkEnd w:id="4342"/>
      <w:r>
        <w:rPr>
          <w:rtl/>
          <w:lang w:eastAsia="he-IL"/>
        </w:rPr>
        <w:t>הה</w:t>
      </w:r>
      <w:bookmarkStart w:id="4343" w:name="_ETM_Q1_2913979"/>
      <w:bookmarkEnd w:id="4343"/>
      <w:r>
        <w:rPr>
          <w:rtl/>
          <w:lang w:eastAsia="he-IL"/>
        </w:rPr>
        <w:t>יטל, והוא אמור לייצר פעול</w:t>
      </w:r>
      <w:bookmarkStart w:id="4344" w:name="_ETM_Q1_2915845"/>
      <w:bookmarkEnd w:id="4344"/>
      <w:r>
        <w:rPr>
          <w:rtl/>
          <w:lang w:eastAsia="he-IL"/>
        </w:rPr>
        <w:t xml:space="preserve">ה פעמיים – לייצר אי-כדאיות </w:t>
      </w:r>
      <w:bookmarkStart w:id="4345" w:name="_ETM_Q1_2921077"/>
      <w:bookmarkEnd w:id="4345"/>
      <w:r>
        <w:rPr>
          <w:rtl/>
          <w:lang w:eastAsia="he-IL"/>
        </w:rPr>
        <w:t>של ההטמנה, ומצד שני, בכס</w:t>
      </w:r>
      <w:bookmarkStart w:id="4346" w:name="_ETM_Q1_2919837"/>
      <w:bookmarkEnd w:id="4346"/>
      <w:r>
        <w:rPr>
          <w:rtl/>
          <w:lang w:eastAsia="he-IL"/>
        </w:rPr>
        <w:t xml:space="preserve">ף שנגבה לייצר פרויקטים שמורידים </w:t>
      </w:r>
      <w:bookmarkStart w:id="4347" w:name="_ETM_Q1_2924945"/>
      <w:bookmarkEnd w:id="4347"/>
      <w:r>
        <w:rPr>
          <w:rtl/>
          <w:lang w:eastAsia="he-IL"/>
        </w:rPr>
        <w:t xml:space="preserve">את ההטמנה. </w:t>
      </w:r>
    </w:p>
    <w:p w14:paraId="24319D23" w14:textId="77777777" w:rsidR="001415F6" w:rsidRDefault="001415F6" w:rsidP="001415F6">
      <w:pPr>
        <w:rPr>
          <w:rtl/>
          <w:lang w:eastAsia="he-IL"/>
        </w:rPr>
      </w:pPr>
      <w:bookmarkStart w:id="4348" w:name="_ETM_Q1_2928419"/>
      <w:bookmarkStart w:id="4349" w:name="_ETM_Q1_2928523"/>
      <w:bookmarkEnd w:id="4348"/>
      <w:bookmarkEnd w:id="4349"/>
    </w:p>
    <w:p w14:paraId="1E661C03" w14:textId="77777777" w:rsidR="001415F6" w:rsidRDefault="001415F6" w:rsidP="001415F6">
      <w:pPr>
        <w:rPr>
          <w:rtl/>
          <w:lang w:eastAsia="he-IL"/>
        </w:rPr>
      </w:pPr>
      <w:bookmarkStart w:id="4350" w:name="_ETM_Q1_2928562"/>
      <w:bookmarkEnd w:id="4350"/>
      <w:r>
        <w:rPr>
          <w:rtl/>
          <w:lang w:eastAsia="he-IL"/>
        </w:rPr>
        <w:t>ה</w:t>
      </w:r>
      <w:bookmarkStart w:id="4351" w:name="_ETM_Q1_2928685"/>
      <w:bookmarkEnd w:id="4351"/>
      <w:r>
        <w:rPr>
          <w:rtl/>
          <w:lang w:eastAsia="he-IL"/>
        </w:rPr>
        <w:t xml:space="preserve">יה ברור שלא ניתן להביא לצמצום דרמטי של </w:t>
      </w:r>
      <w:bookmarkStart w:id="4352" w:name="_ETM_Q1_2934192"/>
      <w:bookmarkEnd w:id="4352"/>
      <w:r>
        <w:rPr>
          <w:rtl/>
          <w:lang w:eastAsia="he-IL"/>
        </w:rPr>
        <w:t xml:space="preserve">הטמנה במדינת ישראל </w:t>
      </w:r>
      <w:bookmarkStart w:id="4353" w:name="_ETM_Q1_2932024"/>
      <w:bookmarkEnd w:id="4353"/>
      <w:r>
        <w:rPr>
          <w:rtl/>
          <w:lang w:eastAsia="he-IL"/>
        </w:rPr>
        <w:t xml:space="preserve">ולהשוות אותנו למדינות מערב ללא פרויקטים </w:t>
      </w:r>
      <w:bookmarkStart w:id="4354" w:name="_ETM_Q1_2937673"/>
      <w:bookmarkEnd w:id="4354"/>
      <w:r>
        <w:rPr>
          <w:rtl/>
          <w:lang w:eastAsia="he-IL"/>
        </w:rPr>
        <w:t xml:space="preserve">גם של השבת אנרגיה. והייתה </w:t>
      </w:r>
      <w:proofErr w:type="spellStart"/>
      <w:r>
        <w:rPr>
          <w:rtl/>
          <w:lang w:eastAsia="he-IL"/>
        </w:rPr>
        <w:t>תוכני</w:t>
      </w:r>
      <w:bookmarkStart w:id="4355" w:name="_ETM_Q1_2938087"/>
      <w:bookmarkEnd w:id="4355"/>
      <w:r>
        <w:rPr>
          <w:rtl/>
          <w:lang w:eastAsia="he-IL"/>
        </w:rPr>
        <w:t>ת</w:t>
      </w:r>
      <w:proofErr w:type="spellEnd"/>
      <w:r>
        <w:rPr>
          <w:rtl/>
          <w:lang w:eastAsia="he-IL"/>
        </w:rPr>
        <w:t xml:space="preserve"> מאוד מסודרת במשרד להגנת </w:t>
      </w:r>
      <w:bookmarkStart w:id="4356" w:name="_ETM_Q1_2943149"/>
      <w:bookmarkEnd w:id="4356"/>
      <w:r>
        <w:rPr>
          <w:rtl/>
          <w:lang w:eastAsia="he-IL"/>
        </w:rPr>
        <w:t xml:space="preserve">הסביבה שדווקא </w:t>
      </w:r>
      <w:bookmarkStart w:id="4357" w:name="_ETM_Q1_2941407"/>
      <w:bookmarkEnd w:id="4357"/>
      <w:r>
        <w:rPr>
          <w:rtl/>
          <w:lang w:eastAsia="he-IL"/>
        </w:rPr>
        <w:t xml:space="preserve">מנכ"ל המשרד, הוא עזב אותנו אני רואה כבר, </w:t>
      </w:r>
      <w:bookmarkStart w:id="4358" w:name="_ETM_Q1_2946262"/>
      <w:bookmarkEnd w:id="4358"/>
      <w:r>
        <w:rPr>
          <w:rtl/>
          <w:lang w:eastAsia="he-IL"/>
        </w:rPr>
        <w:t xml:space="preserve">או שעוד לא, שהוא הכין אותה בזמנו. אלעד גם בטח </w:t>
      </w:r>
      <w:bookmarkStart w:id="4359" w:name="_ETM_Q1_2951729"/>
      <w:bookmarkEnd w:id="4359"/>
      <w:r>
        <w:rPr>
          <w:rtl/>
          <w:lang w:eastAsia="he-IL"/>
        </w:rPr>
        <w:t xml:space="preserve">זוכר את זה היטב. גיא </w:t>
      </w:r>
      <w:bookmarkStart w:id="4360" w:name="_ETM_Q1_2949229"/>
      <w:bookmarkEnd w:id="4360"/>
      <w:r>
        <w:rPr>
          <w:rtl/>
          <w:lang w:eastAsia="he-IL"/>
        </w:rPr>
        <w:t xml:space="preserve">היה אז בדיוק בתפקיד הזה </w:t>
      </w:r>
      <w:bookmarkStart w:id="4361" w:name="_ETM_Q1_2955571"/>
      <w:bookmarkEnd w:id="4361"/>
      <w:r>
        <w:rPr>
          <w:rtl/>
          <w:lang w:eastAsia="he-IL"/>
        </w:rPr>
        <w:t xml:space="preserve">של הסמנכ"ל, אחר </w:t>
      </w:r>
      <w:bookmarkStart w:id="4362" w:name="_ETM_Q1_2953674"/>
      <w:bookmarkEnd w:id="4362"/>
      <w:r>
        <w:rPr>
          <w:rtl/>
          <w:lang w:eastAsia="he-IL"/>
        </w:rPr>
        <w:t xml:space="preserve">כך הוא הכין את התוכנית הזאת, </w:t>
      </w:r>
      <w:bookmarkStart w:id="4363" w:name="_ETM_Q1_2956369"/>
      <w:bookmarkEnd w:id="4363"/>
      <w:r>
        <w:rPr>
          <w:rtl/>
          <w:lang w:eastAsia="he-IL"/>
        </w:rPr>
        <w:t xml:space="preserve">אחר כך הפך למנכ"ל המשרד - </w:t>
      </w:r>
      <w:bookmarkStart w:id="4364" w:name="_ETM_Q1_2959749"/>
      <w:bookmarkEnd w:id="4364"/>
      <w:r>
        <w:rPr>
          <w:rtl/>
          <w:lang w:eastAsia="he-IL"/>
        </w:rPr>
        <w:t>שהייתה צריכה לתת מענה דווקא</w:t>
      </w:r>
      <w:bookmarkStart w:id="4365" w:name="_ETM_Q1_2963506"/>
      <w:bookmarkEnd w:id="4365"/>
      <w:r>
        <w:rPr>
          <w:rtl/>
          <w:lang w:eastAsia="he-IL"/>
        </w:rPr>
        <w:t xml:space="preserve"> לכל </w:t>
      </w:r>
      <w:bookmarkStart w:id="4366" w:name="_ETM_Q1_2959064"/>
      <w:bookmarkEnd w:id="4366"/>
      <w:r>
        <w:rPr>
          <w:rtl/>
          <w:lang w:eastAsia="he-IL"/>
        </w:rPr>
        <w:t xml:space="preserve">התקציב. זה מספר פרויקטים גדולים. כי פרויקטים של </w:t>
      </w:r>
      <w:bookmarkStart w:id="4367" w:name="_ETM_Q1_2961928"/>
      <w:bookmarkEnd w:id="4367"/>
      <w:r>
        <w:rPr>
          <w:rtl/>
          <w:lang w:eastAsia="he-IL"/>
        </w:rPr>
        <w:t xml:space="preserve">השבת </w:t>
      </w:r>
      <w:bookmarkStart w:id="4368" w:name="_ETM_Q1_2962490"/>
      <w:bookmarkEnd w:id="4368"/>
      <w:r>
        <w:rPr>
          <w:rtl/>
          <w:lang w:eastAsia="he-IL"/>
        </w:rPr>
        <w:t xml:space="preserve">אנרגיה, כל פרויקט שם </w:t>
      </w:r>
      <w:bookmarkStart w:id="4369" w:name="_ETM_Q1_2963182"/>
      <w:bookmarkEnd w:id="4369"/>
      <w:r>
        <w:rPr>
          <w:rtl/>
          <w:lang w:eastAsia="he-IL"/>
        </w:rPr>
        <w:t xml:space="preserve">זה לפעמים סדר גודל של </w:t>
      </w:r>
      <w:bookmarkStart w:id="4370" w:name="_ETM_Q1_2966414"/>
      <w:bookmarkEnd w:id="4370"/>
      <w:r>
        <w:rPr>
          <w:rtl/>
          <w:lang w:eastAsia="he-IL"/>
        </w:rPr>
        <w:t>800 מיליון שקל, מיליארד</w:t>
      </w:r>
      <w:bookmarkStart w:id="4371" w:name="_ETM_Q1_2965310"/>
      <w:bookmarkEnd w:id="4371"/>
      <w:r>
        <w:rPr>
          <w:rtl/>
          <w:lang w:eastAsia="he-IL"/>
        </w:rPr>
        <w:t xml:space="preserve"> שקל. זאת אומרת שזה פרויקטים גדולים</w:t>
      </w:r>
      <w:bookmarkStart w:id="4372" w:name="_ETM_Q1_2972179"/>
      <w:bookmarkEnd w:id="4372"/>
      <w:r>
        <w:rPr>
          <w:rtl/>
          <w:lang w:eastAsia="he-IL"/>
        </w:rPr>
        <w:t>. היו א</w:t>
      </w:r>
      <w:bookmarkStart w:id="4373" w:name="_ETM_Q1_2969327"/>
      <w:bookmarkEnd w:id="4373"/>
      <w:r>
        <w:rPr>
          <w:rtl/>
          <w:lang w:eastAsia="he-IL"/>
        </w:rPr>
        <w:t xml:space="preserve">פילו קולות קוראים שיצאו והתחילו להתקדם בכמה מקומות </w:t>
      </w:r>
      <w:bookmarkStart w:id="4374" w:name="_ETM_Q1_2975789"/>
      <w:bookmarkEnd w:id="4374"/>
      <w:r>
        <w:rPr>
          <w:rtl/>
          <w:lang w:eastAsia="he-IL"/>
        </w:rPr>
        <w:t>עם סבירויות כאלה או אחרות</w:t>
      </w:r>
      <w:bookmarkStart w:id="4375" w:name="_ETM_Q1_2974027"/>
      <w:bookmarkEnd w:id="4375"/>
      <w:r>
        <w:rPr>
          <w:rtl/>
          <w:lang w:eastAsia="he-IL"/>
        </w:rPr>
        <w:t>.</w:t>
      </w:r>
      <w:bookmarkStart w:id="4376" w:name="_ETM_Q1_2974381"/>
      <w:bookmarkEnd w:id="4376"/>
    </w:p>
    <w:p w14:paraId="4E4D5FD4" w14:textId="77777777" w:rsidR="001415F6" w:rsidRDefault="001415F6" w:rsidP="001415F6">
      <w:pPr>
        <w:rPr>
          <w:rtl/>
          <w:lang w:eastAsia="he-IL"/>
        </w:rPr>
      </w:pPr>
    </w:p>
    <w:p w14:paraId="09621F76" w14:textId="77777777" w:rsidR="001415F6" w:rsidRDefault="001415F6" w:rsidP="001415F6">
      <w:pPr>
        <w:rPr>
          <w:rtl/>
          <w:lang w:eastAsia="he-IL"/>
        </w:rPr>
      </w:pPr>
      <w:bookmarkStart w:id="4377" w:name="_ETM_Q1_2974557"/>
      <w:bookmarkEnd w:id="4377"/>
      <w:r>
        <w:rPr>
          <w:rtl/>
          <w:lang w:eastAsia="he-IL"/>
        </w:rPr>
        <w:t>ז</w:t>
      </w:r>
      <w:bookmarkStart w:id="4378" w:name="_ETM_Q1_2974600"/>
      <w:bookmarkStart w:id="4379" w:name="_ETM_Q1_2974671"/>
      <w:bookmarkEnd w:id="4378"/>
      <w:bookmarkEnd w:id="4379"/>
      <w:r>
        <w:rPr>
          <w:rtl/>
          <w:lang w:eastAsia="he-IL"/>
        </w:rPr>
        <w:t>את אומרת</w:t>
      </w:r>
      <w:bookmarkStart w:id="4380" w:name="_ETM_Q1_2971701"/>
      <w:bookmarkEnd w:id="4380"/>
      <w:r>
        <w:rPr>
          <w:rtl/>
          <w:lang w:eastAsia="he-IL"/>
        </w:rPr>
        <w:t xml:space="preserve"> שאם התוכנית הזאת הייתה </w:t>
      </w:r>
      <w:bookmarkStart w:id="4381" w:name="_ETM_Q1_2981378"/>
      <w:bookmarkEnd w:id="4381"/>
      <w:r>
        <w:rPr>
          <w:rtl/>
          <w:lang w:eastAsia="he-IL"/>
        </w:rPr>
        <w:t xml:space="preserve">מתממשת היינו היום במצב של </w:t>
      </w:r>
      <w:bookmarkStart w:id="4382" w:name="_ETM_Q1_2979971"/>
      <w:bookmarkEnd w:id="4382"/>
      <w:r>
        <w:rPr>
          <w:rtl/>
          <w:lang w:eastAsia="he-IL"/>
        </w:rPr>
        <w:t xml:space="preserve">אחוזי הטמנה אחרים לגמרי ממה </w:t>
      </w:r>
      <w:bookmarkStart w:id="4383" w:name="_ETM_Q1_2984402"/>
      <w:bookmarkEnd w:id="4383"/>
      <w:r>
        <w:rPr>
          <w:rtl/>
          <w:lang w:eastAsia="he-IL"/>
        </w:rPr>
        <w:t xml:space="preserve">שהם, וכמעט בלי כסף בקרן. לכן הכסף הזה נדרש. </w:t>
      </w:r>
      <w:bookmarkStart w:id="4384" w:name="_ETM_Q1_2990162"/>
      <w:bookmarkStart w:id="4385" w:name="_ETM_Q1_2985412"/>
      <w:bookmarkEnd w:id="4384"/>
      <w:bookmarkEnd w:id="4385"/>
      <w:r>
        <w:rPr>
          <w:rtl/>
          <w:lang w:eastAsia="he-IL"/>
        </w:rPr>
        <w:t>מה קרה?</w:t>
      </w:r>
      <w:r>
        <w:rPr>
          <w:rFonts w:hint="cs"/>
          <w:lang w:eastAsia="he-IL"/>
        </w:rPr>
        <w:t xml:space="preserve"> </w:t>
      </w:r>
      <w:r>
        <w:rPr>
          <w:rtl/>
          <w:lang w:eastAsia="he-IL"/>
        </w:rPr>
        <w:t xml:space="preserve">עזבתי את המשרד, נכנסה שרה חדשה והחליטה שזה </w:t>
      </w:r>
      <w:bookmarkStart w:id="4386" w:name="_ETM_Q1_2994163"/>
      <w:bookmarkEnd w:id="4386"/>
      <w:r>
        <w:rPr>
          <w:rtl/>
          <w:lang w:eastAsia="he-IL"/>
        </w:rPr>
        <w:t xml:space="preserve">לא מעניין, והיא בכלל לא רוצה לפעול בכיוונים האלה. זה </w:t>
      </w:r>
      <w:bookmarkStart w:id="4387" w:name="_ETM_Q1_2999980"/>
      <w:bookmarkEnd w:id="4387"/>
      <w:r>
        <w:rPr>
          <w:rtl/>
          <w:lang w:eastAsia="he-IL"/>
        </w:rPr>
        <w:t>מה שקרה. והיא הלכה למקומו</w:t>
      </w:r>
      <w:bookmarkStart w:id="4388" w:name="_ETM_Q1_2998044"/>
      <w:bookmarkEnd w:id="4388"/>
      <w:r>
        <w:rPr>
          <w:rtl/>
          <w:lang w:eastAsia="he-IL"/>
        </w:rPr>
        <w:t xml:space="preserve">ת אחרים ולכן כל התוכנית הזאת </w:t>
      </w:r>
      <w:bookmarkStart w:id="4389" w:name="_ETM_Q1_3001820"/>
      <w:bookmarkEnd w:id="4389"/>
      <w:r>
        <w:rPr>
          <w:rtl/>
          <w:lang w:eastAsia="he-IL"/>
        </w:rPr>
        <w:t xml:space="preserve">בוטלה וקולות קוראים נעצרו, והכסף נשאר במקומו. עכשיו אני מבין, </w:t>
      </w:r>
      <w:bookmarkStart w:id="4390" w:name="_ETM_Q1_3008547"/>
      <w:bookmarkEnd w:id="4390"/>
      <w:r>
        <w:rPr>
          <w:rtl/>
          <w:lang w:eastAsia="he-IL"/>
        </w:rPr>
        <w:t xml:space="preserve">המשרד שוב חוזר לנושא הזה של טיפול בפסולת כאחד מהנושאים </w:t>
      </w:r>
      <w:bookmarkStart w:id="4391" w:name="_ETM_Q1_3015009"/>
      <w:bookmarkEnd w:id="4391"/>
      <w:r>
        <w:rPr>
          <w:rtl/>
          <w:lang w:eastAsia="he-IL"/>
        </w:rPr>
        <w:t xml:space="preserve">המשמעותיים, וכמובן </w:t>
      </w:r>
      <w:bookmarkStart w:id="4392" w:name="_ETM_Q1_3012423"/>
      <w:bookmarkEnd w:id="4392"/>
      <w:r>
        <w:rPr>
          <w:rtl/>
          <w:lang w:eastAsia="he-IL"/>
        </w:rPr>
        <w:t xml:space="preserve">חוזר לנושא הזה של מימוש קרן הניקיון, </w:t>
      </w:r>
      <w:bookmarkStart w:id="4393" w:name="_ETM_Q1_3018724"/>
      <w:bookmarkEnd w:id="4393"/>
      <w:r>
        <w:rPr>
          <w:rtl/>
          <w:lang w:eastAsia="he-IL"/>
        </w:rPr>
        <w:t xml:space="preserve">וטוב שכך. לכן זה לא סתם קופה שמצטברת ולא יודעים </w:t>
      </w:r>
      <w:bookmarkStart w:id="4394" w:name="_ETM_Q1_3023563"/>
      <w:bookmarkEnd w:id="4394"/>
      <w:r>
        <w:rPr>
          <w:rtl/>
          <w:lang w:eastAsia="he-IL"/>
        </w:rPr>
        <w:t xml:space="preserve">מה לעשות </w:t>
      </w:r>
      <w:proofErr w:type="spellStart"/>
      <w:r>
        <w:rPr>
          <w:rtl/>
          <w:lang w:eastAsia="he-IL"/>
        </w:rPr>
        <w:t>איתה</w:t>
      </w:r>
      <w:proofErr w:type="spellEnd"/>
      <w:r>
        <w:rPr>
          <w:rtl/>
          <w:lang w:eastAsia="he-IL"/>
        </w:rPr>
        <w:t xml:space="preserve">. יודעים מה לעשות </w:t>
      </w:r>
      <w:proofErr w:type="spellStart"/>
      <w:r>
        <w:rPr>
          <w:rtl/>
          <w:lang w:eastAsia="he-IL"/>
        </w:rPr>
        <w:t>איתה</w:t>
      </w:r>
      <w:proofErr w:type="spellEnd"/>
      <w:r>
        <w:rPr>
          <w:rtl/>
          <w:lang w:eastAsia="he-IL"/>
        </w:rPr>
        <w:t xml:space="preserve">, יש מה לעשות </w:t>
      </w:r>
      <w:bookmarkStart w:id="4395" w:name="_ETM_Q1_3028097"/>
      <w:bookmarkEnd w:id="4395"/>
      <w:proofErr w:type="spellStart"/>
      <w:r>
        <w:rPr>
          <w:rtl/>
          <w:lang w:eastAsia="he-IL"/>
        </w:rPr>
        <w:t>איתה</w:t>
      </w:r>
      <w:proofErr w:type="spellEnd"/>
      <w:r>
        <w:rPr>
          <w:rtl/>
          <w:lang w:eastAsia="he-IL"/>
        </w:rPr>
        <w:t>. א</w:t>
      </w:r>
      <w:bookmarkStart w:id="4396" w:name="_ETM_Q1_3025295"/>
      <w:bookmarkEnd w:id="4396"/>
      <w:r>
        <w:rPr>
          <w:rtl/>
          <w:lang w:eastAsia="he-IL"/>
        </w:rPr>
        <w:t xml:space="preserve">פשר בדרך הזאת לעשות את המהפכה הנכונה שצריך </w:t>
      </w:r>
      <w:bookmarkStart w:id="4397" w:name="_ETM_Q1_3030246"/>
      <w:bookmarkEnd w:id="4397"/>
      <w:r>
        <w:rPr>
          <w:rtl/>
          <w:lang w:eastAsia="he-IL"/>
        </w:rPr>
        <w:t xml:space="preserve">לעשות. צריך פשוט להחליט שהולכים על זה. </w:t>
      </w:r>
      <w:bookmarkStart w:id="4398" w:name="_ETM_Q1_3029602"/>
      <w:bookmarkEnd w:id="4398"/>
      <w:r>
        <w:rPr>
          <w:rtl/>
          <w:lang w:eastAsia="he-IL"/>
        </w:rPr>
        <w:t xml:space="preserve">זה לא פשוט. </w:t>
      </w:r>
      <w:bookmarkStart w:id="4399" w:name="_ETM_Q1_3031404"/>
      <w:bookmarkEnd w:id="4399"/>
      <w:r>
        <w:rPr>
          <w:rtl/>
          <w:lang w:eastAsia="he-IL"/>
        </w:rPr>
        <w:t xml:space="preserve">כי יש </w:t>
      </w:r>
      <w:proofErr w:type="spellStart"/>
      <w:r>
        <w:rPr>
          <w:rtl/>
          <w:lang w:eastAsia="he-IL"/>
        </w:rPr>
        <w:t>נימב"י</w:t>
      </w:r>
      <w:proofErr w:type="spellEnd"/>
      <w:r>
        <w:rPr>
          <w:rtl/>
          <w:lang w:eastAsia="he-IL"/>
        </w:rPr>
        <w:t xml:space="preserve"> (</w:t>
      </w:r>
      <w:r>
        <w:rPr>
          <w:lang w:eastAsia="he-IL"/>
        </w:rPr>
        <w:t>NIMBY- not in my back yard</w:t>
      </w:r>
      <w:r>
        <w:rPr>
          <w:rtl/>
          <w:lang w:eastAsia="he-IL"/>
        </w:rPr>
        <w:t xml:space="preserve">), ואף אחד לא רוצה פרויקט השבת אנרגיה </w:t>
      </w:r>
      <w:bookmarkStart w:id="4400" w:name="_ETM_Q1_3039412"/>
      <w:bookmarkStart w:id="4401" w:name="_ETM_Q1_3034674"/>
      <w:bookmarkEnd w:id="4400"/>
      <w:bookmarkEnd w:id="4401"/>
      <w:r>
        <w:rPr>
          <w:rtl/>
          <w:lang w:eastAsia="he-IL"/>
        </w:rPr>
        <w:t xml:space="preserve">ליד הבית שלו. ויש אלף ואחת סיבות למה לא. כן? </w:t>
      </w:r>
      <w:bookmarkStart w:id="4402" w:name="_ETM_Q1_3041372"/>
      <w:bookmarkEnd w:id="4402"/>
      <w:r>
        <w:rPr>
          <w:rtl/>
          <w:lang w:eastAsia="he-IL"/>
        </w:rPr>
        <w:t xml:space="preserve">יותר נכון לא לעשות כלום ולהשאיר את זה כמו </w:t>
      </w:r>
      <w:bookmarkStart w:id="4403" w:name="_ETM_Q1_3045983"/>
      <w:bookmarkEnd w:id="4403"/>
      <w:r>
        <w:rPr>
          <w:rtl/>
          <w:lang w:eastAsia="he-IL"/>
        </w:rPr>
        <w:t>שזה.</w:t>
      </w:r>
    </w:p>
    <w:p w14:paraId="145DA45F" w14:textId="77777777" w:rsidR="001415F6" w:rsidRDefault="001415F6" w:rsidP="001415F6">
      <w:pPr>
        <w:rPr>
          <w:rtl/>
          <w:lang w:eastAsia="he-IL"/>
        </w:rPr>
      </w:pPr>
      <w:bookmarkStart w:id="4404" w:name="_ETM_Q1_3046838"/>
      <w:bookmarkStart w:id="4405" w:name="_ETM_Q1_3046948"/>
      <w:bookmarkEnd w:id="4404"/>
      <w:bookmarkEnd w:id="4405"/>
    </w:p>
    <w:p w14:paraId="67779452" w14:textId="77777777" w:rsidR="001415F6" w:rsidRDefault="001415F6" w:rsidP="001415F6">
      <w:pPr>
        <w:rPr>
          <w:rtl/>
          <w:lang w:eastAsia="he-IL"/>
        </w:rPr>
      </w:pPr>
      <w:bookmarkStart w:id="4406" w:name="_ETM_Q1_3046985"/>
      <w:bookmarkStart w:id="4407" w:name="_ETM_Q1_3047045"/>
      <w:bookmarkStart w:id="4408" w:name="_ETM_Q1_3042112"/>
      <w:bookmarkEnd w:id="4406"/>
      <w:bookmarkEnd w:id="4407"/>
      <w:bookmarkEnd w:id="4408"/>
      <w:r>
        <w:rPr>
          <w:rtl/>
          <w:lang w:eastAsia="he-IL"/>
        </w:rPr>
        <w:t xml:space="preserve">אבל בסופו של דבר, אני חושב שזו המטרה העיקרית של </w:t>
      </w:r>
      <w:bookmarkStart w:id="4409" w:name="_ETM_Q1_3047754"/>
      <w:bookmarkEnd w:id="4409"/>
      <w:r>
        <w:rPr>
          <w:rtl/>
          <w:lang w:eastAsia="he-IL"/>
        </w:rPr>
        <w:t>הקרן – לקדם פרויקטים שיביאו אותנו לצמצ</w:t>
      </w:r>
      <w:bookmarkStart w:id="4410" w:name="_ETM_Q1_3049736"/>
      <w:bookmarkEnd w:id="4410"/>
      <w:r>
        <w:rPr>
          <w:rtl/>
          <w:lang w:eastAsia="he-IL"/>
        </w:rPr>
        <w:t xml:space="preserve">ום דרמטי </w:t>
      </w:r>
      <w:bookmarkStart w:id="4411" w:name="_ETM_Q1_3051910"/>
      <w:bookmarkEnd w:id="4411"/>
      <w:r>
        <w:rPr>
          <w:rtl/>
          <w:lang w:eastAsia="he-IL"/>
        </w:rPr>
        <w:t xml:space="preserve">של הטמנה. וזה עולה כסף. כי זה לא כלכלי </w:t>
      </w:r>
      <w:bookmarkStart w:id="4412" w:name="_ETM_Q1_3056787"/>
      <w:bookmarkEnd w:id="4412"/>
      <w:r>
        <w:rPr>
          <w:rtl/>
          <w:lang w:eastAsia="he-IL"/>
        </w:rPr>
        <w:t>כשלעצמו, אי אפשר לבנות את זה בלי סיוע ממשלתי משמעותי</w:t>
      </w:r>
      <w:bookmarkStart w:id="4413" w:name="_ETM_Q1_3058618"/>
      <w:bookmarkStart w:id="4414" w:name="_ETM_Q1_3058855"/>
      <w:bookmarkEnd w:id="4413"/>
      <w:bookmarkEnd w:id="4414"/>
      <w:r>
        <w:rPr>
          <w:rtl/>
          <w:lang w:eastAsia="he-IL"/>
        </w:rPr>
        <w:t>. זה דבר אחד.</w:t>
      </w:r>
    </w:p>
    <w:p w14:paraId="7181F663" w14:textId="77777777" w:rsidR="001415F6" w:rsidRDefault="001415F6" w:rsidP="001415F6">
      <w:pPr>
        <w:rPr>
          <w:rtl/>
          <w:lang w:eastAsia="he-IL"/>
        </w:rPr>
      </w:pPr>
      <w:bookmarkStart w:id="4415" w:name="_ETM_Q1_3060069"/>
      <w:bookmarkStart w:id="4416" w:name="_ETM_Q1_3060170"/>
      <w:bookmarkStart w:id="4417" w:name="_ETM_Q1_3061283"/>
      <w:bookmarkEnd w:id="4415"/>
      <w:bookmarkEnd w:id="4416"/>
      <w:bookmarkEnd w:id="4417"/>
    </w:p>
    <w:p w14:paraId="21D623AF" w14:textId="77777777" w:rsidR="001415F6" w:rsidRDefault="001415F6" w:rsidP="001415F6">
      <w:pPr>
        <w:pStyle w:val="a5"/>
        <w:keepNext/>
        <w:rPr>
          <w:rtl/>
        </w:rPr>
      </w:pPr>
      <w:bookmarkStart w:id="4418" w:name="ET_speaker_5854_48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418"/>
    </w:p>
    <w:p w14:paraId="2F23C3D2" w14:textId="77777777" w:rsidR="001415F6" w:rsidRDefault="001415F6" w:rsidP="001415F6">
      <w:pPr>
        <w:pStyle w:val="KeepWithNext"/>
        <w:rPr>
          <w:rtl/>
          <w:lang w:eastAsia="he-IL"/>
        </w:rPr>
      </w:pPr>
    </w:p>
    <w:p w14:paraId="0A1C2190" w14:textId="77777777" w:rsidR="001415F6" w:rsidRDefault="001415F6" w:rsidP="001415F6">
      <w:pPr>
        <w:rPr>
          <w:rtl/>
          <w:lang w:eastAsia="he-IL"/>
        </w:rPr>
      </w:pPr>
      <w:bookmarkStart w:id="4419" w:name="_ETM_Q1_3062033"/>
      <w:bookmarkStart w:id="4420" w:name="_ETM_Q1_3062097"/>
      <w:bookmarkEnd w:id="4419"/>
      <w:bookmarkEnd w:id="4420"/>
      <w:r>
        <w:rPr>
          <w:rtl/>
          <w:lang w:eastAsia="he-IL"/>
        </w:rPr>
        <w:t>מפעלי מחזור.</w:t>
      </w:r>
    </w:p>
    <w:p w14:paraId="744055B8" w14:textId="77777777" w:rsidR="001415F6" w:rsidRDefault="001415F6" w:rsidP="001415F6">
      <w:pPr>
        <w:rPr>
          <w:rtl/>
          <w:lang w:eastAsia="he-IL"/>
        </w:rPr>
      </w:pPr>
      <w:bookmarkStart w:id="4421" w:name="_ETM_Q1_3064365"/>
      <w:bookmarkStart w:id="4422" w:name="_ETM_Q1_3064456"/>
      <w:bookmarkStart w:id="4423" w:name="_ETM_Q1_3065674"/>
      <w:bookmarkEnd w:id="4421"/>
      <w:bookmarkEnd w:id="4422"/>
      <w:bookmarkEnd w:id="4423"/>
    </w:p>
    <w:p w14:paraId="63256DD3" w14:textId="77777777" w:rsidR="001415F6" w:rsidRDefault="001415F6" w:rsidP="001415F6">
      <w:pPr>
        <w:pStyle w:val="a5"/>
        <w:keepNext/>
        <w:rPr>
          <w:rtl/>
        </w:rPr>
      </w:pPr>
      <w:bookmarkStart w:id="4424" w:name="ET_speaker_4590_48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424"/>
    </w:p>
    <w:p w14:paraId="2DF32CC4" w14:textId="77777777" w:rsidR="001415F6" w:rsidRDefault="001415F6" w:rsidP="001415F6">
      <w:pPr>
        <w:pStyle w:val="KeepWithNext"/>
        <w:rPr>
          <w:rtl/>
          <w:lang w:eastAsia="he-IL"/>
        </w:rPr>
      </w:pPr>
    </w:p>
    <w:p w14:paraId="6509315E" w14:textId="77777777" w:rsidR="001415F6" w:rsidRDefault="001415F6" w:rsidP="001415F6">
      <w:pPr>
        <w:rPr>
          <w:rtl/>
          <w:lang w:eastAsia="he-IL"/>
        </w:rPr>
      </w:pPr>
      <w:bookmarkStart w:id="4425" w:name="_ETM_Q1_3066394"/>
      <w:bookmarkStart w:id="4426" w:name="_ETM_Q1_3066454"/>
      <w:bookmarkEnd w:id="4425"/>
      <w:bookmarkEnd w:id="4426"/>
      <w:r>
        <w:rPr>
          <w:rtl/>
          <w:lang w:eastAsia="he-IL"/>
        </w:rPr>
        <w:t xml:space="preserve">כן. דבר שני, מה שהזכיר </w:t>
      </w:r>
      <w:bookmarkStart w:id="4427" w:name="_ETM_Q1_3064311"/>
      <w:bookmarkEnd w:id="4427"/>
      <w:r>
        <w:rPr>
          <w:rtl/>
          <w:lang w:eastAsia="he-IL"/>
        </w:rPr>
        <w:t>גיא</w:t>
      </w:r>
      <w:bookmarkStart w:id="4428" w:name="_ETM_Q1_3065210"/>
      <w:bookmarkEnd w:id="4428"/>
      <w:r>
        <w:rPr>
          <w:rtl/>
          <w:lang w:eastAsia="he-IL"/>
        </w:rPr>
        <w:t xml:space="preserve"> – פעילות דרך האשכולות. הרי יצא פה דבר מדהים. </w:t>
      </w:r>
      <w:bookmarkStart w:id="4429" w:name="_ETM_Q1_3072707"/>
      <w:bookmarkEnd w:id="4429"/>
      <w:r>
        <w:rPr>
          <w:rtl/>
          <w:lang w:eastAsia="he-IL"/>
        </w:rPr>
        <w:t xml:space="preserve">הרעיון </w:t>
      </w:r>
      <w:bookmarkStart w:id="4430" w:name="_ETM_Q1_3068654"/>
      <w:bookmarkEnd w:id="4430"/>
      <w:r>
        <w:rPr>
          <w:rtl/>
          <w:lang w:eastAsia="he-IL"/>
        </w:rPr>
        <w:t xml:space="preserve">של שיתוף פעולה בין הרשויות – חזקות יחד עם </w:t>
      </w:r>
      <w:bookmarkStart w:id="4431" w:name="_ETM_Q1_3073543"/>
      <w:bookmarkEnd w:id="4431"/>
      <w:r>
        <w:rPr>
          <w:rtl/>
          <w:lang w:eastAsia="he-IL"/>
        </w:rPr>
        <w:t xml:space="preserve">חלשות, חיבור של כמה רשויות ביחד הופך אותן ליותר חזקות </w:t>
      </w:r>
      <w:bookmarkStart w:id="4432" w:name="_ETM_Q1_3080385"/>
      <w:bookmarkEnd w:id="4432"/>
      <w:r>
        <w:rPr>
          <w:rtl/>
          <w:lang w:eastAsia="he-IL"/>
        </w:rPr>
        <w:t xml:space="preserve">מול קבלני משנה כאלה או אחרים בתחומי </w:t>
      </w:r>
      <w:bookmarkStart w:id="4433" w:name="_ETM_Q1_3079846"/>
      <w:bookmarkEnd w:id="4433"/>
      <w:r>
        <w:rPr>
          <w:rtl/>
          <w:lang w:eastAsia="he-IL"/>
        </w:rPr>
        <w:t xml:space="preserve">עיסוק בפסולת. זה </w:t>
      </w:r>
      <w:bookmarkStart w:id="4434" w:name="_ETM_Q1_3083195"/>
      <w:bookmarkEnd w:id="4434"/>
      <w:r>
        <w:rPr>
          <w:rtl/>
          <w:lang w:eastAsia="he-IL"/>
        </w:rPr>
        <w:t xml:space="preserve">דבר מאוד נכון. משרד הפנים המציא </w:t>
      </w:r>
      <w:bookmarkStart w:id="4435" w:name="_ETM_Q1_3081480"/>
      <w:bookmarkEnd w:id="4435"/>
      <w:r>
        <w:rPr>
          <w:rtl/>
          <w:lang w:eastAsia="he-IL"/>
        </w:rPr>
        <w:t>את הפלטפורמה ה</w:t>
      </w:r>
      <w:bookmarkStart w:id="4436" w:name="_ETM_Q1_3079579"/>
      <w:bookmarkEnd w:id="4436"/>
      <w:r>
        <w:rPr>
          <w:rtl/>
          <w:lang w:eastAsia="he-IL"/>
        </w:rPr>
        <w:t>זאת.</w:t>
      </w:r>
    </w:p>
    <w:p w14:paraId="2CB7DF02" w14:textId="77777777" w:rsidR="001415F6" w:rsidRDefault="001415F6" w:rsidP="001415F6">
      <w:pPr>
        <w:rPr>
          <w:rtl/>
          <w:lang w:eastAsia="he-IL"/>
        </w:rPr>
      </w:pPr>
      <w:bookmarkStart w:id="4437" w:name="_ETM_Q1_3080499"/>
      <w:bookmarkEnd w:id="4437"/>
    </w:p>
    <w:p w14:paraId="24F30CDF" w14:textId="77777777" w:rsidR="001415F6" w:rsidRDefault="001415F6" w:rsidP="001415F6">
      <w:pPr>
        <w:pStyle w:val="af8"/>
        <w:keepNext/>
        <w:rPr>
          <w:rtl/>
        </w:rPr>
      </w:pPr>
      <w:bookmarkStart w:id="4438" w:name="ET_yor_היור_ארז_מלול___יורַ_4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38"/>
    </w:p>
    <w:p w14:paraId="1B4182E2" w14:textId="77777777" w:rsidR="001415F6" w:rsidRDefault="001415F6" w:rsidP="001415F6">
      <w:pPr>
        <w:pStyle w:val="KeepWithNext"/>
        <w:rPr>
          <w:rtl/>
          <w:lang w:eastAsia="he-IL"/>
        </w:rPr>
      </w:pPr>
    </w:p>
    <w:p w14:paraId="3B46D099" w14:textId="77777777" w:rsidR="001415F6" w:rsidRDefault="001415F6" w:rsidP="001415F6">
      <w:pPr>
        <w:rPr>
          <w:rtl/>
          <w:lang w:eastAsia="he-IL"/>
        </w:rPr>
      </w:pPr>
      <w:bookmarkStart w:id="4439" w:name="_ETM_Q1_3084625"/>
      <w:bookmarkStart w:id="4440" w:name="_ETM_Q1_3084701"/>
      <w:bookmarkEnd w:id="4439"/>
      <w:bookmarkEnd w:id="4440"/>
      <w:r>
        <w:rPr>
          <w:rtl/>
          <w:lang w:eastAsia="he-IL"/>
        </w:rPr>
        <w:t>אשכולות.</w:t>
      </w:r>
    </w:p>
    <w:p w14:paraId="26BD55C6" w14:textId="77777777" w:rsidR="001415F6" w:rsidRDefault="001415F6" w:rsidP="001415F6">
      <w:pPr>
        <w:rPr>
          <w:rtl/>
          <w:lang w:eastAsia="he-IL"/>
        </w:rPr>
      </w:pPr>
      <w:bookmarkStart w:id="4441" w:name="_ETM_Q1_3085982"/>
      <w:bookmarkStart w:id="4442" w:name="_ETM_Q1_3086057"/>
      <w:bookmarkStart w:id="4443" w:name="_ETM_Q1_3087553"/>
      <w:bookmarkEnd w:id="4441"/>
      <w:bookmarkEnd w:id="4442"/>
      <w:bookmarkEnd w:id="4443"/>
    </w:p>
    <w:p w14:paraId="48905EC0" w14:textId="77777777" w:rsidR="001415F6" w:rsidRDefault="001415F6" w:rsidP="001415F6">
      <w:pPr>
        <w:pStyle w:val="a5"/>
        <w:keepNext/>
        <w:rPr>
          <w:rtl/>
        </w:rPr>
      </w:pPr>
      <w:bookmarkStart w:id="4444" w:name="ET_speaker_4590_48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444"/>
    </w:p>
    <w:p w14:paraId="658FD313" w14:textId="77777777" w:rsidR="001415F6" w:rsidRDefault="001415F6" w:rsidP="001415F6">
      <w:pPr>
        <w:pStyle w:val="KeepWithNext"/>
        <w:rPr>
          <w:rtl/>
          <w:lang w:eastAsia="he-IL"/>
        </w:rPr>
      </w:pPr>
    </w:p>
    <w:p w14:paraId="59A16C3F" w14:textId="77777777" w:rsidR="001415F6" w:rsidRDefault="001415F6" w:rsidP="001415F6">
      <w:pPr>
        <w:rPr>
          <w:rtl/>
          <w:lang w:eastAsia="he-IL"/>
        </w:rPr>
      </w:pPr>
      <w:bookmarkStart w:id="4445" w:name="_ETM_Q1_3088284"/>
      <w:bookmarkStart w:id="4446" w:name="_ETM_Q1_3088356"/>
      <w:bookmarkStart w:id="4447" w:name="_ETM_Q1_3083387"/>
      <w:bookmarkEnd w:id="4445"/>
      <w:bookmarkEnd w:id="4446"/>
      <w:bookmarkEnd w:id="4447"/>
      <w:r>
        <w:rPr>
          <w:rtl/>
          <w:lang w:eastAsia="he-IL"/>
        </w:rPr>
        <w:t xml:space="preserve">של אשכולות, </w:t>
      </w:r>
      <w:bookmarkStart w:id="4448" w:name="_ETM_Q1_3084759"/>
      <w:bookmarkEnd w:id="4448"/>
      <w:r>
        <w:rPr>
          <w:rtl/>
          <w:lang w:eastAsia="he-IL"/>
        </w:rPr>
        <w:t xml:space="preserve">רק לא שם </w:t>
      </w:r>
      <w:proofErr w:type="spellStart"/>
      <w:r>
        <w:rPr>
          <w:rtl/>
          <w:lang w:eastAsia="he-IL"/>
        </w:rPr>
        <w:t>שם</w:t>
      </w:r>
      <w:proofErr w:type="spellEnd"/>
      <w:r>
        <w:rPr>
          <w:rtl/>
          <w:lang w:eastAsia="he-IL"/>
        </w:rPr>
        <w:t xml:space="preserve"> שקל</w:t>
      </w:r>
      <w:bookmarkStart w:id="4449" w:name="_ETM_Q1_3084158"/>
      <w:bookmarkEnd w:id="4449"/>
      <w:r>
        <w:rPr>
          <w:rtl/>
          <w:lang w:eastAsia="he-IL"/>
        </w:rPr>
        <w:t>.</w:t>
      </w:r>
    </w:p>
    <w:p w14:paraId="20C29FC1" w14:textId="77777777" w:rsidR="001415F6" w:rsidRDefault="001415F6" w:rsidP="001415F6">
      <w:pPr>
        <w:rPr>
          <w:rtl/>
          <w:lang w:eastAsia="he-IL"/>
        </w:rPr>
      </w:pPr>
      <w:bookmarkStart w:id="4450" w:name="_ETM_Q1_3084461"/>
      <w:bookmarkStart w:id="4451" w:name="_ETM_Q1_3084555"/>
      <w:bookmarkStart w:id="4452" w:name="_ETM_Q1_3085438"/>
      <w:bookmarkEnd w:id="4450"/>
      <w:bookmarkEnd w:id="4451"/>
      <w:bookmarkEnd w:id="4452"/>
    </w:p>
    <w:p w14:paraId="6577740C" w14:textId="77777777" w:rsidR="001415F6" w:rsidRDefault="001415F6" w:rsidP="001415F6">
      <w:pPr>
        <w:pStyle w:val="af8"/>
        <w:keepNext/>
        <w:rPr>
          <w:rtl/>
        </w:rPr>
      </w:pPr>
      <w:bookmarkStart w:id="4453" w:name="ET_yor_היור_ארז_מלול___יורַ_4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53"/>
    </w:p>
    <w:p w14:paraId="32ABCE65" w14:textId="77777777" w:rsidR="001415F6" w:rsidRDefault="001415F6" w:rsidP="001415F6">
      <w:pPr>
        <w:pStyle w:val="KeepWithNext"/>
        <w:rPr>
          <w:rtl/>
          <w:lang w:eastAsia="he-IL"/>
        </w:rPr>
      </w:pPr>
    </w:p>
    <w:p w14:paraId="0419D0F6" w14:textId="77777777" w:rsidR="001415F6" w:rsidRDefault="001415F6" w:rsidP="001415F6">
      <w:pPr>
        <w:rPr>
          <w:rtl/>
          <w:lang w:eastAsia="he-IL"/>
        </w:rPr>
      </w:pPr>
      <w:bookmarkStart w:id="4454" w:name="_ETM_Q1_3086251"/>
      <w:bookmarkStart w:id="4455" w:name="_ETM_Q1_3086310"/>
      <w:bookmarkEnd w:id="4454"/>
      <w:bookmarkEnd w:id="4455"/>
      <w:r>
        <w:rPr>
          <w:rtl/>
          <w:lang w:eastAsia="he-IL"/>
        </w:rPr>
        <w:t xml:space="preserve">אנחנו גם ניסינו במשרד לשירותי דת </w:t>
      </w:r>
      <w:bookmarkStart w:id="4456" w:name="_ETM_Q1_3089665"/>
      <w:bookmarkEnd w:id="4456"/>
      <w:r>
        <w:rPr>
          <w:rtl/>
          <w:lang w:eastAsia="he-IL"/>
        </w:rPr>
        <w:t>ל</w:t>
      </w:r>
      <w:bookmarkStart w:id="4457" w:name="_ETM_Q1_3086105"/>
      <w:bookmarkEnd w:id="4457"/>
      <w:r>
        <w:rPr>
          <w:rtl/>
          <w:lang w:eastAsia="he-IL"/>
        </w:rPr>
        <w:t>חקות את זה עם המועצות הדתיות, אבל זה לא.</w:t>
      </w:r>
    </w:p>
    <w:p w14:paraId="6D721FCB" w14:textId="77777777" w:rsidR="001415F6" w:rsidRDefault="001415F6" w:rsidP="001415F6">
      <w:pPr>
        <w:rPr>
          <w:rtl/>
          <w:lang w:eastAsia="he-IL"/>
        </w:rPr>
      </w:pPr>
      <w:bookmarkStart w:id="4458" w:name="_ETM_Q1_3091863"/>
      <w:bookmarkStart w:id="4459" w:name="_ETM_Q1_3091956"/>
      <w:bookmarkStart w:id="4460" w:name="_ETM_Q1_3092995"/>
      <w:bookmarkEnd w:id="4458"/>
      <w:bookmarkEnd w:id="4459"/>
      <w:bookmarkEnd w:id="4460"/>
    </w:p>
    <w:p w14:paraId="4E3A91F3" w14:textId="77777777" w:rsidR="001415F6" w:rsidRDefault="001415F6" w:rsidP="001415F6">
      <w:pPr>
        <w:pStyle w:val="a5"/>
        <w:keepNext/>
        <w:rPr>
          <w:rtl/>
        </w:rPr>
      </w:pPr>
      <w:bookmarkStart w:id="4461" w:name="ET_speaker_4590_48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461"/>
    </w:p>
    <w:p w14:paraId="37FE0400" w14:textId="77777777" w:rsidR="001415F6" w:rsidRDefault="001415F6" w:rsidP="001415F6">
      <w:pPr>
        <w:pStyle w:val="KeepWithNext"/>
        <w:rPr>
          <w:rtl/>
          <w:lang w:eastAsia="he-IL"/>
        </w:rPr>
      </w:pPr>
    </w:p>
    <w:p w14:paraId="26EC3CFB" w14:textId="77777777" w:rsidR="001415F6" w:rsidRDefault="001415F6" w:rsidP="001415F6">
      <w:pPr>
        <w:rPr>
          <w:rtl/>
          <w:lang w:eastAsia="he-IL"/>
        </w:rPr>
      </w:pPr>
      <w:bookmarkStart w:id="4462" w:name="_ETM_Q1_3093880"/>
      <w:bookmarkStart w:id="4463" w:name="_ETM_Q1_3093958"/>
      <w:bookmarkStart w:id="4464" w:name="_ETM_Q1_3089030"/>
      <w:bookmarkEnd w:id="4462"/>
      <w:bookmarkEnd w:id="4463"/>
      <w:bookmarkEnd w:id="4464"/>
      <w:r>
        <w:rPr>
          <w:rtl/>
          <w:lang w:eastAsia="he-IL"/>
        </w:rPr>
        <w:t>לא שם</w:t>
      </w:r>
      <w:bookmarkStart w:id="4465" w:name="_ETM_Q1_3089563"/>
      <w:bookmarkEnd w:id="4465"/>
      <w:r>
        <w:rPr>
          <w:rtl/>
          <w:lang w:eastAsia="he-IL"/>
        </w:rPr>
        <w:t xml:space="preserve"> </w:t>
      </w:r>
      <w:proofErr w:type="spellStart"/>
      <w:r>
        <w:rPr>
          <w:rtl/>
          <w:lang w:eastAsia="he-IL"/>
        </w:rPr>
        <w:t>שם</w:t>
      </w:r>
      <w:proofErr w:type="spellEnd"/>
      <w:r>
        <w:rPr>
          <w:rtl/>
          <w:lang w:eastAsia="he-IL"/>
        </w:rPr>
        <w:t xml:space="preserve"> שקל.</w:t>
      </w:r>
      <w:bookmarkStart w:id="4466" w:name="_ETM_Q1_3091106"/>
      <w:bookmarkEnd w:id="4466"/>
    </w:p>
    <w:p w14:paraId="4FEC3FE0" w14:textId="77777777" w:rsidR="001415F6" w:rsidRDefault="001415F6" w:rsidP="001415F6">
      <w:pPr>
        <w:rPr>
          <w:rtl/>
          <w:lang w:eastAsia="he-IL"/>
        </w:rPr>
      </w:pPr>
      <w:bookmarkStart w:id="4467" w:name="_ETM_Q1_3091324"/>
      <w:bookmarkEnd w:id="4467"/>
    </w:p>
    <w:p w14:paraId="355B5449" w14:textId="77777777" w:rsidR="001415F6" w:rsidRDefault="001415F6" w:rsidP="001415F6">
      <w:pPr>
        <w:pStyle w:val="a5"/>
        <w:keepNext/>
        <w:rPr>
          <w:rtl/>
        </w:rPr>
      </w:pPr>
      <w:bookmarkStart w:id="4468" w:name="ET_speaker_5854_48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468"/>
    </w:p>
    <w:p w14:paraId="0BBD3B2E" w14:textId="77777777" w:rsidR="001415F6" w:rsidRDefault="001415F6" w:rsidP="001415F6">
      <w:pPr>
        <w:pStyle w:val="KeepWithNext"/>
        <w:rPr>
          <w:rtl/>
          <w:lang w:eastAsia="he-IL"/>
        </w:rPr>
      </w:pPr>
    </w:p>
    <w:p w14:paraId="75941233" w14:textId="77777777" w:rsidR="001415F6" w:rsidRDefault="001415F6" w:rsidP="001415F6">
      <w:pPr>
        <w:rPr>
          <w:rtl/>
          <w:lang w:eastAsia="he-IL"/>
        </w:rPr>
      </w:pPr>
      <w:bookmarkStart w:id="4469" w:name="_ETM_Q1_3093355"/>
      <w:bookmarkStart w:id="4470" w:name="_ETM_Q1_3093434"/>
      <w:bookmarkEnd w:id="4469"/>
      <w:bookmarkEnd w:id="4470"/>
      <w:r>
        <w:rPr>
          <w:rtl/>
          <w:lang w:eastAsia="he-IL"/>
        </w:rPr>
        <w:t>לא עבד.</w:t>
      </w:r>
    </w:p>
    <w:p w14:paraId="4C8B1B19" w14:textId="77777777" w:rsidR="001415F6" w:rsidRDefault="001415F6" w:rsidP="001415F6">
      <w:pPr>
        <w:rPr>
          <w:rtl/>
          <w:lang w:eastAsia="he-IL"/>
        </w:rPr>
      </w:pPr>
      <w:bookmarkStart w:id="4471" w:name="_ETM_Q1_3094181"/>
      <w:bookmarkEnd w:id="4471"/>
    </w:p>
    <w:p w14:paraId="0F9B6F91" w14:textId="77777777" w:rsidR="001415F6" w:rsidRDefault="001415F6" w:rsidP="001415F6">
      <w:pPr>
        <w:pStyle w:val="af8"/>
        <w:keepNext/>
        <w:rPr>
          <w:rtl/>
        </w:rPr>
      </w:pPr>
      <w:bookmarkStart w:id="4472" w:name="ET_yor_היור_ארז_מלול___יורַ_4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72"/>
    </w:p>
    <w:p w14:paraId="5913CD37" w14:textId="77777777" w:rsidR="001415F6" w:rsidRDefault="001415F6" w:rsidP="001415F6">
      <w:pPr>
        <w:pStyle w:val="KeepWithNext"/>
        <w:rPr>
          <w:rtl/>
          <w:lang w:eastAsia="he-IL"/>
        </w:rPr>
      </w:pPr>
    </w:p>
    <w:p w14:paraId="67B49204" w14:textId="77777777" w:rsidR="001415F6" w:rsidRDefault="001415F6" w:rsidP="001415F6">
      <w:pPr>
        <w:rPr>
          <w:rtl/>
          <w:lang w:eastAsia="he-IL"/>
        </w:rPr>
      </w:pPr>
      <w:bookmarkStart w:id="4473" w:name="_ETM_Q1_3095714"/>
      <w:bookmarkEnd w:id="4473"/>
      <w:r>
        <w:rPr>
          <w:rtl/>
          <w:lang w:eastAsia="he-IL"/>
        </w:rPr>
        <w:t>ל</w:t>
      </w:r>
      <w:bookmarkStart w:id="4474" w:name="_ETM_Q1_3095805"/>
      <w:bookmarkEnd w:id="4474"/>
      <w:r>
        <w:rPr>
          <w:rtl/>
          <w:lang w:eastAsia="he-IL"/>
        </w:rPr>
        <w:t xml:space="preserve">א </w:t>
      </w:r>
      <w:bookmarkStart w:id="4475" w:name="_ETM_Q1_3091344"/>
      <w:bookmarkEnd w:id="4475"/>
      <w:r>
        <w:rPr>
          <w:rtl/>
          <w:lang w:eastAsia="he-IL"/>
        </w:rPr>
        <w:t>עבד.</w:t>
      </w:r>
      <w:bookmarkStart w:id="4476" w:name="_ETM_Q1_3091973"/>
      <w:bookmarkEnd w:id="4476"/>
    </w:p>
    <w:p w14:paraId="155297E5" w14:textId="77777777" w:rsidR="001415F6" w:rsidRDefault="001415F6" w:rsidP="001415F6">
      <w:pPr>
        <w:rPr>
          <w:rtl/>
          <w:lang w:eastAsia="he-IL"/>
        </w:rPr>
      </w:pPr>
      <w:bookmarkStart w:id="4477" w:name="_ETM_Q1_3092123"/>
      <w:bookmarkStart w:id="4478" w:name="_ETM_Q1_3092857"/>
      <w:bookmarkEnd w:id="4477"/>
      <w:bookmarkEnd w:id="4478"/>
    </w:p>
    <w:p w14:paraId="1C99EA02" w14:textId="77777777" w:rsidR="001415F6" w:rsidRDefault="001415F6" w:rsidP="001415F6">
      <w:pPr>
        <w:pStyle w:val="a5"/>
        <w:keepNext/>
        <w:rPr>
          <w:rtl/>
        </w:rPr>
      </w:pPr>
      <w:bookmarkStart w:id="4479" w:name="ET_speaker_4590_48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479"/>
    </w:p>
    <w:p w14:paraId="57B322F2" w14:textId="77777777" w:rsidR="001415F6" w:rsidRDefault="001415F6" w:rsidP="001415F6">
      <w:pPr>
        <w:pStyle w:val="KeepWithNext"/>
        <w:rPr>
          <w:rtl/>
          <w:lang w:eastAsia="he-IL"/>
        </w:rPr>
      </w:pPr>
    </w:p>
    <w:p w14:paraId="0E507E0D" w14:textId="77777777" w:rsidR="001415F6" w:rsidRDefault="001415F6" w:rsidP="001415F6">
      <w:pPr>
        <w:rPr>
          <w:rtl/>
          <w:lang w:eastAsia="he-IL"/>
        </w:rPr>
      </w:pPr>
      <w:r>
        <w:rPr>
          <w:rtl/>
          <w:lang w:eastAsia="he-IL"/>
        </w:rPr>
        <w:t>ב</w:t>
      </w:r>
      <w:bookmarkStart w:id="4480" w:name="_ETM_Q1_3094023"/>
      <w:bookmarkEnd w:id="4480"/>
      <w:r>
        <w:rPr>
          <w:rtl/>
          <w:lang w:eastAsia="he-IL"/>
        </w:rPr>
        <w:t>ס</w:t>
      </w:r>
      <w:bookmarkStart w:id="4481" w:name="_ETM_Q1_3094110"/>
      <w:bookmarkEnd w:id="4481"/>
      <w:r>
        <w:rPr>
          <w:rtl/>
          <w:lang w:eastAsia="he-IL"/>
        </w:rPr>
        <w:t xml:space="preserve">וף, בסוף האשכולות קיימים ופועלים בעיקר </w:t>
      </w:r>
      <w:bookmarkStart w:id="4482" w:name="_ETM_Q1_3099476"/>
      <w:bookmarkEnd w:id="4482"/>
      <w:r>
        <w:rPr>
          <w:rtl/>
          <w:lang w:eastAsia="he-IL"/>
        </w:rPr>
        <w:t xml:space="preserve">בזכות התקציבים שקיבלו מהמשרד להגנת הסביבה. כי שם תפסו את </w:t>
      </w:r>
      <w:bookmarkStart w:id="4483" w:name="_ETM_Q1_3105106"/>
      <w:bookmarkEnd w:id="4483"/>
      <w:r>
        <w:rPr>
          <w:rtl/>
          <w:lang w:eastAsia="he-IL"/>
        </w:rPr>
        <w:t xml:space="preserve">הסיפור הזה </w:t>
      </w:r>
      <w:bookmarkStart w:id="4484" w:name="_ETM_Q1_3102417"/>
      <w:bookmarkEnd w:id="4484"/>
      <w:r>
        <w:rPr>
          <w:rtl/>
          <w:lang w:eastAsia="he-IL"/>
        </w:rPr>
        <w:t>של הפסולת, כמה זה יכול לעזור. כי יש פרויקטים</w:t>
      </w:r>
      <w:bookmarkStart w:id="4485" w:name="_ETM_Q1_3103594"/>
      <w:bookmarkEnd w:id="4485"/>
      <w:r>
        <w:rPr>
          <w:rtl/>
          <w:lang w:eastAsia="he-IL"/>
        </w:rPr>
        <w:t xml:space="preserve"> שאף רשות בודדת לא יכולה להקים </w:t>
      </w:r>
      <w:bookmarkStart w:id="4486" w:name="_ETM_Q1_3110219"/>
      <w:bookmarkEnd w:id="4486"/>
      <w:r>
        <w:rPr>
          <w:rtl/>
          <w:lang w:eastAsia="he-IL"/>
        </w:rPr>
        <w:t xml:space="preserve">לעצמה וביחד </w:t>
      </w:r>
      <w:bookmarkStart w:id="4487" w:name="_ETM_Q1_3110769"/>
      <w:bookmarkEnd w:id="4487"/>
      <w:r>
        <w:rPr>
          <w:rtl/>
          <w:lang w:eastAsia="he-IL"/>
        </w:rPr>
        <w:t xml:space="preserve">הם יכולים. ולכן האשכולות זה </w:t>
      </w:r>
      <w:bookmarkStart w:id="4488" w:name="_ETM_Q1_3114613"/>
      <w:bookmarkEnd w:id="4488"/>
      <w:r>
        <w:rPr>
          <w:rtl/>
          <w:lang w:eastAsia="he-IL"/>
        </w:rPr>
        <w:t>פל</w:t>
      </w:r>
      <w:bookmarkStart w:id="4489" w:name="_ETM_Q1_3110989"/>
      <w:bookmarkEnd w:id="4489"/>
      <w:r>
        <w:rPr>
          <w:rtl/>
          <w:lang w:eastAsia="he-IL"/>
        </w:rPr>
        <w:t xml:space="preserve">טפורמה סופר חשובה לפעילות הזאת, ועשו שם דברים חשובים בתחום </w:t>
      </w:r>
      <w:bookmarkStart w:id="4490" w:name="_ETM_Q1_3119841"/>
      <w:bookmarkEnd w:id="4490"/>
      <w:r>
        <w:rPr>
          <w:rtl/>
          <w:lang w:eastAsia="he-IL"/>
        </w:rPr>
        <w:t xml:space="preserve">של פסולת. אמרתי, בעבר זו </w:t>
      </w:r>
      <w:bookmarkStart w:id="4491" w:name="_ETM_Q1_3118840"/>
      <w:bookmarkEnd w:id="4491"/>
      <w:r>
        <w:rPr>
          <w:rtl/>
          <w:lang w:eastAsia="he-IL"/>
        </w:rPr>
        <w:t xml:space="preserve">הייתה המטרה העיקרית, עכשיו רוצים </w:t>
      </w:r>
      <w:bookmarkStart w:id="4492" w:name="_ETM_Q1_3122245"/>
      <w:bookmarkEnd w:id="4492"/>
      <w:r>
        <w:rPr>
          <w:rtl/>
          <w:lang w:eastAsia="he-IL"/>
        </w:rPr>
        <w:t>להעביר את זה למטרה משנית. הסיוע פה לאשכולות לרשויות שמ</w:t>
      </w:r>
      <w:bookmarkStart w:id="4493" w:name="_ETM_Q1_3124151"/>
      <w:bookmarkEnd w:id="4493"/>
      <w:r>
        <w:rPr>
          <w:rtl/>
          <w:lang w:eastAsia="he-IL"/>
        </w:rPr>
        <w:t xml:space="preserve">שויכות </w:t>
      </w:r>
      <w:bookmarkStart w:id="4494" w:name="_ETM_Q1_3125994"/>
      <w:bookmarkEnd w:id="4494"/>
      <w:r>
        <w:rPr>
          <w:rtl/>
          <w:lang w:eastAsia="he-IL"/>
        </w:rPr>
        <w:t>מ-1 עד 5, וזאת הדרך הנכונה, כן?</w:t>
      </w:r>
      <w:r>
        <w:rPr>
          <w:rFonts w:hint="cs"/>
          <w:lang w:eastAsia="he-IL"/>
        </w:rPr>
        <w:t xml:space="preserve"> </w:t>
      </w:r>
      <w:r>
        <w:rPr>
          <w:rtl/>
          <w:lang w:eastAsia="he-IL"/>
        </w:rPr>
        <w:t xml:space="preserve">למעשה עוזרים פה </w:t>
      </w:r>
      <w:bookmarkStart w:id="4495" w:name="_ETM_Q1_3132960"/>
      <w:bookmarkEnd w:id="4495"/>
      <w:r>
        <w:rPr>
          <w:rtl/>
          <w:lang w:eastAsia="he-IL"/>
        </w:rPr>
        <w:t>לרשויות ה</w:t>
      </w:r>
      <w:bookmarkStart w:id="4496" w:name="_ETM_Q1_3129804"/>
      <w:bookmarkEnd w:id="4496"/>
      <w:r>
        <w:rPr>
          <w:rtl/>
          <w:lang w:eastAsia="he-IL"/>
        </w:rPr>
        <w:t xml:space="preserve">חלשות להתמודד עם תחום הפסולת, שהוא אחד הדברים </w:t>
      </w:r>
      <w:bookmarkStart w:id="4497" w:name="_ETM_Q1_3138055"/>
      <w:bookmarkEnd w:id="4497"/>
      <w:r>
        <w:rPr>
          <w:rtl/>
          <w:lang w:eastAsia="he-IL"/>
        </w:rPr>
        <w:t>הקשים מבחינתם</w:t>
      </w:r>
      <w:bookmarkStart w:id="4498" w:name="_ETM_Q1_3134994"/>
      <w:bookmarkEnd w:id="4498"/>
      <w:r>
        <w:rPr>
          <w:rtl/>
          <w:lang w:eastAsia="he-IL"/>
        </w:rPr>
        <w:t xml:space="preserve">. אגב, אפרופו זה, היו גם פרויקטים מיועדים </w:t>
      </w:r>
      <w:bookmarkStart w:id="4499" w:name="_ETM_Q1_3141471"/>
      <w:bookmarkEnd w:id="4499"/>
      <w:r>
        <w:rPr>
          <w:rtl/>
          <w:lang w:eastAsia="he-IL"/>
        </w:rPr>
        <w:t>לרשויות חלשות במגזר. ה</w:t>
      </w:r>
      <w:bookmarkStart w:id="4500" w:name="_ETM_Q1_3141583"/>
      <w:bookmarkEnd w:id="4500"/>
      <w:r>
        <w:rPr>
          <w:rtl/>
          <w:lang w:eastAsia="he-IL"/>
        </w:rPr>
        <w:t xml:space="preserve">ייתה בזמנו </w:t>
      </w:r>
      <w:proofErr w:type="spellStart"/>
      <w:r>
        <w:rPr>
          <w:rtl/>
          <w:lang w:eastAsia="he-IL"/>
        </w:rPr>
        <w:t>תוכנית</w:t>
      </w:r>
      <w:proofErr w:type="spellEnd"/>
      <w:r>
        <w:rPr>
          <w:rtl/>
          <w:lang w:eastAsia="he-IL"/>
        </w:rPr>
        <w:t xml:space="preserve"> "</w:t>
      </w:r>
      <w:bookmarkStart w:id="4501" w:name="_ETM_Q1_3141241"/>
      <w:bookmarkEnd w:id="4501"/>
      <w:r>
        <w:rPr>
          <w:rtl/>
          <w:lang w:eastAsia="he-IL"/>
        </w:rPr>
        <w:t xml:space="preserve">סביבה שווה" </w:t>
      </w:r>
      <w:bookmarkStart w:id="4502" w:name="_ETM_Q1_3143028"/>
      <w:bookmarkEnd w:id="4502"/>
      <w:r>
        <w:rPr>
          <w:rtl/>
          <w:lang w:eastAsia="he-IL"/>
        </w:rPr>
        <w:t xml:space="preserve">שנתנו עליה דגש גדול </w:t>
      </w:r>
      <w:proofErr w:type="spellStart"/>
      <w:r>
        <w:rPr>
          <w:rtl/>
          <w:lang w:eastAsia="he-IL"/>
        </w:rPr>
        <w:t>והשקעו</w:t>
      </w:r>
      <w:proofErr w:type="spellEnd"/>
      <w:r>
        <w:rPr>
          <w:rtl/>
          <w:lang w:eastAsia="he-IL"/>
        </w:rPr>
        <w:t xml:space="preserve"> מאו</w:t>
      </w:r>
      <w:bookmarkStart w:id="4503" w:name="_ETM_Q1_3143313"/>
      <w:bookmarkEnd w:id="4503"/>
      <w:r>
        <w:rPr>
          <w:rtl/>
          <w:lang w:eastAsia="he-IL"/>
        </w:rPr>
        <w:t>ת מיליוני שקלים ביישובים</w:t>
      </w:r>
      <w:bookmarkStart w:id="4504" w:name="_ETM_Q1_3149722"/>
      <w:bookmarkEnd w:id="4504"/>
      <w:r>
        <w:rPr>
          <w:rtl/>
          <w:lang w:eastAsia="he-IL"/>
        </w:rPr>
        <w:t xml:space="preserve"> של המגזר בכל הנושא הזה של טיפול בפסול</w:t>
      </w:r>
      <w:bookmarkStart w:id="4505" w:name="_ETM_Q1_3149616"/>
      <w:bookmarkEnd w:id="4505"/>
      <w:r>
        <w:rPr>
          <w:rtl/>
          <w:lang w:eastAsia="he-IL"/>
        </w:rPr>
        <w:t>ת</w:t>
      </w:r>
      <w:bookmarkStart w:id="4506" w:name="_ETM_Q1_3149029"/>
      <w:bookmarkEnd w:id="4506"/>
      <w:r>
        <w:rPr>
          <w:rtl/>
          <w:lang w:eastAsia="he-IL"/>
        </w:rPr>
        <w:t xml:space="preserve">, והביאו </w:t>
      </w:r>
      <w:bookmarkStart w:id="4507" w:name="_ETM_Q1_3151143"/>
      <w:bookmarkEnd w:id="4507"/>
      <w:r>
        <w:rPr>
          <w:rtl/>
          <w:lang w:eastAsia="he-IL"/>
        </w:rPr>
        <w:t>לשינויים.</w:t>
      </w:r>
    </w:p>
    <w:p w14:paraId="41006DEC" w14:textId="77777777" w:rsidR="001415F6" w:rsidRDefault="001415F6" w:rsidP="001415F6">
      <w:pPr>
        <w:rPr>
          <w:rtl/>
          <w:lang w:eastAsia="he-IL"/>
        </w:rPr>
      </w:pPr>
      <w:bookmarkStart w:id="4508" w:name="_ETM_Q1_3150780"/>
      <w:bookmarkStart w:id="4509" w:name="_ETM_Q1_3150918"/>
      <w:bookmarkStart w:id="4510" w:name="_ETM_Q1_3151370"/>
      <w:bookmarkEnd w:id="4508"/>
      <w:bookmarkEnd w:id="4509"/>
      <w:bookmarkEnd w:id="4510"/>
    </w:p>
    <w:p w14:paraId="4885CF39" w14:textId="77777777" w:rsidR="001415F6" w:rsidRDefault="001415F6" w:rsidP="001415F6">
      <w:pPr>
        <w:pStyle w:val="af8"/>
        <w:keepNext/>
        <w:rPr>
          <w:rtl/>
        </w:rPr>
      </w:pPr>
      <w:bookmarkStart w:id="4511" w:name="ET_yor_היור_ארז_מלול___יורַ_4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11"/>
    </w:p>
    <w:p w14:paraId="506BAB67" w14:textId="77777777" w:rsidR="001415F6" w:rsidRDefault="001415F6" w:rsidP="001415F6">
      <w:pPr>
        <w:pStyle w:val="KeepWithNext"/>
        <w:rPr>
          <w:rtl/>
          <w:lang w:eastAsia="he-IL"/>
        </w:rPr>
      </w:pPr>
    </w:p>
    <w:p w14:paraId="4D9B6542" w14:textId="77777777" w:rsidR="001415F6" w:rsidRDefault="001415F6" w:rsidP="001415F6">
      <w:pPr>
        <w:rPr>
          <w:rtl/>
          <w:lang w:eastAsia="he-IL"/>
        </w:rPr>
      </w:pPr>
      <w:bookmarkStart w:id="4512" w:name="_ETM_Q1_3152403"/>
      <w:bookmarkStart w:id="4513" w:name="_ETM_Q1_3152467"/>
      <w:bookmarkEnd w:id="4512"/>
      <w:bookmarkEnd w:id="4513"/>
      <w:r>
        <w:rPr>
          <w:rtl/>
          <w:lang w:eastAsia="he-IL"/>
        </w:rPr>
        <w:t>כי שם הבעיה ה</w:t>
      </w:r>
      <w:bookmarkStart w:id="4514" w:name="_ETM_Q1_3150470"/>
      <w:bookmarkEnd w:id="4514"/>
      <w:r>
        <w:rPr>
          <w:rtl/>
          <w:lang w:eastAsia="he-IL"/>
        </w:rPr>
        <w:t>יא חמורה יותר.</w:t>
      </w:r>
    </w:p>
    <w:p w14:paraId="5D8882D2" w14:textId="77777777" w:rsidR="001415F6" w:rsidRDefault="001415F6" w:rsidP="001415F6">
      <w:pPr>
        <w:rPr>
          <w:rtl/>
          <w:lang w:eastAsia="he-IL"/>
        </w:rPr>
      </w:pPr>
      <w:bookmarkStart w:id="4515" w:name="_ETM_Q1_3153422"/>
      <w:bookmarkStart w:id="4516" w:name="_ETM_Q1_3153547"/>
      <w:bookmarkStart w:id="4517" w:name="_ETM_Q1_3154152"/>
      <w:bookmarkEnd w:id="4515"/>
      <w:bookmarkEnd w:id="4516"/>
      <w:bookmarkEnd w:id="4517"/>
    </w:p>
    <w:p w14:paraId="590F9711" w14:textId="77777777" w:rsidR="001415F6" w:rsidRDefault="001415F6" w:rsidP="001415F6">
      <w:pPr>
        <w:pStyle w:val="a5"/>
        <w:keepNext/>
        <w:rPr>
          <w:rtl/>
        </w:rPr>
      </w:pPr>
      <w:bookmarkStart w:id="4518" w:name="ET_speaker_4590_49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518"/>
    </w:p>
    <w:p w14:paraId="46234CC7" w14:textId="77777777" w:rsidR="001415F6" w:rsidRDefault="001415F6" w:rsidP="001415F6">
      <w:pPr>
        <w:pStyle w:val="KeepWithNext"/>
        <w:rPr>
          <w:rtl/>
          <w:lang w:eastAsia="he-IL"/>
        </w:rPr>
      </w:pPr>
    </w:p>
    <w:p w14:paraId="534553D2" w14:textId="77777777" w:rsidR="001415F6" w:rsidRDefault="001415F6" w:rsidP="001415F6">
      <w:pPr>
        <w:rPr>
          <w:rtl/>
          <w:lang w:eastAsia="he-IL"/>
        </w:rPr>
      </w:pPr>
      <w:r>
        <w:rPr>
          <w:rtl/>
          <w:lang w:eastAsia="he-IL"/>
        </w:rPr>
        <w:t>הבעי</w:t>
      </w:r>
      <w:bookmarkStart w:id="4519" w:name="_ETM_Q1_3155433"/>
      <w:bookmarkStart w:id="4520" w:name="_ETM_Q1_3155547"/>
      <w:bookmarkEnd w:id="4519"/>
      <w:bookmarkEnd w:id="4520"/>
      <w:r>
        <w:rPr>
          <w:rtl/>
          <w:lang w:eastAsia="he-IL"/>
        </w:rPr>
        <w:t xml:space="preserve">ה חמורה מאוד והביאו </w:t>
      </w:r>
      <w:bookmarkStart w:id="4521" w:name="_ETM_Q1_3157979"/>
      <w:bookmarkEnd w:id="4521"/>
      <w:r>
        <w:rPr>
          <w:rtl/>
          <w:lang w:eastAsia="he-IL"/>
        </w:rPr>
        <w:t xml:space="preserve">לשינויים מאוד </w:t>
      </w:r>
      <w:bookmarkStart w:id="4522" w:name="_ETM_Q1_3155089"/>
      <w:bookmarkEnd w:id="4522"/>
      <w:r>
        <w:rPr>
          <w:rtl/>
          <w:lang w:eastAsia="he-IL"/>
        </w:rPr>
        <w:t>משמעותיים שם. ולכן, סעיף (1) בעיני הוא בוו</w:t>
      </w:r>
      <w:bookmarkStart w:id="4523" w:name="_ETM_Q1_3157480"/>
      <w:bookmarkEnd w:id="4523"/>
      <w:r>
        <w:rPr>
          <w:rtl/>
          <w:lang w:eastAsia="he-IL"/>
        </w:rPr>
        <w:t xml:space="preserve">דאי </w:t>
      </w:r>
      <w:bookmarkStart w:id="4524" w:name="_ETM_Q1_3158053"/>
      <w:bookmarkEnd w:id="4524"/>
      <w:r>
        <w:rPr>
          <w:rtl/>
          <w:lang w:eastAsia="he-IL"/>
        </w:rPr>
        <w:t xml:space="preserve">נכון. עכשיו, משהו מעשי לגבי הסיפור הזה בין </w:t>
      </w:r>
      <w:bookmarkStart w:id="4525" w:name="_ETM_Q1_3164881"/>
      <w:bookmarkEnd w:id="4525"/>
      <w:r>
        <w:rPr>
          <w:rtl/>
          <w:lang w:eastAsia="he-IL"/>
        </w:rPr>
        <w:t xml:space="preserve">25 ל-35, כשאני מקשיב </w:t>
      </w:r>
      <w:bookmarkStart w:id="4526" w:name="_ETM_Q1_3165072"/>
      <w:bookmarkEnd w:id="4526"/>
      <w:r>
        <w:rPr>
          <w:rtl/>
          <w:lang w:eastAsia="he-IL"/>
        </w:rPr>
        <w:t xml:space="preserve">פה לכולם. אתם שואלים ובצדק, </w:t>
      </w:r>
      <w:bookmarkStart w:id="4527" w:name="_ETM_Q1_3168833"/>
      <w:bookmarkEnd w:id="4527"/>
      <w:r>
        <w:rPr>
          <w:rtl/>
          <w:lang w:eastAsia="he-IL"/>
        </w:rPr>
        <w:t>למה צריך א</w:t>
      </w:r>
      <w:bookmarkStart w:id="4528" w:name="_ETM_Q1_3166424"/>
      <w:bookmarkEnd w:id="4528"/>
      <w:r>
        <w:rPr>
          <w:rtl/>
          <w:lang w:eastAsia="he-IL"/>
        </w:rPr>
        <w:t>ת זה אם אתם לא ממשמים</w:t>
      </w:r>
      <w:bookmarkStart w:id="4529" w:name="_ETM_Q1_3168907"/>
      <w:bookmarkEnd w:id="4529"/>
      <w:r>
        <w:rPr>
          <w:rtl/>
          <w:lang w:eastAsia="he-IL"/>
        </w:rPr>
        <w:t xml:space="preserve"> גם את 25 האחוזים כרגע, </w:t>
      </w:r>
      <w:bookmarkStart w:id="4530" w:name="_ETM_Q1_3171213"/>
      <w:bookmarkEnd w:id="4530"/>
      <w:r>
        <w:rPr>
          <w:rtl/>
          <w:lang w:eastAsia="he-IL"/>
        </w:rPr>
        <w:t>ואפילו מנכ"ל המשרד אומר שנ</w:t>
      </w:r>
      <w:bookmarkStart w:id="4531" w:name="_ETM_Q1_3178931"/>
      <w:bookmarkEnd w:id="4531"/>
      <w:r>
        <w:rPr>
          <w:rtl/>
          <w:lang w:eastAsia="he-IL"/>
        </w:rPr>
        <w:t xml:space="preserve">כון </w:t>
      </w:r>
      <w:bookmarkStart w:id="4532" w:name="_ETM_Q1_3176289"/>
      <w:bookmarkEnd w:id="4532"/>
      <w:r>
        <w:rPr>
          <w:rtl/>
          <w:lang w:eastAsia="he-IL"/>
        </w:rPr>
        <w:t>לעכשיו 25 אחוז יספיקו גם אם יכניסו את חלק מהטיפו</w:t>
      </w:r>
      <w:bookmarkStart w:id="4533" w:name="_ETM_Q1_3177946"/>
      <w:bookmarkStart w:id="4534" w:name="_ETM_Q1_3178189"/>
      <w:bookmarkEnd w:id="4533"/>
      <w:bookmarkEnd w:id="4534"/>
      <w:r>
        <w:rPr>
          <w:rtl/>
          <w:lang w:eastAsia="he-IL"/>
        </w:rPr>
        <w:t xml:space="preserve">ל באשכולות לתוך המטרה הזאת. מצד שני הוא </w:t>
      </w:r>
      <w:bookmarkStart w:id="4535" w:name="_ETM_Q1_3179506"/>
      <w:bookmarkStart w:id="4536" w:name="_ETM_Q1_3158744"/>
      <w:bookmarkEnd w:id="4535"/>
      <w:bookmarkEnd w:id="4536"/>
      <w:r>
        <w:rPr>
          <w:rtl/>
          <w:lang w:eastAsia="he-IL"/>
        </w:rPr>
        <w:t xml:space="preserve">אמר בצדק "ואם </w:t>
      </w:r>
      <w:bookmarkStart w:id="4537" w:name="_ETM_Q1_3184308"/>
      <w:bookmarkEnd w:id="4537"/>
      <w:r>
        <w:rPr>
          <w:rtl/>
          <w:lang w:eastAsia="he-IL"/>
        </w:rPr>
        <w:t>פתאום אני אתקע, ואז מה? אני צריך ללכת להתחי</w:t>
      </w:r>
      <w:bookmarkStart w:id="4538" w:name="_ETM_Q1_3185397"/>
      <w:bookmarkEnd w:id="4538"/>
      <w:r>
        <w:rPr>
          <w:rtl/>
          <w:lang w:eastAsia="he-IL"/>
        </w:rPr>
        <w:t xml:space="preserve">ל את </w:t>
      </w:r>
      <w:bookmarkStart w:id="4539" w:name="_ETM_Q1_3186045"/>
      <w:bookmarkEnd w:id="4539"/>
      <w:r>
        <w:rPr>
          <w:rtl/>
          <w:lang w:eastAsia="he-IL"/>
        </w:rPr>
        <w:t xml:space="preserve">כל התהליך של החקיקה מחדש, וזה לוקח </w:t>
      </w:r>
      <w:bookmarkStart w:id="4540" w:name="_ETM_Q1_3186861"/>
      <w:bookmarkEnd w:id="4540"/>
      <w:r>
        <w:rPr>
          <w:rtl/>
          <w:lang w:eastAsia="he-IL"/>
        </w:rPr>
        <w:t xml:space="preserve">חודשים </w:t>
      </w:r>
      <w:bookmarkStart w:id="4541" w:name="_ETM_Q1_3189085"/>
      <w:bookmarkEnd w:id="4541"/>
      <w:r>
        <w:rPr>
          <w:rtl/>
          <w:lang w:eastAsia="he-IL"/>
        </w:rPr>
        <w:t xml:space="preserve">על </w:t>
      </w:r>
      <w:bookmarkStart w:id="4542" w:name="_ETM_Q1_3188954"/>
      <w:bookmarkEnd w:id="4542"/>
      <w:r>
        <w:rPr>
          <w:rtl/>
          <w:lang w:eastAsia="he-IL"/>
        </w:rPr>
        <w:t>גבי חודשים" וכולי. לכן, לי יש הצעה. לפחות</w:t>
      </w:r>
      <w:bookmarkStart w:id="4543" w:name="_ETM_Q1_3197932"/>
      <w:bookmarkEnd w:id="4543"/>
      <w:r>
        <w:rPr>
          <w:rtl/>
          <w:lang w:eastAsia="he-IL"/>
        </w:rPr>
        <w:t xml:space="preserve"> כרגע, כן? עד שאנחנו לא </w:t>
      </w:r>
      <w:bookmarkStart w:id="4544" w:name="_ETM_Q1_3197379"/>
      <w:bookmarkEnd w:id="4544"/>
      <w:r>
        <w:rPr>
          <w:rtl/>
          <w:lang w:eastAsia="he-IL"/>
        </w:rPr>
        <w:t xml:space="preserve">בתקופת בחירות אלא בתקופה </w:t>
      </w:r>
      <w:bookmarkStart w:id="4545" w:name="_ETM_Q1_3200938"/>
      <w:bookmarkEnd w:id="4545"/>
      <w:r>
        <w:rPr>
          <w:rtl/>
          <w:lang w:eastAsia="he-IL"/>
        </w:rPr>
        <w:t>של כנסת פעילה נורמלית, כי אני מבין את החשש לצמצם</w:t>
      </w:r>
      <w:bookmarkStart w:id="4546" w:name="_ETM_Q1_3206018"/>
      <w:bookmarkEnd w:id="4546"/>
      <w:r>
        <w:rPr>
          <w:rtl/>
          <w:lang w:eastAsia="he-IL"/>
        </w:rPr>
        <w:t>, להעלות את המטרות הנוספות ולצמצם את הקופה העיקרי</w:t>
      </w:r>
      <w:bookmarkStart w:id="4547" w:name="_ETM_Q1_3207730"/>
      <w:bookmarkEnd w:id="4547"/>
      <w:r>
        <w:rPr>
          <w:rtl/>
          <w:lang w:eastAsia="he-IL"/>
        </w:rPr>
        <w:t>ת.</w:t>
      </w:r>
    </w:p>
    <w:p w14:paraId="25AD7DDA" w14:textId="77777777" w:rsidR="001415F6" w:rsidRDefault="001415F6" w:rsidP="001415F6">
      <w:pPr>
        <w:rPr>
          <w:rtl/>
          <w:lang w:eastAsia="he-IL"/>
        </w:rPr>
      </w:pPr>
      <w:bookmarkStart w:id="4548" w:name="_ETM_Q1_3208244"/>
      <w:bookmarkStart w:id="4549" w:name="_ETM_Q1_3208347"/>
      <w:bookmarkStart w:id="4550" w:name="_ETM_Q1_3208874"/>
      <w:bookmarkEnd w:id="4548"/>
      <w:bookmarkEnd w:id="4549"/>
      <w:bookmarkEnd w:id="4550"/>
    </w:p>
    <w:p w14:paraId="0BC1D084" w14:textId="77777777" w:rsidR="001415F6" w:rsidRDefault="001415F6" w:rsidP="001415F6">
      <w:pPr>
        <w:pStyle w:val="af8"/>
        <w:keepNext/>
        <w:rPr>
          <w:rtl/>
        </w:rPr>
      </w:pPr>
      <w:bookmarkStart w:id="4551" w:name="ET_yor_היור_ארז_מלול___יורַ_4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51"/>
    </w:p>
    <w:p w14:paraId="256913E6" w14:textId="77777777" w:rsidR="001415F6" w:rsidRDefault="001415F6" w:rsidP="001415F6">
      <w:pPr>
        <w:pStyle w:val="KeepWithNext"/>
        <w:rPr>
          <w:rtl/>
          <w:lang w:eastAsia="he-IL"/>
        </w:rPr>
      </w:pPr>
    </w:p>
    <w:p w14:paraId="4B2D1E05" w14:textId="77777777" w:rsidR="001415F6" w:rsidRDefault="001415F6" w:rsidP="001415F6">
      <w:pPr>
        <w:keepNext/>
        <w:rPr>
          <w:rtl/>
          <w:lang w:eastAsia="he-IL"/>
        </w:rPr>
      </w:pPr>
      <w:bookmarkStart w:id="4552" w:name="_ETM_Q1_3209631"/>
      <w:bookmarkStart w:id="4553" w:name="_ETM_Q1_3209680"/>
      <w:bookmarkStart w:id="4554" w:name="_ETM_Q1_3204701"/>
      <w:bookmarkEnd w:id="4552"/>
      <w:bookmarkEnd w:id="4553"/>
      <w:bookmarkEnd w:id="4554"/>
      <w:r>
        <w:rPr>
          <w:rtl/>
          <w:lang w:eastAsia="he-IL"/>
        </w:rPr>
        <w:t xml:space="preserve">לא, זה </w:t>
      </w:r>
      <w:bookmarkStart w:id="4555" w:name="_ETM_Q1_3210305"/>
      <w:bookmarkEnd w:id="4555"/>
      <w:r>
        <w:rPr>
          <w:rtl/>
          <w:lang w:eastAsia="he-IL"/>
        </w:rPr>
        <w:t>לא חייב לצמצם.</w:t>
      </w:r>
      <w:bookmarkStart w:id="4556" w:name="_ETM_Q1_3213655"/>
      <w:bookmarkStart w:id="4557" w:name="_ETM_Q1_3213748"/>
      <w:bookmarkStart w:id="4558" w:name="_ETM_Q1_3214243"/>
      <w:bookmarkEnd w:id="4556"/>
      <w:bookmarkEnd w:id="4557"/>
      <w:bookmarkEnd w:id="4558"/>
    </w:p>
    <w:p w14:paraId="1CE579E3" w14:textId="77777777" w:rsidR="001415F6" w:rsidRDefault="001415F6" w:rsidP="001415F6">
      <w:pPr>
        <w:keepNext/>
        <w:rPr>
          <w:rtl/>
          <w:lang w:eastAsia="he-IL"/>
        </w:rPr>
      </w:pPr>
      <w:bookmarkStart w:id="4559" w:name="_ETM_Q1_3208234"/>
      <w:bookmarkStart w:id="4560" w:name="_ETM_Q1_3208305"/>
      <w:bookmarkStart w:id="4561" w:name="_ETM_Q1_3209231"/>
      <w:bookmarkEnd w:id="4559"/>
      <w:bookmarkEnd w:id="4560"/>
      <w:bookmarkEnd w:id="4561"/>
    </w:p>
    <w:p w14:paraId="2A81CBAA" w14:textId="77777777" w:rsidR="001415F6" w:rsidRDefault="001415F6" w:rsidP="001415F6">
      <w:pPr>
        <w:pStyle w:val="a5"/>
        <w:keepNext/>
        <w:rPr>
          <w:rtl/>
        </w:rPr>
      </w:pPr>
      <w:bookmarkStart w:id="4562" w:name="ET_speaker_4590_49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562"/>
    </w:p>
    <w:p w14:paraId="506EF633" w14:textId="77777777" w:rsidR="001415F6" w:rsidRDefault="001415F6" w:rsidP="001415F6">
      <w:pPr>
        <w:pStyle w:val="KeepWithNext"/>
        <w:rPr>
          <w:rtl/>
          <w:lang w:eastAsia="he-IL"/>
        </w:rPr>
      </w:pPr>
    </w:p>
    <w:p w14:paraId="4BE7DA45" w14:textId="77777777" w:rsidR="001415F6" w:rsidRDefault="001415F6" w:rsidP="001415F6">
      <w:pPr>
        <w:rPr>
          <w:rtl/>
          <w:lang w:eastAsia="he-IL"/>
        </w:rPr>
      </w:pPr>
      <w:bookmarkStart w:id="4563" w:name="_ETM_Q1_3209997"/>
      <w:bookmarkStart w:id="4564" w:name="_ETM_Q1_3210079"/>
      <w:bookmarkEnd w:id="4563"/>
      <w:bookmarkEnd w:id="4564"/>
      <w:r>
        <w:rPr>
          <w:rtl/>
          <w:lang w:eastAsia="he-IL"/>
        </w:rPr>
        <w:t>זה אפשרות.</w:t>
      </w:r>
    </w:p>
    <w:p w14:paraId="18AD5772" w14:textId="77777777" w:rsidR="001415F6" w:rsidRDefault="001415F6" w:rsidP="001415F6">
      <w:pPr>
        <w:rPr>
          <w:rtl/>
          <w:lang w:eastAsia="he-IL"/>
        </w:rPr>
      </w:pPr>
      <w:bookmarkStart w:id="4565" w:name="_ETM_Q1_3212435"/>
      <w:bookmarkStart w:id="4566" w:name="_ETM_Q1_3212648"/>
      <w:bookmarkEnd w:id="4565"/>
      <w:bookmarkEnd w:id="4566"/>
    </w:p>
    <w:p w14:paraId="4D0063BD" w14:textId="77777777" w:rsidR="001415F6" w:rsidRDefault="001415F6" w:rsidP="001415F6">
      <w:pPr>
        <w:pStyle w:val="af8"/>
        <w:keepNext/>
        <w:rPr>
          <w:rtl/>
        </w:rPr>
      </w:pPr>
      <w:bookmarkStart w:id="4567" w:name="ET_yor_היור_ארז_מלול___יורַ_4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67"/>
    </w:p>
    <w:p w14:paraId="22FF33C3" w14:textId="77777777" w:rsidR="001415F6" w:rsidRDefault="001415F6" w:rsidP="001415F6">
      <w:pPr>
        <w:pStyle w:val="KeepWithNext"/>
        <w:rPr>
          <w:rtl/>
          <w:lang w:eastAsia="he-IL"/>
        </w:rPr>
      </w:pPr>
    </w:p>
    <w:p w14:paraId="33717B1C" w14:textId="77777777" w:rsidR="001415F6" w:rsidRDefault="001415F6" w:rsidP="001415F6">
      <w:pPr>
        <w:rPr>
          <w:rtl/>
          <w:lang w:eastAsia="he-IL"/>
        </w:rPr>
      </w:pPr>
      <w:bookmarkStart w:id="4568" w:name="_ETM_Q1_3213923"/>
      <w:bookmarkStart w:id="4569" w:name="_ETM_Q1_3213990"/>
      <w:bookmarkEnd w:id="4568"/>
      <w:bookmarkEnd w:id="4569"/>
      <w:r>
        <w:rPr>
          <w:rtl/>
          <w:lang w:eastAsia="he-IL"/>
        </w:rPr>
        <w:t>זה אפשרות.</w:t>
      </w:r>
      <w:bookmarkStart w:id="4570" w:name="_ETM_Q1_3215608"/>
      <w:bookmarkEnd w:id="4570"/>
    </w:p>
    <w:p w14:paraId="238CAEA6" w14:textId="77777777" w:rsidR="001415F6" w:rsidRDefault="001415F6" w:rsidP="001415F6">
      <w:pPr>
        <w:rPr>
          <w:rtl/>
          <w:lang w:eastAsia="he-IL"/>
        </w:rPr>
      </w:pPr>
      <w:bookmarkStart w:id="4571" w:name="_ETM_Q1_3215774"/>
      <w:bookmarkStart w:id="4572" w:name="_ETM_Q1_3216824"/>
      <w:bookmarkEnd w:id="4571"/>
      <w:bookmarkEnd w:id="4572"/>
    </w:p>
    <w:p w14:paraId="6714E919" w14:textId="77777777" w:rsidR="001415F6" w:rsidRDefault="001415F6" w:rsidP="001415F6">
      <w:pPr>
        <w:pStyle w:val="a5"/>
        <w:keepNext/>
        <w:rPr>
          <w:rtl/>
        </w:rPr>
      </w:pPr>
      <w:bookmarkStart w:id="4573" w:name="ET_speaker_4590_49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573"/>
    </w:p>
    <w:p w14:paraId="283F5946" w14:textId="77777777" w:rsidR="001415F6" w:rsidRDefault="001415F6" w:rsidP="001415F6">
      <w:pPr>
        <w:pStyle w:val="KeepWithNext"/>
        <w:rPr>
          <w:rtl/>
          <w:lang w:eastAsia="he-IL"/>
        </w:rPr>
      </w:pPr>
    </w:p>
    <w:p w14:paraId="21508934" w14:textId="77777777" w:rsidR="001415F6" w:rsidRDefault="001415F6" w:rsidP="001415F6">
      <w:pPr>
        <w:rPr>
          <w:rtl/>
          <w:lang w:eastAsia="he-IL"/>
        </w:rPr>
      </w:pPr>
      <w:bookmarkStart w:id="4574" w:name="_ETM_Q1_3217653"/>
      <w:bookmarkStart w:id="4575" w:name="_ETM_Q1_3217732"/>
      <w:bookmarkStart w:id="4576" w:name="_ETM_Q1_3212796"/>
      <w:bookmarkEnd w:id="4574"/>
      <w:bookmarkEnd w:id="4575"/>
      <w:bookmarkEnd w:id="4576"/>
      <w:r>
        <w:rPr>
          <w:rtl/>
          <w:lang w:eastAsia="he-IL"/>
        </w:rPr>
        <w:t xml:space="preserve">זה אפשרות. זה אפשרות, זה </w:t>
      </w:r>
      <w:bookmarkStart w:id="4577" w:name="_ETM_Q1_3216461"/>
      <w:bookmarkEnd w:id="4577"/>
      <w:r>
        <w:rPr>
          <w:rtl/>
          <w:lang w:eastAsia="he-IL"/>
        </w:rPr>
        <w:t>לא חובה.</w:t>
      </w:r>
    </w:p>
    <w:p w14:paraId="29AC6144" w14:textId="77777777" w:rsidR="001415F6" w:rsidRDefault="001415F6" w:rsidP="001415F6">
      <w:pPr>
        <w:rPr>
          <w:rtl/>
          <w:lang w:eastAsia="he-IL"/>
        </w:rPr>
      </w:pPr>
      <w:bookmarkStart w:id="4578" w:name="_ETM_Q1_3217427"/>
      <w:bookmarkStart w:id="4579" w:name="_ETM_Q1_3217506"/>
      <w:bookmarkStart w:id="4580" w:name="_ETM_Q1_3214925"/>
      <w:bookmarkEnd w:id="4578"/>
      <w:bookmarkEnd w:id="4579"/>
      <w:bookmarkEnd w:id="4580"/>
    </w:p>
    <w:p w14:paraId="551C2B38" w14:textId="77777777" w:rsidR="001415F6" w:rsidRDefault="001415F6" w:rsidP="001415F6">
      <w:pPr>
        <w:pStyle w:val="af8"/>
        <w:keepNext/>
        <w:rPr>
          <w:rtl/>
        </w:rPr>
      </w:pPr>
      <w:bookmarkStart w:id="4581" w:name="ET_yor_היור_ארז_מלול___יורַ_4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81"/>
    </w:p>
    <w:p w14:paraId="34B2E20E" w14:textId="77777777" w:rsidR="001415F6" w:rsidRDefault="001415F6" w:rsidP="001415F6">
      <w:pPr>
        <w:pStyle w:val="KeepWithNext"/>
        <w:rPr>
          <w:rtl/>
          <w:lang w:eastAsia="he-IL"/>
        </w:rPr>
      </w:pPr>
    </w:p>
    <w:p w14:paraId="4D96FD57" w14:textId="77777777" w:rsidR="001415F6" w:rsidRDefault="001415F6" w:rsidP="001415F6">
      <w:pPr>
        <w:rPr>
          <w:rtl/>
          <w:lang w:eastAsia="he-IL"/>
        </w:rPr>
      </w:pPr>
      <w:bookmarkStart w:id="4582" w:name="_ETM_Q1_3215659"/>
      <w:bookmarkStart w:id="4583" w:name="_ETM_Q1_3215723"/>
      <w:bookmarkEnd w:id="4582"/>
      <w:bookmarkEnd w:id="4583"/>
      <w:r>
        <w:rPr>
          <w:rtl/>
          <w:lang w:eastAsia="he-IL"/>
        </w:rPr>
        <w:t>נטע</w:t>
      </w:r>
      <w:bookmarkStart w:id="4584" w:name="_ETM_Q1_3212555"/>
      <w:bookmarkEnd w:id="4584"/>
      <w:r>
        <w:rPr>
          <w:rtl/>
          <w:lang w:eastAsia="he-IL"/>
        </w:rPr>
        <w:t>.</w:t>
      </w:r>
    </w:p>
    <w:p w14:paraId="3481CCAC" w14:textId="77777777" w:rsidR="001415F6" w:rsidRDefault="001415F6" w:rsidP="001415F6">
      <w:pPr>
        <w:rPr>
          <w:rtl/>
          <w:lang w:eastAsia="he-IL"/>
        </w:rPr>
      </w:pPr>
      <w:bookmarkStart w:id="4585" w:name="_ETM_Q1_3212986"/>
      <w:bookmarkStart w:id="4586" w:name="_ETM_Q1_3213056"/>
      <w:bookmarkStart w:id="4587" w:name="_ETM_Q1_3216189"/>
      <w:bookmarkEnd w:id="4585"/>
      <w:bookmarkEnd w:id="4586"/>
      <w:bookmarkEnd w:id="4587"/>
    </w:p>
    <w:p w14:paraId="7295A2B2" w14:textId="77777777" w:rsidR="001415F6" w:rsidRDefault="001415F6" w:rsidP="001415F6">
      <w:pPr>
        <w:pStyle w:val="afb"/>
        <w:keepNext/>
        <w:rPr>
          <w:rtl/>
          <w:lang w:eastAsia="he-IL"/>
        </w:rPr>
      </w:pPr>
      <w:bookmarkStart w:id="4588" w:name="ET_guest_נטע_דרורי_498"/>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4588"/>
    </w:p>
    <w:p w14:paraId="718F7A0D" w14:textId="77777777" w:rsidR="001415F6" w:rsidRDefault="001415F6" w:rsidP="001415F6">
      <w:pPr>
        <w:pStyle w:val="KeepWithNext"/>
        <w:rPr>
          <w:rtl/>
          <w:lang w:eastAsia="he-IL"/>
        </w:rPr>
      </w:pPr>
    </w:p>
    <w:p w14:paraId="284A3A70" w14:textId="77777777" w:rsidR="001415F6" w:rsidRDefault="001415F6" w:rsidP="001415F6">
      <w:pPr>
        <w:rPr>
          <w:rtl/>
          <w:lang w:eastAsia="he-IL"/>
        </w:rPr>
      </w:pPr>
      <w:bookmarkStart w:id="4589" w:name="_ETM_Q1_3217014"/>
      <w:bookmarkStart w:id="4590" w:name="_ETM_Q1_3217074"/>
      <w:bookmarkEnd w:id="4589"/>
      <w:bookmarkEnd w:id="4590"/>
      <w:r>
        <w:rPr>
          <w:rtl/>
          <w:lang w:eastAsia="he-IL"/>
        </w:rPr>
        <w:t>זה עדיין מותנה בזה שיהיו יתרו</w:t>
      </w:r>
      <w:bookmarkStart w:id="4591" w:name="_ETM_Q1_3216450"/>
      <w:bookmarkEnd w:id="4591"/>
      <w:r>
        <w:rPr>
          <w:rtl/>
          <w:lang w:eastAsia="he-IL"/>
        </w:rPr>
        <w:t>ת.</w:t>
      </w:r>
    </w:p>
    <w:p w14:paraId="42B09BF3" w14:textId="77777777" w:rsidR="001415F6" w:rsidRDefault="001415F6" w:rsidP="001415F6">
      <w:pPr>
        <w:rPr>
          <w:rtl/>
          <w:lang w:eastAsia="he-IL"/>
        </w:rPr>
      </w:pPr>
      <w:bookmarkStart w:id="4592" w:name="_ETM_Q1_3216902"/>
      <w:bookmarkStart w:id="4593" w:name="_ETM_Q1_3216989"/>
      <w:bookmarkStart w:id="4594" w:name="_ETM_Q1_3217878"/>
      <w:bookmarkEnd w:id="4592"/>
      <w:bookmarkEnd w:id="4593"/>
      <w:bookmarkEnd w:id="4594"/>
    </w:p>
    <w:p w14:paraId="0C5B9B23" w14:textId="77777777" w:rsidR="001415F6" w:rsidRDefault="001415F6" w:rsidP="001415F6">
      <w:pPr>
        <w:pStyle w:val="a5"/>
        <w:keepNext/>
        <w:rPr>
          <w:rtl/>
        </w:rPr>
      </w:pPr>
      <w:bookmarkStart w:id="4595" w:name="ET_speaker_4590_49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595"/>
    </w:p>
    <w:p w14:paraId="315B49BC" w14:textId="77777777" w:rsidR="001415F6" w:rsidRDefault="001415F6" w:rsidP="001415F6">
      <w:pPr>
        <w:pStyle w:val="KeepWithNext"/>
        <w:rPr>
          <w:rtl/>
          <w:lang w:eastAsia="he-IL"/>
        </w:rPr>
      </w:pPr>
    </w:p>
    <w:p w14:paraId="162877BB" w14:textId="77777777" w:rsidR="001415F6" w:rsidRDefault="001415F6" w:rsidP="001415F6">
      <w:pPr>
        <w:rPr>
          <w:rtl/>
          <w:lang w:eastAsia="he-IL"/>
        </w:rPr>
      </w:pPr>
      <w:bookmarkStart w:id="4596" w:name="_ETM_Q1_3218753"/>
      <w:bookmarkStart w:id="4597" w:name="_ETM_Q1_3218833"/>
      <w:bookmarkEnd w:id="4596"/>
      <w:bookmarkEnd w:id="4597"/>
      <w:r>
        <w:rPr>
          <w:rtl/>
          <w:lang w:eastAsia="he-IL"/>
        </w:rPr>
        <w:t>ברור.</w:t>
      </w:r>
    </w:p>
    <w:p w14:paraId="298610E2" w14:textId="77777777" w:rsidR="001415F6" w:rsidRDefault="001415F6" w:rsidP="001415F6">
      <w:pPr>
        <w:rPr>
          <w:rtl/>
          <w:lang w:eastAsia="he-IL"/>
        </w:rPr>
      </w:pPr>
      <w:bookmarkStart w:id="4598" w:name="_ETM_Q1_3219521"/>
      <w:bookmarkStart w:id="4599" w:name="_ETM_Q1_3219626"/>
      <w:bookmarkStart w:id="4600" w:name="_ETM_Q1_3220393"/>
      <w:bookmarkEnd w:id="4598"/>
      <w:bookmarkEnd w:id="4599"/>
      <w:bookmarkEnd w:id="4600"/>
    </w:p>
    <w:p w14:paraId="174280AD" w14:textId="77777777" w:rsidR="001415F6" w:rsidRDefault="001415F6" w:rsidP="001415F6">
      <w:pPr>
        <w:pStyle w:val="afb"/>
        <w:keepNext/>
        <w:rPr>
          <w:rtl/>
          <w:lang w:eastAsia="he-IL"/>
        </w:rPr>
      </w:pPr>
      <w:bookmarkStart w:id="4601" w:name="ET_guest_נטע_דרורי_500"/>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4601"/>
    </w:p>
    <w:p w14:paraId="6D4F26C4" w14:textId="77777777" w:rsidR="001415F6" w:rsidRDefault="001415F6" w:rsidP="001415F6">
      <w:pPr>
        <w:pStyle w:val="KeepWithNext"/>
        <w:rPr>
          <w:rtl/>
          <w:lang w:eastAsia="he-IL"/>
        </w:rPr>
      </w:pPr>
    </w:p>
    <w:p w14:paraId="108F16B5" w14:textId="77777777" w:rsidR="001415F6" w:rsidRDefault="001415F6" w:rsidP="001415F6">
      <w:pPr>
        <w:rPr>
          <w:rtl/>
          <w:lang w:eastAsia="he-IL"/>
        </w:rPr>
      </w:pPr>
      <w:bookmarkStart w:id="4602" w:name="_ETM_Q1_3221280"/>
      <w:bookmarkEnd w:id="4602"/>
      <w:r>
        <w:rPr>
          <w:rtl/>
          <w:lang w:eastAsia="he-IL"/>
        </w:rPr>
        <w:t>אם</w:t>
      </w:r>
      <w:bookmarkStart w:id="4603" w:name="_ETM_Q1_3221376"/>
      <w:bookmarkEnd w:id="4603"/>
      <w:r>
        <w:rPr>
          <w:rtl/>
          <w:lang w:eastAsia="he-IL"/>
        </w:rPr>
        <w:t xml:space="preserve"> </w:t>
      </w:r>
      <w:bookmarkStart w:id="4604" w:name="_ETM_Q1_3216927"/>
      <w:bookmarkEnd w:id="4604"/>
      <w:r>
        <w:rPr>
          <w:rtl/>
          <w:lang w:eastAsia="he-IL"/>
        </w:rPr>
        <w:t xml:space="preserve">ינצלו - - </w:t>
      </w:r>
      <w:bookmarkStart w:id="4605" w:name="_ETM_Q1_3218989"/>
      <w:bookmarkEnd w:id="4605"/>
      <w:r>
        <w:rPr>
          <w:rtl/>
          <w:lang w:eastAsia="he-IL"/>
        </w:rPr>
        <w:t>-</w:t>
      </w:r>
    </w:p>
    <w:p w14:paraId="5C66C7A3" w14:textId="77777777" w:rsidR="001415F6" w:rsidRDefault="001415F6" w:rsidP="001415F6">
      <w:pPr>
        <w:rPr>
          <w:rtl/>
          <w:lang w:eastAsia="he-IL"/>
        </w:rPr>
      </w:pPr>
      <w:bookmarkStart w:id="4606" w:name="_ETM_Q1_3219270"/>
      <w:bookmarkStart w:id="4607" w:name="_ETM_Q1_3219375"/>
      <w:bookmarkStart w:id="4608" w:name="_ETM_Q1_3219804"/>
      <w:bookmarkEnd w:id="4606"/>
      <w:bookmarkEnd w:id="4607"/>
      <w:bookmarkEnd w:id="4608"/>
    </w:p>
    <w:p w14:paraId="6E05A6A8" w14:textId="77777777" w:rsidR="001415F6" w:rsidRDefault="001415F6" w:rsidP="001415F6">
      <w:pPr>
        <w:pStyle w:val="af8"/>
        <w:keepNext/>
        <w:rPr>
          <w:rtl/>
        </w:rPr>
      </w:pPr>
      <w:bookmarkStart w:id="4609" w:name="ET_yor_היור_ארז_מלול___יורַ_5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09"/>
    </w:p>
    <w:p w14:paraId="69D77131" w14:textId="77777777" w:rsidR="001415F6" w:rsidRDefault="001415F6" w:rsidP="001415F6">
      <w:pPr>
        <w:pStyle w:val="KeepWithNext"/>
        <w:rPr>
          <w:rtl/>
          <w:lang w:eastAsia="he-IL"/>
        </w:rPr>
      </w:pPr>
    </w:p>
    <w:p w14:paraId="091E4FE1" w14:textId="77777777" w:rsidR="001415F6" w:rsidRDefault="001415F6" w:rsidP="001415F6">
      <w:pPr>
        <w:rPr>
          <w:rtl/>
          <w:lang w:eastAsia="he-IL"/>
        </w:rPr>
      </w:pPr>
      <w:bookmarkStart w:id="4610" w:name="_ETM_Q1_3220699"/>
      <w:bookmarkStart w:id="4611" w:name="_ETM_Q1_3220759"/>
      <w:bookmarkEnd w:id="4610"/>
      <w:bookmarkEnd w:id="4611"/>
      <w:r>
        <w:rPr>
          <w:rtl/>
          <w:lang w:eastAsia="he-IL"/>
        </w:rPr>
        <w:t xml:space="preserve">לא, גם כשיהיה </w:t>
      </w:r>
      <w:bookmarkStart w:id="4612" w:name="_ETM_Q1_3218367"/>
      <w:bookmarkEnd w:id="4612"/>
      <w:r>
        <w:rPr>
          <w:rtl/>
          <w:lang w:eastAsia="he-IL"/>
        </w:rPr>
        <w:t>יתרות, אני לא חייב להקצות למשרד</w:t>
      </w:r>
      <w:bookmarkStart w:id="4613" w:name="_ETM_Q1_3219430"/>
      <w:bookmarkEnd w:id="4613"/>
      <w:r>
        <w:rPr>
          <w:rtl/>
          <w:lang w:eastAsia="he-IL"/>
        </w:rPr>
        <w:t>.</w:t>
      </w:r>
    </w:p>
    <w:p w14:paraId="6AEB0D81" w14:textId="77777777" w:rsidR="001415F6" w:rsidRDefault="001415F6" w:rsidP="001415F6">
      <w:pPr>
        <w:rPr>
          <w:rtl/>
          <w:lang w:eastAsia="he-IL"/>
        </w:rPr>
      </w:pPr>
      <w:bookmarkStart w:id="4614" w:name="_ETM_Q1_3219765"/>
      <w:bookmarkStart w:id="4615" w:name="_ETM_Q1_3219878"/>
      <w:bookmarkStart w:id="4616" w:name="_ETM_Q1_3220686"/>
      <w:bookmarkStart w:id="4617" w:name="_ETM_Q1_3221109"/>
      <w:bookmarkEnd w:id="4614"/>
      <w:bookmarkEnd w:id="4615"/>
      <w:bookmarkEnd w:id="4616"/>
      <w:bookmarkEnd w:id="4617"/>
    </w:p>
    <w:p w14:paraId="5671F27E" w14:textId="77777777" w:rsidR="001415F6" w:rsidRDefault="001415F6" w:rsidP="001415F6">
      <w:pPr>
        <w:pStyle w:val="afb"/>
        <w:keepNext/>
        <w:rPr>
          <w:rtl/>
          <w:lang w:eastAsia="he-IL"/>
        </w:rPr>
      </w:pPr>
      <w:bookmarkStart w:id="4618" w:name="ET_guest_קריאה_503"/>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4618"/>
    </w:p>
    <w:p w14:paraId="6C70A383" w14:textId="77777777" w:rsidR="001415F6" w:rsidRDefault="001415F6" w:rsidP="001415F6">
      <w:pPr>
        <w:pStyle w:val="KeepWithNext"/>
        <w:rPr>
          <w:rtl/>
          <w:lang w:eastAsia="he-IL"/>
        </w:rPr>
      </w:pPr>
    </w:p>
    <w:p w14:paraId="383DCD54" w14:textId="77777777" w:rsidR="001415F6" w:rsidRDefault="001415F6" w:rsidP="001415F6">
      <w:pPr>
        <w:rPr>
          <w:rtl/>
          <w:lang w:eastAsia="he-IL"/>
        </w:rPr>
      </w:pPr>
      <w:bookmarkStart w:id="4619" w:name="_ETM_Q1_3222071"/>
      <w:bookmarkStart w:id="4620" w:name="_ETM_Q1_3222144"/>
      <w:bookmarkEnd w:id="4619"/>
      <w:bookmarkEnd w:id="4620"/>
      <w:r>
        <w:rPr>
          <w:rtl/>
          <w:lang w:eastAsia="he-IL"/>
        </w:rPr>
        <w:t>לא חייב.</w:t>
      </w:r>
    </w:p>
    <w:p w14:paraId="35FAE95B" w14:textId="77777777" w:rsidR="001415F6" w:rsidRDefault="001415F6" w:rsidP="001415F6">
      <w:pPr>
        <w:rPr>
          <w:rtl/>
          <w:lang w:eastAsia="he-IL"/>
        </w:rPr>
      </w:pPr>
      <w:bookmarkStart w:id="4621" w:name="_ETM_Q1_3223135"/>
      <w:bookmarkStart w:id="4622" w:name="_ETM_Q1_3223243"/>
      <w:bookmarkEnd w:id="4621"/>
      <w:bookmarkEnd w:id="4622"/>
    </w:p>
    <w:p w14:paraId="75D719BA" w14:textId="77777777" w:rsidR="001415F6" w:rsidRDefault="001415F6" w:rsidP="001415F6">
      <w:pPr>
        <w:pStyle w:val="a5"/>
        <w:keepNext/>
        <w:rPr>
          <w:rtl/>
        </w:rPr>
      </w:pPr>
      <w:bookmarkStart w:id="4623" w:name="ET_speaker_4590_50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623"/>
    </w:p>
    <w:p w14:paraId="5802F452" w14:textId="77777777" w:rsidR="001415F6" w:rsidRDefault="001415F6" w:rsidP="001415F6">
      <w:pPr>
        <w:pStyle w:val="KeepWithNext"/>
        <w:rPr>
          <w:rtl/>
          <w:lang w:eastAsia="he-IL"/>
        </w:rPr>
      </w:pPr>
    </w:p>
    <w:p w14:paraId="0463E275" w14:textId="77777777" w:rsidR="001415F6" w:rsidRDefault="001415F6" w:rsidP="001415F6">
      <w:pPr>
        <w:rPr>
          <w:rtl/>
          <w:lang w:eastAsia="he-IL"/>
        </w:rPr>
      </w:pPr>
      <w:bookmarkStart w:id="4624" w:name="_ETM_Q1_3221712"/>
      <w:bookmarkEnd w:id="4624"/>
      <w:r>
        <w:rPr>
          <w:rtl/>
          <w:lang w:eastAsia="he-IL"/>
        </w:rPr>
        <w:t>א</w:t>
      </w:r>
      <w:bookmarkStart w:id="4625" w:name="_ETM_Q1_3221811"/>
      <w:bookmarkEnd w:id="4625"/>
      <w:r>
        <w:rPr>
          <w:rtl/>
          <w:lang w:eastAsia="he-IL"/>
        </w:rPr>
        <w:t xml:space="preserve">תה </w:t>
      </w:r>
      <w:bookmarkStart w:id="4626" w:name="_ETM_Q1_3222821"/>
      <w:bookmarkEnd w:id="4626"/>
      <w:r>
        <w:rPr>
          <w:rtl/>
          <w:lang w:eastAsia="he-IL"/>
        </w:rPr>
        <w:t>לא חייב.</w:t>
      </w:r>
      <w:bookmarkStart w:id="4627" w:name="_ETM_Q1_3219776"/>
      <w:bookmarkStart w:id="4628" w:name="_ETM_Q1_3222471"/>
      <w:bookmarkEnd w:id="4627"/>
      <w:bookmarkEnd w:id="4628"/>
    </w:p>
    <w:p w14:paraId="06F34EDE" w14:textId="77777777" w:rsidR="001415F6" w:rsidRDefault="001415F6" w:rsidP="001415F6">
      <w:pPr>
        <w:rPr>
          <w:rtl/>
          <w:lang w:eastAsia="he-IL"/>
        </w:rPr>
      </w:pPr>
      <w:bookmarkStart w:id="4629" w:name="_ETM_Q1_3222716"/>
      <w:bookmarkStart w:id="4630" w:name="_ETM_Q1_3222831"/>
      <w:bookmarkStart w:id="4631" w:name="_ETM_Q1_3224735"/>
      <w:bookmarkEnd w:id="4629"/>
      <w:bookmarkEnd w:id="4630"/>
      <w:bookmarkEnd w:id="4631"/>
    </w:p>
    <w:p w14:paraId="3F253C24" w14:textId="77777777" w:rsidR="001415F6" w:rsidRDefault="001415F6" w:rsidP="001415F6">
      <w:pPr>
        <w:pStyle w:val="af8"/>
        <w:keepNext/>
        <w:rPr>
          <w:rtl/>
        </w:rPr>
      </w:pPr>
      <w:bookmarkStart w:id="4632" w:name="ET_yor_היור_ארז_מלול___יורַ_5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2"/>
    </w:p>
    <w:p w14:paraId="12811257" w14:textId="77777777" w:rsidR="001415F6" w:rsidRDefault="001415F6" w:rsidP="001415F6">
      <w:pPr>
        <w:pStyle w:val="KeepWithNext"/>
        <w:rPr>
          <w:rtl/>
          <w:lang w:eastAsia="he-IL"/>
        </w:rPr>
      </w:pPr>
    </w:p>
    <w:p w14:paraId="7CA93E3C" w14:textId="77777777" w:rsidR="001415F6" w:rsidRDefault="001415F6" w:rsidP="001415F6">
      <w:pPr>
        <w:rPr>
          <w:rtl/>
          <w:lang w:eastAsia="he-IL"/>
        </w:rPr>
      </w:pPr>
      <w:bookmarkStart w:id="4633" w:name="_ETM_Q1_3225658"/>
      <w:bookmarkStart w:id="4634" w:name="_ETM_Q1_3225748"/>
      <w:bookmarkStart w:id="4635" w:name="_ETM_Q1_3222073"/>
      <w:bookmarkEnd w:id="4633"/>
      <w:bookmarkEnd w:id="4634"/>
      <w:bookmarkEnd w:id="4635"/>
      <w:r>
        <w:rPr>
          <w:rtl/>
          <w:lang w:eastAsia="he-IL"/>
        </w:rPr>
        <w:t>הו, איזה פרויקט רציני.</w:t>
      </w:r>
    </w:p>
    <w:p w14:paraId="03C59191" w14:textId="77777777" w:rsidR="001415F6" w:rsidRDefault="001415F6" w:rsidP="001415F6">
      <w:pPr>
        <w:rPr>
          <w:rtl/>
          <w:lang w:eastAsia="he-IL"/>
        </w:rPr>
      </w:pPr>
      <w:bookmarkStart w:id="4636" w:name="_ETM_Q1_3226386"/>
      <w:bookmarkStart w:id="4637" w:name="_ETM_Q1_3226469"/>
      <w:bookmarkStart w:id="4638" w:name="_ETM_Q1_3227376"/>
      <w:bookmarkEnd w:id="4636"/>
      <w:bookmarkEnd w:id="4637"/>
      <w:bookmarkEnd w:id="4638"/>
    </w:p>
    <w:p w14:paraId="4D6E0E43" w14:textId="77777777" w:rsidR="001415F6" w:rsidRDefault="001415F6" w:rsidP="001415F6">
      <w:pPr>
        <w:pStyle w:val="a5"/>
        <w:keepNext/>
        <w:rPr>
          <w:rtl/>
        </w:rPr>
      </w:pPr>
      <w:bookmarkStart w:id="4639" w:name="ET_speaker_4590_50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639"/>
    </w:p>
    <w:p w14:paraId="12260F16" w14:textId="77777777" w:rsidR="001415F6" w:rsidRDefault="001415F6" w:rsidP="001415F6">
      <w:pPr>
        <w:pStyle w:val="KeepWithNext"/>
        <w:rPr>
          <w:rtl/>
          <w:lang w:eastAsia="he-IL"/>
        </w:rPr>
      </w:pPr>
    </w:p>
    <w:p w14:paraId="591D844D" w14:textId="77777777" w:rsidR="001415F6" w:rsidRDefault="001415F6" w:rsidP="001415F6">
      <w:pPr>
        <w:rPr>
          <w:rtl/>
          <w:lang w:eastAsia="he-IL"/>
        </w:rPr>
      </w:pPr>
      <w:bookmarkStart w:id="4640" w:name="_ETM_Q1_3228402"/>
      <w:bookmarkStart w:id="4641" w:name="_ETM_Q1_3228473"/>
      <w:bookmarkEnd w:id="4640"/>
      <w:bookmarkEnd w:id="4641"/>
      <w:r>
        <w:rPr>
          <w:rtl/>
          <w:lang w:eastAsia="he-IL"/>
        </w:rPr>
        <w:t xml:space="preserve">אתה </w:t>
      </w:r>
      <w:bookmarkStart w:id="4642" w:name="_ETM_Q1_3228824"/>
      <w:bookmarkEnd w:id="4642"/>
      <w:r>
        <w:rPr>
          <w:rtl/>
          <w:lang w:eastAsia="he-IL"/>
        </w:rPr>
        <w:t xml:space="preserve">לא </w:t>
      </w:r>
      <w:bookmarkStart w:id="4643" w:name="_ETM_Q1_3224523"/>
      <w:bookmarkEnd w:id="4643"/>
      <w:r>
        <w:rPr>
          <w:rtl/>
          <w:lang w:eastAsia="he-IL"/>
        </w:rPr>
        <w:t>חייב. אבל אני אגיד לך.</w:t>
      </w:r>
      <w:bookmarkStart w:id="4644" w:name="_ETM_Q1_3227142"/>
      <w:bookmarkEnd w:id="4644"/>
    </w:p>
    <w:p w14:paraId="5C69587C" w14:textId="77777777" w:rsidR="001415F6" w:rsidRDefault="001415F6" w:rsidP="001415F6">
      <w:pPr>
        <w:rPr>
          <w:rtl/>
          <w:lang w:eastAsia="he-IL"/>
        </w:rPr>
      </w:pPr>
      <w:bookmarkStart w:id="4645" w:name="_ETM_Q1_3227214"/>
      <w:bookmarkStart w:id="4646" w:name="_ETM_Q1_3228338"/>
      <w:bookmarkEnd w:id="4645"/>
      <w:bookmarkEnd w:id="4646"/>
    </w:p>
    <w:p w14:paraId="50747712" w14:textId="77777777" w:rsidR="001415F6" w:rsidRDefault="001415F6" w:rsidP="001415F6">
      <w:pPr>
        <w:pStyle w:val="af8"/>
        <w:keepNext/>
        <w:rPr>
          <w:rtl/>
        </w:rPr>
      </w:pPr>
      <w:bookmarkStart w:id="4647" w:name="ET_yor_היור_ארז_מלול___יורַ_5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47"/>
    </w:p>
    <w:p w14:paraId="1F08C834" w14:textId="77777777" w:rsidR="001415F6" w:rsidRDefault="001415F6" w:rsidP="001415F6">
      <w:pPr>
        <w:pStyle w:val="KeepWithNext"/>
        <w:rPr>
          <w:rtl/>
          <w:lang w:eastAsia="he-IL"/>
        </w:rPr>
      </w:pPr>
    </w:p>
    <w:p w14:paraId="2EF5447D" w14:textId="77777777" w:rsidR="001415F6" w:rsidRDefault="001415F6" w:rsidP="001415F6">
      <w:pPr>
        <w:rPr>
          <w:rtl/>
          <w:lang w:eastAsia="he-IL"/>
        </w:rPr>
      </w:pPr>
      <w:bookmarkStart w:id="4648" w:name="_ETM_Q1_3229048"/>
      <w:bookmarkStart w:id="4649" w:name="_ETM_Q1_3229109"/>
      <w:bookmarkEnd w:id="4648"/>
      <w:bookmarkEnd w:id="4649"/>
      <w:r>
        <w:rPr>
          <w:rtl/>
          <w:lang w:eastAsia="he-IL"/>
        </w:rPr>
        <w:t>לא חייב להשאיר, זו אופציה</w:t>
      </w:r>
      <w:bookmarkStart w:id="4650" w:name="_ETM_Q1_3228073"/>
      <w:bookmarkEnd w:id="4650"/>
      <w:r>
        <w:rPr>
          <w:rtl/>
          <w:lang w:eastAsia="he-IL"/>
        </w:rPr>
        <w:t>.</w:t>
      </w:r>
      <w:bookmarkStart w:id="4651" w:name="_ETM_Q1_3228311"/>
      <w:bookmarkEnd w:id="4651"/>
    </w:p>
    <w:p w14:paraId="125141D6" w14:textId="77777777" w:rsidR="001415F6" w:rsidRDefault="001415F6" w:rsidP="001415F6">
      <w:pPr>
        <w:rPr>
          <w:rtl/>
          <w:lang w:eastAsia="he-IL"/>
        </w:rPr>
      </w:pPr>
      <w:bookmarkStart w:id="4652" w:name="_ETM_Q1_3229054"/>
      <w:bookmarkEnd w:id="4652"/>
    </w:p>
    <w:p w14:paraId="52575AB9" w14:textId="77777777" w:rsidR="001415F6" w:rsidRDefault="001415F6" w:rsidP="001415F6">
      <w:pPr>
        <w:pStyle w:val="a5"/>
        <w:keepNext/>
        <w:rPr>
          <w:rtl/>
        </w:rPr>
      </w:pPr>
      <w:bookmarkStart w:id="4653" w:name="ET_speaker_4590_507"/>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653"/>
    </w:p>
    <w:p w14:paraId="7C405CF2" w14:textId="77777777" w:rsidR="001415F6" w:rsidRDefault="001415F6" w:rsidP="001415F6">
      <w:pPr>
        <w:pStyle w:val="KeepWithNext"/>
        <w:rPr>
          <w:rtl/>
          <w:lang w:eastAsia="he-IL"/>
        </w:rPr>
      </w:pPr>
    </w:p>
    <w:p w14:paraId="4C3AA5C7" w14:textId="77777777" w:rsidR="001415F6" w:rsidRDefault="001415F6" w:rsidP="001415F6">
      <w:pPr>
        <w:rPr>
          <w:rtl/>
          <w:lang w:eastAsia="he-IL"/>
        </w:rPr>
      </w:pPr>
      <w:bookmarkStart w:id="4654" w:name="_ETM_Q1_3229944"/>
      <w:bookmarkStart w:id="4655" w:name="_ETM_Q1_3230005"/>
      <w:bookmarkEnd w:id="4654"/>
      <w:bookmarkEnd w:id="4655"/>
      <w:r>
        <w:rPr>
          <w:rtl/>
          <w:lang w:eastAsia="he-IL"/>
        </w:rPr>
        <w:t xml:space="preserve">לא, </w:t>
      </w:r>
      <w:bookmarkStart w:id="4656" w:name="_ETM_Q1_3230282"/>
      <w:bookmarkEnd w:id="4656"/>
      <w:r>
        <w:rPr>
          <w:rtl/>
          <w:lang w:eastAsia="he-IL"/>
        </w:rPr>
        <w:t>אבל אני אגיד לך איפה כן יש מקום לזהירות פה</w:t>
      </w:r>
      <w:bookmarkStart w:id="4657" w:name="_ETM_Q1_3235930"/>
      <w:bookmarkStart w:id="4658" w:name="_ETM_Q1_3236006"/>
      <w:bookmarkStart w:id="4659" w:name="_ETM_Q1_3231588"/>
      <w:bookmarkEnd w:id="4657"/>
      <w:bookmarkEnd w:id="4658"/>
      <w:bookmarkEnd w:id="4659"/>
      <w:r>
        <w:rPr>
          <w:rtl/>
          <w:lang w:eastAsia="he-IL"/>
        </w:rPr>
        <w:t>.</w:t>
      </w:r>
    </w:p>
    <w:p w14:paraId="00F6927F" w14:textId="77777777" w:rsidR="001415F6" w:rsidRDefault="001415F6" w:rsidP="001415F6">
      <w:pPr>
        <w:rPr>
          <w:rtl/>
          <w:lang w:eastAsia="he-IL"/>
        </w:rPr>
      </w:pPr>
      <w:bookmarkStart w:id="4660" w:name="_ETM_Q1_3232246"/>
      <w:bookmarkStart w:id="4661" w:name="_ETM_Q1_3232331"/>
      <w:bookmarkEnd w:id="4660"/>
      <w:bookmarkEnd w:id="4661"/>
    </w:p>
    <w:p w14:paraId="0E5EC564" w14:textId="77777777" w:rsidR="001415F6" w:rsidRDefault="001415F6" w:rsidP="001415F6">
      <w:pPr>
        <w:pStyle w:val="af8"/>
        <w:keepNext/>
        <w:rPr>
          <w:rtl/>
        </w:rPr>
      </w:pPr>
      <w:bookmarkStart w:id="4662" w:name="ET_yor_היור_ארז_מלול___יורַ_5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62"/>
    </w:p>
    <w:p w14:paraId="64C74A18" w14:textId="77777777" w:rsidR="001415F6" w:rsidRDefault="001415F6" w:rsidP="001415F6">
      <w:pPr>
        <w:pStyle w:val="KeepWithNext"/>
        <w:rPr>
          <w:rtl/>
          <w:lang w:eastAsia="he-IL"/>
        </w:rPr>
      </w:pPr>
    </w:p>
    <w:p w14:paraId="4C726BF9" w14:textId="77777777" w:rsidR="001415F6" w:rsidRDefault="001415F6" w:rsidP="001415F6">
      <w:pPr>
        <w:rPr>
          <w:rtl/>
          <w:lang w:eastAsia="he-IL"/>
        </w:rPr>
      </w:pPr>
      <w:bookmarkStart w:id="4663" w:name="_ETM_Q1_3234643"/>
      <w:bookmarkStart w:id="4664" w:name="_ETM_Q1_3234727"/>
      <w:bookmarkEnd w:id="4663"/>
      <w:bookmarkEnd w:id="4664"/>
      <w:r>
        <w:rPr>
          <w:rtl/>
          <w:lang w:eastAsia="he-IL"/>
        </w:rPr>
        <w:t xml:space="preserve">מה </w:t>
      </w:r>
      <w:bookmarkStart w:id="4665" w:name="_ETM_Q1_3234968"/>
      <w:bookmarkEnd w:id="4665"/>
      <w:r>
        <w:rPr>
          <w:rtl/>
          <w:lang w:eastAsia="he-IL"/>
        </w:rPr>
        <w:t>ההצעה שלך</w:t>
      </w:r>
      <w:bookmarkStart w:id="4666" w:name="_ETM_Q1_3231843"/>
      <w:bookmarkEnd w:id="4666"/>
      <w:r>
        <w:rPr>
          <w:rtl/>
          <w:lang w:eastAsia="he-IL"/>
        </w:rPr>
        <w:t>?</w:t>
      </w:r>
    </w:p>
    <w:p w14:paraId="5CA50B2B" w14:textId="77777777" w:rsidR="001415F6" w:rsidRDefault="001415F6" w:rsidP="001415F6">
      <w:pPr>
        <w:rPr>
          <w:rtl/>
          <w:lang w:eastAsia="he-IL"/>
        </w:rPr>
      </w:pPr>
      <w:bookmarkStart w:id="4667" w:name="_ETM_Q1_3232129"/>
      <w:bookmarkStart w:id="4668" w:name="_ETM_Q1_3232203"/>
      <w:bookmarkStart w:id="4669" w:name="_ETM_Q1_3232850"/>
      <w:bookmarkEnd w:id="4667"/>
      <w:bookmarkEnd w:id="4668"/>
      <w:bookmarkEnd w:id="4669"/>
    </w:p>
    <w:p w14:paraId="42AA570C" w14:textId="77777777" w:rsidR="001415F6" w:rsidRDefault="001415F6" w:rsidP="001415F6">
      <w:pPr>
        <w:pStyle w:val="a5"/>
        <w:keepNext/>
        <w:rPr>
          <w:rtl/>
        </w:rPr>
      </w:pPr>
      <w:bookmarkStart w:id="4670" w:name="ET_speaker_4590_50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670"/>
    </w:p>
    <w:p w14:paraId="1BDA4CD1" w14:textId="77777777" w:rsidR="001415F6" w:rsidRDefault="001415F6" w:rsidP="001415F6">
      <w:pPr>
        <w:pStyle w:val="KeepWithNext"/>
        <w:rPr>
          <w:rtl/>
          <w:lang w:eastAsia="he-IL"/>
        </w:rPr>
      </w:pPr>
    </w:p>
    <w:p w14:paraId="20C19F28" w14:textId="77777777" w:rsidR="001415F6" w:rsidRDefault="001415F6" w:rsidP="001415F6">
      <w:pPr>
        <w:rPr>
          <w:rtl/>
          <w:lang w:eastAsia="he-IL"/>
        </w:rPr>
      </w:pPr>
      <w:bookmarkStart w:id="4671" w:name="_ETM_Q1_3233717"/>
      <w:bookmarkStart w:id="4672" w:name="_ETM_Q1_3233812"/>
      <w:bookmarkEnd w:id="4671"/>
      <w:bookmarkEnd w:id="4672"/>
      <w:r>
        <w:rPr>
          <w:rtl/>
          <w:lang w:eastAsia="he-IL"/>
        </w:rPr>
        <w:t>תכף אני אתן את ההצעה, אבל אני חושב שיש</w:t>
      </w:r>
      <w:bookmarkStart w:id="4673" w:name="_ETM_Q1_3237226"/>
      <w:bookmarkEnd w:id="4673"/>
      <w:r>
        <w:rPr>
          <w:rtl/>
          <w:lang w:eastAsia="he-IL"/>
        </w:rPr>
        <w:t xml:space="preserve"> מקום לזהירות שלכם. אם היו אומרים לי שהמשרד נשאר כמו</w:t>
      </w:r>
      <w:bookmarkStart w:id="4674" w:name="_ETM_Q1_3243569"/>
      <w:bookmarkEnd w:id="4674"/>
      <w:r>
        <w:rPr>
          <w:rtl/>
          <w:lang w:eastAsia="he-IL"/>
        </w:rPr>
        <w:t xml:space="preserve"> שהוא עכשיו, במדיניו</w:t>
      </w:r>
      <w:bookmarkStart w:id="4675" w:name="_ETM_Q1_3241633"/>
      <w:bookmarkEnd w:id="4675"/>
      <w:r>
        <w:rPr>
          <w:rtl/>
          <w:lang w:eastAsia="he-IL"/>
        </w:rPr>
        <w:t xml:space="preserve">ת שיש לו עכשיו, עם </w:t>
      </w:r>
      <w:bookmarkStart w:id="4676" w:name="_ETM_Q1_3241191"/>
      <w:bookmarkEnd w:id="4676"/>
      <w:r>
        <w:rPr>
          <w:rtl/>
          <w:lang w:eastAsia="he-IL"/>
        </w:rPr>
        <w:t xml:space="preserve">המנכ"ל </w:t>
      </w:r>
      <w:bookmarkStart w:id="4677" w:name="_ETM_Q1_3244687"/>
      <w:bookmarkEnd w:id="4677"/>
      <w:r>
        <w:rPr>
          <w:rtl/>
          <w:lang w:eastAsia="he-IL"/>
        </w:rPr>
        <w:t>שיש לו עכשי</w:t>
      </w:r>
      <w:bookmarkStart w:id="4678" w:name="_ETM_Q1_3242917"/>
      <w:bookmarkEnd w:id="4678"/>
      <w:r>
        <w:rPr>
          <w:rtl/>
          <w:lang w:eastAsia="he-IL"/>
        </w:rPr>
        <w:t xml:space="preserve">ו – לא הייתי מודאג, </w:t>
      </w:r>
      <w:bookmarkStart w:id="4679" w:name="_ETM_Q1_3247627"/>
      <w:bookmarkEnd w:id="4679"/>
      <w:r>
        <w:rPr>
          <w:rtl/>
          <w:lang w:eastAsia="he-IL"/>
        </w:rPr>
        <w:t xml:space="preserve">כי אני יודע את המחויבות של המנכ"ל הנוכחי לנושא הזה </w:t>
      </w:r>
      <w:bookmarkStart w:id="4680" w:name="_ETM_Q1_3253043"/>
      <w:bookmarkStart w:id="4681" w:name="_ETM_Q1_3248843"/>
      <w:bookmarkEnd w:id="4680"/>
      <w:bookmarkEnd w:id="4681"/>
      <w:r>
        <w:rPr>
          <w:rtl/>
          <w:lang w:eastAsia="he-IL"/>
        </w:rPr>
        <w:t xml:space="preserve">של טיפול בצמצום ההטמנה, ולכן אני יודע שגם אם </w:t>
      </w:r>
      <w:bookmarkStart w:id="4682" w:name="_ETM_Q1_3256527"/>
      <w:bookmarkEnd w:id="4682"/>
      <w:r>
        <w:rPr>
          <w:rtl/>
          <w:lang w:eastAsia="he-IL"/>
        </w:rPr>
        <w:t xml:space="preserve">מאפשרים 35 אבל יצטרכו כסף למטרה עיקרית, אז הוא לא </w:t>
      </w:r>
      <w:bookmarkStart w:id="4683" w:name="_ETM_Q1_3262777"/>
      <w:bookmarkEnd w:id="4683"/>
      <w:r>
        <w:rPr>
          <w:rtl/>
          <w:lang w:eastAsia="he-IL"/>
        </w:rPr>
        <w:t xml:space="preserve">ישתמש </w:t>
      </w:r>
      <w:bookmarkStart w:id="4684" w:name="_ETM_Q1_3258839"/>
      <w:bookmarkEnd w:id="4684"/>
      <w:r>
        <w:rPr>
          <w:rtl/>
          <w:lang w:eastAsia="he-IL"/>
        </w:rPr>
        <w:t xml:space="preserve">בכל ה-35 אלא ישים את זה. לא יודע </w:t>
      </w:r>
      <w:bookmarkStart w:id="4685" w:name="_ETM_Q1_3265847"/>
      <w:bookmarkStart w:id="4686" w:name="_ETM_Q1_3261166"/>
      <w:bookmarkEnd w:id="4685"/>
      <w:bookmarkEnd w:id="4686"/>
      <w:r>
        <w:rPr>
          <w:rtl/>
          <w:lang w:eastAsia="he-IL"/>
        </w:rPr>
        <w:t>מה יקרה מחר. כבר תיארתי לכם את השינוי</w:t>
      </w:r>
      <w:bookmarkStart w:id="4687" w:name="_ETM_Q1_3261903"/>
      <w:bookmarkEnd w:id="4687"/>
      <w:r>
        <w:rPr>
          <w:rtl/>
          <w:lang w:eastAsia="he-IL"/>
        </w:rPr>
        <w:t>.</w:t>
      </w:r>
    </w:p>
    <w:p w14:paraId="3F0381F8" w14:textId="77777777" w:rsidR="001415F6" w:rsidRDefault="001415F6" w:rsidP="001415F6">
      <w:pPr>
        <w:rPr>
          <w:rtl/>
          <w:lang w:eastAsia="he-IL"/>
        </w:rPr>
      </w:pPr>
      <w:bookmarkStart w:id="4688" w:name="_ETM_Q1_3214938"/>
      <w:bookmarkStart w:id="4689" w:name="_ETM_Q1_3215004"/>
      <w:bookmarkStart w:id="4690" w:name="_ETM_Q1_3210271"/>
      <w:bookmarkStart w:id="4691" w:name="_ETM_Q1_3205653"/>
      <w:bookmarkStart w:id="4692" w:name="_ETM_Q1_3265756"/>
      <w:bookmarkEnd w:id="4688"/>
      <w:bookmarkEnd w:id="4689"/>
      <w:bookmarkEnd w:id="4690"/>
      <w:bookmarkEnd w:id="4691"/>
      <w:bookmarkEnd w:id="4692"/>
    </w:p>
    <w:p w14:paraId="049DE907" w14:textId="77777777" w:rsidR="001415F6" w:rsidRDefault="001415F6" w:rsidP="001415F6">
      <w:pPr>
        <w:pStyle w:val="af8"/>
        <w:keepNext/>
        <w:rPr>
          <w:rtl/>
        </w:rPr>
      </w:pPr>
      <w:bookmarkStart w:id="4693" w:name="ET_yor_היור_ארז_מלול___יורַ_5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93"/>
    </w:p>
    <w:p w14:paraId="39017488" w14:textId="77777777" w:rsidR="001415F6" w:rsidRDefault="001415F6" w:rsidP="001415F6">
      <w:pPr>
        <w:pStyle w:val="KeepWithNext"/>
        <w:rPr>
          <w:rtl/>
          <w:lang w:eastAsia="he-IL"/>
        </w:rPr>
      </w:pPr>
    </w:p>
    <w:p w14:paraId="07E047B9" w14:textId="77777777" w:rsidR="001415F6" w:rsidRDefault="001415F6" w:rsidP="001415F6">
      <w:pPr>
        <w:rPr>
          <w:rtl/>
          <w:lang w:eastAsia="he-IL"/>
        </w:rPr>
      </w:pPr>
      <w:bookmarkStart w:id="4694" w:name="_ETM_Q1_3266545"/>
      <w:bookmarkStart w:id="4695" w:name="_ETM_Q1_3266626"/>
      <w:bookmarkEnd w:id="4694"/>
      <w:bookmarkEnd w:id="4695"/>
      <w:r>
        <w:rPr>
          <w:rtl/>
          <w:lang w:eastAsia="he-IL"/>
        </w:rPr>
        <w:t xml:space="preserve">מה, מה </w:t>
      </w:r>
      <w:bookmarkStart w:id="4696" w:name="_ETM_Q1_3267280"/>
      <w:bookmarkEnd w:id="4696"/>
      <w:r>
        <w:rPr>
          <w:rtl/>
          <w:lang w:eastAsia="he-IL"/>
        </w:rPr>
        <w:t xml:space="preserve">זה </w:t>
      </w:r>
      <w:bookmarkStart w:id="4697" w:name="_ETM_Q1_3262880"/>
      <w:bookmarkEnd w:id="4697"/>
      <w:r>
        <w:rPr>
          <w:rtl/>
          <w:lang w:eastAsia="he-IL"/>
        </w:rPr>
        <w:t>קשור, לא הבנתי.</w:t>
      </w:r>
    </w:p>
    <w:p w14:paraId="422C2E2B" w14:textId="77777777" w:rsidR="001415F6" w:rsidRDefault="001415F6" w:rsidP="001415F6">
      <w:pPr>
        <w:rPr>
          <w:rtl/>
          <w:lang w:eastAsia="he-IL"/>
        </w:rPr>
      </w:pPr>
    </w:p>
    <w:p w14:paraId="33F3F6AC" w14:textId="77777777" w:rsidR="001415F6" w:rsidRDefault="001415F6" w:rsidP="001415F6">
      <w:pPr>
        <w:pStyle w:val="a5"/>
        <w:keepNext/>
        <w:rPr>
          <w:rtl/>
        </w:rPr>
      </w:pPr>
      <w:bookmarkStart w:id="4698" w:name="ET_speaker_4590_51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698"/>
    </w:p>
    <w:p w14:paraId="314AF02A" w14:textId="77777777" w:rsidR="001415F6" w:rsidRDefault="001415F6" w:rsidP="001415F6">
      <w:pPr>
        <w:pStyle w:val="KeepWithNext"/>
        <w:rPr>
          <w:rtl/>
        </w:rPr>
      </w:pPr>
    </w:p>
    <w:p w14:paraId="22EC4045" w14:textId="77777777" w:rsidR="001415F6" w:rsidRDefault="001415F6" w:rsidP="001415F6">
      <w:pPr>
        <w:rPr>
          <w:rtl/>
        </w:rPr>
      </w:pPr>
      <w:r>
        <w:rPr>
          <w:rtl/>
        </w:rPr>
        <w:t>אני א</w:t>
      </w:r>
      <w:bookmarkStart w:id="4699" w:name="_ETM_Q1_3264166"/>
      <w:bookmarkEnd w:id="4699"/>
      <w:r>
        <w:rPr>
          <w:rtl/>
        </w:rPr>
        <w:t>סביר לך.</w:t>
      </w:r>
    </w:p>
    <w:p w14:paraId="5C6A55B4" w14:textId="77777777" w:rsidR="001415F6" w:rsidRDefault="001415F6" w:rsidP="001415F6">
      <w:pPr>
        <w:rPr>
          <w:rtl/>
        </w:rPr>
      </w:pPr>
      <w:bookmarkStart w:id="4700" w:name="_ETM_Q1_3265497"/>
      <w:bookmarkStart w:id="4701" w:name="_ETM_Q1_3265585"/>
      <w:bookmarkStart w:id="4702" w:name="_ETM_Q1_3266903"/>
      <w:bookmarkEnd w:id="4700"/>
      <w:bookmarkEnd w:id="4701"/>
      <w:bookmarkEnd w:id="4702"/>
    </w:p>
    <w:p w14:paraId="7666D4E5" w14:textId="77777777" w:rsidR="001415F6" w:rsidRDefault="001415F6" w:rsidP="001415F6">
      <w:pPr>
        <w:pStyle w:val="af8"/>
        <w:keepNext/>
        <w:rPr>
          <w:rtl/>
        </w:rPr>
      </w:pPr>
      <w:bookmarkStart w:id="4703" w:name="ET_yor_היור_ארז_מלול___יורַ_5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03"/>
    </w:p>
    <w:p w14:paraId="620254B8" w14:textId="77777777" w:rsidR="001415F6" w:rsidRDefault="001415F6" w:rsidP="001415F6">
      <w:pPr>
        <w:pStyle w:val="KeepWithNext"/>
        <w:rPr>
          <w:rtl/>
        </w:rPr>
      </w:pPr>
    </w:p>
    <w:p w14:paraId="0E78F6AE" w14:textId="77777777" w:rsidR="001415F6" w:rsidRDefault="001415F6" w:rsidP="001415F6">
      <w:pPr>
        <w:rPr>
          <w:rtl/>
        </w:rPr>
      </w:pPr>
      <w:bookmarkStart w:id="4704" w:name="_ETM_Q1_3267829"/>
      <w:bookmarkStart w:id="4705" w:name="_ETM_Q1_3267914"/>
      <w:bookmarkEnd w:id="4704"/>
      <w:bookmarkEnd w:id="4705"/>
      <w:r>
        <w:rPr>
          <w:rtl/>
        </w:rPr>
        <w:t xml:space="preserve">זה הליבה </w:t>
      </w:r>
      <w:bookmarkStart w:id="4706" w:name="_ETM_Q1_3263729"/>
      <w:bookmarkEnd w:id="4706"/>
      <w:r>
        <w:rPr>
          <w:rtl/>
        </w:rPr>
        <w:t xml:space="preserve">של - - </w:t>
      </w:r>
      <w:bookmarkStart w:id="4707" w:name="_ETM_Q1_3265669"/>
      <w:bookmarkEnd w:id="4707"/>
      <w:r>
        <w:rPr>
          <w:rtl/>
        </w:rPr>
        <w:t>-</w:t>
      </w:r>
    </w:p>
    <w:p w14:paraId="519C30E6" w14:textId="77777777" w:rsidR="001415F6" w:rsidRDefault="001415F6" w:rsidP="001415F6">
      <w:pPr>
        <w:rPr>
          <w:rtl/>
          <w:lang w:eastAsia="he-IL"/>
        </w:rPr>
      </w:pPr>
      <w:bookmarkStart w:id="4708" w:name="_ETM_Q1_3266162"/>
      <w:bookmarkStart w:id="4709" w:name="_ETM_Q1_3266238"/>
      <w:bookmarkStart w:id="4710" w:name="_ETM_Q1_3267098"/>
      <w:bookmarkEnd w:id="4708"/>
      <w:bookmarkEnd w:id="4709"/>
      <w:bookmarkEnd w:id="4710"/>
    </w:p>
    <w:p w14:paraId="700CD087" w14:textId="77777777" w:rsidR="001415F6" w:rsidRDefault="001415F6" w:rsidP="001415F6">
      <w:pPr>
        <w:pStyle w:val="a5"/>
        <w:keepNext/>
        <w:rPr>
          <w:rtl/>
        </w:rPr>
      </w:pPr>
      <w:bookmarkStart w:id="4711" w:name="ET_speaker_4590_51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711"/>
    </w:p>
    <w:p w14:paraId="36A8B73E" w14:textId="77777777" w:rsidR="001415F6" w:rsidRDefault="001415F6" w:rsidP="001415F6">
      <w:pPr>
        <w:pStyle w:val="KeepWithNext"/>
        <w:rPr>
          <w:rtl/>
          <w:lang w:eastAsia="he-IL"/>
        </w:rPr>
      </w:pPr>
    </w:p>
    <w:p w14:paraId="018A8418" w14:textId="77777777" w:rsidR="001415F6" w:rsidRDefault="001415F6" w:rsidP="001415F6">
      <w:pPr>
        <w:rPr>
          <w:rtl/>
          <w:lang w:eastAsia="he-IL"/>
        </w:rPr>
      </w:pPr>
      <w:bookmarkStart w:id="4712" w:name="_ETM_Q1_3267936"/>
      <w:bookmarkStart w:id="4713" w:name="_ETM_Q1_3268023"/>
      <w:bookmarkEnd w:id="4712"/>
      <w:bookmarkEnd w:id="4713"/>
      <w:r>
        <w:rPr>
          <w:rtl/>
          <w:lang w:eastAsia="he-IL"/>
        </w:rPr>
        <w:t xml:space="preserve">לא, לא. כי 35 אחוז יכולים לייצר קופה </w:t>
      </w:r>
      <w:bookmarkStart w:id="4714" w:name="_ETM_Q1_3274006"/>
      <w:bookmarkEnd w:id="4714"/>
      <w:r>
        <w:rPr>
          <w:rtl/>
          <w:lang w:eastAsia="he-IL"/>
        </w:rPr>
        <w:t xml:space="preserve">קטנה. אגיד את זה בצורה </w:t>
      </w:r>
      <w:bookmarkStart w:id="4715" w:name="_ETM_Q1_3272755"/>
      <w:bookmarkEnd w:id="4715"/>
      <w:r>
        <w:rPr>
          <w:rtl/>
          <w:lang w:eastAsia="he-IL"/>
        </w:rPr>
        <w:t>מאוד-מאוד פשוטה – יבוא שר</w:t>
      </w:r>
      <w:bookmarkStart w:id="4716" w:name="_ETM_Q1_3272937"/>
      <w:bookmarkStart w:id="4717" w:name="_ETM_Q1_3273178"/>
      <w:bookmarkEnd w:id="4716"/>
      <w:bookmarkEnd w:id="4717"/>
      <w:r>
        <w:rPr>
          <w:rtl/>
          <w:lang w:eastAsia="he-IL"/>
        </w:rPr>
        <w:t>, יגיד "לא מעניין אותי</w:t>
      </w:r>
      <w:bookmarkStart w:id="4718" w:name="_ETM_Q1_3276335"/>
      <w:bookmarkEnd w:id="4718"/>
      <w:r>
        <w:rPr>
          <w:rtl/>
          <w:lang w:eastAsia="he-IL"/>
        </w:rPr>
        <w:t xml:space="preserve"> טיפול ארוך טווח בצמצום הטמנה</w:t>
      </w:r>
      <w:bookmarkStart w:id="4719" w:name="_ETM_Q1_3277723"/>
      <w:bookmarkStart w:id="4720" w:name="_ETM_Q1_3278336"/>
      <w:bookmarkEnd w:id="4719"/>
      <w:bookmarkEnd w:id="4720"/>
      <w:r>
        <w:rPr>
          <w:rtl/>
          <w:lang w:eastAsia="he-IL"/>
        </w:rPr>
        <w:t>". לא, הפוך, הוא יגיד</w:t>
      </w:r>
      <w:bookmarkStart w:id="4721" w:name="_ETM_Q1_3278889"/>
      <w:bookmarkEnd w:id="4721"/>
      <w:r>
        <w:rPr>
          <w:rtl/>
          <w:lang w:eastAsia="he-IL"/>
        </w:rPr>
        <w:t xml:space="preserve"> "אני רוצה דברים </w:t>
      </w:r>
      <w:bookmarkStart w:id="4722" w:name="_ETM_Q1_3284226"/>
      <w:bookmarkEnd w:id="4722"/>
      <w:r>
        <w:rPr>
          <w:rtl/>
          <w:lang w:eastAsia="he-IL"/>
        </w:rPr>
        <w:t>שאפשר לגזור כסף היום</w:t>
      </w:r>
      <w:bookmarkStart w:id="4723" w:name="_ETM_Q1_3283117"/>
      <w:bookmarkEnd w:id="4723"/>
      <w:r>
        <w:rPr>
          <w:rtl/>
          <w:lang w:eastAsia="he-IL"/>
        </w:rPr>
        <w:t>"</w:t>
      </w:r>
      <w:bookmarkStart w:id="4724" w:name="_ETM_Q1_3288255"/>
      <w:bookmarkEnd w:id="4724"/>
      <w:r>
        <w:rPr>
          <w:rtl/>
          <w:lang w:eastAsia="he-IL"/>
        </w:rPr>
        <w:t xml:space="preserve">. כי להקים פרויקטים כאלה, אני כשהתחלתי </w:t>
      </w:r>
      <w:bookmarkStart w:id="4725" w:name="_ETM_Q1_3288186"/>
      <w:bookmarkEnd w:id="4725"/>
      <w:r>
        <w:rPr>
          <w:rtl/>
          <w:lang w:eastAsia="he-IL"/>
        </w:rPr>
        <w:t xml:space="preserve">אותם ידעתי שגם אם ימשיכו </w:t>
      </w:r>
      <w:bookmarkStart w:id="4726" w:name="_ETM_Q1_3287288"/>
      <w:bookmarkEnd w:id="4726"/>
      <w:r>
        <w:rPr>
          <w:rtl/>
          <w:lang w:eastAsia="he-IL"/>
        </w:rPr>
        <w:t xml:space="preserve">זה בטח לא יהיה בתקופתי </w:t>
      </w:r>
      <w:bookmarkStart w:id="4727" w:name="_ETM_Q1_3290818"/>
      <w:bookmarkEnd w:id="4727"/>
      <w:r>
        <w:rPr>
          <w:rtl/>
          <w:lang w:eastAsia="he-IL"/>
        </w:rPr>
        <w:t>המימוש, כן?</w:t>
      </w:r>
      <w:r>
        <w:rPr>
          <w:rFonts w:hint="cs"/>
          <w:lang w:eastAsia="he-IL"/>
        </w:rPr>
        <w:t xml:space="preserve"> </w:t>
      </w:r>
      <w:r>
        <w:rPr>
          <w:rtl/>
          <w:lang w:eastAsia="he-IL"/>
        </w:rPr>
        <w:t>כי אתה צריך לדעת ללכת לטווח רחוק.</w:t>
      </w:r>
      <w:bookmarkStart w:id="4728" w:name="_ETM_Q1_3292898"/>
      <w:bookmarkStart w:id="4729" w:name="_ETM_Q1_3293156"/>
      <w:bookmarkEnd w:id="4728"/>
      <w:bookmarkEnd w:id="4729"/>
      <w:r>
        <w:rPr>
          <w:rtl/>
          <w:lang w:eastAsia="he-IL"/>
        </w:rPr>
        <w:t xml:space="preserve"> </w:t>
      </w:r>
      <w:bookmarkStart w:id="4730" w:name="_ETM_Q1_3298257"/>
      <w:bookmarkEnd w:id="4730"/>
      <w:r>
        <w:rPr>
          <w:rtl/>
          <w:lang w:eastAsia="he-IL"/>
        </w:rPr>
        <w:t xml:space="preserve">- - - ויש פיתוי גדול, יש, דווקא זאת </w:t>
      </w:r>
      <w:bookmarkStart w:id="4731" w:name="_ETM_Q1_3298117"/>
      <w:bookmarkEnd w:id="4731"/>
      <w:r>
        <w:rPr>
          <w:rtl/>
          <w:lang w:eastAsia="he-IL"/>
        </w:rPr>
        <w:t xml:space="preserve">ממשלה שהחזיקה ארוך. </w:t>
      </w:r>
      <w:bookmarkStart w:id="4732" w:name="_ETM_Q1_3303949"/>
      <w:bookmarkEnd w:id="4732"/>
      <w:r>
        <w:rPr>
          <w:rtl/>
          <w:lang w:eastAsia="he-IL"/>
        </w:rPr>
        <w:t>זאת הייתה ממשלה שה</w:t>
      </w:r>
      <w:bookmarkStart w:id="4733" w:name="_ETM_Q1_3302147"/>
      <w:bookmarkEnd w:id="4733"/>
      <w:r>
        <w:rPr>
          <w:rtl/>
          <w:lang w:eastAsia="he-IL"/>
        </w:rPr>
        <w:t>ח</w:t>
      </w:r>
      <w:bookmarkStart w:id="4734" w:name="_ETM_Q1_3298541"/>
      <w:bookmarkEnd w:id="4734"/>
      <w:r>
        <w:rPr>
          <w:rtl/>
          <w:lang w:eastAsia="he-IL"/>
        </w:rPr>
        <w:t>זיקה חמש שנים</w:t>
      </w:r>
      <w:bookmarkStart w:id="4735" w:name="_ETM_Q1_3296161"/>
      <w:bookmarkStart w:id="4736" w:name="_ETM_Q1_3293792"/>
      <w:bookmarkEnd w:id="4735"/>
      <w:bookmarkEnd w:id="4736"/>
      <w:r>
        <w:rPr>
          <w:rtl/>
          <w:lang w:eastAsia="he-IL"/>
        </w:rPr>
        <w:t xml:space="preserve">, </w:t>
      </w:r>
      <w:bookmarkStart w:id="4737" w:name="_ETM_Q1_3308283"/>
      <w:bookmarkEnd w:id="4737"/>
      <w:r>
        <w:rPr>
          <w:rtl/>
          <w:lang w:eastAsia="he-IL"/>
        </w:rPr>
        <w:t>בגלל הבחירות הבלתי</w:t>
      </w:r>
      <w:bookmarkStart w:id="4738" w:name="_ETM_Q1_3306224"/>
      <w:bookmarkEnd w:id="4738"/>
      <w:r>
        <w:rPr>
          <w:rtl/>
          <w:lang w:eastAsia="he-IL"/>
        </w:rPr>
        <w:t xml:space="preserve">-חוזרות. אבל בסופו של דבר, יש פה </w:t>
      </w:r>
      <w:bookmarkStart w:id="4739" w:name="_ETM_Q1_3313157"/>
      <w:bookmarkEnd w:id="4739"/>
      <w:r>
        <w:rPr>
          <w:rtl/>
          <w:lang w:eastAsia="he-IL"/>
        </w:rPr>
        <w:t xml:space="preserve">סכנה מסוימת., כן? עם הסיפור הזה של 35 אחוז במידה </w:t>
      </w:r>
      <w:bookmarkStart w:id="4740" w:name="_ETM_Q1_3318926"/>
      <w:bookmarkEnd w:id="4740"/>
      <w:r>
        <w:rPr>
          <w:rtl/>
          <w:lang w:eastAsia="he-IL"/>
        </w:rPr>
        <w:t xml:space="preserve">ומי שמוביל את המשרד </w:t>
      </w:r>
      <w:bookmarkStart w:id="4741" w:name="_ETM_Q1_3317403"/>
      <w:bookmarkEnd w:id="4741"/>
      <w:r>
        <w:rPr>
          <w:rtl/>
          <w:lang w:eastAsia="he-IL"/>
        </w:rPr>
        <w:t xml:space="preserve">פחות מחויב לנושא של צמצום </w:t>
      </w:r>
      <w:bookmarkStart w:id="4742" w:name="_ETM_Q1_3322254"/>
      <w:bookmarkEnd w:id="4742"/>
      <w:r>
        <w:rPr>
          <w:rtl/>
          <w:lang w:eastAsia="he-IL"/>
        </w:rPr>
        <w:t xml:space="preserve">הטמנה. כי אז מאוד נוח ללכת למקום </w:t>
      </w:r>
      <w:bookmarkStart w:id="4743" w:name="_ETM_Q1_3321541"/>
      <w:bookmarkEnd w:id="4743"/>
      <w:r>
        <w:rPr>
          <w:rtl/>
          <w:lang w:eastAsia="he-IL"/>
        </w:rPr>
        <w:t>הזה ולעשות</w:t>
      </w:r>
      <w:bookmarkStart w:id="4744" w:name="_ETM_Q1_3324538"/>
      <w:bookmarkEnd w:id="4744"/>
      <w:r>
        <w:rPr>
          <w:rtl/>
          <w:lang w:eastAsia="he-IL"/>
        </w:rPr>
        <w:t xml:space="preserve"> מיליון פרויקטים</w:t>
      </w:r>
      <w:bookmarkStart w:id="4745" w:name="_ETM_Q1_3321832"/>
      <w:bookmarkEnd w:id="4745"/>
      <w:r>
        <w:rPr>
          <w:rtl/>
          <w:lang w:eastAsia="he-IL"/>
        </w:rPr>
        <w:t>.</w:t>
      </w:r>
    </w:p>
    <w:p w14:paraId="39FA3388" w14:textId="77777777" w:rsidR="001415F6" w:rsidRDefault="001415F6" w:rsidP="001415F6">
      <w:pPr>
        <w:rPr>
          <w:rtl/>
          <w:lang w:eastAsia="he-IL"/>
        </w:rPr>
      </w:pPr>
      <w:bookmarkStart w:id="4746" w:name="_ETM_Q1_3322150"/>
      <w:bookmarkStart w:id="4747" w:name="_ETM_Q1_3322261"/>
      <w:bookmarkStart w:id="4748" w:name="_ETM_Q1_3325728"/>
      <w:bookmarkEnd w:id="4746"/>
      <w:bookmarkEnd w:id="4747"/>
      <w:bookmarkEnd w:id="4748"/>
    </w:p>
    <w:p w14:paraId="4E97C5B1" w14:textId="77777777" w:rsidR="001415F6" w:rsidRDefault="001415F6" w:rsidP="001415F6">
      <w:pPr>
        <w:pStyle w:val="a5"/>
        <w:keepNext/>
        <w:rPr>
          <w:rtl/>
        </w:rPr>
      </w:pPr>
      <w:bookmarkStart w:id="4749" w:name="ET_speaker_5854_51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749"/>
    </w:p>
    <w:p w14:paraId="2F880213" w14:textId="77777777" w:rsidR="001415F6" w:rsidRDefault="001415F6" w:rsidP="001415F6">
      <w:pPr>
        <w:pStyle w:val="KeepWithNext"/>
        <w:rPr>
          <w:rtl/>
          <w:lang w:eastAsia="he-IL"/>
        </w:rPr>
      </w:pPr>
    </w:p>
    <w:p w14:paraId="0FC46687" w14:textId="77777777" w:rsidR="001415F6" w:rsidRDefault="001415F6" w:rsidP="001415F6">
      <w:pPr>
        <w:rPr>
          <w:rtl/>
          <w:lang w:eastAsia="he-IL"/>
        </w:rPr>
      </w:pPr>
      <w:r>
        <w:rPr>
          <w:rtl/>
          <w:lang w:eastAsia="he-IL"/>
        </w:rPr>
        <w:t>אפשר</w:t>
      </w:r>
      <w:bookmarkStart w:id="4750" w:name="_ETM_Q1_3326963"/>
      <w:bookmarkEnd w:id="4750"/>
      <w:r>
        <w:rPr>
          <w:rtl/>
          <w:lang w:eastAsia="he-IL"/>
        </w:rPr>
        <w:t xml:space="preserve"> </w:t>
      </w:r>
      <w:bookmarkStart w:id="4751" w:name="_ETM_Q1_3327067"/>
      <w:bookmarkEnd w:id="4751"/>
      <w:r>
        <w:rPr>
          <w:rtl/>
          <w:lang w:eastAsia="he-IL"/>
        </w:rPr>
        <w:t>ל</w:t>
      </w:r>
      <w:bookmarkStart w:id="4752" w:name="_ETM_Q1_3322399"/>
      <w:bookmarkEnd w:id="4752"/>
      <w:r>
        <w:rPr>
          <w:rtl/>
          <w:lang w:eastAsia="he-IL"/>
        </w:rPr>
        <w:t>הגביל אותו?</w:t>
      </w:r>
    </w:p>
    <w:p w14:paraId="7C9DF16D" w14:textId="77777777" w:rsidR="001415F6" w:rsidRDefault="001415F6" w:rsidP="001415F6">
      <w:pPr>
        <w:rPr>
          <w:rtl/>
          <w:lang w:eastAsia="he-IL"/>
        </w:rPr>
      </w:pPr>
      <w:bookmarkStart w:id="4753" w:name="_ETM_Q1_3293573"/>
      <w:bookmarkStart w:id="4754" w:name="_ETM_Q1_3322990"/>
      <w:bookmarkStart w:id="4755" w:name="_ETM_Q1_3323876"/>
      <w:bookmarkEnd w:id="4753"/>
      <w:bookmarkEnd w:id="4754"/>
      <w:bookmarkEnd w:id="4755"/>
    </w:p>
    <w:p w14:paraId="5243DF21" w14:textId="77777777" w:rsidR="001415F6" w:rsidRDefault="001415F6" w:rsidP="001415F6">
      <w:pPr>
        <w:pStyle w:val="a5"/>
        <w:keepNext/>
        <w:rPr>
          <w:rtl/>
        </w:rPr>
      </w:pPr>
      <w:bookmarkStart w:id="4756" w:name="ET_speaker_4590_51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756"/>
    </w:p>
    <w:p w14:paraId="10D3CAA2" w14:textId="77777777" w:rsidR="001415F6" w:rsidRDefault="001415F6" w:rsidP="001415F6">
      <w:pPr>
        <w:pStyle w:val="KeepWithNext"/>
        <w:rPr>
          <w:rtl/>
          <w:lang w:eastAsia="he-IL"/>
        </w:rPr>
      </w:pPr>
    </w:p>
    <w:p w14:paraId="281173EE" w14:textId="77777777" w:rsidR="001415F6" w:rsidRDefault="001415F6" w:rsidP="001415F6">
      <w:pPr>
        <w:rPr>
          <w:rtl/>
          <w:lang w:eastAsia="he-IL"/>
        </w:rPr>
      </w:pPr>
      <w:r>
        <w:rPr>
          <w:rtl/>
          <w:lang w:eastAsia="he-IL"/>
        </w:rPr>
        <w:t>מ</w:t>
      </w:r>
      <w:bookmarkStart w:id="4757" w:name="_ETM_Q1_3325140"/>
      <w:bookmarkStart w:id="4758" w:name="_ETM_Q1_3325229"/>
      <w:bookmarkEnd w:id="4757"/>
      <w:bookmarkEnd w:id="4758"/>
      <w:r>
        <w:rPr>
          <w:rtl/>
          <w:lang w:eastAsia="he-IL"/>
        </w:rPr>
        <w:t>יליון פרויקטים חביבים.</w:t>
      </w:r>
    </w:p>
    <w:p w14:paraId="40994B73" w14:textId="77777777" w:rsidR="001415F6" w:rsidRDefault="001415F6" w:rsidP="001415F6">
      <w:pPr>
        <w:rPr>
          <w:rtl/>
          <w:lang w:eastAsia="he-IL"/>
        </w:rPr>
      </w:pPr>
      <w:bookmarkStart w:id="4759" w:name="_ETM_Q1_3328530"/>
      <w:bookmarkStart w:id="4760" w:name="_ETM_Q1_3328646"/>
      <w:bookmarkStart w:id="4761" w:name="_ETM_Q1_3329146"/>
      <w:bookmarkEnd w:id="4759"/>
      <w:bookmarkEnd w:id="4760"/>
      <w:bookmarkEnd w:id="4761"/>
    </w:p>
    <w:p w14:paraId="53F05A63" w14:textId="77777777" w:rsidR="001415F6" w:rsidRDefault="001415F6" w:rsidP="001415F6">
      <w:pPr>
        <w:pStyle w:val="a5"/>
        <w:keepNext/>
        <w:rPr>
          <w:rtl/>
        </w:rPr>
      </w:pPr>
      <w:bookmarkStart w:id="4762" w:name="ET_speaker_5854_51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762"/>
    </w:p>
    <w:p w14:paraId="46C8591D" w14:textId="77777777" w:rsidR="001415F6" w:rsidRDefault="001415F6" w:rsidP="001415F6">
      <w:pPr>
        <w:pStyle w:val="KeepWithNext"/>
        <w:rPr>
          <w:rtl/>
          <w:lang w:eastAsia="he-IL"/>
        </w:rPr>
      </w:pPr>
    </w:p>
    <w:p w14:paraId="0F0F7C83" w14:textId="77777777" w:rsidR="001415F6" w:rsidRDefault="001415F6" w:rsidP="001415F6">
      <w:pPr>
        <w:rPr>
          <w:rtl/>
          <w:lang w:eastAsia="he-IL"/>
        </w:rPr>
      </w:pPr>
      <w:r>
        <w:rPr>
          <w:rtl/>
          <w:lang w:eastAsia="he-IL"/>
        </w:rPr>
        <w:t>א</w:t>
      </w:r>
      <w:bookmarkStart w:id="4763" w:name="_ETM_Q1_3330384"/>
      <w:bookmarkStart w:id="4764" w:name="_ETM_Q1_3330448"/>
      <w:bookmarkEnd w:id="4763"/>
      <w:bookmarkEnd w:id="4764"/>
      <w:r>
        <w:rPr>
          <w:rtl/>
          <w:lang w:eastAsia="he-IL"/>
        </w:rPr>
        <w:t>פש</w:t>
      </w:r>
      <w:bookmarkStart w:id="4765" w:name="_ETM_Q1_3325503"/>
      <w:bookmarkEnd w:id="4765"/>
      <w:r>
        <w:rPr>
          <w:rtl/>
          <w:lang w:eastAsia="he-IL"/>
        </w:rPr>
        <w:t>ר להגביל אותו בחוק?</w:t>
      </w:r>
      <w:bookmarkStart w:id="4766" w:name="_ETM_Q1_3328048"/>
      <w:bookmarkEnd w:id="4766"/>
    </w:p>
    <w:p w14:paraId="6028724C" w14:textId="77777777" w:rsidR="001415F6" w:rsidRDefault="001415F6" w:rsidP="001415F6">
      <w:pPr>
        <w:rPr>
          <w:rtl/>
          <w:lang w:eastAsia="he-IL"/>
        </w:rPr>
      </w:pPr>
      <w:bookmarkStart w:id="4767" w:name="_ETM_Q1_3328286"/>
      <w:bookmarkEnd w:id="4767"/>
    </w:p>
    <w:p w14:paraId="0AB5BD1B" w14:textId="77777777" w:rsidR="001415F6" w:rsidRDefault="001415F6" w:rsidP="001415F6">
      <w:pPr>
        <w:pStyle w:val="a5"/>
        <w:keepNext/>
        <w:rPr>
          <w:rtl/>
        </w:rPr>
      </w:pPr>
      <w:bookmarkStart w:id="4768" w:name="ET_speaker_4590_51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768"/>
    </w:p>
    <w:p w14:paraId="79247312" w14:textId="77777777" w:rsidR="001415F6" w:rsidRDefault="001415F6" w:rsidP="001415F6">
      <w:pPr>
        <w:pStyle w:val="KeepWithNext"/>
        <w:rPr>
          <w:rtl/>
          <w:lang w:eastAsia="he-IL"/>
        </w:rPr>
      </w:pPr>
    </w:p>
    <w:p w14:paraId="065F7793" w14:textId="77777777" w:rsidR="001415F6" w:rsidRDefault="001415F6" w:rsidP="001415F6">
      <w:pPr>
        <w:rPr>
          <w:rtl/>
          <w:lang w:eastAsia="he-IL"/>
        </w:rPr>
      </w:pPr>
      <w:bookmarkStart w:id="4769" w:name="_ETM_Q1_3330102"/>
      <w:bookmarkStart w:id="4770" w:name="_ETM_Q1_3330189"/>
      <w:bookmarkEnd w:id="4769"/>
      <w:bookmarkEnd w:id="4770"/>
      <w:r>
        <w:rPr>
          <w:rtl/>
          <w:lang w:eastAsia="he-IL"/>
        </w:rPr>
        <w:t>ה</w:t>
      </w:r>
      <w:bookmarkStart w:id="4771" w:name="_ETM_Q1_3325243"/>
      <w:bookmarkEnd w:id="4771"/>
      <w:r>
        <w:rPr>
          <w:rtl/>
          <w:lang w:eastAsia="he-IL"/>
        </w:rPr>
        <w:t>חוק מגביל</w:t>
      </w:r>
      <w:bookmarkStart w:id="4772" w:name="_ETM_Q1_3327626"/>
      <w:bookmarkEnd w:id="4772"/>
      <w:r>
        <w:rPr>
          <w:rtl/>
          <w:lang w:eastAsia="he-IL"/>
        </w:rPr>
        <w:t xml:space="preserve"> אותו ב-25 אחוז.</w:t>
      </w:r>
      <w:bookmarkStart w:id="4773" w:name="_ETM_Q1_3330064"/>
      <w:bookmarkEnd w:id="4773"/>
    </w:p>
    <w:p w14:paraId="177AE399" w14:textId="77777777" w:rsidR="001415F6" w:rsidRDefault="001415F6" w:rsidP="001415F6">
      <w:pPr>
        <w:rPr>
          <w:rtl/>
          <w:lang w:eastAsia="he-IL"/>
        </w:rPr>
      </w:pPr>
      <w:bookmarkStart w:id="4774" w:name="_ETM_Q1_3330198"/>
      <w:bookmarkEnd w:id="4774"/>
    </w:p>
    <w:p w14:paraId="607A29F7" w14:textId="77777777" w:rsidR="001415F6" w:rsidRDefault="001415F6" w:rsidP="001415F6">
      <w:pPr>
        <w:pStyle w:val="a5"/>
        <w:keepNext/>
        <w:rPr>
          <w:rtl/>
        </w:rPr>
      </w:pPr>
      <w:bookmarkStart w:id="4775" w:name="ET_speaker_5854_51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775"/>
    </w:p>
    <w:p w14:paraId="49A8CA36" w14:textId="77777777" w:rsidR="001415F6" w:rsidRDefault="001415F6" w:rsidP="001415F6">
      <w:pPr>
        <w:pStyle w:val="KeepWithNext"/>
        <w:rPr>
          <w:rtl/>
          <w:lang w:eastAsia="he-IL"/>
        </w:rPr>
      </w:pPr>
    </w:p>
    <w:p w14:paraId="6B625F84" w14:textId="77777777" w:rsidR="001415F6" w:rsidRDefault="001415F6" w:rsidP="001415F6">
      <w:pPr>
        <w:rPr>
          <w:rtl/>
          <w:lang w:eastAsia="he-IL"/>
        </w:rPr>
      </w:pPr>
      <w:bookmarkStart w:id="4776" w:name="_ETM_Q1_3331579"/>
      <w:bookmarkStart w:id="4777" w:name="_ETM_Q1_3331638"/>
      <w:bookmarkEnd w:id="4776"/>
      <w:bookmarkEnd w:id="4777"/>
      <w:r>
        <w:rPr>
          <w:rtl/>
          <w:lang w:eastAsia="he-IL"/>
        </w:rPr>
        <w:t>לא. להגביל את השימ</w:t>
      </w:r>
      <w:bookmarkStart w:id="4778" w:name="_ETM_Q1_3330431"/>
      <w:bookmarkEnd w:id="4778"/>
      <w:r>
        <w:rPr>
          <w:rtl/>
          <w:lang w:eastAsia="he-IL"/>
        </w:rPr>
        <w:t>וש למטרות אחרות.</w:t>
      </w:r>
    </w:p>
    <w:p w14:paraId="37F74C5B" w14:textId="77777777" w:rsidR="001415F6" w:rsidRDefault="001415F6" w:rsidP="001415F6">
      <w:pPr>
        <w:rPr>
          <w:rtl/>
          <w:lang w:eastAsia="he-IL"/>
        </w:rPr>
      </w:pPr>
      <w:bookmarkStart w:id="4779" w:name="_ETM_Q1_3332916"/>
      <w:bookmarkStart w:id="4780" w:name="_ETM_Q1_3333011"/>
      <w:bookmarkStart w:id="4781" w:name="_ETM_Q1_3333542"/>
      <w:bookmarkEnd w:id="4779"/>
      <w:bookmarkEnd w:id="4780"/>
      <w:bookmarkEnd w:id="4781"/>
    </w:p>
    <w:p w14:paraId="25390D36" w14:textId="77777777" w:rsidR="001415F6" w:rsidRDefault="001415F6" w:rsidP="001415F6">
      <w:pPr>
        <w:pStyle w:val="a5"/>
        <w:keepNext/>
        <w:rPr>
          <w:rtl/>
        </w:rPr>
      </w:pPr>
      <w:bookmarkStart w:id="4782" w:name="ET_speaker_4590_52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782"/>
    </w:p>
    <w:p w14:paraId="18BC9567" w14:textId="77777777" w:rsidR="001415F6" w:rsidRDefault="001415F6" w:rsidP="001415F6">
      <w:pPr>
        <w:pStyle w:val="KeepWithNext"/>
        <w:rPr>
          <w:rtl/>
          <w:lang w:eastAsia="he-IL"/>
        </w:rPr>
      </w:pPr>
    </w:p>
    <w:p w14:paraId="15BC6085" w14:textId="77777777" w:rsidR="001415F6" w:rsidRDefault="001415F6" w:rsidP="001415F6">
      <w:pPr>
        <w:rPr>
          <w:rtl/>
          <w:lang w:eastAsia="he-IL"/>
        </w:rPr>
      </w:pPr>
      <w:bookmarkStart w:id="4783" w:name="_ETM_Q1_3334365"/>
      <w:bookmarkStart w:id="4784" w:name="_ETM_Q1_3334435"/>
      <w:bookmarkEnd w:id="4783"/>
      <w:bookmarkEnd w:id="4784"/>
      <w:r>
        <w:rPr>
          <w:rtl/>
          <w:lang w:eastAsia="he-IL"/>
        </w:rPr>
        <w:t xml:space="preserve">אז זה </w:t>
      </w:r>
      <w:bookmarkStart w:id="4785" w:name="_ETM_Q1_3334915"/>
      <w:bookmarkEnd w:id="4785"/>
      <w:r>
        <w:rPr>
          <w:rtl/>
          <w:lang w:eastAsia="he-IL"/>
        </w:rPr>
        <w:t>מה שהחוק עושה</w:t>
      </w:r>
      <w:bookmarkStart w:id="4786" w:name="_ETM_Q1_3331765"/>
      <w:bookmarkEnd w:id="4786"/>
      <w:r>
        <w:rPr>
          <w:rtl/>
          <w:lang w:eastAsia="he-IL"/>
        </w:rPr>
        <w:t>.</w:t>
      </w:r>
      <w:bookmarkStart w:id="4787" w:name="_ETM_Q1_3332089"/>
      <w:bookmarkEnd w:id="4787"/>
    </w:p>
    <w:p w14:paraId="76CF8875" w14:textId="77777777" w:rsidR="001415F6" w:rsidRDefault="001415F6" w:rsidP="001415F6">
      <w:pPr>
        <w:rPr>
          <w:rtl/>
          <w:lang w:eastAsia="he-IL"/>
        </w:rPr>
      </w:pPr>
      <w:bookmarkStart w:id="4788" w:name="_ETM_Q1_3332218"/>
      <w:bookmarkStart w:id="4789" w:name="_ETM_Q1_3333014"/>
      <w:bookmarkEnd w:id="4788"/>
      <w:bookmarkEnd w:id="4789"/>
    </w:p>
    <w:p w14:paraId="12B2EEE9" w14:textId="77777777" w:rsidR="001415F6" w:rsidRDefault="001415F6" w:rsidP="001415F6">
      <w:pPr>
        <w:pStyle w:val="af8"/>
        <w:keepNext/>
        <w:rPr>
          <w:rtl/>
        </w:rPr>
      </w:pPr>
      <w:bookmarkStart w:id="4790" w:name="ET_yor_היור_ארז_מלול___יורַ_5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90"/>
    </w:p>
    <w:p w14:paraId="7584249A" w14:textId="77777777" w:rsidR="001415F6" w:rsidRDefault="001415F6" w:rsidP="001415F6">
      <w:pPr>
        <w:pStyle w:val="KeepWithNext"/>
        <w:rPr>
          <w:rtl/>
          <w:lang w:eastAsia="he-IL"/>
        </w:rPr>
      </w:pPr>
    </w:p>
    <w:p w14:paraId="697D1E7B" w14:textId="77777777" w:rsidR="001415F6" w:rsidRDefault="001415F6" w:rsidP="001415F6">
      <w:pPr>
        <w:rPr>
          <w:rtl/>
          <w:lang w:eastAsia="he-IL"/>
        </w:rPr>
      </w:pPr>
      <w:bookmarkStart w:id="4791" w:name="_ETM_Q1_3333787"/>
      <w:bookmarkStart w:id="4792" w:name="_ETM_Q1_3333857"/>
      <w:bookmarkEnd w:id="4791"/>
      <w:bookmarkEnd w:id="4792"/>
      <w:r>
        <w:rPr>
          <w:rtl/>
          <w:lang w:eastAsia="he-IL"/>
        </w:rPr>
        <w:t>זה מה שהחוק עושה.</w:t>
      </w:r>
    </w:p>
    <w:p w14:paraId="00073C50" w14:textId="77777777" w:rsidR="001415F6" w:rsidRDefault="001415F6" w:rsidP="001415F6">
      <w:pPr>
        <w:rPr>
          <w:rtl/>
          <w:lang w:eastAsia="he-IL"/>
        </w:rPr>
      </w:pPr>
      <w:bookmarkStart w:id="4793" w:name="_ETM_Q1_3336275"/>
      <w:bookmarkStart w:id="4794" w:name="_ETM_Q1_3336916"/>
      <w:bookmarkEnd w:id="4793"/>
      <w:bookmarkEnd w:id="4794"/>
    </w:p>
    <w:p w14:paraId="30A1848F" w14:textId="77777777" w:rsidR="001415F6" w:rsidRDefault="001415F6" w:rsidP="001415F6">
      <w:pPr>
        <w:pStyle w:val="a5"/>
        <w:keepNext/>
        <w:rPr>
          <w:rtl/>
        </w:rPr>
      </w:pPr>
      <w:bookmarkStart w:id="4795" w:name="ET_speaker_4590_52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795"/>
    </w:p>
    <w:p w14:paraId="3F671DF8" w14:textId="77777777" w:rsidR="001415F6" w:rsidRDefault="001415F6" w:rsidP="001415F6">
      <w:pPr>
        <w:pStyle w:val="KeepWithNext"/>
        <w:rPr>
          <w:rtl/>
          <w:lang w:eastAsia="he-IL"/>
        </w:rPr>
      </w:pPr>
    </w:p>
    <w:p w14:paraId="71F58729" w14:textId="77777777" w:rsidR="001415F6" w:rsidRDefault="001415F6" w:rsidP="001415F6">
      <w:pPr>
        <w:rPr>
          <w:rtl/>
          <w:lang w:eastAsia="he-IL"/>
        </w:rPr>
      </w:pPr>
      <w:bookmarkStart w:id="4796" w:name="_ETM_Q1_3337727"/>
      <w:bookmarkStart w:id="4797" w:name="_ETM_Q1_3337800"/>
      <w:bookmarkEnd w:id="4796"/>
      <w:bookmarkEnd w:id="4797"/>
      <w:r>
        <w:rPr>
          <w:rtl/>
          <w:lang w:eastAsia="he-IL"/>
        </w:rPr>
        <w:t>ואתה עכ</w:t>
      </w:r>
      <w:bookmarkStart w:id="4798" w:name="_ETM_Q1_3334129"/>
      <w:bookmarkEnd w:id="4798"/>
      <w:r>
        <w:rPr>
          <w:rtl/>
          <w:lang w:eastAsia="he-IL"/>
        </w:rPr>
        <w:t xml:space="preserve">שיו, הם מבקשים </w:t>
      </w:r>
      <w:bookmarkStart w:id="4799" w:name="_ETM_Q1_3336384"/>
      <w:bookmarkEnd w:id="4799"/>
      <w:r>
        <w:rPr>
          <w:rtl/>
          <w:lang w:eastAsia="he-IL"/>
        </w:rPr>
        <w:t>לשחרר להם יותר.</w:t>
      </w:r>
    </w:p>
    <w:p w14:paraId="734F2874" w14:textId="77777777" w:rsidR="001415F6" w:rsidRDefault="001415F6" w:rsidP="001415F6">
      <w:pPr>
        <w:rPr>
          <w:rtl/>
          <w:lang w:eastAsia="he-IL"/>
        </w:rPr>
      </w:pPr>
      <w:bookmarkStart w:id="4800" w:name="_ETM_Q1_3338758"/>
      <w:bookmarkStart w:id="4801" w:name="_ETM_Q1_3338859"/>
      <w:bookmarkEnd w:id="4800"/>
      <w:bookmarkEnd w:id="4801"/>
    </w:p>
    <w:p w14:paraId="3ECFCE05" w14:textId="77777777" w:rsidR="001415F6" w:rsidRDefault="001415F6" w:rsidP="001415F6">
      <w:pPr>
        <w:pStyle w:val="af8"/>
        <w:keepNext/>
        <w:rPr>
          <w:rtl/>
        </w:rPr>
      </w:pPr>
      <w:bookmarkStart w:id="4802" w:name="ET_yor_היור_ארז_מלול___יורַ_5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02"/>
    </w:p>
    <w:p w14:paraId="451F749A" w14:textId="77777777" w:rsidR="001415F6" w:rsidRDefault="001415F6" w:rsidP="001415F6">
      <w:pPr>
        <w:pStyle w:val="KeepWithNext"/>
        <w:rPr>
          <w:rtl/>
          <w:lang w:eastAsia="he-IL"/>
        </w:rPr>
      </w:pPr>
    </w:p>
    <w:p w14:paraId="62C9092A" w14:textId="77777777" w:rsidR="001415F6" w:rsidRDefault="001415F6" w:rsidP="001415F6">
      <w:pPr>
        <w:rPr>
          <w:rtl/>
          <w:lang w:eastAsia="he-IL"/>
        </w:rPr>
      </w:pPr>
      <w:bookmarkStart w:id="4803" w:name="_ETM_Q1_3294559"/>
      <w:bookmarkStart w:id="4804" w:name="_ETM_Q1_3294652"/>
      <w:bookmarkEnd w:id="4803"/>
      <w:bookmarkEnd w:id="4804"/>
      <w:r>
        <w:rPr>
          <w:rtl/>
          <w:lang w:eastAsia="he-IL"/>
        </w:rPr>
        <w:t xml:space="preserve">יותר </w:t>
      </w:r>
      <w:bookmarkStart w:id="4805" w:name="_ETM_Q1_3335608"/>
      <w:bookmarkEnd w:id="4805"/>
      <w:r>
        <w:rPr>
          <w:rtl/>
          <w:lang w:eastAsia="he-IL"/>
        </w:rPr>
        <w:t>כסף למטרות אחרות.</w:t>
      </w:r>
    </w:p>
    <w:p w14:paraId="55718C90" w14:textId="77777777" w:rsidR="001415F6" w:rsidRDefault="001415F6" w:rsidP="001415F6">
      <w:pPr>
        <w:rPr>
          <w:rtl/>
          <w:lang w:eastAsia="he-IL"/>
        </w:rPr>
      </w:pPr>
      <w:bookmarkStart w:id="4806" w:name="_ETM_Q1_3339536"/>
      <w:bookmarkStart w:id="4807" w:name="_ETM_Q1_3339637"/>
      <w:bookmarkStart w:id="4808" w:name="_ETM_Q1_3340439"/>
      <w:bookmarkEnd w:id="4806"/>
      <w:bookmarkEnd w:id="4807"/>
      <w:bookmarkEnd w:id="4808"/>
    </w:p>
    <w:p w14:paraId="002A5745" w14:textId="77777777" w:rsidR="001415F6" w:rsidRDefault="001415F6" w:rsidP="001415F6">
      <w:pPr>
        <w:pStyle w:val="a5"/>
        <w:keepNext/>
        <w:rPr>
          <w:rtl/>
        </w:rPr>
      </w:pPr>
      <w:bookmarkStart w:id="4809" w:name="ET_speaker_4590_523"/>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809"/>
    </w:p>
    <w:p w14:paraId="73629534" w14:textId="77777777" w:rsidR="001415F6" w:rsidRDefault="001415F6" w:rsidP="001415F6">
      <w:pPr>
        <w:pStyle w:val="KeepWithNext"/>
        <w:rPr>
          <w:rtl/>
          <w:lang w:eastAsia="he-IL"/>
        </w:rPr>
      </w:pPr>
    </w:p>
    <w:p w14:paraId="2802F35D" w14:textId="77777777" w:rsidR="001415F6" w:rsidRDefault="001415F6" w:rsidP="001415F6">
      <w:pPr>
        <w:rPr>
          <w:rtl/>
          <w:lang w:eastAsia="he-IL"/>
        </w:rPr>
      </w:pPr>
      <w:bookmarkStart w:id="4810" w:name="_ETM_Q1_3341275"/>
      <w:bookmarkEnd w:id="4810"/>
      <w:r>
        <w:rPr>
          <w:rtl/>
          <w:lang w:eastAsia="he-IL"/>
        </w:rPr>
        <w:t>ל</w:t>
      </w:r>
      <w:bookmarkStart w:id="4811" w:name="_ETM_Q1_3341355"/>
      <w:bookmarkEnd w:id="4811"/>
      <w:r>
        <w:rPr>
          <w:rtl/>
          <w:lang w:eastAsia="he-IL"/>
        </w:rPr>
        <w:t>קו</w:t>
      </w:r>
      <w:bookmarkStart w:id="4812" w:name="_ETM_Q1_3337199"/>
      <w:bookmarkEnd w:id="4812"/>
      <w:r>
        <w:rPr>
          <w:rtl/>
          <w:lang w:eastAsia="he-IL"/>
        </w:rPr>
        <w:t xml:space="preserve">פה, למטרות אחרות. </w:t>
      </w:r>
      <w:bookmarkStart w:id="4813" w:name="_ETM_Q1_3341343"/>
      <w:bookmarkEnd w:id="4813"/>
      <w:r>
        <w:rPr>
          <w:rtl/>
          <w:lang w:eastAsia="he-IL"/>
        </w:rPr>
        <w:t>לכן, לי יש הצעה שאני חושב שהיא מאוד מעשית במסגרת</w:t>
      </w:r>
      <w:bookmarkStart w:id="4814" w:name="_ETM_Q1_3346921"/>
      <w:bookmarkEnd w:id="4814"/>
      <w:r>
        <w:rPr>
          <w:rtl/>
          <w:lang w:eastAsia="he-IL"/>
        </w:rPr>
        <w:t xml:space="preserve"> המתח הזה הקיים</w:t>
      </w:r>
      <w:bookmarkStart w:id="4815" w:name="_ETM_Q1_3344013"/>
      <w:bookmarkEnd w:id="4815"/>
      <w:r>
        <w:rPr>
          <w:rtl/>
          <w:lang w:eastAsia="he-IL"/>
        </w:rPr>
        <w:t xml:space="preserve">. אני </w:t>
      </w:r>
      <w:bookmarkStart w:id="4816" w:name="_ETM_Q1_3344321"/>
      <w:bookmarkEnd w:id="4816"/>
      <w:r>
        <w:rPr>
          <w:rtl/>
          <w:lang w:eastAsia="he-IL"/>
        </w:rPr>
        <w:t xml:space="preserve">מציע לקחת את </w:t>
      </w:r>
      <w:bookmarkStart w:id="4817" w:name="_ETM_Q1_3345542"/>
      <w:bookmarkEnd w:id="4817"/>
      <w:r>
        <w:rPr>
          <w:rtl/>
          <w:lang w:eastAsia="he-IL"/>
        </w:rPr>
        <w:t xml:space="preserve">הסעיף הזה, לפצל אותו, להשאיר אותו פה בוועדה. לא </w:t>
      </w:r>
      <w:bookmarkStart w:id="4818" w:name="_ETM_Q1_3352716"/>
      <w:bookmarkStart w:id="4819" w:name="_ETM_Q1_3348110"/>
      <w:bookmarkEnd w:id="4818"/>
      <w:bookmarkEnd w:id="4819"/>
      <w:r>
        <w:rPr>
          <w:rtl/>
          <w:lang w:eastAsia="he-IL"/>
        </w:rPr>
        <w:t xml:space="preserve">צריך לחזור לחקיקה מהתחלה. אם המשרד ייתקע, אפשר תוך ישיבה </w:t>
      </w:r>
      <w:bookmarkStart w:id="4820" w:name="_ETM_Q1_3357567"/>
      <w:bookmarkEnd w:id="4820"/>
      <w:r>
        <w:rPr>
          <w:rtl/>
          <w:lang w:eastAsia="he-IL"/>
        </w:rPr>
        <w:t>אחת לאשר אותו</w:t>
      </w:r>
      <w:bookmarkStart w:id="4821" w:name="_ETM_Q1_3354347"/>
      <w:bookmarkEnd w:id="4821"/>
      <w:r>
        <w:rPr>
          <w:rtl/>
          <w:lang w:eastAsia="he-IL"/>
        </w:rPr>
        <w:t>.</w:t>
      </w:r>
      <w:bookmarkStart w:id="4822" w:name="_ETM_Q1_3354602"/>
      <w:bookmarkEnd w:id="4822"/>
    </w:p>
    <w:p w14:paraId="143F083C" w14:textId="77777777" w:rsidR="001415F6" w:rsidRDefault="001415F6" w:rsidP="001415F6">
      <w:pPr>
        <w:rPr>
          <w:rtl/>
          <w:lang w:eastAsia="he-IL"/>
        </w:rPr>
      </w:pPr>
      <w:bookmarkStart w:id="4823" w:name="_ETM_Q1_3354714"/>
      <w:bookmarkStart w:id="4824" w:name="_ETM_Q1_3356334"/>
      <w:bookmarkEnd w:id="4823"/>
      <w:bookmarkEnd w:id="4824"/>
    </w:p>
    <w:p w14:paraId="512BAA48" w14:textId="77777777" w:rsidR="001415F6" w:rsidRDefault="001415F6" w:rsidP="001415F6">
      <w:pPr>
        <w:pStyle w:val="af8"/>
        <w:keepNext/>
        <w:rPr>
          <w:rtl/>
        </w:rPr>
      </w:pPr>
      <w:bookmarkStart w:id="4825" w:name="ET_yor_היור_ארז_מלול___יורַ_5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25"/>
    </w:p>
    <w:p w14:paraId="133066BF" w14:textId="77777777" w:rsidR="001415F6" w:rsidRDefault="001415F6" w:rsidP="001415F6">
      <w:pPr>
        <w:pStyle w:val="KeepWithNext"/>
        <w:rPr>
          <w:rtl/>
          <w:lang w:eastAsia="he-IL"/>
        </w:rPr>
      </w:pPr>
    </w:p>
    <w:p w14:paraId="42E27804" w14:textId="77777777" w:rsidR="001415F6" w:rsidRDefault="001415F6" w:rsidP="001415F6">
      <w:pPr>
        <w:rPr>
          <w:rtl/>
          <w:lang w:eastAsia="he-IL"/>
        </w:rPr>
      </w:pPr>
      <w:bookmarkStart w:id="4826" w:name="_ETM_Q1_3357138"/>
      <w:bookmarkStart w:id="4827" w:name="_ETM_Q1_3357212"/>
      <w:bookmarkEnd w:id="4826"/>
      <w:bookmarkEnd w:id="4827"/>
      <w:r>
        <w:rPr>
          <w:rtl/>
          <w:lang w:eastAsia="he-IL"/>
        </w:rPr>
        <w:t>מה, להשאיר על 25 אחוז?</w:t>
      </w:r>
      <w:bookmarkStart w:id="4828" w:name="_ETM_Q1_3356830"/>
      <w:bookmarkStart w:id="4829" w:name="_ETM_Q1_3357071"/>
      <w:bookmarkEnd w:id="4828"/>
      <w:bookmarkEnd w:id="4829"/>
    </w:p>
    <w:p w14:paraId="05230800" w14:textId="77777777" w:rsidR="001415F6" w:rsidRDefault="001415F6" w:rsidP="001415F6">
      <w:pPr>
        <w:rPr>
          <w:rtl/>
          <w:lang w:eastAsia="he-IL"/>
        </w:rPr>
      </w:pPr>
      <w:bookmarkStart w:id="4830" w:name="_ETM_Q1_3357199"/>
      <w:bookmarkEnd w:id="4830"/>
    </w:p>
    <w:p w14:paraId="2BF6939C" w14:textId="77777777" w:rsidR="001415F6" w:rsidRDefault="001415F6" w:rsidP="001415F6">
      <w:pPr>
        <w:pStyle w:val="a5"/>
        <w:keepNext/>
        <w:rPr>
          <w:rtl/>
        </w:rPr>
      </w:pPr>
      <w:bookmarkStart w:id="4831" w:name="ET_speaker_4590_52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831"/>
    </w:p>
    <w:p w14:paraId="2D899693" w14:textId="77777777" w:rsidR="001415F6" w:rsidRDefault="001415F6" w:rsidP="001415F6">
      <w:pPr>
        <w:pStyle w:val="KeepWithNext"/>
        <w:rPr>
          <w:rtl/>
          <w:lang w:eastAsia="he-IL"/>
        </w:rPr>
      </w:pPr>
    </w:p>
    <w:p w14:paraId="12624325" w14:textId="77777777" w:rsidR="001415F6" w:rsidRDefault="001415F6" w:rsidP="001415F6">
      <w:pPr>
        <w:rPr>
          <w:rtl/>
          <w:lang w:eastAsia="he-IL"/>
        </w:rPr>
      </w:pPr>
      <w:bookmarkStart w:id="4832" w:name="_ETM_Q1_3358808"/>
      <w:bookmarkStart w:id="4833" w:name="_ETM_Q1_3358911"/>
      <w:bookmarkEnd w:id="4832"/>
      <w:bookmarkEnd w:id="4833"/>
      <w:r>
        <w:rPr>
          <w:rtl/>
          <w:lang w:eastAsia="he-IL"/>
        </w:rPr>
        <w:t xml:space="preserve">להשאיר. להשאיר, לא לגעת </w:t>
      </w:r>
      <w:bookmarkStart w:id="4834" w:name="_ETM_Q1_3361631"/>
      <w:bookmarkEnd w:id="4834"/>
      <w:r>
        <w:rPr>
          <w:rtl/>
          <w:lang w:eastAsia="he-IL"/>
        </w:rPr>
        <w:t xml:space="preserve">כרגע ב-25 </w:t>
      </w:r>
      <w:bookmarkStart w:id="4835" w:name="_ETM_Q1_3358772"/>
      <w:bookmarkEnd w:id="4835"/>
      <w:r>
        <w:rPr>
          <w:rtl/>
          <w:lang w:eastAsia="he-IL"/>
        </w:rPr>
        <w:t>אחוז.</w:t>
      </w:r>
    </w:p>
    <w:p w14:paraId="5EB6AFB1" w14:textId="77777777" w:rsidR="001415F6" w:rsidRDefault="001415F6" w:rsidP="001415F6">
      <w:pPr>
        <w:rPr>
          <w:rtl/>
          <w:lang w:eastAsia="he-IL"/>
        </w:rPr>
      </w:pPr>
      <w:bookmarkStart w:id="4836" w:name="_ETM_Q1_3359676"/>
      <w:bookmarkStart w:id="4837" w:name="_ETM_Q1_3359772"/>
      <w:bookmarkStart w:id="4838" w:name="_ETM_Q1_3360503"/>
      <w:bookmarkEnd w:id="4836"/>
      <w:bookmarkEnd w:id="4837"/>
      <w:bookmarkEnd w:id="4838"/>
    </w:p>
    <w:p w14:paraId="217EFD8F" w14:textId="77777777" w:rsidR="001415F6" w:rsidRDefault="001415F6" w:rsidP="001415F6">
      <w:pPr>
        <w:pStyle w:val="afb"/>
        <w:keepNext/>
        <w:rPr>
          <w:rtl/>
          <w:lang w:eastAsia="he-IL"/>
        </w:rPr>
      </w:pPr>
      <w:bookmarkStart w:id="4839" w:name="ET_guest_לירון_אדלר_מינקה_526"/>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39"/>
    </w:p>
    <w:p w14:paraId="1FD20BC7" w14:textId="77777777" w:rsidR="001415F6" w:rsidRDefault="001415F6" w:rsidP="001415F6">
      <w:pPr>
        <w:pStyle w:val="KeepWithNext"/>
        <w:rPr>
          <w:rtl/>
          <w:lang w:eastAsia="he-IL"/>
        </w:rPr>
      </w:pPr>
    </w:p>
    <w:p w14:paraId="581A86F1" w14:textId="77777777" w:rsidR="001415F6" w:rsidRDefault="001415F6" w:rsidP="001415F6">
      <w:pPr>
        <w:rPr>
          <w:rtl/>
          <w:lang w:eastAsia="he-IL"/>
        </w:rPr>
      </w:pPr>
      <w:bookmarkStart w:id="4840" w:name="_ETM_Q1_3361498"/>
      <w:bookmarkStart w:id="4841" w:name="_ETM_Q1_3361605"/>
      <w:bookmarkStart w:id="4842" w:name="_ETM_Q1_3357723"/>
      <w:bookmarkEnd w:id="4840"/>
      <w:bookmarkEnd w:id="4841"/>
      <w:bookmarkEnd w:id="4842"/>
      <w:r>
        <w:rPr>
          <w:rtl/>
          <w:lang w:eastAsia="he-IL"/>
        </w:rPr>
        <w:t>לפצל אותו מההצעה.</w:t>
      </w:r>
    </w:p>
    <w:p w14:paraId="0CB7A77E" w14:textId="77777777" w:rsidR="001415F6" w:rsidRDefault="001415F6" w:rsidP="001415F6">
      <w:pPr>
        <w:rPr>
          <w:rtl/>
          <w:lang w:eastAsia="he-IL"/>
        </w:rPr>
      </w:pPr>
      <w:bookmarkStart w:id="4843" w:name="_ETM_Q1_3360311"/>
      <w:bookmarkStart w:id="4844" w:name="_ETM_Q1_3360449"/>
      <w:bookmarkStart w:id="4845" w:name="_ETM_Q1_3361144"/>
      <w:bookmarkEnd w:id="4843"/>
      <w:bookmarkEnd w:id="4844"/>
      <w:bookmarkEnd w:id="4845"/>
    </w:p>
    <w:p w14:paraId="7CA13B60" w14:textId="77777777" w:rsidR="001415F6" w:rsidRDefault="001415F6" w:rsidP="001415F6">
      <w:pPr>
        <w:pStyle w:val="a5"/>
        <w:keepNext/>
        <w:rPr>
          <w:rtl/>
        </w:rPr>
      </w:pPr>
      <w:bookmarkStart w:id="4846" w:name="ET_speaker_4590_527"/>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846"/>
    </w:p>
    <w:p w14:paraId="506FD154" w14:textId="77777777" w:rsidR="001415F6" w:rsidRDefault="001415F6" w:rsidP="001415F6">
      <w:pPr>
        <w:pStyle w:val="KeepWithNext"/>
        <w:rPr>
          <w:rtl/>
          <w:lang w:eastAsia="he-IL"/>
        </w:rPr>
      </w:pPr>
    </w:p>
    <w:p w14:paraId="6CBE5C4E" w14:textId="77777777" w:rsidR="001415F6" w:rsidRDefault="001415F6" w:rsidP="001415F6">
      <w:pPr>
        <w:rPr>
          <w:rtl/>
          <w:lang w:eastAsia="he-IL"/>
        </w:rPr>
      </w:pPr>
      <w:bookmarkStart w:id="4847" w:name="_ETM_Q1_3362205"/>
      <w:bookmarkStart w:id="4848" w:name="_ETM_Q1_3362289"/>
      <w:bookmarkEnd w:id="4847"/>
      <w:bookmarkEnd w:id="4848"/>
      <w:r>
        <w:rPr>
          <w:rtl/>
          <w:lang w:eastAsia="he-IL"/>
        </w:rPr>
        <w:t xml:space="preserve">לפצל את הסעיף של </w:t>
      </w:r>
      <w:bookmarkStart w:id="4849" w:name="_ETM_Q1_3360483"/>
      <w:bookmarkEnd w:id="4849"/>
      <w:r>
        <w:rPr>
          <w:rtl/>
          <w:lang w:eastAsia="he-IL"/>
        </w:rPr>
        <w:t xml:space="preserve">35 אחוז, </w:t>
      </w:r>
      <w:bookmarkStart w:id="4850" w:name="_ETM_Q1_3361529"/>
      <w:bookmarkEnd w:id="4850"/>
      <w:r>
        <w:rPr>
          <w:rtl/>
          <w:lang w:eastAsia="he-IL"/>
        </w:rPr>
        <w:t>להשאיר אותו כבר מי שעבר קר</w:t>
      </w:r>
      <w:bookmarkStart w:id="4851" w:name="_ETM_Q1_3364480"/>
      <w:bookmarkEnd w:id="4851"/>
      <w:r>
        <w:rPr>
          <w:rtl/>
          <w:lang w:eastAsia="he-IL"/>
        </w:rPr>
        <w:t>יאה ראשונה וגם דיון</w:t>
      </w:r>
      <w:bookmarkStart w:id="4852" w:name="_ETM_Q1_3369052"/>
      <w:bookmarkEnd w:id="4852"/>
      <w:r>
        <w:rPr>
          <w:rtl/>
          <w:lang w:eastAsia="he-IL"/>
        </w:rPr>
        <w:t xml:space="preserve"> מקדמי פה בוועדה, אפשר בדיון </w:t>
      </w:r>
      <w:bookmarkStart w:id="4853" w:name="_ETM_Q1_3367823"/>
      <w:bookmarkEnd w:id="4853"/>
      <w:r>
        <w:rPr>
          <w:rtl/>
          <w:lang w:eastAsia="he-IL"/>
        </w:rPr>
        <w:t xml:space="preserve">של רבע שעה-חצי שעה לגמור </w:t>
      </w:r>
      <w:bookmarkStart w:id="4854" w:name="_ETM_Q1_3371391"/>
      <w:bookmarkEnd w:id="4854"/>
      <w:r>
        <w:rPr>
          <w:rtl/>
          <w:lang w:eastAsia="he-IL"/>
        </w:rPr>
        <w:t xml:space="preserve">אותו ברגע שיהיה צורך. אם באמת המשרד, בזמן הנראה לעין </w:t>
      </w:r>
      <w:bookmarkStart w:id="4855" w:name="_ETM_Q1_3378369"/>
      <w:bookmarkEnd w:id="4855"/>
      <w:r>
        <w:rPr>
          <w:rtl/>
          <w:lang w:eastAsia="he-IL"/>
        </w:rPr>
        <w:t>כרגע ייתקע ש-</w:t>
      </w:r>
      <w:bookmarkStart w:id="4856" w:name="_ETM_Q1_3376651"/>
      <w:bookmarkEnd w:id="4856"/>
      <w:r>
        <w:rPr>
          <w:rtl/>
          <w:lang w:eastAsia="he-IL"/>
        </w:rPr>
        <w:t>25 אחוז לא מספיקים לו, הוא יבו</w:t>
      </w:r>
      <w:bookmarkStart w:id="4857" w:name="_ETM_Q1_3391246"/>
      <w:bookmarkEnd w:id="4857"/>
      <w:r>
        <w:rPr>
          <w:rtl/>
          <w:lang w:eastAsia="he-IL"/>
        </w:rPr>
        <w:t xml:space="preserve">א לוועדה, </w:t>
      </w:r>
      <w:bookmarkStart w:id="4858" w:name="_ETM_Q1_3382269"/>
      <w:bookmarkEnd w:id="4858"/>
      <w:r>
        <w:rPr>
          <w:rtl/>
          <w:lang w:eastAsia="he-IL"/>
        </w:rPr>
        <w:t>אנחנו תוך יומיים נ</w:t>
      </w:r>
      <w:bookmarkStart w:id="4859" w:name="_ETM_Q1_3380982"/>
      <w:bookmarkEnd w:id="4859"/>
      <w:r>
        <w:rPr>
          <w:rtl/>
          <w:lang w:eastAsia="he-IL"/>
        </w:rPr>
        <w:t xml:space="preserve">סדר, זה יעלה למליאה ותוך שבועיים </w:t>
      </w:r>
      <w:bookmarkStart w:id="4860" w:name="_ETM_Q1_3387296"/>
      <w:bookmarkEnd w:id="4860"/>
      <w:r>
        <w:rPr>
          <w:rtl/>
          <w:lang w:eastAsia="he-IL"/>
        </w:rPr>
        <w:t xml:space="preserve">יהיה לו תרון. אבל אם המשרד כרגע ידע להסתדר עם </w:t>
      </w:r>
      <w:bookmarkStart w:id="4861" w:name="_ETM_Q1_3392793"/>
      <w:bookmarkStart w:id="4862" w:name="_ETM_Q1_3388263"/>
      <w:bookmarkEnd w:id="4861"/>
      <w:bookmarkEnd w:id="4862"/>
      <w:r>
        <w:rPr>
          <w:rtl/>
          <w:lang w:eastAsia="he-IL"/>
        </w:rPr>
        <w:t>25 אחוז, ובשביל הקדנציה הבאה, כן?</w:t>
      </w:r>
      <w:r>
        <w:rPr>
          <w:rFonts w:hint="cs"/>
          <w:lang w:eastAsia="he-IL"/>
        </w:rPr>
        <w:t xml:space="preserve"> </w:t>
      </w:r>
      <w:r>
        <w:rPr>
          <w:rtl/>
          <w:lang w:eastAsia="he-IL"/>
        </w:rPr>
        <w:t xml:space="preserve">זה </w:t>
      </w:r>
      <w:bookmarkStart w:id="4863" w:name="_ETM_Q1_3390367"/>
      <w:bookmarkEnd w:id="4863"/>
      <w:r>
        <w:rPr>
          <w:rtl/>
          <w:lang w:eastAsia="he-IL"/>
        </w:rPr>
        <w:t xml:space="preserve">הרי זה </w:t>
      </w:r>
      <w:bookmarkStart w:id="4864" w:name="_ETM_Q1_3395326"/>
      <w:bookmarkStart w:id="4865" w:name="_ETM_Q1_3391232"/>
      <w:bookmarkStart w:id="4866" w:name="_ETM_Q1_3391193"/>
      <w:bookmarkStart w:id="4867" w:name="_ETM_Q1_3391106"/>
      <w:bookmarkStart w:id="4868" w:name="_ETM_Q1_3391908"/>
      <w:bookmarkEnd w:id="4864"/>
      <w:bookmarkEnd w:id="4865"/>
      <w:bookmarkEnd w:id="4866"/>
      <w:bookmarkEnd w:id="4867"/>
      <w:bookmarkEnd w:id="4868"/>
      <w:r>
        <w:rPr>
          <w:rtl/>
          <w:lang w:eastAsia="he-IL"/>
        </w:rPr>
        <w:t>עד שנת</w:t>
      </w:r>
      <w:bookmarkStart w:id="4869" w:name="_ETM_Q1_3394619"/>
      <w:bookmarkEnd w:id="4869"/>
      <w:r>
        <w:rPr>
          <w:rtl/>
          <w:lang w:eastAsia="he-IL"/>
        </w:rPr>
        <w:t xml:space="preserve"> 2027 אני לא בטוח שאני בעד השינוי הזה. כי אף אחד</w:t>
      </w:r>
      <w:bookmarkStart w:id="4870" w:name="_ETM_Q1_3397782"/>
      <w:bookmarkEnd w:id="4870"/>
      <w:r>
        <w:rPr>
          <w:rtl/>
          <w:lang w:eastAsia="he-IL"/>
        </w:rPr>
        <w:t xml:space="preserve"> לא תקע לי כף שלא יקרה שינו</w:t>
      </w:r>
      <w:bookmarkStart w:id="4871" w:name="_ETM_Q1_3396000"/>
      <w:bookmarkEnd w:id="4871"/>
      <w:r>
        <w:rPr>
          <w:rtl/>
          <w:lang w:eastAsia="he-IL"/>
        </w:rPr>
        <w:t>י - - -</w:t>
      </w:r>
      <w:bookmarkStart w:id="4872" w:name="_ETM_Q1_3396408"/>
      <w:bookmarkEnd w:id="4872"/>
    </w:p>
    <w:p w14:paraId="5DE7FF8A" w14:textId="77777777" w:rsidR="001415F6" w:rsidRDefault="001415F6" w:rsidP="001415F6">
      <w:pPr>
        <w:rPr>
          <w:rtl/>
          <w:lang w:eastAsia="he-IL"/>
        </w:rPr>
      </w:pPr>
      <w:bookmarkStart w:id="4873" w:name="_ETM_Q1_3396722"/>
      <w:bookmarkStart w:id="4874" w:name="_ETM_Q1_3397191"/>
      <w:bookmarkEnd w:id="4873"/>
      <w:bookmarkEnd w:id="4874"/>
    </w:p>
    <w:p w14:paraId="28433DDB" w14:textId="77777777" w:rsidR="001415F6" w:rsidRDefault="001415F6" w:rsidP="001415F6">
      <w:pPr>
        <w:pStyle w:val="af8"/>
        <w:keepNext/>
        <w:rPr>
          <w:rtl/>
        </w:rPr>
      </w:pPr>
      <w:bookmarkStart w:id="4875" w:name="ET_yor_היור_ארז_מלול___יורַ_5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75"/>
    </w:p>
    <w:p w14:paraId="36A8C38A" w14:textId="77777777" w:rsidR="001415F6" w:rsidRDefault="001415F6" w:rsidP="001415F6">
      <w:pPr>
        <w:pStyle w:val="KeepWithNext"/>
        <w:rPr>
          <w:rtl/>
          <w:lang w:eastAsia="he-IL"/>
        </w:rPr>
      </w:pPr>
    </w:p>
    <w:p w14:paraId="03625BD4" w14:textId="77777777" w:rsidR="001415F6" w:rsidRDefault="001415F6" w:rsidP="001415F6">
      <w:pPr>
        <w:rPr>
          <w:rtl/>
          <w:lang w:eastAsia="he-IL"/>
        </w:rPr>
      </w:pPr>
      <w:bookmarkStart w:id="4876" w:name="_ETM_Q1_3398378"/>
      <w:bookmarkStart w:id="4877" w:name="_ETM_Q1_3398486"/>
      <w:bookmarkEnd w:id="4876"/>
      <w:bookmarkEnd w:id="4877"/>
      <w:proofErr w:type="spellStart"/>
      <w:r>
        <w:rPr>
          <w:rtl/>
          <w:lang w:eastAsia="he-IL"/>
        </w:rPr>
        <w:t>ווליד</w:t>
      </w:r>
      <w:proofErr w:type="spellEnd"/>
      <w:r>
        <w:rPr>
          <w:rtl/>
          <w:lang w:eastAsia="he-IL"/>
        </w:rPr>
        <w:t xml:space="preserve"> </w:t>
      </w:r>
      <w:bookmarkStart w:id="4878" w:name="_ETM_Q1_3400023"/>
      <w:bookmarkEnd w:id="4878"/>
      <w:r>
        <w:rPr>
          <w:rtl/>
          <w:lang w:eastAsia="he-IL"/>
        </w:rPr>
        <w:t>הציע גם, בהמשך למה שאת</w:t>
      </w:r>
      <w:bookmarkStart w:id="4879" w:name="_ETM_Q1_3399121"/>
      <w:bookmarkEnd w:id="4879"/>
      <w:r>
        <w:rPr>
          <w:rtl/>
          <w:lang w:eastAsia="he-IL"/>
        </w:rPr>
        <w:t xml:space="preserve">ה אומר, רעיון למה עד </w:t>
      </w:r>
      <w:bookmarkStart w:id="4880" w:name="_ETM_Q1_3402900"/>
      <w:bookmarkEnd w:id="4880"/>
      <w:r>
        <w:rPr>
          <w:rtl/>
          <w:lang w:eastAsia="he-IL"/>
        </w:rPr>
        <w:t xml:space="preserve">2027. בוא עוד שנה </w:t>
      </w:r>
      <w:bookmarkStart w:id="4881" w:name="_ETM_Q1_3401189"/>
      <w:bookmarkEnd w:id="4881"/>
      <w:r>
        <w:rPr>
          <w:rtl/>
          <w:lang w:eastAsia="he-IL"/>
        </w:rPr>
        <w:t>נבחן עוד פעם את הביצוע.</w:t>
      </w:r>
    </w:p>
    <w:p w14:paraId="6F698D8F" w14:textId="77777777" w:rsidR="001415F6" w:rsidRDefault="001415F6" w:rsidP="001415F6">
      <w:pPr>
        <w:rPr>
          <w:rtl/>
          <w:lang w:eastAsia="he-IL"/>
        </w:rPr>
      </w:pPr>
      <w:bookmarkStart w:id="4882" w:name="_ETM_Q1_3406316"/>
      <w:bookmarkStart w:id="4883" w:name="_ETM_Q1_3407190"/>
      <w:bookmarkEnd w:id="4882"/>
      <w:bookmarkEnd w:id="4883"/>
    </w:p>
    <w:p w14:paraId="3F6893F8" w14:textId="77777777" w:rsidR="001415F6" w:rsidRDefault="001415F6" w:rsidP="001415F6">
      <w:pPr>
        <w:pStyle w:val="a5"/>
        <w:keepNext/>
        <w:rPr>
          <w:rtl/>
        </w:rPr>
      </w:pPr>
      <w:bookmarkStart w:id="4884" w:name="ET_speaker_4590_52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884"/>
    </w:p>
    <w:p w14:paraId="2A017606" w14:textId="77777777" w:rsidR="001415F6" w:rsidRDefault="001415F6" w:rsidP="001415F6">
      <w:pPr>
        <w:pStyle w:val="KeepWithNext"/>
        <w:rPr>
          <w:rtl/>
          <w:lang w:eastAsia="he-IL"/>
        </w:rPr>
      </w:pPr>
    </w:p>
    <w:p w14:paraId="1519915C" w14:textId="77777777" w:rsidR="001415F6" w:rsidRDefault="001415F6" w:rsidP="001415F6">
      <w:pPr>
        <w:rPr>
          <w:rtl/>
          <w:lang w:eastAsia="he-IL"/>
        </w:rPr>
      </w:pPr>
      <w:bookmarkStart w:id="4885" w:name="_ETM_Q1_3408105"/>
      <w:bookmarkStart w:id="4886" w:name="_ETM_Q1_3408187"/>
      <w:bookmarkEnd w:id="4885"/>
      <w:bookmarkEnd w:id="4886"/>
      <w:r>
        <w:rPr>
          <w:rtl/>
          <w:lang w:eastAsia="he-IL"/>
        </w:rPr>
        <w:t>לא</w:t>
      </w:r>
      <w:bookmarkStart w:id="4887" w:name="_ETM_Q1_3408695"/>
      <w:bookmarkStart w:id="4888" w:name="_ETM_Q1_3404574"/>
      <w:bookmarkEnd w:id="4887"/>
      <w:bookmarkEnd w:id="4888"/>
      <w:r>
        <w:rPr>
          <w:rtl/>
          <w:lang w:eastAsia="he-IL"/>
        </w:rPr>
        <w:t>, זה אני חושב - - -</w:t>
      </w:r>
      <w:bookmarkStart w:id="4889" w:name="_ETM_Q1_3407173"/>
      <w:bookmarkEnd w:id="4889"/>
    </w:p>
    <w:p w14:paraId="10EA2D59" w14:textId="77777777" w:rsidR="001415F6" w:rsidRDefault="001415F6" w:rsidP="001415F6">
      <w:pPr>
        <w:rPr>
          <w:rtl/>
          <w:lang w:eastAsia="he-IL"/>
        </w:rPr>
      </w:pPr>
      <w:bookmarkStart w:id="4890" w:name="_ETM_Q1_3407350"/>
      <w:bookmarkEnd w:id="4890"/>
    </w:p>
    <w:p w14:paraId="02DA6848" w14:textId="77777777" w:rsidR="001415F6" w:rsidRDefault="001415F6" w:rsidP="001415F6">
      <w:pPr>
        <w:pStyle w:val="a5"/>
        <w:keepNext/>
        <w:rPr>
          <w:rtl/>
        </w:rPr>
      </w:pPr>
      <w:bookmarkStart w:id="4891" w:name="ET_speaker_5854_53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891"/>
    </w:p>
    <w:p w14:paraId="0FDF476F" w14:textId="77777777" w:rsidR="001415F6" w:rsidRDefault="001415F6" w:rsidP="001415F6">
      <w:pPr>
        <w:pStyle w:val="KeepWithNext"/>
        <w:rPr>
          <w:rtl/>
          <w:lang w:eastAsia="he-IL"/>
        </w:rPr>
      </w:pPr>
    </w:p>
    <w:p w14:paraId="03C4266D" w14:textId="77777777" w:rsidR="001415F6" w:rsidRDefault="001415F6" w:rsidP="001415F6">
      <w:pPr>
        <w:rPr>
          <w:rtl/>
          <w:lang w:eastAsia="he-IL"/>
        </w:rPr>
      </w:pPr>
      <w:bookmarkStart w:id="4892" w:name="_ETM_Q1_3408943"/>
      <w:bookmarkStart w:id="4893" w:name="_ETM_Q1_3409047"/>
      <w:bookmarkEnd w:id="4892"/>
      <w:bookmarkEnd w:id="4893"/>
      <w:r>
        <w:rPr>
          <w:rtl/>
          <w:lang w:eastAsia="he-IL"/>
        </w:rPr>
        <w:t xml:space="preserve">אמרתי שנה ואז </w:t>
      </w:r>
      <w:bookmarkStart w:id="4894" w:name="_ETM_Q1_3405999"/>
      <w:bookmarkEnd w:id="4894"/>
      <w:r>
        <w:rPr>
          <w:rtl/>
          <w:lang w:eastAsia="he-IL"/>
        </w:rPr>
        <w:t xml:space="preserve">יביאו </w:t>
      </w:r>
      <w:bookmarkStart w:id="4895" w:name="_ETM_Q1_3406548"/>
      <w:bookmarkEnd w:id="4895"/>
      <w:r>
        <w:rPr>
          <w:rtl/>
          <w:lang w:eastAsia="he-IL"/>
        </w:rPr>
        <w:t>חוק, לא צריך הוראת שעה.</w:t>
      </w:r>
      <w:bookmarkStart w:id="4896" w:name="_ETM_Q1_3409222"/>
      <w:bookmarkEnd w:id="4896"/>
    </w:p>
    <w:p w14:paraId="1702D773" w14:textId="77777777" w:rsidR="001415F6" w:rsidRDefault="001415F6" w:rsidP="001415F6">
      <w:pPr>
        <w:rPr>
          <w:rtl/>
          <w:lang w:eastAsia="he-IL"/>
        </w:rPr>
      </w:pPr>
      <w:bookmarkStart w:id="4897" w:name="_ETM_Q1_3409328"/>
      <w:bookmarkStart w:id="4898" w:name="_ETM_Q1_3410172"/>
      <w:bookmarkEnd w:id="4897"/>
      <w:bookmarkEnd w:id="4898"/>
    </w:p>
    <w:p w14:paraId="631024ED" w14:textId="77777777" w:rsidR="001415F6" w:rsidRDefault="001415F6" w:rsidP="001415F6">
      <w:pPr>
        <w:pStyle w:val="a5"/>
        <w:keepNext/>
        <w:rPr>
          <w:rtl/>
        </w:rPr>
      </w:pPr>
      <w:bookmarkStart w:id="4899" w:name="ET_speaker_4590_53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899"/>
    </w:p>
    <w:p w14:paraId="7D65833E" w14:textId="77777777" w:rsidR="001415F6" w:rsidRDefault="001415F6" w:rsidP="001415F6">
      <w:pPr>
        <w:pStyle w:val="KeepWithNext"/>
        <w:rPr>
          <w:rtl/>
          <w:lang w:eastAsia="he-IL"/>
        </w:rPr>
      </w:pPr>
    </w:p>
    <w:p w14:paraId="3A68D7FC" w14:textId="77777777" w:rsidR="001415F6" w:rsidRDefault="001415F6" w:rsidP="001415F6">
      <w:pPr>
        <w:rPr>
          <w:rtl/>
          <w:lang w:eastAsia="he-IL"/>
        </w:rPr>
      </w:pPr>
      <w:bookmarkStart w:id="4900" w:name="_ETM_Q1_3410952"/>
      <w:bookmarkStart w:id="4901" w:name="_ETM_Q1_3411048"/>
      <w:bookmarkEnd w:id="4900"/>
      <w:bookmarkEnd w:id="4901"/>
      <w:r>
        <w:rPr>
          <w:rtl/>
          <w:lang w:eastAsia="he-IL"/>
        </w:rPr>
        <w:t xml:space="preserve">לא, לגבי הסעיף הראשון אני מציע </w:t>
      </w:r>
      <w:bookmarkStart w:id="4902" w:name="_ETM_Q1_3414474"/>
      <w:bookmarkEnd w:id="4902"/>
      <w:r>
        <w:rPr>
          <w:rtl/>
          <w:lang w:eastAsia="he-IL"/>
        </w:rPr>
        <w:t xml:space="preserve">לתת להם עד </w:t>
      </w:r>
      <w:bookmarkStart w:id="4903" w:name="_ETM_Q1_3410995"/>
      <w:bookmarkEnd w:id="4903"/>
      <w:r>
        <w:rPr>
          <w:rtl/>
          <w:lang w:eastAsia="he-IL"/>
        </w:rPr>
        <w:t xml:space="preserve">2027. הם צריכים וודאות, הפרויקטים של אשכולות </w:t>
      </w:r>
      <w:bookmarkStart w:id="4904" w:name="_ETM_Q1_3417767"/>
      <w:bookmarkEnd w:id="4904"/>
      <w:r>
        <w:rPr>
          <w:rtl/>
          <w:lang w:eastAsia="he-IL"/>
        </w:rPr>
        <w:t>הם</w:t>
      </w:r>
      <w:bookmarkStart w:id="4905" w:name="_ETM_Q1_3414169"/>
      <w:bookmarkEnd w:id="4905"/>
      <w:r>
        <w:rPr>
          <w:rtl/>
          <w:lang w:eastAsia="he-IL"/>
        </w:rPr>
        <w:t xml:space="preserve"> טווח ארוך.</w:t>
      </w:r>
    </w:p>
    <w:p w14:paraId="6332BF21" w14:textId="77777777" w:rsidR="001415F6" w:rsidRDefault="001415F6" w:rsidP="001415F6">
      <w:pPr>
        <w:rPr>
          <w:rtl/>
          <w:lang w:eastAsia="he-IL"/>
        </w:rPr>
      </w:pPr>
      <w:bookmarkStart w:id="4906" w:name="_ETM_Q1_3416156"/>
      <w:bookmarkStart w:id="4907" w:name="_ETM_Q1_3416258"/>
      <w:bookmarkStart w:id="4908" w:name="_ETM_Q1_3417685"/>
      <w:bookmarkEnd w:id="4906"/>
      <w:bookmarkEnd w:id="4907"/>
      <w:bookmarkEnd w:id="4908"/>
    </w:p>
    <w:p w14:paraId="2CDB3400" w14:textId="77777777" w:rsidR="001415F6" w:rsidRDefault="001415F6" w:rsidP="001415F6">
      <w:pPr>
        <w:pStyle w:val="af8"/>
        <w:keepNext/>
        <w:rPr>
          <w:rtl/>
        </w:rPr>
      </w:pPr>
      <w:bookmarkStart w:id="4909" w:name="ET_yor_היור_ארז_מלול___יורַ_5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09"/>
    </w:p>
    <w:p w14:paraId="7066A3C3" w14:textId="77777777" w:rsidR="001415F6" w:rsidRDefault="001415F6" w:rsidP="001415F6">
      <w:pPr>
        <w:pStyle w:val="KeepWithNext"/>
        <w:rPr>
          <w:rtl/>
          <w:lang w:eastAsia="he-IL"/>
        </w:rPr>
      </w:pPr>
    </w:p>
    <w:p w14:paraId="2CA55FC9" w14:textId="77777777" w:rsidR="001415F6" w:rsidRDefault="001415F6" w:rsidP="001415F6">
      <w:pPr>
        <w:rPr>
          <w:rtl/>
          <w:lang w:eastAsia="he-IL"/>
        </w:rPr>
      </w:pPr>
      <w:bookmarkStart w:id="4910" w:name="_ETM_Q1_3418448"/>
      <w:bookmarkEnd w:id="4910"/>
      <w:r>
        <w:rPr>
          <w:rtl/>
          <w:lang w:eastAsia="he-IL"/>
        </w:rPr>
        <w:t>ז</w:t>
      </w:r>
      <w:bookmarkStart w:id="4911" w:name="_ETM_Q1_3418521"/>
      <w:bookmarkEnd w:id="4911"/>
      <w:r>
        <w:rPr>
          <w:rtl/>
          <w:lang w:eastAsia="he-IL"/>
        </w:rPr>
        <w:t>ה לא טווח ארוך</w:t>
      </w:r>
      <w:bookmarkStart w:id="4912" w:name="_ETM_Q1_3415578"/>
      <w:bookmarkEnd w:id="4912"/>
      <w:r>
        <w:rPr>
          <w:rtl/>
          <w:lang w:eastAsia="he-IL"/>
        </w:rPr>
        <w:t>.</w:t>
      </w:r>
    </w:p>
    <w:p w14:paraId="5F5863E1" w14:textId="77777777" w:rsidR="001415F6" w:rsidRDefault="001415F6" w:rsidP="001415F6">
      <w:pPr>
        <w:rPr>
          <w:rtl/>
          <w:lang w:eastAsia="he-IL"/>
        </w:rPr>
      </w:pPr>
      <w:bookmarkStart w:id="4913" w:name="_ETM_Q1_3416132"/>
      <w:bookmarkStart w:id="4914" w:name="_ETM_Q1_3416227"/>
      <w:bookmarkStart w:id="4915" w:name="_ETM_Q1_3417462"/>
      <w:bookmarkEnd w:id="4913"/>
      <w:bookmarkEnd w:id="4914"/>
      <w:bookmarkEnd w:id="4915"/>
    </w:p>
    <w:p w14:paraId="5CFCA1FA" w14:textId="77777777" w:rsidR="001415F6" w:rsidRDefault="001415F6" w:rsidP="001415F6">
      <w:pPr>
        <w:pStyle w:val="a5"/>
        <w:keepNext/>
        <w:rPr>
          <w:rtl/>
        </w:rPr>
      </w:pPr>
      <w:bookmarkStart w:id="4916" w:name="ET_speaker_4590_533"/>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916"/>
    </w:p>
    <w:p w14:paraId="62DEDB98" w14:textId="77777777" w:rsidR="001415F6" w:rsidRDefault="001415F6" w:rsidP="001415F6">
      <w:pPr>
        <w:pStyle w:val="KeepWithNext"/>
        <w:rPr>
          <w:rtl/>
          <w:lang w:eastAsia="he-IL"/>
        </w:rPr>
      </w:pPr>
    </w:p>
    <w:p w14:paraId="1A9B4604" w14:textId="77777777" w:rsidR="001415F6" w:rsidRDefault="001415F6" w:rsidP="001415F6">
      <w:pPr>
        <w:rPr>
          <w:rtl/>
          <w:lang w:eastAsia="he-IL"/>
        </w:rPr>
      </w:pPr>
      <w:bookmarkStart w:id="4917" w:name="_ETM_Q1_3418383"/>
      <w:bookmarkStart w:id="4918" w:name="_ETM_Q1_3418454"/>
      <w:bookmarkEnd w:id="4917"/>
      <w:bookmarkEnd w:id="4918"/>
      <w:r>
        <w:rPr>
          <w:rtl/>
          <w:lang w:eastAsia="he-IL"/>
        </w:rPr>
        <w:t>של אשכולות? לא נכון</w:t>
      </w:r>
      <w:bookmarkStart w:id="4919" w:name="_ETM_Q1_3416103"/>
      <w:bookmarkEnd w:id="4919"/>
      <w:r>
        <w:rPr>
          <w:rtl/>
          <w:lang w:eastAsia="he-IL"/>
        </w:rPr>
        <w:t>.</w:t>
      </w:r>
      <w:bookmarkStart w:id="4920" w:name="_ETM_Q1_3416155"/>
      <w:bookmarkStart w:id="4921" w:name="_ETM_Q1_3415765"/>
      <w:bookmarkEnd w:id="4920"/>
      <w:bookmarkEnd w:id="4921"/>
      <w:r>
        <w:rPr>
          <w:rtl/>
          <w:lang w:eastAsia="he-IL"/>
        </w:rPr>
        <w:t xml:space="preserve"> </w:t>
      </w:r>
      <w:bookmarkStart w:id="4922" w:name="_ETM_Q1_3417606"/>
      <w:bookmarkEnd w:id="4922"/>
    </w:p>
    <w:p w14:paraId="51D9BB3A" w14:textId="77777777" w:rsidR="001415F6" w:rsidRDefault="001415F6" w:rsidP="001415F6">
      <w:pPr>
        <w:rPr>
          <w:rtl/>
          <w:lang w:eastAsia="he-IL"/>
        </w:rPr>
      </w:pPr>
      <w:bookmarkStart w:id="4923" w:name="_ETM_Q1_3417845"/>
      <w:bookmarkStart w:id="4924" w:name="_ETM_Q1_3418384"/>
      <w:bookmarkEnd w:id="4923"/>
      <w:bookmarkEnd w:id="4924"/>
    </w:p>
    <w:p w14:paraId="28F08D9E" w14:textId="77777777" w:rsidR="001415F6" w:rsidRDefault="001415F6" w:rsidP="001415F6">
      <w:pPr>
        <w:pStyle w:val="afb"/>
        <w:keepNext/>
        <w:rPr>
          <w:rtl/>
          <w:lang w:eastAsia="he-IL"/>
        </w:rPr>
      </w:pPr>
      <w:bookmarkStart w:id="4925" w:name="ET_guest_גיא_סמט_53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4925"/>
    </w:p>
    <w:p w14:paraId="2F75AF4E" w14:textId="77777777" w:rsidR="001415F6" w:rsidRDefault="001415F6" w:rsidP="001415F6">
      <w:pPr>
        <w:pStyle w:val="KeepWithNext"/>
        <w:rPr>
          <w:rtl/>
          <w:lang w:eastAsia="he-IL"/>
        </w:rPr>
      </w:pPr>
    </w:p>
    <w:p w14:paraId="50D3130F" w14:textId="77777777" w:rsidR="001415F6" w:rsidRDefault="001415F6" w:rsidP="001415F6">
      <w:pPr>
        <w:rPr>
          <w:rtl/>
          <w:lang w:eastAsia="he-IL"/>
        </w:rPr>
      </w:pPr>
      <w:bookmarkStart w:id="4926" w:name="_ETM_Q1_3419137"/>
      <w:bookmarkStart w:id="4927" w:name="_ETM_Q1_3419214"/>
      <w:bookmarkEnd w:id="4926"/>
      <w:bookmarkEnd w:id="4927"/>
      <w:r>
        <w:rPr>
          <w:rtl/>
          <w:lang w:eastAsia="he-IL"/>
        </w:rPr>
        <w:t xml:space="preserve">זה </w:t>
      </w:r>
      <w:bookmarkStart w:id="4928" w:name="_ETM_Q1_3419426"/>
      <w:bookmarkEnd w:id="4928"/>
      <w:r>
        <w:rPr>
          <w:rtl/>
          <w:lang w:eastAsia="he-IL"/>
        </w:rPr>
        <w:t>טווח ארוך.</w:t>
      </w:r>
    </w:p>
    <w:p w14:paraId="4C8F0A7A" w14:textId="77777777" w:rsidR="001415F6" w:rsidRDefault="001415F6" w:rsidP="001415F6">
      <w:pPr>
        <w:rPr>
          <w:rtl/>
          <w:lang w:eastAsia="he-IL"/>
        </w:rPr>
      </w:pPr>
      <w:bookmarkStart w:id="4929" w:name="_ETM_Q1_3421899"/>
      <w:bookmarkStart w:id="4930" w:name="_ETM_Q1_3421996"/>
      <w:bookmarkStart w:id="4931" w:name="_ETM_Q1_3422569"/>
      <w:bookmarkEnd w:id="4929"/>
      <w:bookmarkEnd w:id="4930"/>
      <w:bookmarkEnd w:id="4931"/>
    </w:p>
    <w:p w14:paraId="2691D6F8" w14:textId="77777777" w:rsidR="001415F6" w:rsidRDefault="001415F6" w:rsidP="001415F6">
      <w:pPr>
        <w:pStyle w:val="afb"/>
        <w:keepNext/>
        <w:rPr>
          <w:rtl/>
          <w:lang w:eastAsia="he-IL"/>
        </w:rPr>
      </w:pPr>
      <w:bookmarkStart w:id="4932" w:name="ET_guest_אלעד_עמיחי_53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4932"/>
    </w:p>
    <w:p w14:paraId="43F0AA1B" w14:textId="77777777" w:rsidR="001415F6" w:rsidRDefault="001415F6" w:rsidP="001415F6">
      <w:pPr>
        <w:pStyle w:val="KeepWithNext"/>
        <w:rPr>
          <w:rtl/>
          <w:lang w:eastAsia="he-IL"/>
        </w:rPr>
      </w:pPr>
    </w:p>
    <w:p w14:paraId="02BAA8A0" w14:textId="77777777" w:rsidR="001415F6" w:rsidRDefault="001415F6" w:rsidP="001415F6">
      <w:pPr>
        <w:rPr>
          <w:rtl/>
          <w:lang w:eastAsia="he-IL"/>
        </w:rPr>
      </w:pPr>
      <w:bookmarkStart w:id="4933" w:name="_ETM_Q1_3423363"/>
      <w:bookmarkStart w:id="4934" w:name="_ETM_Q1_3423423"/>
      <w:bookmarkEnd w:id="4933"/>
      <w:bookmarkEnd w:id="4934"/>
      <w:r>
        <w:rPr>
          <w:rtl/>
          <w:lang w:eastAsia="he-IL"/>
        </w:rPr>
        <w:t>ח</w:t>
      </w:r>
      <w:bookmarkStart w:id="4935" w:name="_ETM_Q1_3418463"/>
      <w:bookmarkEnd w:id="4935"/>
      <w:r>
        <w:rPr>
          <w:rtl/>
          <w:lang w:eastAsia="he-IL"/>
        </w:rPr>
        <w:t>מש שנים.</w:t>
      </w:r>
    </w:p>
    <w:p w14:paraId="4DE3BB4B" w14:textId="77777777" w:rsidR="001415F6" w:rsidRDefault="001415F6" w:rsidP="001415F6">
      <w:pPr>
        <w:rPr>
          <w:rtl/>
          <w:lang w:eastAsia="he-IL"/>
        </w:rPr>
      </w:pPr>
      <w:bookmarkStart w:id="4936" w:name="_ETM_Q1_3419521"/>
      <w:bookmarkStart w:id="4937" w:name="_ETM_Q1_3420245"/>
      <w:bookmarkEnd w:id="4936"/>
      <w:bookmarkEnd w:id="4937"/>
    </w:p>
    <w:p w14:paraId="34951CCB" w14:textId="77777777" w:rsidR="001415F6" w:rsidRDefault="001415F6" w:rsidP="001415F6">
      <w:pPr>
        <w:pStyle w:val="a5"/>
        <w:keepNext/>
        <w:rPr>
          <w:rtl/>
        </w:rPr>
      </w:pPr>
      <w:bookmarkStart w:id="4938" w:name="ET_speaker_4590_53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938"/>
    </w:p>
    <w:p w14:paraId="577E5B7B" w14:textId="77777777" w:rsidR="001415F6" w:rsidRDefault="001415F6" w:rsidP="001415F6">
      <w:pPr>
        <w:pStyle w:val="KeepWithNext"/>
        <w:rPr>
          <w:rtl/>
          <w:lang w:eastAsia="he-IL"/>
        </w:rPr>
      </w:pPr>
    </w:p>
    <w:p w14:paraId="25885F51" w14:textId="77777777" w:rsidR="001415F6" w:rsidRDefault="001415F6" w:rsidP="001415F6">
      <w:pPr>
        <w:rPr>
          <w:rtl/>
          <w:lang w:eastAsia="he-IL"/>
        </w:rPr>
      </w:pPr>
      <w:bookmarkStart w:id="4939" w:name="_ETM_Q1_3421104"/>
      <w:bookmarkStart w:id="4940" w:name="_ETM_Q1_3421185"/>
      <w:bookmarkEnd w:id="4939"/>
      <w:bookmarkEnd w:id="4940"/>
      <w:r>
        <w:rPr>
          <w:rtl/>
          <w:lang w:eastAsia="he-IL"/>
        </w:rPr>
        <w:t>אשכולות זה טווח ארוך. אשכולו</w:t>
      </w:r>
      <w:bookmarkStart w:id="4941" w:name="_ETM_Q1_3420284"/>
      <w:bookmarkEnd w:id="4941"/>
      <w:r>
        <w:rPr>
          <w:rtl/>
          <w:lang w:eastAsia="he-IL"/>
        </w:rPr>
        <w:t>ת זה טווח ארוך.</w:t>
      </w:r>
    </w:p>
    <w:p w14:paraId="7BBD73E6" w14:textId="77777777" w:rsidR="001415F6" w:rsidRDefault="001415F6" w:rsidP="001415F6">
      <w:pPr>
        <w:rPr>
          <w:rtl/>
          <w:lang w:eastAsia="he-IL"/>
        </w:rPr>
      </w:pPr>
      <w:bookmarkStart w:id="4942" w:name="_ETM_Q1_3422937"/>
      <w:bookmarkStart w:id="4943" w:name="_ETM_Q1_3423046"/>
      <w:bookmarkStart w:id="4944" w:name="_ETM_Q1_3423661"/>
      <w:bookmarkEnd w:id="4942"/>
      <w:bookmarkEnd w:id="4943"/>
      <w:bookmarkEnd w:id="4944"/>
    </w:p>
    <w:p w14:paraId="2E1437B7" w14:textId="77777777" w:rsidR="001415F6" w:rsidRDefault="001415F6" w:rsidP="001415F6">
      <w:pPr>
        <w:pStyle w:val="afb"/>
        <w:keepNext/>
        <w:rPr>
          <w:rtl/>
          <w:lang w:eastAsia="he-IL"/>
        </w:rPr>
      </w:pPr>
      <w:bookmarkStart w:id="4945" w:name="ET_guest_גיא_סמט_537"/>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4945"/>
    </w:p>
    <w:p w14:paraId="58AA3661" w14:textId="77777777" w:rsidR="001415F6" w:rsidRDefault="001415F6" w:rsidP="001415F6">
      <w:pPr>
        <w:pStyle w:val="KeepWithNext"/>
        <w:rPr>
          <w:rtl/>
          <w:lang w:eastAsia="he-IL"/>
        </w:rPr>
      </w:pPr>
    </w:p>
    <w:p w14:paraId="14F50B58" w14:textId="77777777" w:rsidR="001415F6" w:rsidRDefault="001415F6" w:rsidP="001415F6">
      <w:pPr>
        <w:rPr>
          <w:rtl/>
          <w:lang w:eastAsia="he-IL"/>
        </w:rPr>
      </w:pPr>
      <w:bookmarkStart w:id="4946" w:name="_ETM_Q1_3424508"/>
      <w:bookmarkStart w:id="4947" w:name="_ETM_Q1_3424576"/>
      <w:bookmarkEnd w:id="4946"/>
      <w:bookmarkEnd w:id="4947"/>
      <w:r>
        <w:rPr>
          <w:rtl/>
          <w:lang w:eastAsia="he-IL"/>
        </w:rPr>
        <w:t>ז</w:t>
      </w:r>
      <w:bookmarkStart w:id="4948" w:name="_ETM_Q1_3419621"/>
      <w:bookmarkEnd w:id="4948"/>
      <w:r>
        <w:rPr>
          <w:rtl/>
          <w:lang w:eastAsia="he-IL"/>
        </w:rPr>
        <w:t>ה</w:t>
      </w:r>
      <w:bookmarkStart w:id="4949" w:name="_ETM_Q1_3419908"/>
      <w:bookmarkEnd w:id="4949"/>
      <w:r>
        <w:rPr>
          <w:rtl/>
          <w:lang w:eastAsia="he-IL"/>
        </w:rPr>
        <w:t xml:space="preserve"> טווח ארוך, אנחנו מכירים את זה.</w:t>
      </w:r>
    </w:p>
    <w:p w14:paraId="17C0FC39" w14:textId="77777777" w:rsidR="001415F6" w:rsidRDefault="001415F6" w:rsidP="001415F6">
      <w:pPr>
        <w:rPr>
          <w:rtl/>
          <w:lang w:eastAsia="he-IL"/>
        </w:rPr>
      </w:pPr>
      <w:bookmarkStart w:id="4950" w:name="_ETM_Q1_3423858"/>
      <w:bookmarkStart w:id="4951" w:name="_ETM_Q1_3423969"/>
      <w:bookmarkStart w:id="4952" w:name="_ETM_Q1_3424757"/>
      <w:bookmarkEnd w:id="4950"/>
      <w:bookmarkEnd w:id="4951"/>
      <w:bookmarkEnd w:id="4952"/>
    </w:p>
    <w:p w14:paraId="6198D499" w14:textId="77777777" w:rsidR="001415F6" w:rsidRDefault="001415F6" w:rsidP="001415F6">
      <w:pPr>
        <w:pStyle w:val="a5"/>
        <w:keepNext/>
        <w:rPr>
          <w:rtl/>
        </w:rPr>
      </w:pPr>
      <w:bookmarkStart w:id="4953" w:name="ET_speaker_4590_53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953"/>
    </w:p>
    <w:p w14:paraId="3F20CCC5" w14:textId="77777777" w:rsidR="001415F6" w:rsidRDefault="001415F6" w:rsidP="001415F6">
      <w:pPr>
        <w:pStyle w:val="KeepWithNext"/>
        <w:rPr>
          <w:rtl/>
          <w:lang w:eastAsia="he-IL"/>
        </w:rPr>
      </w:pPr>
    </w:p>
    <w:p w14:paraId="685C7D94" w14:textId="77777777" w:rsidR="001415F6" w:rsidRDefault="001415F6" w:rsidP="001415F6">
      <w:pPr>
        <w:rPr>
          <w:rtl/>
          <w:lang w:eastAsia="he-IL"/>
        </w:rPr>
      </w:pPr>
      <w:bookmarkStart w:id="4954" w:name="_ETM_Q1_3425720"/>
      <w:bookmarkStart w:id="4955" w:name="_ETM_Q1_3425801"/>
      <w:bookmarkEnd w:id="4954"/>
      <w:bookmarkEnd w:id="4955"/>
      <w:r>
        <w:rPr>
          <w:rtl/>
          <w:lang w:eastAsia="he-IL"/>
        </w:rPr>
        <w:t xml:space="preserve">אם אני דרך אשכול </w:t>
      </w:r>
      <w:bookmarkStart w:id="4956" w:name="_ETM_Q1_3427535"/>
      <w:bookmarkStart w:id="4957" w:name="_ETM_Q1_3422681"/>
      <w:bookmarkEnd w:id="4956"/>
      <w:bookmarkEnd w:id="4957"/>
      <w:r>
        <w:rPr>
          <w:rtl/>
          <w:lang w:eastAsia="he-IL"/>
        </w:rPr>
        <w:t xml:space="preserve">מקים איזשהו פרויקט אזורי בתחום של פסולת, אני צריך לדעת </w:t>
      </w:r>
      <w:bookmarkStart w:id="4958" w:name="_ETM_Q1_3429017"/>
      <w:bookmarkEnd w:id="4958"/>
      <w:r>
        <w:rPr>
          <w:rtl/>
          <w:lang w:eastAsia="he-IL"/>
        </w:rPr>
        <w:t xml:space="preserve">שיש לי וודאות, שאני יכול לממן את זה </w:t>
      </w:r>
      <w:bookmarkStart w:id="4959" w:name="_ETM_Q1_3427982"/>
      <w:bookmarkEnd w:id="4959"/>
      <w:r>
        <w:rPr>
          <w:rtl/>
          <w:lang w:eastAsia="he-IL"/>
        </w:rPr>
        <w:t>מהקרן. לפע</w:t>
      </w:r>
      <w:bookmarkStart w:id="4960" w:name="_ETM_Q1_3429060"/>
      <w:bookmarkEnd w:id="4960"/>
      <w:r>
        <w:rPr>
          <w:rtl/>
          <w:lang w:eastAsia="he-IL"/>
        </w:rPr>
        <w:t xml:space="preserve">מים </w:t>
      </w:r>
      <w:bookmarkStart w:id="4961" w:name="_ETM_Q1_3431533"/>
      <w:bookmarkEnd w:id="4961"/>
      <w:r>
        <w:rPr>
          <w:rtl/>
          <w:lang w:eastAsia="he-IL"/>
        </w:rPr>
        <w:t xml:space="preserve">המימון מתפרס </w:t>
      </w:r>
      <w:bookmarkStart w:id="4962" w:name="_ETM_Q1_3429090"/>
      <w:bookmarkEnd w:id="4962"/>
      <w:r>
        <w:rPr>
          <w:rtl/>
          <w:lang w:eastAsia="he-IL"/>
        </w:rPr>
        <w:t>לכמה שנים.</w:t>
      </w:r>
    </w:p>
    <w:p w14:paraId="3F4A72B4" w14:textId="77777777" w:rsidR="001415F6" w:rsidRDefault="001415F6" w:rsidP="001415F6">
      <w:pPr>
        <w:rPr>
          <w:rtl/>
          <w:lang w:eastAsia="he-IL"/>
        </w:rPr>
      </w:pPr>
      <w:bookmarkStart w:id="4963" w:name="_ETM_Q1_3430439"/>
      <w:bookmarkStart w:id="4964" w:name="_ETM_Q1_3430542"/>
      <w:bookmarkStart w:id="4965" w:name="_ETM_Q1_3431088"/>
      <w:bookmarkEnd w:id="4963"/>
      <w:bookmarkEnd w:id="4964"/>
      <w:bookmarkEnd w:id="4965"/>
    </w:p>
    <w:p w14:paraId="261F385C" w14:textId="77777777" w:rsidR="001415F6" w:rsidRDefault="001415F6" w:rsidP="001415F6">
      <w:pPr>
        <w:pStyle w:val="af8"/>
        <w:keepNext/>
        <w:rPr>
          <w:rtl/>
        </w:rPr>
      </w:pPr>
      <w:bookmarkStart w:id="4966" w:name="ET_yor_היור_ארז_מלול___יורַ_5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6"/>
    </w:p>
    <w:p w14:paraId="16C1FA84" w14:textId="77777777" w:rsidR="001415F6" w:rsidRDefault="001415F6" w:rsidP="001415F6">
      <w:pPr>
        <w:pStyle w:val="KeepWithNext"/>
        <w:rPr>
          <w:rtl/>
          <w:lang w:eastAsia="he-IL"/>
        </w:rPr>
      </w:pPr>
    </w:p>
    <w:p w14:paraId="2AB44C4E" w14:textId="77777777" w:rsidR="001415F6" w:rsidRDefault="001415F6" w:rsidP="001415F6">
      <w:pPr>
        <w:rPr>
          <w:rtl/>
          <w:lang w:eastAsia="he-IL"/>
        </w:rPr>
      </w:pPr>
      <w:bookmarkStart w:id="4967" w:name="_ETM_Q1_3432066"/>
      <w:bookmarkStart w:id="4968" w:name="_ETM_Q1_3432139"/>
      <w:bookmarkEnd w:id="4967"/>
      <w:bookmarkEnd w:id="4968"/>
      <w:r>
        <w:rPr>
          <w:rtl/>
          <w:lang w:eastAsia="he-IL"/>
        </w:rPr>
        <w:t xml:space="preserve">יש כבר </w:t>
      </w:r>
      <w:proofErr w:type="spellStart"/>
      <w:r>
        <w:rPr>
          <w:rtl/>
          <w:lang w:eastAsia="he-IL"/>
        </w:rPr>
        <w:t>תוכניות</w:t>
      </w:r>
      <w:proofErr w:type="spellEnd"/>
      <w:r>
        <w:rPr>
          <w:rtl/>
          <w:lang w:eastAsia="he-IL"/>
        </w:rPr>
        <w:t xml:space="preserve"> עד </w:t>
      </w:r>
      <w:bookmarkStart w:id="4969" w:name="_ETM_Q1_3430042"/>
      <w:bookmarkEnd w:id="4969"/>
      <w:r>
        <w:rPr>
          <w:rtl/>
          <w:lang w:eastAsia="he-IL"/>
        </w:rPr>
        <w:t>2027?</w:t>
      </w:r>
    </w:p>
    <w:p w14:paraId="61E02892" w14:textId="77777777" w:rsidR="001415F6" w:rsidRDefault="001415F6" w:rsidP="001415F6">
      <w:pPr>
        <w:rPr>
          <w:rtl/>
          <w:lang w:eastAsia="he-IL"/>
        </w:rPr>
      </w:pPr>
      <w:bookmarkStart w:id="4970" w:name="_ETM_Q1_3431570"/>
      <w:bookmarkStart w:id="4971" w:name="_ETM_Q1_3431676"/>
      <w:bookmarkStart w:id="4972" w:name="_ETM_Q1_3433585"/>
      <w:bookmarkEnd w:id="4970"/>
      <w:bookmarkEnd w:id="4971"/>
      <w:bookmarkEnd w:id="4972"/>
    </w:p>
    <w:p w14:paraId="6F8159E1" w14:textId="77777777" w:rsidR="001415F6" w:rsidRDefault="001415F6" w:rsidP="001415F6">
      <w:pPr>
        <w:pStyle w:val="a5"/>
        <w:keepNext/>
        <w:rPr>
          <w:rtl/>
        </w:rPr>
      </w:pPr>
      <w:bookmarkStart w:id="4973" w:name="ET_speaker_4590_54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973"/>
    </w:p>
    <w:p w14:paraId="5061FBB5" w14:textId="77777777" w:rsidR="001415F6" w:rsidRDefault="001415F6" w:rsidP="001415F6">
      <w:pPr>
        <w:pStyle w:val="KeepWithNext"/>
        <w:rPr>
          <w:rtl/>
          <w:lang w:eastAsia="he-IL"/>
        </w:rPr>
      </w:pPr>
    </w:p>
    <w:p w14:paraId="5A02290B" w14:textId="77777777" w:rsidR="001415F6" w:rsidRDefault="001415F6" w:rsidP="001415F6">
      <w:pPr>
        <w:rPr>
          <w:rtl/>
          <w:lang w:eastAsia="he-IL"/>
        </w:rPr>
      </w:pPr>
      <w:bookmarkStart w:id="4974" w:name="_ETM_Q1_3434775"/>
      <w:bookmarkStart w:id="4975" w:name="_ETM_Q1_3434875"/>
      <w:bookmarkEnd w:id="4974"/>
      <w:bookmarkEnd w:id="4975"/>
      <w:r>
        <w:rPr>
          <w:rtl/>
          <w:lang w:eastAsia="he-IL"/>
        </w:rPr>
        <w:t>תמיד יש.</w:t>
      </w:r>
    </w:p>
    <w:p w14:paraId="1FED601E" w14:textId="77777777" w:rsidR="001415F6" w:rsidRDefault="001415F6" w:rsidP="001415F6">
      <w:pPr>
        <w:rPr>
          <w:rtl/>
          <w:lang w:eastAsia="he-IL"/>
        </w:rPr>
      </w:pPr>
      <w:bookmarkStart w:id="4976" w:name="_ETM_Q1_3435835"/>
      <w:bookmarkStart w:id="4977" w:name="_ETM_Q1_3435935"/>
      <w:bookmarkStart w:id="4978" w:name="_ETM_Q1_3436860"/>
      <w:bookmarkEnd w:id="4976"/>
      <w:bookmarkEnd w:id="4977"/>
      <w:bookmarkEnd w:id="4978"/>
    </w:p>
    <w:p w14:paraId="708D1F8F" w14:textId="77777777" w:rsidR="001415F6" w:rsidRDefault="001415F6" w:rsidP="001415F6">
      <w:pPr>
        <w:pStyle w:val="af8"/>
        <w:keepNext/>
        <w:rPr>
          <w:rtl/>
        </w:rPr>
      </w:pPr>
      <w:bookmarkStart w:id="4979" w:name="ET_yor_היור_ארז_מלול___יורַ_5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9"/>
    </w:p>
    <w:p w14:paraId="7100A7C8" w14:textId="77777777" w:rsidR="001415F6" w:rsidRDefault="001415F6" w:rsidP="001415F6">
      <w:pPr>
        <w:pStyle w:val="KeepWithNext"/>
        <w:rPr>
          <w:rtl/>
          <w:lang w:eastAsia="he-IL"/>
        </w:rPr>
      </w:pPr>
    </w:p>
    <w:p w14:paraId="4131A728" w14:textId="77777777" w:rsidR="001415F6" w:rsidRDefault="001415F6" w:rsidP="001415F6">
      <w:pPr>
        <w:rPr>
          <w:rtl/>
          <w:lang w:eastAsia="he-IL"/>
        </w:rPr>
      </w:pPr>
      <w:bookmarkStart w:id="4980" w:name="_ETM_Q1_3437963"/>
      <w:bookmarkStart w:id="4981" w:name="_ETM_Q1_3438055"/>
      <w:bookmarkStart w:id="4982" w:name="_ETM_Q1_3433106"/>
      <w:bookmarkEnd w:id="4980"/>
      <w:bookmarkEnd w:id="4981"/>
      <w:bookmarkEnd w:id="4982"/>
      <w:r>
        <w:rPr>
          <w:rtl/>
          <w:lang w:eastAsia="he-IL"/>
        </w:rPr>
        <w:t xml:space="preserve">יש </w:t>
      </w:r>
      <w:proofErr w:type="spellStart"/>
      <w:r>
        <w:rPr>
          <w:rtl/>
          <w:lang w:eastAsia="he-IL"/>
        </w:rPr>
        <w:t>תוכניות</w:t>
      </w:r>
      <w:proofErr w:type="spellEnd"/>
      <w:r>
        <w:rPr>
          <w:rtl/>
          <w:lang w:eastAsia="he-IL"/>
        </w:rPr>
        <w:t>?</w:t>
      </w:r>
    </w:p>
    <w:p w14:paraId="28E67AFB" w14:textId="77777777" w:rsidR="001415F6" w:rsidRDefault="001415F6" w:rsidP="001415F6">
      <w:pPr>
        <w:rPr>
          <w:rtl/>
          <w:lang w:eastAsia="he-IL"/>
        </w:rPr>
      </w:pPr>
      <w:bookmarkStart w:id="4983" w:name="_ETM_Q1_3435598"/>
      <w:bookmarkStart w:id="4984" w:name="_ETM_Q1_3435707"/>
      <w:bookmarkStart w:id="4985" w:name="_ETM_Q1_3436337"/>
      <w:bookmarkEnd w:id="4983"/>
      <w:bookmarkEnd w:id="4984"/>
      <w:bookmarkEnd w:id="4985"/>
    </w:p>
    <w:p w14:paraId="2D08B3AB" w14:textId="77777777" w:rsidR="001415F6" w:rsidRDefault="001415F6" w:rsidP="001415F6">
      <w:pPr>
        <w:pStyle w:val="afb"/>
        <w:keepNext/>
        <w:rPr>
          <w:rtl/>
          <w:lang w:eastAsia="he-IL"/>
        </w:rPr>
      </w:pPr>
      <w:bookmarkStart w:id="4986" w:name="ET_guest_גיא_סמט_54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4986"/>
    </w:p>
    <w:p w14:paraId="41E181B6" w14:textId="77777777" w:rsidR="001415F6" w:rsidRDefault="001415F6" w:rsidP="001415F6">
      <w:pPr>
        <w:pStyle w:val="KeepWithNext"/>
        <w:rPr>
          <w:rtl/>
          <w:lang w:eastAsia="he-IL"/>
        </w:rPr>
      </w:pPr>
    </w:p>
    <w:p w14:paraId="0339EDC0" w14:textId="77777777" w:rsidR="001415F6" w:rsidRDefault="001415F6" w:rsidP="001415F6">
      <w:pPr>
        <w:rPr>
          <w:rtl/>
          <w:lang w:eastAsia="he-IL"/>
        </w:rPr>
      </w:pPr>
      <w:r>
        <w:rPr>
          <w:rtl/>
          <w:lang w:eastAsia="he-IL"/>
        </w:rPr>
        <w:t>י</w:t>
      </w:r>
      <w:bookmarkStart w:id="4987" w:name="_ETM_Q1_3437467"/>
      <w:bookmarkEnd w:id="4987"/>
      <w:r>
        <w:rPr>
          <w:rtl/>
          <w:lang w:eastAsia="he-IL"/>
        </w:rPr>
        <w:t>ש</w:t>
      </w:r>
      <w:bookmarkStart w:id="4988" w:name="_ETM_Q1_3437580"/>
      <w:bookmarkEnd w:id="4988"/>
      <w:r>
        <w:rPr>
          <w:rtl/>
          <w:lang w:eastAsia="he-IL"/>
        </w:rPr>
        <w:t xml:space="preserve"> </w:t>
      </w:r>
      <w:bookmarkStart w:id="4989" w:name="_ETM_Q1_3437667"/>
      <w:bookmarkEnd w:id="4989"/>
      <w:r>
        <w:rPr>
          <w:rtl/>
          <w:lang w:eastAsia="he-IL"/>
        </w:rPr>
        <w:t>אשכולות שמ</w:t>
      </w:r>
      <w:bookmarkStart w:id="4990" w:name="_ETM_Q1_3434461"/>
      <w:bookmarkEnd w:id="4990"/>
      <w:r>
        <w:rPr>
          <w:rtl/>
          <w:lang w:eastAsia="he-IL"/>
        </w:rPr>
        <w:t xml:space="preserve">כינים כבר שנים, </w:t>
      </w:r>
      <w:bookmarkStart w:id="4991" w:name="_ETM_Q1_3435541"/>
      <w:bookmarkEnd w:id="4991"/>
      <w:r>
        <w:rPr>
          <w:rtl/>
          <w:lang w:eastAsia="he-IL"/>
        </w:rPr>
        <w:t xml:space="preserve">מחכים שנים לקול קורא כדי להתקדם. </w:t>
      </w:r>
      <w:bookmarkStart w:id="4992" w:name="_ETM_Q1_3443579"/>
      <w:bookmarkEnd w:id="4992"/>
      <w:r>
        <w:rPr>
          <w:rtl/>
          <w:lang w:eastAsia="he-IL"/>
        </w:rPr>
        <w:t>אני חוש</w:t>
      </w:r>
      <w:bookmarkStart w:id="4993" w:name="_ETM_Q1_3444532"/>
      <w:bookmarkEnd w:id="4993"/>
      <w:r>
        <w:rPr>
          <w:rtl/>
          <w:lang w:eastAsia="he-IL"/>
        </w:rPr>
        <w:t xml:space="preserve">ב שאמרתי את </w:t>
      </w:r>
      <w:bookmarkStart w:id="4994" w:name="_ETM_Q1_3446418"/>
      <w:bookmarkEnd w:id="4994"/>
      <w:r>
        <w:rPr>
          <w:rtl/>
          <w:lang w:eastAsia="he-IL"/>
        </w:rPr>
        <w:t>זה מקודם</w:t>
      </w:r>
      <w:bookmarkStart w:id="4995" w:name="_ETM_Q1_3442778"/>
      <w:bookmarkEnd w:id="4995"/>
      <w:r>
        <w:rPr>
          <w:rtl/>
          <w:lang w:eastAsia="he-IL"/>
        </w:rPr>
        <w:t>.</w:t>
      </w:r>
      <w:bookmarkStart w:id="4996" w:name="_ETM_Q1_3443039"/>
      <w:bookmarkEnd w:id="4996"/>
    </w:p>
    <w:p w14:paraId="60628EED" w14:textId="77777777" w:rsidR="001415F6" w:rsidRDefault="001415F6" w:rsidP="001415F6">
      <w:pPr>
        <w:rPr>
          <w:rtl/>
          <w:lang w:eastAsia="he-IL"/>
        </w:rPr>
      </w:pPr>
      <w:bookmarkStart w:id="4997" w:name="_ETM_Q1_3443195"/>
      <w:bookmarkStart w:id="4998" w:name="_ETM_Q1_3443556"/>
      <w:bookmarkEnd w:id="4997"/>
      <w:bookmarkEnd w:id="4998"/>
    </w:p>
    <w:p w14:paraId="4012126F" w14:textId="77777777" w:rsidR="001415F6" w:rsidRDefault="001415F6" w:rsidP="001415F6">
      <w:pPr>
        <w:pStyle w:val="af8"/>
        <w:keepNext/>
        <w:rPr>
          <w:rtl/>
        </w:rPr>
      </w:pPr>
      <w:bookmarkStart w:id="4999" w:name="ET_yor_היור_ארז_מלול___יורַ_5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99"/>
    </w:p>
    <w:p w14:paraId="105A123B" w14:textId="77777777" w:rsidR="001415F6" w:rsidRDefault="001415F6" w:rsidP="001415F6">
      <w:pPr>
        <w:pStyle w:val="KeepWithNext"/>
        <w:rPr>
          <w:rtl/>
          <w:lang w:eastAsia="he-IL"/>
        </w:rPr>
      </w:pPr>
    </w:p>
    <w:p w14:paraId="6A7A161B" w14:textId="77777777" w:rsidR="001415F6" w:rsidRDefault="001415F6" w:rsidP="001415F6">
      <w:pPr>
        <w:rPr>
          <w:rtl/>
          <w:lang w:eastAsia="he-IL"/>
        </w:rPr>
      </w:pPr>
      <w:bookmarkStart w:id="5000" w:name="_ETM_Q1_3444308"/>
      <w:bookmarkStart w:id="5001" w:name="_ETM_Q1_3444370"/>
      <w:bookmarkStart w:id="5002" w:name="_ETM_Q1_3442498"/>
      <w:bookmarkEnd w:id="5000"/>
      <w:bookmarkEnd w:id="5001"/>
      <w:bookmarkEnd w:id="5002"/>
      <w:r>
        <w:rPr>
          <w:rtl/>
          <w:lang w:eastAsia="he-IL"/>
        </w:rPr>
        <w:t xml:space="preserve">כן, אבל </w:t>
      </w:r>
      <w:bookmarkStart w:id="5003" w:name="_ETM_Q1_3440920"/>
      <w:bookmarkEnd w:id="5003"/>
      <w:r>
        <w:rPr>
          <w:rtl/>
          <w:lang w:eastAsia="he-IL"/>
        </w:rPr>
        <w:t>הם מגישים</w:t>
      </w:r>
      <w:bookmarkStart w:id="5004" w:name="_ETM_Q1_3442457"/>
      <w:bookmarkEnd w:id="5004"/>
      <w:r>
        <w:rPr>
          <w:rtl/>
          <w:lang w:eastAsia="he-IL"/>
        </w:rPr>
        <w:t xml:space="preserve"> - - -</w:t>
      </w:r>
      <w:bookmarkStart w:id="5005" w:name="_ETM_Q1_3443336"/>
      <w:bookmarkEnd w:id="5005"/>
      <w:r>
        <w:rPr>
          <w:rtl/>
          <w:lang w:eastAsia="he-IL"/>
        </w:rPr>
        <w:t xml:space="preserve"> </w:t>
      </w:r>
      <w:bookmarkStart w:id="5006" w:name="_ETM_Q1_3443576"/>
      <w:bookmarkEnd w:id="5006"/>
      <w:r>
        <w:rPr>
          <w:rtl/>
          <w:lang w:eastAsia="he-IL"/>
        </w:rPr>
        <w:t>קול קורא לשנה, מה זה התוכניות האלה?</w:t>
      </w:r>
    </w:p>
    <w:p w14:paraId="68AEFE3F" w14:textId="77777777" w:rsidR="001415F6" w:rsidRDefault="001415F6" w:rsidP="001415F6">
      <w:pPr>
        <w:rPr>
          <w:rtl/>
          <w:lang w:eastAsia="he-IL"/>
        </w:rPr>
      </w:pPr>
      <w:bookmarkStart w:id="5007" w:name="_ETM_Q1_3448794"/>
      <w:bookmarkStart w:id="5008" w:name="_ETM_Q1_3448891"/>
      <w:bookmarkStart w:id="5009" w:name="_ETM_Q1_3449723"/>
      <w:bookmarkEnd w:id="5007"/>
      <w:bookmarkEnd w:id="5008"/>
      <w:bookmarkEnd w:id="5009"/>
    </w:p>
    <w:p w14:paraId="1C5C9B11" w14:textId="77777777" w:rsidR="001415F6" w:rsidRDefault="001415F6" w:rsidP="001415F6">
      <w:pPr>
        <w:pStyle w:val="a5"/>
        <w:keepNext/>
        <w:rPr>
          <w:rtl/>
        </w:rPr>
      </w:pPr>
      <w:bookmarkStart w:id="5010" w:name="ET_speaker_4590_54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010"/>
    </w:p>
    <w:p w14:paraId="27B5AF66" w14:textId="77777777" w:rsidR="001415F6" w:rsidRDefault="001415F6" w:rsidP="001415F6">
      <w:pPr>
        <w:pStyle w:val="KeepWithNext"/>
        <w:rPr>
          <w:rtl/>
          <w:lang w:eastAsia="he-IL"/>
        </w:rPr>
      </w:pPr>
    </w:p>
    <w:p w14:paraId="001695D4" w14:textId="77777777" w:rsidR="001415F6" w:rsidRDefault="001415F6" w:rsidP="001415F6">
      <w:pPr>
        <w:rPr>
          <w:rtl/>
          <w:lang w:eastAsia="he-IL"/>
        </w:rPr>
      </w:pPr>
      <w:bookmarkStart w:id="5011" w:name="_ETM_Q1_3450618"/>
      <w:bookmarkStart w:id="5012" w:name="_ETM_Q1_3450692"/>
      <w:bookmarkStart w:id="5013" w:name="_ETM_Q1_3445731"/>
      <w:bookmarkEnd w:id="5011"/>
      <w:bookmarkEnd w:id="5012"/>
      <w:bookmarkEnd w:id="5013"/>
      <w:r>
        <w:rPr>
          <w:rtl/>
          <w:lang w:eastAsia="he-IL"/>
        </w:rPr>
        <w:t xml:space="preserve">לא, אבל לפעמים </w:t>
      </w:r>
      <w:bookmarkStart w:id="5014" w:name="_ETM_Q1_3447563"/>
      <w:bookmarkEnd w:id="5014"/>
      <w:r>
        <w:rPr>
          <w:rtl/>
          <w:lang w:eastAsia="he-IL"/>
        </w:rPr>
        <w:t xml:space="preserve">קול קורא שמוגש הוא רב שנתי. הוא רב שנתי, זה </w:t>
      </w:r>
      <w:bookmarkStart w:id="5015" w:name="_ETM_Q1_3453042"/>
      <w:bookmarkEnd w:id="5015"/>
      <w:r>
        <w:rPr>
          <w:rtl/>
          <w:lang w:eastAsia="he-IL"/>
        </w:rPr>
        <w:t xml:space="preserve">סיפורים ארוכים. לכן אני חושב שכן נכון להשאיר את זה </w:t>
      </w:r>
      <w:bookmarkStart w:id="5016" w:name="_ETM_Q1_3458519"/>
      <w:bookmarkEnd w:id="5016"/>
      <w:r>
        <w:rPr>
          <w:rtl/>
          <w:lang w:eastAsia="he-IL"/>
        </w:rPr>
        <w:t xml:space="preserve">עד 2027. אבל סעיף (2), לשנה הקרובה </w:t>
      </w:r>
      <w:bookmarkStart w:id="5017" w:name="_ETM_Q1_3459058"/>
      <w:bookmarkEnd w:id="5017"/>
      <w:r>
        <w:rPr>
          <w:rtl/>
          <w:lang w:eastAsia="he-IL"/>
        </w:rPr>
        <w:t>לא צריך אותו,</w:t>
      </w:r>
      <w:bookmarkStart w:id="5018" w:name="_ETM_Q1_3461019"/>
      <w:bookmarkEnd w:id="5018"/>
      <w:r>
        <w:rPr>
          <w:rtl/>
          <w:lang w:eastAsia="he-IL"/>
        </w:rPr>
        <w:t xml:space="preserve"> לפי לפ</w:t>
      </w:r>
      <w:bookmarkStart w:id="5019" w:name="_ETM_Q1_3459551"/>
      <w:bookmarkEnd w:id="5019"/>
      <w:r>
        <w:rPr>
          <w:rtl/>
          <w:lang w:eastAsia="he-IL"/>
        </w:rPr>
        <w:t xml:space="preserve">חות איך שאני מבין את גיא. מסתדרים כרגע </w:t>
      </w:r>
      <w:bookmarkStart w:id="5020" w:name="_ETM_Q1_3464535"/>
      <w:bookmarkEnd w:id="5020"/>
      <w:r>
        <w:rPr>
          <w:rtl/>
          <w:lang w:eastAsia="he-IL"/>
        </w:rPr>
        <w:t>כנראה בתוך 25 אחוז.</w:t>
      </w:r>
    </w:p>
    <w:p w14:paraId="7D7E9B36" w14:textId="77777777" w:rsidR="001415F6" w:rsidRDefault="001415F6" w:rsidP="001415F6">
      <w:pPr>
        <w:rPr>
          <w:rtl/>
          <w:lang w:eastAsia="he-IL"/>
        </w:rPr>
      </w:pPr>
      <w:bookmarkStart w:id="5021" w:name="_ETM_Q1_3467071"/>
      <w:bookmarkStart w:id="5022" w:name="_ETM_Q1_3467531"/>
      <w:bookmarkEnd w:id="5021"/>
      <w:bookmarkEnd w:id="5022"/>
    </w:p>
    <w:p w14:paraId="7D156578" w14:textId="77777777" w:rsidR="001415F6" w:rsidRDefault="001415F6" w:rsidP="001415F6">
      <w:pPr>
        <w:pStyle w:val="af8"/>
        <w:keepNext/>
        <w:rPr>
          <w:rtl/>
        </w:rPr>
      </w:pPr>
      <w:bookmarkStart w:id="5023" w:name="ET_yor_היור_ארז_מלול___יורַ_5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23"/>
    </w:p>
    <w:p w14:paraId="38E2A800" w14:textId="77777777" w:rsidR="001415F6" w:rsidRDefault="001415F6" w:rsidP="001415F6">
      <w:pPr>
        <w:pStyle w:val="KeepWithNext"/>
        <w:rPr>
          <w:rtl/>
          <w:lang w:eastAsia="he-IL"/>
        </w:rPr>
      </w:pPr>
    </w:p>
    <w:p w14:paraId="6A53E821" w14:textId="77777777" w:rsidR="001415F6" w:rsidRDefault="001415F6" w:rsidP="001415F6">
      <w:pPr>
        <w:rPr>
          <w:rtl/>
          <w:lang w:eastAsia="he-IL"/>
        </w:rPr>
      </w:pPr>
      <w:bookmarkStart w:id="5024" w:name="_ETM_Q1_3468292"/>
      <w:bookmarkStart w:id="5025" w:name="_ETM_Q1_3468355"/>
      <w:bookmarkStart w:id="5026" w:name="_ETM_Q1_3463397"/>
      <w:bookmarkEnd w:id="5024"/>
      <w:bookmarkEnd w:id="5025"/>
      <w:bookmarkEnd w:id="5026"/>
      <w:r>
        <w:rPr>
          <w:rtl/>
          <w:lang w:eastAsia="he-IL"/>
        </w:rPr>
        <w:t>כן.</w:t>
      </w:r>
    </w:p>
    <w:p w14:paraId="2FFD3BEA" w14:textId="77777777" w:rsidR="001415F6" w:rsidRDefault="001415F6" w:rsidP="001415F6">
      <w:pPr>
        <w:rPr>
          <w:rtl/>
          <w:lang w:eastAsia="he-IL"/>
        </w:rPr>
      </w:pPr>
      <w:bookmarkStart w:id="5027" w:name="_ETM_Q1_3463864"/>
      <w:bookmarkStart w:id="5028" w:name="_ETM_Q1_3463935"/>
      <w:bookmarkStart w:id="5029" w:name="_ETM_Q1_3465962"/>
      <w:bookmarkEnd w:id="5027"/>
      <w:bookmarkEnd w:id="5028"/>
      <w:bookmarkEnd w:id="5029"/>
    </w:p>
    <w:p w14:paraId="20F05880" w14:textId="77777777" w:rsidR="001415F6" w:rsidRDefault="001415F6" w:rsidP="001415F6">
      <w:pPr>
        <w:pStyle w:val="a5"/>
        <w:keepNext/>
        <w:rPr>
          <w:rtl/>
        </w:rPr>
      </w:pPr>
      <w:bookmarkStart w:id="5030" w:name="ET_speaker_4590_54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030"/>
    </w:p>
    <w:p w14:paraId="3F7FEDD5" w14:textId="77777777" w:rsidR="001415F6" w:rsidRDefault="001415F6" w:rsidP="001415F6">
      <w:pPr>
        <w:pStyle w:val="KeepWithNext"/>
        <w:rPr>
          <w:rtl/>
          <w:lang w:eastAsia="he-IL"/>
        </w:rPr>
      </w:pPr>
    </w:p>
    <w:p w14:paraId="29D3DB39" w14:textId="77777777" w:rsidR="001415F6" w:rsidRDefault="001415F6" w:rsidP="001415F6">
      <w:pPr>
        <w:rPr>
          <w:rtl/>
          <w:lang w:eastAsia="he-IL"/>
        </w:rPr>
      </w:pPr>
      <w:bookmarkStart w:id="5031" w:name="_ETM_Q1_3466788"/>
      <w:bookmarkStart w:id="5032" w:name="_ETM_Q1_3466856"/>
      <w:bookmarkEnd w:id="5031"/>
      <w:bookmarkEnd w:id="5032"/>
      <w:r>
        <w:rPr>
          <w:rtl/>
          <w:lang w:eastAsia="he-IL"/>
        </w:rPr>
        <w:t>ואז לכן, מה שאנחנו</w:t>
      </w:r>
      <w:bookmarkStart w:id="5033" w:name="_ETM_Q1_3464342"/>
      <w:bookmarkEnd w:id="5033"/>
      <w:r>
        <w:rPr>
          <w:rtl/>
          <w:lang w:eastAsia="he-IL"/>
        </w:rPr>
        <w:t xml:space="preserve"> מציעים - -</w:t>
      </w:r>
      <w:bookmarkStart w:id="5034" w:name="_ETM_Q1_3465723"/>
      <w:bookmarkStart w:id="5035" w:name="_ETM_Q1_3465939"/>
      <w:bookmarkStart w:id="5036" w:name="_ETM_Q1_3466021"/>
      <w:bookmarkEnd w:id="5034"/>
      <w:bookmarkEnd w:id="5035"/>
      <w:bookmarkEnd w:id="5036"/>
      <w:r>
        <w:rPr>
          <w:rtl/>
          <w:lang w:eastAsia="he-IL"/>
        </w:rPr>
        <w:t xml:space="preserve"> -</w:t>
      </w:r>
    </w:p>
    <w:p w14:paraId="3F8DE130" w14:textId="77777777" w:rsidR="001415F6" w:rsidRDefault="001415F6" w:rsidP="001415F6">
      <w:pPr>
        <w:rPr>
          <w:rtl/>
          <w:lang w:eastAsia="he-IL"/>
        </w:rPr>
      </w:pPr>
      <w:bookmarkStart w:id="5037" w:name="_ETM_Q1_3467227"/>
      <w:bookmarkStart w:id="5038" w:name="_ETM_Q1_3467315"/>
      <w:bookmarkStart w:id="5039" w:name="_ETM_Q1_3468604"/>
      <w:bookmarkEnd w:id="5037"/>
      <w:bookmarkEnd w:id="5038"/>
      <w:bookmarkEnd w:id="5039"/>
    </w:p>
    <w:p w14:paraId="4104D337" w14:textId="77777777" w:rsidR="001415F6" w:rsidRDefault="001415F6" w:rsidP="001415F6">
      <w:pPr>
        <w:pStyle w:val="af8"/>
        <w:keepNext/>
        <w:rPr>
          <w:rtl/>
        </w:rPr>
      </w:pPr>
      <w:bookmarkStart w:id="5040" w:name="ET_yor_היור_ארז_מלול___יורַ_5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40"/>
    </w:p>
    <w:p w14:paraId="7127CA95" w14:textId="77777777" w:rsidR="001415F6" w:rsidRDefault="001415F6" w:rsidP="001415F6">
      <w:pPr>
        <w:pStyle w:val="KeepWithNext"/>
        <w:rPr>
          <w:rtl/>
          <w:lang w:eastAsia="he-IL"/>
        </w:rPr>
      </w:pPr>
    </w:p>
    <w:p w14:paraId="1E939BA9" w14:textId="77777777" w:rsidR="001415F6" w:rsidRDefault="001415F6" w:rsidP="001415F6">
      <w:pPr>
        <w:rPr>
          <w:rtl/>
          <w:lang w:eastAsia="he-IL"/>
        </w:rPr>
      </w:pPr>
      <w:bookmarkStart w:id="5041" w:name="_ETM_Q1_3469488"/>
      <w:bookmarkStart w:id="5042" w:name="_ETM_Q1_3469566"/>
      <w:bookmarkEnd w:id="5041"/>
      <w:bookmarkEnd w:id="5042"/>
      <w:r>
        <w:rPr>
          <w:rtl/>
          <w:lang w:eastAsia="he-IL"/>
        </w:rPr>
        <w:t xml:space="preserve">מי הציע לעלות </w:t>
      </w:r>
      <w:bookmarkStart w:id="5043" w:name="_ETM_Q1_3466807"/>
      <w:bookmarkEnd w:id="5043"/>
      <w:r>
        <w:rPr>
          <w:rtl/>
          <w:lang w:eastAsia="he-IL"/>
        </w:rPr>
        <w:t>ל-3? אתם, לא? איכות הסביבה</w:t>
      </w:r>
      <w:bookmarkStart w:id="5044" w:name="_ETM_Q1_3467742"/>
      <w:bookmarkEnd w:id="5044"/>
      <w:r>
        <w:rPr>
          <w:rtl/>
          <w:lang w:eastAsia="he-IL"/>
        </w:rPr>
        <w:t>.</w:t>
      </w:r>
      <w:bookmarkStart w:id="5045" w:name="_ETM_Q1_3467730"/>
      <w:bookmarkEnd w:id="5045"/>
    </w:p>
    <w:p w14:paraId="1FC75AAB" w14:textId="77777777" w:rsidR="001415F6" w:rsidRDefault="001415F6" w:rsidP="001415F6">
      <w:pPr>
        <w:rPr>
          <w:rtl/>
          <w:lang w:eastAsia="he-IL"/>
        </w:rPr>
      </w:pPr>
      <w:bookmarkStart w:id="5046" w:name="_ETM_Q1_3467993"/>
      <w:bookmarkStart w:id="5047" w:name="_ETM_Q1_3468086"/>
      <w:bookmarkStart w:id="5048" w:name="_ETM_Q1_3468634"/>
      <w:bookmarkEnd w:id="5046"/>
      <w:bookmarkEnd w:id="5047"/>
      <w:bookmarkEnd w:id="5048"/>
    </w:p>
    <w:p w14:paraId="3DEE1568" w14:textId="77777777" w:rsidR="001415F6" w:rsidRDefault="001415F6" w:rsidP="001415F6">
      <w:pPr>
        <w:pStyle w:val="afb"/>
        <w:keepNext/>
        <w:rPr>
          <w:rtl/>
          <w:lang w:eastAsia="he-IL"/>
        </w:rPr>
      </w:pPr>
      <w:bookmarkStart w:id="5049" w:name="ET_guest_אלעד_עמיחי_54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049"/>
    </w:p>
    <w:p w14:paraId="71B814F7" w14:textId="77777777" w:rsidR="001415F6" w:rsidRDefault="001415F6" w:rsidP="001415F6">
      <w:pPr>
        <w:pStyle w:val="KeepWithNext"/>
        <w:rPr>
          <w:rtl/>
          <w:lang w:eastAsia="he-IL"/>
        </w:rPr>
      </w:pPr>
    </w:p>
    <w:p w14:paraId="3E092DEF" w14:textId="77777777" w:rsidR="001415F6" w:rsidRDefault="001415F6" w:rsidP="001415F6">
      <w:pPr>
        <w:rPr>
          <w:rtl/>
          <w:lang w:eastAsia="he-IL"/>
        </w:rPr>
      </w:pPr>
      <w:bookmarkStart w:id="5050" w:name="_ETM_Q1_3469492"/>
      <w:bookmarkEnd w:id="5050"/>
      <w:r>
        <w:rPr>
          <w:rtl/>
          <w:lang w:eastAsia="he-IL"/>
        </w:rPr>
        <w:t>ז</w:t>
      </w:r>
      <w:bookmarkStart w:id="5051" w:name="_ETM_Q1_3469584"/>
      <w:bookmarkEnd w:id="5051"/>
      <w:r>
        <w:rPr>
          <w:rtl/>
          <w:lang w:eastAsia="he-IL"/>
        </w:rPr>
        <w:t xml:space="preserve">ה היה </w:t>
      </w:r>
      <w:bookmarkStart w:id="5052" w:name="_ETM_Q1_3470017"/>
      <w:bookmarkEnd w:id="5052"/>
      <w:r>
        <w:rPr>
          <w:rtl/>
          <w:lang w:eastAsia="he-IL"/>
        </w:rPr>
        <w:t xml:space="preserve">בהוראת השעה הקודמת, זה לא זה. זה הורחב בהוראות השעה </w:t>
      </w:r>
      <w:bookmarkStart w:id="5053" w:name="_ETM_Q1_3478427"/>
      <w:bookmarkStart w:id="5054" w:name="_ETM_Q1_3473692"/>
      <w:bookmarkEnd w:id="5053"/>
      <w:bookmarkEnd w:id="5054"/>
      <w:r>
        <w:rPr>
          <w:rtl/>
          <w:lang w:eastAsia="he-IL"/>
        </w:rPr>
        <w:t>הקודמות, זה היה תמיד</w:t>
      </w:r>
      <w:bookmarkStart w:id="5055" w:name="_ETM_Q1_3477995"/>
      <w:bookmarkEnd w:id="5055"/>
      <w:r>
        <w:rPr>
          <w:rtl/>
          <w:lang w:eastAsia="he-IL"/>
        </w:rPr>
        <w:t>.</w:t>
      </w:r>
    </w:p>
    <w:p w14:paraId="0133FA60" w14:textId="77777777" w:rsidR="001415F6" w:rsidRDefault="001415F6" w:rsidP="001415F6">
      <w:pPr>
        <w:rPr>
          <w:rtl/>
          <w:lang w:eastAsia="he-IL"/>
        </w:rPr>
      </w:pPr>
      <w:bookmarkStart w:id="5056" w:name="_ETM_Q1_3478898"/>
      <w:bookmarkEnd w:id="5056"/>
    </w:p>
    <w:p w14:paraId="4218F277" w14:textId="77777777" w:rsidR="001415F6" w:rsidRDefault="001415F6" w:rsidP="001415F6">
      <w:pPr>
        <w:pStyle w:val="afb"/>
        <w:keepNext/>
        <w:rPr>
          <w:rtl/>
          <w:lang w:eastAsia="he-IL"/>
        </w:rPr>
      </w:pPr>
      <w:bookmarkStart w:id="5057" w:name="ET_guest_לירון_אדלר_מינקה_549"/>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57"/>
    </w:p>
    <w:p w14:paraId="521AA4E9" w14:textId="77777777" w:rsidR="001415F6" w:rsidRDefault="001415F6" w:rsidP="001415F6">
      <w:pPr>
        <w:pStyle w:val="KeepWithNext"/>
        <w:rPr>
          <w:rtl/>
          <w:lang w:eastAsia="he-IL"/>
        </w:rPr>
      </w:pPr>
    </w:p>
    <w:p w14:paraId="6335503D" w14:textId="77777777" w:rsidR="001415F6" w:rsidRDefault="001415F6" w:rsidP="001415F6">
      <w:pPr>
        <w:rPr>
          <w:rtl/>
          <w:lang w:eastAsia="he-IL"/>
        </w:rPr>
      </w:pPr>
      <w:bookmarkStart w:id="5058" w:name="_ETM_Q1_3479763"/>
      <w:bookmarkStart w:id="5059" w:name="_ETM_Q1_3479845"/>
      <w:bookmarkStart w:id="5060" w:name="_ETM_Q1_3474876"/>
      <w:bookmarkEnd w:id="5058"/>
      <w:bookmarkEnd w:id="5059"/>
      <w:bookmarkEnd w:id="5060"/>
      <w:r>
        <w:rPr>
          <w:rtl/>
          <w:lang w:eastAsia="he-IL"/>
        </w:rPr>
        <w:t>זה הורחב בהוראות השעה הקודמות.</w:t>
      </w:r>
    </w:p>
    <w:p w14:paraId="0F542CF3" w14:textId="77777777" w:rsidR="001415F6" w:rsidRDefault="001415F6" w:rsidP="001415F6">
      <w:pPr>
        <w:rPr>
          <w:rtl/>
          <w:lang w:eastAsia="he-IL"/>
        </w:rPr>
      </w:pPr>
      <w:bookmarkStart w:id="5061" w:name="_ETM_Q1_3480047"/>
      <w:bookmarkStart w:id="5062" w:name="_ETM_Q1_3480130"/>
      <w:bookmarkStart w:id="5063" w:name="_ETM_Q1_3480743"/>
      <w:bookmarkEnd w:id="5061"/>
      <w:bookmarkEnd w:id="5062"/>
      <w:bookmarkEnd w:id="5063"/>
    </w:p>
    <w:p w14:paraId="2B4D1243" w14:textId="77777777" w:rsidR="001415F6" w:rsidRDefault="001415F6" w:rsidP="001415F6">
      <w:pPr>
        <w:pStyle w:val="a5"/>
        <w:keepNext/>
        <w:rPr>
          <w:rtl/>
        </w:rPr>
      </w:pPr>
      <w:bookmarkStart w:id="5064" w:name="ET_speaker_4590_55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064"/>
    </w:p>
    <w:p w14:paraId="46C25FB8" w14:textId="77777777" w:rsidR="001415F6" w:rsidRDefault="001415F6" w:rsidP="001415F6">
      <w:pPr>
        <w:pStyle w:val="KeepWithNext"/>
        <w:rPr>
          <w:rtl/>
          <w:lang w:eastAsia="he-IL"/>
        </w:rPr>
      </w:pPr>
    </w:p>
    <w:p w14:paraId="29DEE558" w14:textId="77777777" w:rsidR="001415F6" w:rsidRDefault="001415F6" w:rsidP="001415F6">
      <w:pPr>
        <w:rPr>
          <w:rtl/>
          <w:lang w:eastAsia="he-IL"/>
        </w:rPr>
      </w:pPr>
      <w:bookmarkStart w:id="5065" w:name="_ETM_Q1_3481604"/>
      <w:bookmarkStart w:id="5066" w:name="_ETM_Q1_3481672"/>
      <w:bookmarkEnd w:id="5065"/>
      <w:bookmarkEnd w:id="5066"/>
      <w:r>
        <w:rPr>
          <w:rtl/>
          <w:lang w:eastAsia="he-IL"/>
        </w:rPr>
        <w:t>לא</w:t>
      </w:r>
      <w:bookmarkStart w:id="5067" w:name="_ETM_Q1_3476725"/>
      <w:bookmarkEnd w:id="5067"/>
      <w:r>
        <w:rPr>
          <w:rtl/>
          <w:lang w:eastAsia="he-IL"/>
        </w:rPr>
        <w:t xml:space="preserve">, אבל </w:t>
      </w:r>
      <w:bookmarkStart w:id="5068" w:name="_ETM_Q1_3477246"/>
      <w:bookmarkEnd w:id="5068"/>
      <w:r>
        <w:rPr>
          <w:rtl/>
          <w:lang w:eastAsia="he-IL"/>
        </w:rPr>
        <w:t xml:space="preserve">מבחינת המציאות רואים שכרגע אין צורך. יהיה צורך? אנחנו נאשר. </w:t>
      </w:r>
      <w:bookmarkStart w:id="5069" w:name="_ETM_Q1_3484933"/>
      <w:bookmarkEnd w:id="5069"/>
      <w:r>
        <w:rPr>
          <w:rtl/>
          <w:lang w:eastAsia="he-IL"/>
        </w:rPr>
        <w:t>כי אני באמת חושב שהמטרות האלה של חינו</w:t>
      </w:r>
      <w:bookmarkStart w:id="5070" w:name="_ETM_Q1_3484680"/>
      <w:bookmarkEnd w:id="5070"/>
      <w:r>
        <w:rPr>
          <w:rtl/>
          <w:lang w:eastAsia="he-IL"/>
        </w:rPr>
        <w:t xml:space="preserve">ך, של אשכולות, </w:t>
      </w:r>
      <w:bookmarkStart w:id="5071" w:name="_ETM_Q1_3486481"/>
      <w:bookmarkEnd w:id="5071"/>
      <w:r>
        <w:rPr>
          <w:rtl/>
          <w:lang w:eastAsia="he-IL"/>
        </w:rPr>
        <w:t xml:space="preserve">הן מטרות </w:t>
      </w:r>
      <w:bookmarkStart w:id="5072" w:name="_ETM_Q1_3484862"/>
      <w:bookmarkEnd w:id="5072"/>
      <w:r>
        <w:rPr>
          <w:rtl/>
          <w:lang w:eastAsia="he-IL"/>
        </w:rPr>
        <w:t xml:space="preserve">חשובות. ויהיה פה, זה לא, אתה </w:t>
      </w:r>
      <w:bookmarkStart w:id="5073" w:name="_ETM_Q1_3486350"/>
      <w:bookmarkEnd w:id="5073"/>
      <w:r>
        <w:rPr>
          <w:rtl/>
          <w:lang w:eastAsia="he-IL"/>
        </w:rPr>
        <w:t>רואה, אני</w:t>
      </w:r>
      <w:bookmarkStart w:id="5074" w:name="_ETM_Q1_3487237"/>
      <w:bookmarkEnd w:id="5074"/>
      <w:r>
        <w:rPr>
          <w:rtl/>
          <w:lang w:eastAsia="he-IL"/>
        </w:rPr>
        <w:t xml:space="preserve"> באופוזיציה, ואני אומר לך, זה נכון לעשות את ז.ה אני, </w:t>
      </w:r>
      <w:bookmarkStart w:id="5075" w:name="_ETM_Q1_3496291"/>
      <w:bookmarkEnd w:id="5075"/>
      <w:r>
        <w:rPr>
          <w:rtl/>
          <w:lang w:eastAsia="he-IL"/>
        </w:rPr>
        <w:t>כאחד מ</w:t>
      </w:r>
      <w:bookmarkStart w:id="5076" w:name="_ETM_Q1_3492185"/>
      <w:bookmarkEnd w:id="5076"/>
      <w:r>
        <w:rPr>
          <w:rtl/>
          <w:lang w:eastAsia="he-IL"/>
        </w:rPr>
        <w:t>האופוזיציה, אני אתמוך בזה.</w:t>
      </w:r>
    </w:p>
    <w:p w14:paraId="67113017" w14:textId="77777777" w:rsidR="001415F6" w:rsidRDefault="001415F6" w:rsidP="001415F6">
      <w:pPr>
        <w:rPr>
          <w:rtl/>
          <w:lang w:eastAsia="he-IL"/>
        </w:rPr>
      </w:pPr>
      <w:bookmarkStart w:id="5077" w:name="_ETM_Q1_3495254"/>
      <w:bookmarkStart w:id="5078" w:name="_ETM_Q1_3495368"/>
      <w:bookmarkStart w:id="5079" w:name="_ETM_Q1_3495906"/>
      <w:bookmarkEnd w:id="5077"/>
      <w:bookmarkEnd w:id="5078"/>
      <w:bookmarkEnd w:id="5079"/>
    </w:p>
    <w:p w14:paraId="196EDB5E" w14:textId="77777777" w:rsidR="001415F6" w:rsidRDefault="001415F6" w:rsidP="001415F6">
      <w:pPr>
        <w:pStyle w:val="af8"/>
        <w:keepNext/>
        <w:rPr>
          <w:rtl/>
        </w:rPr>
      </w:pPr>
      <w:bookmarkStart w:id="5080" w:name="ET_yor_היור_ארז_מלול___יורַ_5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ארז מלול: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80"/>
    </w:p>
    <w:p w14:paraId="4CE26609" w14:textId="77777777" w:rsidR="001415F6" w:rsidRDefault="001415F6" w:rsidP="001415F6">
      <w:pPr>
        <w:pStyle w:val="KeepWithNext"/>
        <w:rPr>
          <w:rtl/>
          <w:lang w:eastAsia="he-IL"/>
        </w:rPr>
      </w:pPr>
    </w:p>
    <w:p w14:paraId="24714CA6" w14:textId="77777777" w:rsidR="001415F6" w:rsidRDefault="001415F6" w:rsidP="001415F6">
      <w:pPr>
        <w:rPr>
          <w:rtl/>
          <w:lang w:eastAsia="he-IL"/>
        </w:rPr>
      </w:pPr>
      <w:bookmarkStart w:id="5081" w:name="_ETM_Q1_3496848"/>
      <w:bookmarkStart w:id="5082" w:name="_ETM_Q1_3496918"/>
      <w:bookmarkStart w:id="5083" w:name="_ETM_Q1_3491984"/>
      <w:bookmarkEnd w:id="5081"/>
      <w:bookmarkEnd w:id="5082"/>
      <w:bookmarkEnd w:id="5083"/>
      <w:r>
        <w:rPr>
          <w:rtl/>
          <w:lang w:eastAsia="he-IL"/>
        </w:rPr>
        <w:t xml:space="preserve">טוב, בואו נשמע את המרכז לשלטון </w:t>
      </w:r>
      <w:bookmarkStart w:id="5084" w:name="_ETM_Q1_3498427"/>
      <w:bookmarkEnd w:id="5084"/>
      <w:r>
        <w:rPr>
          <w:rtl/>
          <w:lang w:eastAsia="he-IL"/>
        </w:rPr>
        <w:t>המקומי, שיש לו כמה תשובות לענות.</w:t>
      </w:r>
    </w:p>
    <w:p w14:paraId="29964CEE" w14:textId="77777777" w:rsidR="001415F6" w:rsidRDefault="001415F6" w:rsidP="001415F6">
      <w:pPr>
        <w:rPr>
          <w:rtl/>
          <w:lang w:eastAsia="he-IL"/>
        </w:rPr>
      </w:pPr>
      <w:bookmarkStart w:id="5085" w:name="_ETM_Q1_3503095"/>
      <w:bookmarkStart w:id="5086" w:name="_ETM_Q1_3503203"/>
      <w:bookmarkStart w:id="5087" w:name="_ETM_Q1_3505655"/>
      <w:bookmarkEnd w:id="5085"/>
      <w:bookmarkEnd w:id="5086"/>
      <w:bookmarkEnd w:id="5087"/>
    </w:p>
    <w:p w14:paraId="06120B06" w14:textId="77777777" w:rsidR="001415F6" w:rsidRDefault="001415F6" w:rsidP="001415F6">
      <w:pPr>
        <w:pStyle w:val="afb"/>
        <w:keepNext/>
        <w:rPr>
          <w:rtl/>
          <w:lang w:eastAsia="he-IL"/>
        </w:rPr>
      </w:pPr>
      <w:bookmarkStart w:id="5088" w:name="ET_guest_מירה_סולומון_552"/>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088"/>
    </w:p>
    <w:p w14:paraId="7D3DA05F" w14:textId="77777777" w:rsidR="001415F6" w:rsidRDefault="001415F6" w:rsidP="001415F6">
      <w:pPr>
        <w:pStyle w:val="KeepWithNext"/>
        <w:rPr>
          <w:rtl/>
          <w:lang w:eastAsia="he-IL"/>
        </w:rPr>
      </w:pPr>
    </w:p>
    <w:p w14:paraId="403E4962" w14:textId="77777777" w:rsidR="001415F6" w:rsidRDefault="001415F6" w:rsidP="001415F6">
      <w:pPr>
        <w:rPr>
          <w:rtl/>
          <w:lang w:eastAsia="he-IL"/>
        </w:rPr>
      </w:pPr>
      <w:bookmarkStart w:id="5089" w:name="_ETM_Q1_3506566"/>
      <w:bookmarkStart w:id="5090" w:name="_ETM_Q1_3507673"/>
      <w:bookmarkEnd w:id="5089"/>
      <w:bookmarkEnd w:id="5090"/>
      <w:r>
        <w:rPr>
          <w:rtl/>
          <w:lang w:eastAsia="he-IL"/>
        </w:rPr>
        <w:t>מי</w:t>
      </w:r>
      <w:bookmarkStart w:id="5091" w:name="_ETM_Q1_3502898"/>
      <w:bookmarkEnd w:id="5091"/>
      <w:r>
        <w:rPr>
          <w:rtl/>
          <w:lang w:eastAsia="he-IL"/>
        </w:rPr>
        <w:t xml:space="preserve">רה סולומון, מרכז השלטון המקומי. </w:t>
      </w:r>
      <w:bookmarkStart w:id="5092" w:name="_ETM_Q1_3507607"/>
      <w:bookmarkEnd w:id="5092"/>
      <w:r>
        <w:rPr>
          <w:rtl/>
          <w:lang w:eastAsia="he-IL"/>
        </w:rPr>
        <w:t xml:space="preserve">איתי קרנית </w:t>
      </w:r>
      <w:bookmarkStart w:id="5093" w:name="_ETM_Q1_3504430"/>
      <w:bookmarkStart w:id="5094" w:name="_ETM_Q1_3508231"/>
      <w:bookmarkEnd w:id="5093"/>
      <w:bookmarkEnd w:id="5094"/>
      <w:proofErr w:type="spellStart"/>
      <w:r>
        <w:rPr>
          <w:rtl/>
          <w:lang w:eastAsia="he-IL"/>
        </w:rPr>
        <w:t>גולדווסר</w:t>
      </w:r>
      <w:proofErr w:type="spellEnd"/>
      <w:r>
        <w:rPr>
          <w:rtl/>
          <w:lang w:eastAsia="he-IL"/>
        </w:rPr>
        <w:t>, מ</w:t>
      </w:r>
      <w:bookmarkStart w:id="5095" w:name="_ETM_Q1_3506765"/>
      <w:bookmarkEnd w:id="5095"/>
      <w:r>
        <w:rPr>
          <w:rtl/>
          <w:lang w:eastAsia="he-IL"/>
        </w:rPr>
        <w:t>נהלת תחום הגנת הסביבה במרכז השלטון המקומי</w:t>
      </w:r>
      <w:bookmarkStart w:id="5096" w:name="_ETM_Q1_3513035"/>
      <w:bookmarkEnd w:id="5096"/>
      <w:r>
        <w:rPr>
          <w:rtl/>
          <w:lang w:eastAsia="he-IL"/>
        </w:rPr>
        <w:t xml:space="preserve">, </w:t>
      </w:r>
      <w:bookmarkStart w:id="5097" w:name="_ETM_Q1_3509985"/>
      <w:bookmarkEnd w:id="5097"/>
      <w:r>
        <w:rPr>
          <w:rtl/>
          <w:lang w:eastAsia="he-IL"/>
        </w:rPr>
        <w:t>וה</w:t>
      </w:r>
      <w:bookmarkStart w:id="5098" w:name="_ETM_Q1_3506159"/>
      <w:bookmarkStart w:id="5099" w:name="_ETM_Q1_3501399"/>
      <w:bookmarkStart w:id="5100" w:name="_ETM_Q1_3507115"/>
      <w:bookmarkEnd w:id="5098"/>
      <w:bookmarkEnd w:id="5099"/>
      <w:bookmarkEnd w:id="5100"/>
      <w:r>
        <w:rPr>
          <w:rtl/>
          <w:lang w:eastAsia="he-IL"/>
        </w:rPr>
        <w:t xml:space="preserve">ילה </w:t>
      </w:r>
      <w:proofErr w:type="spellStart"/>
      <w:r>
        <w:rPr>
          <w:rtl/>
          <w:lang w:eastAsia="he-IL"/>
        </w:rPr>
        <w:t>אקרמן</w:t>
      </w:r>
      <w:proofErr w:type="spellEnd"/>
      <w:r>
        <w:rPr>
          <w:rtl/>
          <w:lang w:eastAsia="he-IL"/>
        </w:rPr>
        <w:t xml:space="preserve">, מנהלת תחום הגנת הסביבה במרכז השלטון </w:t>
      </w:r>
      <w:bookmarkStart w:id="5101" w:name="_ETM_Q1_3517539"/>
      <w:bookmarkEnd w:id="5101"/>
      <w:r>
        <w:rPr>
          <w:rtl/>
          <w:lang w:eastAsia="he-IL"/>
        </w:rPr>
        <w:t xml:space="preserve">האזורי. אנחנו לא מתנגדים לחלק הראשון של הוראת השעה, שמדבר </w:t>
      </w:r>
      <w:bookmarkStart w:id="5102" w:name="_ETM_Q1_3524608"/>
      <w:bookmarkEnd w:id="5102"/>
      <w:r>
        <w:rPr>
          <w:rtl/>
          <w:lang w:eastAsia="he-IL"/>
        </w:rPr>
        <w:t xml:space="preserve">על האפשרות להרחיב במטרות הנוספות את התמיכה באשכולות 1 עד </w:t>
      </w:r>
      <w:bookmarkStart w:id="5103" w:name="_ETM_Q1_3532223"/>
      <w:bookmarkEnd w:id="5103"/>
      <w:r>
        <w:rPr>
          <w:rtl/>
          <w:lang w:eastAsia="he-IL"/>
        </w:rPr>
        <w:t>5, אבל אנח</w:t>
      </w:r>
      <w:bookmarkStart w:id="5104" w:name="_ETM_Q1_3529949"/>
      <w:bookmarkEnd w:id="5104"/>
      <w:r>
        <w:rPr>
          <w:rtl/>
          <w:lang w:eastAsia="he-IL"/>
        </w:rPr>
        <w:t xml:space="preserve">נו מבקשים בכל זאת שהוועדה, במסגרת התפקיד המפקח </w:t>
      </w:r>
      <w:bookmarkStart w:id="5105" w:name="_ETM_Q1_3535904"/>
      <w:bookmarkEnd w:id="5105"/>
      <w:r>
        <w:rPr>
          <w:rtl/>
          <w:lang w:eastAsia="he-IL"/>
        </w:rPr>
        <w:t xml:space="preserve">שלה על התחום, גם תנסה להבין למה הדבר הזה נמצא, </w:t>
      </w:r>
      <w:bookmarkStart w:id="5106" w:name="_ETM_Q1_3541688"/>
      <w:bookmarkEnd w:id="5106"/>
      <w:r>
        <w:rPr>
          <w:rtl/>
          <w:lang w:eastAsia="he-IL"/>
        </w:rPr>
        <w:t>למה התמיכו</w:t>
      </w:r>
      <w:bookmarkStart w:id="5107" w:name="_ETM_Q1_3538091"/>
      <w:bookmarkEnd w:id="5107"/>
      <w:r>
        <w:rPr>
          <w:rtl/>
          <w:lang w:eastAsia="he-IL"/>
        </w:rPr>
        <w:t xml:space="preserve">ת שמדובר בהן כאן, לרבות </w:t>
      </w:r>
      <w:bookmarkStart w:id="5108" w:name="_ETM_Q1_3538997"/>
      <w:bookmarkEnd w:id="5108"/>
      <w:r>
        <w:rPr>
          <w:rtl/>
          <w:lang w:eastAsia="he-IL"/>
        </w:rPr>
        <w:t xml:space="preserve">התמיכות באשכולות בכלל </w:t>
      </w:r>
      <w:bookmarkStart w:id="5109" w:name="_ETM_Q1_3545151"/>
      <w:bookmarkEnd w:id="5109"/>
      <w:r>
        <w:rPr>
          <w:rtl/>
          <w:lang w:eastAsia="he-IL"/>
        </w:rPr>
        <w:t xml:space="preserve">מסווגים תחת </w:t>
      </w:r>
      <w:bookmarkStart w:id="5110" w:name="_ETM_Q1_3541930"/>
      <w:bookmarkEnd w:id="5110"/>
      <w:r>
        <w:rPr>
          <w:rtl/>
          <w:lang w:eastAsia="he-IL"/>
        </w:rPr>
        <w:t>מטרות נוספות ולא נמצאות ב</w:t>
      </w:r>
      <w:bookmarkStart w:id="5111" w:name="_ETM_Q1_3542357"/>
      <w:bookmarkEnd w:id="5111"/>
      <w:r>
        <w:rPr>
          <w:rtl/>
          <w:lang w:eastAsia="he-IL"/>
        </w:rPr>
        <w:t>מטרות הפיתוח מלכ</w:t>
      </w:r>
      <w:bookmarkStart w:id="5112" w:name="_ETM_Q1_3544738"/>
      <w:bookmarkEnd w:id="5112"/>
      <w:r>
        <w:rPr>
          <w:rtl/>
          <w:lang w:eastAsia="he-IL"/>
        </w:rPr>
        <w:t xml:space="preserve">תחילה. לכאורה, </w:t>
      </w:r>
      <w:bookmarkStart w:id="5113" w:name="_ETM_Q1_3548369"/>
      <w:bookmarkEnd w:id="5113"/>
      <w:r>
        <w:rPr>
          <w:rtl/>
          <w:lang w:eastAsia="he-IL"/>
        </w:rPr>
        <w:t xml:space="preserve">נראה שהטיפול בפסולת, לרבות פינוי, כשמדובר ברשויות החלשות, יכול להיכנס </w:t>
      </w:r>
      <w:bookmarkStart w:id="5114" w:name="_ETM_Q1_3557831"/>
      <w:bookmarkEnd w:id="5114"/>
      <w:r>
        <w:rPr>
          <w:rtl/>
          <w:lang w:eastAsia="he-IL"/>
        </w:rPr>
        <w:t xml:space="preserve">בעשייה שנועדה לפחית הטמנה. כיוון שהאפשרות לסווג הפרדה </w:t>
      </w:r>
      <w:bookmarkStart w:id="5115" w:name="_ETM_Q1_3559509"/>
      <w:bookmarkEnd w:id="5115"/>
      <w:r>
        <w:rPr>
          <w:rtl/>
          <w:lang w:eastAsia="he-IL"/>
        </w:rPr>
        <w:t xml:space="preserve">במקור באותן </w:t>
      </w:r>
      <w:bookmarkStart w:id="5116" w:name="_ETM_Q1_3564483"/>
      <w:bookmarkEnd w:id="5116"/>
      <w:r>
        <w:rPr>
          <w:rtl/>
          <w:lang w:eastAsia="he-IL"/>
        </w:rPr>
        <w:t xml:space="preserve">רשויות עשויה, יכולה להביא להפחתת הטמנה. אז מלכתחילה </w:t>
      </w:r>
      <w:bookmarkStart w:id="5117" w:name="_ETM_Q1_3569246"/>
      <w:bookmarkEnd w:id="5117"/>
      <w:r>
        <w:rPr>
          <w:rtl/>
          <w:lang w:eastAsia="he-IL"/>
        </w:rPr>
        <w:t>לא</w:t>
      </w:r>
      <w:bookmarkStart w:id="5118" w:name="_ETM_Q1_3569607"/>
      <w:bookmarkEnd w:id="5118"/>
      <w:r>
        <w:rPr>
          <w:rtl/>
          <w:lang w:eastAsia="he-IL"/>
        </w:rPr>
        <w:t xml:space="preserve"> ברור למה מדברים על זה כחלק מהקופה </w:t>
      </w:r>
      <w:bookmarkStart w:id="5119" w:name="_ETM_Q1_3569726"/>
      <w:bookmarkEnd w:id="5119"/>
      <w:r>
        <w:rPr>
          <w:rtl/>
          <w:lang w:eastAsia="he-IL"/>
        </w:rPr>
        <w:t xml:space="preserve">הקטנה ולא </w:t>
      </w:r>
      <w:bookmarkStart w:id="5120" w:name="_ETM_Q1_3571072"/>
      <w:bookmarkEnd w:id="5120"/>
      <w:r>
        <w:rPr>
          <w:rtl/>
          <w:lang w:eastAsia="he-IL"/>
        </w:rPr>
        <w:t>במסגרת, ובעצם מצריך ה</w:t>
      </w:r>
      <w:bookmarkStart w:id="5121" w:name="_ETM_Q1_3572158"/>
      <w:bookmarkEnd w:id="5121"/>
      <w:r>
        <w:rPr>
          <w:rtl/>
          <w:lang w:eastAsia="he-IL"/>
        </w:rPr>
        <w:t>ארכה של הוראת שעה כדי ל</w:t>
      </w:r>
      <w:bookmarkStart w:id="5122" w:name="_ETM_Q1_3575271"/>
      <w:bookmarkEnd w:id="5122"/>
      <w:r>
        <w:rPr>
          <w:rtl/>
          <w:lang w:eastAsia="he-IL"/>
        </w:rPr>
        <w:t xml:space="preserve">אפשר הארכה </w:t>
      </w:r>
      <w:bookmarkStart w:id="5123" w:name="_ETM_Q1_3577333"/>
      <w:bookmarkEnd w:id="5123"/>
      <w:r>
        <w:rPr>
          <w:rtl/>
          <w:lang w:eastAsia="he-IL"/>
        </w:rPr>
        <w:t xml:space="preserve">של התחייבויות, כשיכול שאפשר בקלות </w:t>
      </w:r>
      <w:bookmarkStart w:id="5124" w:name="_ETM_Q1_3577581"/>
      <w:bookmarkEnd w:id="5124"/>
      <w:r>
        <w:rPr>
          <w:rtl/>
          <w:lang w:eastAsia="he-IL"/>
        </w:rPr>
        <w:t>לסווג את זה במטרות</w:t>
      </w:r>
      <w:bookmarkStart w:id="5125" w:name="_ETM_Q1_3583460"/>
      <w:bookmarkEnd w:id="5125"/>
      <w:r>
        <w:rPr>
          <w:rtl/>
          <w:lang w:eastAsia="he-IL"/>
        </w:rPr>
        <w:t xml:space="preserve"> הפיתוח</w:t>
      </w:r>
      <w:bookmarkStart w:id="5126" w:name="_ETM_Q1_3579478"/>
      <w:bookmarkEnd w:id="5126"/>
      <w:r>
        <w:rPr>
          <w:rtl/>
          <w:lang w:eastAsia="he-IL"/>
        </w:rPr>
        <w:t>, שהן המטרות העיקריות.</w:t>
      </w:r>
    </w:p>
    <w:p w14:paraId="30920B98" w14:textId="77777777" w:rsidR="001415F6" w:rsidRDefault="001415F6" w:rsidP="001415F6">
      <w:pPr>
        <w:rPr>
          <w:rtl/>
          <w:lang w:eastAsia="he-IL"/>
        </w:rPr>
      </w:pPr>
      <w:bookmarkStart w:id="5127" w:name="_ETM_Q1_3582796"/>
      <w:bookmarkEnd w:id="5127"/>
    </w:p>
    <w:p w14:paraId="6DD39BA2" w14:textId="77777777" w:rsidR="001415F6" w:rsidRDefault="001415F6" w:rsidP="001415F6">
      <w:pPr>
        <w:rPr>
          <w:rtl/>
          <w:lang w:eastAsia="he-IL"/>
        </w:rPr>
      </w:pPr>
      <w:bookmarkStart w:id="5128" w:name="_ETM_Q1_3583004"/>
      <w:bookmarkStart w:id="5129" w:name="_ETM_Q1_3583055"/>
      <w:bookmarkStart w:id="5130" w:name="_ETM_Q1_3583139"/>
      <w:bookmarkEnd w:id="5128"/>
      <w:bookmarkEnd w:id="5129"/>
      <w:bookmarkEnd w:id="5130"/>
      <w:r>
        <w:rPr>
          <w:rtl/>
          <w:lang w:eastAsia="he-IL"/>
        </w:rPr>
        <w:t xml:space="preserve">אנחנו עוד מבקשים להזכיר שבאמת כפי שאמרה </w:t>
      </w:r>
      <w:bookmarkStart w:id="5131" w:name="_ETM_Q1_3589619"/>
      <w:bookmarkEnd w:id="5131"/>
      <w:r>
        <w:rPr>
          <w:rtl/>
          <w:lang w:eastAsia="he-IL"/>
        </w:rPr>
        <w:t>היועצת המשפטי לוועדה – מטרתה של הקרן היא ל</w:t>
      </w:r>
      <w:bookmarkStart w:id="5132" w:name="_ETM_Q1_3590026"/>
      <w:bookmarkEnd w:id="5132"/>
      <w:r>
        <w:rPr>
          <w:rtl/>
          <w:lang w:eastAsia="he-IL"/>
        </w:rPr>
        <w:t xml:space="preserve">טפל בחלופות </w:t>
      </w:r>
      <w:bookmarkStart w:id="5133" w:name="_ETM_Q1_3591880"/>
      <w:bookmarkEnd w:id="5133"/>
      <w:r>
        <w:rPr>
          <w:rtl/>
          <w:lang w:eastAsia="he-IL"/>
        </w:rPr>
        <w:t>להטמנה. זו המטרה העיקרית שלה, ולא בכדי לקרן נכנסים כס</w:t>
      </w:r>
      <w:bookmarkStart w:id="5134" w:name="_ETM_Q1_3596031"/>
      <w:bookmarkEnd w:id="5134"/>
      <w:r>
        <w:rPr>
          <w:rtl/>
          <w:lang w:eastAsia="he-IL"/>
        </w:rPr>
        <w:t xml:space="preserve">פים </w:t>
      </w:r>
      <w:bookmarkStart w:id="5135" w:name="_ETM_Q1_3596611"/>
      <w:bookmarkEnd w:id="5135"/>
      <w:r>
        <w:rPr>
          <w:rtl/>
          <w:lang w:eastAsia="he-IL"/>
        </w:rPr>
        <w:t xml:space="preserve">שנקראים היטלי הטמנה. כי הם היטלים שהמפנים - - </w:t>
      </w:r>
      <w:bookmarkStart w:id="5136" w:name="_ETM_Q1_3600203"/>
      <w:bookmarkEnd w:id="5136"/>
      <w:r>
        <w:rPr>
          <w:rtl/>
          <w:lang w:eastAsia="he-IL"/>
        </w:rPr>
        <w:t>-</w:t>
      </w:r>
      <w:bookmarkStart w:id="5137" w:name="_ETM_Q1_3595759"/>
      <w:bookmarkEnd w:id="5137"/>
    </w:p>
    <w:p w14:paraId="6A0698C0" w14:textId="77777777" w:rsidR="001415F6" w:rsidRDefault="001415F6" w:rsidP="001415F6">
      <w:pPr>
        <w:rPr>
          <w:rtl/>
          <w:lang w:eastAsia="he-IL"/>
        </w:rPr>
      </w:pPr>
      <w:bookmarkStart w:id="5138" w:name="_ETM_Q1_2819836"/>
      <w:bookmarkStart w:id="5139" w:name="_ETM_Q1_2819920"/>
      <w:bookmarkStart w:id="5140" w:name="_ETM_Q1_3076266"/>
      <w:bookmarkStart w:id="5141" w:name="_ETM_Q1_3077156"/>
      <w:bookmarkStart w:id="5142" w:name="_ETM_Q1_3599305"/>
      <w:bookmarkEnd w:id="5138"/>
      <w:bookmarkEnd w:id="5139"/>
      <w:bookmarkEnd w:id="5140"/>
      <w:bookmarkEnd w:id="5141"/>
      <w:bookmarkEnd w:id="5142"/>
    </w:p>
    <w:p w14:paraId="1A1EE42E" w14:textId="77777777" w:rsidR="001415F6" w:rsidRDefault="001415F6" w:rsidP="001415F6">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p>
    <w:p w14:paraId="2E2477CD" w14:textId="77777777" w:rsidR="001415F6" w:rsidRDefault="001415F6" w:rsidP="001415F6">
      <w:pPr>
        <w:pStyle w:val="KeepWithNext"/>
        <w:rPr>
          <w:rtl/>
          <w:lang w:eastAsia="he-IL"/>
        </w:rPr>
      </w:pPr>
    </w:p>
    <w:p w14:paraId="4814CB10" w14:textId="77777777" w:rsidR="001415F6" w:rsidRDefault="001415F6" w:rsidP="001415F6">
      <w:pPr>
        <w:rPr>
          <w:rtl/>
          <w:lang w:eastAsia="he-IL"/>
        </w:rPr>
      </w:pPr>
      <w:bookmarkStart w:id="5143" w:name="_ETM_Q1_3600201"/>
      <w:bookmarkStart w:id="5144" w:name="_ETM_Q1_3600283"/>
      <w:bookmarkEnd w:id="5143"/>
      <w:bookmarkEnd w:id="5144"/>
      <w:r>
        <w:rPr>
          <w:rtl/>
          <w:lang w:eastAsia="he-IL"/>
        </w:rPr>
        <w:t>נכון, הרשויות משלמות.</w:t>
      </w:r>
    </w:p>
    <w:p w14:paraId="60BF0B9D" w14:textId="77777777" w:rsidR="001415F6" w:rsidRDefault="001415F6" w:rsidP="001415F6">
      <w:pPr>
        <w:rPr>
          <w:rtl/>
          <w:lang w:eastAsia="he-IL"/>
        </w:rPr>
      </w:pPr>
      <w:bookmarkStart w:id="5145" w:name="_ETM_Q1_3604419"/>
      <w:bookmarkStart w:id="5146" w:name="_ETM_Q1_3604491"/>
      <w:bookmarkStart w:id="5147" w:name="_ETM_Q1_3605156"/>
      <w:bookmarkEnd w:id="5145"/>
      <w:bookmarkEnd w:id="5146"/>
      <w:bookmarkEnd w:id="5147"/>
    </w:p>
    <w:p w14:paraId="1C2D67F8" w14:textId="77777777" w:rsidR="001415F6" w:rsidRDefault="001415F6" w:rsidP="001415F6">
      <w:pPr>
        <w:pStyle w:val="afb"/>
        <w:keepNext/>
        <w:rPr>
          <w:rtl/>
          <w:lang w:eastAsia="he-IL"/>
        </w:rPr>
      </w:pPr>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p>
    <w:p w14:paraId="14FA5815" w14:textId="77777777" w:rsidR="001415F6" w:rsidRDefault="001415F6" w:rsidP="001415F6">
      <w:pPr>
        <w:pStyle w:val="KeepWithNext"/>
        <w:rPr>
          <w:rtl/>
          <w:lang w:eastAsia="he-IL"/>
        </w:rPr>
      </w:pPr>
    </w:p>
    <w:p w14:paraId="6311DFF0" w14:textId="77777777" w:rsidR="001415F6" w:rsidRDefault="001415F6" w:rsidP="001415F6">
      <w:pPr>
        <w:rPr>
          <w:rtl/>
          <w:lang w:eastAsia="he-IL"/>
        </w:rPr>
      </w:pPr>
      <w:bookmarkStart w:id="5148" w:name="_ETM_Q1_3605844"/>
      <w:bookmarkStart w:id="5149" w:name="_ETM_Q1_3605910"/>
      <w:bookmarkEnd w:id="5148"/>
      <w:bookmarkEnd w:id="5149"/>
      <w:r>
        <w:rPr>
          <w:rtl/>
          <w:lang w:eastAsia="he-IL"/>
        </w:rPr>
        <w:t xml:space="preserve">הרשויות משלמות בגין פינוי של פסולת להטמנה, </w:t>
      </w:r>
      <w:bookmarkStart w:id="5150" w:name="_ETM_Q1_3606785"/>
      <w:bookmarkEnd w:id="5150"/>
      <w:r>
        <w:rPr>
          <w:rtl/>
          <w:lang w:eastAsia="he-IL"/>
        </w:rPr>
        <w:t xml:space="preserve">כמס </w:t>
      </w:r>
      <w:bookmarkStart w:id="5151" w:name="_ETM_Q1_3609077"/>
      <w:bookmarkEnd w:id="5151"/>
      <w:r>
        <w:rPr>
          <w:rtl/>
          <w:lang w:eastAsia="he-IL"/>
        </w:rPr>
        <w:t>"היטל", מס מסוג היטל.</w:t>
      </w:r>
    </w:p>
    <w:p w14:paraId="3FC8F0E0" w14:textId="77777777" w:rsidR="001415F6" w:rsidRDefault="001415F6" w:rsidP="001415F6">
      <w:pPr>
        <w:rPr>
          <w:rtl/>
          <w:lang w:eastAsia="he-IL"/>
        </w:rPr>
      </w:pPr>
      <w:bookmarkStart w:id="5152" w:name="_ETM_Q1_3613523"/>
      <w:bookmarkStart w:id="5153" w:name="_ETM_Q1_3613593"/>
      <w:bookmarkStart w:id="5154" w:name="_ETM_Q1_3614142"/>
      <w:bookmarkEnd w:id="5152"/>
      <w:bookmarkEnd w:id="5153"/>
      <w:bookmarkEnd w:id="5154"/>
    </w:p>
    <w:p w14:paraId="1ACD906D" w14:textId="77777777" w:rsidR="001415F6" w:rsidRDefault="001415F6" w:rsidP="001415F6">
      <w:pPr>
        <w:pStyle w:val="af8"/>
        <w:keepNext/>
        <w:rPr>
          <w:rtl/>
        </w:rPr>
      </w:pPr>
      <w:bookmarkStart w:id="5155" w:name="ET_yor_היור_ארז_מלול___יורַ_55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155"/>
    </w:p>
    <w:p w14:paraId="5B2A7146" w14:textId="77777777" w:rsidR="001415F6" w:rsidRDefault="001415F6" w:rsidP="001415F6">
      <w:pPr>
        <w:pStyle w:val="KeepWithNext"/>
        <w:rPr>
          <w:rtl/>
          <w:lang w:eastAsia="he-IL"/>
        </w:rPr>
      </w:pPr>
    </w:p>
    <w:p w14:paraId="064875CE" w14:textId="77777777" w:rsidR="001415F6" w:rsidRDefault="001415F6" w:rsidP="001415F6">
      <w:pPr>
        <w:rPr>
          <w:rtl/>
          <w:lang w:eastAsia="he-IL"/>
        </w:rPr>
      </w:pPr>
      <w:bookmarkStart w:id="5156" w:name="_ETM_Q1_3614888"/>
      <w:bookmarkStart w:id="5157" w:name="_ETM_Q1_3614969"/>
      <w:bookmarkEnd w:id="5156"/>
      <w:bookmarkEnd w:id="5157"/>
      <w:r>
        <w:rPr>
          <w:rtl/>
          <w:lang w:eastAsia="he-IL"/>
        </w:rPr>
        <w:t>מ</w:t>
      </w:r>
      <w:bookmarkStart w:id="5158" w:name="_ETM_Q1_3610050"/>
      <w:bookmarkEnd w:id="5158"/>
      <w:r>
        <w:rPr>
          <w:rtl/>
          <w:lang w:eastAsia="he-IL"/>
        </w:rPr>
        <w:t xml:space="preserve">ה זה הרשויות? זה האזרח </w:t>
      </w:r>
      <w:bookmarkStart w:id="5159" w:name="_ETM_Q1_3609242"/>
      <w:bookmarkEnd w:id="5159"/>
      <w:r>
        <w:rPr>
          <w:rtl/>
          <w:lang w:eastAsia="he-IL"/>
        </w:rPr>
        <w:t>משלם, זה</w:t>
      </w:r>
      <w:bookmarkStart w:id="5160" w:name="_ETM_Q1_3610391"/>
      <w:bookmarkEnd w:id="5160"/>
      <w:r>
        <w:rPr>
          <w:rtl/>
          <w:lang w:eastAsia="he-IL"/>
        </w:rPr>
        <w:t xml:space="preserve"> חלק מהארנונה.</w:t>
      </w:r>
      <w:bookmarkStart w:id="5161" w:name="_ETM_Q1_3612372"/>
      <w:bookmarkEnd w:id="5161"/>
    </w:p>
    <w:p w14:paraId="24DC1E7A" w14:textId="77777777" w:rsidR="001415F6" w:rsidRDefault="001415F6" w:rsidP="001415F6">
      <w:pPr>
        <w:rPr>
          <w:rtl/>
          <w:lang w:eastAsia="he-IL"/>
        </w:rPr>
      </w:pPr>
      <w:bookmarkStart w:id="5162" w:name="_ETM_Q1_3612510"/>
      <w:bookmarkEnd w:id="5162"/>
    </w:p>
    <w:p w14:paraId="2B8A0277" w14:textId="77777777" w:rsidR="001415F6" w:rsidRDefault="001415F6" w:rsidP="001415F6">
      <w:pPr>
        <w:pStyle w:val="a5"/>
        <w:keepNext/>
        <w:rPr>
          <w:rtl/>
        </w:rPr>
      </w:pPr>
      <w:bookmarkStart w:id="5163" w:name="ET_speaker_5854_55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163"/>
    </w:p>
    <w:p w14:paraId="688D6865" w14:textId="77777777" w:rsidR="001415F6" w:rsidRDefault="001415F6" w:rsidP="001415F6">
      <w:pPr>
        <w:pStyle w:val="KeepWithNext"/>
        <w:rPr>
          <w:rtl/>
          <w:lang w:eastAsia="he-IL"/>
        </w:rPr>
      </w:pPr>
    </w:p>
    <w:p w14:paraId="13EACA61" w14:textId="77777777" w:rsidR="001415F6" w:rsidRDefault="001415F6" w:rsidP="001415F6">
      <w:pPr>
        <w:rPr>
          <w:rtl/>
          <w:lang w:eastAsia="he-IL"/>
        </w:rPr>
      </w:pPr>
      <w:bookmarkStart w:id="5164" w:name="_ETM_Q1_3616851"/>
      <w:bookmarkStart w:id="5165" w:name="_ETM_Q1_3616941"/>
      <w:bookmarkStart w:id="5166" w:name="_ETM_Q1_3611986"/>
      <w:bookmarkEnd w:id="5164"/>
      <w:bookmarkEnd w:id="5165"/>
      <w:bookmarkEnd w:id="5166"/>
      <w:r>
        <w:rPr>
          <w:rtl/>
          <w:lang w:eastAsia="he-IL"/>
        </w:rPr>
        <w:t>כן, בסדר, מועבר דרך הרשויות. אני לא משלם ישירות.</w:t>
      </w:r>
    </w:p>
    <w:p w14:paraId="31629CFE" w14:textId="77777777" w:rsidR="001415F6" w:rsidRDefault="001415F6" w:rsidP="001415F6">
      <w:pPr>
        <w:rPr>
          <w:rtl/>
          <w:lang w:eastAsia="he-IL"/>
        </w:rPr>
      </w:pPr>
      <w:bookmarkStart w:id="5167" w:name="_ETM_Q1_3616699"/>
      <w:bookmarkStart w:id="5168" w:name="_ETM_Q1_3616773"/>
      <w:bookmarkStart w:id="5169" w:name="_ETM_Q1_3617743"/>
      <w:bookmarkEnd w:id="5167"/>
      <w:bookmarkEnd w:id="5168"/>
      <w:bookmarkEnd w:id="5169"/>
    </w:p>
    <w:p w14:paraId="2F2D8721" w14:textId="77777777" w:rsidR="001415F6" w:rsidRDefault="001415F6" w:rsidP="001415F6">
      <w:pPr>
        <w:pStyle w:val="afb"/>
        <w:keepNext/>
        <w:rPr>
          <w:rtl/>
          <w:lang w:eastAsia="he-IL"/>
        </w:rPr>
      </w:pPr>
      <w:bookmarkStart w:id="5170" w:name="ET_guest_מירה_סולומון_557"/>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170"/>
    </w:p>
    <w:p w14:paraId="00A5C214" w14:textId="77777777" w:rsidR="001415F6" w:rsidRDefault="001415F6" w:rsidP="001415F6">
      <w:pPr>
        <w:pStyle w:val="KeepWithNext"/>
        <w:rPr>
          <w:rtl/>
          <w:lang w:eastAsia="he-IL"/>
        </w:rPr>
      </w:pPr>
    </w:p>
    <w:p w14:paraId="72131882" w14:textId="77777777" w:rsidR="001415F6" w:rsidRDefault="001415F6" w:rsidP="001415F6">
      <w:pPr>
        <w:rPr>
          <w:rtl/>
          <w:lang w:eastAsia="he-IL"/>
        </w:rPr>
      </w:pPr>
      <w:bookmarkStart w:id="5171" w:name="_ETM_Q1_3618485"/>
      <w:bookmarkStart w:id="5172" w:name="_ETM_Q1_3618569"/>
      <w:bookmarkStart w:id="5173" w:name="_ETM_Q1_3613650"/>
      <w:bookmarkEnd w:id="5171"/>
      <w:bookmarkEnd w:id="5172"/>
      <w:bookmarkEnd w:id="5173"/>
      <w:r>
        <w:rPr>
          <w:rtl/>
          <w:lang w:eastAsia="he-IL"/>
        </w:rPr>
        <w:t xml:space="preserve">ועדיין, </w:t>
      </w:r>
      <w:bookmarkStart w:id="5174" w:name="_ETM_Q1_3619633"/>
      <w:bookmarkEnd w:id="5174"/>
      <w:r>
        <w:rPr>
          <w:rtl/>
          <w:lang w:eastAsia="he-IL"/>
        </w:rPr>
        <w:t xml:space="preserve">אדוני יושב ראש הוועדה, </w:t>
      </w:r>
      <w:bookmarkStart w:id="5175" w:name="_ETM_Q1_3617358"/>
      <w:bookmarkEnd w:id="5175"/>
      <w:r>
        <w:rPr>
          <w:rtl/>
          <w:lang w:eastAsia="he-IL"/>
        </w:rPr>
        <w:t>האזרח לא משלם כפי שהוא מזהם.</w:t>
      </w:r>
      <w:bookmarkStart w:id="5176" w:name="_ETM_Q1_3623551"/>
      <w:bookmarkEnd w:id="5176"/>
      <w:r>
        <w:rPr>
          <w:rtl/>
          <w:lang w:eastAsia="he-IL"/>
        </w:rPr>
        <w:t xml:space="preserve"> יכול אזרח לזהם יותר ועדיין ישלם את הארנו</w:t>
      </w:r>
      <w:bookmarkStart w:id="5177" w:name="_ETM_Q1_3624639"/>
      <w:bookmarkEnd w:id="5177"/>
      <w:r>
        <w:rPr>
          <w:rtl/>
          <w:lang w:eastAsia="he-IL"/>
        </w:rPr>
        <w:t>נה כפי שישלם,</w:t>
      </w:r>
      <w:bookmarkStart w:id="5178" w:name="_ETM_Q1_3627740"/>
      <w:bookmarkEnd w:id="5178"/>
      <w:r>
        <w:rPr>
          <w:rtl/>
          <w:lang w:eastAsia="he-IL"/>
        </w:rPr>
        <w:t xml:space="preserve"> יכול אזרח לזהם פחות ועדיין ישלם </w:t>
      </w:r>
      <w:bookmarkStart w:id="5179" w:name="_ETM_Q1_3628124"/>
      <w:bookmarkEnd w:id="5179"/>
      <w:r>
        <w:rPr>
          <w:rtl/>
          <w:lang w:eastAsia="he-IL"/>
        </w:rPr>
        <w:t>- -</w:t>
      </w:r>
    </w:p>
    <w:p w14:paraId="61A0299D" w14:textId="77777777" w:rsidR="001415F6" w:rsidRDefault="001415F6" w:rsidP="001415F6">
      <w:pPr>
        <w:rPr>
          <w:rtl/>
          <w:lang w:eastAsia="he-IL"/>
        </w:rPr>
      </w:pPr>
      <w:bookmarkStart w:id="5180" w:name="_ETM_Q1_3628757"/>
      <w:bookmarkStart w:id="5181" w:name="_ETM_Q1_3628867"/>
      <w:bookmarkStart w:id="5182" w:name="_ETM_Q1_3625270"/>
      <w:bookmarkEnd w:id="5180"/>
      <w:bookmarkEnd w:id="5181"/>
      <w:bookmarkEnd w:id="5182"/>
    </w:p>
    <w:p w14:paraId="5869511D" w14:textId="77777777" w:rsidR="001415F6" w:rsidRDefault="001415F6" w:rsidP="001415F6">
      <w:pPr>
        <w:pStyle w:val="a5"/>
        <w:keepNext/>
        <w:rPr>
          <w:rtl/>
        </w:rPr>
      </w:pPr>
      <w:bookmarkStart w:id="5183" w:name="ET_speaker_5854_55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183"/>
    </w:p>
    <w:p w14:paraId="5B59A0A6" w14:textId="77777777" w:rsidR="001415F6" w:rsidRDefault="001415F6" w:rsidP="001415F6">
      <w:pPr>
        <w:pStyle w:val="KeepWithNext"/>
        <w:rPr>
          <w:rtl/>
          <w:lang w:eastAsia="he-IL"/>
        </w:rPr>
      </w:pPr>
    </w:p>
    <w:p w14:paraId="1874D55A" w14:textId="77777777" w:rsidR="001415F6" w:rsidRDefault="001415F6" w:rsidP="001415F6">
      <w:pPr>
        <w:rPr>
          <w:rtl/>
          <w:lang w:eastAsia="he-IL"/>
        </w:rPr>
      </w:pPr>
      <w:bookmarkStart w:id="5184" w:name="_ETM_Q1_3625989"/>
      <w:bookmarkStart w:id="5185" w:name="_ETM_Q1_3626050"/>
      <w:bookmarkEnd w:id="5184"/>
      <w:bookmarkEnd w:id="5185"/>
      <w:r>
        <w:rPr>
          <w:rtl/>
          <w:lang w:eastAsia="he-IL"/>
        </w:rPr>
        <w:t xml:space="preserve">זה קנס </w:t>
      </w:r>
      <w:bookmarkStart w:id="5186" w:name="_ETM_Q1_3628330"/>
      <w:bookmarkEnd w:id="5186"/>
      <w:r>
        <w:rPr>
          <w:rtl/>
          <w:lang w:eastAsia="he-IL"/>
        </w:rPr>
        <w:t>על ההטמנה.</w:t>
      </w:r>
    </w:p>
    <w:p w14:paraId="55299764" w14:textId="77777777" w:rsidR="001415F6" w:rsidRDefault="001415F6" w:rsidP="001415F6">
      <w:pPr>
        <w:rPr>
          <w:rtl/>
          <w:lang w:eastAsia="he-IL"/>
        </w:rPr>
      </w:pPr>
      <w:bookmarkStart w:id="5187" w:name="_ETM_Q1_3629862"/>
      <w:bookmarkStart w:id="5188" w:name="_ETM_Q1_3629965"/>
      <w:bookmarkStart w:id="5189" w:name="_ETM_Q1_3630621"/>
      <w:bookmarkEnd w:id="5187"/>
      <w:bookmarkEnd w:id="5188"/>
      <w:bookmarkEnd w:id="5189"/>
    </w:p>
    <w:p w14:paraId="37A1ABEC" w14:textId="77777777" w:rsidR="001415F6" w:rsidRDefault="001415F6" w:rsidP="001415F6">
      <w:pPr>
        <w:pStyle w:val="afb"/>
        <w:keepNext/>
        <w:rPr>
          <w:rtl/>
          <w:lang w:eastAsia="he-IL"/>
        </w:rPr>
      </w:pPr>
      <w:bookmarkStart w:id="5190" w:name="ET_guest_מירה_סולומון_559"/>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190"/>
    </w:p>
    <w:p w14:paraId="504D5958" w14:textId="77777777" w:rsidR="001415F6" w:rsidRDefault="001415F6" w:rsidP="001415F6">
      <w:pPr>
        <w:pStyle w:val="KeepWithNext"/>
        <w:rPr>
          <w:rtl/>
          <w:lang w:eastAsia="he-IL"/>
        </w:rPr>
      </w:pPr>
    </w:p>
    <w:p w14:paraId="4269724A" w14:textId="77777777" w:rsidR="001415F6" w:rsidRDefault="001415F6" w:rsidP="001415F6">
      <w:pPr>
        <w:rPr>
          <w:rtl/>
          <w:lang w:eastAsia="he-IL"/>
        </w:rPr>
      </w:pPr>
      <w:bookmarkStart w:id="5191" w:name="_ETM_Q1_3631409"/>
      <w:bookmarkStart w:id="5192" w:name="_ETM_Q1_3631464"/>
      <w:bookmarkEnd w:id="5191"/>
      <w:bookmarkEnd w:id="5192"/>
      <w:r>
        <w:rPr>
          <w:rtl/>
          <w:lang w:eastAsia="he-IL"/>
        </w:rPr>
        <w:t xml:space="preserve">- - ועדיין ישלם כפי שישלם את הארנונה. הארנונה לא משלמת </w:t>
      </w:r>
      <w:bookmarkStart w:id="5193" w:name="_ETM_Q1_3637163"/>
      <w:bookmarkEnd w:id="5193"/>
      <w:r>
        <w:rPr>
          <w:rtl/>
          <w:lang w:eastAsia="he-IL"/>
        </w:rPr>
        <w:t xml:space="preserve">את היטלי ההטמנה במובן זה שזה מגולגל </w:t>
      </w:r>
      <w:bookmarkStart w:id="5194" w:name="_ETM_Q1_3638161"/>
      <w:bookmarkEnd w:id="5194"/>
      <w:proofErr w:type="spellStart"/>
      <w:r>
        <w:rPr>
          <w:rtl/>
          <w:lang w:eastAsia="he-IL"/>
        </w:rPr>
        <w:t>אחרוה</w:t>
      </w:r>
      <w:proofErr w:type="spellEnd"/>
      <w:r>
        <w:rPr>
          <w:rtl/>
          <w:lang w:eastAsia="he-IL"/>
        </w:rPr>
        <w:t xml:space="preserve"> לאזרח, לתושב. </w:t>
      </w:r>
      <w:bookmarkStart w:id="5195" w:name="_ETM_Q1_3640684"/>
      <w:bookmarkEnd w:id="5195"/>
      <w:r>
        <w:rPr>
          <w:rtl/>
          <w:lang w:eastAsia="he-IL"/>
        </w:rPr>
        <w:t xml:space="preserve">הארנונה משלמת את היטלי ההטמנה במובן זה שלא משנה מה </w:t>
      </w:r>
      <w:bookmarkStart w:id="5196" w:name="_ETM_Q1_3647057"/>
      <w:bookmarkEnd w:id="5196"/>
      <w:r>
        <w:rPr>
          <w:rtl/>
          <w:lang w:eastAsia="he-IL"/>
        </w:rPr>
        <w:t>כמות הפסולת תוטמן, הרשות המקומית תצ</w:t>
      </w:r>
      <w:bookmarkStart w:id="5197" w:name="_ETM_Q1_3646960"/>
      <w:bookmarkEnd w:id="5197"/>
      <w:r>
        <w:rPr>
          <w:rtl/>
          <w:lang w:eastAsia="he-IL"/>
        </w:rPr>
        <w:t xml:space="preserve">טרך לשאת בזה ותצטרך לשאת </w:t>
      </w:r>
      <w:bookmarkStart w:id="5198" w:name="_ETM_Q1_3650917"/>
      <w:bookmarkEnd w:id="5198"/>
      <w:r>
        <w:rPr>
          <w:rtl/>
          <w:lang w:eastAsia="he-IL"/>
        </w:rPr>
        <w:t>בזה מכספי הארנונה שלה. אז אני מבקשת להזכיר שהמטרה של הקרן והמטרה של היטלי הטמנה הן מ</w:t>
      </w:r>
      <w:bookmarkStart w:id="5199" w:name="_ETM_Q1_3657182"/>
      <w:bookmarkEnd w:id="5199"/>
      <w:r>
        <w:rPr>
          <w:rtl/>
          <w:lang w:eastAsia="he-IL"/>
        </w:rPr>
        <w:t xml:space="preserve">עין, כמו שאמרתי מס מסוג </w:t>
      </w:r>
      <w:bookmarkStart w:id="5200" w:name="_ETM_Q1_3659798"/>
      <w:bookmarkEnd w:id="5200"/>
      <w:r>
        <w:rPr>
          <w:rtl/>
          <w:lang w:eastAsia="he-IL"/>
        </w:rPr>
        <w:t xml:space="preserve">היטל, אבל ממס </w:t>
      </w:r>
      <w:bookmarkStart w:id="5201" w:name="_ETM_Q1_3662273"/>
      <w:bookmarkEnd w:id="5201"/>
      <w:r>
        <w:rPr>
          <w:rtl/>
          <w:lang w:eastAsia="he-IL"/>
        </w:rPr>
        <w:t>כזה קנס, אפשר לומר</w:t>
      </w:r>
      <w:bookmarkStart w:id="5202" w:name="_ETM_Q1_3660202"/>
      <w:bookmarkEnd w:id="5202"/>
      <w:r>
        <w:rPr>
          <w:rtl/>
          <w:lang w:eastAsia="he-IL"/>
        </w:rPr>
        <w:t>.</w:t>
      </w:r>
      <w:bookmarkStart w:id="5203" w:name="_ETM_Q1_3660434"/>
      <w:bookmarkEnd w:id="5203"/>
    </w:p>
    <w:p w14:paraId="62525B3F" w14:textId="77777777" w:rsidR="001415F6" w:rsidRDefault="001415F6" w:rsidP="001415F6">
      <w:pPr>
        <w:rPr>
          <w:rtl/>
          <w:lang w:eastAsia="he-IL"/>
        </w:rPr>
      </w:pPr>
      <w:bookmarkStart w:id="5204" w:name="_ETM_Q1_3660559"/>
      <w:bookmarkStart w:id="5205" w:name="_ETM_Q1_3661107"/>
      <w:bookmarkEnd w:id="5204"/>
      <w:bookmarkEnd w:id="5205"/>
    </w:p>
    <w:p w14:paraId="0C835BFA" w14:textId="77777777" w:rsidR="001415F6" w:rsidRDefault="001415F6" w:rsidP="001415F6">
      <w:pPr>
        <w:pStyle w:val="a5"/>
        <w:keepNext/>
        <w:rPr>
          <w:rtl/>
        </w:rPr>
      </w:pPr>
      <w:bookmarkStart w:id="5206" w:name="ET_speaker_5854_55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206"/>
    </w:p>
    <w:p w14:paraId="266C425D" w14:textId="77777777" w:rsidR="001415F6" w:rsidRDefault="001415F6" w:rsidP="001415F6">
      <w:pPr>
        <w:pStyle w:val="KeepWithNext"/>
        <w:rPr>
          <w:rtl/>
        </w:rPr>
      </w:pPr>
    </w:p>
    <w:p w14:paraId="223ABAA3" w14:textId="77777777" w:rsidR="001415F6" w:rsidRDefault="001415F6" w:rsidP="001415F6">
      <w:pPr>
        <w:rPr>
          <w:rtl/>
        </w:rPr>
      </w:pPr>
      <w:bookmarkStart w:id="5207" w:name="_ETM_Q1_3682243"/>
      <w:bookmarkStart w:id="5208" w:name="_ETM_Q1_3682259"/>
      <w:bookmarkStart w:id="5209" w:name="_ETM_Q1_3682270"/>
      <w:bookmarkStart w:id="5210" w:name="_ETM_Q1_3682299"/>
      <w:bookmarkStart w:id="5211" w:name="_ETM_Q1_3682333"/>
      <w:bookmarkStart w:id="5212" w:name="_ETM_Q1_3682361"/>
      <w:bookmarkStart w:id="5213" w:name="_ETM_Q1_3682401"/>
      <w:bookmarkStart w:id="5214" w:name="_ETM_Q1_3677416"/>
      <w:bookmarkStart w:id="5215" w:name="_ETM_Q1_3672661"/>
      <w:bookmarkStart w:id="5216" w:name="_ETM_Q1_3668088"/>
      <w:bookmarkStart w:id="5217" w:name="_ETM_Q1_3663340"/>
      <w:bookmarkEnd w:id="5207"/>
      <w:bookmarkEnd w:id="5208"/>
      <w:bookmarkEnd w:id="5209"/>
      <w:bookmarkEnd w:id="5210"/>
      <w:bookmarkEnd w:id="5211"/>
      <w:bookmarkEnd w:id="5212"/>
      <w:bookmarkEnd w:id="5213"/>
      <w:bookmarkEnd w:id="5214"/>
      <w:bookmarkEnd w:id="5215"/>
      <w:bookmarkEnd w:id="5216"/>
      <w:bookmarkEnd w:id="5217"/>
      <w:r>
        <w:rPr>
          <w:rtl/>
        </w:rPr>
        <w:t>קנס, קנס.</w:t>
      </w:r>
    </w:p>
    <w:p w14:paraId="4216B251" w14:textId="77777777" w:rsidR="001415F6" w:rsidRDefault="001415F6" w:rsidP="001415F6">
      <w:pPr>
        <w:rPr>
          <w:rtl/>
          <w:lang w:eastAsia="he-IL"/>
        </w:rPr>
      </w:pPr>
      <w:bookmarkStart w:id="5218" w:name="_ETM_Q1_3673441"/>
      <w:bookmarkEnd w:id="5218"/>
    </w:p>
    <w:p w14:paraId="7BC3A29E" w14:textId="77777777" w:rsidR="001415F6" w:rsidRDefault="001415F6" w:rsidP="001415F6">
      <w:pPr>
        <w:pStyle w:val="afb"/>
        <w:keepNext/>
        <w:rPr>
          <w:rtl/>
          <w:lang w:eastAsia="he-IL"/>
        </w:rPr>
      </w:pPr>
      <w:bookmarkStart w:id="5219" w:name="ET_guest_מירה_סולומון_554"/>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219"/>
    </w:p>
    <w:p w14:paraId="1B427565" w14:textId="77777777" w:rsidR="001415F6" w:rsidRDefault="001415F6" w:rsidP="001415F6">
      <w:pPr>
        <w:rPr>
          <w:rtl/>
          <w:lang w:eastAsia="he-IL"/>
        </w:rPr>
      </w:pPr>
      <w:bookmarkStart w:id="5220" w:name="_ETM_Q1_3673951"/>
      <w:bookmarkStart w:id="5221" w:name="_ETM_Q1_3673969"/>
      <w:bookmarkEnd w:id="5220"/>
      <w:bookmarkEnd w:id="5221"/>
    </w:p>
    <w:p w14:paraId="5F9E700B" w14:textId="77777777" w:rsidR="001415F6" w:rsidRDefault="001415F6" w:rsidP="001415F6">
      <w:pPr>
        <w:rPr>
          <w:rtl/>
          <w:lang w:eastAsia="he-IL"/>
        </w:rPr>
      </w:pPr>
      <w:r>
        <w:rPr>
          <w:rtl/>
          <w:lang w:eastAsia="he-IL"/>
        </w:rPr>
        <w:t xml:space="preserve">שהציבור משלם בגין זיהום של הקרקע על ידי הטמנת הפסולת. כאשר אין לנו חלופות מספיקות </w:t>
      </w:r>
      <w:bookmarkStart w:id="5222" w:name="_ETM_Q1_3672660"/>
      <w:bookmarkEnd w:id="5222"/>
      <w:r>
        <w:rPr>
          <w:rtl/>
          <w:lang w:eastAsia="he-IL"/>
        </w:rPr>
        <w:t>ומתאימות</w:t>
      </w:r>
      <w:bookmarkStart w:id="5223" w:name="_ETM_Q1_3675930"/>
      <w:bookmarkEnd w:id="5223"/>
      <w:r>
        <w:rPr>
          <w:rtl/>
          <w:lang w:eastAsia="he-IL"/>
        </w:rPr>
        <w:t xml:space="preserve"> להטמנה של פסולת, </w:t>
      </w:r>
      <w:bookmarkStart w:id="5224" w:name="_ETM_Q1_3674140"/>
      <w:bookmarkEnd w:id="5224"/>
      <w:r>
        <w:rPr>
          <w:rtl/>
          <w:lang w:eastAsia="he-IL"/>
        </w:rPr>
        <w:t>ואנחנו נשארים עם סיטואציה שבה המדינה</w:t>
      </w:r>
      <w:bookmarkStart w:id="5225" w:name="_ETM_Q1_3680741"/>
      <w:bookmarkEnd w:id="5225"/>
      <w:r>
        <w:rPr>
          <w:rtl/>
          <w:lang w:eastAsia="he-IL"/>
        </w:rPr>
        <w:t xml:space="preserve"> מפ</w:t>
      </w:r>
      <w:bookmarkStart w:id="5226" w:name="_ETM_Q1_3676518"/>
      <w:bookmarkEnd w:id="5226"/>
      <w:r>
        <w:rPr>
          <w:rtl/>
          <w:lang w:eastAsia="he-IL"/>
        </w:rPr>
        <w:t xml:space="preserve">קירה את </w:t>
      </w:r>
      <w:proofErr w:type="spellStart"/>
      <w:r>
        <w:rPr>
          <w:rtl/>
          <w:lang w:eastAsia="he-IL"/>
        </w:rPr>
        <w:t>הסוגייה</w:t>
      </w:r>
      <w:proofErr w:type="spellEnd"/>
      <w:r>
        <w:rPr>
          <w:rtl/>
          <w:lang w:eastAsia="he-IL"/>
        </w:rPr>
        <w:t xml:space="preserve"> ומשאירה אותנו להטמין את הפסולת ואנחנו</w:t>
      </w:r>
      <w:bookmarkStart w:id="5227" w:name="_ETM_Q1_3684361"/>
      <w:bookmarkEnd w:id="5227"/>
      <w:r>
        <w:rPr>
          <w:rtl/>
          <w:lang w:eastAsia="he-IL"/>
        </w:rPr>
        <w:t xml:space="preserve"> ממשיכים </w:t>
      </w:r>
      <w:bookmarkStart w:id="5228" w:name="_ETM_Q1_3680413"/>
      <w:bookmarkEnd w:id="5228"/>
      <w:r>
        <w:rPr>
          <w:rtl/>
          <w:lang w:eastAsia="he-IL"/>
        </w:rPr>
        <w:t>לשלם את הקנס ובשיעורים גבוהים. בעצם ה</w:t>
      </w:r>
      <w:bookmarkStart w:id="5229" w:name="_ETM_Q1_3681603"/>
      <w:bookmarkEnd w:id="5229"/>
      <w:r>
        <w:rPr>
          <w:rtl/>
          <w:lang w:eastAsia="he-IL"/>
        </w:rPr>
        <w:t xml:space="preserve">ציבור סובל כולו </w:t>
      </w:r>
      <w:bookmarkStart w:id="5230" w:name="_ETM_Q1_3685999"/>
      <w:bookmarkEnd w:id="5230"/>
      <w:r>
        <w:rPr>
          <w:rtl/>
          <w:lang w:eastAsia="he-IL"/>
        </w:rPr>
        <w:t xml:space="preserve">מהדבר הזה. אז אנחנו היינו רוצים לראות איך הוועדה מפקחת </w:t>
      </w:r>
      <w:bookmarkStart w:id="5231" w:name="_ETM_Q1_3693136"/>
      <w:bookmarkEnd w:id="5231"/>
      <w:r>
        <w:rPr>
          <w:rtl/>
          <w:lang w:eastAsia="he-IL"/>
        </w:rPr>
        <w:t>על עבודת הקרן כך שהטיפו</w:t>
      </w:r>
      <w:bookmarkStart w:id="5232" w:name="_ETM_Q1_3691763"/>
      <w:bookmarkEnd w:id="5232"/>
      <w:r>
        <w:rPr>
          <w:rtl/>
          <w:lang w:eastAsia="he-IL"/>
        </w:rPr>
        <w:t xml:space="preserve">ל במטרות העיקריות יקבל את </w:t>
      </w:r>
      <w:bookmarkStart w:id="5233" w:name="_ETM_Q1_3692975"/>
      <w:bookmarkEnd w:id="5233"/>
      <w:r>
        <w:rPr>
          <w:rtl/>
          <w:lang w:eastAsia="he-IL"/>
        </w:rPr>
        <w:t xml:space="preserve">הבכורה המתאימה לו, ויקבל את </w:t>
      </w:r>
      <w:proofErr w:type="spellStart"/>
      <w:r>
        <w:rPr>
          <w:rtl/>
          <w:lang w:eastAsia="he-IL"/>
        </w:rPr>
        <w:t>התיעדוף</w:t>
      </w:r>
      <w:proofErr w:type="spellEnd"/>
      <w:r>
        <w:rPr>
          <w:rtl/>
          <w:lang w:eastAsia="he-IL"/>
        </w:rPr>
        <w:t xml:space="preserve"> המתאים לו. זה בציר</w:t>
      </w:r>
      <w:bookmarkStart w:id="5234" w:name="_ETM_Q1_3700644"/>
      <w:bookmarkEnd w:id="5234"/>
      <w:r>
        <w:rPr>
          <w:rtl/>
          <w:lang w:eastAsia="he-IL"/>
        </w:rPr>
        <w:t xml:space="preserve"> אחד</w:t>
      </w:r>
      <w:bookmarkStart w:id="5235" w:name="_ETM_Q1_3698179"/>
      <w:bookmarkEnd w:id="5235"/>
      <w:r>
        <w:rPr>
          <w:rtl/>
          <w:lang w:eastAsia="he-IL"/>
        </w:rPr>
        <w:t>. בציר של ההרשאות להתחייב, אני מבקשת ל</w:t>
      </w:r>
      <w:bookmarkStart w:id="5236" w:name="_ETM_Q1_3700653"/>
      <w:bookmarkEnd w:id="5236"/>
      <w:r>
        <w:rPr>
          <w:rtl/>
          <w:lang w:eastAsia="he-IL"/>
        </w:rPr>
        <w:t>הזכיר</w:t>
      </w:r>
      <w:bookmarkStart w:id="5237" w:name="_ETM_Q1_3701819"/>
      <w:bookmarkEnd w:id="5237"/>
      <w:r>
        <w:rPr>
          <w:rtl/>
          <w:lang w:eastAsia="he-IL"/>
        </w:rPr>
        <w:t xml:space="preserve"> שוב שאנחנו מדברים על רשויות 1 עד 5, רשויות במצב סו</w:t>
      </w:r>
      <w:bookmarkStart w:id="5238" w:name="_ETM_Q1_3703298"/>
      <w:bookmarkEnd w:id="5238"/>
      <w:r>
        <w:rPr>
          <w:rtl/>
          <w:lang w:eastAsia="he-IL"/>
        </w:rPr>
        <w:t>ציו</w:t>
      </w:r>
      <w:bookmarkStart w:id="5239" w:name="_ETM_Q1_3703893"/>
      <w:bookmarkEnd w:id="5239"/>
      <w:r>
        <w:rPr>
          <w:rtl/>
          <w:lang w:eastAsia="he-IL"/>
        </w:rPr>
        <w:t xml:space="preserve">-אקונומי נמוך. הרבה </w:t>
      </w:r>
      <w:bookmarkStart w:id="5240" w:name="_ETM_Q1_3705192"/>
      <w:bookmarkEnd w:id="5240"/>
      <w:r>
        <w:rPr>
          <w:rtl/>
          <w:lang w:eastAsia="he-IL"/>
        </w:rPr>
        <w:t xml:space="preserve">פעמים מבקשים מהן לממן </w:t>
      </w:r>
      <w:bookmarkStart w:id="5241" w:name="_ETM_Q1_3690964"/>
      <w:bookmarkEnd w:id="5241"/>
      <w:r>
        <w:rPr>
          <w:rtl/>
          <w:lang w:eastAsia="he-IL"/>
        </w:rPr>
        <w:t>מימ</w:t>
      </w:r>
      <w:bookmarkStart w:id="5242" w:name="_ETM_Q1_3707360"/>
      <w:bookmarkEnd w:id="5242"/>
      <w:r>
        <w:rPr>
          <w:rtl/>
          <w:lang w:eastAsia="he-IL"/>
        </w:rPr>
        <w:t xml:space="preserve">ון </w:t>
      </w:r>
      <w:bookmarkStart w:id="5243" w:name="_ETM_Q1_3709058"/>
      <w:bookmarkEnd w:id="5243"/>
      <w:r>
        <w:rPr>
          <w:rtl/>
          <w:lang w:eastAsia="he-IL"/>
        </w:rPr>
        <w:t xml:space="preserve">ביניים, לעשות </w:t>
      </w:r>
      <w:bookmarkStart w:id="5244" w:name="_ETM_Q1_3706100"/>
      <w:bookmarkEnd w:id="5244"/>
      <w:proofErr w:type="spellStart"/>
      <w:r>
        <w:rPr>
          <w:rtl/>
          <w:lang w:eastAsia="he-IL"/>
        </w:rPr>
        <w:t>מאצ'ינג</w:t>
      </w:r>
      <w:proofErr w:type="spellEnd"/>
      <w:r>
        <w:rPr>
          <w:rtl/>
          <w:lang w:eastAsia="he-IL"/>
        </w:rPr>
        <w:t>, הרי הממשלה מהקרן לא מ</w:t>
      </w:r>
      <w:bookmarkStart w:id="5245" w:name="_ETM_Q1_3709209"/>
      <w:bookmarkEnd w:id="5245"/>
      <w:r>
        <w:rPr>
          <w:rtl/>
          <w:lang w:eastAsia="he-IL"/>
        </w:rPr>
        <w:t>עבירה את</w:t>
      </w:r>
      <w:bookmarkStart w:id="5246" w:name="_ETM_Q1_3713029"/>
      <w:bookmarkEnd w:id="5246"/>
      <w:r>
        <w:rPr>
          <w:rtl/>
          <w:lang w:eastAsia="he-IL"/>
        </w:rPr>
        <w:t xml:space="preserve"> התמיכות מבעוד </w:t>
      </w:r>
      <w:bookmarkStart w:id="5247" w:name="_ETM_Q1_3710389"/>
      <w:bookmarkStart w:id="5248" w:name="_ETM_Q1_3710748"/>
      <w:bookmarkEnd w:id="5247"/>
      <w:bookmarkEnd w:id="5248"/>
      <w:r>
        <w:rPr>
          <w:rtl/>
          <w:lang w:eastAsia="he-IL"/>
        </w:rPr>
        <w:t>מועד.</w:t>
      </w:r>
    </w:p>
    <w:p w14:paraId="5C3D335B" w14:textId="77777777" w:rsidR="001415F6" w:rsidRDefault="001415F6" w:rsidP="001415F6">
      <w:pPr>
        <w:rPr>
          <w:rtl/>
          <w:lang w:eastAsia="he-IL"/>
        </w:rPr>
      </w:pPr>
      <w:bookmarkStart w:id="5249" w:name="_ETM_Q1_3712161"/>
      <w:bookmarkStart w:id="5250" w:name="_ETM_Q1_3712277"/>
      <w:bookmarkStart w:id="5251" w:name="_ETM_Q1_3713645"/>
      <w:bookmarkEnd w:id="5249"/>
      <w:bookmarkEnd w:id="5250"/>
      <w:bookmarkEnd w:id="5251"/>
    </w:p>
    <w:p w14:paraId="32E81056" w14:textId="77777777" w:rsidR="001415F6" w:rsidRDefault="001415F6" w:rsidP="001415F6">
      <w:pPr>
        <w:pStyle w:val="a5"/>
        <w:keepNext/>
        <w:rPr>
          <w:rtl/>
        </w:rPr>
      </w:pPr>
      <w:bookmarkStart w:id="5252" w:name="ET_speaker_5854_55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252"/>
    </w:p>
    <w:p w14:paraId="0BC78AC3" w14:textId="77777777" w:rsidR="001415F6" w:rsidRDefault="001415F6" w:rsidP="001415F6">
      <w:pPr>
        <w:pStyle w:val="KeepWithNext"/>
        <w:rPr>
          <w:rtl/>
          <w:lang w:eastAsia="he-IL"/>
        </w:rPr>
      </w:pPr>
    </w:p>
    <w:p w14:paraId="01231450" w14:textId="77777777" w:rsidR="001415F6" w:rsidRDefault="001415F6" w:rsidP="001415F6">
      <w:pPr>
        <w:rPr>
          <w:rtl/>
          <w:lang w:eastAsia="he-IL"/>
        </w:rPr>
      </w:pPr>
      <w:bookmarkStart w:id="5253" w:name="_ETM_Q1_3714250"/>
      <w:bookmarkStart w:id="5254" w:name="_ETM_Q1_3714264"/>
      <w:bookmarkEnd w:id="5253"/>
      <w:bookmarkEnd w:id="5254"/>
      <w:r>
        <w:rPr>
          <w:rtl/>
          <w:lang w:eastAsia="he-IL"/>
        </w:rPr>
        <w:t>נכון.</w:t>
      </w:r>
    </w:p>
    <w:p w14:paraId="39CF00C1" w14:textId="77777777" w:rsidR="001415F6" w:rsidRDefault="001415F6" w:rsidP="001415F6">
      <w:pPr>
        <w:rPr>
          <w:rtl/>
          <w:lang w:eastAsia="he-IL"/>
        </w:rPr>
      </w:pPr>
      <w:bookmarkStart w:id="5255" w:name="_ETM_Q1_3716193"/>
      <w:bookmarkStart w:id="5256" w:name="_ETM_Q1_3716308"/>
      <w:bookmarkStart w:id="5257" w:name="_ETM_Q1_3713068"/>
      <w:bookmarkEnd w:id="5255"/>
      <w:bookmarkEnd w:id="5256"/>
      <w:bookmarkEnd w:id="5257"/>
    </w:p>
    <w:p w14:paraId="555CAEBA" w14:textId="77777777" w:rsidR="001415F6" w:rsidRDefault="001415F6" w:rsidP="001415F6">
      <w:pPr>
        <w:pStyle w:val="afb"/>
        <w:keepNext/>
        <w:rPr>
          <w:rtl/>
          <w:lang w:eastAsia="he-IL"/>
        </w:rPr>
      </w:pPr>
      <w:bookmarkStart w:id="5258" w:name="ET_guest_מירה_סולומון_556"/>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258"/>
    </w:p>
    <w:p w14:paraId="5FA7E6DE" w14:textId="77777777" w:rsidR="001415F6" w:rsidRDefault="001415F6" w:rsidP="001415F6">
      <w:pPr>
        <w:pStyle w:val="KeepWithNext"/>
        <w:rPr>
          <w:rtl/>
          <w:lang w:eastAsia="he-IL"/>
        </w:rPr>
      </w:pPr>
    </w:p>
    <w:p w14:paraId="4750AF8F" w14:textId="77777777" w:rsidR="001415F6" w:rsidRDefault="001415F6" w:rsidP="001415F6">
      <w:pPr>
        <w:rPr>
          <w:rtl/>
          <w:lang w:eastAsia="he-IL"/>
        </w:rPr>
      </w:pPr>
      <w:bookmarkStart w:id="5259" w:name="_ETM_Q1_3713591"/>
      <w:bookmarkStart w:id="5260" w:name="_ETM_Q1_3713606"/>
      <w:bookmarkEnd w:id="5259"/>
      <w:bookmarkEnd w:id="5260"/>
      <w:r>
        <w:rPr>
          <w:rtl/>
          <w:lang w:eastAsia="he-IL"/>
        </w:rPr>
        <w:t>היא מעבירה אותן אחרי שעמדו באבן דרך כלשהי</w:t>
      </w:r>
      <w:bookmarkStart w:id="5261" w:name="_ETM_Q1_3714629"/>
      <w:bookmarkEnd w:id="5261"/>
      <w:r>
        <w:rPr>
          <w:rtl/>
          <w:lang w:eastAsia="he-IL"/>
        </w:rPr>
        <w:t>.</w:t>
      </w:r>
      <w:bookmarkStart w:id="5262" w:name="_ETM_Q1_3714864"/>
      <w:bookmarkEnd w:id="5262"/>
    </w:p>
    <w:p w14:paraId="7D6BE3C7" w14:textId="77777777" w:rsidR="001415F6" w:rsidRDefault="001415F6" w:rsidP="001415F6">
      <w:pPr>
        <w:rPr>
          <w:rtl/>
          <w:lang w:eastAsia="he-IL"/>
        </w:rPr>
      </w:pPr>
      <w:bookmarkStart w:id="5263" w:name="_ETM_Q1_3714998"/>
      <w:bookmarkStart w:id="5264" w:name="_ETM_Q1_3715677"/>
      <w:bookmarkEnd w:id="5263"/>
      <w:bookmarkEnd w:id="5264"/>
    </w:p>
    <w:p w14:paraId="2F0E3989" w14:textId="77777777" w:rsidR="001415F6" w:rsidRDefault="001415F6" w:rsidP="001415F6">
      <w:pPr>
        <w:pStyle w:val="a5"/>
        <w:keepNext/>
        <w:rPr>
          <w:rtl/>
        </w:rPr>
      </w:pPr>
      <w:bookmarkStart w:id="5265" w:name="ET_speaker_5854_55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265"/>
    </w:p>
    <w:p w14:paraId="4FC21A81" w14:textId="77777777" w:rsidR="001415F6" w:rsidRDefault="001415F6" w:rsidP="001415F6">
      <w:pPr>
        <w:pStyle w:val="KeepWithNext"/>
        <w:rPr>
          <w:rtl/>
          <w:lang w:eastAsia="he-IL"/>
        </w:rPr>
      </w:pPr>
    </w:p>
    <w:p w14:paraId="647FA99E" w14:textId="77777777" w:rsidR="001415F6" w:rsidRDefault="001415F6" w:rsidP="001415F6">
      <w:pPr>
        <w:rPr>
          <w:rtl/>
          <w:lang w:eastAsia="he-IL"/>
        </w:rPr>
      </w:pPr>
      <w:bookmarkStart w:id="5266" w:name="_ETM_Q1_3716269"/>
      <w:bookmarkStart w:id="5267" w:name="_ETM_Q1_3716286"/>
      <w:bookmarkEnd w:id="5266"/>
      <w:bookmarkEnd w:id="5267"/>
      <w:r>
        <w:rPr>
          <w:rtl/>
          <w:lang w:eastAsia="he-IL"/>
        </w:rPr>
        <w:t xml:space="preserve">השלמת </w:t>
      </w:r>
      <w:bookmarkStart w:id="5268" w:name="_ETM_Q1_3717303"/>
      <w:bookmarkEnd w:id="5268"/>
      <w:r>
        <w:rPr>
          <w:rtl/>
          <w:lang w:eastAsia="he-IL"/>
        </w:rPr>
        <w:t>את, כן.</w:t>
      </w:r>
    </w:p>
    <w:p w14:paraId="109AFBAD" w14:textId="77777777" w:rsidR="001415F6" w:rsidRDefault="001415F6" w:rsidP="001415F6">
      <w:pPr>
        <w:rPr>
          <w:rtl/>
          <w:lang w:eastAsia="he-IL"/>
        </w:rPr>
      </w:pPr>
      <w:bookmarkStart w:id="5269" w:name="_ETM_Q1_3718394"/>
      <w:bookmarkStart w:id="5270" w:name="_ETM_Q1_3718472"/>
      <w:bookmarkStart w:id="5271" w:name="_ETM_Q1_3719171"/>
      <w:bookmarkEnd w:id="5269"/>
      <w:bookmarkEnd w:id="5270"/>
      <w:bookmarkEnd w:id="5271"/>
    </w:p>
    <w:p w14:paraId="24B5D731" w14:textId="77777777" w:rsidR="001415F6" w:rsidRDefault="001415F6" w:rsidP="001415F6">
      <w:pPr>
        <w:pStyle w:val="afb"/>
        <w:keepNext/>
        <w:rPr>
          <w:rtl/>
          <w:lang w:eastAsia="he-IL"/>
        </w:rPr>
      </w:pPr>
      <w:bookmarkStart w:id="5272" w:name="ET_guest_מירה_סולומון_558"/>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272"/>
    </w:p>
    <w:p w14:paraId="6F0D473E" w14:textId="77777777" w:rsidR="001415F6" w:rsidRDefault="001415F6" w:rsidP="001415F6">
      <w:pPr>
        <w:pStyle w:val="KeepWithNext"/>
        <w:rPr>
          <w:rtl/>
          <w:lang w:eastAsia="he-IL"/>
        </w:rPr>
      </w:pPr>
    </w:p>
    <w:p w14:paraId="6B730A8F" w14:textId="77777777" w:rsidR="001415F6" w:rsidRDefault="001415F6" w:rsidP="001415F6">
      <w:pPr>
        <w:rPr>
          <w:rtl/>
          <w:lang w:eastAsia="he-IL"/>
        </w:rPr>
      </w:pPr>
      <w:bookmarkStart w:id="5273" w:name="_ETM_Q1_3719523"/>
      <w:bookmarkStart w:id="5274" w:name="_ETM_Q1_3719538"/>
      <w:bookmarkEnd w:id="5273"/>
      <w:bookmarkEnd w:id="5274"/>
      <w:r>
        <w:rPr>
          <w:rtl/>
          <w:lang w:eastAsia="he-IL"/>
        </w:rPr>
        <w:t xml:space="preserve">אז גם יש לנו את </w:t>
      </w:r>
      <w:bookmarkStart w:id="5275" w:name="_ETM_Q1_3717201"/>
      <w:bookmarkEnd w:id="5275"/>
      <w:proofErr w:type="spellStart"/>
      <w:r>
        <w:rPr>
          <w:rtl/>
          <w:lang w:eastAsia="he-IL"/>
        </w:rPr>
        <w:t>המאצ'ינג</w:t>
      </w:r>
      <w:proofErr w:type="spellEnd"/>
      <w:r>
        <w:rPr>
          <w:rtl/>
          <w:lang w:eastAsia="he-IL"/>
        </w:rPr>
        <w:t xml:space="preserve"> שאנחנו צריכים לשאת,</w:t>
      </w:r>
      <w:bookmarkStart w:id="5276" w:name="_ETM_Q1_3723067"/>
      <w:bookmarkEnd w:id="5276"/>
      <w:r>
        <w:rPr>
          <w:rtl/>
          <w:lang w:eastAsia="he-IL"/>
        </w:rPr>
        <w:t xml:space="preserve"> כי התמ</w:t>
      </w:r>
      <w:bookmarkStart w:id="5277" w:name="_ETM_Q1_3719492"/>
      <w:bookmarkEnd w:id="5277"/>
      <w:r>
        <w:rPr>
          <w:rtl/>
          <w:lang w:eastAsia="he-IL"/>
        </w:rPr>
        <w:t>יכה היא תמיכה חלקית.</w:t>
      </w:r>
    </w:p>
    <w:p w14:paraId="376905AA" w14:textId="77777777" w:rsidR="001415F6" w:rsidRDefault="001415F6" w:rsidP="001415F6">
      <w:pPr>
        <w:rPr>
          <w:rtl/>
          <w:lang w:eastAsia="he-IL"/>
        </w:rPr>
      </w:pPr>
      <w:bookmarkStart w:id="5278" w:name="_ETM_Q1_3722507"/>
      <w:bookmarkStart w:id="5279" w:name="_ETM_Q1_3722585"/>
      <w:bookmarkStart w:id="5280" w:name="_ETM_Q1_3723266"/>
      <w:bookmarkEnd w:id="5278"/>
      <w:bookmarkEnd w:id="5279"/>
      <w:bookmarkEnd w:id="5280"/>
    </w:p>
    <w:p w14:paraId="530B0C05" w14:textId="77777777" w:rsidR="001415F6" w:rsidRDefault="001415F6" w:rsidP="001415F6">
      <w:pPr>
        <w:pStyle w:val="af8"/>
        <w:keepNext/>
        <w:rPr>
          <w:rtl/>
        </w:rPr>
      </w:pPr>
      <w:bookmarkStart w:id="5281" w:name="ET_yor_היור_ארז_מלול___יורַ_55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281"/>
    </w:p>
    <w:p w14:paraId="69D8FDAC" w14:textId="77777777" w:rsidR="001415F6" w:rsidRDefault="001415F6" w:rsidP="001415F6">
      <w:pPr>
        <w:pStyle w:val="KeepWithNext"/>
        <w:rPr>
          <w:rtl/>
          <w:lang w:eastAsia="he-IL"/>
        </w:rPr>
      </w:pPr>
    </w:p>
    <w:p w14:paraId="448891DE" w14:textId="77777777" w:rsidR="001415F6" w:rsidRDefault="001415F6" w:rsidP="001415F6">
      <w:pPr>
        <w:rPr>
          <w:rtl/>
          <w:lang w:eastAsia="he-IL"/>
        </w:rPr>
      </w:pPr>
      <w:bookmarkStart w:id="5282" w:name="_ETM_Q1_3723677"/>
      <w:bookmarkStart w:id="5283" w:name="_ETM_Q1_3723693"/>
      <w:bookmarkEnd w:id="5282"/>
      <w:bookmarkEnd w:id="5283"/>
      <w:r>
        <w:rPr>
          <w:rtl/>
          <w:lang w:eastAsia="he-IL"/>
        </w:rPr>
        <w:t>א</w:t>
      </w:r>
      <w:bookmarkStart w:id="5284" w:name="_ETM_Q1_3720225"/>
      <w:bookmarkEnd w:id="5284"/>
      <w:r>
        <w:rPr>
          <w:rtl/>
          <w:lang w:eastAsia="he-IL"/>
        </w:rPr>
        <w:t xml:space="preserve">ה, צריך לעשות </w:t>
      </w:r>
      <w:proofErr w:type="spellStart"/>
      <w:r>
        <w:rPr>
          <w:rtl/>
          <w:lang w:eastAsia="he-IL"/>
        </w:rPr>
        <w:t>מאצ'ינג</w:t>
      </w:r>
      <w:proofErr w:type="spellEnd"/>
      <w:r>
        <w:rPr>
          <w:rtl/>
          <w:lang w:eastAsia="he-IL"/>
        </w:rPr>
        <w:t>?</w:t>
      </w:r>
    </w:p>
    <w:p w14:paraId="4650B815" w14:textId="77777777" w:rsidR="001415F6" w:rsidRDefault="001415F6" w:rsidP="001415F6">
      <w:pPr>
        <w:rPr>
          <w:rtl/>
          <w:lang w:eastAsia="he-IL"/>
        </w:rPr>
      </w:pPr>
      <w:bookmarkStart w:id="5285" w:name="_ETM_Q1_3724339"/>
      <w:bookmarkStart w:id="5286" w:name="_ETM_Q1_3724439"/>
      <w:bookmarkStart w:id="5287" w:name="_ETM_Q1_3724896"/>
      <w:bookmarkEnd w:id="5285"/>
      <w:bookmarkEnd w:id="5286"/>
      <w:bookmarkEnd w:id="5287"/>
    </w:p>
    <w:p w14:paraId="21B2CD94" w14:textId="77777777" w:rsidR="001415F6" w:rsidRDefault="001415F6" w:rsidP="001415F6">
      <w:pPr>
        <w:pStyle w:val="afb"/>
        <w:keepNext/>
        <w:rPr>
          <w:rtl/>
          <w:lang w:eastAsia="he-IL"/>
        </w:rPr>
      </w:pPr>
      <w:bookmarkStart w:id="5288" w:name="ET_guest_אלעד_עמיחי_56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288"/>
    </w:p>
    <w:p w14:paraId="63857956" w14:textId="77777777" w:rsidR="001415F6" w:rsidRDefault="001415F6" w:rsidP="001415F6">
      <w:pPr>
        <w:pStyle w:val="KeepWithNext"/>
        <w:rPr>
          <w:rtl/>
          <w:lang w:eastAsia="he-IL"/>
        </w:rPr>
      </w:pPr>
    </w:p>
    <w:p w14:paraId="128CB887" w14:textId="77777777" w:rsidR="001415F6" w:rsidRDefault="001415F6" w:rsidP="001415F6">
      <w:pPr>
        <w:rPr>
          <w:rtl/>
          <w:lang w:eastAsia="he-IL"/>
        </w:rPr>
      </w:pPr>
      <w:bookmarkStart w:id="5289" w:name="_ETM_Q1_3725386"/>
      <w:bookmarkStart w:id="5290" w:name="_ETM_Q1_3725404"/>
      <w:bookmarkStart w:id="5291" w:name="_ETM_Q1_3721094"/>
      <w:bookmarkEnd w:id="5289"/>
      <w:bookmarkEnd w:id="5290"/>
      <w:bookmarkEnd w:id="5291"/>
      <w:r>
        <w:rPr>
          <w:rtl/>
          <w:lang w:eastAsia="he-IL"/>
        </w:rPr>
        <w:t xml:space="preserve">תלוי בפרויקט. יש </w:t>
      </w:r>
      <w:bookmarkStart w:id="5292" w:name="_ETM_Q1_3723733"/>
      <w:bookmarkEnd w:id="5292"/>
      <w:r>
        <w:rPr>
          <w:rtl/>
          <w:lang w:eastAsia="he-IL"/>
        </w:rPr>
        <w:t xml:space="preserve">פרויקטים ללא </w:t>
      </w:r>
      <w:proofErr w:type="spellStart"/>
      <w:r>
        <w:rPr>
          <w:rtl/>
          <w:lang w:eastAsia="he-IL"/>
        </w:rPr>
        <w:t>מאצ</w:t>
      </w:r>
      <w:bookmarkStart w:id="5293" w:name="_ETM_Q1_3721408"/>
      <w:bookmarkEnd w:id="5293"/>
      <w:r>
        <w:rPr>
          <w:rtl/>
          <w:lang w:eastAsia="he-IL"/>
        </w:rPr>
        <w:t>'ינג</w:t>
      </w:r>
      <w:proofErr w:type="spellEnd"/>
      <w:r>
        <w:rPr>
          <w:rtl/>
          <w:lang w:eastAsia="he-IL"/>
        </w:rPr>
        <w:t xml:space="preserve">, ופה </w:t>
      </w:r>
      <w:proofErr w:type="spellStart"/>
      <w:r>
        <w:rPr>
          <w:rtl/>
          <w:lang w:eastAsia="he-IL"/>
        </w:rPr>
        <w:t>המאצ'ינג</w:t>
      </w:r>
      <w:proofErr w:type="spellEnd"/>
      <w:r>
        <w:rPr>
          <w:rtl/>
          <w:lang w:eastAsia="he-IL"/>
        </w:rPr>
        <w:t xml:space="preserve"> הוא </w:t>
      </w:r>
      <w:bookmarkStart w:id="5294" w:name="_ETM_Q1_3723243"/>
      <w:bookmarkStart w:id="5295" w:name="_ETM_Q1_3722926"/>
      <w:bookmarkStart w:id="5296" w:name="_ETM_Q1_3721756"/>
      <w:bookmarkStart w:id="5297" w:name="_ETM_Q1_3724474"/>
      <w:bookmarkStart w:id="5298" w:name="_ETM_Q1_3723849"/>
      <w:bookmarkEnd w:id="5294"/>
      <w:bookmarkEnd w:id="5295"/>
      <w:bookmarkEnd w:id="5296"/>
      <w:bookmarkEnd w:id="5297"/>
      <w:bookmarkEnd w:id="5298"/>
      <w:r>
        <w:rPr>
          <w:rtl/>
          <w:lang w:eastAsia="he-IL"/>
        </w:rPr>
        <w:t>- - -</w:t>
      </w:r>
    </w:p>
    <w:p w14:paraId="3B8FD62E" w14:textId="77777777" w:rsidR="001415F6" w:rsidRDefault="001415F6" w:rsidP="001415F6">
      <w:pPr>
        <w:rPr>
          <w:rtl/>
          <w:lang w:eastAsia="he-IL"/>
        </w:rPr>
      </w:pPr>
      <w:bookmarkStart w:id="5299" w:name="_ETM_Q1_3724685"/>
      <w:bookmarkStart w:id="5300" w:name="_ETM_Q1_3724779"/>
      <w:bookmarkStart w:id="5301" w:name="_ETM_Q1_3725318"/>
      <w:bookmarkEnd w:id="5299"/>
      <w:bookmarkEnd w:id="5300"/>
      <w:bookmarkEnd w:id="5301"/>
    </w:p>
    <w:p w14:paraId="181872F6" w14:textId="77777777" w:rsidR="001415F6" w:rsidRDefault="001415F6" w:rsidP="001415F6">
      <w:pPr>
        <w:pStyle w:val="af8"/>
        <w:keepNext/>
        <w:rPr>
          <w:rtl/>
        </w:rPr>
      </w:pPr>
      <w:bookmarkStart w:id="5302" w:name="ET_yor_היור_ארז_מלול___יורַ_56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302"/>
    </w:p>
    <w:p w14:paraId="7CFF0F72" w14:textId="77777777" w:rsidR="001415F6" w:rsidRDefault="001415F6" w:rsidP="001415F6">
      <w:pPr>
        <w:pStyle w:val="KeepWithNext"/>
        <w:rPr>
          <w:rtl/>
          <w:lang w:eastAsia="he-IL"/>
        </w:rPr>
      </w:pPr>
    </w:p>
    <w:p w14:paraId="60007E93" w14:textId="77777777" w:rsidR="001415F6" w:rsidRDefault="001415F6" w:rsidP="001415F6">
      <w:pPr>
        <w:rPr>
          <w:rtl/>
          <w:lang w:eastAsia="he-IL"/>
        </w:rPr>
      </w:pPr>
      <w:bookmarkStart w:id="5303" w:name="_ETM_Q1_3725749"/>
      <w:bookmarkStart w:id="5304" w:name="_ETM_Q1_3725765"/>
      <w:bookmarkEnd w:id="5303"/>
      <w:bookmarkEnd w:id="5304"/>
      <w:r>
        <w:rPr>
          <w:rtl/>
          <w:lang w:eastAsia="he-IL"/>
        </w:rPr>
        <w:t xml:space="preserve">לרשויות חלשות, </w:t>
      </w:r>
      <w:bookmarkStart w:id="5305" w:name="_ETM_Q1_3729003"/>
      <w:bookmarkEnd w:id="5305"/>
      <w:r>
        <w:rPr>
          <w:rtl/>
          <w:lang w:eastAsia="he-IL"/>
        </w:rPr>
        <w:t>את</w:t>
      </w:r>
      <w:bookmarkStart w:id="5306" w:name="_ETM_Q1_3724515"/>
      <w:bookmarkEnd w:id="5306"/>
      <w:r>
        <w:rPr>
          <w:rtl/>
          <w:lang w:eastAsia="he-IL"/>
        </w:rPr>
        <w:t xml:space="preserve">ה דורש מהן </w:t>
      </w:r>
      <w:proofErr w:type="spellStart"/>
      <w:r>
        <w:rPr>
          <w:rtl/>
          <w:lang w:eastAsia="he-IL"/>
        </w:rPr>
        <w:t>מאצ'ינג</w:t>
      </w:r>
      <w:proofErr w:type="spellEnd"/>
      <w:r>
        <w:rPr>
          <w:rtl/>
          <w:lang w:eastAsia="he-IL"/>
        </w:rPr>
        <w:t>?</w:t>
      </w:r>
    </w:p>
    <w:p w14:paraId="0E04B87A" w14:textId="77777777" w:rsidR="001415F6" w:rsidRDefault="001415F6" w:rsidP="001415F6">
      <w:pPr>
        <w:rPr>
          <w:rtl/>
          <w:lang w:eastAsia="he-IL"/>
        </w:rPr>
      </w:pPr>
      <w:bookmarkStart w:id="5307" w:name="_ETM_Q1_3728299"/>
      <w:bookmarkStart w:id="5308" w:name="_ETM_Q1_3728391"/>
      <w:bookmarkStart w:id="5309" w:name="_ETM_Q1_3729175"/>
      <w:bookmarkEnd w:id="5307"/>
      <w:bookmarkEnd w:id="5308"/>
      <w:bookmarkEnd w:id="5309"/>
    </w:p>
    <w:p w14:paraId="6625E973" w14:textId="77777777" w:rsidR="001415F6" w:rsidRDefault="001415F6" w:rsidP="001415F6">
      <w:pPr>
        <w:pStyle w:val="afb"/>
        <w:keepNext/>
        <w:rPr>
          <w:rtl/>
          <w:lang w:eastAsia="he-IL"/>
        </w:rPr>
      </w:pPr>
      <w:bookmarkStart w:id="5310" w:name="ET_guest_אלעד_עמיחי_562"/>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310"/>
    </w:p>
    <w:p w14:paraId="5779C568" w14:textId="77777777" w:rsidR="001415F6" w:rsidRDefault="001415F6" w:rsidP="001415F6">
      <w:pPr>
        <w:pStyle w:val="KeepWithNext"/>
        <w:rPr>
          <w:rtl/>
          <w:lang w:eastAsia="he-IL"/>
        </w:rPr>
      </w:pPr>
    </w:p>
    <w:p w14:paraId="7596FE72" w14:textId="77777777" w:rsidR="001415F6" w:rsidRDefault="001415F6" w:rsidP="001415F6">
      <w:pPr>
        <w:rPr>
          <w:rtl/>
          <w:lang w:eastAsia="he-IL"/>
        </w:rPr>
      </w:pPr>
      <w:bookmarkStart w:id="5311" w:name="_ETM_Q1_3729623"/>
      <w:bookmarkStart w:id="5312" w:name="_ETM_Q1_3729640"/>
      <w:bookmarkEnd w:id="5311"/>
      <w:bookmarkEnd w:id="5312"/>
      <w:r>
        <w:rPr>
          <w:rtl/>
          <w:lang w:eastAsia="he-IL"/>
        </w:rPr>
        <w:t xml:space="preserve">5 </w:t>
      </w:r>
      <w:bookmarkStart w:id="5313" w:name="_ETM_Q1_3726225"/>
      <w:bookmarkEnd w:id="5313"/>
      <w:r>
        <w:rPr>
          <w:rtl/>
          <w:lang w:eastAsia="he-IL"/>
        </w:rPr>
        <w:t xml:space="preserve">אחוז </w:t>
      </w:r>
      <w:proofErr w:type="spellStart"/>
      <w:r>
        <w:rPr>
          <w:rtl/>
          <w:lang w:eastAsia="he-IL"/>
        </w:rPr>
        <w:t>מאצ'ינג</w:t>
      </w:r>
      <w:proofErr w:type="spellEnd"/>
      <w:r>
        <w:rPr>
          <w:rtl/>
          <w:lang w:eastAsia="he-IL"/>
        </w:rPr>
        <w:t xml:space="preserve"> על פני </w:t>
      </w:r>
      <w:bookmarkStart w:id="5314" w:name="_ETM_Q1_3726193"/>
      <w:bookmarkEnd w:id="5314"/>
      <w:r>
        <w:rPr>
          <w:rtl/>
          <w:lang w:eastAsia="he-IL"/>
        </w:rPr>
        <w:t xml:space="preserve">- - </w:t>
      </w:r>
      <w:bookmarkStart w:id="5315" w:name="_ETM_Q1_3726782"/>
      <w:bookmarkEnd w:id="5315"/>
      <w:r>
        <w:rPr>
          <w:rtl/>
          <w:lang w:eastAsia="he-IL"/>
        </w:rPr>
        <w:t>-</w:t>
      </w:r>
    </w:p>
    <w:p w14:paraId="3CAC492F" w14:textId="77777777" w:rsidR="001415F6" w:rsidRDefault="001415F6" w:rsidP="001415F6">
      <w:pPr>
        <w:rPr>
          <w:rtl/>
          <w:lang w:eastAsia="he-IL"/>
        </w:rPr>
      </w:pPr>
      <w:bookmarkStart w:id="5316" w:name="_ETM_Q1_3726971"/>
      <w:bookmarkStart w:id="5317" w:name="_ETM_Q1_3727045"/>
      <w:bookmarkStart w:id="5318" w:name="_ETM_Q1_3727596"/>
      <w:bookmarkEnd w:id="5316"/>
      <w:bookmarkEnd w:id="5317"/>
      <w:bookmarkEnd w:id="5318"/>
    </w:p>
    <w:p w14:paraId="38806DF6" w14:textId="77777777" w:rsidR="001415F6" w:rsidRDefault="001415F6" w:rsidP="001415F6">
      <w:pPr>
        <w:pStyle w:val="af8"/>
        <w:keepNext/>
        <w:rPr>
          <w:rtl/>
        </w:rPr>
      </w:pPr>
      <w:bookmarkStart w:id="5319" w:name="ET_yor_היור_ארז_מלול___יורַ_56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319"/>
    </w:p>
    <w:p w14:paraId="320740B2" w14:textId="77777777" w:rsidR="001415F6" w:rsidRDefault="001415F6" w:rsidP="001415F6">
      <w:pPr>
        <w:pStyle w:val="KeepWithNext"/>
        <w:rPr>
          <w:rtl/>
          <w:lang w:eastAsia="he-IL"/>
        </w:rPr>
      </w:pPr>
    </w:p>
    <w:p w14:paraId="5B49CDB2" w14:textId="77777777" w:rsidR="001415F6" w:rsidRDefault="001415F6" w:rsidP="001415F6">
      <w:pPr>
        <w:rPr>
          <w:rtl/>
          <w:lang w:eastAsia="he-IL"/>
        </w:rPr>
      </w:pPr>
      <w:bookmarkStart w:id="5320" w:name="_ETM_Q1_3728061"/>
      <w:bookmarkStart w:id="5321" w:name="_ETM_Q1_3728077"/>
      <w:bookmarkEnd w:id="5320"/>
      <w:bookmarkEnd w:id="5321"/>
      <w:r>
        <w:rPr>
          <w:rtl/>
          <w:lang w:eastAsia="he-IL"/>
        </w:rPr>
        <w:t>לא משנה, גם אחוז. רשויות חלשות, בגירעון.</w:t>
      </w:r>
    </w:p>
    <w:p w14:paraId="3965081F" w14:textId="77777777" w:rsidR="001415F6" w:rsidRDefault="001415F6" w:rsidP="001415F6">
      <w:pPr>
        <w:rPr>
          <w:rtl/>
          <w:lang w:eastAsia="he-IL"/>
        </w:rPr>
      </w:pPr>
      <w:bookmarkStart w:id="5322" w:name="_ETM_Q1_3734125"/>
      <w:bookmarkStart w:id="5323" w:name="_ETM_Q1_3734211"/>
      <w:bookmarkStart w:id="5324" w:name="_ETM_Q1_3734793"/>
      <w:bookmarkEnd w:id="5322"/>
      <w:bookmarkEnd w:id="5323"/>
      <w:bookmarkEnd w:id="5324"/>
    </w:p>
    <w:p w14:paraId="73F55AA9" w14:textId="77777777" w:rsidR="001415F6" w:rsidRDefault="001415F6" w:rsidP="001415F6">
      <w:pPr>
        <w:pStyle w:val="afb"/>
        <w:keepNext/>
        <w:rPr>
          <w:rtl/>
          <w:lang w:eastAsia="he-IL"/>
        </w:rPr>
      </w:pPr>
      <w:bookmarkStart w:id="5325" w:name="ET_guest_מירה_סולומון_564"/>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325"/>
    </w:p>
    <w:p w14:paraId="26A3F796" w14:textId="77777777" w:rsidR="001415F6" w:rsidRDefault="001415F6" w:rsidP="001415F6">
      <w:pPr>
        <w:pStyle w:val="KeepWithNext"/>
        <w:rPr>
          <w:rtl/>
          <w:lang w:eastAsia="he-IL"/>
        </w:rPr>
      </w:pPr>
    </w:p>
    <w:p w14:paraId="7B5E086F" w14:textId="77777777" w:rsidR="001415F6" w:rsidRDefault="001415F6" w:rsidP="001415F6">
      <w:pPr>
        <w:rPr>
          <w:rtl/>
          <w:lang w:eastAsia="he-IL"/>
        </w:rPr>
      </w:pPr>
      <w:bookmarkStart w:id="5326" w:name="_ETM_Q1_3735254"/>
      <w:bookmarkStart w:id="5327" w:name="_ETM_Q1_3735270"/>
      <w:bookmarkStart w:id="5328" w:name="_ETM_Q1_3730281"/>
      <w:bookmarkEnd w:id="5326"/>
      <w:bookmarkEnd w:id="5327"/>
      <w:bookmarkEnd w:id="5328"/>
      <w:r>
        <w:rPr>
          <w:rtl/>
          <w:lang w:eastAsia="he-IL"/>
        </w:rPr>
        <w:t>וגם מימון ביניים</w:t>
      </w:r>
      <w:bookmarkStart w:id="5329" w:name="_ETM_Q1_3728915"/>
      <w:bookmarkEnd w:id="5329"/>
      <w:r>
        <w:rPr>
          <w:rtl/>
          <w:lang w:eastAsia="he-IL"/>
        </w:rPr>
        <w:t>.</w:t>
      </w:r>
    </w:p>
    <w:p w14:paraId="61768D72" w14:textId="77777777" w:rsidR="001415F6" w:rsidRDefault="001415F6" w:rsidP="001415F6">
      <w:pPr>
        <w:rPr>
          <w:rtl/>
          <w:lang w:eastAsia="he-IL"/>
        </w:rPr>
      </w:pPr>
      <w:bookmarkStart w:id="5330" w:name="_ETM_Q1_3077244"/>
      <w:bookmarkStart w:id="5331" w:name="_ETM_Q1_3732525"/>
      <w:bookmarkEnd w:id="5330"/>
      <w:bookmarkEnd w:id="5331"/>
    </w:p>
    <w:p w14:paraId="1C1D49D3" w14:textId="77777777" w:rsidR="001415F6" w:rsidRDefault="001415F6" w:rsidP="001415F6">
      <w:pPr>
        <w:pStyle w:val="af8"/>
        <w:keepNext/>
        <w:rPr>
          <w:rtl/>
        </w:rPr>
      </w:pPr>
      <w:bookmarkStart w:id="5332" w:name="ET_yor_היור_ארז_מלול___יורַ_56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332"/>
    </w:p>
    <w:p w14:paraId="2AA5DD59" w14:textId="77777777" w:rsidR="001415F6" w:rsidRDefault="001415F6" w:rsidP="001415F6">
      <w:pPr>
        <w:pStyle w:val="KeepWithNext"/>
        <w:rPr>
          <w:rtl/>
          <w:lang w:eastAsia="he-IL"/>
        </w:rPr>
      </w:pPr>
    </w:p>
    <w:p w14:paraId="382973ED" w14:textId="77777777" w:rsidR="001415F6" w:rsidRDefault="001415F6" w:rsidP="001415F6">
      <w:pPr>
        <w:rPr>
          <w:rtl/>
          <w:lang w:eastAsia="he-IL"/>
        </w:rPr>
      </w:pPr>
      <w:bookmarkStart w:id="5333" w:name="_ETM_Q1_3733025"/>
      <w:bookmarkStart w:id="5334" w:name="_ETM_Q1_3733040"/>
      <w:bookmarkEnd w:id="5333"/>
      <w:bookmarkEnd w:id="5334"/>
      <w:r>
        <w:rPr>
          <w:rtl/>
          <w:lang w:eastAsia="he-IL"/>
        </w:rPr>
        <w:t>מענקי איזון.</w:t>
      </w:r>
    </w:p>
    <w:p w14:paraId="295127B6" w14:textId="77777777" w:rsidR="001415F6" w:rsidRDefault="001415F6" w:rsidP="001415F6">
      <w:pPr>
        <w:rPr>
          <w:rtl/>
          <w:lang w:eastAsia="he-IL"/>
        </w:rPr>
      </w:pPr>
      <w:bookmarkStart w:id="5335" w:name="_ETM_Q1_3736511"/>
      <w:bookmarkStart w:id="5336" w:name="_ETM_Q1_3736601"/>
      <w:bookmarkStart w:id="5337" w:name="_ETM_Q1_3737258"/>
      <w:bookmarkEnd w:id="5335"/>
      <w:bookmarkEnd w:id="5336"/>
      <w:bookmarkEnd w:id="5337"/>
    </w:p>
    <w:p w14:paraId="296D3813" w14:textId="77777777" w:rsidR="001415F6" w:rsidRDefault="001415F6" w:rsidP="001415F6">
      <w:pPr>
        <w:pStyle w:val="afb"/>
        <w:keepNext/>
        <w:rPr>
          <w:rtl/>
          <w:lang w:eastAsia="he-IL"/>
        </w:rPr>
      </w:pPr>
      <w:bookmarkStart w:id="5338" w:name="ET_guest_מירה_סולומון_566"/>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338"/>
    </w:p>
    <w:p w14:paraId="5E0D0B44" w14:textId="77777777" w:rsidR="001415F6" w:rsidRDefault="001415F6" w:rsidP="001415F6">
      <w:pPr>
        <w:pStyle w:val="KeepWithNext"/>
        <w:rPr>
          <w:rtl/>
          <w:lang w:eastAsia="he-IL"/>
        </w:rPr>
      </w:pPr>
    </w:p>
    <w:p w14:paraId="35760BCA" w14:textId="77777777" w:rsidR="001415F6" w:rsidRDefault="001415F6" w:rsidP="001415F6">
      <w:pPr>
        <w:rPr>
          <w:rtl/>
          <w:lang w:eastAsia="he-IL"/>
        </w:rPr>
      </w:pPr>
      <w:bookmarkStart w:id="5339" w:name="_ETM_Q1_3737683"/>
      <w:bookmarkStart w:id="5340" w:name="_ETM_Q1_3737700"/>
      <w:bookmarkStart w:id="5341" w:name="_ETM_Q1_3732711"/>
      <w:bookmarkEnd w:id="5339"/>
      <w:bookmarkEnd w:id="5340"/>
      <w:bookmarkEnd w:id="5341"/>
      <w:r>
        <w:rPr>
          <w:rtl/>
          <w:lang w:eastAsia="he-IL"/>
        </w:rPr>
        <w:t>בדיוק</w:t>
      </w:r>
      <w:bookmarkStart w:id="5342" w:name="_ETM_Q1_3733690"/>
      <w:bookmarkEnd w:id="5342"/>
      <w:r>
        <w:rPr>
          <w:rtl/>
          <w:lang w:eastAsia="he-IL"/>
        </w:rPr>
        <w:t>, אדוני יושב ראש הוועדה</w:t>
      </w:r>
      <w:bookmarkStart w:id="5343" w:name="_ETM_Q1_3734267"/>
      <w:bookmarkEnd w:id="5343"/>
      <w:r>
        <w:rPr>
          <w:rtl/>
          <w:lang w:eastAsia="he-IL"/>
        </w:rPr>
        <w:t>.</w:t>
      </w:r>
    </w:p>
    <w:p w14:paraId="0CAF274B" w14:textId="77777777" w:rsidR="001415F6" w:rsidRDefault="001415F6" w:rsidP="001415F6">
      <w:pPr>
        <w:rPr>
          <w:rtl/>
          <w:lang w:eastAsia="he-IL"/>
        </w:rPr>
      </w:pPr>
      <w:bookmarkStart w:id="5344" w:name="_ETM_Q1_3734653"/>
      <w:bookmarkStart w:id="5345" w:name="_ETM_Q1_3734741"/>
      <w:bookmarkStart w:id="5346" w:name="_ETM_Q1_3735163"/>
      <w:bookmarkEnd w:id="5344"/>
      <w:bookmarkEnd w:id="5345"/>
      <w:bookmarkEnd w:id="5346"/>
    </w:p>
    <w:p w14:paraId="368312BB" w14:textId="77777777" w:rsidR="001415F6" w:rsidRDefault="001415F6" w:rsidP="001415F6">
      <w:pPr>
        <w:pStyle w:val="af8"/>
        <w:keepNext/>
        <w:rPr>
          <w:rtl/>
        </w:rPr>
      </w:pPr>
      <w:bookmarkStart w:id="5347" w:name="ET_yor_היור_ארז_מלול___יורַ_56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347"/>
    </w:p>
    <w:p w14:paraId="5D726966" w14:textId="77777777" w:rsidR="001415F6" w:rsidRDefault="001415F6" w:rsidP="001415F6">
      <w:pPr>
        <w:pStyle w:val="KeepWithNext"/>
        <w:rPr>
          <w:rtl/>
          <w:lang w:eastAsia="he-IL"/>
        </w:rPr>
      </w:pPr>
    </w:p>
    <w:p w14:paraId="09424340" w14:textId="77777777" w:rsidR="001415F6" w:rsidRDefault="001415F6" w:rsidP="001415F6">
      <w:pPr>
        <w:rPr>
          <w:rtl/>
          <w:lang w:eastAsia="he-IL"/>
        </w:rPr>
      </w:pPr>
      <w:bookmarkStart w:id="5348" w:name="_ETM_Q1_3735659"/>
      <w:bookmarkStart w:id="5349" w:name="_ETM_Q1_3735675"/>
      <w:bookmarkEnd w:id="5348"/>
      <w:bookmarkEnd w:id="5349"/>
      <w:r>
        <w:rPr>
          <w:rtl/>
          <w:lang w:eastAsia="he-IL"/>
        </w:rPr>
        <w:t>אז בואו, אני לא ידוע.</w:t>
      </w:r>
    </w:p>
    <w:p w14:paraId="4E1AB5E2" w14:textId="77777777" w:rsidR="001415F6" w:rsidRDefault="001415F6" w:rsidP="001415F6">
      <w:pPr>
        <w:rPr>
          <w:rtl/>
          <w:lang w:eastAsia="he-IL"/>
        </w:rPr>
      </w:pPr>
      <w:bookmarkStart w:id="5350" w:name="_ETM_Q1_3738283"/>
      <w:bookmarkStart w:id="5351" w:name="_ETM_Q1_3738376"/>
      <w:bookmarkStart w:id="5352" w:name="_ETM_Q1_3735770"/>
      <w:bookmarkEnd w:id="5350"/>
      <w:bookmarkEnd w:id="5351"/>
      <w:bookmarkEnd w:id="5352"/>
    </w:p>
    <w:p w14:paraId="71C06B73" w14:textId="77777777" w:rsidR="001415F6" w:rsidRDefault="001415F6" w:rsidP="001415F6">
      <w:pPr>
        <w:pStyle w:val="afb"/>
        <w:keepNext/>
        <w:rPr>
          <w:rtl/>
          <w:lang w:eastAsia="he-IL"/>
        </w:rPr>
      </w:pPr>
      <w:bookmarkStart w:id="5353" w:name="ET_guest_מירה_סולומון_568"/>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353"/>
    </w:p>
    <w:p w14:paraId="7DE71E7F" w14:textId="77777777" w:rsidR="001415F6" w:rsidRDefault="001415F6" w:rsidP="001415F6">
      <w:pPr>
        <w:pStyle w:val="KeepWithNext"/>
        <w:rPr>
          <w:rtl/>
          <w:lang w:eastAsia="he-IL"/>
        </w:rPr>
      </w:pPr>
    </w:p>
    <w:p w14:paraId="2689FAEE" w14:textId="77777777" w:rsidR="001415F6" w:rsidRDefault="001415F6" w:rsidP="001415F6">
      <w:pPr>
        <w:rPr>
          <w:rtl/>
          <w:lang w:eastAsia="he-IL"/>
        </w:rPr>
      </w:pPr>
      <w:bookmarkStart w:id="5354" w:name="_ETM_Q1_3736250"/>
      <w:bookmarkStart w:id="5355" w:name="_ETM_Q1_3736266"/>
      <w:bookmarkEnd w:id="5354"/>
      <w:bookmarkEnd w:id="5355"/>
      <w:r>
        <w:rPr>
          <w:rtl/>
          <w:lang w:eastAsia="he-IL"/>
        </w:rPr>
        <w:t xml:space="preserve">לבוא ולומר </w:t>
      </w:r>
      <w:bookmarkStart w:id="5356" w:name="_ETM_Q1_3739730"/>
      <w:bookmarkEnd w:id="5356"/>
      <w:r>
        <w:rPr>
          <w:rtl/>
          <w:lang w:eastAsia="he-IL"/>
        </w:rPr>
        <w:t>שהרשויות לא מנצלות מתוך 60 מיליון 17 מיליון, כאשר מלכתחי</w:t>
      </w:r>
      <w:bookmarkStart w:id="5357" w:name="_ETM_Q1_3743103"/>
      <w:bookmarkEnd w:id="5357"/>
      <w:r>
        <w:rPr>
          <w:rtl/>
          <w:lang w:eastAsia="he-IL"/>
        </w:rPr>
        <w:t xml:space="preserve">לה </w:t>
      </w:r>
      <w:bookmarkStart w:id="5358" w:name="_ETM_Q1_3743451"/>
      <w:bookmarkEnd w:id="5358"/>
      <w:r>
        <w:rPr>
          <w:rtl/>
          <w:lang w:eastAsia="he-IL"/>
        </w:rPr>
        <w:t xml:space="preserve">הרשויות צריכות לשאת גם </w:t>
      </w:r>
      <w:proofErr w:type="spellStart"/>
      <w:r>
        <w:rPr>
          <w:rtl/>
          <w:lang w:eastAsia="he-IL"/>
        </w:rPr>
        <w:t>במאצ</w:t>
      </w:r>
      <w:bookmarkStart w:id="5359" w:name="_ETM_Q1_3742359"/>
      <w:bookmarkEnd w:id="5359"/>
      <w:r>
        <w:rPr>
          <w:rtl/>
          <w:lang w:eastAsia="he-IL"/>
        </w:rPr>
        <w:t>'ינג</w:t>
      </w:r>
      <w:proofErr w:type="spellEnd"/>
      <w:r>
        <w:rPr>
          <w:rtl/>
          <w:lang w:eastAsia="he-IL"/>
        </w:rPr>
        <w:t xml:space="preserve"> שלהן. </w:t>
      </w:r>
      <w:bookmarkStart w:id="5360" w:name="_ETM_Q1_3744479"/>
      <w:bookmarkEnd w:id="5360"/>
      <w:r>
        <w:rPr>
          <w:rtl/>
          <w:lang w:eastAsia="he-IL"/>
        </w:rPr>
        <w:t xml:space="preserve">זעום ככל שיהיה, </w:t>
      </w:r>
      <w:bookmarkStart w:id="5361" w:name="_ETM_Q1_3749709"/>
      <w:bookmarkEnd w:id="5361"/>
      <w:r>
        <w:rPr>
          <w:rtl/>
          <w:lang w:eastAsia="he-IL"/>
        </w:rPr>
        <w:t xml:space="preserve">אנחנו מדברים על </w:t>
      </w:r>
      <w:bookmarkStart w:id="5362" w:name="_ETM_Q1_3750386"/>
      <w:bookmarkEnd w:id="5362"/>
      <w:r>
        <w:rPr>
          <w:rtl/>
          <w:lang w:eastAsia="he-IL"/>
        </w:rPr>
        <w:t>ר</w:t>
      </w:r>
      <w:bookmarkStart w:id="5363" w:name="_ETM_Q1_3747098"/>
      <w:bookmarkEnd w:id="5363"/>
      <w:r>
        <w:rPr>
          <w:rtl/>
          <w:lang w:eastAsia="he-IL"/>
        </w:rPr>
        <w:t xml:space="preserve">שויות 1 עד 5, אנחנו </w:t>
      </w:r>
      <w:bookmarkStart w:id="5364" w:name="_ETM_Q1_3747872"/>
      <w:bookmarkEnd w:id="5364"/>
      <w:r>
        <w:rPr>
          <w:rtl/>
          <w:lang w:eastAsia="he-IL"/>
        </w:rPr>
        <w:t xml:space="preserve">מדברים על הסוציו-אקונומי </w:t>
      </w:r>
      <w:bookmarkStart w:id="5365" w:name="_ETM_Q1_3751330"/>
      <w:bookmarkEnd w:id="5365"/>
      <w:r>
        <w:rPr>
          <w:rtl/>
          <w:lang w:eastAsia="he-IL"/>
        </w:rPr>
        <w:t>הנמוך ביו</w:t>
      </w:r>
      <w:bookmarkStart w:id="5366" w:name="_ETM_Q1_3748203"/>
      <w:bookmarkEnd w:id="5366"/>
      <w:r>
        <w:rPr>
          <w:rtl/>
          <w:lang w:eastAsia="he-IL"/>
        </w:rPr>
        <w:t>תר.</w:t>
      </w:r>
    </w:p>
    <w:p w14:paraId="166C3BA1" w14:textId="77777777" w:rsidR="001415F6" w:rsidRDefault="001415F6" w:rsidP="001415F6">
      <w:pPr>
        <w:rPr>
          <w:rtl/>
          <w:lang w:eastAsia="he-IL"/>
        </w:rPr>
      </w:pPr>
      <w:bookmarkStart w:id="5367" w:name="_ETM_Q1_3749505"/>
      <w:bookmarkStart w:id="5368" w:name="_ETM_Q1_3749620"/>
      <w:bookmarkStart w:id="5369" w:name="_ETM_Q1_3750179"/>
      <w:bookmarkEnd w:id="5367"/>
      <w:bookmarkEnd w:id="5368"/>
      <w:bookmarkEnd w:id="5369"/>
    </w:p>
    <w:p w14:paraId="513847AF" w14:textId="77777777" w:rsidR="001415F6" w:rsidRDefault="001415F6" w:rsidP="001415F6">
      <w:pPr>
        <w:pStyle w:val="a5"/>
        <w:keepNext/>
        <w:rPr>
          <w:rtl/>
        </w:rPr>
      </w:pPr>
      <w:bookmarkStart w:id="5370" w:name="ET_speaker_5854_56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370"/>
    </w:p>
    <w:p w14:paraId="7722E740" w14:textId="77777777" w:rsidR="001415F6" w:rsidRDefault="001415F6" w:rsidP="001415F6">
      <w:pPr>
        <w:pStyle w:val="KeepWithNext"/>
        <w:rPr>
          <w:rtl/>
          <w:lang w:eastAsia="he-IL"/>
        </w:rPr>
      </w:pPr>
    </w:p>
    <w:p w14:paraId="110E8AEC" w14:textId="77777777" w:rsidR="001415F6" w:rsidRDefault="001415F6" w:rsidP="001415F6">
      <w:pPr>
        <w:rPr>
          <w:rtl/>
          <w:lang w:eastAsia="he-IL"/>
        </w:rPr>
      </w:pPr>
      <w:bookmarkStart w:id="5371" w:name="_ETM_Q1_3750773"/>
      <w:bookmarkStart w:id="5372" w:name="_ETM_Q1_3750787"/>
      <w:bookmarkStart w:id="5373" w:name="_ETM_Q1_3745798"/>
      <w:bookmarkEnd w:id="5371"/>
      <w:bookmarkEnd w:id="5372"/>
      <w:bookmarkEnd w:id="5373"/>
      <w:r>
        <w:rPr>
          <w:rtl/>
          <w:lang w:eastAsia="he-IL"/>
        </w:rPr>
        <w:t>כן.</w:t>
      </w:r>
      <w:bookmarkStart w:id="5374" w:name="_ETM_Q1_3747021"/>
      <w:bookmarkEnd w:id="5374"/>
    </w:p>
    <w:p w14:paraId="75F43F32" w14:textId="77777777" w:rsidR="001415F6" w:rsidRDefault="001415F6" w:rsidP="001415F6">
      <w:pPr>
        <w:rPr>
          <w:rtl/>
          <w:lang w:eastAsia="he-IL"/>
        </w:rPr>
      </w:pPr>
      <w:bookmarkStart w:id="5375" w:name="_ETM_Q1_3747115"/>
      <w:bookmarkEnd w:id="5375"/>
    </w:p>
    <w:p w14:paraId="36295B99" w14:textId="77777777" w:rsidR="001415F6" w:rsidRDefault="001415F6" w:rsidP="001415F6">
      <w:pPr>
        <w:pStyle w:val="afb"/>
        <w:keepNext/>
        <w:rPr>
          <w:rtl/>
          <w:lang w:eastAsia="he-IL"/>
        </w:rPr>
      </w:pPr>
      <w:bookmarkStart w:id="5376" w:name="ET_guest_מירה_סולומון_570"/>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376"/>
    </w:p>
    <w:p w14:paraId="6BABCEED" w14:textId="77777777" w:rsidR="001415F6" w:rsidRDefault="001415F6" w:rsidP="001415F6">
      <w:pPr>
        <w:pStyle w:val="KeepWithNext"/>
        <w:rPr>
          <w:rtl/>
          <w:lang w:eastAsia="he-IL"/>
        </w:rPr>
      </w:pPr>
    </w:p>
    <w:p w14:paraId="392E4BD7" w14:textId="77777777" w:rsidR="001415F6" w:rsidRDefault="001415F6" w:rsidP="001415F6">
      <w:pPr>
        <w:rPr>
          <w:rtl/>
          <w:lang w:eastAsia="he-IL"/>
        </w:rPr>
      </w:pPr>
      <w:bookmarkStart w:id="5377" w:name="_ETM_Q1_3748335"/>
      <w:bookmarkStart w:id="5378" w:name="_ETM_Q1_3748349"/>
      <w:bookmarkEnd w:id="5377"/>
      <w:bookmarkEnd w:id="5378"/>
      <w:r>
        <w:rPr>
          <w:rtl/>
          <w:lang w:eastAsia="he-IL"/>
        </w:rPr>
        <w:t xml:space="preserve">נדרשות לשאת </w:t>
      </w:r>
      <w:proofErr w:type="spellStart"/>
      <w:r>
        <w:rPr>
          <w:rtl/>
          <w:lang w:eastAsia="he-IL"/>
        </w:rPr>
        <w:t>במאצ'ינג</w:t>
      </w:r>
      <w:proofErr w:type="spellEnd"/>
      <w:r>
        <w:rPr>
          <w:rtl/>
          <w:lang w:eastAsia="he-IL"/>
        </w:rPr>
        <w:t xml:space="preserve"> ונדרשות לשאת </w:t>
      </w:r>
      <w:bookmarkStart w:id="5379" w:name="_ETM_Q1_3757544"/>
      <w:bookmarkEnd w:id="5379"/>
      <w:r>
        <w:rPr>
          <w:rtl/>
          <w:lang w:eastAsia="he-IL"/>
        </w:rPr>
        <w:t>במימון</w:t>
      </w:r>
      <w:bookmarkStart w:id="5380" w:name="_ETM_Q1_3753811"/>
      <w:bookmarkEnd w:id="5380"/>
      <w:r>
        <w:rPr>
          <w:rtl/>
          <w:lang w:eastAsia="he-IL"/>
        </w:rPr>
        <w:t xml:space="preserve"> ביניים, ונתקלות בבירוקרטיה כדי ל</w:t>
      </w:r>
      <w:bookmarkStart w:id="5381" w:name="_ETM_Q1_3755351"/>
      <w:bookmarkEnd w:id="5381"/>
      <w:r>
        <w:rPr>
          <w:rtl/>
          <w:lang w:eastAsia="he-IL"/>
        </w:rPr>
        <w:t>קבל את הכסף.</w:t>
      </w:r>
    </w:p>
    <w:p w14:paraId="402046C1" w14:textId="77777777" w:rsidR="001415F6" w:rsidRDefault="001415F6" w:rsidP="001415F6">
      <w:pPr>
        <w:rPr>
          <w:rtl/>
          <w:lang w:eastAsia="he-IL"/>
        </w:rPr>
      </w:pPr>
      <w:bookmarkStart w:id="5382" w:name="_ETM_Q1_3756944"/>
      <w:bookmarkStart w:id="5383" w:name="_ETM_Q1_3757043"/>
      <w:bookmarkStart w:id="5384" w:name="_ETM_Q1_3757471"/>
      <w:bookmarkEnd w:id="5382"/>
      <w:bookmarkEnd w:id="5383"/>
      <w:bookmarkEnd w:id="5384"/>
    </w:p>
    <w:p w14:paraId="3147372D" w14:textId="77777777" w:rsidR="001415F6" w:rsidRDefault="001415F6" w:rsidP="001415F6">
      <w:pPr>
        <w:pStyle w:val="af8"/>
        <w:keepNext/>
        <w:rPr>
          <w:rtl/>
        </w:rPr>
      </w:pPr>
      <w:bookmarkStart w:id="5385" w:name="ET_yor_היור_ארז_מלול___יורַ_57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385"/>
    </w:p>
    <w:p w14:paraId="141C83C1" w14:textId="77777777" w:rsidR="001415F6" w:rsidRDefault="001415F6" w:rsidP="001415F6">
      <w:pPr>
        <w:pStyle w:val="KeepWithNext"/>
        <w:rPr>
          <w:rtl/>
          <w:lang w:eastAsia="he-IL"/>
        </w:rPr>
      </w:pPr>
    </w:p>
    <w:p w14:paraId="24F744C1" w14:textId="77777777" w:rsidR="001415F6" w:rsidRDefault="001415F6" w:rsidP="001415F6">
      <w:pPr>
        <w:rPr>
          <w:rtl/>
          <w:lang w:eastAsia="he-IL"/>
        </w:rPr>
      </w:pPr>
      <w:bookmarkStart w:id="5386" w:name="_ETM_Q1_3757900"/>
      <w:bookmarkStart w:id="5387" w:name="_ETM_Q1_3757916"/>
      <w:bookmarkEnd w:id="5386"/>
      <w:bookmarkEnd w:id="5387"/>
      <w:r>
        <w:rPr>
          <w:rtl/>
          <w:lang w:eastAsia="he-IL"/>
        </w:rPr>
        <w:t>צריכים לעשות חשיב</w:t>
      </w:r>
      <w:bookmarkStart w:id="5388" w:name="_ETM_Q1_3761382"/>
      <w:bookmarkStart w:id="5389" w:name="_ETM_Q1_3757628"/>
      <w:bookmarkEnd w:id="5388"/>
      <w:bookmarkEnd w:id="5389"/>
      <w:r>
        <w:rPr>
          <w:rtl/>
          <w:lang w:eastAsia="he-IL"/>
        </w:rPr>
        <w:t>ה על כל דרך התמיכה.</w:t>
      </w:r>
    </w:p>
    <w:p w14:paraId="3D155816" w14:textId="77777777" w:rsidR="001415F6" w:rsidRDefault="001415F6" w:rsidP="001415F6">
      <w:pPr>
        <w:rPr>
          <w:rtl/>
          <w:lang w:eastAsia="he-IL"/>
        </w:rPr>
      </w:pPr>
      <w:bookmarkStart w:id="5390" w:name="_ETM_Q1_3761254"/>
      <w:bookmarkStart w:id="5391" w:name="_ETM_Q1_3761334"/>
      <w:bookmarkStart w:id="5392" w:name="_ETM_Q1_3762081"/>
      <w:bookmarkEnd w:id="5390"/>
      <w:bookmarkEnd w:id="5391"/>
      <w:bookmarkEnd w:id="5392"/>
    </w:p>
    <w:p w14:paraId="76E111C4" w14:textId="77777777" w:rsidR="001415F6" w:rsidRDefault="001415F6" w:rsidP="001415F6">
      <w:pPr>
        <w:pStyle w:val="afb"/>
        <w:keepNext/>
        <w:rPr>
          <w:rtl/>
          <w:lang w:eastAsia="he-IL"/>
        </w:rPr>
      </w:pPr>
      <w:bookmarkStart w:id="5393" w:name="ET_guest_מירה_סולומון_572"/>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393"/>
    </w:p>
    <w:p w14:paraId="33737AE0" w14:textId="77777777" w:rsidR="001415F6" w:rsidRDefault="001415F6" w:rsidP="001415F6">
      <w:pPr>
        <w:pStyle w:val="KeepWithNext"/>
        <w:rPr>
          <w:rtl/>
          <w:lang w:eastAsia="he-IL"/>
        </w:rPr>
      </w:pPr>
    </w:p>
    <w:p w14:paraId="703DA1CA" w14:textId="77777777" w:rsidR="001415F6" w:rsidRDefault="001415F6" w:rsidP="001415F6">
      <w:pPr>
        <w:rPr>
          <w:rtl/>
          <w:lang w:eastAsia="he-IL"/>
        </w:rPr>
      </w:pPr>
      <w:bookmarkStart w:id="5394" w:name="_ETM_Q1_3762528"/>
      <w:bookmarkStart w:id="5395" w:name="_ETM_Q1_3762542"/>
      <w:bookmarkEnd w:id="5394"/>
      <w:bookmarkEnd w:id="5395"/>
      <w:r>
        <w:rPr>
          <w:rtl/>
          <w:lang w:eastAsia="he-IL"/>
        </w:rPr>
        <w:t xml:space="preserve">אז אחר כך אין </w:t>
      </w:r>
      <w:bookmarkStart w:id="5396" w:name="_ETM_Q1_3764594"/>
      <w:bookmarkEnd w:id="5396"/>
      <w:r>
        <w:rPr>
          <w:rtl/>
          <w:lang w:eastAsia="he-IL"/>
        </w:rPr>
        <w:t>פלא שהן ל</w:t>
      </w:r>
      <w:bookmarkStart w:id="5397" w:name="_ETM_Q1_3761032"/>
      <w:bookmarkEnd w:id="5397"/>
      <w:r>
        <w:rPr>
          <w:rtl/>
          <w:lang w:eastAsia="he-IL"/>
        </w:rPr>
        <w:t>א מנצלות ולא ממשות. עובדה היא שבתחומים אחרים,</w:t>
      </w:r>
      <w:bookmarkStart w:id="5398" w:name="_ETM_Q1_3769131"/>
      <w:bookmarkEnd w:id="5398"/>
      <w:r>
        <w:rPr>
          <w:rtl/>
          <w:lang w:eastAsia="he-IL"/>
        </w:rPr>
        <w:t xml:space="preserve"> שבהם הייתה הקלה </w:t>
      </w:r>
      <w:bookmarkStart w:id="5399" w:name="_ETM_Q1_3766287"/>
      <w:bookmarkEnd w:id="5399"/>
      <w:r>
        <w:rPr>
          <w:rtl/>
          <w:lang w:eastAsia="he-IL"/>
        </w:rPr>
        <w:t xml:space="preserve">בבירוקרטיה והייתה הבנה על הצורך </w:t>
      </w:r>
      <w:bookmarkStart w:id="5400" w:name="_ETM_Q1_3767757"/>
      <w:bookmarkEnd w:id="5400"/>
      <w:r>
        <w:rPr>
          <w:rtl/>
          <w:lang w:eastAsia="he-IL"/>
        </w:rPr>
        <w:t xml:space="preserve">בתשלום </w:t>
      </w:r>
      <w:bookmarkStart w:id="5401" w:name="_ETM_Q1_3770601"/>
      <w:bookmarkEnd w:id="5401"/>
      <w:r>
        <w:rPr>
          <w:rtl/>
          <w:lang w:eastAsia="he-IL"/>
        </w:rPr>
        <w:t>מקדמות, אנחנו רואים מימ</w:t>
      </w:r>
      <w:bookmarkStart w:id="5402" w:name="_ETM_Q1_3769741"/>
      <w:bookmarkEnd w:id="5402"/>
      <w:r>
        <w:rPr>
          <w:rtl/>
          <w:lang w:eastAsia="he-IL"/>
        </w:rPr>
        <w:t xml:space="preserve">וש יפה מאוד </w:t>
      </w:r>
      <w:bookmarkStart w:id="5403" w:name="_ETM_Q1_3768051"/>
      <w:bookmarkEnd w:id="5403"/>
      <w:r>
        <w:rPr>
          <w:rtl/>
          <w:lang w:eastAsia="he-IL"/>
        </w:rPr>
        <w:t>של הרשויות המקומיו</w:t>
      </w:r>
      <w:bookmarkStart w:id="5404" w:name="_ETM_Q1_3772198"/>
      <w:bookmarkEnd w:id="5404"/>
      <w:r>
        <w:rPr>
          <w:rtl/>
          <w:lang w:eastAsia="he-IL"/>
        </w:rPr>
        <w:t>ת החלשות.</w:t>
      </w:r>
    </w:p>
    <w:p w14:paraId="0774A7FD" w14:textId="77777777" w:rsidR="001415F6" w:rsidRDefault="001415F6" w:rsidP="001415F6">
      <w:pPr>
        <w:rPr>
          <w:rtl/>
          <w:lang w:eastAsia="he-IL"/>
        </w:rPr>
      </w:pPr>
      <w:bookmarkStart w:id="5405" w:name="_ETM_Q1_3772290"/>
      <w:bookmarkStart w:id="5406" w:name="_ETM_Q1_3772984"/>
      <w:bookmarkEnd w:id="5405"/>
      <w:bookmarkEnd w:id="5406"/>
    </w:p>
    <w:p w14:paraId="215D5414" w14:textId="77777777" w:rsidR="001415F6" w:rsidRDefault="001415F6" w:rsidP="001415F6">
      <w:pPr>
        <w:pStyle w:val="af8"/>
        <w:keepNext/>
        <w:rPr>
          <w:rtl/>
        </w:rPr>
      </w:pPr>
      <w:bookmarkStart w:id="5407" w:name="ET_yor_היור_ארז_מלול___יורַ_57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407"/>
    </w:p>
    <w:p w14:paraId="146F3B77" w14:textId="77777777" w:rsidR="001415F6" w:rsidRDefault="001415F6" w:rsidP="001415F6">
      <w:pPr>
        <w:pStyle w:val="KeepWithNext"/>
        <w:rPr>
          <w:rtl/>
          <w:lang w:eastAsia="he-IL"/>
        </w:rPr>
      </w:pPr>
    </w:p>
    <w:p w14:paraId="0A49008D" w14:textId="77777777" w:rsidR="001415F6" w:rsidRDefault="001415F6" w:rsidP="001415F6">
      <w:pPr>
        <w:rPr>
          <w:rtl/>
          <w:lang w:eastAsia="he-IL"/>
        </w:rPr>
      </w:pPr>
      <w:bookmarkStart w:id="5408" w:name="_ETM_Q1_3773439"/>
      <w:bookmarkStart w:id="5409" w:name="_ETM_Q1_3773455"/>
      <w:bookmarkEnd w:id="5408"/>
      <w:bookmarkEnd w:id="5409"/>
      <w:r>
        <w:rPr>
          <w:rtl/>
          <w:lang w:eastAsia="he-IL"/>
        </w:rPr>
        <w:t xml:space="preserve">לפי הוראת </w:t>
      </w:r>
      <w:bookmarkStart w:id="5410" w:name="_ETM_Q1_3774977"/>
      <w:bookmarkEnd w:id="5410"/>
      <w:proofErr w:type="spellStart"/>
      <w:r>
        <w:rPr>
          <w:rtl/>
          <w:lang w:eastAsia="he-IL"/>
        </w:rPr>
        <w:t>חשכ"ל</w:t>
      </w:r>
      <w:proofErr w:type="spellEnd"/>
      <w:r>
        <w:rPr>
          <w:rtl/>
          <w:lang w:eastAsia="he-IL"/>
        </w:rPr>
        <w:t>, בכל תמיכות יש מקדמות. אני לא יודע כמה, עשר,</w:t>
      </w:r>
      <w:bookmarkStart w:id="5411" w:name="_ETM_Q1_3781531"/>
      <w:bookmarkEnd w:id="5411"/>
      <w:r>
        <w:rPr>
          <w:rtl/>
          <w:lang w:eastAsia="he-IL"/>
        </w:rPr>
        <w:t xml:space="preserve"> שלושים אחוז</w:t>
      </w:r>
      <w:bookmarkStart w:id="5412" w:name="_ETM_Q1_3778062"/>
      <w:bookmarkEnd w:id="5412"/>
      <w:r>
        <w:rPr>
          <w:rtl/>
          <w:lang w:eastAsia="he-IL"/>
        </w:rPr>
        <w:t>.</w:t>
      </w:r>
    </w:p>
    <w:p w14:paraId="2DA6DD2B" w14:textId="77777777" w:rsidR="001415F6" w:rsidRDefault="001415F6" w:rsidP="001415F6">
      <w:pPr>
        <w:rPr>
          <w:rtl/>
          <w:lang w:eastAsia="he-IL"/>
        </w:rPr>
      </w:pPr>
      <w:bookmarkStart w:id="5413" w:name="_ETM_Q1_3782094"/>
      <w:bookmarkEnd w:id="5413"/>
    </w:p>
    <w:p w14:paraId="757F7A15" w14:textId="77777777" w:rsidR="001415F6" w:rsidRDefault="001415F6" w:rsidP="001415F6">
      <w:pPr>
        <w:pStyle w:val="afb"/>
        <w:keepNext/>
        <w:rPr>
          <w:rtl/>
          <w:lang w:eastAsia="he-IL"/>
        </w:rPr>
      </w:pPr>
      <w:bookmarkStart w:id="5414" w:name="ET_guest_מירה_סולומון_574"/>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414"/>
    </w:p>
    <w:p w14:paraId="367B7210" w14:textId="77777777" w:rsidR="001415F6" w:rsidRDefault="001415F6" w:rsidP="001415F6">
      <w:pPr>
        <w:pStyle w:val="KeepWithNext"/>
        <w:rPr>
          <w:rtl/>
          <w:lang w:eastAsia="he-IL"/>
        </w:rPr>
      </w:pPr>
    </w:p>
    <w:p w14:paraId="38D3A229" w14:textId="77777777" w:rsidR="001415F6" w:rsidRDefault="001415F6" w:rsidP="001415F6">
      <w:pPr>
        <w:rPr>
          <w:rtl/>
          <w:lang w:eastAsia="he-IL"/>
        </w:rPr>
      </w:pPr>
      <w:bookmarkStart w:id="5415" w:name="_ETM_Q1_3782534"/>
      <w:bookmarkStart w:id="5416" w:name="_ETM_Q1_3782550"/>
      <w:bookmarkEnd w:id="5415"/>
      <w:bookmarkEnd w:id="5416"/>
      <w:r>
        <w:rPr>
          <w:rtl/>
          <w:lang w:eastAsia="he-IL"/>
        </w:rPr>
        <w:t>הלו</w:t>
      </w:r>
      <w:bookmarkStart w:id="5417" w:name="_ETM_Q1_3778613"/>
      <w:bookmarkEnd w:id="5417"/>
      <w:r>
        <w:rPr>
          <w:rtl/>
          <w:lang w:eastAsia="he-IL"/>
        </w:rPr>
        <w:t>ואי אדוני, הלוואי.</w:t>
      </w:r>
    </w:p>
    <w:p w14:paraId="2A00CA46" w14:textId="77777777" w:rsidR="001415F6" w:rsidRDefault="001415F6" w:rsidP="001415F6">
      <w:pPr>
        <w:rPr>
          <w:rtl/>
          <w:lang w:eastAsia="he-IL"/>
        </w:rPr>
      </w:pPr>
      <w:bookmarkStart w:id="5418" w:name="_ETM_Q1_3781655"/>
      <w:bookmarkStart w:id="5419" w:name="_ETM_Q1_3781740"/>
      <w:bookmarkStart w:id="5420" w:name="_ETM_Q1_3782435"/>
      <w:bookmarkEnd w:id="5418"/>
      <w:bookmarkEnd w:id="5419"/>
      <w:bookmarkEnd w:id="5420"/>
    </w:p>
    <w:p w14:paraId="7B5CAEED" w14:textId="77777777" w:rsidR="001415F6" w:rsidRDefault="001415F6" w:rsidP="001415F6">
      <w:pPr>
        <w:pStyle w:val="afb"/>
        <w:keepNext/>
        <w:rPr>
          <w:rtl/>
          <w:lang w:eastAsia="he-IL"/>
        </w:rPr>
      </w:pPr>
      <w:bookmarkStart w:id="5421" w:name="ET_guest_אלעד_עמיחי_57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421"/>
    </w:p>
    <w:p w14:paraId="2DAFAF96" w14:textId="77777777" w:rsidR="001415F6" w:rsidRDefault="001415F6" w:rsidP="001415F6">
      <w:pPr>
        <w:pStyle w:val="KeepWithNext"/>
        <w:rPr>
          <w:rtl/>
          <w:lang w:eastAsia="he-IL"/>
        </w:rPr>
      </w:pPr>
    </w:p>
    <w:p w14:paraId="47EFE023" w14:textId="77777777" w:rsidR="001415F6" w:rsidRDefault="001415F6" w:rsidP="001415F6">
      <w:pPr>
        <w:rPr>
          <w:rtl/>
          <w:lang w:eastAsia="he-IL"/>
        </w:rPr>
      </w:pPr>
      <w:bookmarkStart w:id="5422" w:name="_ETM_Q1_3782891"/>
      <w:bookmarkStart w:id="5423" w:name="_ETM_Q1_3782905"/>
      <w:bookmarkEnd w:id="5422"/>
      <w:bookmarkEnd w:id="5423"/>
      <w:r>
        <w:rPr>
          <w:rtl/>
          <w:lang w:eastAsia="he-IL"/>
        </w:rPr>
        <w:t>עד 25.</w:t>
      </w:r>
    </w:p>
    <w:p w14:paraId="587685F7" w14:textId="77777777" w:rsidR="001415F6" w:rsidRDefault="001415F6" w:rsidP="001415F6">
      <w:pPr>
        <w:rPr>
          <w:rtl/>
          <w:lang w:eastAsia="he-IL"/>
        </w:rPr>
      </w:pPr>
      <w:bookmarkStart w:id="5424" w:name="_ETM_Q1_3784143"/>
      <w:bookmarkStart w:id="5425" w:name="_ETM_Q1_3784236"/>
      <w:bookmarkStart w:id="5426" w:name="_ETM_Q1_3784803"/>
      <w:bookmarkEnd w:id="5424"/>
      <w:bookmarkEnd w:id="5425"/>
      <w:bookmarkEnd w:id="5426"/>
    </w:p>
    <w:p w14:paraId="55FE3A1C" w14:textId="77777777" w:rsidR="001415F6" w:rsidRDefault="001415F6" w:rsidP="001415F6">
      <w:pPr>
        <w:pStyle w:val="af8"/>
        <w:keepNext/>
        <w:rPr>
          <w:rtl/>
        </w:rPr>
      </w:pPr>
      <w:bookmarkStart w:id="5427" w:name="ET_yor_היור_ארז_מלול___יורַ_57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427"/>
    </w:p>
    <w:p w14:paraId="150814CC" w14:textId="77777777" w:rsidR="001415F6" w:rsidRDefault="001415F6" w:rsidP="001415F6">
      <w:pPr>
        <w:pStyle w:val="KeepWithNext"/>
        <w:rPr>
          <w:rtl/>
          <w:lang w:eastAsia="he-IL"/>
        </w:rPr>
      </w:pPr>
    </w:p>
    <w:p w14:paraId="72129AAB" w14:textId="77777777" w:rsidR="001415F6" w:rsidRDefault="001415F6" w:rsidP="001415F6">
      <w:pPr>
        <w:rPr>
          <w:rtl/>
          <w:lang w:eastAsia="he-IL"/>
        </w:rPr>
      </w:pPr>
      <w:bookmarkStart w:id="5428" w:name="_ETM_Q1_3785308"/>
      <w:bookmarkStart w:id="5429" w:name="_ETM_Q1_3785323"/>
      <w:bookmarkStart w:id="5430" w:name="_ETM_Q1_3780336"/>
      <w:bookmarkEnd w:id="5428"/>
      <w:bookmarkEnd w:id="5429"/>
      <w:bookmarkEnd w:id="5430"/>
      <w:r>
        <w:rPr>
          <w:rtl/>
          <w:lang w:eastAsia="he-IL"/>
        </w:rPr>
        <w:t>עד 25, כן.</w:t>
      </w:r>
    </w:p>
    <w:p w14:paraId="4EC473AD" w14:textId="77777777" w:rsidR="001415F6" w:rsidRDefault="001415F6" w:rsidP="001415F6">
      <w:pPr>
        <w:rPr>
          <w:rtl/>
          <w:lang w:eastAsia="he-IL"/>
        </w:rPr>
      </w:pPr>
      <w:bookmarkStart w:id="5431" w:name="_ETM_Q1_3782620"/>
      <w:bookmarkStart w:id="5432" w:name="_ETM_Q1_3782711"/>
      <w:bookmarkStart w:id="5433" w:name="_ETM_Q1_3783426"/>
      <w:bookmarkEnd w:id="5431"/>
      <w:bookmarkEnd w:id="5432"/>
      <w:bookmarkEnd w:id="5433"/>
    </w:p>
    <w:p w14:paraId="6196A0DE" w14:textId="77777777" w:rsidR="001415F6" w:rsidRDefault="001415F6" w:rsidP="001415F6">
      <w:pPr>
        <w:pStyle w:val="afb"/>
        <w:keepNext/>
        <w:rPr>
          <w:rtl/>
          <w:lang w:eastAsia="he-IL"/>
        </w:rPr>
      </w:pPr>
      <w:bookmarkStart w:id="5434" w:name="ET_guest_מירה_סולומון_577"/>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434"/>
    </w:p>
    <w:p w14:paraId="6AA64980" w14:textId="77777777" w:rsidR="001415F6" w:rsidRDefault="001415F6" w:rsidP="001415F6">
      <w:pPr>
        <w:pStyle w:val="KeepWithNext"/>
        <w:rPr>
          <w:rtl/>
          <w:lang w:eastAsia="he-IL"/>
        </w:rPr>
      </w:pPr>
    </w:p>
    <w:p w14:paraId="085EA013" w14:textId="77777777" w:rsidR="001415F6" w:rsidRDefault="001415F6" w:rsidP="001415F6">
      <w:pPr>
        <w:rPr>
          <w:rtl/>
          <w:lang w:eastAsia="he-IL"/>
        </w:rPr>
      </w:pPr>
      <w:bookmarkStart w:id="5435" w:name="_ETM_Q1_3783875"/>
      <w:bookmarkStart w:id="5436" w:name="_ETM_Q1_3783890"/>
      <w:bookmarkEnd w:id="5435"/>
      <w:bookmarkEnd w:id="5436"/>
      <w:r>
        <w:rPr>
          <w:rtl/>
          <w:lang w:eastAsia="he-IL"/>
        </w:rPr>
        <w:t>הלוו</w:t>
      </w:r>
      <w:bookmarkStart w:id="5437" w:name="_ETM_Q1_3780790"/>
      <w:bookmarkEnd w:id="5437"/>
      <w:r>
        <w:rPr>
          <w:rtl/>
          <w:lang w:eastAsia="he-IL"/>
        </w:rPr>
        <w:t xml:space="preserve">אי שזה </w:t>
      </w:r>
      <w:bookmarkStart w:id="5438" w:name="_ETM_Q1_3782754"/>
      <w:bookmarkEnd w:id="5438"/>
      <w:r>
        <w:rPr>
          <w:rtl/>
          <w:lang w:eastAsia="he-IL"/>
        </w:rPr>
        <w:t>היה המצב</w:t>
      </w:r>
      <w:bookmarkStart w:id="5439" w:name="_ETM_Q1_3781965"/>
      <w:bookmarkEnd w:id="5439"/>
      <w:r>
        <w:rPr>
          <w:rtl/>
          <w:lang w:eastAsia="he-IL"/>
        </w:rPr>
        <w:t>.</w:t>
      </w:r>
    </w:p>
    <w:p w14:paraId="312FB3F2" w14:textId="77777777" w:rsidR="001415F6" w:rsidRDefault="001415F6" w:rsidP="001415F6">
      <w:pPr>
        <w:rPr>
          <w:rtl/>
          <w:lang w:eastAsia="he-IL"/>
        </w:rPr>
      </w:pPr>
      <w:bookmarkStart w:id="5440" w:name="_ETM_Q1_3782358"/>
      <w:bookmarkStart w:id="5441" w:name="_ETM_Q1_3782448"/>
      <w:bookmarkStart w:id="5442" w:name="_ETM_Q1_3783002"/>
      <w:bookmarkEnd w:id="5440"/>
      <w:bookmarkEnd w:id="5441"/>
      <w:bookmarkEnd w:id="5442"/>
    </w:p>
    <w:p w14:paraId="0E1729DA" w14:textId="77777777" w:rsidR="001415F6" w:rsidRDefault="001415F6" w:rsidP="001415F6">
      <w:pPr>
        <w:pStyle w:val="af8"/>
        <w:keepNext/>
        <w:rPr>
          <w:rtl/>
        </w:rPr>
      </w:pPr>
      <w:bookmarkStart w:id="5443" w:name="ET_yor_היור_ארז_מלול___יורַ_57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443"/>
    </w:p>
    <w:p w14:paraId="29AD48FE" w14:textId="77777777" w:rsidR="001415F6" w:rsidRDefault="001415F6" w:rsidP="001415F6">
      <w:pPr>
        <w:pStyle w:val="KeepWithNext"/>
        <w:rPr>
          <w:rtl/>
          <w:lang w:eastAsia="he-IL"/>
        </w:rPr>
      </w:pPr>
    </w:p>
    <w:p w14:paraId="77D605F9" w14:textId="77777777" w:rsidR="001415F6" w:rsidRDefault="001415F6" w:rsidP="001415F6">
      <w:pPr>
        <w:rPr>
          <w:rtl/>
          <w:lang w:eastAsia="he-IL"/>
        </w:rPr>
      </w:pPr>
      <w:bookmarkStart w:id="5444" w:name="_ETM_Q1_3783447"/>
      <w:bookmarkStart w:id="5445" w:name="_ETM_Q1_3783464"/>
      <w:bookmarkEnd w:id="5444"/>
      <w:bookmarkEnd w:id="5445"/>
      <w:r>
        <w:rPr>
          <w:rtl/>
          <w:lang w:eastAsia="he-IL"/>
        </w:rPr>
        <w:t>הנה, אבל אפשר לתת. מה?</w:t>
      </w:r>
    </w:p>
    <w:p w14:paraId="68B00928" w14:textId="77777777" w:rsidR="001415F6" w:rsidRDefault="001415F6" w:rsidP="001415F6">
      <w:pPr>
        <w:rPr>
          <w:rtl/>
          <w:lang w:eastAsia="he-IL"/>
        </w:rPr>
      </w:pPr>
      <w:bookmarkStart w:id="5446" w:name="_ETM_Q1_3788815"/>
      <w:bookmarkStart w:id="5447" w:name="_ETM_Q1_3788902"/>
      <w:bookmarkStart w:id="5448" w:name="_ETM_Q1_3784684"/>
      <w:bookmarkStart w:id="5449" w:name="_ETM_Q1_3785748"/>
      <w:bookmarkStart w:id="5450" w:name="_ETM_Q1_3786728"/>
      <w:bookmarkEnd w:id="5446"/>
      <w:bookmarkEnd w:id="5447"/>
      <w:bookmarkEnd w:id="5448"/>
      <w:bookmarkEnd w:id="5449"/>
      <w:bookmarkEnd w:id="5450"/>
    </w:p>
    <w:p w14:paraId="445C2C5B" w14:textId="77777777" w:rsidR="001415F6" w:rsidRDefault="001415F6" w:rsidP="001415F6">
      <w:pPr>
        <w:pStyle w:val="afb"/>
        <w:keepNext/>
        <w:rPr>
          <w:rtl/>
          <w:lang w:eastAsia="he-IL"/>
        </w:rPr>
      </w:pPr>
      <w:bookmarkStart w:id="5451" w:name="ET_guest_אילנית_וורנר_579"/>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5451"/>
    </w:p>
    <w:p w14:paraId="1F1E7D52" w14:textId="77777777" w:rsidR="001415F6" w:rsidRDefault="001415F6" w:rsidP="001415F6">
      <w:pPr>
        <w:pStyle w:val="KeepWithNext"/>
        <w:rPr>
          <w:rtl/>
          <w:lang w:eastAsia="he-IL"/>
        </w:rPr>
      </w:pPr>
    </w:p>
    <w:p w14:paraId="6FBA7998" w14:textId="77777777" w:rsidR="001415F6" w:rsidRDefault="001415F6" w:rsidP="001415F6">
      <w:pPr>
        <w:ind w:left="768" w:firstLine="0"/>
        <w:rPr>
          <w:rtl/>
          <w:lang w:eastAsia="he-IL"/>
        </w:rPr>
      </w:pPr>
      <w:bookmarkStart w:id="5452" w:name="_ETM_Q1_3787231"/>
      <w:bookmarkStart w:id="5453" w:name="_ETM_Q1_3787247"/>
      <w:bookmarkStart w:id="5454" w:name="_ETM_Q1_3785987"/>
      <w:bookmarkEnd w:id="5452"/>
      <w:bookmarkEnd w:id="5453"/>
      <w:bookmarkEnd w:id="5454"/>
      <w:r>
        <w:rPr>
          <w:rtl/>
          <w:lang w:eastAsia="he-IL"/>
        </w:rPr>
        <w:t>עד 25 אפשר לתת בחלק מהמקרים</w:t>
      </w:r>
      <w:bookmarkStart w:id="5455" w:name="_ETM_Q1_3786257"/>
      <w:bookmarkEnd w:id="5455"/>
      <w:r>
        <w:rPr>
          <w:rtl/>
          <w:lang w:eastAsia="he-IL"/>
        </w:rPr>
        <w:t>.</w:t>
      </w:r>
    </w:p>
    <w:p w14:paraId="5FD7AF02" w14:textId="77777777" w:rsidR="001415F6" w:rsidRDefault="001415F6" w:rsidP="001415F6">
      <w:pPr>
        <w:rPr>
          <w:rtl/>
          <w:lang w:eastAsia="he-IL"/>
        </w:rPr>
      </w:pPr>
      <w:bookmarkStart w:id="5456" w:name="_ETM_Q1_3785889"/>
      <w:bookmarkStart w:id="5457" w:name="_ETM_Q1_3788642"/>
      <w:bookmarkEnd w:id="5456"/>
      <w:bookmarkEnd w:id="5457"/>
    </w:p>
    <w:p w14:paraId="7061C40E" w14:textId="77777777" w:rsidR="001415F6" w:rsidRDefault="001415F6" w:rsidP="001415F6">
      <w:pPr>
        <w:pStyle w:val="afb"/>
        <w:keepNext/>
        <w:rPr>
          <w:rtl/>
          <w:lang w:eastAsia="he-IL"/>
        </w:rPr>
      </w:pPr>
      <w:bookmarkStart w:id="5458" w:name="ET_guest_מירה_סולומון_580"/>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458"/>
    </w:p>
    <w:p w14:paraId="71AB2F3D" w14:textId="77777777" w:rsidR="001415F6" w:rsidRDefault="001415F6" w:rsidP="001415F6">
      <w:pPr>
        <w:pStyle w:val="KeepWithNext"/>
        <w:rPr>
          <w:rtl/>
          <w:lang w:eastAsia="he-IL"/>
        </w:rPr>
      </w:pPr>
    </w:p>
    <w:p w14:paraId="4F403590" w14:textId="77777777" w:rsidR="001415F6" w:rsidRDefault="001415F6" w:rsidP="001415F6">
      <w:pPr>
        <w:rPr>
          <w:rtl/>
          <w:lang w:eastAsia="he-IL"/>
        </w:rPr>
      </w:pPr>
      <w:bookmarkStart w:id="5459" w:name="_ETM_Q1_3789129"/>
      <w:bookmarkStart w:id="5460" w:name="_ETM_Q1_3789146"/>
      <w:bookmarkEnd w:id="5459"/>
      <w:bookmarkEnd w:id="5460"/>
      <w:r>
        <w:rPr>
          <w:rtl/>
          <w:lang w:eastAsia="he-IL"/>
        </w:rPr>
        <w:t xml:space="preserve">אני, בחלק מהמקרים, כפי </w:t>
      </w:r>
      <w:bookmarkStart w:id="5461" w:name="_ETM_Q1_3791739"/>
      <w:bookmarkEnd w:id="5461"/>
      <w:r>
        <w:rPr>
          <w:rtl/>
          <w:lang w:eastAsia="he-IL"/>
        </w:rPr>
        <w:t xml:space="preserve">שאמרה נציגת החשב </w:t>
      </w:r>
      <w:bookmarkStart w:id="5462" w:name="_ETM_Q1_3788837"/>
      <w:bookmarkEnd w:id="5462"/>
      <w:r>
        <w:rPr>
          <w:rtl/>
          <w:lang w:eastAsia="he-IL"/>
        </w:rPr>
        <w:t>הכללי - - -</w:t>
      </w:r>
    </w:p>
    <w:p w14:paraId="6D53BFA2" w14:textId="77777777" w:rsidR="001415F6" w:rsidRDefault="001415F6" w:rsidP="001415F6">
      <w:pPr>
        <w:rPr>
          <w:rtl/>
          <w:lang w:eastAsia="he-IL"/>
        </w:rPr>
      </w:pPr>
      <w:bookmarkStart w:id="5463" w:name="_ETM_Q1_3790768"/>
      <w:bookmarkStart w:id="5464" w:name="_ETM_Q1_3790968"/>
      <w:bookmarkEnd w:id="5463"/>
      <w:bookmarkEnd w:id="5464"/>
    </w:p>
    <w:p w14:paraId="40EBA063" w14:textId="77777777" w:rsidR="001415F6" w:rsidRDefault="001415F6" w:rsidP="001415F6">
      <w:pPr>
        <w:pStyle w:val="a5"/>
        <w:keepNext/>
        <w:rPr>
          <w:rtl/>
        </w:rPr>
      </w:pPr>
      <w:bookmarkStart w:id="5465" w:name="ET_speaker_5854_58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465"/>
    </w:p>
    <w:p w14:paraId="2A74DD98" w14:textId="77777777" w:rsidR="001415F6" w:rsidRDefault="001415F6" w:rsidP="001415F6">
      <w:pPr>
        <w:pStyle w:val="KeepWithNext"/>
        <w:rPr>
          <w:rtl/>
          <w:lang w:eastAsia="he-IL"/>
        </w:rPr>
      </w:pPr>
    </w:p>
    <w:p w14:paraId="6065CBB6" w14:textId="77777777" w:rsidR="001415F6" w:rsidRDefault="001415F6" w:rsidP="001415F6">
      <w:pPr>
        <w:rPr>
          <w:rtl/>
          <w:lang w:eastAsia="he-IL"/>
        </w:rPr>
      </w:pPr>
      <w:bookmarkStart w:id="5466" w:name="_ETM_Q1_3792486"/>
      <w:bookmarkStart w:id="5467" w:name="_ETM_Q1_3792504"/>
      <w:bookmarkEnd w:id="5466"/>
      <w:bookmarkEnd w:id="5467"/>
      <w:r>
        <w:rPr>
          <w:rtl/>
          <w:lang w:eastAsia="he-IL"/>
        </w:rPr>
        <w:t>אני חושב שלרשויו</w:t>
      </w:r>
      <w:bookmarkStart w:id="5468" w:name="_ETM_Q1_3790604"/>
      <w:bookmarkEnd w:id="5468"/>
      <w:r>
        <w:rPr>
          <w:rtl/>
          <w:lang w:eastAsia="he-IL"/>
        </w:rPr>
        <w:t>ת החלשות</w:t>
      </w:r>
      <w:bookmarkStart w:id="5469" w:name="_ETM_Q1_3791506"/>
      <w:bookmarkEnd w:id="5469"/>
      <w:r>
        <w:rPr>
          <w:rtl/>
          <w:lang w:eastAsia="he-IL"/>
        </w:rPr>
        <w:t xml:space="preserve"> תמיד צריך לעשות, כי פשוט אין לה</w:t>
      </w:r>
      <w:bookmarkStart w:id="5470" w:name="_ETM_Q1_3792052"/>
      <w:bookmarkEnd w:id="5470"/>
      <w:r>
        <w:rPr>
          <w:rtl/>
          <w:lang w:eastAsia="he-IL"/>
        </w:rPr>
        <w:t>ן כסף.</w:t>
      </w:r>
    </w:p>
    <w:p w14:paraId="3C44E780" w14:textId="77777777" w:rsidR="001415F6" w:rsidRDefault="001415F6" w:rsidP="001415F6">
      <w:pPr>
        <w:rPr>
          <w:rtl/>
          <w:lang w:eastAsia="he-IL"/>
        </w:rPr>
      </w:pPr>
      <w:bookmarkStart w:id="5471" w:name="_ETM_Q1_3793035"/>
      <w:bookmarkStart w:id="5472" w:name="_ETM_Q1_3793200"/>
      <w:bookmarkEnd w:id="5471"/>
      <w:bookmarkEnd w:id="5472"/>
    </w:p>
    <w:p w14:paraId="3A71DFEF" w14:textId="77777777" w:rsidR="001415F6" w:rsidRDefault="001415F6" w:rsidP="001415F6">
      <w:pPr>
        <w:pStyle w:val="af8"/>
        <w:keepNext/>
        <w:rPr>
          <w:rtl/>
        </w:rPr>
      </w:pPr>
      <w:bookmarkStart w:id="5473" w:name="ET_yor_היור_ארז_מלול___יורַ_58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473"/>
    </w:p>
    <w:p w14:paraId="3DA8A3C6" w14:textId="77777777" w:rsidR="001415F6" w:rsidRDefault="001415F6" w:rsidP="001415F6">
      <w:pPr>
        <w:pStyle w:val="KeepWithNext"/>
        <w:rPr>
          <w:rtl/>
          <w:lang w:eastAsia="he-IL"/>
        </w:rPr>
      </w:pPr>
    </w:p>
    <w:p w14:paraId="099FB581" w14:textId="77777777" w:rsidR="001415F6" w:rsidRDefault="001415F6" w:rsidP="001415F6">
      <w:pPr>
        <w:rPr>
          <w:rtl/>
          <w:lang w:eastAsia="he-IL"/>
        </w:rPr>
      </w:pPr>
      <w:bookmarkStart w:id="5474" w:name="_ETM_Q1_3794199"/>
      <w:bookmarkStart w:id="5475" w:name="_ETM_Q1_3794214"/>
      <w:bookmarkEnd w:id="5474"/>
      <w:bookmarkEnd w:id="5475"/>
      <w:r>
        <w:rPr>
          <w:rtl/>
          <w:lang w:eastAsia="he-IL"/>
        </w:rPr>
        <w:t xml:space="preserve">אין להן </w:t>
      </w:r>
      <w:bookmarkStart w:id="5476" w:name="_ETM_Q1_3794983"/>
      <w:bookmarkEnd w:id="5476"/>
      <w:r>
        <w:rPr>
          <w:rtl/>
          <w:lang w:eastAsia="he-IL"/>
        </w:rPr>
        <w:t xml:space="preserve">כסף, בדיוק. זה </w:t>
      </w:r>
      <w:proofErr w:type="spellStart"/>
      <w:r>
        <w:rPr>
          <w:rtl/>
          <w:lang w:eastAsia="he-IL"/>
        </w:rPr>
        <w:t>זה</w:t>
      </w:r>
      <w:proofErr w:type="spellEnd"/>
      <w:r>
        <w:rPr>
          <w:rtl/>
          <w:lang w:eastAsia="he-IL"/>
        </w:rPr>
        <w:t>.</w:t>
      </w:r>
      <w:bookmarkStart w:id="5477" w:name="_ETM_Q1_3799667"/>
      <w:bookmarkEnd w:id="5477"/>
    </w:p>
    <w:p w14:paraId="4F02CFC8" w14:textId="77777777" w:rsidR="001415F6" w:rsidRDefault="001415F6" w:rsidP="001415F6">
      <w:pPr>
        <w:rPr>
          <w:rtl/>
          <w:lang w:eastAsia="he-IL"/>
        </w:rPr>
      </w:pPr>
      <w:bookmarkStart w:id="5478" w:name="_ETM_Q1_3799798"/>
      <w:bookmarkStart w:id="5479" w:name="_ETM_Q1_3797588"/>
      <w:bookmarkEnd w:id="5478"/>
      <w:bookmarkEnd w:id="5479"/>
    </w:p>
    <w:p w14:paraId="39EA1528" w14:textId="77777777" w:rsidR="001415F6" w:rsidRDefault="001415F6" w:rsidP="001415F6">
      <w:pPr>
        <w:pStyle w:val="a5"/>
        <w:keepNext/>
        <w:rPr>
          <w:rtl/>
        </w:rPr>
      </w:pPr>
      <w:bookmarkStart w:id="5480" w:name="ET_speaker_5854_58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480"/>
    </w:p>
    <w:p w14:paraId="643A6FC7" w14:textId="77777777" w:rsidR="001415F6" w:rsidRDefault="001415F6" w:rsidP="001415F6">
      <w:pPr>
        <w:pStyle w:val="KeepWithNext"/>
        <w:rPr>
          <w:rtl/>
          <w:lang w:eastAsia="he-IL"/>
        </w:rPr>
      </w:pPr>
    </w:p>
    <w:p w14:paraId="30DF13BD" w14:textId="77777777" w:rsidR="001415F6" w:rsidRDefault="001415F6" w:rsidP="001415F6">
      <w:pPr>
        <w:rPr>
          <w:rtl/>
          <w:lang w:eastAsia="he-IL"/>
        </w:rPr>
      </w:pPr>
      <w:bookmarkStart w:id="5481" w:name="_ETM_Q1_3798204"/>
      <w:bookmarkStart w:id="5482" w:name="_ETM_Q1_3798220"/>
      <w:bookmarkEnd w:id="5481"/>
      <w:bookmarkEnd w:id="5482"/>
      <w:r>
        <w:rPr>
          <w:rtl/>
          <w:lang w:eastAsia="he-IL"/>
        </w:rPr>
        <w:t>פשוט אין להן כסף.</w:t>
      </w:r>
    </w:p>
    <w:p w14:paraId="79050975" w14:textId="77777777" w:rsidR="001415F6" w:rsidRDefault="001415F6" w:rsidP="001415F6">
      <w:pPr>
        <w:rPr>
          <w:rtl/>
          <w:lang w:eastAsia="he-IL"/>
        </w:rPr>
      </w:pPr>
      <w:bookmarkStart w:id="5483" w:name="_ETM_Q1_3800655"/>
      <w:bookmarkStart w:id="5484" w:name="_ETM_Q1_3800762"/>
      <w:bookmarkStart w:id="5485" w:name="_ETM_Q1_3802166"/>
      <w:bookmarkEnd w:id="5483"/>
      <w:bookmarkEnd w:id="5484"/>
      <w:bookmarkEnd w:id="5485"/>
    </w:p>
    <w:p w14:paraId="5148B880" w14:textId="77777777" w:rsidR="001415F6" w:rsidRDefault="001415F6" w:rsidP="001415F6">
      <w:pPr>
        <w:pStyle w:val="afb"/>
        <w:keepNext/>
        <w:rPr>
          <w:rtl/>
          <w:lang w:eastAsia="he-IL"/>
        </w:rPr>
      </w:pPr>
      <w:bookmarkStart w:id="5486" w:name="ET_guest_מירה_סולומון_584"/>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486"/>
    </w:p>
    <w:p w14:paraId="6DDAEF06" w14:textId="77777777" w:rsidR="001415F6" w:rsidRDefault="001415F6" w:rsidP="001415F6">
      <w:pPr>
        <w:pStyle w:val="KeepWithNext"/>
        <w:rPr>
          <w:rtl/>
          <w:lang w:eastAsia="he-IL"/>
        </w:rPr>
      </w:pPr>
    </w:p>
    <w:p w14:paraId="0310A1EF" w14:textId="77777777" w:rsidR="001415F6" w:rsidRDefault="001415F6" w:rsidP="001415F6">
      <w:pPr>
        <w:rPr>
          <w:rtl/>
          <w:lang w:eastAsia="he-IL"/>
        </w:rPr>
      </w:pPr>
      <w:bookmarkStart w:id="5487" w:name="_ETM_Q1_3802745"/>
      <w:bookmarkStart w:id="5488" w:name="_ETM_Q1_3802761"/>
      <w:bookmarkEnd w:id="5487"/>
      <w:bookmarkEnd w:id="5488"/>
      <w:r>
        <w:rPr>
          <w:rtl/>
          <w:lang w:eastAsia="he-IL"/>
        </w:rPr>
        <w:t xml:space="preserve">בעניין החלק השני </w:t>
      </w:r>
      <w:bookmarkStart w:id="5489" w:name="_ETM_Q1_3800197"/>
      <w:bookmarkEnd w:id="5489"/>
      <w:r>
        <w:rPr>
          <w:rtl/>
          <w:lang w:eastAsia="he-IL"/>
        </w:rPr>
        <w:t xml:space="preserve">של </w:t>
      </w:r>
      <w:bookmarkStart w:id="5490" w:name="_ETM_Q1_3800533"/>
      <w:bookmarkEnd w:id="5490"/>
      <w:r>
        <w:rPr>
          <w:rtl/>
          <w:lang w:eastAsia="he-IL"/>
        </w:rPr>
        <w:t xml:space="preserve">הצעת החוק, וכפי שציין חבר הכנסת </w:t>
      </w:r>
      <w:proofErr w:type="spellStart"/>
      <w:r>
        <w:rPr>
          <w:rtl/>
          <w:lang w:eastAsia="he-IL"/>
        </w:rPr>
        <w:t>אלקין</w:t>
      </w:r>
      <w:proofErr w:type="spellEnd"/>
      <w:r>
        <w:rPr>
          <w:rtl/>
          <w:lang w:eastAsia="he-IL"/>
        </w:rPr>
        <w:t xml:space="preserve">, אכן, וכפי שנאמר </w:t>
      </w:r>
      <w:bookmarkStart w:id="5491" w:name="_ETM_Q1_3808350"/>
      <w:bookmarkEnd w:id="5491"/>
      <w:r>
        <w:rPr>
          <w:rtl/>
          <w:lang w:eastAsia="he-IL"/>
        </w:rPr>
        <w:t>גם על ידי אנשי המשרד להגנת הסביבה – לא רק</w:t>
      </w:r>
      <w:bookmarkStart w:id="5492" w:name="_ETM_Q1_3813283"/>
      <w:bookmarkEnd w:id="5492"/>
      <w:r>
        <w:rPr>
          <w:rtl/>
          <w:lang w:eastAsia="he-IL"/>
        </w:rPr>
        <w:t xml:space="preserve"> </w:t>
      </w:r>
      <w:bookmarkStart w:id="5493" w:name="_ETM_Q1_3808668"/>
      <w:bookmarkEnd w:id="5493"/>
      <w:r>
        <w:rPr>
          <w:rtl/>
          <w:lang w:eastAsia="he-IL"/>
        </w:rPr>
        <w:t xml:space="preserve">שאין צורך, לא רק שהמטרות הנוספות שמיועדות לתמיכה ברשויות </w:t>
      </w:r>
      <w:bookmarkStart w:id="5494" w:name="_ETM_Q1_3816573"/>
      <w:bookmarkEnd w:id="5494"/>
      <w:r>
        <w:rPr>
          <w:rtl/>
          <w:lang w:eastAsia="he-IL"/>
        </w:rPr>
        <w:t>המק</w:t>
      </w:r>
      <w:bookmarkStart w:id="5495" w:name="_ETM_Q1_3813930"/>
      <w:bookmarkEnd w:id="5495"/>
      <w:r>
        <w:rPr>
          <w:rtl/>
          <w:lang w:eastAsia="he-IL"/>
        </w:rPr>
        <w:t xml:space="preserve">ומיות מהוות 3 אחוזים מכלל התקציב </w:t>
      </w:r>
      <w:bookmarkStart w:id="5496" w:name="_ETM_Q1_3814745"/>
      <w:bookmarkEnd w:id="5496"/>
      <w:r>
        <w:rPr>
          <w:rtl/>
          <w:lang w:eastAsia="he-IL"/>
        </w:rPr>
        <w:t xml:space="preserve">שמיועד למטרות נוספות </w:t>
      </w:r>
      <w:bookmarkStart w:id="5497" w:name="_ETM_Q1_3820776"/>
      <w:bookmarkEnd w:id="5497"/>
      <w:r>
        <w:rPr>
          <w:rtl/>
          <w:lang w:eastAsia="he-IL"/>
        </w:rPr>
        <w:t>של - - -</w:t>
      </w:r>
      <w:bookmarkStart w:id="5498" w:name="_ETM_Q1_3816903"/>
      <w:bookmarkEnd w:id="5498"/>
    </w:p>
    <w:p w14:paraId="3020FEE7" w14:textId="77777777" w:rsidR="001415F6" w:rsidRDefault="001415F6" w:rsidP="001415F6">
      <w:pPr>
        <w:rPr>
          <w:rtl/>
          <w:lang w:eastAsia="he-IL"/>
        </w:rPr>
      </w:pPr>
      <w:bookmarkStart w:id="5499" w:name="_ETM_Q1_3818707"/>
      <w:bookmarkStart w:id="5500" w:name="_ETM_Q1_3818815"/>
      <w:bookmarkStart w:id="5501" w:name="_ETM_Q1_3819270"/>
      <w:bookmarkEnd w:id="5499"/>
      <w:bookmarkEnd w:id="5500"/>
      <w:bookmarkEnd w:id="5501"/>
    </w:p>
    <w:p w14:paraId="7CDFBCC8" w14:textId="77777777" w:rsidR="001415F6" w:rsidRDefault="001415F6" w:rsidP="001415F6">
      <w:pPr>
        <w:pStyle w:val="afb"/>
        <w:keepNext/>
        <w:rPr>
          <w:rtl/>
          <w:lang w:eastAsia="he-IL"/>
        </w:rPr>
      </w:pPr>
      <w:bookmarkStart w:id="5502" w:name="ET_guest_אלעד_עמיחי_58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502"/>
    </w:p>
    <w:p w14:paraId="2E5A45D6" w14:textId="77777777" w:rsidR="001415F6" w:rsidRDefault="001415F6" w:rsidP="001415F6">
      <w:pPr>
        <w:pStyle w:val="KeepWithNext"/>
        <w:rPr>
          <w:rtl/>
          <w:lang w:eastAsia="he-IL"/>
        </w:rPr>
      </w:pPr>
    </w:p>
    <w:p w14:paraId="5835DBE9" w14:textId="77777777" w:rsidR="001415F6" w:rsidRDefault="001415F6" w:rsidP="001415F6">
      <w:pPr>
        <w:rPr>
          <w:rtl/>
          <w:lang w:eastAsia="he-IL"/>
        </w:rPr>
      </w:pPr>
      <w:bookmarkStart w:id="5503" w:name="_ETM_Q1_3819819"/>
      <w:bookmarkStart w:id="5504" w:name="_ETM_Q1_3819835"/>
      <w:bookmarkEnd w:id="5503"/>
      <w:bookmarkEnd w:id="5504"/>
      <w:r>
        <w:rPr>
          <w:rtl/>
          <w:lang w:eastAsia="he-IL"/>
        </w:rPr>
        <w:t xml:space="preserve">הוראת </w:t>
      </w:r>
      <w:bookmarkStart w:id="5505" w:name="_ETM_Q1_3816171"/>
      <w:bookmarkEnd w:id="5505"/>
      <w:r>
        <w:rPr>
          <w:rtl/>
          <w:lang w:eastAsia="he-IL"/>
        </w:rPr>
        <w:t>השעה</w:t>
      </w:r>
      <w:bookmarkStart w:id="5506" w:name="_ETM_Q1_3816425"/>
      <w:bookmarkEnd w:id="5506"/>
      <w:r>
        <w:rPr>
          <w:rtl/>
          <w:lang w:eastAsia="he-IL"/>
        </w:rPr>
        <w:t xml:space="preserve">, </w:t>
      </w:r>
      <w:bookmarkStart w:id="5507" w:name="_ETM_Q1_3820965"/>
      <w:bookmarkStart w:id="5508" w:name="_ETM_Q1_3817500"/>
      <w:bookmarkEnd w:id="5507"/>
      <w:bookmarkEnd w:id="5508"/>
      <w:r>
        <w:rPr>
          <w:rtl/>
          <w:lang w:eastAsia="he-IL"/>
        </w:rPr>
        <w:t>בתוך המטרות.</w:t>
      </w:r>
    </w:p>
    <w:p w14:paraId="25426A30" w14:textId="77777777" w:rsidR="001415F6" w:rsidRDefault="001415F6" w:rsidP="001415F6">
      <w:pPr>
        <w:rPr>
          <w:rtl/>
          <w:lang w:eastAsia="he-IL"/>
        </w:rPr>
      </w:pPr>
      <w:bookmarkStart w:id="5509" w:name="_ETM_Q1_3819542"/>
      <w:bookmarkStart w:id="5510" w:name="_ETM_Q1_3819630"/>
      <w:bookmarkStart w:id="5511" w:name="_ETM_Q1_3820208"/>
      <w:bookmarkEnd w:id="5509"/>
      <w:bookmarkEnd w:id="5510"/>
      <w:bookmarkEnd w:id="5511"/>
    </w:p>
    <w:p w14:paraId="7FF08688" w14:textId="77777777" w:rsidR="001415F6" w:rsidRDefault="001415F6" w:rsidP="001415F6">
      <w:pPr>
        <w:pStyle w:val="af8"/>
        <w:keepNext/>
        <w:rPr>
          <w:rtl/>
        </w:rPr>
      </w:pPr>
      <w:bookmarkStart w:id="5512" w:name="ET_yor_היור_ארז_מלול___יורַ_58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512"/>
    </w:p>
    <w:p w14:paraId="4965FA1B" w14:textId="77777777" w:rsidR="001415F6" w:rsidRDefault="001415F6" w:rsidP="001415F6">
      <w:pPr>
        <w:pStyle w:val="KeepWithNext"/>
        <w:rPr>
          <w:rtl/>
          <w:lang w:eastAsia="he-IL"/>
        </w:rPr>
      </w:pPr>
    </w:p>
    <w:p w14:paraId="6838AA75" w14:textId="77777777" w:rsidR="001415F6" w:rsidRDefault="001415F6" w:rsidP="001415F6">
      <w:pPr>
        <w:rPr>
          <w:rtl/>
          <w:lang w:eastAsia="he-IL"/>
        </w:rPr>
      </w:pPr>
      <w:bookmarkStart w:id="5513" w:name="_ETM_Q1_3820644"/>
      <w:bookmarkStart w:id="5514" w:name="_ETM_Q1_3820660"/>
      <w:bookmarkEnd w:id="5513"/>
      <w:bookmarkEnd w:id="5514"/>
      <w:r>
        <w:rPr>
          <w:rtl/>
          <w:lang w:eastAsia="he-IL"/>
        </w:rPr>
        <w:t>אתם יכולים ל</w:t>
      </w:r>
      <w:bookmarkStart w:id="5515" w:name="_ETM_Q1_3818360"/>
      <w:bookmarkEnd w:id="5515"/>
      <w:r>
        <w:rPr>
          <w:rtl/>
          <w:lang w:eastAsia="he-IL"/>
        </w:rPr>
        <w:t>הגיד את זה?</w:t>
      </w:r>
    </w:p>
    <w:p w14:paraId="60F043BC" w14:textId="77777777" w:rsidR="001415F6" w:rsidRDefault="001415F6" w:rsidP="001415F6">
      <w:pPr>
        <w:rPr>
          <w:rtl/>
          <w:lang w:eastAsia="he-IL"/>
        </w:rPr>
      </w:pPr>
      <w:bookmarkStart w:id="5516" w:name="_ETM_Q1_3820237"/>
      <w:bookmarkStart w:id="5517" w:name="_ETM_Q1_3820324"/>
      <w:bookmarkStart w:id="5518" w:name="_ETM_Q1_3821058"/>
      <w:bookmarkEnd w:id="5516"/>
      <w:bookmarkEnd w:id="5517"/>
      <w:bookmarkEnd w:id="5518"/>
    </w:p>
    <w:p w14:paraId="7C637F73" w14:textId="77777777" w:rsidR="001415F6" w:rsidRDefault="001415F6" w:rsidP="001415F6">
      <w:pPr>
        <w:pStyle w:val="afb"/>
        <w:keepNext/>
        <w:rPr>
          <w:rtl/>
          <w:lang w:eastAsia="he-IL"/>
        </w:rPr>
      </w:pPr>
      <w:bookmarkStart w:id="5519" w:name="ET_guest_מירה_סולומון_587"/>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519"/>
    </w:p>
    <w:p w14:paraId="101D5E29" w14:textId="77777777" w:rsidR="001415F6" w:rsidRDefault="001415F6" w:rsidP="001415F6">
      <w:pPr>
        <w:pStyle w:val="KeepWithNext"/>
        <w:rPr>
          <w:rtl/>
          <w:lang w:eastAsia="he-IL"/>
        </w:rPr>
      </w:pPr>
    </w:p>
    <w:p w14:paraId="51B1F647" w14:textId="77777777" w:rsidR="001415F6" w:rsidRDefault="001415F6" w:rsidP="001415F6">
      <w:pPr>
        <w:rPr>
          <w:rtl/>
          <w:lang w:eastAsia="he-IL"/>
        </w:rPr>
      </w:pPr>
      <w:bookmarkStart w:id="5520" w:name="_ETM_Q1_3821462"/>
      <w:bookmarkStart w:id="5521" w:name="_ETM_Q1_3821478"/>
      <w:bookmarkEnd w:id="5520"/>
      <w:bookmarkEnd w:id="5521"/>
      <w:r>
        <w:rPr>
          <w:rtl/>
          <w:lang w:eastAsia="he-IL"/>
        </w:rPr>
        <w:t xml:space="preserve">כן, שלושה אחוזים מהמטרות הנוספות. </w:t>
      </w:r>
      <w:bookmarkStart w:id="5522" w:name="_ETM_Q1_3825621"/>
      <w:bookmarkEnd w:id="5522"/>
      <w:r>
        <w:rPr>
          <w:rtl/>
          <w:lang w:eastAsia="he-IL"/>
        </w:rPr>
        <w:t xml:space="preserve">לא רק כך </w:t>
      </w:r>
      <w:bookmarkStart w:id="5523" w:name="_ETM_Q1_3822497"/>
      <w:bookmarkEnd w:id="5523"/>
      <w:r>
        <w:rPr>
          <w:rtl/>
          <w:lang w:eastAsia="he-IL"/>
        </w:rPr>
        <w:t>- - -</w:t>
      </w:r>
    </w:p>
    <w:p w14:paraId="3341E227" w14:textId="77777777" w:rsidR="001415F6" w:rsidRDefault="001415F6" w:rsidP="001415F6">
      <w:pPr>
        <w:rPr>
          <w:rtl/>
          <w:lang w:eastAsia="he-IL"/>
        </w:rPr>
      </w:pPr>
      <w:bookmarkStart w:id="5524" w:name="_ETM_Q1_3823443"/>
      <w:bookmarkStart w:id="5525" w:name="_ETM_Q1_3823530"/>
      <w:bookmarkStart w:id="5526" w:name="_ETM_Q1_3823948"/>
      <w:bookmarkEnd w:id="5524"/>
      <w:bookmarkEnd w:id="5525"/>
      <w:bookmarkEnd w:id="5526"/>
    </w:p>
    <w:p w14:paraId="018DBC47" w14:textId="77777777" w:rsidR="001415F6" w:rsidRDefault="001415F6" w:rsidP="001415F6">
      <w:pPr>
        <w:pStyle w:val="af8"/>
        <w:keepNext/>
        <w:rPr>
          <w:rtl/>
        </w:rPr>
      </w:pPr>
      <w:bookmarkStart w:id="5527" w:name="ET_yor_היור_ארז_מלול___יורַ_58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527"/>
    </w:p>
    <w:p w14:paraId="357C958F" w14:textId="77777777" w:rsidR="001415F6" w:rsidRDefault="001415F6" w:rsidP="001415F6">
      <w:pPr>
        <w:pStyle w:val="KeepWithNext"/>
        <w:rPr>
          <w:rtl/>
          <w:lang w:eastAsia="he-IL"/>
        </w:rPr>
      </w:pPr>
    </w:p>
    <w:p w14:paraId="07825769" w14:textId="77777777" w:rsidR="001415F6" w:rsidRDefault="001415F6" w:rsidP="001415F6">
      <w:pPr>
        <w:rPr>
          <w:rtl/>
          <w:lang w:eastAsia="he-IL"/>
        </w:rPr>
      </w:pPr>
      <w:bookmarkStart w:id="5528" w:name="_ETM_Q1_3824363"/>
      <w:bookmarkStart w:id="5529" w:name="_ETM_Q1_3824379"/>
      <w:bookmarkEnd w:id="5528"/>
      <w:bookmarkEnd w:id="5529"/>
      <w:r>
        <w:rPr>
          <w:rtl/>
          <w:lang w:eastAsia="he-IL"/>
        </w:rPr>
        <w:t xml:space="preserve">לא, בתוך ה-35, </w:t>
      </w:r>
      <w:bookmarkStart w:id="5530" w:name="_ETM_Q1_3825902"/>
      <w:bookmarkEnd w:id="5530"/>
      <w:r>
        <w:rPr>
          <w:rtl/>
          <w:lang w:eastAsia="he-IL"/>
        </w:rPr>
        <w:t xml:space="preserve">3 האחוזים </w:t>
      </w:r>
      <w:bookmarkStart w:id="5531" w:name="_ETM_Q1_3828854"/>
      <w:bookmarkEnd w:id="5531"/>
      <w:r>
        <w:rPr>
          <w:rtl/>
          <w:lang w:eastAsia="he-IL"/>
        </w:rPr>
        <w:t>של האשכולות</w:t>
      </w:r>
      <w:bookmarkStart w:id="5532" w:name="_ETM_Q1_3825519"/>
      <w:bookmarkEnd w:id="5532"/>
      <w:r>
        <w:rPr>
          <w:rtl/>
          <w:lang w:eastAsia="he-IL"/>
        </w:rPr>
        <w:t>, להגדיל.</w:t>
      </w:r>
    </w:p>
    <w:p w14:paraId="2E600886" w14:textId="77777777" w:rsidR="001415F6" w:rsidRDefault="001415F6" w:rsidP="001415F6">
      <w:pPr>
        <w:rPr>
          <w:rtl/>
          <w:lang w:eastAsia="he-IL"/>
        </w:rPr>
      </w:pPr>
      <w:bookmarkStart w:id="5533" w:name="_ETM_Q1_3830454"/>
      <w:bookmarkStart w:id="5534" w:name="_ETM_Q1_3830537"/>
      <w:bookmarkStart w:id="5535" w:name="_ETM_Q1_3826910"/>
      <w:bookmarkStart w:id="5536" w:name="_ETM_Q1_3828550"/>
      <w:bookmarkEnd w:id="5533"/>
      <w:bookmarkEnd w:id="5534"/>
      <w:bookmarkEnd w:id="5535"/>
      <w:bookmarkEnd w:id="5536"/>
    </w:p>
    <w:p w14:paraId="3533CB0E" w14:textId="77777777" w:rsidR="001415F6" w:rsidRDefault="001415F6" w:rsidP="001415F6">
      <w:pPr>
        <w:pStyle w:val="afb"/>
        <w:keepNext/>
        <w:rPr>
          <w:rtl/>
          <w:lang w:eastAsia="he-IL"/>
        </w:rPr>
      </w:pPr>
      <w:bookmarkStart w:id="5537" w:name="ET_guest_נטע_דרורי_589"/>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5537"/>
    </w:p>
    <w:p w14:paraId="1F01B1C7" w14:textId="77777777" w:rsidR="001415F6" w:rsidRDefault="001415F6" w:rsidP="001415F6">
      <w:pPr>
        <w:pStyle w:val="KeepWithNext"/>
        <w:rPr>
          <w:rtl/>
          <w:lang w:eastAsia="he-IL"/>
        </w:rPr>
      </w:pPr>
    </w:p>
    <w:p w14:paraId="1F0DE308" w14:textId="77777777" w:rsidR="001415F6" w:rsidRDefault="001415F6" w:rsidP="001415F6">
      <w:pPr>
        <w:rPr>
          <w:rtl/>
          <w:lang w:eastAsia="he-IL"/>
        </w:rPr>
      </w:pPr>
      <w:bookmarkStart w:id="5538" w:name="_ETM_Q1_3829010"/>
      <w:bookmarkStart w:id="5539" w:name="_ETM_Q1_3829028"/>
      <w:bookmarkEnd w:id="5538"/>
      <w:bookmarkEnd w:id="5539"/>
      <w:r>
        <w:rPr>
          <w:rtl/>
          <w:lang w:eastAsia="he-IL"/>
        </w:rPr>
        <w:t>ז</w:t>
      </w:r>
      <w:bookmarkStart w:id="5540" w:name="_ETM_Q1_3827107"/>
      <w:bookmarkEnd w:id="5540"/>
      <w:r>
        <w:rPr>
          <w:rtl/>
          <w:lang w:eastAsia="he-IL"/>
        </w:rPr>
        <w:t xml:space="preserve">ה לא מוגבל. </w:t>
      </w:r>
    </w:p>
    <w:p w14:paraId="72CB652C" w14:textId="77777777" w:rsidR="001415F6" w:rsidRDefault="001415F6" w:rsidP="001415F6">
      <w:pPr>
        <w:rPr>
          <w:rtl/>
          <w:lang w:eastAsia="he-IL"/>
        </w:rPr>
      </w:pPr>
      <w:bookmarkStart w:id="5541" w:name="_ETM_Q1_3832341"/>
      <w:bookmarkStart w:id="5542" w:name="_ETM_Q1_3832415"/>
      <w:bookmarkStart w:id="5543" w:name="_ETM_Q1_3833114"/>
      <w:bookmarkEnd w:id="5541"/>
      <w:bookmarkEnd w:id="5542"/>
      <w:bookmarkEnd w:id="5543"/>
    </w:p>
    <w:p w14:paraId="7FF53CD2" w14:textId="77777777" w:rsidR="001415F6" w:rsidRDefault="001415F6" w:rsidP="001415F6">
      <w:pPr>
        <w:pStyle w:val="af8"/>
        <w:keepNext/>
        <w:rPr>
          <w:rtl/>
        </w:rPr>
      </w:pPr>
      <w:bookmarkStart w:id="5544" w:name="ET_yor_היור_ארז_מלול___יורַ_59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544"/>
    </w:p>
    <w:p w14:paraId="7E2B3D98" w14:textId="77777777" w:rsidR="001415F6" w:rsidRDefault="001415F6" w:rsidP="001415F6">
      <w:pPr>
        <w:pStyle w:val="KeepWithNext"/>
        <w:rPr>
          <w:rtl/>
          <w:lang w:eastAsia="he-IL"/>
        </w:rPr>
      </w:pPr>
    </w:p>
    <w:p w14:paraId="5BE6F36B" w14:textId="77777777" w:rsidR="001415F6" w:rsidRDefault="001415F6" w:rsidP="001415F6">
      <w:pPr>
        <w:rPr>
          <w:rtl/>
          <w:lang w:eastAsia="he-IL"/>
        </w:rPr>
      </w:pPr>
      <w:bookmarkStart w:id="5545" w:name="_ETM_Q1_3833605"/>
      <w:bookmarkStart w:id="5546" w:name="_ETM_Q1_3833622"/>
      <w:bookmarkStart w:id="5547" w:name="_ETM_Q1_3828639"/>
      <w:bookmarkEnd w:id="5545"/>
      <w:bookmarkEnd w:id="5546"/>
      <w:bookmarkEnd w:id="5547"/>
      <w:r>
        <w:rPr>
          <w:rtl/>
          <w:lang w:eastAsia="he-IL"/>
        </w:rPr>
        <w:t>זה לא מוגבל.</w:t>
      </w:r>
      <w:bookmarkStart w:id="5548" w:name="_ETM_Q1_3831204"/>
      <w:bookmarkEnd w:id="5548"/>
    </w:p>
    <w:p w14:paraId="46152BCF" w14:textId="77777777" w:rsidR="001415F6" w:rsidRDefault="001415F6" w:rsidP="001415F6">
      <w:pPr>
        <w:rPr>
          <w:rtl/>
          <w:lang w:eastAsia="he-IL"/>
        </w:rPr>
      </w:pPr>
      <w:bookmarkStart w:id="5549" w:name="_ETM_Q1_3831318"/>
      <w:bookmarkEnd w:id="5549"/>
    </w:p>
    <w:p w14:paraId="353E792B" w14:textId="77777777" w:rsidR="001415F6" w:rsidRDefault="001415F6" w:rsidP="001415F6">
      <w:pPr>
        <w:pStyle w:val="afb"/>
        <w:keepNext/>
        <w:rPr>
          <w:rtl/>
          <w:lang w:eastAsia="he-IL"/>
        </w:rPr>
      </w:pPr>
      <w:bookmarkStart w:id="5550" w:name="ET_guest_נטע_דרורי_591"/>
      <w:r>
        <w:rPr>
          <w:rStyle w:val="TagStyle"/>
          <w:rFonts w:hint="cs"/>
          <w:rtl/>
        </w:rPr>
        <w:t xml:space="preserve"> &lt;&lt; אורח &gt;&gt; </w:t>
      </w:r>
      <w:r>
        <w:rPr>
          <w:rFonts w:hint="cs"/>
          <w:rtl/>
          <w:lang w:eastAsia="he-IL"/>
        </w:rPr>
        <w:t>נטע דרורי:</w:t>
      </w:r>
      <w:r>
        <w:rPr>
          <w:rStyle w:val="TagStyle"/>
          <w:rFonts w:hint="cs"/>
          <w:rtl/>
        </w:rPr>
        <w:t xml:space="preserve"> &lt;&lt; אורח &gt;&gt;</w:t>
      </w:r>
      <w:r>
        <w:rPr>
          <w:rFonts w:hint="cs"/>
          <w:rtl/>
          <w:lang w:eastAsia="he-IL"/>
        </w:rPr>
        <w:t xml:space="preserve">  </w:t>
      </w:r>
      <w:bookmarkEnd w:id="5550"/>
    </w:p>
    <w:p w14:paraId="38BB3FB6" w14:textId="77777777" w:rsidR="001415F6" w:rsidRDefault="001415F6" w:rsidP="001415F6">
      <w:pPr>
        <w:pStyle w:val="KeepWithNext"/>
        <w:rPr>
          <w:rtl/>
          <w:lang w:eastAsia="he-IL"/>
        </w:rPr>
      </w:pPr>
    </w:p>
    <w:p w14:paraId="028801D6" w14:textId="77777777" w:rsidR="001415F6" w:rsidRDefault="001415F6" w:rsidP="001415F6">
      <w:pPr>
        <w:rPr>
          <w:rtl/>
          <w:lang w:eastAsia="he-IL"/>
        </w:rPr>
      </w:pPr>
      <w:bookmarkStart w:id="5551" w:name="_ETM_Q1_3832608"/>
      <w:bookmarkStart w:id="5552" w:name="_ETM_Q1_3832624"/>
      <w:bookmarkEnd w:id="5551"/>
      <w:bookmarkEnd w:id="5552"/>
      <w:r>
        <w:rPr>
          <w:rtl/>
          <w:lang w:eastAsia="he-IL"/>
        </w:rPr>
        <w:t xml:space="preserve">זה </w:t>
      </w:r>
      <w:bookmarkStart w:id="5553" w:name="_ETM_Q1_3833053"/>
      <w:bookmarkEnd w:id="5553"/>
      <w:r>
        <w:rPr>
          <w:rtl/>
          <w:lang w:eastAsia="he-IL"/>
        </w:rPr>
        <w:t>תלוי בחוק</w:t>
      </w:r>
      <w:bookmarkStart w:id="5554" w:name="_ETM_Q1_3829675"/>
      <w:bookmarkEnd w:id="5554"/>
      <w:r>
        <w:rPr>
          <w:rtl/>
          <w:lang w:eastAsia="he-IL"/>
        </w:rPr>
        <w:t>.</w:t>
      </w:r>
      <w:bookmarkStart w:id="5555" w:name="_ETM_Q1_3829913"/>
      <w:bookmarkEnd w:id="5555"/>
    </w:p>
    <w:p w14:paraId="36BB249E" w14:textId="77777777" w:rsidR="001415F6" w:rsidRDefault="001415F6" w:rsidP="001415F6">
      <w:pPr>
        <w:rPr>
          <w:rtl/>
          <w:lang w:eastAsia="he-IL"/>
        </w:rPr>
      </w:pPr>
      <w:bookmarkStart w:id="5556" w:name="_ETM_Q1_3830083"/>
      <w:bookmarkEnd w:id="5556"/>
    </w:p>
    <w:p w14:paraId="44788BE1" w14:textId="77777777" w:rsidR="001415F6" w:rsidRDefault="001415F6" w:rsidP="001415F6">
      <w:pPr>
        <w:pStyle w:val="af8"/>
        <w:keepNext/>
        <w:rPr>
          <w:rtl/>
        </w:rPr>
      </w:pPr>
      <w:bookmarkStart w:id="5557" w:name="ET_yor_היור_ארז_מלול___יורַ_59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557"/>
    </w:p>
    <w:p w14:paraId="5F9B1658" w14:textId="77777777" w:rsidR="001415F6" w:rsidRDefault="001415F6" w:rsidP="001415F6">
      <w:pPr>
        <w:pStyle w:val="KeepWithNext"/>
        <w:rPr>
          <w:rtl/>
          <w:lang w:eastAsia="he-IL"/>
        </w:rPr>
      </w:pPr>
    </w:p>
    <w:p w14:paraId="5BB5257A" w14:textId="77777777" w:rsidR="001415F6" w:rsidRDefault="001415F6" w:rsidP="001415F6">
      <w:pPr>
        <w:rPr>
          <w:rtl/>
          <w:lang w:eastAsia="he-IL"/>
        </w:rPr>
      </w:pPr>
      <w:bookmarkStart w:id="5558" w:name="_ETM_Q1_3831057"/>
      <w:bookmarkStart w:id="5559" w:name="_ETM_Q1_3831075"/>
      <w:bookmarkEnd w:id="5558"/>
      <w:bookmarkEnd w:id="5559"/>
      <w:r>
        <w:rPr>
          <w:rtl/>
          <w:lang w:eastAsia="he-IL"/>
        </w:rPr>
        <w:t>כן, לא, למה קבעתם 3 אחוזים</w:t>
      </w:r>
      <w:bookmarkStart w:id="5560" w:name="_ETM_Q1_3830829"/>
      <w:bookmarkStart w:id="5561" w:name="_ETM_Q1_3831084"/>
      <w:bookmarkEnd w:id="5560"/>
      <w:bookmarkEnd w:id="5561"/>
      <w:r>
        <w:rPr>
          <w:rtl/>
          <w:lang w:eastAsia="he-IL"/>
        </w:rPr>
        <w:t>?</w:t>
      </w:r>
    </w:p>
    <w:p w14:paraId="4F6BAEA8" w14:textId="77777777" w:rsidR="001415F6" w:rsidRDefault="001415F6" w:rsidP="001415F6">
      <w:pPr>
        <w:rPr>
          <w:rtl/>
          <w:lang w:eastAsia="he-IL"/>
        </w:rPr>
      </w:pPr>
    </w:p>
    <w:p w14:paraId="71184E1A" w14:textId="77777777" w:rsidR="001415F6" w:rsidRDefault="001415F6" w:rsidP="001415F6">
      <w:pPr>
        <w:pStyle w:val="afb"/>
        <w:keepNext/>
        <w:rPr>
          <w:rtl/>
          <w:lang w:eastAsia="he-IL"/>
        </w:rPr>
      </w:pPr>
      <w:bookmarkStart w:id="5562" w:name="ET_guest_אלעד_עמיחי_59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562"/>
    </w:p>
    <w:p w14:paraId="4C792AF0" w14:textId="77777777" w:rsidR="001415F6" w:rsidRDefault="001415F6" w:rsidP="001415F6">
      <w:pPr>
        <w:pStyle w:val="KeepWithNext"/>
        <w:rPr>
          <w:rtl/>
          <w:lang w:eastAsia="he-IL"/>
        </w:rPr>
      </w:pPr>
    </w:p>
    <w:p w14:paraId="5F711DD1" w14:textId="77777777" w:rsidR="001415F6" w:rsidRDefault="001415F6" w:rsidP="001415F6">
      <w:pPr>
        <w:rPr>
          <w:rtl/>
          <w:lang w:eastAsia="he-IL"/>
        </w:rPr>
      </w:pPr>
      <w:bookmarkStart w:id="5563" w:name="_ETM_Q1_3832169"/>
      <w:bookmarkStart w:id="5564" w:name="_ETM_Q1_3832186"/>
      <w:bookmarkEnd w:id="5563"/>
      <w:bookmarkEnd w:id="5564"/>
      <w:r>
        <w:rPr>
          <w:rtl/>
          <w:lang w:eastAsia="he-IL"/>
        </w:rPr>
        <w:t xml:space="preserve">לא, זה מה שהיה </w:t>
      </w:r>
      <w:bookmarkStart w:id="5565" w:name="_ETM_Q1_3835091"/>
      <w:bookmarkEnd w:id="5565"/>
      <w:r>
        <w:rPr>
          <w:rtl/>
          <w:lang w:eastAsia="he-IL"/>
        </w:rPr>
        <w:t>בפועל. לא קבענו את זה.</w:t>
      </w:r>
      <w:bookmarkStart w:id="5566" w:name="_ETM_Q1_3838030"/>
      <w:bookmarkEnd w:id="5566"/>
    </w:p>
    <w:p w14:paraId="1191B298" w14:textId="77777777" w:rsidR="001415F6" w:rsidRDefault="001415F6" w:rsidP="001415F6">
      <w:pPr>
        <w:rPr>
          <w:rtl/>
          <w:lang w:eastAsia="he-IL"/>
        </w:rPr>
      </w:pPr>
      <w:bookmarkStart w:id="5567" w:name="_ETM_Q1_3838155"/>
      <w:bookmarkEnd w:id="5567"/>
    </w:p>
    <w:p w14:paraId="1D7D38A1" w14:textId="77777777" w:rsidR="001415F6" w:rsidRDefault="001415F6" w:rsidP="001415F6">
      <w:pPr>
        <w:pStyle w:val="af8"/>
        <w:keepNext/>
        <w:rPr>
          <w:rtl/>
        </w:rPr>
      </w:pPr>
      <w:bookmarkStart w:id="5568" w:name="ET_yor_היור_ארז_מלול___יורַ_59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568"/>
    </w:p>
    <w:p w14:paraId="67F22FEF" w14:textId="77777777" w:rsidR="001415F6" w:rsidRDefault="001415F6" w:rsidP="001415F6">
      <w:pPr>
        <w:pStyle w:val="KeepWithNext"/>
        <w:rPr>
          <w:rtl/>
          <w:lang w:eastAsia="he-IL"/>
        </w:rPr>
      </w:pPr>
    </w:p>
    <w:p w14:paraId="5125CD8C" w14:textId="77777777" w:rsidR="001415F6" w:rsidRDefault="001415F6" w:rsidP="001415F6">
      <w:pPr>
        <w:rPr>
          <w:rtl/>
          <w:lang w:eastAsia="he-IL"/>
        </w:rPr>
      </w:pPr>
      <w:bookmarkStart w:id="5569" w:name="_ETM_Q1_3836184"/>
      <w:bookmarkStart w:id="5570" w:name="_ETM_Q1_3836198"/>
      <w:bookmarkEnd w:id="5569"/>
      <w:bookmarkEnd w:id="5570"/>
      <w:r>
        <w:rPr>
          <w:rtl/>
          <w:lang w:eastAsia="he-IL"/>
        </w:rPr>
        <w:t>לא קבעתם.</w:t>
      </w:r>
    </w:p>
    <w:p w14:paraId="324B5904" w14:textId="77777777" w:rsidR="001415F6" w:rsidRDefault="001415F6" w:rsidP="001415F6">
      <w:pPr>
        <w:rPr>
          <w:rtl/>
          <w:lang w:eastAsia="he-IL"/>
        </w:rPr>
      </w:pPr>
      <w:bookmarkStart w:id="5571" w:name="_ETM_Q1_3838519"/>
      <w:bookmarkStart w:id="5572" w:name="_ETM_Q1_3838616"/>
      <w:bookmarkEnd w:id="5571"/>
      <w:bookmarkEnd w:id="5572"/>
    </w:p>
    <w:p w14:paraId="0FA2AA2D" w14:textId="77777777" w:rsidR="001415F6" w:rsidRDefault="001415F6" w:rsidP="001415F6">
      <w:pPr>
        <w:pStyle w:val="afb"/>
        <w:keepNext/>
        <w:rPr>
          <w:rtl/>
          <w:lang w:eastAsia="he-IL"/>
        </w:rPr>
      </w:pPr>
      <w:bookmarkStart w:id="5573" w:name="ET_guest_מירה_סולומון_594"/>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573"/>
    </w:p>
    <w:p w14:paraId="6E672AE8" w14:textId="77777777" w:rsidR="001415F6" w:rsidRDefault="001415F6" w:rsidP="001415F6">
      <w:pPr>
        <w:pStyle w:val="KeepWithNext"/>
        <w:rPr>
          <w:rtl/>
          <w:lang w:eastAsia="he-IL"/>
        </w:rPr>
      </w:pPr>
    </w:p>
    <w:p w14:paraId="06E5E6B8" w14:textId="77777777" w:rsidR="001415F6" w:rsidRDefault="001415F6" w:rsidP="001415F6">
      <w:pPr>
        <w:rPr>
          <w:rtl/>
          <w:lang w:eastAsia="he-IL"/>
        </w:rPr>
      </w:pPr>
      <w:bookmarkStart w:id="5574" w:name="_ETM_Q1_3839352"/>
      <w:bookmarkStart w:id="5575" w:name="_ETM_Q1_3839368"/>
      <w:bookmarkStart w:id="5576" w:name="_ETM_Q1_3834380"/>
      <w:bookmarkStart w:id="5577" w:name="_ETM_Q1_3834197"/>
      <w:bookmarkEnd w:id="5574"/>
      <w:bookmarkEnd w:id="5575"/>
      <w:bookmarkEnd w:id="5576"/>
      <w:bookmarkEnd w:id="5577"/>
      <w:r>
        <w:rPr>
          <w:rtl/>
          <w:lang w:eastAsia="he-IL"/>
        </w:rPr>
        <w:t>זה מה שיצא.</w:t>
      </w:r>
    </w:p>
    <w:p w14:paraId="3CD0CBA1" w14:textId="77777777" w:rsidR="001415F6" w:rsidRDefault="001415F6" w:rsidP="001415F6">
      <w:pPr>
        <w:rPr>
          <w:rtl/>
          <w:lang w:eastAsia="he-IL"/>
        </w:rPr>
      </w:pPr>
      <w:bookmarkStart w:id="5578" w:name="_ETM_Q1_3835575"/>
      <w:bookmarkStart w:id="5579" w:name="_ETM_Q1_3835674"/>
      <w:bookmarkStart w:id="5580" w:name="_ETM_Q1_3836129"/>
      <w:bookmarkEnd w:id="5578"/>
      <w:bookmarkEnd w:id="5579"/>
      <w:bookmarkEnd w:id="5580"/>
    </w:p>
    <w:p w14:paraId="3120AE77" w14:textId="77777777" w:rsidR="001415F6" w:rsidRDefault="001415F6" w:rsidP="001415F6">
      <w:pPr>
        <w:pStyle w:val="af8"/>
        <w:keepNext/>
        <w:rPr>
          <w:rtl/>
        </w:rPr>
      </w:pPr>
      <w:bookmarkStart w:id="5581" w:name="ET_yor_היור_ארז_מלול___יורַ_59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581"/>
    </w:p>
    <w:p w14:paraId="4DD1CFF0" w14:textId="77777777" w:rsidR="001415F6" w:rsidRDefault="001415F6" w:rsidP="001415F6">
      <w:pPr>
        <w:pStyle w:val="KeepWithNext"/>
        <w:rPr>
          <w:rtl/>
          <w:lang w:eastAsia="he-IL"/>
        </w:rPr>
      </w:pPr>
    </w:p>
    <w:p w14:paraId="052319AF" w14:textId="77777777" w:rsidR="001415F6" w:rsidRDefault="001415F6" w:rsidP="001415F6">
      <w:pPr>
        <w:rPr>
          <w:rtl/>
          <w:lang w:eastAsia="he-IL"/>
        </w:rPr>
      </w:pPr>
      <w:bookmarkStart w:id="5582" w:name="_ETM_Q1_3836660"/>
      <w:bookmarkStart w:id="5583" w:name="_ETM_Q1_3836676"/>
      <w:bookmarkEnd w:id="5582"/>
      <w:bookmarkEnd w:id="5583"/>
      <w:r>
        <w:rPr>
          <w:rtl/>
          <w:lang w:eastAsia="he-IL"/>
        </w:rPr>
        <w:t xml:space="preserve">לא, אבל </w:t>
      </w:r>
      <w:bookmarkStart w:id="5584" w:name="_ETM_Q1_3838434"/>
      <w:bookmarkEnd w:id="5584"/>
      <w:r>
        <w:rPr>
          <w:rtl/>
          <w:lang w:eastAsia="he-IL"/>
        </w:rPr>
        <w:t>אתם מקצים, אתם צריכי</w:t>
      </w:r>
      <w:bookmarkStart w:id="5585" w:name="_ETM_Q1_3837826"/>
      <w:bookmarkEnd w:id="5585"/>
      <w:r>
        <w:rPr>
          <w:rtl/>
          <w:lang w:eastAsia="he-IL"/>
        </w:rPr>
        <w:t>ם שהצעת התקציב של המשרד להקציב</w:t>
      </w:r>
      <w:bookmarkStart w:id="5586" w:name="_ETM_Q1_3843135"/>
      <w:bookmarkEnd w:id="5586"/>
      <w:r>
        <w:rPr>
          <w:rtl/>
          <w:lang w:eastAsia="he-IL"/>
        </w:rPr>
        <w:t xml:space="preserve"> לאשכולות. כמה </w:t>
      </w:r>
      <w:bookmarkStart w:id="5587" w:name="_ETM_Q1_3840709"/>
      <w:bookmarkEnd w:id="5587"/>
      <w:r>
        <w:rPr>
          <w:rtl/>
          <w:lang w:eastAsia="he-IL"/>
        </w:rPr>
        <w:t>הקצבתם בהצעת התקציב של המשרד? שלושה אחוזים</w:t>
      </w:r>
      <w:bookmarkStart w:id="5588" w:name="_ETM_Q1_3844508"/>
      <w:bookmarkEnd w:id="5588"/>
      <w:r>
        <w:rPr>
          <w:rtl/>
          <w:lang w:eastAsia="he-IL"/>
        </w:rPr>
        <w:t>?</w:t>
      </w:r>
    </w:p>
    <w:p w14:paraId="2E9D0CD7" w14:textId="77777777" w:rsidR="001415F6" w:rsidRDefault="001415F6" w:rsidP="001415F6">
      <w:pPr>
        <w:rPr>
          <w:rtl/>
          <w:lang w:eastAsia="he-IL"/>
        </w:rPr>
      </w:pPr>
      <w:bookmarkStart w:id="5589" w:name="_ETM_Q1_3844813"/>
      <w:bookmarkStart w:id="5590" w:name="_ETM_Q1_3844920"/>
      <w:bookmarkStart w:id="5591" w:name="_ETM_Q1_3845389"/>
      <w:bookmarkEnd w:id="5589"/>
      <w:bookmarkEnd w:id="5590"/>
      <w:bookmarkEnd w:id="5591"/>
    </w:p>
    <w:p w14:paraId="5A026BC5" w14:textId="77777777" w:rsidR="001415F6" w:rsidRDefault="001415F6" w:rsidP="001415F6">
      <w:pPr>
        <w:pStyle w:val="afb"/>
        <w:keepNext/>
        <w:rPr>
          <w:rtl/>
          <w:lang w:eastAsia="he-IL"/>
        </w:rPr>
      </w:pPr>
      <w:bookmarkStart w:id="5592" w:name="ET_guest_אלעד_עמיחי_59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592"/>
    </w:p>
    <w:p w14:paraId="29ED5257" w14:textId="77777777" w:rsidR="001415F6" w:rsidRDefault="001415F6" w:rsidP="001415F6">
      <w:pPr>
        <w:pStyle w:val="KeepWithNext"/>
        <w:rPr>
          <w:rtl/>
          <w:lang w:eastAsia="he-IL"/>
        </w:rPr>
      </w:pPr>
    </w:p>
    <w:p w14:paraId="107C8B0E" w14:textId="77777777" w:rsidR="001415F6" w:rsidRDefault="001415F6" w:rsidP="001415F6">
      <w:pPr>
        <w:rPr>
          <w:rtl/>
          <w:lang w:eastAsia="he-IL"/>
        </w:rPr>
      </w:pPr>
      <w:bookmarkStart w:id="5593" w:name="_ETM_Q1_3845922"/>
      <w:bookmarkStart w:id="5594" w:name="_ETM_Q1_3845937"/>
      <w:bookmarkEnd w:id="5593"/>
      <w:bookmarkEnd w:id="5594"/>
      <w:r>
        <w:rPr>
          <w:rtl/>
          <w:lang w:eastAsia="he-IL"/>
        </w:rPr>
        <w:t>הצעת תק</w:t>
      </w:r>
      <w:bookmarkStart w:id="5595" w:name="_ETM_Q1_3848166"/>
      <w:bookmarkEnd w:id="5595"/>
      <w:r>
        <w:rPr>
          <w:rtl/>
          <w:lang w:eastAsia="he-IL"/>
        </w:rPr>
        <w:t>ציב, תק</w:t>
      </w:r>
      <w:bookmarkStart w:id="5596" w:name="_ETM_Q1_3846108"/>
      <w:bookmarkEnd w:id="5596"/>
      <w:r>
        <w:rPr>
          <w:rtl/>
          <w:lang w:eastAsia="he-IL"/>
        </w:rPr>
        <w:t>ציב לאשכולות יצא 250 מיליון, זה עוד לא אושר</w:t>
      </w:r>
      <w:bookmarkStart w:id="5597" w:name="_ETM_Q1_3852505"/>
      <w:bookmarkEnd w:id="5597"/>
      <w:r>
        <w:rPr>
          <w:rtl/>
          <w:lang w:eastAsia="he-IL"/>
        </w:rPr>
        <w:t xml:space="preserve"> וזה, אבל זאת התוכנית, לחמש שנים</w:t>
      </w:r>
      <w:bookmarkStart w:id="5598" w:name="_ETM_Q1_3850990"/>
      <w:bookmarkStart w:id="5599" w:name="_ETM_Q1_3851225"/>
      <w:bookmarkEnd w:id="5598"/>
      <w:bookmarkEnd w:id="5599"/>
      <w:r>
        <w:rPr>
          <w:rtl/>
          <w:lang w:eastAsia="he-IL"/>
        </w:rPr>
        <w:t>.</w:t>
      </w:r>
    </w:p>
    <w:p w14:paraId="14EF5B73" w14:textId="77777777" w:rsidR="001415F6" w:rsidRDefault="001415F6" w:rsidP="001415F6">
      <w:pPr>
        <w:rPr>
          <w:rtl/>
          <w:lang w:eastAsia="he-IL"/>
        </w:rPr>
      </w:pPr>
      <w:bookmarkStart w:id="5600" w:name="_ETM_Q1_3851379"/>
      <w:bookmarkStart w:id="5601" w:name="_ETM_Q1_3851847"/>
      <w:bookmarkStart w:id="5602" w:name="_ETM_Q1_3853790"/>
      <w:bookmarkEnd w:id="5600"/>
      <w:bookmarkEnd w:id="5601"/>
      <w:bookmarkEnd w:id="5602"/>
    </w:p>
    <w:p w14:paraId="3D940991" w14:textId="77777777" w:rsidR="001415F6" w:rsidRDefault="001415F6" w:rsidP="001415F6">
      <w:pPr>
        <w:pStyle w:val="af8"/>
        <w:keepNext/>
        <w:rPr>
          <w:rtl/>
        </w:rPr>
      </w:pPr>
      <w:bookmarkStart w:id="5603" w:name="ET_yor_היור_ארז_מלול___יורַ_59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603"/>
    </w:p>
    <w:p w14:paraId="733FE1C1" w14:textId="77777777" w:rsidR="001415F6" w:rsidRDefault="001415F6" w:rsidP="001415F6">
      <w:pPr>
        <w:pStyle w:val="KeepWithNext"/>
        <w:rPr>
          <w:rtl/>
          <w:lang w:eastAsia="he-IL"/>
        </w:rPr>
      </w:pPr>
    </w:p>
    <w:p w14:paraId="74C4A065" w14:textId="77777777" w:rsidR="001415F6" w:rsidRDefault="001415F6" w:rsidP="001415F6">
      <w:pPr>
        <w:rPr>
          <w:rtl/>
          <w:lang w:eastAsia="he-IL"/>
        </w:rPr>
      </w:pPr>
      <w:bookmarkStart w:id="5604" w:name="_ETM_Q1_3854127"/>
      <w:bookmarkStart w:id="5605" w:name="_ETM_Q1_3854143"/>
      <w:bookmarkEnd w:id="5604"/>
      <w:bookmarkEnd w:id="5605"/>
      <w:r>
        <w:rPr>
          <w:rtl/>
          <w:lang w:eastAsia="he-IL"/>
        </w:rPr>
        <w:t>זו ההצעה.</w:t>
      </w:r>
      <w:bookmarkStart w:id="5606" w:name="_ETM_Q1_3851302"/>
      <w:bookmarkStart w:id="5607" w:name="_ETM_Q1_3851536"/>
      <w:bookmarkEnd w:id="5606"/>
      <w:bookmarkEnd w:id="5607"/>
    </w:p>
    <w:p w14:paraId="364A497D" w14:textId="77777777" w:rsidR="001415F6" w:rsidRDefault="001415F6" w:rsidP="001415F6">
      <w:pPr>
        <w:rPr>
          <w:rtl/>
          <w:lang w:eastAsia="he-IL"/>
        </w:rPr>
      </w:pPr>
      <w:bookmarkStart w:id="5608" w:name="_ETM_Q1_3851629"/>
      <w:bookmarkEnd w:id="5608"/>
    </w:p>
    <w:p w14:paraId="5AF2118E" w14:textId="77777777" w:rsidR="001415F6" w:rsidRDefault="001415F6" w:rsidP="001415F6">
      <w:pPr>
        <w:pStyle w:val="afb"/>
        <w:keepNext/>
        <w:rPr>
          <w:rtl/>
          <w:lang w:eastAsia="he-IL"/>
        </w:rPr>
      </w:pPr>
      <w:bookmarkStart w:id="5609" w:name="ET_guest_מירה_סולומון_598"/>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609"/>
    </w:p>
    <w:p w14:paraId="139869ED" w14:textId="77777777" w:rsidR="001415F6" w:rsidRDefault="001415F6" w:rsidP="001415F6">
      <w:pPr>
        <w:pStyle w:val="KeepWithNext"/>
        <w:rPr>
          <w:rtl/>
          <w:lang w:eastAsia="he-IL"/>
        </w:rPr>
      </w:pPr>
    </w:p>
    <w:p w14:paraId="59246DCE" w14:textId="77777777" w:rsidR="001415F6" w:rsidRDefault="001415F6" w:rsidP="001415F6">
      <w:pPr>
        <w:rPr>
          <w:rtl/>
          <w:lang w:eastAsia="he-IL"/>
        </w:rPr>
      </w:pPr>
      <w:bookmarkStart w:id="5610" w:name="_ETM_Q1_3852359"/>
      <w:bookmarkStart w:id="5611" w:name="_ETM_Q1_3852374"/>
      <w:bookmarkEnd w:id="5610"/>
      <w:bookmarkEnd w:id="5611"/>
      <w:r>
        <w:rPr>
          <w:rtl/>
          <w:lang w:eastAsia="he-IL"/>
        </w:rPr>
        <w:t xml:space="preserve">וכמה מתוכו במטרות </w:t>
      </w:r>
      <w:bookmarkStart w:id="5612" w:name="_ETM_Q1_3855596"/>
      <w:bookmarkEnd w:id="5612"/>
      <w:r>
        <w:rPr>
          <w:rtl/>
          <w:lang w:eastAsia="he-IL"/>
        </w:rPr>
        <w:t xml:space="preserve">הנוספות וכמה מתוכו במטרות הפיתוח? כלומר, אנחנו כמובן </w:t>
      </w:r>
      <w:bookmarkStart w:id="5613" w:name="_ETM_Q1_3858749"/>
      <w:bookmarkEnd w:id="5613"/>
      <w:r>
        <w:rPr>
          <w:rtl/>
          <w:lang w:eastAsia="he-IL"/>
        </w:rPr>
        <w:t>מבינים שלא,</w:t>
      </w:r>
      <w:bookmarkStart w:id="5614" w:name="_ETM_Q1_3860042"/>
      <w:bookmarkEnd w:id="5614"/>
      <w:r>
        <w:rPr>
          <w:rtl/>
          <w:lang w:eastAsia="he-IL"/>
        </w:rPr>
        <w:t xml:space="preserve"> בדיוק, ופריסת השנים, גם לה יש משמעות. אנחנו </w:t>
      </w:r>
      <w:bookmarkStart w:id="5615" w:name="_ETM_Q1_3863691"/>
      <w:bookmarkEnd w:id="5615"/>
      <w:r>
        <w:rPr>
          <w:rtl/>
          <w:lang w:eastAsia="he-IL"/>
        </w:rPr>
        <w:t>לא רואים</w:t>
      </w:r>
      <w:bookmarkStart w:id="5616" w:name="_ETM_Q1_3864704"/>
      <w:bookmarkEnd w:id="5616"/>
      <w:r>
        <w:rPr>
          <w:rtl/>
          <w:lang w:eastAsia="he-IL"/>
        </w:rPr>
        <w:t xml:space="preserve"> סיבה להגדיל את שיעור ההפרשה למטרות הנוספות. כפי שאמרנו, אנחנו </w:t>
      </w:r>
      <w:bookmarkStart w:id="5617" w:name="_ETM_Q1_3873547"/>
      <w:bookmarkEnd w:id="5617"/>
      <w:r>
        <w:rPr>
          <w:rtl/>
          <w:lang w:eastAsia="he-IL"/>
        </w:rPr>
        <w:t>חושבים שצר</w:t>
      </w:r>
      <w:bookmarkStart w:id="5618" w:name="_ETM_Q1_3870170"/>
      <w:bookmarkEnd w:id="5618"/>
      <w:r>
        <w:rPr>
          <w:rtl/>
          <w:lang w:eastAsia="he-IL"/>
        </w:rPr>
        <w:t xml:space="preserve">יך להתרכז בהפרשה ובטיפול במטרות העיקריות. ההצעה שהציע חבר </w:t>
      </w:r>
      <w:bookmarkStart w:id="5619" w:name="_ETM_Q1_3877987"/>
      <w:bookmarkEnd w:id="5619"/>
      <w:r>
        <w:rPr>
          <w:rtl/>
          <w:lang w:eastAsia="he-IL"/>
        </w:rPr>
        <w:t xml:space="preserve">הכנסת </w:t>
      </w:r>
      <w:proofErr w:type="spellStart"/>
      <w:r>
        <w:rPr>
          <w:rtl/>
          <w:lang w:eastAsia="he-IL"/>
        </w:rPr>
        <w:t>אלקין</w:t>
      </w:r>
      <w:proofErr w:type="spellEnd"/>
      <w:r>
        <w:rPr>
          <w:rtl/>
          <w:lang w:eastAsia="he-IL"/>
        </w:rPr>
        <w:t xml:space="preserve"> לייצר פיצול כך שבסופו של יום אם </w:t>
      </w:r>
      <w:bookmarkStart w:id="5620" w:name="_ETM_Q1_3884900"/>
      <w:bookmarkEnd w:id="5620"/>
      <w:r>
        <w:rPr>
          <w:rtl/>
          <w:lang w:eastAsia="he-IL"/>
        </w:rPr>
        <w:t>בכל זאת ה</w:t>
      </w:r>
      <w:bookmarkStart w:id="5621" w:name="_ETM_Q1_3881792"/>
      <w:bookmarkEnd w:id="5621"/>
      <w:r>
        <w:rPr>
          <w:rtl/>
          <w:lang w:eastAsia="he-IL"/>
        </w:rPr>
        <w:t xml:space="preserve">קרן תסבור שהיא צריכה להוסיף עוד כספים לטובת </w:t>
      </w:r>
      <w:bookmarkStart w:id="5622" w:name="_ETM_Q1_3888347"/>
      <w:bookmarkEnd w:id="5622"/>
      <w:r>
        <w:rPr>
          <w:rtl/>
          <w:lang w:eastAsia="he-IL"/>
        </w:rPr>
        <w:t>המטרות הנוספות שיהיו מק</w:t>
      </w:r>
      <w:bookmarkStart w:id="5623" w:name="_ETM_Q1_3886831"/>
      <w:bookmarkEnd w:id="5623"/>
      <w:r>
        <w:rPr>
          <w:rtl/>
          <w:lang w:eastAsia="he-IL"/>
        </w:rPr>
        <w:t>ובלים גם על השלטון המקומי, היא הצעה</w:t>
      </w:r>
      <w:bookmarkStart w:id="5624" w:name="_ETM_Q1_3893207"/>
      <w:bookmarkEnd w:id="5624"/>
      <w:r>
        <w:rPr>
          <w:rtl/>
          <w:lang w:eastAsia="he-IL"/>
        </w:rPr>
        <w:t xml:space="preserve"> שהיא בהחלט יצירתית ונכונה. בכיוון הנכון</w:t>
      </w:r>
      <w:bookmarkStart w:id="5625" w:name="_ETM_Q1_3893341"/>
      <w:bookmarkEnd w:id="5625"/>
      <w:r>
        <w:rPr>
          <w:rtl/>
          <w:lang w:eastAsia="he-IL"/>
        </w:rPr>
        <w:t>. אבל צריך שהדבר</w:t>
      </w:r>
      <w:bookmarkStart w:id="5626" w:name="_ETM_Q1_3895789"/>
      <w:bookmarkEnd w:id="5626"/>
      <w:r>
        <w:rPr>
          <w:rtl/>
          <w:lang w:eastAsia="he-IL"/>
        </w:rPr>
        <w:t xml:space="preserve"> הזה יעבור פיקוח כאשר הוועדה רואה לנגד עיניה למה מבוקשת </w:t>
      </w:r>
      <w:bookmarkStart w:id="5627" w:name="_ETM_Q1_3903437"/>
      <w:bookmarkEnd w:id="5627"/>
      <w:r>
        <w:rPr>
          <w:rtl/>
          <w:lang w:eastAsia="he-IL"/>
        </w:rPr>
        <w:t>ההגד</w:t>
      </w:r>
      <w:bookmarkStart w:id="5628" w:name="_ETM_Q1_3900318"/>
      <w:bookmarkEnd w:id="5628"/>
      <w:r>
        <w:rPr>
          <w:rtl/>
          <w:lang w:eastAsia="he-IL"/>
        </w:rPr>
        <w:t xml:space="preserve">לה. כי כרגע היא מבוקשת כי בשנים עברו היא </w:t>
      </w:r>
      <w:bookmarkStart w:id="5629" w:name="_ETM_Q1_3905907"/>
      <w:bookmarkEnd w:id="5629"/>
      <w:r>
        <w:rPr>
          <w:rtl/>
          <w:lang w:eastAsia="he-IL"/>
        </w:rPr>
        <w:t>התבקשה. זו לא סיב</w:t>
      </w:r>
      <w:bookmarkStart w:id="5630" w:name="_ETM_Q1_3904164"/>
      <w:bookmarkEnd w:id="5630"/>
      <w:r>
        <w:rPr>
          <w:rtl/>
          <w:lang w:eastAsia="he-IL"/>
        </w:rPr>
        <w:t>ה מספיק טובה להפריד כספים, להסי</w:t>
      </w:r>
      <w:bookmarkStart w:id="5631" w:name="_ETM_Q1_3905038"/>
      <w:bookmarkEnd w:id="5631"/>
      <w:r>
        <w:rPr>
          <w:rtl/>
          <w:lang w:eastAsia="he-IL"/>
        </w:rPr>
        <w:t xml:space="preserve">ט </w:t>
      </w:r>
      <w:bookmarkStart w:id="5632" w:name="_ETM_Q1_3906109"/>
      <w:bookmarkEnd w:id="5632"/>
      <w:r>
        <w:rPr>
          <w:rtl/>
          <w:lang w:eastAsia="he-IL"/>
        </w:rPr>
        <w:t>כספים מהמטרות העיקריות לטובת מטרות אחרות. הקרן לא צ</w:t>
      </w:r>
      <w:bookmarkStart w:id="5633" w:name="_ETM_Q1_3915916"/>
      <w:bookmarkStart w:id="5634" w:name="_ETM_Q1_3911610"/>
      <w:bookmarkEnd w:id="5633"/>
      <w:bookmarkEnd w:id="5634"/>
      <w:r>
        <w:rPr>
          <w:rtl/>
          <w:lang w:eastAsia="he-IL"/>
        </w:rPr>
        <w:t xml:space="preserve">ריכה להיות קופה קטנה של המדינה ולא </w:t>
      </w:r>
      <w:bookmarkStart w:id="5635" w:name="_ETM_Q1_3912956"/>
      <w:bookmarkEnd w:id="5635"/>
      <w:r>
        <w:rPr>
          <w:rtl/>
          <w:lang w:eastAsia="he-IL"/>
        </w:rPr>
        <w:t xml:space="preserve">של המשרד להגנת </w:t>
      </w:r>
      <w:bookmarkStart w:id="5636" w:name="_ETM_Q1_3915043"/>
      <w:bookmarkEnd w:id="5636"/>
      <w:r>
        <w:rPr>
          <w:rtl/>
          <w:lang w:eastAsia="he-IL"/>
        </w:rPr>
        <w:t>הסביבה.</w:t>
      </w:r>
    </w:p>
    <w:p w14:paraId="65956754" w14:textId="77777777" w:rsidR="001415F6" w:rsidRDefault="001415F6" w:rsidP="001415F6">
      <w:pPr>
        <w:rPr>
          <w:rtl/>
          <w:lang w:eastAsia="he-IL"/>
        </w:rPr>
      </w:pPr>
      <w:bookmarkStart w:id="5637" w:name="_ETM_Q1_3915926"/>
      <w:bookmarkStart w:id="5638" w:name="_ETM_Q1_3916055"/>
      <w:bookmarkStart w:id="5639" w:name="_ETM_Q1_3916495"/>
      <w:bookmarkEnd w:id="5637"/>
      <w:bookmarkEnd w:id="5638"/>
      <w:bookmarkEnd w:id="5639"/>
    </w:p>
    <w:p w14:paraId="2FA9E625" w14:textId="77777777" w:rsidR="001415F6" w:rsidRDefault="001415F6" w:rsidP="001415F6">
      <w:pPr>
        <w:pStyle w:val="af8"/>
        <w:keepNext/>
        <w:rPr>
          <w:rtl/>
        </w:rPr>
      </w:pPr>
      <w:bookmarkStart w:id="5640" w:name="ET_yor_היור_ארז_מלול___יורַ_60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640"/>
    </w:p>
    <w:p w14:paraId="23EEF11C" w14:textId="77777777" w:rsidR="001415F6" w:rsidRDefault="001415F6" w:rsidP="001415F6">
      <w:pPr>
        <w:pStyle w:val="KeepWithNext"/>
        <w:rPr>
          <w:rtl/>
          <w:lang w:eastAsia="he-IL"/>
        </w:rPr>
      </w:pPr>
    </w:p>
    <w:p w14:paraId="20A48695" w14:textId="77777777" w:rsidR="001415F6" w:rsidRDefault="001415F6" w:rsidP="001415F6">
      <w:pPr>
        <w:rPr>
          <w:rtl/>
          <w:lang w:eastAsia="he-IL"/>
        </w:rPr>
      </w:pPr>
      <w:bookmarkStart w:id="5641" w:name="_ETM_Q1_3916880"/>
      <w:bookmarkStart w:id="5642" w:name="_ETM_Q1_3916897"/>
      <w:bookmarkEnd w:id="5641"/>
      <w:bookmarkEnd w:id="5642"/>
      <w:r>
        <w:rPr>
          <w:rtl/>
          <w:lang w:eastAsia="he-IL"/>
        </w:rPr>
        <w:t>כן. מישהו רוצה עוד להגיב?</w:t>
      </w:r>
      <w:r>
        <w:rPr>
          <w:rFonts w:hint="cs"/>
          <w:lang w:eastAsia="he-IL"/>
        </w:rPr>
        <w:t xml:space="preserve"> </w:t>
      </w:r>
      <w:r>
        <w:rPr>
          <w:rtl/>
          <w:lang w:eastAsia="he-IL"/>
        </w:rPr>
        <w:t xml:space="preserve">מישהו עוד רוצה </w:t>
      </w:r>
      <w:bookmarkStart w:id="5643" w:name="_ETM_Q1_3924587"/>
      <w:bookmarkEnd w:id="5643"/>
      <w:r>
        <w:rPr>
          <w:rtl/>
          <w:lang w:eastAsia="he-IL"/>
        </w:rPr>
        <w:t>להגיב מהנוכחים, חברים?</w:t>
      </w:r>
      <w:r>
        <w:rPr>
          <w:rFonts w:hint="cs"/>
          <w:lang w:eastAsia="he-IL"/>
        </w:rPr>
        <w:t xml:space="preserve"> </w:t>
      </w:r>
      <w:r>
        <w:rPr>
          <w:rtl/>
          <w:lang w:eastAsia="he-IL"/>
        </w:rPr>
        <w:t>כן.</w:t>
      </w:r>
    </w:p>
    <w:p w14:paraId="62CBB993" w14:textId="77777777" w:rsidR="001415F6" w:rsidRDefault="001415F6" w:rsidP="001415F6">
      <w:pPr>
        <w:rPr>
          <w:rtl/>
          <w:lang w:eastAsia="he-IL"/>
        </w:rPr>
      </w:pPr>
      <w:bookmarkStart w:id="5644" w:name="_ETM_Q1_3928144"/>
      <w:bookmarkStart w:id="5645" w:name="_ETM_Q1_3928229"/>
      <w:bookmarkStart w:id="5646" w:name="_ETM_Q1_3928903"/>
      <w:bookmarkEnd w:id="5644"/>
      <w:bookmarkEnd w:id="5645"/>
      <w:bookmarkEnd w:id="5646"/>
    </w:p>
    <w:p w14:paraId="3C9B2620" w14:textId="77777777" w:rsidR="001415F6" w:rsidRDefault="001415F6" w:rsidP="001415F6">
      <w:pPr>
        <w:pStyle w:val="afb"/>
        <w:keepNext/>
        <w:rPr>
          <w:rtl/>
          <w:lang w:eastAsia="he-IL"/>
        </w:rPr>
      </w:pPr>
      <w:bookmarkStart w:id="5647" w:name="ET_guest_הילה_אקרמן_601"/>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47"/>
    </w:p>
    <w:p w14:paraId="27127EC8" w14:textId="77777777" w:rsidR="001415F6" w:rsidRDefault="001415F6" w:rsidP="001415F6">
      <w:pPr>
        <w:pStyle w:val="KeepWithNext"/>
        <w:rPr>
          <w:rtl/>
          <w:lang w:eastAsia="he-IL"/>
        </w:rPr>
      </w:pPr>
    </w:p>
    <w:p w14:paraId="0B967A61" w14:textId="77777777" w:rsidR="001415F6" w:rsidRDefault="001415F6" w:rsidP="001415F6">
      <w:pPr>
        <w:rPr>
          <w:rtl/>
          <w:lang w:eastAsia="he-IL"/>
        </w:rPr>
      </w:pPr>
      <w:bookmarkStart w:id="5648" w:name="_ETM_Q1_3929404"/>
      <w:bookmarkStart w:id="5649" w:name="_ETM_Q1_3929420"/>
      <w:bookmarkEnd w:id="5648"/>
      <w:bookmarkEnd w:id="5649"/>
      <w:r>
        <w:rPr>
          <w:rtl/>
          <w:lang w:eastAsia="he-IL"/>
        </w:rPr>
        <w:t xml:space="preserve">שלום, הילה </w:t>
      </w:r>
      <w:proofErr w:type="spellStart"/>
      <w:r>
        <w:rPr>
          <w:rtl/>
          <w:lang w:eastAsia="he-IL"/>
        </w:rPr>
        <w:t>אקרמן</w:t>
      </w:r>
      <w:proofErr w:type="spellEnd"/>
      <w:r>
        <w:rPr>
          <w:rtl/>
          <w:lang w:eastAsia="he-IL"/>
        </w:rPr>
        <w:t xml:space="preserve"> ממרכז השלטון</w:t>
      </w:r>
      <w:bookmarkStart w:id="5650" w:name="_ETM_Q1_3928927"/>
      <w:bookmarkEnd w:id="5650"/>
      <w:r>
        <w:rPr>
          <w:rtl/>
          <w:lang w:eastAsia="he-IL"/>
        </w:rPr>
        <w:t xml:space="preserve"> האזורי. אז </w:t>
      </w:r>
      <w:bookmarkStart w:id="5651" w:name="_ETM_Q1_3930634"/>
      <w:bookmarkEnd w:id="5651"/>
      <w:proofErr w:type="spellStart"/>
      <w:r>
        <w:rPr>
          <w:rtl/>
          <w:lang w:eastAsia="he-IL"/>
        </w:rPr>
        <w:t>ווליד</w:t>
      </w:r>
      <w:proofErr w:type="spellEnd"/>
      <w:r>
        <w:rPr>
          <w:rtl/>
          <w:lang w:eastAsia="he-IL"/>
        </w:rPr>
        <w:t xml:space="preserve"> אמר בפתיחת הדיון שאנחנו צריכים כל שטחי המדינה נקיים.</w:t>
      </w:r>
      <w:bookmarkStart w:id="5652" w:name="_ETM_Q1_3938509"/>
      <w:bookmarkEnd w:id="5652"/>
      <w:r>
        <w:rPr>
          <w:rtl/>
          <w:lang w:eastAsia="he-IL"/>
        </w:rPr>
        <w:t xml:space="preserve"> אני מאוד מצטרפת אליו לדבר הזה. ואלעד דיבר על המזבלה </w:t>
      </w:r>
      <w:bookmarkStart w:id="5653" w:name="_ETM_Q1_3945835"/>
      <w:bookmarkEnd w:id="5653"/>
      <w:r>
        <w:rPr>
          <w:rtl/>
          <w:lang w:eastAsia="he-IL"/>
        </w:rPr>
        <w:t>שנדלקת הרבה פעמים בגלל פסולת כזאת ואחרת שמושלכת. אז הרבה</w:t>
      </w:r>
      <w:bookmarkStart w:id="5654" w:name="_ETM_Q1_3955927"/>
      <w:bookmarkEnd w:id="5654"/>
      <w:r>
        <w:rPr>
          <w:rtl/>
          <w:lang w:eastAsia="he-IL"/>
        </w:rPr>
        <w:t xml:space="preserve"> פעמים אותה מזבלה נמצאת מחוץ ליישוב שהוא 1 עד </w:t>
      </w:r>
      <w:bookmarkStart w:id="5655" w:name="_ETM_Q1_3963210"/>
      <w:bookmarkEnd w:id="5655"/>
      <w:r>
        <w:rPr>
          <w:rtl/>
          <w:lang w:eastAsia="he-IL"/>
        </w:rPr>
        <w:t>5, הרבה פע</w:t>
      </w:r>
      <w:bookmarkStart w:id="5656" w:name="_ETM_Q1_3959882"/>
      <w:bookmarkEnd w:id="5656"/>
      <w:r>
        <w:rPr>
          <w:rtl/>
          <w:lang w:eastAsia="he-IL"/>
        </w:rPr>
        <w:t xml:space="preserve">מים היא ככה </w:t>
      </w:r>
      <w:bookmarkStart w:id="5657" w:name="_ETM_Q1_3959639"/>
      <w:bookmarkEnd w:id="5657"/>
      <w:r>
        <w:rPr>
          <w:rtl/>
          <w:lang w:eastAsia="he-IL"/>
        </w:rPr>
        <w:t>בשולי היישוב והרבה פעמים</w:t>
      </w:r>
      <w:bookmarkStart w:id="5658" w:name="_ETM_Q1_3963794"/>
      <w:bookmarkEnd w:id="5658"/>
      <w:r>
        <w:rPr>
          <w:rtl/>
          <w:lang w:eastAsia="he-IL"/>
        </w:rPr>
        <w:t xml:space="preserve"> היא בתחום אותה מועצה אזורית. המועצות האזוריות מחזיקות את רוב </w:t>
      </w:r>
      <w:bookmarkStart w:id="5659" w:name="_ETM_Q1_3971472"/>
      <w:bookmarkEnd w:id="5659"/>
      <w:r>
        <w:rPr>
          <w:rtl/>
          <w:lang w:eastAsia="he-IL"/>
        </w:rPr>
        <w:t>השטחים הפתוחים במדינת ישראל, ואנחנו סובלים מהשלכות פסולת. פסולת גושית,</w:t>
      </w:r>
      <w:bookmarkStart w:id="5660" w:name="_ETM_Q1_3979830"/>
      <w:bookmarkEnd w:id="5660"/>
      <w:r>
        <w:rPr>
          <w:rtl/>
          <w:lang w:eastAsia="he-IL"/>
        </w:rPr>
        <w:t xml:space="preserve"> פסול</w:t>
      </w:r>
      <w:bookmarkStart w:id="5661" w:name="_ETM_Q1_3975580"/>
      <w:bookmarkEnd w:id="5661"/>
      <w:r>
        <w:rPr>
          <w:rtl/>
          <w:lang w:eastAsia="he-IL"/>
        </w:rPr>
        <w:t xml:space="preserve">ת בניין, פגרים, פסולת מטיילים, ומאוד-מאוד מתקשים לתת את </w:t>
      </w:r>
      <w:bookmarkStart w:id="5662" w:name="_ETM_Q1_3986655"/>
      <w:bookmarkEnd w:id="5662"/>
      <w:r>
        <w:rPr>
          <w:rtl/>
          <w:lang w:eastAsia="he-IL"/>
        </w:rPr>
        <w:t xml:space="preserve">המענה. </w:t>
      </w:r>
      <w:bookmarkStart w:id="5663" w:name="_ETM_Q1_3982630"/>
      <w:bookmarkEnd w:id="5663"/>
      <w:r>
        <w:rPr>
          <w:rtl/>
          <w:lang w:eastAsia="he-IL"/>
        </w:rPr>
        <w:t xml:space="preserve">אין לנו היום כלים כדי לתת את </w:t>
      </w:r>
      <w:bookmarkStart w:id="5664" w:name="_ETM_Q1_3988904"/>
      <w:bookmarkEnd w:id="5664"/>
      <w:r>
        <w:rPr>
          <w:rtl/>
          <w:lang w:eastAsia="he-IL"/>
        </w:rPr>
        <w:t>המענה</w:t>
      </w:r>
      <w:bookmarkStart w:id="5665" w:name="_ETM_Q1_3984896"/>
      <w:bookmarkEnd w:id="5665"/>
      <w:r>
        <w:rPr>
          <w:rtl/>
          <w:lang w:eastAsia="he-IL"/>
        </w:rPr>
        <w:t xml:space="preserve"> כדי שהשטחים - - -</w:t>
      </w:r>
    </w:p>
    <w:p w14:paraId="26E185CD" w14:textId="77777777" w:rsidR="001415F6" w:rsidRDefault="001415F6" w:rsidP="001415F6">
      <w:pPr>
        <w:rPr>
          <w:rtl/>
          <w:lang w:eastAsia="he-IL"/>
        </w:rPr>
      </w:pPr>
      <w:bookmarkStart w:id="5666" w:name="_ETM_Q1_3989565"/>
      <w:bookmarkStart w:id="5667" w:name="_ETM_Q1_3989671"/>
      <w:bookmarkStart w:id="5668" w:name="_ETM_Q1_3990213"/>
      <w:bookmarkEnd w:id="5666"/>
      <w:bookmarkEnd w:id="5667"/>
      <w:bookmarkEnd w:id="5668"/>
    </w:p>
    <w:p w14:paraId="34D6C38B" w14:textId="77777777" w:rsidR="001415F6" w:rsidRDefault="001415F6" w:rsidP="001415F6">
      <w:pPr>
        <w:pStyle w:val="a5"/>
        <w:keepNext/>
        <w:rPr>
          <w:rtl/>
        </w:rPr>
      </w:pPr>
      <w:bookmarkStart w:id="5669" w:name="ET_speaker_5854_602"/>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669"/>
    </w:p>
    <w:p w14:paraId="2E187C92" w14:textId="77777777" w:rsidR="001415F6" w:rsidRDefault="001415F6" w:rsidP="001415F6">
      <w:pPr>
        <w:pStyle w:val="KeepWithNext"/>
        <w:rPr>
          <w:rtl/>
          <w:lang w:eastAsia="he-IL"/>
        </w:rPr>
      </w:pPr>
    </w:p>
    <w:p w14:paraId="7C6FB50B" w14:textId="77777777" w:rsidR="001415F6" w:rsidRDefault="001415F6" w:rsidP="001415F6">
      <w:pPr>
        <w:rPr>
          <w:rtl/>
          <w:lang w:eastAsia="he-IL"/>
        </w:rPr>
      </w:pPr>
      <w:bookmarkStart w:id="5670" w:name="_ETM_Q1_3990776"/>
      <w:bookmarkStart w:id="5671" w:name="_ETM_Q1_3990790"/>
      <w:bookmarkEnd w:id="5670"/>
      <w:bookmarkEnd w:id="5671"/>
      <w:r>
        <w:rPr>
          <w:rtl/>
          <w:lang w:eastAsia="he-IL"/>
        </w:rPr>
        <w:t xml:space="preserve">אף אחד לא עוזר למועצות </w:t>
      </w:r>
      <w:bookmarkStart w:id="5672" w:name="_ETM_Q1_3993712"/>
      <w:bookmarkEnd w:id="5672"/>
      <w:r>
        <w:rPr>
          <w:rtl/>
          <w:lang w:eastAsia="he-IL"/>
        </w:rPr>
        <w:t>לעשות את זה. אף אחד לא עוזר למועצו</w:t>
      </w:r>
      <w:bookmarkStart w:id="5673" w:name="_ETM_Q1_3993473"/>
      <w:bookmarkEnd w:id="5673"/>
      <w:r>
        <w:rPr>
          <w:rtl/>
          <w:lang w:eastAsia="he-IL"/>
        </w:rPr>
        <w:t xml:space="preserve">ת לעשות את </w:t>
      </w:r>
      <w:bookmarkStart w:id="5674" w:name="_ETM_Q1_3995651"/>
      <w:bookmarkEnd w:id="5674"/>
      <w:r>
        <w:rPr>
          <w:rtl/>
          <w:lang w:eastAsia="he-IL"/>
        </w:rPr>
        <w:t>זה.</w:t>
      </w:r>
      <w:bookmarkStart w:id="5675" w:name="_ETM_Q1_3996230"/>
      <w:bookmarkEnd w:id="5675"/>
    </w:p>
    <w:p w14:paraId="64815630" w14:textId="77777777" w:rsidR="001415F6" w:rsidRDefault="001415F6" w:rsidP="001415F6">
      <w:pPr>
        <w:rPr>
          <w:rtl/>
          <w:lang w:eastAsia="he-IL"/>
        </w:rPr>
      </w:pPr>
      <w:bookmarkStart w:id="5676" w:name="_ETM_Q1_3996330"/>
      <w:bookmarkStart w:id="5677" w:name="_ETM_Q1_3997008"/>
      <w:bookmarkEnd w:id="5676"/>
      <w:bookmarkEnd w:id="5677"/>
    </w:p>
    <w:p w14:paraId="50D45E8E" w14:textId="77777777" w:rsidR="001415F6" w:rsidRDefault="001415F6" w:rsidP="001415F6">
      <w:pPr>
        <w:pStyle w:val="afb"/>
        <w:keepNext/>
        <w:rPr>
          <w:rtl/>
          <w:lang w:eastAsia="he-IL"/>
        </w:rPr>
      </w:pPr>
      <w:bookmarkStart w:id="5678" w:name="ET_guest_הילה_אקרמן_603"/>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78"/>
    </w:p>
    <w:p w14:paraId="7E3C55BC" w14:textId="77777777" w:rsidR="001415F6" w:rsidRDefault="001415F6" w:rsidP="001415F6">
      <w:pPr>
        <w:pStyle w:val="KeepWithNext"/>
        <w:rPr>
          <w:rtl/>
          <w:lang w:eastAsia="he-IL"/>
        </w:rPr>
      </w:pPr>
    </w:p>
    <w:p w14:paraId="6BB1F991" w14:textId="77777777" w:rsidR="001415F6" w:rsidRDefault="001415F6" w:rsidP="001415F6">
      <w:pPr>
        <w:rPr>
          <w:rtl/>
          <w:lang w:eastAsia="he-IL"/>
        </w:rPr>
      </w:pPr>
      <w:bookmarkStart w:id="5679" w:name="_ETM_Q1_3997453"/>
      <w:bookmarkStart w:id="5680" w:name="_ETM_Q1_3997468"/>
      <w:bookmarkEnd w:id="5679"/>
      <w:bookmarkEnd w:id="5680"/>
      <w:r>
        <w:rPr>
          <w:rtl/>
          <w:lang w:eastAsia="he-IL"/>
        </w:rPr>
        <w:t>היום אין - -</w:t>
      </w:r>
      <w:bookmarkStart w:id="5681" w:name="_ETM_Q1_3994517"/>
      <w:bookmarkEnd w:id="5681"/>
      <w:r>
        <w:rPr>
          <w:rtl/>
          <w:lang w:eastAsia="he-IL"/>
        </w:rPr>
        <w:t xml:space="preserve"> -</w:t>
      </w:r>
      <w:bookmarkStart w:id="5682" w:name="_ETM_Q1_3995636"/>
      <w:bookmarkStart w:id="5683" w:name="_ETM_Q1_3995754"/>
      <w:bookmarkEnd w:id="5682"/>
      <w:bookmarkEnd w:id="5683"/>
    </w:p>
    <w:p w14:paraId="25C01BA6" w14:textId="77777777" w:rsidR="001415F6" w:rsidRDefault="001415F6" w:rsidP="001415F6">
      <w:pPr>
        <w:rPr>
          <w:rtl/>
          <w:lang w:eastAsia="he-IL"/>
        </w:rPr>
      </w:pPr>
      <w:bookmarkStart w:id="5684" w:name="_ETM_Q1_3997308"/>
      <w:bookmarkStart w:id="5685" w:name="_ETM_Q1_3997418"/>
      <w:bookmarkStart w:id="5686" w:name="_ETM_Q1_3997831"/>
      <w:bookmarkEnd w:id="5684"/>
      <w:bookmarkEnd w:id="5685"/>
      <w:bookmarkEnd w:id="5686"/>
    </w:p>
    <w:p w14:paraId="55F17F67" w14:textId="77777777" w:rsidR="001415F6" w:rsidRDefault="001415F6" w:rsidP="001415F6">
      <w:pPr>
        <w:pStyle w:val="af8"/>
        <w:keepNext/>
        <w:rPr>
          <w:rtl/>
        </w:rPr>
      </w:pPr>
      <w:bookmarkStart w:id="5687" w:name="ET_yor_היור_ארז_מלול___יורַ_60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687"/>
    </w:p>
    <w:p w14:paraId="2CB172ED" w14:textId="77777777" w:rsidR="001415F6" w:rsidRDefault="001415F6" w:rsidP="001415F6">
      <w:pPr>
        <w:pStyle w:val="KeepWithNext"/>
        <w:rPr>
          <w:rtl/>
          <w:lang w:eastAsia="he-IL"/>
        </w:rPr>
      </w:pPr>
    </w:p>
    <w:p w14:paraId="2E92C624" w14:textId="77777777" w:rsidR="001415F6" w:rsidRDefault="001415F6" w:rsidP="001415F6">
      <w:pPr>
        <w:rPr>
          <w:rtl/>
          <w:lang w:eastAsia="he-IL"/>
        </w:rPr>
      </w:pPr>
      <w:bookmarkStart w:id="5688" w:name="_ETM_Q1_3998362"/>
      <w:bookmarkStart w:id="5689" w:name="_ETM_Q1_3998378"/>
      <w:bookmarkEnd w:id="5688"/>
      <w:bookmarkEnd w:id="5689"/>
      <w:r>
        <w:rPr>
          <w:rtl/>
          <w:lang w:eastAsia="he-IL"/>
        </w:rPr>
        <w:t>רגע, רגע, אבל אפ</w:t>
      </w:r>
      <w:bookmarkStart w:id="5690" w:name="_ETM_Q1_3996489"/>
      <w:bookmarkEnd w:id="5690"/>
      <w:r>
        <w:rPr>
          <w:rtl/>
          <w:lang w:eastAsia="he-IL"/>
        </w:rPr>
        <w:t xml:space="preserve">רופו, שלחו לי </w:t>
      </w:r>
      <w:bookmarkStart w:id="5691" w:name="_ETM_Q1_3999408"/>
      <w:bookmarkEnd w:id="5691"/>
      <w:r>
        <w:rPr>
          <w:rtl/>
          <w:lang w:eastAsia="he-IL"/>
        </w:rPr>
        <w:t>כתבה מ</w:t>
      </w:r>
      <w:bookmarkStart w:id="5692" w:name="_ETM_Q1_3995785"/>
      <w:bookmarkEnd w:id="5692"/>
      <w:r>
        <w:rPr>
          <w:rtl/>
          <w:lang w:eastAsia="he-IL"/>
        </w:rPr>
        <w:t>-"</w:t>
      </w:r>
      <w:bookmarkStart w:id="5693" w:name="_ETM_Q1_3998146"/>
      <w:bookmarkEnd w:id="5693"/>
      <w:proofErr w:type="spellStart"/>
      <w:r>
        <w:rPr>
          <w:lang w:eastAsia="he-IL"/>
        </w:rPr>
        <w:t>Ynet</w:t>
      </w:r>
      <w:proofErr w:type="spellEnd"/>
      <w:r>
        <w:rPr>
          <w:rtl/>
          <w:lang w:eastAsia="he-IL"/>
        </w:rPr>
        <w:t xml:space="preserve">" שתושבים בראש העין, כפר סבא והאזור </w:t>
      </w:r>
      <w:bookmarkStart w:id="5694" w:name="_ETM_Q1_4001315"/>
      <w:bookmarkEnd w:id="5694"/>
      <w:r>
        <w:rPr>
          <w:rtl/>
          <w:lang w:eastAsia="he-IL"/>
        </w:rPr>
        <w:t xml:space="preserve">סובלים כבר </w:t>
      </w:r>
      <w:bookmarkStart w:id="5695" w:name="_ETM_Q1_4003327"/>
      <w:bookmarkEnd w:id="5695"/>
      <w:r>
        <w:rPr>
          <w:rtl/>
          <w:lang w:eastAsia="he-IL"/>
        </w:rPr>
        <w:t>שנים רבות מעשן משריפו</w:t>
      </w:r>
      <w:bookmarkStart w:id="5696" w:name="_ETM_Q1_4003118"/>
      <w:bookmarkEnd w:id="5696"/>
      <w:r>
        <w:rPr>
          <w:rtl/>
          <w:lang w:eastAsia="he-IL"/>
        </w:rPr>
        <w:t>ת הפסולת שבשטחי הרשות הפלסטינית. השר</w:t>
      </w:r>
      <w:bookmarkStart w:id="5697" w:name="_ETM_Q1_4010085"/>
      <w:bookmarkEnd w:id="5697"/>
      <w:r>
        <w:rPr>
          <w:rtl/>
          <w:lang w:eastAsia="he-IL"/>
        </w:rPr>
        <w:t xml:space="preserve"> לשעבר, אתה מ</w:t>
      </w:r>
      <w:bookmarkStart w:id="5698" w:name="_ETM_Q1_4007026"/>
      <w:bookmarkEnd w:id="5698"/>
      <w:r>
        <w:rPr>
          <w:rtl/>
          <w:lang w:eastAsia="he-IL"/>
        </w:rPr>
        <w:t>ודע לבעיה הזאת?</w:t>
      </w:r>
    </w:p>
    <w:p w14:paraId="4FC816F6" w14:textId="77777777" w:rsidR="001415F6" w:rsidRDefault="001415F6" w:rsidP="001415F6">
      <w:pPr>
        <w:rPr>
          <w:rtl/>
          <w:lang w:eastAsia="he-IL"/>
        </w:rPr>
      </w:pPr>
      <w:bookmarkStart w:id="5699" w:name="_ETM_Q1_4009331"/>
      <w:bookmarkStart w:id="5700" w:name="_ETM_Q1_4009415"/>
      <w:bookmarkStart w:id="5701" w:name="_ETM_Q1_4010538"/>
      <w:bookmarkEnd w:id="5699"/>
      <w:bookmarkEnd w:id="5700"/>
      <w:bookmarkEnd w:id="5701"/>
    </w:p>
    <w:p w14:paraId="4A25CAEF" w14:textId="77777777" w:rsidR="001415F6" w:rsidRDefault="001415F6" w:rsidP="001415F6">
      <w:pPr>
        <w:pStyle w:val="a5"/>
        <w:keepNext/>
        <w:rPr>
          <w:rtl/>
        </w:rPr>
      </w:pPr>
      <w:bookmarkStart w:id="5702" w:name="ET_speaker_4590_60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702"/>
    </w:p>
    <w:p w14:paraId="26E71E6C" w14:textId="77777777" w:rsidR="001415F6" w:rsidRDefault="001415F6" w:rsidP="001415F6">
      <w:pPr>
        <w:pStyle w:val="KeepWithNext"/>
        <w:rPr>
          <w:rtl/>
          <w:lang w:eastAsia="he-IL"/>
        </w:rPr>
      </w:pPr>
    </w:p>
    <w:p w14:paraId="0B86E8C8" w14:textId="77777777" w:rsidR="001415F6" w:rsidRDefault="001415F6" w:rsidP="001415F6">
      <w:pPr>
        <w:rPr>
          <w:rtl/>
          <w:lang w:eastAsia="he-IL"/>
        </w:rPr>
      </w:pPr>
      <w:bookmarkStart w:id="5703" w:name="_ETM_Q1_4011022"/>
      <w:bookmarkStart w:id="5704" w:name="_ETM_Q1_4011037"/>
      <w:bookmarkEnd w:id="5703"/>
      <w:bookmarkEnd w:id="5704"/>
      <w:r>
        <w:rPr>
          <w:rtl/>
          <w:lang w:eastAsia="he-IL"/>
        </w:rPr>
        <w:t>כן.</w:t>
      </w:r>
    </w:p>
    <w:p w14:paraId="519D0870" w14:textId="77777777" w:rsidR="001415F6" w:rsidRDefault="001415F6" w:rsidP="001415F6">
      <w:pPr>
        <w:rPr>
          <w:rtl/>
          <w:lang w:eastAsia="he-IL"/>
        </w:rPr>
      </w:pPr>
      <w:bookmarkStart w:id="5705" w:name="_ETM_Q1_4012668"/>
      <w:bookmarkStart w:id="5706" w:name="_ETM_Q1_4012790"/>
      <w:bookmarkEnd w:id="5705"/>
      <w:bookmarkEnd w:id="5706"/>
    </w:p>
    <w:p w14:paraId="10598AFB" w14:textId="77777777" w:rsidR="001415F6" w:rsidRDefault="001415F6" w:rsidP="001415F6">
      <w:pPr>
        <w:pStyle w:val="af8"/>
        <w:keepNext/>
        <w:rPr>
          <w:rtl/>
        </w:rPr>
      </w:pPr>
      <w:bookmarkStart w:id="5707" w:name="ET_yor_היור_ארז_מלול___יורַ_60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707"/>
    </w:p>
    <w:p w14:paraId="56356DF0" w14:textId="77777777" w:rsidR="001415F6" w:rsidRDefault="001415F6" w:rsidP="001415F6">
      <w:pPr>
        <w:pStyle w:val="KeepWithNext"/>
        <w:rPr>
          <w:rtl/>
          <w:lang w:eastAsia="he-IL"/>
        </w:rPr>
      </w:pPr>
    </w:p>
    <w:p w14:paraId="5AC77736" w14:textId="77777777" w:rsidR="001415F6" w:rsidRDefault="001415F6" w:rsidP="001415F6">
      <w:pPr>
        <w:rPr>
          <w:rtl/>
          <w:lang w:eastAsia="he-IL"/>
        </w:rPr>
      </w:pPr>
      <w:bookmarkStart w:id="5708" w:name="_ETM_Q1_4013889"/>
      <w:bookmarkStart w:id="5709" w:name="_ETM_Q1_4013909"/>
      <w:bookmarkStart w:id="5710" w:name="_ETM_Q1_4008959"/>
      <w:bookmarkEnd w:id="5708"/>
      <w:bookmarkEnd w:id="5709"/>
      <w:bookmarkEnd w:id="5710"/>
      <w:r>
        <w:rPr>
          <w:rtl/>
          <w:lang w:eastAsia="he-IL"/>
        </w:rPr>
        <w:t>ואיך מטפלים בזה?</w:t>
      </w:r>
      <w:r>
        <w:rPr>
          <w:rFonts w:hint="cs"/>
          <w:lang w:eastAsia="he-IL"/>
        </w:rPr>
        <w:t xml:space="preserve"> </w:t>
      </w:r>
      <w:r>
        <w:rPr>
          <w:rtl/>
          <w:lang w:eastAsia="he-IL"/>
        </w:rPr>
        <w:t>סתם, באמרת אגב,</w:t>
      </w:r>
      <w:bookmarkStart w:id="5711" w:name="_ETM_Q1_4014411"/>
      <w:bookmarkEnd w:id="5711"/>
      <w:r>
        <w:rPr>
          <w:rtl/>
          <w:lang w:eastAsia="he-IL"/>
        </w:rPr>
        <w:t xml:space="preserve"> כן?</w:t>
      </w:r>
      <w:r>
        <w:rPr>
          <w:rFonts w:hint="cs"/>
          <w:lang w:eastAsia="he-IL"/>
        </w:rPr>
        <w:t xml:space="preserve"> </w:t>
      </w:r>
      <w:r>
        <w:rPr>
          <w:rtl/>
          <w:lang w:eastAsia="he-IL"/>
        </w:rPr>
        <w:t>היא הזכירה.</w:t>
      </w:r>
      <w:bookmarkStart w:id="5712" w:name="_ETM_Q1_4016840"/>
      <w:bookmarkEnd w:id="5712"/>
    </w:p>
    <w:p w14:paraId="31354974" w14:textId="77777777" w:rsidR="001415F6" w:rsidRDefault="001415F6" w:rsidP="001415F6">
      <w:pPr>
        <w:rPr>
          <w:rtl/>
          <w:lang w:eastAsia="he-IL"/>
        </w:rPr>
      </w:pPr>
      <w:bookmarkStart w:id="5713" w:name="_ETM_Q1_4016926"/>
      <w:bookmarkEnd w:id="5713"/>
    </w:p>
    <w:p w14:paraId="644FC420" w14:textId="77777777" w:rsidR="001415F6" w:rsidRDefault="001415F6" w:rsidP="001415F6">
      <w:pPr>
        <w:pStyle w:val="a5"/>
        <w:keepNext/>
        <w:rPr>
          <w:rtl/>
        </w:rPr>
      </w:pPr>
      <w:bookmarkStart w:id="5714" w:name="ET_speaker_5854_60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714"/>
    </w:p>
    <w:p w14:paraId="6323E96C" w14:textId="77777777" w:rsidR="001415F6" w:rsidRDefault="001415F6" w:rsidP="001415F6">
      <w:pPr>
        <w:pStyle w:val="KeepWithNext"/>
        <w:rPr>
          <w:rtl/>
          <w:lang w:eastAsia="he-IL"/>
        </w:rPr>
      </w:pPr>
    </w:p>
    <w:p w14:paraId="73BEC05A" w14:textId="77777777" w:rsidR="001415F6" w:rsidRDefault="001415F6" w:rsidP="001415F6">
      <w:pPr>
        <w:rPr>
          <w:rtl/>
          <w:lang w:eastAsia="he-IL"/>
        </w:rPr>
      </w:pPr>
      <w:bookmarkStart w:id="5715" w:name="_ETM_Q1_4017983"/>
      <w:bookmarkStart w:id="5716" w:name="_ETM_Q1_4017996"/>
      <w:bookmarkStart w:id="5717" w:name="_ETM_Q1_4013006"/>
      <w:bookmarkEnd w:id="5715"/>
      <w:bookmarkEnd w:id="5716"/>
      <w:bookmarkEnd w:id="5717"/>
      <w:r>
        <w:rPr>
          <w:rtl/>
          <w:lang w:eastAsia="he-IL"/>
        </w:rPr>
        <w:t>אבל תן לה להשלים קודם.</w:t>
      </w:r>
      <w:bookmarkStart w:id="5718" w:name="_ETM_Q1_4017617"/>
      <w:bookmarkEnd w:id="5718"/>
    </w:p>
    <w:p w14:paraId="77E64104" w14:textId="77777777" w:rsidR="001415F6" w:rsidRDefault="001415F6" w:rsidP="001415F6">
      <w:pPr>
        <w:rPr>
          <w:rtl/>
          <w:lang w:eastAsia="he-IL"/>
        </w:rPr>
      </w:pPr>
      <w:bookmarkStart w:id="5719" w:name="_ETM_Q1_4017709"/>
      <w:bookmarkEnd w:id="5719"/>
    </w:p>
    <w:p w14:paraId="57592E43" w14:textId="77777777" w:rsidR="001415F6" w:rsidRDefault="001415F6" w:rsidP="001415F6">
      <w:pPr>
        <w:pStyle w:val="af8"/>
        <w:keepNext/>
        <w:rPr>
          <w:rtl/>
        </w:rPr>
      </w:pPr>
      <w:bookmarkStart w:id="5720" w:name="ET_yor_היור_ארז_מלול___יורַ_60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720"/>
    </w:p>
    <w:p w14:paraId="1350AB44" w14:textId="77777777" w:rsidR="001415F6" w:rsidRDefault="001415F6" w:rsidP="001415F6">
      <w:pPr>
        <w:pStyle w:val="KeepWithNext"/>
        <w:rPr>
          <w:rtl/>
          <w:lang w:eastAsia="he-IL"/>
        </w:rPr>
      </w:pPr>
    </w:p>
    <w:p w14:paraId="18C70AE6" w14:textId="77777777" w:rsidR="001415F6" w:rsidRDefault="001415F6" w:rsidP="001415F6">
      <w:pPr>
        <w:rPr>
          <w:rtl/>
          <w:lang w:eastAsia="he-IL"/>
        </w:rPr>
      </w:pPr>
      <w:bookmarkStart w:id="5721" w:name="_ETM_Q1_4018917"/>
      <w:bookmarkStart w:id="5722" w:name="_ETM_Q1_4018931"/>
      <w:bookmarkStart w:id="5723" w:name="_ETM_Q1_4013940"/>
      <w:bookmarkEnd w:id="5721"/>
      <w:bookmarkEnd w:id="5722"/>
      <w:bookmarkEnd w:id="5723"/>
      <w:r>
        <w:rPr>
          <w:rtl/>
          <w:lang w:eastAsia="he-IL"/>
        </w:rPr>
        <w:t>כן, היא פה.</w:t>
      </w:r>
      <w:bookmarkStart w:id="5724" w:name="_ETM_Q1_4015429"/>
      <w:bookmarkEnd w:id="5724"/>
    </w:p>
    <w:p w14:paraId="26F9E010" w14:textId="77777777" w:rsidR="001415F6" w:rsidRDefault="001415F6" w:rsidP="001415F6">
      <w:pPr>
        <w:rPr>
          <w:rtl/>
          <w:lang w:eastAsia="he-IL"/>
        </w:rPr>
      </w:pPr>
      <w:bookmarkStart w:id="5725" w:name="_ETM_Q1_4015516"/>
      <w:bookmarkStart w:id="5726" w:name="_ETM_Q1_4017402"/>
      <w:bookmarkEnd w:id="5725"/>
      <w:bookmarkEnd w:id="5726"/>
    </w:p>
    <w:p w14:paraId="5B159CBA" w14:textId="77777777" w:rsidR="001415F6" w:rsidRDefault="001415F6" w:rsidP="001415F6">
      <w:pPr>
        <w:pStyle w:val="a5"/>
        <w:keepNext/>
        <w:rPr>
          <w:rtl/>
        </w:rPr>
      </w:pPr>
      <w:bookmarkStart w:id="5727" w:name="ET_speaker_4590_60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727"/>
    </w:p>
    <w:p w14:paraId="672A8062" w14:textId="77777777" w:rsidR="001415F6" w:rsidRDefault="001415F6" w:rsidP="001415F6">
      <w:pPr>
        <w:pStyle w:val="KeepWithNext"/>
        <w:rPr>
          <w:rtl/>
          <w:lang w:eastAsia="he-IL"/>
        </w:rPr>
      </w:pPr>
    </w:p>
    <w:p w14:paraId="648C1042" w14:textId="77777777" w:rsidR="001415F6" w:rsidRDefault="001415F6" w:rsidP="001415F6">
      <w:pPr>
        <w:rPr>
          <w:rtl/>
          <w:lang w:eastAsia="he-IL"/>
        </w:rPr>
      </w:pPr>
      <w:bookmarkStart w:id="5728" w:name="_ETM_Q1_4017718"/>
      <w:bookmarkStart w:id="5729" w:name="_ETM_Q1_4017730"/>
      <w:bookmarkEnd w:id="5728"/>
      <w:bookmarkEnd w:id="5729"/>
      <w:r>
        <w:rPr>
          <w:rtl/>
          <w:lang w:eastAsia="he-IL"/>
        </w:rPr>
        <w:t xml:space="preserve">אני אספר, </w:t>
      </w:r>
      <w:bookmarkStart w:id="5730" w:name="_ETM_Q1_4019390"/>
      <w:bookmarkEnd w:id="5730"/>
      <w:r>
        <w:rPr>
          <w:rtl/>
          <w:lang w:eastAsia="he-IL"/>
        </w:rPr>
        <w:t>עוד פ</w:t>
      </w:r>
      <w:bookmarkStart w:id="5731" w:name="_ETM_Q1_4015477"/>
      <w:bookmarkEnd w:id="5731"/>
      <w:r>
        <w:rPr>
          <w:rtl/>
          <w:lang w:eastAsia="he-IL"/>
        </w:rPr>
        <w:t>עם הרמת להנ</w:t>
      </w:r>
      <w:bookmarkStart w:id="5732" w:name="_ETM_Q1_4018005"/>
      <w:bookmarkStart w:id="5733" w:name="_ETM_Q1_4018092"/>
      <w:bookmarkEnd w:id="5732"/>
      <w:bookmarkEnd w:id="5733"/>
      <w:r>
        <w:rPr>
          <w:rtl/>
          <w:lang w:eastAsia="he-IL"/>
        </w:rPr>
        <w:t>ח</w:t>
      </w:r>
      <w:bookmarkStart w:id="5734" w:name="_ETM_Q1_4015205"/>
      <w:bookmarkEnd w:id="5734"/>
      <w:r>
        <w:rPr>
          <w:rtl/>
          <w:lang w:eastAsia="he-IL"/>
        </w:rPr>
        <w:t>תה.</w:t>
      </w:r>
    </w:p>
    <w:p w14:paraId="6C5899F4" w14:textId="77777777" w:rsidR="001415F6" w:rsidRDefault="001415F6" w:rsidP="001415F6">
      <w:pPr>
        <w:rPr>
          <w:rtl/>
          <w:lang w:eastAsia="he-IL"/>
        </w:rPr>
      </w:pPr>
      <w:bookmarkStart w:id="5735" w:name="_ETM_Q1_4016166"/>
      <w:bookmarkStart w:id="5736" w:name="_ETM_Q1_4016256"/>
      <w:bookmarkStart w:id="5737" w:name="_ETM_Q1_4017657"/>
      <w:bookmarkEnd w:id="5735"/>
      <w:bookmarkEnd w:id="5736"/>
      <w:bookmarkEnd w:id="5737"/>
    </w:p>
    <w:p w14:paraId="1E1707A6" w14:textId="77777777" w:rsidR="001415F6" w:rsidRDefault="001415F6" w:rsidP="001415F6">
      <w:pPr>
        <w:pStyle w:val="af8"/>
        <w:keepNext/>
        <w:rPr>
          <w:rtl/>
        </w:rPr>
      </w:pPr>
      <w:bookmarkStart w:id="5738" w:name="ET_yor_היור_ארז_מלול___יורַ_61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738"/>
    </w:p>
    <w:p w14:paraId="748D3542" w14:textId="77777777" w:rsidR="001415F6" w:rsidRDefault="001415F6" w:rsidP="001415F6">
      <w:pPr>
        <w:pStyle w:val="KeepWithNext"/>
        <w:rPr>
          <w:rtl/>
          <w:lang w:eastAsia="he-IL"/>
        </w:rPr>
      </w:pPr>
    </w:p>
    <w:p w14:paraId="68410987" w14:textId="77777777" w:rsidR="001415F6" w:rsidRDefault="001415F6" w:rsidP="001415F6">
      <w:pPr>
        <w:rPr>
          <w:rtl/>
          <w:lang w:eastAsia="he-IL"/>
        </w:rPr>
      </w:pPr>
      <w:bookmarkStart w:id="5739" w:name="_ETM_Q1_4018135"/>
      <w:bookmarkStart w:id="5740" w:name="_ETM_Q1_4018154"/>
      <w:bookmarkEnd w:id="5739"/>
      <w:bookmarkEnd w:id="5740"/>
      <w:r>
        <w:rPr>
          <w:rtl/>
          <w:lang w:eastAsia="he-IL"/>
        </w:rPr>
        <w:t xml:space="preserve">היא אמרה רק המועצות האזוריות, אבל יש </w:t>
      </w:r>
      <w:bookmarkStart w:id="5741" w:name="_ETM_Q1_4023080"/>
      <w:bookmarkEnd w:id="5741"/>
      <w:r>
        <w:rPr>
          <w:rtl/>
          <w:lang w:eastAsia="he-IL"/>
        </w:rPr>
        <w:t>גם ערי</w:t>
      </w:r>
      <w:bookmarkStart w:id="5742" w:name="_ETM_Q1_4019166"/>
      <w:bookmarkEnd w:id="5742"/>
      <w:r>
        <w:rPr>
          <w:rtl/>
          <w:lang w:eastAsia="he-IL"/>
        </w:rPr>
        <w:t>ם שסובלות.</w:t>
      </w:r>
    </w:p>
    <w:p w14:paraId="22177742" w14:textId="77777777" w:rsidR="001415F6" w:rsidRDefault="001415F6" w:rsidP="001415F6">
      <w:pPr>
        <w:rPr>
          <w:rtl/>
          <w:lang w:eastAsia="he-IL"/>
        </w:rPr>
      </w:pPr>
      <w:bookmarkStart w:id="5743" w:name="_ETM_Q1_4021720"/>
      <w:bookmarkStart w:id="5744" w:name="_ETM_Q1_4021806"/>
      <w:bookmarkStart w:id="5745" w:name="_ETM_Q1_4022638"/>
      <w:bookmarkEnd w:id="5743"/>
      <w:bookmarkEnd w:id="5744"/>
      <w:bookmarkEnd w:id="5745"/>
    </w:p>
    <w:p w14:paraId="7946D213" w14:textId="77777777" w:rsidR="001415F6" w:rsidRDefault="001415F6" w:rsidP="001415F6">
      <w:pPr>
        <w:pStyle w:val="afb"/>
        <w:keepNext/>
        <w:rPr>
          <w:rtl/>
          <w:lang w:eastAsia="he-IL"/>
        </w:rPr>
      </w:pPr>
      <w:bookmarkStart w:id="5746" w:name="ET_guest_הילה_אקרמן_611"/>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746"/>
    </w:p>
    <w:p w14:paraId="2CF61E76" w14:textId="77777777" w:rsidR="001415F6" w:rsidRDefault="001415F6" w:rsidP="001415F6">
      <w:pPr>
        <w:pStyle w:val="KeepWithNext"/>
        <w:rPr>
          <w:rtl/>
          <w:lang w:eastAsia="he-IL"/>
        </w:rPr>
      </w:pPr>
    </w:p>
    <w:p w14:paraId="78FB5C92" w14:textId="77777777" w:rsidR="001415F6" w:rsidRDefault="001415F6" w:rsidP="001415F6">
      <w:pPr>
        <w:rPr>
          <w:rtl/>
          <w:lang w:eastAsia="he-IL"/>
        </w:rPr>
      </w:pPr>
      <w:bookmarkStart w:id="5747" w:name="_ETM_Q1_4023115"/>
      <w:bookmarkStart w:id="5748" w:name="_ETM_Q1_4023131"/>
      <w:bookmarkEnd w:id="5747"/>
      <w:bookmarkEnd w:id="5748"/>
      <w:r>
        <w:rPr>
          <w:rtl/>
          <w:lang w:eastAsia="he-IL"/>
        </w:rPr>
        <w:t>בוודאי שיש גם ערים שסובלות. בוודאי ובוודאי</w:t>
      </w:r>
      <w:bookmarkStart w:id="5749" w:name="_ETM_Q1_4023790"/>
      <w:bookmarkEnd w:id="5749"/>
      <w:r>
        <w:rPr>
          <w:rtl/>
          <w:lang w:eastAsia="he-IL"/>
        </w:rPr>
        <w:t>.</w:t>
      </w:r>
      <w:bookmarkStart w:id="5750" w:name="_ETM_Q1_4024058"/>
      <w:bookmarkEnd w:id="5750"/>
    </w:p>
    <w:p w14:paraId="5E1B46B9" w14:textId="77777777" w:rsidR="001415F6" w:rsidRDefault="001415F6" w:rsidP="001415F6">
      <w:pPr>
        <w:ind w:firstLine="0"/>
        <w:rPr>
          <w:rtl/>
          <w:lang w:eastAsia="he-IL"/>
        </w:rPr>
      </w:pPr>
      <w:bookmarkStart w:id="5751" w:name="_ETM_Q1_4024159"/>
      <w:bookmarkStart w:id="5752" w:name="_ETM_Q1_4024585"/>
      <w:bookmarkStart w:id="5753" w:name="_ETM_Q1_4029054"/>
      <w:bookmarkStart w:id="5754" w:name="_ETM_Q1_4024202"/>
      <w:bookmarkStart w:id="5755" w:name="_ETM_Q1_4025744"/>
      <w:bookmarkEnd w:id="5751"/>
      <w:bookmarkEnd w:id="5752"/>
      <w:bookmarkEnd w:id="5753"/>
      <w:bookmarkEnd w:id="5754"/>
      <w:bookmarkEnd w:id="5755"/>
    </w:p>
    <w:p w14:paraId="57750072" w14:textId="77777777" w:rsidR="001415F6" w:rsidRDefault="001415F6" w:rsidP="001415F6">
      <w:pPr>
        <w:pStyle w:val="af8"/>
        <w:keepNext/>
        <w:rPr>
          <w:rtl/>
        </w:rPr>
      </w:pPr>
      <w:bookmarkStart w:id="5756" w:name="ET_yor_היור_ארז_מלול___יורַ_61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756"/>
    </w:p>
    <w:p w14:paraId="3E9EFC11" w14:textId="77777777" w:rsidR="001415F6" w:rsidRDefault="001415F6" w:rsidP="001415F6">
      <w:pPr>
        <w:pStyle w:val="KeepWithNext"/>
        <w:rPr>
          <w:rtl/>
          <w:lang w:eastAsia="he-IL"/>
        </w:rPr>
      </w:pPr>
    </w:p>
    <w:p w14:paraId="7438EC2B" w14:textId="77777777" w:rsidR="001415F6" w:rsidRDefault="001415F6" w:rsidP="001415F6">
      <w:pPr>
        <w:rPr>
          <w:rtl/>
          <w:lang w:eastAsia="he-IL"/>
        </w:rPr>
      </w:pPr>
      <w:bookmarkStart w:id="5757" w:name="_ETM_Q1_4026234"/>
      <w:bookmarkStart w:id="5758" w:name="_ETM_Q1_4026252"/>
      <w:bookmarkEnd w:id="5757"/>
      <w:bookmarkEnd w:id="5758"/>
      <w:r>
        <w:rPr>
          <w:rtl/>
          <w:lang w:eastAsia="he-IL"/>
        </w:rPr>
        <w:t>הכתבה לא מזמן.</w:t>
      </w:r>
    </w:p>
    <w:p w14:paraId="46C91F36" w14:textId="77777777" w:rsidR="001415F6" w:rsidRDefault="001415F6" w:rsidP="001415F6">
      <w:pPr>
        <w:rPr>
          <w:rtl/>
          <w:lang w:eastAsia="he-IL"/>
        </w:rPr>
      </w:pPr>
      <w:bookmarkStart w:id="5759" w:name="_ETM_Q1_4028601"/>
      <w:bookmarkStart w:id="5760" w:name="_ETM_Q1_4028746"/>
      <w:bookmarkEnd w:id="5759"/>
      <w:bookmarkEnd w:id="5760"/>
    </w:p>
    <w:p w14:paraId="2CBF428B" w14:textId="77777777" w:rsidR="001415F6" w:rsidRDefault="001415F6" w:rsidP="001415F6">
      <w:pPr>
        <w:pStyle w:val="a5"/>
        <w:keepNext/>
        <w:rPr>
          <w:rtl/>
        </w:rPr>
      </w:pPr>
      <w:bookmarkStart w:id="5761" w:name="ET_speaker_5854_61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761"/>
    </w:p>
    <w:p w14:paraId="4068A5DD" w14:textId="77777777" w:rsidR="001415F6" w:rsidRDefault="001415F6" w:rsidP="001415F6">
      <w:pPr>
        <w:pStyle w:val="KeepWithNext"/>
        <w:rPr>
          <w:rtl/>
          <w:lang w:eastAsia="he-IL"/>
        </w:rPr>
      </w:pPr>
    </w:p>
    <w:p w14:paraId="09AFE12F" w14:textId="77777777" w:rsidR="001415F6" w:rsidRDefault="001415F6" w:rsidP="001415F6">
      <w:pPr>
        <w:rPr>
          <w:rtl/>
          <w:lang w:eastAsia="he-IL"/>
        </w:rPr>
      </w:pPr>
      <w:bookmarkStart w:id="5762" w:name="_ETM_Q1_4029526"/>
      <w:bookmarkStart w:id="5763" w:name="_ETM_Q1_4029543"/>
      <w:bookmarkEnd w:id="5762"/>
      <w:bookmarkEnd w:id="5763"/>
      <w:r>
        <w:rPr>
          <w:rtl/>
          <w:lang w:eastAsia="he-IL"/>
        </w:rPr>
        <w:t xml:space="preserve">היא </w:t>
      </w:r>
      <w:bookmarkStart w:id="5764" w:name="_ETM_Q1_4030111"/>
      <w:bookmarkStart w:id="5765" w:name="_ETM_Q1_4025420"/>
      <w:bookmarkEnd w:id="5764"/>
      <w:bookmarkEnd w:id="5765"/>
      <w:r>
        <w:rPr>
          <w:rtl/>
          <w:lang w:eastAsia="he-IL"/>
        </w:rPr>
        <w:t>לא אמרה שאין.</w:t>
      </w:r>
      <w:bookmarkStart w:id="5766" w:name="_ETM_Q1_4027222"/>
      <w:bookmarkEnd w:id="5766"/>
    </w:p>
    <w:p w14:paraId="3B5E9002" w14:textId="77777777" w:rsidR="001415F6" w:rsidRDefault="001415F6" w:rsidP="001415F6">
      <w:pPr>
        <w:rPr>
          <w:rtl/>
          <w:lang w:eastAsia="he-IL"/>
        </w:rPr>
      </w:pPr>
      <w:bookmarkStart w:id="5767" w:name="_ETM_Q1_4027333"/>
      <w:bookmarkEnd w:id="5767"/>
    </w:p>
    <w:p w14:paraId="35C75E97" w14:textId="77777777" w:rsidR="001415F6" w:rsidRDefault="001415F6" w:rsidP="001415F6">
      <w:pPr>
        <w:pStyle w:val="a5"/>
        <w:keepNext/>
        <w:rPr>
          <w:rtl/>
        </w:rPr>
      </w:pPr>
      <w:bookmarkStart w:id="5768" w:name="ET_speaker_4590_61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768"/>
    </w:p>
    <w:p w14:paraId="3C8493BC" w14:textId="77777777" w:rsidR="001415F6" w:rsidRDefault="001415F6" w:rsidP="001415F6">
      <w:pPr>
        <w:pStyle w:val="KeepWithNext"/>
        <w:rPr>
          <w:rtl/>
          <w:lang w:eastAsia="he-IL"/>
        </w:rPr>
      </w:pPr>
    </w:p>
    <w:p w14:paraId="452454B6" w14:textId="77777777" w:rsidR="001415F6" w:rsidRDefault="001415F6" w:rsidP="001415F6">
      <w:pPr>
        <w:rPr>
          <w:rtl/>
          <w:lang w:eastAsia="he-IL"/>
        </w:rPr>
      </w:pPr>
      <w:bookmarkStart w:id="5769" w:name="_ETM_Q1_4030922"/>
      <w:bookmarkStart w:id="5770" w:name="_ETM_Q1_4030939"/>
      <w:bookmarkStart w:id="5771" w:name="_ETM_Q1_4025955"/>
      <w:bookmarkEnd w:id="5769"/>
      <w:bookmarkEnd w:id="5770"/>
      <w:bookmarkEnd w:id="5771"/>
      <w:r>
        <w:rPr>
          <w:rtl/>
          <w:lang w:eastAsia="he-IL"/>
        </w:rPr>
        <w:t>הכתבה לא מזמן, הבעיה היא מזמן.</w:t>
      </w:r>
      <w:bookmarkStart w:id="5772" w:name="_ETM_Q1_4030459"/>
      <w:bookmarkEnd w:id="5772"/>
    </w:p>
    <w:p w14:paraId="1DD2938D" w14:textId="77777777" w:rsidR="001415F6" w:rsidRDefault="001415F6" w:rsidP="001415F6">
      <w:pPr>
        <w:rPr>
          <w:rtl/>
          <w:lang w:eastAsia="he-IL"/>
        </w:rPr>
      </w:pPr>
      <w:bookmarkStart w:id="5773" w:name="_ETM_Q1_4030579"/>
      <w:bookmarkEnd w:id="5773"/>
    </w:p>
    <w:p w14:paraId="32733C00" w14:textId="77777777" w:rsidR="001415F6" w:rsidRDefault="001415F6" w:rsidP="001415F6">
      <w:pPr>
        <w:pStyle w:val="afb"/>
        <w:keepNext/>
        <w:rPr>
          <w:rtl/>
          <w:lang w:eastAsia="he-IL"/>
        </w:rPr>
      </w:pPr>
      <w:bookmarkStart w:id="5774" w:name="ET_guest_הילה_אקרמן_616"/>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774"/>
    </w:p>
    <w:p w14:paraId="09D1932F" w14:textId="77777777" w:rsidR="001415F6" w:rsidRDefault="001415F6" w:rsidP="001415F6">
      <w:pPr>
        <w:pStyle w:val="KeepWithNext"/>
        <w:rPr>
          <w:rtl/>
          <w:lang w:eastAsia="he-IL"/>
        </w:rPr>
      </w:pPr>
    </w:p>
    <w:p w14:paraId="48083AFB" w14:textId="77777777" w:rsidR="001415F6" w:rsidRDefault="001415F6" w:rsidP="001415F6">
      <w:pPr>
        <w:rPr>
          <w:rtl/>
          <w:lang w:eastAsia="he-IL"/>
        </w:rPr>
      </w:pPr>
      <w:bookmarkStart w:id="5775" w:name="_ETM_Q1_4030256"/>
      <w:bookmarkStart w:id="5776" w:name="_ETM_Q1_4030269"/>
      <w:bookmarkEnd w:id="5775"/>
      <w:bookmarkEnd w:id="5776"/>
      <w:r>
        <w:rPr>
          <w:rtl/>
          <w:lang w:eastAsia="he-IL"/>
        </w:rPr>
        <w:t>בוודאי</w:t>
      </w:r>
      <w:bookmarkStart w:id="5777" w:name="_ETM_Q1_4031124"/>
      <w:bookmarkEnd w:id="5777"/>
      <w:r>
        <w:rPr>
          <w:rtl/>
          <w:lang w:eastAsia="he-IL"/>
        </w:rPr>
        <w:t xml:space="preserve"> שיש גם ערים שסובלות ומועצות מקומיות שסובלות. אני פשוט כאן </w:t>
      </w:r>
      <w:bookmarkStart w:id="5778" w:name="_ETM_Q1_4039629"/>
      <w:bookmarkStart w:id="5779" w:name="_ETM_Q1_4035217"/>
      <w:bookmarkEnd w:id="5778"/>
      <w:bookmarkEnd w:id="5779"/>
      <w:r>
        <w:rPr>
          <w:rtl/>
          <w:lang w:eastAsia="he-IL"/>
        </w:rPr>
        <w:t xml:space="preserve">כדי גם לייצג את המועצות האזוריות ואת הקשיים שלנו שאנחנו </w:t>
      </w:r>
      <w:bookmarkStart w:id="5780" w:name="_ETM_Q1_4043573"/>
      <w:bookmarkEnd w:id="5780"/>
      <w:r>
        <w:rPr>
          <w:rtl/>
          <w:lang w:eastAsia="he-IL"/>
        </w:rPr>
        <w:t>חווים ביום-יום. וראשי המועצה אצלנו מקבלים צווי ניקיון עבור פסול</w:t>
      </w:r>
      <w:bookmarkStart w:id="5781" w:name="_ETM_Q1_4047299"/>
      <w:bookmarkEnd w:id="5781"/>
      <w:r>
        <w:rPr>
          <w:rtl/>
          <w:lang w:eastAsia="he-IL"/>
        </w:rPr>
        <w:t>ת</w:t>
      </w:r>
      <w:bookmarkStart w:id="5782" w:name="_ETM_Q1_4047542"/>
      <w:bookmarkEnd w:id="5782"/>
      <w:r>
        <w:rPr>
          <w:rtl/>
          <w:lang w:eastAsia="he-IL"/>
        </w:rPr>
        <w:t xml:space="preserve"> שלא נזרקה מהרשות שלהם, שנזרקה מרשויו</w:t>
      </w:r>
      <w:bookmarkStart w:id="5783" w:name="_ETM_Q1_4049781"/>
      <w:bookmarkEnd w:id="5783"/>
      <w:r>
        <w:rPr>
          <w:rtl/>
          <w:lang w:eastAsia="he-IL"/>
        </w:rPr>
        <w:t xml:space="preserve">ת אחרות, לפעמים רשויות חלשות, </w:t>
      </w:r>
      <w:bookmarkStart w:id="5784" w:name="_ETM_Q1_4053446"/>
      <w:bookmarkEnd w:id="5784"/>
      <w:r>
        <w:rPr>
          <w:rtl/>
          <w:lang w:eastAsia="he-IL"/>
        </w:rPr>
        <w:t xml:space="preserve">ואין לנו היום את הכלים לטפל בדבר הזה. </w:t>
      </w:r>
      <w:bookmarkStart w:id="5785" w:name="_ETM_Q1_4060970"/>
      <w:bookmarkEnd w:id="5785"/>
      <w:r>
        <w:rPr>
          <w:rtl/>
          <w:lang w:eastAsia="he-IL"/>
        </w:rPr>
        <w:t>וצר</w:t>
      </w:r>
      <w:bookmarkStart w:id="5786" w:name="_ETM_Q1_4056853"/>
      <w:bookmarkEnd w:id="5786"/>
      <w:r>
        <w:rPr>
          <w:rtl/>
          <w:lang w:eastAsia="he-IL"/>
        </w:rPr>
        <w:t xml:space="preserve">יך לקחת בחשבון שהתיקון שמוצע היום מתייחס לרשויות 1 </w:t>
      </w:r>
      <w:bookmarkStart w:id="5787" w:name="_ETM_Q1_4065137"/>
      <w:bookmarkEnd w:id="5787"/>
      <w:r>
        <w:rPr>
          <w:rtl/>
          <w:lang w:eastAsia="he-IL"/>
        </w:rPr>
        <w:t>עד 5. בפועל זה אומר שאת רוב שטח המדינה</w:t>
      </w:r>
      <w:bookmarkStart w:id="5788" w:name="_ETM_Q1_4065265"/>
      <w:bookmarkEnd w:id="5788"/>
      <w:r>
        <w:rPr>
          <w:rtl/>
          <w:lang w:eastAsia="he-IL"/>
        </w:rPr>
        <w:t xml:space="preserve">, אי </w:t>
      </w:r>
      <w:bookmarkStart w:id="5789" w:name="_ETM_Q1_4065894"/>
      <w:bookmarkEnd w:id="5789"/>
      <w:r>
        <w:rPr>
          <w:rtl/>
          <w:lang w:eastAsia="he-IL"/>
        </w:rPr>
        <w:t xml:space="preserve">אפשר יהיה לטפל במפגעים, כי 1 עד 5 זה מוציא </w:t>
      </w:r>
      <w:bookmarkStart w:id="5790" w:name="_ETM_Q1_4073832"/>
      <w:bookmarkEnd w:id="5790"/>
      <w:r>
        <w:rPr>
          <w:rtl/>
          <w:lang w:eastAsia="he-IL"/>
        </w:rPr>
        <w:t>את רוב המועצות האזוריות מת</w:t>
      </w:r>
      <w:bookmarkStart w:id="5791" w:name="_ETM_Q1_4072072"/>
      <w:bookmarkEnd w:id="5791"/>
      <w:r>
        <w:rPr>
          <w:rtl/>
          <w:lang w:eastAsia="he-IL"/>
        </w:rPr>
        <w:t>חום ה</w:t>
      </w:r>
      <w:bookmarkStart w:id="5792" w:name="_ETM_Q1_4071287"/>
      <w:bookmarkEnd w:id="5792"/>
      <w:r>
        <w:rPr>
          <w:rtl/>
          <w:lang w:eastAsia="he-IL"/>
        </w:rPr>
        <w:t xml:space="preserve">תמיכה הזאת. לכן, רוב </w:t>
      </w:r>
      <w:bookmarkStart w:id="5793" w:name="_ETM_Q1_4075330"/>
      <w:bookmarkEnd w:id="5793"/>
      <w:r>
        <w:rPr>
          <w:rtl/>
          <w:lang w:eastAsia="he-IL"/>
        </w:rPr>
        <w:t xml:space="preserve">שטח המדינה למעשה לא נכלל פה. כי הם לא </w:t>
      </w:r>
      <w:bookmarkStart w:id="5794" w:name="_ETM_Q1_4080105"/>
      <w:bookmarkEnd w:id="5794"/>
      <w:r>
        <w:rPr>
          <w:rtl/>
          <w:lang w:eastAsia="he-IL"/>
        </w:rPr>
        <w:t>יוכלו גם לקחת, יש לנו</w:t>
      </w:r>
      <w:bookmarkStart w:id="5795" w:name="_ETM_Q1_4078246"/>
      <w:bookmarkEnd w:id="5795"/>
      <w:r>
        <w:rPr>
          <w:rtl/>
          <w:lang w:eastAsia="he-IL"/>
        </w:rPr>
        <w:t xml:space="preserve"> בערך 14 מועצות אזוריות שעונות </w:t>
      </w:r>
      <w:bookmarkStart w:id="5796" w:name="_ETM_Q1_4081795"/>
      <w:bookmarkEnd w:id="5796"/>
      <w:r>
        <w:rPr>
          <w:rtl/>
          <w:lang w:eastAsia="he-IL"/>
        </w:rPr>
        <w:t>להגדרה. לכן, ברוב ה</w:t>
      </w:r>
      <w:bookmarkStart w:id="5797" w:name="_ETM_Q1_4095181"/>
      <w:bookmarkStart w:id="5798" w:name="_ETM_Q1_4090562"/>
      <w:bookmarkEnd w:id="5797"/>
      <w:bookmarkEnd w:id="5798"/>
      <w:r>
        <w:rPr>
          <w:rtl/>
          <w:lang w:eastAsia="he-IL"/>
        </w:rPr>
        <w:t xml:space="preserve">גדול של שטח המדינה אי אפשר </w:t>
      </w:r>
      <w:bookmarkStart w:id="5799" w:name="_ETM_Q1_4089500"/>
      <w:bookmarkEnd w:id="5799"/>
      <w:r>
        <w:rPr>
          <w:rtl/>
          <w:lang w:eastAsia="he-IL"/>
        </w:rPr>
        <w:t xml:space="preserve">יהיה לנצל את המטרות הנוספות האלה, וזה </w:t>
      </w:r>
      <w:bookmarkStart w:id="5800" w:name="_ETM_Q1_4090126"/>
      <w:bookmarkEnd w:id="5800"/>
      <w:r>
        <w:rPr>
          <w:rtl/>
          <w:lang w:eastAsia="he-IL"/>
        </w:rPr>
        <w:t xml:space="preserve">חשוב אם אנחנו </w:t>
      </w:r>
      <w:bookmarkStart w:id="5801" w:name="_ETM_Q1_4092177"/>
      <w:bookmarkEnd w:id="5801"/>
      <w:r>
        <w:rPr>
          <w:rtl/>
          <w:lang w:eastAsia="he-IL"/>
        </w:rPr>
        <w:t>כן רוצים לע</w:t>
      </w:r>
      <w:bookmarkStart w:id="5802" w:name="_ETM_Q1_4072705"/>
      <w:bookmarkEnd w:id="5802"/>
      <w:r>
        <w:rPr>
          <w:rtl/>
          <w:lang w:eastAsia="he-IL"/>
        </w:rPr>
        <w:t>זור לכל מדינת ישראל להיות נקייה. אז חשוב</w:t>
      </w:r>
      <w:bookmarkStart w:id="5803" w:name="_ETM_Q1_4097801"/>
      <w:bookmarkEnd w:id="5803"/>
      <w:r>
        <w:rPr>
          <w:rtl/>
          <w:lang w:eastAsia="he-IL"/>
        </w:rPr>
        <w:t xml:space="preserve"> לי להבהיר את הנקודה הזא</w:t>
      </w:r>
      <w:bookmarkStart w:id="5804" w:name="_ETM_Q1_4098968"/>
      <w:bookmarkEnd w:id="5804"/>
      <w:r>
        <w:rPr>
          <w:rtl/>
          <w:lang w:eastAsia="he-IL"/>
        </w:rPr>
        <w:t xml:space="preserve">ת, ואני כמובן מצטרפת למה </w:t>
      </w:r>
      <w:bookmarkStart w:id="5805" w:name="_ETM_Q1_4102890"/>
      <w:bookmarkEnd w:id="5805"/>
      <w:r>
        <w:rPr>
          <w:rtl/>
          <w:lang w:eastAsia="he-IL"/>
        </w:rPr>
        <w:t>שאמרה עמיתתי בנושאים האחרים</w:t>
      </w:r>
      <w:bookmarkStart w:id="5806" w:name="_ETM_Q1_4101997"/>
      <w:bookmarkEnd w:id="5806"/>
      <w:r>
        <w:rPr>
          <w:rtl/>
          <w:lang w:eastAsia="he-IL"/>
        </w:rPr>
        <w:t>. תודה.</w:t>
      </w:r>
    </w:p>
    <w:p w14:paraId="7ECB7EE7" w14:textId="77777777" w:rsidR="001415F6" w:rsidRDefault="001415F6" w:rsidP="001415F6">
      <w:pPr>
        <w:rPr>
          <w:rtl/>
          <w:lang w:eastAsia="he-IL"/>
        </w:rPr>
      </w:pPr>
      <w:bookmarkStart w:id="5807" w:name="_ETM_Q1_4102892"/>
      <w:bookmarkStart w:id="5808" w:name="_ETM_Q1_4103019"/>
      <w:bookmarkStart w:id="5809" w:name="_ETM_Q1_4104033"/>
      <w:bookmarkEnd w:id="5807"/>
      <w:bookmarkEnd w:id="5808"/>
      <w:bookmarkEnd w:id="5809"/>
    </w:p>
    <w:p w14:paraId="5FD06E4F" w14:textId="77777777" w:rsidR="001415F6" w:rsidRDefault="001415F6" w:rsidP="001415F6">
      <w:pPr>
        <w:pStyle w:val="a5"/>
        <w:keepNext/>
        <w:rPr>
          <w:rtl/>
        </w:rPr>
      </w:pPr>
      <w:bookmarkStart w:id="5810" w:name="ET_speaker_4590_617"/>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810"/>
    </w:p>
    <w:p w14:paraId="5A24B96B" w14:textId="77777777" w:rsidR="001415F6" w:rsidRDefault="001415F6" w:rsidP="001415F6">
      <w:pPr>
        <w:pStyle w:val="KeepWithNext"/>
        <w:rPr>
          <w:rtl/>
          <w:lang w:eastAsia="he-IL"/>
        </w:rPr>
      </w:pPr>
    </w:p>
    <w:p w14:paraId="4DEA2D37" w14:textId="77777777" w:rsidR="001415F6" w:rsidRDefault="001415F6" w:rsidP="001415F6">
      <w:pPr>
        <w:rPr>
          <w:rtl/>
          <w:lang w:eastAsia="he-IL"/>
        </w:rPr>
      </w:pPr>
      <w:bookmarkStart w:id="5811" w:name="_ETM_Q1_4104469"/>
      <w:bookmarkStart w:id="5812" w:name="_ETM_Q1_4104481"/>
      <w:bookmarkEnd w:id="5811"/>
      <w:bookmarkEnd w:id="5812"/>
      <w:r>
        <w:rPr>
          <w:rtl/>
          <w:lang w:eastAsia="he-IL"/>
        </w:rPr>
        <w:t>אני רק, ארז, מציע לשאול את</w:t>
      </w:r>
      <w:bookmarkStart w:id="5813" w:name="_ETM_Q1_4107412"/>
      <w:bookmarkEnd w:id="5813"/>
      <w:r>
        <w:rPr>
          <w:rtl/>
          <w:lang w:eastAsia="he-IL"/>
        </w:rPr>
        <w:t xml:space="preserve"> המשרד </w:t>
      </w:r>
      <w:bookmarkStart w:id="5814" w:name="_ETM_Q1_4105624"/>
      <w:bookmarkEnd w:id="5814"/>
      <w:r>
        <w:rPr>
          <w:rtl/>
          <w:lang w:eastAsia="he-IL"/>
        </w:rPr>
        <w:t>אם הם מסכימים להצעה שלי לפצל את הסעיף הזה.</w:t>
      </w:r>
    </w:p>
    <w:p w14:paraId="2BD56DAD" w14:textId="77777777" w:rsidR="001415F6" w:rsidRDefault="001415F6" w:rsidP="001415F6">
      <w:pPr>
        <w:rPr>
          <w:rtl/>
          <w:lang w:eastAsia="he-IL"/>
        </w:rPr>
      </w:pPr>
      <w:bookmarkStart w:id="5815" w:name="_ETM_Q1_4111235"/>
      <w:bookmarkStart w:id="5816" w:name="_ETM_Q1_4111324"/>
      <w:bookmarkEnd w:id="5815"/>
      <w:bookmarkEnd w:id="5816"/>
    </w:p>
    <w:p w14:paraId="35DD3F65" w14:textId="77777777" w:rsidR="001415F6" w:rsidRDefault="001415F6" w:rsidP="001415F6">
      <w:pPr>
        <w:pStyle w:val="af8"/>
        <w:keepNext/>
        <w:rPr>
          <w:rtl/>
        </w:rPr>
      </w:pPr>
      <w:bookmarkStart w:id="5817" w:name="ET_yor_היור_ארז_מלול___יורַ_612"/>
      <w:r>
        <w:rPr>
          <w:rStyle w:val="TagStyle"/>
          <w:rFonts w:hint="cs"/>
          <w:rtl/>
        </w:rPr>
        <w:t xml:space="preserve"> &lt;&lt; יור </w:t>
      </w:r>
      <w:bookmarkStart w:id="5818" w:name="_ETM_Q1_4028345"/>
      <w:bookmarkEnd w:id="5818"/>
      <w:r>
        <w:rPr>
          <w:rStyle w:val="TagStyle"/>
          <w:rFonts w:hint="cs"/>
          <w:rtl/>
        </w:rPr>
        <w:t xml:space="preserve">&gt;&gt; </w:t>
      </w:r>
      <w:r>
        <w:rPr>
          <w:rFonts w:hint="cs"/>
          <w:rtl/>
        </w:rPr>
        <w:t>היו"ר ארז מלול:</w:t>
      </w:r>
      <w:r>
        <w:rPr>
          <w:rStyle w:val="TagStyle"/>
          <w:rFonts w:hint="cs"/>
          <w:rtl/>
        </w:rPr>
        <w:t xml:space="preserve"> &lt;&lt; יור &gt;&gt;</w:t>
      </w:r>
      <w:r>
        <w:rPr>
          <w:rFonts w:hint="cs"/>
          <w:rtl/>
        </w:rPr>
        <w:t xml:space="preserve">  </w:t>
      </w:r>
      <w:bookmarkEnd w:id="5817"/>
    </w:p>
    <w:p w14:paraId="03D5CC5A" w14:textId="77777777" w:rsidR="001415F6" w:rsidRDefault="001415F6" w:rsidP="001415F6">
      <w:pPr>
        <w:pStyle w:val="KeepWithNext"/>
        <w:rPr>
          <w:rtl/>
          <w:lang w:eastAsia="he-IL"/>
        </w:rPr>
      </w:pPr>
    </w:p>
    <w:p w14:paraId="3C0D5730" w14:textId="77777777" w:rsidR="001415F6" w:rsidRDefault="001415F6" w:rsidP="001415F6">
      <w:pPr>
        <w:rPr>
          <w:rtl/>
          <w:lang w:eastAsia="he-IL"/>
        </w:rPr>
      </w:pPr>
      <w:bookmarkStart w:id="5819" w:name="_ETM_Q1_4025137"/>
      <w:bookmarkStart w:id="5820" w:name="_ETM_Q1_4025154"/>
      <w:bookmarkStart w:id="5821" w:name="_ETM_Q1_4107055"/>
      <w:bookmarkEnd w:id="5819"/>
      <w:bookmarkEnd w:id="5820"/>
      <w:bookmarkEnd w:id="5821"/>
      <w:r>
        <w:rPr>
          <w:rtl/>
          <w:lang w:eastAsia="he-IL"/>
        </w:rPr>
        <w:t xml:space="preserve">בסדר, </w:t>
      </w:r>
      <w:bookmarkStart w:id="5822" w:name="_ETM_Q1_4108288"/>
      <w:bookmarkEnd w:id="5822"/>
      <w:r>
        <w:rPr>
          <w:rtl/>
          <w:lang w:eastAsia="he-IL"/>
        </w:rPr>
        <w:t>בוא, רגע</w:t>
      </w:r>
      <w:bookmarkStart w:id="5823" w:name="_ETM_Q1_4108421"/>
      <w:bookmarkEnd w:id="5823"/>
      <w:r>
        <w:rPr>
          <w:rtl/>
          <w:lang w:eastAsia="he-IL"/>
        </w:rPr>
        <w:t>, אחרי זה נעשה הפסקה בהתייעצות.</w:t>
      </w:r>
    </w:p>
    <w:p w14:paraId="66D692A5" w14:textId="77777777" w:rsidR="001415F6" w:rsidRDefault="001415F6" w:rsidP="001415F6">
      <w:pPr>
        <w:rPr>
          <w:rtl/>
          <w:lang w:eastAsia="he-IL"/>
        </w:rPr>
      </w:pPr>
      <w:bookmarkStart w:id="5824" w:name="_ETM_Q1_4114022"/>
      <w:bookmarkStart w:id="5825" w:name="_ETM_Q1_4114099"/>
      <w:bookmarkStart w:id="5826" w:name="_ETM_Q1_4115101"/>
      <w:bookmarkEnd w:id="5824"/>
      <w:bookmarkEnd w:id="5825"/>
      <w:bookmarkEnd w:id="5826"/>
    </w:p>
    <w:p w14:paraId="50C4A559" w14:textId="77777777" w:rsidR="001415F6" w:rsidRDefault="001415F6" w:rsidP="001415F6">
      <w:pPr>
        <w:pStyle w:val="a5"/>
        <w:keepNext/>
        <w:rPr>
          <w:rtl/>
        </w:rPr>
      </w:pPr>
      <w:bookmarkStart w:id="5827" w:name="ET_speaker_4590_61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827"/>
    </w:p>
    <w:p w14:paraId="23082645" w14:textId="77777777" w:rsidR="001415F6" w:rsidRDefault="001415F6" w:rsidP="001415F6">
      <w:pPr>
        <w:pStyle w:val="KeepWithNext"/>
        <w:rPr>
          <w:rtl/>
          <w:lang w:eastAsia="he-IL"/>
        </w:rPr>
      </w:pPr>
    </w:p>
    <w:p w14:paraId="0AB0DDDE" w14:textId="77777777" w:rsidR="001415F6" w:rsidRDefault="001415F6" w:rsidP="001415F6">
      <w:pPr>
        <w:rPr>
          <w:rtl/>
          <w:lang w:eastAsia="he-IL"/>
        </w:rPr>
      </w:pPr>
      <w:bookmarkStart w:id="5828" w:name="_ETM_Q1_4115585"/>
      <w:bookmarkStart w:id="5829" w:name="_ETM_Q1_4115596"/>
      <w:bookmarkStart w:id="5830" w:name="_ETM_Q1_4110610"/>
      <w:bookmarkEnd w:id="5828"/>
      <w:bookmarkEnd w:id="5829"/>
      <w:bookmarkEnd w:id="5830"/>
      <w:r>
        <w:rPr>
          <w:rtl/>
          <w:lang w:eastAsia="he-IL"/>
        </w:rPr>
        <w:t xml:space="preserve">לא, לא בטוח שצריך </w:t>
      </w:r>
      <w:bookmarkStart w:id="5831" w:name="_ETM_Q1_4113245"/>
      <w:bookmarkEnd w:id="5831"/>
      <w:r>
        <w:rPr>
          <w:rtl/>
          <w:lang w:eastAsia="he-IL"/>
        </w:rPr>
        <w:t>התייעצו</w:t>
      </w:r>
      <w:bookmarkStart w:id="5832" w:name="_ETM_Q1_4111082"/>
      <w:bookmarkEnd w:id="5832"/>
      <w:r>
        <w:rPr>
          <w:rtl/>
          <w:lang w:eastAsia="he-IL"/>
        </w:rPr>
        <w:t>ת.</w:t>
      </w:r>
    </w:p>
    <w:p w14:paraId="3E3C34FC" w14:textId="77777777" w:rsidR="001415F6" w:rsidRDefault="001415F6" w:rsidP="001415F6">
      <w:pPr>
        <w:rPr>
          <w:rtl/>
          <w:lang w:eastAsia="he-IL"/>
        </w:rPr>
      </w:pPr>
      <w:bookmarkStart w:id="5833" w:name="_ETM_Q1_4111613"/>
      <w:bookmarkStart w:id="5834" w:name="_ETM_Q1_4111739"/>
      <w:bookmarkStart w:id="5835" w:name="_ETM_Q1_4112408"/>
      <w:bookmarkEnd w:id="5833"/>
      <w:bookmarkEnd w:id="5834"/>
      <w:bookmarkEnd w:id="5835"/>
    </w:p>
    <w:p w14:paraId="26C98F40" w14:textId="77777777" w:rsidR="001415F6" w:rsidRDefault="001415F6" w:rsidP="001415F6">
      <w:pPr>
        <w:pStyle w:val="afb"/>
        <w:keepNext/>
        <w:rPr>
          <w:rtl/>
          <w:lang w:eastAsia="he-IL"/>
        </w:rPr>
      </w:pPr>
      <w:bookmarkStart w:id="5836" w:name="ET_guest_גיא_סמט_619"/>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5836"/>
    </w:p>
    <w:p w14:paraId="1D894CB7" w14:textId="77777777" w:rsidR="001415F6" w:rsidRDefault="001415F6" w:rsidP="001415F6">
      <w:pPr>
        <w:pStyle w:val="KeepWithNext"/>
        <w:rPr>
          <w:rtl/>
          <w:lang w:eastAsia="he-IL"/>
        </w:rPr>
      </w:pPr>
    </w:p>
    <w:p w14:paraId="3750C061" w14:textId="77777777" w:rsidR="001415F6" w:rsidRDefault="001415F6" w:rsidP="001415F6">
      <w:pPr>
        <w:rPr>
          <w:rtl/>
          <w:lang w:eastAsia="he-IL"/>
        </w:rPr>
      </w:pPr>
      <w:bookmarkStart w:id="5837" w:name="_ETM_Q1_4112887"/>
      <w:bookmarkStart w:id="5838" w:name="_ETM_Q1_4112902"/>
      <w:bookmarkEnd w:id="5837"/>
      <w:bookmarkEnd w:id="5838"/>
      <w:r>
        <w:rPr>
          <w:rtl/>
          <w:lang w:eastAsia="he-IL"/>
        </w:rPr>
        <w:t xml:space="preserve">לא, אנחנו </w:t>
      </w:r>
      <w:bookmarkStart w:id="5839" w:name="_ETM_Q1_4112067"/>
      <w:bookmarkEnd w:id="5839"/>
      <w:r>
        <w:rPr>
          <w:rtl/>
          <w:lang w:eastAsia="he-IL"/>
        </w:rPr>
        <w:t>מסכימים.</w:t>
      </w:r>
    </w:p>
    <w:p w14:paraId="2FF1100C" w14:textId="77777777" w:rsidR="001415F6" w:rsidRDefault="001415F6" w:rsidP="001415F6">
      <w:pPr>
        <w:rPr>
          <w:rtl/>
          <w:lang w:eastAsia="he-IL"/>
        </w:rPr>
      </w:pPr>
      <w:bookmarkStart w:id="5840" w:name="_ETM_Q1_4113747"/>
      <w:bookmarkStart w:id="5841" w:name="_ETM_Q1_4113843"/>
      <w:bookmarkStart w:id="5842" w:name="_ETM_Q1_4114318"/>
      <w:bookmarkEnd w:id="5840"/>
      <w:bookmarkEnd w:id="5841"/>
      <w:bookmarkEnd w:id="5842"/>
    </w:p>
    <w:p w14:paraId="4E0168C9" w14:textId="77777777" w:rsidR="001415F6" w:rsidRDefault="001415F6" w:rsidP="001415F6">
      <w:pPr>
        <w:pStyle w:val="afb"/>
        <w:keepNext/>
        <w:rPr>
          <w:rtl/>
          <w:lang w:eastAsia="he-IL"/>
        </w:rPr>
      </w:pPr>
      <w:bookmarkStart w:id="5843" w:name="ET_guest_אלעד_עמיחי_62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843"/>
    </w:p>
    <w:p w14:paraId="271DCB5A" w14:textId="77777777" w:rsidR="001415F6" w:rsidRDefault="001415F6" w:rsidP="001415F6">
      <w:pPr>
        <w:pStyle w:val="KeepWithNext"/>
        <w:rPr>
          <w:rtl/>
          <w:lang w:eastAsia="he-IL"/>
        </w:rPr>
      </w:pPr>
    </w:p>
    <w:p w14:paraId="3D0EF77D" w14:textId="77777777" w:rsidR="001415F6" w:rsidRDefault="001415F6" w:rsidP="001415F6">
      <w:pPr>
        <w:rPr>
          <w:rtl/>
          <w:lang w:eastAsia="he-IL"/>
        </w:rPr>
      </w:pPr>
      <w:bookmarkStart w:id="5844" w:name="_ETM_Q1_4114876"/>
      <w:bookmarkStart w:id="5845" w:name="_ETM_Q1_4114888"/>
      <w:bookmarkEnd w:id="5844"/>
      <w:bookmarkEnd w:id="5845"/>
      <w:r>
        <w:rPr>
          <w:rtl/>
          <w:lang w:eastAsia="he-IL"/>
        </w:rPr>
        <w:t xml:space="preserve">אנחנו </w:t>
      </w:r>
      <w:bookmarkStart w:id="5846" w:name="_ETM_Q1_4117212"/>
      <w:bookmarkStart w:id="5847" w:name="_ETM_Q1_4117318"/>
      <w:bookmarkStart w:id="5848" w:name="_ETM_Q1_4112496"/>
      <w:bookmarkEnd w:id="5846"/>
      <w:bookmarkEnd w:id="5847"/>
      <w:bookmarkEnd w:id="5848"/>
      <w:r>
        <w:rPr>
          <w:rtl/>
          <w:lang w:eastAsia="he-IL"/>
        </w:rPr>
        <w:t>מסכימים.</w:t>
      </w:r>
      <w:bookmarkStart w:id="5849" w:name="_ETM_Q1_4116483"/>
      <w:bookmarkEnd w:id="5849"/>
    </w:p>
    <w:p w14:paraId="02394E4E" w14:textId="77777777" w:rsidR="001415F6" w:rsidRDefault="001415F6" w:rsidP="001415F6">
      <w:pPr>
        <w:rPr>
          <w:rtl/>
          <w:lang w:eastAsia="he-IL"/>
        </w:rPr>
      </w:pPr>
      <w:bookmarkStart w:id="5850" w:name="_ETM_Q1_4116579"/>
      <w:bookmarkEnd w:id="5850"/>
    </w:p>
    <w:p w14:paraId="6B7DBC48" w14:textId="77777777" w:rsidR="001415F6" w:rsidRDefault="001415F6" w:rsidP="001415F6">
      <w:pPr>
        <w:pStyle w:val="a5"/>
        <w:keepNext/>
        <w:rPr>
          <w:rtl/>
        </w:rPr>
      </w:pPr>
      <w:bookmarkStart w:id="5851" w:name="ET_speaker_4590_62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5851"/>
    </w:p>
    <w:p w14:paraId="51AD0DF8" w14:textId="77777777" w:rsidR="001415F6" w:rsidRDefault="001415F6" w:rsidP="001415F6">
      <w:pPr>
        <w:pStyle w:val="KeepWithNext"/>
        <w:rPr>
          <w:rtl/>
          <w:lang w:eastAsia="he-IL"/>
        </w:rPr>
      </w:pPr>
    </w:p>
    <w:p w14:paraId="76FDBE94" w14:textId="77777777" w:rsidR="001415F6" w:rsidRDefault="001415F6" w:rsidP="001415F6">
      <w:pPr>
        <w:rPr>
          <w:rtl/>
          <w:lang w:eastAsia="he-IL"/>
        </w:rPr>
      </w:pPr>
      <w:bookmarkStart w:id="5852" w:name="_ETM_Q1_4118107"/>
      <w:bookmarkStart w:id="5853" w:name="_ETM_Q1_4118121"/>
      <w:bookmarkEnd w:id="5852"/>
      <w:bookmarkEnd w:id="5853"/>
      <w:r>
        <w:rPr>
          <w:rtl/>
          <w:lang w:eastAsia="he-IL"/>
        </w:rPr>
        <w:t xml:space="preserve">אה, </w:t>
      </w:r>
      <w:bookmarkStart w:id="5854" w:name="_ETM_Q1_4114373"/>
      <w:bookmarkEnd w:id="5854"/>
      <w:r>
        <w:rPr>
          <w:rtl/>
          <w:lang w:eastAsia="he-IL"/>
        </w:rPr>
        <w:t>הם מסכימים.</w:t>
      </w:r>
      <w:bookmarkStart w:id="5855" w:name="_ETM_Q1_4116596"/>
      <w:bookmarkEnd w:id="5855"/>
    </w:p>
    <w:p w14:paraId="7F852BA6" w14:textId="77777777" w:rsidR="001415F6" w:rsidRDefault="001415F6" w:rsidP="001415F6">
      <w:pPr>
        <w:rPr>
          <w:rtl/>
          <w:lang w:eastAsia="he-IL"/>
        </w:rPr>
      </w:pPr>
      <w:bookmarkStart w:id="5856" w:name="_ETM_Q1_4116673"/>
      <w:bookmarkEnd w:id="5856"/>
    </w:p>
    <w:p w14:paraId="32E8711F" w14:textId="77777777" w:rsidR="001415F6" w:rsidRDefault="001415F6" w:rsidP="001415F6">
      <w:pPr>
        <w:pStyle w:val="afb"/>
        <w:keepNext/>
        <w:rPr>
          <w:rtl/>
          <w:lang w:eastAsia="he-IL"/>
        </w:rPr>
      </w:pPr>
      <w:bookmarkStart w:id="5857" w:name="ET_guest_גיא_סמט_62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5857"/>
    </w:p>
    <w:p w14:paraId="1A4888CE" w14:textId="77777777" w:rsidR="001415F6" w:rsidRDefault="001415F6" w:rsidP="001415F6">
      <w:pPr>
        <w:pStyle w:val="KeepWithNext"/>
        <w:rPr>
          <w:rtl/>
          <w:lang w:eastAsia="he-IL"/>
        </w:rPr>
      </w:pPr>
    </w:p>
    <w:p w14:paraId="6BB518CE" w14:textId="77777777" w:rsidR="001415F6" w:rsidRDefault="001415F6" w:rsidP="001415F6">
      <w:pPr>
        <w:rPr>
          <w:rtl/>
          <w:lang w:eastAsia="he-IL"/>
        </w:rPr>
      </w:pPr>
      <w:bookmarkStart w:id="5858" w:name="_ETM_Q1_4118260"/>
      <w:bookmarkStart w:id="5859" w:name="_ETM_Q1_4118279"/>
      <w:bookmarkEnd w:id="5858"/>
      <w:bookmarkEnd w:id="5859"/>
      <w:r>
        <w:rPr>
          <w:rtl/>
          <w:lang w:eastAsia="he-IL"/>
        </w:rPr>
        <w:t>אנחנו מסכימים</w:t>
      </w:r>
      <w:bookmarkStart w:id="5860" w:name="_ETM_Q1_4115150"/>
      <w:bookmarkEnd w:id="5860"/>
      <w:r>
        <w:rPr>
          <w:rtl/>
          <w:lang w:eastAsia="he-IL"/>
        </w:rPr>
        <w:t xml:space="preserve"> להמשך הדיון. </w:t>
      </w:r>
      <w:bookmarkStart w:id="5861" w:name="_ETM_Q1_4123904"/>
      <w:bookmarkEnd w:id="5861"/>
    </w:p>
    <w:p w14:paraId="1D858C1A" w14:textId="77777777" w:rsidR="001415F6" w:rsidRDefault="001415F6" w:rsidP="001415F6">
      <w:pPr>
        <w:rPr>
          <w:rtl/>
          <w:lang w:eastAsia="he-IL"/>
        </w:rPr>
      </w:pPr>
      <w:bookmarkStart w:id="5862" w:name="_ETM_Q1_4124138"/>
      <w:bookmarkStart w:id="5863" w:name="_ETM_Q1_4124217"/>
      <w:bookmarkStart w:id="5864" w:name="_ETM_Q1_4124830"/>
      <w:bookmarkEnd w:id="5862"/>
      <w:bookmarkEnd w:id="5863"/>
      <w:bookmarkEnd w:id="5864"/>
    </w:p>
    <w:p w14:paraId="275C7F43" w14:textId="77777777" w:rsidR="001415F6" w:rsidRDefault="001415F6" w:rsidP="001415F6">
      <w:pPr>
        <w:pStyle w:val="a5"/>
        <w:keepNext/>
        <w:rPr>
          <w:rtl/>
        </w:rPr>
      </w:pPr>
      <w:bookmarkStart w:id="5865" w:name="ET_speaker_5854_62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865"/>
    </w:p>
    <w:p w14:paraId="228B0190" w14:textId="77777777" w:rsidR="001415F6" w:rsidRDefault="001415F6" w:rsidP="001415F6">
      <w:pPr>
        <w:pStyle w:val="KeepWithNext"/>
        <w:rPr>
          <w:rtl/>
          <w:lang w:eastAsia="he-IL"/>
        </w:rPr>
      </w:pPr>
      <w:bookmarkStart w:id="5866" w:name="_ETM_Q1_4252208"/>
      <w:bookmarkEnd w:id="5866"/>
    </w:p>
    <w:p w14:paraId="49C7AB15" w14:textId="77777777" w:rsidR="001415F6" w:rsidRDefault="001415F6" w:rsidP="001415F6">
      <w:pPr>
        <w:rPr>
          <w:rtl/>
          <w:lang w:eastAsia="he-IL"/>
        </w:rPr>
      </w:pPr>
      <w:bookmarkStart w:id="5867" w:name="_ETM_Q1_4125205"/>
      <w:bookmarkStart w:id="5868" w:name="_ETM_Q1_4125219"/>
      <w:bookmarkEnd w:id="5867"/>
      <w:bookmarkEnd w:id="5868"/>
      <w:r>
        <w:rPr>
          <w:rtl/>
          <w:lang w:eastAsia="he-IL"/>
        </w:rPr>
        <w:t>אתה כבר יכול להצביע, ארז</w:t>
      </w:r>
      <w:bookmarkStart w:id="5869" w:name="_ETM_Q1_4125615"/>
      <w:bookmarkEnd w:id="5869"/>
      <w:r>
        <w:rPr>
          <w:rtl/>
          <w:lang w:eastAsia="he-IL"/>
        </w:rPr>
        <w:t>.</w:t>
      </w:r>
      <w:bookmarkStart w:id="5870" w:name="_ETM_Q1_4125932"/>
      <w:bookmarkEnd w:id="5870"/>
    </w:p>
    <w:p w14:paraId="0BFB2032" w14:textId="77777777" w:rsidR="001415F6" w:rsidRDefault="001415F6" w:rsidP="001415F6">
      <w:pPr>
        <w:rPr>
          <w:rtl/>
          <w:lang w:eastAsia="he-IL"/>
        </w:rPr>
      </w:pPr>
      <w:bookmarkStart w:id="5871" w:name="_ETM_Q1_4126008"/>
      <w:bookmarkStart w:id="5872" w:name="_ETM_Q1_4126464"/>
      <w:bookmarkEnd w:id="5871"/>
      <w:bookmarkEnd w:id="5872"/>
    </w:p>
    <w:p w14:paraId="3C0ED04B" w14:textId="77777777" w:rsidR="001415F6" w:rsidRDefault="001415F6" w:rsidP="001415F6">
      <w:pPr>
        <w:pStyle w:val="af8"/>
        <w:keepNext/>
        <w:rPr>
          <w:rtl/>
        </w:rPr>
      </w:pPr>
      <w:bookmarkStart w:id="5873" w:name="ET_yor_היור_ארז_מלול___יורַ_62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873"/>
    </w:p>
    <w:p w14:paraId="1F599495" w14:textId="77777777" w:rsidR="001415F6" w:rsidRDefault="001415F6" w:rsidP="001415F6">
      <w:pPr>
        <w:pStyle w:val="KeepWithNext"/>
        <w:rPr>
          <w:rtl/>
          <w:lang w:eastAsia="he-IL"/>
        </w:rPr>
      </w:pPr>
    </w:p>
    <w:p w14:paraId="4AA5C89B" w14:textId="77777777" w:rsidR="001415F6" w:rsidRDefault="001415F6" w:rsidP="001415F6">
      <w:pPr>
        <w:rPr>
          <w:rtl/>
          <w:lang w:eastAsia="he-IL"/>
        </w:rPr>
      </w:pPr>
      <w:bookmarkStart w:id="5874" w:name="_ETM_Q1_4126812"/>
      <w:bookmarkStart w:id="5875" w:name="_ETM_Q1_4126823"/>
      <w:bookmarkEnd w:id="5874"/>
      <w:bookmarkEnd w:id="5875"/>
      <w:r>
        <w:rPr>
          <w:rtl/>
          <w:lang w:eastAsia="he-IL"/>
        </w:rPr>
        <w:t xml:space="preserve">תביא, אתה, חשבתי שאתה יותר </w:t>
      </w:r>
      <w:bookmarkStart w:id="5876" w:name="_ETM_Q1_4130804"/>
      <w:bookmarkEnd w:id="5876"/>
      <w:r>
        <w:rPr>
          <w:rtl/>
          <w:lang w:eastAsia="he-IL"/>
        </w:rPr>
        <w:t>חכם.</w:t>
      </w:r>
    </w:p>
    <w:p w14:paraId="550DD027" w14:textId="77777777" w:rsidR="001415F6" w:rsidRDefault="001415F6" w:rsidP="001415F6">
      <w:pPr>
        <w:rPr>
          <w:rtl/>
          <w:lang w:eastAsia="he-IL"/>
        </w:rPr>
      </w:pPr>
      <w:bookmarkStart w:id="5877" w:name="_ETM_Q1_4131467"/>
      <w:bookmarkStart w:id="5878" w:name="_ETM_Q1_4131553"/>
      <w:bookmarkStart w:id="5879" w:name="_ETM_Q1_4132381"/>
      <w:bookmarkEnd w:id="5877"/>
      <w:bookmarkEnd w:id="5878"/>
      <w:bookmarkEnd w:id="5879"/>
    </w:p>
    <w:p w14:paraId="0DF74CF3" w14:textId="77777777" w:rsidR="001415F6" w:rsidRDefault="001415F6" w:rsidP="001415F6">
      <w:pPr>
        <w:pStyle w:val="afb"/>
        <w:keepNext/>
        <w:rPr>
          <w:rtl/>
          <w:lang w:eastAsia="he-IL"/>
        </w:rPr>
      </w:pPr>
      <w:bookmarkStart w:id="5880" w:name="ET_guest_מירה_סולומון_625"/>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5880"/>
    </w:p>
    <w:p w14:paraId="634FC584" w14:textId="77777777" w:rsidR="001415F6" w:rsidRDefault="001415F6" w:rsidP="001415F6">
      <w:pPr>
        <w:pStyle w:val="KeepWithNext"/>
        <w:rPr>
          <w:rtl/>
          <w:lang w:eastAsia="he-IL"/>
        </w:rPr>
      </w:pPr>
    </w:p>
    <w:p w14:paraId="06593E7C" w14:textId="77777777" w:rsidR="001415F6" w:rsidRDefault="001415F6" w:rsidP="001415F6">
      <w:pPr>
        <w:rPr>
          <w:rtl/>
          <w:lang w:eastAsia="he-IL"/>
        </w:rPr>
      </w:pPr>
      <w:bookmarkStart w:id="5881" w:name="_ETM_Q1_4132756"/>
      <w:bookmarkStart w:id="5882" w:name="_ETM_Q1_4132769"/>
      <w:bookmarkStart w:id="5883" w:name="_ETM_Q1_4127787"/>
      <w:bookmarkEnd w:id="5881"/>
      <w:bookmarkEnd w:id="5882"/>
      <w:bookmarkEnd w:id="5883"/>
      <w:r>
        <w:rPr>
          <w:rtl/>
          <w:lang w:eastAsia="he-IL"/>
        </w:rPr>
        <w:t>אדוני, יש לנו עוד בקשת דיבור אחת.</w:t>
      </w:r>
    </w:p>
    <w:p w14:paraId="28BED33F" w14:textId="77777777" w:rsidR="001415F6" w:rsidRDefault="001415F6" w:rsidP="001415F6">
      <w:pPr>
        <w:rPr>
          <w:rtl/>
          <w:lang w:eastAsia="he-IL"/>
        </w:rPr>
      </w:pPr>
      <w:bookmarkStart w:id="5884" w:name="_ETM_Q1_4132425"/>
      <w:bookmarkStart w:id="5885" w:name="_ETM_Q1_4132509"/>
      <w:bookmarkStart w:id="5886" w:name="_ETM_Q1_4132977"/>
      <w:bookmarkEnd w:id="5884"/>
      <w:bookmarkEnd w:id="5885"/>
      <w:bookmarkEnd w:id="5886"/>
    </w:p>
    <w:p w14:paraId="3BBAD434" w14:textId="77777777" w:rsidR="001415F6" w:rsidRDefault="001415F6" w:rsidP="001415F6">
      <w:pPr>
        <w:pStyle w:val="af8"/>
        <w:keepNext/>
        <w:rPr>
          <w:rtl/>
        </w:rPr>
      </w:pPr>
      <w:bookmarkStart w:id="5887" w:name="ET_yor_היור_ארז_מלול___יורַ_62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887"/>
    </w:p>
    <w:p w14:paraId="096BB133" w14:textId="77777777" w:rsidR="001415F6" w:rsidRDefault="001415F6" w:rsidP="001415F6">
      <w:pPr>
        <w:pStyle w:val="KeepWithNext"/>
        <w:rPr>
          <w:rtl/>
          <w:lang w:eastAsia="he-IL"/>
        </w:rPr>
      </w:pPr>
    </w:p>
    <w:p w14:paraId="0379B0FF" w14:textId="77777777" w:rsidR="001415F6" w:rsidRDefault="001415F6" w:rsidP="001415F6">
      <w:pPr>
        <w:rPr>
          <w:rtl/>
          <w:lang w:eastAsia="he-IL"/>
        </w:rPr>
      </w:pPr>
      <w:bookmarkStart w:id="5888" w:name="_ETM_Q1_4133433"/>
      <w:bookmarkStart w:id="5889" w:name="_ETM_Q1_4133447"/>
      <w:bookmarkStart w:id="5890" w:name="_ETM_Q1_4128457"/>
      <w:bookmarkEnd w:id="5888"/>
      <w:bookmarkEnd w:id="5889"/>
      <w:bookmarkEnd w:id="5890"/>
      <w:r>
        <w:rPr>
          <w:rtl/>
          <w:lang w:eastAsia="he-IL"/>
        </w:rPr>
        <w:t xml:space="preserve">רוצה לדבר, אתה יודע </w:t>
      </w:r>
      <w:bookmarkStart w:id="5891" w:name="_ETM_Q1_4135587"/>
      <w:bookmarkEnd w:id="5891"/>
      <w:r>
        <w:rPr>
          <w:rtl/>
          <w:lang w:eastAsia="he-IL"/>
        </w:rPr>
        <w:t>איפה סוגרים</w:t>
      </w:r>
      <w:bookmarkStart w:id="5892" w:name="_ETM_Q1_4132888"/>
      <w:bookmarkEnd w:id="5892"/>
      <w:r>
        <w:rPr>
          <w:rtl/>
          <w:lang w:eastAsia="he-IL"/>
        </w:rPr>
        <w:t>.</w:t>
      </w:r>
    </w:p>
    <w:p w14:paraId="6E87D457" w14:textId="77777777" w:rsidR="001415F6" w:rsidRDefault="001415F6" w:rsidP="001415F6">
      <w:pPr>
        <w:rPr>
          <w:rtl/>
          <w:lang w:eastAsia="he-IL"/>
        </w:rPr>
      </w:pPr>
      <w:bookmarkStart w:id="5893" w:name="_ETM_Q1_4133709"/>
      <w:bookmarkStart w:id="5894" w:name="_ETM_Q1_4133784"/>
      <w:bookmarkStart w:id="5895" w:name="_ETM_Q1_4134848"/>
      <w:bookmarkEnd w:id="5893"/>
      <w:bookmarkEnd w:id="5894"/>
      <w:bookmarkEnd w:id="5895"/>
    </w:p>
    <w:p w14:paraId="6BEA062A" w14:textId="77777777" w:rsidR="001415F6" w:rsidRDefault="001415F6" w:rsidP="001415F6">
      <w:pPr>
        <w:pStyle w:val="a5"/>
        <w:keepNext/>
        <w:rPr>
          <w:rtl/>
        </w:rPr>
      </w:pPr>
      <w:bookmarkStart w:id="5896" w:name="ET_speaker_5854_62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896"/>
    </w:p>
    <w:p w14:paraId="0BFB5D24" w14:textId="77777777" w:rsidR="001415F6" w:rsidRDefault="001415F6" w:rsidP="001415F6">
      <w:pPr>
        <w:pStyle w:val="KeepWithNext"/>
        <w:rPr>
          <w:rtl/>
          <w:lang w:eastAsia="he-IL"/>
        </w:rPr>
      </w:pPr>
    </w:p>
    <w:p w14:paraId="4530E680" w14:textId="77777777" w:rsidR="001415F6" w:rsidRDefault="001415F6" w:rsidP="001415F6">
      <w:pPr>
        <w:rPr>
          <w:rtl/>
          <w:lang w:eastAsia="he-IL"/>
        </w:rPr>
      </w:pPr>
      <w:bookmarkStart w:id="5897" w:name="_ETM_Q1_4135347"/>
      <w:bookmarkStart w:id="5898" w:name="_ETM_Q1_4135364"/>
      <w:bookmarkEnd w:id="5897"/>
      <w:bookmarkEnd w:id="5898"/>
      <w:r>
        <w:rPr>
          <w:rtl/>
          <w:lang w:eastAsia="he-IL"/>
        </w:rPr>
        <w:t>כן.</w:t>
      </w:r>
      <w:bookmarkStart w:id="5899" w:name="_ETM_Q1_4135971"/>
      <w:bookmarkStart w:id="5900" w:name="_ETM_Q1_4136058"/>
      <w:bookmarkEnd w:id="5899"/>
      <w:bookmarkEnd w:id="5900"/>
      <w:r>
        <w:rPr>
          <w:rtl/>
          <w:lang w:eastAsia="he-IL"/>
        </w:rPr>
        <w:t xml:space="preserve"> תן לה.</w:t>
      </w:r>
    </w:p>
    <w:p w14:paraId="00078DBA" w14:textId="77777777" w:rsidR="001415F6" w:rsidRDefault="001415F6" w:rsidP="001415F6">
      <w:pPr>
        <w:rPr>
          <w:rtl/>
          <w:lang w:eastAsia="he-IL"/>
        </w:rPr>
      </w:pPr>
      <w:bookmarkStart w:id="5901" w:name="_ETM_Q1_4139681"/>
      <w:bookmarkStart w:id="5902" w:name="_ETM_Q1_4139767"/>
      <w:bookmarkStart w:id="5903" w:name="_ETM_Q1_4134946"/>
      <w:bookmarkStart w:id="5904" w:name="_ETM_Q1_4135650"/>
      <w:bookmarkEnd w:id="5901"/>
      <w:bookmarkEnd w:id="5902"/>
      <w:bookmarkEnd w:id="5903"/>
      <w:bookmarkEnd w:id="5904"/>
    </w:p>
    <w:p w14:paraId="3CD4C826" w14:textId="77777777" w:rsidR="001415F6" w:rsidRDefault="001415F6" w:rsidP="001415F6">
      <w:pPr>
        <w:pStyle w:val="af8"/>
        <w:keepNext/>
        <w:rPr>
          <w:rtl/>
        </w:rPr>
      </w:pPr>
      <w:bookmarkStart w:id="5905" w:name="ET_yor_היור_ארז_מלול___יורַ_62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05"/>
    </w:p>
    <w:p w14:paraId="4A0F40C2" w14:textId="77777777" w:rsidR="001415F6" w:rsidRDefault="001415F6" w:rsidP="001415F6">
      <w:pPr>
        <w:pStyle w:val="KeepWithNext"/>
        <w:rPr>
          <w:rtl/>
          <w:lang w:eastAsia="he-IL"/>
        </w:rPr>
      </w:pPr>
    </w:p>
    <w:p w14:paraId="4634299E" w14:textId="77777777" w:rsidR="001415F6" w:rsidRDefault="001415F6" w:rsidP="001415F6">
      <w:pPr>
        <w:rPr>
          <w:rtl/>
          <w:lang w:eastAsia="he-IL"/>
        </w:rPr>
      </w:pPr>
      <w:bookmarkStart w:id="5906" w:name="_ETM_Q1_4136032"/>
      <w:bookmarkStart w:id="5907" w:name="_ETM_Q1_4136045"/>
      <w:bookmarkEnd w:id="5906"/>
      <w:bookmarkEnd w:id="5907"/>
      <w:r>
        <w:rPr>
          <w:rtl/>
          <w:lang w:eastAsia="he-IL"/>
        </w:rPr>
        <w:t>כמה סגרנו שם,</w:t>
      </w:r>
      <w:bookmarkStart w:id="5908" w:name="_ETM_Q1_4136497"/>
      <w:bookmarkEnd w:id="5908"/>
      <w:r>
        <w:rPr>
          <w:rtl/>
          <w:lang w:eastAsia="he-IL"/>
        </w:rPr>
        <w:t xml:space="preserve"> דברים, בקדנציה הקטנה</w:t>
      </w:r>
      <w:bookmarkStart w:id="5909" w:name="_ETM_Q1_4145422"/>
      <w:bookmarkEnd w:id="5909"/>
      <w:r>
        <w:rPr>
          <w:rtl/>
          <w:lang w:eastAsia="he-IL"/>
        </w:rPr>
        <w:t xml:space="preserve"> הזאת. מי רוצה ל</w:t>
      </w:r>
      <w:bookmarkStart w:id="5910" w:name="_ETM_Q1_4142656"/>
      <w:bookmarkEnd w:id="5910"/>
      <w:r>
        <w:rPr>
          <w:rtl/>
          <w:lang w:eastAsia="he-IL"/>
        </w:rPr>
        <w:t>דבר? כן.</w:t>
      </w:r>
    </w:p>
    <w:p w14:paraId="5A2D75C1" w14:textId="77777777" w:rsidR="001415F6" w:rsidRDefault="001415F6" w:rsidP="001415F6">
      <w:pPr>
        <w:rPr>
          <w:rtl/>
          <w:lang w:eastAsia="he-IL"/>
        </w:rPr>
      </w:pPr>
      <w:bookmarkStart w:id="5911" w:name="_ETM_Q1_4144594"/>
      <w:bookmarkStart w:id="5912" w:name="_ETM_Q1_4144668"/>
      <w:bookmarkStart w:id="5913" w:name="_ETM_Q1_4146009"/>
      <w:bookmarkEnd w:id="5911"/>
      <w:bookmarkEnd w:id="5912"/>
      <w:bookmarkEnd w:id="5913"/>
    </w:p>
    <w:p w14:paraId="1D0B4169" w14:textId="77777777" w:rsidR="001415F6" w:rsidRDefault="001415F6" w:rsidP="001415F6">
      <w:pPr>
        <w:pStyle w:val="afb"/>
        <w:keepNext/>
        <w:rPr>
          <w:rtl/>
          <w:lang w:eastAsia="he-IL"/>
        </w:rPr>
      </w:pPr>
      <w:bookmarkStart w:id="5914" w:name="ET_guest_קרנית_גולדווסר_629"/>
      <w:r>
        <w:rPr>
          <w:rStyle w:val="TagStyle"/>
          <w:rFonts w:hint="cs"/>
          <w:rtl/>
        </w:rPr>
        <w:t xml:space="preserve"> &lt;&lt; אורח &gt;&gt; </w:t>
      </w:r>
      <w:r>
        <w:rPr>
          <w:rFonts w:hint="cs"/>
          <w:rtl/>
          <w:lang w:eastAsia="he-IL"/>
        </w:rPr>
        <w:t xml:space="preserve">קרנית </w:t>
      </w:r>
      <w:proofErr w:type="spellStart"/>
      <w:r>
        <w:rPr>
          <w:rFonts w:hint="cs"/>
          <w:rtl/>
          <w:lang w:eastAsia="he-IL"/>
        </w:rPr>
        <w:t>גולדווסר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14"/>
    </w:p>
    <w:p w14:paraId="53D919E2" w14:textId="77777777" w:rsidR="001415F6" w:rsidRDefault="001415F6" w:rsidP="001415F6">
      <w:pPr>
        <w:pStyle w:val="KeepWithNext"/>
        <w:rPr>
          <w:rtl/>
          <w:lang w:eastAsia="he-IL"/>
        </w:rPr>
      </w:pPr>
    </w:p>
    <w:p w14:paraId="4AC2CA8B" w14:textId="77777777" w:rsidR="001415F6" w:rsidRDefault="001415F6" w:rsidP="001415F6">
      <w:pPr>
        <w:rPr>
          <w:rtl/>
          <w:lang w:eastAsia="he-IL"/>
        </w:rPr>
      </w:pPr>
      <w:bookmarkStart w:id="5915" w:name="_ETM_Q1_4146452"/>
      <w:bookmarkStart w:id="5916" w:name="_ETM_Q1_4146469"/>
      <w:bookmarkEnd w:id="5915"/>
      <w:bookmarkEnd w:id="5916"/>
      <w:r>
        <w:rPr>
          <w:rtl/>
          <w:lang w:eastAsia="he-IL"/>
        </w:rPr>
        <w:t xml:space="preserve">קרנית </w:t>
      </w:r>
      <w:proofErr w:type="spellStart"/>
      <w:r>
        <w:rPr>
          <w:rtl/>
          <w:lang w:eastAsia="he-IL"/>
        </w:rPr>
        <w:t>ג</w:t>
      </w:r>
      <w:bookmarkStart w:id="5917" w:name="_ETM_Q1_4143529"/>
      <w:bookmarkEnd w:id="5917"/>
      <w:r>
        <w:rPr>
          <w:rtl/>
          <w:lang w:eastAsia="he-IL"/>
        </w:rPr>
        <w:t>ולדווסר</w:t>
      </w:r>
      <w:proofErr w:type="spellEnd"/>
      <w:r>
        <w:rPr>
          <w:rtl/>
          <w:lang w:eastAsia="he-IL"/>
        </w:rPr>
        <w:t xml:space="preserve">, מרכז שלטון מקומי. בהמשך </w:t>
      </w:r>
      <w:bookmarkStart w:id="5918" w:name="_ETM_Q1_4148887"/>
      <w:bookmarkEnd w:id="5918"/>
      <w:r>
        <w:rPr>
          <w:rtl/>
          <w:lang w:eastAsia="he-IL"/>
        </w:rPr>
        <w:t>לכל מה שהעמיתות שלי אמרו, נקודה נוספת שחשובה לנו ו</w:t>
      </w:r>
      <w:bookmarkStart w:id="5919" w:name="_ETM_Q1_4151123"/>
      <w:bookmarkEnd w:id="5919"/>
      <w:r>
        <w:rPr>
          <w:rtl/>
          <w:lang w:eastAsia="he-IL"/>
        </w:rPr>
        <w:t xml:space="preserve">היינו </w:t>
      </w:r>
      <w:bookmarkStart w:id="5920" w:name="_ETM_Q1_4152057"/>
      <w:bookmarkEnd w:id="5920"/>
      <w:r>
        <w:rPr>
          <w:rtl/>
          <w:lang w:eastAsia="he-IL"/>
        </w:rPr>
        <w:t>רוצים לא רק שהיא תתקיים, וגם אנחנו</w:t>
      </w:r>
      <w:bookmarkStart w:id="5921" w:name="_ETM_Q1_4153864"/>
      <w:bookmarkEnd w:id="5921"/>
      <w:r>
        <w:rPr>
          <w:rtl/>
          <w:lang w:eastAsia="he-IL"/>
        </w:rPr>
        <w:t xml:space="preserve"> מקיימים </w:t>
      </w:r>
      <w:bookmarkStart w:id="5922" w:name="_ETM_Q1_4157079"/>
      <w:bookmarkEnd w:id="5922"/>
      <w:r>
        <w:rPr>
          <w:rtl/>
          <w:lang w:eastAsia="he-IL"/>
        </w:rPr>
        <w:t xml:space="preserve">עליה לא מעט דיונים מול המשרד. דיברנו קודם על הקושי </w:t>
      </w:r>
      <w:bookmarkStart w:id="5923" w:name="_ETM_Q1_4163310"/>
      <w:bookmarkEnd w:id="5923"/>
      <w:r>
        <w:rPr>
          <w:rtl/>
          <w:lang w:eastAsia="he-IL"/>
        </w:rPr>
        <w:t>שיש לרשויות 1 עד 5 בכלל בהגשת הקולו</w:t>
      </w:r>
      <w:bookmarkStart w:id="5924" w:name="_ETM_Q1_4163052"/>
      <w:bookmarkEnd w:id="5924"/>
      <w:r>
        <w:rPr>
          <w:rtl/>
          <w:lang w:eastAsia="he-IL"/>
        </w:rPr>
        <w:t>ת הקוראים וקבלת</w:t>
      </w:r>
      <w:bookmarkStart w:id="5925" w:name="_ETM_Q1_4165008"/>
      <w:bookmarkEnd w:id="5925"/>
      <w:r>
        <w:rPr>
          <w:rtl/>
          <w:lang w:eastAsia="he-IL"/>
        </w:rPr>
        <w:t xml:space="preserve"> הכספים. </w:t>
      </w:r>
      <w:bookmarkStart w:id="5926" w:name="_ETM_Q1_4165133"/>
      <w:bookmarkEnd w:id="5926"/>
      <w:r>
        <w:rPr>
          <w:rtl/>
          <w:lang w:eastAsia="he-IL"/>
        </w:rPr>
        <w:t>הקושי הזה קיים לא רק ברשויות 1 עד 5</w:t>
      </w:r>
      <w:bookmarkStart w:id="5927" w:name="_ETM_Q1_4170403"/>
      <w:bookmarkEnd w:id="5927"/>
      <w:r>
        <w:rPr>
          <w:rtl/>
          <w:lang w:eastAsia="he-IL"/>
        </w:rPr>
        <w:t xml:space="preserve"> אלא בכלל, בכלל הרשויו</w:t>
      </w:r>
      <w:bookmarkStart w:id="5928" w:name="_ETM_Q1_4168597"/>
      <w:bookmarkEnd w:id="5928"/>
      <w:r>
        <w:rPr>
          <w:rtl/>
          <w:lang w:eastAsia="he-IL"/>
        </w:rPr>
        <w:t>ת. זה מצריך הרבה מאוד, גם בירוק</w:t>
      </w:r>
      <w:bookmarkStart w:id="5929" w:name="_ETM_Q1_4171413"/>
      <w:bookmarkEnd w:id="5929"/>
      <w:r>
        <w:rPr>
          <w:rtl/>
          <w:lang w:eastAsia="he-IL"/>
        </w:rPr>
        <w:t>רטיה,</w:t>
      </w:r>
      <w:bookmarkStart w:id="5930" w:name="_ETM_Q1_4172354"/>
      <w:bookmarkEnd w:id="5930"/>
      <w:r>
        <w:rPr>
          <w:rtl/>
          <w:lang w:eastAsia="he-IL"/>
        </w:rPr>
        <w:t xml:space="preserve"> גם אנשים, כוח אדם. ואנחנו, חשוב לנו מאוד לעבור </w:t>
      </w:r>
      <w:bookmarkStart w:id="5931" w:name="_ETM_Q1_4180330"/>
      <w:bookmarkEnd w:id="5931"/>
      <w:r>
        <w:rPr>
          <w:rtl/>
          <w:lang w:eastAsia="he-IL"/>
        </w:rPr>
        <w:t xml:space="preserve">לשיטת תקצוב ישיר. זאת אומרת שהרשויות יקבלו את הכספים האלה </w:t>
      </w:r>
      <w:bookmarkStart w:id="5932" w:name="_ETM_Q1_4186902"/>
      <w:bookmarkEnd w:id="5932"/>
      <w:r>
        <w:rPr>
          <w:rtl/>
          <w:lang w:eastAsia="he-IL"/>
        </w:rPr>
        <w:t xml:space="preserve">בצורה </w:t>
      </w:r>
      <w:bookmarkStart w:id="5933" w:name="_ETM_Q1_4182725"/>
      <w:bookmarkEnd w:id="5933"/>
      <w:r>
        <w:rPr>
          <w:rtl/>
          <w:lang w:eastAsia="he-IL"/>
        </w:rPr>
        <w:t xml:space="preserve">קלה יותר ויקיימו איתם את אותם תחומים ואת אותו </w:t>
      </w:r>
      <w:bookmarkStart w:id="5934" w:name="_ETM_Q1_4190107"/>
      <w:bookmarkEnd w:id="5934"/>
      <w:r>
        <w:rPr>
          <w:rtl/>
          <w:lang w:eastAsia="he-IL"/>
        </w:rPr>
        <w:t>טיפול בתחום הפסולת כמובן ל</w:t>
      </w:r>
      <w:bookmarkStart w:id="5935" w:name="_ETM_Q1_4188660"/>
      <w:bookmarkEnd w:id="5935"/>
      <w:r>
        <w:rPr>
          <w:rtl/>
          <w:lang w:eastAsia="he-IL"/>
        </w:rPr>
        <w:t xml:space="preserve">מניעת הטמנה, אבל לא, </w:t>
      </w:r>
      <w:bookmarkStart w:id="5936" w:name="_ETM_Q1_4194012"/>
      <w:bookmarkEnd w:id="5936"/>
      <w:r>
        <w:rPr>
          <w:rtl/>
          <w:lang w:eastAsia="he-IL"/>
        </w:rPr>
        <w:t xml:space="preserve">בהקלה על כל </w:t>
      </w:r>
      <w:bookmarkStart w:id="5937" w:name="_ETM_Q1_4191194"/>
      <w:bookmarkEnd w:id="5937"/>
      <w:r>
        <w:rPr>
          <w:rtl/>
          <w:lang w:eastAsia="he-IL"/>
        </w:rPr>
        <w:t>הבירוקרטיה שבדרך.</w:t>
      </w:r>
    </w:p>
    <w:p w14:paraId="2DE10F5D" w14:textId="77777777" w:rsidR="001415F6" w:rsidRDefault="001415F6" w:rsidP="001415F6">
      <w:pPr>
        <w:rPr>
          <w:rtl/>
          <w:lang w:eastAsia="he-IL"/>
        </w:rPr>
      </w:pPr>
      <w:bookmarkStart w:id="5938" w:name="_ETM_Q1_4194189"/>
      <w:bookmarkStart w:id="5939" w:name="_ETM_Q1_4194296"/>
      <w:bookmarkStart w:id="5940" w:name="_ETM_Q1_4195306"/>
      <w:bookmarkEnd w:id="5938"/>
      <w:bookmarkEnd w:id="5939"/>
      <w:bookmarkEnd w:id="5940"/>
    </w:p>
    <w:p w14:paraId="2E172699" w14:textId="77777777" w:rsidR="001415F6" w:rsidRDefault="001415F6" w:rsidP="001415F6">
      <w:pPr>
        <w:pStyle w:val="af8"/>
        <w:keepNext/>
        <w:rPr>
          <w:rtl/>
        </w:rPr>
      </w:pPr>
      <w:bookmarkStart w:id="5941" w:name="ET_yor_היור_ארז_מלול___יורַ_63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41"/>
    </w:p>
    <w:p w14:paraId="49307DD2" w14:textId="77777777" w:rsidR="001415F6" w:rsidRDefault="001415F6" w:rsidP="001415F6">
      <w:pPr>
        <w:pStyle w:val="KeepWithNext"/>
        <w:rPr>
          <w:rtl/>
          <w:lang w:eastAsia="he-IL"/>
        </w:rPr>
      </w:pPr>
    </w:p>
    <w:p w14:paraId="6457AAA4" w14:textId="77777777" w:rsidR="001415F6" w:rsidRDefault="001415F6" w:rsidP="001415F6">
      <w:pPr>
        <w:rPr>
          <w:rtl/>
          <w:lang w:eastAsia="he-IL"/>
        </w:rPr>
      </w:pPr>
      <w:bookmarkStart w:id="5942" w:name="_ETM_Q1_4195752"/>
      <w:bookmarkStart w:id="5943" w:name="_ETM_Q1_4195766"/>
      <w:bookmarkEnd w:id="5942"/>
      <w:bookmarkEnd w:id="5943"/>
      <w:r>
        <w:rPr>
          <w:rtl/>
          <w:lang w:eastAsia="he-IL"/>
        </w:rPr>
        <w:t xml:space="preserve">הגנת הסביבה, אתם יושבים איתם לפני </w:t>
      </w:r>
      <w:bookmarkStart w:id="5944" w:name="_ETM_Q1_4199780"/>
      <w:bookmarkEnd w:id="5944"/>
      <w:r>
        <w:rPr>
          <w:rtl/>
          <w:lang w:eastAsia="he-IL"/>
        </w:rPr>
        <w:t>שאתם מגבשים קריטריונים, צרכים</w:t>
      </w:r>
      <w:bookmarkStart w:id="5945" w:name="_ETM_Q1_4200079"/>
      <w:bookmarkEnd w:id="5945"/>
      <w:r>
        <w:rPr>
          <w:rtl/>
          <w:lang w:eastAsia="he-IL"/>
        </w:rPr>
        <w:t>?</w:t>
      </w:r>
    </w:p>
    <w:p w14:paraId="123A4F1D" w14:textId="77777777" w:rsidR="001415F6" w:rsidRDefault="001415F6" w:rsidP="001415F6">
      <w:pPr>
        <w:rPr>
          <w:rtl/>
          <w:lang w:eastAsia="he-IL"/>
        </w:rPr>
      </w:pPr>
      <w:bookmarkStart w:id="5946" w:name="_ETM_Q1_4200670"/>
      <w:bookmarkStart w:id="5947" w:name="_ETM_Q1_4200767"/>
      <w:bookmarkStart w:id="5948" w:name="_ETM_Q1_4201281"/>
      <w:bookmarkEnd w:id="5946"/>
      <w:bookmarkEnd w:id="5947"/>
      <w:bookmarkEnd w:id="5948"/>
    </w:p>
    <w:p w14:paraId="61F9D6D6" w14:textId="77777777" w:rsidR="001415F6" w:rsidRDefault="001415F6" w:rsidP="001415F6">
      <w:pPr>
        <w:pStyle w:val="afb"/>
        <w:keepNext/>
        <w:rPr>
          <w:rtl/>
          <w:lang w:eastAsia="he-IL"/>
        </w:rPr>
      </w:pPr>
      <w:bookmarkStart w:id="5949" w:name="ET_guest_אלעד_עמיחי_63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949"/>
    </w:p>
    <w:p w14:paraId="48B3BEA3" w14:textId="77777777" w:rsidR="001415F6" w:rsidRDefault="001415F6" w:rsidP="001415F6">
      <w:pPr>
        <w:pStyle w:val="KeepWithNext"/>
        <w:rPr>
          <w:rtl/>
          <w:lang w:eastAsia="he-IL"/>
        </w:rPr>
      </w:pPr>
    </w:p>
    <w:p w14:paraId="32A54676" w14:textId="77777777" w:rsidR="001415F6" w:rsidRDefault="001415F6" w:rsidP="001415F6">
      <w:pPr>
        <w:rPr>
          <w:rtl/>
          <w:lang w:eastAsia="he-IL"/>
        </w:rPr>
      </w:pPr>
      <w:bookmarkStart w:id="5950" w:name="_ETM_Q1_4201843"/>
      <w:bookmarkStart w:id="5951" w:name="_ETM_Q1_4201857"/>
      <w:bookmarkEnd w:id="5950"/>
      <w:bookmarkEnd w:id="5951"/>
      <w:r>
        <w:rPr>
          <w:rtl/>
          <w:lang w:eastAsia="he-IL"/>
        </w:rPr>
        <w:t>יושבים אית</w:t>
      </w:r>
      <w:bookmarkStart w:id="5952" w:name="_ETM_Q1_4199590"/>
      <w:bookmarkEnd w:id="5952"/>
      <w:r>
        <w:rPr>
          <w:rtl/>
          <w:lang w:eastAsia="he-IL"/>
        </w:rPr>
        <w:t>ם באופן סדיר וקבוע.</w:t>
      </w:r>
    </w:p>
    <w:p w14:paraId="098CEF24" w14:textId="77777777" w:rsidR="001415F6" w:rsidRDefault="001415F6" w:rsidP="001415F6">
      <w:pPr>
        <w:rPr>
          <w:rtl/>
          <w:lang w:eastAsia="he-IL"/>
        </w:rPr>
      </w:pPr>
      <w:bookmarkStart w:id="5953" w:name="_ETM_Q1_4204198"/>
      <w:bookmarkStart w:id="5954" w:name="_ETM_Q1_4204288"/>
      <w:bookmarkEnd w:id="5953"/>
      <w:bookmarkEnd w:id="5954"/>
    </w:p>
    <w:p w14:paraId="7EBEFC7C" w14:textId="77777777" w:rsidR="001415F6" w:rsidRDefault="001415F6" w:rsidP="001415F6">
      <w:pPr>
        <w:pStyle w:val="af8"/>
        <w:keepNext/>
        <w:rPr>
          <w:rtl/>
        </w:rPr>
      </w:pPr>
      <w:bookmarkStart w:id="5955" w:name="ET_yor_היור_ארז_מלול___יורַ_63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55"/>
    </w:p>
    <w:p w14:paraId="7FE91B07" w14:textId="77777777" w:rsidR="001415F6" w:rsidRDefault="001415F6" w:rsidP="001415F6">
      <w:pPr>
        <w:pStyle w:val="KeepWithNext"/>
        <w:rPr>
          <w:rtl/>
          <w:lang w:eastAsia="he-IL"/>
        </w:rPr>
      </w:pPr>
    </w:p>
    <w:p w14:paraId="2CBED0A8" w14:textId="77777777" w:rsidR="001415F6" w:rsidRDefault="001415F6" w:rsidP="001415F6">
      <w:pPr>
        <w:rPr>
          <w:rtl/>
          <w:lang w:eastAsia="he-IL"/>
        </w:rPr>
      </w:pPr>
      <w:bookmarkStart w:id="5956" w:name="_ETM_Q1_4205595"/>
      <w:bookmarkStart w:id="5957" w:name="_ETM_Q1_4205609"/>
      <w:bookmarkEnd w:id="5956"/>
      <w:bookmarkEnd w:id="5957"/>
      <w:r>
        <w:rPr>
          <w:rtl/>
          <w:lang w:eastAsia="he-IL"/>
        </w:rPr>
        <w:t xml:space="preserve">יש קשר? </w:t>
      </w:r>
      <w:bookmarkStart w:id="5958" w:name="_ETM_Q1_4207165"/>
      <w:bookmarkEnd w:id="5958"/>
      <w:r>
        <w:rPr>
          <w:rtl/>
          <w:lang w:eastAsia="he-IL"/>
        </w:rPr>
        <w:t xml:space="preserve">זה </w:t>
      </w:r>
      <w:bookmarkStart w:id="5959" w:name="_ETM_Q1_4202937"/>
      <w:bookmarkEnd w:id="5959"/>
      <w:r>
        <w:rPr>
          <w:rtl/>
          <w:lang w:eastAsia="he-IL"/>
        </w:rPr>
        <w:t>חשוב מאוד.</w:t>
      </w:r>
      <w:bookmarkStart w:id="5960" w:name="_ETM_Q1_4204570"/>
      <w:bookmarkEnd w:id="5960"/>
    </w:p>
    <w:p w14:paraId="2F579346" w14:textId="77777777" w:rsidR="001415F6" w:rsidRDefault="001415F6" w:rsidP="001415F6">
      <w:pPr>
        <w:rPr>
          <w:rtl/>
          <w:lang w:eastAsia="he-IL"/>
        </w:rPr>
      </w:pPr>
      <w:bookmarkStart w:id="5961" w:name="_ETM_Q1_4204675"/>
      <w:bookmarkStart w:id="5962" w:name="_ETM_Q1_4205372"/>
      <w:bookmarkEnd w:id="5961"/>
      <w:bookmarkEnd w:id="5962"/>
    </w:p>
    <w:p w14:paraId="4DB9C0E4" w14:textId="77777777" w:rsidR="001415F6" w:rsidRDefault="001415F6" w:rsidP="001415F6">
      <w:pPr>
        <w:pStyle w:val="afb"/>
        <w:keepNext/>
        <w:rPr>
          <w:rtl/>
          <w:lang w:eastAsia="he-IL"/>
        </w:rPr>
      </w:pPr>
      <w:bookmarkStart w:id="5963" w:name="ET_guest_אלעד_עמיחי_63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963"/>
    </w:p>
    <w:p w14:paraId="6A29CA36" w14:textId="77777777" w:rsidR="001415F6" w:rsidRDefault="001415F6" w:rsidP="001415F6">
      <w:pPr>
        <w:pStyle w:val="KeepWithNext"/>
        <w:rPr>
          <w:rtl/>
          <w:lang w:eastAsia="he-IL"/>
        </w:rPr>
      </w:pPr>
    </w:p>
    <w:p w14:paraId="603F5C39" w14:textId="77777777" w:rsidR="001415F6" w:rsidRDefault="001415F6" w:rsidP="001415F6">
      <w:pPr>
        <w:rPr>
          <w:rtl/>
          <w:lang w:eastAsia="he-IL"/>
        </w:rPr>
      </w:pPr>
      <w:bookmarkStart w:id="5964" w:name="_ETM_Q1_4205765"/>
      <w:bookmarkStart w:id="5965" w:name="_ETM_Q1_4205782"/>
      <w:bookmarkEnd w:id="5964"/>
      <w:bookmarkEnd w:id="5965"/>
      <w:r>
        <w:rPr>
          <w:rtl/>
          <w:lang w:eastAsia="he-IL"/>
        </w:rPr>
        <w:t>בקשר צמוד, הם מ</w:t>
      </w:r>
      <w:bookmarkStart w:id="5966" w:name="_ETM_Q1_4204863"/>
      <w:bookmarkEnd w:id="5966"/>
      <w:r>
        <w:rPr>
          <w:rtl/>
          <w:lang w:eastAsia="he-IL"/>
        </w:rPr>
        <w:t>שקיפים בהנהלת קרן הניקיון.</w:t>
      </w:r>
    </w:p>
    <w:p w14:paraId="79C1D20B" w14:textId="77777777" w:rsidR="001415F6" w:rsidRDefault="001415F6" w:rsidP="001415F6">
      <w:pPr>
        <w:rPr>
          <w:rtl/>
          <w:lang w:eastAsia="he-IL"/>
        </w:rPr>
      </w:pPr>
      <w:bookmarkStart w:id="5967" w:name="_ETM_Q1_4210410"/>
      <w:bookmarkStart w:id="5968" w:name="_ETM_Q1_4210477"/>
      <w:bookmarkEnd w:id="5967"/>
      <w:bookmarkEnd w:id="5968"/>
    </w:p>
    <w:p w14:paraId="1BA3D9F2" w14:textId="77777777" w:rsidR="001415F6" w:rsidRDefault="001415F6" w:rsidP="001415F6">
      <w:pPr>
        <w:pStyle w:val="af8"/>
        <w:keepNext/>
        <w:rPr>
          <w:rtl/>
        </w:rPr>
      </w:pPr>
      <w:bookmarkStart w:id="5969" w:name="ET_yor_היור_ארז_מלול___יורַ_63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69"/>
    </w:p>
    <w:p w14:paraId="77ECECC1" w14:textId="77777777" w:rsidR="001415F6" w:rsidRDefault="001415F6" w:rsidP="001415F6">
      <w:pPr>
        <w:pStyle w:val="KeepWithNext"/>
        <w:rPr>
          <w:rtl/>
          <w:lang w:eastAsia="he-IL"/>
        </w:rPr>
      </w:pPr>
    </w:p>
    <w:p w14:paraId="5743B221" w14:textId="77777777" w:rsidR="001415F6" w:rsidRDefault="001415F6" w:rsidP="001415F6">
      <w:pPr>
        <w:rPr>
          <w:rtl/>
          <w:lang w:eastAsia="he-IL"/>
        </w:rPr>
      </w:pPr>
      <w:bookmarkStart w:id="5970" w:name="_ETM_Q1_4211316"/>
      <w:bookmarkStart w:id="5971" w:name="_ETM_Q1_4211329"/>
      <w:bookmarkEnd w:id="5970"/>
      <w:bookmarkEnd w:id="5971"/>
      <w:r>
        <w:rPr>
          <w:rtl/>
          <w:lang w:eastAsia="he-IL"/>
        </w:rPr>
        <w:t>כי יותר, יש איזה</w:t>
      </w:r>
      <w:bookmarkStart w:id="5972" w:name="_ETM_Q1_4212716"/>
      <w:bookmarkEnd w:id="5972"/>
      <w:r>
        <w:rPr>
          <w:rtl/>
          <w:lang w:eastAsia="he-IL"/>
        </w:rPr>
        <w:t xml:space="preserve"> </w:t>
      </w:r>
      <w:bookmarkStart w:id="5973" w:name="_ETM_Q1_4208005"/>
      <w:bookmarkEnd w:id="5973"/>
      <w:r>
        <w:rPr>
          <w:rtl/>
          <w:lang w:eastAsia="he-IL"/>
        </w:rPr>
        <w:t>כלל בגמרא</w:t>
      </w:r>
      <w:bookmarkStart w:id="5974" w:name="_ETM_Q1_4210273"/>
      <w:bookmarkEnd w:id="5974"/>
      <w:r>
        <w:rPr>
          <w:rtl/>
          <w:lang w:eastAsia="he-IL"/>
        </w:rPr>
        <w:t xml:space="preserve">, </w:t>
      </w:r>
      <w:bookmarkStart w:id="5975" w:name="_ETM_Q1_4209816"/>
      <w:bookmarkEnd w:id="5975"/>
      <w:r>
        <w:rPr>
          <w:rtl/>
          <w:lang w:eastAsia="he-IL"/>
        </w:rPr>
        <w:t xml:space="preserve">זה בטח מכיר אותו - </w:t>
      </w:r>
      <w:bookmarkStart w:id="5976" w:name="_ETM_Q1_4209639"/>
      <w:bookmarkEnd w:id="5976"/>
      <w:r>
        <w:rPr>
          <w:rtl/>
          <w:lang w:eastAsia="he-IL"/>
        </w:rPr>
        <w:t xml:space="preserve">יותר </w:t>
      </w:r>
      <w:bookmarkStart w:id="5977" w:name="_ETM_Q1_4212110"/>
      <w:bookmarkEnd w:id="5977"/>
      <w:r>
        <w:rPr>
          <w:rtl/>
          <w:lang w:eastAsia="he-IL"/>
        </w:rPr>
        <w:t xml:space="preserve">מאשר </w:t>
      </w:r>
      <w:bookmarkStart w:id="5978" w:name="_ETM_Q1_4212797"/>
      <w:bookmarkEnd w:id="5978"/>
      <w:r>
        <w:rPr>
          <w:rtl/>
          <w:lang w:eastAsia="he-IL"/>
        </w:rPr>
        <w:t>העגל רוצ</w:t>
      </w:r>
      <w:bookmarkStart w:id="5979" w:name="_ETM_Q1_4215418"/>
      <w:bookmarkEnd w:id="5979"/>
      <w:r>
        <w:rPr>
          <w:rtl/>
          <w:lang w:eastAsia="he-IL"/>
        </w:rPr>
        <w:t xml:space="preserve">ה לינוק, הפרה רוצה להניק. </w:t>
      </w:r>
      <w:bookmarkStart w:id="5980" w:name="_ETM_Q1_4213455"/>
      <w:bookmarkStart w:id="5981" w:name="_ETM_Q1_4214126"/>
      <w:bookmarkEnd w:id="5980"/>
      <w:bookmarkEnd w:id="5981"/>
    </w:p>
    <w:p w14:paraId="5B158C4E" w14:textId="77777777" w:rsidR="001415F6" w:rsidRDefault="001415F6" w:rsidP="001415F6">
      <w:pPr>
        <w:rPr>
          <w:rtl/>
          <w:lang w:eastAsia="he-IL"/>
        </w:rPr>
      </w:pPr>
      <w:bookmarkStart w:id="5982" w:name="_ETM_Q1_4216022"/>
      <w:bookmarkStart w:id="5983" w:name="_ETM_Q1_4216105"/>
      <w:bookmarkStart w:id="5984" w:name="_ETM_Q1_4216833"/>
      <w:bookmarkEnd w:id="5982"/>
      <w:bookmarkEnd w:id="5983"/>
      <w:bookmarkEnd w:id="5984"/>
    </w:p>
    <w:p w14:paraId="64B470E3" w14:textId="77777777" w:rsidR="001415F6" w:rsidRDefault="001415F6" w:rsidP="001415F6">
      <w:pPr>
        <w:pStyle w:val="afb"/>
        <w:keepNext/>
        <w:rPr>
          <w:rtl/>
          <w:lang w:eastAsia="he-IL"/>
        </w:rPr>
      </w:pPr>
      <w:bookmarkStart w:id="5985" w:name="ET_guest_אלעד_עמיחי_63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5985"/>
    </w:p>
    <w:p w14:paraId="795BAB86" w14:textId="77777777" w:rsidR="001415F6" w:rsidRDefault="001415F6" w:rsidP="001415F6">
      <w:pPr>
        <w:pStyle w:val="KeepWithNext"/>
        <w:rPr>
          <w:rtl/>
          <w:lang w:eastAsia="he-IL"/>
        </w:rPr>
      </w:pPr>
    </w:p>
    <w:p w14:paraId="4CD02592" w14:textId="77777777" w:rsidR="001415F6" w:rsidRDefault="001415F6" w:rsidP="001415F6">
      <w:pPr>
        <w:rPr>
          <w:rtl/>
          <w:lang w:eastAsia="he-IL"/>
        </w:rPr>
      </w:pPr>
      <w:bookmarkStart w:id="5986" w:name="_ETM_Q1_4217177"/>
      <w:bookmarkStart w:id="5987" w:name="_ETM_Q1_4217190"/>
      <w:bookmarkEnd w:id="5986"/>
      <w:bookmarkEnd w:id="5987"/>
      <w:r>
        <w:rPr>
          <w:rtl/>
          <w:lang w:eastAsia="he-IL"/>
        </w:rPr>
        <w:t>אנחנו הפרה.</w:t>
      </w:r>
    </w:p>
    <w:p w14:paraId="683E2F79" w14:textId="77777777" w:rsidR="001415F6" w:rsidRDefault="001415F6" w:rsidP="001415F6">
      <w:pPr>
        <w:rPr>
          <w:rtl/>
          <w:lang w:eastAsia="he-IL"/>
        </w:rPr>
      </w:pPr>
      <w:bookmarkStart w:id="5988" w:name="_ETM_Q1_4219564"/>
      <w:bookmarkStart w:id="5989" w:name="_ETM_Q1_4219647"/>
      <w:bookmarkStart w:id="5990" w:name="_ETM_Q1_4220301"/>
      <w:bookmarkEnd w:id="5988"/>
      <w:bookmarkEnd w:id="5989"/>
      <w:bookmarkEnd w:id="5990"/>
    </w:p>
    <w:p w14:paraId="34B02234" w14:textId="77777777" w:rsidR="001415F6" w:rsidRDefault="001415F6" w:rsidP="001415F6">
      <w:pPr>
        <w:pStyle w:val="af8"/>
        <w:keepNext/>
        <w:rPr>
          <w:rtl/>
        </w:rPr>
      </w:pPr>
      <w:bookmarkStart w:id="5991" w:name="ET_yor_היור_ארז_מלול___יורַ_63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91"/>
    </w:p>
    <w:p w14:paraId="641CF849" w14:textId="77777777" w:rsidR="001415F6" w:rsidRDefault="001415F6" w:rsidP="001415F6">
      <w:pPr>
        <w:pStyle w:val="KeepWithNext"/>
        <w:rPr>
          <w:rtl/>
          <w:lang w:eastAsia="he-IL"/>
        </w:rPr>
      </w:pPr>
    </w:p>
    <w:p w14:paraId="466DE8BA" w14:textId="77777777" w:rsidR="001415F6" w:rsidRDefault="001415F6" w:rsidP="001415F6">
      <w:pPr>
        <w:rPr>
          <w:rtl/>
          <w:lang w:eastAsia="he-IL"/>
        </w:rPr>
      </w:pPr>
      <w:bookmarkStart w:id="5992" w:name="_ETM_Q1_4220654"/>
      <w:bookmarkStart w:id="5993" w:name="_ETM_Q1_4220669"/>
      <w:bookmarkEnd w:id="5992"/>
      <w:bookmarkEnd w:id="5993"/>
      <w:r>
        <w:rPr>
          <w:rtl/>
          <w:lang w:eastAsia="he-IL"/>
        </w:rPr>
        <w:t xml:space="preserve">וודאי </w:t>
      </w:r>
      <w:bookmarkStart w:id="5994" w:name="_ETM_Q1_4221529"/>
      <w:bookmarkEnd w:id="5994"/>
      <w:r>
        <w:rPr>
          <w:rtl/>
          <w:lang w:eastAsia="he-IL"/>
        </w:rPr>
        <w:t xml:space="preserve">שאתם, אתם עם הבשר, עם השומן. ואתם רוצים </w:t>
      </w:r>
      <w:bookmarkStart w:id="5995" w:name="_ETM_Q1_4221245"/>
      <w:bookmarkEnd w:id="5995"/>
      <w:r>
        <w:rPr>
          <w:rtl/>
          <w:lang w:eastAsia="he-IL"/>
        </w:rPr>
        <w:t>לתת, אבל</w:t>
      </w:r>
      <w:bookmarkStart w:id="5996" w:name="_ETM_Q1_4227230"/>
      <w:bookmarkEnd w:id="5996"/>
      <w:r>
        <w:rPr>
          <w:rtl/>
          <w:lang w:eastAsia="he-IL"/>
        </w:rPr>
        <w:t xml:space="preserve"> אתם צריכים גם, אני אומר, במשרדי ממשלה, ואני ראיתי </w:t>
      </w:r>
      <w:bookmarkStart w:id="5997" w:name="_ETM_Q1_4227568"/>
      <w:bookmarkStart w:id="5998" w:name="_ETM_Q1_4227928"/>
      <w:bookmarkEnd w:id="5997"/>
      <w:bookmarkEnd w:id="5998"/>
      <w:r>
        <w:rPr>
          <w:rtl/>
          <w:lang w:eastAsia="he-IL"/>
        </w:rPr>
        <w:t>את זה בכמה משרדים, כשרוצים לעשות תמיכות בודקים את השטח</w:t>
      </w:r>
      <w:bookmarkStart w:id="5999" w:name="_ETM_Q1_4230686"/>
      <w:bookmarkStart w:id="6000" w:name="_ETM_Q1_4230914"/>
      <w:bookmarkEnd w:id="5999"/>
      <w:bookmarkEnd w:id="6000"/>
      <w:r>
        <w:rPr>
          <w:rtl/>
          <w:lang w:eastAsia="he-IL"/>
        </w:rPr>
        <w:t xml:space="preserve"> – זה הכרחי וזה הכרחי</w:t>
      </w:r>
      <w:bookmarkStart w:id="6001" w:name="_ETM_Q1_4232384"/>
      <w:bookmarkEnd w:id="6001"/>
      <w:r>
        <w:rPr>
          <w:rtl/>
          <w:lang w:eastAsia="he-IL"/>
        </w:rPr>
        <w:t xml:space="preserve"> – את העמותות, </w:t>
      </w:r>
      <w:bookmarkStart w:id="6002" w:name="_ETM_Q1_4235370"/>
      <w:bookmarkEnd w:id="6002"/>
      <w:r>
        <w:rPr>
          <w:rtl/>
          <w:lang w:eastAsia="he-IL"/>
        </w:rPr>
        <w:t xml:space="preserve">את הצרכים. לבנות, סתם </w:t>
      </w:r>
      <w:bookmarkStart w:id="6003" w:name="_ETM_Q1_4234571"/>
      <w:bookmarkEnd w:id="6003"/>
      <w:r>
        <w:rPr>
          <w:rtl/>
          <w:lang w:eastAsia="he-IL"/>
        </w:rPr>
        <w:t xml:space="preserve">לבנות קריטריונים שאף אחד לא יוכל </w:t>
      </w:r>
      <w:bookmarkStart w:id="6004" w:name="_ETM_Q1_4239008"/>
      <w:bookmarkEnd w:id="6004"/>
      <w:r>
        <w:rPr>
          <w:rtl/>
          <w:lang w:eastAsia="he-IL"/>
        </w:rPr>
        <w:t xml:space="preserve">זה. גם בנושא </w:t>
      </w:r>
      <w:proofErr w:type="spellStart"/>
      <w:r>
        <w:rPr>
          <w:rtl/>
          <w:lang w:eastAsia="he-IL"/>
        </w:rPr>
        <w:t>המאצ</w:t>
      </w:r>
      <w:bookmarkStart w:id="6005" w:name="_ETM_Q1_4236794"/>
      <w:bookmarkEnd w:id="6005"/>
      <w:r>
        <w:rPr>
          <w:rtl/>
          <w:lang w:eastAsia="he-IL"/>
        </w:rPr>
        <w:t>'ינג</w:t>
      </w:r>
      <w:proofErr w:type="spellEnd"/>
      <w:r>
        <w:rPr>
          <w:rtl/>
          <w:lang w:eastAsia="he-IL"/>
        </w:rPr>
        <w:t xml:space="preserve">, לדעתי, לא התייחסת לזה מירה, לגבי </w:t>
      </w:r>
      <w:bookmarkStart w:id="6006" w:name="_ETM_Q1_4249994"/>
      <w:bookmarkEnd w:id="6006"/>
      <w:proofErr w:type="spellStart"/>
      <w:r>
        <w:rPr>
          <w:rtl/>
          <w:lang w:eastAsia="he-IL"/>
        </w:rPr>
        <w:t>המאצ'ינג</w:t>
      </w:r>
      <w:proofErr w:type="spellEnd"/>
      <w:r>
        <w:rPr>
          <w:rtl/>
          <w:lang w:eastAsia="he-IL"/>
        </w:rPr>
        <w:t>. לא התייחסת, צי</w:t>
      </w:r>
      <w:bookmarkStart w:id="6007" w:name="_ETM_Q1_4248863"/>
      <w:bookmarkEnd w:id="6007"/>
      <w:r>
        <w:rPr>
          <w:rtl/>
          <w:lang w:eastAsia="he-IL"/>
        </w:rPr>
        <w:t xml:space="preserve">פיתי שתתייחסי לזה. </w:t>
      </w:r>
      <w:proofErr w:type="spellStart"/>
      <w:r>
        <w:rPr>
          <w:rtl/>
          <w:lang w:eastAsia="he-IL"/>
        </w:rPr>
        <w:t>המאצ'ינג</w:t>
      </w:r>
      <w:proofErr w:type="spellEnd"/>
      <w:r>
        <w:rPr>
          <w:rtl/>
          <w:lang w:eastAsia="he-IL"/>
        </w:rPr>
        <w:t xml:space="preserve"> ברשויות מוחלשות.</w:t>
      </w:r>
    </w:p>
    <w:p w14:paraId="01860A1B" w14:textId="77777777" w:rsidR="001415F6" w:rsidRDefault="001415F6" w:rsidP="001415F6">
      <w:pPr>
        <w:rPr>
          <w:rtl/>
          <w:lang w:eastAsia="he-IL"/>
        </w:rPr>
      </w:pPr>
      <w:bookmarkStart w:id="6008" w:name="_ETM_Q1_4256420"/>
      <w:bookmarkStart w:id="6009" w:name="_ETM_Q1_4256503"/>
      <w:bookmarkStart w:id="6010" w:name="_ETM_Q1_4257109"/>
      <w:bookmarkEnd w:id="6008"/>
      <w:bookmarkEnd w:id="6009"/>
      <w:bookmarkEnd w:id="6010"/>
    </w:p>
    <w:p w14:paraId="0E3E5BD1" w14:textId="77777777" w:rsidR="001415F6" w:rsidRDefault="001415F6" w:rsidP="001415F6">
      <w:pPr>
        <w:pStyle w:val="a5"/>
        <w:keepNext/>
        <w:rPr>
          <w:rtl/>
        </w:rPr>
      </w:pPr>
      <w:bookmarkStart w:id="6011" w:name="ET_speaker_5854_63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011"/>
    </w:p>
    <w:p w14:paraId="095528A3" w14:textId="77777777" w:rsidR="001415F6" w:rsidRDefault="001415F6" w:rsidP="001415F6">
      <w:pPr>
        <w:pStyle w:val="KeepWithNext"/>
        <w:rPr>
          <w:rtl/>
          <w:lang w:eastAsia="he-IL"/>
        </w:rPr>
      </w:pPr>
    </w:p>
    <w:p w14:paraId="2304ADAD" w14:textId="77777777" w:rsidR="001415F6" w:rsidRDefault="001415F6" w:rsidP="001415F6">
      <w:pPr>
        <w:rPr>
          <w:rtl/>
          <w:lang w:eastAsia="he-IL"/>
        </w:rPr>
      </w:pPr>
      <w:bookmarkStart w:id="6012" w:name="_ETM_Q1_4257557"/>
      <w:bookmarkStart w:id="6013" w:name="_ETM_Q1_4257571"/>
      <w:bookmarkStart w:id="6014" w:name="_ETM_Q1_4252585"/>
      <w:bookmarkEnd w:id="6012"/>
      <w:bookmarkEnd w:id="6013"/>
      <w:bookmarkEnd w:id="6014"/>
      <w:r>
        <w:rPr>
          <w:rtl/>
          <w:lang w:eastAsia="he-IL"/>
        </w:rPr>
        <w:t>היא אמרה.</w:t>
      </w:r>
    </w:p>
    <w:p w14:paraId="05878760" w14:textId="77777777" w:rsidR="001415F6" w:rsidRDefault="001415F6" w:rsidP="001415F6">
      <w:pPr>
        <w:rPr>
          <w:rtl/>
          <w:lang w:eastAsia="he-IL"/>
        </w:rPr>
      </w:pPr>
      <w:bookmarkStart w:id="6015" w:name="_ETM_Q1_4254914"/>
      <w:bookmarkStart w:id="6016" w:name="_ETM_Q1_4254978"/>
      <w:bookmarkStart w:id="6017" w:name="_ETM_Q1_4255721"/>
      <w:bookmarkStart w:id="6018" w:name="_ETM_Q1_4251748"/>
      <w:bookmarkStart w:id="6019" w:name="_ETM_Q1_4253262"/>
      <w:bookmarkEnd w:id="6015"/>
      <w:bookmarkEnd w:id="6016"/>
      <w:bookmarkEnd w:id="6017"/>
      <w:bookmarkEnd w:id="6018"/>
      <w:bookmarkEnd w:id="6019"/>
    </w:p>
    <w:p w14:paraId="3B612E94" w14:textId="77777777" w:rsidR="001415F6" w:rsidRDefault="001415F6" w:rsidP="001415F6">
      <w:pPr>
        <w:pStyle w:val="afb"/>
        <w:keepNext/>
        <w:rPr>
          <w:rtl/>
          <w:lang w:eastAsia="he-IL"/>
        </w:rPr>
      </w:pPr>
      <w:bookmarkStart w:id="6020" w:name="ET_guest_מירה_סולומון_639"/>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6020"/>
    </w:p>
    <w:p w14:paraId="1A44A48B" w14:textId="77777777" w:rsidR="001415F6" w:rsidRDefault="001415F6" w:rsidP="001415F6">
      <w:pPr>
        <w:pStyle w:val="KeepWithNext"/>
        <w:rPr>
          <w:rtl/>
          <w:lang w:eastAsia="he-IL"/>
        </w:rPr>
      </w:pPr>
    </w:p>
    <w:p w14:paraId="56693047" w14:textId="77777777" w:rsidR="001415F6" w:rsidRDefault="001415F6" w:rsidP="001415F6">
      <w:pPr>
        <w:rPr>
          <w:rtl/>
          <w:lang w:eastAsia="he-IL"/>
        </w:rPr>
      </w:pPr>
      <w:bookmarkStart w:id="6021" w:name="_ETM_Q1_4253609"/>
      <w:bookmarkStart w:id="6022" w:name="_ETM_Q1_4253621"/>
      <w:bookmarkEnd w:id="6021"/>
      <w:bookmarkEnd w:id="6022"/>
      <w:r>
        <w:rPr>
          <w:rtl/>
          <w:lang w:eastAsia="he-IL"/>
        </w:rPr>
        <w:t>אמרנו.</w:t>
      </w:r>
    </w:p>
    <w:p w14:paraId="1C6DEE16" w14:textId="77777777" w:rsidR="001415F6" w:rsidRDefault="001415F6" w:rsidP="001415F6">
      <w:pPr>
        <w:rPr>
          <w:rtl/>
          <w:lang w:eastAsia="he-IL"/>
        </w:rPr>
      </w:pPr>
      <w:bookmarkStart w:id="6023" w:name="_ETM_Q1_4254876"/>
      <w:bookmarkStart w:id="6024" w:name="_ETM_Q1_4254946"/>
      <w:bookmarkEnd w:id="6023"/>
      <w:bookmarkEnd w:id="6024"/>
    </w:p>
    <w:p w14:paraId="405370BF" w14:textId="77777777" w:rsidR="001415F6" w:rsidRDefault="001415F6" w:rsidP="001415F6">
      <w:pPr>
        <w:pStyle w:val="af8"/>
        <w:keepNext/>
        <w:rPr>
          <w:rtl/>
        </w:rPr>
      </w:pPr>
      <w:bookmarkStart w:id="6025" w:name="ET_yor_היור_ארז_מלול___יורַ_63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025"/>
    </w:p>
    <w:p w14:paraId="5C193669" w14:textId="77777777" w:rsidR="001415F6" w:rsidRDefault="001415F6" w:rsidP="001415F6">
      <w:pPr>
        <w:pStyle w:val="KeepWithNext"/>
        <w:rPr>
          <w:rtl/>
          <w:lang w:eastAsia="he-IL"/>
        </w:rPr>
      </w:pPr>
    </w:p>
    <w:p w14:paraId="4E4950FB" w14:textId="77777777" w:rsidR="001415F6" w:rsidRDefault="001415F6" w:rsidP="001415F6">
      <w:pPr>
        <w:rPr>
          <w:rtl/>
          <w:lang w:eastAsia="he-IL"/>
        </w:rPr>
      </w:pPr>
      <w:bookmarkStart w:id="6026" w:name="_ETM_Q1_4256076"/>
      <w:bookmarkStart w:id="6027" w:name="_ETM_Q1_4256090"/>
      <w:bookmarkEnd w:id="6026"/>
      <w:bookmarkEnd w:id="6027"/>
      <w:proofErr w:type="spellStart"/>
      <w:r>
        <w:rPr>
          <w:rtl/>
          <w:lang w:eastAsia="he-IL"/>
        </w:rPr>
        <w:t>המאצ</w:t>
      </w:r>
      <w:bookmarkStart w:id="6028" w:name="_ETM_Q1_4252324"/>
      <w:bookmarkEnd w:id="6028"/>
      <w:r>
        <w:rPr>
          <w:rtl/>
          <w:lang w:eastAsia="he-IL"/>
        </w:rPr>
        <w:t>'ינג</w:t>
      </w:r>
      <w:proofErr w:type="spellEnd"/>
      <w:r>
        <w:rPr>
          <w:rtl/>
          <w:lang w:eastAsia="he-IL"/>
        </w:rPr>
        <w:t xml:space="preserve"> </w:t>
      </w:r>
      <w:bookmarkStart w:id="6029" w:name="_ETM_Q1_4253329"/>
      <w:bookmarkEnd w:id="6029"/>
      <w:r>
        <w:rPr>
          <w:rtl/>
          <w:lang w:eastAsia="he-IL"/>
        </w:rPr>
        <w:t>היא לא אמרה.</w:t>
      </w:r>
    </w:p>
    <w:p w14:paraId="6DB48A2B" w14:textId="77777777" w:rsidR="001415F6" w:rsidRDefault="001415F6" w:rsidP="001415F6">
      <w:pPr>
        <w:rPr>
          <w:rtl/>
          <w:lang w:eastAsia="he-IL"/>
        </w:rPr>
      </w:pPr>
      <w:bookmarkStart w:id="6030" w:name="_ETM_Q1_4255152"/>
      <w:bookmarkStart w:id="6031" w:name="_ETM_Q1_4255244"/>
      <w:bookmarkStart w:id="6032" w:name="_ETM_Q1_4256047"/>
      <w:bookmarkEnd w:id="6030"/>
      <w:bookmarkEnd w:id="6031"/>
      <w:bookmarkEnd w:id="6032"/>
    </w:p>
    <w:p w14:paraId="42257D6C" w14:textId="77777777" w:rsidR="001415F6" w:rsidRDefault="001415F6" w:rsidP="001415F6">
      <w:pPr>
        <w:pStyle w:val="afb"/>
        <w:keepNext/>
        <w:rPr>
          <w:rtl/>
          <w:lang w:eastAsia="he-IL"/>
        </w:rPr>
      </w:pPr>
      <w:bookmarkStart w:id="6033" w:name="ET_guest_מירה_סולומון_640"/>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6033"/>
    </w:p>
    <w:p w14:paraId="33495DFE" w14:textId="77777777" w:rsidR="001415F6" w:rsidRDefault="001415F6" w:rsidP="001415F6">
      <w:pPr>
        <w:pStyle w:val="KeepWithNext"/>
        <w:rPr>
          <w:rtl/>
          <w:lang w:eastAsia="he-IL"/>
        </w:rPr>
      </w:pPr>
    </w:p>
    <w:p w14:paraId="20A7B73C" w14:textId="77777777" w:rsidR="001415F6" w:rsidRDefault="001415F6" w:rsidP="001415F6">
      <w:pPr>
        <w:rPr>
          <w:rtl/>
          <w:lang w:eastAsia="he-IL"/>
        </w:rPr>
      </w:pPr>
      <w:bookmarkStart w:id="6034" w:name="_ETM_Q1_4256465"/>
      <w:bookmarkStart w:id="6035" w:name="_ETM_Q1_4256480"/>
      <w:bookmarkEnd w:id="6034"/>
      <w:bookmarkEnd w:id="6035"/>
      <w:r>
        <w:rPr>
          <w:rtl/>
          <w:lang w:eastAsia="he-IL"/>
        </w:rPr>
        <w:t xml:space="preserve">התייחסתי </w:t>
      </w:r>
      <w:proofErr w:type="spellStart"/>
      <w:r>
        <w:rPr>
          <w:rtl/>
          <w:lang w:eastAsia="he-IL"/>
        </w:rPr>
        <w:t>למאצ'ינג</w:t>
      </w:r>
      <w:proofErr w:type="spellEnd"/>
      <w:r>
        <w:rPr>
          <w:rtl/>
          <w:lang w:eastAsia="he-IL"/>
        </w:rPr>
        <w:t xml:space="preserve"> והתייחסתי למימ</w:t>
      </w:r>
      <w:bookmarkStart w:id="6036" w:name="_ETM_Q1_4255973"/>
      <w:bookmarkEnd w:id="6036"/>
      <w:r>
        <w:rPr>
          <w:rtl/>
          <w:lang w:eastAsia="he-IL"/>
        </w:rPr>
        <w:t>ון הביניים, אדוני.</w:t>
      </w:r>
    </w:p>
    <w:p w14:paraId="5D2D4A18" w14:textId="77777777" w:rsidR="001415F6" w:rsidRDefault="001415F6" w:rsidP="001415F6">
      <w:pPr>
        <w:rPr>
          <w:rtl/>
          <w:lang w:eastAsia="he-IL"/>
        </w:rPr>
      </w:pPr>
      <w:bookmarkStart w:id="6037" w:name="_ETM_Q1_4258773"/>
      <w:bookmarkStart w:id="6038" w:name="_ETM_Q1_4258854"/>
      <w:bookmarkStart w:id="6039" w:name="_ETM_Q1_4259281"/>
      <w:bookmarkEnd w:id="6037"/>
      <w:bookmarkEnd w:id="6038"/>
      <w:bookmarkEnd w:id="6039"/>
    </w:p>
    <w:p w14:paraId="2D8057A2" w14:textId="77777777" w:rsidR="001415F6" w:rsidRDefault="001415F6" w:rsidP="001415F6">
      <w:pPr>
        <w:pStyle w:val="af8"/>
        <w:keepNext/>
        <w:rPr>
          <w:rtl/>
        </w:rPr>
      </w:pPr>
      <w:bookmarkStart w:id="6040" w:name="ET_yor_היור_ארז_מלול___יורַ_64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040"/>
    </w:p>
    <w:p w14:paraId="2FAE9E52" w14:textId="77777777" w:rsidR="001415F6" w:rsidRDefault="001415F6" w:rsidP="001415F6">
      <w:pPr>
        <w:pStyle w:val="KeepWithNext"/>
        <w:rPr>
          <w:rtl/>
          <w:lang w:eastAsia="he-IL"/>
        </w:rPr>
      </w:pPr>
    </w:p>
    <w:p w14:paraId="58FC79AB" w14:textId="77777777" w:rsidR="001415F6" w:rsidRDefault="001415F6" w:rsidP="001415F6">
      <w:pPr>
        <w:rPr>
          <w:rtl/>
          <w:lang w:eastAsia="he-IL"/>
        </w:rPr>
      </w:pPr>
      <w:bookmarkStart w:id="6041" w:name="_ETM_Q1_4259681"/>
      <w:bookmarkStart w:id="6042" w:name="_ETM_Q1_4259696"/>
      <w:bookmarkEnd w:id="6041"/>
      <w:bookmarkEnd w:id="6042"/>
      <w:r>
        <w:rPr>
          <w:rtl/>
          <w:lang w:eastAsia="he-IL"/>
        </w:rPr>
        <w:t>מימון הבינ</w:t>
      </w:r>
      <w:bookmarkStart w:id="6043" w:name="_ETM_Q1_4257570"/>
      <w:bookmarkEnd w:id="6043"/>
      <w:r>
        <w:rPr>
          <w:rtl/>
          <w:lang w:eastAsia="he-IL"/>
        </w:rPr>
        <w:t xml:space="preserve">יים, </w:t>
      </w:r>
      <w:bookmarkStart w:id="6044" w:name="_ETM_Q1_4258362"/>
      <w:bookmarkEnd w:id="6044"/>
      <w:r>
        <w:rPr>
          <w:rtl/>
          <w:lang w:eastAsia="he-IL"/>
        </w:rPr>
        <w:t>כן.</w:t>
      </w:r>
    </w:p>
    <w:p w14:paraId="68D472B4" w14:textId="77777777" w:rsidR="001415F6" w:rsidRDefault="001415F6" w:rsidP="001415F6">
      <w:pPr>
        <w:rPr>
          <w:rtl/>
          <w:lang w:eastAsia="he-IL"/>
        </w:rPr>
      </w:pPr>
      <w:bookmarkStart w:id="6045" w:name="_ETM_Q1_4258890"/>
      <w:bookmarkStart w:id="6046" w:name="_ETM_Q1_4258966"/>
      <w:bookmarkStart w:id="6047" w:name="_ETM_Q1_4259694"/>
      <w:bookmarkEnd w:id="6045"/>
      <w:bookmarkEnd w:id="6046"/>
      <w:bookmarkEnd w:id="6047"/>
    </w:p>
    <w:p w14:paraId="39415E93" w14:textId="77777777" w:rsidR="001415F6" w:rsidRDefault="001415F6" w:rsidP="001415F6">
      <w:pPr>
        <w:pStyle w:val="afb"/>
        <w:keepNext/>
        <w:rPr>
          <w:rtl/>
          <w:lang w:eastAsia="he-IL"/>
        </w:rPr>
      </w:pPr>
      <w:bookmarkStart w:id="6048" w:name="ET_guest_מירה_סולומון_642"/>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6048"/>
    </w:p>
    <w:p w14:paraId="1BD5F88F" w14:textId="77777777" w:rsidR="001415F6" w:rsidRDefault="001415F6" w:rsidP="001415F6">
      <w:pPr>
        <w:pStyle w:val="KeepWithNext"/>
        <w:rPr>
          <w:rtl/>
          <w:lang w:eastAsia="he-IL"/>
        </w:rPr>
      </w:pPr>
    </w:p>
    <w:p w14:paraId="7AAD408A" w14:textId="77777777" w:rsidR="001415F6" w:rsidRDefault="001415F6" w:rsidP="001415F6">
      <w:pPr>
        <w:rPr>
          <w:rtl/>
          <w:lang w:eastAsia="he-IL"/>
        </w:rPr>
      </w:pPr>
      <w:bookmarkStart w:id="6049" w:name="_ETM_Q1_4260090"/>
      <w:bookmarkStart w:id="6050" w:name="_ETM_Q1_4260102"/>
      <w:bookmarkEnd w:id="6049"/>
      <w:bookmarkEnd w:id="6050"/>
      <w:r>
        <w:rPr>
          <w:rtl/>
          <w:lang w:eastAsia="he-IL"/>
        </w:rPr>
        <w:t>אכן שני חסמים קשים, נכון אדוני.</w:t>
      </w:r>
    </w:p>
    <w:p w14:paraId="6391EFFB" w14:textId="77777777" w:rsidR="001415F6" w:rsidRDefault="001415F6" w:rsidP="001415F6">
      <w:pPr>
        <w:rPr>
          <w:rtl/>
          <w:lang w:eastAsia="he-IL"/>
        </w:rPr>
      </w:pPr>
      <w:bookmarkStart w:id="6051" w:name="_ETM_Q1_4264120"/>
      <w:bookmarkStart w:id="6052" w:name="_ETM_Q1_4264195"/>
      <w:bookmarkStart w:id="6053" w:name="_ETM_Q1_4264589"/>
      <w:bookmarkEnd w:id="6051"/>
      <w:bookmarkEnd w:id="6052"/>
      <w:bookmarkEnd w:id="6053"/>
    </w:p>
    <w:p w14:paraId="70B06824" w14:textId="77777777" w:rsidR="001415F6" w:rsidRDefault="001415F6" w:rsidP="001415F6">
      <w:pPr>
        <w:pStyle w:val="af8"/>
        <w:keepNext/>
        <w:rPr>
          <w:rtl/>
        </w:rPr>
      </w:pPr>
      <w:bookmarkStart w:id="6054" w:name="ET_yor_היור_ארז_מלול___יורַ_64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054"/>
    </w:p>
    <w:p w14:paraId="3A9825DD" w14:textId="77777777" w:rsidR="001415F6" w:rsidRDefault="001415F6" w:rsidP="001415F6">
      <w:pPr>
        <w:pStyle w:val="KeepWithNext"/>
        <w:rPr>
          <w:rtl/>
          <w:lang w:eastAsia="he-IL"/>
        </w:rPr>
      </w:pPr>
    </w:p>
    <w:p w14:paraId="79F161A1" w14:textId="77777777" w:rsidR="001415F6" w:rsidRDefault="001415F6" w:rsidP="001415F6">
      <w:pPr>
        <w:rPr>
          <w:rtl/>
          <w:lang w:eastAsia="he-IL"/>
        </w:rPr>
      </w:pPr>
      <w:bookmarkStart w:id="6055" w:name="_ETM_Q1_4265038"/>
      <w:bookmarkStart w:id="6056" w:name="_ETM_Q1_4265050"/>
      <w:bookmarkStart w:id="6057" w:name="_ETM_Q1_4260059"/>
      <w:bookmarkEnd w:id="6055"/>
      <w:bookmarkEnd w:id="6056"/>
      <w:bookmarkEnd w:id="6057"/>
      <w:r>
        <w:rPr>
          <w:rtl/>
          <w:lang w:eastAsia="he-IL"/>
        </w:rPr>
        <w:t xml:space="preserve">אתה מבין? אז אם אתם </w:t>
      </w:r>
      <w:bookmarkStart w:id="6058" w:name="_ETM_Q1_4263646"/>
      <w:bookmarkEnd w:id="6058"/>
      <w:r>
        <w:rPr>
          <w:rtl/>
          <w:lang w:eastAsia="he-IL"/>
        </w:rPr>
        <w:t xml:space="preserve">רואים רשות שאתם מקבלים זה שבגירעון של </w:t>
      </w:r>
      <w:bookmarkStart w:id="6059" w:name="_ETM_Q1_4265162"/>
      <w:bookmarkEnd w:id="6059"/>
      <w:r>
        <w:rPr>
          <w:rtl/>
          <w:lang w:eastAsia="he-IL"/>
        </w:rPr>
        <w:t>מאות מיליונים,</w:t>
      </w:r>
      <w:bookmarkStart w:id="6060" w:name="_ETM_Q1_4267369"/>
      <w:bookmarkStart w:id="6061" w:name="_ETM_Q1_4265645"/>
      <w:bookmarkEnd w:id="6060"/>
      <w:bookmarkEnd w:id="6061"/>
      <w:r>
        <w:rPr>
          <w:rtl/>
          <w:lang w:eastAsia="he-IL"/>
        </w:rPr>
        <w:t xml:space="preserve"> ואתם אומרים להם, אין להם את הכסף למינימום, לשוטף, </w:t>
      </w:r>
      <w:bookmarkStart w:id="6062" w:name="_ETM_Q1_4273854"/>
      <w:bookmarkEnd w:id="6062"/>
      <w:r>
        <w:rPr>
          <w:rtl/>
          <w:lang w:eastAsia="he-IL"/>
        </w:rPr>
        <w:t>לזה, ואתם אומ</w:t>
      </w:r>
      <w:bookmarkStart w:id="6063" w:name="_ETM_Q1_4271676"/>
      <w:bookmarkEnd w:id="6063"/>
      <w:r>
        <w:rPr>
          <w:rtl/>
          <w:lang w:eastAsia="he-IL"/>
        </w:rPr>
        <w:t>רים להם "בואו, לפרויקט הזה תשימו כסף".</w:t>
      </w:r>
      <w:bookmarkStart w:id="6064" w:name="_ETM_Q1_4272785"/>
      <w:bookmarkEnd w:id="6064"/>
    </w:p>
    <w:p w14:paraId="3C3B4F3B" w14:textId="77777777" w:rsidR="001415F6" w:rsidRDefault="001415F6" w:rsidP="001415F6">
      <w:pPr>
        <w:rPr>
          <w:rtl/>
          <w:lang w:eastAsia="he-IL"/>
        </w:rPr>
      </w:pPr>
      <w:bookmarkStart w:id="6065" w:name="_ETM_Q1_4222789"/>
      <w:bookmarkStart w:id="6066" w:name="_ETM_Q1_4222875"/>
      <w:bookmarkStart w:id="6067" w:name="_ETM_Q1_4273540"/>
      <w:bookmarkEnd w:id="6065"/>
      <w:bookmarkEnd w:id="6066"/>
      <w:bookmarkEnd w:id="6067"/>
    </w:p>
    <w:p w14:paraId="4A5B5A15" w14:textId="77777777" w:rsidR="001415F6" w:rsidRDefault="001415F6" w:rsidP="001415F6">
      <w:pPr>
        <w:pStyle w:val="afb"/>
        <w:keepNext/>
        <w:rPr>
          <w:rtl/>
          <w:lang w:eastAsia="he-IL"/>
        </w:rPr>
      </w:pPr>
      <w:bookmarkStart w:id="6068" w:name="ET_guest_אלעד_עמיחי_64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068"/>
    </w:p>
    <w:p w14:paraId="2D9BB4B1" w14:textId="77777777" w:rsidR="001415F6" w:rsidRDefault="001415F6" w:rsidP="001415F6">
      <w:pPr>
        <w:pStyle w:val="KeepWithNext"/>
        <w:rPr>
          <w:rtl/>
          <w:lang w:eastAsia="he-IL"/>
        </w:rPr>
      </w:pPr>
    </w:p>
    <w:p w14:paraId="496FB4B4" w14:textId="77777777" w:rsidR="001415F6" w:rsidRDefault="001415F6" w:rsidP="001415F6">
      <w:pPr>
        <w:rPr>
          <w:rtl/>
          <w:lang w:eastAsia="he-IL"/>
        </w:rPr>
      </w:pPr>
      <w:bookmarkStart w:id="6069" w:name="_ETM_Q1_4274059"/>
      <w:bookmarkStart w:id="6070" w:name="_ETM_Q1_4274072"/>
      <w:bookmarkEnd w:id="6069"/>
      <w:bookmarkEnd w:id="6070"/>
      <w:r>
        <w:rPr>
          <w:rtl/>
          <w:lang w:eastAsia="he-IL"/>
        </w:rPr>
        <w:t xml:space="preserve">אבל רשויות, </w:t>
      </w:r>
      <w:bookmarkStart w:id="6071" w:name="_ETM_Q1_4276004"/>
      <w:bookmarkEnd w:id="6071"/>
      <w:r>
        <w:rPr>
          <w:rtl/>
          <w:lang w:eastAsia="he-IL"/>
        </w:rPr>
        <w:t>עובדה שניגשו לפרויקט ואפילו קיבלו התחייבות</w:t>
      </w:r>
      <w:bookmarkStart w:id="6072" w:name="_ETM_Q1_4277407"/>
      <w:bookmarkEnd w:id="6072"/>
      <w:r>
        <w:rPr>
          <w:rtl/>
          <w:lang w:eastAsia="he-IL"/>
        </w:rPr>
        <w:t>. הם הביעו את רצונם.</w:t>
      </w:r>
      <w:bookmarkStart w:id="6073" w:name="_ETM_Q1_4279629"/>
      <w:bookmarkEnd w:id="6073"/>
      <w:r>
        <w:rPr>
          <w:rtl/>
          <w:lang w:eastAsia="he-IL"/>
        </w:rPr>
        <w:t xml:space="preserve"> </w:t>
      </w:r>
      <w:bookmarkStart w:id="6074" w:name="_ETM_Q1_4279346"/>
      <w:bookmarkEnd w:id="6074"/>
      <w:r>
        <w:rPr>
          <w:rtl/>
          <w:lang w:eastAsia="he-IL"/>
        </w:rPr>
        <w:t xml:space="preserve">אלה זה כבר האלה שהלכו לחופה </w:t>
      </w:r>
      <w:proofErr w:type="spellStart"/>
      <w:r>
        <w:rPr>
          <w:rtl/>
          <w:lang w:eastAsia="he-IL"/>
        </w:rPr>
        <w:t>איתנו</w:t>
      </w:r>
      <w:proofErr w:type="spellEnd"/>
      <w:r>
        <w:rPr>
          <w:rtl/>
          <w:lang w:eastAsia="he-IL"/>
        </w:rPr>
        <w:t>, אז</w:t>
      </w:r>
      <w:bookmarkStart w:id="6075" w:name="_ETM_Q1_4286022"/>
      <w:bookmarkEnd w:id="6075"/>
      <w:r>
        <w:rPr>
          <w:rtl/>
          <w:lang w:eastAsia="he-IL"/>
        </w:rPr>
        <w:t xml:space="preserve"> זה לא.</w:t>
      </w:r>
    </w:p>
    <w:p w14:paraId="5D744564" w14:textId="77777777" w:rsidR="001415F6" w:rsidRDefault="001415F6" w:rsidP="001415F6">
      <w:pPr>
        <w:rPr>
          <w:rtl/>
          <w:lang w:eastAsia="he-IL"/>
        </w:rPr>
      </w:pPr>
      <w:bookmarkStart w:id="6076" w:name="_ETM_Q1_4286837"/>
      <w:bookmarkStart w:id="6077" w:name="_ETM_Q1_4286924"/>
      <w:bookmarkStart w:id="6078" w:name="_ETM_Q1_4282483"/>
      <w:bookmarkStart w:id="6079" w:name="_ETM_Q1_4283634"/>
      <w:bookmarkEnd w:id="6076"/>
      <w:bookmarkEnd w:id="6077"/>
      <w:bookmarkEnd w:id="6078"/>
      <w:bookmarkEnd w:id="6079"/>
    </w:p>
    <w:p w14:paraId="5096EBAA" w14:textId="77777777" w:rsidR="001415F6" w:rsidRDefault="001415F6" w:rsidP="001415F6">
      <w:pPr>
        <w:pStyle w:val="af8"/>
        <w:keepNext/>
        <w:rPr>
          <w:rtl/>
        </w:rPr>
      </w:pPr>
      <w:bookmarkStart w:id="6080" w:name="ET_yor_היור_ארז_מלול___יורַ_64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080"/>
    </w:p>
    <w:p w14:paraId="48DBA688" w14:textId="77777777" w:rsidR="001415F6" w:rsidRDefault="001415F6" w:rsidP="001415F6">
      <w:pPr>
        <w:pStyle w:val="KeepWithNext"/>
        <w:rPr>
          <w:rtl/>
          <w:lang w:eastAsia="he-IL"/>
        </w:rPr>
      </w:pPr>
    </w:p>
    <w:p w14:paraId="2D909E14" w14:textId="77777777" w:rsidR="001415F6" w:rsidRDefault="001415F6" w:rsidP="001415F6">
      <w:pPr>
        <w:rPr>
          <w:rtl/>
          <w:lang w:eastAsia="he-IL"/>
        </w:rPr>
      </w:pPr>
      <w:bookmarkStart w:id="6081" w:name="_ETM_Q1_4284155"/>
      <w:bookmarkStart w:id="6082" w:name="_ETM_Q1_4284168"/>
      <w:bookmarkEnd w:id="6081"/>
      <w:bookmarkEnd w:id="6082"/>
      <w:r>
        <w:rPr>
          <w:rtl/>
          <w:lang w:eastAsia="he-IL"/>
        </w:rPr>
        <w:t xml:space="preserve">אז אני אומר, אבל אם זה, עוד פעם </w:t>
      </w:r>
      <w:bookmarkStart w:id="6083" w:name="_ETM_Q1_4283335"/>
      <w:bookmarkStart w:id="6084" w:name="_ETM_Q1_4283556"/>
      <w:bookmarkEnd w:id="6083"/>
      <w:bookmarkEnd w:id="6084"/>
      <w:r>
        <w:rPr>
          <w:rtl/>
          <w:lang w:eastAsia="he-IL"/>
        </w:rPr>
        <w:t>- - -</w:t>
      </w:r>
    </w:p>
    <w:p w14:paraId="200D239C" w14:textId="77777777" w:rsidR="001415F6" w:rsidRDefault="001415F6" w:rsidP="001415F6">
      <w:pPr>
        <w:rPr>
          <w:rtl/>
          <w:lang w:eastAsia="he-IL"/>
        </w:rPr>
      </w:pPr>
      <w:bookmarkStart w:id="6085" w:name="_ETM_Q1_4283959"/>
      <w:bookmarkStart w:id="6086" w:name="_ETM_Q1_4284028"/>
      <w:bookmarkStart w:id="6087" w:name="_ETM_Q1_4284701"/>
      <w:bookmarkEnd w:id="6085"/>
      <w:bookmarkEnd w:id="6086"/>
      <w:bookmarkEnd w:id="6087"/>
    </w:p>
    <w:p w14:paraId="331BCFF2" w14:textId="77777777" w:rsidR="001415F6" w:rsidRDefault="001415F6" w:rsidP="001415F6">
      <w:pPr>
        <w:pStyle w:val="afb"/>
        <w:keepNext/>
        <w:rPr>
          <w:rtl/>
          <w:lang w:eastAsia="he-IL"/>
        </w:rPr>
      </w:pPr>
      <w:bookmarkStart w:id="6088" w:name="ET_guest_אלעד_עמיחי_64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088"/>
    </w:p>
    <w:p w14:paraId="4D053A33" w14:textId="77777777" w:rsidR="001415F6" w:rsidRDefault="001415F6" w:rsidP="001415F6">
      <w:pPr>
        <w:pStyle w:val="KeepWithNext"/>
        <w:rPr>
          <w:rtl/>
          <w:lang w:eastAsia="he-IL"/>
        </w:rPr>
      </w:pPr>
    </w:p>
    <w:p w14:paraId="5C9694B6" w14:textId="77777777" w:rsidR="001415F6" w:rsidRDefault="001415F6" w:rsidP="001415F6">
      <w:pPr>
        <w:rPr>
          <w:rtl/>
          <w:lang w:eastAsia="he-IL"/>
        </w:rPr>
      </w:pPr>
      <w:bookmarkStart w:id="6089" w:name="_ETM_Q1_4285141"/>
      <w:bookmarkStart w:id="6090" w:name="_ETM_Q1_4285154"/>
      <w:bookmarkEnd w:id="6089"/>
      <w:bookmarkEnd w:id="6090"/>
      <w:r>
        <w:rPr>
          <w:rtl/>
          <w:lang w:eastAsia="he-IL"/>
        </w:rPr>
        <w:t xml:space="preserve">זה לא מה </w:t>
      </w:r>
      <w:proofErr w:type="spellStart"/>
      <w:r>
        <w:rPr>
          <w:rtl/>
          <w:lang w:eastAsia="he-IL"/>
        </w:rPr>
        <w:t>שהמאצ'ינג</w:t>
      </w:r>
      <w:proofErr w:type="spellEnd"/>
      <w:r>
        <w:rPr>
          <w:rtl/>
          <w:lang w:eastAsia="he-IL"/>
        </w:rPr>
        <w:t xml:space="preserve">, יש קשיים </w:t>
      </w:r>
      <w:bookmarkStart w:id="6091" w:name="_ETM_Q1_4287261"/>
      <w:bookmarkEnd w:id="6091"/>
      <w:r>
        <w:rPr>
          <w:rtl/>
          <w:lang w:eastAsia="he-IL"/>
        </w:rPr>
        <w:t>אובייקטיביים.</w:t>
      </w:r>
    </w:p>
    <w:p w14:paraId="17D3F052" w14:textId="77777777" w:rsidR="001415F6" w:rsidRDefault="001415F6" w:rsidP="001415F6">
      <w:pPr>
        <w:rPr>
          <w:rtl/>
          <w:lang w:eastAsia="he-IL"/>
        </w:rPr>
      </w:pPr>
      <w:bookmarkStart w:id="6092" w:name="_ETM_Q1_4289868"/>
      <w:bookmarkStart w:id="6093" w:name="_ETM_Q1_4289955"/>
      <w:bookmarkStart w:id="6094" w:name="_ETM_Q1_4290620"/>
      <w:bookmarkEnd w:id="6092"/>
      <w:bookmarkEnd w:id="6093"/>
      <w:bookmarkEnd w:id="6094"/>
    </w:p>
    <w:p w14:paraId="38B74A56" w14:textId="77777777" w:rsidR="001415F6" w:rsidRDefault="001415F6" w:rsidP="001415F6">
      <w:pPr>
        <w:pStyle w:val="af8"/>
        <w:keepNext/>
        <w:rPr>
          <w:rtl/>
        </w:rPr>
      </w:pPr>
      <w:bookmarkStart w:id="6095" w:name="ET_yor_היור_ארז_מלול___יורַ_64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095"/>
    </w:p>
    <w:p w14:paraId="6AABA932" w14:textId="77777777" w:rsidR="001415F6" w:rsidRDefault="001415F6" w:rsidP="001415F6">
      <w:pPr>
        <w:pStyle w:val="KeepWithNext"/>
        <w:rPr>
          <w:rtl/>
          <w:lang w:eastAsia="he-IL"/>
        </w:rPr>
      </w:pPr>
    </w:p>
    <w:p w14:paraId="5686C8D7" w14:textId="77777777" w:rsidR="001415F6" w:rsidRDefault="001415F6" w:rsidP="001415F6">
      <w:pPr>
        <w:rPr>
          <w:rtl/>
          <w:lang w:eastAsia="he-IL"/>
        </w:rPr>
      </w:pPr>
      <w:bookmarkStart w:id="6096" w:name="_ETM_Q1_4291039"/>
      <w:bookmarkStart w:id="6097" w:name="_ETM_Q1_4291053"/>
      <w:bookmarkEnd w:id="6096"/>
      <w:bookmarkEnd w:id="6097"/>
      <w:r>
        <w:rPr>
          <w:rtl/>
          <w:lang w:eastAsia="he-IL"/>
        </w:rPr>
        <w:t xml:space="preserve">אז בואו, </w:t>
      </w:r>
      <w:bookmarkStart w:id="6098" w:name="_ETM_Q1_4292611"/>
      <w:bookmarkEnd w:id="6098"/>
      <w:r>
        <w:rPr>
          <w:rtl/>
          <w:lang w:eastAsia="he-IL"/>
        </w:rPr>
        <w:t>א</w:t>
      </w:r>
      <w:bookmarkStart w:id="6099" w:name="_ETM_Q1_4288319"/>
      <w:bookmarkEnd w:id="6099"/>
      <w:r>
        <w:rPr>
          <w:rtl/>
          <w:lang w:eastAsia="he-IL"/>
        </w:rPr>
        <w:t xml:space="preserve">ז תפתרו את הקשיים. </w:t>
      </w:r>
      <w:bookmarkStart w:id="6100" w:name="_ETM_Q1_4291767"/>
      <w:bookmarkEnd w:id="6100"/>
    </w:p>
    <w:p w14:paraId="0BD3CC9B" w14:textId="77777777" w:rsidR="001415F6" w:rsidRDefault="001415F6" w:rsidP="001415F6">
      <w:pPr>
        <w:rPr>
          <w:rtl/>
          <w:lang w:eastAsia="he-IL"/>
        </w:rPr>
      </w:pPr>
      <w:bookmarkStart w:id="6101" w:name="_ETM_Q1_4291854"/>
      <w:bookmarkEnd w:id="6101"/>
    </w:p>
    <w:p w14:paraId="575D0A62" w14:textId="77777777" w:rsidR="001415F6" w:rsidRDefault="001415F6" w:rsidP="001415F6">
      <w:pPr>
        <w:pStyle w:val="afb"/>
        <w:keepNext/>
        <w:rPr>
          <w:rtl/>
          <w:lang w:eastAsia="he-IL"/>
        </w:rPr>
      </w:pPr>
      <w:bookmarkStart w:id="6102" w:name="ET_guest_אלעד_עמיחי_648"/>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102"/>
    </w:p>
    <w:p w14:paraId="276434A9" w14:textId="77777777" w:rsidR="001415F6" w:rsidRDefault="001415F6" w:rsidP="001415F6">
      <w:pPr>
        <w:pStyle w:val="KeepWithNext"/>
        <w:rPr>
          <w:rtl/>
          <w:lang w:eastAsia="he-IL"/>
        </w:rPr>
      </w:pPr>
    </w:p>
    <w:p w14:paraId="4A44EFD1" w14:textId="77777777" w:rsidR="001415F6" w:rsidRDefault="001415F6" w:rsidP="001415F6">
      <w:pPr>
        <w:rPr>
          <w:rtl/>
          <w:lang w:eastAsia="he-IL"/>
        </w:rPr>
      </w:pPr>
      <w:bookmarkStart w:id="6103" w:name="_ETM_Q1_4292793"/>
      <w:bookmarkStart w:id="6104" w:name="_ETM_Q1_4292807"/>
      <w:bookmarkEnd w:id="6103"/>
      <w:bookmarkEnd w:id="6104"/>
      <w:r>
        <w:rPr>
          <w:rtl/>
          <w:lang w:eastAsia="he-IL"/>
        </w:rPr>
        <w:t xml:space="preserve">אנחנו עובדים </w:t>
      </w:r>
      <w:bookmarkStart w:id="6105" w:name="_ETM_Q1_4289313"/>
      <w:bookmarkEnd w:id="6105"/>
      <w:r>
        <w:rPr>
          <w:rtl/>
          <w:lang w:eastAsia="he-IL"/>
        </w:rPr>
        <w:t>פה יום-יום.</w:t>
      </w:r>
      <w:bookmarkStart w:id="6106" w:name="_ETM_Q1_4292108"/>
      <w:bookmarkEnd w:id="6106"/>
    </w:p>
    <w:p w14:paraId="51B0F626" w14:textId="77777777" w:rsidR="001415F6" w:rsidRDefault="001415F6" w:rsidP="001415F6">
      <w:pPr>
        <w:rPr>
          <w:rtl/>
          <w:lang w:eastAsia="he-IL"/>
        </w:rPr>
      </w:pPr>
      <w:bookmarkStart w:id="6107" w:name="_ETM_Q1_4292185"/>
      <w:bookmarkEnd w:id="6107"/>
    </w:p>
    <w:p w14:paraId="0CDFE5C0" w14:textId="77777777" w:rsidR="001415F6" w:rsidRDefault="001415F6" w:rsidP="001415F6">
      <w:pPr>
        <w:pStyle w:val="af8"/>
        <w:keepNext/>
        <w:rPr>
          <w:rtl/>
        </w:rPr>
      </w:pPr>
      <w:bookmarkStart w:id="6108" w:name="ET_yor_היור_ארז_מלול___יורַ_64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108"/>
    </w:p>
    <w:p w14:paraId="047DB758" w14:textId="77777777" w:rsidR="001415F6" w:rsidRDefault="001415F6" w:rsidP="001415F6">
      <w:pPr>
        <w:pStyle w:val="KeepWithNext"/>
        <w:rPr>
          <w:rtl/>
          <w:lang w:eastAsia="he-IL"/>
        </w:rPr>
      </w:pPr>
    </w:p>
    <w:p w14:paraId="65EF4E1C" w14:textId="77777777" w:rsidR="001415F6" w:rsidRDefault="001415F6" w:rsidP="001415F6">
      <w:pPr>
        <w:rPr>
          <w:rtl/>
          <w:lang w:eastAsia="he-IL"/>
        </w:rPr>
      </w:pPr>
      <w:bookmarkStart w:id="6109" w:name="_ETM_Q1_4293466"/>
      <w:bookmarkStart w:id="6110" w:name="_ETM_Q1_4293481"/>
      <w:bookmarkEnd w:id="6109"/>
      <w:bookmarkEnd w:id="6110"/>
      <w:r>
        <w:rPr>
          <w:rtl/>
          <w:lang w:eastAsia="he-IL"/>
        </w:rPr>
        <w:t>אתם רו</w:t>
      </w:r>
      <w:bookmarkStart w:id="6111" w:name="_ETM_Q1_4290378"/>
      <w:bookmarkEnd w:id="6111"/>
      <w:r>
        <w:rPr>
          <w:rtl/>
          <w:lang w:eastAsia="he-IL"/>
        </w:rPr>
        <w:t xml:space="preserve">צים </w:t>
      </w:r>
      <w:bookmarkStart w:id="6112" w:name="_ETM_Q1_4290972"/>
      <w:bookmarkEnd w:id="6112"/>
      <w:r>
        <w:rPr>
          <w:rtl/>
          <w:lang w:eastAsia="he-IL"/>
        </w:rPr>
        <w:t>לעשות מאה אחוז ביצוע.</w:t>
      </w:r>
      <w:bookmarkStart w:id="6113" w:name="_ETM_Q1_4293860"/>
      <w:bookmarkEnd w:id="6113"/>
    </w:p>
    <w:p w14:paraId="28946948" w14:textId="77777777" w:rsidR="001415F6" w:rsidRDefault="001415F6" w:rsidP="001415F6">
      <w:pPr>
        <w:rPr>
          <w:rtl/>
          <w:lang w:eastAsia="he-IL"/>
        </w:rPr>
      </w:pPr>
      <w:bookmarkStart w:id="6114" w:name="_ETM_Q1_4293925"/>
      <w:bookmarkEnd w:id="6114"/>
    </w:p>
    <w:p w14:paraId="6097B237" w14:textId="77777777" w:rsidR="001415F6" w:rsidRDefault="001415F6" w:rsidP="001415F6">
      <w:pPr>
        <w:pStyle w:val="afb"/>
        <w:keepNext/>
        <w:rPr>
          <w:rtl/>
          <w:lang w:eastAsia="he-IL"/>
        </w:rPr>
      </w:pPr>
      <w:bookmarkStart w:id="6115" w:name="ET_guest_אלעד_עמיחי_65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115"/>
    </w:p>
    <w:p w14:paraId="369CD7A0" w14:textId="77777777" w:rsidR="001415F6" w:rsidRDefault="001415F6" w:rsidP="001415F6">
      <w:pPr>
        <w:pStyle w:val="KeepWithNext"/>
        <w:rPr>
          <w:rtl/>
          <w:lang w:eastAsia="he-IL"/>
        </w:rPr>
      </w:pPr>
    </w:p>
    <w:p w14:paraId="3A08E154" w14:textId="77777777" w:rsidR="001415F6" w:rsidRDefault="001415F6" w:rsidP="001415F6">
      <w:pPr>
        <w:rPr>
          <w:rtl/>
          <w:lang w:eastAsia="he-IL"/>
        </w:rPr>
      </w:pPr>
      <w:bookmarkStart w:id="6116" w:name="_ETM_Q1_4294891"/>
      <w:bookmarkStart w:id="6117" w:name="_ETM_Q1_4294905"/>
      <w:bookmarkEnd w:id="6116"/>
      <w:bookmarkEnd w:id="6117"/>
      <w:r>
        <w:rPr>
          <w:rtl/>
          <w:lang w:eastAsia="he-IL"/>
        </w:rPr>
        <w:t>כן, מטרה של כולם</w:t>
      </w:r>
      <w:bookmarkStart w:id="6118" w:name="_ETM_Q1_4292350"/>
      <w:bookmarkEnd w:id="6118"/>
      <w:r>
        <w:rPr>
          <w:rtl/>
          <w:lang w:eastAsia="he-IL"/>
        </w:rPr>
        <w:t>.</w:t>
      </w:r>
      <w:bookmarkStart w:id="6119" w:name="_ETM_Q1_4292629"/>
      <w:bookmarkEnd w:id="6119"/>
    </w:p>
    <w:p w14:paraId="01B922F2" w14:textId="77777777" w:rsidR="001415F6" w:rsidRDefault="001415F6" w:rsidP="001415F6">
      <w:pPr>
        <w:rPr>
          <w:rtl/>
          <w:lang w:eastAsia="he-IL"/>
        </w:rPr>
      </w:pPr>
      <w:bookmarkStart w:id="6120" w:name="_ETM_Q1_4292749"/>
      <w:bookmarkEnd w:id="6120"/>
    </w:p>
    <w:p w14:paraId="367E3FB5" w14:textId="77777777" w:rsidR="001415F6" w:rsidRDefault="001415F6" w:rsidP="001415F6">
      <w:pPr>
        <w:pStyle w:val="af8"/>
        <w:keepNext/>
        <w:rPr>
          <w:rtl/>
        </w:rPr>
      </w:pPr>
      <w:bookmarkStart w:id="6121" w:name="ET_yor_היור_ארז_מלול___יורַ_65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121"/>
    </w:p>
    <w:p w14:paraId="245ED986" w14:textId="77777777" w:rsidR="001415F6" w:rsidRDefault="001415F6" w:rsidP="001415F6">
      <w:pPr>
        <w:pStyle w:val="KeepWithNext"/>
        <w:rPr>
          <w:rtl/>
          <w:lang w:eastAsia="he-IL"/>
        </w:rPr>
      </w:pPr>
    </w:p>
    <w:p w14:paraId="65CBC132" w14:textId="77777777" w:rsidR="001415F6" w:rsidRDefault="001415F6" w:rsidP="001415F6">
      <w:pPr>
        <w:rPr>
          <w:rtl/>
          <w:lang w:eastAsia="he-IL"/>
        </w:rPr>
      </w:pPr>
      <w:bookmarkStart w:id="6122" w:name="_ETM_Q1_4293557"/>
      <w:bookmarkStart w:id="6123" w:name="_ETM_Q1_4293572"/>
      <w:bookmarkEnd w:id="6122"/>
      <w:bookmarkEnd w:id="6123"/>
      <w:r>
        <w:rPr>
          <w:rtl/>
          <w:lang w:eastAsia="he-IL"/>
        </w:rPr>
        <w:t xml:space="preserve">משרד מצליח, המדד </w:t>
      </w:r>
      <w:bookmarkStart w:id="6124" w:name="_ETM_Q1_4300155"/>
      <w:bookmarkEnd w:id="6124"/>
      <w:r>
        <w:rPr>
          <w:rtl/>
          <w:lang w:eastAsia="he-IL"/>
        </w:rPr>
        <w:t xml:space="preserve">שלו הוא מאה </w:t>
      </w:r>
      <w:bookmarkStart w:id="6125" w:name="_ETM_Q1_4296992"/>
      <w:bookmarkEnd w:id="6125"/>
      <w:r>
        <w:rPr>
          <w:rtl/>
          <w:lang w:eastAsia="he-IL"/>
        </w:rPr>
        <w:t>אחוז ביצוע. תשעים אחוז.</w:t>
      </w:r>
      <w:bookmarkStart w:id="6126" w:name="_ETM_Q1_4296312"/>
      <w:bookmarkStart w:id="6127" w:name="_ETM_Q1_4299274"/>
      <w:bookmarkEnd w:id="6126"/>
      <w:bookmarkEnd w:id="6127"/>
    </w:p>
    <w:p w14:paraId="54BF7AFF" w14:textId="77777777" w:rsidR="001415F6" w:rsidRDefault="001415F6" w:rsidP="001415F6">
      <w:pPr>
        <w:rPr>
          <w:rtl/>
          <w:lang w:eastAsia="he-IL"/>
        </w:rPr>
      </w:pPr>
      <w:bookmarkStart w:id="6128" w:name="_ETM_Q1_4299663"/>
      <w:bookmarkStart w:id="6129" w:name="_ETM_Q1_4299744"/>
      <w:bookmarkStart w:id="6130" w:name="_ETM_Q1_4300645"/>
      <w:bookmarkEnd w:id="6128"/>
      <w:bookmarkEnd w:id="6129"/>
      <w:bookmarkEnd w:id="6130"/>
    </w:p>
    <w:p w14:paraId="50DE6EB0" w14:textId="77777777" w:rsidR="001415F6" w:rsidRDefault="001415F6" w:rsidP="001415F6">
      <w:pPr>
        <w:pStyle w:val="afb"/>
        <w:keepNext/>
        <w:rPr>
          <w:rtl/>
          <w:lang w:eastAsia="he-IL"/>
        </w:rPr>
      </w:pPr>
      <w:bookmarkStart w:id="6131" w:name="ET_guest_הילה_אקרמן_652"/>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31"/>
    </w:p>
    <w:p w14:paraId="00493EEB" w14:textId="77777777" w:rsidR="001415F6" w:rsidRDefault="001415F6" w:rsidP="001415F6">
      <w:pPr>
        <w:pStyle w:val="KeepWithNext"/>
        <w:rPr>
          <w:rtl/>
          <w:lang w:eastAsia="he-IL"/>
        </w:rPr>
      </w:pPr>
    </w:p>
    <w:p w14:paraId="14FF5CD8" w14:textId="77777777" w:rsidR="001415F6" w:rsidRDefault="001415F6" w:rsidP="001415F6">
      <w:pPr>
        <w:rPr>
          <w:rtl/>
          <w:lang w:eastAsia="he-IL"/>
        </w:rPr>
      </w:pPr>
      <w:bookmarkStart w:id="6132" w:name="_ETM_Q1_4301055"/>
      <w:bookmarkStart w:id="6133" w:name="_ETM_Q1_4301069"/>
      <w:bookmarkEnd w:id="6132"/>
      <w:bookmarkEnd w:id="6133"/>
      <w:r>
        <w:rPr>
          <w:rtl/>
          <w:lang w:eastAsia="he-IL"/>
        </w:rPr>
        <w:t xml:space="preserve">אם אפשר להוסיף רק </w:t>
      </w:r>
      <w:bookmarkStart w:id="6134" w:name="_ETM_Q1_4304617"/>
      <w:bookmarkEnd w:id="6134"/>
      <w:r>
        <w:rPr>
          <w:rtl/>
          <w:lang w:eastAsia="he-IL"/>
        </w:rPr>
        <w:t>עוד משהו, חשוב ל</w:t>
      </w:r>
      <w:bookmarkStart w:id="6135" w:name="_ETM_Q1_4302097"/>
      <w:bookmarkEnd w:id="6135"/>
      <w:r>
        <w:rPr>
          <w:rtl/>
          <w:lang w:eastAsia="he-IL"/>
        </w:rPr>
        <w:t>ציין שיש עוד קשיים אובייקטיביים שאני רוצה</w:t>
      </w:r>
      <w:bookmarkStart w:id="6136" w:name="_ETM_Q1_4309439"/>
      <w:bookmarkEnd w:id="6136"/>
      <w:r>
        <w:rPr>
          <w:rtl/>
          <w:lang w:eastAsia="he-IL"/>
        </w:rPr>
        <w:t xml:space="preserve"> לציין, כמו רשויות שכן מגישות את כל המסמכים </w:t>
      </w:r>
      <w:bookmarkStart w:id="6137" w:name="_ETM_Q1_4310391"/>
      <w:bookmarkEnd w:id="6137"/>
      <w:r>
        <w:rPr>
          <w:rtl/>
          <w:lang w:eastAsia="he-IL"/>
        </w:rPr>
        <w:t>בזמן ועדיין</w:t>
      </w:r>
      <w:bookmarkStart w:id="6138" w:name="_ETM_Q1_4312599"/>
      <w:bookmarkEnd w:id="6138"/>
      <w:r>
        <w:rPr>
          <w:rtl/>
          <w:lang w:eastAsia="he-IL"/>
        </w:rPr>
        <w:t xml:space="preserve"> מתקשות לקבל חזרה את הכסף.</w:t>
      </w:r>
    </w:p>
    <w:p w14:paraId="2399890A" w14:textId="77777777" w:rsidR="001415F6" w:rsidRDefault="001415F6" w:rsidP="001415F6">
      <w:pPr>
        <w:rPr>
          <w:rtl/>
          <w:lang w:eastAsia="he-IL"/>
        </w:rPr>
      </w:pPr>
      <w:bookmarkStart w:id="6139" w:name="_ETM_Q1_4315621"/>
      <w:bookmarkStart w:id="6140" w:name="_ETM_Q1_4315709"/>
      <w:bookmarkStart w:id="6141" w:name="_ETM_Q1_4316114"/>
      <w:bookmarkEnd w:id="6139"/>
      <w:bookmarkEnd w:id="6140"/>
      <w:bookmarkEnd w:id="6141"/>
    </w:p>
    <w:p w14:paraId="542AF9D0" w14:textId="77777777" w:rsidR="001415F6" w:rsidRDefault="001415F6" w:rsidP="001415F6">
      <w:pPr>
        <w:pStyle w:val="af8"/>
        <w:keepNext/>
        <w:rPr>
          <w:rtl/>
        </w:rPr>
      </w:pPr>
      <w:bookmarkStart w:id="6142" w:name="ET_yor_היור_ארז_מלול___יורַ_65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142"/>
    </w:p>
    <w:p w14:paraId="0FBE80EC" w14:textId="77777777" w:rsidR="001415F6" w:rsidRDefault="001415F6" w:rsidP="001415F6">
      <w:pPr>
        <w:pStyle w:val="KeepWithNext"/>
        <w:rPr>
          <w:rtl/>
          <w:lang w:eastAsia="he-IL"/>
        </w:rPr>
      </w:pPr>
    </w:p>
    <w:p w14:paraId="1A64A7D7" w14:textId="77777777" w:rsidR="001415F6" w:rsidRDefault="001415F6" w:rsidP="001415F6">
      <w:pPr>
        <w:rPr>
          <w:rtl/>
          <w:lang w:eastAsia="he-IL"/>
        </w:rPr>
      </w:pPr>
      <w:bookmarkStart w:id="6143" w:name="_ETM_Q1_4316555"/>
      <w:bookmarkStart w:id="6144" w:name="_ETM_Q1_4316569"/>
      <w:bookmarkStart w:id="6145" w:name="_ETM_Q1_4311582"/>
      <w:bookmarkEnd w:id="6143"/>
      <w:bookmarkEnd w:id="6144"/>
      <w:bookmarkEnd w:id="6145"/>
      <w:r>
        <w:rPr>
          <w:rtl/>
          <w:lang w:eastAsia="he-IL"/>
        </w:rPr>
        <w:t>למה?</w:t>
      </w:r>
    </w:p>
    <w:p w14:paraId="2287AF3C" w14:textId="77777777" w:rsidR="001415F6" w:rsidRDefault="001415F6" w:rsidP="001415F6">
      <w:pPr>
        <w:rPr>
          <w:rtl/>
          <w:lang w:eastAsia="he-IL"/>
        </w:rPr>
      </w:pPr>
      <w:bookmarkStart w:id="6146" w:name="_ETM_Q1_4312499"/>
      <w:bookmarkStart w:id="6147" w:name="_ETM_Q1_4312566"/>
      <w:bookmarkStart w:id="6148" w:name="_ETM_Q1_4313435"/>
      <w:bookmarkEnd w:id="6146"/>
      <w:bookmarkEnd w:id="6147"/>
      <w:bookmarkEnd w:id="6148"/>
    </w:p>
    <w:p w14:paraId="4A5A5941" w14:textId="77777777" w:rsidR="001415F6" w:rsidRDefault="001415F6" w:rsidP="001415F6">
      <w:pPr>
        <w:pStyle w:val="afb"/>
        <w:keepNext/>
        <w:rPr>
          <w:rtl/>
          <w:lang w:eastAsia="he-IL"/>
        </w:rPr>
      </w:pPr>
      <w:bookmarkStart w:id="6149" w:name="ET_guest_הילה_אקרמן_654"/>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49"/>
    </w:p>
    <w:p w14:paraId="071EDEE5" w14:textId="77777777" w:rsidR="001415F6" w:rsidRDefault="001415F6" w:rsidP="001415F6">
      <w:pPr>
        <w:pStyle w:val="KeepWithNext"/>
        <w:rPr>
          <w:rtl/>
          <w:lang w:eastAsia="he-IL"/>
        </w:rPr>
      </w:pPr>
    </w:p>
    <w:p w14:paraId="4659A738" w14:textId="77777777" w:rsidR="001415F6" w:rsidRDefault="001415F6" w:rsidP="001415F6">
      <w:pPr>
        <w:rPr>
          <w:rtl/>
          <w:lang w:eastAsia="he-IL"/>
        </w:rPr>
      </w:pPr>
      <w:bookmarkStart w:id="6150" w:name="_ETM_Q1_4313819"/>
      <w:bookmarkStart w:id="6151" w:name="_ETM_Q1_4313834"/>
      <w:bookmarkEnd w:id="6150"/>
      <w:bookmarkEnd w:id="6151"/>
      <w:r>
        <w:rPr>
          <w:rtl/>
          <w:lang w:eastAsia="he-IL"/>
        </w:rPr>
        <w:t xml:space="preserve">אני שומעת את זה מרשויות </w:t>
      </w:r>
      <w:bookmarkStart w:id="6152" w:name="_ETM_Q1_4316966"/>
      <w:bookmarkEnd w:id="6152"/>
      <w:r>
        <w:rPr>
          <w:rtl/>
          <w:lang w:eastAsia="he-IL"/>
        </w:rPr>
        <w:t>כל הזמן</w:t>
      </w:r>
      <w:bookmarkStart w:id="6153" w:name="_ETM_Q1_4312949"/>
      <w:bookmarkEnd w:id="6153"/>
      <w:r>
        <w:rPr>
          <w:rtl/>
          <w:lang w:eastAsia="he-IL"/>
        </w:rPr>
        <w:t>.</w:t>
      </w:r>
      <w:bookmarkStart w:id="6154" w:name="_ETM_Q1_4313201"/>
      <w:bookmarkEnd w:id="6154"/>
    </w:p>
    <w:p w14:paraId="7870F9BD" w14:textId="77777777" w:rsidR="001415F6" w:rsidRDefault="001415F6" w:rsidP="001415F6">
      <w:pPr>
        <w:rPr>
          <w:rtl/>
          <w:lang w:eastAsia="he-IL"/>
        </w:rPr>
      </w:pPr>
      <w:bookmarkStart w:id="6155" w:name="_ETM_Q1_4313302"/>
      <w:bookmarkStart w:id="6156" w:name="_ETM_Q1_4313828"/>
      <w:bookmarkEnd w:id="6155"/>
      <w:bookmarkEnd w:id="6156"/>
    </w:p>
    <w:p w14:paraId="2129C52B" w14:textId="77777777" w:rsidR="001415F6" w:rsidRDefault="001415F6" w:rsidP="001415F6">
      <w:pPr>
        <w:pStyle w:val="af8"/>
        <w:keepNext/>
        <w:rPr>
          <w:rtl/>
        </w:rPr>
      </w:pPr>
      <w:bookmarkStart w:id="6157" w:name="ET_yor_היור_ארז_מלול___יורַ_65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157"/>
    </w:p>
    <w:p w14:paraId="5A7DBFB0" w14:textId="77777777" w:rsidR="001415F6" w:rsidRDefault="001415F6" w:rsidP="001415F6">
      <w:pPr>
        <w:pStyle w:val="KeepWithNext"/>
        <w:rPr>
          <w:rtl/>
          <w:lang w:eastAsia="he-IL"/>
        </w:rPr>
      </w:pPr>
    </w:p>
    <w:p w14:paraId="252F9E34" w14:textId="77777777" w:rsidR="001415F6" w:rsidRDefault="001415F6" w:rsidP="001415F6">
      <w:pPr>
        <w:rPr>
          <w:rtl/>
          <w:lang w:eastAsia="he-IL"/>
        </w:rPr>
      </w:pPr>
      <w:bookmarkStart w:id="6158" w:name="_ETM_Q1_4314292"/>
      <w:bookmarkStart w:id="6159" w:name="_ETM_Q1_4314307"/>
      <w:bookmarkEnd w:id="6158"/>
      <w:bookmarkEnd w:id="6159"/>
      <w:r>
        <w:rPr>
          <w:rtl/>
          <w:lang w:eastAsia="he-IL"/>
        </w:rPr>
        <w:t>מה, מה הסיבה?</w:t>
      </w:r>
    </w:p>
    <w:p w14:paraId="2ED4ED82" w14:textId="77777777" w:rsidR="001415F6" w:rsidRDefault="001415F6" w:rsidP="001415F6">
      <w:pPr>
        <w:rPr>
          <w:rtl/>
          <w:lang w:eastAsia="he-IL"/>
        </w:rPr>
      </w:pPr>
      <w:bookmarkStart w:id="6160" w:name="_ETM_Q1_4316560"/>
      <w:bookmarkStart w:id="6161" w:name="_ETM_Q1_4316644"/>
      <w:bookmarkStart w:id="6162" w:name="_ETM_Q1_4317368"/>
      <w:bookmarkEnd w:id="6160"/>
      <w:bookmarkEnd w:id="6161"/>
      <w:bookmarkEnd w:id="6162"/>
    </w:p>
    <w:p w14:paraId="39A86C0B" w14:textId="77777777" w:rsidR="001415F6" w:rsidRDefault="001415F6" w:rsidP="001415F6">
      <w:pPr>
        <w:pStyle w:val="afb"/>
        <w:keepNext/>
        <w:rPr>
          <w:rtl/>
          <w:lang w:eastAsia="he-IL"/>
        </w:rPr>
      </w:pPr>
      <w:bookmarkStart w:id="6163" w:name="ET_guest_הילה_אקרמן_656"/>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63"/>
    </w:p>
    <w:p w14:paraId="0D45B758" w14:textId="77777777" w:rsidR="001415F6" w:rsidRDefault="001415F6" w:rsidP="001415F6">
      <w:pPr>
        <w:pStyle w:val="KeepWithNext"/>
        <w:rPr>
          <w:rtl/>
          <w:lang w:eastAsia="he-IL"/>
        </w:rPr>
      </w:pPr>
    </w:p>
    <w:p w14:paraId="46975A2C" w14:textId="77777777" w:rsidR="001415F6" w:rsidRDefault="001415F6" w:rsidP="001415F6">
      <w:pPr>
        <w:rPr>
          <w:rtl/>
          <w:lang w:eastAsia="he-IL"/>
        </w:rPr>
      </w:pPr>
      <w:bookmarkStart w:id="6164" w:name="_ETM_Q1_4317865"/>
      <w:bookmarkStart w:id="6165" w:name="_ETM_Q1_4317880"/>
      <w:bookmarkEnd w:id="6164"/>
      <w:bookmarkEnd w:id="6165"/>
      <w:r>
        <w:rPr>
          <w:rtl/>
          <w:lang w:eastAsia="he-IL"/>
        </w:rPr>
        <w:t>לפעמים זה לוקח פשוט המון</w:t>
      </w:r>
      <w:bookmarkStart w:id="6166" w:name="_ETM_Q1_4317000"/>
      <w:bookmarkEnd w:id="6166"/>
      <w:r>
        <w:rPr>
          <w:rtl/>
          <w:lang w:eastAsia="he-IL"/>
        </w:rPr>
        <w:t xml:space="preserve">-המון זמן, אנחנו </w:t>
      </w:r>
      <w:bookmarkStart w:id="6167" w:name="_ETM_Q1_4319348"/>
      <w:bookmarkEnd w:id="6167"/>
      <w:r>
        <w:rPr>
          <w:rtl/>
          <w:lang w:eastAsia="he-IL"/>
        </w:rPr>
        <w:t>מדברים על חודשים.</w:t>
      </w:r>
    </w:p>
    <w:p w14:paraId="376B3475" w14:textId="77777777" w:rsidR="001415F6" w:rsidRDefault="001415F6" w:rsidP="001415F6">
      <w:pPr>
        <w:rPr>
          <w:rtl/>
          <w:lang w:eastAsia="he-IL"/>
        </w:rPr>
      </w:pPr>
      <w:bookmarkStart w:id="6168" w:name="_ETM_Q1_4321484"/>
      <w:bookmarkStart w:id="6169" w:name="_ETM_Q1_4321575"/>
      <w:bookmarkStart w:id="6170" w:name="_ETM_Q1_4322018"/>
      <w:bookmarkEnd w:id="6168"/>
      <w:bookmarkEnd w:id="6169"/>
      <w:bookmarkEnd w:id="6170"/>
    </w:p>
    <w:p w14:paraId="26C84A9E" w14:textId="77777777" w:rsidR="001415F6" w:rsidRDefault="001415F6" w:rsidP="001415F6">
      <w:pPr>
        <w:pStyle w:val="af8"/>
        <w:keepNext/>
        <w:rPr>
          <w:rtl/>
        </w:rPr>
      </w:pPr>
      <w:bookmarkStart w:id="6171" w:name="ET_yor_היור_ארז_מלול___יורַ_65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171"/>
    </w:p>
    <w:p w14:paraId="6CE34844" w14:textId="77777777" w:rsidR="001415F6" w:rsidRDefault="001415F6" w:rsidP="001415F6">
      <w:pPr>
        <w:pStyle w:val="KeepWithNext"/>
        <w:rPr>
          <w:rtl/>
          <w:lang w:eastAsia="he-IL"/>
        </w:rPr>
      </w:pPr>
    </w:p>
    <w:p w14:paraId="665853BC" w14:textId="77777777" w:rsidR="001415F6" w:rsidRDefault="001415F6" w:rsidP="001415F6">
      <w:pPr>
        <w:rPr>
          <w:rtl/>
          <w:lang w:eastAsia="he-IL"/>
        </w:rPr>
      </w:pPr>
      <w:bookmarkStart w:id="6172" w:name="_ETM_Q1_4322535"/>
      <w:bookmarkStart w:id="6173" w:name="_ETM_Q1_4322548"/>
      <w:bookmarkEnd w:id="6172"/>
      <w:bookmarkEnd w:id="6173"/>
      <w:r>
        <w:rPr>
          <w:rtl/>
          <w:lang w:eastAsia="he-IL"/>
        </w:rPr>
        <w:t>הנה, החשבת פה.</w:t>
      </w:r>
      <w:bookmarkStart w:id="6174" w:name="_ETM_Q1_4319411"/>
      <w:bookmarkEnd w:id="6174"/>
    </w:p>
    <w:p w14:paraId="65913706" w14:textId="77777777" w:rsidR="001415F6" w:rsidRDefault="001415F6" w:rsidP="001415F6">
      <w:pPr>
        <w:rPr>
          <w:rtl/>
          <w:lang w:eastAsia="he-IL"/>
        </w:rPr>
      </w:pPr>
      <w:bookmarkStart w:id="6175" w:name="_ETM_Q1_4319717"/>
      <w:bookmarkStart w:id="6176" w:name="_ETM_Q1_4320284"/>
      <w:bookmarkEnd w:id="6175"/>
      <w:bookmarkEnd w:id="6176"/>
    </w:p>
    <w:p w14:paraId="0EF8D852" w14:textId="77777777" w:rsidR="001415F6" w:rsidRDefault="001415F6" w:rsidP="001415F6">
      <w:pPr>
        <w:pStyle w:val="afb"/>
        <w:keepNext/>
        <w:rPr>
          <w:rtl/>
          <w:lang w:eastAsia="he-IL"/>
        </w:rPr>
      </w:pPr>
      <w:bookmarkStart w:id="6177" w:name="ET_guest_הילה_אקרמן_658"/>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77"/>
    </w:p>
    <w:p w14:paraId="7B8F6DEB" w14:textId="77777777" w:rsidR="001415F6" w:rsidRDefault="001415F6" w:rsidP="001415F6">
      <w:pPr>
        <w:pStyle w:val="KeepWithNext"/>
        <w:rPr>
          <w:rtl/>
          <w:lang w:eastAsia="he-IL"/>
        </w:rPr>
      </w:pPr>
    </w:p>
    <w:p w14:paraId="4878D00C" w14:textId="77777777" w:rsidR="001415F6" w:rsidRDefault="001415F6" w:rsidP="001415F6">
      <w:pPr>
        <w:rPr>
          <w:rtl/>
          <w:lang w:eastAsia="he-IL"/>
        </w:rPr>
      </w:pPr>
      <w:bookmarkStart w:id="6178" w:name="_ETM_Q1_4320783"/>
      <w:bookmarkStart w:id="6179" w:name="_ETM_Q1_4320797"/>
      <w:bookmarkEnd w:id="6178"/>
      <w:bookmarkEnd w:id="6179"/>
      <w:r>
        <w:rPr>
          <w:rtl/>
          <w:lang w:eastAsia="he-IL"/>
        </w:rPr>
        <w:t>לפעמים שנים.</w:t>
      </w:r>
    </w:p>
    <w:p w14:paraId="5DD249FA" w14:textId="77777777" w:rsidR="001415F6" w:rsidRDefault="001415F6" w:rsidP="001415F6">
      <w:pPr>
        <w:rPr>
          <w:rtl/>
          <w:lang w:eastAsia="he-IL"/>
        </w:rPr>
      </w:pPr>
      <w:bookmarkStart w:id="6180" w:name="_ETM_Q1_4323367"/>
      <w:bookmarkStart w:id="6181" w:name="_ETM_Q1_4323462"/>
      <w:bookmarkStart w:id="6182" w:name="_ETM_Q1_4324145"/>
      <w:bookmarkEnd w:id="6180"/>
      <w:bookmarkEnd w:id="6181"/>
      <w:bookmarkEnd w:id="6182"/>
    </w:p>
    <w:p w14:paraId="676CF20E" w14:textId="77777777" w:rsidR="001415F6" w:rsidRDefault="001415F6" w:rsidP="001415F6">
      <w:pPr>
        <w:pStyle w:val="af8"/>
        <w:keepNext/>
        <w:rPr>
          <w:rtl/>
        </w:rPr>
      </w:pPr>
      <w:bookmarkStart w:id="6183" w:name="ET_yor_היור_ארז_מלול___יורַ_65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183"/>
    </w:p>
    <w:p w14:paraId="598EF50D" w14:textId="77777777" w:rsidR="001415F6" w:rsidRDefault="001415F6" w:rsidP="001415F6">
      <w:pPr>
        <w:pStyle w:val="KeepWithNext"/>
        <w:rPr>
          <w:rtl/>
          <w:lang w:eastAsia="he-IL"/>
        </w:rPr>
      </w:pPr>
    </w:p>
    <w:p w14:paraId="5C5BD820" w14:textId="77777777" w:rsidR="001415F6" w:rsidRDefault="001415F6" w:rsidP="001415F6">
      <w:pPr>
        <w:rPr>
          <w:rtl/>
          <w:lang w:eastAsia="he-IL"/>
        </w:rPr>
      </w:pPr>
      <w:bookmarkStart w:id="6184" w:name="_ETM_Q1_4324585"/>
      <w:bookmarkStart w:id="6185" w:name="_ETM_Q1_4324599"/>
      <w:bookmarkEnd w:id="6184"/>
      <w:bookmarkEnd w:id="6185"/>
      <w:r>
        <w:rPr>
          <w:rtl/>
          <w:lang w:eastAsia="he-IL"/>
        </w:rPr>
        <w:t xml:space="preserve">זאתי שחותמת על הצ'ק. </w:t>
      </w:r>
      <w:bookmarkStart w:id="6186" w:name="_ETM_Q1_4323513"/>
      <w:bookmarkEnd w:id="6186"/>
    </w:p>
    <w:p w14:paraId="4A7F2CC0" w14:textId="77777777" w:rsidR="001415F6" w:rsidRDefault="001415F6" w:rsidP="001415F6">
      <w:pPr>
        <w:rPr>
          <w:rtl/>
          <w:lang w:eastAsia="he-IL"/>
        </w:rPr>
      </w:pPr>
      <w:bookmarkStart w:id="6187" w:name="_ETM_Q1_4323825"/>
      <w:bookmarkStart w:id="6188" w:name="_ETM_Q1_4323905"/>
      <w:bookmarkStart w:id="6189" w:name="_ETM_Q1_4324877"/>
      <w:bookmarkEnd w:id="6187"/>
      <w:bookmarkEnd w:id="6188"/>
      <w:bookmarkEnd w:id="6189"/>
    </w:p>
    <w:p w14:paraId="0BE49586" w14:textId="77777777" w:rsidR="001415F6" w:rsidRDefault="001415F6" w:rsidP="001415F6">
      <w:pPr>
        <w:pStyle w:val="afb"/>
        <w:keepNext/>
        <w:rPr>
          <w:rtl/>
          <w:lang w:eastAsia="he-IL"/>
        </w:rPr>
      </w:pPr>
      <w:bookmarkStart w:id="6190" w:name="ET_guest_הילה_אקרמן_660"/>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90"/>
    </w:p>
    <w:p w14:paraId="5B48EC00" w14:textId="77777777" w:rsidR="001415F6" w:rsidRDefault="001415F6" w:rsidP="001415F6">
      <w:pPr>
        <w:pStyle w:val="KeepWithNext"/>
        <w:rPr>
          <w:rtl/>
          <w:lang w:eastAsia="he-IL"/>
        </w:rPr>
      </w:pPr>
    </w:p>
    <w:p w14:paraId="1792B04B" w14:textId="77777777" w:rsidR="001415F6" w:rsidRDefault="001415F6" w:rsidP="001415F6">
      <w:pPr>
        <w:rPr>
          <w:rtl/>
          <w:lang w:eastAsia="he-IL"/>
        </w:rPr>
      </w:pPr>
      <w:bookmarkStart w:id="6191" w:name="_ETM_Q1_4325259"/>
      <w:bookmarkStart w:id="6192" w:name="_ETM_Q1_4325275"/>
      <w:bookmarkEnd w:id="6191"/>
      <w:bookmarkEnd w:id="6192"/>
      <w:r>
        <w:rPr>
          <w:rtl/>
          <w:lang w:eastAsia="he-IL"/>
        </w:rPr>
        <w:t>אם, לפעמים</w:t>
      </w:r>
      <w:bookmarkStart w:id="6193" w:name="_ETM_Q1_4325001"/>
      <w:bookmarkEnd w:id="6193"/>
      <w:r>
        <w:rPr>
          <w:rtl/>
          <w:lang w:eastAsia="he-IL"/>
        </w:rPr>
        <w:t>, ואני אומרת, לי באופן אישי כבר קרה שה</w:t>
      </w:r>
      <w:bookmarkStart w:id="6194" w:name="_ETM_Q1_4331711"/>
      <w:bookmarkStart w:id="6195" w:name="_ETM_Q1_4328278"/>
      <w:bookmarkEnd w:id="6194"/>
      <w:bookmarkEnd w:id="6195"/>
      <w:r>
        <w:rPr>
          <w:rtl/>
          <w:lang w:eastAsia="he-IL"/>
        </w:rPr>
        <w:t xml:space="preserve">קול הקורא פשוט נעלם והסגירה, התמיכה נסגרה ומעולם לא קיבלתי </w:t>
      </w:r>
      <w:bookmarkStart w:id="6196" w:name="_ETM_Q1_4336890"/>
      <w:bookmarkEnd w:id="6196"/>
      <w:r>
        <w:rPr>
          <w:rtl/>
          <w:lang w:eastAsia="he-IL"/>
        </w:rPr>
        <w:t>את הכסף. אני מקבלת טלפ</w:t>
      </w:r>
      <w:bookmarkStart w:id="6197" w:name="_ETM_Q1_4335237"/>
      <w:bookmarkEnd w:id="6197"/>
      <w:r>
        <w:rPr>
          <w:rtl/>
          <w:lang w:eastAsia="he-IL"/>
        </w:rPr>
        <w:t xml:space="preserve">ונים מרשויות שאומרות לי "אנחנו מחכות </w:t>
      </w:r>
      <w:bookmarkStart w:id="6198" w:name="_ETM_Q1_4340182"/>
      <w:bookmarkEnd w:id="6198"/>
      <w:r>
        <w:rPr>
          <w:rtl/>
          <w:lang w:eastAsia="he-IL"/>
        </w:rPr>
        <w:t>לכסף שנה, שנה וחצי, הגשנו את כל המסמכים</w:t>
      </w:r>
      <w:bookmarkStart w:id="6199" w:name="_ETM_Q1_4340435"/>
      <w:bookmarkEnd w:id="6199"/>
      <w:r>
        <w:rPr>
          <w:rtl/>
          <w:lang w:eastAsia="he-IL"/>
        </w:rPr>
        <w:t>".</w:t>
      </w:r>
    </w:p>
    <w:p w14:paraId="7181DD1F" w14:textId="77777777" w:rsidR="001415F6" w:rsidRDefault="001415F6" w:rsidP="001415F6">
      <w:pPr>
        <w:rPr>
          <w:rtl/>
          <w:lang w:eastAsia="he-IL"/>
        </w:rPr>
      </w:pPr>
      <w:bookmarkStart w:id="6200" w:name="_ETM_Q1_4343176"/>
      <w:bookmarkStart w:id="6201" w:name="_ETM_Q1_4343254"/>
      <w:bookmarkStart w:id="6202" w:name="_ETM_Q1_4344087"/>
      <w:bookmarkEnd w:id="6200"/>
      <w:bookmarkEnd w:id="6201"/>
      <w:bookmarkEnd w:id="6202"/>
    </w:p>
    <w:p w14:paraId="1E0CF117" w14:textId="77777777" w:rsidR="001415F6" w:rsidRDefault="001415F6" w:rsidP="001415F6">
      <w:pPr>
        <w:pStyle w:val="af8"/>
        <w:keepNext/>
        <w:rPr>
          <w:rtl/>
        </w:rPr>
      </w:pPr>
      <w:bookmarkStart w:id="6203" w:name="ET_yor_היור_ארז_מלול___יורַ_66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203"/>
    </w:p>
    <w:p w14:paraId="7189B886" w14:textId="77777777" w:rsidR="001415F6" w:rsidRDefault="001415F6" w:rsidP="001415F6">
      <w:pPr>
        <w:pStyle w:val="KeepWithNext"/>
        <w:rPr>
          <w:rtl/>
          <w:lang w:eastAsia="he-IL"/>
        </w:rPr>
      </w:pPr>
    </w:p>
    <w:p w14:paraId="4B78DD39" w14:textId="77777777" w:rsidR="001415F6" w:rsidRDefault="001415F6" w:rsidP="001415F6">
      <w:pPr>
        <w:rPr>
          <w:rtl/>
          <w:lang w:eastAsia="he-IL"/>
        </w:rPr>
      </w:pPr>
      <w:bookmarkStart w:id="6204" w:name="_ETM_Q1_4344464"/>
      <w:bookmarkStart w:id="6205" w:name="_ETM_Q1_4344479"/>
      <w:bookmarkEnd w:id="6204"/>
      <w:bookmarkEnd w:id="6205"/>
      <w:r>
        <w:rPr>
          <w:rtl/>
          <w:lang w:eastAsia="he-IL"/>
        </w:rPr>
        <w:t>את יכולה לדבר</w:t>
      </w:r>
      <w:bookmarkStart w:id="6206" w:name="_ETM_Q1_4346378"/>
      <w:bookmarkEnd w:id="6206"/>
      <w:r>
        <w:rPr>
          <w:rtl/>
          <w:lang w:eastAsia="he-IL"/>
        </w:rPr>
        <w:t xml:space="preserve"> על </w:t>
      </w:r>
      <w:bookmarkStart w:id="6207" w:name="_ETM_Q1_4341944"/>
      <w:bookmarkEnd w:id="6207"/>
      <w:r>
        <w:rPr>
          <w:rtl/>
          <w:lang w:eastAsia="he-IL"/>
        </w:rPr>
        <w:t>מועצה ספציפית או שהם לא רוצים?</w:t>
      </w:r>
    </w:p>
    <w:p w14:paraId="76CBA6F3" w14:textId="77777777" w:rsidR="001415F6" w:rsidRDefault="001415F6" w:rsidP="001415F6">
      <w:pPr>
        <w:rPr>
          <w:rtl/>
          <w:lang w:eastAsia="he-IL"/>
        </w:rPr>
      </w:pPr>
      <w:bookmarkStart w:id="6208" w:name="_ETM_Q1_4346662"/>
      <w:bookmarkStart w:id="6209" w:name="_ETM_Q1_4346743"/>
      <w:bookmarkStart w:id="6210" w:name="_ETM_Q1_4347669"/>
      <w:bookmarkEnd w:id="6208"/>
      <w:bookmarkEnd w:id="6209"/>
      <w:bookmarkEnd w:id="6210"/>
    </w:p>
    <w:p w14:paraId="7DD0B0E9" w14:textId="77777777" w:rsidR="001415F6" w:rsidRDefault="001415F6" w:rsidP="001415F6">
      <w:pPr>
        <w:pStyle w:val="afb"/>
        <w:keepNext/>
        <w:rPr>
          <w:rtl/>
          <w:lang w:eastAsia="he-IL"/>
        </w:rPr>
      </w:pPr>
      <w:bookmarkStart w:id="6211" w:name="ET_guest_הילה_אקרמן_662"/>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11"/>
    </w:p>
    <w:p w14:paraId="4A1FC591" w14:textId="77777777" w:rsidR="001415F6" w:rsidRDefault="001415F6" w:rsidP="001415F6">
      <w:pPr>
        <w:pStyle w:val="KeepWithNext"/>
        <w:rPr>
          <w:rtl/>
          <w:lang w:eastAsia="he-IL"/>
        </w:rPr>
      </w:pPr>
    </w:p>
    <w:p w14:paraId="3FEB2D4F" w14:textId="77777777" w:rsidR="001415F6" w:rsidRDefault="001415F6" w:rsidP="001415F6">
      <w:pPr>
        <w:rPr>
          <w:rtl/>
          <w:lang w:eastAsia="he-IL"/>
        </w:rPr>
      </w:pPr>
      <w:bookmarkStart w:id="6212" w:name="_ETM_Q1_4348067"/>
      <w:bookmarkStart w:id="6213" w:name="_ETM_Q1_4348079"/>
      <w:bookmarkEnd w:id="6212"/>
      <w:bookmarkEnd w:id="6213"/>
      <w:r>
        <w:rPr>
          <w:rtl/>
          <w:lang w:eastAsia="he-IL"/>
        </w:rPr>
        <w:t xml:space="preserve">אני לא בטוחה, אני </w:t>
      </w:r>
      <w:bookmarkStart w:id="6214" w:name="_ETM_Q1_4349747"/>
      <w:bookmarkStart w:id="6215" w:name="_ETM_Q1_4344983"/>
      <w:bookmarkEnd w:id="6214"/>
      <w:bookmarkEnd w:id="6215"/>
      <w:r>
        <w:rPr>
          <w:rtl/>
          <w:lang w:eastAsia="he-IL"/>
        </w:rPr>
        <w:t xml:space="preserve">לא קיבלתי את אישורם. </w:t>
      </w:r>
      <w:bookmarkStart w:id="6216" w:name="_ETM_Q1_4345163"/>
      <w:bookmarkEnd w:id="6216"/>
    </w:p>
    <w:p w14:paraId="3C35FD2D" w14:textId="77777777" w:rsidR="001415F6" w:rsidRDefault="001415F6" w:rsidP="001415F6">
      <w:pPr>
        <w:rPr>
          <w:rtl/>
          <w:lang w:eastAsia="he-IL"/>
        </w:rPr>
      </w:pPr>
      <w:bookmarkStart w:id="6217" w:name="_ETM_Q1_4346704"/>
      <w:bookmarkStart w:id="6218" w:name="_ETM_Q1_4346786"/>
      <w:bookmarkStart w:id="6219" w:name="_ETM_Q1_4348532"/>
      <w:bookmarkStart w:id="6220" w:name="_ETM_Q1_4348640"/>
      <w:bookmarkStart w:id="6221" w:name="_ETM_Q1_4344556"/>
      <w:bookmarkStart w:id="6222" w:name="_ETM_Q1_4346728"/>
      <w:bookmarkEnd w:id="6217"/>
      <w:bookmarkEnd w:id="6218"/>
      <w:bookmarkEnd w:id="6219"/>
      <w:bookmarkEnd w:id="6220"/>
      <w:bookmarkEnd w:id="6221"/>
      <w:bookmarkEnd w:id="6222"/>
    </w:p>
    <w:p w14:paraId="7E3E7A24" w14:textId="77777777" w:rsidR="001415F6" w:rsidRDefault="001415F6" w:rsidP="001415F6">
      <w:pPr>
        <w:pStyle w:val="afb"/>
        <w:keepNext/>
        <w:rPr>
          <w:rtl/>
          <w:lang w:eastAsia="he-IL"/>
        </w:rPr>
      </w:pPr>
      <w:bookmarkStart w:id="6223" w:name="ET_guest_קרנית_גולדווסר_663"/>
      <w:r>
        <w:rPr>
          <w:rStyle w:val="TagStyle"/>
          <w:rFonts w:hint="cs"/>
          <w:rtl/>
        </w:rPr>
        <w:t xml:space="preserve"> &lt;&lt; אורח &gt;&gt; </w:t>
      </w:r>
      <w:r>
        <w:rPr>
          <w:rFonts w:hint="cs"/>
          <w:rtl/>
          <w:lang w:eastAsia="he-IL"/>
        </w:rPr>
        <w:t xml:space="preserve">קרנית </w:t>
      </w:r>
      <w:proofErr w:type="spellStart"/>
      <w:r>
        <w:rPr>
          <w:rFonts w:hint="cs"/>
          <w:rtl/>
          <w:lang w:eastAsia="he-IL"/>
        </w:rPr>
        <w:t>גולדווסר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23"/>
    </w:p>
    <w:p w14:paraId="3DE0AC44" w14:textId="77777777" w:rsidR="001415F6" w:rsidRDefault="001415F6" w:rsidP="001415F6">
      <w:pPr>
        <w:pStyle w:val="KeepWithNext"/>
        <w:rPr>
          <w:rtl/>
          <w:lang w:eastAsia="he-IL"/>
        </w:rPr>
      </w:pPr>
    </w:p>
    <w:p w14:paraId="6F3D89D6" w14:textId="77777777" w:rsidR="001415F6" w:rsidRDefault="001415F6" w:rsidP="001415F6">
      <w:pPr>
        <w:rPr>
          <w:rtl/>
          <w:lang w:eastAsia="he-IL"/>
        </w:rPr>
      </w:pPr>
      <w:bookmarkStart w:id="6224" w:name="_ETM_Q1_4347166"/>
      <w:bookmarkStart w:id="6225" w:name="_ETM_Q1_4347177"/>
      <w:bookmarkEnd w:id="6224"/>
      <w:bookmarkEnd w:id="6225"/>
      <w:r>
        <w:rPr>
          <w:rtl/>
          <w:lang w:eastAsia="he-IL"/>
        </w:rPr>
        <w:t xml:space="preserve">אני יכולה לתת לך דוגמא לקול </w:t>
      </w:r>
      <w:bookmarkStart w:id="6226" w:name="_ETM_Q1_4350496"/>
      <w:bookmarkEnd w:id="6226"/>
      <w:r>
        <w:rPr>
          <w:rtl/>
          <w:lang w:eastAsia="he-IL"/>
        </w:rPr>
        <w:t>קורא.</w:t>
      </w:r>
      <w:bookmarkStart w:id="6227" w:name="_ETM_Q1_4346412"/>
      <w:bookmarkStart w:id="6228" w:name="_ETM_Q1_4346639"/>
      <w:bookmarkEnd w:id="6227"/>
      <w:bookmarkEnd w:id="6228"/>
    </w:p>
    <w:p w14:paraId="26DDCE7B" w14:textId="77777777" w:rsidR="001415F6" w:rsidRDefault="001415F6" w:rsidP="001415F6">
      <w:pPr>
        <w:rPr>
          <w:rtl/>
          <w:lang w:eastAsia="he-IL"/>
        </w:rPr>
      </w:pPr>
      <w:bookmarkStart w:id="6229" w:name="_ETM_Q1_4347139"/>
      <w:bookmarkEnd w:id="6229"/>
    </w:p>
    <w:p w14:paraId="2647025A" w14:textId="77777777" w:rsidR="001415F6" w:rsidRDefault="001415F6" w:rsidP="001415F6">
      <w:pPr>
        <w:pStyle w:val="afb"/>
        <w:keepNext/>
        <w:rPr>
          <w:rtl/>
          <w:lang w:eastAsia="he-IL"/>
        </w:rPr>
      </w:pPr>
      <w:bookmarkStart w:id="6230" w:name="ET_guest_הילה_אקרמן_664"/>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30"/>
    </w:p>
    <w:p w14:paraId="0D31FCFB" w14:textId="77777777" w:rsidR="001415F6" w:rsidRDefault="001415F6" w:rsidP="001415F6">
      <w:pPr>
        <w:pStyle w:val="KeepWithNext"/>
        <w:rPr>
          <w:rtl/>
          <w:lang w:eastAsia="he-IL"/>
        </w:rPr>
      </w:pPr>
    </w:p>
    <w:p w14:paraId="51C2EB32" w14:textId="77777777" w:rsidR="001415F6" w:rsidRDefault="001415F6" w:rsidP="001415F6">
      <w:pPr>
        <w:rPr>
          <w:rtl/>
          <w:lang w:eastAsia="he-IL"/>
        </w:rPr>
      </w:pPr>
      <w:bookmarkStart w:id="6231" w:name="_ETM_Q1_4347516"/>
      <w:bookmarkStart w:id="6232" w:name="_ETM_Q1_4347532"/>
      <w:bookmarkEnd w:id="6231"/>
      <w:bookmarkEnd w:id="6232"/>
      <w:r>
        <w:rPr>
          <w:rtl/>
          <w:lang w:eastAsia="he-IL"/>
        </w:rPr>
        <w:t xml:space="preserve">אני אומרת לך שזה לא מדובר על מועצה ספציפית, אני </w:t>
      </w:r>
      <w:bookmarkStart w:id="6233" w:name="_ETM_Q1_4354009"/>
      <w:bookmarkEnd w:id="6233"/>
      <w:r>
        <w:rPr>
          <w:rtl/>
          <w:lang w:eastAsia="he-IL"/>
        </w:rPr>
        <w:t>מקבלת הרבה פ</w:t>
      </w:r>
      <w:bookmarkStart w:id="6234" w:name="_ETM_Q1_4350567"/>
      <w:bookmarkEnd w:id="6234"/>
      <w:r>
        <w:rPr>
          <w:rtl/>
          <w:lang w:eastAsia="he-IL"/>
        </w:rPr>
        <w:t>ניות.</w:t>
      </w:r>
    </w:p>
    <w:p w14:paraId="3DC5B7FA" w14:textId="77777777" w:rsidR="001415F6" w:rsidRDefault="001415F6" w:rsidP="001415F6">
      <w:pPr>
        <w:rPr>
          <w:rtl/>
          <w:lang w:eastAsia="he-IL"/>
        </w:rPr>
      </w:pPr>
      <w:bookmarkStart w:id="6235" w:name="_ETM_Q1_4351662"/>
      <w:bookmarkStart w:id="6236" w:name="_ETM_Q1_4351741"/>
      <w:bookmarkStart w:id="6237" w:name="_ETM_Q1_4352312"/>
      <w:bookmarkStart w:id="6238" w:name="_ETM_Q1_4348692"/>
      <w:bookmarkStart w:id="6239" w:name="_ETM_Q1_4349704"/>
      <w:bookmarkEnd w:id="6235"/>
      <w:bookmarkEnd w:id="6236"/>
      <w:bookmarkEnd w:id="6237"/>
      <w:bookmarkEnd w:id="6238"/>
      <w:bookmarkEnd w:id="6239"/>
    </w:p>
    <w:p w14:paraId="652FD15A" w14:textId="77777777" w:rsidR="001415F6" w:rsidRDefault="001415F6" w:rsidP="001415F6">
      <w:pPr>
        <w:pStyle w:val="afb"/>
        <w:keepNext/>
        <w:rPr>
          <w:rtl/>
          <w:lang w:eastAsia="he-IL"/>
        </w:rPr>
      </w:pPr>
      <w:bookmarkStart w:id="6240" w:name="ET_guest_קרנית_גולדווסר_666"/>
      <w:r>
        <w:rPr>
          <w:rStyle w:val="TagStyle"/>
          <w:rFonts w:hint="cs"/>
          <w:rtl/>
        </w:rPr>
        <w:t xml:space="preserve"> &lt;&lt; אורח &gt;&gt; </w:t>
      </w:r>
      <w:r>
        <w:rPr>
          <w:rFonts w:hint="cs"/>
          <w:rtl/>
          <w:lang w:eastAsia="he-IL"/>
        </w:rPr>
        <w:t xml:space="preserve">קרנית </w:t>
      </w:r>
      <w:proofErr w:type="spellStart"/>
      <w:r>
        <w:rPr>
          <w:rFonts w:hint="cs"/>
          <w:rtl/>
          <w:lang w:eastAsia="he-IL"/>
        </w:rPr>
        <w:t>גולדווסר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40"/>
    </w:p>
    <w:p w14:paraId="767F5A3C" w14:textId="77777777" w:rsidR="001415F6" w:rsidRDefault="001415F6" w:rsidP="001415F6">
      <w:pPr>
        <w:pStyle w:val="KeepWithNext"/>
        <w:rPr>
          <w:rtl/>
          <w:lang w:eastAsia="he-IL"/>
        </w:rPr>
      </w:pPr>
    </w:p>
    <w:p w14:paraId="0EB5A942" w14:textId="77777777" w:rsidR="001415F6" w:rsidRDefault="001415F6" w:rsidP="001415F6">
      <w:pPr>
        <w:rPr>
          <w:rtl/>
          <w:lang w:eastAsia="he-IL"/>
        </w:rPr>
      </w:pPr>
      <w:bookmarkStart w:id="6241" w:name="_ETM_Q1_4350039"/>
      <w:bookmarkStart w:id="6242" w:name="_ETM_Q1_4350053"/>
      <w:bookmarkEnd w:id="6241"/>
      <w:bookmarkEnd w:id="6242"/>
      <w:r>
        <w:rPr>
          <w:rtl/>
          <w:lang w:eastAsia="he-IL"/>
        </w:rPr>
        <w:t>דוגמא לקול קורא.</w:t>
      </w:r>
    </w:p>
    <w:p w14:paraId="6A2B0D62" w14:textId="77777777" w:rsidR="001415F6" w:rsidRDefault="001415F6" w:rsidP="001415F6">
      <w:pPr>
        <w:rPr>
          <w:rtl/>
          <w:lang w:eastAsia="he-IL"/>
        </w:rPr>
      </w:pPr>
      <w:bookmarkStart w:id="6243" w:name="_ETM_Q1_4352214"/>
      <w:bookmarkStart w:id="6244" w:name="_ETM_Q1_4352302"/>
      <w:bookmarkEnd w:id="6243"/>
      <w:bookmarkEnd w:id="6244"/>
    </w:p>
    <w:p w14:paraId="10AD6297" w14:textId="77777777" w:rsidR="001415F6" w:rsidRDefault="001415F6" w:rsidP="001415F6">
      <w:pPr>
        <w:pStyle w:val="af8"/>
        <w:keepNext/>
        <w:rPr>
          <w:rtl/>
        </w:rPr>
      </w:pPr>
      <w:bookmarkStart w:id="6245" w:name="ET_yor_היור_ארז_מלול___יורַ_66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245"/>
    </w:p>
    <w:p w14:paraId="66ABE33D" w14:textId="77777777" w:rsidR="001415F6" w:rsidRDefault="001415F6" w:rsidP="001415F6">
      <w:pPr>
        <w:pStyle w:val="KeepWithNext"/>
        <w:rPr>
          <w:rtl/>
          <w:lang w:eastAsia="he-IL"/>
        </w:rPr>
      </w:pPr>
    </w:p>
    <w:p w14:paraId="6B3997B0" w14:textId="77777777" w:rsidR="001415F6" w:rsidRDefault="001415F6" w:rsidP="001415F6">
      <w:pPr>
        <w:rPr>
          <w:rtl/>
          <w:lang w:eastAsia="he-IL"/>
        </w:rPr>
      </w:pPr>
      <w:bookmarkStart w:id="6246" w:name="_ETM_Q1_4352751"/>
      <w:bookmarkStart w:id="6247" w:name="_ETM_Q1_4352764"/>
      <w:bookmarkEnd w:id="6246"/>
      <w:bookmarkEnd w:id="6247"/>
      <w:r>
        <w:rPr>
          <w:rtl/>
          <w:lang w:eastAsia="he-IL"/>
        </w:rPr>
        <w:t xml:space="preserve">מה, יש לכם, בואו, </w:t>
      </w:r>
      <w:bookmarkStart w:id="6248" w:name="_ETM_Q1_4350634"/>
      <w:bookmarkEnd w:id="6248"/>
      <w:r>
        <w:rPr>
          <w:rtl/>
          <w:lang w:eastAsia="he-IL"/>
        </w:rPr>
        <w:t xml:space="preserve">אני חייב </w:t>
      </w:r>
      <w:bookmarkStart w:id="6249" w:name="_ETM_Q1_4354914"/>
      <w:bookmarkEnd w:id="6249"/>
      <w:r>
        <w:rPr>
          <w:rtl/>
          <w:lang w:eastAsia="he-IL"/>
        </w:rPr>
        <w:t>לפרוטוקול ל</w:t>
      </w:r>
      <w:bookmarkStart w:id="6250" w:name="_ETM_Q1_4353059"/>
      <w:bookmarkEnd w:id="6250"/>
      <w:r>
        <w:rPr>
          <w:rtl/>
          <w:lang w:eastAsia="he-IL"/>
        </w:rPr>
        <w:t>פחות לא להשאיר את זה פתוח</w:t>
      </w:r>
      <w:bookmarkStart w:id="6251" w:name="_ETM_Q1_4353813"/>
      <w:bookmarkEnd w:id="6251"/>
      <w:r>
        <w:rPr>
          <w:rtl/>
          <w:lang w:eastAsia="he-IL"/>
        </w:rPr>
        <w:t>.</w:t>
      </w:r>
    </w:p>
    <w:p w14:paraId="1B7D36CC" w14:textId="77777777" w:rsidR="001415F6" w:rsidRDefault="001415F6" w:rsidP="001415F6">
      <w:pPr>
        <w:rPr>
          <w:rFonts w:ascii="David" w:hAnsi="David"/>
          <w:u w:val="single"/>
          <w:rtl/>
          <w:lang w:eastAsia="he-IL"/>
        </w:rPr>
      </w:pPr>
      <w:bookmarkStart w:id="6252" w:name="_ETM_Q1_4358399"/>
      <w:bookmarkStart w:id="6253" w:name="_ETM_Q1_4358487"/>
      <w:bookmarkStart w:id="6254" w:name="_ETM_Q1_4359689"/>
      <w:bookmarkStart w:id="6255" w:name="_ETM_Q1_4357518"/>
      <w:bookmarkEnd w:id="6252"/>
      <w:bookmarkEnd w:id="6253"/>
      <w:bookmarkEnd w:id="6254"/>
      <w:bookmarkEnd w:id="6255"/>
    </w:p>
    <w:p w14:paraId="2DABED54" w14:textId="77777777" w:rsidR="001415F6" w:rsidRDefault="001415F6" w:rsidP="001415F6">
      <w:pPr>
        <w:pStyle w:val="afb"/>
        <w:keepNext/>
        <w:rPr>
          <w:rtl/>
          <w:lang w:eastAsia="he-IL"/>
        </w:rPr>
      </w:pPr>
      <w:bookmarkStart w:id="6256" w:name="ET_guest_הילה_אקרמן_668"/>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Start w:id="6257" w:name="_ETM_Q1_4357876"/>
      <w:bookmarkStart w:id="6258" w:name="_ETM_Q1_4357889"/>
      <w:bookmarkEnd w:id="6256"/>
      <w:bookmarkEnd w:id="6257"/>
      <w:bookmarkEnd w:id="6258"/>
    </w:p>
    <w:p w14:paraId="37BC725A" w14:textId="77777777" w:rsidR="001415F6" w:rsidRDefault="001415F6" w:rsidP="001415F6">
      <w:pPr>
        <w:pStyle w:val="KeepWithNext"/>
        <w:rPr>
          <w:rtl/>
          <w:lang w:eastAsia="he-IL"/>
        </w:rPr>
      </w:pPr>
    </w:p>
    <w:p w14:paraId="537BC16F" w14:textId="77777777" w:rsidR="001415F6" w:rsidRDefault="001415F6" w:rsidP="001415F6">
      <w:pPr>
        <w:rPr>
          <w:rtl/>
          <w:lang w:eastAsia="he-IL"/>
        </w:rPr>
      </w:pPr>
      <w:bookmarkStart w:id="6259" w:name="_ETM_Q1_4360073"/>
      <w:bookmarkStart w:id="6260" w:name="_ETM_Q1_4360088"/>
      <w:bookmarkEnd w:id="6259"/>
      <w:bookmarkEnd w:id="6260"/>
      <w:r>
        <w:rPr>
          <w:rtl/>
          <w:lang w:eastAsia="he-IL"/>
        </w:rPr>
        <w:t xml:space="preserve">רגע, </w:t>
      </w:r>
      <w:bookmarkStart w:id="6261" w:name="_ETM_Q1_4356603"/>
      <w:bookmarkEnd w:id="6261"/>
      <w:r>
        <w:rPr>
          <w:rtl/>
          <w:lang w:eastAsia="he-IL"/>
        </w:rPr>
        <w:t xml:space="preserve">עוד, אם </w:t>
      </w:r>
      <w:bookmarkStart w:id="6262" w:name="_ETM_Q1_4358374"/>
      <w:bookmarkStart w:id="6263" w:name="_ETM_Q1_4353650"/>
      <w:bookmarkEnd w:id="6262"/>
      <w:bookmarkEnd w:id="6263"/>
      <w:r>
        <w:rPr>
          <w:rtl/>
          <w:lang w:eastAsia="he-IL"/>
        </w:rPr>
        <w:t xml:space="preserve">תיתן </w:t>
      </w:r>
      <w:bookmarkStart w:id="6264" w:name="_ETM_Q1_4352136"/>
      <w:bookmarkEnd w:id="6264"/>
      <w:r>
        <w:rPr>
          <w:rtl/>
          <w:lang w:eastAsia="he-IL"/>
        </w:rPr>
        <w:t xml:space="preserve">לי שנייה, יש גם, לפעמים קורה שבתמיכה כתוב שאפשר </w:t>
      </w:r>
      <w:bookmarkStart w:id="6265" w:name="_ETM_Q1_4365100"/>
      <w:bookmarkEnd w:id="6265"/>
      <w:r>
        <w:rPr>
          <w:rtl/>
          <w:lang w:eastAsia="he-IL"/>
        </w:rPr>
        <w:t>לעשות דבר מסוים, ואם עושים את הדבר, למשל איש</w:t>
      </w:r>
      <w:bookmarkStart w:id="6266" w:name="_ETM_Q1_4365180"/>
      <w:bookmarkEnd w:id="6266"/>
      <w:r>
        <w:rPr>
          <w:rtl/>
          <w:lang w:eastAsia="he-IL"/>
        </w:rPr>
        <w:t>רו</w:t>
      </w:r>
      <w:bookmarkStart w:id="6267" w:name="_ETM_Q1_4365814"/>
      <w:bookmarkEnd w:id="6267"/>
      <w:r>
        <w:rPr>
          <w:rtl/>
          <w:lang w:eastAsia="he-IL"/>
        </w:rPr>
        <w:t xml:space="preserve"> לי לקנות טושים אדומים וקניתי טושים סגולים, אז לפעמים</w:t>
      </w:r>
      <w:bookmarkStart w:id="6268" w:name="_ETM_Q1_4374570"/>
      <w:bookmarkEnd w:id="6268"/>
      <w:r>
        <w:rPr>
          <w:rtl/>
          <w:lang w:eastAsia="he-IL"/>
        </w:rPr>
        <w:t xml:space="preserve"> אי אפשר לקבל את ה</w:t>
      </w:r>
      <w:bookmarkStart w:id="6269" w:name="_ETM_Q1_4372674"/>
      <w:bookmarkEnd w:id="6269"/>
      <w:r>
        <w:rPr>
          <w:rtl/>
          <w:lang w:eastAsia="he-IL"/>
        </w:rPr>
        <w:t xml:space="preserve">תמיכה. כי לפעמים זה לא מאה </w:t>
      </w:r>
      <w:bookmarkStart w:id="6270" w:name="_ETM_Q1_4376196"/>
      <w:bookmarkEnd w:id="6270"/>
      <w:r>
        <w:rPr>
          <w:rtl/>
          <w:lang w:eastAsia="he-IL"/>
        </w:rPr>
        <w:t>אחוז מה שביקשנו, וזה מאוד-מאוד דומה. אז יש גם ק</w:t>
      </w:r>
      <w:bookmarkStart w:id="6271" w:name="_ETM_Q1_4378343"/>
      <w:bookmarkEnd w:id="6271"/>
      <w:r>
        <w:rPr>
          <w:rtl/>
          <w:lang w:eastAsia="he-IL"/>
        </w:rPr>
        <w:t xml:space="preserve">ושי </w:t>
      </w:r>
      <w:bookmarkStart w:id="6272" w:name="_ETM_Q1_4378962"/>
      <w:bookmarkEnd w:id="6272"/>
      <w:r>
        <w:rPr>
          <w:rtl/>
          <w:lang w:eastAsia="he-IL"/>
        </w:rPr>
        <w:t>אז לקבל את התמיכה. אני אומרת את זה גם -</w:t>
      </w:r>
      <w:bookmarkStart w:id="6273" w:name="_ETM_Q1_4384408"/>
      <w:bookmarkEnd w:id="6273"/>
      <w:r>
        <w:rPr>
          <w:rtl/>
          <w:lang w:eastAsia="he-IL"/>
        </w:rPr>
        <w:t xml:space="preserve"> - -</w:t>
      </w:r>
      <w:bookmarkStart w:id="6274" w:name="_ETM_Q1_4379846"/>
      <w:bookmarkStart w:id="6275" w:name="_ETM_Q1_4380072"/>
      <w:bookmarkEnd w:id="6274"/>
      <w:bookmarkEnd w:id="6275"/>
    </w:p>
    <w:p w14:paraId="4DB897E4" w14:textId="77777777" w:rsidR="001415F6" w:rsidRDefault="001415F6" w:rsidP="001415F6">
      <w:pPr>
        <w:rPr>
          <w:rtl/>
          <w:lang w:eastAsia="he-IL"/>
        </w:rPr>
      </w:pPr>
      <w:bookmarkStart w:id="6276" w:name="_ETM_Q1_4380205"/>
      <w:bookmarkStart w:id="6277" w:name="_ETM_Q1_4381189"/>
      <w:bookmarkEnd w:id="6276"/>
      <w:bookmarkEnd w:id="6277"/>
    </w:p>
    <w:p w14:paraId="3DA7D421" w14:textId="77777777" w:rsidR="001415F6" w:rsidRDefault="001415F6" w:rsidP="001415F6">
      <w:pPr>
        <w:pStyle w:val="af8"/>
        <w:keepNext/>
        <w:rPr>
          <w:rtl/>
        </w:rPr>
      </w:pPr>
      <w:bookmarkStart w:id="6278" w:name="ET_yor_היור_ארז_מלול___יורַ_66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278"/>
    </w:p>
    <w:p w14:paraId="6A81C8B5" w14:textId="77777777" w:rsidR="001415F6" w:rsidRDefault="001415F6" w:rsidP="001415F6">
      <w:pPr>
        <w:pStyle w:val="KeepWithNext"/>
        <w:rPr>
          <w:rtl/>
          <w:lang w:eastAsia="he-IL"/>
        </w:rPr>
      </w:pPr>
    </w:p>
    <w:p w14:paraId="0FFDB5FA" w14:textId="77777777" w:rsidR="001415F6" w:rsidRDefault="001415F6" w:rsidP="001415F6">
      <w:pPr>
        <w:rPr>
          <w:rtl/>
          <w:lang w:eastAsia="he-IL"/>
        </w:rPr>
      </w:pPr>
      <w:bookmarkStart w:id="6279" w:name="_ETM_Q1_4381635"/>
      <w:bookmarkStart w:id="6280" w:name="_ETM_Q1_4381649"/>
      <w:bookmarkEnd w:id="6279"/>
      <w:bookmarkEnd w:id="6280"/>
      <w:r>
        <w:rPr>
          <w:rtl/>
          <w:lang w:eastAsia="he-IL"/>
        </w:rPr>
        <w:t>אנחנו לא פה בוועדת תמיכות.</w:t>
      </w:r>
      <w:bookmarkStart w:id="6281" w:name="_ETM_Q1_4382539"/>
      <w:bookmarkStart w:id="6282" w:name="_ETM_Q1_4384158"/>
      <w:bookmarkStart w:id="6283" w:name="_ETM_Q1_4384230"/>
      <w:bookmarkEnd w:id="6281"/>
      <w:bookmarkEnd w:id="6282"/>
      <w:bookmarkEnd w:id="6283"/>
      <w:r>
        <w:rPr>
          <w:rtl/>
          <w:lang w:eastAsia="he-IL"/>
        </w:rPr>
        <w:t xml:space="preserve"> אבל טוב שהעליתם </w:t>
      </w:r>
      <w:bookmarkStart w:id="6284" w:name="_ETM_Q1_4388430"/>
      <w:bookmarkStart w:id="6285" w:name="_ETM_Q1_4384813"/>
      <w:bookmarkEnd w:id="6284"/>
      <w:bookmarkEnd w:id="6285"/>
      <w:r>
        <w:rPr>
          <w:rtl/>
          <w:lang w:eastAsia="he-IL"/>
        </w:rPr>
        <w:t>את זה, זה חלק מהדיון.</w:t>
      </w:r>
      <w:bookmarkStart w:id="6286" w:name="_ETM_Q1_4383648"/>
      <w:bookmarkEnd w:id="6286"/>
    </w:p>
    <w:p w14:paraId="133AF2B8" w14:textId="77777777" w:rsidR="001415F6" w:rsidRDefault="001415F6" w:rsidP="001415F6">
      <w:pPr>
        <w:rPr>
          <w:rtl/>
          <w:lang w:eastAsia="he-IL"/>
        </w:rPr>
      </w:pPr>
      <w:bookmarkStart w:id="6287" w:name="_ETM_Q1_4383876"/>
      <w:bookmarkStart w:id="6288" w:name="_ETM_Q1_4383982"/>
      <w:bookmarkStart w:id="6289" w:name="_ETM_Q1_4384498"/>
      <w:bookmarkStart w:id="6290" w:name="_ETM_Q1_4381448"/>
      <w:bookmarkEnd w:id="6287"/>
      <w:bookmarkEnd w:id="6288"/>
      <w:bookmarkEnd w:id="6289"/>
      <w:bookmarkEnd w:id="6290"/>
    </w:p>
    <w:p w14:paraId="577E277A" w14:textId="77777777" w:rsidR="001415F6" w:rsidRDefault="001415F6" w:rsidP="001415F6">
      <w:pPr>
        <w:pStyle w:val="afb"/>
        <w:keepNext/>
        <w:rPr>
          <w:rtl/>
          <w:lang w:eastAsia="he-IL"/>
        </w:rPr>
      </w:pPr>
      <w:bookmarkStart w:id="6291" w:name="ET_guest_לירון_אדלר_מינקה_67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91"/>
    </w:p>
    <w:p w14:paraId="1DBD5AB9" w14:textId="77777777" w:rsidR="001415F6" w:rsidRDefault="001415F6" w:rsidP="001415F6">
      <w:pPr>
        <w:pStyle w:val="KeepWithNext"/>
        <w:rPr>
          <w:rtl/>
          <w:lang w:eastAsia="he-IL"/>
        </w:rPr>
      </w:pPr>
    </w:p>
    <w:p w14:paraId="044E382A" w14:textId="77777777" w:rsidR="001415F6" w:rsidRDefault="001415F6" w:rsidP="001415F6">
      <w:pPr>
        <w:rPr>
          <w:rtl/>
          <w:lang w:eastAsia="he-IL"/>
        </w:rPr>
      </w:pPr>
      <w:bookmarkStart w:id="6292" w:name="_ETM_Q1_4382808"/>
      <w:bookmarkStart w:id="6293" w:name="_ETM_Q1_4382822"/>
      <w:bookmarkEnd w:id="6292"/>
      <w:bookmarkEnd w:id="6293"/>
      <w:r>
        <w:rPr>
          <w:rtl/>
          <w:lang w:eastAsia="he-IL"/>
        </w:rPr>
        <w:t xml:space="preserve">לא, אבל בסופו של דבר </w:t>
      </w:r>
      <w:bookmarkStart w:id="6294" w:name="_ETM_Q1_4386254"/>
      <w:bookmarkEnd w:id="6294"/>
      <w:r>
        <w:rPr>
          <w:rtl/>
          <w:lang w:eastAsia="he-IL"/>
        </w:rPr>
        <w:t>הבקרה - - -</w:t>
      </w:r>
      <w:bookmarkStart w:id="6295" w:name="_ETM_Q1_4385846"/>
      <w:bookmarkStart w:id="6296" w:name="_ETM_Q1_4386092"/>
      <w:bookmarkEnd w:id="6295"/>
      <w:bookmarkEnd w:id="6296"/>
    </w:p>
    <w:p w14:paraId="47CD4546" w14:textId="77777777" w:rsidR="001415F6" w:rsidRDefault="001415F6" w:rsidP="001415F6">
      <w:pPr>
        <w:rPr>
          <w:rtl/>
          <w:lang w:eastAsia="he-IL"/>
        </w:rPr>
      </w:pPr>
      <w:bookmarkStart w:id="6297" w:name="_ETM_Q1_4386195"/>
      <w:bookmarkEnd w:id="6297"/>
    </w:p>
    <w:p w14:paraId="28E77A1A" w14:textId="77777777" w:rsidR="001415F6" w:rsidRDefault="001415F6" w:rsidP="001415F6">
      <w:pPr>
        <w:pStyle w:val="afb"/>
        <w:keepNext/>
        <w:rPr>
          <w:rtl/>
          <w:lang w:eastAsia="he-IL"/>
        </w:rPr>
      </w:pPr>
      <w:bookmarkStart w:id="6298" w:name="ET_guest_הילה_אקרמן_670"/>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98"/>
    </w:p>
    <w:p w14:paraId="534411F5" w14:textId="77777777" w:rsidR="001415F6" w:rsidRDefault="001415F6" w:rsidP="001415F6">
      <w:pPr>
        <w:pStyle w:val="KeepWithNext"/>
        <w:rPr>
          <w:rtl/>
          <w:lang w:eastAsia="he-IL"/>
        </w:rPr>
      </w:pPr>
    </w:p>
    <w:p w14:paraId="7571CE06" w14:textId="77777777" w:rsidR="001415F6" w:rsidRDefault="001415F6" w:rsidP="001415F6">
      <w:pPr>
        <w:rPr>
          <w:rtl/>
          <w:lang w:eastAsia="he-IL"/>
        </w:rPr>
      </w:pPr>
      <w:bookmarkStart w:id="6299" w:name="_ETM_Q1_4384958"/>
      <w:bookmarkStart w:id="6300" w:name="_ETM_Q1_4384971"/>
      <w:bookmarkEnd w:id="6299"/>
      <w:bookmarkEnd w:id="6300"/>
      <w:r>
        <w:rPr>
          <w:rtl/>
          <w:lang w:eastAsia="he-IL"/>
        </w:rPr>
        <w:t>ולכן, גם חשוב להגיד - - -</w:t>
      </w:r>
      <w:bookmarkStart w:id="6301" w:name="_ETM_Q1_4387034"/>
      <w:bookmarkStart w:id="6302" w:name="_ETM_Q1_4387261"/>
      <w:bookmarkEnd w:id="6301"/>
      <w:bookmarkEnd w:id="6302"/>
    </w:p>
    <w:p w14:paraId="29F9BD35" w14:textId="77777777" w:rsidR="001415F6" w:rsidRDefault="001415F6" w:rsidP="001415F6">
      <w:pPr>
        <w:rPr>
          <w:rtl/>
          <w:lang w:eastAsia="he-IL"/>
        </w:rPr>
      </w:pPr>
      <w:bookmarkStart w:id="6303" w:name="_ETM_Q1_4387373"/>
      <w:bookmarkStart w:id="6304" w:name="_ETM_Q1_4388101"/>
      <w:bookmarkEnd w:id="6303"/>
      <w:bookmarkEnd w:id="6304"/>
    </w:p>
    <w:p w14:paraId="6CDC6C00" w14:textId="77777777" w:rsidR="001415F6" w:rsidRDefault="001415F6" w:rsidP="001415F6">
      <w:pPr>
        <w:pStyle w:val="afb"/>
        <w:keepNext/>
        <w:rPr>
          <w:rtl/>
          <w:lang w:eastAsia="he-IL"/>
        </w:rPr>
      </w:pPr>
      <w:bookmarkStart w:id="6305" w:name="ET_guest_לירון_אדלר_מינקה_672"/>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05"/>
    </w:p>
    <w:p w14:paraId="5F281C5B" w14:textId="77777777" w:rsidR="001415F6" w:rsidRDefault="001415F6" w:rsidP="001415F6">
      <w:pPr>
        <w:pStyle w:val="KeepWithNext"/>
        <w:rPr>
          <w:rtl/>
          <w:lang w:eastAsia="he-IL"/>
        </w:rPr>
      </w:pPr>
    </w:p>
    <w:p w14:paraId="20D4BFAE" w14:textId="77777777" w:rsidR="001415F6" w:rsidRDefault="001415F6" w:rsidP="001415F6">
      <w:pPr>
        <w:rPr>
          <w:rtl/>
          <w:lang w:eastAsia="he-IL"/>
        </w:rPr>
      </w:pPr>
      <w:bookmarkStart w:id="6306" w:name="_ETM_Q1_4388574"/>
      <w:bookmarkStart w:id="6307" w:name="_ETM_Q1_4388587"/>
      <w:bookmarkEnd w:id="6306"/>
      <w:bookmarkEnd w:id="6307"/>
      <w:r>
        <w:rPr>
          <w:rtl/>
          <w:lang w:eastAsia="he-IL"/>
        </w:rPr>
        <w:t xml:space="preserve">בסופו </w:t>
      </w:r>
      <w:bookmarkStart w:id="6308" w:name="_ETM_Q1_4389649"/>
      <w:bookmarkEnd w:id="6308"/>
      <w:r>
        <w:rPr>
          <w:rtl/>
          <w:lang w:eastAsia="he-IL"/>
        </w:rPr>
        <w:t xml:space="preserve">של דבר, הבקרה של המשרד היא מאוד חשובה. הכסף גם </w:t>
      </w:r>
      <w:bookmarkStart w:id="6309" w:name="_ETM_Q1_4395704"/>
      <w:bookmarkEnd w:id="6309"/>
      <w:r>
        <w:rPr>
          <w:rtl/>
          <w:lang w:eastAsia="he-IL"/>
        </w:rPr>
        <w:t>ככה, זאת אומרת, דיברנו על זה שהמטרות הן מ</w:t>
      </w:r>
      <w:bookmarkStart w:id="6310" w:name="_ETM_Q1_4395047"/>
      <w:bookmarkEnd w:id="6310"/>
      <w:r>
        <w:rPr>
          <w:rtl/>
          <w:lang w:eastAsia="he-IL"/>
        </w:rPr>
        <w:t xml:space="preserve">טרות </w:t>
      </w:r>
      <w:bookmarkStart w:id="6311" w:name="_ETM_Q1_4396542"/>
      <w:bookmarkEnd w:id="6311"/>
      <w:r>
        <w:rPr>
          <w:rtl/>
          <w:lang w:eastAsia="he-IL"/>
        </w:rPr>
        <w:t>נוספות ולא עיקריות. אנחנ</w:t>
      </w:r>
      <w:bookmarkStart w:id="6312" w:name="_ETM_Q1_4397198"/>
      <w:bookmarkEnd w:id="6312"/>
      <w:r>
        <w:rPr>
          <w:rtl/>
          <w:lang w:eastAsia="he-IL"/>
        </w:rPr>
        <w:t>ו מקווים שהכסף ניתן לפרויקטים שבסופ</w:t>
      </w:r>
      <w:bookmarkStart w:id="6313" w:name="_ETM_Q1_4403054"/>
      <w:bookmarkEnd w:id="6313"/>
      <w:r>
        <w:rPr>
          <w:rtl/>
          <w:lang w:eastAsia="he-IL"/>
        </w:rPr>
        <w:t>ו של דבר יחזיקו את ע</w:t>
      </w:r>
      <w:bookmarkStart w:id="6314" w:name="_ETM_Q1_4401719"/>
      <w:bookmarkEnd w:id="6314"/>
      <w:r>
        <w:rPr>
          <w:rtl/>
          <w:lang w:eastAsia="he-IL"/>
        </w:rPr>
        <w:t xml:space="preserve">צמם ולא יצריכו שוב ושוב </w:t>
      </w:r>
      <w:bookmarkStart w:id="6315" w:name="_ETM_Q1_4406356"/>
      <w:bookmarkEnd w:id="6315"/>
      <w:r>
        <w:rPr>
          <w:rtl/>
          <w:lang w:eastAsia="he-IL"/>
        </w:rPr>
        <w:t>את אותה תמיכה. אבל אני</w:t>
      </w:r>
      <w:bookmarkStart w:id="6316" w:name="_ETM_Q1_4403895"/>
      <w:bookmarkEnd w:id="6316"/>
      <w:r>
        <w:rPr>
          <w:rtl/>
          <w:lang w:eastAsia="he-IL"/>
        </w:rPr>
        <w:t>, גם כייעוץ משפטי</w:t>
      </w:r>
      <w:bookmarkStart w:id="6317" w:name="_ETM_Q1_4405732"/>
      <w:bookmarkEnd w:id="6317"/>
      <w:r>
        <w:rPr>
          <w:rtl/>
          <w:lang w:eastAsia="he-IL"/>
        </w:rPr>
        <w:t>, גם</w:t>
      </w:r>
      <w:bookmarkStart w:id="6318" w:name="_ETM_Q1_4406221"/>
      <w:bookmarkEnd w:id="6318"/>
      <w:r>
        <w:rPr>
          <w:rtl/>
          <w:lang w:eastAsia="he-IL"/>
        </w:rPr>
        <w:t xml:space="preserve"> מפני ששאלנו בשיחות המקדימות באמת איזו בקרה נעשית על הדברים, </w:t>
      </w:r>
      <w:bookmarkStart w:id="6319" w:name="_ETM_Q1_4415928"/>
      <w:bookmarkEnd w:id="6319"/>
      <w:r>
        <w:rPr>
          <w:rtl/>
          <w:lang w:eastAsia="he-IL"/>
        </w:rPr>
        <w:t>ושהכסף שנו</w:t>
      </w:r>
      <w:bookmarkStart w:id="6320" w:name="_ETM_Q1_4412621"/>
      <w:bookmarkEnd w:id="6320"/>
      <w:r>
        <w:rPr>
          <w:rtl/>
          <w:lang w:eastAsia="he-IL"/>
        </w:rPr>
        <w:t>תנם את התמיכה באמת מגיע. אני מבינה את</w:t>
      </w:r>
      <w:bookmarkStart w:id="6321" w:name="_ETM_Q1_4418322"/>
      <w:bookmarkEnd w:id="6321"/>
      <w:r>
        <w:rPr>
          <w:rtl/>
          <w:lang w:eastAsia="he-IL"/>
        </w:rPr>
        <w:t xml:space="preserve"> האבסורד</w:t>
      </w:r>
      <w:bookmarkStart w:id="6322" w:name="_ETM_Q1_4414746"/>
      <w:bookmarkEnd w:id="6322"/>
      <w:r>
        <w:rPr>
          <w:rtl/>
          <w:lang w:eastAsia="he-IL"/>
        </w:rPr>
        <w:t xml:space="preserve"> שאת העלית, לפעמים </w:t>
      </w:r>
      <w:bookmarkStart w:id="6323" w:name="_ETM_Q1_4416187"/>
      <w:bookmarkEnd w:id="6323"/>
      <w:r>
        <w:rPr>
          <w:rtl/>
          <w:lang w:eastAsia="he-IL"/>
        </w:rPr>
        <w:t xml:space="preserve">אולי זה מגיע, אני מקווה שזה </w:t>
      </w:r>
      <w:bookmarkStart w:id="6324" w:name="_ETM_Q1_4419981"/>
      <w:bookmarkEnd w:id="6324"/>
      <w:r>
        <w:rPr>
          <w:rtl/>
          <w:lang w:eastAsia="he-IL"/>
        </w:rPr>
        <w:t>לא מגיע לדברים האלה, אבל בסו</w:t>
      </w:r>
      <w:bookmarkStart w:id="6325" w:name="_ETM_Q1_4418997"/>
      <w:bookmarkEnd w:id="6325"/>
      <w:r>
        <w:rPr>
          <w:rtl/>
          <w:lang w:eastAsia="he-IL"/>
        </w:rPr>
        <w:t>ף צריכה להיות בקרה</w:t>
      </w:r>
      <w:bookmarkStart w:id="6326" w:name="_ETM_Q1_4422540"/>
      <w:bookmarkEnd w:id="6326"/>
      <w:r>
        <w:rPr>
          <w:rtl/>
          <w:lang w:eastAsia="he-IL"/>
        </w:rPr>
        <w:t xml:space="preserve"> קפדנית של המשרד שה</w:t>
      </w:r>
      <w:bookmarkStart w:id="6327" w:name="_ETM_Q1_4422621"/>
      <w:bookmarkEnd w:id="6327"/>
      <w:r>
        <w:rPr>
          <w:rtl/>
          <w:lang w:eastAsia="he-IL"/>
        </w:rPr>
        <w:t>דברים מגיעים לדברים שלשמם הם</w:t>
      </w:r>
      <w:bookmarkStart w:id="6328" w:name="_ETM_Q1_4428197"/>
      <w:bookmarkEnd w:id="6328"/>
      <w:r>
        <w:rPr>
          <w:rtl/>
          <w:lang w:eastAsia="he-IL"/>
        </w:rPr>
        <w:t xml:space="preserve"> יועד</w:t>
      </w:r>
      <w:bookmarkStart w:id="6329" w:name="_ETM_Q1_4424157"/>
      <w:bookmarkEnd w:id="6329"/>
      <w:r>
        <w:rPr>
          <w:rtl/>
          <w:lang w:eastAsia="he-IL"/>
        </w:rPr>
        <w:t>ו.</w:t>
      </w:r>
      <w:bookmarkStart w:id="6330" w:name="_ETM_Q1_4425048"/>
      <w:bookmarkEnd w:id="6330"/>
    </w:p>
    <w:p w14:paraId="1CCA29EA" w14:textId="77777777" w:rsidR="001415F6" w:rsidRDefault="001415F6" w:rsidP="001415F6">
      <w:pPr>
        <w:rPr>
          <w:rtl/>
          <w:lang w:eastAsia="he-IL"/>
        </w:rPr>
      </w:pPr>
      <w:bookmarkStart w:id="6331" w:name="_ETM_Q1_4425161"/>
      <w:bookmarkEnd w:id="6331"/>
    </w:p>
    <w:p w14:paraId="12B6B639" w14:textId="77777777" w:rsidR="001415F6" w:rsidRDefault="001415F6" w:rsidP="001415F6">
      <w:pPr>
        <w:pStyle w:val="af8"/>
        <w:keepNext/>
        <w:rPr>
          <w:rtl/>
        </w:rPr>
      </w:pPr>
      <w:bookmarkStart w:id="6332" w:name="ET_yor_היור_ארז_מלול___יורַ_67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332"/>
    </w:p>
    <w:p w14:paraId="067975BD" w14:textId="77777777" w:rsidR="001415F6" w:rsidRDefault="001415F6" w:rsidP="001415F6">
      <w:pPr>
        <w:pStyle w:val="KeepWithNext"/>
        <w:rPr>
          <w:rtl/>
          <w:lang w:eastAsia="he-IL"/>
        </w:rPr>
      </w:pPr>
    </w:p>
    <w:p w14:paraId="7CA67CA4" w14:textId="77777777" w:rsidR="001415F6" w:rsidRDefault="001415F6" w:rsidP="001415F6">
      <w:pPr>
        <w:rPr>
          <w:rtl/>
          <w:lang w:eastAsia="he-IL"/>
        </w:rPr>
      </w:pPr>
      <w:bookmarkStart w:id="6333" w:name="_ETM_Q1_4426550"/>
      <w:bookmarkStart w:id="6334" w:name="_ETM_Q1_4426564"/>
      <w:bookmarkEnd w:id="6333"/>
      <w:bookmarkEnd w:id="6334"/>
      <w:r>
        <w:rPr>
          <w:rtl/>
          <w:lang w:eastAsia="he-IL"/>
        </w:rPr>
        <w:t>לא, לא. בסדר, בואי, לירון</w:t>
      </w:r>
      <w:bookmarkStart w:id="6335" w:name="_ETM_Q1_4424939"/>
      <w:bookmarkEnd w:id="6335"/>
      <w:r>
        <w:rPr>
          <w:rtl/>
          <w:lang w:eastAsia="he-IL"/>
        </w:rPr>
        <w:t>.</w:t>
      </w:r>
      <w:bookmarkStart w:id="6336" w:name="_ETM_Q1_4427626"/>
      <w:bookmarkEnd w:id="6336"/>
    </w:p>
    <w:p w14:paraId="1A08AD7F" w14:textId="77777777" w:rsidR="001415F6" w:rsidRDefault="001415F6" w:rsidP="001415F6">
      <w:pPr>
        <w:rPr>
          <w:rFonts w:ascii="David" w:hAnsi="David"/>
          <w:u w:val="single"/>
          <w:rtl/>
          <w:lang w:eastAsia="he-IL"/>
        </w:rPr>
      </w:pPr>
      <w:bookmarkStart w:id="6337" w:name="_ETM_Q1_4427686"/>
      <w:bookmarkStart w:id="6338" w:name="_ETM_Q1_4429240"/>
      <w:bookmarkStart w:id="6339" w:name="_ETM_Q1_4429884"/>
      <w:bookmarkEnd w:id="6337"/>
      <w:bookmarkEnd w:id="6338"/>
      <w:bookmarkEnd w:id="6339"/>
    </w:p>
    <w:p w14:paraId="59F495CF" w14:textId="77777777" w:rsidR="001415F6" w:rsidRDefault="001415F6" w:rsidP="001415F6">
      <w:pPr>
        <w:pStyle w:val="afb"/>
        <w:keepNext/>
        <w:rPr>
          <w:rtl/>
          <w:lang w:eastAsia="he-IL"/>
        </w:rPr>
      </w:pPr>
      <w:bookmarkStart w:id="6340" w:name="ET_guest_קריאה_67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Start w:id="6341" w:name="_ETM_Q1_4430524"/>
      <w:bookmarkStart w:id="6342" w:name="_ETM_Q1_4430582"/>
      <w:bookmarkStart w:id="6343" w:name="_ETM_Q1_4427030"/>
      <w:bookmarkEnd w:id="6340"/>
      <w:bookmarkEnd w:id="6341"/>
      <w:bookmarkEnd w:id="6342"/>
      <w:bookmarkEnd w:id="6343"/>
    </w:p>
    <w:p w14:paraId="17241AA4" w14:textId="77777777" w:rsidR="001415F6" w:rsidRDefault="001415F6" w:rsidP="001415F6">
      <w:pPr>
        <w:pStyle w:val="KeepWithNext"/>
        <w:rPr>
          <w:rtl/>
          <w:lang w:eastAsia="he-IL"/>
        </w:rPr>
      </w:pPr>
    </w:p>
    <w:p w14:paraId="5F1EC364" w14:textId="77777777" w:rsidR="001415F6" w:rsidRDefault="001415F6" w:rsidP="001415F6">
      <w:pPr>
        <w:rPr>
          <w:rtl/>
          <w:lang w:eastAsia="he-IL"/>
        </w:rPr>
      </w:pPr>
      <w:bookmarkStart w:id="6344" w:name="_ETM_Q1_4429599"/>
      <w:bookmarkStart w:id="6345" w:name="_ETM_Q1_4429614"/>
      <w:bookmarkStart w:id="6346" w:name="_ETM_Q1_4426353"/>
      <w:bookmarkEnd w:id="6344"/>
      <w:bookmarkEnd w:id="6345"/>
      <w:bookmarkEnd w:id="6346"/>
      <w:r>
        <w:rPr>
          <w:rtl/>
          <w:lang w:eastAsia="he-IL"/>
        </w:rPr>
        <w:t xml:space="preserve">אני חושבים שבקרה היא חשובה, אבל </w:t>
      </w:r>
      <w:bookmarkStart w:id="6347" w:name="_ETM_Q1_4430188"/>
      <w:bookmarkEnd w:id="6347"/>
      <w:r>
        <w:rPr>
          <w:rtl/>
          <w:lang w:eastAsia="he-IL"/>
        </w:rPr>
        <w:t xml:space="preserve">לפעמים זה </w:t>
      </w:r>
      <w:bookmarkStart w:id="6348" w:name="_ETM_Q1_4426464"/>
      <w:bookmarkStart w:id="6349" w:name="_ETM_Q1_4428721"/>
      <w:bookmarkEnd w:id="6348"/>
      <w:bookmarkEnd w:id="6349"/>
      <w:r>
        <w:rPr>
          <w:rtl/>
          <w:lang w:eastAsia="he-IL"/>
        </w:rPr>
        <w:t>- - -</w:t>
      </w:r>
      <w:bookmarkStart w:id="6350" w:name="_ETM_Q1_4426858"/>
      <w:bookmarkEnd w:id="6350"/>
    </w:p>
    <w:p w14:paraId="3A3ACDE9" w14:textId="77777777" w:rsidR="001415F6" w:rsidRDefault="001415F6" w:rsidP="001415F6">
      <w:pPr>
        <w:rPr>
          <w:rtl/>
          <w:lang w:eastAsia="he-IL"/>
        </w:rPr>
      </w:pPr>
      <w:bookmarkStart w:id="6351" w:name="_ETM_Q1_4428805"/>
      <w:bookmarkStart w:id="6352" w:name="_ETM_Q1_4429961"/>
      <w:bookmarkEnd w:id="6351"/>
      <w:bookmarkEnd w:id="6352"/>
    </w:p>
    <w:p w14:paraId="7CFA43C6" w14:textId="77777777" w:rsidR="001415F6" w:rsidRDefault="001415F6" w:rsidP="001415F6">
      <w:pPr>
        <w:pStyle w:val="af8"/>
        <w:keepNext/>
        <w:rPr>
          <w:rtl/>
        </w:rPr>
      </w:pPr>
      <w:bookmarkStart w:id="6353" w:name="ET_yor_היור_ארז_מלול___יורַ_67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353"/>
    </w:p>
    <w:p w14:paraId="280704DB" w14:textId="77777777" w:rsidR="001415F6" w:rsidRDefault="001415F6" w:rsidP="001415F6">
      <w:pPr>
        <w:pStyle w:val="KeepWithNext"/>
        <w:rPr>
          <w:rtl/>
          <w:lang w:eastAsia="he-IL"/>
        </w:rPr>
      </w:pPr>
    </w:p>
    <w:p w14:paraId="30521E33" w14:textId="77777777" w:rsidR="001415F6" w:rsidRDefault="001415F6" w:rsidP="001415F6">
      <w:pPr>
        <w:rPr>
          <w:rtl/>
          <w:lang w:eastAsia="he-IL"/>
        </w:rPr>
      </w:pPr>
      <w:bookmarkStart w:id="6354" w:name="_ETM_Q1_4430690"/>
      <w:bookmarkStart w:id="6355" w:name="_ETM_Q1_4430752"/>
      <w:bookmarkEnd w:id="6354"/>
      <w:bookmarkEnd w:id="6355"/>
      <w:r>
        <w:rPr>
          <w:rtl/>
          <w:lang w:eastAsia="he-IL"/>
        </w:rPr>
        <w:t xml:space="preserve">לירון, לירון. אני בטוח שהם עושים את זה לא בכוונה ואין להם </w:t>
      </w:r>
      <w:bookmarkStart w:id="6356" w:name="_ETM_Q1_4434511"/>
      <w:bookmarkEnd w:id="6356"/>
      <w:r>
        <w:rPr>
          <w:rtl/>
          <w:lang w:eastAsia="he-IL"/>
        </w:rPr>
        <w:t xml:space="preserve">אינטרס לזה, רק לפעמים, אתם </w:t>
      </w:r>
      <w:bookmarkStart w:id="6357" w:name="_ETM_Q1_4434136"/>
      <w:bookmarkEnd w:id="6357"/>
      <w:r>
        <w:rPr>
          <w:rtl/>
          <w:lang w:eastAsia="he-IL"/>
        </w:rPr>
        <w:t xml:space="preserve">יודעים, צריך להיות יצירתי וראש </w:t>
      </w:r>
      <w:bookmarkStart w:id="6358" w:name="_ETM_Q1_4438368"/>
      <w:bookmarkEnd w:id="6358"/>
      <w:r>
        <w:rPr>
          <w:rtl/>
          <w:lang w:eastAsia="he-IL"/>
        </w:rPr>
        <w:t>פתוח ולא ראש קטן. ו</w:t>
      </w:r>
      <w:bookmarkStart w:id="6359" w:name="_ETM_Q1_4437242"/>
      <w:bookmarkEnd w:id="6359"/>
      <w:r>
        <w:rPr>
          <w:rtl/>
          <w:lang w:eastAsia="he-IL"/>
        </w:rPr>
        <w:t>נחזור למבחן הסבירות</w:t>
      </w:r>
      <w:bookmarkStart w:id="6360" w:name="_ETM_Q1_4436565"/>
      <w:bookmarkEnd w:id="6360"/>
      <w:r>
        <w:rPr>
          <w:rtl/>
          <w:lang w:eastAsia="he-IL"/>
        </w:rPr>
        <w:t xml:space="preserve"> של </w:t>
      </w:r>
      <w:bookmarkStart w:id="6361" w:name="_ETM_Q1_4440764"/>
      <w:bookmarkEnd w:id="6361"/>
      <w:r>
        <w:rPr>
          <w:rtl/>
          <w:lang w:eastAsia="he-IL"/>
        </w:rPr>
        <w:t xml:space="preserve">השופט נעם </w:t>
      </w:r>
      <w:proofErr w:type="spellStart"/>
      <w:r>
        <w:rPr>
          <w:rtl/>
          <w:lang w:eastAsia="he-IL"/>
        </w:rPr>
        <w:t>סולברג</w:t>
      </w:r>
      <w:proofErr w:type="spellEnd"/>
      <w:r>
        <w:rPr>
          <w:rtl/>
          <w:lang w:eastAsia="he-IL"/>
        </w:rPr>
        <w:t>, שדיבר על הפ</w:t>
      </w:r>
      <w:bookmarkStart w:id="6362" w:name="_ETM_Q1_4442264"/>
      <w:bookmarkEnd w:id="6362"/>
      <w:r>
        <w:rPr>
          <w:rtl/>
          <w:lang w:eastAsia="he-IL"/>
        </w:rPr>
        <w:t xml:space="preserve">קידים הכי בכירים – </w:t>
      </w:r>
      <w:bookmarkStart w:id="6363" w:name="_ETM_Q1_4445151"/>
      <w:bookmarkEnd w:id="6363"/>
      <w:r>
        <w:rPr>
          <w:rtl/>
          <w:lang w:eastAsia="he-IL"/>
        </w:rPr>
        <w:t>למה עליהם צריכה לחול עילת הסבירות</w:t>
      </w:r>
      <w:bookmarkStart w:id="6364" w:name="_ETM_Q1_4444510"/>
      <w:bookmarkEnd w:id="6364"/>
      <w:r>
        <w:rPr>
          <w:rtl/>
          <w:lang w:eastAsia="he-IL"/>
        </w:rPr>
        <w:t>?</w:t>
      </w:r>
      <w:r>
        <w:rPr>
          <w:rFonts w:hint="cs"/>
          <w:lang w:eastAsia="he-IL"/>
        </w:rPr>
        <w:t xml:space="preserve"> </w:t>
      </w:r>
      <w:r>
        <w:rPr>
          <w:rtl/>
          <w:lang w:eastAsia="he-IL"/>
        </w:rPr>
        <w:t xml:space="preserve">כי אין מי שיפטר </w:t>
      </w:r>
      <w:bookmarkStart w:id="6365" w:name="_ETM_Q1_4447304"/>
      <w:bookmarkEnd w:id="6365"/>
      <w:r>
        <w:rPr>
          <w:rtl/>
          <w:lang w:eastAsia="he-IL"/>
        </w:rPr>
        <w:t>אותם, הם לא חייבים שום דבר לציבור</w:t>
      </w:r>
      <w:bookmarkStart w:id="6366" w:name="_ETM_Q1_4448094"/>
      <w:bookmarkEnd w:id="6366"/>
      <w:r>
        <w:rPr>
          <w:rtl/>
          <w:lang w:eastAsia="he-IL"/>
        </w:rPr>
        <w:t xml:space="preserve">, ראש קטן, </w:t>
      </w:r>
      <w:bookmarkStart w:id="6367" w:name="_ETM_Q1_4450088"/>
      <w:bookmarkEnd w:id="6367"/>
      <w:r>
        <w:rPr>
          <w:rtl/>
          <w:lang w:eastAsia="he-IL"/>
        </w:rPr>
        <w:t xml:space="preserve">אז לא יהיה פרויקט. מה, אז מה, אז לא יתבצע. </w:t>
      </w:r>
      <w:bookmarkStart w:id="6368" w:name="_ETM_Q1_4456331"/>
      <w:bookmarkStart w:id="6369" w:name="_ETM_Q1_4451669"/>
      <w:bookmarkStart w:id="6370" w:name="_ETM_Q1_4449319"/>
      <w:bookmarkStart w:id="6371" w:name="_ETM_Q1_4451768"/>
      <w:bookmarkEnd w:id="6368"/>
      <w:bookmarkEnd w:id="6369"/>
      <w:bookmarkEnd w:id="6370"/>
      <w:bookmarkEnd w:id="6371"/>
    </w:p>
    <w:p w14:paraId="595D5FCB" w14:textId="77777777" w:rsidR="001415F6" w:rsidRDefault="001415F6" w:rsidP="001415F6">
      <w:pPr>
        <w:rPr>
          <w:rtl/>
          <w:lang w:eastAsia="he-IL"/>
        </w:rPr>
      </w:pPr>
    </w:p>
    <w:p w14:paraId="6E30E3B5" w14:textId="77777777" w:rsidR="001415F6" w:rsidRDefault="001415F6" w:rsidP="001415F6">
      <w:pPr>
        <w:pStyle w:val="afb"/>
        <w:keepNext/>
        <w:rPr>
          <w:rtl/>
          <w:lang w:eastAsia="he-IL"/>
        </w:rPr>
      </w:pPr>
      <w:bookmarkStart w:id="6372" w:name="ET_guest_אלעד_עמיחי_67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372"/>
    </w:p>
    <w:p w14:paraId="649C8559" w14:textId="77777777" w:rsidR="001415F6" w:rsidRDefault="001415F6" w:rsidP="001415F6">
      <w:pPr>
        <w:pStyle w:val="KeepWithNext"/>
        <w:rPr>
          <w:rtl/>
          <w:lang w:eastAsia="he-IL"/>
        </w:rPr>
      </w:pPr>
    </w:p>
    <w:p w14:paraId="63B48511" w14:textId="77777777" w:rsidR="001415F6" w:rsidRDefault="001415F6" w:rsidP="001415F6">
      <w:pPr>
        <w:rPr>
          <w:rtl/>
          <w:lang w:eastAsia="he-IL"/>
        </w:rPr>
      </w:pPr>
      <w:bookmarkStart w:id="6373" w:name="_ETM_Q1_4451698"/>
      <w:bookmarkEnd w:id="6373"/>
      <w:r>
        <w:rPr>
          <w:rtl/>
          <w:lang w:eastAsia="he-IL"/>
        </w:rPr>
        <w:t>אני לא חושב, אדוני יושב הראש - - -</w:t>
      </w:r>
      <w:bookmarkStart w:id="6374" w:name="_ETM_Q1_4456403"/>
      <w:bookmarkEnd w:id="6374"/>
    </w:p>
    <w:p w14:paraId="1F61BFEF" w14:textId="77777777" w:rsidR="001415F6" w:rsidRDefault="001415F6" w:rsidP="001415F6">
      <w:pPr>
        <w:rPr>
          <w:rtl/>
          <w:lang w:eastAsia="he-IL"/>
        </w:rPr>
      </w:pPr>
      <w:bookmarkStart w:id="6375" w:name="_ETM_Q1_4456482"/>
      <w:bookmarkStart w:id="6376" w:name="_ETM_Q1_4456960"/>
      <w:bookmarkEnd w:id="6375"/>
      <w:bookmarkEnd w:id="6376"/>
    </w:p>
    <w:p w14:paraId="040CF6BD" w14:textId="77777777" w:rsidR="001415F6" w:rsidRDefault="001415F6" w:rsidP="001415F6">
      <w:pPr>
        <w:pStyle w:val="af8"/>
        <w:keepNext/>
        <w:rPr>
          <w:rtl/>
        </w:rPr>
      </w:pPr>
      <w:bookmarkStart w:id="6377" w:name="ET_yor_היור_ארז_מלול___יורַ_67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377"/>
    </w:p>
    <w:p w14:paraId="00626C02" w14:textId="77777777" w:rsidR="001415F6" w:rsidRDefault="001415F6" w:rsidP="001415F6">
      <w:pPr>
        <w:pStyle w:val="KeepWithNext"/>
        <w:rPr>
          <w:rtl/>
          <w:lang w:eastAsia="he-IL"/>
        </w:rPr>
      </w:pPr>
    </w:p>
    <w:p w14:paraId="5AD636CE" w14:textId="77777777" w:rsidR="001415F6" w:rsidRDefault="001415F6" w:rsidP="001415F6">
      <w:pPr>
        <w:rPr>
          <w:rtl/>
          <w:lang w:eastAsia="he-IL"/>
        </w:rPr>
      </w:pPr>
      <w:bookmarkStart w:id="6378" w:name="_ETM_Q1_4457731"/>
      <w:bookmarkEnd w:id="6378"/>
      <w:r>
        <w:rPr>
          <w:rtl/>
          <w:lang w:eastAsia="he-IL"/>
        </w:rPr>
        <w:t>ש</w:t>
      </w:r>
      <w:bookmarkStart w:id="6379" w:name="_ETM_Q1_4457802"/>
      <w:bookmarkEnd w:id="6379"/>
      <w:r>
        <w:rPr>
          <w:rtl/>
          <w:lang w:eastAsia="he-IL"/>
        </w:rPr>
        <w:t xml:space="preserve">ר, אם </w:t>
      </w:r>
      <w:bookmarkStart w:id="6380" w:name="_ETM_Q1_4458441"/>
      <w:bookmarkEnd w:id="6380"/>
      <w:r>
        <w:rPr>
          <w:rtl/>
          <w:lang w:eastAsia="he-IL"/>
        </w:rPr>
        <w:t>ל</w:t>
      </w:r>
      <w:bookmarkStart w:id="6381" w:name="_ETM_Q1_4453892"/>
      <w:bookmarkEnd w:id="6381"/>
      <w:r>
        <w:rPr>
          <w:rtl/>
          <w:lang w:eastAsia="he-IL"/>
        </w:rPr>
        <w:t>א יתבצע כמו ששר</w:t>
      </w:r>
      <w:bookmarkStart w:id="6382" w:name="_ETM_Q1_4454322"/>
      <w:bookmarkEnd w:id="6382"/>
      <w:r>
        <w:rPr>
          <w:rtl/>
          <w:lang w:eastAsia="he-IL"/>
        </w:rPr>
        <w:t xml:space="preserve"> או - - -</w:t>
      </w:r>
    </w:p>
    <w:p w14:paraId="670171E0" w14:textId="77777777" w:rsidR="001415F6" w:rsidRDefault="001415F6" w:rsidP="001415F6">
      <w:pPr>
        <w:rPr>
          <w:rtl/>
          <w:lang w:eastAsia="he-IL"/>
        </w:rPr>
      </w:pPr>
      <w:bookmarkStart w:id="6383" w:name="_ETM_Q1_4455441"/>
      <w:bookmarkStart w:id="6384" w:name="_ETM_Q1_4455543"/>
      <w:bookmarkStart w:id="6385" w:name="_ETM_Q1_4456037"/>
      <w:bookmarkEnd w:id="6383"/>
      <w:bookmarkEnd w:id="6384"/>
      <w:bookmarkEnd w:id="6385"/>
    </w:p>
    <w:p w14:paraId="3D7A7BF6" w14:textId="77777777" w:rsidR="001415F6" w:rsidRDefault="001415F6" w:rsidP="001415F6">
      <w:pPr>
        <w:pStyle w:val="afb"/>
        <w:keepNext/>
        <w:rPr>
          <w:rtl/>
          <w:lang w:eastAsia="he-IL"/>
        </w:rPr>
      </w:pPr>
      <w:bookmarkStart w:id="6386" w:name="ET_guest_אלעד_עמיחי_67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386"/>
    </w:p>
    <w:p w14:paraId="1EF26130" w14:textId="77777777" w:rsidR="001415F6" w:rsidRDefault="001415F6" w:rsidP="001415F6">
      <w:pPr>
        <w:pStyle w:val="KeepWithNext"/>
        <w:rPr>
          <w:rtl/>
          <w:lang w:eastAsia="he-IL"/>
        </w:rPr>
      </w:pPr>
    </w:p>
    <w:p w14:paraId="53873997" w14:textId="77777777" w:rsidR="001415F6" w:rsidRDefault="001415F6" w:rsidP="001415F6">
      <w:pPr>
        <w:rPr>
          <w:rtl/>
          <w:lang w:eastAsia="he-IL"/>
        </w:rPr>
      </w:pPr>
      <w:bookmarkStart w:id="6387" w:name="_ETM_Q1_4456801"/>
      <w:bookmarkStart w:id="6388" w:name="_ETM_Q1_4456876"/>
      <w:bookmarkEnd w:id="6387"/>
      <w:bookmarkEnd w:id="6388"/>
      <w:r>
        <w:rPr>
          <w:rtl/>
          <w:lang w:eastAsia="he-IL"/>
        </w:rPr>
        <w:t xml:space="preserve">אדוני יושב הראש, </w:t>
      </w:r>
      <w:bookmarkStart w:id="6389" w:name="_ETM_Q1_4458785"/>
      <w:bookmarkEnd w:id="6389"/>
      <w:r>
        <w:rPr>
          <w:rtl/>
          <w:lang w:eastAsia="he-IL"/>
        </w:rPr>
        <w:t xml:space="preserve">אני לא חושב </w:t>
      </w:r>
      <w:bookmarkStart w:id="6390" w:name="_ETM_Q1_4455743"/>
      <w:bookmarkEnd w:id="6390"/>
      <w:r>
        <w:rPr>
          <w:rtl/>
          <w:lang w:eastAsia="he-IL"/>
        </w:rPr>
        <w:t xml:space="preserve">שצריך לקרוא למישהו מהאנשים פה </w:t>
      </w:r>
      <w:bookmarkStart w:id="6391" w:name="_ETM_Q1_4458180"/>
      <w:bookmarkEnd w:id="6391"/>
      <w:r>
        <w:rPr>
          <w:rtl/>
          <w:lang w:eastAsia="he-IL"/>
        </w:rPr>
        <w:t>ראש קטן</w:t>
      </w:r>
      <w:bookmarkStart w:id="6392" w:name="_ETM_Q1_4460067"/>
      <w:bookmarkEnd w:id="6392"/>
      <w:r>
        <w:rPr>
          <w:rtl/>
          <w:lang w:eastAsia="he-IL"/>
        </w:rPr>
        <w:t>.</w:t>
      </w:r>
    </w:p>
    <w:p w14:paraId="05B936D1" w14:textId="77777777" w:rsidR="001415F6" w:rsidRDefault="001415F6" w:rsidP="001415F6">
      <w:pPr>
        <w:rPr>
          <w:rtl/>
          <w:lang w:eastAsia="he-IL"/>
        </w:rPr>
      </w:pPr>
      <w:bookmarkStart w:id="6393" w:name="_ETM_Q1_4461319"/>
      <w:bookmarkStart w:id="6394" w:name="_ETM_Q1_4461428"/>
      <w:bookmarkStart w:id="6395" w:name="_ETM_Q1_4462110"/>
      <w:bookmarkEnd w:id="6393"/>
      <w:bookmarkEnd w:id="6394"/>
      <w:bookmarkEnd w:id="6395"/>
    </w:p>
    <w:p w14:paraId="2D78A50D" w14:textId="77777777" w:rsidR="001415F6" w:rsidRDefault="001415F6" w:rsidP="001415F6">
      <w:pPr>
        <w:pStyle w:val="af8"/>
        <w:keepNext/>
        <w:rPr>
          <w:rtl/>
        </w:rPr>
      </w:pPr>
      <w:bookmarkStart w:id="6396" w:name="ET_yor_היור_ארז_מלול___יורַ_68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396"/>
    </w:p>
    <w:p w14:paraId="0860B540" w14:textId="77777777" w:rsidR="001415F6" w:rsidRDefault="001415F6" w:rsidP="001415F6">
      <w:pPr>
        <w:pStyle w:val="KeepWithNext"/>
        <w:rPr>
          <w:rtl/>
          <w:lang w:eastAsia="he-IL"/>
        </w:rPr>
      </w:pPr>
    </w:p>
    <w:p w14:paraId="0115FD58" w14:textId="77777777" w:rsidR="001415F6" w:rsidRDefault="001415F6" w:rsidP="001415F6">
      <w:pPr>
        <w:rPr>
          <w:rtl/>
          <w:lang w:eastAsia="he-IL"/>
        </w:rPr>
      </w:pPr>
      <w:bookmarkStart w:id="6397" w:name="_ETM_Q1_4462964"/>
      <w:bookmarkStart w:id="6398" w:name="_ETM_Q1_4463032"/>
      <w:bookmarkStart w:id="6399" w:name="_ETM_Q1_4458371"/>
      <w:bookmarkEnd w:id="6397"/>
      <w:bookmarkEnd w:id="6398"/>
      <w:bookmarkEnd w:id="6399"/>
      <w:r>
        <w:rPr>
          <w:rtl/>
          <w:lang w:eastAsia="he-IL"/>
        </w:rPr>
        <w:t>לא, לא, אנ</w:t>
      </w:r>
      <w:bookmarkStart w:id="6400" w:name="_ETM_Q1_4459191"/>
      <w:bookmarkEnd w:id="6400"/>
      <w:r>
        <w:rPr>
          <w:rtl/>
          <w:lang w:eastAsia="he-IL"/>
        </w:rPr>
        <w:t>י אומר, לא, סתם, אני ממ</w:t>
      </w:r>
      <w:bookmarkStart w:id="6401" w:name="_ETM_Q1_4459668"/>
      <w:bookmarkEnd w:id="6401"/>
      <w:r>
        <w:rPr>
          <w:rtl/>
          <w:lang w:eastAsia="he-IL"/>
        </w:rPr>
        <w:t xml:space="preserve">חיש את </w:t>
      </w:r>
      <w:bookmarkStart w:id="6402" w:name="_ETM_Q1_4464526"/>
      <w:bookmarkEnd w:id="6402"/>
      <w:r>
        <w:rPr>
          <w:rtl/>
          <w:lang w:eastAsia="he-IL"/>
        </w:rPr>
        <w:t xml:space="preserve">זה, הוא לא אמר </w:t>
      </w:r>
      <w:bookmarkStart w:id="6403" w:name="_ETM_Q1_4461284"/>
      <w:bookmarkEnd w:id="6403"/>
      <w:r>
        <w:rPr>
          <w:rtl/>
          <w:lang w:eastAsia="he-IL"/>
        </w:rPr>
        <w:t>את זה במילים האלה. הוא אומר</w:t>
      </w:r>
      <w:bookmarkStart w:id="6404" w:name="_ETM_Q1_4466463"/>
      <w:bookmarkStart w:id="6405" w:name="_ETM_Q1_4461717"/>
      <w:bookmarkEnd w:id="6404"/>
      <w:bookmarkEnd w:id="6405"/>
      <w:r>
        <w:rPr>
          <w:rtl/>
          <w:lang w:eastAsia="he-IL"/>
        </w:rPr>
        <w:t>, הוא לא חייב לתת כלום אז הוא עובד בקצב</w:t>
      </w:r>
      <w:bookmarkStart w:id="6406" w:name="_ETM_Q1_4467892"/>
      <w:bookmarkEnd w:id="6406"/>
      <w:r>
        <w:rPr>
          <w:rtl/>
          <w:lang w:eastAsia="he-IL"/>
        </w:rPr>
        <w:t xml:space="preserve"> שלו ועם העקרונות שלו. ה</w:t>
      </w:r>
      <w:bookmarkStart w:id="6407" w:name="_ETM_Q1_4468231"/>
      <w:bookmarkEnd w:id="6407"/>
      <w:r>
        <w:rPr>
          <w:rtl/>
          <w:lang w:eastAsia="he-IL"/>
        </w:rPr>
        <w:t xml:space="preserve">וא לא מוכן, שר, יש </w:t>
      </w:r>
      <w:bookmarkStart w:id="6408" w:name="_ETM_Q1_4472033"/>
      <w:bookmarkEnd w:id="6408"/>
      <w:r>
        <w:rPr>
          <w:rtl/>
          <w:lang w:eastAsia="he-IL"/>
        </w:rPr>
        <w:t>לו מבחן לציבור, לדרג המקצועי אין את מבחן הציבור</w:t>
      </w:r>
      <w:bookmarkStart w:id="6409" w:name="_ETM_Q1_4475339"/>
      <w:bookmarkEnd w:id="6409"/>
      <w:r>
        <w:rPr>
          <w:rtl/>
          <w:lang w:eastAsia="he-IL"/>
        </w:rPr>
        <w:t xml:space="preserve">. אז </w:t>
      </w:r>
      <w:bookmarkStart w:id="6410" w:name="_ETM_Q1_4478584"/>
      <w:bookmarkEnd w:id="6410"/>
      <w:r>
        <w:rPr>
          <w:rtl/>
          <w:lang w:eastAsia="he-IL"/>
        </w:rPr>
        <w:t xml:space="preserve">אני אומר, פה צריך באמת, גם אנחנו לא רואים את </w:t>
      </w:r>
      <w:bookmarkStart w:id="6411" w:name="_ETM_Q1_4483640"/>
      <w:bookmarkEnd w:id="6411"/>
      <w:r>
        <w:rPr>
          <w:rtl/>
          <w:lang w:eastAsia="he-IL"/>
        </w:rPr>
        <w:t xml:space="preserve">התוצאות בשטח שאין ביצועים בדבר כל כך חשוב, באמת ערך </w:t>
      </w:r>
      <w:bookmarkStart w:id="6412" w:name="_ETM_Q1_4489847"/>
      <w:bookmarkEnd w:id="6412"/>
      <w:r>
        <w:rPr>
          <w:rtl/>
          <w:lang w:eastAsia="he-IL"/>
        </w:rPr>
        <w:t>עליון במדינת ישרא</w:t>
      </w:r>
      <w:bookmarkStart w:id="6413" w:name="_ETM_Q1_4487445"/>
      <w:bookmarkEnd w:id="6413"/>
      <w:r>
        <w:rPr>
          <w:rtl/>
          <w:lang w:eastAsia="he-IL"/>
        </w:rPr>
        <w:t xml:space="preserve">ל. וצריך לתת את כל הכוחות ולהיות יצירתי </w:t>
      </w:r>
      <w:bookmarkStart w:id="6414" w:name="_ETM_Q1_4492446"/>
      <w:bookmarkEnd w:id="6414"/>
      <w:r>
        <w:rPr>
          <w:rtl/>
          <w:lang w:eastAsia="he-IL"/>
        </w:rPr>
        <w:t xml:space="preserve">כדי לבוא לקראת ולעזור, ולא להיות ראש נעול, מה </w:t>
      </w:r>
      <w:bookmarkStart w:id="6415" w:name="_ETM_Q1_4499513"/>
      <w:bookmarkEnd w:id="6415"/>
      <w:r>
        <w:rPr>
          <w:rtl/>
          <w:lang w:eastAsia="he-IL"/>
        </w:rPr>
        <w:t>שנקרא.</w:t>
      </w:r>
    </w:p>
    <w:p w14:paraId="43A4C913" w14:textId="77777777" w:rsidR="001415F6" w:rsidRDefault="001415F6" w:rsidP="001415F6">
      <w:pPr>
        <w:rPr>
          <w:rtl/>
          <w:lang w:eastAsia="he-IL"/>
        </w:rPr>
      </w:pPr>
      <w:bookmarkStart w:id="6416" w:name="_ETM_Q1_4500467"/>
      <w:bookmarkStart w:id="6417" w:name="_ETM_Q1_4500581"/>
      <w:bookmarkStart w:id="6418" w:name="_ETM_Q1_4501204"/>
      <w:bookmarkEnd w:id="6416"/>
      <w:bookmarkEnd w:id="6417"/>
      <w:bookmarkEnd w:id="6418"/>
    </w:p>
    <w:p w14:paraId="23C2A8E9" w14:textId="77777777" w:rsidR="001415F6" w:rsidRDefault="001415F6" w:rsidP="001415F6">
      <w:pPr>
        <w:pStyle w:val="afb"/>
        <w:keepNext/>
        <w:rPr>
          <w:rtl/>
          <w:lang w:eastAsia="he-IL"/>
        </w:rPr>
      </w:pPr>
      <w:bookmarkStart w:id="6419" w:name="ET_guest_אלעד_עמיחי_68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419"/>
    </w:p>
    <w:p w14:paraId="7DD6AAC3" w14:textId="77777777" w:rsidR="001415F6" w:rsidRDefault="001415F6" w:rsidP="001415F6">
      <w:pPr>
        <w:pStyle w:val="KeepWithNext"/>
        <w:rPr>
          <w:rtl/>
          <w:lang w:eastAsia="he-IL"/>
        </w:rPr>
      </w:pPr>
    </w:p>
    <w:p w14:paraId="2F61FCEB" w14:textId="77777777" w:rsidR="001415F6" w:rsidRDefault="001415F6" w:rsidP="001415F6">
      <w:pPr>
        <w:rPr>
          <w:rtl/>
          <w:lang w:eastAsia="he-IL"/>
        </w:rPr>
      </w:pPr>
      <w:bookmarkStart w:id="6420" w:name="_ETM_Q1_4502085"/>
      <w:bookmarkStart w:id="6421" w:name="_ETM_Q1_4502138"/>
      <w:bookmarkEnd w:id="6420"/>
      <w:bookmarkEnd w:id="6421"/>
      <w:r>
        <w:rPr>
          <w:rtl/>
          <w:lang w:eastAsia="he-IL"/>
        </w:rPr>
        <w:t xml:space="preserve">לא, אני </w:t>
      </w:r>
      <w:bookmarkStart w:id="6422" w:name="_ETM_Q1_4498234"/>
      <w:bookmarkEnd w:id="6422"/>
      <w:r>
        <w:rPr>
          <w:rtl/>
          <w:lang w:eastAsia="he-IL"/>
        </w:rPr>
        <w:t xml:space="preserve">מסכים עם דבריך. אנחנו, זה לנגד עינינו, זו </w:t>
      </w:r>
      <w:bookmarkStart w:id="6423" w:name="_ETM_Q1_4504816"/>
      <w:bookmarkEnd w:id="6423"/>
      <w:r>
        <w:rPr>
          <w:rtl/>
          <w:lang w:eastAsia="he-IL"/>
        </w:rPr>
        <w:t>מטרה משותפת של כולנו שהכספים י</w:t>
      </w:r>
      <w:bookmarkStart w:id="6424" w:name="_ETM_Q1_4503821"/>
      <w:bookmarkEnd w:id="6424"/>
      <w:r>
        <w:rPr>
          <w:rtl/>
          <w:lang w:eastAsia="he-IL"/>
        </w:rPr>
        <w:t xml:space="preserve">צאו למטרה שלה </w:t>
      </w:r>
      <w:bookmarkStart w:id="6425" w:name="_ETM_Q1_4507027"/>
      <w:bookmarkStart w:id="6426" w:name="_ETM_Q1_4503790"/>
      <w:bookmarkEnd w:id="6425"/>
      <w:bookmarkEnd w:id="6426"/>
      <w:r>
        <w:rPr>
          <w:rtl/>
          <w:lang w:eastAsia="he-IL"/>
        </w:rPr>
        <w:t xml:space="preserve">הם יועדו, הכי מהר, הכי יעיל. ואני לא חושב, </w:t>
      </w:r>
      <w:bookmarkStart w:id="6427" w:name="_ETM_Q1_4511850"/>
      <w:bookmarkEnd w:id="6427"/>
      <w:r>
        <w:rPr>
          <w:rtl/>
          <w:lang w:eastAsia="he-IL"/>
        </w:rPr>
        <w:t xml:space="preserve">הוא בטח </w:t>
      </w:r>
      <w:bookmarkStart w:id="6428" w:name="_ETM_Q1_4509084"/>
      <w:bookmarkEnd w:id="6428"/>
      <w:r>
        <w:rPr>
          <w:rtl/>
          <w:lang w:eastAsia="he-IL"/>
        </w:rPr>
        <w:t xml:space="preserve">דיבר על אנשים אחרים, לא במשרד להגנת הסביבה, </w:t>
      </w:r>
      <w:bookmarkStart w:id="6429" w:name="_ETM_Q1_4515622"/>
      <w:bookmarkEnd w:id="6429"/>
      <w:r>
        <w:rPr>
          <w:rtl/>
          <w:lang w:eastAsia="he-IL"/>
        </w:rPr>
        <w:t xml:space="preserve">אין פה אף </w:t>
      </w:r>
      <w:bookmarkStart w:id="6430" w:name="_ETM_Q1_4512212"/>
      <w:bookmarkEnd w:id="6430"/>
      <w:r>
        <w:rPr>
          <w:rtl/>
          <w:lang w:eastAsia="he-IL"/>
        </w:rPr>
        <w:t>אחד שהוא ראש קטן. וכולם, מנכ"ל המשרד - -</w:t>
      </w:r>
      <w:bookmarkStart w:id="6431" w:name="_ETM_Q1_4515802"/>
      <w:bookmarkEnd w:id="6431"/>
      <w:r>
        <w:rPr>
          <w:rtl/>
          <w:lang w:eastAsia="he-IL"/>
        </w:rPr>
        <w:t xml:space="preserve"> </w:t>
      </w:r>
      <w:bookmarkStart w:id="6432" w:name="_ETM_Q1_4516423"/>
      <w:bookmarkEnd w:id="6432"/>
      <w:r>
        <w:rPr>
          <w:rtl/>
          <w:lang w:eastAsia="he-IL"/>
        </w:rPr>
        <w:t>-</w:t>
      </w:r>
    </w:p>
    <w:p w14:paraId="5D30836F" w14:textId="77777777" w:rsidR="001415F6" w:rsidRDefault="001415F6" w:rsidP="001415F6">
      <w:pPr>
        <w:rPr>
          <w:rtl/>
          <w:lang w:eastAsia="he-IL"/>
        </w:rPr>
      </w:pPr>
      <w:bookmarkStart w:id="6433" w:name="_ETM_Q1_4514720"/>
      <w:bookmarkStart w:id="6434" w:name="_ETM_Q1_4514835"/>
      <w:bookmarkStart w:id="6435" w:name="_ETM_Q1_4515453"/>
      <w:bookmarkEnd w:id="6433"/>
      <w:bookmarkEnd w:id="6434"/>
      <w:bookmarkEnd w:id="6435"/>
    </w:p>
    <w:p w14:paraId="292F1EC7" w14:textId="77777777" w:rsidR="001415F6" w:rsidRDefault="001415F6" w:rsidP="001415F6">
      <w:pPr>
        <w:pStyle w:val="af8"/>
        <w:keepNext/>
        <w:rPr>
          <w:rtl/>
        </w:rPr>
      </w:pPr>
      <w:bookmarkStart w:id="6436" w:name="ET_yor_היור_ארז_מלול___יורַ_68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436"/>
    </w:p>
    <w:p w14:paraId="0FBC8FE3" w14:textId="77777777" w:rsidR="001415F6" w:rsidRDefault="001415F6" w:rsidP="001415F6">
      <w:pPr>
        <w:pStyle w:val="KeepWithNext"/>
        <w:rPr>
          <w:rtl/>
          <w:lang w:eastAsia="he-IL"/>
        </w:rPr>
      </w:pPr>
    </w:p>
    <w:p w14:paraId="4FE8B7E7" w14:textId="77777777" w:rsidR="001415F6" w:rsidRDefault="001415F6" w:rsidP="001415F6">
      <w:pPr>
        <w:rPr>
          <w:rtl/>
          <w:lang w:eastAsia="he-IL"/>
        </w:rPr>
      </w:pPr>
      <w:bookmarkStart w:id="6437" w:name="_ETM_Q1_4516388"/>
      <w:bookmarkStart w:id="6438" w:name="_ETM_Q1_4516444"/>
      <w:bookmarkEnd w:id="6437"/>
      <w:bookmarkEnd w:id="6438"/>
      <w:r>
        <w:rPr>
          <w:rtl/>
          <w:lang w:eastAsia="he-IL"/>
        </w:rPr>
        <w:t>עוד פעם, משרד</w:t>
      </w:r>
      <w:bookmarkStart w:id="6439" w:name="_ETM_Q1_4513873"/>
      <w:bookmarkEnd w:id="6439"/>
      <w:r>
        <w:rPr>
          <w:rtl/>
          <w:lang w:eastAsia="he-IL"/>
        </w:rPr>
        <w:t xml:space="preserve"> מצליחים </w:t>
      </w:r>
      <w:bookmarkStart w:id="6440" w:name="_ETM_Q1_4515047"/>
      <w:bookmarkEnd w:id="6440"/>
      <w:r>
        <w:rPr>
          <w:rtl/>
          <w:lang w:eastAsia="he-IL"/>
        </w:rPr>
        <w:t>זה שמונים-תשעים אחוז ביצוע מ</w:t>
      </w:r>
      <w:bookmarkStart w:id="6441" w:name="_ETM_Q1_4517095"/>
      <w:bookmarkEnd w:id="6441"/>
      <w:r>
        <w:rPr>
          <w:rtl/>
          <w:lang w:eastAsia="he-IL"/>
        </w:rPr>
        <w:t>תקציב.</w:t>
      </w:r>
      <w:bookmarkStart w:id="6442" w:name="_ETM_Q1_4514277"/>
      <w:bookmarkStart w:id="6443" w:name="_ETM_Q1_4517955"/>
      <w:bookmarkEnd w:id="6442"/>
      <w:bookmarkEnd w:id="6443"/>
    </w:p>
    <w:p w14:paraId="2DE3FADA" w14:textId="77777777" w:rsidR="001415F6" w:rsidRDefault="001415F6" w:rsidP="001415F6">
      <w:pPr>
        <w:rPr>
          <w:rtl/>
          <w:lang w:eastAsia="he-IL"/>
        </w:rPr>
      </w:pPr>
      <w:bookmarkStart w:id="6444" w:name="_ETM_Q1_4518064"/>
      <w:bookmarkStart w:id="6445" w:name="_ETM_Q1_4518574"/>
      <w:bookmarkEnd w:id="6444"/>
      <w:bookmarkEnd w:id="6445"/>
    </w:p>
    <w:p w14:paraId="1E1B402F" w14:textId="77777777" w:rsidR="001415F6" w:rsidRDefault="001415F6" w:rsidP="001415F6">
      <w:pPr>
        <w:pStyle w:val="afb"/>
        <w:keepNext/>
        <w:rPr>
          <w:rtl/>
          <w:lang w:eastAsia="he-IL"/>
        </w:rPr>
      </w:pPr>
      <w:bookmarkStart w:id="6446" w:name="ET_guest_אלעד_עמיחי_683"/>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446"/>
    </w:p>
    <w:p w14:paraId="167A0D63" w14:textId="77777777" w:rsidR="001415F6" w:rsidRDefault="001415F6" w:rsidP="001415F6">
      <w:pPr>
        <w:pStyle w:val="KeepWithNext"/>
        <w:rPr>
          <w:rtl/>
          <w:lang w:eastAsia="he-IL"/>
        </w:rPr>
      </w:pPr>
    </w:p>
    <w:p w14:paraId="63605F49" w14:textId="77777777" w:rsidR="001415F6" w:rsidRDefault="001415F6" w:rsidP="001415F6">
      <w:pPr>
        <w:rPr>
          <w:rtl/>
          <w:lang w:eastAsia="he-IL"/>
        </w:rPr>
      </w:pPr>
      <w:bookmarkStart w:id="6447" w:name="_ETM_Q1_4519548"/>
      <w:bookmarkStart w:id="6448" w:name="_ETM_Q1_4519610"/>
      <w:bookmarkEnd w:id="6447"/>
      <w:bookmarkEnd w:id="6448"/>
      <w:r>
        <w:rPr>
          <w:rtl/>
          <w:lang w:eastAsia="he-IL"/>
        </w:rPr>
        <w:t xml:space="preserve">אז יש קשיים. אנחנו, אני באמת </w:t>
      </w:r>
      <w:bookmarkStart w:id="6449" w:name="_ETM_Q1_4519108"/>
      <w:bookmarkEnd w:id="6449"/>
      <w:r>
        <w:rPr>
          <w:rtl/>
          <w:lang w:eastAsia="he-IL"/>
        </w:rPr>
        <w:t>- - -</w:t>
      </w:r>
    </w:p>
    <w:p w14:paraId="033468F0" w14:textId="77777777" w:rsidR="001415F6" w:rsidRDefault="001415F6" w:rsidP="001415F6">
      <w:pPr>
        <w:rPr>
          <w:rtl/>
          <w:lang w:eastAsia="he-IL"/>
        </w:rPr>
      </w:pPr>
      <w:bookmarkStart w:id="6450" w:name="_ETM_Q1_4519757"/>
      <w:bookmarkStart w:id="6451" w:name="_ETM_Q1_4519873"/>
      <w:bookmarkStart w:id="6452" w:name="_ETM_Q1_4520687"/>
      <w:bookmarkEnd w:id="6450"/>
      <w:bookmarkEnd w:id="6451"/>
      <w:bookmarkEnd w:id="6452"/>
    </w:p>
    <w:p w14:paraId="0CAA6481" w14:textId="77777777" w:rsidR="001415F6" w:rsidRDefault="001415F6" w:rsidP="001415F6">
      <w:pPr>
        <w:pStyle w:val="af8"/>
        <w:keepNext/>
        <w:rPr>
          <w:rtl/>
        </w:rPr>
      </w:pPr>
      <w:bookmarkStart w:id="6453" w:name="ET_yor_היור_ארז_מלול___יורַ_68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453"/>
    </w:p>
    <w:p w14:paraId="7FDE6DDF" w14:textId="77777777" w:rsidR="001415F6" w:rsidRDefault="001415F6" w:rsidP="001415F6">
      <w:pPr>
        <w:pStyle w:val="KeepWithNext"/>
        <w:rPr>
          <w:rtl/>
          <w:lang w:eastAsia="he-IL"/>
        </w:rPr>
      </w:pPr>
    </w:p>
    <w:p w14:paraId="132A0003" w14:textId="77777777" w:rsidR="001415F6" w:rsidRDefault="001415F6" w:rsidP="001415F6">
      <w:pPr>
        <w:rPr>
          <w:rtl/>
          <w:lang w:eastAsia="he-IL"/>
        </w:rPr>
      </w:pPr>
      <w:bookmarkStart w:id="6454" w:name="_ETM_Q1_4521600"/>
      <w:bookmarkStart w:id="6455" w:name="_ETM_Q1_4521662"/>
      <w:bookmarkEnd w:id="6454"/>
      <w:bookmarkEnd w:id="6455"/>
      <w:r>
        <w:rPr>
          <w:rtl/>
          <w:lang w:eastAsia="he-IL"/>
        </w:rPr>
        <w:t xml:space="preserve">זה משרד </w:t>
      </w:r>
      <w:bookmarkStart w:id="6456" w:name="_ETM_Q1_4524757"/>
      <w:bookmarkEnd w:id="6456"/>
      <w:r>
        <w:rPr>
          <w:rtl/>
          <w:lang w:eastAsia="he-IL"/>
        </w:rPr>
        <w:t xml:space="preserve">מצליח, רק </w:t>
      </w:r>
      <w:bookmarkStart w:id="6457" w:name="_ETM_Q1_4521099"/>
      <w:bookmarkEnd w:id="6457"/>
      <w:r>
        <w:rPr>
          <w:rtl/>
          <w:lang w:eastAsia="he-IL"/>
        </w:rPr>
        <w:t>שתדעו לכם.</w:t>
      </w:r>
    </w:p>
    <w:p w14:paraId="4D4F2EF5" w14:textId="77777777" w:rsidR="001415F6" w:rsidRDefault="001415F6" w:rsidP="001415F6">
      <w:pPr>
        <w:rPr>
          <w:rtl/>
          <w:lang w:eastAsia="he-IL"/>
        </w:rPr>
      </w:pPr>
      <w:bookmarkStart w:id="6458" w:name="_ETM_Q1_4523163"/>
      <w:bookmarkStart w:id="6459" w:name="_ETM_Q1_4523285"/>
      <w:bookmarkStart w:id="6460" w:name="_ETM_Q1_4524331"/>
      <w:bookmarkEnd w:id="6458"/>
      <w:bookmarkEnd w:id="6459"/>
      <w:bookmarkEnd w:id="6460"/>
    </w:p>
    <w:p w14:paraId="71C94BDC" w14:textId="77777777" w:rsidR="001415F6" w:rsidRDefault="001415F6" w:rsidP="001415F6">
      <w:pPr>
        <w:pStyle w:val="afb"/>
        <w:keepNext/>
        <w:rPr>
          <w:rtl/>
          <w:lang w:eastAsia="he-IL"/>
        </w:rPr>
      </w:pPr>
      <w:bookmarkStart w:id="6461" w:name="ET_guest_אלעד_עמיחי_68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461"/>
    </w:p>
    <w:p w14:paraId="5270357A" w14:textId="77777777" w:rsidR="001415F6" w:rsidRDefault="001415F6" w:rsidP="001415F6">
      <w:pPr>
        <w:pStyle w:val="KeepWithNext"/>
        <w:rPr>
          <w:rtl/>
          <w:lang w:eastAsia="he-IL"/>
        </w:rPr>
      </w:pPr>
    </w:p>
    <w:p w14:paraId="35C05B38" w14:textId="77777777" w:rsidR="001415F6" w:rsidRDefault="001415F6" w:rsidP="001415F6">
      <w:pPr>
        <w:rPr>
          <w:rtl/>
          <w:lang w:eastAsia="he-IL"/>
        </w:rPr>
      </w:pPr>
      <w:r>
        <w:rPr>
          <w:rtl/>
          <w:lang w:eastAsia="he-IL"/>
        </w:rPr>
        <w:t>ז</w:t>
      </w:r>
      <w:bookmarkStart w:id="6462" w:name="_ETM_Q1_4525347"/>
      <w:bookmarkStart w:id="6463" w:name="_ETM_Q1_4525405"/>
      <w:bookmarkEnd w:id="6462"/>
      <w:bookmarkEnd w:id="6463"/>
      <w:r>
        <w:rPr>
          <w:rtl/>
          <w:lang w:eastAsia="he-IL"/>
        </w:rPr>
        <w:t xml:space="preserve">ה </w:t>
      </w:r>
      <w:bookmarkStart w:id="6464" w:name="_ETM_Q1_4522428"/>
      <w:bookmarkEnd w:id="6464"/>
      <w:r>
        <w:rPr>
          <w:rtl/>
          <w:lang w:eastAsia="he-IL"/>
        </w:rPr>
        <w:t>ברשויות המקומיות.</w:t>
      </w:r>
    </w:p>
    <w:p w14:paraId="2F783B47" w14:textId="77777777" w:rsidR="001415F6" w:rsidRDefault="001415F6" w:rsidP="001415F6">
      <w:pPr>
        <w:rPr>
          <w:rtl/>
          <w:lang w:eastAsia="he-IL"/>
        </w:rPr>
      </w:pPr>
      <w:bookmarkStart w:id="6465" w:name="_ETM_Q1_4525039"/>
      <w:bookmarkStart w:id="6466" w:name="_ETM_Q1_4526696"/>
      <w:bookmarkEnd w:id="6465"/>
      <w:bookmarkEnd w:id="6466"/>
    </w:p>
    <w:p w14:paraId="3286D4A8" w14:textId="77777777" w:rsidR="001415F6" w:rsidRDefault="001415F6" w:rsidP="001415F6">
      <w:pPr>
        <w:pStyle w:val="af8"/>
        <w:keepNext/>
        <w:rPr>
          <w:rtl/>
        </w:rPr>
      </w:pPr>
      <w:bookmarkStart w:id="6467" w:name="ET_yor_היור_ארז_מלול___יורַ_68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467"/>
    </w:p>
    <w:p w14:paraId="7998FDE8" w14:textId="77777777" w:rsidR="001415F6" w:rsidRDefault="001415F6" w:rsidP="001415F6">
      <w:pPr>
        <w:pStyle w:val="KeepWithNext"/>
        <w:rPr>
          <w:rtl/>
          <w:lang w:eastAsia="he-IL"/>
        </w:rPr>
      </w:pPr>
    </w:p>
    <w:p w14:paraId="7D51950E" w14:textId="77777777" w:rsidR="001415F6" w:rsidRDefault="001415F6" w:rsidP="001415F6">
      <w:pPr>
        <w:rPr>
          <w:rtl/>
          <w:lang w:eastAsia="he-IL"/>
        </w:rPr>
      </w:pPr>
      <w:bookmarkStart w:id="6468" w:name="_ETM_Q1_4527435"/>
      <w:bookmarkStart w:id="6469" w:name="_ETM_Q1_4527497"/>
      <w:bookmarkStart w:id="6470" w:name="_ETM_Q1_4522533"/>
      <w:bookmarkEnd w:id="6468"/>
      <w:bookmarkEnd w:id="6469"/>
      <w:bookmarkEnd w:id="6470"/>
      <w:r>
        <w:rPr>
          <w:rtl/>
          <w:lang w:eastAsia="he-IL"/>
        </w:rPr>
        <w:t xml:space="preserve">משרד ממשלתי שהוא לא מצליח </w:t>
      </w:r>
      <w:bookmarkStart w:id="6471" w:name="_ETM_Q1_4526244"/>
      <w:bookmarkEnd w:id="6471"/>
      <w:r>
        <w:rPr>
          <w:rtl/>
          <w:lang w:eastAsia="he-IL"/>
        </w:rPr>
        <w:t xml:space="preserve">לבצע את </w:t>
      </w:r>
      <w:bookmarkStart w:id="6472" w:name="_ETM_Q1_4524486"/>
      <w:bookmarkEnd w:id="6472"/>
      <w:r>
        <w:rPr>
          <w:rtl/>
          <w:lang w:eastAsia="he-IL"/>
        </w:rPr>
        <w:t>- - -</w:t>
      </w:r>
    </w:p>
    <w:p w14:paraId="3DD029F4" w14:textId="77777777" w:rsidR="001415F6" w:rsidRDefault="001415F6" w:rsidP="001415F6">
      <w:pPr>
        <w:rPr>
          <w:rtl/>
          <w:lang w:eastAsia="he-IL"/>
        </w:rPr>
      </w:pPr>
      <w:bookmarkStart w:id="6473" w:name="_ETM_Q1_4525139"/>
      <w:bookmarkStart w:id="6474" w:name="_ETM_Q1_4525228"/>
      <w:bookmarkStart w:id="6475" w:name="_ETM_Q1_4525747"/>
      <w:bookmarkEnd w:id="6473"/>
      <w:bookmarkEnd w:id="6474"/>
      <w:bookmarkEnd w:id="6475"/>
    </w:p>
    <w:p w14:paraId="75E656D2" w14:textId="77777777" w:rsidR="001415F6" w:rsidRDefault="001415F6" w:rsidP="001415F6">
      <w:pPr>
        <w:pStyle w:val="afb"/>
        <w:keepNext/>
        <w:rPr>
          <w:rtl/>
          <w:lang w:eastAsia="he-IL"/>
        </w:rPr>
      </w:pPr>
      <w:bookmarkStart w:id="6476" w:name="ET_guest_אלעד_עמיחי_68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476"/>
    </w:p>
    <w:p w14:paraId="209DA6AF" w14:textId="77777777" w:rsidR="001415F6" w:rsidRDefault="001415F6" w:rsidP="001415F6">
      <w:pPr>
        <w:pStyle w:val="KeepWithNext"/>
        <w:rPr>
          <w:rtl/>
          <w:lang w:eastAsia="he-IL"/>
        </w:rPr>
      </w:pPr>
    </w:p>
    <w:p w14:paraId="5B104CBB" w14:textId="77777777" w:rsidR="001415F6" w:rsidRDefault="001415F6" w:rsidP="001415F6">
      <w:pPr>
        <w:rPr>
          <w:rtl/>
          <w:lang w:eastAsia="he-IL"/>
        </w:rPr>
      </w:pPr>
      <w:bookmarkStart w:id="6477" w:name="_ETM_Q1_4526435"/>
      <w:bookmarkStart w:id="6478" w:name="_ETM_Q1_4526486"/>
      <w:bookmarkEnd w:id="6477"/>
      <w:bookmarkEnd w:id="6478"/>
      <w:r>
        <w:rPr>
          <w:rtl/>
          <w:lang w:eastAsia="he-IL"/>
        </w:rPr>
        <w:t xml:space="preserve">אבל זה לא המשרד, התקציב הוא </w:t>
      </w:r>
      <w:bookmarkStart w:id="6479" w:name="_ETM_Q1_4529898"/>
      <w:bookmarkEnd w:id="6479"/>
      <w:r>
        <w:rPr>
          <w:rtl/>
          <w:lang w:eastAsia="he-IL"/>
        </w:rPr>
        <w:t>של השלטון המקו</w:t>
      </w:r>
      <w:bookmarkStart w:id="6480" w:name="_ETM_Q1_4528287"/>
      <w:bookmarkEnd w:id="6480"/>
      <w:r>
        <w:rPr>
          <w:rtl/>
          <w:lang w:eastAsia="he-IL"/>
        </w:rPr>
        <w:t>מי.</w:t>
      </w:r>
    </w:p>
    <w:p w14:paraId="1B5C94E0" w14:textId="77777777" w:rsidR="001415F6" w:rsidRDefault="001415F6" w:rsidP="001415F6">
      <w:pPr>
        <w:rPr>
          <w:rtl/>
          <w:lang w:eastAsia="he-IL"/>
        </w:rPr>
      </w:pPr>
      <w:bookmarkStart w:id="6481" w:name="_ETM_Q1_4528819"/>
      <w:bookmarkStart w:id="6482" w:name="_ETM_Q1_4528900"/>
      <w:bookmarkStart w:id="6483" w:name="_ETM_Q1_4529831"/>
      <w:bookmarkEnd w:id="6481"/>
      <w:bookmarkEnd w:id="6482"/>
      <w:bookmarkEnd w:id="6483"/>
    </w:p>
    <w:p w14:paraId="49C82147" w14:textId="77777777" w:rsidR="001415F6" w:rsidRDefault="001415F6" w:rsidP="001415F6">
      <w:pPr>
        <w:pStyle w:val="af8"/>
        <w:keepNext/>
        <w:rPr>
          <w:rtl/>
        </w:rPr>
      </w:pPr>
      <w:bookmarkStart w:id="6484" w:name="ET_yor_היור_ארז_מלול___יורַ_68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484"/>
    </w:p>
    <w:p w14:paraId="1DB17AB6" w14:textId="77777777" w:rsidR="001415F6" w:rsidRDefault="001415F6" w:rsidP="001415F6">
      <w:pPr>
        <w:pStyle w:val="KeepWithNext"/>
        <w:rPr>
          <w:rtl/>
          <w:lang w:eastAsia="he-IL"/>
        </w:rPr>
      </w:pPr>
    </w:p>
    <w:p w14:paraId="3CBD4A65" w14:textId="77777777" w:rsidR="001415F6" w:rsidRDefault="001415F6" w:rsidP="001415F6">
      <w:pPr>
        <w:rPr>
          <w:rtl/>
          <w:lang w:eastAsia="he-IL"/>
        </w:rPr>
      </w:pPr>
      <w:bookmarkStart w:id="6485" w:name="_ETM_Q1_4530531"/>
      <w:bookmarkEnd w:id="6485"/>
      <w:r>
        <w:rPr>
          <w:rtl/>
          <w:lang w:eastAsia="he-IL"/>
        </w:rPr>
        <w:t>ל</w:t>
      </w:r>
      <w:bookmarkStart w:id="6486" w:name="_ETM_Q1_4530575"/>
      <w:bookmarkEnd w:id="6486"/>
      <w:r>
        <w:rPr>
          <w:rtl/>
          <w:lang w:eastAsia="he-IL"/>
        </w:rPr>
        <w:t xml:space="preserve">א משנה, אבל זה </w:t>
      </w:r>
      <w:bookmarkStart w:id="6487" w:name="_ETM_Q1_4527904"/>
      <w:bookmarkEnd w:id="6487"/>
      <w:r>
        <w:rPr>
          <w:rtl/>
          <w:lang w:eastAsia="he-IL"/>
        </w:rPr>
        <w:t>- -</w:t>
      </w:r>
      <w:bookmarkStart w:id="6488" w:name="_ETM_Q1_4528590"/>
      <w:bookmarkEnd w:id="6488"/>
      <w:r>
        <w:rPr>
          <w:rtl/>
          <w:lang w:eastAsia="he-IL"/>
        </w:rPr>
        <w:t xml:space="preserve"> - בתקציב </w:t>
      </w:r>
      <w:bookmarkStart w:id="6489" w:name="_ETM_Q1_4530025"/>
      <w:bookmarkEnd w:id="6489"/>
      <w:r>
        <w:rPr>
          <w:rtl/>
          <w:lang w:eastAsia="he-IL"/>
        </w:rPr>
        <w:t>שלכם.</w:t>
      </w:r>
    </w:p>
    <w:p w14:paraId="44DBD9F6" w14:textId="77777777" w:rsidR="001415F6" w:rsidRDefault="001415F6" w:rsidP="001415F6">
      <w:pPr>
        <w:rPr>
          <w:rtl/>
          <w:lang w:eastAsia="he-IL"/>
        </w:rPr>
      </w:pPr>
      <w:bookmarkStart w:id="6490" w:name="_ETM_Q1_4533584"/>
      <w:bookmarkStart w:id="6491" w:name="_ETM_Q1_4533677"/>
      <w:bookmarkStart w:id="6492" w:name="_ETM_Q1_4534348"/>
      <w:bookmarkEnd w:id="6490"/>
      <w:bookmarkEnd w:id="6491"/>
      <w:bookmarkEnd w:id="6492"/>
    </w:p>
    <w:p w14:paraId="414580F8" w14:textId="77777777" w:rsidR="001415F6" w:rsidRDefault="001415F6" w:rsidP="001415F6">
      <w:pPr>
        <w:pStyle w:val="afb"/>
        <w:keepNext/>
        <w:rPr>
          <w:rtl/>
          <w:lang w:eastAsia="he-IL"/>
        </w:rPr>
      </w:pPr>
      <w:bookmarkStart w:id="6493" w:name="ET_guest_אלעד_עמיחי_68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493"/>
    </w:p>
    <w:p w14:paraId="22717254" w14:textId="77777777" w:rsidR="001415F6" w:rsidRDefault="001415F6" w:rsidP="001415F6">
      <w:pPr>
        <w:pStyle w:val="KeepWithNext"/>
        <w:rPr>
          <w:rtl/>
          <w:lang w:eastAsia="he-IL"/>
        </w:rPr>
      </w:pPr>
    </w:p>
    <w:p w14:paraId="753BB7E2" w14:textId="77777777" w:rsidR="001415F6" w:rsidRDefault="001415F6" w:rsidP="001415F6">
      <w:pPr>
        <w:rPr>
          <w:rtl/>
          <w:lang w:eastAsia="he-IL"/>
        </w:rPr>
      </w:pPr>
      <w:bookmarkStart w:id="6494" w:name="_ETM_Q1_4535073"/>
      <w:bookmarkStart w:id="6495" w:name="_ETM_Q1_4535127"/>
      <w:bookmarkEnd w:id="6494"/>
      <w:bookmarkEnd w:id="6495"/>
      <w:r>
        <w:rPr>
          <w:rtl/>
          <w:lang w:eastAsia="he-IL"/>
        </w:rPr>
        <w:t xml:space="preserve">אני לא, אני לא גאה במספרים האלה. אנחנו עושים </w:t>
      </w:r>
      <w:bookmarkStart w:id="6496" w:name="_ETM_Q1_4534845"/>
      <w:bookmarkEnd w:id="6496"/>
      <w:r>
        <w:rPr>
          <w:rtl/>
          <w:lang w:eastAsia="he-IL"/>
        </w:rPr>
        <w:t xml:space="preserve">מאמצים </w:t>
      </w:r>
      <w:bookmarkStart w:id="6497" w:name="_ETM_Q1_4535854"/>
      <w:bookmarkEnd w:id="6497"/>
      <w:r>
        <w:rPr>
          <w:rtl/>
          <w:lang w:eastAsia="he-IL"/>
        </w:rPr>
        <w:t>מאוד גדולים לשפר את התחומים האלה</w:t>
      </w:r>
      <w:bookmarkStart w:id="6498" w:name="_ETM_Q1_4535888"/>
      <w:bookmarkEnd w:id="6498"/>
      <w:r>
        <w:rPr>
          <w:rtl/>
          <w:lang w:eastAsia="he-IL"/>
        </w:rPr>
        <w:t>, כולל דיונים.</w:t>
      </w:r>
    </w:p>
    <w:p w14:paraId="0F0A6239" w14:textId="77777777" w:rsidR="001415F6" w:rsidRDefault="001415F6" w:rsidP="001415F6">
      <w:pPr>
        <w:rPr>
          <w:rtl/>
          <w:lang w:eastAsia="he-IL"/>
        </w:rPr>
      </w:pPr>
      <w:bookmarkStart w:id="6499" w:name="_ETM_Q1_4540419"/>
      <w:bookmarkStart w:id="6500" w:name="_ETM_Q1_4540501"/>
      <w:bookmarkStart w:id="6501" w:name="_ETM_Q1_4540861"/>
      <w:bookmarkEnd w:id="6499"/>
      <w:bookmarkEnd w:id="6500"/>
      <w:bookmarkEnd w:id="6501"/>
    </w:p>
    <w:p w14:paraId="1C66E7C5" w14:textId="77777777" w:rsidR="001415F6" w:rsidRDefault="001415F6" w:rsidP="001415F6">
      <w:pPr>
        <w:pStyle w:val="af8"/>
        <w:keepNext/>
        <w:rPr>
          <w:rtl/>
        </w:rPr>
      </w:pPr>
      <w:bookmarkStart w:id="6502" w:name="ET_yor_היור_ארז_מלול___יורַ_69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502"/>
    </w:p>
    <w:p w14:paraId="32D639D9" w14:textId="77777777" w:rsidR="001415F6" w:rsidRDefault="001415F6" w:rsidP="001415F6">
      <w:pPr>
        <w:pStyle w:val="KeepWithNext"/>
        <w:rPr>
          <w:rtl/>
          <w:lang w:eastAsia="he-IL"/>
        </w:rPr>
      </w:pPr>
    </w:p>
    <w:p w14:paraId="5F760608" w14:textId="77777777" w:rsidR="001415F6" w:rsidRDefault="001415F6" w:rsidP="001415F6">
      <w:pPr>
        <w:rPr>
          <w:rtl/>
          <w:lang w:eastAsia="he-IL"/>
        </w:rPr>
      </w:pPr>
      <w:bookmarkStart w:id="6503" w:name="_ETM_Q1_4541610"/>
      <w:bookmarkStart w:id="6504" w:name="_ETM_Q1_4541677"/>
      <w:bookmarkEnd w:id="6503"/>
      <w:bookmarkEnd w:id="6504"/>
      <w:r>
        <w:rPr>
          <w:rtl/>
          <w:lang w:eastAsia="he-IL"/>
        </w:rPr>
        <w:t xml:space="preserve">לא, </w:t>
      </w:r>
      <w:bookmarkStart w:id="6505" w:name="_ETM_Q1_4542204"/>
      <w:bookmarkStart w:id="6506" w:name="_ETM_Q1_4537824"/>
      <w:bookmarkEnd w:id="6505"/>
      <w:bookmarkEnd w:id="6506"/>
      <w:r>
        <w:rPr>
          <w:rtl/>
          <w:lang w:eastAsia="he-IL"/>
        </w:rPr>
        <w:t>אני לא מבין את משרד האוצר שהוא נרדם בשמירה</w:t>
      </w:r>
      <w:bookmarkStart w:id="6507" w:name="_ETM_Q1_4539436"/>
      <w:bookmarkEnd w:id="6507"/>
      <w:r>
        <w:rPr>
          <w:rtl/>
          <w:lang w:eastAsia="he-IL"/>
        </w:rPr>
        <w:t>.</w:t>
      </w:r>
      <w:bookmarkStart w:id="6508" w:name="_ETM_Q1_4539678"/>
      <w:bookmarkEnd w:id="6508"/>
    </w:p>
    <w:p w14:paraId="4DD256B1" w14:textId="77777777" w:rsidR="001415F6" w:rsidRDefault="001415F6" w:rsidP="001415F6">
      <w:pPr>
        <w:rPr>
          <w:rtl/>
          <w:lang w:eastAsia="he-IL"/>
        </w:rPr>
      </w:pPr>
      <w:bookmarkStart w:id="6509" w:name="_ETM_Q1_4539791"/>
      <w:bookmarkStart w:id="6510" w:name="_ETM_Q1_4540528"/>
      <w:bookmarkEnd w:id="6509"/>
      <w:bookmarkEnd w:id="6510"/>
    </w:p>
    <w:p w14:paraId="1954B2D3" w14:textId="77777777" w:rsidR="001415F6" w:rsidRDefault="001415F6" w:rsidP="001415F6">
      <w:pPr>
        <w:pStyle w:val="afb"/>
        <w:keepNext/>
        <w:rPr>
          <w:rtl/>
          <w:lang w:eastAsia="he-IL"/>
        </w:rPr>
      </w:pPr>
      <w:bookmarkStart w:id="6511" w:name="ET_guest_אלעד_עמיחי_691"/>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511"/>
    </w:p>
    <w:p w14:paraId="615CF90E" w14:textId="77777777" w:rsidR="001415F6" w:rsidRDefault="001415F6" w:rsidP="001415F6">
      <w:pPr>
        <w:pStyle w:val="KeepWithNext"/>
        <w:rPr>
          <w:rtl/>
          <w:lang w:eastAsia="he-IL"/>
        </w:rPr>
      </w:pPr>
    </w:p>
    <w:p w14:paraId="46CB74F6" w14:textId="77777777" w:rsidR="001415F6" w:rsidRDefault="001415F6" w:rsidP="001415F6">
      <w:pPr>
        <w:rPr>
          <w:rtl/>
          <w:lang w:eastAsia="he-IL"/>
        </w:rPr>
      </w:pPr>
      <w:bookmarkStart w:id="6512" w:name="_ETM_Q1_4541315"/>
      <w:bookmarkStart w:id="6513" w:name="_ETM_Q1_4541391"/>
      <w:bookmarkEnd w:id="6512"/>
      <w:bookmarkEnd w:id="6513"/>
      <w:r>
        <w:rPr>
          <w:rtl/>
          <w:lang w:eastAsia="he-IL"/>
        </w:rPr>
        <w:t xml:space="preserve">ומשרד האוצר, </w:t>
      </w:r>
      <w:bookmarkStart w:id="6514" w:name="_ETM_Q1_4543455"/>
      <w:bookmarkEnd w:id="6514"/>
      <w:r>
        <w:rPr>
          <w:rtl/>
          <w:lang w:eastAsia="he-IL"/>
        </w:rPr>
        <w:t>וחשבת המשרד, כולנו ביחד</w:t>
      </w:r>
      <w:bookmarkStart w:id="6515" w:name="_ETM_Q1_4541256"/>
      <w:bookmarkStart w:id="6516" w:name="_ETM_Q1_4541500"/>
      <w:bookmarkEnd w:id="6515"/>
      <w:bookmarkEnd w:id="6516"/>
      <w:r>
        <w:rPr>
          <w:rtl/>
          <w:lang w:eastAsia="he-IL"/>
        </w:rPr>
        <w:t>.</w:t>
      </w:r>
    </w:p>
    <w:p w14:paraId="0652EA45" w14:textId="77777777" w:rsidR="001415F6" w:rsidRDefault="001415F6" w:rsidP="001415F6">
      <w:pPr>
        <w:rPr>
          <w:rtl/>
          <w:lang w:eastAsia="he-IL"/>
        </w:rPr>
      </w:pPr>
      <w:bookmarkStart w:id="6517" w:name="_ETM_Q1_4541613"/>
      <w:bookmarkStart w:id="6518" w:name="_ETM_Q1_4542060"/>
      <w:bookmarkEnd w:id="6517"/>
      <w:bookmarkEnd w:id="6518"/>
    </w:p>
    <w:p w14:paraId="35F217EF" w14:textId="77777777" w:rsidR="001415F6" w:rsidRDefault="001415F6" w:rsidP="001415F6">
      <w:pPr>
        <w:pStyle w:val="af8"/>
        <w:keepNext/>
        <w:rPr>
          <w:rtl/>
        </w:rPr>
      </w:pPr>
      <w:bookmarkStart w:id="6519" w:name="ET_yor_היור_ארז_מלול___יורַ_69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519"/>
    </w:p>
    <w:p w14:paraId="238CEE83" w14:textId="77777777" w:rsidR="001415F6" w:rsidRDefault="001415F6" w:rsidP="001415F6">
      <w:pPr>
        <w:pStyle w:val="KeepWithNext"/>
        <w:rPr>
          <w:rtl/>
          <w:lang w:eastAsia="he-IL"/>
        </w:rPr>
      </w:pPr>
    </w:p>
    <w:p w14:paraId="70A6E464" w14:textId="77777777" w:rsidR="001415F6" w:rsidRDefault="001415F6" w:rsidP="001415F6">
      <w:pPr>
        <w:rPr>
          <w:rtl/>
          <w:lang w:eastAsia="he-IL"/>
        </w:rPr>
      </w:pPr>
      <w:bookmarkStart w:id="6520" w:name="_ETM_Q1_4542805"/>
      <w:bookmarkStart w:id="6521" w:name="_ETM_Q1_4542866"/>
      <w:bookmarkEnd w:id="6520"/>
      <w:bookmarkEnd w:id="6521"/>
      <w:r>
        <w:rPr>
          <w:rtl/>
          <w:lang w:eastAsia="he-IL"/>
        </w:rPr>
        <w:t xml:space="preserve">עוד פעם, אין לי </w:t>
      </w:r>
      <w:bookmarkStart w:id="6522" w:name="_ETM_Q1_4541027"/>
      <w:bookmarkEnd w:id="6522"/>
      <w:r>
        <w:rPr>
          <w:rtl/>
          <w:lang w:eastAsia="he-IL"/>
        </w:rPr>
        <w:t xml:space="preserve">טענה. אני יודע </w:t>
      </w:r>
      <w:bookmarkStart w:id="6523" w:name="_ETM_Q1_4542516"/>
      <w:bookmarkEnd w:id="6523"/>
      <w:r>
        <w:rPr>
          <w:rtl/>
          <w:lang w:eastAsia="he-IL"/>
        </w:rPr>
        <w:t>שאתם עושים עבודת קודש.</w:t>
      </w:r>
    </w:p>
    <w:p w14:paraId="4D94B123" w14:textId="77777777" w:rsidR="001415F6" w:rsidRDefault="001415F6" w:rsidP="001415F6">
      <w:pPr>
        <w:rPr>
          <w:rtl/>
          <w:lang w:eastAsia="he-IL"/>
        </w:rPr>
      </w:pPr>
      <w:bookmarkStart w:id="6524" w:name="_ETM_Q1_4546512"/>
      <w:bookmarkStart w:id="6525" w:name="_ETM_Q1_4546591"/>
      <w:bookmarkStart w:id="6526" w:name="_ETM_Q1_4547304"/>
      <w:bookmarkStart w:id="6527" w:name="_ETM_Q1_4545255"/>
      <w:bookmarkEnd w:id="6524"/>
      <w:bookmarkEnd w:id="6525"/>
      <w:bookmarkEnd w:id="6526"/>
      <w:bookmarkEnd w:id="6527"/>
    </w:p>
    <w:p w14:paraId="5C5C5944" w14:textId="77777777" w:rsidR="001415F6" w:rsidRDefault="001415F6" w:rsidP="001415F6">
      <w:pPr>
        <w:pStyle w:val="afb"/>
        <w:keepNext/>
        <w:rPr>
          <w:rtl/>
          <w:lang w:eastAsia="he-IL"/>
        </w:rPr>
      </w:pPr>
      <w:bookmarkStart w:id="6528" w:name="ET_guest_אלעד_עמיחי_694"/>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528"/>
    </w:p>
    <w:p w14:paraId="5DD95F77" w14:textId="77777777" w:rsidR="001415F6" w:rsidRDefault="001415F6" w:rsidP="001415F6">
      <w:pPr>
        <w:pStyle w:val="KeepWithNext"/>
        <w:rPr>
          <w:rtl/>
          <w:lang w:eastAsia="he-IL"/>
        </w:rPr>
      </w:pPr>
    </w:p>
    <w:p w14:paraId="7730494B" w14:textId="77777777" w:rsidR="001415F6" w:rsidRDefault="001415F6" w:rsidP="001415F6">
      <w:pPr>
        <w:rPr>
          <w:rtl/>
          <w:lang w:eastAsia="he-IL"/>
        </w:rPr>
      </w:pPr>
      <w:bookmarkStart w:id="6529" w:name="_ETM_Q1_4546050"/>
      <w:bookmarkStart w:id="6530" w:name="_ETM_Q1_4546113"/>
      <w:bookmarkEnd w:id="6529"/>
      <w:bookmarkEnd w:id="6530"/>
      <w:r>
        <w:rPr>
          <w:rtl/>
          <w:lang w:eastAsia="he-IL"/>
        </w:rPr>
        <w:t xml:space="preserve">כולנו ביחד, באמת אין </w:t>
      </w:r>
      <w:bookmarkStart w:id="6531" w:name="_ETM_Q1_4543351"/>
      <w:bookmarkEnd w:id="6531"/>
      <w:r>
        <w:rPr>
          <w:rtl/>
          <w:lang w:eastAsia="he-IL"/>
        </w:rPr>
        <w:t>פה מחנות.</w:t>
      </w:r>
    </w:p>
    <w:p w14:paraId="1278C61F" w14:textId="77777777" w:rsidR="001415F6" w:rsidRDefault="001415F6" w:rsidP="001415F6">
      <w:pPr>
        <w:rPr>
          <w:rtl/>
          <w:lang w:eastAsia="he-IL"/>
        </w:rPr>
      </w:pPr>
      <w:bookmarkStart w:id="6532" w:name="_ETM_Q1_4545163"/>
      <w:bookmarkStart w:id="6533" w:name="_ETM_Q1_4545256"/>
      <w:bookmarkEnd w:id="6532"/>
      <w:bookmarkEnd w:id="6533"/>
    </w:p>
    <w:p w14:paraId="3E55611D" w14:textId="77777777" w:rsidR="001415F6" w:rsidRDefault="001415F6" w:rsidP="001415F6">
      <w:pPr>
        <w:pStyle w:val="af8"/>
        <w:keepNext/>
        <w:rPr>
          <w:rtl/>
        </w:rPr>
      </w:pPr>
      <w:bookmarkStart w:id="6534" w:name="ET_yor_היור_ארז_מלול___יורַ_69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534"/>
    </w:p>
    <w:p w14:paraId="6C7B64CF" w14:textId="77777777" w:rsidR="001415F6" w:rsidRDefault="001415F6" w:rsidP="001415F6">
      <w:pPr>
        <w:pStyle w:val="KeepWithNext"/>
        <w:rPr>
          <w:rtl/>
          <w:lang w:eastAsia="he-IL"/>
        </w:rPr>
      </w:pPr>
      <w:bookmarkStart w:id="6535" w:name="_ETM_Q1_4543220"/>
      <w:bookmarkEnd w:id="6535"/>
    </w:p>
    <w:p w14:paraId="54D739C8" w14:textId="77777777" w:rsidR="001415F6" w:rsidRDefault="001415F6" w:rsidP="001415F6">
      <w:pPr>
        <w:rPr>
          <w:rtl/>
          <w:lang w:eastAsia="he-IL"/>
        </w:rPr>
      </w:pPr>
      <w:bookmarkStart w:id="6536" w:name="_ETM_Q1_4548110"/>
      <w:bookmarkStart w:id="6537" w:name="_ETM_Q1_4548180"/>
      <w:bookmarkEnd w:id="6536"/>
      <w:bookmarkEnd w:id="6537"/>
      <w:r>
        <w:rPr>
          <w:rtl/>
          <w:lang w:eastAsia="he-IL"/>
        </w:rPr>
        <w:t xml:space="preserve">אני תמיד, </w:t>
      </w:r>
      <w:bookmarkStart w:id="6538" w:name="_ETM_Q1_4548303"/>
      <w:bookmarkEnd w:id="6538"/>
      <w:r>
        <w:rPr>
          <w:rtl/>
          <w:lang w:eastAsia="he-IL"/>
        </w:rPr>
        <w:t>גם במשרד שהייתי, בשירותי דת, דיברתי איתם בכבוד והערכתי</w:t>
      </w:r>
      <w:bookmarkStart w:id="6539" w:name="_ETM_Q1_4550257"/>
      <w:bookmarkEnd w:id="6539"/>
      <w:r>
        <w:rPr>
          <w:rtl/>
          <w:lang w:eastAsia="he-IL"/>
        </w:rPr>
        <w:t xml:space="preserve"> את </w:t>
      </w:r>
      <w:bookmarkStart w:id="6540" w:name="_ETM_Q1_4550627"/>
      <w:bookmarkEnd w:id="6540"/>
      <w:r>
        <w:rPr>
          <w:rtl/>
          <w:lang w:eastAsia="he-IL"/>
        </w:rPr>
        <w:t>העבודה. אתם עושים עבודת קודש</w:t>
      </w:r>
      <w:bookmarkStart w:id="6541" w:name="_ETM_Q1_4551146"/>
      <w:bookmarkEnd w:id="6541"/>
      <w:r>
        <w:rPr>
          <w:rtl/>
          <w:lang w:eastAsia="he-IL"/>
        </w:rPr>
        <w:t>.</w:t>
      </w:r>
      <w:bookmarkStart w:id="6542" w:name="_ETM_Q1_4551412"/>
      <w:bookmarkEnd w:id="6542"/>
    </w:p>
    <w:p w14:paraId="5FD08CBD" w14:textId="77777777" w:rsidR="001415F6" w:rsidRDefault="001415F6" w:rsidP="001415F6">
      <w:pPr>
        <w:rPr>
          <w:rtl/>
          <w:lang w:eastAsia="he-IL"/>
        </w:rPr>
      </w:pPr>
      <w:bookmarkStart w:id="6543" w:name="_ETM_Q1_4551537"/>
      <w:bookmarkStart w:id="6544" w:name="_ETM_Q1_4552107"/>
      <w:bookmarkEnd w:id="6543"/>
      <w:bookmarkEnd w:id="6544"/>
    </w:p>
    <w:p w14:paraId="5EB41BC1" w14:textId="77777777" w:rsidR="001415F6" w:rsidRDefault="001415F6" w:rsidP="001415F6">
      <w:pPr>
        <w:pStyle w:val="afb"/>
        <w:keepNext/>
        <w:rPr>
          <w:rtl/>
          <w:lang w:eastAsia="he-IL"/>
        </w:rPr>
      </w:pPr>
      <w:bookmarkStart w:id="6545" w:name="ET_guest_אלעד_עמיחי_695"/>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545"/>
    </w:p>
    <w:p w14:paraId="3E99A6EF" w14:textId="77777777" w:rsidR="001415F6" w:rsidRDefault="001415F6" w:rsidP="001415F6">
      <w:pPr>
        <w:pStyle w:val="KeepWithNext"/>
        <w:rPr>
          <w:rtl/>
          <w:lang w:eastAsia="he-IL"/>
        </w:rPr>
      </w:pPr>
    </w:p>
    <w:p w14:paraId="27A60747" w14:textId="77777777" w:rsidR="001415F6" w:rsidRDefault="001415F6" w:rsidP="001415F6">
      <w:pPr>
        <w:rPr>
          <w:rtl/>
          <w:lang w:eastAsia="he-IL"/>
        </w:rPr>
      </w:pPr>
      <w:bookmarkStart w:id="6546" w:name="_ETM_Q1_4552995"/>
      <w:bookmarkStart w:id="6547" w:name="_ETM_Q1_4553070"/>
      <w:bookmarkEnd w:id="6546"/>
      <w:bookmarkEnd w:id="6547"/>
      <w:r>
        <w:rPr>
          <w:rtl/>
          <w:lang w:eastAsia="he-IL"/>
        </w:rPr>
        <w:t>ותמיד יש מה</w:t>
      </w:r>
      <w:bookmarkStart w:id="6548" w:name="_ETM_Q1_4552208"/>
      <w:bookmarkEnd w:id="6548"/>
      <w:r>
        <w:rPr>
          <w:rtl/>
          <w:lang w:eastAsia="he-IL"/>
        </w:rPr>
        <w:t xml:space="preserve"> לייעל, וזה נר </w:t>
      </w:r>
      <w:bookmarkStart w:id="6549" w:name="_ETM_Q1_4556813"/>
      <w:bookmarkEnd w:id="6549"/>
      <w:r>
        <w:rPr>
          <w:rtl/>
          <w:lang w:eastAsia="he-IL"/>
        </w:rPr>
        <w:t>לרג</w:t>
      </w:r>
      <w:bookmarkStart w:id="6550" w:name="_ETM_Q1_4552684"/>
      <w:bookmarkEnd w:id="6550"/>
      <w:r>
        <w:rPr>
          <w:rtl/>
          <w:lang w:eastAsia="he-IL"/>
        </w:rPr>
        <w:t>לינו - ההתייעלות. וגם הבקרה.</w:t>
      </w:r>
      <w:bookmarkStart w:id="6551" w:name="_ETM_Q1_4552980"/>
      <w:bookmarkEnd w:id="6551"/>
    </w:p>
    <w:p w14:paraId="2771EA37" w14:textId="77777777" w:rsidR="001415F6" w:rsidRDefault="001415F6" w:rsidP="001415F6">
      <w:pPr>
        <w:rPr>
          <w:rtl/>
          <w:lang w:eastAsia="he-IL"/>
        </w:rPr>
      </w:pPr>
      <w:bookmarkStart w:id="6552" w:name="_ETM_Q1_4354148"/>
      <w:bookmarkStart w:id="6553" w:name="_ETM_Q1_4354231"/>
      <w:bookmarkStart w:id="6554" w:name="_ETM_Q1_4351723"/>
      <w:bookmarkStart w:id="6555" w:name="_ETM_Q1_4557528"/>
      <w:bookmarkEnd w:id="6552"/>
      <w:bookmarkEnd w:id="6553"/>
      <w:bookmarkEnd w:id="6554"/>
      <w:bookmarkEnd w:id="6555"/>
    </w:p>
    <w:p w14:paraId="5832F507" w14:textId="77777777" w:rsidR="001415F6" w:rsidRDefault="001415F6" w:rsidP="001415F6">
      <w:pPr>
        <w:pStyle w:val="af8"/>
        <w:keepNext/>
        <w:rPr>
          <w:rtl/>
        </w:rPr>
      </w:pPr>
      <w:bookmarkStart w:id="6556" w:name="ET_yor_היור_ארז_מלול___יורַ_69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556"/>
    </w:p>
    <w:p w14:paraId="35EEFE76" w14:textId="77777777" w:rsidR="001415F6" w:rsidRDefault="001415F6" w:rsidP="001415F6">
      <w:pPr>
        <w:pStyle w:val="KeepWithNext"/>
        <w:rPr>
          <w:rtl/>
          <w:lang w:eastAsia="he-IL"/>
        </w:rPr>
      </w:pPr>
    </w:p>
    <w:p w14:paraId="2CA4C471" w14:textId="77777777" w:rsidR="001415F6" w:rsidRDefault="001415F6" w:rsidP="001415F6">
      <w:pPr>
        <w:rPr>
          <w:rtl/>
          <w:lang w:eastAsia="he-IL"/>
        </w:rPr>
      </w:pPr>
      <w:bookmarkStart w:id="6557" w:name="_ETM_Q1_4558451"/>
      <w:bookmarkStart w:id="6558" w:name="_ETM_Q1_4558533"/>
      <w:bookmarkEnd w:id="6557"/>
      <w:bookmarkEnd w:id="6558"/>
      <w:r>
        <w:rPr>
          <w:rtl/>
          <w:lang w:eastAsia="he-IL"/>
        </w:rPr>
        <w:t xml:space="preserve">יש דברים שצריך להתמסר </w:t>
      </w:r>
      <w:bookmarkStart w:id="6559" w:name="_ETM_Q1_4556048"/>
      <w:bookmarkEnd w:id="6559"/>
      <w:r>
        <w:rPr>
          <w:rtl/>
          <w:lang w:eastAsia="he-IL"/>
        </w:rPr>
        <w:t>אליהם.</w:t>
      </w:r>
    </w:p>
    <w:p w14:paraId="4810F925" w14:textId="77777777" w:rsidR="001415F6" w:rsidRDefault="001415F6" w:rsidP="001415F6">
      <w:pPr>
        <w:rPr>
          <w:rtl/>
          <w:lang w:eastAsia="he-IL"/>
        </w:rPr>
      </w:pPr>
      <w:bookmarkStart w:id="6560" w:name="_ETM_Q1_4556979"/>
      <w:bookmarkStart w:id="6561" w:name="_ETM_Q1_4557067"/>
      <w:bookmarkStart w:id="6562" w:name="_ETM_Q1_4557593"/>
      <w:bookmarkEnd w:id="6560"/>
      <w:bookmarkEnd w:id="6561"/>
      <w:bookmarkEnd w:id="6562"/>
    </w:p>
    <w:p w14:paraId="4E32CEF7" w14:textId="77777777" w:rsidR="001415F6" w:rsidRDefault="001415F6" w:rsidP="001415F6">
      <w:pPr>
        <w:pStyle w:val="afb"/>
        <w:keepNext/>
        <w:rPr>
          <w:rtl/>
          <w:lang w:eastAsia="he-IL"/>
        </w:rPr>
      </w:pPr>
      <w:bookmarkStart w:id="6563" w:name="ET_guest_אלעד_עמיחי_697"/>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6563"/>
    </w:p>
    <w:p w14:paraId="0E3AC15C" w14:textId="77777777" w:rsidR="001415F6" w:rsidRDefault="001415F6" w:rsidP="001415F6">
      <w:pPr>
        <w:pStyle w:val="KeepWithNext"/>
        <w:rPr>
          <w:rtl/>
          <w:lang w:eastAsia="he-IL"/>
        </w:rPr>
      </w:pPr>
    </w:p>
    <w:p w14:paraId="7F18A1E9" w14:textId="77777777" w:rsidR="001415F6" w:rsidRDefault="001415F6" w:rsidP="001415F6">
      <w:pPr>
        <w:rPr>
          <w:rtl/>
          <w:lang w:eastAsia="he-IL"/>
        </w:rPr>
      </w:pPr>
      <w:bookmarkStart w:id="6564" w:name="_ETM_Q1_4558515"/>
      <w:bookmarkStart w:id="6565" w:name="_ETM_Q1_4558591"/>
      <w:bookmarkEnd w:id="6564"/>
      <w:bookmarkEnd w:id="6565"/>
      <w:r>
        <w:rPr>
          <w:rtl/>
          <w:lang w:eastAsia="he-IL"/>
        </w:rPr>
        <w:t>טוב.</w:t>
      </w:r>
    </w:p>
    <w:p w14:paraId="6F087063" w14:textId="77777777" w:rsidR="001415F6" w:rsidRDefault="001415F6" w:rsidP="001415F6">
      <w:pPr>
        <w:rPr>
          <w:rtl/>
          <w:lang w:eastAsia="he-IL"/>
        </w:rPr>
      </w:pPr>
      <w:bookmarkStart w:id="6566" w:name="_ETM_Q1_4560051"/>
      <w:bookmarkStart w:id="6567" w:name="_ETM_Q1_4560152"/>
      <w:bookmarkStart w:id="6568" w:name="_ETM_Q1_4561042"/>
      <w:bookmarkEnd w:id="6566"/>
      <w:bookmarkEnd w:id="6567"/>
      <w:bookmarkEnd w:id="6568"/>
    </w:p>
    <w:p w14:paraId="31CC72D6" w14:textId="77777777" w:rsidR="001415F6" w:rsidRDefault="001415F6" w:rsidP="001415F6">
      <w:pPr>
        <w:pStyle w:val="afb"/>
        <w:keepNext/>
        <w:rPr>
          <w:rtl/>
          <w:lang w:eastAsia="he-IL"/>
        </w:rPr>
      </w:pPr>
      <w:bookmarkStart w:id="6569" w:name="ET_guest_גיא_סמט_698"/>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569"/>
    </w:p>
    <w:p w14:paraId="0B5E52BD" w14:textId="77777777" w:rsidR="001415F6" w:rsidRDefault="001415F6" w:rsidP="001415F6">
      <w:pPr>
        <w:pStyle w:val="KeepWithNext"/>
        <w:rPr>
          <w:rtl/>
          <w:lang w:eastAsia="he-IL"/>
        </w:rPr>
      </w:pPr>
    </w:p>
    <w:p w14:paraId="3C98CBB7" w14:textId="77777777" w:rsidR="001415F6" w:rsidRDefault="001415F6" w:rsidP="001415F6">
      <w:pPr>
        <w:rPr>
          <w:rtl/>
          <w:lang w:eastAsia="he-IL"/>
        </w:rPr>
      </w:pPr>
      <w:bookmarkStart w:id="6570" w:name="_ETM_Q1_4561971"/>
      <w:bookmarkEnd w:id="6570"/>
      <w:r>
        <w:rPr>
          <w:rtl/>
          <w:lang w:eastAsia="he-IL"/>
        </w:rPr>
        <w:t>י</w:t>
      </w:r>
      <w:bookmarkStart w:id="6571" w:name="_ETM_Q1_4562094"/>
      <w:bookmarkEnd w:id="6571"/>
      <w:r>
        <w:rPr>
          <w:rtl/>
          <w:lang w:eastAsia="he-IL"/>
        </w:rPr>
        <w:t xml:space="preserve">ושב </w:t>
      </w:r>
      <w:bookmarkStart w:id="6572" w:name="_ETM_Q1_4562602"/>
      <w:bookmarkEnd w:id="6572"/>
      <w:r>
        <w:rPr>
          <w:rtl/>
          <w:lang w:eastAsia="he-IL"/>
        </w:rPr>
        <w:t>הראש.</w:t>
      </w:r>
    </w:p>
    <w:p w14:paraId="4CCC0804" w14:textId="77777777" w:rsidR="001415F6" w:rsidRDefault="001415F6" w:rsidP="001415F6">
      <w:pPr>
        <w:rPr>
          <w:rtl/>
          <w:lang w:eastAsia="he-IL"/>
        </w:rPr>
      </w:pPr>
      <w:bookmarkStart w:id="6573" w:name="_ETM_Q1_4563368"/>
      <w:bookmarkStart w:id="6574" w:name="_ETM_Q1_4563525"/>
      <w:bookmarkStart w:id="6575" w:name="_ETM_Q1_4558618"/>
      <w:bookmarkStart w:id="6576" w:name="_ETM_Q1_4560095"/>
      <w:bookmarkEnd w:id="6573"/>
      <w:bookmarkEnd w:id="6574"/>
      <w:bookmarkEnd w:id="6575"/>
      <w:bookmarkEnd w:id="6576"/>
    </w:p>
    <w:p w14:paraId="4A5C67CE" w14:textId="77777777" w:rsidR="001415F6" w:rsidRDefault="001415F6" w:rsidP="001415F6">
      <w:pPr>
        <w:pStyle w:val="af8"/>
        <w:keepNext/>
        <w:rPr>
          <w:rtl/>
        </w:rPr>
      </w:pPr>
      <w:bookmarkStart w:id="6577" w:name="ET_yor_היור_ארז_מלול___יורַ_69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577"/>
    </w:p>
    <w:p w14:paraId="56072852" w14:textId="77777777" w:rsidR="001415F6" w:rsidRDefault="001415F6" w:rsidP="001415F6">
      <w:pPr>
        <w:pStyle w:val="KeepWithNext"/>
        <w:rPr>
          <w:rtl/>
          <w:lang w:eastAsia="he-IL"/>
        </w:rPr>
      </w:pPr>
    </w:p>
    <w:p w14:paraId="6BA2AD80" w14:textId="77777777" w:rsidR="001415F6" w:rsidRDefault="001415F6" w:rsidP="001415F6">
      <w:pPr>
        <w:rPr>
          <w:rtl/>
          <w:lang w:eastAsia="he-IL"/>
        </w:rPr>
      </w:pPr>
      <w:bookmarkStart w:id="6578" w:name="_ETM_Q1_4561168"/>
      <w:bookmarkEnd w:id="6578"/>
      <w:r>
        <w:rPr>
          <w:rtl/>
          <w:lang w:eastAsia="he-IL"/>
        </w:rPr>
        <w:t>כ</w:t>
      </w:r>
      <w:bookmarkStart w:id="6579" w:name="_ETM_Q1_4561251"/>
      <w:bookmarkEnd w:id="6579"/>
      <w:r>
        <w:rPr>
          <w:rtl/>
          <w:lang w:eastAsia="he-IL"/>
        </w:rPr>
        <w:t>ן.</w:t>
      </w:r>
    </w:p>
    <w:p w14:paraId="5AE6EDED" w14:textId="77777777" w:rsidR="001415F6" w:rsidRDefault="001415F6" w:rsidP="001415F6">
      <w:pPr>
        <w:rPr>
          <w:rtl/>
          <w:lang w:eastAsia="he-IL"/>
        </w:rPr>
      </w:pPr>
      <w:bookmarkStart w:id="6580" w:name="_ETM_Q1_4561644"/>
      <w:bookmarkStart w:id="6581" w:name="_ETM_Q1_4561730"/>
      <w:bookmarkStart w:id="6582" w:name="_ETM_Q1_4562538"/>
      <w:bookmarkEnd w:id="6580"/>
      <w:bookmarkEnd w:id="6581"/>
      <w:bookmarkEnd w:id="6582"/>
    </w:p>
    <w:p w14:paraId="684282A0" w14:textId="77777777" w:rsidR="001415F6" w:rsidRDefault="001415F6" w:rsidP="001415F6">
      <w:pPr>
        <w:pStyle w:val="afb"/>
        <w:keepNext/>
        <w:rPr>
          <w:rtl/>
          <w:lang w:eastAsia="he-IL"/>
        </w:rPr>
      </w:pPr>
      <w:bookmarkStart w:id="6583" w:name="ET_guest_גיא_סמט_700"/>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583"/>
    </w:p>
    <w:p w14:paraId="5A9A12AF" w14:textId="77777777" w:rsidR="001415F6" w:rsidRDefault="001415F6" w:rsidP="001415F6">
      <w:pPr>
        <w:pStyle w:val="KeepWithNext"/>
        <w:rPr>
          <w:rtl/>
          <w:lang w:eastAsia="he-IL"/>
        </w:rPr>
      </w:pPr>
    </w:p>
    <w:p w14:paraId="63CBA641" w14:textId="77777777" w:rsidR="001415F6" w:rsidRDefault="001415F6" w:rsidP="001415F6">
      <w:pPr>
        <w:rPr>
          <w:rtl/>
          <w:lang w:eastAsia="he-IL"/>
        </w:rPr>
      </w:pPr>
      <w:bookmarkStart w:id="6584" w:name="_ETM_Q1_4563308"/>
      <w:bookmarkStart w:id="6585" w:name="_ETM_Q1_4563376"/>
      <w:bookmarkStart w:id="6586" w:name="_ETM_Q1_4558427"/>
      <w:bookmarkEnd w:id="6584"/>
      <w:bookmarkEnd w:id="6585"/>
      <w:bookmarkEnd w:id="6586"/>
      <w:r>
        <w:rPr>
          <w:rtl/>
          <w:lang w:eastAsia="he-IL"/>
        </w:rPr>
        <w:t xml:space="preserve">אם זה בסדר, אנחנו א', אני חושב שהנתונים מעידים </w:t>
      </w:r>
      <w:bookmarkStart w:id="6587" w:name="_ETM_Q1_4562815"/>
      <w:bookmarkEnd w:id="6587"/>
      <w:r>
        <w:rPr>
          <w:rtl/>
          <w:lang w:eastAsia="he-IL"/>
        </w:rPr>
        <w:t xml:space="preserve">בפני </w:t>
      </w:r>
      <w:bookmarkStart w:id="6588" w:name="_ETM_Q1_4563498"/>
      <w:bookmarkEnd w:id="6588"/>
      <w:r>
        <w:rPr>
          <w:rtl/>
          <w:lang w:eastAsia="he-IL"/>
        </w:rPr>
        <w:t>עצמם. אנחנו התחלנו לשלם יו</w:t>
      </w:r>
      <w:bookmarkStart w:id="6589" w:name="_ETM_Q1_4563513"/>
      <w:bookmarkEnd w:id="6589"/>
      <w:r>
        <w:rPr>
          <w:rtl/>
          <w:lang w:eastAsia="he-IL"/>
        </w:rPr>
        <w:t xml:space="preserve">תר ממה שאנחנו מכניסים. כלומר, </w:t>
      </w:r>
      <w:bookmarkStart w:id="6590" w:name="_ETM_Q1_4567342"/>
      <w:bookmarkEnd w:id="6590"/>
      <w:r>
        <w:rPr>
          <w:rtl/>
          <w:lang w:eastAsia="he-IL"/>
        </w:rPr>
        <w:t>אסור להתעלם מהתמונה הזאת</w:t>
      </w:r>
      <w:bookmarkStart w:id="6591" w:name="_ETM_Q1_4566153"/>
      <w:bookmarkEnd w:id="6591"/>
      <w:r>
        <w:rPr>
          <w:rtl/>
          <w:lang w:eastAsia="he-IL"/>
        </w:rPr>
        <w:t>.</w:t>
      </w:r>
      <w:bookmarkStart w:id="6592" w:name="_ETM_Q1_4566398"/>
      <w:bookmarkEnd w:id="6592"/>
    </w:p>
    <w:p w14:paraId="16B5EDEC" w14:textId="77777777" w:rsidR="001415F6" w:rsidRDefault="001415F6" w:rsidP="001415F6">
      <w:pPr>
        <w:rPr>
          <w:rtl/>
          <w:lang w:eastAsia="he-IL"/>
        </w:rPr>
      </w:pPr>
      <w:bookmarkStart w:id="6593" w:name="_ETM_Q1_4566900"/>
      <w:bookmarkEnd w:id="6593"/>
    </w:p>
    <w:p w14:paraId="5C753632" w14:textId="77777777" w:rsidR="001415F6" w:rsidRDefault="001415F6" w:rsidP="001415F6">
      <w:pPr>
        <w:pStyle w:val="af8"/>
        <w:keepNext/>
        <w:rPr>
          <w:rtl/>
        </w:rPr>
      </w:pPr>
      <w:bookmarkStart w:id="6594" w:name="ET_yor_היור_ארז_מלול___יורַ_70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594"/>
    </w:p>
    <w:p w14:paraId="17AD169A" w14:textId="77777777" w:rsidR="001415F6" w:rsidRDefault="001415F6" w:rsidP="001415F6">
      <w:pPr>
        <w:pStyle w:val="KeepWithNext"/>
        <w:rPr>
          <w:rtl/>
          <w:lang w:eastAsia="he-IL"/>
        </w:rPr>
      </w:pPr>
    </w:p>
    <w:p w14:paraId="6648BDC7" w14:textId="77777777" w:rsidR="001415F6" w:rsidRDefault="001415F6" w:rsidP="001415F6">
      <w:pPr>
        <w:rPr>
          <w:rtl/>
          <w:lang w:eastAsia="he-IL"/>
        </w:rPr>
      </w:pPr>
      <w:bookmarkStart w:id="6595" w:name="_ETM_Q1_4567638"/>
      <w:bookmarkStart w:id="6596" w:name="_ETM_Q1_4567698"/>
      <w:bookmarkEnd w:id="6595"/>
      <w:bookmarkEnd w:id="6596"/>
      <w:r>
        <w:rPr>
          <w:rtl/>
          <w:lang w:eastAsia="he-IL"/>
        </w:rPr>
        <w:t>לא, לא, בסדר. כן, חייבים לצ</w:t>
      </w:r>
      <w:bookmarkStart w:id="6597" w:name="_ETM_Q1_4566923"/>
      <w:bookmarkEnd w:id="6597"/>
      <w:r>
        <w:rPr>
          <w:rtl/>
          <w:lang w:eastAsia="he-IL"/>
        </w:rPr>
        <w:t xml:space="preserve">יין את </w:t>
      </w:r>
      <w:bookmarkStart w:id="6598" w:name="_ETM_Q1_4567602"/>
      <w:bookmarkEnd w:id="6598"/>
      <w:r>
        <w:rPr>
          <w:rtl/>
          <w:lang w:eastAsia="he-IL"/>
        </w:rPr>
        <w:t>זה לשמה. שאתם, בואו, בסדר, נכון</w:t>
      </w:r>
      <w:bookmarkStart w:id="6599" w:name="_ETM_Q1_4570306"/>
      <w:bookmarkEnd w:id="6599"/>
      <w:r>
        <w:rPr>
          <w:rtl/>
          <w:lang w:eastAsia="he-IL"/>
        </w:rPr>
        <w:t xml:space="preserve">. משהו קורה </w:t>
      </w:r>
      <w:bookmarkStart w:id="6600" w:name="_ETM_Q1_4571738"/>
      <w:bookmarkEnd w:id="6600"/>
      <w:r>
        <w:rPr>
          <w:rtl/>
          <w:lang w:eastAsia="he-IL"/>
        </w:rPr>
        <w:t>פה</w:t>
      </w:r>
      <w:bookmarkStart w:id="6601" w:name="_ETM_Q1_4570299"/>
      <w:bookmarkEnd w:id="6601"/>
      <w:r>
        <w:rPr>
          <w:rtl/>
          <w:lang w:eastAsia="he-IL"/>
        </w:rPr>
        <w:t>.</w:t>
      </w:r>
    </w:p>
    <w:p w14:paraId="0FA55F1A" w14:textId="77777777" w:rsidR="001415F6" w:rsidRDefault="001415F6" w:rsidP="001415F6">
      <w:pPr>
        <w:rPr>
          <w:rtl/>
          <w:lang w:eastAsia="he-IL"/>
        </w:rPr>
      </w:pPr>
      <w:bookmarkStart w:id="6602" w:name="_ETM_Q1_3786229"/>
      <w:bookmarkStart w:id="6603" w:name="_ETM_Q1_3786339"/>
      <w:bookmarkStart w:id="6604" w:name="_ETM_Q1_4572737"/>
      <w:bookmarkEnd w:id="6602"/>
      <w:bookmarkEnd w:id="6603"/>
      <w:bookmarkEnd w:id="6604"/>
    </w:p>
    <w:p w14:paraId="563E19D2" w14:textId="77777777" w:rsidR="001415F6" w:rsidRDefault="001415F6" w:rsidP="001415F6">
      <w:pPr>
        <w:pStyle w:val="afb"/>
        <w:keepNext/>
        <w:rPr>
          <w:rtl/>
          <w:lang w:eastAsia="he-IL"/>
        </w:rPr>
      </w:pPr>
      <w:bookmarkStart w:id="6605" w:name="ET_guest_גיא_סמט_70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605"/>
    </w:p>
    <w:p w14:paraId="27718207" w14:textId="77777777" w:rsidR="001415F6" w:rsidRDefault="001415F6" w:rsidP="001415F6">
      <w:pPr>
        <w:pStyle w:val="KeepWithNext"/>
        <w:rPr>
          <w:rtl/>
          <w:lang w:eastAsia="he-IL"/>
        </w:rPr>
      </w:pPr>
    </w:p>
    <w:p w14:paraId="4896203B" w14:textId="77777777" w:rsidR="001415F6" w:rsidRDefault="001415F6" w:rsidP="001415F6">
      <w:pPr>
        <w:rPr>
          <w:rtl/>
          <w:lang w:eastAsia="he-IL"/>
        </w:rPr>
      </w:pPr>
      <w:bookmarkStart w:id="6606" w:name="_ETM_Q1_4573511"/>
      <w:bookmarkStart w:id="6607" w:name="_ETM_Q1_4573564"/>
      <w:bookmarkEnd w:id="6606"/>
      <w:bookmarkEnd w:id="6607"/>
      <w:r>
        <w:rPr>
          <w:rtl/>
          <w:lang w:eastAsia="he-IL"/>
        </w:rPr>
        <w:t>שינוי בקרן לחלוטין</w:t>
      </w:r>
      <w:bookmarkStart w:id="6608" w:name="_ETM_Q1_4573582"/>
      <w:bookmarkEnd w:id="6608"/>
      <w:r>
        <w:rPr>
          <w:rtl/>
          <w:lang w:eastAsia="he-IL"/>
        </w:rPr>
        <w:t>. זה לא היה.</w:t>
      </w:r>
    </w:p>
    <w:p w14:paraId="425F6188" w14:textId="77777777" w:rsidR="001415F6" w:rsidRDefault="001415F6" w:rsidP="001415F6">
      <w:pPr>
        <w:rPr>
          <w:rtl/>
          <w:lang w:eastAsia="he-IL"/>
        </w:rPr>
      </w:pPr>
      <w:bookmarkStart w:id="6609" w:name="_ETM_Q1_4575125"/>
      <w:bookmarkStart w:id="6610" w:name="_ETM_Q1_4575206"/>
      <w:bookmarkStart w:id="6611" w:name="_ETM_Q1_4576063"/>
      <w:bookmarkEnd w:id="6609"/>
      <w:bookmarkEnd w:id="6610"/>
      <w:bookmarkEnd w:id="6611"/>
    </w:p>
    <w:p w14:paraId="602D8009" w14:textId="77777777" w:rsidR="001415F6" w:rsidRDefault="001415F6" w:rsidP="001415F6">
      <w:pPr>
        <w:pStyle w:val="af8"/>
        <w:keepNext/>
        <w:rPr>
          <w:rtl/>
        </w:rPr>
      </w:pPr>
      <w:bookmarkStart w:id="6612" w:name="ET_yor_היור_ארז_מלול___יורַ_70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612"/>
    </w:p>
    <w:p w14:paraId="4C95CD1C" w14:textId="77777777" w:rsidR="001415F6" w:rsidRDefault="001415F6" w:rsidP="001415F6">
      <w:pPr>
        <w:pStyle w:val="KeepWithNext"/>
        <w:rPr>
          <w:rtl/>
          <w:lang w:eastAsia="he-IL"/>
        </w:rPr>
      </w:pPr>
    </w:p>
    <w:p w14:paraId="29EA7DF8" w14:textId="77777777" w:rsidR="001415F6" w:rsidRDefault="001415F6" w:rsidP="001415F6">
      <w:pPr>
        <w:rPr>
          <w:rtl/>
          <w:lang w:eastAsia="he-IL"/>
        </w:rPr>
      </w:pPr>
      <w:bookmarkStart w:id="6613" w:name="_ETM_Q1_4576833"/>
      <w:bookmarkStart w:id="6614" w:name="_ETM_Q1_4576887"/>
      <w:bookmarkEnd w:id="6613"/>
      <w:bookmarkEnd w:id="6614"/>
      <w:r>
        <w:rPr>
          <w:rtl/>
          <w:lang w:eastAsia="he-IL"/>
        </w:rPr>
        <w:t>כן, אני רואה.</w:t>
      </w:r>
    </w:p>
    <w:p w14:paraId="23EF61EC" w14:textId="77777777" w:rsidR="001415F6" w:rsidRDefault="001415F6" w:rsidP="001415F6">
      <w:pPr>
        <w:rPr>
          <w:rtl/>
          <w:lang w:eastAsia="he-IL"/>
        </w:rPr>
      </w:pPr>
      <w:bookmarkStart w:id="6615" w:name="_ETM_Q1_4578152"/>
      <w:bookmarkStart w:id="6616" w:name="_ETM_Q1_4578221"/>
      <w:bookmarkStart w:id="6617" w:name="_ETM_Q1_4579282"/>
      <w:bookmarkEnd w:id="6615"/>
      <w:bookmarkEnd w:id="6616"/>
      <w:bookmarkEnd w:id="6617"/>
    </w:p>
    <w:p w14:paraId="318C5182" w14:textId="77777777" w:rsidR="001415F6" w:rsidRDefault="001415F6" w:rsidP="001415F6">
      <w:pPr>
        <w:pStyle w:val="afb"/>
        <w:keepNext/>
        <w:rPr>
          <w:rtl/>
          <w:lang w:eastAsia="he-IL"/>
        </w:rPr>
      </w:pPr>
      <w:bookmarkStart w:id="6618" w:name="ET_guest_גיא_סמט_70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618"/>
    </w:p>
    <w:p w14:paraId="6F1FB999" w14:textId="77777777" w:rsidR="001415F6" w:rsidRDefault="001415F6" w:rsidP="001415F6">
      <w:pPr>
        <w:pStyle w:val="KeepWithNext"/>
        <w:rPr>
          <w:rtl/>
          <w:lang w:eastAsia="he-IL"/>
        </w:rPr>
      </w:pPr>
    </w:p>
    <w:p w14:paraId="2F200676" w14:textId="77777777" w:rsidR="001415F6" w:rsidRDefault="001415F6" w:rsidP="001415F6">
      <w:pPr>
        <w:rPr>
          <w:rtl/>
          <w:lang w:eastAsia="he-IL"/>
        </w:rPr>
      </w:pPr>
      <w:bookmarkStart w:id="6619" w:name="_ETM_Q1_4579997"/>
      <w:bookmarkStart w:id="6620" w:name="_ETM_Q1_4580057"/>
      <w:bookmarkEnd w:id="6619"/>
      <w:bookmarkEnd w:id="6620"/>
      <w:r>
        <w:rPr>
          <w:rtl/>
          <w:lang w:eastAsia="he-IL"/>
        </w:rPr>
        <w:t>ה</w:t>
      </w:r>
      <w:bookmarkStart w:id="6621" w:name="_ETM_Q1_4575090"/>
      <w:bookmarkEnd w:id="6621"/>
      <w:r>
        <w:rPr>
          <w:rtl/>
          <w:lang w:eastAsia="he-IL"/>
        </w:rPr>
        <w:t xml:space="preserve">ייתה עלינו כל </w:t>
      </w:r>
      <w:bookmarkStart w:id="6622" w:name="_ETM_Q1_4576454"/>
      <w:bookmarkEnd w:id="6622"/>
      <w:r>
        <w:rPr>
          <w:rtl/>
          <w:lang w:eastAsia="he-IL"/>
        </w:rPr>
        <w:t xml:space="preserve">הזמן ביקורת. </w:t>
      </w:r>
    </w:p>
    <w:p w14:paraId="7AA4BBA6" w14:textId="77777777" w:rsidR="001415F6" w:rsidRDefault="001415F6" w:rsidP="001415F6">
      <w:pPr>
        <w:rPr>
          <w:rtl/>
          <w:lang w:eastAsia="he-IL"/>
        </w:rPr>
      </w:pPr>
      <w:bookmarkStart w:id="6623" w:name="_ETM_Q1_4579263"/>
      <w:bookmarkStart w:id="6624" w:name="_ETM_Q1_4579336"/>
      <w:bookmarkStart w:id="6625" w:name="_ETM_Q1_4579974"/>
      <w:bookmarkEnd w:id="6623"/>
      <w:bookmarkEnd w:id="6624"/>
      <w:bookmarkEnd w:id="6625"/>
    </w:p>
    <w:p w14:paraId="1CBFC6E5" w14:textId="77777777" w:rsidR="001415F6" w:rsidRDefault="001415F6" w:rsidP="001415F6">
      <w:pPr>
        <w:pStyle w:val="a5"/>
        <w:keepNext/>
        <w:rPr>
          <w:rtl/>
        </w:rPr>
      </w:pPr>
      <w:bookmarkStart w:id="6626" w:name="ET_speaker_5854_70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626"/>
    </w:p>
    <w:p w14:paraId="043DEEC6" w14:textId="77777777" w:rsidR="001415F6" w:rsidRDefault="001415F6" w:rsidP="001415F6">
      <w:pPr>
        <w:pStyle w:val="KeepWithNext"/>
        <w:rPr>
          <w:rtl/>
          <w:lang w:eastAsia="he-IL"/>
        </w:rPr>
      </w:pPr>
    </w:p>
    <w:p w14:paraId="56FDE284" w14:textId="77777777" w:rsidR="001415F6" w:rsidRDefault="001415F6" w:rsidP="001415F6">
      <w:pPr>
        <w:rPr>
          <w:rtl/>
          <w:lang w:eastAsia="he-IL"/>
        </w:rPr>
      </w:pPr>
      <w:bookmarkStart w:id="6627" w:name="_ETM_Q1_4580748"/>
      <w:bookmarkStart w:id="6628" w:name="_ETM_Q1_4580807"/>
      <w:bookmarkEnd w:id="6627"/>
      <w:bookmarkEnd w:id="6628"/>
      <w:r>
        <w:rPr>
          <w:rtl/>
          <w:lang w:eastAsia="he-IL"/>
        </w:rPr>
        <w:t xml:space="preserve">עד עכשיו </w:t>
      </w:r>
      <w:bookmarkStart w:id="6629" w:name="_ETM_Q1_4577231"/>
      <w:bookmarkEnd w:id="6629"/>
      <w:r>
        <w:rPr>
          <w:rtl/>
          <w:lang w:eastAsia="he-IL"/>
        </w:rPr>
        <w:t>חסכתם ועכשיו אתם מתחילים לשלם</w:t>
      </w:r>
      <w:bookmarkStart w:id="6630" w:name="_ETM_Q1_4577370"/>
      <w:bookmarkEnd w:id="6630"/>
      <w:r>
        <w:rPr>
          <w:rtl/>
          <w:lang w:eastAsia="he-IL"/>
        </w:rPr>
        <w:t>.</w:t>
      </w:r>
      <w:bookmarkStart w:id="6631" w:name="_ETM_Q1_4577610"/>
      <w:bookmarkEnd w:id="6631"/>
    </w:p>
    <w:p w14:paraId="64E7D1D2" w14:textId="77777777" w:rsidR="001415F6" w:rsidRDefault="001415F6" w:rsidP="001415F6">
      <w:pPr>
        <w:rPr>
          <w:rtl/>
          <w:lang w:eastAsia="he-IL"/>
        </w:rPr>
      </w:pPr>
      <w:bookmarkStart w:id="6632" w:name="_ETM_Q1_4577704"/>
      <w:bookmarkStart w:id="6633" w:name="_ETM_Q1_4579332"/>
      <w:bookmarkEnd w:id="6632"/>
      <w:bookmarkEnd w:id="6633"/>
    </w:p>
    <w:p w14:paraId="2C694666" w14:textId="77777777" w:rsidR="001415F6" w:rsidRDefault="001415F6" w:rsidP="001415F6">
      <w:pPr>
        <w:pStyle w:val="af8"/>
        <w:keepNext/>
        <w:rPr>
          <w:rtl/>
        </w:rPr>
      </w:pPr>
      <w:bookmarkStart w:id="6634" w:name="ET_yor_היור_ארז_מלול___יורַ_70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634"/>
    </w:p>
    <w:p w14:paraId="5DBE7A1D" w14:textId="77777777" w:rsidR="001415F6" w:rsidRDefault="001415F6" w:rsidP="001415F6">
      <w:pPr>
        <w:pStyle w:val="KeepWithNext"/>
        <w:rPr>
          <w:rtl/>
          <w:lang w:eastAsia="he-IL"/>
        </w:rPr>
      </w:pPr>
    </w:p>
    <w:p w14:paraId="6F5F9A2D" w14:textId="77777777" w:rsidR="001415F6" w:rsidRDefault="001415F6" w:rsidP="001415F6">
      <w:pPr>
        <w:rPr>
          <w:rtl/>
          <w:lang w:eastAsia="he-IL"/>
        </w:rPr>
      </w:pPr>
      <w:bookmarkStart w:id="6635" w:name="_ETM_Q1_4580082"/>
      <w:bookmarkEnd w:id="6635"/>
      <w:r>
        <w:rPr>
          <w:rtl/>
          <w:lang w:eastAsia="he-IL"/>
        </w:rPr>
        <w:t>ו</w:t>
      </w:r>
      <w:bookmarkStart w:id="6636" w:name="_ETM_Q1_4580143"/>
      <w:bookmarkEnd w:id="6636"/>
      <w:r>
        <w:rPr>
          <w:rtl/>
          <w:lang w:eastAsia="he-IL"/>
        </w:rPr>
        <w:t xml:space="preserve">יאמר גם </w:t>
      </w:r>
      <w:bookmarkStart w:id="6637" w:name="_ETM_Q1_4580948"/>
      <w:bookmarkEnd w:id="6637"/>
      <w:r>
        <w:rPr>
          <w:rtl/>
          <w:lang w:eastAsia="he-IL"/>
        </w:rPr>
        <w:t>לזכות השרה, בטח</w:t>
      </w:r>
      <w:bookmarkStart w:id="6638" w:name="_ETM_Q1_4580930"/>
      <w:bookmarkEnd w:id="6638"/>
      <w:r>
        <w:rPr>
          <w:rtl/>
          <w:lang w:eastAsia="he-IL"/>
        </w:rPr>
        <w:t>.</w:t>
      </w:r>
      <w:bookmarkStart w:id="6639" w:name="_ETM_Q1_4581190"/>
      <w:bookmarkEnd w:id="6639"/>
    </w:p>
    <w:p w14:paraId="41AAA2EA" w14:textId="77777777" w:rsidR="001415F6" w:rsidRDefault="001415F6" w:rsidP="001415F6">
      <w:pPr>
        <w:rPr>
          <w:rtl/>
          <w:lang w:eastAsia="he-IL"/>
        </w:rPr>
      </w:pPr>
      <w:bookmarkStart w:id="6640" w:name="_ETM_Q1_4581276"/>
      <w:bookmarkStart w:id="6641" w:name="_ETM_Q1_4581975"/>
      <w:bookmarkEnd w:id="6640"/>
      <w:bookmarkEnd w:id="6641"/>
    </w:p>
    <w:p w14:paraId="4A38BA82" w14:textId="77777777" w:rsidR="001415F6" w:rsidRDefault="001415F6" w:rsidP="001415F6">
      <w:pPr>
        <w:pStyle w:val="afb"/>
        <w:keepNext/>
        <w:rPr>
          <w:rtl/>
          <w:lang w:eastAsia="he-IL"/>
        </w:rPr>
      </w:pPr>
      <w:bookmarkStart w:id="6642" w:name="ET_guest_גיא_סמט_707"/>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642"/>
    </w:p>
    <w:p w14:paraId="7D57DC59" w14:textId="77777777" w:rsidR="001415F6" w:rsidRDefault="001415F6" w:rsidP="001415F6">
      <w:pPr>
        <w:pStyle w:val="KeepWithNext"/>
        <w:rPr>
          <w:rtl/>
          <w:lang w:eastAsia="he-IL"/>
        </w:rPr>
      </w:pPr>
    </w:p>
    <w:p w14:paraId="2EAD3B58" w14:textId="77777777" w:rsidR="001415F6" w:rsidRDefault="001415F6" w:rsidP="001415F6">
      <w:pPr>
        <w:rPr>
          <w:rtl/>
          <w:lang w:eastAsia="he-IL"/>
        </w:rPr>
      </w:pPr>
      <w:bookmarkStart w:id="6643" w:name="_ETM_Q1_4582764"/>
      <w:bookmarkStart w:id="6644" w:name="_ETM_Q1_4582827"/>
      <w:bookmarkEnd w:id="6643"/>
      <w:bookmarkEnd w:id="6644"/>
      <w:r>
        <w:rPr>
          <w:rtl/>
          <w:lang w:eastAsia="he-IL"/>
        </w:rPr>
        <w:t>עכשיו, ב' לגבי ההצעה - - -</w:t>
      </w:r>
      <w:bookmarkStart w:id="6645" w:name="_ETM_Q1_4582372"/>
      <w:bookmarkStart w:id="6646" w:name="_ETM_Q1_4582617"/>
      <w:bookmarkEnd w:id="6645"/>
      <w:bookmarkEnd w:id="6646"/>
    </w:p>
    <w:p w14:paraId="46CA5FEE" w14:textId="77777777" w:rsidR="001415F6" w:rsidRDefault="001415F6" w:rsidP="001415F6">
      <w:pPr>
        <w:rPr>
          <w:rtl/>
          <w:lang w:eastAsia="he-IL"/>
        </w:rPr>
      </w:pPr>
      <w:bookmarkStart w:id="6647" w:name="_ETM_Q1_4582709"/>
      <w:bookmarkStart w:id="6648" w:name="_ETM_Q1_4583137"/>
      <w:bookmarkEnd w:id="6647"/>
      <w:bookmarkEnd w:id="6648"/>
    </w:p>
    <w:p w14:paraId="5CCF19CE" w14:textId="77777777" w:rsidR="001415F6" w:rsidRDefault="001415F6" w:rsidP="001415F6">
      <w:pPr>
        <w:pStyle w:val="af8"/>
        <w:keepNext/>
        <w:rPr>
          <w:rtl/>
        </w:rPr>
      </w:pPr>
      <w:bookmarkStart w:id="6649" w:name="ET_yor_היור_ארז_מלול___יורַ_70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649"/>
    </w:p>
    <w:p w14:paraId="101DE6B4" w14:textId="77777777" w:rsidR="001415F6" w:rsidRDefault="001415F6" w:rsidP="001415F6">
      <w:pPr>
        <w:pStyle w:val="KeepWithNext"/>
        <w:rPr>
          <w:rtl/>
          <w:lang w:eastAsia="he-IL"/>
        </w:rPr>
      </w:pPr>
    </w:p>
    <w:p w14:paraId="66284C53" w14:textId="77777777" w:rsidR="001415F6" w:rsidRDefault="001415F6" w:rsidP="001415F6">
      <w:pPr>
        <w:rPr>
          <w:rtl/>
          <w:lang w:eastAsia="he-IL"/>
        </w:rPr>
      </w:pPr>
      <w:bookmarkStart w:id="6650" w:name="_ETM_Q1_4583917"/>
      <w:bookmarkStart w:id="6651" w:name="_ETM_Q1_4583995"/>
      <w:bookmarkEnd w:id="6650"/>
      <w:bookmarkEnd w:id="6651"/>
      <w:r>
        <w:rPr>
          <w:rtl/>
          <w:lang w:eastAsia="he-IL"/>
        </w:rPr>
        <w:t xml:space="preserve">בואו, חייבים </w:t>
      </w:r>
      <w:bookmarkStart w:id="6652" w:name="_ETM_Q1_4585982"/>
      <w:bookmarkEnd w:id="6652"/>
      <w:r>
        <w:rPr>
          <w:rtl/>
          <w:lang w:eastAsia="he-IL"/>
        </w:rPr>
        <w:t xml:space="preserve">לשבח גם אותה, אין לה נציג פה. לא יודע למה </w:t>
      </w:r>
      <w:bookmarkStart w:id="6653" w:name="_ETM_Q1_4590672"/>
      <w:bookmarkEnd w:id="6653"/>
      <w:r>
        <w:rPr>
          <w:rtl/>
          <w:lang w:eastAsia="he-IL"/>
        </w:rPr>
        <w:t>לא. אבל בדרך</w:t>
      </w:r>
      <w:bookmarkStart w:id="6654" w:name="_ETM_Q1_4587761"/>
      <w:bookmarkEnd w:id="6654"/>
      <w:r>
        <w:rPr>
          <w:rtl/>
          <w:lang w:eastAsia="he-IL"/>
        </w:rPr>
        <w:t xml:space="preserve"> כלל, נציג השרה אין פה. </w:t>
      </w:r>
      <w:bookmarkStart w:id="6655" w:name="_ETM_Q1_4593716"/>
      <w:bookmarkEnd w:id="6655"/>
    </w:p>
    <w:p w14:paraId="3304EA30" w14:textId="77777777" w:rsidR="001415F6" w:rsidRDefault="001415F6" w:rsidP="001415F6">
      <w:pPr>
        <w:rPr>
          <w:rtl/>
          <w:lang w:eastAsia="he-IL"/>
        </w:rPr>
      </w:pPr>
      <w:bookmarkStart w:id="6656" w:name="_ETM_Q1_4593824"/>
      <w:bookmarkStart w:id="6657" w:name="_ETM_Q1_4594511"/>
      <w:bookmarkEnd w:id="6656"/>
      <w:bookmarkEnd w:id="6657"/>
    </w:p>
    <w:p w14:paraId="5E990BB4" w14:textId="77777777" w:rsidR="001415F6" w:rsidRDefault="001415F6" w:rsidP="001415F6">
      <w:pPr>
        <w:pStyle w:val="afb"/>
        <w:keepNext/>
        <w:rPr>
          <w:rtl/>
          <w:lang w:eastAsia="he-IL"/>
        </w:rPr>
      </w:pPr>
      <w:bookmarkStart w:id="6658" w:name="ET_guest_גיא_סמט_709"/>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658"/>
    </w:p>
    <w:p w14:paraId="3062D12F" w14:textId="77777777" w:rsidR="001415F6" w:rsidRDefault="001415F6" w:rsidP="001415F6">
      <w:pPr>
        <w:pStyle w:val="KeepWithNext"/>
        <w:rPr>
          <w:rtl/>
          <w:lang w:eastAsia="he-IL"/>
        </w:rPr>
      </w:pPr>
    </w:p>
    <w:p w14:paraId="59FFB4EA" w14:textId="77777777" w:rsidR="001415F6" w:rsidRDefault="001415F6" w:rsidP="001415F6">
      <w:pPr>
        <w:rPr>
          <w:rtl/>
          <w:lang w:eastAsia="he-IL"/>
        </w:rPr>
      </w:pPr>
      <w:bookmarkStart w:id="6659" w:name="_ETM_Q1_4595422"/>
      <w:bookmarkStart w:id="6660" w:name="_ETM_Q1_4595488"/>
      <w:bookmarkStart w:id="6661" w:name="_ETM_Q1_4590526"/>
      <w:bookmarkEnd w:id="6659"/>
      <w:bookmarkEnd w:id="6660"/>
      <w:bookmarkEnd w:id="6661"/>
      <w:r>
        <w:rPr>
          <w:rtl/>
          <w:lang w:eastAsia="he-IL"/>
        </w:rPr>
        <w:t xml:space="preserve">יש לה </w:t>
      </w:r>
      <w:bookmarkStart w:id="6662" w:name="_ETM_Q1_4591164"/>
      <w:bookmarkEnd w:id="6662"/>
      <w:r>
        <w:rPr>
          <w:rtl/>
          <w:lang w:eastAsia="he-IL"/>
        </w:rPr>
        <w:t>שניים.</w:t>
      </w:r>
    </w:p>
    <w:p w14:paraId="41CC61BB" w14:textId="77777777" w:rsidR="001415F6" w:rsidRDefault="001415F6" w:rsidP="001415F6">
      <w:pPr>
        <w:rPr>
          <w:rtl/>
          <w:lang w:eastAsia="he-IL"/>
        </w:rPr>
      </w:pPr>
      <w:bookmarkStart w:id="6663" w:name="_ETM_Q1_4593808"/>
      <w:bookmarkStart w:id="6664" w:name="_ETM_Q1_4593911"/>
      <w:bookmarkStart w:id="6665" w:name="_ETM_Q1_4594811"/>
      <w:bookmarkEnd w:id="6663"/>
      <w:bookmarkEnd w:id="6664"/>
      <w:bookmarkEnd w:id="6665"/>
    </w:p>
    <w:p w14:paraId="58CE0BEA" w14:textId="77777777" w:rsidR="001415F6" w:rsidRDefault="001415F6" w:rsidP="001415F6">
      <w:pPr>
        <w:pStyle w:val="afb"/>
        <w:keepNext/>
        <w:rPr>
          <w:rtl/>
          <w:lang w:eastAsia="he-IL"/>
        </w:rPr>
      </w:pPr>
      <w:bookmarkStart w:id="6666" w:name="ET_guest_יונתן_עוז_710"/>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666"/>
    </w:p>
    <w:p w14:paraId="73ABE6B2" w14:textId="77777777" w:rsidR="001415F6" w:rsidRDefault="001415F6" w:rsidP="001415F6">
      <w:pPr>
        <w:pStyle w:val="KeepWithNext"/>
        <w:rPr>
          <w:rtl/>
          <w:lang w:eastAsia="he-IL"/>
        </w:rPr>
      </w:pPr>
    </w:p>
    <w:p w14:paraId="24BE40F0" w14:textId="77777777" w:rsidR="001415F6" w:rsidRDefault="001415F6" w:rsidP="001415F6">
      <w:pPr>
        <w:rPr>
          <w:rtl/>
          <w:lang w:eastAsia="he-IL"/>
        </w:rPr>
      </w:pPr>
      <w:bookmarkStart w:id="6667" w:name="_ETM_Q1_4595593"/>
      <w:bookmarkStart w:id="6668" w:name="_ETM_Q1_4595665"/>
      <w:bookmarkStart w:id="6669" w:name="_ETM_Q1_4590785"/>
      <w:bookmarkEnd w:id="6667"/>
      <w:bookmarkEnd w:id="6668"/>
      <w:bookmarkEnd w:id="6669"/>
      <w:r>
        <w:rPr>
          <w:rtl/>
          <w:lang w:eastAsia="he-IL"/>
        </w:rPr>
        <w:t>קודם כל, אני משנה למנכ"ל.</w:t>
      </w:r>
    </w:p>
    <w:p w14:paraId="31CDFDD9" w14:textId="77777777" w:rsidR="001415F6" w:rsidRDefault="001415F6" w:rsidP="001415F6">
      <w:pPr>
        <w:rPr>
          <w:rtl/>
          <w:lang w:eastAsia="he-IL"/>
        </w:rPr>
      </w:pPr>
      <w:bookmarkStart w:id="6670" w:name="_ETM_Q1_4597341"/>
      <w:bookmarkStart w:id="6671" w:name="_ETM_Q1_4597455"/>
      <w:bookmarkStart w:id="6672" w:name="_ETM_Q1_4598270"/>
      <w:bookmarkEnd w:id="6670"/>
      <w:bookmarkEnd w:id="6671"/>
      <w:bookmarkEnd w:id="6672"/>
    </w:p>
    <w:p w14:paraId="46902C52" w14:textId="77777777" w:rsidR="001415F6" w:rsidRDefault="001415F6" w:rsidP="001415F6">
      <w:pPr>
        <w:pStyle w:val="a5"/>
        <w:keepNext/>
        <w:rPr>
          <w:rtl/>
        </w:rPr>
      </w:pPr>
      <w:bookmarkStart w:id="6673" w:name="ET_speaker_5854_71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673"/>
    </w:p>
    <w:p w14:paraId="2401325D" w14:textId="77777777" w:rsidR="001415F6" w:rsidRDefault="001415F6" w:rsidP="001415F6">
      <w:pPr>
        <w:pStyle w:val="KeepWithNext"/>
        <w:rPr>
          <w:rtl/>
          <w:lang w:eastAsia="he-IL"/>
        </w:rPr>
      </w:pPr>
    </w:p>
    <w:p w14:paraId="5CF5D4D4" w14:textId="77777777" w:rsidR="001415F6" w:rsidRDefault="001415F6" w:rsidP="001415F6">
      <w:pPr>
        <w:rPr>
          <w:rtl/>
          <w:lang w:eastAsia="he-IL"/>
        </w:rPr>
      </w:pPr>
      <w:bookmarkStart w:id="6674" w:name="_ETM_Q1_4599206"/>
      <w:bookmarkEnd w:id="6674"/>
      <w:r>
        <w:rPr>
          <w:rtl/>
          <w:lang w:eastAsia="he-IL"/>
        </w:rPr>
        <w:t>י</w:t>
      </w:r>
      <w:bookmarkStart w:id="6675" w:name="_ETM_Q1_4599288"/>
      <w:bookmarkEnd w:id="6675"/>
      <w:r>
        <w:rPr>
          <w:rtl/>
          <w:lang w:eastAsia="he-IL"/>
        </w:rPr>
        <w:t>ש</w:t>
      </w:r>
      <w:bookmarkStart w:id="6676" w:name="_ETM_Q1_4594315"/>
      <w:bookmarkEnd w:id="6676"/>
      <w:r>
        <w:rPr>
          <w:rtl/>
          <w:lang w:eastAsia="he-IL"/>
        </w:rPr>
        <w:t xml:space="preserve"> את גיא, מאמריקה הוא מדב</w:t>
      </w:r>
      <w:bookmarkStart w:id="6677" w:name="_ETM_Q1_4598663"/>
      <w:bookmarkEnd w:id="6677"/>
      <w:r>
        <w:rPr>
          <w:rtl/>
          <w:lang w:eastAsia="he-IL"/>
        </w:rPr>
        <w:t xml:space="preserve">ר </w:t>
      </w:r>
      <w:proofErr w:type="spellStart"/>
      <w:r>
        <w:rPr>
          <w:rtl/>
          <w:lang w:eastAsia="he-IL"/>
        </w:rPr>
        <w:t>איתך</w:t>
      </w:r>
      <w:proofErr w:type="spellEnd"/>
      <w:r>
        <w:rPr>
          <w:rtl/>
          <w:lang w:eastAsia="he-IL"/>
        </w:rPr>
        <w:t>, מה את</w:t>
      </w:r>
      <w:bookmarkStart w:id="6678" w:name="_ETM_Q1_4595418"/>
      <w:bookmarkEnd w:id="6678"/>
      <w:r>
        <w:rPr>
          <w:rtl/>
          <w:lang w:eastAsia="he-IL"/>
        </w:rPr>
        <w:t>ה רוצה?</w:t>
      </w:r>
    </w:p>
    <w:p w14:paraId="5DF2A7F3" w14:textId="77777777" w:rsidR="001415F6" w:rsidRDefault="001415F6" w:rsidP="001415F6">
      <w:pPr>
        <w:rPr>
          <w:rtl/>
          <w:lang w:eastAsia="he-IL"/>
        </w:rPr>
      </w:pPr>
      <w:bookmarkStart w:id="6679" w:name="_ETM_Q1_3786392"/>
      <w:bookmarkStart w:id="6680" w:name="_ETM_Q1_3786464"/>
      <w:bookmarkStart w:id="6681" w:name="_ETM_Q1_4600701"/>
      <w:bookmarkEnd w:id="6679"/>
      <w:bookmarkEnd w:id="6680"/>
      <w:bookmarkEnd w:id="6681"/>
    </w:p>
    <w:p w14:paraId="4121F470" w14:textId="77777777" w:rsidR="001415F6" w:rsidRDefault="001415F6" w:rsidP="001415F6">
      <w:pPr>
        <w:pStyle w:val="af8"/>
        <w:keepNext/>
        <w:rPr>
          <w:rtl/>
        </w:rPr>
      </w:pPr>
      <w:bookmarkStart w:id="6682" w:name="ET_yor_היור_ארז_מלול___יורַ_71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682"/>
    </w:p>
    <w:p w14:paraId="4EAB3A63" w14:textId="77777777" w:rsidR="001415F6" w:rsidRDefault="001415F6" w:rsidP="001415F6">
      <w:pPr>
        <w:pStyle w:val="KeepWithNext"/>
        <w:rPr>
          <w:rtl/>
          <w:lang w:eastAsia="he-IL"/>
        </w:rPr>
      </w:pPr>
    </w:p>
    <w:p w14:paraId="19EBCFAB" w14:textId="77777777" w:rsidR="001415F6" w:rsidRDefault="001415F6" w:rsidP="001415F6">
      <w:pPr>
        <w:rPr>
          <w:rtl/>
          <w:lang w:eastAsia="he-IL"/>
        </w:rPr>
      </w:pPr>
      <w:bookmarkStart w:id="6683" w:name="_ETM_Q1_4601628"/>
      <w:bookmarkStart w:id="6684" w:name="_ETM_Q1_4601686"/>
      <w:bookmarkEnd w:id="6683"/>
      <w:bookmarkEnd w:id="6684"/>
      <w:r>
        <w:rPr>
          <w:rtl/>
          <w:lang w:eastAsia="he-IL"/>
        </w:rPr>
        <w:t>לא, הנציג האישי של</w:t>
      </w:r>
      <w:bookmarkStart w:id="6685" w:name="_ETM_Q1_4599243"/>
      <w:bookmarkEnd w:id="6685"/>
      <w:r>
        <w:rPr>
          <w:rtl/>
          <w:lang w:eastAsia="he-IL"/>
        </w:rPr>
        <w:t>ה.</w:t>
      </w:r>
    </w:p>
    <w:p w14:paraId="068A9596" w14:textId="77777777" w:rsidR="001415F6" w:rsidRDefault="001415F6" w:rsidP="001415F6">
      <w:pPr>
        <w:rPr>
          <w:rtl/>
          <w:lang w:eastAsia="he-IL"/>
        </w:rPr>
      </w:pPr>
      <w:bookmarkStart w:id="6686" w:name="_ETM_Q1_4599740"/>
      <w:bookmarkStart w:id="6687" w:name="_ETM_Q1_4599829"/>
      <w:bookmarkEnd w:id="6686"/>
      <w:bookmarkEnd w:id="6687"/>
    </w:p>
    <w:p w14:paraId="0D995364" w14:textId="77777777" w:rsidR="001415F6" w:rsidRDefault="001415F6" w:rsidP="001415F6">
      <w:pPr>
        <w:pStyle w:val="afb"/>
        <w:keepNext/>
        <w:rPr>
          <w:rtl/>
          <w:lang w:eastAsia="he-IL"/>
        </w:rPr>
      </w:pPr>
      <w:bookmarkStart w:id="6688" w:name="ET_guest_יונתן_עוז_713"/>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688"/>
    </w:p>
    <w:p w14:paraId="4E20EA23" w14:textId="77777777" w:rsidR="001415F6" w:rsidRDefault="001415F6" w:rsidP="001415F6">
      <w:pPr>
        <w:pStyle w:val="KeepWithNext"/>
        <w:rPr>
          <w:rtl/>
          <w:lang w:eastAsia="he-IL"/>
        </w:rPr>
      </w:pPr>
    </w:p>
    <w:p w14:paraId="5FC30D24" w14:textId="77777777" w:rsidR="001415F6" w:rsidRDefault="001415F6" w:rsidP="001415F6">
      <w:pPr>
        <w:rPr>
          <w:rtl/>
          <w:lang w:eastAsia="he-IL"/>
        </w:rPr>
      </w:pPr>
      <w:bookmarkStart w:id="6689" w:name="_ETM_Q1_4601406"/>
      <w:bookmarkStart w:id="6690" w:name="_ETM_Q1_4601458"/>
      <w:bookmarkEnd w:id="6689"/>
      <w:bookmarkEnd w:id="6690"/>
      <w:r>
        <w:rPr>
          <w:rtl/>
          <w:lang w:eastAsia="he-IL"/>
        </w:rPr>
        <w:t xml:space="preserve">אני נוטל על </w:t>
      </w:r>
      <w:bookmarkStart w:id="6691" w:name="_ETM_Q1_4602672"/>
      <w:bookmarkEnd w:id="6691"/>
      <w:r>
        <w:rPr>
          <w:rtl/>
          <w:lang w:eastAsia="he-IL"/>
        </w:rPr>
        <w:t xml:space="preserve">עצמי כמשנה למנכ"ל </w:t>
      </w:r>
      <w:bookmarkStart w:id="6692" w:name="_ETM_Q1_4600941"/>
      <w:bookmarkEnd w:id="6692"/>
      <w:r>
        <w:rPr>
          <w:rtl/>
          <w:lang w:eastAsia="he-IL"/>
        </w:rPr>
        <w:t xml:space="preserve">המשרד להיות נציג השרה. </w:t>
      </w:r>
    </w:p>
    <w:p w14:paraId="58DC0268" w14:textId="77777777" w:rsidR="001415F6" w:rsidRDefault="001415F6" w:rsidP="001415F6">
      <w:pPr>
        <w:rPr>
          <w:rtl/>
          <w:lang w:eastAsia="he-IL"/>
        </w:rPr>
      </w:pPr>
      <w:bookmarkStart w:id="6693" w:name="_ETM_Q1_4604411"/>
      <w:bookmarkStart w:id="6694" w:name="_ETM_Q1_4604479"/>
      <w:bookmarkStart w:id="6695" w:name="_ETM_Q1_4605205"/>
      <w:bookmarkEnd w:id="6693"/>
      <w:bookmarkEnd w:id="6694"/>
      <w:bookmarkEnd w:id="6695"/>
    </w:p>
    <w:p w14:paraId="0B5531F1" w14:textId="77777777" w:rsidR="001415F6" w:rsidRDefault="001415F6" w:rsidP="001415F6">
      <w:pPr>
        <w:pStyle w:val="af8"/>
        <w:keepNext/>
        <w:rPr>
          <w:rtl/>
        </w:rPr>
      </w:pPr>
      <w:bookmarkStart w:id="6696" w:name="ET_yor_היור_ארז_מלול___יורַ_71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696"/>
    </w:p>
    <w:p w14:paraId="5E699C14" w14:textId="77777777" w:rsidR="001415F6" w:rsidRDefault="001415F6" w:rsidP="001415F6">
      <w:pPr>
        <w:pStyle w:val="KeepWithNext"/>
        <w:rPr>
          <w:rtl/>
          <w:lang w:eastAsia="he-IL"/>
        </w:rPr>
      </w:pPr>
    </w:p>
    <w:p w14:paraId="14958795" w14:textId="77777777" w:rsidR="001415F6" w:rsidRDefault="001415F6" w:rsidP="001415F6">
      <w:pPr>
        <w:rPr>
          <w:rtl/>
          <w:lang w:eastAsia="he-IL"/>
        </w:rPr>
      </w:pPr>
      <w:bookmarkStart w:id="6697" w:name="_ETM_Q1_4605877"/>
      <w:bookmarkStart w:id="6698" w:name="_ETM_Q1_4605943"/>
      <w:bookmarkEnd w:id="6697"/>
      <w:bookmarkEnd w:id="6698"/>
      <w:r>
        <w:rPr>
          <w:rtl/>
          <w:lang w:eastAsia="he-IL"/>
        </w:rPr>
        <w:t xml:space="preserve">אז בוא, תגיד </w:t>
      </w:r>
      <w:bookmarkStart w:id="6699" w:name="_ETM_Q1_4607817"/>
      <w:bookmarkEnd w:id="6699"/>
      <w:r>
        <w:rPr>
          <w:rtl/>
          <w:lang w:eastAsia="he-IL"/>
        </w:rPr>
        <w:t>כמה, אתה רוצ</w:t>
      </w:r>
      <w:bookmarkStart w:id="6700" w:name="_ETM_Q1_4604310"/>
      <w:bookmarkEnd w:id="6700"/>
      <w:r>
        <w:rPr>
          <w:rtl/>
          <w:lang w:eastAsia="he-IL"/>
        </w:rPr>
        <w:t>ה להגיד כמה מילים או שמה שדיברנו מספיק?</w:t>
      </w:r>
    </w:p>
    <w:p w14:paraId="477F0A36" w14:textId="77777777" w:rsidR="001415F6" w:rsidRDefault="001415F6" w:rsidP="001415F6">
      <w:pPr>
        <w:rPr>
          <w:rtl/>
          <w:lang w:eastAsia="he-IL"/>
        </w:rPr>
      </w:pPr>
      <w:bookmarkStart w:id="6701" w:name="_ETM_Q1_4610398"/>
      <w:bookmarkStart w:id="6702" w:name="_ETM_Q1_4610469"/>
      <w:bookmarkStart w:id="6703" w:name="_ETM_Q1_4611162"/>
      <w:bookmarkEnd w:id="6701"/>
      <w:bookmarkEnd w:id="6702"/>
      <w:bookmarkEnd w:id="6703"/>
    </w:p>
    <w:p w14:paraId="6FB7A476" w14:textId="77777777" w:rsidR="001415F6" w:rsidRDefault="001415F6" w:rsidP="001415F6">
      <w:pPr>
        <w:pStyle w:val="afb"/>
        <w:keepNext/>
        <w:rPr>
          <w:rtl/>
          <w:lang w:eastAsia="he-IL"/>
        </w:rPr>
      </w:pPr>
      <w:bookmarkStart w:id="6704" w:name="ET_guest_יונתן_עוז_715"/>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704"/>
    </w:p>
    <w:p w14:paraId="732D43D1" w14:textId="77777777" w:rsidR="001415F6" w:rsidRDefault="001415F6" w:rsidP="001415F6">
      <w:pPr>
        <w:pStyle w:val="KeepWithNext"/>
        <w:rPr>
          <w:rtl/>
          <w:lang w:eastAsia="he-IL"/>
        </w:rPr>
      </w:pPr>
    </w:p>
    <w:p w14:paraId="2A8F99FF" w14:textId="77777777" w:rsidR="001415F6" w:rsidRDefault="001415F6" w:rsidP="001415F6">
      <w:pPr>
        <w:rPr>
          <w:rtl/>
          <w:lang w:eastAsia="he-IL"/>
        </w:rPr>
      </w:pPr>
      <w:bookmarkStart w:id="6705" w:name="_ETM_Q1_4611832"/>
      <w:bookmarkStart w:id="6706" w:name="_ETM_Q1_4611895"/>
      <w:bookmarkStart w:id="6707" w:name="_ETM_Q1_4606929"/>
      <w:bookmarkEnd w:id="6705"/>
      <w:bookmarkEnd w:id="6706"/>
      <w:bookmarkEnd w:id="6707"/>
      <w:r>
        <w:rPr>
          <w:rtl/>
          <w:lang w:eastAsia="he-IL"/>
        </w:rPr>
        <w:t xml:space="preserve">אני </w:t>
      </w:r>
      <w:bookmarkStart w:id="6708" w:name="_ETM_Q1_4607326"/>
      <w:bookmarkEnd w:id="6708"/>
      <w:r>
        <w:rPr>
          <w:rtl/>
          <w:lang w:eastAsia="he-IL"/>
        </w:rPr>
        <w:t xml:space="preserve">לא רציתי להפריע. נאמרו פה האמת גם כמה דברים </w:t>
      </w:r>
      <w:bookmarkStart w:id="6709" w:name="_ETM_Q1_4609790"/>
      <w:bookmarkEnd w:id="6709"/>
      <w:r>
        <w:rPr>
          <w:rtl/>
          <w:lang w:eastAsia="he-IL"/>
        </w:rPr>
        <w:t xml:space="preserve">לא </w:t>
      </w:r>
      <w:bookmarkStart w:id="6710" w:name="_ETM_Q1_4610122"/>
      <w:bookmarkEnd w:id="6710"/>
      <w:r>
        <w:rPr>
          <w:rtl/>
          <w:lang w:eastAsia="he-IL"/>
        </w:rPr>
        <w:t>מדויקים גם מצד נציגי השלטון המקומי</w:t>
      </w:r>
      <w:bookmarkStart w:id="6711" w:name="_ETM_Q1_4611325"/>
      <w:bookmarkEnd w:id="6711"/>
      <w:r>
        <w:rPr>
          <w:rtl/>
          <w:lang w:eastAsia="he-IL"/>
        </w:rPr>
        <w:t>.</w:t>
      </w:r>
    </w:p>
    <w:p w14:paraId="621382DB" w14:textId="77777777" w:rsidR="001415F6" w:rsidRDefault="001415F6" w:rsidP="001415F6">
      <w:pPr>
        <w:rPr>
          <w:rtl/>
          <w:lang w:eastAsia="he-IL"/>
        </w:rPr>
      </w:pPr>
      <w:bookmarkStart w:id="6712" w:name="_ETM_Q1_4611858"/>
      <w:bookmarkStart w:id="6713" w:name="_ETM_Q1_4611940"/>
      <w:bookmarkStart w:id="6714" w:name="_ETM_Q1_4612673"/>
      <w:bookmarkEnd w:id="6712"/>
      <w:bookmarkEnd w:id="6713"/>
      <w:bookmarkEnd w:id="6714"/>
    </w:p>
    <w:p w14:paraId="219006BE" w14:textId="77777777" w:rsidR="001415F6" w:rsidRDefault="001415F6" w:rsidP="001415F6">
      <w:pPr>
        <w:pStyle w:val="af8"/>
        <w:keepNext/>
        <w:rPr>
          <w:rtl/>
        </w:rPr>
      </w:pPr>
      <w:bookmarkStart w:id="6715" w:name="ET_yor_היור_ארז_מלול___יורַ_71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715"/>
    </w:p>
    <w:p w14:paraId="2D5F722E" w14:textId="77777777" w:rsidR="001415F6" w:rsidRDefault="001415F6" w:rsidP="001415F6">
      <w:pPr>
        <w:pStyle w:val="KeepWithNext"/>
        <w:rPr>
          <w:rtl/>
          <w:lang w:eastAsia="he-IL"/>
        </w:rPr>
      </w:pPr>
    </w:p>
    <w:p w14:paraId="41AC094E" w14:textId="77777777" w:rsidR="001415F6" w:rsidRDefault="001415F6" w:rsidP="001415F6">
      <w:pPr>
        <w:rPr>
          <w:rtl/>
          <w:lang w:eastAsia="he-IL"/>
        </w:rPr>
      </w:pPr>
      <w:bookmarkStart w:id="6716" w:name="_ETM_Q1_4613349"/>
      <w:bookmarkEnd w:id="6716"/>
      <w:r>
        <w:rPr>
          <w:rtl/>
          <w:lang w:eastAsia="he-IL"/>
        </w:rPr>
        <w:t>מ</w:t>
      </w:r>
      <w:bookmarkStart w:id="6717" w:name="_ETM_Q1_4613429"/>
      <w:bookmarkEnd w:id="6717"/>
      <w:r>
        <w:rPr>
          <w:rtl/>
          <w:lang w:eastAsia="he-IL"/>
        </w:rPr>
        <w:t>ה השם שלך?</w:t>
      </w:r>
    </w:p>
    <w:p w14:paraId="7FEDD0D2" w14:textId="77777777" w:rsidR="001415F6" w:rsidRDefault="001415F6" w:rsidP="001415F6">
      <w:pPr>
        <w:rPr>
          <w:rtl/>
          <w:lang w:eastAsia="he-IL"/>
        </w:rPr>
      </w:pPr>
      <w:bookmarkStart w:id="6718" w:name="_ETM_Q1_4615499"/>
      <w:bookmarkStart w:id="6719" w:name="_ETM_Q1_4615590"/>
      <w:bookmarkStart w:id="6720" w:name="_ETM_Q1_4616226"/>
      <w:bookmarkEnd w:id="6718"/>
      <w:bookmarkEnd w:id="6719"/>
      <w:bookmarkEnd w:id="6720"/>
    </w:p>
    <w:p w14:paraId="6171002C" w14:textId="77777777" w:rsidR="001415F6" w:rsidRDefault="001415F6" w:rsidP="001415F6">
      <w:pPr>
        <w:pStyle w:val="a5"/>
        <w:keepNext/>
        <w:rPr>
          <w:rtl/>
        </w:rPr>
      </w:pPr>
      <w:bookmarkStart w:id="6721" w:name="ET_speaker_5854_71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721"/>
    </w:p>
    <w:p w14:paraId="472089CD" w14:textId="77777777" w:rsidR="001415F6" w:rsidRDefault="001415F6" w:rsidP="001415F6">
      <w:pPr>
        <w:pStyle w:val="KeepWithNext"/>
        <w:rPr>
          <w:rtl/>
          <w:lang w:eastAsia="he-IL"/>
        </w:rPr>
      </w:pPr>
    </w:p>
    <w:p w14:paraId="465353F1" w14:textId="77777777" w:rsidR="001415F6" w:rsidRDefault="001415F6" w:rsidP="001415F6">
      <w:pPr>
        <w:rPr>
          <w:rtl/>
          <w:lang w:eastAsia="he-IL"/>
        </w:rPr>
      </w:pPr>
      <w:bookmarkStart w:id="6722" w:name="_ETM_Q1_4616944"/>
      <w:bookmarkStart w:id="6723" w:name="_ETM_Q1_4617021"/>
      <w:bookmarkEnd w:id="6722"/>
      <w:bookmarkEnd w:id="6723"/>
      <w:r>
        <w:rPr>
          <w:rtl/>
          <w:lang w:eastAsia="he-IL"/>
        </w:rPr>
        <w:t xml:space="preserve">למי </w:t>
      </w:r>
      <w:bookmarkStart w:id="6724" w:name="_ETM_Q1_4618518"/>
      <w:bookmarkEnd w:id="6724"/>
      <w:r>
        <w:rPr>
          <w:rtl/>
          <w:lang w:eastAsia="he-IL"/>
        </w:rPr>
        <w:t>לא רצי</w:t>
      </w:r>
      <w:bookmarkStart w:id="6725" w:name="_ETM_Q1_4614622"/>
      <w:bookmarkEnd w:id="6725"/>
      <w:r>
        <w:rPr>
          <w:rtl/>
          <w:lang w:eastAsia="he-IL"/>
        </w:rPr>
        <w:t>ת להפריע?</w:t>
      </w:r>
      <w:bookmarkStart w:id="6726" w:name="_ETM_Q1_4617221"/>
      <w:bookmarkEnd w:id="6726"/>
    </w:p>
    <w:p w14:paraId="05C80F8F" w14:textId="77777777" w:rsidR="001415F6" w:rsidRDefault="001415F6" w:rsidP="001415F6">
      <w:pPr>
        <w:rPr>
          <w:rtl/>
          <w:lang w:eastAsia="he-IL"/>
        </w:rPr>
      </w:pPr>
      <w:bookmarkStart w:id="6727" w:name="_ETM_Q1_4617398"/>
      <w:bookmarkEnd w:id="6727"/>
    </w:p>
    <w:p w14:paraId="67098D9B" w14:textId="77777777" w:rsidR="001415F6" w:rsidRDefault="001415F6" w:rsidP="001415F6">
      <w:pPr>
        <w:pStyle w:val="af8"/>
        <w:keepNext/>
        <w:rPr>
          <w:rtl/>
        </w:rPr>
      </w:pPr>
      <w:bookmarkStart w:id="6728" w:name="ET_yor_היור_ארז_מלול___יורַ_71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728"/>
    </w:p>
    <w:p w14:paraId="748A5709" w14:textId="77777777" w:rsidR="001415F6" w:rsidRDefault="001415F6" w:rsidP="001415F6">
      <w:pPr>
        <w:pStyle w:val="KeepWithNext"/>
        <w:rPr>
          <w:rtl/>
          <w:lang w:eastAsia="he-IL"/>
        </w:rPr>
      </w:pPr>
    </w:p>
    <w:p w14:paraId="7A39EB67" w14:textId="77777777" w:rsidR="001415F6" w:rsidRDefault="001415F6" w:rsidP="001415F6">
      <w:pPr>
        <w:rPr>
          <w:rtl/>
          <w:lang w:eastAsia="he-IL"/>
        </w:rPr>
      </w:pPr>
      <w:bookmarkStart w:id="6729" w:name="_ETM_Q1_4618825"/>
      <w:bookmarkEnd w:id="6729"/>
      <w:r>
        <w:rPr>
          <w:rtl/>
          <w:lang w:eastAsia="he-IL"/>
        </w:rPr>
        <w:t>מ</w:t>
      </w:r>
      <w:bookmarkStart w:id="6730" w:name="_ETM_Q1_4618897"/>
      <w:bookmarkEnd w:id="6730"/>
      <w:r>
        <w:rPr>
          <w:rtl/>
          <w:lang w:eastAsia="he-IL"/>
        </w:rPr>
        <w:t>ה השם ש</w:t>
      </w:r>
      <w:bookmarkStart w:id="6731" w:name="_ETM_Q1_4615872"/>
      <w:bookmarkEnd w:id="6731"/>
      <w:r>
        <w:rPr>
          <w:rtl/>
          <w:lang w:eastAsia="he-IL"/>
        </w:rPr>
        <w:t>לך, נו?</w:t>
      </w:r>
      <w:bookmarkStart w:id="6732" w:name="_ETM_Q1_4618058"/>
      <w:bookmarkEnd w:id="6732"/>
    </w:p>
    <w:p w14:paraId="1B08C76E" w14:textId="77777777" w:rsidR="001415F6" w:rsidRDefault="001415F6" w:rsidP="001415F6">
      <w:pPr>
        <w:rPr>
          <w:rtl/>
          <w:lang w:eastAsia="he-IL"/>
        </w:rPr>
      </w:pPr>
      <w:bookmarkStart w:id="6733" w:name="_ETM_Q1_4618244"/>
      <w:bookmarkEnd w:id="6733"/>
    </w:p>
    <w:p w14:paraId="3AD787ED" w14:textId="77777777" w:rsidR="001415F6" w:rsidRDefault="001415F6" w:rsidP="001415F6">
      <w:pPr>
        <w:pStyle w:val="afb"/>
        <w:keepNext/>
        <w:rPr>
          <w:rtl/>
          <w:lang w:eastAsia="he-IL"/>
        </w:rPr>
      </w:pPr>
      <w:bookmarkStart w:id="6734" w:name="ET_guest_יונתן_עוז_719"/>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734"/>
    </w:p>
    <w:p w14:paraId="79865514" w14:textId="77777777" w:rsidR="001415F6" w:rsidRDefault="001415F6" w:rsidP="001415F6">
      <w:pPr>
        <w:pStyle w:val="KeepWithNext"/>
        <w:rPr>
          <w:rtl/>
          <w:lang w:eastAsia="he-IL"/>
        </w:rPr>
      </w:pPr>
    </w:p>
    <w:p w14:paraId="317AD322" w14:textId="77777777" w:rsidR="001415F6" w:rsidRDefault="001415F6" w:rsidP="001415F6">
      <w:pPr>
        <w:rPr>
          <w:rtl/>
          <w:lang w:eastAsia="he-IL"/>
        </w:rPr>
      </w:pPr>
      <w:bookmarkStart w:id="6735" w:name="_ETM_Q1_4619857"/>
      <w:bookmarkStart w:id="6736" w:name="_ETM_Q1_4619919"/>
      <w:bookmarkEnd w:id="6735"/>
      <w:bookmarkEnd w:id="6736"/>
      <w:r>
        <w:rPr>
          <w:rtl/>
          <w:lang w:eastAsia="he-IL"/>
        </w:rPr>
        <w:t>יונתן עוז, נעים מאוד.</w:t>
      </w:r>
      <w:bookmarkStart w:id="6737" w:name="_ETM_Q1_4617689"/>
      <w:bookmarkStart w:id="6738" w:name="_ETM_Q1_4617945"/>
      <w:bookmarkEnd w:id="6737"/>
      <w:bookmarkEnd w:id="6738"/>
    </w:p>
    <w:p w14:paraId="5002845C" w14:textId="77777777" w:rsidR="001415F6" w:rsidRDefault="001415F6" w:rsidP="001415F6">
      <w:pPr>
        <w:rPr>
          <w:rtl/>
          <w:lang w:eastAsia="he-IL"/>
        </w:rPr>
      </w:pPr>
    </w:p>
    <w:p w14:paraId="0B9CA26E" w14:textId="77777777" w:rsidR="001415F6" w:rsidRDefault="001415F6" w:rsidP="001415F6">
      <w:pPr>
        <w:pStyle w:val="af8"/>
        <w:keepNext/>
        <w:rPr>
          <w:rtl/>
        </w:rPr>
      </w:pPr>
      <w:bookmarkStart w:id="6739" w:name="ET_yor_היור_ארז_מלול___יורַ_72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739"/>
    </w:p>
    <w:p w14:paraId="131003BF" w14:textId="77777777" w:rsidR="001415F6" w:rsidRDefault="001415F6" w:rsidP="001415F6">
      <w:pPr>
        <w:pStyle w:val="KeepWithNext"/>
        <w:rPr>
          <w:rtl/>
          <w:lang w:eastAsia="he-IL"/>
        </w:rPr>
      </w:pPr>
    </w:p>
    <w:p w14:paraId="686C6930" w14:textId="77777777" w:rsidR="001415F6" w:rsidRDefault="001415F6" w:rsidP="001415F6">
      <w:pPr>
        <w:rPr>
          <w:rtl/>
          <w:lang w:eastAsia="he-IL"/>
        </w:rPr>
      </w:pPr>
      <w:bookmarkStart w:id="6740" w:name="_ETM_Q1_4619132"/>
      <w:bookmarkEnd w:id="6740"/>
      <w:r>
        <w:rPr>
          <w:rtl/>
          <w:lang w:eastAsia="he-IL"/>
        </w:rPr>
        <w:t>כ</w:t>
      </w:r>
      <w:bookmarkStart w:id="6741" w:name="_ETM_Q1_4619195"/>
      <w:bookmarkEnd w:id="6741"/>
      <w:r>
        <w:rPr>
          <w:rtl/>
          <w:lang w:eastAsia="he-IL"/>
        </w:rPr>
        <w:t xml:space="preserve">ן, משנה </w:t>
      </w:r>
      <w:bookmarkStart w:id="6742" w:name="_ETM_Q1_4620056"/>
      <w:bookmarkEnd w:id="6742"/>
      <w:r>
        <w:rPr>
          <w:rtl/>
          <w:lang w:eastAsia="he-IL"/>
        </w:rPr>
        <w:t>למנכ"ל.</w:t>
      </w:r>
    </w:p>
    <w:p w14:paraId="220C3620" w14:textId="77777777" w:rsidR="001415F6" w:rsidRDefault="001415F6" w:rsidP="001415F6">
      <w:pPr>
        <w:rPr>
          <w:rtl/>
          <w:lang w:eastAsia="he-IL"/>
        </w:rPr>
      </w:pPr>
      <w:bookmarkStart w:id="6743" w:name="_ETM_Q1_4621445"/>
      <w:bookmarkStart w:id="6744" w:name="_ETM_Q1_4621543"/>
      <w:bookmarkStart w:id="6745" w:name="_ETM_Q1_4622357"/>
      <w:bookmarkEnd w:id="6743"/>
      <w:bookmarkEnd w:id="6744"/>
      <w:bookmarkEnd w:id="6745"/>
    </w:p>
    <w:p w14:paraId="49851B61" w14:textId="77777777" w:rsidR="001415F6" w:rsidRDefault="001415F6" w:rsidP="001415F6">
      <w:pPr>
        <w:pStyle w:val="a5"/>
        <w:keepNext/>
        <w:rPr>
          <w:rtl/>
        </w:rPr>
      </w:pPr>
      <w:bookmarkStart w:id="6746" w:name="ET_speaker_5854_721"/>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746"/>
    </w:p>
    <w:p w14:paraId="12782318" w14:textId="77777777" w:rsidR="001415F6" w:rsidRDefault="001415F6" w:rsidP="001415F6">
      <w:pPr>
        <w:pStyle w:val="KeepWithNext"/>
        <w:rPr>
          <w:rtl/>
          <w:lang w:eastAsia="he-IL"/>
        </w:rPr>
      </w:pPr>
    </w:p>
    <w:p w14:paraId="25E714CE" w14:textId="77777777" w:rsidR="001415F6" w:rsidRDefault="001415F6" w:rsidP="001415F6">
      <w:pPr>
        <w:rPr>
          <w:rtl/>
          <w:lang w:eastAsia="he-IL"/>
        </w:rPr>
      </w:pPr>
      <w:r>
        <w:rPr>
          <w:rtl/>
          <w:lang w:eastAsia="he-IL"/>
        </w:rPr>
        <w:t>מ</w:t>
      </w:r>
      <w:bookmarkStart w:id="6747" w:name="_ETM_Q1_4623170"/>
      <w:bookmarkStart w:id="6748" w:name="_ETM_Q1_4623216"/>
      <w:bookmarkEnd w:id="6747"/>
      <w:bookmarkEnd w:id="6748"/>
      <w:r>
        <w:rPr>
          <w:rtl/>
          <w:lang w:eastAsia="he-IL"/>
        </w:rPr>
        <w:t>י אמר דברים שהפריעו לך ולא רצית להפריע לו</w:t>
      </w:r>
      <w:bookmarkStart w:id="6749" w:name="_ETM_Q1_4623283"/>
      <w:bookmarkEnd w:id="6749"/>
      <w:r>
        <w:rPr>
          <w:rtl/>
          <w:lang w:eastAsia="he-IL"/>
        </w:rPr>
        <w:t xml:space="preserve">? לא, </w:t>
      </w:r>
      <w:bookmarkStart w:id="6750" w:name="_ETM_Q1_4624005"/>
      <w:bookmarkEnd w:id="6750"/>
      <w:r>
        <w:rPr>
          <w:rtl/>
          <w:lang w:eastAsia="he-IL"/>
        </w:rPr>
        <w:t>הפתיח לא מתלבש על הראש.</w:t>
      </w:r>
    </w:p>
    <w:p w14:paraId="2D15E872" w14:textId="77777777" w:rsidR="001415F6" w:rsidRDefault="001415F6" w:rsidP="001415F6">
      <w:pPr>
        <w:rPr>
          <w:rtl/>
          <w:lang w:eastAsia="he-IL"/>
        </w:rPr>
      </w:pPr>
      <w:bookmarkStart w:id="6751" w:name="_ETM_Q1_4630723"/>
      <w:bookmarkStart w:id="6752" w:name="_ETM_Q1_4630820"/>
      <w:bookmarkStart w:id="6753" w:name="_ETM_Q1_4631903"/>
      <w:bookmarkEnd w:id="6751"/>
      <w:bookmarkEnd w:id="6752"/>
      <w:bookmarkEnd w:id="6753"/>
    </w:p>
    <w:p w14:paraId="3C832D70" w14:textId="77777777" w:rsidR="001415F6" w:rsidRDefault="001415F6" w:rsidP="001415F6">
      <w:pPr>
        <w:pStyle w:val="afb"/>
        <w:keepNext/>
        <w:rPr>
          <w:rtl/>
          <w:lang w:eastAsia="he-IL"/>
        </w:rPr>
      </w:pPr>
      <w:bookmarkStart w:id="6754" w:name="ET_guest_יונתן_עוז_722"/>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754"/>
    </w:p>
    <w:p w14:paraId="0F72FB3B" w14:textId="77777777" w:rsidR="001415F6" w:rsidRDefault="001415F6" w:rsidP="001415F6">
      <w:pPr>
        <w:pStyle w:val="KeepWithNext"/>
        <w:rPr>
          <w:rtl/>
          <w:lang w:eastAsia="he-IL"/>
        </w:rPr>
      </w:pPr>
    </w:p>
    <w:p w14:paraId="491CBC3B" w14:textId="77777777" w:rsidR="001415F6" w:rsidRDefault="001415F6" w:rsidP="001415F6">
      <w:pPr>
        <w:rPr>
          <w:rtl/>
          <w:lang w:eastAsia="he-IL"/>
        </w:rPr>
      </w:pPr>
      <w:bookmarkStart w:id="6755" w:name="_ETM_Q1_4632649"/>
      <w:bookmarkStart w:id="6756" w:name="_ETM_Q1_4632715"/>
      <w:bookmarkEnd w:id="6755"/>
      <w:bookmarkEnd w:id="6756"/>
      <w:r>
        <w:rPr>
          <w:rtl/>
          <w:lang w:eastAsia="he-IL"/>
        </w:rPr>
        <w:t>אני אסביר, אני אסביר</w:t>
      </w:r>
      <w:bookmarkStart w:id="6757" w:name="_ETM_Q1_4630253"/>
      <w:bookmarkStart w:id="6758" w:name="_ETM_Q1_4630547"/>
      <w:bookmarkEnd w:id="6757"/>
      <w:bookmarkEnd w:id="6758"/>
      <w:r>
        <w:rPr>
          <w:rtl/>
          <w:lang w:eastAsia="he-IL"/>
        </w:rPr>
        <w:t>.</w:t>
      </w:r>
    </w:p>
    <w:p w14:paraId="6E6E0D4E" w14:textId="77777777" w:rsidR="001415F6" w:rsidRDefault="001415F6" w:rsidP="001415F6">
      <w:pPr>
        <w:rPr>
          <w:rtl/>
          <w:lang w:eastAsia="he-IL"/>
        </w:rPr>
      </w:pPr>
      <w:bookmarkStart w:id="6759" w:name="_ETM_Q1_4630669"/>
      <w:bookmarkEnd w:id="6759"/>
    </w:p>
    <w:p w14:paraId="0F015C6E" w14:textId="77777777" w:rsidR="001415F6" w:rsidRDefault="001415F6" w:rsidP="001415F6">
      <w:pPr>
        <w:pStyle w:val="a5"/>
        <w:keepNext/>
        <w:rPr>
          <w:rtl/>
        </w:rPr>
      </w:pPr>
      <w:bookmarkStart w:id="6760" w:name="ET_speaker_5854_723"/>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760"/>
    </w:p>
    <w:p w14:paraId="42439B70" w14:textId="77777777" w:rsidR="001415F6" w:rsidRDefault="001415F6" w:rsidP="001415F6">
      <w:pPr>
        <w:pStyle w:val="KeepWithNext"/>
        <w:rPr>
          <w:rtl/>
          <w:lang w:eastAsia="he-IL"/>
        </w:rPr>
      </w:pPr>
    </w:p>
    <w:p w14:paraId="36AEE95C" w14:textId="77777777" w:rsidR="001415F6" w:rsidRDefault="001415F6" w:rsidP="001415F6">
      <w:pPr>
        <w:rPr>
          <w:rtl/>
          <w:lang w:eastAsia="he-IL"/>
        </w:rPr>
      </w:pPr>
      <w:bookmarkStart w:id="6761" w:name="_ETM_Q1_4633033"/>
      <w:bookmarkStart w:id="6762" w:name="_ETM_Q1_4633102"/>
      <w:bookmarkEnd w:id="6761"/>
      <w:bookmarkEnd w:id="6762"/>
      <w:r>
        <w:rPr>
          <w:rtl/>
          <w:lang w:eastAsia="he-IL"/>
        </w:rPr>
        <w:t xml:space="preserve">אולי תשתחרר מהייצוג </w:t>
      </w:r>
      <w:bookmarkStart w:id="6763" w:name="_ETM_Q1_4636505"/>
      <w:bookmarkEnd w:id="6763"/>
      <w:r>
        <w:rPr>
          <w:rtl/>
          <w:lang w:eastAsia="he-IL"/>
        </w:rPr>
        <w:t xml:space="preserve">של השרה, תחזור </w:t>
      </w:r>
      <w:bookmarkStart w:id="6764" w:name="_ETM_Q1_4633397"/>
      <w:bookmarkEnd w:id="6764"/>
      <w:r>
        <w:rPr>
          <w:rtl/>
          <w:lang w:eastAsia="he-IL"/>
        </w:rPr>
        <w:t>לתפקיד הקודם.</w:t>
      </w:r>
    </w:p>
    <w:p w14:paraId="6F3B47CF" w14:textId="77777777" w:rsidR="001415F6" w:rsidRDefault="001415F6" w:rsidP="001415F6">
      <w:pPr>
        <w:rPr>
          <w:rtl/>
          <w:lang w:eastAsia="he-IL"/>
        </w:rPr>
      </w:pPr>
      <w:bookmarkStart w:id="6765" w:name="_ETM_Q1_4635213"/>
      <w:bookmarkStart w:id="6766" w:name="_ETM_Q1_4635300"/>
      <w:bookmarkStart w:id="6767" w:name="_ETM_Q1_4635829"/>
      <w:bookmarkEnd w:id="6765"/>
      <w:bookmarkEnd w:id="6766"/>
      <w:bookmarkEnd w:id="6767"/>
    </w:p>
    <w:p w14:paraId="503EC4C9" w14:textId="77777777" w:rsidR="001415F6" w:rsidRDefault="001415F6" w:rsidP="001415F6">
      <w:pPr>
        <w:pStyle w:val="af8"/>
        <w:keepNext/>
        <w:rPr>
          <w:rtl/>
        </w:rPr>
      </w:pPr>
      <w:bookmarkStart w:id="6768" w:name="ET_yor_היור_ארז_מלול___יורַ_72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768"/>
    </w:p>
    <w:p w14:paraId="13104523" w14:textId="77777777" w:rsidR="001415F6" w:rsidRDefault="001415F6" w:rsidP="001415F6">
      <w:pPr>
        <w:pStyle w:val="KeepWithNext"/>
        <w:rPr>
          <w:rtl/>
          <w:lang w:eastAsia="he-IL"/>
        </w:rPr>
      </w:pPr>
    </w:p>
    <w:p w14:paraId="72391BB0" w14:textId="77777777" w:rsidR="001415F6" w:rsidRDefault="001415F6" w:rsidP="001415F6">
      <w:pPr>
        <w:rPr>
          <w:rtl/>
          <w:lang w:eastAsia="he-IL"/>
        </w:rPr>
      </w:pPr>
      <w:bookmarkStart w:id="6769" w:name="_ETM_Q1_4636803"/>
      <w:bookmarkEnd w:id="6769"/>
      <w:proofErr w:type="spellStart"/>
      <w:r>
        <w:rPr>
          <w:rtl/>
          <w:lang w:eastAsia="he-IL"/>
        </w:rPr>
        <w:t>ו</w:t>
      </w:r>
      <w:bookmarkStart w:id="6770" w:name="_ETM_Q1_4636883"/>
      <w:bookmarkEnd w:id="6770"/>
      <w:r>
        <w:rPr>
          <w:rtl/>
          <w:lang w:eastAsia="he-IL"/>
        </w:rPr>
        <w:t>וליד</w:t>
      </w:r>
      <w:proofErr w:type="spellEnd"/>
      <w:r>
        <w:rPr>
          <w:rtl/>
          <w:lang w:eastAsia="he-IL"/>
        </w:rPr>
        <w:t>, תן לנער להתבטא. פה יש חו</w:t>
      </w:r>
      <w:bookmarkStart w:id="6771" w:name="_ETM_Q1_4642385"/>
      <w:bookmarkStart w:id="6772" w:name="_ETM_Q1_4638145"/>
      <w:bookmarkEnd w:id="6771"/>
      <w:bookmarkEnd w:id="6772"/>
      <w:r>
        <w:rPr>
          <w:rtl/>
          <w:lang w:eastAsia="he-IL"/>
        </w:rPr>
        <w:t>פש ביטו</w:t>
      </w:r>
      <w:bookmarkStart w:id="6773" w:name="_ETM_Q1_4639903"/>
      <w:bookmarkEnd w:id="6773"/>
      <w:r>
        <w:rPr>
          <w:rtl/>
          <w:lang w:eastAsia="he-IL"/>
        </w:rPr>
        <w:t>י.</w:t>
      </w:r>
    </w:p>
    <w:p w14:paraId="13E83630" w14:textId="77777777" w:rsidR="001415F6" w:rsidRDefault="001415F6" w:rsidP="001415F6">
      <w:pPr>
        <w:rPr>
          <w:rtl/>
          <w:lang w:eastAsia="he-IL"/>
        </w:rPr>
      </w:pPr>
      <w:bookmarkStart w:id="6774" w:name="_ETM_Q1_4644866"/>
      <w:bookmarkStart w:id="6775" w:name="_ETM_Q1_4644969"/>
      <w:bookmarkEnd w:id="6774"/>
      <w:bookmarkEnd w:id="6775"/>
    </w:p>
    <w:p w14:paraId="4E737DAB" w14:textId="77777777" w:rsidR="001415F6" w:rsidRDefault="001415F6" w:rsidP="001415F6">
      <w:pPr>
        <w:pStyle w:val="afb"/>
        <w:keepNext/>
        <w:rPr>
          <w:rtl/>
          <w:lang w:eastAsia="he-IL"/>
        </w:rPr>
      </w:pPr>
      <w:bookmarkStart w:id="6776" w:name="ET_guest_יונתן_עוז_725"/>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776"/>
    </w:p>
    <w:p w14:paraId="3FA8E5BC" w14:textId="77777777" w:rsidR="001415F6" w:rsidRDefault="001415F6" w:rsidP="001415F6">
      <w:pPr>
        <w:pStyle w:val="KeepWithNext"/>
        <w:rPr>
          <w:rtl/>
          <w:lang w:eastAsia="he-IL"/>
        </w:rPr>
      </w:pPr>
    </w:p>
    <w:p w14:paraId="4D822441" w14:textId="77777777" w:rsidR="001415F6" w:rsidRDefault="001415F6" w:rsidP="001415F6">
      <w:pPr>
        <w:rPr>
          <w:rtl/>
          <w:lang w:eastAsia="he-IL"/>
        </w:rPr>
      </w:pPr>
      <w:bookmarkStart w:id="6777" w:name="_ETM_Q1_4647773"/>
      <w:bookmarkStart w:id="6778" w:name="_ETM_Q1_4647839"/>
      <w:bookmarkEnd w:id="6777"/>
      <w:bookmarkEnd w:id="6778"/>
      <w:r>
        <w:rPr>
          <w:rtl/>
          <w:lang w:eastAsia="he-IL"/>
        </w:rPr>
        <w:t>אני, מכיוון ש</w:t>
      </w:r>
      <w:bookmarkStart w:id="6779" w:name="_ETM_Q1_4646261"/>
      <w:bookmarkEnd w:id="6779"/>
      <w:r>
        <w:rPr>
          <w:rtl/>
          <w:lang w:eastAsia="he-IL"/>
        </w:rPr>
        <w:t xml:space="preserve">נאמר, נרמז </w:t>
      </w:r>
      <w:bookmarkStart w:id="6780" w:name="_ETM_Q1_4647728"/>
      <w:bookmarkEnd w:id="6780"/>
      <w:r>
        <w:rPr>
          <w:rtl/>
          <w:lang w:eastAsia="he-IL"/>
        </w:rPr>
        <w:t xml:space="preserve">שהמשרד לא מקדם את מטרות הליבה של הקרן, זה פשוט </w:t>
      </w:r>
      <w:bookmarkStart w:id="6781" w:name="_ETM_Q1_4654147"/>
      <w:bookmarkEnd w:id="6781"/>
      <w:r>
        <w:rPr>
          <w:rtl/>
          <w:lang w:eastAsia="he-IL"/>
        </w:rPr>
        <w:t xml:space="preserve">לא נכון, בטח לא בכהונה של השרה הנוכחית. מנכ"ל המשרד </w:t>
      </w:r>
      <w:bookmarkStart w:id="6782" w:name="_ETM_Q1_4661117"/>
      <w:bookmarkEnd w:id="6782"/>
      <w:r>
        <w:rPr>
          <w:rtl/>
          <w:lang w:eastAsia="he-IL"/>
        </w:rPr>
        <w:t>גם יוכל להרח</w:t>
      </w:r>
      <w:bookmarkStart w:id="6783" w:name="_ETM_Q1_4659698"/>
      <w:bookmarkEnd w:id="6783"/>
      <w:r>
        <w:rPr>
          <w:rtl/>
          <w:lang w:eastAsia="he-IL"/>
        </w:rPr>
        <w:t xml:space="preserve">יב אם אתם </w:t>
      </w:r>
      <w:bookmarkStart w:id="6784" w:name="_ETM_Q1_4661084"/>
      <w:bookmarkEnd w:id="6784"/>
      <w:r>
        <w:rPr>
          <w:rtl/>
          <w:lang w:eastAsia="he-IL"/>
        </w:rPr>
        <w:t>תרצו.</w:t>
      </w:r>
    </w:p>
    <w:p w14:paraId="14B5ABFB" w14:textId="77777777" w:rsidR="001415F6" w:rsidRDefault="001415F6" w:rsidP="001415F6">
      <w:pPr>
        <w:rPr>
          <w:rtl/>
          <w:lang w:eastAsia="he-IL"/>
        </w:rPr>
      </w:pPr>
      <w:bookmarkStart w:id="6785" w:name="_ETM_Q1_4664295"/>
      <w:bookmarkStart w:id="6786" w:name="_ETM_Q1_4664424"/>
      <w:bookmarkStart w:id="6787" w:name="_ETM_Q1_4665844"/>
      <w:bookmarkEnd w:id="6785"/>
      <w:bookmarkEnd w:id="6786"/>
      <w:bookmarkEnd w:id="6787"/>
    </w:p>
    <w:p w14:paraId="189371E9" w14:textId="77777777" w:rsidR="001415F6" w:rsidRDefault="001415F6" w:rsidP="001415F6">
      <w:pPr>
        <w:pStyle w:val="a5"/>
        <w:keepNext/>
        <w:rPr>
          <w:rtl/>
        </w:rPr>
      </w:pPr>
      <w:bookmarkStart w:id="6788" w:name="ET_speaker_4590_72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6788"/>
    </w:p>
    <w:p w14:paraId="6B85B42F" w14:textId="77777777" w:rsidR="001415F6" w:rsidRDefault="001415F6" w:rsidP="001415F6">
      <w:pPr>
        <w:pStyle w:val="KeepWithNext"/>
        <w:rPr>
          <w:rtl/>
          <w:lang w:eastAsia="he-IL"/>
        </w:rPr>
      </w:pPr>
    </w:p>
    <w:p w14:paraId="035E664A" w14:textId="77777777" w:rsidR="001415F6" w:rsidRDefault="001415F6" w:rsidP="001415F6">
      <w:pPr>
        <w:rPr>
          <w:rtl/>
          <w:lang w:eastAsia="he-IL"/>
        </w:rPr>
      </w:pPr>
      <w:bookmarkStart w:id="6789" w:name="_ETM_Q1_4666752"/>
      <w:bookmarkStart w:id="6790" w:name="_ETM_Q1_4666827"/>
      <w:bookmarkEnd w:id="6789"/>
      <w:bookmarkEnd w:id="6790"/>
      <w:r>
        <w:rPr>
          <w:rtl/>
          <w:lang w:eastAsia="he-IL"/>
        </w:rPr>
        <w:t>ה</w:t>
      </w:r>
      <w:bookmarkStart w:id="6791" w:name="_ETM_Q1_4661863"/>
      <w:bookmarkEnd w:id="6791"/>
      <w:r>
        <w:rPr>
          <w:rtl/>
          <w:lang w:eastAsia="he-IL"/>
        </w:rPr>
        <w:t>סברתי את זה.</w:t>
      </w:r>
    </w:p>
    <w:p w14:paraId="5786D80F" w14:textId="77777777" w:rsidR="001415F6" w:rsidRDefault="001415F6" w:rsidP="001415F6">
      <w:pPr>
        <w:rPr>
          <w:rtl/>
          <w:lang w:eastAsia="he-IL"/>
        </w:rPr>
      </w:pPr>
      <w:bookmarkStart w:id="6792" w:name="_ETM_Q1_4663347"/>
      <w:bookmarkStart w:id="6793" w:name="_ETM_Q1_4663450"/>
      <w:bookmarkStart w:id="6794" w:name="_ETM_Q1_4664257"/>
      <w:bookmarkEnd w:id="6792"/>
      <w:bookmarkEnd w:id="6793"/>
      <w:bookmarkEnd w:id="6794"/>
    </w:p>
    <w:p w14:paraId="6B1B939C" w14:textId="77777777" w:rsidR="001415F6" w:rsidRDefault="001415F6" w:rsidP="001415F6">
      <w:pPr>
        <w:pStyle w:val="afb"/>
        <w:keepNext/>
        <w:rPr>
          <w:rtl/>
          <w:lang w:eastAsia="he-IL"/>
        </w:rPr>
      </w:pPr>
      <w:bookmarkStart w:id="6795" w:name="ET_guest_יונתן_עוז_727"/>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795"/>
    </w:p>
    <w:p w14:paraId="1BFAB18C" w14:textId="77777777" w:rsidR="001415F6" w:rsidRDefault="001415F6" w:rsidP="001415F6">
      <w:pPr>
        <w:pStyle w:val="KeepWithNext"/>
        <w:rPr>
          <w:rtl/>
          <w:lang w:eastAsia="he-IL"/>
        </w:rPr>
      </w:pPr>
    </w:p>
    <w:p w14:paraId="7B7A14A8" w14:textId="77777777" w:rsidR="001415F6" w:rsidRDefault="001415F6" w:rsidP="001415F6">
      <w:pPr>
        <w:rPr>
          <w:rtl/>
          <w:lang w:eastAsia="he-IL"/>
        </w:rPr>
      </w:pPr>
      <w:bookmarkStart w:id="6796" w:name="_ETM_Q1_4665146"/>
      <w:bookmarkStart w:id="6797" w:name="_ETM_Q1_4665211"/>
      <w:bookmarkEnd w:id="6796"/>
      <w:bookmarkEnd w:id="6797"/>
      <w:r>
        <w:rPr>
          <w:rtl/>
          <w:lang w:eastAsia="he-IL"/>
        </w:rPr>
        <w:t xml:space="preserve">יש </w:t>
      </w:r>
      <w:bookmarkStart w:id="6798" w:name="_ETM_Q1_4665753"/>
      <w:bookmarkEnd w:id="6798"/>
      <w:r>
        <w:rPr>
          <w:rtl/>
          <w:lang w:eastAsia="he-IL"/>
        </w:rPr>
        <w:t>פה, יש היערכויות, יש מעשים קונקרטיים של אתרי קצה לטיפול</w:t>
      </w:r>
      <w:bookmarkStart w:id="6799" w:name="_ETM_Q1_4673759"/>
      <w:bookmarkEnd w:id="6799"/>
      <w:r>
        <w:rPr>
          <w:rtl/>
          <w:lang w:eastAsia="he-IL"/>
        </w:rPr>
        <w:t xml:space="preserve"> בפסולת מכל מיני סוגים. </w:t>
      </w:r>
      <w:proofErr w:type="spellStart"/>
      <w:r>
        <w:rPr>
          <w:rtl/>
          <w:lang w:eastAsia="he-IL"/>
        </w:rPr>
        <w:t>הכל</w:t>
      </w:r>
      <w:proofErr w:type="spellEnd"/>
      <w:r>
        <w:rPr>
          <w:rtl/>
          <w:lang w:eastAsia="he-IL"/>
        </w:rPr>
        <w:t xml:space="preserve"> כמו שאמר השר לשעבר, חבר </w:t>
      </w:r>
      <w:bookmarkStart w:id="6800" w:name="_ETM_Q1_4679123"/>
      <w:bookmarkEnd w:id="6800"/>
      <w:r>
        <w:rPr>
          <w:rtl/>
          <w:lang w:eastAsia="he-IL"/>
        </w:rPr>
        <w:t xml:space="preserve">הכנסת </w:t>
      </w:r>
      <w:proofErr w:type="spellStart"/>
      <w:r>
        <w:rPr>
          <w:rtl/>
          <w:lang w:eastAsia="he-IL"/>
        </w:rPr>
        <w:t>אלקין</w:t>
      </w:r>
      <w:proofErr w:type="spellEnd"/>
      <w:r>
        <w:rPr>
          <w:rtl/>
          <w:lang w:eastAsia="he-IL"/>
        </w:rPr>
        <w:t xml:space="preserve">. נכון שזה אכן הוזנח במשך כמה שנים אבל </w:t>
      </w:r>
      <w:bookmarkStart w:id="6801" w:name="_ETM_Q1_4685372"/>
      <w:bookmarkEnd w:id="6801"/>
      <w:r>
        <w:rPr>
          <w:rtl/>
          <w:lang w:eastAsia="he-IL"/>
        </w:rPr>
        <w:t>זה ממש לא המצב כע</w:t>
      </w:r>
      <w:bookmarkStart w:id="6802" w:name="_ETM_Q1_4683472"/>
      <w:bookmarkEnd w:id="6802"/>
      <w:r>
        <w:rPr>
          <w:rtl/>
          <w:lang w:eastAsia="he-IL"/>
        </w:rPr>
        <w:t xml:space="preserve">ת, וצריך להגיד את זה. </w:t>
      </w:r>
      <w:bookmarkStart w:id="6803" w:name="_ETM_Q1_4686462"/>
      <w:bookmarkEnd w:id="6803"/>
      <w:r>
        <w:rPr>
          <w:rtl/>
          <w:lang w:eastAsia="he-IL"/>
        </w:rPr>
        <w:t xml:space="preserve">כן? אין צורך להיכנס </w:t>
      </w:r>
      <w:bookmarkStart w:id="6804" w:name="_ETM_Q1_4685498"/>
      <w:bookmarkEnd w:id="6804"/>
      <w:r>
        <w:rPr>
          <w:rtl/>
          <w:lang w:eastAsia="he-IL"/>
        </w:rPr>
        <w:t xml:space="preserve">פה לכל הפרטים, אבל כמו שאמר </w:t>
      </w:r>
      <w:bookmarkStart w:id="6805" w:name="_ETM_Q1_4691119"/>
      <w:bookmarkEnd w:id="6805"/>
      <w:r>
        <w:rPr>
          <w:rtl/>
          <w:lang w:eastAsia="he-IL"/>
        </w:rPr>
        <w:t>גם הסמנכ"ל, א</w:t>
      </w:r>
      <w:bookmarkStart w:id="6806" w:name="_ETM_Q1_4689642"/>
      <w:bookmarkEnd w:id="6806"/>
      <w:r>
        <w:rPr>
          <w:rtl/>
          <w:lang w:eastAsia="he-IL"/>
        </w:rPr>
        <w:t>לעד - - -</w:t>
      </w:r>
    </w:p>
    <w:p w14:paraId="15777834" w14:textId="77777777" w:rsidR="001415F6" w:rsidRDefault="001415F6" w:rsidP="001415F6">
      <w:pPr>
        <w:rPr>
          <w:rtl/>
          <w:lang w:eastAsia="he-IL"/>
        </w:rPr>
      </w:pPr>
      <w:bookmarkStart w:id="6807" w:name="_ETM_Q1_4691042"/>
      <w:bookmarkStart w:id="6808" w:name="_ETM_Q1_4691138"/>
      <w:bookmarkStart w:id="6809" w:name="_ETM_Q1_4692506"/>
      <w:bookmarkEnd w:id="6807"/>
      <w:bookmarkEnd w:id="6808"/>
      <w:bookmarkEnd w:id="6809"/>
    </w:p>
    <w:p w14:paraId="234B3072" w14:textId="77777777" w:rsidR="001415F6" w:rsidRDefault="001415F6" w:rsidP="001415F6">
      <w:pPr>
        <w:pStyle w:val="a5"/>
        <w:keepNext/>
        <w:rPr>
          <w:rtl/>
        </w:rPr>
      </w:pPr>
      <w:bookmarkStart w:id="6810" w:name="ET_speaker_5854_72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810"/>
    </w:p>
    <w:p w14:paraId="168E38D1" w14:textId="77777777" w:rsidR="001415F6" w:rsidRDefault="001415F6" w:rsidP="001415F6">
      <w:pPr>
        <w:pStyle w:val="KeepWithNext"/>
        <w:rPr>
          <w:rtl/>
          <w:lang w:eastAsia="he-IL"/>
        </w:rPr>
      </w:pPr>
    </w:p>
    <w:p w14:paraId="692674A1" w14:textId="77777777" w:rsidR="001415F6" w:rsidRDefault="001415F6" w:rsidP="001415F6">
      <w:pPr>
        <w:rPr>
          <w:rtl/>
          <w:lang w:eastAsia="he-IL"/>
        </w:rPr>
      </w:pPr>
      <w:bookmarkStart w:id="6811" w:name="_ETM_Q1_4693302"/>
      <w:bookmarkStart w:id="6812" w:name="_ETM_Q1_4693371"/>
      <w:bookmarkEnd w:id="6811"/>
      <w:bookmarkEnd w:id="6812"/>
      <w:r>
        <w:rPr>
          <w:rtl/>
          <w:lang w:eastAsia="he-IL"/>
        </w:rPr>
        <w:t xml:space="preserve">דרך אגב, בסקירת המשרד </w:t>
      </w:r>
      <w:bookmarkStart w:id="6813" w:name="_ETM_Q1_4696012"/>
      <w:bookmarkEnd w:id="6813"/>
      <w:r>
        <w:rPr>
          <w:rtl/>
          <w:lang w:eastAsia="he-IL"/>
        </w:rPr>
        <w:t xml:space="preserve">כאן בוועדה לפני כמה חודשים, גיא היה כאן והם הציגו </w:t>
      </w:r>
      <w:bookmarkStart w:id="6814" w:name="_ETM_Q1_4702625"/>
      <w:bookmarkEnd w:id="6814"/>
      <w:r>
        <w:rPr>
          <w:rtl/>
          <w:lang w:eastAsia="he-IL"/>
        </w:rPr>
        <w:t xml:space="preserve">את התוכנית באופן מורחב </w:t>
      </w:r>
      <w:bookmarkStart w:id="6815" w:name="_ETM_Q1_4701154"/>
      <w:bookmarkEnd w:id="6815"/>
      <w:r>
        <w:rPr>
          <w:rtl/>
          <w:lang w:eastAsia="he-IL"/>
        </w:rPr>
        <w:t xml:space="preserve">ביותר. כן, אתה חוזר על דברים </w:t>
      </w:r>
      <w:bookmarkStart w:id="6816" w:name="_ETM_Q1_4705849"/>
      <w:bookmarkEnd w:id="6816"/>
      <w:r>
        <w:rPr>
          <w:rtl/>
          <w:lang w:eastAsia="he-IL"/>
        </w:rPr>
        <w:t>שאנחנו יודעים.</w:t>
      </w:r>
    </w:p>
    <w:p w14:paraId="03552201" w14:textId="77777777" w:rsidR="001415F6" w:rsidRDefault="001415F6" w:rsidP="001415F6">
      <w:pPr>
        <w:rPr>
          <w:rtl/>
          <w:lang w:eastAsia="he-IL"/>
        </w:rPr>
      </w:pPr>
      <w:bookmarkStart w:id="6817" w:name="_ETM_Q1_4707447"/>
      <w:bookmarkStart w:id="6818" w:name="_ETM_Q1_4707523"/>
      <w:bookmarkEnd w:id="6817"/>
      <w:bookmarkEnd w:id="6818"/>
    </w:p>
    <w:p w14:paraId="740627D9" w14:textId="77777777" w:rsidR="001415F6" w:rsidRDefault="001415F6" w:rsidP="001415F6">
      <w:pPr>
        <w:pStyle w:val="afb"/>
        <w:keepNext/>
        <w:rPr>
          <w:rtl/>
          <w:lang w:eastAsia="he-IL"/>
        </w:rPr>
      </w:pPr>
      <w:bookmarkStart w:id="6819" w:name="ET_guest_יונתן_עוז_729"/>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819"/>
    </w:p>
    <w:p w14:paraId="2B33A579" w14:textId="77777777" w:rsidR="001415F6" w:rsidRDefault="001415F6" w:rsidP="001415F6">
      <w:pPr>
        <w:pStyle w:val="KeepWithNext"/>
        <w:rPr>
          <w:rtl/>
          <w:lang w:eastAsia="he-IL"/>
        </w:rPr>
      </w:pPr>
    </w:p>
    <w:p w14:paraId="775FE440" w14:textId="77777777" w:rsidR="001415F6" w:rsidRDefault="001415F6" w:rsidP="001415F6">
      <w:pPr>
        <w:rPr>
          <w:rtl/>
          <w:lang w:eastAsia="he-IL"/>
        </w:rPr>
      </w:pPr>
      <w:bookmarkStart w:id="6820" w:name="_ETM_Q1_4708904"/>
      <w:bookmarkStart w:id="6821" w:name="_ETM_Q1_4708962"/>
      <w:bookmarkEnd w:id="6820"/>
      <w:bookmarkEnd w:id="6821"/>
      <w:r>
        <w:rPr>
          <w:rtl/>
          <w:lang w:eastAsia="he-IL"/>
        </w:rPr>
        <w:t xml:space="preserve">אני לא </w:t>
      </w:r>
      <w:bookmarkStart w:id="6822" w:name="_ETM_Q1_4705066"/>
      <w:bookmarkEnd w:id="6822"/>
      <w:r>
        <w:rPr>
          <w:rtl/>
          <w:lang w:eastAsia="he-IL"/>
        </w:rPr>
        <w:t xml:space="preserve">הייתי חוזר על זה אילו לא היו </w:t>
      </w:r>
      <w:bookmarkStart w:id="6823" w:name="_ETM_Q1_4709252"/>
      <w:bookmarkEnd w:id="6823"/>
      <w:r>
        <w:rPr>
          <w:rtl/>
          <w:lang w:eastAsia="he-IL"/>
        </w:rPr>
        <w:t xml:space="preserve">אומרים פה </w:t>
      </w:r>
      <w:bookmarkStart w:id="6824" w:name="_ETM_Q1_4707296"/>
      <w:bookmarkEnd w:id="6824"/>
      <w:r>
        <w:rPr>
          <w:rtl/>
          <w:lang w:eastAsia="he-IL"/>
        </w:rPr>
        <w:t>מנציגי השלטון המקומי.</w:t>
      </w:r>
    </w:p>
    <w:p w14:paraId="34C46E86" w14:textId="77777777" w:rsidR="001415F6" w:rsidRDefault="001415F6" w:rsidP="001415F6">
      <w:pPr>
        <w:rPr>
          <w:rtl/>
          <w:lang w:eastAsia="he-IL"/>
        </w:rPr>
      </w:pPr>
      <w:bookmarkStart w:id="6825" w:name="_ETM_Q1_4710676"/>
      <w:bookmarkStart w:id="6826" w:name="_ETM_Q1_4710758"/>
      <w:bookmarkStart w:id="6827" w:name="_ETM_Q1_4712379"/>
      <w:bookmarkEnd w:id="6825"/>
      <w:bookmarkEnd w:id="6826"/>
      <w:bookmarkEnd w:id="6827"/>
    </w:p>
    <w:p w14:paraId="6ED0ED82" w14:textId="77777777" w:rsidR="001415F6" w:rsidRDefault="001415F6" w:rsidP="001415F6">
      <w:pPr>
        <w:pStyle w:val="a5"/>
        <w:keepNext/>
        <w:rPr>
          <w:rtl/>
        </w:rPr>
      </w:pPr>
      <w:bookmarkStart w:id="6828" w:name="ET_speaker_5854_73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828"/>
    </w:p>
    <w:p w14:paraId="60348478" w14:textId="77777777" w:rsidR="001415F6" w:rsidRDefault="001415F6" w:rsidP="001415F6">
      <w:pPr>
        <w:pStyle w:val="KeepWithNext"/>
        <w:rPr>
          <w:rtl/>
          <w:lang w:eastAsia="he-IL"/>
        </w:rPr>
      </w:pPr>
    </w:p>
    <w:p w14:paraId="59CACD54" w14:textId="77777777" w:rsidR="001415F6" w:rsidRDefault="001415F6" w:rsidP="001415F6">
      <w:pPr>
        <w:rPr>
          <w:rtl/>
          <w:lang w:eastAsia="he-IL"/>
        </w:rPr>
      </w:pPr>
      <w:bookmarkStart w:id="6829" w:name="_ETM_Q1_4713213"/>
      <w:bookmarkStart w:id="6830" w:name="_ETM_Q1_4713272"/>
      <w:bookmarkEnd w:id="6829"/>
      <w:bookmarkEnd w:id="6830"/>
      <w:r>
        <w:rPr>
          <w:rtl/>
          <w:lang w:eastAsia="he-IL"/>
        </w:rPr>
        <w:t>א</w:t>
      </w:r>
      <w:bookmarkStart w:id="6831" w:name="_ETM_Q1_4708331"/>
      <w:bookmarkEnd w:id="6831"/>
      <w:r>
        <w:rPr>
          <w:rtl/>
          <w:lang w:eastAsia="he-IL"/>
        </w:rPr>
        <w:t xml:space="preserve">תה לא צריך לענות על </w:t>
      </w:r>
      <w:bookmarkStart w:id="6832" w:name="_ETM_Q1_4710585"/>
      <w:bookmarkEnd w:id="6832"/>
      <w:r>
        <w:rPr>
          <w:rtl/>
          <w:lang w:eastAsia="he-IL"/>
        </w:rPr>
        <w:t xml:space="preserve">כל מה שנאמר כאן, </w:t>
      </w:r>
      <w:bookmarkStart w:id="6833" w:name="_ETM_Q1_4709585"/>
      <w:bookmarkEnd w:id="6833"/>
      <w:r>
        <w:rPr>
          <w:rtl/>
          <w:lang w:eastAsia="he-IL"/>
        </w:rPr>
        <w:t>עם כל הכבוד לך.</w:t>
      </w:r>
    </w:p>
    <w:p w14:paraId="5433F245" w14:textId="77777777" w:rsidR="001415F6" w:rsidRDefault="001415F6" w:rsidP="001415F6">
      <w:pPr>
        <w:rPr>
          <w:rtl/>
          <w:lang w:eastAsia="he-IL"/>
        </w:rPr>
      </w:pPr>
      <w:bookmarkStart w:id="6834" w:name="_ETM_Q1_4713127"/>
      <w:bookmarkStart w:id="6835" w:name="_ETM_Q1_4713217"/>
      <w:bookmarkStart w:id="6836" w:name="_ETM_Q1_4713848"/>
      <w:bookmarkEnd w:id="6834"/>
      <w:bookmarkEnd w:id="6835"/>
      <w:bookmarkEnd w:id="6836"/>
    </w:p>
    <w:p w14:paraId="67E22A57" w14:textId="77777777" w:rsidR="001415F6" w:rsidRDefault="001415F6" w:rsidP="001415F6">
      <w:pPr>
        <w:pStyle w:val="afb"/>
        <w:keepNext/>
        <w:rPr>
          <w:rtl/>
          <w:lang w:eastAsia="he-IL"/>
        </w:rPr>
      </w:pPr>
      <w:bookmarkStart w:id="6837" w:name="ET_guest_יונתן_עוז_731"/>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837"/>
    </w:p>
    <w:p w14:paraId="6A7F2D4F" w14:textId="77777777" w:rsidR="001415F6" w:rsidRDefault="001415F6" w:rsidP="001415F6">
      <w:pPr>
        <w:pStyle w:val="KeepWithNext"/>
        <w:rPr>
          <w:rtl/>
          <w:lang w:eastAsia="he-IL"/>
        </w:rPr>
      </w:pPr>
    </w:p>
    <w:p w14:paraId="2BFA2A82" w14:textId="77777777" w:rsidR="001415F6" w:rsidRDefault="001415F6" w:rsidP="001415F6">
      <w:pPr>
        <w:rPr>
          <w:rtl/>
          <w:lang w:eastAsia="he-IL"/>
        </w:rPr>
      </w:pPr>
      <w:bookmarkStart w:id="6838" w:name="_ETM_Q1_4714666"/>
      <w:bookmarkStart w:id="6839" w:name="_ETM_Q1_4714735"/>
      <w:bookmarkEnd w:id="6838"/>
      <w:bookmarkEnd w:id="6839"/>
      <w:r>
        <w:rPr>
          <w:rtl/>
          <w:lang w:eastAsia="he-IL"/>
        </w:rPr>
        <w:t xml:space="preserve">אם נציגי </w:t>
      </w:r>
      <w:bookmarkStart w:id="6840" w:name="_ETM_Q1_4715966"/>
      <w:bookmarkStart w:id="6841" w:name="_ETM_Q1_4711168"/>
      <w:bookmarkEnd w:id="6840"/>
      <w:bookmarkEnd w:id="6841"/>
      <w:r>
        <w:rPr>
          <w:rtl/>
          <w:lang w:eastAsia="he-IL"/>
        </w:rPr>
        <w:t xml:space="preserve">השלטון המקומי לא היו טוענים פה שאין שום שימוש למטרות </w:t>
      </w:r>
      <w:bookmarkStart w:id="6842" w:name="_ETM_Q1_4717674"/>
      <w:bookmarkEnd w:id="6842"/>
      <w:r>
        <w:rPr>
          <w:rtl/>
          <w:lang w:eastAsia="he-IL"/>
        </w:rPr>
        <w:t xml:space="preserve">הליבה של הקרן וכן הלאה, </w:t>
      </w:r>
      <w:bookmarkStart w:id="6843" w:name="_ETM_Q1_4716346"/>
      <w:bookmarkEnd w:id="6843"/>
      <w:r>
        <w:rPr>
          <w:rtl/>
          <w:lang w:eastAsia="he-IL"/>
        </w:rPr>
        <w:t xml:space="preserve">וזה פשוט אמירה מנותקת </w:t>
      </w:r>
      <w:bookmarkStart w:id="6844" w:name="_ETM_Q1_4720507"/>
      <w:bookmarkEnd w:id="6844"/>
      <w:r>
        <w:rPr>
          <w:rtl/>
          <w:lang w:eastAsia="he-IL"/>
        </w:rPr>
        <w:t>מה</w:t>
      </w:r>
      <w:bookmarkStart w:id="6845" w:name="_ETM_Q1_4716685"/>
      <w:bookmarkEnd w:id="6845"/>
      <w:r>
        <w:rPr>
          <w:rtl/>
          <w:lang w:eastAsia="he-IL"/>
        </w:rPr>
        <w:t>מציאות, אז הייתי חייב להתייחס לזה.</w:t>
      </w:r>
    </w:p>
    <w:p w14:paraId="373D8BE7" w14:textId="77777777" w:rsidR="001415F6" w:rsidRDefault="001415F6" w:rsidP="001415F6">
      <w:pPr>
        <w:rPr>
          <w:rtl/>
          <w:lang w:eastAsia="he-IL"/>
        </w:rPr>
      </w:pPr>
      <w:bookmarkStart w:id="6846" w:name="_ETM_Q1_4721366"/>
      <w:bookmarkStart w:id="6847" w:name="_ETM_Q1_4721469"/>
      <w:bookmarkStart w:id="6848" w:name="_ETM_Q1_4721905"/>
      <w:bookmarkEnd w:id="6846"/>
      <w:bookmarkEnd w:id="6847"/>
      <w:bookmarkEnd w:id="6848"/>
    </w:p>
    <w:p w14:paraId="4F2CEC1E" w14:textId="77777777" w:rsidR="001415F6" w:rsidRDefault="001415F6" w:rsidP="001415F6">
      <w:pPr>
        <w:pStyle w:val="af8"/>
        <w:keepNext/>
        <w:rPr>
          <w:rtl/>
        </w:rPr>
      </w:pPr>
      <w:bookmarkStart w:id="6849" w:name="ET_yor_היור_ארז_מלול___יורַ_73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849"/>
    </w:p>
    <w:p w14:paraId="096B1484" w14:textId="77777777" w:rsidR="001415F6" w:rsidRDefault="001415F6" w:rsidP="001415F6">
      <w:pPr>
        <w:pStyle w:val="KeepWithNext"/>
        <w:rPr>
          <w:rtl/>
          <w:lang w:eastAsia="he-IL"/>
        </w:rPr>
      </w:pPr>
    </w:p>
    <w:p w14:paraId="6BFEC8B8" w14:textId="77777777" w:rsidR="001415F6" w:rsidRDefault="001415F6" w:rsidP="001415F6">
      <w:pPr>
        <w:rPr>
          <w:rtl/>
          <w:lang w:eastAsia="he-IL"/>
        </w:rPr>
      </w:pPr>
      <w:bookmarkStart w:id="6850" w:name="_ETM_Q1_4722640"/>
      <w:bookmarkStart w:id="6851" w:name="_ETM_Q1_4722694"/>
      <w:bookmarkEnd w:id="6850"/>
      <w:bookmarkEnd w:id="6851"/>
      <w:r>
        <w:rPr>
          <w:rtl/>
          <w:lang w:eastAsia="he-IL"/>
        </w:rPr>
        <w:t>בסדר גמו</w:t>
      </w:r>
      <w:bookmarkStart w:id="6852" w:name="_ETM_Q1_4718920"/>
      <w:bookmarkEnd w:id="6852"/>
      <w:r>
        <w:rPr>
          <w:rtl/>
          <w:lang w:eastAsia="he-IL"/>
        </w:rPr>
        <w:t>ר.</w:t>
      </w:r>
    </w:p>
    <w:p w14:paraId="28672099" w14:textId="77777777" w:rsidR="001415F6" w:rsidRDefault="001415F6" w:rsidP="001415F6">
      <w:pPr>
        <w:rPr>
          <w:rtl/>
          <w:lang w:eastAsia="he-IL"/>
        </w:rPr>
      </w:pPr>
      <w:bookmarkStart w:id="6853" w:name="_ETM_Q1_4719412"/>
      <w:bookmarkStart w:id="6854" w:name="_ETM_Q1_4719516"/>
      <w:bookmarkStart w:id="6855" w:name="_ETM_Q1_4720406"/>
      <w:bookmarkEnd w:id="6853"/>
      <w:bookmarkEnd w:id="6854"/>
      <w:bookmarkEnd w:id="6855"/>
    </w:p>
    <w:p w14:paraId="175A5AD6" w14:textId="77777777" w:rsidR="001415F6" w:rsidRDefault="001415F6" w:rsidP="001415F6">
      <w:pPr>
        <w:pStyle w:val="afb"/>
        <w:keepNext/>
        <w:rPr>
          <w:rtl/>
          <w:lang w:eastAsia="he-IL"/>
        </w:rPr>
      </w:pPr>
      <w:bookmarkStart w:id="6856" w:name="ET_guest_מירה_סולומון_733"/>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6856"/>
    </w:p>
    <w:p w14:paraId="005B81A3" w14:textId="77777777" w:rsidR="001415F6" w:rsidRDefault="001415F6" w:rsidP="001415F6">
      <w:pPr>
        <w:pStyle w:val="KeepWithNext"/>
        <w:rPr>
          <w:rtl/>
          <w:lang w:eastAsia="he-IL"/>
        </w:rPr>
      </w:pPr>
    </w:p>
    <w:p w14:paraId="5188FF0A" w14:textId="77777777" w:rsidR="001415F6" w:rsidRDefault="001415F6" w:rsidP="001415F6">
      <w:pPr>
        <w:rPr>
          <w:rtl/>
          <w:lang w:eastAsia="he-IL"/>
        </w:rPr>
      </w:pPr>
      <w:bookmarkStart w:id="6857" w:name="_ETM_Q1_4721097"/>
      <w:bookmarkStart w:id="6858" w:name="_ETM_Q1_4721158"/>
      <w:bookmarkEnd w:id="6857"/>
      <w:bookmarkEnd w:id="6858"/>
      <w:r>
        <w:rPr>
          <w:rtl/>
          <w:lang w:eastAsia="he-IL"/>
        </w:rPr>
        <w:t>לא אמרנו כזה דבר.</w:t>
      </w:r>
    </w:p>
    <w:p w14:paraId="0FACFEA6" w14:textId="77777777" w:rsidR="001415F6" w:rsidRDefault="001415F6" w:rsidP="001415F6">
      <w:pPr>
        <w:rPr>
          <w:rtl/>
          <w:lang w:eastAsia="he-IL"/>
        </w:rPr>
      </w:pPr>
      <w:bookmarkStart w:id="6859" w:name="_ETM_Q1_4723143"/>
      <w:bookmarkStart w:id="6860" w:name="_ETM_Q1_4723239"/>
      <w:bookmarkStart w:id="6861" w:name="_ETM_Q1_4723845"/>
      <w:bookmarkEnd w:id="6859"/>
      <w:bookmarkEnd w:id="6860"/>
      <w:bookmarkEnd w:id="6861"/>
    </w:p>
    <w:p w14:paraId="7AB1EA43" w14:textId="77777777" w:rsidR="001415F6" w:rsidRDefault="001415F6" w:rsidP="001415F6">
      <w:pPr>
        <w:pStyle w:val="af8"/>
        <w:keepNext/>
        <w:rPr>
          <w:rtl/>
        </w:rPr>
      </w:pPr>
      <w:bookmarkStart w:id="6862" w:name="ET_yor_היור_ארז_מלול___יורַ_73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862"/>
    </w:p>
    <w:p w14:paraId="167502E1" w14:textId="77777777" w:rsidR="001415F6" w:rsidRDefault="001415F6" w:rsidP="001415F6">
      <w:pPr>
        <w:pStyle w:val="KeepWithNext"/>
        <w:rPr>
          <w:rtl/>
          <w:lang w:eastAsia="he-IL"/>
        </w:rPr>
      </w:pPr>
    </w:p>
    <w:p w14:paraId="21FC3301" w14:textId="77777777" w:rsidR="001415F6" w:rsidRDefault="001415F6" w:rsidP="001415F6">
      <w:pPr>
        <w:rPr>
          <w:rtl/>
          <w:lang w:eastAsia="he-IL"/>
        </w:rPr>
      </w:pPr>
      <w:bookmarkStart w:id="6863" w:name="_ETM_Q1_4724636"/>
      <w:bookmarkEnd w:id="6863"/>
      <w:r>
        <w:rPr>
          <w:rtl/>
          <w:lang w:eastAsia="he-IL"/>
        </w:rPr>
        <w:t>ו</w:t>
      </w:r>
      <w:bookmarkStart w:id="6864" w:name="_ETM_Q1_4724720"/>
      <w:bookmarkEnd w:id="6864"/>
      <w:r>
        <w:rPr>
          <w:rtl/>
          <w:lang w:eastAsia="he-IL"/>
        </w:rPr>
        <w:t>אני</w:t>
      </w:r>
      <w:bookmarkStart w:id="6865" w:name="_ETM_Q1_4724948"/>
      <w:bookmarkEnd w:id="6865"/>
      <w:r>
        <w:rPr>
          <w:rtl/>
          <w:lang w:eastAsia="he-IL"/>
        </w:rPr>
        <w:t xml:space="preserve"> </w:t>
      </w:r>
      <w:bookmarkStart w:id="6866" w:name="_ETM_Q1_4720208"/>
      <w:bookmarkEnd w:id="6866"/>
      <w:r>
        <w:rPr>
          <w:rtl/>
          <w:lang w:eastAsia="he-IL"/>
        </w:rPr>
        <w:t>שמח שהתייחסת.</w:t>
      </w:r>
      <w:bookmarkStart w:id="6867" w:name="_ETM_Q1_4724016"/>
      <w:bookmarkEnd w:id="6867"/>
    </w:p>
    <w:p w14:paraId="633D68DB" w14:textId="77777777" w:rsidR="001415F6" w:rsidRDefault="001415F6" w:rsidP="001415F6">
      <w:pPr>
        <w:rPr>
          <w:rtl/>
          <w:lang w:eastAsia="he-IL"/>
        </w:rPr>
      </w:pPr>
      <w:bookmarkStart w:id="6868" w:name="_ETM_Q1_4724132"/>
      <w:bookmarkStart w:id="6869" w:name="_ETM_Q1_4725533"/>
      <w:bookmarkEnd w:id="6868"/>
      <w:bookmarkEnd w:id="6869"/>
    </w:p>
    <w:p w14:paraId="45EC7BF0" w14:textId="77777777" w:rsidR="001415F6" w:rsidRDefault="001415F6" w:rsidP="001415F6">
      <w:pPr>
        <w:pStyle w:val="afb"/>
        <w:keepNext/>
        <w:rPr>
          <w:rtl/>
          <w:lang w:eastAsia="he-IL"/>
        </w:rPr>
      </w:pPr>
      <w:bookmarkStart w:id="6870" w:name="ET_guest_מירה_סולומון_735"/>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6870"/>
    </w:p>
    <w:p w14:paraId="1C5B92FC" w14:textId="77777777" w:rsidR="001415F6" w:rsidRDefault="001415F6" w:rsidP="001415F6">
      <w:pPr>
        <w:pStyle w:val="KeepWithNext"/>
        <w:rPr>
          <w:rtl/>
          <w:lang w:eastAsia="he-IL"/>
        </w:rPr>
      </w:pPr>
    </w:p>
    <w:p w14:paraId="00229D80" w14:textId="77777777" w:rsidR="001415F6" w:rsidRDefault="001415F6" w:rsidP="001415F6">
      <w:pPr>
        <w:rPr>
          <w:rtl/>
          <w:lang w:eastAsia="he-IL"/>
        </w:rPr>
      </w:pPr>
      <w:bookmarkStart w:id="6871" w:name="_ETM_Q1_4726332"/>
      <w:bookmarkStart w:id="6872" w:name="_ETM_Q1_4726412"/>
      <w:bookmarkStart w:id="6873" w:name="_ETM_Q1_4721448"/>
      <w:bookmarkStart w:id="6874" w:name="_ETM_Q1_4719790"/>
      <w:bookmarkEnd w:id="6871"/>
      <w:bookmarkEnd w:id="6872"/>
      <w:bookmarkEnd w:id="6873"/>
      <w:bookmarkEnd w:id="6874"/>
      <w:r>
        <w:rPr>
          <w:rtl/>
          <w:lang w:eastAsia="he-IL"/>
        </w:rPr>
        <w:t xml:space="preserve">אמרנו שצריך </w:t>
      </w:r>
      <w:bookmarkStart w:id="6875" w:name="_ETM_Q1_4720482"/>
      <w:bookmarkEnd w:id="6875"/>
      <w:r>
        <w:rPr>
          <w:rtl/>
          <w:lang w:eastAsia="he-IL"/>
        </w:rPr>
        <w:t>להפנות את זה.</w:t>
      </w:r>
    </w:p>
    <w:p w14:paraId="4B00E3B5" w14:textId="77777777" w:rsidR="001415F6" w:rsidRDefault="001415F6" w:rsidP="001415F6">
      <w:pPr>
        <w:rPr>
          <w:rtl/>
          <w:lang w:eastAsia="he-IL"/>
        </w:rPr>
      </w:pPr>
      <w:bookmarkStart w:id="6876" w:name="_ETM_Q1_4722105"/>
      <w:bookmarkStart w:id="6877" w:name="_ETM_Q1_4722194"/>
      <w:bookmarkStart w:id="6878" w:name="_ETM_Q1_4724220"/>
      <w:bookmarkEnd w:id="6876"/>
      <w:bookmarkEnd w:id="6877"/>
      <w:bookmarkEnd w:id="6878"/>
    </w:p>
    <w:p w14:paraId="7C2C7709" w14:textId="77777777" w:rsidR="001415F6" w:rsidRDefault="001415F6" w:rsidP="001415F6">
      <w:pPr>
        <w:pStyle w:val="af8"/>
        <w:keepNext/>
        <w:rPr>
          <w:rtl/>
        </w:rPr>
      </w:pPr>
      <w:bookmarkStart w:id="6879" w:name="ET_yor_היור_ארז_מלול___יורַ_73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879"/>
    </w:p>
    <w:p w14:paraId="50DF8C27" w14:textId="77777777" w:rsidR="001415F6" w:rsidRDefault="001415F6" w:rsidP="001415F6">
      <w:pPr>
        <w:pStyle w:val="KeepWithNext"/>
        <w:rPr>
          <w:rtl/>
          <w:lang w:eastAsia="he-IL"/>
        </w:rPr>
      </w:pPr>
    </w:p>
    <w:p w14:paraId="2B10A5FC" w14:textId="77777777" w:rsidR="001415F6" w:rsidRDefault="001415F6" w:rsidP="001415F6">
      <w:pPr>
        <w:rPr>
          <w:rtl/>
          <w:lang w:eastAsia="he-IL"/>
        </w:rPr>
      </w:pPr>
      <w:bookmarkStart w:id="6880" w:name="_ETM_Q1_4725134"/>
      <w:bookmarkEnd w:id="6880"/>
      <w:r>
        <w:rPr>
          <w:rtl/>
          <w:lang w:eastAsia="he-IL"/>
        </w:rPr>
        <w:t>ו</w:t>
      </w:r>
      <w:bookmarkStart w:id="6881" w:name="_ETM_Q1_4725234"/>
      <w:bookmarkEnd w:id="6881"/>
      <w:r>
        <w:rPr>
          <w:rtl/>
          <w:lang w:eastAsia="he-IL"/>
        </w:rPr>
        <w:t>באמת מעריכי</w:t>
      </w:r>
      <w:bookmarkStart w:id="6882" w:name="_ETM_Q1_4723081"/>
      <w:bookmarkEnd w:id="6882"/>
      <w:r>
        <w:rPr>
          <w:rtl/>
          <w:lang w:eastAsia="he-IL"/>
        </w:rPr>
        <w:t xml:space="preserve">ם את </w:t>
      </w:r>
      <w:bookmarkStart w:id="6883" w:name="_ETM_Q1_4723859"/>
      <w:bookmarkEnd w:id="6883"/>
      <w:r>
        <w:rPr>
          <w:rtl/>
          <w:lang w:eastAsia="he-IL"/>
        </w:rPr>
        <w:t xml:space="preserve">פועלה של השרה. ואני קורא ועוקב, ובאמת היא עושה עבודת </w:t>
      </w:r>
      <w:bookmarkStart w:id="6884" w:name="_ETM_Q1_4731737"/>
      <w:bookmarkEnd w:id="6884"/>
      <w:r>
        <w:rPr>
          <w:rtl/>
          <w:lang w:eastAsia="he-IL"/>
        </w:rPr>
        <w:t>קודש.</w:t>
      </w:r>
    </w:p>
    <w:p w14:paraId="38BC8B04" w14:textId="77777777" w:rsidR="001415F6" w:rsidRDefault="001415F6" w:rsidP="001415F6">
      <w:pPr>
        <w:rPr>
          <w:rtl/>
          <w:lang w:eastAsia="he-IL"/>
        </w:rPr>
      </w:pPr>
      <w:bookmarkStart w:id="6885" w:name="_ETM_Q1_4730160"/>
      <w:bookmarkStart w:id="6886" w:name="_ETM_Q1_4730248"/>
      <w:bookmarkStart w:id="6887" w:name="_ETM_Q1_4726624"/>
      <w:bookmarkStart w:id="6888" w:name="_ETM_Q1_4727192"/>
      <w:bookmarkEnd w:id="6885"/>
      <w:bookmarkEnd w:id="6886"/>
      <w:bookmarkEnd w:id="6887"/>
      <w:bookmarkEnd w:id="6888"/>
    </w:p>
    <w:p w14:paraId="342DE375" w14:textId="77777777" w:rsidR="001415F6" w:rsidRDefault="001415F6" w:rsidP="001415F6">
      <w:pPr>
        <w:pStyle w:val="afb"/>
        <w:keepNext/>
        <w:rPr>
          <w:rtl/>
          <w:lang w:eastAsia="he-IL"/>
        </w:rPr>
      </w:pPr>
      <w:bookmarkStart w:id="6889" w:name="ET_guest_יונתן_עוז_737"/>
      <w:r>
        <w:rPr>
          <w:rStyle w:val="TagStyle"/>
          <w:rFonts w:hint="cs"/>
          <w:rtl/>
        </w:rPr>
        <w:t xml:space="preserve"> &lt;&lt; אורח &gt;&gt; </w:t>
      </w:r>
      <w:r>
        <w:rPr>
          <w:rFonts w:hint="cs"/>
          <w:rtl/>
          <w:lang w:eastAsia="he-IL"/>
        </w:rPr>
        <w:t>יונתן עוז:</w:t>
      </w:r>
      <w:r>
        <w:rPr>
          <w:rStyle w:val="TagStyle"/>
          <w:rFonts w:hint="cs"/>
          <w:rtl/>
        </w:rPr>
        <w:t xml:space="preserve"> &lt;&lt; אורח &gt;&gt;</w:t>
      </w:r>
      <w:r>
        <w:rPr>
          <w:rFonts w:hint="cs"/>
          <w:rtl/>
          <w:lang w:eastAsia="he-IL"/>
        </w:rPr>
        <w:t xml:space="preserve">  </w:t>
      </w:r>
      <w:bookmarkEnd w:id="6889"/>
    </w:p>
    <w:p w14:paraId="5F7BD286" w14:textId="77777777" w:rsidR="001415F6" w:rsidRDefault="001415F6" w:rsidP="001415F6">
      <w:pPr>
        <w:pStyle w:val="KeepWithNext"/>
        <w:rPr>
          <w:rtl/>
          <w:lang w:eastAsia="he-IL"/>
        </w:rPr>
      </w:pPr>
    </w:p>
    <w:p w14:paraId="2C484269" w14:textId="77777777" w:rsidR="001415F6" w:rsidRDefault="001415F6" w:rsidP="001415F6">
      <w:pPr>
        <w:rPr>
          <w:rtl/>
          <w:lang w:eastAsia="he-IL"/>
        </w:rPr>
      </w:pPr>
      <w:bookmarkStart w:id="6890" w:name="_ETM_Q1_4728187"/>
      <w:bookmarkStart w:id="6891" w:name="_ETM_Q1_4728282"/>
      <w:bookmarkEnd w:id="6890"/>
      <w:bookmarkEnd w:id="6891"/>
      <w:r>
        <w:rPr>
          <w:rtl/>
          <w:lang w:eastAsia="he-IL"/>
        </w:rPr>
        <w:t>תודה רבה.</w:t>
      </w:r>
    </w:p>
    <w:p w14:paraId="6B2886EA" w14:textId="77777777" w:rsidR="001415F6" w:rsidRDefault="001415F6" w:rsidP="001415F6">
      <w:pPr>
        <w:rPr>
          <w:rtl/>
          <w:lang w:eastAsia="he-IL"/>
        </w:rPr>
      </w:pPr>
      <w:bookmarkStart w:id="6892" w:name="_ETM_Q1_4729467"/>
      <w:bookmarkStart w:id="6893" w:name="_ETM_Q1_4729555"/>
      <w:bookmarkStart w:id="6894" w:name="_ETM_Q1_4730282"/>
      <w:bookmarkEnd w:id="6892"/>
      <w:bookmarkEnd w:id="6893"/>
      <w:bookmarkEnd w:id="6894"/>
    </w:p>
    <w:p w14:paraId="0CCCB7DF" w14:textId="77777777" w:rsidR="001415F6" w:rsidRDefault="001415F6" w:rsidP="001415F6">
      <w:pPr>
        <w:pStyle w:val="af8"/>
        <w:keepNext/>
        <w:rPr>
          <w:rtl/>
        </w:rPr>
      </w:pPr>
      <w:bookmarkStart w:id="6895" w:name="ET_yor_היור_ארז_מלול___יורַ_73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895"/>
    </w:p>
    <w:p w14:paraId="24B6990A" w14:textId="77777777" w:rsidR="001415F6" w:rsidRDefault="001415F6" w:rsidP="001415F6">
      <w:pPr>
        <w:pStyle w:val="KeepWithNext"/>
        <w:rPr>
          <w:rtl/>
        </w:rPr>
      </w:pPr>
    </w:p>
    <w:p w14:paraId="0C19E2DD" w14:textId="77777777" w:rsidR="001415F6" w:rsidRDefault="001415F6" w:rsidP="001415F6">
      <w:pPr>
        <w:rPr>
          <w:rtl/>
        </w:rPr>
      </w:pPr>
      <w:bookmarkStart w:id="6896" w:name="_ETM_Q1_4731253"/>
      <w:bookmarkStart w:id="6897" w:name="_ETM_Q1_4731339"/>
      <w:bookmarkEnd w:id="6896"/>
      <w:bookmarkEnd w:id="6897"/>
      <w:r>
        <w:rPr>
          <w:rtl/>
        </w:rPr>
        <w:t xml:space="preserve">ושיהיה </w:t>
      </w:r>
      <w:bookmarkStart w:id="6898" w:name="_ETM_Q1_4729508"/>
      <w:bookmarkEnd w:id="6898"/>
      <w:r>
        <w:rPr>
          <w:rtl/>
        </w:rPr>
        <w:t xml:space="preserve">לה בהצלחה. </w:t>
      </w:r>
      <w:bookmarkStart w:id="6899" w:name="_ETM_Q1_4728065"/>
      <w:bookmarkEnd w:id="6899"/>
    </w:p>
    <w:p w14:paraId="5820DDAC" w14:textId="77777777" w:rsidR="001415F6" w:rsidRDefault="001415F6" w:rsidP="001415F6">
      <w:pPr>
        <w:rPr>
          <w:rtl/>
          <w:lang w:eastAsia="he-IL"/>
        </w:rPr>
      </w:pPr>
      <w:bookmarkStart w:id="6900" w:name="_ETM_Q1_3786507"/>
      <w:bookmarkStart w:id="6901" w:name="_ETM_Q1_4729563"/>
      <w:bookmarkStart w:id="6902" w:name="_ETM_Q1_4731593"/>
      <w:bookmarkStart w:id="6903" w:name="_ETM_Q1_4733775"/>
      <w:bookmarkEnd w:id="6900"/>
      <w:bookmarkEnd w:id="6901"/>
      <w:bookmarkEnd w:id="6902"/>
      <w:bookmarkEnd w:id="6903"/>
    </w:p>
    <w:p w14:paraId="7FE501D2" w14:textId="77777777" w:rsidR="001415F6" w:rsidRDefault="001415F6" w:rsidP="001415F6">
      <w:pPr>
        <w:pStyle w:val="afb"/>
        <w:keepNext/>
        <w:rPr>
          <w:rtl/>
          <w:lang w:eastAsia="he-IL"/>
        </w:rPr>
      </w:pPr>
      <w:bookmarkStart w:id="6904" w:name="ET_guest_לירון_אדלר_מינקה_74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04"/>
    </w:p>
    <w:p w14:paraId="0F83DC8A" w14:textId="77777777" w:rsidR="001415F6" w:rsidRDefault="001415F6" w:rsidP="001415F6">
      <w:pPr>
        <w:pStyle w:val="KeepWithNext"/>
        <w:rPr>
          <w:rtl/>
          <w:lang w:eastAsia="he-IL"/>
        </w:rPr>
      </w:pPr>
    </w:p>
    <w:p w14:paraId="50B0485D" w14:textId="77777777" w:rsidR="001415F6" w:rsidRDefault="001415F6" w:rsidP="001415F6">
      <w:pPr>
        <w:rPr>
          <w:rtl/>
          <w:lang w:eastAsia="he-IL"/>
        </w:rPr>
      </w:pPr>
      <w:r>
        <w:rPr>
          <w:rtl/>
          <w:lang w:eastAsia="he-IL"/>
        </w:rPr>
        <w:t>א</w:t>
      </w:r>
      <w:bookmarkStart w:id="6905" w:name="_ETM_Q1_4734700"/>
      <w:bookmarkStart w:id="6906" w:name="_ETM_Q1_4734759"/>
      <w:bookmarkEnd w:id="6905"/>
      <w:bookmarkEnd w:id="6906"/>
      <w:r>
        <w:rPr>
          <w:rtl/>
          <w:lang w:eastAsia="he-IL"/>
        </w:rPr>
        <w:t>ני רוצה רגע להוסיף</w:t>
      </w:r>
      <w:bookmarkStart w:id="6907" w:name="_ETM_Q1_4736915"/>
      <w:bookmarkEnd w:id="6907"/>
      <w:r>
        <w:rPr>
          <w:rtl/>
          <w:lang w:eastAsia="he-IL"/>
        </w:rPr>
        <w:t xml:space="preserve"> </w:t>
      </w:r>
      <w:bookmarkStart w:id="6908" w:name="_ETM_Q1_4732117"/>
      <w:bookmarkEnd w:id="6908"/>
      <w:r>
        <w:rPr>
          <w:rtl/>
          <w:lang w:eastAsia="he-IL"/>
        </w:rPr>
        <w:t>עוד משהו.</w:t>
      </w:r>
      <w:bookmarkStart w:id="6909" w:name="_ETM_Q1_4734484"/>
      <w:bookmarkEnd w:id="6909"/>
    </w:p>
    <w:p w14:paraId="15D4F466" w14:textId="77777777" w:rsidR="001415F6" w:rsidRDefault="001415F6" w:rsidP="001415F6">
      <w:pPr>
        <w:rPr>
          <w:rtl/>
          <w:lang w:eastAsia="he-IL"/>
        </w:rPr>
      </w:pPr>
    </w:p>
    <w:p w14:paraId="25B0B404" w14:textId="77777777" w:rsidR="001415F6" w:rsidRDefault="001415F6" w:rsidP="001415F6">
      <w:pPr>
        <w:pStyle w:val="afb"/>
        <w:keepNext/>
        <w:rPr>
          <w:rtl/>
          <w:lang w:eastAsia="he-IL"/>
        </w:rPr>
      </w:pPr>
      <w:bookmarkStart w:id="6910" w:name="ET_guest_גיא_סמט_741"/>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910"/>
    </w:p>
    <w:p w14:paraId="06F6B175" w14:textId="77777777" w:rsidR="001415F6" w:rsidRDefault="001415F6" w:rsidP="001415F6">
      <w:pPr>
        <w:pStyle w:val="KeepWithNext"/>
        <w:rPr>
          <w:rtl/>
          <w:lang w:eastAsia="he-IL"/>
        </w:rPr>
      </w:pPr>
    </w:p>
    <w:p w14:paraId="41028B3A" w14:textId="77777777" w:rsidR="001415F6" w:rsidRDefault="001415F6" w:rsidP="001415F6">
      <w:pPr>
        <w:rPr>
          <w:rtl/>
          <w:lang w:eastAsia="he-IL"/>
        </w:rPr>
      </w:pPr>
      <w:bookmarkStart w:id="6911" w:name="_ETM_Q1_4736240"/>
      <w:bookmarkStart w:id="6912" w:name="_ETM_Q1_4736291"/>
      <w:bookmarkEnd w:id="6911"/>
      <w:bookmarkEnd w:id="6912"/>
      <w:r>
        <w:rPr>
          <w:rtl/>
          <w:lang w:eastAsia="he-IL"/>
        </w:rPr>
        <w:t>רגע, לגבי ההצעה</w:t>
      </w:r>
      <w:bookmarkStart w:id="6913" w:name="_ETM_Q1_4733463"/>
      <w:bookmarkEnd w:id="6913"/>
      <w:r>
        <w:rPr>
          <w:rtl/>
          <w:lang w:eastAsia="he-IL"/>
        </w:rPr>
        <w:t>.</w:t>
      </w:r>
      <w:bookmarkStart w:id="6914" w:name="_ETM_Q1_4733739"/>
      <w:bookmarkEnd w:id="6914"/>
    </w:p>
    <w:p w14:paraId="19A412FA" w14:textId="77777777" w:rsidR="001415F6" w:rsidRDefault="001415F6" w:rsidP="001415F6">
      <w:pPr>
        <w:rPr>
          <w:rtl/>
          <w:lang w:eastAsia="he-IL"/>
        </w:rPr>
      </w:pPr>
    </w:p>
    <w:p w14:paraId="4678D1AB" w14:textId="77777777" w:rsidR="001415F6" w:rsidRDefault="001415F6" w:rsidP="001415F6">
      <w:pPr>
        <w:pStyle w:val="afb"/>
        <w:keepNext/>
        <w:rPr>
          <w:rtl/>
          <w:lang w:eastAsia="he-IL"/>
        </w:rPr>
      </w:pPr>
      <w:bookmarkStart w:id="6915" w:name="ET_guest_לירון_אדלר_מינקה_742"/>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15"/>
    </w:p>
    <w:p w14:paraId="24106696" w14:textId="77777777" w:rsidR="001415F6" w:rsidRDefault="001415F6" w:rsidP="001415F6">
      <w:pPr>
        <w:pStyle w:val="KeepWithNext"/>
        <w:rPr>
          <w:rtl/>
          <w:lang w:eastAsia="he-IL"/>
        </w:rPr>
      </w:pPr>
    </w:p>
    <w:p w14:paraId="243C5DB0" w14:textId="77777777" w:rsidR="001415F6" w:rsidRDefault="001415F6" w:rsidP="001415F6">
      <w:pPr>
        <w:rPr>
          <w:rtl/>
          <w:lang w:eastAsia="he-IL"/>
        </w:rPr>
      </w:pPr>
      <w:bookmarkStart w:id="6916" w:name="_ETM_Q1_4735768"/>
      <w:bookmarkStart w:id="6917" w:name="_ETM_Q1_4735825"/>
      <w:bookmarkEnd w:id="6916"/>
      <w:bookmarkEnd w:id="6917"/>
      <w:proofErr w:type="spellStart"/>
      <w:r>
        <w:rPr>
          <w:rtl/>
          <w:lang w:eastAsia="he-IL"/>
        </w:rPr>
        <w:t>אוקיי</w:t>
      </w:r>
      <w:proofErr w:type="spellEnd"/>
      <w:r>
        <w:rPr>
          <w:rtl/>
          <w:lang w:eastAsia="he-IL"/>
        </w:rPr>
        <w:t>, עוד רק, טוב.</w:t>
      </w:r>
    </w:p>
    <w:p w14:paraId="3AE2F092" w14:textId="77777777" w:rsidR="001415F6" w:rsidRDefault="001415F6" w:rsidP="001415F6">
      <w:pPr>
        <w:rPr>
          <w:rtl/>
          <w:lang w:eastAsia="he-IL"/>
        </w:rPr>
      </w:pPr>
      <w:bookmarkStart w:id="6918" w:name="_ETM_Q1_4738334"/>
      <w:bookmarkStart w:id="6919" w:name="_ETM_Q1_4738551"/>
      <w:bookmarkEnd w:id="6918"/>
      <w:bookmarkEnd w:id="6919"/>
    </w:p>
    <w:p w14:paraId="2F33DD64" w14:textId="77777777" w:rsidR="001415F6" w:rsidRDefault="001415F6" w:rsidP="001415F6">
      <w:pPr>
        <w:pStyle w:val="af8"/>
        <w:keepNext/>
        <w:rPr>
          <w:rtl/>
        </w:rPr>
      </w:pPr>
      <w:bookmarkStart w:id="6920" w:name="ET_yor_היור_ארז_מלול___יורַ_74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920"/>
    </w:p>
    <w:p w14:paraId="73C122B0" w14:textId="77777777" w:rsidR="001415F6" w:rsidRDefault="001415F6" w:rsidP="001415F6">
      <w:pPr>
        <w:pStyle w:val="KeepWithNext"/>
        <w:rPr>
          <w:rtl/>
          <w:lang w:eastAsia="he-IL"/>
        </w:rPr>
      </w:pPr>
    </w:p>
    <w:p w14:paraId="535CA037" w14:textId="77777777" w:rsidR="001415F6" w:rsidRDefault="001415F6" w:rsidP="001415F6">
      <w:pPr>
        <w:rPr>
          <w:rtl/>
          <w:lang w:eastAsia="he-IL"/>
        </w:rPr>
      </w:pPr>
      <w:bookmarkStart w:id="6921" w:name="_ETM_Q1_4739766"/>
      <w:bookmarkStart w:id="6922" w:name="_ETM_Q1_4739823"/>
      <w:bookmarkEnd w:id="6921"/>
      <w:bookmarkEnd w:id="6922"/>
      <w:r>
        <w:rPr>
          <w:rtl/>
          <w:lang w:eastAsia="he-IL"/>
        </w:rPr>
        <w:t xml:space="preserve">כן, </w:t>
      </w:r>
      <w:bookmarkStart w:id="6923" w:name="_ETM_Q1_4735513"/>
      <w:bookmarkEnd w:id="6923"/>
      <w:r>
        <w:rPr>
          <w:rtl/>
          <w:lang w:eastAsia="he-IL"/>
        </w:rPr>
        <w:t>נו</w:t>
      </w:r>
      <w:bookmarkStart w:id="6924" w:name="_ETM_Q1_4739556"/>
      <w:bookmarkStart w:id="6925" w:name="_ETM_Q1_4736903"/>
      <w:bookmarkEnd w:id="6924"/>
      <w:bookmarkEnd w:id="6925"/>
      <w:r>
        <w:rPr>
          <w:rtl/>
          <w:lang w:eastAsia="he-IL"/>
        </w:rPr>
        <w:t>, תדבר.</w:t>
      </w:r>
    </w:p>
    <w:p w14:paraId="237B3593" w14:textId="77777777" w:rsidR="001415F6" w:rsidRDefault="001415F6" w:rsidP="001415F6">
      <w:pPr>
        <w:rPr>
          <w:rtl/>
          <w:lang w:eastAsia="he-IL"/>
        </w:rPr>
      </w:pPr>
      <w:bookmarkStart w:id="6926" w:name="_ETM_Q1_4739663"/>
      <w:bookmarkEnd w:id="6926"/>
    </w:p>
    <w:p w14:paraId="48C308D7" w14:textId="77777777" w:rsidR="001415F6" w:rsidRDefault="001415F6" w:rsidP="001415F6">
      <w:pPr>
        <w:pStyle w:val="afb"/>
        <w:keepNext/>
        <w:rPr>
          <w:rtl/>
          <w:lang w:eastAsia="he-IL"/>
        </w:rPr>
      </w:pPr>
      <w:bookmarkStart w:id="6927" w:name="ET_guest_לירון_אדלר_מינקה_744"/>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27"/>
    </w:p>
    <w:p w14:paraId="7D370209" w14:textId="77777777" w:rsidR="001415F6" w:rsidRDefault="001415F6" w:rsidP="001415F6">
      <w:pPr>
        <w:pStyle w:val="KeepWithNext"/>
        <w:rPr>
          <w:rtl/>
          <w:lang w:eastAsia="he-IL"/>
        </w:rPr>
      </w:pPr>
    </w:p>
    <w:p w14:paraId="4255FC9E" w14:textId="77777777" w:rsidR="001415F6" w:rsidRDefault="001415F6" w:rsidP="001415F6">
      <w:pPr>
        <w:rPr>
          <w:rtl/>
          <w:lang w:eastAsia="he-IL"/>
        </w:rPr>
      </w:pPr>
      <w:bookmarkStart w:id="6928" w:name="_ETM_Q1_4741039"/>
      <w:bookmarkStart w:id="6929" w:name="_ETM_Q1_4741101"/>
      <w:bookmarkStart w:id="6930" w:name="_ETM_Q1_4736139"/>
      <w:bookmarkEnd w:id="6928"/>
      <w:bookmarkEnd w:id="6929"/>
      <w:bookmarkEnd w:id="6930"/>
      <w:r>
        <w:rPr>
          <w:rtl/>
          <w:lang w:eastAsia="he-IL"/>
        </w:rPr>
        <w:t>תגיד</w:t>
      </w:r>
      <w:bookmarkStart w:id="6931" w:name="_ETM_Q1_4736877"/>
      <w:bookmarkEnd w:id="6931"/>
      <w:r>
        <w:rPr>
          <w:rtl/>
          <w:lang w:eastAsia="he-IL"/>
        </w:rPr>
        <w:t>, גיא.</w:t>
      </w:r>
    </w:p>
    <w:p w14:paraId="77C92238" w14:textId="77777777" w:rsidR="001415F6" w:rsidRDefault="001415F6" w:rsidP="001415F6">
      <w:pPr>
        <w:rPr>
          <w:rtl/>
          <w:lang w:eastAsia="he-IL"/>
        </w:rPr>
      </w:pPr>
      <w:bookmarkStart w:id="6932" w:name="_ETM_Q1_4738226"/>
      <w:bookmarkStart w:id="6933" w:name="_ETM_Q1_4738306"/>
      <w:bookmarkStart w:id="6934" w:name="_ETM_Q1_4739167"/>
      <w:bookmarkEnd w:id="6932"/>
      <w:bookmarkEnd w:id="6933"/>
      <w:bookmarkEnd w:id="6934"/>
    </w:p>
    <w:p w14:paraId="7A32C2F7" w14:textId="77777777" w:rsidR="001415F6" w:rsidRDefault="001415F6" w:rsidP="001415F6">
      <w:pPr>
        <w:pStyle w:val="af8"/>
        <w:keepNext/>
        <w:rPr>
          <w:rtl/>
        </w:rPr>
      </w:pPr>
      <w:bookmarkStart w:id="6935" w:name="ET_yor_היור_ארז_מלול___יורַ_74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935"/>
    </w:p>
    <w:p w14:paraId="086E6B0E" w14:textId="77777777" w:rsidR="001415F6" w:rsidRDefault="001415F6" w:rsidP="001415F6">
      <w:pPr>
        <w:pStyle w:val="KeepWithNext"/>
        <w:rPr>
          <w:rtl/>
          <w:lang w:eastAsia="he-IL"/>
        </w:rPr>
      </w:pPr>
    </w:p>
    <w:p w14:paraId="0F0DAC2A" w14:textId="77777777" w:rsidR="001415F6" w:rsidRDefault="001415F6" w:rsidP="001415F6">
      <w:pPr>
        <w:rPr>
          <w:rtl/>
          <w:lang w:eastAsia="he-IL"/>
        </w:rPr>
      </w:pPr>
      <w:bookmarkStart w:id="6936" w:name="_ETM_Q1_4739832"/>
      <w:bookmarkStart w:id="6937" w:name="_ETM_Q1_4739891"/>
      <w:bookmarkEnd w:id="6936"/>
      <w:bookmarkEnd w:id="6937"/>
      <w:r>
        <w:rPr>
          <w:rtl/>
          <w:lang w:eastAsia="he-IL"/>
        </w:rPr>
        <w:t>תדבר, מנכ"ל.</w:t>
      </w:r>
    </w:p>
    <w:p w14:paraId="1A9283F4" w14:textId="77777777" w:rsidR="001415F6" w:rsidRDefault="001415F6" w:rsidP="001415F6">
      <w:pPr>
        <w:rPr>
          <w:rtl/>
          <w:lang w:eastAsia="he-IL"/>
        </w:rPr>
      </w:pPr>
      <w:bookmarkStart w:id="6938" w:name="_ETM_Q1_4742407"/>
      <w:bookmarkStart w:id="6939" w:name="_ETM_Q1_4742479"/>
      <w:bookmarkStart w:id="6940" w:name="_ETM_Q1_4743454"/>
      <w:bookmarkEnd w:id="6938"/>
      <w:bookmarkEnd w:id="6939"/>
      <w:bookmarkEnd w:id="6940"/>
    </w:p>
    <w:p w14:paraId="01DCE011" w14:textId="77777777" w:rsidR="001415F6" w:rsidRDefault="001415F6" w:rsidP="001415F6">
      <w:pPr>
        <w:pStyle w:val="afb"/>
        <w:keepNext/>
        <w:rPr>
          <w:rtl/>
          <w:lang w:eastAsia="he-IL"/>
        </w:rPr>
      </w:pPr>
      <w:bookmarkStart w:id="6941" w:name="ET_guest_גיא_סמט_746"/>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6941"/>
    </w:p>
    <w:p w14:paraId="118C970A" w14:textId="77777777" w:rsidR="001415F6" w:rsidRDefault="001415F6" w:rsidP="001415F6">
      <w:pPr>
        <w:pStyle w:val="KeepWithNext"/>
        <w:rPr>
          <w:rtl/>
          <w:lang w:eastAsia="he-IL"/>
        </w:rPr>
      </w:pPr>
    </w:p>
    <w:p w14:paraId="598B0A37" w14:textId="77777777" w:rsidR="001415F6" w:rsidRDefault="001415F6" w:rsidP="001415F6">
      <w:pPr>
        <w:rPr>
          <w:rtl/>
          <w:lang w:eastAsia="he-IL"/>
        </w:rPr>
      </w:pPr>
      <w:bookmarkStart w:id="6942" w:name="_ETM_Q1_4744120"/>
      <w:bookmarkStart w:id="6943" w:name="_ETM_Q1_4744165"/>
      <w:bookmarkEnd w:id="6942"/>
      <w:bookmarkEnd w:id="6943"/>
      <w:r>
        <w:rPr>
          <w:rtl/>
          <w:lang w:eastAsia="he-IL"/>
        </w:rPr>
        <w:t xml:space="preserve">לגבי ההצעה </w:t>
      </w:r>
      <w:bookmarkStart w:id="6944" w:name="_ETM_Q1_4741166"/>
      <w:bookmarkStart w:id="6945" w:name="_ETM_Q1_4738037"/>
      <w:bookmarkStart w:id="6946" w:name="_ETM_Q1_4733945"/>
      <w:bookmarkEnd w:id="6944"/>
      <w:bookmarkEnd w:id="6945"/>
      <w:bookmarkEnd w:id="6946"/>
      <w:r>
        <w:rPr>
          <w:rtl/>
          <w:lang w:eastAsia="he-IL"/>
        </w:rPr>
        <w:t xml:space="preserve">הספציפית של חבר הכנסת </w:t>
      </w:r>
      <w:proofErr w:type="spellStart"/>
      <w:r>
        <w:rPr>
          <w:rtl/>
          <w:lang w:eastAsia="he-IL"/>
        </w:rPr>
        <w:t>אלקין</w:t>
      </w:r>
      <w:proofErr w:type="spellEnd"/>
      <w:r>
        <w:rPr>
          <w:rtl/>
          <w:lang w:eastAsia="he-IL"/>
        </w:rPr>
        <w:t xml:space="preserve">, </w:t>
      </w:r>
      <w:bookmarkStart w:id="6947" w:name="_ETM_Q1_4746408"/>
      <w:bookmarkEnd w:id="6947"/>
      <w:r>
        <w:rPr>
          <w:rtl/>
          <w:lang w:eastAsia="he-IL"/>
        </w:rPr>
        <w:t>מבחינתנו אפשר, נוכח העובדה שאמרנו</w:t>
      </w:r>
      <w:bookmarkStart w:id="6948" w:name="_ETM_Q1_4745565"/>
      <w:bookmarkEnd w:id="6948"/>
      <w:r>
        <w:rPr>
          <w:rtl/>
          <w:lang w:eastAsia="he-IL"/>
        </w:rPr>
        <w:t xml:space="preserve">, אנחנו בעצם לא עושים </w:t>
      </w:r>
      <w:bookmarkStart w:id="6949" w:name="_ETM_Q1_4750343"/>
      <w:bookmarkEnd w:id="6949"/>
      <w:r>
        <w:rPr>
          <w:rtl/>
          <w:lang w:eastAsia="he-IL"/>
        </w:rPr>
        <w:t>שימוש לרעה בסמ</w:t>
      </w:r>
      <w:bookmarkStart w:id="6950" w:name="_ETM_Q1_4748674"/>
      <w:bookmarkEnd w:id="6950"/>
      <w:r>
        <w:rPr>
          <w:rtl/>
          <w:lang w:eastAsia="he-IL"/>
        </w:rPr>
        <w:t xml:space="preserve">כויות יותר נרחבות. אנחנו עדיין מוכנים לקבל את </w:t>
      </w:r>
      <w:bookmarkStart w:id="6951" w:name="_ETM_Q1_4756303"/>
      <w:bookmarkEnd w:id="6951"/>
      <w:r>
        <w:rPr>
          <w:rtl/>
          <w:lang w:eastAsia="he-IL"/>
        </w:rPr>
        <w:t xml:space="preserve">זה שזה יהיה </w:t>
      </w:r>
      <w:bookmarkStart w:id="6952" w:name="_ETM_Q1_4753209"/>
      <w:bookmarkEnd w:id="6952"/>
      <w:r>
        <w:rPr>
          <w:rtl/>
          <w:lang w:eastAsia="he-IL"/>
        </w:rPr>
        <w:t>25 אחוז ולקבל את ההצעה.</w:t>
      </w:r>
    </w:p>
    <w:p w14:paraId="4613B792" w14:textId="77777777" w:rsidR="001415F6" w:rsidRDefault="001415F6" w:rsidP="001415F6">
      <w:pPr>
        <w:rPr>
          <w:rtl/>
          <w:lang w:eastAsia="he-IL"/>
        </w:rPr>
      </w:pPr>
      <w:bookmarkStart w:id="6953" w:name="_ETM_Q1_4759502"/>
      <w:bookmarkStart w:id="6954" w:name="_ETM_Q1_4759576"/>
      <w:bookmarkStart w:id="6955" w:name="_ETM_Q1_4760530"/>
      <w:bookmarkEnd w:id="6953"/>
      <w:bookmarkEnd w:id="6954"/>
      <w:bookmarkEnd w:id="6955"/>
    </w:p>
    <w:p w14:paraId="7D7642D6" w14:textId="77777777" w:rsidR="001415F6" w:rsidRDefault="001415F6" w:rsidP="001415F6">
      <w:pPr>
        <w:pStyle w:val="af8"/>
        <w:keepNext/>
        <w:rPr>
          <w:rtl/>
        </w:rPr>
      </w:pPr>
      <w:bookmarkStart w:id="6956" w:name="ET_yor_היור_ארז_מלול___יורַ_74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956"/>
    </w:p>
    <w:p w14:paraId="3CEF140A" w14:textId="77777777" w:rsidR="001415F6" w:rsidRDefault="001415F6" w:rsidP="001415F6">
      <w:pPr>
        <w:pStyle w:val="KeepWithNext"/>
        <w:rPr>
          <w:rtl/>
          <w:lang w:eastAsia="he-IL"/>
        </w:rPr>
      </w:pPr>
    </w:p>
    <w:p w14:paraId="3AE086B2" w14:textId="77777777" w:rsidR="001415F6" w:rsidRDefault="001415F6" w:rsidP="001415F6">
      <w:pPr>
        <w:rPr>
          <w:rtl/>
          <w:lang w:eastAsia="he-IL"/>
        </w:rPr>
      </w:pPr>
      <w:bookmarkStart w:id="6957" w:name="_ETM_Q1_4761294"/>
      <w:bookmarkStart w:id="6958" w:name="_ETM_Q1_4761359"/>
      <w:bookmarkStart w:id="6959" w:name="_ETM_Q1_4756393"/>
      <w:bookmarkEnd w:id="6957"/>
      <w:bookmarkEnd w:id="6958"/>
      <w:bookmarkEnd w:id="6959"/>
      <w:r>
        <w:rPr>
          <w:rtl/>
          <w:lang w:eastAsia="he-IL"/>
        </w:rPr>
        <w:t>אופציה.</w:t>
      </w:r>
      <w:bookmarkStart w:id="6960" w:name="_ETM_Q1_4757558"/>
      <w:bookmarkEnd w:id="6960"/>
    </w:p>
    <w:p w14:paraId="529C23F1" w14:textId="77777777" w:rsidR="001415F6" w:rsidRDefault="001415F6" w:rsidP="001415F6">
      <w:pPr>
        <w:rPr>
          <w:rtl/>
          <w:lang w:eastAsia="he-IL"/>
        </w:rPr>
      </w:pPr>
      <w:bookmarkStart w:id="6961" w:name="_ETM_Q1_4757620"/>
      <w:bookmarkStart w:id="6962" w:name="_ETM_Q1_4758394"/>
      <w:bookmarkEnd w:id="6961"/>
      <w:bookmarkEnd w:id="6962"/>
    </w:p>
    <w:p w14:paraId="4B1BC71E" w14:textId="77777777" w:rsidR="001415F6" w:rsidRDefault="001415F6" w:rsidP="001415F6">
      <w:pPr>
        <w:pStyle w:val="afb"/>
        <w:keepNext/>
        <w:rPr>
          <w:rtl/>
          <w:lang w:eastAsia="he-IL"/>
        </w:rPr>
      </w:pPr>
      <w:bookmarkStart w:id="6963" w:name="ET_guest_לירון_אדלר_מינקה_748"/>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63"/>
    </w:p>
    <w:p w14:paraId="03B29954" w14:textId="77777777" w:rsidR="001415F6" w:rsidRDefault="001415F6" w:rsidP="001415F6">
      <w:pPr>
        <w:pStyle w:val="KeepWithNext"/>
        <w:rPr>
          <w:rtl/>
          <w:lang w:eastAsia="he-IL"/>
        </w:rPr>
      </w:pPr>
    </w:p>
    <w:p w14:paraId="75B0CD4E" w14:textId="77777777" w:rsidR="001415F6" w:rsidRDefault="001415F6" w:rsidP="001415F6">
      <w:pPr>
        <w:rPr>
          <w:rtl/>
          <w:lang w:eastAsia="he-IL"/>
        </w:rPr>
      </w:pPr>
      <w:bookmarkStart w:id="6964" w:name="_ETM_Q1_4759250"/>
      <w:bookmarkStart w:id="6965" w:name="_ETM_Q1_4759318"/>
      <w:bookmarkEnd w:id="6964"/>
      <w:bookmarkEnd w:id="6965"/>
      <w:r>
        <w:rPr>
          <w:rtl/>
          <w:lang w:eastAsia="he-IL"/>
        </w:rPr>
        <w:t>לפצל את הסעיף</w:t>
      </w:r>
      <w:bookmarkStart w:id="6966" w:name="_ETM_Q1_4761286"/>
      <w:bookmarkEnd w:id="6966"/>
      <w:r>
        <w:rPr>
          <w:rtl/>
          <w:lang w:eastAsia="he-IL"/>
        </w:rPr>
        <w:t>, בסדר?</w:t>
      </w:r>
      <w:bookmarkStart w:id="6967" w:name="_ETM_Q1_4758115"/>
      <w:bookmarkStart w:id="6968" w:name="_ETM_Q1_4758371"/>
      <w:bookmarkEnd w:id="6967"/>
      <w:bookmarkEnd w:id="6968"/>
    </w:p>
    <w:p w14:paraId="1AC12678" w14:textId="77777777" w:rsidR="001415F6" w:rsidRDefault="001415F6" w:rsidP="001415F6">
      <w:pPr>
        <w:rPr>
          <w:rtl/>
          <w:lang w:eastAsia="he-IL"/>
        </w:rPr>
      </w:pPr>
      <w:bookmarkStart w:id="6969" w:name="_ETM_Q1_4758807"/>
      <w:bookmarkEnd w:id="6969"/>
    </w:p>
    <w:p w14:paraId="7EED8A41" w14:textId="77777777" w:rsidR="001415F6" w:rsidRDefault="001415F6" w:rsidP="001415F6">
      <w:pPr>
        <w:pStyle w:val="af8"/>
        <w:keepNext/>
        <w:rPr>
          <w:rtl/>
        </w:rPr>
      </w:pPr>
      <w:bookmarkStart w:id="6970" w:name="ET_yor_היור_ארז_מלול___יורַ_74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970"/>
    </w:p>
    <w:p w14:paraId="79DDD672" w14:textId="77777777" w:rsidR="001415F6" w:rsidRDefault="001415F6" w:rsidP="001415F6">
      <w:pPr>
        <w:pStyle w:val="KeepWithNext"/>
        <w:rPr>
          <w:rtl/>
          <w:lang w:eastAsia="he-IL"/>
        </w:rPr>
      </w:pPr>
    </w:p>
    <w:p w14:paraId="4E78D6EA" w14:textId="77777777" w:rsidR="001415F6" w:rsidRDefault="001415F6" w:rsidP="001415F6">
      <w:pPr>
        <w:rPr>
          <w:rtl/>
          <w:lang w:eastAsia="he-IL"/>
        </w:rPr>
      </w:pPr>
      <w:bookmarkStart w:id="6971" w:name="_ETM_Q1_4759581"/>
      <w:bookmarkEnd w:id="6971"/>
      <w:r>
        <w:rPr>
          <w:rtl/>
          <w:lang w:eastAsia="he-IL"/>
        </w:rPr>
        <w:t>ט</w:t>
      </w:r>
      <w:bookmarkStart w:id="6972" w:name="_ETM_Q1_4759661"/>
      <w:bookmarkEnd w:id="6972"/>
      <w:r>
        <w:rPr>
          <w:rtl/>
          <w:lang w:eastAsia="he-IL"/>
        </w:rPr>
        <w:t xml:space="preserve">וב, יש עוד נקודה </w:t>
      </w:r>
      <w:bookmarkStart w:id="6973" w:name="_ETM_Q1_4758019"/>
      <w:bookmarkEnd w:id="6973"/>
      <w:r>
        <w:rPr>
          <w:rtl/>
          <w:lang w:eastAsia="he-IL"/>
        </w:rPr>
        <w:t>לפני שיוצאים להפסקה.</w:t>
      </w:r>
    </w:p>
    <w:p w14:paraId="0CD9A075" w14:textId="77777777" w:rsidR="001415F6" w:rsidRDefault="001415F6" w:rsidP="001415F6">
      <w:pPr>
        <w:rPr>
          <w:rtl/>
          <w:lang w:eastAsia="he-IL"/>
        </w:rPr>
      </w:pPr>
      <w:bookmarkStart w:id="6974" w:name="_ETM_Q1_4762463"/>
      <w:bookmarkStart w:id="6975" w:name="_ETM_Q1_4762541"/>
      <w:bookmarkStart w:id="6976" w:name="_ETM_Q1_4763229"/>
      <w:bookmarkEnd w:id="6974"/>
      <w:bookmarkEnd w:id="6975"/>
      <w:bookmarkEnd w:id="6976"/>
    </w:p>
    <w:p w14:paraId="13ED6CFE" w14:textId="77777777" w:rsidR="001415F6" w:rsidRDefault="001415F6" w:rsidP="001415F6">
      <w:pPr>
        <w:pStyle w:val="afb"/>
        <w:keepNext/>
        <w:rPr>
          <w:rtl/>
          <w:lang w:eastAsia="he-IL"/>
        </w:rPr>
      </w:pPr>
      <w:bookmarkStart w:id="6977" w:name="ET_guest_לירון_אדלר_מינקה_75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77"/>
    </w:p>
    <w:p w14:paraId="167B0080" w14:textId="77777777" w:rsidR="001415F6" w:rsidRDefault="001415F6" w:rsidP="001415F6">
      <w:pPr>
        <w:pStyle w:val="KeepWithNext"/>
        <w:rPr>
          <w:rtl/>
          <w:lang w:eastAsia="he-IL"/>
        </w:rPr>
      </w:pPr>
    </w:p>
    <w:p w14:paraId="07CEF922" w14:textId="77777777" w:rsidR="001415F6" w:rsidRDefault="001415F6" w:rsidP="001415F6">
      <w:pPr>
        <w:rPr>
          <w:rtl/>
          <w:lang w:eastAsia="he-IL"/>
        </w:rPr>
      </w:pPr>
      <w:bookmarkStart w:id="6978" w:name="_ETM_Q1_4764163"/>
      <w:bookmarkStart w:id="6979" w:name="_ETM_Q1_4764239"/>
      <w:bookmarkEnd w:id="6978"/>
      <w:bookmarkEnd w:id="6979"/>
      <w:r>
        <w:rPr>
          <w:rtl/>
          <w:lang w:eastAsia="he-IL"/>
        </w:rPr>
        <w:t xml:space="preserve">עוד נקודה </w:t>
      </w:r>
      <w:bookmarkStart w:id="6980" w:name="_ETM_Q1_4765308"/>
      <w:bookmarkStart w:id="6981" w:name="_ETM_Q1_4760558"/>
      <w:bookmarkEnd w:id="6980"/>
      <w:bookmarkEnd w:id="6981"/>
      <w:r>
        <w:rPr>
          <w:rtl/>
          <w:lang w:eastAsia="he-IL"/>
        </w:rPr>
        <w:t>שרצינו להעלות, וגם על דעתו של יושב הראש. בעקבות</w:t>
      </w:r>
      <w:bookmarkStart w:id="6982" w:name="_ETM_Q1_4768441"/>
      <w:bookmarkEnd w:id="6982"/>
      <w:r>
        <w:rPr>
          <w:rtl/>
          <w:lang w:eastAsia="he-IL"/>
        </w:rPr>
        <w:t xml:space="preserve"> הדברים שעלו כאן בנושא של הקרן לשמירת הניקיו</w:t>
      </w:r>
      <w:bookmarkStart w:id="6983" w:name="_ETM_Q1_4768426"/>
      <w:bookmarkEnd w:id="6983"/>
      <w:r>
        <w:rPr>
          <w:rtl/>
          <w:lang w:eastAsia="he-IL"/>
        </w:rPr>
        <w:t xml:space="preserve">ן, אנחנו, הם </w:t>
      </w:r>
      <w:bookmarkStart w:id="6984" w:name="_ETM_Q1_4771019"/>
      <w:bookmarkEnd w:id="6984"/>
      <w:r>
        <w:rPr>
          <w:rtl/>
          <w:lang w:eastAsia="he-IL"/>
        </w:rPr>
        <w:t xml:space="preserve">מקבלים אמנם את הדיווחים. לפי החוק צריך לקבל דיווח שנתי </w:t>
      </w:r>
      <w:bookmarkStart w:id="6985" w:name="_ETM_Q1_4778258"/>
      <w:bookmarkEnd w:id="6985"/>
      <w:r>
        <w:rPr>
          <w:rtl/>
          <w:lang w:eastAsia="he-IL"/>
        </w:rPr>
        <w:t>וחצי שנ</w:t>
      </w:r>
      <w:bookmarkStart w:id="6986" w:name="_ETM_Q1_4774521"/>
      <w:bookmarkEnd w:id="6986"/>
      <w:r>
        <w:rPr>
          <w:rtl/>
          <w:lang w:eastAsia="he-IL"/>
        </w:rPr>
        <w:t xml:space="preserve">תי של המשרד לוועדה לגבי הדברים שנעשו בקרן. היום </w:t>
      </w:r>
      <w:bookmarkStart w:id="6987" w:name="_ETM_Q1_4781009"/>
      <w:bookmarkEnd w:id="6987"/>
      <w:r>
        <w:rPr>
          <w:rtl/>
          <w:lang w:eastAsia="he-IL"/>
        </w:rPr>
        <w:t xml:space="preserve">זה ככה כתוב בצורה קצת כללית. אנחנו מציעים להוסיף להצעת </w:t>
      </w:r>
      <w:bookmarkStart w:id="6988" w:name="_ETM_Q1_4786664"/>
      <w:bookmarkEnd w:id="6988"/>
      <w:r>
        <w:rPr>
          <w:rtl/>
          <w:lang w:eastAsia="he-IL"/>
        </w:rPr>
        <w:t>החוק תאריכים מדויקים ל</w:t>
      </w:r>
      <w:bookmarkStart w:id="6989" w:name="_ETM_Q1_4785294"/>
      <w:bookmarkEnd w:id="6989"/>
      <w:r>
        <w:rPr>
          <w:rtl/>
          <w:lang w:eastAsia="he-IL"/>
        </w:rPr>
        <w:t xml:space="preserve">דיווחים האלה כדי לתמרץ את המשרד גם </w:t>
      </w:r>
      <w:bookmarkStart w:id="6990" w:name="_ETM_Q1_4790729"/>
      <w:bookmarkEnd w:id="6990"/>
      <w:r>
        <w:rPr>
          <w:rtl/>
          <w:lang w:eastAsia="he-IL"/>
        </w:rPr>
        <w:t xml:space="preserve">להגיש </w:t>
      </w:r>
      <w:bookmarkStart w:id="6991" w:name="_ETM_Q1_4787264"/>
      <w:bookmarkEnd w:id="6991"/>
      <w:r>
        <w:rPr>
          <w:rtl/>
          <w:lang w:eastAsia="he-IL"/>
        </w:rPr>
        <w:t>אותם בזמן ו</w:t>
      </w:r>
      <w:bookmarkStart w:id="6992" w:name="_ETM_Q1_4789758"/>
      <w:bookmarkEnd w:id="6992"/>
      <w:r>
        <w:rPr>
          <w:rtl/>
          <w:lang w:eastAsia="he-IL"/>
        </w:rPr>
        <w:t>כדי שהוועדה תוכ</w:t>
      </w:r>
      <w:bookmarkStart w:id="6993" w:name="_ETM_Q1_4789720"/>
      <w:bookmarkEnd w:id="6993"/>
      <w:r>
        <w:rPr>
          <w:rtl/>
          <w:lang w:eastAsia="he-IL"/>
        </w:rPr>
        <w:t xml:space="preserve">ל לעקוב </w:t>
      </w:r>
      <w:bookmarkStart w:id="6994" w:name="_ETM_Q1_4792366"/>
      <w:bookmarkEnd w:id="6994"/>
      <w:r>
        <w:rPr>
          <w:rtl/>
          <w:lang w:eastAsia="he-IL"/>
        </w:rPr>
        <w:t xml:space="preserve">באמת מה נעשה עם היטלי ההטמנה, ואם באמת הדברים </w:t>
      </w:r>
      <w:bookmarkStart w:id="6995" w:name="_ETM_Q1_4798504"/>
      <w:bookmarkEnd w:id="6995"/>
      <w:r>
        <w:rPr>
          <w:rtl/>
          <w:lang w:eastAsia="he-IL"/>
        </w:rPr>
        <w:t xml:space="preserve">שנאמרו כאן ושהמשרד </w:t>
      </w:r>
      <w:bookmarkStart w:id="6996" w:name="_ETM_Q1_4796991"/>
      <w:bookmarkEnd w:id="6996"/>
      <w:r>
        <w:rPr>
          <w:rtl/>
          <w:lang w:eastAsia="he-IL"/>
        </w:rPr>
        <w:t xml:space="preserve">מתכוון לעשות באמת מתממשים. אנחנו מציעים שבסעיף </w:t>
      </w:r>
      <w:bookmarkStart w:id="6997" w:name="_ETM_Q1_4803545"/>
      <w:bookmarkEnd w:id="6997"/>
      <w:r>
        <w:rPr>
          <w:rtl/>
          <w:lang w:eastAsia="he-IL"/>
        </w:rPr>
        <w:t>10ו שמדבר על דיווח של כל שנה יתווסף שה</w:t>
      </w:r>
      <w:bookmarkStart w:id="6998" w:name="_ETM_Q1_4806913"/>
      <w:bookmarkEnd w:id="6998"/>
      <w:r>
        <w:rPr>
          <w:rtl/>
          <w:lang w:eastAsia="he-IL"/>
        </w:rPr>
        <w:t xml:space="preserve">דיווח השנתי </w:t>
      </w:r>
      <w:bookmarkStart w:id="6999" w:name="_ETM_Q1_4808922"/>
      <w:bookmarkEnd w:id="6999"/>
      <w:r>
        <w:rPr>
          <w:rtl/>
          <w:lang w:eastAsia="he-IL"/>
        </w:rPr>
        <w:t xml:space="preserve">צריך להיות מוגש לוועדה עד סוף אפריל בכל שנה. ובסעיף </w:t>
      </w:r>
      <w:bookmarkStart w:id="7000" w:name="_ETM_Q1_4815863"/>
      <w:bookmarkStart w:id="7001" w:name="_ETM_Q1_4811109"/>
      <w:bookmarkEnd w:id="7000"/>
      <w:bookmarkEnd w:id="7001"/>
      <w:r>
        <w:rPr>
          <w:rtl/>
          <w:lang w:eastAsia="he-IL"/>
        </w:rPr>
        <w:t>11יג, שמדבר על הדיו</w:t>
      </w:r>
      <w:bookmarkStart w:id="7002" w:name="_ETM_Q1_4812731"/>
      <w:bookmarkEnd w:id="7002"/>
      <w:r>
        <w:rPr>
          <w:rtl/>
          <w:lang w:eastAsia="he-IL"/>
        </w:rPr>
        <w:t xml:space="preserve">וח החצי-שנתי, שהוא בעיקרו לגבי היטל </w:t>
      </w:r>
      <w:bookmarkStart w:id="7003" w:name="_ETM_Q1_4817917"/>
      <w:bookmarkEnd w:id="7003"/>
      <w:r>
        <w:rPr>
          <w:rtl/>
          <w:lang w:eastAsia="he-IL"/>
        </w:rPr>
        <w:t xml:space="preserve">ההטמנה, להוסיף שהדיווח יהיה עד </w:t>
      </w:r>
      <w:bookmarkStart w:id="7004" w:name="_ETM_Q1_4817745"/>
      <w:bookmarkEnd w:id="7004"/>
      <w:r>
        <w:rPr>
          <w:rtl/>
          <w:lang w:eastAsia="he-IL"/>
        </w:rPr>
        <w:t>סוף ספטמבר בכל שנה.</w:t>
      </w:r>
    </w:p>
    <w:p w14:paraId="2A383D88" w14:textId="77777777" w:rsidR="001415F6" w:rsidRDefault="001415F6" w:rsidP="001415F6">
      <w:pPr>
        <w:rPr>
          <w:rtl/>
          <w:lang w:eastAsia="he-IL"/>
        </w:rPr>
      </w:pPr>
      <w:bookmarkStart w:id="7005" w:name="_ETM_Q1_4821454"/>
      <w:bookmarkStart w:id="7006" w:name="_ETM_Q1_4821570"/>
      <w:bookmarkStart w:id="7007" w:name="_ETM_Q1_4822017"/>
      <w:bookmarkEnd w:id="7005"/>
      <w:bookmarkEnd w:id="7006"/>
      <w:bookmarkEnd w:id="7007"/>
    </w:p>
    <w:p w14:paraId="4A9D5C61" w14:textId="77777777" w:rsidR="001415F6" w:rsidRDefault="001415F6" w:rsidP="001415F6">
      <w:pPr>
        <w:pStyle w:val="af8"/>
        <w:keepNext/>
        <w:rPr>
          <w:rtl/>
        </w:rPr>
      </w:pPr>
      <w:bookmarkStart w:id="7008" w:name="ET_yor_היור_ארז_מלול___יורַ_75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008"/>
    </w:p>
    <w:p w14:paraId="11EDC424" w14:textId="77777777" w:rsidR="001415F6" w:rsidRDefault="001415F6" w:rsidP="001415F6">
      <w:pPr>
        <w:pStyle w:val="KeepWithNext"/>
        <w:rPr>
          <w:rtl/>
          <w:lang w:eastAsia="he-IL"/>
        </w:rPr>
      </w:pPr>
    </w:p>
    <w:p w14:paraId="698A56D1" w14:textId="77777777" w:rsidR="001415F6" w:rsidRDefault="001415F6" w:rsidP="001415F6">
      <w:pPr>
        <w:rPr>
          <w:rtl/>
          <w:lang w:eastAsia="he-IL"/>
        </w:rPr>
      </w:pPr>
      <w:r>
        <w:rPr>
          <w:rtl/>
          <w:lang w:eastAsia="he-IL"/>
        </w:rPr>
        <w:t>י</w:t>
      </w:r>
      <w:bookmarkStart w:id="7009" w:name="_ETM_Q1_4822924"/>
      <w:bookmarkStart w:id="7010" w:name="_ETM_Q1_4823007"/>
      <w:bookmarkEnd w:id="7009"/>
      <w:bookmarkEnd w:id="7010"/>
      <w:r>
        <w:rPr>
          <w:rtl/>
          <w:lang w:eastAsia="he-IL"/>
        </w:rPr>
        <w:t xml:space="preserve">ש </w:t>
      </w:r>
      <w:bookmarkStart w:id="7011" w:name="_ETM_Q1_4823075"/>
      <w:bookmarkEnd w:id="7011"/>
      <w:r>
        <w:rPr>
          <w:rtl/>
          <w:lang w:eastAsia="he-IL"/>
        </w:rPr>
        <w:t xml:space="preserve">לכם הערות? יש הערות? </w:t>
      </w:r>
    </w:p>
    <w:p w14:paraId="7B318389" w14:textId="77777777" w:rsidR="001415F6" w:rsidRDefault="001415F6" w:rsidP="001415F6">
      <w:pPr>
        <w:rPr>
          <w:rtl/>
          <w:lang w:eastAsia="he-IL"/>
        </w:rPr>
      </w:pPr>
      <w:bookmarkStart w:id="7012" w:name="_ETM_Q1_4827431"/>
      <w:bookmarkStart w:id="7013" w:name="_ETM_Q1_4827536"/>
      <w:bookmarkStart w:id="7014" w:name="_ETM_Q1_4828063"/>
      <w:bookmarkEnd w:id="7012"/>
      <w:bookmarkEnd w:id="7013"/>
      <w:bookmarkEnd w:id="7014"/>
    </w:p>
    <w:p w14:paraId="35902963" w14:textId="77777777" w:rsidR="001415F6" w:rsidRDefault="001415F6" w:rsidP="001415F6">
      <w:pPr>
        <w:pStyle w:val="afb"/>
        <w:keepNext/>
        <w:rPr>
          <w:rtl/>
          <w:lang w:eastAsia="he-IL"/>
        </w:rPr>
      </w:pPr>
      <w:bookmarkStart w:id="7015" w:name="ET_guest_אלעד_עמיחי_752"/>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7015"/>
    </w:p>
    <w:p w14:paraId="7690964D" w14:textId="77777777" w:rsidR="001415F6" w:rsidRDefault="001415F6" w:rsidP="001415F6">
      <w:pPr>
        <w:pStyle w:val="KeepWithNext"/>
        <w:rPr>
          <w:rtl/>
          <w:lang w:eastAsia="he-IL"/>
        </w:rPr>
      </w:pPr>
    </w:p>
    <w:p w14:paraId="23E2F1EC" w14:textId="77777777" w:rsidR="001415F6" w:rsidRDefault="001415F6" w:rsidP="001415F6">
      <w:pPr>
        <w:rPr>
          <w:rtl/>
          <w:lang w:eastAsia="he-IL"/>
        </w:rPr>
      </w:pPr>
      <w:bookmarkStart w:id="7016" w:name="_ETM_Q1_4828968"/>
      <w:bookmarkEnd w:id="7016"/>
      <w:r>
        <w:rPr>
          <w:rtl/>
          <w:lang w:eastAsia="he-IL"/>
        </w:rPr>
        <w:t>רק</w:t>
      </w:r>
      <w:bookmarkStart w:id="7017" w:name="_ETM_Q1_4819764"/>
      <w:bookmarkEnd w:id="7017"/>
      <w:r>
        <w:rPr>
          <w:rtl/>
          <w:lang w:eastAsia="he-IL"/>
        </w:rPr>
        <w:t xml:space="preserve"> להבין - זה</w:t>
      </w:r>
      <w:bookmarkStart w:id="7018" w:name="_ETM_Q1_4829062"/>
      <w:bookmarkEnd w:id="7018"/>
      <w:r>
        <w:rPr>
          <w:rtl/>
          <w:lang w:eastAsia="he-IL"/>
        </w:rPr>
        <w:t xml:space="preserve"> </w:t>
      </w:r>
      <w:bookmarkStart w:id="7019" w:name="_ETM_Q1_4824167"/>
      <w:bookmarkEnd w:id="7019"/>
      <w:r>
        <w:rPr>
          <w:rtl/>
          <w:lang w:eastAsia="he-IL"/>
        </w:rPr>
        <w:t xml:space="preserve">תיקון קבוע, לא הוראת </w:t>
      </w:r>
      <w:bookmarkStart w:id="7020" w:name="_ETM_Q1_4821411"/>
      <w:bookmarkEnd w:id="7020"/>
      <w:r>
        <w:rPr>
          <w:rtl/>
          <w:lang w:eastAsia="he-IL"/>
        </w:rPr>
        <w:t>שעה?</w:t>
      </w:r>
      <w:bookmarkStart w:id="7021" w:name="_ETM_Q1_4824750"/>
      <w:bookmarkEnd w:id="7021"/>
    </w:p>
    <w:p w14:paraId="5467BE94" w14:textId="77777777" w:rsidR="001415F6" w:rsidRDefault="001415F6" w:rsidP="001415F6">
      <w:pPr>
        <w:rPr>
          <w:rtl/>
          <w:lang w:eastAsia="he-IL"/>
        </w:rPr>
      </w:pPr>
      <w:bookmarkStart w:id="7022" w:name="_ETM_Q1_4824962"/>
      <w:bookmarkEnd w:id="7022"/>
    </w:p>
    <w:p w14:paraId="2B07176C" w14:textId="77777777" w:rsidR="001415F6" w:rsidRDefault="001415F6" w:rsidP="001415F6">
      <w:pPr>
        <w:pStyle w:val="afb"/>
        <w:keepNext/>
        <w:rPr>
          <w:rtl/>
          <w:lang w:eastAsia="he-IL"/>
        </w:rPr>
      </w:pPr>
      <w:bookmarkStart w:id="7023" w:name="ET_guest_לירון_אדלר_מינקה_753"/>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23"/>
    </w:p>
    <w:p w14:paraId="4A1A540A" w14:textId="77777777" w:rsidR="001415F6" w:rsidRDefault="001415F6" w:rsidP="001415F6">
      <w:pPr>
        <w:pStyle w:val="KeepWithNext"/>
        <w:rPr>
          <w:rtl/>
          <w:lang w:eastAsia="he-IL"/>
        </w:rPr>
      </w:pPr>
    </w:p>
    <w:p w14:paraId="6F16DA3F" w14:textId="77777777" w:rsidR="001415F6" w:rsidRDefault="001415F6" w:rsidP="001415F6">
      <w:pPr>
        <w:rPr>
          <w:rtl/>
          <w:lang w:eastAsia="he-IL"/>
        </w:rPr>
      </w:pPr>
      <w:bookmarkStart w:id="7024" w:name="_ETM_Q1_4826852"/>
      <w:bookmarkStart w:id="7025" w:name="_ETM_Q1_4826908"/>
      <w:bookmarkEnd w:id="7024"/>
      <w:bookmarkEnd w:id="7025"/>
      <w:r>
        <w:rPr>
          <w:rtl/>
          <w:lang w:eastAsia="he-IL"/>
        </w:rPr>
        <w:t>זה תיקון קבוע.</w:t>
      </w:r>
    </w:p>
    <w:p w14:paraId="5ABFA230" w14:textId="77777777" w:rsidR="001415F6" w:rsidRDefault="001415F6" w:rsidP="001415F6">
      <w:pPr>
        <w:rPr>
          <w:rtl/>
          <w:lang w:eastAsia="he-IL"/>
        </w:rPr>
      </w:pPr>
      <w:bookmarkStart w:id="7026" w:name="_ETM_Q1_4830280"/>
      <w:bookmarkStart w:id="7027" w:name="_ETM_Q1_4830364"/>
      <w:bookmarkStart w:id="7028" w:name="_ETM_Q1_4830897"/>
      <w:bookmarkEnd w:id="7026"/>
      <w:bookmarkEnd w:id="7027"/>
      <w:bookmarkEnd w:id="7028"/>
    </w:p>
    <w:p w14:paraId="04BDFCA8" w14:textId="77777777" w:rsidR="001415F6" w:rsidRDefault="001415F6" w:rsidP="001415F6">
      <w:pPr>
        <w:pStyle w:val="af8"/>
        <w:keepNext/>
        <w:rPr>
          <w:rtl/>
        </w:rPr>
      </w:pPr>
      <w:bookmarkStart w:id="7029" w:name="ET_yor_היור_ארז_מלול___יורַ_75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029"/>
    </w:p>
    <w:p w14:paraId="07927E1E" w14:textId="77777777" w:rsidR="001415F6" w:rsidRDefault="001415F6" w:rsidP="001415F6">
      <w:pPr>
        <w:pStyle w:val="KeepWithNext"/>
        <w:rPr>
          <w:rtl/>
        </w:rPr>
      </w:pPr>
    </w:p>
    <w:p w14:paraId="19FD0A82" w14:textId="77777777" w:rsidR="001415F6" w:rsidRDefault="001415F6" w:rsidP="001415F6">
      <w:pPr>
        <w:rPr>
          <w:rtl/>
        </w:rPr>
      </w:pPr>
      <w:bookmarkStart w:id="7030" w:name="_ETM_Q1_4831558"/>
      <w:bookmarkStart w:id="7031" w:name="_ETM_Q1_4831628"/>
      <w:bookmarkEnd w:id="7030"/>
      <w:bookmarkEnd w:id="7031"/>
      <w:r>
        <w:rPr>
          <w:rtl/>
        </w:rPr>
        <w:t>זה תיקון קבוע, זה לא</w:t>
      </w:r>
      <w:bookmarkStart w:id="7032" w:name="_ETM_Q1_4829356"/>
      <w:bookmarkStart w:id="7033" w:name="_ETM_Q1_4828840"/>
      <w:bookmarkEnd w:id="7032"/>
      <w:bookmarkEnd w:id="7033"/>
      <w:r>
        <w:rPr>
          <w:rtl/>
        </w:rPr>
        <w:t xml:space="preserve"> הוראת שעה.</w:t>
      </w:r>
    </w:p>
    <w:p w14:paraId="1B88ED41" w14:textId="77777777" w:rsidR="001415F6" w:rsidRDefault="001415F6" w:rsidP="001415F6">
      <w:pPr>
        <w:rPr>
          <w:rtl/>
        </w:rPr>
      </w:pPr>
      <w:bookmarkStart w:id="7034" w:name="_ETM_Q1_4830022"/>
      <w:bookmarkStart w:id="7035" w:name="_ETM_Q1_4830109"/>
      <w:bookmarkStart w:id="7036" w:name="_ETM_Q1_4830822"/>
      <w:bookmarkEnd w:id="7034"/>
      <w:bookmarkEnd w:id="7035"/>
      <w:bookmarkEnd w:id="7036"/>
    </w:p>
    <w:p w14:paraId="6F0289C9" w14:textId="77777777" w:rsidR="001415F6" w:rsidRDefault="001415F6" w:rsidP="001415F6">
      <w:pPr>
        <w:pStyle w:val="afb"/>
        <w:keepNext/>
        <w:rPr>
          <w:rtl/>
        </w:rPr>
      </w:pPr>
      <w:bookmarkStart w:id="7037" w:name="ET_guest_לירון_אדלר_מינקה_756"/>
      <w:r>
        <w:rPr>
          <w:rStyle w:val="TagStyle"/>
          <w:rFonts w:hint="cs"/>
          <w:rtl/>
        </w:rPr>
        <w:t xml:space="preserve"> &lt;&lt; אורח &gt;&gt; </w:t>
      </w:r>
      <w:r>
        <w:rPr>
          <w:rFonts w:hint="cs"/>
          <w:rtl/>
        </w:rPr>
        <w:t xml:space="preserve">לירון אדלר </w:t>
      </w:r>
      <w:proofErr w:type="spellStart"/>
      <w:r>
        <w:rPr>
          <w:rFonts w:hint="cs"/>
          <w:rtl/>
        </w:rPr>
        <w:t>מינקה</w:t>
      </w:r>
      <w:proofErr w:type="spellEnd"/>
      <w:r>
        <w:rPr>
          <w:rFonts w:hint="cs"/>
          <w:rtl/>
        </w:rPr>
        <w:t>:</w:t>
      </w:r>
      <w:r>
        <w:rPr>
          <w:rStyle w:val="TagStyle"/>
          <w:rFonts w:hint="cs"/>
          <w:rtl/>
        </w:rPr>
        <w:t xml:space="preserve"> &lt;&lt; אורח &gt;&gt;</w:t>
      </w:r>
      <w:r>
        <w:rPr>
          <w:rFonts w:hint="cs"/>
          <w:rtl/>
        </w:rPr>
        <w:t xml:space="preserve">  </w:t>
      </w:r>
      <w:bookmarkEnd w:id="7037"/>
    </w:p>
    <w:p w14:paraId="4F6CE68B" w14:textId="77777777" w:rsidR="001415F6" w:rsidRDefault="001415F6" w:rsidP="001415F6">
      <w:pPr>
        <w:pStyle w:val="KeepWithNext"/>
        <w:rPr>
          <w:rtl/>
        </w:rPr>
      </w:pPr>
    </w:p>
    <w:p w14:paraId="1FD54C86" w14:textId="77777777" w:rsidR="001415F6" w:rsidRDefault="001415F6" w:rsidP="001415F6">
      <w:pPr>
        <w:rPr>
          <w:rtl/>
        </w:rPr>
      </w:pPr>
      <w:bookmarkStart w:id="7038" w:name="_ETM_Q1_4831621"/>
      <w:bookmarkStart w:id="7039" w:name="_ETM_Q1_4831681"/>
      <w:bookmarkEnd w:id="7038"/>
      <w:bookmarkEnd w:id="7039"/>
      <w:r>
        <w:rPr>
          <w:rtl/>
        </w:rPr>
        <w:t>כרגע, בעצם אין מועד מדויק</w:t>
      </w:r>
      <w:bookmarkStart w:id="7040" w:name="_ETM_Q1_4829530"/>
      <w:bookmarkEnd w:id="7040"/>
      <w:r>
        <w:rPr>
          <w:rtl/>
        </w:rPr>
        <w:t>.</w:t>
      </w:r>
    </w:p>
    <w:p w14:paraId="54E564FB" w14:textId="77777777" w:rsidR="001415F6" w:rsidRDefault="001415F6" w:rsidP="001415F6">
      <w:pPr>
        <w:rPr>
          <w:rtl/>
          <w:lang w:eastAsia="he-IL"/>
        </w:rPr>
      </w:pPr>
      <w:bookmarkStart w:id="7041" w:name="_ETM_Q1_4833219"/>
      <w:bookmarkStart w:id="7042" w:name="_ETM_Q1_4833299"/>
      <w:bookmarkStart w:id="7043" w:name="_ETM_Q1_4828469"/>
      <w:bookmarkStart w:id="7044" w:name="_ETM_Q1_4829110"/>
      <w:bookmarkEnd w:id="7041"/>
      <w:bookmarkEnd w:id="7042"/>
      <w:bookmarkEnd w:id="7043"/>
      <w:bookmarkEnd w:id="7044"/>
    </w:p>
    <w:p w14:paraId="7F5FC2C7" w14:textId="77777777" w:rsidR="001415F6" w:rsidRDefault="001415F6" w:rsidP="001415F6">
      <w:pPr>
        <w:pStyle w:val="a5"/>
        <w:keepNext/>
        <w:rPr>
          <w:rtl/>
        </w:rPr>
      </w:pPr>
      <w:bookmarkStart w:id="7045" w:name="ET_speaker_5854_754"/>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045"/>
    </w:p>
    <w:p w14:paraId="17C04515" w14:textId="77777777" w:rsidR="001415F6" w:rsidRDefault="001415F6" w:rsidP="001415F6">
      <w:pPr>
        <w:pStyle w:val="KeepWithNext"/>
        <w:rPr>
          <w:rtl/>
          <w:lang w:eastAsia="he-IL"/>
        </w:rPr>
      </w:pPr>
    </w:p>
    <w:p w14:paraId="4626E29D" w14:textId="77777777" w:rsidR="001415F6" w:rsidRDefault="001415F6" w:rsidP="001415F6">
      <w:pPr>
        <w:rPr>
          <w:rtl/>
          <w:lang w:eastAsia="he-IL"/>
        </w:rPr>
      </w:pPr>
      <w:bookmarkStart w:id="7046" w:name="_ETM_Q1_4829875"/>
      <w:bookmarkEnd w:id="7046"/>
      <w:r>
        <w:rPr>
          <w:rtl/>
          <w:lang w:eastAsia="he-IL"/>
        </w:rPr>
        <w:t>ל</w:t>
      </w:r>
      <w:bookmarkStart w:id="7047" w:name="_ETM_Q1_4829952"/>
      <w:bookmarkEnd w:id="7047"/>
      <w:r>
        <w:rPr>
          <w:rtl/>
          <w:lang w:eastAsia="he-IL"/>
        </w:rPr>
        <w:t xml:space="preserve">א </w:t>
      </w:r>
      <w:bookmarkStart w:id="7048" w:name="_ETM_Q1_4830198"/>
      <w:bookmarkEnd w:id="7048"/>
      <w:r>
        <w:rPr>
          <w:rtl/>
          <w:lang w:eastAsia="he-IL"/>
        </w:rPr>
        <w:t>הייתה הגדרה לזה.</w:t>
      </w:r>
      <w:bookmarkStart w:id="7049" w:name="_ETM_Q1_4827496"/>
      <w:bookmarkEnd w:id="7049"/>
    </w:p>
    <w:p w14:paraId="5CD06C69" w14:textId="77777777" w:rsidR="001415F6" w:rsidRDefault="001415F6" w:rsidP="001415F6">
      <w:pPr>
        <w:rPr>
          <w:rtl/>
          <w:lang w:eastAsia="he-IL"/>
        </w:rPr>
      </w:pPr>
      <w:bookmarkStart w:id="7050" w:name="_ETM_Q1_4832782"/>
      <w:bookmarkStart w:id="7051" w:name="_ETM_Q1_4832876"/>
      <w:bookmarkStart w:id="7052" w:name="_ETM_Q1_4833593"/>
      <w:bookmarkEnd w:id="7050"/>
      <w:bookmarkEnd w:id="7051"/>
      <w:bookmarkEnd w:id="7052"/>
    </w:p>
    <w:p w14:paraId="42DBEE02" w14:textId="77777777" w:rsidR="001415F6" w:rsidRDefault="001415F6" w:rsidP="001415F6">
      <w:pPr>
        <w:pStyle w:val="afb"/>
        <w:keepNext/>
        <w:rPr>
          <w:rtl/>
          <w:lang w:eastAsia="he-IL"/>
        </w:rPr>
      </w:pPr>
      <w:bookmarkStart w:id="7053" w:name="ET_guest_לירון_אדלר_מינקה_75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53"/>
    </w:p>
    <w:p w14:paraId="0A4691DB" w14:textId="77777777" w:rsidR="001415F6" w:rsidRDefault="001415F6" w:rsidP="001415F6">
      <w:pPr>
        <w:pStyle w:val="KeepWithNext"/>
        <w:rPr>
          <w:rtl/>
          <w:lang w:eastAsia="he-IL"/>
        </w:rPr>
      </w:pPr>
    </w:p>
    <w:p w14:paraId="50562AD7" w14:textId="77777777" w:rsidR="001415F6" w:rsidRDefault="001415F6" w:rsidP="001415F6">
      <w:pPr>
        <w:rPr>
          <w:rtl/>
          <w:lang w:eastAsia="he-IL"/>
        </w:rPr>
      </w:pPr>
      <w:bookmarkStart w:id="7054" w:name="_ETM_Q1_4834346"/>
      <w:bookmarkStart w:id="7055" w:name="_ETM_Q1_4834414"/>
      <w:bookmarkEnd w:id="7054"/>
      <w:bookmarkEnd w:id="7055"/>
      <w:r>
        <w:rPr>
          <w:rtl/>
          <w:lang w:eastAsia="he-IL"/>
        </w:rPr>
        <w:t>ובאמת אנחנו</w:t>
      </w:r>
      <w:bookmarkStart w:id="7056" w:name="_ETM_Q1_4836829"/>
      <w:bookmarkEnd w:id="7056"/>
      <w:r>
        <w:rPr>
          <w:rtl/>
          <w:lang w:eastAsia="he-IL"/>
        </w:rPr>
        <w:t xml:space="preserve">, הוועדה, הרבה פעמים יצא לנו </w:t>
      </w:r>
      <w:proofErr w:type="spellStart"/>
      <w:r>
        <w:rPr>
          <w:rtl/>
          <w:lang w:eastAsia="he-IL"/>
        </w:rPr>
        <w:t>לתזכר</w:t>
      </w:r>
      <w:proofErr w:type="spellEnd"/>
      <w:r>
        <w:rPr>
          <w:rtl/>
          <w:lang w:eastAsia="he-IL"/>
        </w:rPr>
        <w:t xml:space="preserve"> ולבקש ולא קיבלנו</w:t>
      </w:r>
      <w:bookmarkStart w:id="7057" w:name="_ETM_Q1_4843852"/>
      <w:bookmarkEnd w:id="7057"/>
      <w:r>
        <w:rPr>
          <w:rtl/>
          <w:lang w:eastAsia="he-IL"/>
        </w:rPr>
        <w:t xml:space="preserve"> את הדברים במועד</w:t>
      </w:r>
      <w:bookmarkStart w:id="7058" w:name="_ETM_Q1_4840791"/>
      <w:bookmarkEnd w:id="7058"/>
      <w:r>
        <w:rPr>
          <w:rtl/>
          <w:lang w:eastAsia="he-IL"/>
        </w:rPr>
        <w:t>, ואז הוועדה מתקשה לפקח</w:t>
      </w:r>
      <w:bookmarkStart w:id="7059" w:name="_ETM_Q1_4842278"/>
      <w:bookmarkEnd w:id="7059"/>
      <w:r>
        <w:rPr>
          <w:rtl/>
          <w:lang w:eastAsia="he-IL"/>
        </w:rPr>
        <w:t>.</w:t>
      </w:r>
      <w:bookmarkStart w:id="7060" w:name="_ETM_Q1_4842540"/>
      <w:bookmarkEnd w:id="7060"/>
    </w:p>
    <w:p w14:paraId="14B6615C" w14:textId="77777777" w:rsidR="001415F6" w:rsidRDefault="001415F6" w:rsidP="001415F6">
      <w:pPr>
        <w:rPr>
          <w:rtl/>
          <w:lang w:eastAsia="he-IL"/>
        </w:rPr>
      </w:pPr>
      <w:bookmarkStart w:id="7061" w:name="_ETM_Q1_4842627"/>
      <w:bookmarkStart w:id="7062" w:name="_ETM_Q1_4843558"/>
      <w:bookmarkEnd w:id="7061"/>
      <w:bookmarkEnd w:id="7062"/>
    </w:p>
    <w:p w14:paraId="33C1C570" w14:textId="77777777" w:rsidR="001415F6" w:rsidRDefault="001415F6" w:rsidP="001415F6">
      <w:pPr>
        <w:pStyle w:val="af8"/>
        <w:keepNext/>
        <w:rPr>
          <w:rtl/>
        </w:rPr>
      </w:pPr>
      <w:bookmarkStart w:id="7063" w:name="ET_yor_היור_ארז_מלול___יורַ_75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063"/>
    </w:p>
    <w:p w14:paraId="2BC02A50" w14:textId="77777777" w:rsidR="001415F6" w:rsidRDefault="001415F6" w:rsidP="001415F6">
      <w:pPr>
        <w:pStyle w:val="KeepWithNext"/>
        <w:rPr>
          <w:rtl/>
          <w:lang w:eastAsia="he-IL"/>
        </w:rPr>
      </w:pPr>
    </w:p>
    <w:p w14:paraId="062403A0" w14:textId="77777777" w:rsidR="001415F6" w:rsidRDefault="001415F6" w:rsidP="001415F6">
      <w:pPr>
        <w:rPr>
          <w:rtl/>
          <w:lang w:eastAsia="he-IL"/>
        </w:rPr>
      </w:pPr>
      <w:bookmarkStart w:id="7064" w:name="_ETM_Q1_4844216"/>
      <w:bookmarkStart w:id="7065" w:name="_ETM_Q1_4844277"/>
      <w:bookmarkEnd w:id="7064"/>
      <w:bookmarkEnd w:id="7065"/>
      <w:r>
        <w:rPr>
          <w:rtl/>
          <w:lang w:eastAsia="he-IL"/>
        </w:rPr>
        <w:t>מה אומר המנכ"ל?</w:t>
      </w:r>
      <w:r>
        <w:rPr>
          <w:rFonts w:hint="cs"/>
          <w:lang w:eastAsia="he-IL"/>
        </w:rPr>
        <w:t xml:space="preserve"> </w:t>
      </w:r>
      <w:bookmarkStart w:id="7066" w:name="_ETM_Q1_4846125"/>
      <w:bookmarkEnd w:id="7066"/>
      <w:r>
        <w:rPr>
          <w:rtl/>
          <w:lang w:eastAsia="he-IL"/>
        </w:rPr>
        <w:t xml:space="preserve">יש הערות </w:t>
      </w:r>
      <w:bookmarkStart w:id="7067" w:name="_ETM_Q1_4842302"/>
      <w:bookmarkEnd w:id="7067"/>
      <w:r>
        <w:rPr>
          <w:rtl/>
          <w:lang w:eastAsia="he-IL"/>
        </w:rPr>
        <w:t>להצעות החיוביות שהעלו כאן? שהעלתה כאן לירון?</w:t>
      </w:r>
      <w:bookmarkStart w:id="7068" w:name="_ETM_Q1_4848279"/>
      <w:bookmarkEnd w:id="7068"/>
    </w:p>
    <w:p w14:paraId="2EABCC52" w14:textId="77777777" w:rsidR="001415F6" w:rsidRDefault="001415F6" w:rsidP="001415F6">
      <w:pPr>
        <w:rPr>
          <w:rtl/>
          <w:lang w:eastAsia="he-IL"/>
        </w:rPr>
      </w:pPr>
      <w:bookmarkStart w:id="7069" w:name="_ETM_Q1_4848624"/>
      <w:bookmarkStart w:id="7070" w:name="_ETM_Q1_4848699"/>
      <w:bookmarkStart w:id="7071" w:name="_ETM_Q1_4850655"/>
      <w:bookmarkEnd w:id="7069"/>
      <w:bookmarkEnd w:id="7070"/>
      <w:bookmarkEnd w:id="7071"/>
    </w:p>
    <w:p w14:paraId="0FCA2C4D" w14:textId="77777777" w:rsidR="001415F6" w:rsidRDefault="001415F6" w:rsidP="001415F6">
      <w:pPr>
        <w:pStyle w:val="afb"/>
        <w:keepNext/>
        <w:rPr>
          <w:rtl/>
          <w:lang w:eastAsia="he-IL"/>
        </w:rPr>
      </w:pPr>
      <w:bookmarkStart w:id="7072" w:name="ET_guest_אילנית_וורנר_759"/>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7072"/>
    </w:p>
    <w:p w14:paraId="5A123686" w14:textId="77777777" w:rsidR="001415F6" w:rsidRDefault="001415F6" w:rsidP="001415F6">
      <w:pPr>
        <w:pStyle w:val="KeepWithNext"/>
        <w:rPr>
          <w:rtl/>
          <w:lang w:eastAsia="he-IL"/>
        </w:rPr>
      </w:pPr>
    </w:p>
    <w:p w14:paraId="07C2A77F" w14:textId="77777777" w:rsidR="001415F6" w:rsidRDefault="001415F6" w:rsidP="001415F6">
      <w:pPr>
        <w:rPr>
          <w:rtl/>
          <w:lang w:eastAsia="he-IL"/>
        </w:rPr>
      </w:pPr>
      <w:bookmarkStart w:id="7073" w:name="_ETM_Q1_4851330"/>
      <w:bookmarkStart w:id="7074" w:name="_ETM_Q1_4851385"/>
      <w:bookmarkEnd w:id="7073"/>
      <w:bookmarkEnd w:id="7074"/>
      <w:r>
        <w:rPr>
          <w:rtl/>
          <w:lang w:eastAsia="he-IL"/>
        </w:rPr>
        <w:t xml:space="preserve">רק מבחינת </w:t>
      </w:r>
      <w:bookmarkStart w:id="7075" w:name="_ETM_Q1_4852425"/>
      <w:bookmarkEnd w:id="7075"/>
      <w:r>
        <w:rPr>
          <w:rtl/>
          <w:lang w:eastAsia="he-IL"/>
        </w:rPr>
        <w:t>המועד עצמו יש לנו בעיה כי הספרים נסגרים רק במרץ</w:t>
      </w:r>
      <w:bookmarkStart w:id="7076" w:name="_ETM_Q1_4858215"/>
      <w:bookmarkEnd w:id="7076"/>
      <w:r>
        <w:rPr>
          <w:rtl/>
          <w:lang w:eastAsia="he-IL"/>
        </w:rPr>
        <w:t>-אפריל, ואנחנו צריכי</w:t>
      </w:r>
      <w:bookmarkStart w:id="7077" w:name="_ETM_Q1_4857457"/>
      <w:bookmarkEnd w:id="7077"/>
      <w:r>
        <w:rPr>
          <w:rtl/>
          <w:lang w:eastAsia="he-IL"/>
        </w:rPr>
        <w:t>ם זמן.</w:t>
      </w:r>
    </w:p>
    <w:p w14:paraId="51A06D6E" w14:textId="77777777" w:rsidR="001415F6" w:rsidRDefault="001415F6" w:rsidP="001415F6">
      <w:pPr>
        <w:rPr>
          <w:rtl/>
          <w:lang w:eastAsia="he-IL"/>
        </w:rPr>
      </w:pPr>
      <w:bookmarkStart w:id="7078" w:name="_ETM_Q1_4858990"/>
      <w:bookmarkStart w:id="7079" w:name="_ETM_Q1_4859086"/>
      <w:bookmarkStart w:id="7080" w:name="_ETM_Q1_4859554"/>
      <w:bookmarkEnd w:id="7078"/>
      <w:bookmarkEnd w:id="7079"/>
      <w:bookmarkEnd w:id="7080"/>
    </w:p>
    <w:p w14:paraId="1292FAF1" w14:textId="77777777" w:rsidR="001415F6" w:rsidRDefault="001415F6" w:rsidP="001415F6">
      <w:pPr>
        <w:pStyle w:val="afb"/>
        <w:keepNext/>
        <w:rPr>
          <w:rtl/>
          <w:lang w:eastAsia="he-IL"/>
        </w:rPr>
      </w:pPr>
      <w:bookmarkStart w:id="7081" w:name="ET_guest_אלעד_עמיחי_760"/>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7081"/>
    </w:p>
    <w:p w14:paraId="2BB1AB32" w14:textId="77777777" w:rsidR="001415F6" w:rsidRDefault="001415F6" w:rsidP="001415F6">
      <w:pPr>
        <w:pStyle w:val="KeepWithNext"/>
        <w:rPr>
          <w:rtl/>
          <w:lang w:eastAsia="he-IL"/>
        </w:rPr>
      </w:pPr>
    </w:p>
    <w:p w14:paraId="5A01671E" w14:textId="77777777" w:rsidR="001415F6" w:rsidRDefault="001415F6" w:rsidP="001415F6">
      <w:pPr>
        <w:rPr>
          <w:rtl/>
          <w:lang w:eastAsia="he-IL"/>
        </w:rPr>
      </w:pPr>
      <w:bookmarkStart w:id="7082" w:name="_ETM_Q1_4860292"/>
      <w:bookmarkStart w:id="7083" w:name="_ETM_Q1_4860348"/>
      <w:bookmarkEnd w:id="7082"/>
      <w:bookmarkEnd w:id="7083"/>
      <w:r>
        <w:rPr>
          <w:rtl/>
          <w:lang w:eastAsia="he-IL"/>
        </w:rPr>
        <w:t>עד יולי</w:t>
      </w:r>
      <w:bookmarkStart w:id="7084" w:name="_ETM_Q1_4856182"/>
      <w:bookmarkStart w:id="7085" w:name="_ETM_Q1_4856428"/>
      <w:bookmarkStart w:id="7086" w:name="_ETM_Q1_4856545"/>
      <w:bookmarkEnd w:id="7084"/>
      <w:bookmarkEnd w:id="7085"/>
      <w:bookmarkEnd w:id="7086"/>
      <w:r>
        <w:rPr>
          <w:rtl/>
          <w:lang w:eastAsia="he-IL"/>
        </w:rPr>
        <w:t>.</w:t>
      </w:r>
    </w:p>
    <w:p w14:paraId="02DDCE75" w14:textId="77777777" w:rsidR="001415F6" w:rsidRDefault="001415F6" w:rsidP="001415F6">
      <w:pPr>
        <w:rPr>
          <w:rtl/>
          <w:lang w:eastAsia="he-IL"/>
        </w:rPr>
      </w:pPr>
      <w:bookmarkStart w:id="7087" w:name="_ETM_Q1_4857349"/>
      <w:bookmarkStart w:id="7088" w:name="_ETM_Q1_4857427"/>
      <w:bookmarkStart w:id="7089" w:name="_ETM_Q1_4857842"/>
      <w:bookmarkEnd w:id="7087"/>
      <w:bookmarkEnd w:id="7088"/>
      <w:bookmarkEnd w:id="7089"/>
    </w:p>
    <w:p w14:paraId="124608D7" w14:textId="77777777" w:rsidR="001415F6" w:rsidRDefault="001415F6" w:rsidP="001415F6">
      <w:pPr>
        <w:pStyle w:val="af8"/>
        <w:keepNext/>
        <w:rPr>
          <w:rtl/>
        </w:rPr>
      </w:pPr>
      <w:bookmarkStart w:id="7090" w:name="ET_yor_היור_ארז_מלול___יורַ_76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090"/>
    </w:p>
    <w:p w14:paraId="23CDEBA3" w14:textId="77777777" w:rsidR="001415F6" w:rsidRDefault="001415F6" w:rsidP="001415F6">
      <w:pPr>
        <w:pStyle w:val="KeepWithNext"/>
        <w:rPr>
          <w:rtl/>
          <w:lang w:eastAsia="he-IL"/>
        </w:rPr>
      </w:pPr>
    </w:p>
    <w:p w14:paraId="2DD59A4B" w14:textId="77777777" w:rsidR="001415F6" w:rsidRDefault="001415F6" w:rsidP="001415F6">
      <w:pPr>
        <w:rPr>
          <w:rtl/>
          <w:lang w:eastAsia="he-IL"/>
        </w:rPr>
      </w:pPr>
      <w:bookmarkStart w:id="7091" w:name="_ETM_Q1_4858618"/>
      <w:bookmarkEnd w:id="7091"/>
      <w:r>
        <w:rPr>
          <w:rtl/>
          <w:lang w:eastAsia="he-IL"/>
        </w:rPr>
        <w:t>ה</w:t>
      </w:r>
      <w:bookmarkStart w:id="7092" w:name="_ETM_Q1_4858707"/>
      <w:bookmarkEnd w:id="7092"/>
      <w:r>
        <w:rPr>
          <w:rtl/>
          <w:lang w:eastAsia="he-IL"/>
        </w:rPr>
        <w:t xml:space="preserve">בנתי, היא צודקת. היא </w:t>
      </w:r>
      <w:bookmarkStart w:id="7093" w:name="_ETM_Q1_4857156"/>
      <w:bookmarkEnd w:id="7093"/>
      <w:r>
        <w:rPr>
          <w:rtl/>
          <w:lang w:eastAsia="he-IL"/>
        </w:rPr>
        <w:t>צודקת.</w:t>
      </w:r>
    </w:p>
    <w:p w14:paraId="768CED0F" w14:textId="77777777" w:rsidR="001415F6" w:rsidRDefault="001415F6" w:rsidP="001415F6">
      <w:pPr>
        <w:rPr>
          <w:rtl/>
          <w:lang w:eastAsia="he-IL"/>
        </w:rPr>
      </w:pPr>
      <w:bookmarkStart w:id="7094" w:name="_ETM_Q1_4732530"/>
      <w:bookmarkStart w:id="7095" w:name="_ETM_Q1_4732613"/>
      <w:bookmarkStart w:id="7096" w:name="_ETM_Q1_4727810"/>
      <w:bookmarkStart w:id="7097" w:name="_ETM_Q1_4861449"/>
      <w:bookmarkEnd w:id="7094"/>
      <w:bookmarkEnd w:id="7095"/>
      <w:bookmarkEnd w:id="7096"/>
      <w:bookmarkEnd w:id="7097"/>
    </w:p>
    <w:p w14:paraId="176F5309" w14:textId="77777777" w:rsidR="001415F6" w:rsidRDefault="001415F6" w:rsidP="001415F6">
      <w:pPr>
        <w:pStyle w:val="afb"/>
        <w:keepNext/>
        <w:rPr>
          <w:rtl/>
          <w:lang w:eastAsia="he-IL"/>
        </w:rPr>
      </w:pPr>
      <w:bookmarkStart w:id="7098" w:name="ET_guest_גיא_סמט_762"/>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7098"/>
    </w:p>
    <w:p w14:paraId="24D13A0B" w14:textId="77777777" w:rsidR="001415F6" w:rsidRDefault="001415F6" w:rsidP="001415F6">
      <w:pPr>
        <w:pStyle w:val="KeepWithNext"/>
        <w:rPr>
          <w:rtl/>
          <w:lang w:eastAsia="he-IL"/>
        </w:rPr>
      </w:pPr>
    </w:p>
    <w:p w14:paraId="09AC6D33" w14:textId="77777777" w:rsidR="001415F6" w:rsidRDefault="001415F6" w:rsidP="001415F6">
      <w:pPr>
        <w:rPr>
          <w:rtl/>
          <w:lang w:eastAsia="he-IL"/>
        </w:rPr>
      </w:pPr>
      <w:r>
        <w:rPr>
          <w:rtl/>
          <w:lang w:eastAsia="he-IL"/>
        </w:rPr>
        <w:t>ז</w:t>
      </w:r>
      <w:bookmarkStart w:id="7099" w:name="_ETM_Q1_4862242"/>
      <w:bookmarkEnd w:id="7099"/>
      <w:r>
        <w:rPr>
          <w:rtl/>
          <w:lang w:eastAsia="he-IL"/>
        </w:rPr>
        <w:t>ו</w:t>
      </w:r>
      <w:bookmarkStart w:id="7100" w:name="_ETM_Q1_4862326"/>
      <w:bookmarkEnd w:id="7100"/>
      <w:r>
        <w:rPr>
          <w:rtl/>
          <w:lang w:eastAsia="he-IL"/>
        </w:rPr>
        <w:t xml:space="preserve"> </w:t>
      </w:r>
      <w:bookmarkStart w:id="7101" w:name="_ETM_Q1_4862399"/>
      <w:bookmarkEnd w:id="7101"/>
      <w:r>
        <w:rPr>
          <w:rtl/>
          <w:lang w:eastAsia="he-IL"/>
        </w:rPr>
        <w:t xml:space="preserve">הייתה ההערה שלי גם. </w:t>
      </w:r>
    </w:p>
    <w:p w14:paraId="36E5EFA8" w14:textId="77777777" w:rsidR="001415F6" w:rsidRDefault="001415F6" w:rsidP="001415F6">
      <w:pPr>
        <w:rPr>
          <w:rtl/>
          <w:lang w:eastAsia="he-IL"/>
        </w:rPr>
      </w:pPr>
      <w:bookmarkStart w:id="7102" w:name="_ETM_Q1_4865219"/>
      <w:bookmarkStart w:id="7103" w:name="_ETM_Q1_4865317"/>
      <w:bookmarkStart w:id="7104" w:name="_ETM_Q1_4863912"/>
      <w:bookmarkEnd w:id="7102"/>
      <w:bookmarkEnd w:id="7103"/>
      <w:bookmarkEnd w:id="7104"/>
    </w:p>
    <w:p w14:paraId="2E27C75D" w14:textId="77777777" w:rsidR="001415F6" w:rsidRDefault="001415F6" w:rsidP="001415F6">
      <w:pPr>
        <w:pStyle w:val="afb"/>
        <w:keepNext/>
        <w:rPr>
          <w:rtl/>
          <w:lang w:eastAsia="he-IL"/>
        </w:rPr>
      </w:pPr>
      <w:bookmarkStart w:id="7105" w:name="ET_guest_אילנית_וורנר_763"/>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7105"/>
    </w:p>
    <w:p w14:paraId="471811A0" w14:textId="77777777" w:rsidR="001415F6" w:rsidRDefault="001415F6" w:rsidP="001415F6">
      <w:pPr>
        <w:pStyle w:val="KeepWithNext"/>
        <w:rPr>
          <w:rtl/>
          <w:lang w:eastAsia="he-IL"/>
        </w:rPr>
      </w:pPr>
    </w:p>
    <w:p w14:paraId="016914F9" w14:textId="77777777" w:rsidR="001415F6" w:rsidRDefault="001415F6" w:rsidP="001415F6">
      <w:pPr>
        <w:rPr>
          <w:rtl/>
          <w:lang w:eastAsia="he-IL"/>
        </w:rPr>
      </w:pPr>
      <w:bookmarkStart w:id="7106" w:name="_ETM_Q1_4864762"/>
      <w:bookmarkStart w:id="7107" w:name="_ETM_Q1_4864841"/>
      <w:bookmarkStart w:id="7108" w:name="_ETM_Q1_4862067"/>
      <w:bookmarkEnd w:id="7106"/>
      <w:bookmarkEnd w:id="7107"/>
      <w:bookmarkEnd w:id="7108"/>
      <w:r>
        <w:rPr>
          <w:rtl/>
          <w:lang w:eastAsia="he-IL"/>
        </w:rPr>
        <w:t xml:space="preserve">אני חושבת שבחוקים אחרים, כן </w:t>
      </w:r>
      <w:bookmarkStart w:id="7109" w:name="_ETM_Q1_4867335"/>
      <w:bookmarkStart w:id="7110" w:name="_ETM_Q1_4862757"/>
      <w:bookmarkEnd w:id="7109"/>
      <w:bookmarkEnd w:id="7110"/>
      <w:r>
        <w:rPr>
          <w:rtl/>
          <w:lang w:eastAsia="he-IL"/>
        </w:rPr>
        <w:t>- - -</w:t>
      </w:r>
      <w:bookmarkStart w:id="7111" w:name="_ETM_Q1_4865557"/>
      <w:bookmarkEnd w:id="7111"/>
    </w:p>
    <w:p w14:paraId="375652E0" w14:textId="77777777" w:rsidR="001415F6" w:rsidRDefault="001415F6" w:rsidP="001415F6">
      <w:pPr>
        <w:rPr>
          <w:rtl/>
          <w:lang w:eastAsia="he-IL"/>
        </w:rPr>
      </w:pPr>
    </w:p>
    <w:p w14:paraId="05B61A9F" w14:textId="77777777" w:rsidR="001415F6" w:rsidRDefault="001415F6" w:rsidP="001415F6">
      <w:pPr>
        <w:pStyle w:val="afb"/>
        <w:keepNext/>
        <w:rPr>
          <w:rtl/>
          <w:lang w:eastAsia="he-IL"/>
        </w:rPr>
      </w:pPr>
      <w:bookmarkStart w:id="7112" w:name="ET_guest_גיא_סמט_764"/>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7112"/>
    </w:p>
    <w:p w14:paraId="3627EA07" w14:textId="77777777" w:rsidR="001415F6" w:rsidRDefault="001415F6" w:rsidP="001415F6">
      <w:pPr>
        <w:pStyle w:val="KeepWithNext"/>
        <w:rPr>
          <w:rtl/>
          <w:lang w:eastAsia="he-IL"/>
        </w:rPr>
      </w:pPr>
    </w:p>
    <w:p w14:paraId="3449E516" w14:textId="77777777" w:rsidR="001415F6" w:rsidRDefault="001415F6" w:rsidP="001415F6">
      <w:pPr>
        <w:rPr>
          <w:rtl/>
          <w:lang w:eastAsia="he-IL"/>
        </w:rPr>
      </w:pPr>
      <w:bookmarkStart w:id="7113" w:name="_ETM_Q1_4864704"/>
      <w:bookmarkStart w:id="7114" w:name="_ETM_Q1_4865865"/>
      <w:bookmarkEnd w:id="7113"/>
      <w:bookmarkEnd w:id="7114"/>
      <w:r>
        <w:rPr>
          <w:rtl/>
          <w:lang w:eastAsia="he-IL"/>
        </w:rPr>
        <w:t xml:space="preserve">לגבי </w:t>
      </w:r>
      <w:bookmarkStart w:id="7115" w:name="_ETM_Q1_4862819"/>
      <w:bookmarkEnd w:id="7115"/>
      <w:r>
        <w:rPr>
          <w:rtl/>
          <w:lang w:eastAsia="he-IL"/>
        </w:rPr>
        <w:t>הדיווח</w:t>
      </w:r>
      <w:bookmarkStart w:id="7116" w:name="_ETM_Q1_4865039"/>
      <w:bookmarkStart w:id="7117" w:name="_ETM_Q1_4865282"/>
      <w:bookmarkEnd w:id="7116"/>
      <w:bookmarkEnd w:id="7117"/>
      <w:r>
        <w:rPr>
          <w:rtl/>
          <w:lang w:eastAsia="he-IL"/>
        </w:rPr>
        <w:t xml:space="preserve"> של ספטמבר אני מניח שאין לנו בעיה</w:t>
      </w:r>
      <w:bookmarkStart w:id="7118" w:name="_ETM_Q1_4864636"/>
      <w:bookmarkEnd w:id="7118"/>
      <w:r>
        <w:rPr>
          <w:rtl/>
          <w:lang w:eastAsia="he-IL"/>
        </w:rPr>
        <w:t>.</w:t>
      </w:r>
    </w:p>
    <w:p w14:paraId="11E64EF8" w14:textId="77777777" w:rsidR="001415F6" w:rsidRDefault="001415F6" w:rsidP="001415F6">
      <w:pPr>
        <w:rPr>
          <w:rtl/>
          <w:lang w:eastAsia="he-IL"/>
        </w:rPr>
      </w:pPr>
      <w:bookmarkStart w:id="7119" w:name="_ETM_Q1_3786599"/>
      <w:bookmarkStart w:id="7120" w:name="_ETM_Q1_3786646"/>
      <w:bookmarkStart w:id="7121" w:name="_ETM_Q1_4869987"/>
      <w:bookmarkStart w:id="7122" w:name="_ETM_Q1_4867227"/>
      <w:bookmarkEnd w:id="7119"/>
      <w:bookmarkEnd w:id="7120"/>
      <w:bookmarkEnd w:id="7121"/>
      <w:bookmarkEnd w:id="7122"/>
    </w:p>
    <w:p w14:paraId="4B7028A1" w14:textId="77777777" w:rsidR="001415F6" w:rsidRDefault="001415F6" w:rsidP="001415F6">
      <w:pPr>
        <w:pStyle w:val="afb"/>
        <w:keepNext/>
        <w:rPr>
          <w:rtl/>
          <w:lang w:eastAsia="he-IL"/>
        </w:rPr>
      </w:pPr>
      <w:bookmarkStart w:id="7123" w:name="ET_guest_אלעד_עמיחי_766"/>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7123"/>
    </w:p>
    <w:p w14:paraId="28D38C98" w14:textId="77777777" w:rsidR="001415F6" w:rsidRDefault="001415F6" w:rsidP="001415F6">
      <w:pPr>
        <w:pStyle w:val="KeepWithNext"/>
        <w:rPr>
          <w:rtl/>
          <w:lang w:eastAsia="he-IL"/>
        </w:rPr>
      </w:pPr>
    </w:p>
    <w:p w14:paraId="56C57078" w14:textId="77777777" w:rsidR="001415F6" w:rsidRDefault="001415F6" w:rsidP="001415F6">
      <w:pPr>
        <w:rPr>
          <w:rtl/>
          <w:lang w:eastAsia="he-IL"/>
        </w:rPr>
      </w:pPr>
      <w:bookmarkStart w:id="7124" w:name="_ETM_Q1_4868381"/>
      <w:bookmarkEnd w:id="7124"/>
      <w:r>
        <w:rPr>
          <w:rtl/>
          <w:lang w:eastAsia="he-IL"/>
        </w:rPr>
        <w:t>אבל, הם</w:t>
      </w:r>
      <w:bookmarkStart w:id="7125" w:name="_ETM_Q1_4868522"/>
      <w:bookmarkEnd w:id="7125"/>
      <w:r>
        <w:rPr>
          <w:rtl/>
          <w:lang w:eastAsia="he-IL"/>
        </w:rPr>
        <w:t xml:space="preserve"> לא קשורים לספרים</w:t>
      </w:r>
      <w:bookmarkStart w:id="7126" w:name="_ETM_Q1_4865822"/>
      <w:bookmarkEnd w:id="7126"/>
      <w:r>
        <w:rPr>
          <w:rtl/>
          <w:lang w:eastAsia="he-IL"/>
        </w:rPr>
        <w:t>.</w:t>
      </w:r>
      <w:bookmarkStart w:id="7127" w:name="_ETM_Q1_4866139"/>
      <w:bookmarkEnd w:id="7127"/>
    </w:p>
    <w:p w14:paraId="6F788FD8" w14:textId="77777777" w:rsidR="001415F6" w:rsidRDefault="001415F6" w:rsidP="001415F6">
      <w:pPr>
        <w:rPr>
          <w:rtl/>
          <w:lang w:eastAsia="he-IL"/>
        </w:rPr>
      </w:pPr>
      <w:bookmarkStart w:id="7128" w:name="_ETM_Q1_4866421"/>
      <w:bookmarkEnd w:id="7128"/>
    </w:p>
    <w:p w14:paraId="7F335304" w14:textId="77777777" w:rsidR="001415F6" w:rsidRDefault="001415F6" w:rsidP="001415F6">
      <w:pPr>
        <w:pStyle w:val="afb"/>
        <w:keepNext/>
        <w:rPr>
          <w:rtl/>
          <w:lang w:eastAsia="he-IL"/>
        </w:rPr>
      </w:pPr>
      <w:bookmarkStart w:id="7129" w:name="_ETM_Q1_4866128"/>
      <w:bookmarkStart w:id="7130" w:name="ET_guest_לירון_אדלר_מינקה_765"/>
      <w:bookmarkEnd w:id="7129"/>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30"/>
    </w:p>
    <w:p w14:paraId="6F04C2E7" w14:textId="77777777" w:rsidR="001415F6" w:rsidRDefault="001415F6" w:rsidP="001415F6">
      <w:pPr>
        <w:pStyle w:val="KeepWithNext"/>
        <w:rPr>
          <w:rtl/>
          <w:lang w:eastAsia="he-IL"/>
        </w:rPr>
      </w:pPr>
      <w:bookmarkStart w:id="7131" w:name="_ETM_Q1_4870985"/>
      <w:bookmarkStart w:id="7132" w:name="_ETM_Q1_4871073"/>
      <w:bookmarkEnd w:id="7131"/>
      <w:bookmarkEnd w:id="7132"/>
    </w:p>
    <w:p w14:paraId="24B5FAE6" w14:textId="77777777" w:rsidR="001415F6" w:rsidRDefault="001415F6" w:rsidP="001415F6">
      <w:pPr>
        <w:rPr>
          <w:rtl/>
          <w:lang w:eastAsia="he-IL"/>
        </w:rPr>
      </w:pPr>
      <w:bookmarkStart w:id="7133" w:name="_ETM_Q1_4866599"/>
      <w:bookmarkEnd w:id="7133"/>
      <w:r>
        <w:rPr>
          <w:rtl/>
          <w:lang w:eastAsia="he-IL"/>
        </w:rPr>
        <w:t>בחוקים אחרים, זה טווחי הזמנים</w:t>
      </w:r>
      <w:bookmarkStart w:id="7134" w:name="_ETM_Q1_4870494"/>
      <w:bookmarkEnd w:id="7134"/>
      <w:r>
        <w:rPr>
          <w:rtl/>
          <w:lang w:eastAsia="he-IL"/>
        </w:rPr>
        <w:t xml:space="preserve"> שניתנים.</w:t>
      </w:r>
    </w:p>
    <w:p w14:paraId="74672171" w14:textId="77777777" w:rsidR="001415F6" w:rsidRDefault="001415F6" w:rsidP="001415F6">
      <w:pPr>
        <w:rPr>
          <w:rtl/>
          <w:lang w:eastAsia="he-IL"/>
        </w:rPr>
      </w:pPr>
      <w:bookmarkStart w:id="7135" w:name="_ETM_Q1_4871782"/>
      <w:bookmarkEnd w:id="7135"/>
    </w:p>
    <w:p w14:paraId="337AEEBA" w14:textId="77777777" w:rsidR="001415F6" w:rsidRDefault="001415F6" w:rsidP="001415F6">
      <w:pPr>
        <w:pStyle w:val="afb"/>
        <w:keepNext/>
        <w:rPr>
          <w:rtl/>
          <w:lang w:eastAsia="he-IL"/>
        </w:rPr>
      </w:pPr>
      <w:bookmarkStart w:id="7136" w:name="ET_guest_אלעד_עמיחי_767"/>
      <w:r>
        <w:rPr>
          <w:rStyle w:val="TagStyle"/>
          <w:rFonts w:hint="cs"/>
          <w:rtl/>
        </w:rPr>
        <w:t xml:space="preserve"> &lt;&lt; אור</w:t>
      </w:r>
      <w:bookmarkStart w:id="7137" w:name="_ETM_Q1_4868589"/>
      <w:bookmarkEnd w:id="7137"/>
      <w:r>
        <w:rPr>
          <w:rStyle w:val="TagStyle"/>
          <w:rFonts w:hint="cs"/>
          <w:rtl/>
        </w:rPr>
        <w:t xml:space="preserve">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7136"/>
    </w:p>
    <w:p w14:paraId="0E252705" w14:textId="77777777" w:rsidR="001415F6" w:rsidRDefault="001415F6" w:rsidP="001415F6">
      <w:pPr>
        <w:rPr>
          <w:rtl/>
          <w:lang w:eastAsia="he-IL"/>
        </w:rPr>
      </w:pPr>
      <w:bookmarkStart w:id="7138" w:name="_ETM_Q1_4873416"/>
      <w:bookmarkStart w:id="7139" w:name="_ETM_Q1_4873508"/>
      <w:bookmarkEnd w:id="7138"/>
      <w:bookmarkEnd w:id="7139"/>
    </w:p>
    <w:p w14:paraId="4256AF4D" w14:textId="77777777" w:rsidR="001415F6" w:rsidRDefault="001415F6" w:rsidP="001415F6">
      <w:pPr>
        <w:rPr>
          <w:rtl/>
          <w:lang w:eastAsia="he-IL"/>
        </w:rPr>
      </w:pPr>
      <w:r>
        <w:rPr>
          <w:rtl/>
          <w:lang w:eastAsia="he-IL"/>
        </w:rPr>
        <w:t xml:space="preserve">אבל זה לא </w:t>
      </w:r>
      <w:bookmarkStart w:id="7140" w:name="_ETM_Q1_4868348"/>
      <w:bookmarkEnd w:id="7140"/>
      <w:r>
        <w:rPr>
          <w:rtl/>
          <w:lang w:eastAsia="he-IL"/>
        </w:rPr>
        <w:t>אותו חוק.</w:t>
      </w:r>
    </w:p>
    <w:p w14:paraId="128FF790" w14:textId="77777777" w:rsidR="001415F6" w:rsidRDefault="001415F6" w:rsidP="001415F6">
      <w:pPr>
        <w:rPr>
          <w:rtl/>
          <w:lang w:eastAsia="he-IL"/>
        </w:rPr>
      </w:pPr>
      <w:bookmarkStart w:id="7141" w:name="_ETM_Q1_4872739"/>
      <w:bookmarkStart w:id="7142" w:name="_ETM_Q1_4872834"/>
      <w:bookmarkStart w:id="7143" w:name="_ETM_Q1_4868201"/>
      <w:bookmarkStart w:id="7144" w:name="_ETM_Q1_4869231"/>
      <w:bookmarkEnd w:id="7141"/>
      <w:bookmarkEnd w:id="7142"/>
      <w:bookmarkEnd w:id="7143"/>
      <w:bookmarkEnd w:id="7144"/>
    </w:p>
    <w:p w14:paraId="381919F1" w14:textId="77777777" w:rsidR="001415F6" w:rsidRDefault="001415F6" w:rsidP="001415F6">
      <w:pPr>
        <w:pStyle w:val="afb"/>
        <w:keepNext/>
        <w:rPr>
          <w:rtl/>
          <w:lang w:eastAsia="he-IL"/>
        </w:rPr>
      </w:pPr>
      <w:bookmarkStart w:id="7145" w:name="ET_guest_אילנית_וורנר_768"/>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7145"/>
    </w:p>
    <w:p w14:paraId="36050918" w14:textId="77777777" w:rsidR="001415F6" w:rsidRDefault="001415F6" w:rsidP="001415F6">
      <w:pPr>
        <w:pStyle w:val="KeepWithNext"/>
        <w:rPr>
          <w:rtl/>
          <w:lang w:eastAsia="he-IL"/>
        </w:rPr>
      </w:pPr>
    </w:p>
    <w:p w14:paraId="7A3AAFB0" w14:textId="77777777" w:rsidR="001415F6" w:rsidRDefault="001415F6" w:rsidP="001415F6">
      <w:pPr>
        <w:rPr>
          <w:rtl/>
          <w:lang w:eastAsia="he-IL"/>
        </w:rPr>
      </w:pPr>
      <w:bookmarkStart w:id="7146" w:name="_ETM_Q1_4869929"/>
      <w:bookmarkStart w:id="7147" w:name="_ETM_Q1_4869985"/>
      <w:bookmarkEnd w:id="7146"/>
      <w:bookmarkEnd w:id="7147"/>
      <w:r>
        <w:rPr>
          <w:rtl/>
          <w:lang w:eastAsia="he-IL"/>
        </w:rPr>
        <w:t xml:space="preserve">יש דו"חות כספיים בקרן הניקיון, </w:t>
      </w:r>
      <w:bookmarkStart w:id="7148" w:name="_ETM_Q1_4874331"/>
      <w:bookmarkStart w:id="7149" w:name="_ETM_Q1_4869753"/>
      <w:bookmarkEnd w:id="7148"/>
      <w:bookmarkEnd w:id="7149"/>
      <w:r>
        <w:rPr>
          <w:rtl/>
          <w:lang w:eastAsia="he-IL"/>
        </w:rPr>
        <w:t>דו"חות כספיים מבוקרים שנסגרים.</w:t>
      </w:r>
    </w:p>
    <w:p w14:paraId="3872E833" w14:textId="77777777" w:rsidR="001415F6" w:rsidRDefault="001415F6" w:rsidP="001415F6">
      <w:pPr>
        <w:rPr>
          <w:rtl/>
          <w:lang w:eastAsia="he-IL"/>
        </w:rPr>
      </w:pPr>
      <w:bookmarkStart w:id="7150" w:name="_ETM_Q1_4876638"/>
      <w:bookmarkStart w:id="7151" w:name="_ETM_Q1_4876731"/>
      <w:bookmarkStart w:id="7152" w:name="_ETM_Q1_4877498"/>
      <w:bookmarkEnd w:id="7150"/>
      <w:bookmarkEnd w:id="7151"/>
      <w:bookmarkEnd w:id="7152"/>
    </w:p>
    <w:p w14:paraId="2B42D0B5" w14:textId="77777777" w:rsidR="001415F6" w:rsidRDefault="001415F6" w:rsidP="001415F6">
      <w:pPr>
        <w:pStyle w:val="afb"/>
        <w:keepNext/>
        <w:rPr>
          <w:rtl/>
          <w:lang w:eastAsia="he-IL"/>
        </w:rPr>
      </w:pPr>
      <w:bookmarkStart w:id="7153" w:name="ET_guest_אלעד_עמיחי_769"/>
      <w:r>
        <w:rPr>
          <w:rStyle w:val="TagStyle"/>
          <w:rFonts w:hint="cs"/>
          <w:rtl/>
        </w:rPr>
        <w:t xml:space="preserve"> &lt;&lt; אורח &gt;&gt; </w:t>
      </w:r>
      <w:r>
        <w:rPr>
          <w:rFonts w:hint="cs"/>
          <w:rtl/>
          <w:lang w:eastAsia="he-IL"/>
        </w:rPr>
        <w:t>אלעד עמיחי:</w:t>
      </w:r>
      <w:r>
        <w:rPr>
          <w:rStyle w:val="TagStyle"/>
          <w:rFonts w:hint="cs"/>
          <w:rtl/>
        </w:rPr>
        <w:t xml:space="preserve"> &lt;&lt; אורח &gt;&gt;</w:t>
      </w:r>
      <w:r>
        <w:rPr>
          <w:rFonts w:hint="cs"/>
          <w:rtl/>
          <w:lang w:eastAsia="he-IL"/>
        </w:rPr>
        <w:t xml:space="preserve">  </w:t>
      </w:r>
      <w:bookmarkEnd w:id="7153"/>
    </w:p>
    <w:p w14:paraId="3D4D83F9" w14:textId="77777777" w:rsidR="001415F6" w:rsidRDefault="001415F6" w:rsidP="001415F6">
      <w:pPr>
        <w:pStyle w:val="KeepWithNext"/>
        <w:rPr>
          <w:rtl/>
          <w:lang w:eastAsia="he-IL"/>
        </w:rPr>
      </w:pPr>
    </w:p>
    <w:p w14:paraId="61CCC797" w14:textId="77777777" w:rsidR="001415F6" w:rsidRDefault="001415F6" w:rsidP="001415F6">
      <w:pPr>
        <w:rPr>
          <w:rtl/>
          <w:lang w:eastAsia="he-IL"/>
        </w:rPr>
      </w:pPr>
      <w:bookmarkStart w:id="7154" w:name="_ETM_Q1_4878215"/>
      <w:bookmarkStart w:id="7155" w:name="_ETM_Q1_4878280"/>
      <w:bookmarkEnd w:id="7154"/>
      <w:bookmarkEnd w:id="7155"/>
      <w:r>
        <w:rPr>
          <w:rtl/>
          <w:lang w:eastAsia="he-IL"/>
        </w:rPr>
        <w:t>כ</w:t>
      </w:r>
      <w:bookmarkStart w:id="7156" w:name="_ETM_Q1_4873390"/>
      <w:bookmarkEnd w:id="7156"/>
      <w:r>
        <w:rPr>
          <w:rtl/>
          <w:lang w:eastAsia="he-IL"/>
        </w:rPr>
        <w:t>מו חברה.</w:t>
      </w:r>
      <w:bookmarkStart w:id="7157" w:name="_ETM_Q1_4874618"/>
      <w:bookmarkEnd w:id="7157"/>
    </w:p>
    <w:p w14:paraId="0811C76C" w14:textId="77777777" w:rsidR="001415F6" w:rsidRDefault="001415F6" w:rsidP="001415F6">
      <w:pPr>
        <w:rPr>
          <w:rtl/>
          <w:lang w:eastAsia="he-IL"/>
        </w:rPr>
      </w:pPr>
      <w:bookmarkStart w:id="7158" w:name="_ETM_Q1_4874857"/>
      <w:bookmarkEnd w:id="7158"/>
    </w:p>
    <w:p w14:paraId="2D1C2C5D" w14:textId="77777777" w:rsidR="001415F6" w:rsidRDefault="001415F6" w:rsidP="001415F6">
      <w:pPr>
        <w:pStyle w:val="afb"/>
        <w:keepNext/>
        <w:rPr>
          <w:rtl/>
          <w:lang w:eastAsia="he-IL"/>
        </w:rPr>
      </w:pPr>
      <w:bookmarkStart w:id="7159" w:name="ET_guest_אילנית_וורנר_770"/>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7159"/>
    </w:p>
    <w:p w14:paraId="2CDEB31E" w14:textId="77777777" w:rsidR="001415F6" w:rsidRDefault="001415F6" w:rsidP="001415F6">
      <w:pPr>
        <w:pStyle w:val="KeepWithNext"/>
        <w:rPr>
          <w:rtl/>
          <w:lang w:eastAsia="he-IL"/>
        </w:rPr>
      </w:pPr>
    </w:p>
    <w:p w14:paraId="768A5CBD" w14:textId="77777777" w:rsidR="001415F6" w:rsidRDefault="001415F6" w:rsidP="001415F6">
      <w:pPr>
        <w:rPr>
          <w:rtl/>
          <w:lang w:eastAsia="he-IL"/>
        </w:rPr>
      </w:pPr>
      <w:bookmarkStart w:id="7160" w:name="_ETM_Q1_4876579"/>
      <w:bookmarkEnd w:id="7160"/>
      <w:r>
        <w:rPr>
          <w:rtl/>
          <w:lang w:eastAsia="he-IL"/>
        </w:rPr>
        <w:t>מ</w:t>
      </w:r>
      <w:bookmarkStart w:id="7161" w:name="_ETM_Q1_4876678"/>
      <w:bookmarkEnd w:id="7161"/>
      <w:r>
        <w:rPr>
          <w:rtl/>
          <w:lang w:eastAsia="he-IL"/>
        </w:rPr>
        <w:t>מש, במרץ-אפריל. כמו דו"ח כספי</w:t>
      </w:r>
      <w:bookmarkStart w:id="7162" w:name="_ETM_Q1_4881528"/>
      <w:bookmarkEnd w:id="7162"/>
      <w:r>
        <w:rPr>
          <w:rtl/>
          <w:lang w:eastAsia="he-IL"/>
        </w:rPr>
        <w:t xml:space="preserve"> של המדינה. </w:t>
      </w:r>
      <w:bookmarkStart w:id="7163" w:name="_ETM_Q1_4883243"/>
      <w:bookmarkEnd w:id="7163"/>
    </w:p>
    <w:p w14:paraId="3514AC82" w14:textId="77777777" w:rsidR="001415F6" w:rsidRDefault="001415F6" w:rsidP="001415F6">
      <w:pPr>
        <w:rPr>
          <w:rtl/>
          <w:lang w:eastAsia="he-IL"/>
        </w:rPr>
      </w:pPr>
      <w:bookmarkStart w:id="7164" w:name="_ETM_Q1_4883421"/>
      <w:bookmarkStart w:id="7165" w:name="_ETM_Q1_4884025"/>
      <w:bookmarkEnd w:id="7164"/>
      <w:bookmarkEnd w:id="7165"/>
    </w:p>
    <w:p w14:paraId="752AB5CA" w14:textId="77777777" w:rsidR="001415F6" w:rsidRDefault="001415F6" w:rsidP="001415F6">
      <w:pPr>
        <w:pStyle w:val="afb"/>
        <w:keepNext/>
        <w:rPr>
          <w:rtl/>
          <w:lang w:eastAsia="he-IL"/>
        </w:rPr>
      </w:pPr>
      <w:bookmarkStart w:id="7166" w:name="ET_guest_לירון_אדלר_מינקה_77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66"/>
    </w:p>
    <w:p w14:paraId="028CF9ED" w14:textId="77777777" w:rsidR="001415F6" w:rsidRDefault="001415F6" w:rsidP="001415F6">
      <w:pPr>
        <w:pStyle w:val="KeepWithNext"/>
        <w:rPr>
          <w:rtl/>
          <w:lang w:eastAsia="he-IL"/>
        </w:rPr>
      </w:pPr>
    </w:p>
    <w:p w14:paraId="755CB02B" w14:textId="77777777" w:rsidR="001415F6" w:rsidRDefault="001415F6" w:rsidP="001415F6">
      <w:pPr>
        <w:rPr>
          <w:rtl/>
          <w:lang w:eastAsia="he-IL"/>
        </w:rPr>
      </w:pPr>
      <w:bookmarkStart w:id="7167" w:name="_ETM_Q1_4884807"/>
      <w:bookmarkStart w:id="7168" w:name="_ETM_Q1_4884882"/>
      <w:bookmarkEnd w:id="7167"/>
      <w:bookmarkEnd w:id="7168"/>
      <w:r>
        <w:rPr>
          <w:rtl/>
          <w:lang w:eastAsia="he-IL"/>
        </w:rPr>
        <w:t>א</w:t>
      </w:r>
      <w:bookmarkStart w:id="7169" w:name="_ETM_Q1_4879956"/>
      <w:bookmarkEnd w:id="7169"/>
      <w:r>
        <w:rPr>
          <w:rtl/>
          <w:lang w:eastAsia="he-IL"/>
        </w:rPr>
        <w:t xml:space="preserve">ז מה לעשות? עד סוף יוני? </w:t>
      </w:r>
      <w:bookmarkStart w:id="7170" w:name="_ETM_Q1_4884514"/>
      <w:bookmarkEnd w:id="7170"/>
      <w:r>
        <w:rPr>
          <w:rtl/>
          <w:lang w:eastAsia="he-IL"/>
        </w:rPr>
        <w:t>עד סוף יוני</w:t>
      </w:r>
      <w:bookmarkStart w:id="7171" w:name="_ETM_Q1_4882037"/>
      <w:bookmarkEnd w:id="7171"/>
      <w:r>
        <w:rPr>
          <w:rtl/>
          <w:lang w:eastAsia="he-IL"/>
        </w:rPr>
        <w:t>?</w:t>
      </w:r>
    </w:p>
    <w:p w14:paraId="7FDF4EDE" w14:textId="77777777" w:rsidR="001415F6" w:rsidRDefault="001415F6" w:rsidP="001415F6">
      <w:pPr>
        <w:rPr>
          <w:rtl/>
          <w:lang w:eastAsia="he-IL"/>
        </w:rPr>
      </w:pPr>
      <w:bookmarkStart w:id="7172" w:name="_ETM_Q1_4882422"/>
      <w:bookmarkStart w:id="7173" w:name="_ETM_Q1_4882555"/>
      <w:bookmarkEnd w:id="7172"/>
      <w:bookmarkEnd w:id="7173"/>
    </w:p>
    <w:p w14:paraId="34E1851F" w14:textId="77777777" w:rsidR="001415F6" w:rsidRDefault="001415F6" w:rsidP="001415F6">
      <w:pPr>
        <w:pStyle w:val="afb"/>
        <w:keepNext/>
        <w:rPr>
          <w:rtl/>
          <w:lang w:eastAsia="he-IL"/>
        </w:rPr>
      </w:pPr>
      <w:bookmarkStart w:id="7174" w:name="ET_guest_אילנית_וורנר_772"/>
      <w:r>
        <w:rPr>
          <w:rStyle w:val="TagStyle"/>
          <w:rFonts w:hint="cs"/>
          <w:rtl/>
        </w:rPr>
        <w:t xml:space="preserve"> &lt;&lt; אורח &gt;&gt; </w:t>
      </w:r>
      <w:r>
        <w:rPr>
          <w:rFonts w:hint="cs"/>
          <w:rtl/>
          <w:lang w:eastAsia="he-IL"/>
        </w:rPr>
        <w:t>אילנית וורנר:</w:t>
      </w:r>
      <w:r>
        <w:rPr>
          <w:rStyle w:val="TagStyle"/>
          <w:rFonts w:hint="cs"/>
          <w:rtl/>
        </w:rPr>
        <w:t xml:space="preserve"> &lt;&lt; אורח &gt;&gt;</w:t>
      </w:r>
      <w:r>
        <w:rPr>
          <w:rFonts w:hint="cs"/>
          <w:rtl/>
          <w:lang w:eastAsia="he-IL"/>
        </w:rPr>
        <w:t xml:space="preserve">  </w:t>
      </w:r>
      <w:bookmarkEnd w:id="7174"/>
    </w:p>
    <w:p w14:paraId="4ABCD472" w14:textId="77777777" w:rsidR="001415F6" w:rsidRDefault="001415F6" w:rsidP="001415F6">
      <w:pPr>
        <w:pStyle w:val="KeepWithNext"/>
        <w:rPr>
          <w:rtl/>
          <w:lang w:eastAsia="he-IL"/>
        </w:rPr>
      </w:pPr>
    </w:p>
    <w:p w14:paraId="492EFF9E" w14:textId="77777777" w:rsidR="001415F6" w:rsidRDefault="001415F6" w:rsidP="001415F6">
      <w:pPr>
        <w:rPr>
          <w:rtl/>
          <w:lang w:eastAsia="he-IL"/>
        </w:rPr>
      </w:pPr>
      <w:bookmarkStart w:id="7175" w:name="_ETM_Q1_4884596"/>
      <w:bookmarkStart w:id="7176" w:name="_ETM_Q1_4884659"/>
      <w:bookmarkEnd w:id="7175"/>
      <w:bookmarkEnd w:id="7176"/>
      <w:r>
        <w:rPr>
          <w:rtl/>
          <w:lang w:eastAsia="he-IL"/>
        </w:rPr>
        <w:t>עד סוף יוני.</w:t>
      </w:r>
    </w:p>
    <w:p w14:paraId="2B1120F3" w14:textId="77777777" w:rsidR="001415F6" w:rsidRDefault="001415F6" w:rsidP="001415F6">
      <w:pPr>
        <w:rPr>
          <w:rtl/>
          <w:lang w:eastAsia="he-IL"/>
        </w:rPr>
      </w:pPr>
      <w:bookmarkStart w:id="7177" w:name="_ETM_Q1_4886683"/>
      <w:bookmarkStart w:id="7178" w:name="_ETM_Q1_4886780"/>
      <w:bookmarkStart w:id="7179" w:name="_ETM_Q1_4887866"/>
      <w:bookmarkEnd w:id="7177"/>
      <w:bookmarkEnd w:id="7178"/>
      <w:bookmarkEnd w:id="7179"/>
    </w:p>
    <w:p w14:paraId="4B29C7DE" w14:textId="77777777" w:rsidR="001415F6" w:rsidRDefault="001415F6" w:rsidP="001415F6">
      <w:pPr>
        <w:pStyle w:val="afb"/>
        <w:keepNext/>
        <w:rPr>
          <w:rtl/>
          <w:lang w:eastAsia="he-IL"/>
        </w:rPr>
      </w:pPr>
      <w:bookmarkStart w:id="7180" w:name="ET_guest_גיא_סמט_773"/>
      <w:r>
        <w:rPr>
          <w:rStyle w:val="TagStyle"/>
          <w:rFonts w:hint="cs"/>
          <w:rtl/>
        </w:rPr>
        <w:t xml:space="preserve"> &lt;&lt; אורח &gt;&gt; </w:t>
      </w:r>
      <w:r>
        <w:rPr>
          <w:rFonts w:hint="cs"/>
          <w:rtl/>
          <w:lang w:eastAsia="he-IL"/>
        </w:rPr>
        <w:t>גיא סמט:</w:t>
      </w:r>
      <w:r>
        <w:rPr>
          <w:rStyle w:val="TagStyle"/>
          <w:rFonts w:hint="cs"/>
          <w:rtl/>
        </w:rPr>
        <w:t xml:space="preserve"> &lt;&lt; אורח &gt;&gt;</w:t>
      </w:r>
      <w:r>
        <w:rPr>
          <w:rFonts w:hint="cs"/>
          <w:rtl/>
          <w:lang w:eastAsia="he-IL"/>
        </w:rPr>
        <w:t xml:space="preserve">  </w:t>
      </w:r>
      <w:bookmarkEnd w:id="7180"/>
    </w:p>
    <w:p w14:paraId="1CE57554" w14:textId="77777777" w:rsidR="001415F6" w:rsidRDefault="001415F6" w:rsidP="001415F6">
      <w:pPr>
        <w:pStyle w:val="KeepWithNext"/>
        <w:rPr>
          <w:rtl/>
          <w:lang w:eastAsia="he-IL"/>
        </w:rPr>
      </w:pPr>
    </w:p>
    <w:p w14:paraId="29D2DDA6" w14:textId="77777777" w:rsidR="001415F6" w:rsidRDefault="001415F6" w:rsidP="001415F6">
      <w:pPr>
        <w:rPr>
          <w:rtl/>
          <w:lang w:eastAsia="he-IL"/>
        </w:rPr>
      </w:pPr>
      <w:bookmarkStart w:id="7181" w:name="_ETM_Q1_4888543"/>
      <w:bookmarkStart w:id="7182" w:name="_ETM_Q1_4888609"/>
      <w:bookmarkEnd w:id="7181"/>
      <w:bookmarkEnd w:id="7182"/>
      <w:r>
        <w:rPr>
          <w:rtl/>
          <w:lang w:eastAsia="he-IL"/>
        </w:rPr>
        <w:t xml:space="preserve">לירון, אז מה שהוא </w:t>
      </w:r>
      <w:bookmarkStart w:id="7183" w:name="_ETM_Q1_4885704"/>
      <w:bookmarkEnd w:id="7183"/>
      <w:r>
        <w:rPr>
          <w:rtl/>
          <w:lang w:eastAsia="he-IL"/>
        </w:rPr>
        <w:t>הציע לך,</w:t>
      </w:r>
      <w:bookmarkStart w:id="7184" w:name="_ETM_Q1_4887742"/>
      <w:bookmarkEnd w:id="7184"/>
      <w:r>
        <w:rPr>
          <w:rtl/>
          <w:lang w:eastAsia="he-IL"/>
        </w:rPr>
        <w:t xml:space="preserve"> יש ביוני ויש </w:t>
      </w:r>
      <w:bookmarkStart w:id="7185" w:name="_ETM_Q1_4887030"/>
      <w:bookmarkEnd w:id="7185"/>
      <w:r>
        <w:rPr>
          <w:rtl/>
          <w:lang w:eastAsia="he-IL"/>
        </w:rPr>
        <w:t xml:space="preserve">בספטמבר. אז ספטמבר זה לא דו"ח מבוקר, </w:t>
      </w:r>
      <w:bookmarkStart w:id="7186" w:name="_ETM_Q1_4893930"/>
      <w:bookmarkEnd w:id="7186"/>
      <w:r>
        <w:rPr>
          <w:rtl/>
          <w:lang w:eastAsia="he-IL"/>
        </w:rPr>
        <w:t xml:space="preserve">אז לכן להבנתי לפחות אפשר </w:t>
      </w:r>
      <w:bookmarkStart w:id="7187" w:name="_ETM_Q1_4891766"/>
      <w:bookmarkEnd w:id="7187"/>
      <w:r>
        <w:rPr>
          <w:rtl/>
          <w:lang w:eastAsia="he-IL"/>
        </w:rPr>
        <w:t xml:space="preserve">לעמוד בלוחות הזמנים, אבל זה </w:t>
      </w:r>
      <w:bookmarkStart w:id="7188" w:name="_ETM_Q1_4896037"/>
      <w:bookmarkEnd w:id="7188"/>
      <w:r>
        <w:rPr>
          <w:rtl/>
          <w:lang w:eastAsia="he-IL"/>
        </w:rPr>
        <w:t>יוצר קרבה מא</w:t>
      </w:r>
      <w:bookmarkStart w:id="7189" w:name="_ETM_Q1_4893839"/>
      <w:bookmarkEnd w:id="7189"/>
      <w:r>
        <w:rPr>
          <w:rtl/>
          <w:lang w:eastAsia="he-IL"/>
        </w:rPr>
        <w:t>וד משמעותית בין השניים.</w:t>
      </w:r>
    </w:p>
    <w:p w14:paraId="198E03BF" w14:textId="77777777" w:rsidR="001415F6" w:rsidRDefault="001415F6" w:rsidP="001415F6">
      <w:pPr>
        <w:rPr>
          <w:rtl/>
          <w:lang w:eastAsia="he-IL"/>
        </w:rPr>
      </w:pPr>
      <w:bookmarkStart w:id="7190" w:name="_ETM_Q1_4901143"/>
      <w:bookmarkStart w:id="7191" w:name="_ETM_Q1_4901229"/>
      <w:bookmarkStart w:id="7192" w:name="_ETM_Q1_4901963"/>
      <w:bookmarkEnd w:id="7190"/>
      <w:bookmarkEnd w:id="7191"/>
      <w:bookmarkEnd w:id="7192"/>
    </w:p>
    <w:p w14:paraId="78327313" w14:textId="77777777" w:rsidR="001415F6" w:rsidRDefault="001415F6" w:rsidP="001415F6">
      <w:pPr>
        <w:pStyle w:val="af8"/>
        <w:keepNext/>
        <w:rPr>
          <w:rtl/>
        </w:rPr>
      </w:pPr>
      <w:bookmarkStart w:id="7193" w:name="ET_yor_היור_ארז_מלול___יורַ_77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193"/>
    </w:p>
    <w:p w14:paraId="4275A50D" w14:textId="77777777" w:rsidR="001415F6" w:rsidRDefault="001415F6" w:rsidP="001415F6">
      <w:pPr>
        <w:pStyle w:val="KeepWithNext"/>
        <w:rPr>
          <w:rtl/>
          <w:lang w:eastAsia="he-IL"/>
        </w:rPr>
      </w:pPr>
    </w:p>
    <w:p w14:paraId="3649B505" w14:textId="77777777" w:rsidR="001415F6" w:rsidRDefault="001415F6" w:rsidP="001415F6">
      <w:pPr>
        <w:rPr>
          <w:rtl/>
          <w:lang w:eastAsia="he-IL"/>
        </w:rPr>
      </w:pPr>
      <w:bookmarkStart w:id="7194" w:name="_ETM_Q1_4902754"/>
      <w:bookmarkStart w:id="7195" w:name="_ETM_Q1_4902832"/>
      <w:bookmarkEnd w:id="7194"/>
      <w:bookmarkEnd w:id="7195"/>
      <w:r>
        <w:rPr>
          <w:rtl/>
          <w:lang w:eastAsia="he-IL"/>
        </w:rPr>
        <w:t>הוא צודק</w:t>
      </w:r>
      <w:bookmarkStart w:id="7196" w:name="_ETM_Q1_4899417"/>
      <w:bookmarkEnd w:id="7196"/>
      <w:r>
        <w:rPr>
          <w:rtl/>
          <w:lang w:eastAsia="he-IL"/>
        </w:rPr>
        <w:t>. הוא צודק.</w:t>
      </w:r>
    </w:p>
    <w:p w14:paraId="44B25DBA" w14:textId="77777777" w:rsidR="001415F6" w:rsidRDefault="001415F6" w:rsidP="001415F6">
      <w:pPr>
        <w:rPr>
          <w:rtl/>
          <w:lang w:eastAsia="he-IL"/>
        </w:rPr>
      </w:pPr>
      <w:bookmarkStart w:id="7197" w:name="_ETM_Q1_4900919"/>
      <w:bookmarkStart w:id="7198" w:name="_ETM_Q1_4901002"/>
      <w:bookmarkStart w:id="7199" w:name="_ETM_Q1_4901628"/>
      <w:bookmarkEnd w:id="7197"/>
      <w:bookmarkEnd w:id="7198"/>
      <w:bookmarkEnd w:id="7199"/>
    </w:p>
    <w:p w14:paraId="09C28B68" w14:textId="77777777" w:rsidR="001415F6" w:rsidRDefault="001415F6" w:rsidP="001415F6">
      <w:pPr>
        <w:pStyle w:val="afb"/>
        <w:keepNext/>
        <w:rPr>
          <w:rtl/>
          <w:lang w:eastAsia="he-IL"/>
        </w:rPr>
      </w:pPr>
      <w:bookmarkStart w:id="7200" w:name="ET_guest_לירון_אדלר_מינקה_775"/>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00"/>
    </w:p>
    <w:p w14:paraId="076AB84D" w14:textId="77777777" w:rsidR="001415F6" w:rsidRDefault="001415F6" w:rsidP="001415F6">
      <w:pPr>
        <w:pStyle w:val="KeepWithNext"/>
        <w:rPr>
          <w:rtl/>
          <w:lang w:eastAsia="he-IL"/>
        </w:rPr>
      </w:pPr>
    </w:p>
    <w:p w14:paraId="242D1932" w14:textId="77777777" w:rsidR="001415F6" w:rsidRDefault="001415F6" w:rsidP="001415F6">
      <w:pPr>
        <w:rPr>
          <w:rtl/>
          <w:lang w:eastAsia="he-IL"/>
        </w:rPr>
      </w:pPr>
      <w:bookmarkStart w:id="7201" w:name="_ETM_Q1_4902411"/>
      <w:bookmarkStart w:id="7202" w:name="_ETM_Q1_4902477"/>
      <w:bookmarkEnd w:id="7201"/>
      <w:bookmarkEnd w:id="7202"/>
      <w:r>
        <w:rPr>
          <w:rtl/>
          <w:lang w:eastAsia="he-IL"/>
        </w:rPr>
        <w:t xml:space="preserve">בסדר, </w:t>
      </w:r>
      <w:bookmarkStart w:id="7203" w:name="_ETM_Q1_4903457"/>
      <w:bookmarkEnd w:id="7203"/>
      <w:r>
        <w:rPr>
          <w:rtl/>
          <w:lang w:eastAsia="he-IL"/>
        </w:rPr>
        <w:t>אז השנת</w:t>
      </w:r>
      <w:bookmarkStart w:id="7204" w:name="_ETM_Q1_4901660"/>
      <w:bookmarkEnd w:id="7204"/>
      <w:r>
        <w:rPr>
          <w:rtl/>
          <w:lang w:eastAsia="he-IL"/>
        </w:rPr>
        <w:t>י יהיה עד יוני והחצי-שנתי יהיה עד</w:t>
      </w:r>
      <w:bookmarkStart w:id="7205" w:name="_ETM_Q1_4906256"/>
      <w:bookmarkEnd w:id="7205"/>
      <w:r>
        <w:rPr>
          <w:rtl/>
          <w:lang w:eastAsia="he-IL"/>
        </w:rPr>
        <w:t xml:space="preserve"> סוף ספטמבר. בסופו של דב</w:t>
      </w:r>
      <w:bookmarkStart w:id="7206" w:name="_ETM_Q1_4904730"/>
      <w:bookmarkEnd w:id="7206"/>
      <w:r>
        <w:rPr>
          <w:rtl/>
          <w:lang w:eastAsia="he-IL"/>
        </w:rPr>
        <w:t>ר, כן יש כאן</w:t>
      </w:r>
      <w:bookmarkStart w:id="7207" w:name="_ETM_Q1_4907247"/>
      <w:bookmarkEnd w:id="7207"/>
      <w:r>
        <w:rPr>
          <w:rtl/>
          <w:lang w:eastAsia="he-IL"/>
        </w:rPr>
        <w:t xml:space="preserve"> בחוק דיווחים חצי-שנתיים שנכנסו, אני חושבת, שכדי שאפ</w:t>
      </w:r>
      <w:bookmarkStart w:id="7208" w:name="_ETM_Q1_4909909"/>
      <w:bookmarkEnd w:id="7208"/>
      <w:r>
        <w:rPr>
          <w:rtl/>
          <w:lang w:eastAsia="he-IL"/>
        </w:rPr>
        <w:t xml:space="preserve">שר יהיה </w:t>
      </w:r>
      <w:bookmarkStart w:id="7209" w:name="_ETM_Q1_4910942"/>
      <w:bookmarkEnd w:id="7209"/>
      <w:r>
        <w:rPr>
          <w:rtl/>
          <w:lang w:eastAsia="he-IL"/>
        </w:rPr>
        <w:t>לעקוב מה קורה בנושא היטלי הטמנה ו</w:t>
      </w:r>
      <w:bookmarkStart w:id="7210" w:name="_ETM_Q1_4911734"/>
      <w:bookmarkEnd w:id="7210"/>
      <w:r>
        <w:rPr>
          <w:rtl/>
          <w:lang w:eastAsia="he-IL"/>
        </w:rPr>
        <w:t>במה משתמש</w:t>
      </w:r>
      <w:bookmarkStart w:id="7211" w:name="_ETM_Q1_4913403"/>
      <w:bookmarkEnd w:id="7211"/>
      <w:r>
        <w:rPr>
          <w:rtl/>
          <w:lang w:eastAsia="he-IL"/>
        </w:rPr>
        <w:t>ים בהם.</w:t>
      </w:r>
    </w:p>
    <w:p w14:paraId="712C67FB" w14:textId="77777777" w:rsidR="001415F6" w:rsidRDefault="001415F6" w:rsidP="001415F6">
      <w:pPr>
        <w:rPr>
          <w:rtl/>
          <w:lang w:eastAsia="he-IL"/>
        </w:rPr>
      </w:pPr>
      <w:bookmarkStart w:id="7212" w:name="_ETM_Q1_4915453"/>
      <w:bookmarkStart w:id="7213" w:name="_ETM_Q1_4915561"/>
      <w:bookmarkStart w:id="7214" w:name="_ETM_Q1_4913702"/>
      <w:bookmarkEnd w:id="7212"/>
      <w:bookmarkEnd w:id="7213"/>
      <w:bookmarkEnd w:id="7214"/>
    </w:p>
    <w:p w14:paraId="4F9DF9B3" w14:textId="77777777" w:rsidR="001415F6" w:rsidRDefault="001415F6" w:rsidP="001415F6">
      <w:pPr>
        <w:pStyle w:val="af8"/>
        <w:keepNext/>
        <w:rPr>
          <w:rtl/>
        </w:rPr>
      </w:pPr>
      <w:bookmarkStart w:id="7215" w:name="ET_yor_היור_ארז_מלול___יורַ_77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215"/>
    </w:p>
    <w:p w14:paraId="7A81290E" w14:textId="77777777" w:rsidR="001415F6" w:rsidRDefault="001415F6" w:rsidP="001415F6">
      <w:pPr>
        <w:pStyle w:val="KeepWithNext"/>
        <w:rPr>
          <w:rtl/>
          <w:lang w:eastAsia="he-IL"/>
        </w:rPr>
      </w:pPr>
    </w:p>
    <w:p w14:paraId="481106E8" w14:textId="77777777" w:rsidR="001415F6" w:rsidRDefault="001415F6" w:rsidP="001415F6">
      <w:pPr>
        <w:rPr>
          <w:rtl/>
          <w:lang w:eastAsia="he-IL"/>
        </w:rPr>
      </w:pPr>
      <w:bookmarkStart w:id="7216" w:name="_ETM_Q1_4914581"/>
      <w:bookmarkStart w:id="7217" w:name="_ETM_Q1_4914645"/>
      <w:bookmarkEnd w:id="7216"/>
      <w:bookmarkEnd w:id="7217"/>
      <w:r>
        <w:rPr>
          <w:rtl/>
          <w:lang w:eastAsia="he-IL"/>
        </w:rPr>
        <w:t>בסדר.</w:t>
      </w:r>
    </w:p>
    <w:p w14:paraId="5042BFD5" w14:textId="77777777" w:rsidR="001415F6" w:rsidRDefault="001415F6" w:rsidP="001415F6">
      <w:pPr>
        <w:rPr>
          <w:rtl/>
          <w:lang w:eastAsia="he-IL"/>
        </w:rPr>
      </w:pPr>
      <w:bookmarkStart w:id="7218" w:name="_ETM_Q1_4915752"/>
      <w:bookmarkStart w:id="7219" w:name="_ETM_Q1_4915866"/>
      <w:bookmarkStart w:id="7220" w:name="_ETM_Q1_4916640"/>
      <w:bookmarkEnd w:id="7218"/>
      <w:bookmarkEnd w:id="7219"/>
      <w:bookmarkEnd w:id="7220"/>
    </w:p>
    <w:p w14:paraId="2BC62825" w14:textId="77777777" w:rsidR="001415F6" w:rsidRDefault="001415F6" w:rsidP="001415F6">
      <w:pPr>
        <w:pStyle w:val="afb"/>
        <w:keepNext/>
        <w:rPr>
          <w:rtl/>
          <w:lang w:eastAsia="he-IL"/>
        </w:rPr>
      </w:pPr>
      <w:bookmarkStart w:id="7221" w:name="ET_guest_לירון_אדלר_מינקה_77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21"/>
    </w:p>
    <w:p w14:paraId="6BFEDE24" w14:textId="77777777" w:rsidR="001415F6" w:rsidRDefault="001415F6" w:rsidP="001415F6">
      <w:pPr>
        <w:pStyle w:val="KeepWithNext"/>
        <w:rPr>
          <w:rtl/>
          <w:lang w:eastAsia="he-IL"/>
        </w:rPr>
      </w:pPr>
    </w:p>
    <w:p w14:paraId="2B9D0EF4" w14:textId="77777777" w:rsidR="001415F6" w:rsidRDefault="001415F6" w:rsidP="001415F6">
      <w:pPr>
        <w:rPr>
          <w:rtl/>
          <w:lang w:eastAsia="he-IL"/>
        </w:rPr>
      </w:pPr>
      <w:r>
        <w:rPr>
          <w:rtl/>
          <w:lang w:eastAsia="he-IL"/>
        </w:rPr>
        <w:t>א</w:t>
      </w:r>
      <w:bookmarkStart w:id="7222" w:name="_ETM_Q1_4917698"/>
      <w:bookmarkStart w:id="7223" w:name="_ETM_Q1_4917768"/>
      <w:bookmarkEnd w:id="7222"/>
      <w:bookmarkEnd w:id="7223"/>
      <w:r>
        <w:rPr>
          <w:rtl/>
          <w:lang w:eastAsia="he-IL"/>
        </w:rPr>
        <w:t xml:space="preserve">ז את </w:t>
      </w:r>
      <w:bookmarkStart w:id="7224" w:name="_ETM_Q1_4918286"/>
      <w:bookmarkEnd w:id="7224"/>
      <w:r>
        <w:rPr>
          <w:rtl/>
          <w:lang w:eastAsia="he-IL"/>
        </w:rPr>
        <w:t xml:space="preserve">זה לא </w:t>
      </w:r>
      <w:bookmarkStart w:id="7225" w:name="_ETM_Q1_4914120"/>
      <w:bookmarkEnd w:id="7225"/>
      <w:r>
        <w:rPr>
          <w:rtl/>
          <w:lang w:eastAsia="he-IL"/>
        </w:rPr>
        <w:t>נשנה.</w:t>
      </w:r>
    </w:p>
    <w:p w14:paraId="4353747E" w14:textId="77777777" w:rsidR="001415F6" w:rsidRDefault="001415F6" w:rsidP="001415F6">
      <w:pPr>
        <w:rPr>
          <w:rtl/>
          <w:lang w:eastAsia="he-IL"/>
        </w:rPr>
      </w:pPr>
      <w:bookmarkStart w:id="7226" w:name="_ETM_Q1_4914871"/>
      <w:bookmarkStart w:id="7227" w:name="_ETM_Q1_4914974"/>
      <w:bookmarkStart w:id="7228" w:name="_ETM_Q1_4915673"/>
      <w:bookmarkEnd w:id="7226"/>
      <w:bookmarkEnd w:id="7227"/>
      <w:bookmarkEnd w:id="7228"/>
    </w:p>
    <w:p w14:paraId="73A8D50B" w14:textId="77777777" w:rsidR="001415F6" w:rsidRDefault="001415F6" w:rsidP="001415F6">
      <w:pPr>
        <w:pStyle w:val="af8"/>
        <w:keepNext/>
        <w:rPr>
          <w:rtl/>
        </w:rPr>
      </w:pPr>
      <w:bookmarkStart w:id="7229" w:name="ET_yor_היור_ארז_מלול___יורַ_77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229"/>
    </w:p>
    <w:p w14:paraId="2F020DF1" w14:textId="77777777" w:rsidR="001415F6" w:rsidRDefault="001415F6" w:rsidP="001415F6">
      <w:pPr>
        <w:pStyle w:val="KeepWithNext"/>
        <w:rPr>
          <w:rtl/>
          <w:lang w:eastAsia="he-IL"/>
        </w:rPr>
      </w:pPr>
    </w:p>
    <w:p w14:paraId="7CDDB5A2" w14:textId="77777777" w:rsidR="001415F6" w:rsidRDefault="001415F6" w:rsidP="001415F6">
      <w:pPr>
        <w:rPr>
          <w:rtl/>
          <w:lang w:eastAsia="he-IL"/>
        </w:rPr>
      </w:pPr>
      <w:bookmarkStart w:id="7230" w:name="_ETM_Q1_4916548"/>
      <w:bookmarkStart w:id="7231" w:name="_ETM_Q1_4916639"/>
      <w:bookmarkEnd w:id="7230"/>
      <w:bookmarkEnd w:id="7231"/>
      <w:r>
        <w:rPr>
          <w:rtl/>
          <w:lang w:eastAsia="he-IL"/>
        </w:rPr>
        <w:t>בסדר, ט</w:t>
      </w:r>
      <w:bookmarkStart w:id="7232" w:name="_ETM_Q1_4915167"/>
      <w:bookmarkEnd w:id="7232"/>
      <w:r>
        <w:rPr>
          <w:rtl/>
          <w:lang w:eastAsia="he-IL"/>
        </w:rPr>
        <w:t xml:space="preserve">וב. אנחנו יוצאים להפסקה, אני לא נועל </w:t>
      </w:r>
      <w:bookmarkStart w:id="7233" w:name="_ETM_Q1_4918783"/>
      <w:bookmarkEnd w:id="7233"/>
      <w:r>
        <w:rPr>
          <w:rtl/>
          <w:lang w:eastAsia="he-IL"/>
        </w:rPr>
        <w:t>את הישיבה, עד 11:12. 10 דקות הפסקה.</w:t>
      </w:r>
      <w:bookmarkStart w:id="7234" w:name="_ETM_Q1_4941807"/>
      <w:bookmarkEnd w:id="7234"/>
    </w:p>
    <w:p w14:paraId="608DF4F2" w14:textId="77777777" w:rsidR="001415F6" w:rsidRDefault="001415F6" w:rsidP="001415F6">
      <w:pPr>
        <w:rPr>
          <w:rtl/>
          <w:lang w:eastAsia="he-IL"/>
        </w:rPr>
      </w:pPr>
      <w:bookmarkStart w:id="7235" w:name="_ETM_Q1_4941960"/>
      <w:bookmarkEnd w:id="7235"/>
    </w:p>
    <w:p w14:paraId="40FAD3BC" w14:textId="77777777" w:rsidR="001415F6" w:rsidRDefault="001415F6" w:rsidP="001415F6">
      <w:pPr>
        <w:pStyle w:val="afc"/>
        <w:keepNext/>
        <w:rPr>
          <w:rtl/>
          <w:lang w:eastAsia="he-IL"/>
        </w:rPr>
      </w:pPr>
      <w:bookmarkStart w:id="7236" w:name="ET_meetingbreak_779"/>
      <w:r>
        <w:rPr>
          <w:rStyle w:val="TagStyle"/>
          <w:rFonts w:hint="cs"/>
          <w:rtl/>
        </w:rPr>
        <w:t xml:space="preserve"> &lt;&lt; הפסקה &gt;&gt; </w:t>
      </w:r>
      <w:r>
        <w:rPr>
          <w:rtl/>
          <w:lang w:eastAsia="he-IL"/>
        </w:rPr>
        <w:t xml:space="preserve">(הישיבה נפסקה בשעה 11:02 </w:t>
      </w:r>
      <w:proofErr w:type="spellStart"/>
      <w:r>
        <w:rPr>
          <w:rtl/>
          <w:lang w:eastAsia="he-IL"/>
        </w:rPr>
        <w:t>ונתחדשה</w:t>
      </w:r>
      <w:proofErr w:type="spellEnd"/>
      <w:r>
        <w:rPr>
          <w:rtl/>
          <w:lang w:eastAsia="he-IL"/>
        </w:rPr>
        <w:t xml:space="preserve"> בשעה 11:12.)</w:t>
      </w:r>
      <w:r>
        <w:rPr>
          <w:rStyle w:val="TagStyle"/>
          <w:rFonts w:hint="cs"/>
          <w:rtl/>
        </w:rPr>
        <w:t xml:space="preserve"> &lt;&lt; הפסקה &gt;&gt;</w:t>
      </w:r>
      <w:r>
        <w:rPr>
          <w:rtl/>
          <w:lang w:eastAsia="he-IL"/>
        </w:rPr>
        <w:t xml:space="preserve">  </w:t>
      </w:r>
      <w:bookmarkEnd w:id="7236"/>
    </w:p>
    <w:p w14:paraId="7199BBBF" w14:textId="77777777" w:rsidR="001415F6" w:rsidRDefault="001415F6" w:rsidP="001415F6">
      <w:pPr>
        <w:rPr>
          <w:rtl/>
          <w:lang w:eastAsia="he-IL"/>
        </w:rPr>
      </w:pPr>
    </w:p>
    <w:p w14:paraId="31C4702B" w14:textId="77777777" w:rsidR="001415F6" w:rsidRDefault="001415F6" w:rsidP="001415F6">
      <w:pPr>
        <w:pStyle w:val="af8"/>
        <w:keepNext/>
        <w:rPr>
          <w:rtl/>
        </w:rPr>
      </w:pPr>
      <w:bookmarkStart w:id="7237" w:name="ET_yor_היור_ארז_מלול___יורַ_78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237"/>
    </w:p>
    <w:p w14:paraId="580FFD1B" w14:textId="77777777" w:rsidR="001415F6" w:rsidRDefault="001415F6" w:rsidP="001415F6">
      <w:pPr>
        <w:pStyle w:val="KeepWithNext"/>
        <w:rPr>
          <w:rtl/>
          <w:lang w:eastAsia="he-IL"/>
        </w:rPr>
      </w:pPr>
    </w:p>
    <w:p w14:paraId="786DECB1" w14:textId="77777777" w:rsidR="001415F6" w:rsidRDefault="001415F6" w:rsidP="001415F6">
      <w:pPr>
        <w:rPr>
          <w:rtl/>
          <w:lang w:eastAsia="he-IL"/>
        </w:rPr>
      </w:pPr>
      <w:bookmarkStart w:id="7238" w:name="_ETM_Q1_4945683"/>
      <w:bookmarkStart w:id="7239" w:name="_ETM_Q1_4945700"/>
      <w:bookmarkEnd w:id="7238"/>
      <w:bookmarkEnd w:id="7239"/>
      <w:r>
        <w:rPr>
          <w:rtl/>
          <w:lang w:eastAsia="he-IL"/>
        </w:rPr>
        <w:t xml:space="preserve">טוב, ההצעה שעלתה </w:t>
      </w:r>
      <w:bookmarkStart w:id="7240" w:name="_ETM_Q1_4949996"/>
      <w:bookmarkEnd w:id="7240"/>
      <w:r>
        <w:rPr>
          <w:rtl/>
          <w:lang w:eastAsia="he-IL"/>
        </w:rPr>
        <w:t xml:space="preserve">בוועדה על ידי חבר הכנסת זאב </w:t>
      </w:r>
      <w:proofErr w:type="spellStart"/>
      <w:r>
        <w:rPr>
          <w:rtl/>
          <w:lang w:eastAsia="he-IL"/>
        </w:rPr>
        <w:t>אלקין</w:t>
      </w:r>
      <w:proofErr w:type="spellEnd"/>
      <w:r>
        <w:rPr>
          <w:rtl/>
          <w:lang w:eastAsia="he-IL"/>
        </w:rPr>
        <w:t xml:space="preserve"> עולה להצבעה. יש</w:t>
      </w:r>
      <w:bookmarkStart w:id="7241" w:name="_ETM_Q1_4955797"/>
      <w:bookmarkEnd w:id="7241"/>
      <w:r>
        <w:rPr>
          <w:rtl/>
          <w:lang w:eastAsia="he-IL"/>
        </w:rPr>
        <w:t xml:space="preserve"> הסכמה?</w:t>
      </w:r>
      <w:bookmarkStart w:id="7242" w:name="_ETM_Q1_4957248"/>
      <w:bookmarkEnd w:id="7242"/>
    </w:p>
    <w:p w14:paraId="2C1E341E" w14:textId="77777777" w:rsidR="001415F6" w:rsidRDefault="001415F6" w:rsidP="001415F6">
      <w:pPr>
        <w:rPr>
          <w:rtl/>
          <w:lang w:eastAsia="he-IL"/>
        </w:rPr>
      </w:pPr>
      <w:bookmarkStart w:id="7243" w:name="_ETM_Q1_4957323"/>
      <w:bookmarkEnd w:id="7243"/>
    </w:p>
    <w:p w14:paraId="1DC23971" w14:textId="77777777" w:rsidR="001415F6" w:rsidRDefault="001415F6" w:rsidP="001415F6">
      <w:pPr>
        <w:pStyle w:val="afb"/>
        <w:keepNext/>
        <w:rPr>
          <w:rtl/>
          <w:lang w:eastAsia="he-IL"/>
        </w:rPr>
      </w:pPr>
      <w:bookmarkStart w:id="7244" w:name="ET_guest_לירון_אדלר_מינקה_781"/>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44"/>
    </w:p>
    <w:p w14:paraId="3F227606" w14:textId="77777777" w:rsidR="001415F6" w:rsidRDefault="001415F6" w:rsidP="001415F6">
      <w:pPr>
        <w:pStyle w:val="KeepWithNext"/>
        <w:rPr>
          <w:rtl/>
          <w:lang w:eastAsia="he-IL"/>
        </w:rPr>
      </w:pPr>
    </w:p>
    <w:p w14:paraId="28169315" w14:textId="77777777" w:rsidR="001415F6" w:rsidRDefault="001415F6" w:rsidP="001415F6">
      <w:pPr>
        <w:rPr>
          <w:rtl/>
          <w:lang w:eastAsia="he-IL"/>
        </w:rPr>
      </w:pPr>
      <w:bookmarkStart w:id="7245" w:name="_ETM_Q1_4958267"/>
      <w:bookmarkStart w:id="7246" w:name="_ETM_Q1_4958282"/>
      <w:bookmarkStart w:id="7247" w:name="_ETM_Q1_4953743"/>
      <w:bookmarkEnd w:id="7245"/>
      <w:bookmarkEnd w:id="7246"/>
      <w:bookmarkEnd w:id="7247"/>
      <w:r>
        <w:rPr>
          <w:rtl/>
          <w:lang w:eastAsia="he-IL"/>
        </w:rPr>
        <w:t xml:space="preserve">רגע, צריך להסביר. בעצם חבר הכנסת </w:t>
      </w:r>
      <w:proofErr w:type="spellStart"/>
      <w:r>
        <w:rPr>
          <w:rtl/>
          <w:lang w:eastAsia="he-IL"/>
        </w:rPr>
        <w:t>אלקין</w:t>
      </w:r>
      <w:proofErr w:type="spellEnd"/>
      <w:r>
        <w:rPr>
          <w:rtl/>
          <w:lang w:eastAsia="he-IL"/>
        </w:rPr>
        <w:t xml:space="preserve"> הציע שיפוצל סעיף </w:t>
      </w:r>
      <w:bookmarkStart w:id="7248" w:name="_ETM_Q1_4964226"/>
      <w:bookmarkEnd w:id="7248"/>
      <w:r>
        <w:rPr>
          <w:rtl/>
          <w:lang w:eastAsia="he-IL"/>
        </w:rPr>
        <w:t xml:space="preserve">קטן </w:t>
      </w:r>
      <w:bookmarkStart w:id="7249" w:name="_ETM_Q1_4959793"/>
      <w:bookmarkEnd w:id="7249"/>
      <w:r>
        <w:rPr>
          <w:rtl/>
          <w:lang w:eastAsia="he-IL"/>
        </w:rPr>
        <w:t xml:space="preserve">(2) בתוך סעיף 1, שאומר </w:t>
      </w:r>
      <w:bookmarkStart w:id="7250" w:name="_ETM_Q1_4962740"/>
      <w:bookmarkEnd w:id="7250"/>
      <w:r>
        <w:rPr>
          <w:rtl/>
          <w:lang w:eastAsia="he-IL"/>
        </w:rPr>
        <w:t xml:space="preserve">בסעיף קטן </w:t>
      </w:r>
      <w:bookmarkStart w:id="7251" w:name="_ETM_Q1_4963431"/>
      <w:bookmarkStart w:id="7252" w:name="_ETM_Q1_4960110"/>
      <w:bookmarkEnd w:id="7251"/>
      <w:bookmarkEnd w:id="7252"/>
      <w:r>
        <w:rPr>
          <w:rtl/>
          <w:lang w:eastAsia="he-IL"/>
        </w:rPr>
        <w:t xml:space="preserve">(ב1) במקום </w:t>
      </w:r>
      <w:bookmarkStart w:id="7253" w:name="_ETM_Q1_4968035"/>
      <w:bookmarkEnd w:id="7253"/>
      <w:r>
        <w:rPr>
          <w:rtl/>
          <w:lang w:eastAsia="he-IL"/>
        </w:rPr>
        <w:t xml:space="preserve">על </w:t>
      </w:r>
      <w:bookmarkStart w:id="7254" w:name="_ETM_Q1_4964290"/>
      <w:bookmarkEnd w:id="7254"/>
      <w:r>
        <w:rPr>
          <w:rtl/>
          <w:lang w:eastAsia="he-IL"/>
        </w:rPr>
        <w:t xml:space="preserve">25 אחוז ייקראו על 35 אחוז. בעצם מבקש להציע </w:t>
      </w:r>
      <w:bookmarkStart w:id="7255" w:name="_ETM_Q1_4973187"/>
      <w:bookmarkEnd w:id="7255"/>
      <w:r>
        <w:rPr>
          <w:rtl/>
          <w:lang w:eastAsia="he-IL"/>
        </w:rPr>
        <w:t xml:space="preserve">שהסעיף הזה יפוצל מהצעת החוק. הצעת הפיצול תבוא </w:t>
      </w:r>
      <w:bookmarkStart w:id="7256" w:name="_ETM_Q1_4975460"/>
      <w:bookmarkEnd w:id="7256"/>
      <w:r>
        <w:rPr>
          <w:rtl/>
          <w:lang w:eastAsia="he-IL"/>
        </w:rPr>
        <w:t xml:space="preserve">גם </w:t>
      </w:r>
      <w:bookmarkStart w:id="7257" w:name="_ETM_Q1_4976139"/>
      <w:bookmarkEnd w:id="7257"/>
      <w:r>
        <w:rPr>
          <w:rtl/>
          <w:lang w:eastAsia="he-IL"/>
        </w:rPr>
        <w:t xml:space="preserve">כן לאישור המליאה. ואז מה שיקרה שזה יישאר על שולחן </w:t>
      </w:r>
      <w:bookmarkStart w:id="7258" w:name="_ETM_Q1_4984485"/>
      <w:bookmarkEnd w:id="7258"/>
      <w:r>
        <w:rPr>
          <w:rtl/>
          <w:lang w:eastAsia="he-IL"/>
        </w:rPr>
        <w:t xml:space="preserve">הוועדה כהצעה שעברה </w:t>
      </w:r>
      <w:bookmarkStart w:id="7259" w:name="_ETM_Q1_4982213"/>
      <w:bookmarkEnd w:id="7259"/>
      <w:r>
        <w:rPr>
          <w:rtl/>
          <w:lang w:eastAsia="he-IL"/>
        </w:rPr>
        <w:t>קריאה ראשונה ובמקרה הצורך אפשר יהיה להבי</w:t>
      </w:r>
      <w:bookmarkStart w:id="7260" w:name="_ETM_Q1_4989201"/>
      <w:bookmarkStart w:id="7261" w:name="_ETM_Q1_4986033"/>
      <w:bookmarkEnd w:id="7260"/>
      <w:bookmarkEnd w:id="7261"/>
      <w:r>
        <w:rPr>
          <w:rtl/>
          <w:lang w:eastAsia="he-IL"/>
        </w:rPr>
        <w:t xml:space="preserve">א אותה לדיון לקריאה שנייה ושלישית. אז תעמיד </w:t>
      </w:r>
      <w:bookmarkStart w:id="7262" w:name="_ETM_Q1_4991910"/>
      <w:bookmarkEnd w:id="7262"/>
      <w:r>
        <w:rPr>
          <w:rtl/>
          <w:lang w:eastAsia="he-IL"/>
        </w:rPr>
        <w:t>את הצעת ה</w:t>
      </w:r>
      <w:bookmarkStart w:id="7263" w:name="_ETM_Q1_4988920"/>
      <w:bookmarkEnd w:id="7263"/>
      <w:r>
        <w:rPr>
          <w:rtl/>
          <w:lang w:eastAsia="he-IL"/>
        </w:rPr>
        <w:t>פיצול להצבעה.</w:t>
      </w:r>
    </w:p>
    <w:p w14:paraId="05154A60" w14:textId="77777777" w:rsidR="001415F6" w:rsidRDefault="001415F6" w:rsidP="001415F6">
      <w:pPr>
        <w:rPr>
          <w:rtl/>
          <w:lang w:eastAsia="he-IL"/>
        </w:rPr>
      </w:pPr>
      <w:bookmarkStart w:id="7264" w:name="_ETM_Q1_4990630"/>
      <w:bookmarkStart w:id="7265" w:name="_ETM_Q1_4990725"/>
      <w:bookmarkStart w:id="7266" w:name="_ETM_Q1_4991310"/>
      <w:bookmarkEnd w:id="7264"/>
      <w:bookmarkEnd w:id="7265"/>
      <w:bookmarkEnd w:id="7266"/>
    </w:p>
    <w:p w14:paraId="1CD2EBC4" w14:textId="77777777" w:rsidR="001415F6" w:rsidRDefault="001415F6" w:rsidP="001415F6">
      <w:pPr>
        <w:pStyle w:val="af8"/>
        <w:keepNext/>
        <w:rPr>
          <w:rtl/>
        </w:rPr>
      </w:pPr>
      <w:bookmarkStart w:id="7267" w:name="ET_yor_היור_ארז_מלול___יורַ_78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267"/>
    </w:p>
    <w:p w14:paraId="62AB7C18" w14:textId="77777777" w:rsidR="001415F6" w:rsidRDefault="001415F6" w:rsidP="001415F6">
      <w:pPr>
        <w:pStyle w:val="KeepWithNext"/>
        <w:rPr>
          <w:rtl/>
          <w:lang w:eastAsia="he-IL"/>
        </w:rPr>
      </w:pPr>
    </w:p>
    <w:p w14:paraId="67C47FE8" w14:textId="77777777" w:rsidR="001415F6" w:rsidRDefault="001415F6" w:rsidP="001415F6">
      <w:pPr>
        <w:rPr>
          <w:rtl/>
          <w:lang w:eastAsia="he-IL"/>
        </w:rPr>
      </w:pPr>
      <w:bookmarkStart w:id="7268" w:name="_ETM_Q1_4991710"/>
      <w:bookmarkStart w:id="7269" w:name="_ETM_Q1_4991724"/>
      <w:bookmarkEnd w:id="7268"/>
      <w:bookmarkEnd w:id="7269"/>
      <w:r>
        <w:rPr>
          <w:rtl/>
          <w:lang w:eastAsia="he-IL"/>
        </w:rPr>
        <w:t xml:space="preserve">טוב, אני מעמיד את ההצעה להצבעה. מי </w:t>
      </w:r>
      <w:bookmarkStart w:id="7270" w:name="_ETM_Q1_4995792"/>
      <w:bookmarkEnd w:id="7270"/>
      <w:r>
        <w:rPr>
          <w:rtl/>
          <w:lang w:eastAsia="he-IL"/>
        </w:rPr>
        <w:t>בעד?</w:t>
      </w:r>
      <w:bookmarkStart w:id="7271" w:name="_ETM_Q1_4992080"/>
      <w:bookmarkEnd w:id="7271"/>
      <w:r>
        <w:rPr>
          <w:rtl/>
          <w:lang w:eastAsia="he-IL"/>
        </w:rPr>
        <w:t xml:space="preserve"> 3 בעד. נמנעים?</w:t>
      </w:r>
      <w:r>
        <w:rPr>
          <w:rFonts w:hint="cs"/>
          <w:lang w:eastAsia="he-IL"/>
        </w:rPr>
        <w:t xml:space="preserve"> </w:t>
      </w:r>
      <w:r>
        <w:rPr>
          <w:rtl/>
          <w:lang w:eastAsia="he-IL"/>
        </w:rPr>
        <w:t>מתנגדים?</w:t>
      </w:r>
      <w:r>
        <w:rPr>
          <w:rFonts w:hint="cs"/>
          <w:lang w:eastAsia="he-IL"/>
        </w:rPr>
        <w:t xml:space="preserve"> </w:t>
      </w:r>
      <w:r>
        <w:rPr>
          <w:rtl/>
          <w:lang w:eastAsia="he-IL"/>
        </w:rPr>
        <w:t>אין</w:t>
      </w:r>
      <w:bookmarkStart w:id="7272" w:name="_ETM_Q1_4997240"/>
      <w:bookmarkEnd w:id="7272"/>
      <w:r>
        <w:rPr>
          <w:rtl/>
          <w:lang w:eastAsia="he-IL"/>
        </w:rPr>
        <w:t>.</w:t>
      </w:r>
    </w:p>
    <w:p w14:paraId="786BC34A" w14:textId="77777777" w:rsidR="001415F6" w:rsidRDefault="001415F6" w:rsidP="001415F6">
      <w:pPr>
        <w:pStyle w:val="af3"/>
        <w:keepNext/>
        <w:rPr>
          <w:rtl/>
          <w:lang w:eastAsia="he-IL"/>
        </w:rPr>
      </w:pPr>
    </w:p>
    <w:p w14:paraId="592FF02F" w14:textId="77777777" w:rsidR="001415F6" w:rsidRDefault="001415F6" w:rsidP="001415F6">
      <w:pPr>
        <w:pStyle w:val="af3"/>
        <w:keepNext/>
        <w:rPr>
          <w:rtl/>
          <w:lang w:eastAsia="he-IL"/>
        </w:rPr>
      </w:pPr>
      <w:r>
        <w:rPr>
          <w:rFonts w:hint="cs"/>
          <w:rtl/>
          <w:lang w:eastAsia="he-IL"/>
        </w:rPr>
        <w:t>הצבעה</w:t>
      </w:r>
    </w:p>
    <w:p w14:paraId="1F1E101F" w14:textId="77777777" w:rsidR="001415F6" w:rsidRDefault="001415F6" w:rsidP="001415F6">
      <w:pPr>
        <w:pStyle w:val="--"/>
        <w:keepNext/>
        <w:rPr>
          <w:rtl/>
          <w:lang w:eastAsia="he-IL"/>
        </w:rPr>
      </w:pPr>
    </w:p>
    <w:p w14:paraId="5F5D2EF4" w14:textId="77777777" w:rsidR="001415F6" w:rsidRDefault="001415F6" w:rsidP="001415F6">
      <w:pPr>
        <w:pStyle w:val="--"/>
        <w:keepNext/>
        <w:rPr>
          <w:rtl/>
          <w:lang w:eastAsia="he-IL"/>
        </w:rPr>
      </w:pPr>
      <w:r>
        <w:rPr>
          <w:rFonts w:hint="cs"/>
          <w:rtl/>
          <w:lang w:eastAsia="he-IL"/>
        </w:rPr>
        <w:t>בעד – 3</w:t>
      </w:r>
    </w:p>
    <w:p w14:paraId="14DF419A" w14:textId="77777777" w:rsidR="001415F6" w:rsidRDefault="001415F6" w:rsidP="001415F6">
      <w:pPr>
        <w:pStyle w:val="--"/>
        <w:keepNext/>
        <w:rPr>
          <w:rtl/>
          <w:lang w:eastAsia="he-IL"/>
        </w:rPr>
      </w:pPr>
      <w:r>
        <w:rPr>
          <w:rFonts w:hint="cs"/>
          <w:rtl/>
          <w:lang w:eastAsia="he-IL"/>
        </w:rPr>
        <w:t>נגד – 0</w:t>
      </w:r>
    </w:p>
    <w:p w14:paraId="53E46731" w14:textId="77777777" w:rsidR="001415F6" w:rsidRDefault="001415F6" w:rsidP="001415F6">
      <w:pPr>
        <w:pStyle w:val="--"/>
        <w:keepNext/>
        <w:rPr>
          <w:rtl/>
          <w:lang w:eastAsia="he-IL"/>
        </w:rPr>
      </w:pPr>
      <w:r>
        <w:rPr>
          <w:rFonts w:hint="cs"/>
          <w:rtl/>
          <w:lang w:eastAsia="he-IL"/>
        </w:rPr>
        <w:t>נמנעים – 0</w:t>
      </w:r>
    </w:p>
    <w:p w14:paraId="7C57B01E" w14:textId="77777777" w:rsidR="001415F6" w:rsidRDefault="001415F6" w:rsidP="001415F6">
      <w:pPr>
        <w:jc w:val="center"/>
        <w:rPr>
          <w:b/>
          <w:bCs/>
          <w:rtl/>
          <w:lang w:eastAsia="he-IL"/>
        </w:rPr>
      </w:pPr>
      <w:r>
        <w:rPr>
          <w:b/>
          <w:bCs/>
          <w:rtl/>
          <w:lang w:eastAsia="he-IL"/>
        </w:rPr>
        <w:t>אושר.</w:t>
      </w:r>
    </w:p>
    <w:p w14:paraId="4B0C6FA0" w14:textId="77777777" w:rsidR="001415F6" w:rsidRDefault="001415F6" w:rsidP="001415F6">
      <w:pPr>
        <w:rPr>
          <w:rFonts w:ascii="David" w:hAnsi="David"/>
          <w:rtl/>
          <w:lang w:eastAsia="he-IL"/>
        </w:rPr>
      </w:pPr>
      <w:bookmarkStart w:id="7273" w:name="_ETM_Q1_5002570"/>
      <w:bookmarkEnd w:id="7273"/>
    </w:p>
    <w:p w14:paraId="3723295D" w14:textId="77777777" w:rsidR="001415F6" w:rsidRDefault="001415F6" w:rsidP="001415F6">
      <w:pPr>
        <w:pStyle w:val="af8"/>
        <w:keepNext/>
        <w:rPr>
          <w:rtl/>
        </w:rPr>
      </w:pPr>
      <w:bookmarkStart w:id="7274" w:name="ET_yor_היור_ארז_מלול___יורַ_786"/>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274"/>
    </w:p>
    <w:p w14:paraId="5AF69F43" w14:textId="77777777" w:rsidR="001415F6" w:rsidRDefault="001415F6" w:rsidP="001415F6">
      <w:pPr>
        <w:pStyle w:val="KeepWithNext"/>
        <w:rPr>
          <w:rtl/>
          <w:lang w:eastAsia="he-IL"/>
        </w:rPr>
      </w:pPr>
    </w:p>
    <w:p w14:paraId="4248BC4F" w14:textId="77777777" w:rsidR="001415F6" w:rsidRDefault="001415F6" w:rsidP="001415F6">
      <w:pPr>
        <w:rPr>
          <w:rtl/>
          <w:lang w:eastAsia="he-IL"/>
        </w:rPr>
      </w:pPr>
      <w:r>
        <w:rPr>
          <w:rtl/>
          <w:lang w:eastAsia="he-IL"/>
        </w:rPr>
        <w:t>ההצעה אושרה.</w:t>
      </w:r>
    </w:p>
    <w:p w14:paraId="7B6CFCE9" w14:textId="77777777" w:rsidR="001415F6" w:rsidRDefault="001415F6" w:rsidP="001415F6">
      <w:pPr>
        <w:rPr>
          <w:rtl/>
          <w:lang w:eastAsia="he-IL"/>
        </w:rPr>
      </w:pPr>
    </w:p>
    <w:p w14:paraId="1F2F6B29" w14:textId="77777777" w:rsidR="001415F6" w:rsidRDefault="001415F6" w:rsidP="001415F6">
      <w:pPr>
        <w:pStyle w:val="afb"/>
        <w:keepNext/>
        <w:rPr>
          <w:rtl/>
          <w:lang w:eastAsia="he-IL"/>
        </w:rPr>
      </w:pPr>
      <w:bookmarkStart w:id="7275" w:name="ET_guest_לירון_אדלר_מינקה_783"/>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75"/>
    </w:p>
    <w:p w14:paraId="792EC8C0" w14:textId="77777777" w:rsidR="001415F6" w:rsidRDefault="001415F6" w:rsidP="001415F6">
      <w:pPr>
        <w:pStyle w:val="KeepWithNext"/>
        <w:rPr>
          <w:rtl/>
          <w:lang w:eastAsia="he-IL"/>
        </w:rPr>
      </w:pPr>
    </w:p>
    <w:p w14:paraId="12D86B2F" w14:textId="77777777" w:rsidR="001415F6" w:rsidRDefault="001415F6" w:rsidP="001415F6">
      <w:pPr>
        <w:rPr>
          <w:rtl/>
          <w:lang w:eastAsia="he-IL"/>
        </w:rPr>
      </w:pPr>
      <w:bookmarkStart w:id="7276" w:name="_ETM_Q1_5003026"/>
      <w:bookmarkStart w:id="7277" w:name="_ETM_Q1_5003041"/>
      <w:bookmarkEnd w:id="7276"/>
      <w:bookmarkEnd w:id="7277"/>
      <w:proofErr w:type="spellStart"/>
      <w:r>
        <w:rPr>
          <w:rtl/>
          <w:lang w:eastAsia="he-IL"/>
        </w:rPr>
        <w:t>אוקיי</w:t>
      </w:r>
      <w:proofErr w:type="spellEnd"/>
      <w:r>
        <w:rPr>
          <w:rtl/>
          <w:lang w:eastAsia="he-IL"/>
        </w:rPr>
        <w:t xml:space="preserve">, </w:t>
      </w:r>
      <w:bookmarkStart w:id="7278" w:name="_ETM_Q1_4999328"/>
      <w:bookmarkEnd w:id="7278"/>
      <w:r>
        <w:rPr>
          <w:rtl/>
          <w:lang w:eastAsia="he-IL"/>
        </w:rPr>
        <w:t xml:space="preserve">אז </w:t>
      </w:r>
      <w:bookmarkStart w:id="7279" w:name="_ETM_Q1_5001448"/>
      <w:bookmarkEnd w:id="7279"/>
      <w:r>
        <w:rPr>
          <w:rtl/>
          <w:lang w:eastAsia="he-IL"/>
        </w:rPr>
        <w:t>בעצם אנחנו נשארים עם הצעת החוק בלי פסק</w:t>
      </w:r>
      <w:bookmarkStart w:id="7280" w:name="_ETM_Q1_5000985"/>
      <w:bookmarkEnd w:id="7280"/>
      <w:r>
        <w:rPr>
          <w:rtl/>
          <w:lang w:eastAsia="he-IL"/>
        </w:rPr>
        <w:t>ה (2).</w:t>
      </w:r>
      <w:bookmarkStart w:id="7281" w:name="_ETM_Q1_5003624"/>
      <w:bookmarkEnd w:id="7281"/>
      <w:r>
        <w:rPr>
          <w:rtl/>
          <w:lang w:eastAsia="he-IL"/>
        </w:rPr>
        <w:t xml:space="preserve"> אני אקריא את ההצעה.</w:t>
      </w:r>
    </w:p>
    <w:p w14:paraId="1394A040" w14:textId="77777777" w:rsidR="001415F6" w:rsidRDefault="001415F6" w:rsidP="001415F6">
      <w:pPr>
        <w:rPr>
          <w:rtl/>
          <w:lang w:eastAsia="he-IL"/>
        </w:rPr>
      </w:pPr>
      <w:bookmarkStart w:id="7282" w:name="_ETM_Q1_5005683"/>
      <w:bookmarkStart w:id="7283" w:name="_ETM_Q1_5005781"/>
      <w:bookmarkStart w:id="7284" w:name="_ETM_Q1_5006142"/>
      <w:bookmarkEnd w:id="7282"/>
      <w:bookmarkEnd w:id="7283"/>
      <w:bookmarkEnd w:id="7284"/>
    </w:p>
    <w:p w14:paraId="47D4773D" w14:textId="77777777" w:rsidR="001415F6" w:rsidRDefault="001415F6" w:rsidP="001415F6">
      <w:pPr>
        <w:pStyle w:val="af8"/>
        <w:keepNext/>
        <w:rPr>
          <w:rtl/>
        </w:rPr>
      </w:pPr>
      <w:bookmarkStart w:id="7285" w:name="ET_yor_היור_ארז_מלול___יורַ_78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285"/>
    </w:p>
    <w:p w14:paraId="3CEF3DA5" w14:textId="77777777" w:rsidR="001415F6" w:rsidRDefault="001415F6" w:rsidP="001415F6">
      <w:pPr>
        <w:pStyle w:val="KeepWithNext"/>
        <w:rPr>
          <w:rtl/>
          <w:lang w:eastAsia="he-IL"/>
        </w:rPr>
      </w:pPr>
    </w:p>
    <w:p w14:paraId="411CBEA7" w14:textId="77777777" w:rsidR="001415F6" w:rsidRDefault="001415F6" w:rsidP="001415F6">
      <w:pPr>
        <w:rPr>
          <w:rtl/>
          <w:lang w:eastAsia="he-IL"/>
        </w:rPr>
      </w:pPr>
      <w:bookmarkStart w:id="7286" w:name="_ETM_Q1_5006550"/>
      <w:bookmarkStart w:id="7287" w:name="_ETM_Q1_5006563"/>
      <w:bookmarkStart w:id="7288" w:name="_ETM_Q1_5001573"/>
      <w:bookmarkEnd w:id="7286"/>
      <w:bookmarkEnd w:id="7287"/>
      <w:bookmarkEnd w:id="7288"/>
      <w:r>
        <w:rPr>
          <w:rtl/>
          <w:lang w:eastAsia="he-IL"/>
        </w:rPr>
        <w:t>כן.</w:t>
      </w:r>
    </w:p>
    <w:p w14:paraId="06CAF319" w14:textId="77777777" w:rsidR="001415F6" w:rsidRDefault="001415F6" w:rsidP="001415F6">
      <w:pPr>
        <w:rPr>
          <w:rtl/>
          <w:lang w:eastAsia="he-IL"/>
        </w:rPr>
      </w:pPr>
      <w:bookmarkStart w:id="7289" w:name="_ETM_Q1_5002296"/>
      <w:bookmarkStart w:id="7290" w:name="_ETM_Q1_5002363"/>
      <w:bookmarkStart w:id="7291" w:name="_ETM_Q1_5003107"/>
      <w:bookmarkEnd w:id="7289"/>
      <w:bookmarkEnd w:id="7290"/>
      <w:bookmarkEnd w:id="7291"/>
    </w:p>
    <w:p w14:paraId="32DCC52C" w14:textId="77777777" w:rsidR="001415F6" w:rsidRDefault="001415F6" w:rsidP="001415F6">
      <w:pPr>
        <w:pStyle w:val="afb"/>
        <w:keepNext/>
        <w:rPr>
          <w:rtl/>
          <w:lang w:eastAsia="he-IL"/>
        </w:rPr>
      </w:pPr>
      <w:bookmarkStart w:id="7292" w:name="ET_guest_לירון_אדלר_מינקה_785"/>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92"/>
    </w:p>
    <w:p w14:paraId="5A850093" w14:textId="77777777" w:rsidR="001415F6" w:rsidRDefault="001415F6" w:rsidP="001415F6">
      <w:pPr>
        <w:pStyle w:val="KeepWithNext"/>
        <w:rPr>
          <w:rtl/>
          <w:lang w:eastAsia="he-IL"/>
        </w:rPr>
      </w:pPr>
    </w:p>
    <w:p w14:paraId="3B73EE34" w14:textId="77777777" w:rsidR="001415F6" w:rsidRDefault="001415F6" w:rsidP="001415F6">
      <w:pPr>
        <w:jc w:val="center"/>
        <w:rPr>
          <w:b/>
          <w:bCs/>
          <w:rtl/>
          <w:lang w:eastAsia="he-IL"/>
        </w:rPr>
      </w:pPr>
      <w:bookmarkStart w:id="7293" w:name="_ETM_Q1_5003529"/>
      <w:bookmarkStart w:id="7294" w:name="_ETM_Q1_5003544"/>
      <w:bookmarkStart w:id="7295" w:name="_ETM_Q1_4998884"/>
      <w:bookmarkEnd w:id="7293"/>
      <w:bookmarkEnd w:id="7294"/>
      <w:bookmarkEnd w:id="7295"/>
      <w:r>
        <w:rPr>
          <w:b/>
          <w:bCs/>
          <w:rtl/>
        </w:rPr>
        <w:t>הצעת חוק שמירת הניקיון (הוראת שעה), התשפ"</w:t>
      </w:r>
      <w:bookmarkStart w:id="7296" w:name="_ETM_Q1_4939941"/>
      <w:bookmarkStart w:id="7297" w:name="_ETM_Q1_4942681"/>
      <w:bookmarkEnd w:id="7296"/>
      <w:bookmarkEnd w:id="7297"/>
      <w:r>
        <w:rPr>
          <w:b/>
          <w:bCs/>
          <w:rtl/>
        </w:rPr>
        <w:t>ג-2023</w:t>
      </w:r>
    </w:p>
    <w:p w14:paraId="698622D2" w14:textId="77777777" w:rsidR="001415F6" w:rsidRDefault="001415F6" w:rsidP="001415F6">
      <w:pPr>
        <w:jc w:val="center"/>
        <w:rPr>
          <w:b/>
          <w:bCs/>
          <w:rtl/>
          <w:lang w:eastAsia="he-IL"/>
        </w:rPr>
      </w:pPr>
      <w:bookmarkStart w:id="7298" w:name="_ETM_Q1_4942772"/>
      <w:bookmarkEnd w:id="7298"/>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8"/>
        <w:gridCol w:w="383"/>
        <w:gridCol w:w="442"/>
        <w:gridCol w:w="6415"/>
      </w:tblGrid>
      <w:tr w:rsidR="001415F6" w14:paraId="444C3A38" w14:textId="77777777" w:rsidTr="001415F6">
        <w:tc>
          <w:tcPr>
            <w:tcW w:w="2097" w:type="dxa"/>
            <w:hideMark/>
          </w:tcPr>
          <w:p w14:paraId="59F2BBA3" w14:textId="77777777" w:rsidR="001415F6" w:rsidRDefault="001415F6">
            <w:pPr>
              <w:ind w:firstLine="0"/>
              <w:rPr>
                <w:rtl/>
                <w:lang w:eastAsia="he-IL"/>
              </w:rPr>
            </w:pPr>
            <w:bookmarkStart w:id="7299" w:name="_ETM_Q1_4942866"/>
            <w:bookmarkStart w:id="7300" w:name="_ETM_Q1_4942948"/>
            <w:bookmarkEnd w:id="7299"/>
            <w:bookmarkEnd w:id="7300"/>
            <w:r>
              <w:rPr>
                <w:rtl/>
              </w:rPr>
              <w:t>תיקון סעיף 11ג</w:t>
            </w:r>
            <w:r>
              <w:t xml:space="preserve"> - </w:t>
            </w:r>
            <w:r>
              <w:rPr>
                <w:rtl/>
              </w:rPr>
              <w:t>הוראת שעה</w:t>
            </w:r>
          </w:p>
        </w:tc>
        <w:tc>
          <w:tcPr>
            <w:tcW w:w="383" w:type="dxa"/>
            <w:hideMark/>
          </w:tcPr>
          <w:p w14:paraId="501544E4" w14:textId="77777777" w:rsidR="001415F6" w:rsidRDefault="001415F6">
            <w:pPr>
              <w:ind w:firstLine="0"/>
              <w:rPr>
                <w:rtl/>
                <w:lang w:eastAsia="he-IL"/>
              </w:rPr>
            </w:pPr>
            <w:r>
              <w:rPr>
                <w:rtl/>
                <w:lang w:eastAsia="he-IL"/>
              </w:rPr>
              <w:t>1.</w:t>
            </w:r>
          </w:p>
        </w:tc>
        <w:tc>
          <w:tcPr>
            <w:tcW w:w="6818" w:type="dxa"/>
            <w:gridSpan w:val="2"/>
            <w:hideMark/>
          </w:tcPr>
          <w:p w14:paraId="5B00AF26" w14:textId="77777777" w:rsidR="001415F6" w:rsidRDefault="001415F6">
            <w:pPr>
              <w:ind w:firstLine="0"/>
              <w:rPr>
                <w:rtl/>
                <w:lang w:eastAsia="he-IL"/>
              </w:rPr>
            </w:pPr>
            <w:r>
              <w:rPr>
                <w:rtl/>
              </w:rPr>
              <w:t xml:space="preserve">בתקופה שמיום תחילתו של חוק זה עד יום א' בטבת </w:t>
            </w:r>
            <w:proofErr w:type="spellStart"/>
            <w:r>
              <w:rPr>
                <w:rtl/>
              </w:rPr>
              <w:t>התשפ"ח</w:t>
            </w:r>
            <w:proofErr w:type="spellEnd"/>
            <w:r>
              <w:rPr>
                <w:rtl/>
              </w:rPr>
              <w:t xml:space="preserve"> (31 בדצמבר 2027), יקראו</w:t>
            </w:r>
            <w:bookmarkStart w:id="7301" w:name="_ETM_Q1_5014534"/>
            <w:bookmarkEnd w:id="7301"/>
            <w:r>
              <w:rPr>
                <w:rtl/>
              </w:rPr>
              <w:t xml:space="preserve"> את סעיף 11ג </w:t>
            </w:r>
            <w:bookmarkStart w:id="7302" w:name="_ETM_Q1_5017570"/>
            <w:bookmarkEnd w:id="7302"/>
            <w:r>
              <w:rPr>
                <w:rtl/>
              </w:rPr>
              <w:t>לחוק שמירת הניקיון</w:t>
            </w:r>
            <w:bookmarkStart w:id="7303" w:name="_ETM_Q1_5015689"/>
            <w:bookmarkEnd w:id="7303"/>
            <w:r>
              <w:rPr>
                <w:rtl/>
              </w:rPr>
              <w:t>, התשמ"ד-1984, כ</w:t>
            </w:r>
            <w:bookmarkStart w:id="7304" w:name="_ETM_Q1_5018055"/>
            <w:bookmarkEnd w:id="7304"/>
            <w:r>
              <w:rPr>
                <w:rtl/>
              </w:rPr>
              <w:t>ך:</w:t>
            </w:r>
          </w:p>
        </w:tc>
      </w:tr>
      <w:tr w:rsidR="001415F6" w14:paraId="4A7BAD54" w14:textId="77777777" w:rsidTr="001415F6">
        <w:tc>
          <w:tcPr>
            <w:tcW w:w="2097" w:type="dxa"/>
          </w:tcPr>
          <w:p w14:paraId="3B624206" w14:textId="77777777" w:rsidR="001415F6" w:rsidRDefault="001415F6">
            <w:pPr>
              <w:ind w:firstLine="0"/>
              <w:rPr>
                <w:rtl/>
              </w:rPr>
            </w:pPr>
          </w:p>
        </w:tc>
        <w:tc>
          <w:tcPr>
            <w:tcW w:w="383" w:type="dxa"/>
          </w:tcPr>
          <w:p w14:paraId="438BA530" w14:textId="77777777" w:rsidR="001415F6" w:rsidRDefault="001415F6">
            <w:pPr>
              <w:ind w:firstLine="0"/>
              <w:rPr>
                <w:rtl/>
                <w:lang w:eastAsia="he-IL"/>
              </w:rPr>
            </w:pPr>
          </w:p>
        </w:tc>
        <w:tc>
          <w:tcPr>
            <w:tcW w:w="247" w:type="dxa"/>
            <w:hideMark/>
          </w:tcPr>
          <w:p w14:paraId="5F4D0770" w14:textId="77777777" w:rsidR="001415F6" w:rsidRDefault="001415F6">
            <w:pPr>
              <w:ind w:firstLine="0"/>
              <w:rPr>
                <w:rtl/>
              </w:rPr>
            </w:pPr>
            <w:r>
              <w:rPr>
                <w:rtl/>
              </w:rPr>
              <w:t>(1)</w:t>
            </w:r>
          </w:p>
        </w:tc>
        <w:tc>
          <w:tcPr>
            <w:tcW w:w="6571" w:type="dxa"/>
            <w:hideMark/>
          </w:tcPr>
          <w:p w14:paraId="29234E32" w14:textId="77777777" w:rsidR="001415F6" w:rsidRDefault="001415F6">
            <w:pPr>
              <w:tabs>
                <w:tab w:val="left" w:pos="4170"/>
              </w:tabs>
              <w:ind w:firstLine="0"/>
              <w:rPr>
                <w:rtl/>
              </w:rPr>
            </w:pPr>
            <w:r>
              <w:rPr>
                <w:rtl/>
              </w:rPr>
              <w:t xml:space="preserve">בסעיף </w:t>
            </w:r>
            <w:bookmarkStart w:id="7305" w:name="_ETM_Q1_5018870"/>
            <w:bookmarkEnd w:id="7305"/>
            <w:r>
              <w:rPr>
                <w:rtl/>
              </w:rPr>
              <w:t>קטן</w:t>
            </w:r>
            <w:bookmarkStart w:id="7306" w:name="_ETM_Q1_5020412"/>
            <w:bookmarkEnd w:id="7306"/>
            <w:r>
              <w:rPr>
                <w:rtl/>
              </w:rPr>
              <w:t xml:space="preserve"> (ב), האמור בפסקה </w:t>
            </w:r>
            <w:bookmarkStart w:id="7307" w:name="_ETM_Q1_5019965"/>
            <w:bookmarkEnd w:id="7307"/>
            <w:r>
              <w:rPr>
                <w:rtl/>
              </w:rPr>
              <w:t>(2)</w:t>
            </w:r>
            <w:bookmarkStart w:id="7308" w:name="_ETM_Q1_5022242"/>
            <w:bookmarkEnd w:id="7308"/>
            <w:r>
              <w:rPr>
                <w:rtl/>
              </w:rPr>
              <w:t xml:space="preserve"> יסומן "א" ואחריו </w:t>
            </w:r>
            <w:bookmarkStart w:id="7309" w:name="_ETM_Q1_5021480"/>
            <w:bookmarkEnd w:id="7309"/>
            <w:r>
              <w:rPr>
                <w:rtl/>
              </w:rPr>
              <w:t>יקראו:</w:t>
            </w:r>
            <w:r>
              <w:rPr>
                <w:rtl/>
              </w:rPr>
              <w:tab/>
            </w:r>
            <w:bookmarkStart w:id="7310" w:name="_ETM_Q1_5017878"/>
            <w:bookmarkEnd w:id="7310"/>
          </w:p>
        </w:tc>
      </w:tr>
      <w:tr w:rsidR="001415F6" w14:paraId="1FBA6DC6" w14:textId="77777777" w:rsidTr="001415F6">
        <w:tc>
          <w:tcPr>
            <w:tcW w:w="2097" w:type="dxa"/>
          </w:tcPr>
          <w:p w14:paraId="05B54F34" w14:textId="77777777" w:rsidR="001415F6" w:rsidRDefault="001415F6">
            <w:pPr>
              <w:ind w:firstLine="0"/>
              <w:rPr>
                <w:rtl/>
              </w:rPr>
            </w:pPr>
          </w:p>
        </w:tc>
        <w:tc>
          <w:tcPr>
            <w:tcW w:w="383" w:type="dxa"/>
          </w:tcPr>
          <w:p w14:paraId="17AC2FA5" w14:textId="77777777" w:rsidR="001415F6" w:rsidRDefault="001415F6">
            <w:pPr>
              <w:ind w:firstLine="0"/>
              <w:rPr>
                <w:rtl/>
                <w:lang w:eastAsia="he-IL"/>
              </w:rPr>
            </w:pPr>
          </w:p>
        </w:tc>
        <w:tc>
          <w:tcPr>
            <w:tcW w:w="247" w:type="dxa"/>
          </w:tcPr>
          <w:p w14:paraId="43AC97CB" w14:textId="77777777" w:rsidR="001415F6" w:rsidRDefault="001415F6">
            <w:pPr>
              <w:ind w:firstLine="0"/>
              <w:rPr>
                <w:rtl/>
              </w:rPr>
            </w:pPr>
          </w:p>
        </w:tc>
        <w:tc>
          <w:tcPr>
            <w:tcW w:w="6571" w:type="dxa"/>
            <w:hideMark/>
          </w:tcPr>
          <w:p w14:paraId="4F483231" w14:textId="77777777" w:rsidR="001415F6" w:rsidRDefault="001415F6">
            <w:pPr>
              <w:tabs>
                <w:tab w:val="left" w:pos="4170"/>
              </w:tabs>
              <w:ind w:firstLine="0"/>
              <w:rPr>
                <w:rtl/>
              </w:rPr>
            </w:pPr>
            <w:r>
              <w:rPr>
                <w:rtl/>
              </w:rPr>
              <w:t>"(ב)   לעניין סעיף זה, יראו כמטרות נוספות גם טיפול במפגעי פסולת והקמת תשתיות לטיפול בפסולת ברשויות מקומיות המשויכות לאשכולות 1 עד 5 בהתאם לפרסום האחרון לאפיון רשויות מקומיות וסיווגן לפי הרמה החברתית־ כלכלית של האוכלוסייה, שפרסמה הלשכה המרכזית לסטטיסטיקה, וסיוע</w:t>
            </w:r>
            <w:r>
              <w:t xml:space="preserve">, </w:t>
            </w:r>
            <w:r>
              <w:rPr>
                <w:rtl/>
              </w:rPr>
              <w:t>לתקופה שלא תעלה על שלוש שנים, בהסדרת הטיפול השוטף בפסולת ברשויות מקומיות כאמור</w:t>
            </w:r>
            <w:r>
              <w:t>."</w:t>
            </w:r>
          </w:p>
        </w:tc>
      </w:tr>
    </w:tbl>
    <w:p w14:paraId="4E1214F4" w14:textId="77777777" w:rsidR="001415F6" w:rsidRDefault="001415F6" w:rsidP="001415F6">
      <w:pPr>
        <w:rPr>
          <w:rtl/>
          <w:lang w:eastAsia="he-IL"/>
        </w:rPr>
      </w:pPr>
    </w:p>
    <w:p w14:paraId="26BAAE2F" w14:textId="77777777" w:rsidR="001415F6" w:rsidRDefault="001415F6" w:rsidP="001415F6">
      <w:pPr>
        <w:rPr>
          <w:rtl/>
          <w:lang w:eastAsia="he-IL"/>
        </w:rPr>
      </w:pPr>
      <w:bookmarkStart w:id="7311" w:name="_ETM_Q1_5045325"/>
      <w:bookmarkStart w:id="7312" w:name="_ETM_Q1_5045448"/>
      <w:bookmarkEnd w:id="7311"/>
      <w:bookmarkEnd w:id="7312"/>
      <w:r>
        <w:rPr>
          <w:rtl/>
          <w:lang w:eastAsia="he-IL"/>
        </w:rPr>
        <w:t xml:space="preserve">ואנחנו נוסיף סעיף בהתאם למה שאמרנו קודם. </w:t>
      </w:r>
      <w:bookmarkStart w:id="7313" w:name="_ETM_Q1_5050582"/>
      <w:bookmarkEnd w:id="7313"/>
      <w:r>
        <w:rPr>
          <w:rtl/>
          <w:lang w:eastAsia="he-IL"/>
        </w:rPr>
        <w:t xml:space="preserve">התווסף בעצם </w:t>
      </w:r>
      <w:bookmarkStart w:id="7314" w:name="_ETM_Q1_5047987"/>
      <w:bookmarkEnd w:id="7314"/>
      <w:r>
        <w:rPr>
          <w:rtl/>
          <w:lang w:eastAsia="he-IL"/>
        </w:rPr>
        <w:t>עוד סעיף נוסף להצעה שבעצם מתקן את</w:t>
      </w:r>
      <w:bookmarkStart w:id="7315" w:name="_ETM_Q1_5055105"/>
      <w:bookmarkEnd w:id="7315"/>
      <w:r>
        <w:rPr>
          <w:rtl/>
          <w:lang w:eastAsia="he-IL"/>
        </w:rPr>
        <w:t xml:space="preserve"> סעיף 10ו לה</w:t>
      </w:r>
      <w:bookmarkStart w:id="7316" w:name="_ETM_Q1_5054386"/>
      <w:bookmarkEnd w:id="7316"/>
      <w:r>
        <w:rPr>
          <w:rtl/>
          <w:lang w:eastAsia="he-IL"/>
        </w:rPr>
        <w:t>צעת החוק וקובע שהתאריך ל</w:t>
      </w:r>
      <w:bookmarkStart w:id="7317" w:name="_ETM_Q1_5056939"/>
      <w:bookmarkEnd w:id="7317"/>
      <w:r>
        <w:rPr>
          <w:rtl/>
          <w:lang w:eastAsia="he-IL"/>
        </w:rPr>
        <w:t>דיווח השנתי יהי</w:t>
      </w:r>
      <w:bookmarkStart w:id="7318" w:name="_ETM_Q1_5067283"/>
      <w:bookmarkEnd w:id="7318"/>
      <w:r>
        <w:rPr>
          <w:rtl/>
          <w:lang w:eastAsia="he-IL"/>
        </w:rPr>
        <w:t xml:space="preserve">ה עד סוף יוני בכל שנה, ואת סעיף </w:t>
      </w:r>
      <w:bookmarkStart w:id="7319" w:name="_ETM_Q1_5065315"/>
      <w:bookmarkEnd w:id="7319"/>
      <w:r>
        <w:rPr>
          <w:rtl/>
          <w:lang w:eastAsia="he-IL"/>
        </w:rPr>
        <w:t>11יג</w:t>
      </w:r>
      <w:bookmarkStart w:id="7320" w:name="_ETM_Q1_5062647"/>
      <w:bookmarkEnd w:id="7320"/>
      <w:r>
        <w:rPr>
          <w:rtl/>
          <w:lang w:eastAsia="he-IL"/>
        </w:rPr>
        <w:t xml:space="preserve"> – התיקון יהיה שהדיווח החצי-שנתי יהיה עד סוף </w:t>
      </w:r>
      <w:bookmarkStart w:id="7321" w:name="_ETM_Q1_5070929"/>
      <w:bookmarkStart w:id="7322" w:name="_ETM_Q1_5066122"/>
      <w:bookmarkEnd w:id="7321"/>
      <w:bookmarkEnd w:id="7322"/>
      <w:r>
        <w:rPr>
          <w:rtl/>
          <w:lang w:eastAsia="he-IL"/>
        </w:rPr>
        <w:t xml:space="preserve">ספטמבר בכל שנה. </w:t>
      </w:r>
      <w:bookmarkStart w:id="7323" w:name="_ETM_Q1_5054429"/>
      <w:bookmarkEnd w:id="7323"/>
      <w:r>
        <w:rPr>
          <w:rtl/>
          <w:lang w:eastAsia="he-IL"/>
        </w:rPr>
        <w:t>אז זאת כרגע הצעת החוק שעומדת</w:t>
      </w:r>
      <w:bookmarkStart w:id="7324" w:name="_ETM_Q1_5076505"/>
      <w:bookmarkEnd w:id="7324"/>
      <w:r>
        <w:rPr>
          <w:rtl/>
          <w:lang w:eastAsia="he-IL"/>
        </w:rPr>
        <w:t xml:space="preserve"> לה</w:t>
      </w:r>
      <w:bookmarkStart w:id="7325" w:name="_ETM_Q1_5073324"/>
      <w:bookmarkEnd w:id="7325"/>
      <w:r>
        <w:rPr>
          <w:rtl/>
          <w:lang w:eastAsia="he-IL"/>
        </w:rPr>
        <w:t>צבעה. הצעת החו</w:t>
      </w:r>
      <w:bookmarkStart w:id="7326" w:name="_ETM_Q1_5073183"/>
      <w:bookmarkEnd w:id="7326"/>
      <w:r>
        <w:rPr>
          <w:rtl/>
          <w:lang w:eastAsia="he-IL"/>
        </w:rPr>
        <w:t xml:space="preserve">ק, הוגשו לה הסתייגויות. הוגשו הסתייגויות </w:t>
      </w:r>
      <w:bookmarkStart w:id="7327" w:name="_ETM_Q1_5080227"/>
      <w:bookmarkEnd w:id="7327"/>
      <w:r>
        <w:rPr>
          <w:rtl/>
          <w:lang w:eastAsia="he-IL"/>
        </w:rPr>
        <w:t>מ</w:t>
      </w:r>
      <w:bookmarkStart w:id="7328" w:name="_ETM_Q1_5075851"/>
      <w:bookmarkEnd w:id="7328"/>
      <w:r>
        <w:rPr>
          <w:rtl/>
          <w:lang w:eastAsia="he-IL"/>
        </w:rPr>
        <w:t>טעם סיעת "ישראל ביתנו", אבל הם לא נמצאים כאן.</w:t>
      </w:r>
      <w:bookmarkStart w:id="7329" w:name="_ETM_Q1_5079447"/>
      <w:bookmarkEnd w:id="7329"/>
    </w:p>
    <w:p w14:paraId="62B8F6DF" w14:textId="77777777" w:rsidR="001415F6" w:rsidRDefault="001415F6" w:rsidP="001415F6">
      <w:pPr>
        <w:rPr>
          <w:rtl/>
          <w:lang w:eastAsia="he-IL"/>
        </w:rPr>
      </w:pPr>
      <w:bookmarkStart w:id="7330" w:name="_ETM_Q1_5079672"/>
      <w:bookmarkStart w:id="7331" w:name="_ETM_Q1_5080078"/>
      <w:bookmarkEnd w:id="7330"/>
      <w:bookmarkEnd w:id="7331"/>
    </w:p>
    <w:p w14:paraId="6CE3B2E2" w14:textId="77777777" w:rsidR="001415F6" w:rsidRDefault="001415F6" w:rsidP="001415F6">
      <w:pPr>
        <w:pStyle w:val="af8"/>
        <w:keepNext/>
        <w:rPr>
          <w:rtl/>
        </w:rPr>
      </w:pPr>
      <w:bookmarkStart w:id="7332" w:name="ET_yor_היור_ארז_מלול___יורַ_78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332"/>
    </w:p>
    <w:p w14:paraId="76527B30" w14:textId="77777777" w:rsidR="001415F6" w:rsidRDefault="001415F6" w:rsidP="001415F6">
      <w:pPr>
        <w:pStyle w:val="KeepWithNext"/>
        <w:rPr>
          <w:rtl/>
          <w:lang w:eastAsia="he-IL"/>
        </w:rPr>
      </w:pPr>
    </w:p>
    <w:p w14:paraId="554CE0A4" w14:textId="77777777" w:rsidR="001415F6" w:rsidRDefault="001415F6" w:rsidP="001415F6">
      <w:pPr>
        <w:rPr>
          <w:rtl/>
          <w:lang w:eastAsia="he-IL"/>
        </w:rPr>
      </w:pPr>
      <w:bookmarkStart w:id="7333" w:name="_ETM_Q1_5080672"/>
      <w:bookmarkStart w:id="7334" w:name="_ETM_Q1_5080685"/>
      <w:bookmarkStart w:id="7335" w:name="_ETM_Q1_5075697"/>
      <w:bookmarkEnd w:id="7333"/>
      <w:bookmarkEnd w:id="7334"/>
      <w:bookmarkEnd w:id="7335"/>
      <w:r>
        <w:rPr>
          <w:rtl/>
          <w:lang w:eastAsia="he-IL"/>
        </w:rPr>
        <w:t xml:space="preserve">אז הם </w:t>
      </w:r>
      <w:bookmarkStart w:id="7336" w:name="_ETM_Q1_5083890"/>
      <w:bookmarkEnd w:id="7336"/>
      <w:r>
        <w:rPr>
          <w:rtl/>
          <w:lang w:eastAsia="he-IL"/>
        </w:rPr>
        <w:t>לא עולים</w:t>
      </w:r>
      <w:bookmarkStart w:id="7337" w:name="_ETM_Q1_5080399"/>
      <w:bookmarkEnd w:id="7337"/>
      <w:r>
        <w:rPr>
          <w:rtl/>
          <w:lang w:eastAsia="he-IL"/>
        </w:rPr>
        <w:t xml:space="preserve"> להצבעה.</w:t>
      </w:r>
    </w:p>
    <w:p w14:paraId="0152C554" w14:textId="77777777" w:rsidR="001415F6" w:rsidRDefault="001415F6" w:rsidP="001415F6">
      <w:pPr>
        <w:rPr>
          <w:rtl/>
          <w:lang w:eastAsia="he-IL"/>
        </w:rPr>
      </w:pPr>
      <w:bookmarkStart w:id="7338" w:name="_ETM_Q1_5082608"/>
      <w:bookmarkStart w:id="7339" w:name="_ETM_Q1_5082701"/>
      <w:bookmarkStart w:id="7340" w:name="_ETM_Q1_5083313"/>
      <w:bookmarkEnd w:id="7338"/>
      <w:bookmarkEnd w:id="7339"/>
      <w:bookmarkEnd w:id="7340"/>
    </w:p>
    <w:p w14:paraId="5F68E182" w14:textId="77777777" w:rsidR="001415F6" w:rsidRDefault="001415F6" w:rsidP="001415F6">
      <w:pPr>
        <w:pStyle w:val="afb"/>
        <w:keepNext/>
        <w:rPr>
          <w:rtl/>
          <w:lang w:eastAsia="he-IL"/>
        </w:rPr>
      </w:pPr>
      <w:bookmarkStart w:id="7341" w:name="ET_guest_לירון_אדלר_מינקה_788"/>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41"/>
    </w:p>
    <w:p w14:paraId="55A028B2" w14:textId="77777777" w:rsidR="001415F6" w:rsidRDefault="001415F6" w:rsidP="001415F6">
      <w:pPr>
        <w:pStyle w:val="KeepWithNext"/>
        <w:rPr>
          <w:rtl/>
          <w:lang w:eastAsia="he-IL"/>
        </w:rPr>
      </w:pPr>
    </w:p>
    <w:p w14:paraId="7C460C40" w14:textId="77777777" w:rsidR="001415F6" w:rsidRDefault="001415F6" w:rsidP="001415F6">
      <w:pPr>
        <w:rPr>
          <w:rtl/>
          <w:lang w:eastAsia="he-IL"/>
        </w:rPr>
      </w:pPr>
      <w:bookmarkStart w:id="7342" w:name="_ETM_Q1_5083805"/>
      <w:bookmarkStart w:id="7343" w:name="_ETM_Q1_5083820"/>
      <w:bookmarkEnd w:id="7342"/>
      <w:bookmarkEnd w:id="7343"/>
      <w:r>
        <w:rPr>
          <w:rtl/>
          <w:lang w:eastAsia="he-IL"/>
        </w:rPr>
        <w:t xml:space="preserve">ולא יעלו להצבעה. ההסתייגויות של סיעת </w:t>
      </w:r>
      <w:bookmarkStart w:id="7344" w:name="_ETM_Q1_5084155"/>
      <w:bookmarkEnd w:id="7344"/>
      <w:r>
        <w:rPr>
          <w:rtl/>
          <w:lang w:eastAsia="he-IL"/>
        </w:rPr>
        <w:t>"המחנה הממלכתי".</w:t>
      </w:r>
    </w:p>
    <w:p w14:paraId="2651006B" w14:textId="77777777" w:rsidR="001415F6" w:rsidRDefault="001415F6" w:rsidP="001415F6">
      <w:pPr>
        <w:rPr>
          <w:rtl/>
          <w:lang w:eastAsia="he-IL"/>
        </w:rPr>
      </w:pPr>
      <w:bookmarkStart w:id="7345" w:name="_ETM_Q1_5087584"/>
      <w:bookmarkStart w:id="7346" w:name="_ETM_Q1_5087678"/>
      <w:bookmarkStart w:id="7347" w:name="_ETM_Q1_5088565"/>
      <w:bookmarkEnd w:id="7345"/>
      <w:bookmarkEnd w:id="7346"/>
      <w:bookmarkEnd w:id="7347"/>
    </w:p>
    <w:p w14:paraId="0C89C471" w14:textId="77777777" w:rsidR="001415F6" w:rsidRDefault="001415F6" w:rsidP="001415F6">
      <w:pPr>
        <w:pStyle w:val="a5"/>
        <w:keepNext/>
        <w:rPr>
          <w:rtl/>
        </w:rPr>
      </w:pPr>
      <w:bookmarkStart w:id="7348" w:name="ET_speaker_4590_78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7348"/>
    </w:p>
    <w:p w14:paraId="1C41E60A" w14:textId="77777777" w:rsidR="001415F6" w:rsidRDefault="001415F6" w:rsidP="001415F6">
      <w:pPr>
        <w:pStyle w:val="KeepWithNext"/>
        <w:rPr>
          <w:rtl/>
          <w:lang w:eastAsia="he-IL"/>
        </w:rPr>
      </w:pPr>
    </w:p>
    <w:p w14:paraId="2722CFF2" w14:textId="77777777" w:rsidR="001415F6" w:rsidRDefault="001415F6" w:rsidP="001415F6">
      <w:pPr>
        <w:rPr>
          <w:rtl/>
          <w:lang w:eastAsia="he-IL"/>
        </w:rPr>
      </w:pPr>
      <w:bookmarkStart w:id="7349" w:name="_ETM_Q1_5089055"/>
      <w:bookmarkStart w:id="7350" w:name="_ETM_Q1_5089068"/>
      <w:bookmarkEnd w:id="7349"/>
      <w:bookmarkEnd w:id="7350"/>
      <w:r>
        <w:rPr>
          <w:rtl/>
          <w:lang w:eastAsia="he-IL"/>
        </w:rPr>
        <w:t xml:space="preserve">כן, </w:t>
      </w:r>
      <w:bookmarkStart w:id="7351" w:name="_ETM_Q1_5089745"/>
      <w:bookmarkEnd w:id="7351"/>
      <w:r>
        <w:rPr>
          <w:rtl/>
          <w:lang w:eastAsia="he-IL"/>
        </w:rPr>
        <w:t xml:space="preserve">אני רק אגיד שלאור </w:t>
      </w:r>
      <w:bookmarkStart w:id="7352" w:name="_ETM_Q1_5087310"/>
      <w:bookmarkEnd w:id="7352"/>
      <w:r>
        <w:rPr>
          <w:rtl/>
          <w:lang w:eastAsia="he-IL"/>
        </w:rPr>
        <w:t>השינוי - - -</w:t>
      </w:r>
      <w:bookmarkStart w:id="7353" w:name="_ETM_Q1_5086297"/>
      <w:bookmarkEnd w:id="7353"/>
    </w:p>
    <w:p w14:paraId="7D90473C" w14:textId="77777777" w:rsidR="001415F6" w:rsidRDefault="001415F6" w:rsidP="001415F6">
      <w:pPr>
        <w:rPr>
          <w:rtl/>
          <w:lang w:eastAsia="he-IL"/>
        </w:rPr>
      </w:pPr>
      <w:bookmarkStart w:id="7354" w:name="_ETM_Q1_5087508"/>
      <w:bookmarkStart w:id="7355" w:name="_ETM_Q1_5087596"/>
      <w:bookmarkStart w:id="7356" w:name="_ETM_Q1_5088328"/>
      <w:bookmarkEnd w:id="7354"/>
      <w:bookmarkEnd w:id="7355"/>
      <w:bookmarkEnd w:id="7356"/>
    </w:p>
    <w:p w14:paraId="2309BE36" w14:textId="77777777" w:rsidR="001415F6" w:rsidRDefault="001415F6" w:rsidP="001415F6">
      <w:pPr>
        <w:pStyle w:val="afb"/>
        <w:keepNext/>
        <w:rPr>
          <w:rtl/>
          <w:lang w:eastAsia="he-IL"/>
        </w:rPr>
      </w:pPr>
      <w:bookmarkStart w:id="7357" w:name="ET_guest_לירון_אדלר_מינקה_79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57"/>
    </w:p>
    <w:p w14:paraId="47D2E95F" w14:textId="77777777" w:rsidR="001415F6" w:rsidRDefault="001415F6" w:rsidP="001415F6">
      <w:pPr>
        <w:pStyle w:val="KeepWithNext"/>
        <w:rPr>
          <w:rtl/>
          <w:lang w:eastAsia="he-IL"/>
        </w:rPr>
      </w:pPr>
    </w:p>
    <w:p w14:paraId="014FAD7E" w14:textId="77777777" w:rsidR="001415F6" w:rsidRDefault="001415F6" w:rsidP="001415F6">
      <w:pPr>
        <w:rPr>
          <w:rtl/>
          <w:lang w:eastAsia="he-IL"/>
        </w:rPr>
      </w:pPr>
      <w:bookmarkStart w:id="7358" w:name="_ETM_Q1_5088856"/>
      <w:bookmarkStart w:id="7359" w:name="_ETM_Q1_5088872"/>
      <w:bookmarkEnd w:id="7358"/>
      <w:bookmarkEnd w:id="7359"/>
      <w:r>
        <w:rPr>
          <w:rtl/>
          <w:lang w:eastAsia="he-IL"/>
        </w:rPr>
        <w:t>ו"יש עתיד" שהצטרפו</w:t>
      </w:r>
      <w:bookmarkStart w:id="7360" w:name="_ETM_Q1_5088509"/>
      <w:bookmarkEnd w:id="7360"/>
      <w:r>
        <w:rPr>
          <w:rtl/>
          <w:lang w:eastAsia="he-IL"/>
        </w:rPr>
        <w:t>.</w:t>
      </w:r>
      <w:bookmarkStart w:id="7361" w:name="_ETM_Q1_5088738"/>
      <w:bookmarkEnd w:id="7361"/>
    </w:p>
    <w:p w14:paraId="68BF754A" w14:textId="77777777" w:rsidR="001415F6" w:rsidRDefault="001415F6" w:rsidP="001415F6">
      <w:pPr>
        <w:rPr>
          <w:rtl/>
          <w:lang w:eastAsia="he-IL"/>
        </w:rPr>
      </w:pPr>
      <w:bookmarkStart w:id="7362" w:name="_ETM_Q1_5089437"/>
      <w:bookmarkEnd w:id="7362"/>
    </w:p>
    <w:p w14:paraId="140392C5" w14:textId="77777777" w:rsidR="001415F6" w:rsidRDefault="001415F6" w:rsidP="001415F6">
      <w:pPr>
        <w:pStyle w:val="a5"/>
        <w:keepNext/>
        <w:rPr>
          <w:rtl/>
        </w:rPr>
      </w:pPr>
      <w:bookmarkStart w:id="7363" w:name="ET_speaker_4590_79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7363"/>
    </w:p>
    <w:p w14:paraId="68224A4F" w14:textId="77777777" w:rsidR="001415F6" w:rsidRDefault="001415F6" w:rsidP="001415F6">
      <w:pPr>
        <w:pStyle w:val="KeepWithNext"/>
        <w:rPr>
          <w:rtl/>
        </w:rPr>
      </w:pPr>
    </w:p>
    <w:p w14:paraId="0689A221" w14:textId="77777777" w:rsidR="001415F6" w:rsidRDefault="001415F6" w:rsidP="001415F6">
      <w:pPr>
        <w:rPr>
          <w:rtl/>
        </w:rPr>
      </w:pPr>
      <w:bookmarkStart w:id="7364" w:name="_ETM_Q1_5089916"/>
      <w:bookmarkStart w:id="7365" w:name="_ETM_Q1_5089933"/>
      <w:bookmarkEnd w:id="7364"/>
      <w:bookmarkEnd w:id="7365"/>
      <w:r>
        <w:rPr>
          <w:rtl/>
        </w:rPr>
        <w:t>זה הסתייגויות משותפות שלנו</w:t>
      </w:r>
      <w:bookmarkStart w:id="7366" w:name="_ETM_Q1_5095475"/>
      <w:bookmarkEnd w:id="7366"/>
      <w:r>
        <w:rPr>
          <w:rtl/>
        </w:rPr>
        <w:t xml:space="preserve"> </w:t>
      </w:r>
      <w:bookmarkStart w:id="7367" w:name="_ETM_Q1_5090702"/>
      <w:bookmarkEnd w:id="7367"/>
      <w:r>
        <w:rPr>
          <w:rtl/>
        </w:rPr>
        <w:t>ושל "יש עתיד</w:t>
      </w:r>
      <w:bookmarkStart w:id="7368" w:name="_ETM_Q1_5088323"/>
      <w:bookmarkEnd w:id="7368"/>
      <w:r>
        <w:rPr>
          <w:rtl/>
        </w:rPr>
        <w:t xml:space="preserve">" שהצטרפו </w:t>
      </w:r>
      <w:bookmarkStart w:id="7369" w:name="_ETM_Q1_5095199"/>
      <w:bookmarkEnd w:id="7369"/>
      <w:r>
        <w:rPr>
          <w:rtl/>
        </w:rPr>
        <w:t>אלינו. לאור השינוי שיש, ההסתייגויות 7 ו</w:t>
      </w:r>
      <w:bookmarkStart w:id="7370" w:name="_ETM_Q1_5096203"/>
      <w:bookmarkEnd w:id="7370"/>
      <w:r>
        <w:rPr>
          <w:rtl/>
        </w:rPr>
        <w:t>-8 הן לא</w:t>
      </w:r>
      <w:bookmarkStart w:id="7371" w:name="_ETM_Q1_5097598"/>
      <w:bookmarkEnd w:id="7371"/>
      <w:r>
        <w:rPr>
          <w:rtl/>
        </w:rPr>
        <w:t xml:space="preserve"> רלוונטיות כי הן התייחסו לסעיף קטן (2). אבל במקומן יבוא</w:t>
      </w:r>
      <w:bookmarkStart w:id="7372" w:name="_ETM_Q1_5105796"/>
      <w:bookmarkStart w:id="7373" w:name="_ETM_Q1_5101185"/>
      <w:bookmarkEnd w:id="7372"/>
      <w:bookmarkEnd w:id="7373"/>
      <w:r>
        <w:rPr>
          <w:rtl/>
        </w:rPr>
        <w:t>ו הסתייגויות, דיברתי עם היועצת המ</w:t>
      </w:r>
      <w:bookmarkStart w:id="7374" w:name="_ETM_Q1_5104307"/>
      <w:bookmarkEnd w:id="7374"/>
      <w:r>
        <w:rPr>
          <w:rtl/>
        </w:rPr>
        <w:t>שפטית, לסעיף החדש שנוסף עכשיו</w:t>
      </w:r>
      <w:bookmarkStart w:id="7375" w:name="_ETM_Q1_5110092"/>
      <w:bookmarkEnd w:id="7375"/>
      <w:r>
        <w:rPr>
          <w:rtl/>
        </w:rPr>
        <w:t xml:space="preserve"> של מועדי הדיווח, לאיפה שכתוב סוף יוני</w:t>
      </w:r>
      <w:bookmarkStart w:id="7376" w:name="_ETM_Q1_5113485"/>
      <w:bookmarkEnd w:id="7376"/>
      <w:r>
        <w:rPr>
          <w:rtl/>
        </w:rPr>
        <w:t xml:space="preserve"> </w:t>
      </w:r>
      <w:bookmarkStart w:id="7377" w:name="_ETM_Q1_5114387"/>
      <w:bookmarkEnd w:id="7377"/>
      <w:r>
        <w:rPr>
          <w:rtl/>
        </w:rPr>
        <w:t xml:space="preserve">– לתקן את זה לסוף יולי. זו הסתייגות אחת. ואיפה </w:t>
      </w:r>
      <w:bookmarkStart w:id="7378" w:name="_ETM_Q1_5120466"/>
      <w:bookmarkEnd w:id="7378"/>
      <w:r>
        <w:rPr>
          <w:rtl/>
        </w:rPr>
        <w:t>שכת</w:t>
      </w:r>
      <w:bookmarkStart w:id="7379" w:name="_ETM_Q1_5116730"/>
      <w:bookmarkEnd w:id="7379"/>
      <w:r>
        <w:rPr>
          <w:rtl/>
        </w:rPr>
        <w:t>וב סוף ספטמבר – לתקן את זה לסוף אוקטובר, זאת</w:t>
      </w:r>
      <w:bookmarkStart w:id="7380" w:name="_ETM_Q1_5122698"/>
      <w:bookmarkEnd w:id="7380"/>
      <w:r>
        <w:rPr>
          <w:rtl/>
        </w:rPr>
        <w:t xml:space="preserve"> ההסתייגות השנייה. </w:t>
      </w:r>
      <w:bookmarkStart w:id="7381" w:name="_ETM_Q1_5120585"/>
      <w:bookmarkEnd w:id="7381"/>
    </w:p>
    <w:p w14:paraId="691D6EE7" w14:textId="77777777" w:rsidR="001415F6" w:rsidRDefault="001415F6" w:rsidP="001415F6">
      <w:pPr>
        <w:rPr>
          <w:rtl/>
        </w:rPr>
      </w:pPr>
      <w:bookmarkStart w:id="7382" w:name="_ETM_Q1_5121102"/>
      <w:bookmarkStart w:id="7383" w:name="_ETM_Q1_5121188"/>
      <w:bookmarkStart w:id="7384" w:name="_ETM_Q1_5121921"/>
      <w:bookmarkEnd w:id="7382"/>
      <w:bookmarkEnd w:id="7383"/>
      <w:bookmarkEnd w:id="7384"/>
    </w:p>
    <w:p w14:paraId="2934867C" w14:textId="77777777" w:rsidR="001415F6" w:rsidRDefault="001415F6" w:rsidP="001415F6">
      <w:pPr>
        <w:pStyle w:val="af8"/>
        <w:keepNext/>
        <w:rPr>
          <w:rtl/>
        </w:rPr>
      </w:pPr>
      <w:bookmarkStart w:id="7385" w:name="ET_yor_היור_ארז_מלול___יורַ_79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385"/>
    </w:p>
    <w:p w14:paraId="5F181278" w14:textId="77777777" w:rsidR="001415F6" w:rsidRDefault="001415F6" w:rsidP="001415F6">
      <w:pPr>
        <w:pStyle w:val="KeepWithNext"/>
        <w:rPr>
          <w:rtl/>
          <w:lang w:eastAsia="he-IL"/>
        </w:rPr>
      </w:pPr>
    </w:p>
    <w:p w14:paraId="3989741D" w14:textId="77777777" w:rsidR="001415F6" w:rsidRDefault="001415F6" w:rsidP="001415F6">
      <w:pPr>
        <w:rPr>
          <w:rtl/>
          <w:lang w:eastAsia="he-IL"/>
        </w:rPr>
      </w:pPr>
      <w:bookmarkStart w:id="7386" w:name="_ETM_Q1_5122320"/>
      <w:bookmarkStart w:id="7387" w:name="_ETM_Q1_5122335"/>
      <w:bookmarkEnd w:id="7386"/>
      <w:bookmarkEnd w:id="7387"/>
      <w:r>
        <w:rPr>
          <w:rtl/>
          <w:lang w:eastAsia="he-IL"/>
        </w:rPr>
        <w:t xml:space="preserve">טוב, אני מעלה את ההסתייגויות להצבעה. מי בעד? </w:t>
      </w:r>
      <w:bookmarkStart w:id="7388" w:name="_ETM_Q1_5129058"/>
      <w:bookmarkEnd w:id="7388"/>
      <w:r>
        <w:rPr>
          <w:rtl/>
          <w:lang w:eastAsia="he-IL"/>
        </w:rPr>
        <w:t>מי נגד? מי נמנע</w:t>
      </w:r>
      <w:bookmarkStart w:id="7389" w:name="_ETM_Q1_5128043"/>
      <w:bookmarkEnd w:id="7389"/>
      <w:r>
        <w:rPr>
          <w:rtl/>
          <w:lang w:eastAsia="he-IL"/>
        </w:rPr>
        <w:t>?</w:t>
      </w:r>
    </w:p>
    <w:p w14:paraId="6938534D" w14:textId="77777777" w:rsidR="001415F6" w:rsidRDefault="001415F6" w:rsidP="001415F6">
      <w:pPr>
        <w:pStyle w:val="af3"/>
        <w:keepNext/>
        <w:rPr>
          <w:rtl/>
          <w:lang w:eastAsia="he-IL"/>
        </w:rPr>
      </w:pPr>
      <w:bookmarkStart w:id="7390" w:name="_ETM_Q1_5131626"/>
      <w:bookmarkStart w:id="7391" w:name="_ETM_Q1_5131716"/>
      <w:bookmarkEnd w:id="7390"/>
      <w:bookmarkEnd w:id="7391"/>
    </w:p>
    <w:p w14:paraId="30E097DA" w14:textId="77777777" w:rsidR="001415F6" w:rsidRDefault="001415F6" w:rsidP="001415F6">
      <w:pPr>
        <w:pStyle w:val="af3"/>
        <w:keepNext/>
        <w:rPr>
          <w:rtl/>
          <w:lang w:eastAsia="he-IL"/>
        </w:rPr>
      </w:pPr>
      <w:r>
        <w:rPr>
          <w:rFonts w:hint="cs"/>
          <w:rtl/>
          <w:lang w:eastAsia="he-IL"/>
        </w:rPr>
        <w:t>הצבעה</w:t>
      </w:r>
    </w:p>
    <w:p w14:paraId="332E48BC" w14:textId="77777777" w:rsidR="001415F6" w:rsidRDefault="001415F6" w:rsidP="001415F6">
      <w:pPr>
        <w:pStyle w:val="--"/>
        <w:keepNext/>
        <w:rPr>
          <w:rtl/>
          <w:lang w:eastAsia="he-IL"/>
        </w:rPr>
      </w:pPr>
    </w:p>
    <w:p w14:paraId="11A9132A" w14:textId="77777777" w:rsidR="001415F6" w:rsidRDefault="001415F6" w:rsidP="001415F6">
      <w:pPr>
        <w:pStyle w:val="--"/>
        <w:keepNext/>
        <w:rPr>
          <w:rtl/>
          <w:lang w:eastAsia="he-IL"/>
        </w:rPr>
      </w:pPr>
      <w:r>
        <w:rPr>
          <w:rFonts w:hint="cs"/>
          <w:rtl/>
          <w:lang w:eastAsia="he-IL"/>
        </w:rPr>
        <w:t>בעד – 1</w:t>
      </w:r>
    </w:p>
    <w:p w14:paraId="1E50F4F2" w14:textId="77777777" w:rsidR="001415F6" w:rsidRDefault="001415F6" w:rsidP="001415F6">
      <w:pPr>
        <w:pStyle w:val="--"/>
        <w:keepNext/>
        <w:rPr>
          <w:rtl/>
          <w:lang w:eastAsia="he-IL"/>
        </w:rPr>
      </w:pPr>
      <w:r>
        <w:rPr>
          <w:rFonts w:hint="cs"/>
          <w:rtl/>
          <w:lang w:eastAsia="he-IL"/>
        </w:rPr>
        <w:t>נגד – 1</w:t>
      </w:r>
    </w:p>
    <w:p w14:paraId="22D1B4B8" w14:textId="77777777" w:rsidR="001415F6" w:rsidRDefault="001415F6" w:rsidP="001415F6">
      <w:pPr>
        <w:pStyle w:val="--"/>
        <w:keepNext/>
        <w:rPr>
          <w:rtl/>
          <w:lang w:eastAsia="he-IL"/>
        </w:rPr>
      </w:pPr>
      <w:r>
        <w:rPr>
          <w:rFonts w:hint="cs"/>
          <w:rtl/>
          <w:lang w:eastAsia="he-IL"/>
        </w:rPr>
        <w:t>נמנעים – 1</w:t>
      </w:r>
    </w:p>
    <w:p w14:paraId="620EB149" w14:textId="77777777" w:rsidR="001415F6" w:rsidRDefault="001415F6" w:rsidP="001415F6">
      <w:pPr>
        <w:pStyle w:val="af4"/>
        <w:rPr>
          <w:b/>
          <w:bCs/>
          <w:rtl/>
          <w:lang w:eastAsia="he-IL"/>
        </w:rPr>
      </w:pPr>
      <w:bookmarkStart w:id="7392" w:name="_ETM_Q1_5135547"/>
      <w:bookmarkEnd w:id="7392"/>
      <w:r>
        <w:rPr>
          <w:rFonts w:hint="cs"/>
          <w:b/>
          <w:bCs/>
          <w:rtl/>
          <w:lang w:eastAsia="he-IL"/>
        </w:rPr>
        <w:t>לא אושר.</w:t>
      </w:r>
      <w:bookmarkStart w:id="7393" w:name="_ETM_Q1_4943042"/>
      <w:bookmarkStart w:id="7394" w:name="_ETM_Q1_4943125"/>
      <w:bookmarkEnd w:id="7393"/>
      <w:bookmarkEnd w:id="7394"/>
    </w:p>
    <w:p w14:paraId="68B4316E" w14:textId="77777777" w:rsidR="001415F6" w:rsidRDefault="001415F6" w:rsidP="001415F6">
      <w:pPr>
        <w:pStyle w:val="af8"/>
        <w:keepNext/>
        <w:rPr>
          <w:rtl/>
        </w:rPr>
      </w:pPr>
      <w:bookmarkStart w:id="7395" w:name="ET_yor_היור_ארז_מלול___יורַ_79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395"/>
    </w:p>
    <w:p w14:paraId="63D94916" w14:textId="77777777" w:rsidR="001415F6" w:rsidRDefault="001415F6" w:rsidP="001415F6">
      <w:pPr>
        <w:pStyle w:val="KeepWithNext"/>
        <w:rPr>
          <w:rtl/>
          <w:lang w:eastAsia="he-IL"/>
        </w:rPr>
      </w:pPr>
    </w:p>
    <w:p w14:paraId="21D5C210" w14:textId="77777777" w:rsidR="001415F6" w:rsidRDefault="001415F6" w:rsidP="001415F6">
      <w:pPr>
        <w:rPr>
          <w:rtl/>
          <w:lang w:eastAsia="he-IL"/>
        </w:rPr>
      </w:pPr>
      <w:bookmarkStart w:id="7396" w:name="_ETM_Q1_5131357"/>
      <w:bookmarkEnd w:id="7396"/>
      <w:r>
        <w:rPr>
          <w:rtl/>
          <w:lang w:eastAsia="he-IL"/>
        </w:rPr>
        <w:t xml:space="preserve">זהו, ההסתייגויות נפלו. </w:t>
      </w:r>
    </w:p>
    <w:p w14:paraId="208296F6" w14:textId="77777777" w:rsidR="001415F6" w:rsidRDefault="001415F6" w:rsidP="001415F6">
      <w:pPr>
        <w:rPr>
          <w:rtl/>
          <w:lang w:eastAsia="he-IL"/>
        </w:rPr>
      </w:pPr>
      <w:bookmarkStart w:id="7397" w:name="_ETM_Q1_5138226"/>
      <w:bookmarkStart w:id="7398" w:name="_ETM_Q1_5138309"/>
      <w:bookmarkStart w:id="7399" w:name="_ETM_Q1_5139028"/>
      <w:bookmarkEnd w:id="7397"/>
      <w:bookmarkEnd w:id="7398"/>
      <w:bookmarkEnd w:id="7399"/>
    </w:p>
    <w:p w14:paraId="4CE62938" w14:textId="77777777" w:rsidR="001415F6" w:rsidRDefault="001415F6" w:rsidP="001415F6">
      <w:pPr>
        <w:pStyle w:val="afb"/>
        <w:keepNext/>
        <w:rPr>
          <w:rtl/>
          <w:lang w:eastAsia="he-IL"/>
        </w:rPr>
      </w:pPr>
      <w:bookmarkStart w:id="7400" w:name="ET_guest_לירון_אדלר_מינקה_794"/>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00"/>
    </w:p>
    <w:p w14:paraId="34C8189E" w14:textId="77777777" w:rsidR="001415F6" w:rsidRDefault="001415F6" w:rsidP="001415F6">
      <w:pPr>
        <w:pStyle w:val="KeepWithNext"/>
        <w:rPr>
          <w:rtl/>
          <w:lang w:eastAsia="he-IL"/>
        </w:rPr>
      </w:pPr>
    </w:p>
    <w:p w14:paraId="7B6545FA" w14:textId="77777777" w:rsidR="001415F6" w:rsidRDefault="001415F6" w:rsidP="001415F6">
      <w:pPr>
        <w:rPr>
          <w:rtl/>
          <w:lang w:eastAsia="he-IL"/>
        </w:rPr>
      </w:pPr>
      <w:bookmarkStart w:id="7401" w:name="_ETM_Q1_5139482"/>
      <w:bookmarkStart w:id="7402" w:name="_ETM_Q1_5139496"/>
      <w:bookmarkStart w:id="7403" w:name="_ETM_Q1_5134702"/>
      <w:bookmarkEnd w:id="7401"/>
      <w:bookmarkEnd w:id="7402"/>
      <w:bookmarkEnd w:id="7403"/>
      <w:r>
        <w:rPr>
          <w:rtl/>
          <w:lang w:eastAsia="he-IL"/>
        </w:rPr>
        <w:t xml:space="preserve">בסדר, </w:t>
      </w:r>
      <w:bookmarkStart w:id="7404" w:name="_ETM_Q1_5136495"/>
      <w:bookmarkEnd w:id="7404"/>
      <w:r>
        <w:rPr>
          <w:rtl/>
          <w:lang w:eastAsia="he-IL"/>
        </w:rPr>
        <w:t>אז אפשר להעמיד.</w:t>
      </w:r>
    </w:p>
    <w:p w14:paraId="773A8D31" w14:textId="77777777" w:rsidR="001415F6" w:rsidRDefault="001415F6" w:rsidP="001415F6">
      <w:pPr>
        <w:rPr>
          <w:rtl/>
          <w:lang w:eastAsia="he-IL"/>
        </w:rPr>
      </w:pPr>
      <w:bookmarkStart w:id="7405" w:name="_ETM_Q1_5140256"/>
      <w:bookmarkStart w:id="7406" w:name="_ETM_Q1_5140343"/>
      <w:bookmarkStart w:id="7407" w:name="_ETM_Q1_5141066"/>
      <w:bookmarkEnd w:id="7405"/>
      <w:bookmarkEnd w:id="7406"/>
      <w:bookmarkEnd w:id="7407"/>
    </w:p>
    <w:p w14:paraId="1C4776EE" w14:textId="77777777" w:rsidR="001415F6" w:rsidRDefault="001415F6" w:rsidP="001415F6">
      <w:pPr>
        <w:pStyle w:val="afb"/>
        <w:keepNext/>
        <w:rPr>
          <w:rtl/>
          <w:lang w:eastAsia="he-IL"/>
        </w:rPr>
      </w:pPr>
      <w:bookmarkStart w:id="7408" w:name="ET_guest_מירה_סולומון_795"/>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7408"/>
    </w:p>
    <w:p w14:paraId="7CAA521D" w14:textId="77777777" w:rsidR="001415F6" w:rsidRDefault="001415F6" w:rsidP="001415F6">
      <w:pPr>
        <w:pStyle w:val="KeepWithNext"/>
        <w:rPr>
          <w:rtl/>
          <w:lang w:eastAsia="he-IL"/>
        </w:rPr>
      </w:pPr>
    </w:p>
    <w:p w14:paraId="2D1D1195" w14:textId="77777777" w:rsidR="001415F6" w:rsidRDefault="001415F6" w:rsidP="001415F6">
      <w:pPr>
        <w:rPr>
          <w:rtl/>
          <w:lang w:eastAsia="he-IL"/>
        </w:rPr>
      </w:pPr>
      <w:bookmarkStart w:id="7409" w:name="_ETM_Q1_5141554"/>
      <w:bookmarkStart w:id="7410" w:name="_ETM_Q1_5141570"/>
      <w:bookmarkStart w:id="7411" w:name="_ETM_Q1_5136613"/>
      <w:bookmarkEnd w:id="7409"/>
      <w:bookmarkEnd w:id="7410"/>
      <w:bookmarkEnd w:id="7411"/>
      <w:r>
        <w:rPr>
          <w:rtl/>
          <w:lang w:eastAsia="he-IL"/>
        </w:rPr>
        <w:t xml:space="preserve">רק אם אפשר, לפני שמעמידים את </w:t>
      </w:r>
      <w:bookmarkStart w:id="7412" w:name="_ETM_Q1_5136663"/>
      <w:bookmarkEnd w:id="7412"/>
      <w:r>
        <w:rPr>
          <w:rtl/>
          <w:lang w:eastAsia="he-IL"/>
        </w:rPr>
        <w:t>ה</w:t>
      </w:r>
      <w:bookmarkStart w:id="7413" w:name="_ETM_Q1_5137601"/>
      <w:bookmarkEnd w:id="7413"/>
      <w:r>
        <w:rPr>
          <w:rtl/>
          <w:lang w:eastAsia="he-IL"/>
        </w:rPr>
        <w:t>קריאה</w:t>
      </w:r>
      <w:bookmarkStart w:id="7414" w:name="_ETM_Q1_5142655"/>
      <w:bookmarkEnd w:id="7414"/>
      <w:r>
        <w:rPr>
          <w:rtl/>
          <w:lang w:eastAsia="he-IL"/>
        </w:rPr>
        <w:t xml:space="preserve"> להצבעה, אז הוראת השעה מתייחסת להוספה של המטרה הנוספת</w:t>
      </w:r>
      <w:bookmarkStart w:id="7415" w:name="_ETM_Q1_5143797"/>
      <w:bookmarkEnd w:id="7415"/>
      <w:r>
        <w:rPr>
          <w:rtl/>
          <w:lang w:eastAsia="he-IL"/>
        </w:rPr>
        <w:t>, והדיוו</w:t>
      </w:r>
      <w:bookmarkStart w:id="7416" w:name="_ETM_Q1_5145794"/>
      <w:bookmarkEnd w:id="7416"/>
      <w:r>
        <w:rPr>
          <w:rtl/>
          <w:lang w:eastAsia="he-IL"/>
        </w:rPr>
        <w:t>חים זה הוראת קבע, נכון?</w:t>
      </w:r>
    </w:p>
    <w:p w14:paraId="4F383C19" w14:textId="77777777" w:rsidR="001415F6" w:rsidRDefault="001415F6" w:rsidP="001415F6">
      <w:pPr>
        <w:rPr>
          <w:rtl/>
          <w:lang w:eastAsia="he-IL"/>
        </w:rPr>
      </w:pPr>
      <w:bookmarkStart w:id="7417" w:name="_ETM_Q1_5149201"/>
      <w:bookmarkStart w:id="7418" w:name="_ETM_Q1_5149293"/>
      <w:bookmarkStart w:id="7419" w:name="_ETM_Q1_5149857"/>
      <w:bookmarkEnd w:id="7417"/>
      <w:bookmarkEnd w:id="7418"/>
      <w:bookmarkEnd w:id="7419"/>
    </w:p>
    <w:p w14:paraId="3B66630C" w14:textId="77777777" w:rsidR="001415F6" w:rsidRDefault="001415F6" w:rsidP="001415F6">
      <w:pPr>
        <w:pStyle w:val="afb"/>
        <w:keepNext/>
        <w:rPr>
          <w:rtl/>
          <w:lang w:eastAsia="he-IL"/>
        </w:rPr>
      </w:pPr>
      <w:bookmarkStart w:id="7420" w:name="ET_guest_לירון_אדלר_מינקה_796"/>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20"/>
    </w:p>
    <w:p w14:paraId="61F2A6A3" w14:textId="77777777" w:rsidR="001415F6" w:rsidRDefault="001415F6" w:rsidP="001415F6">
      <w:pPr>
        <w:pStyle w:val="KeepWithNext"/>
        <w:rPr>
          <w:rtl/>
          <w:lang w:eastAsia="he-IL"/>
        </w:rPr>
      </w:pPr>
    </w:p>
    <w:p w14:paraId="34EFAEE8" w14:textId="77777777" w:rsidR="001415F6" w:rsidRDefault="001415F6" w:rsidP="001415F6">
      <w:pPr>
        <w:rPr>
          <w:rtl/>
          <w:lang w:eastAsia="he-IL"/>
        </w:rPr>
      </w:pPr>
      <w:bookmarkStart w:id="7421" w:name="_ETM_Q1_5150399"/>
      <w:bookmarkStart w:id="7422" w:name="_ETM_Q1_5150414"/>
      <w:bookmarkStart w:id="7423" w:name="_ETM_Q1_5145425"/>
      <w:bookmarkEnd w:id="7421"/>
      <w:bookmarkEnd w:id="7422"/>
      <w:bookmarkEnd w:id="7423"/>
      <w:r>
        <w:rPr>
          <w:rtl/>
          <w:lang w:eastAsia="he-IL"/>
        </w:rPr>
        <w:t>נכון.</w:t>
      </w:r>
    </w:p>
    <w:p w14:paraId="6A15BF23" w14:textId="77777777" w:rsidR="001415F6" w:rsidRDefault="001415F6" w:rsidP="001415F6">
      <w:pPr>
        <w:rPr>
          <w:rtl/>
          <w:lang w:eastAsia="he-IL"/>
        </w:rPr>
      </w:pPr>
      <w:bookmarkStart w:id="7424" w:name="_ETM_Q1_5146470"/>
      <w:bookmarkStart w:id="7425" w:name="_ETM_Q1_5146560"/>
      <w:bookmarkStart w:id="7426" w:name="_ETM_Q1_5147581"/>
      <w:bookmarkEnd w:id="7424"/>
      <w:bookmarkEnd w:id="7425"/>
      <w:bookmarkEnd w:id="7426"/>
    </w:p>
    <w:p w14:paraId="5F529F25" w14:textId="77777777" w:rsidR="001415F6" w:rsidRDefault="001415F6" w:rsidP="001415F6">
      <w:pPr>
        <w:pStyle w:val="af8"/>
        <w:keepNext/>
        <w:rPr>
          <w:rtl/>
        </w:rPr>
      </w:pPr>
      <w:bookmarkStart w:id="7427" w:name="ET_yor_היור_ארז_מלול___יורַ_79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427"/>
    </w:p>
    <w:p w14:paraId="7FB02AD3" w14:textId="77777777" w:rsidR="001415F6" w:rsidRDefault="001415F6" w:rsidP="001415F6">
      <w:pPr>
        <w:pStyle w:val="KeepWithNext"/>
        <w:rPr>
          <w:rtl/>
          <w:lang w:eastAsia="he-IL"/>
        </w:rPr>
      </w:pPr>
    </w:p>
    <w:p w14:paraId="2467DF6F" w14:textId="77777777" w:rsidR="001415F6" w:rsidRDefault="001415F6" w:rsidP="001415F6">
      <w:pPr>
        <w:rPr>
          <w:rtl/>
          <w:lang w:eastAsia="he-IL"/>
        </w:rPr>
      </w:pPr>
      <w:bookmarkStart w:id="7428" w:name="_ETM_Q1_5148131"/>
      <w:bookmarkStart w:id="7429" w:name="_ETM_Q1_5148145"/>
      <w:bookmarkEnd w:id="7428"/>
      <w:bookmarkEnd w:id="7429"/>
      <w:r>
        <w:rPr>
          <w:rtl/>
          <w:lang w:eastAsia="he-IL"/>
        </w:rPr>
        <w:t>כן</w:t>
      </w:r>
      <w:bookmarkStart w:id="7430" w:name="_ETM_Q1_5145487"/>
      <w:bookmarkEnd w:id="7430"/>
      <w:r>
        <w:rPr>
          <w:rtl/>
          <w:lang w:eastAsia="he-IL"/>
        </w:rPr>
        <w:t>, נכון.</w:t>
      </w:r>
    </w:p>
    <w:p w14:paraId="3FF365B0" w14:textId="77777777" w:rsidR="001415F6" w:rsidRDefault="001415F6" w:rsidP="001415F6">
      <w:pPr>
        <w:rPr>
          <w:rtl/>
          <w:lang w:eastAsia="he-IL"/>
        </w:rPr>
      </w:pPr>
      <w:bookmarkStart w:id="7431" w:name="_ETM_Q1_5146469"/>
      <w:bookmarkStart w:id="7432" w:name="_ETM_Q1_5146557"/>
      <w:bookmarkStart w:id="7433" w:name="_ETM_Q1_5147260"/>
      <w:bookmarkEnd w:id="7431"/>
      <w:bookmarkEnd w:id="7432"/>
      <w:bookmarkEnd w:id="7433"/>
    </w:p>
    <w:p w14:paraId="7790EBE6" w14:textId="77777777" w:rsidR="001415F6" w:rsidRDefault="001415F6" w:rsidP="001415F6">
      <w:pPr>
        <w:pStyle w:val="afb"/>
        <w:keepNext/>
        <w:rPr>
          <w:rtl/>
          <w:lang w:eastAsia="he-IL"/>
        </w:rPr>
      </w:pPr>
      <w:bookmarkStart w:id="7434" w:name="ET_guest_מירה_סולומון_798"/>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Pr>
          <w:rFonts w:hint="cs"/>
          <w:rtl/>
          <w:lang w:eastAsia="he-IL"/>
        </w:rPr>
        <w:t xml:space="preserve">  </w:t>
      </w:r>
      <w:bookmarkEnd w:id="7434"/>
    </w:p>
    <w:p w14:paraId="0DB6C407" w14:textId="77777777" w:rsidR="001415F6" w:rsidRDefault="001415F6" w:rsidP="001415F6">
      <w:pPr>
        <w:pStyle w:val="KeepWithNext"/>
        <w:rPr>
          <w:rtl/>
          <w:lang w:eastAsia="he-IL"/>
        </w:rPr>
      </w:pPr>
    </w:p>
    <w:p w14:paraId="378B028E" w14:textId="77777777" w:rsidR="001415F6" w:rsidRDefault="001415F6" w:rsidP="001415F6">
      <w:pPr>
        <w:rPr>
          <w:rtl/>
          <w:lang w:eastAsia="he-IL"/>
        </w:rPr>
      </w:pPr>
      <w:bookmarkStart w:id="7435" w:name="_ETM_Q1_5147756"/>
      <w:bookmarkStart w:id="7436" w:name="_ETM_Q1_5147769"/>
      <w:bookmarkEnd w:id="7435"/>
      <w:bookmarkEnd w:id="7436"/>
      <w:r>
        <w:rPr>
          <w:rtl/>
          <w:lang w:eastAsia="he-IL"/>
        </w:rPr>
        <w:t>הבנתי נכון?</w:t>
      </w:r>
    </w:p>
    <w:p w14:paraId="6AEDDC66" w14:textId="77777777" w:rsidR="001415F6" w:rsidRDefault="001415F6" w:rsidP="001415F6">
      <w:pPr>
        <w:rPr>
          <w:rtl/>
          <w:lang w:eastAsia="he-IL"/>
        </w:rPr>
      </w:pPr>
      <w:bookmarkStart w:id="7437" w:name="_ETM_Q1_5149257"/>
      <w:bookmarkStart w:id="7438" w:name="_ETM_Q1_5149354"/>
      <w:bookmarkStart w:id="7439" w:name="_ETM_Q1_5149971"/>
      <w:bookmarkEnd w:id="7437"/>
      <w:bookmarkEnd w:id="7438"/>
      <w:bookmarkEnd w:id="7439"/>
    </w:p>
    <w:p w14:paraId="422D1497" w14:textId="77777777" w:rsidR="001415F6" w:rsidRDefault="001415F6" w:rsidP="001415F6">
      <w:pPr>
        <w:pStyle w:val="af8"/>
        <w:keepNext/>
        <w:rPr>
          <w:rtl/>
        </w:rPr>
      </w:pPr>
      <w:bookmarkStart w:id="7440" w:name="ET_yor_היור_ארז_מלול___יורַ_79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440"/>
    </w:p>
    <w:p w14:paraId="567BAF1C" w14:textId="77777777" w:rsidR="001415F6" w:rsidRDefault="001415F6" w:rsidP="001415F6">
      <w:pPr>
        <w:pStyle w:val="KeepWithNext"/>
        <w:rPr>
          <w:rtl/>
          <w:lang w:eastAsia="he-IL"/>
        </w:rPr>
      </w:pPr>
    </w:p>
    <w:p w14:paraId="61F99F3C" w14:textId="77777777" w:rsidR="001415F6" w:rsidRDefault="001415F6" w:rsidP="001415F6">
      <w:pPr>
        <w:rPr>
          <w:rtl/>
          <w:lang w:eastAsia="he-IL"/>
        </w:rPr>
      </w:pPr>
      <w:bookmarkStart w:id="7441" w:name="_ETM_Q1_5150496"/>
      <w:bookmarkStart w:id="7442" w:name="_ETM_Q1_5150510"/>
      <w:bookmarkEnd w:id="7441"/>
      <w:bookmarkEnd w:id="7442"/>
      <w:r>
        <w:rPr>
          <w:rtl/>
          <w:lang w:eastAsia="he-IL"/>
        </w:rPr>
        <w:t>בדיוק, הבנת</w:t>
      </w:r>
      <w:bookmarkStart w:id="7443" w:name="_ETM_Q1_5152133"/>
      <w:bookmarkEnd w:id="7443"/>
      <w:r>
        <w:rPr>
          <w:rtl/>
          <w:lang w:eastAsia="he-IL"/>
        </w:rPr>
        <w:t xml:space="preserve"> נכון, כרגיל.</w:t>
      </w:r>
      <w:bookmarkStart w:id="7444" w:name="_ETM_Q1_5155060"/>
      <w:bookmarkEnd w:id="7444"/>
    </w:p>
    <w:p w14:paraId="405EA760" w14:textId="77777777" w:rsidR="001415F6" w:rsidRDefault="001415F6" w:rsidP="001415F6">
      <w:pPr>
        <w:rPr>
          <w:rtl/>
          <w:lang w:eastAsia="he-IL"/>
        </w:rPr>
      </w:pPr>
      <w:bookmarkStart w:id="7445" w:name="_ETM_Q1_5155157"/>
      <w:bookmarkStart w:id="7446" w:name="_ETM_Q1_5155765"/>
      <w:bookmarkEnd w:id="7445"/>
      <w:bookmarkEnd w:id="7446"/>
    </w:p>
    <w:p w14:paraId="0A47DAE8" w14:textId="77777777" w:rsidR="001415F6" w:rsidRDefault="001415F6" w:rsidP="001415F6">
      <w:pPr>
        <w:pStyle w:val="afb"/>
        <w:keepNext/>
        <w:rPr>
          <w:rtl/>
          <w:lang w:eastAsia="he-IL"/>
        </w:rPr>
      </w:pPr>
      <w:bookmarkStart w:id="7447" w:name="ET_guest_לירון_אדלר_מינקה_800"/>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47"/>
    </w:p>
    <w:p w14:paraId="01A59F45" w14:textId="77777777" w:rsidR="001415F6" w:rsidRDefault="001415F6" w:rsidP="001415F6">
      <w:pPr>
        <w:pStyle w:val="KeepWithNext"/>
        <w:rPr>
          <w:rtl/>
          <w:lang w:eastAsia="he-IL"/>
        </w:rPr>
      </w:pPr>
    </w:p>
    <w:p w14:paraId="49DBDB41" w14:textId="77777777" w:rsidR="001415F6" w:rsidRDefault="001415F6" w:rsidP="001415F6">
      <w:pPr>
        <w:rPr>
          <w:rtl/>
          <w:lang w:eastAsia="he-IL"/>
        </w:rPr>
      </w:pPr>
      <w:bookmarkStart w:id="7448" w:name="_ETM_Q1_5156291"/>
      <w:bookmarkStart w:id="7449" w:name="_ETM_Q1_5156306"/>
      <w:bookmarkStart w:id="7450" w:name="_ETM_Q1_5151526"/>
      <w:bookmarkEnd w:id="7448"/>
      <w:bookmarkEnd w:id="7449"/>
      <w:bookmarkEnd w:id="7450"/>
      <w:r>
        <w:rPr>
          <w:rtl/>
          <w:lang w:eastAsia="he-IL"/>
        </w:rPr>
        <w:t>אתה רוצה להעלות את החוק להצבעה?</w:t>
      </w:r>
    </w:p>
    <w:p w14:paraId="12772781" w14:textId="77777777" w:rsidR="001415F6" w:rsidRDefault="001415F6" w:rsidP="001415F6">
      <w:pPr>
        <w:rPr>
          <w:rtl/>
          <w:lang w:eastAsia="he-IL"/>
        </w:rPr>
      </w:pPr>
      <w:bookmarkStart w:id="7451" w:name="_ETM_Q1_5155770"/>
      <w:bookmarkStart w:id="7452" w:name="_ETM_Q1_5155849"/>
      <w:bookmarkStart w:id="7453" w:name="_ETM_Q1_5156543"/>
      <w:bookmarkEnd w:id="7451"/>
      <w:bookmarkEnd w:id="7452"/>
      <w:bookmarkEnd w:id="7453"/>
    </w:p>
    <w:p w14:paraId="00334B78" w14:textId="77777777" w:rsidR="001415F6" w:rsidRDefault="001415F6" w:rsidP="001415F6">
      <w:pPr>
        <w:pStyle w:val="af8"/>
        <w:keepNext/>
        <w:rPr>
          <w:rtl/>
        </w:rPr>
      </w:pPr>
      <w:bookmarkStart w:id="7454" w:name="ET_yor_היור_ארז_מלול___יורַ_80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454"/>
    </w:p>
    <w:p w14:paraId="4AE2F8A2" w14:textId="77777777" w:rsidR="001415F6" w:rsidRDefault="001415F6" w:rsidP="001415F6">
      <w:pPr>
        <w:pStyle w:val="KeepWithNext"/>
        <w:rPr>
          <w:rtl/>
          <w:lang w:eastAsia="he-IL"/>
        </w:rPr>
      </w:pPr>
    </w:p>
    <w:p w14:paraId="006947FB" w14:textId="77777777" w:rsidR="001415F6" w:rsidRDefault="001415F6" w:rsidP="001415F6">
      <w:pPr>
        <w:rPr>
          <w:rtl/>
          <w:lang w:eastAsia="he-IL"/>
        </w:rPr>
      </w:pPr>
      <w:bookmarkStart w:id="7455" w:name="_ETM_Q1_5156979"/>
      <w:bookmarkStart w:id="7456" w:name="_ETM_Q1_5156993"/>
      <w:bookmarkEnd w:id="7455"/>
      <w:bookmarkEnd w:id="7456"/>
      <w:r>
        <w:rPr>
          <w:rtl/>
          <w:lang w:eastAsia="he-IL"/>
        </w:rPr>
        <w:t xml:space="preserve">כן, אז אני </w:t>
      </w:r>
      <w:bookmarkStart w:id="7457" w:name="_ETM_Q1_5158239"/>
      <w:bookmarkEnd w:id="7457"/>
      <w:r>
        <w:rPr>
          <w:rtl/>
          <w:lang w:eastAsia="he-IL"/>
        </w:rPr>
        <w:t>מעלה את הוראת השעה, בעצם</w:t>
      </w:r>
      <w:bookmarkStart w:id="7458" w:name="_ETM_Q1_5156371"/>
      <w:bookmarkEnd w:id="7458"/>
      <w:r>
        <w:rPr>
          <w:rtl/>
          <w:lang w:eastAsia="he-IL"/>
        </w:rPr>
        <w:t>.</w:t>
      </w:r>
    </w:p>
    <w:p w14:paraId="61FB23FA" w14:textId="77777777" w:rsidR="001415F6" w:rsidRDefault="001415F6" w:rsidP="001415F6">
      <w:pPr>
        <w:rPr>
          <w:rtl/>
          <w:lang w:eastAsia="he-IL"/>
        </w:rPr>
      </w:pPr>
      <w:bookmarkStart w:id="7459" w:name="_ETM_Q1_5156950"/>
      <w:bookmarkStart w:id="7460" w:name="_ETM_Q1_5157028"/>
      <w:bookmarkStart w:id="7461" w:name="_ETM_Q1_5157706"/>
      <w:bookmarkEnd w:id="7459"/>
      <w:bookmarkEnd w:id="7460"/>
      <w:bookmarkEnd w:id="7461"/>
    </w:p>
    <w:p w14:paraId="7AA005B6" w14:textId="77777777" w:rsidR="001415F6" w:rsidRDefault="001415F6" w:rsidP="001415F6">
      <w:pPr>
        <w:pStyle w:val="afb"/>
        <w:keepNext/>
        <w:rPr>
          <w:rtl/>
          <w:lang w:eastAsia="he-IL"/>
        </w:rPr>
      </w:pPr>
      <w:bookmarkStart w:id="7462" w:name="ET_guest_לירון_אדלר_מינקה_802"/>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62"/>
    </w:p>
    <w:p w14:paraId="680801D0" w14:textId="77777777" w:rsidR="001415F6" w:rsidRDefault="001415F6" w:rsidP="001415F6">
      <w:pPr>
        <w:pStyle w:val="KeepWithNext"/>
        <w:rPr>
          <w:rtl/>
          <w:lang w:eastAsia="he-IL"/>
        </w:rPr>
      </w:pPr>
    </w:p>
    <w:p w14:paraId="163A7B95" w14:textId="77777777" w:rsidR="001415F6" w:rsidRDefault="001415F6" w:rsidP="001415F6">
      <w:pPr>
        <w:rPr>
          <w:rtl/>
          <w:lang w:eastAsia="he-IL"/>
        </w:rPr>
      </w:pPr>
      <w:bookmarkStart w:id="7463" w:name="_ETM_Q1_5158186"/>
      <w:bookmarkStart w:id="7464" w:name="_ETM_Q1_5158202"/>
      <w:bookmarkEnd w:id="7463"/>
      <w:bookmarkEnd w:id="7464"/>
      <w:r>
        <w:rPr>
          <w:rtl/>
          <w:lang w:eastAsia="he-IL"/>
        </w:rPr>
        <w:t xml:space="preserve">את הוראת השעה, יחד עם התיקון </w:t>
      </w:r>
      <w:bookmarkStart w:id="7465" w:name="_ETM_Q1_5161207"/>
      <w:bookmarkEnd w:id="7465"/>
      <w:r>
        <w:rPr>
          <w:rtl/>
          <w:lang w:eastAsia="he-IL"/>
        </w:rPr>
        <w:t>שאמרנו לגבי מועדי הדיוו</w:t>
      </w:r>
      <w:bookmarkStart w:id="7466" w:name="_ETM_Q1_5159089"/>
      <w:bookmarkEnd w:id="7466"/>
      <w:r>
        <w:rPr>
          <w:rtl/>
          <w:lang w:eastAsia="he-IL"/>
        </w:rPr>
        <w:t>חים.</w:t>
      </w:r>
    </w:p>
    <w:p w14:paraId="5CA3AFA3" w14:textId="77777777" w:rsidR="001415F6" w:rsidRDefault="001415F6" w:rsidP="001415F6">
      <w:pPr>
        <w:rPr>
          <w:rtl/>
          <w:lang w:eastAsia="he-IL"/>
        </w:rPr>
      </w:pPr>
      <w:bookmarkStart w:id="7467" w:name="_ETM_Q1_5160533"/>
      <w:bookmarkStart w:id="7468" w:name="_ETM_Q1_5160605"/>
      <w:bookmarkStart w:id="7469" w:name="_ETM_Q1_5161041"/>
      <w:bookmarkEnd w:id="7467"/>
      <w:bookmarkEnd w:id="7468"/>
      <w:bookmarkEnd w:id="7469"/>
    </w:p>
    <w:p w14:paraId="0E95D603" w14:textId="77777777" w:rsidR="001415F6" w:rsidRDefault="001415F6" w:rsidP="001415F6">
      <w:pPr>
        <w:pStyle w:val="af8"/>
        <w:keepNext/>
        <w:rPr>
          <w:rtl/>
        </w:rPr>
      </w:pPr>
      <w:bookmarkStart w:id="7470" w:name="ET_yor_היור_ארז_מלול___יורַ_80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470"/>
    </w:p>
    <w:p w14:paraId="253FE3BE" w14:textId="77777777" w:rsidR="001415F6" w:rsidRDefault="001415F6" w:rsidP="001415F6">
      <w:pPr>
        <w:pStyle w:val="KeepWithNext"/>
        <w:rPr>
          <w:rtl/>
          <w:lang w:eastAsia="he-IL"/>
        </w:rPr>
      </w:pPr>
    </w:p>
    <w:p w14:paraId="1F10C1C6" w14:textId="77777777" w:rsidR="001415F6" w:rsidRDefault="001415F6" w:rsidP="001415F6">
      <w:pPr>
        <w:rPr>
          <w:rtl/>
          <w:lang w:eastAsia="he-IL"/>
        </w:rPr>
      </w:pPr>
      <w:bookmarkStart w:id="7471" w:name="_ETM_Q1_5161456"/>
      <w:bookmarkStart w:id="7472" w:name="_ETM_Q1_5161471"/>
      <w:bookmarkEnd w:id="7471"/>
      <w:bookmarkEnd w:id="7472"/>
      <w:r>
        <w:rPr>
          <w:rtl/>
          <w:lang w:eastAsia="he-IL"/>
        </w:rPr>
        <w:t xml:space="preserve">עם התיקון שאמרנו </w:t>
      </w:r>
      <w:bookmarkStart w:id="7473" w:name="_ETM_Q1_5159919"/>
      <w:bookmarkEnd w:id="7473"/>
      <w:r>
        <w:rPr>
          <w:rtl/>
          <w:lang w:eastAsia="he-IL"/>
        </w:rPr>
        <w:t>לגבי מועדי הדיווחים</w:t>
      </w:r>
      <w:bookmarkStart w:id="7474" w:name="_ETM_Q1_5165387"/>
      <w:bookmarkStart w:id="7475" w:name="_ETM_Q1_5165489"/>
      <w:bookmarkStart w:id="7476" w:name="_ETM_Q1_5165499"/>
      <w:bookmarkStart w:id="7477" w:name="_ETM_Q1_5160803"/>
      <w:bookmarkEnd w:id="7474"/>
      <w:bookmarkEnd w:id="7475"/>
      <w:bookmarkEnd w:id="7476"/>
      <w:bookmarkEnd w:id="7477"/>
      <w:r>
        <w:rPr>
          <w:rtl/>
          <w:lang w:eastAsia="he-IL"/>
        </w:rPr>
        <w:t>, להצבעה.</w:t>
      </w:r>
    </w:p>
    <w:p w14:paraId="60E682EC" w14:textId="77777777" w:rsidR="001415F6" w:rsidRDefault="001415F6" w:rsidP="001415F6">
      <w:pPr>
        <w:rPr>
          <w:rtl/>
          <w:lang w:eastAsia="he-IL"/>
        </w:rPr>
      </w:pPr>
      <w:bookmarkStart w:id="7478" w:name="_ETM_Q1_5163991"/>
      <w:bookmarkStart w:id="7479" w:name="_ETM_Q1_5164074"/>
      <w:bookmarkStart w:id="7480" w:name="_ETM_Q1_5165487"/>
      <w:bookmarkEnd w:id="7478"/>
      <w:bookmarkEnd w:id="7479"/>
      <w:bookmarkEnd w:id="7480"/>
    </w:p>
    <w:p w14:paraId="06398835" w14:textId="77777777" w:rsidR="001415F6" w:rsidRDefault="001415F6" w:rsidP="001415F6">
      <w:pPr>
        <w:pStyle w:val="a5"/>
        <w:keepNext/>
        <w:rPr>
          <w:rtl/>
        </w:rPr>
      </w:pPr>
      <w:bookmarkStart w:id="7481" w:name="ET_speaker_4590_80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7481"/>
    </w:p>
    <w:p w14:paraId="682AFF04" w14:textId="77777777" w:rsidR="001415F6" w:rsidRDefault="001415F6" w:rsidP="001415F6">
      <w:pPr>
        <w:pStyle w:val="KeepWithNext"/>
        <w:rPr>
          <w:rtl/>
          <w:lang w:eastAsia="he-IL"/>
        </w:rPr>
      </w:pPr>
    </w:p>
    <w:p w14:paraId="54862B45" w14:textId="77777777" w:rsidR="001415F6" w:rsidRDefault="001415F6" w:rsidP="001415F6">
      <w:pPr>
        <w:rPr>
          <w:rtl/>
          <w:lang w:eastAsia="he-IL"/>
        </w:rPr>
      </w:pPr>
      <w:bookmarkStart w:id="7482" w:name="_ETM_Q1_5165870"/>
      <w:bookmarkStart w:id="7483" w:name="_ETM_Q1_5165882"/>
      <w:bookmarkEnd w:id="7482"/>
      <w:bookmarkEnd w:id="7483"/>
      <w:r>
        <w:rPr>
          <w:rtl/>
          <w:lang w:eastAsia="he-IL"/>
        </w:rPr>
        <w:t xml:space="preserve">אגב, זה ידרוש </w:t>
      </w:r>
      <w:bookmarkStart w:id="7484" w:name="_ETM_Q1_5162888"/>
      <w:bookmarkEnd w:id="7484"/>
      <w:r>
        <w:rPr>
          <w:rtl/>
          <w:lang w:eastAsia="he-IL"/>
        </w:rPr>
        <w:t>תיקון בכותרת.</w:t>
      </w:r>
    </w:p>
    <w:p w14:paraId="3A36E8B5" w14:textId="77777777" w:rsidR="001415F6" w:rsidRDefault="001415F6" w:rsidP="001415F6">
      <w:pPr>
        <w:rPr>
          <w:rtl/>
          <w:lang w:eastAsia="he-IL"/>
        </w:rPr>
      </w:pPr>
      <w:bookmarkStart w:id="7485" w:name="_ETM_Q1_5165306"/>
      <w:bookmarkStart w:id="7486" w:name="_ETM_Q1_5165380"/>
      <w:bookmarkEnd w:id="7485"/>
      <w:bookmarkEnd w:id="7486"/>
    </w:p>
    <w:p w14:paraId="678A3E25" w14:textId="77777777" w:rsidR="001415F6" w:rsidRDefault="001415F6" w:rsidP="001415F6">
      <w:pPr>
        <w:pStyle w:val="afb"/>
        <w:keepNext/>
        <w:rPr>
          <w:rtl/>
          <w:lang w:eastAsia="he-IL"/>
        </w:rPr>
      </w:pPr>
      <w:bookmarkStart w:id="7487" w:name="ET_guest_לירון_אדלר_מינקה_805"/>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87"/>
    </w:p>
    <w:p w14:paraId="3D7EFBD7" w14:textId="77777777" w:rsidR="001415F6" w:rsidRDefault="001415F6" w:rsidP="001415F6">
      <w:pPr>
        <w:pStyle w:val="KeepWithNext"/>
        <w:rPr>
          <w:rtl/>
          <w:lang w:eastAsia="he-IL"/>
        </w:rPr>
      </w:pPr>
    </w:p>
    <w:p w14:paraId="4B903E3F" w14:textId="77777777" w:rsidR="001415F6" w:rsidRDefault="001415F6" w:rsidP="001415F6">
      <w:pPr>
        <w:rPr>
          <w:rtl/>
          <w:lang w:eastAsia="he-IL"/>
        </w:rPr>
      </w:pPr>
      <w:bookmarkStart w:id="7488" w:name="_ETM_Q1_5166396"/>
      <w:bookmarkStart w:id="7489" w:name="_ETM_Q1_5166408"/>
      <w:bookmarkEnd w:id="7488"/>
      <w:bookmarkEnd w:id="7489"/>
      <w:r>
        <w:rPr>
          <w:rtl/>
          <w:lang w:eastAsia="he-IL"/>
        </w:rPr>
        <w:t>נכון.</w:t>
      </w:r>
    </w:p>
    <w:p w14:paraId="77B0DA3D" w14:textId="77777777" w:rsidR="001415F6" w:rsidRDefault="001415F6" w:rsidP="001415F6">
      <w:pPr>
        <w:rPr>
          <w:rtl/>
          <w:lang w:eastAsia="he-IL"/>
        </w:rPr>
      </w:pPr>
      <w:bookmarkStart w:id="7490" w:name="_ETM_Q1_5167441"/>
      <w:bookmarkStart w:id="7491" w:name="_ETM_Q1_5167515"/>
      <w:bookmarkStart w:id="7492" w:name="_ETM_Q1_5164910"/>
      <w:bookmarkEnd w:id="7490"/>
      <w:bookmarkEnd w:id="7491"/>
      <w:bookmarkEnd w:id="7492"/>
    </w:p>
    <w:p w14:paraId="56B150D1" w14:textId="77777777" w:rsidR="001415F6" w:rsidRDefault="001415F6" w:rsidP="001415F6">
      <w:pPr>
        <w:pStyle w:val="a5"/>
        <w:keepNext/>
        <w:rPr>
          <w:rtl/>
        </w:rPr>
      </w:pPr>
      <w:bookmarkStart w:id="7493" w:name="ET_speaker_4590_80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7493"/>
    </w:p>
    <w:p w14:paraId="6B76491A" w14:textId="77777777" w:rsidR="001415F6" w:rsidRDefault="001415F6" w:rsidP="001415F6">
      <w:pPr>
        <w:pStyle w:val="KeepWithNext"/>
        <w:rPr>
          <w:rtl/>
          <w:lang w:eastAsia="he-IL"/>
        </w:rPr>
      </w:pPr>
    </w:p>
    <w:p w14:paraId="33DF48DB" w14:textId="77777777" w:rsidR="001415F6" w:rsidRDefault="001415F6" w:rsidP="001415F6">
      <w:pPr>
        <w:rPr>
          <w:rtl/>
          <w:lang w:eastAsia="he-IL"/>
        </w:rPr>
      </w:pPr>
      <w:bookmarkStart w:id="7494" w:name="_ETM_Q1_5165291"/>
      <w:bookmarkStart w:id="7495" w:name="_ETM_Q1_5165305"/>
      <w:bookmarkEnd w:id="7494"/>
      <w:bookmarkEnd w:id="7495"/>
      <w:r>
        <w:rPr>
          <w:rtl/>
          <w:lang w:eastAsia="he-IL"/>
        </w:rPr>
        <w:t xml:space="preserve">כי עכשיו זה לא הוראת </w:t>
      </w:r>
      <w:bookmarkStart w:id="7496" w:name="_ETM_Q1_5167227"/>
      <w:bookmarkEnd w:id="7496"/>
      <w:r>
        <w:rPr>
          <w:rtl/>
          <w:lang w:eastAsia="he-IL"/>
        </w:rPr>
        <w:t xml:space="preserve">שעה, רק חלק מזה הוראת </w:t>
      </w:r>
      <w:bookmarkStart w:id="7497" w:name="_ETM_Q1_5165603"/>
      <w:bookmarkEnd w:id="7497"/>
      <w:r>
        <w:rPr>
          <w:rtl/>
          <w:lang w:eastAsia="he-IL"/>
        </w:rPr>
        <w:t>שעה.</w:t>
      </w:r>
    </w:p>
    <w:p w14:paraId="17FACE4E" w14:textId="77777777" w:rsidR="001415F6" w:rsidRDefault="001415F6" w:rsidP="001415F6">
      <w:pPr>
        <w:rPr>
          <w:rtl/>
          <w:lang w:eastAsia="he-IL"/>
        </w:rPr>
      </w:pPr>
      <w:bookmarkStart w:id="7498" w:name="_ETM_Q1_5166460"/>
      <w:bookmarkStart w:id="7499" w:name="_ETM_Q1_5166554"/>
      <w:bookmarkStart w:id="7500" w:name="_ETM_Q1_5167100"/>
      <w:bookmarkEnd w:id="7498"/>
      <w:bookmarkEnd w:id="7499"/>
      <w:bookmarkEnd w:id="7500"/>
    </w:p>
    <w:p w14:paraId="0BC94A86" w14:textId="77777777" w:rsidR="001415F6" w:rsidRDefault="001415F6" w:rsidP="001415F6">
      <w:pPr>
        <w:pStyle w:val="afb"/>
        <w:keepNext/>
        <w:rPr>
          <w:rtl/>
          <w:lang w:eastAsia="he-IL"/>
        </w:rPr>
      </w:pPr>
      <w:bookmarkStart w:id="7501" w:name="ET_guest_לירון_אדלר_מינקה_807"/>
      <w:r>
        <w:rPr>
          <w:rStyle w:val="TagStyle"/>
          <w:rFonts w:hint="cs"/>
          <w:rtl/>
        </w:rPr>
        <w:t xml:space="preserve"> &lt;&lt; אורח &gt;&gt; </w:t>
      </w:r>
      <w:r>
        <w:rPr>
          <w:rFonts w:hint="cs"/>
          <w:rtl/>
          <w:lang w:eastAsia="he-IL"/>
        </w:rPr>
        <w:t xml:space="preserve">לירון אדלר </w:t>
      </w:r>
      <w:proofErr w:type="spellStart"/>
      <w:r>
        <w:rPr>
          <w:rFonts w:hint="cs"/>
          <w:rtl/>
          <w:lang w:eastAsia="he-IL"/>
        </w:rPr>
        <w:t>מינקה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501"/>
    </w:p>
    <w:p w14:paraId="443CB565" w14:textId="77777777" w:rsidR="001415F6" w:rsidRDefault="001415F6" w:rsidP="001415F6">
      <w:pPr>
        <w:pStyle w:val="KeepWithNext"/>
        <w:rPr>
          <w:rtl/>
          <w:lang w:eastAsia="he-IL"/>
        </w:rPr>
      </w:pPr>
    </w:p>
    <w:p w14:paraId="6807BECD" w14:textId="77777777" w:rsidR="001415F6" w:rsidRDefault="001415F6" w:rsidP="001415F6">
      <w:pPr>
        <w:rPr>
          <w:rtl/>
          <w:lang w:eastAsia="he-IL"/>
        </w:rPr>
      </w:pPr>
      <w:bookmarkStart w:id="7502" w:name="_ETM_Q1_5167612"/>
      <w:bookmarkStart w:id="7503" w:name="_ETM_Q1_5167626"/>
      <w:bookmarkEnd w:id="7502"/>
      <w:bookmarkEnd w:id="7503"/>
      <w:r>
        <w:rPr>
          <w:rtl/>
          <w:lang w:eastAsia="he-IL"/>
        </w:rPr>
        <w:t>הוראת שעה, בסדר גמ</w:t>
      </w:r>
      <w:bookmarkStart w:id="7504" w:name="_ETM_Q1_5166270"/>
      <w:bookmarkEnd w:id="7504"/>
      <w:r>
        <w:rPr>
          <w:rtl/>
          <w:lang w:eastAsia="he-IL"/>
        </w:rPr>
        <w:t>ור.</w:t>
      </w:r>
    </w:p>
    <w:p w14:paraId="0C2FB9E2" w14:textId="77777777" w:rsidR="001415F6" w:rsidRDefault="001415F6" w:rsidP="001415F6">
      <w:pPr>
        <w:rPr>
          <w:rtl/>
          <w:lang w:eastAsia="he-IL"/>
        </w:rPr>
      </w:pPr>
      <w:bookmarkStart w:id="7505" w:name="_ETM_Q1_5167175"/>
      <w:bookmarkStart w:id="7506" w:name="_ETM_Q1_5167262"/>
      <w:bookmarkStart w:id="7507" w:name="_ETM_Q1_5167638"/>
      <w:bookmarkEnd w:id="7505"/>
      <w:bookmarkEnd w:id="7506"/>
      <w:bookmarkEnd w:id="7507"/>
    </w:p>
    <w:p w14:paraId="1DFACCCC" w14:textId="77777777" w:rsidR="001415F6" w:rsidRDefault="001415F6" w:rsidP="001415F6">
      <w:pPr>
        <w:pStyle w:val="af8"/>
        <w:keepNext/>
        <w:rPr>
          <w:rtl/>
        </w:rPr>
      </w:pPr>
      <w:bookmarkStart w:id="7508" w:name="ET_yor_היור_ארז_מלול___יורַ_80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508"/>
    </w:p>
    <w:p w14:paraId="398F82B4" w14:textId="77777777" w:rsidR="001415F6" w:rsidRDefault="001415F6" w:rsidP="001415F6">
      <w:pPr>
        <w:pStyle w:val="KeepWithNext"/>
        <w:rPr>
          <w:rtl/>
          <w:lang w:eastAsia="he-IL"/>
        </w:rPr>
      </w:pPr>
    </w:p>
    <w:p w14:paraId="51961000" w14:textId="77777777" w:rsidR="001415F6" w:rsidRDefault="001415F6" w:rsidP="001415F6">
      <w:pPr>
        <w:rPr>
          <w:rtl/>
          <w:lang w:eastAsia="he-IL"/>
        </w:rPr>
      </w:pPr>
      <w:bookmarkStart w:id="7509" w:name="_ETM_Q1_5168121"/>
      <w:bookmarkStart w:id="7510" w:name="_ETM_Q1_5168135"/>
      <w:bookmarkEnd w:id="7509"/>
      <w:bookmarkEnd w:id="7510"/>
      <w:r>
        <w:rPr>
          <w:rtl/>
          <w:lang w:eastAsia="he-IL"/>
        </w:rPr>
        <w:t xml:space="preserve">כן. חלק </w:t>
      </w:r>
      <w:bookmarkStart w:id="7511" w:name="_ETM_Q1_5170605"/>
      <w:bookmarkEnd w:id="7511"/>
      <w:r>
        <w:rPr>
          <w:rtl/>
          <w:lang w:eastAsia="he-IL"/>
        </w:rPr>
        <w:t xml:space="preserve">מזה. מי בעד? </w:t>
      </w:r>
    </w:p>
    <w:p w14:paraId="04F0BD53" w14:textId="77777777" w:rsidR="001415F6" w:rsidRDefault="001415F6" w:rsidP="001415F6">
      <w:pPr>
        <w:rPr>
          <w:rtl/>
          <w:lang w:eastAsia="he-IL"/>
        </w:rPr>
      </w:pPr>
      <w:bookmarkStart w:id="7512" w:name="_ETM_Q1_5173222"/>
      <w:bookmarkStart w:id="7513" w:name="_ETM_Q1_5173304"/>
      <w:bookmarkStart w:id="7514" w:name="_ETM_Q1_5174001"/>
      <w:bookmarkEnd w:id="7512"/>
      <w:bookmarkEnd w:id="7513"/>
      <w:bookmarkEnd w:id="7514"/>
    </w:p>
    <w:p w14:paraId="229BCD28" w14:textId="77777777" w:rsidR="001415F6" w:rsidRDefault="001415F6" w:rsidP="001415F6">
      <w:pPr>
        <w:pStyle w:val="a5"/>
        <w:keepNext/>
        <w:rPr>
          <w:rtl/>
        </w:rPr>
      </w:pPr>
      <w:bookmarkStart w:id="7515" w:name="ET_speaker_5854_809"/>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515"/>
    </w:p>
    <w:p w14:paraId="4E1A2D41" w14:textId="77777777" w:rsidR="001415F6" w:rsidRDefault="001415F6" w:rsidP="001415F6">
      <w:pPr>
        <w:pStyle w:val="KeepWithNext"/>
        <w:rPr>
          <w:rtl/>
          <w:lang w:eastAsia="he-IL"/>
        </w:rPr>
      </w:pPr>
    </w:p>
    <w:p w14:paraId="5D46F984" w14:textId="77777777" w:rsidR="001415F6" w:rsidRDefault="001415F6" w:rsidP="001415F6">
      <w:pPr>
        <w:rPr>
          <w:rtl/>
          <w:lang w:eastAsia="he-IL"/>
        </w:rPr>
      </w:pPr>
      <w:bookmarkStart w:id="7516" w:name="_ETM_Q1_5174510"/>
      <w:bookmarkStart w:id="7517" w:name="_ETM_Q1_5174525"/>
      <w:bookmarkStart w:id="7518" w:name="_ETM_Q1_5169762"/>
      <w:bookmarkEnd w:id="7516"/>
      <w:bookmarkEnd w:id="7517"/>
      <w:bookmarkEnd w:id="7518"/>
      <w:r>
        <w:rPr>
          <w:rtl/>
          <w:lang w:eastAsia="he-IL"/>
        </w:rPr>
        <w:t>חצי הוראת שעה אתה אומר</w:t>
      </w:r>
      <w:bookmarkStart w:id="7519" w:name="_ETM_Q1_5173016"/>
      <w:bookmarkStart w:id="7520" w:name="_ETM_Q1_5173113"/>
      <w:bookmarkEnd w:id="7519"/>
      <w:bookmarkEnd w:id="7520"/>
      <w:r>
        <w:rPr>
          <w:rtl/>
          <w:lang w:eastAsia="he-IL"/>
        </w:rPr>
        <w:t>.</w:t>
      </w:r>
    </w:p>
    <w:p w14:paraId="06DF342B" w14:textId="77777777" w:rsidR="001415F6" w:rsidRDefault="001415F6" w:rsidP="001415F6">
      <w:pPr>
        <w:rPr>
          <w:rtl/>
          <w:lang w:eastAsia="he-IL"/>
        </w:rPr>
      </w:pPr>
      <w:bookmarkStart w:id="7521" w:name="_ETM_Q1_5174190"/>
      <w:bookmarkStart w:id="7522" w:name="_ETM_Q1_5174276"/>
      <w:bookmarkStart w:id="7523" w:name="_ETM_Q1_5175605"/>
      <w:bookmarkEnd w:id="7521"/>
      <w:bookmarkEnd w:id="7522"/>
      <w:bookmarkEnd w:id="7523"/>
    </w:p>
    <w:p w14:paraId="3BE108B9" w14:textId="77777777" w:rsidR="001415F6" w:rsidRDefault="001415F6" w:rsidP="001415F6">
      <w:pPr>
        <w:pStyle w:val="af8"/>
        <w:keepNext/>
        <w:rPr>
          <w:rtl/>
        </w:rPr>
      </w:pPr>
      <w:bookmarkStart w:id="7524" w:name="ET_yor_היור_ארז_מלול___יורַ_81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524"/>
    </w:p>
    <w:p w14:paraId="43187667" w14:textId="77777777" w:rsidR="001415F6" w:rsidRDefault="001415F6" w:rsidP="001415F6">
      <w:pPr>
        <w:pStyle w:val="KeepWithNext"/>
        <w:rPr>
          <w:rtl/>
          <w:lang w:eastAsia="he-IL"/>
        </w:rPr>
      </w:pPr>
    </w:p>
    <w:p w14:paraId="1C83150D" w14:textId="77777777" w:rsidR="001415F6" w:rsidRDefault="001415F6" w:rsidP="001415F6">
      <w:pPr>
        <w:rPr>
          <w:rtl/>
          <w:lang w:eastAsia="he-IL"/>
        </w:rPr>
      </w:pPr>
      <w:bookmarkStart w:id="7525" w:name="_ETM_Q1_5176120"/>
      <w:bookmarkStart w:id="7526" w:name="_ETM_Q1_5176131"/>
      <w:bookmarkEnd w:id="7525"/>
      <w:bookmarkEnd w:id="7526"/>
      <w:r>
        <w:rPr>
          <w:rtl/>
          <w:lang w:eastAsia="he-IL"/>
        </w:rPr>
        <w:t>מי בעד?</w:t>
      </w:r>
      <w:r>
        <w:rPr>
          <w:rFonts w:hint="cs"/>
          <w:lang w:eastAsia="he-IL"/>
        </w:rPr>
        <w:t xml:space="preserve"> </w:t>
      </w:r>
      <w:bookmarkStart w:id="7527" w:name="_ETM_Q1_5172601"/>
      <w:bookmarkEnd w:id="7527"/>
      <w:r>
        <w:rPr>
          <w:rtl/>
          <w:lang w:eastAsia="he-IL"/>
        </w:rPr>
        <w:t xml:space="preserve">מי </w:t>
      </w:r>
      <w:bookmarkStart w:id="7528" w:name="_ETM_Q1_5172908"/>
      <w:bookmarkEnd w:id="7528"/>
      <w:r>
        <w:rPr>
          <w:rtl/>
          <w:lang w:eastAsia="he-IL"/>
        </w:rPr>
        <w:t>נגד</w:t>
      </w:r>
      <w:bookmarkStart w:id="7529" w:name="_ETM_Q1_5171771"/>
      <w:bookmarkEnd w:id="7529"/>
      <w:r>
        <w:rPr>
          <w:rtl/>
          <w:lang w:eastAsia="he-IL"/>
        </w:rPr>
        <w:t>? מי נמנע?</w:t>
      </w:r>
    </w:p>
    <w:p w14:paraId="6BCB6012" w14:textId="77777777" w:rsidR="001415F6" w:rsidRDefault="001415F6" w:rsidP="001415F6">
      <w:pPr>
        <w:pStyle w:val="af3"/>
        <w:keepNext/>
        <w:rPr>
          <w:rtl/>
          <w:lang w:eastAsia="he-IL"/>
        </w:rPr>
      </w:pPr>
      <w:bookmarkStart w:id="7530" w:name="_ETM_Q1_5174271"/>
      <w:bookmarkStart w:id="7531" w:name="_ETM_Q1_5174369"/>
      <w:bookmarkEnd w:id="7530"/>
      <w:bookmarkEnd w:id="7531"/>
      <w:r>
        <w:rPr>
          <w:rFonts w:hint="cs"/>
          <w:rtl/>
          <w:lang w:eastAsia="he-IL"/>
        </w:rPr>
        <w:t>הצבעה</w:t>
      </w:r>
    </w:p>
    <w:p w14:paraId="74319643" w14:textId="77777777" w:rsidR="001415F6" w:rsidRDefault="001415F6" w:rsidP="001415F6">
      <w:pPr>
        <w:pStyle w:val="--"/>
        <w:keepNext/>
        <w:rPr>
          <w:rtl/>
          <w:lang w:eastAsia="he-IL"/>
        </w:rPr>
      </w:pPr>
    </w:p>
    <w:p w14:paraId="2D5E6EC5" w14:textId="77777777" w:rsidR="001415F6" w:rsidRDefault="001415F6" w:rsidP="001415F6">
      <w:pPr>
        <w:pStyle w:val="--"/>
        <w:keepNext/>
        <w:rPr>
          <w:rtl/>
          <w:lang w:eastAsia="he-IL"/>
        </w:rPr>
      </w:pPr>
      <w:r>
        <w:rPr>
          <w:rFonts w:hint="cs"/>
          <w:rtl/>
          <w:lang w:eastAsia="he-IL"/>
        </w:rPr>
        <w:t>בעד – 3</w:t>
      </w:r>
    </w:p>
    <w:p w14:paraId="1ACC3ABC" w14:textId="77777777" w:rsidR="001415F6" w:rsidRDefault="001415F6" w:rsidP="001415F6">
      <w:pPr>
        <w:pStyle w:val="--"/>
        <w:keepNext/>
        <w:rPr>
          <w:rtl/>
          <w:lang w:eastAsia="he-IL"/>
        </w:rPr>
      </w:pPr>
      <w:r>
        <w:rPr>
          <w:rFonts w:hint="cs"/>
          <w:rtl/>
          <w:lang w:eastAsia="he-IL"/>
        </w:rPr>
        <w:t>נגד – 0</w:t>
      </w:r>
    </w:p>
    <w:p w14:paraId="27F5F67F" w14:textId="77777777" w:rsidR="001415F6" w:rsidRDefault="001415F6" w:rsidP="001415F6">
      <w:pPr>
        <w:pStyle w:val="--"/>
        <w:keepNext/>
        <w:rPr>
          <w:rtl/>
          <w:lang w:eastAsia="he-IL"/>
        </w:rPr>
      </w:pPr>
      <w:r>
        <w:rPr>
          <w:rFonts w:hint="cs"/>
          <w:rtl/>
          <w:lang w:eastAsia="he-IL"/>
        </w:rPr>
        <w:t>נמנעים – 0</w:t>
      </w:r>
    </w:p>
    <w:p w14:paraId="21FE2275" w14:textId="77777777" w:rsidR="001415F6" w:rsidRDefault="001415F6" w:rsidP="001415F6">
      <w:pPr>
        <w:pStyle w:val="af4"/>
        <w:rPr>
          <w:b/>
          <w:bCs/>
          <w:rtl/>
          <w:lang w:eastAsia="he-IL"/>
        </w:rPr>
      </w:pPr>
      <w:bookmarkStart w:id="7532" w:name="_ETM_Q1_5178392"/>
      <w:bookmarkStart w:id="7533" w:name="_ETM_Q1_5173915"/>
      <w:bookmarkEnd w:id="7532"/>
      <w:bookmarkEnd w:id="7533"/>
      <w:r>
        <w:rPr>
          <w:rFonts w:hint="cs"/>
          <w:b/>
          <w:bCs/>
          <w:rtl/>
          <w:lang w:eastAsia="he-IL"/>
        </w:rPr>
        <w:t>אושר.</w:t>
      </w:r>
      <w:bookmarkStart w:id="7534" w:name="_ETM_Q1_3786746"/>
      <w:bookmarkStart w:id="7535" w:name="_ETM_Q1_3786761"/>
      <w:bookmarkEnd w:id="7534"/>
      <w:bookmarkEnd w:id="7535"/>
    </w:p>
    <w:p w14:paraId="2D7C9E73" w14:textId="77777777" w:rsidR="001415F6" w:rsidRDefault="001415F6" w:rsidP="001415F6">
      <w:pPr>
        <w:pStyle w:val="af8"/>
        <w:keepNext/>
        <w:rPr>
          <w:rtl/>
        </w:rPr>
      </w:pPr>
      <w:bookmarkStart w:id="7536" w:name="ET_yor_היור_ארז_מלול___יורַ_81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7536"/>
    </w:p>
    <w:p w14:paraId="20D7613E" w14:textId="77777777" w:rsidR="001415F6" w:rsidRDefault="001415F6" w:rsidP="001415F6">
      <w:pPr>
        <w:pStyle w:val="KeepWithNext"/>
        <w:rPr>
          <w:rtl/>
          <w:lang w:eastAsia="he-IL"/>
        </w:rPr>
      </w:pPr>
    </w:p>
    <w:p w14:paraId="01BA5B99" w14:textId="77777777" w:rsidR="001415F6" w:rsidRDefault="001415F6" w:rsidP="001415F6">
      <w:pPr>
        <w:rPr>
          <w:rtl/>
          <w:lang w:eastAsia="he-IL"/>
        </w:rPr>
      </w:pPr>
      <w:r>
        <w:rPr>
          <w:rtl/>
          <w:lang w:eastAsia="he-IL"/>
        </w:rPr>
        <w:t xml:space="preserve">ההצעה עברה. יופי, אני שמח. עשינו </w:t>
      </w:r>
      <w:bookmarkStart w:id="7537" w:name="_ETM_Q1_5183105"/>
      <w:bookmarkEnd w:id="7537"/>
      <w:r>
        <w:rPr>
          <w:rtl/>
          <w:lang w:eastAsia="he-IL"/>
        </w:rPr>
        <w:t xml:space="preserve">משהו לקראת </w:t>
      </w:r>
      <w:bookmarkStart w:id="7538" w:name="_ETM_Q1_5179584"/>
      <w:bookmarkEnd w:id="7538"/>
      <w:r>
        <w:rPr>
          <w:rtl/>
          <w:lang w:eastAsia="he-IL"/>
        </w:rPr>
        <w:t>יום כיפור. אני נועל את הישיבה, שנה טובה</w:t>
      </w:r>
      <w:bookmarkStart w:id="7539" w:name="_ETM_Q1_5185258"/>
      <w:bookmarkEnd w:id="7539"/>
      <w:r>
        <w:rPr>
          <w:rtl/>
          <w:lang w:eastAsia="he-IL"/>
        </w:rPr>
        <w:t xml:space="preserve"> לכולם.</w:t>
      </w:r>
    </w:p>
    <w:p w14:paraId="6558A86A" w14:textId="77777777" w:rsidR="001415F6" w:rsidRDefault="001415F6" w:rsidP="001415F6">
      <w:pPr>
        <w:rPr>
          <w:lang w:eastAsia="he-IL"/>
        </w:rPr>
      </w:pPr>
      <w:bookmarkStart w:id="7540" w:name="_ETM_Q1_5190385"/>
      <w:bookmarkStart w:id="7541" w:name="_ETM_Q1_5190467"/>
      <w:bookmarkEnd w:id="7540"/>
      <w:bookmarkEnd w:id="7541"/>
    </w:p>
    <w:p w14:paraId="6934FF7E" w14:textId="77777777" w:rsidR="004B757F" w:rsidRDefault="004B757F" w:rsidP="001415F6">
      <w:pPr>
        <w:rPr>
          <w:rtl/>
          <w:lang w:eastAsia="he-IL"/>
        </w:rPr>
      </w:pPr>
    </w:p>
    <w:p w14:paraId="1541CE51" w14:textId="77777777" w:rsidR="001415F6" w:rsidRDefault="001415F6" w:rsidP="001415F6">
      <w:pPr>
        <w:pStyle w:val="afe"/>
        <w:keepNext/>
        <w:rPr>
          <w:rtl/>
          <w:lang w:eastAsia="he-IL"/>
        </w:rPr>
      </w:pPr>
      <w:bookmarkStart w:id="7542" w:name="ET_meetingend_4"/>
      <w:r>
        <w:rPr>
          <w:rStyle w:val="TagStyle"/>
          <w:rFonts w:hint="cs"/>
          <w:rtl/>
        </w:rPr>
        <w:t xml:space="preserve">&lt;&lt; סיום &gt;&gt; </w:t>
      </w:r>
      <w:r>
        <w:rPr>
          <w:rtl/>
          <w:lang w:eastAsia="he-IL"/>
        </w:rPr>
        <w:t>הישיבה ננעלה בשעה 11:18.</w:t>
      </w:r>
      <w:r>
        <w:rPr>
          <w:rStyle w:val="TagStyle"/>
          <w:rFonts w:hint="cs"/>
          <w:rtl/>
        </w:rPr>
        <w:t xml:space="preserve"> &lt;&lt; סיום &gt;&gt;</w:t>
      </w:r>
      <w:r>
        <w:rPr>
          <w:rtl/>
          <w:lang w:eastAsia="he-IL"/>
        </w:rPr>
        <w:t xml:space="preserve">  </w:t>
      </w:r>
      <w:bookmarkEnd w:id="7542"/>
    </w:p>
    <w:p w14:paraId="1894C1CF" w14:textId="77777777" w:rsidR="001415F6" w:rsidRDefault="001415F6" w:rsidP="001415F6">
      <w:pPr>
        <w:pStyle w:val="KeepWithNext"/>
        <w:rPr>
          <w:rtl/>
          <w:lang w:eastAsia="he-IL"/>
        </w:rPr>
      </w:pPr>
    </w:p>
    <w:p w14:paraId="1DDBE783" w14:textId="77777777" w:rsidR="001415F6" w:rsidRDefault="001415F6" w:rsidP="001415F6">
      <w:pPr>
        <w:ind w:firstLine="0"/>
        <w:rPr>
          <w:rtl/>
        </w:rPr>
      </w:pPr>
    </w:p>
    <w:p w14:paraId="184D40BE" w14:textId="77777777" w:rsidR="001415F6" w:rsidRDefault="001415F6" w:rsidP="001415F6">
      <w:bookmarkStart w:id="7543" w:name="_ETM_Q1_4817948"/>
      <w:bookmarkEnd w:id="7543"/>
    </w:p>
    <w:p w14:paraId="66B97CAF" w14:textId="77777777" w:rsidR="001415F6" w:rsidRDefault="001415F6" w:rsidP="001415F6">
      <w:pPr>
        <w:rPr>
          <w:rtl/>
        </w:rPr>
      </w:pPr>
    </w:p>
    <w:p w14:paraId="051F321A" w14:textId="46752424" w:rsidR="007872B4" w:rsidRPr="008713A4" w:rsidRDefault="007872B4" w:rsidP="001415F6">
      <w:pPr>
        <w:ind w:firstLine="0"/>
      </w:pPr>
    </w:p>
    <w:sectPr w:rsidR="007872B4" w:rsidRPr="008713A4" w:rsidSect="001415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B51FD" w14:textId="77777777" w:rsidR="00A42723" w:rsidRDefault="00A42723">
      <w:r>
        <w:separator/>
      </w:r>
    </w:p>
  </w:endnote>
  <w:endnote w:type="continuationSeparator" w:id="0">
    <w:p w14:paraId="0A7B1D5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D1D37C" w14:textId="77777777" w:rsidR="00A42723" w:rsidRDefault="00A42723">
      <w:r>
        <w:separator/>
      </w:r>
    </w:p>
  </w:footnote>
  <w:footnote w:type="continuationSeparator" w:id="0">
    <w:p w14:paraId="6C4C3E0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CB388"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29069E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2E381" w14:textId="6C301466"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B757F">
      <w:rPr>
        <w:rStyle w:val="af9"/>
        <w:noProof/>
        <w:rtl/>
      </w:rPr>
      <w:t>2</w:t>
    </w:r>
    <w:r>
      <w:rPr>
        <w:rStyle w:val="af9"/>
      </w:rPr>
      <w:fldChar w:fldCharType="end"/>
    </w:r>
  </w:p>
  <w:p w14:paraId="655E7A18" w14:textId="3DABAC97" w:rsidR="00D86E57" w:rsidRPr="00CC5815" w:rsidRDefault="001415F6" w:rsidP="008E5E3F">
    <w:pPr>
      <w:pStyle w:val="a3"/>
      <w:ind w:firstLine="0"/>
    </w:pPr>
    <w:r>
      <w:rPr>
        <w:rtl/>
      </w:rPr>
      <w:t>ועדת הפנים והגנת הסביבה</w:t>
    </w:r>
  </w:p>
  <w:p w14:paraId="747EC754" w14:textId="23E1B042" w:rsidR="00D86E57" w:rsidRPr="00CC5815" w:rsidRDefault="001415F6" w:rsidP="008E5E3F">
    <w:pPr>
      <w:pStyle w:val="a3"/>
      <w:ind w:firstLine="0"/>
      <w:rPr>
        <w:rtl/>
      </w:rPr>
    </w:pPr>
    <w:r>
      <w:rPr>
        <w:rtl/>
      </w:rPr>
      <w:t>20/09/2023</w:t>
    </w:r>
  </w:p>
  <w:p w14:paraId="3EB1CED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E41C4" w14:textId="77777777" w:rsidR="000A17C6" w:rsidRDefault="00E33AE3" w:rsidP="000A17C6">
    <w:pPr>
      <w:keepNext/>
      <w:spacing w:line="240" w:lineRule="atLeast"/>
      <w:ind w:firstLine="0"/>
      <w:jc w:val="center"/>
      <w:outlineLvl w:val="0"/>
      <w:rPr>
        <w:rtl/>
      </w:rPr>
    </w:pPr>
    <w:r>
      <w:rPr>
        <w:noProof/>
      </w:rPr>
      <w:drawing>
        <wp:inline distT="0" distB="0" distL="0" distR="0" wp14:anchorId="4ED6012E" wp14:editId="02F830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CDDAF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56ED2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15F6"/>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1147F"/>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757F"/>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C79C5"/>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E0356A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15F6"/>
    <w:rPr>
      <w:rFonts w:cs="Arial"/>
      <w:b/>
      <w:bCs w:val="0"/>
      <w:vanish/>
      <w:color w:val="010000"/>
      <w:bdr w:val="single" w:sz="4" w:space="0" w:color="FF66FF"/>
    </w:rPr>
  </w:style>
  <w:style w:type="character" w:styleId="FollowedHyperlink">
    <w:name w:val="FollowedHyperlink"/>
    <w:basedOn w:val="a0"/>
    <w:uiPriority w:val="99"/>
    <w:semiHidden/>
    <w:unhideWhenUsed/>
    <w:rsid w:val="001415F6"/>
    <w:rPr>
      <w:color w:val="800080" w:themeColor="followedHyperlink"/>
      <w:u w:val="single"/>
    </w:rPr>
  </w:style>
  <w:style w:type="paragraph" w:customStyle="1" w:styleId="msonormal0">
    <w:name w:val="msonormal"/>
    <w:basedOn w:val="a"/>
    <w:rsid w:val="001415F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415F6"/>
    <w:rPr>
      <w:rFonts w:cs="David"/>
      <w:sz w:val="24"/>
      <w:szCs w:val="24"/>
    </w:rPr>
  </w:style>
  <w:style w:type="character" w:customStyle="1" w:styleId="a9">
    <w:name w:val="כותרת תחתונה תו"/>
    <w:basedOn w:val="a0"/>
    <w:link w:val="a8"/>
    <w:rsid w:val="001415F6"/>
    <w:rPr>
      <w:rFonts w:cs="David"/>
      <w:sz w:val="24"/>
      <w:szCs w:val="24"/>
    </w:rPr>
  </w:style>
  <w:style w:type="paragraph" w:styleId="aff">
    <w:name w:val="List Paragraph"/>
    <w:basedOn w:val="a"/>
    <w:uiPriority w:val="34"/>
    <w:qFormat/>
    <w:rsid w:val="001415F6"/>
    <w:pPr>
      <w:ind w:left="720"/>
      <w:contextualSpacing/>
    </w:pPr>
  </w:style>
  <w:style w:type="table" w:styleId="aff0">
    <w:name w:val="Table Grid"/>
    <w:basedOn w:val="a1"/>
    <w:rsid w:val="001415F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424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C23BB-6F59-41D2-B855-0271E5849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14987</Words>
  <Characters>85431</Characters>
  <Application>Microsoft Office Word</Application>
  <DocSecurity>0</DocSecurity>
  <Lines>711</Lines>
  <Paragraphs>200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2023-12-19T09:12:00Z</dcterms:modified>
</cp:coreProperties>
</file>