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9C3" w:rsidRDefault="002739C3"/>
    <w:p w:rsidR="002739C3" w:rsidRDefault="008C488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8.5pt;margin-top:259.65pt;width:497.7pt;height:533.05pt;z-index:251661312;mso-position-horizontal:absolute;mso-position-horizontal-relative:page;mso-position-vertical:absolute;mso-position-vertical-relative:page" stroked="f">
            <v:textbox inset="0,0,0,0">
              <w:txbxContent>
                <w:p w:rsidR="002739C3" w:rsidRDefault="002739C3" w:rsidP="002739C3">
                  <w:pPr>
                    <w:pStyle w:val="OCRStyle1"/>
                    <w:ind w:left="749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2739C3" w:rsidRDefault="002739C3" w:rsidP="002739C3">
                  <w:pPr>
                    <w:pStyle w:val="OCRStyle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היו"ר א. שוחט א. כ"ץ-עוז</w:t>
                  </w:r>
                </w:p>
                <w:p w:rsidR="002739C3" w:rsidRDefault="002739C3" w:rsidP="002739C3">
                  <w:pPr>
                    <w:pStyle w:val="OCRStyle1"/>
                    <w:ind w:left="2688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 יאיר לוי</w:t>
                  </w:r>
                </w:p>
                <w:p w:rsidR="002739C3" w:rsidRDefault="002739C3" w:rsidP="002739C3">
                  <w:pPr>
                    <w:pStyle w:val="OCRStyle1"/>
                    <w:ind w:left="2693"/>
                    <w:rPr>
                      <w:rtl/>
                    </w:rPr>
                  </w:pPr>
                  <w:r>
                    <w:rPr>
                      <w:rtl/>
                    </w:rPr>
                    <w:t>ר. אדרי ע. סולודר</w:t>
                  </w:r>
                </w:p>
                <w:p w:rsidR="002739C3" w:rsidRDefault="002739C3" w:rsidP="002739C3">
                  <w:pPr>
                    <w:pStyle w:val="OCRStyle1"/>
                    <w:ind w:left="2688"/>
                    <w:rPr>
                      <w:rtl/>
                    </w:rPr>
                  </w:pPr>
                  <w:r>
                    <w:rPr>
                      <w:rtl/>
                    </w:rPr>
                    <w:t>ח. אורון מ. פלדמן</w:t>
                  </w:r>
                </w:p>
                <w:p w:rsidR="002739C3" w:rsidRDefault="002739C3" w:rsidP="002739C3">
                  <w:pPr>
                    <w:pStyle w:val="OCRStyle1"/>
                    <w:ind w:left="2683"/>
                    <w:rPr>
                      <w:rtl/>
                    </w:rPr>
                  </w:pPr>
                  <w:r>
                    <w:rPr>
                      <w:rtl/>
                    </w:rPr>
                    <w:t>מ. איתן ע. פרץ</w:t>
                  </w:r>
                </w:p>
                <w:p w:rsidR="002739C3" w:rsidRDefault="002739C3" w:rsidP="002739C3">
                  <w:pPr>
                    <w:pStyle w:val="OCRStyle1"/>
                    <w:ind w:left="2683"/>
                    <w:rPr>
                      <w:rtl/>
                    </w:rPr>
                  </w:pPr>
                  <w:r>
                    <w:rPr>
                      <w:rtl/>
                    </w:rPr>
                    <w:t>ש. אלוני ח. קופמן</w:t>
                  </w:r>
                </w:p>
                <w:p w:rsidR="002739C3" w:rsidRDefault="002739C3" w:rsidP="002739C3">
                  <w:pPr>
                    <w:pStyle w:val="OCRStyle1"/>
                    <w:ind w:left="2678"/>
                    <w:rPr>
                      <w:rtl/>
                    </w:rPr>
                  </w:pPr>
                  <w:r>
                    <w:rPr>
                      <w:rtl/>
                    </w:rPr>
                    <w:t>א. בורג ש. שטרית</w:t>
                  </w:r>
                </w:p>
                <w:p w:rsidR="002739C3" w:rsidRDefault="002739C3" w:rsidP="002739C3">
                  <w:pPr>
                    <w:pStyle w:val="OCRStyle1"/>
                    <w:ind w:left="2683"/>
                    <w:rPr>
                      <w:rtl/>
                    </w:rPr>
                  </w:pPr>
                  <w:r>
                    <w:rPr>
                      <w:rtl/>
                    </w:rPr>
                    <w:t>צ'. ביטון י. שמאי</w:t>
                  </w:r>
                </w:p>
                <w:p w:rsidR="002739C3" w:rsidRDefault="002739C3" w:rsidP="002739C3">
                  <w:pPr>
                    <w:pStyle w:val="OCRStyle1"/>
                    <w:ind w:left="2683"/>
                    <w:rPr>
                      <w:rtl/>
                    </w:rPr>
                  </w:pPr>
                  <w:r>
                    <w:rPr>
                      <w:rtl/>
                    </w:rPr>
                    <w:t>י. גולדברג ג. שפט</w:t>
                  </w:r>
                </w:p>
                <w:p w:rsidR="002739C3" w:rsidRDefault="002739C3" w:rsidP="002739C3">
                  <w:pPr>
                    <w:pStyle w:val="OCRStyle1"/>
                    <w:ind w:left="2678"/>
                    <w:rPr>
                      <w:rtl/>
                    </w:rPr>
                  </w:pPr>
                  <w:r>
                    <w:rPr>
                      <w:rtl/>
                    </w:rPr>
                    <w:t>ג. גל ד. תיכון</w:t>
                  </w:r>
                </w:p>
                <w:p w:rsidR="002739C3" w:rsidRDefault="002739C3" w:rsidP="002739C3">
                  <w:pPr>
                    <w:pStyle w:val="OCRStyle1"/>
                    <w:ind w:left="2674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2739C3" w:rsidRDefault="002739C3" w:rsidP="002739C3">
                  <w:pPr>
                    <w:pStyle w:val="OCRStyle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מוזמנים; י. ליפשיץ, מנכ"ל משרד האוצר</w:t>
                  </w:r>
                </w:p>
                <w:p w:rsidR="002739C3" w:rsidRDefault="002739C3" w:rsidP="002739C3">
                  <w:pPr>
                    <w:pStyle w:val="OCRStyle1"/>
                    <w:ind w:left="2669"/>
                    <w:rPr>
                      <w:rtl/>
                    </w:rPr>
                  </w:pPr>
                  <w:r>
                    <w:rPr>
                      <w:rtl/>
                    </w:rPr>
                    <w:t>ע. רובין, מנכ"ל משרד התעשיה והמסחר</w:t>
                  </w:r>
                </w:p>
                <w:p w:rsidR="002739C3" w:rsidRDefault="002739C3" w:rsidP="002739C3">
                  <w:pPr>
                    <w:pStyle w:val="OCRStyle1"/>
                    <w:ind w:left="2659"/>
                    <w:rPr>
                      <w:rtl/>
                    </w:rPr>
                  </w:pPr>
                  <w:r>
                    <w:rPr>
                      <w:rtl/>
                    </w:rPr>
                    <w:t>א. וירצבורגר, מנכ"ל משרד חאנרגיח והתשתית</w:t>
                  </w:r>
                </w:p>
                <w:p w:rsidR="002739C3" w:rsidRDefault="002739C3" w:rsidP="002739C3">
                  <w:pPr>
                    <w:pStyle w:val="OCRStyle1"/>
                    <w:ind w:left="2664"/>
                    <w:rPr>
                      <w:rtl/>
                    </w:rPr>
                  </w:pPr>
                  <w:r>
                    <w:rPr>
                      <w:rtl/>
                    </w:rPr>
                    <w:t>י. גבאי, הממונה על הכנסות המדינה, משרד האוצר</w:t>
                  </w:r>
                </w:p>
                <w:p w:rsidR="002739C3" w:rsidRDefault="002739C3" w:rsidP="002739C3">
                  <w:pPr>
                    <w:pStyle w:val="OCRStyle1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א. יונס, החשב הכללי, משרד האוצר</w:t>
                  </w:r>
                </w:p>
                <w:p w:rsidR="002739C3" w:rsidRDefault="002739C3" w:rsidP="002739C3">
                  <w:pPr>
                    <w:pStyle w:val="OCRStyle1"/>
                    <w:ind w:left="2650"/>
                    <w:rPr>
                      <w:rtl/>
                    </w:rPr>
                  </w:pPr>
                  <w:r>
                    <w:rPr>
                      <w:rtl/>
                    </w:rPr>
                    <w:t>ש. גלבוע, מנהל מינהל הדלק</w:t>
                  </w:r>
                </w:p>
                <w:p w:rsidR="002739C3" w:rsidRDefault="002739C3" w:rsidP="002739C3">
                  <w:pPr>
                    <w:pStyle w:val="OCRStyle1"/>
                    <w:ind w:left="2654"/>
                    <w:rPr>
                      <w:rtl/>
                    </w:rPr>
                  </w:pPr>
                  <w:r>
                    <w:rPr>
                      <w:rtl/>
                    </w:rPr>
                    <w:t>ע. אזולאי, מינהל הדלק</w:t>
                  </w:r>
                </w:p>
                <w:p w:rsidR="002739C3" w:rsidRDefault="002739C3" w:rsidP="002739C3">
                  <w:pPr>
                    <w:pStyle w:val="OCRStyle1"/>
                    <w:ind w:left="2645"/>
                    <w:rPr>
                      <w:rtl/>
                    </w:rPr>
                  </w:pPr>
                  <w:r>
                    <w:rPr>
                      <w:rtl/>
                    </w:rPr>
                    <w:t>א. קימל, סמנכ"ל מינהל הדלק</w:t>
                  </w:r>
                </w:p>
                <w:p w:rsidR="002739C3" w:rsidRDefault="002739C3" w:rsidP="002739C3">
                  <w:pPr>
                    <w:pStyle w:val="OCRStyle1"/>
                    <w:ind w:left="2645"/>
                    <w:rPr>
                      <w:rtl/>
                    </w:rPr>
                  </w:pPr>
                  <w:r>
                    <w:rPr>
                      <w:rtl/>
                    </w:rPr>
                    <w:t>ב. כנעני, דוברת משרד האנרגיה והתשתית</w:t>
                  </w:r>
                </w:p>
                <w:p w:rsidR="002739C3" w:rsidRDefault="002739C3" w:rsidP="002739C3">
                  <w:pPr>
                    <w:pStyle w:val="OCRStyle1"/>
                    <w:ind w:left="2640"/>
                    <w:rPr>
                      <w:rtl/>
                    </w:rPr>
                  </w:pPr>
                  <w:r>
                    <w:rPr>
                      <w:rtl/>
                    </w:rPr>
                    <w:t>ש. שטרן, משרד האנרגיה והתשתית</w:t>
                  </w:r>
                </w:p>
                <w:p w:rsidR="002739C3" w:rsidRDefault="002739C3" w:rsidP="002739C3">
                  <w:pPr>
                    <w:pStyle w:val="OCRStyle1"/>
                    <w:ind w:left="2645"/>
                    <w:rPr>
                      <w:rtl/>
                    </w:rPr>
                  </w:pPr>
                  <w:r>
                    <w:rPr>
                      <w:rtl/>
                    </w:rPr>
                    <w:t>מ. אטיאס, אגף התקציבים, משרד האוצר</w:t>
                  </w:r>
                </w:p>
                <w:p w:rsidR="002739C3" w:rsidRDefault="002739C3" w:rsidP="002739C3">
                  <w:pPr>
                    <w:pStyle w:val="OCRStyle1"/>
                    <w:ind w:left="2650"/>
                    <w:rPr>
                      <w:rtl/>
                    </w:rPr>
                  </w:pPr>
                  <w:r>
                    <w:rPr>
                      <w:rtl/>
                    </w:rPr>
                    <w:t>י. אריאב, סגן הממונה על אגף התקציבים, משרד האוצר</w:t>
                  </w:r>
                </w:p>
                <w:p w:rsidR="002739C3" w:rsidRDefault="002739C3" w:rsidP="002739C3">
                  <w:pPr>
                    <w:pStyle w:val="OCRStyle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א. קרשנר</w:t>
                  </w:r>
                </w:p>
                <w:p w:rsidR="002739C3" w:rsidRDefault="002739C3" w:rsidP="002739C3">
                  <w:pPr>
                    <w:pStyle w:val="OCRStyle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ס. אלחנני</w:t>
                  </w:r>
                </w:p>
                <w:p w:rsidR="002739C3" w:rsidRDefault="002739C3" w:rsidP="002739C3">
                  <w:pPr>
                    <w:pStyle w:val="OCRStyle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נרשם ע"י: חבר המתרגמים בע"מ</w:t>
                  </w:r>
                </w:p>
                <w:p w:rsidR="002739C3" w:rsidRDefault="002739C3" w:rsidP="002739C3">
                  <w:pPr>
                    <w:pStyle w:val="OCRStyle1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סדר היום</w:t>
                  </w:r>
                </w:p>
                <w:p w:rsidR="002739C3" w:rsidRDefault="002739C3" w:rsidP="002739C3">
                  <w:pPr>
                    <w:pStyle w:val="OCRStyle1"/>
                    <w:ind w:left="163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מחירי הדלק ? הצעה לסה"י של ח"כ גרשון שפט וחיים רמוו</w:t>
                  </w:r>
                </w:p>
                <w:p w:rsidR="002739C3" w:rsidRDefault="002739C3" w:rsidP="002739C3">
                  <w:pPr>
                    <w:pStyle w:val="OCRStyle1"/>
                    <w:ind w:left="1090"/>
                  </w:pPr>
                  <w:r>
                    <w:t>(</w:t>
                  </w:r>
                  <w:r>
                    <w:rPr>
                      <w:rtl/>
                    </w:rPr>
                    <w:t>ב) ערבות המדינה, בהתאם לתכנית לתיקון חוק עידוד השקעות הון מס' 39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88.9pt;margin-top:204.5pt;width:408.8pt;height:49.25pt;z-index:251660288;mso-position-horizontal:absolute;mso-position-horizontal-relative:page;mso-position-vertical:absolute;mso-position-vertical-relative:page" stroked="f">
            <v:textbox inset="0,0,0,0">
              <w:txbxContent>
                <w:p w:rsidR="002739C3" w:rsidRDefault="002739C3" w:rsidP="002739C3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313</w:t>
                  </w:r>
                </w:p>
                <w:p w:rsidR="002739C3" w:rsidRDefault="002739C3" w:rsidP="002739C3">
                  <w:pPr>
                    <w:pStyle w:val="OCRStyle1"/>
                    <w:ind w:left="319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2739C3" w:rsidRDefault="002739C3" w:rsidP="002739C3">
                  <w:pPr>
                    <w:pStyle w:val="OCRStyle1"/>
                    <w:ind w:left="960"/>
                  </w:pPr>
                  <w:r>
                    <w:rPr>
                      <w:rtl/>
                    </w:rPr>
                    <w:t>שהתקיימה ביום ה' כ' בחשון התשנ"א, 8.11.1990, בשעה 10:00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81.35pt;margin-top:165.95pt;width:85.5pt;height:23.5pt;z-index:251659264;mso-position-horizontal:absolute;mso-position-horizontal-relative:page;mso-position-vertical:absolute;mso-position-vertical-relative:page" stroked="f">
            <v:textbox inset="0,0,0,0">
              <w:txbxContent>
                <w:p w:rsidR="002739C3" w:rsidRDefault="002739C3" w:rsidP="002739C3">
                  <w:pPr>
                    <w:pStyle w:val="OCRStyle1"/>
                    <w:ind w:left="48"/>
                  </w:pPr>
                  <w:r>
                    <w:rPr>
                      <w:rtl/>
                    </w:rPr>
                    <w:t>נוסה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388.5pt;margin-top:163.7pt;width:121.05pt;height:37.6pt;z-index:251658240;mso-position-horizontal:absolute;mso-position-horizontal-relative:page;mso-position-vertical:absolute;mso-position-vertical-relative:page" stroked="f">
            <v:textbox inset="0,0,0,0">
              <w:txbxContent>
                <w:p w:rsidR="002739C3" w:rsidRDefault="002739C3" w:rsidP="002739C3">
                  <w:pPr>
                    <w:pStyle w:val="OCRStyle1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הכנסת השתים עשרה</w:t>
                  </w:r>
                </w:p>
                <w:p w:rsidR="002739C3" w:rsidRDefault="002739C3" w:rsidP="002739C3">
                  <w:pPr>
                    <w:pStyle w:val="OCRStyle1"/>
                    <w:ind w:left="197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4B7C46" w:rsidRDefault="004B7C46">
      <w:r>
        <w:br w:type="page"/>
      </w:r>
    </w:p>
    <w:p w:rsidR="004B7C46" w:rsidRDefault="004B7C46"/>
    <w:p w:rsidR="004B7C46" w:rsidRDefault="008C488A">
      <w:r>
        <w:rPr>
          <w:noProof/>
        </w:rPr>
        <w:pict>
          <v:shape id="_x0000_s1030" type="#_x0000_t202" style="position:absolute;margin-left:49pt;margin-top:148.2pt;width:483.6pt;height:702pt;z-index:251662336;mso-position-horizontal:absolute;mso-position-horizontal-relative:page;mso-position-vertical:absolute;mso-position-vertical-relative:page" stroked="f">
            <v:textbox inset="0,0,0,0">
              <w:txbxContent>
                <w:p w:rsidR="004B7C46" w:rsidRDefault="004B7C46" w:rsidP="004B7C46">
                  <w:pPr>
                    <w:pStyle w:val="OCRStyle2"/>
                    <w:ind w:left="706"/>
                  </w:pPr>
                  <w:r>
                    <w:rPr>
                      <w:rtl/>
                    </w:rPr>
                    <w:t>היו"ר א. שוחט: אני פותח את ישיבת ועדת הכספים</w:t>
                  </w:r>
                  <w:r>
                    <w:t>.</w:t>
                  </w:r>
                </w:p>
                <w:p w:rsidR="004B7C46" w:rsidRDefault="004B7C46" w:rsidP="004B7C46">
                  <w:pPr>
                    <w:pStyle w:val="OCRStyle2"/>
                    <w:ind w:left="168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מחירי הדלק - הצעה לסה"י של ח"כ גרשון שפט וחיים רמון</w:t>
                  </w:r>
                </w:p>
                <w:p w:rsidR="004B7C46" w:rsidRDefault="004B7C46" w:rsidP="004B7C46">
                  <w:pPr>
                    <w:pStyle w:val="OCRStyle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אני רוצה לעדכן את מנכ"ל משרד האוצר ומנכ"ל משרד האנרגיה והתשתית לגבי</w:t>
                  </w:r>
                </w:p>
                <w:p w:rsidR="004B7C46" w:rsidRDefault="004B7C46" w:rsidP="004B7C46">
                  <w:pPr>
                    <w:pStyle w:val="OCRStyle2"/>
                    <w:ind w:left="696"/>
                  </w:pPr>
                  <w:r>
                    <w:rPr>
                      <w:rtl/>
                    </w:rPr>
                    <w:t>הדיון שהתקיים בוועדת הכספים</w:t>
                  </w:r>
                  <w:r>
                    <w:t>.</w:t>
                  </w:r>
                </w:p>
                <w:p w:rsidR="004B7C46" w:rsidRDefault="004B7C46" w:rsidP="004B7C46">
                  <w:pPr>
                    <w:pStyle w:val="OCRStyle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לפני כחודש וחצי התקיים דיון כולל יותר בוועדת הכספים לגבי שיטת מחירי</w:t>
                  </w:r>
                </w:p>
                <w:p w:rsidR="004B7C46" w:rsidRDefault="004B7C46" w:rsidP="004B7C46">
                  <w:pPr>
                    <w:pStyle w:val="OCRStyle2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הדלק, עידכון המחירים וכל מה שכרוך בזה. באותה ישיבה חלק מהדברים הובהר</w:t>
                  </w:r>
                </w:p>
                <w:p w:rsidR="004B7C46" w:rsidRDefault="004B7C46" w:rsidP="004B7C46">
                  <w:pPr>
                    <w:pStyle w:val="OCRStyle2"/>
                    <w:ind w:left="686"/>
                  </w:pPr>
                  <w:r>
                    <w:rPr>
                      <w:rtl/>
                    </w:rPr>
                    <w:t>לחברים, וחלק לא הובהר. יצאנו בהרגשה שישנה סיסטמטיקה קבועה בעניין</w:t>
                  </w:r>
                  <w:r>
                    <w:t>,</w:t>
                  </w:r>
                </w:p>
                <w:p w:rsidR="004B7C46" w:rsidRDefault="004B7C46" w:rsidP="004B7C46">
                  <w:pPr>
                    <w:pStyle w:val="OCRStyle2"/>
                    <w:ind w:left="691"/>
                  </w:pPr>
                  <w:r>
                    <w:rPr>
                      <w:rtl/>
                    </w:rPr>
                    <w:t>וכי ישנם תאריכים קבועים בהתאם לרפורמה בדלק</w:t>
                  </w:r>
                  <w:r>
                    <w:t>.</w:t>
                  </w:r>
                </w:p>
                <w:p w:rsidR="004B7C46" w:rsidRDefault="004B7C46" w:rsidP="004B7C46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ג. שפט! בישיבה הקודמת של הוועדה ביקשתי לדון בשיטות</w:t>
                  </w:r>
                </w:p>
                <w:p w:rsidR="004B7C46" w:rsidRDefault="004B7C46" w:rsidP="004B7C46">
                  <w:pPr>
                    <w:pStyle w:val="OCRStyle2"/>
                    <w:ind w:left="4070"/>
                    <w:rPr>
                      <w:rtl/>
                    </w:rPr>
                  </w:pPr>
                  <w:r>
                    <w:rPr>
                      <w:rtl/>
                    </w:rPr>
                    <w:t>וביחס הממשלה לגבי העלאה או הורדה של מחירי</w:t>
                  </w:r>
                </w:p>
                <w:p w:rsidR="004B7C46" w:rsidRDefault="004B7C46" w:rsidP="004B7C46">
                  <w:pPr>
                    <w:pStyle w:val="OCRStyle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הדלק. בסיס שאלתי היה לא רק השיטה עצמה, כי על זה אני מבין שהתקיים פעם</w:t>
                  </w:r>
                </w:p>
                <w:p w:rsidR="004B7C46" w:rsidRDefault="004B7C46" w:rsidP="004B7C46">
                  <w:pPr>
                    <w:pStyle w:val="OCRStyle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דיון בוועדה, והיו הצעות שונות. הדיון עדיין לא סוכם, ואנחנו מחכים</w:t>
                  </w:r>
                </w:p>
                <w:p w:rsidR="004B7C46" w:rsidRDefault="004B7C46" w:rsidP="004B7C46">
                  <w:pPr>
                    <w:pStyle w:val="OCRStyle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למשרד האנרגיה שיביא לנו את ההצעה לגבי השיטה. טענתי כי לא יתכן, שאם</w:t>
                  </w:r>
                </w:p>
                <w:p w:rsidR="004B7C46" w:rsidRDefault="004B7C46" w:rsidP="004B7C46">
                  <w:pPr>
                    <w:pStyle w:val="OCRStyle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הממשלה קובעת שיטה, שעל פיה פעמיים בחודש נקבע מחיר הדלק, לא יתכן</w:t>
                  </w:r>
                </w:p>
                <w:p w:rsidR="004B7C46" w:rsidRDefault="004B7C46" w:rsidP="004B7C46">
                  <w:pPr>
                    <w:pStyle w:val="OCRStyle2"/>
                    <w:ind w:left="667"/>
                  </w:pPr>
                  <w:r>
                    <w:rPr>
                      <w:rtl/>
                    </w:rPr>
                    <w:t>שמעדכנים בשעה שמחיר הדלק עולה, וכאשר אמור מחיר הדלק לרדת - עוצרים</w:t>
                  </w:r>
                  <w:r>
                    <w:t>.</w:t>
                  </w:r>
                </w:p>
                <w:p w:rsidR="004B7C46" w:rsidRDefault="004B7C46" w:rsidP="004B7C46">
                  <w:pPr>
                    <w:pStyle w:val="OCRStyle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זה לא הוגן כלפי הציבור, זה לא מייחס אמינות לתחשיבי הממשלה, זה לא</w:t>
                  </w:r>
                </w:p>
                <w:p w:rsidR="004B7C46" w:rsidRDefault="004B7C46" w:rsidP="004B7C46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מביא את הציבור לידי זה שהוא מקבל את המגיע לו. הוא חייב לתת לממשלה את</w:t>
                  </w:r>
                </w:p>
                <w:p w:rsidR="004B7C46" w:rsidRDefault="004B7C46" w:rsidP="004B7C46">
                  <w:pPr>
                    <w:pStyle w:val="OCRStyle2"/>
                    <w:ind w:left="662"/>
                  </w:pPr>
                  <w:r>
                    <w:rPr>
                      <w:rtl/>
                    </w:rPr>
                    <w:t>מה שהוא מתחייב לתת</w:t>
                  </w:r>
                  <w:r>
                    <w:t>.</w:t>
                  </w:r>
                </w:p>
                <w:p w:rsidR="004B7C46" w:rsidRDefault="004B7C46" w:rsidP="004B7C46">
                  <w:pPr>
                    <w:pStyle w:val="OCRStyle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ב-2 בחודש זה מחירי הדלק לא ירדו, אף על פי שלפי המתחייב ממחירי השוק</w:t>
                  </w:r>
                </w:p>
                <w:p w:rsidR="004B7C46" w:rsidRDefault="004B7C46" w:rsidP="004B7C46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העולמי היתה אמורה להיות ירידת מחירים. זאת לא אומרת שאם היום אנחנו</w:t>
                  </w:r>
                </w:p>
                <w:p w:rsidR="004B7C46" w:rsidRDefault="004B7C46" w:rsidP="004B7C46">
                  <w:pPr>
                    <w:pStyle w:val="OCRStyle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קוראים בעתון שישנה עליה מסויימת, בעוד שבועיים או בעוד שבוע שוב</w:t>
                  </w:r>
                </w:p>
                <w:p w:rsidR="004B7C46" w:rsidRDefault="004B7C46" w:rsidP="004B7C46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יתעדכנו המחירים. אילו היתה באה הממשלה ואומרת, שהיא לא רוצה בכל</w:t>
                  </w:r>
                </w:p>
                <w:p w:rsidR="004B7C46" w:rsidRDefault="004B7C46" w:rsidP="004B7C46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שבועיים לעדכן את המחירים אלא פעם בחודש, או בכל שבוע, היו מתייחסים</w:t>
                  </w:r>
                </w:p>
                <w:p w:rsidR="004B7C46" w:rsidRDefault="004B7C46" w:rsidP="004B7C46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לזה בכל שבוע. אבל לא יתכן שכאשר מחיר הדלק עולה, מעלים, וכשהמחיר</w:t>
                  </w:r>
                </w:p>
                <w:p w:rsidR="004B7C46" w:rsidRDefault="004B7C46" w:rsidP="004B7C46">
                  <w:pPr>
                    <w:pStyle w:val="OCRStyle2"/>
                    <w:ind w:left="653"/>
                  </w:pPr>
                  <w:r>
                    <w:rPr>
                      <w:rtl/>
                    </w:rPr>
                    <w:t>יורד, אין מורידים</w:t>
                  </w:r>
                  <w:r>
                    <w:t>.</w:t>
                  </w:r>
                </w:p>
                <w:p w:rsidR="004B7C46" w:rsidRDefault="004B7C46" w:rsidP="004B7C46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אינני בא לטעון על המחירים של ס.י.פ. לברה, היה לנו דיון על זה בפעם</w:t>
                  </w:r>
                </w:p>
                <w:p w:rsidR="004B7C46" w:rsidRDefault="004B7C46" w:rsidP="004B7C46">
                  <w:pPr>
                    <w:pStyle w:val="OCRStyle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הקודמת ועוד נדון בכך שוב. אבל לעצם התנהגות הממשלה, אני חושב שמן</w:t>
                  </w:r>
                </w:p>
                <w:p w:rsidR="004B7C46" w:rsidRDefault="004B7C46" w:rsidP="004B7C46">
                  <w:pPr>
                    <w:pStyle w:val="OCRStyle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הראוי שהוועדה תקבל איזו שהיא החלטה לפנות לממשלה, ולומר שדברים כאלה</w:t>
                  </w:r>
                </w:p>
                <w:p w:rsidR="004B7C46" w:rsidRDefault="004B7C46" w:rsidP="004B7C46">
                  <w:pPr>
                    <w:pStyle w:val="OCRStyle2"/>
                    <w:ind w:left="643"/>
                  </w:pPr>
                  <w:r>
                    <w:rPr>
                      <w:rtl/>
                    </w:rPr>
                    <w:t>לא יתכנו</w:t>
                  </w:r>
                  <w:r>
                    <w:t>.</w:t>
                  </w:r>
                </w:p>
                <w:p w:rsidR="004B7C46" w:rsidRDefault="004B7C46" w:rsidP="004B7C46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היינו מודעים לכך מלכתחילה, שבשעה שעולה מחיר הדלק, הוא</w:t>
                  </w:r>
                </w:p>
                <w:p w:rsidR="004B7C46" w:rsidRDefault="004B7C46" w:rsidP="004B7C46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עולה על כל המרכיבים שלו. לא רק מחיר הדלק שבו, אלא כל המסים הכלולים</w:t>
                  </w:r>
                </w:p>
                <w:p w:rsidR="004B7C46" w:rsidRDefault="004B7C46" w:rsidP="004B7C46">
                  <w:pPr>
                    <w:pStyle w:val="OCRStyle2"/>
                    <w:ind w:left="629"/>
                  </w:pPr>
                  <w:r>
                    <w:rPr>
                      <w:rtl/>
                    </w:rPr>
                    <w:t>בו. לפי תחשיב שעשתה סמדר, מחיר הדלק בשער בזן הוא בערך 30 אחוזים</w:t>
                  </w:r>
                  <w:r>
                    <w:t>,</w:t>
                  </w:r>
                </w:p>
                <w:p w:rsidR="004B7C46" w:rsidRDefault="004B7C46" w:rsidP="004B7C46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ושאר הגורמים אינם כתוצאה ממחירי הדלק העולמי. צריך להתחשב בכך בשעה</w:t>
                  </w:r>
                </w:p>
                <w:p w:rsidR="004B7C46" w:rsidRDefault="004B7C46" w:rsidP="004B7C46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שמעלים את מחיר הדלק. לא יתכן שדרך אגב, בלי החלטה מיוחדת, יש כאן</w:t>
                  </w:r>
                </w:p>
                <w:p w:rsidR="004B7C46" w:rsidRDefault="004B7C46" w:rsidP="004B7C46">
                  <w:pPr>
                    <w:pStyle w:val="OCRStyle2"/>
                    <w:ind w:left="629"/>
                  </w:pPr>
                  <w:r>
                    <w:rPr>
                      <w:rtl/>
                    </w:rPr>
                    <w:t>תוספת לתקציב המדינה בכ-300 מיליון שקל, כפי שחישבו זאת עד לסוף השנה</w:t>
                  </w:r>
                  <w:r>
                    <w:t>.</w:t>
                  </w:r>
                </w:p>
                <w:p w:rsidR="004B7C46" w:rsidRDefault="004B7C46" w:rsidP="004B7C46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אני מסתמך על המספרים שנתנה לי סמדר, ועד עכשיו היא לא טעתה הרבה</w:t>
                  </w:r>
                </w:p>
                <w:p w:rsidR="004B7C46" w:rsidRDefault="004B7C46" w:rsidP="004B7C46">
                  <w:pPr>
                    <w:pStyle w:val="OCRStyle2"/>
                    <w:ind w:left="624"/>
                  </w:pPr>
                  <w:r>
                    <w:rPr>
                      <w:rtl/>
                    </w:rPr>
                    <w:t>בדברים הללו</w:t>
                  </w:r>
                  <w:r>
                    <w:t>.</w:t>
                  </w:r>
                </w:p>
                <w:p w:rsidR="004B7C46" w:rsidRDefault="004B7C46" w:rsidP="004B7C46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שחל, בהביאו אתמול את הצעתו למליאת הכנסת, שאל מי מוסמך להעלות או</w:t>
                  </w:r>
                </w:p>
                <w:p w:rsidR="004B7C46" w:rsidRDefault="004B7C46" w:rsidP="004B7C46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להוריד את המחירים. לדעתו זכאי לכך משרד האנרגיה בלבד, ללא חתימה נוספת</w:t>
                  </w:r>
                </w:p>
                <w:p w:rsidR="004B7C46" w:rsidRDefault="004B7C46" w:rsidP="004B7C46">
                  <w:pPr>
                    <w:pStyle w:val="OCRStyle2"/>
                    <w:ind w:left="619"/>
                  </w:pPr>
                  <w:r>
                    <w:rPr>
                      <w:rtl/>
                    </w:rPr>
                    <w:t>של האוצר. אינני יודע אם זה נכון. הייתי מבקש לדעת משני המנכ"לים</w:t>
                  </w:r>
                </w:p>
              </w:txbxContent>
            </v:textbox>
            <w10:wrap anchorx="page" anchory="page"/>
          </v:shape>
        </w:pict>
      </w:r>
    </w:p>
    <w:p w:rsidR="00FF1980" w:rsidRDefault="00FF1980">
      <w:r>
        <w:br w:type="page"/>
      </w:r>
    </w:p>
    <w:p w:rsidR="00FF1980" w:rsidRDefault="00FF1980"/>
    <w:p w:rsidR="00FF1980" w:rsidRDefault="008C488A">
      <w:r>
        <w:rPr>
          <w:noProof/>
        </w:rPr>
        <w:pict>
          <v:shape id="_x0000_s1031" type="#_x0000_t202" style="position:absolute;margin-left:41.95pt;margin-top:152.75pt;width:486.1pt;height:691.5pt;z-index:251663360;mso-position-horizontal:absolute;mso-position-horizontal-relative:page;mso-position-vertical:absolute;mso-position-vertical-relative:page" stroked="f">
            <v:textbox inset="0,0,0,0">
              <w:txbxContent>
                <w:p w:rsidR="00FF1980" w:rsidRDefault="00FF1980" w:rsidP="00FF1980">
                  <w:pPr>
                    <w:pStyle w:val="OCRStyle3"/>
                  </w:pPr>
                </w:p>
                <w:p w:rsidR="00FF1980" w:rsidRDefault="00FF1980" w:rsidP="00FF1980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שנמצאים אתנו כאן, מה הסטטוס החוקי לענין הזה. אני שואל מה הנוהג שהיה</w:t>
                  </w:r>
                </w:p>
                <w:p w:rsidR="00FF1980" w:rsidRDefault="00FF1980" w:rsidP="00FF1980">
                  <w:pPr>
                    <w:pStyle w:val="OCRStyle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בשנים האחרונות. יתכן מאוד שאין צורך בחתימתם של שני השרים. אני יודע</w:t>
                  </w:r>
                </w:p>
                <w:p w:rsidR="00FF1980" w:rsidRDefault="00FF1980" w:rsidP="00FF1980">
                  <w:pPr>
                    <w:pStyle w:val="OCRStyle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שבדברים רבים במשק צריך את חתימת שני השרים, וזה לא אמור רק בעניו</w:t>
                  </w:r>
                </w:p>
                <w:p w:rsidR="00FF1980" w:rsidRDefault="00FF1980" w:rsidP="00FF1980">
                  <w:pPr>
                    <w:pStyle w:val="OCRStyle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האנרגיה. אם יש שר שלא מסתדר עם השר השני, עניינים נפגעים לא לגבי אותו</w:t>
                  </w:r>
                </w:p>
                <w:p w:rsidR="00FF1980" w:rsidRDefault="00FF1980" w:rsidP="00FF1980">
                  <w:pPr>
                    <w:pStyle w:val="OCRStyle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דבר שעליו היה מדובר ששני השרים צריכים לחתום, אלא לגבי עניינים שונים</w:t>
                  </w:r>
                </w:p>
                <w:p w:rsidR="00FF1980" w:rsidRDefault="00FF1980" w:rsidP="00FF1980">
                  <w:pPr>
                    <w:pStyle w:val="OCRStyle3"/>
                    <w:ind w:left="518"/>
                  </w:pPr>
                  <w:r>
                    <w:rPr>
                      <w:rtl/>
                    </w:rPr>
                    <w:t>לגמרי</w:t>
                  </w:r>
                  <w:r>
                    <w:t>.</w:t>
                  </w:r>
                </w:p>
                <w:p w:rsidR="00FF1980" w:rsidRDefault="00FF1980" w:rsidP="00FF1980">
                  <w:pPr>
                    <w:pStyle w:val="OCRStyle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ש. אלוני: הם צימצמו את שיקול הדעת, וקבעו את המחירים</w:t>
                  </w:r>
                </w:p>
                <w:p w:rsidR="00FF1980" w:rsidRDefault="00FF1980" w:rsidP="00FF1980">
                  <w:pPr>
                    <w:pStyle w:val="OCRStyle3"/>
                    <w:ind w:left="3946"/>
                  </w:pPr>
                  <w:r>
                    <w:rPr>
                      <w:rtl/>
                    </w:rPr>
                    <w:t>לפי השינויים בשוק</w:t>
                  </w:r>
                  <w:r>
                    <w:t>.</w:t>
                  </w:r>
                </w:p>
                <w:p w:rsidR="00FF1980" w:rsidRDefault="00FF1980" w:rsidP="00FF1980">
                  <w:pPr>
                    <w:pStyle w:val="OCRStyle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לפני שהחברים יתבטאו, אני רוצה לקבוע 2-3</w:t>
                  </w:r>
                </w:p>
                <w:p w:rsidR="00FF1980" w:rsidRDefault="00FF1980" w:rsidP="00FF1980">
                  <w:pPr>
                    <w:pStyle w:val="OCRStyle3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עובדות, כדי שתדעו מה קרה במהלך השבוע, מאז</w:t>
                  </w:r>
                </w:p>
                <w:p w:rsidR="00FF1980" w:rsidRDefault="00FF1980" w:rsidP="00FF1980">
                  <w:pPr>
                    <w:pStyle w:val="OCRStyle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חיים רמון העלה את הנושא כהצעה לסדר. אני רוצה להציג 3-4 שאלות, ומבקש</w:t>
                  </w:r>
                </w:p>
                <w:p w:rsidR="00FF1980" w:rsidRDefault="00FF1980" w:rsidP="00FF1980">
                  <w:pPr>
                    <w:pStyle w:val="OCRStyle3"/>
                    <w:ind w:left="499"/>
                  </w:pPr>
                  <w:r>
                    <w:rPr>
                      <w:rtl/>
                    </w:rPr>
                    <w:t>את התייחסותכם לכך</w:t>
                  </w:r>
                  <w:r>
                    <w:t>.</w:t>
                  </w:r>
                </w:p>
                <w:p w:rsidR="00FF1980" w:rsidRDefault="00FF1980" w:rsidP="00FF1980">
                  <w:pPr>
                    <w:pStyle w:val="OCRStyle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הנושא עלה בוועדה ביום שני שעבר בהצעה לסדר. בהתאם להחלטת הוועדה הייתי</w:t>
                  </w:r>
                </w:p>
                <w:p w:rsidR="00FF1980" w:rsidRDefault="00FF1980" w:rsidP="00FF1980">
                  <w:pPr>
                    <w:pStyle w:val="OCRStyle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צריך לדבר עם שר האנרגיה, כי חברים אמרו שממילא עומדים להוזיל את המחיר</w:t>
                  </w:r>
                </w:p>
                <w:p w:rsidR="00FF1980" w:rsidRDefault="00FF1980" w:rsidP="00FF1980">
                  <w:pPr>
                    <w:pStyle w:val="OCRStyle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ב-1 בחודש, ולכן אין צורך בקיום הדיון. ביום שני או שלישי שוחחתי עם שר</w:t>
                  </w:r>
                </w:p>
                <w:p w:rsidR="00FF1980" w:rsidRDefault="00FF1980" w:rsidP="00FF1980">
                  <w:pPr>
                    <w:pStyle w:val="OCRStyle3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האנרגיה, כלומר לפני ה-1 בחודש. אמר לי שר האנרגיה, שישנו סיכום בינו</w:t>
                  </w:r>
                </w:p>
                <w:p w:rsidR="00FF1980" w:rsidRDefault="00FF1980" w:rsidP="00FF1980">
                  <w:pPr>
                    <w:pStyle w:val="OCRStyle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לביו שר האוצר, וכי המחירים ירדו. הוא עוד לא ידע אם זה יהיה ב-10 או</w:t>
                  </w:r>
                </w:p>
                <w:p w:rsidR="00FF1980" w:rsidRDefault="00FF1980" w:rsidP="00FF1980">
                  <w:pPr>
                    <w:pStyle w:val="OCRStyle3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ב-15 אחוזים, אולי 5 ו-10 אחוזים, אבל אלה האחוזים. לכו חשבתי שאיו</w:t>
                  </w:r>
                </w:p>
                <w:p w:rsidR="00FF1980" w:rsidRDefault="00FF1980" w:rsidP="00FF1980">
                  <w:pPr>
                    <w:pStyle w:val="OCRStyle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צורך בכינוס ישיבה. ביום חמישי העלה ח"כ שפט את הנושא, שכו היה זה כבר</w:t>
                  </w:r>
                </w:p>
                <w:p w:rsidR="00FF1980" w:rsidRDefault="00FF1980" w:rsidP="00FF1980">
                  <w:pPr>
                    <w:pStyle w:val="OCRStyle3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ה-1 בחודש, והמחירים לא ירדו. אני מניח, ששר האנרגיה לא מסר לי</w:t>
                  </w:r>
                </w:p>
                <w:p w:rsidR="00FF1980" w:rsidRDefault="00FF1980" w:rsidP="00FF1980">
                  <w:pPr>
                    <w:pStyle w:val="OCRStyle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אינפורמציה לא נכונה, אלא שהעובדות השתנו, ולא האינפורמציה שהוא מסר</w:t>
                  </w:r>
                </w:p>
                <w:p w:rsidR="00FF1980" w:rsidRDefault="00FF1980" w:rsidP="00FF1980">
                  <w:pPr>
                    <w:pStyle w:val="OCRStyle3"/>
                    <w:ind w:left="475"/>
                  </w:pPr>
                  <w:r>
                    <w:rPr>
                      <w:rtl/>
                    </w:rPr>
                    <w:t>לי. לאור זה הנושא עלה שוב ביום חמישי לדיוו, ולכו אנחנו מתכנסים פה</w:t>
                  </w:r>
                  <w:r>
                    <w:t>.</w:t>
                  </w:r>
                </w:p>
                <w:p w:rsidR="00FF1980" w:rsidRDefault="00FF1980" w:rsidP="00FF1980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מי שקורא עתונות היטב מבחיו, שבעניו זה יש הבדלי ניואנסים ביו שר</w:t>
                  </w:r>
                </w:p>
                <w:p w:rsidR="00FF1980" w:rsidRDefault="00FF1980" w:rsidP="00FF1980">
                  <w:pPr>
                    <w:pStyle w:val="OCRStyle3"/>
                    <w:ind w:left="475"/>
                  </w:pPr>
                  <w:r>
                    <w:rPr>
                      <w:rtl/>
                    </w:rPr>
                    <w:t>האנרגיה לשר האוצר. ניתו להבחיו שגם באוצר לא הכל מדברים באותו סולם</w:t>
                  </w:r>
                  <w:r>
                    <w:t>.</w:t>
                  </w:r>
                </w:p>
                <w:p w:rsidR="00FF1980" w:rsidRDefault="00FF1980" w:rsidP="00FF1980">
                  <w:pPr>
                    <w:pStyle w:val="OCRStyle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יש הקטע של המיסוי ויש הקטע של מחיר הדלק. האוצר בא אלינו לפני 3</w:t>
                  </w:r>
                </w:p>
                <w:p w:rsidR="00FF1980" w:rsidRDefault="00FF1980" w:rsidP="00FF1980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חודשים, וביקש תקציב, מכיווו שירדו מחירי הדלק. נאמר שהחשב הכללי לקח</w:t>
                  </w:r>
                </w:p>
                <w:p w:rsidR="00FF1980" w:rsidRDefault="00FF1980" w:rsidP="00FF1980">
                  <w:pPr>
                    <w:pStyle w:val="OCRStyle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את כל הכסף שהיה כתוצאה מתנודות המחירים. איו כסף, צריך לשלם לחברות</w:t>
                  </w:r>
                </w:p>
                <w:p w:rsidR="00FF1980" w:rsidRDefault="00FF1980" w:rsidP="00FF1980">
                  <w:pPr>
                    <w:pStyle w:val="OCRStyle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הדלק, והאוצר ביקש העברה תקציבית בסך של 50 מיליוו שקל. אני רוצה להביו</w:t>
                  </w:r>
                </w:p>
                <w:p w:rsidR="00FF1980" w:rsidRDefault="00FF1980" w:rsidP="00FF1980">
                  <w:pPr>
                    <w:pStyle w:val="OCRStyle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לאו מעבירים היום את הכסף שבא מהעלאת המחירים של המלאים. מי נהנה מהכסף</w:t>
                  </w:r>
                </w:p>
                <w:p w:rsidR="00FF1980" w:rsidRDefault="00FF1980" w:rsidP="00FF1980">
                  <w:pPr>
                    <w:pStyle w:val="OCRStyle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הזה. אני מניה שזה לא הגיע לחברות הדלק, לפחות במקטע החוזי, שכו הסברתם</w:t>
                  </w:r>
                </w:p>
                <w:p w:rsidR="00FF1980" w:rsidRDefault="00FF1980" w:rsidP="00FF1980">
                  <w:pPr>
                    <w:pStyle w:val="OCRStyle3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לנו, שהמקטע החוזי הוא באחריות המדינה לטוב ולרע. זאת אומרת, שאם היו</w:t>
                  </w:r>
                </w:p>
                <w:p w:rsidR="00FF1980" w:rsidRDefault="00FF1980" w:rsidP="00FF1980">
                  <w:pPr>
                    <w:pStyle w:val="OCRStyle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מלאים שניקנו ב-20 דולר לחבית, והיום המחיר הוא 40 דולר לחבית, והעליתם</w:t>
                  </w:r>
                </w:p>
                <w:p w:rsidR="00FF1980" w:rsidRDefault="00FF1980" w:rsidP="00FF1980">
                  <w:pPr>
                    <w:pStyle w:val="OCRStyle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את מחיר המכירה, יצטרכו לקנות באופו תיאורטי דלק ב-04 דולר, אלא אם כן</w:t>
                  </w:r>
                </w:p>
                <w:p w:rsidR="00FF1980" w:rsidRDefault="00FF1980" w:rsidP="00FF1980">
                  <w:pPr>
                    <w:pStyle w:val="OCRStyle3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ירדו המחירים. אבל מי נהנה מההפרש הזה בכסף, שהוא מכפלה של 20 דולר</w:t>
                  </w:r>
                </w:p>
                <w:p w:rsidR="00FF1980" w:rsidRDefault="00FF1980" w:rsidP="00FF1980">
                  <w:pPr>
                    <w:pStyle w:val="OCRStyle3"/>
                    <w:ind w:left="451"/>
                  </w:pPr>
                  <w:r>
                    <w:rPr>
                      <w:rtl/>
                    </w:rPr>
                    <w:t>לחבית כפול המלאי של המקטע החוזי</w:t>
                  </w:r>
                  <w:r>
                    <w:t>?</w:t>
                  </w:r>
                </w:p>
                <w:p w:rsidR="00FF1980" w:rsidRDefault="00FF1980" w:rsidP="00FF1980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במקטע החופשי, שם יש כסף של חברות הדלק באחריות שלהם. ההגיוו שלי אומר</w:t>
                  </w:r>
                  <w:r>
                    <w:t>,</w:t>
                  </w:r>
                </w:p>
                <w:p w:rsidR="00FF1980" w:rsidRDefault="00FF1980" w:rsidP="00FF1980">
                  <w:pPr>
                    <w:pStyle w:val="OCRStyle3"/>
                    <w:ind w:left="442"/>
                  </w:pPr>
                  <w:r>
                    <w:rPr>
                      <w:rtl/>
                    </w:rPr>
                    <w:t>שאם הם חשופים לסיכוו למעלה ולמטה, הם צריכים ליהנות במקרה של העלאה</w:t>
                  </w:r>
                  <w:r>
                    <w:t>,</w:t>
                  </w:r>
                </w:p>
                <w:p w:rsidR="00FF1980" w:rsidRDefault="00FF1980" w:rsidP="00FF1980">
                  <w:pPr>
                    <w:pStyle w:val="OCRStyle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והם צריכים להינזק במקרה של ירידה. שאלתי היא מי נהנה, והאם הטלתם היטל</w:t>
                  </w:r>
                </w:p>
                <w:p w:rsidR="00FF1980" w:rsidRDefault="00FF1980" w:rsidP="00FF1980">
                  <w:pPr>
                    <w:pStyle w:val="OCRStyle3"/>
                    <w:ind w:left="437"/>
                  </w:pPr>
                  <w:r>
                    <w:rPr>
                      <w:rtl/>
                    </w:rPr>
                    <w:t>מלאי על חברות הדלק בקטע הזה. ואני מדבר כרגע על המלאים</w:t>
                  </w:r>
                  <w:r>
                    <w:t>.</w:t>
                  </w:r>
                </w:p>
                <w:p w:rsidR="00FF1980" w:rsidRDefault="00FF1980" w:rsidP="00FF1980">
                  <w:pPr>
                    <w:pStyle w:val="OCRStyle3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לעניו המיסוי. נזרקו כאו מספרים של 400 מיליוו בהיקף שנתי, כתוצאה</w:t>
                  </w:r>
                </w:p>
                <w:p w:rsidR="00FF1980" w:rsidRDefault="00FF1980" w:rsidP="00FF1980">
                  <w:pPr>
                    <w:pStyle w:val="OCRStyle3"/>
                    <w:ind w:left="427"/>
                  </w:pPr>
                  <w:r>
                    <w:rPr>
                      <w:rtl/>
                    </w:rPr>
                    <w:t>מהעלאת הבלו. שאלתי היא, מה השיקול להפרת המדיניות שקבעתם, לגבי פעם</w:t>
                  </w:r>
                </w:p>
              </w:txbxContent>
            </v:textbox>
            <w10:wrap anchorx="page" anchory="page"/>
          </v:shape>
        </w:pict>
      </w:r>
    </w:p>
    <w:p w:rsidR="001F35E7" w:rsidRDefault="001F35E7">
      <w:r>
        <w:br w:type="page"/>
      </w:r>
    </w:p>
    <w:p w:rsidR="001F35E7" w:rsidRDefault="001F35E7"/>
    <w:p w:rsidR="001F35E7" w:rsidRDefault="008C488A">
      <w:r>
        <w:rPr>
          <w:noProof/>
        </w:rPr>
        <w:pict>
          <v:shape id="_x0000_s1032" type="#_x0000_t202" style="position:absolute;margin-left:69.5pt;margin-top:163.7pt;width:471.05pt;height:649.8pt;z-index:251664384;mso-position-horizontal:absolute;mso-position-horizontal-relative:page;mso-position-vertical:absolute;mso-position-vertical-relative:page" stroked="f">
            <v:textbox inset="0,0,0,0">
              <w:txbxContent>
                <w:p w:rsidR="001F35E7" w:rsidRDefault="001F35E7" w:rsidP="001F35E7">
                  <w:pPr>
                    <w:pStyle w:val="OCRStyle4"/>
                    <w:ind w:left="835"/>
                  </w:pPr>
                  <w:r>
                    <w:rPr>
                      <w:rtl/>
                    </w:rPr>
                    <w:t>בשבועיים עידכון המחירים, ומה הרציו בהשארת המחירים שנקבעו. נדמה לי</w:t>
                  </w:r>
                  <w:r>
                    <w:t>,</w:t>
                  </w:r>
                </w:p>
                <w:p w:rsidR="001F35E7" w:rsidRDefault="001F35E7" w:rsidP="001F35E7">
                  <w:pPr>
                    <w:pStyle w:val="OCRStyle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לפי המחיר הגבוה של החבית, שהוא בסך של 40 או 41 דולר, כך קבעו את</w:t>
                  </w:r>
                </w:p>
                <w:p w:rsidR="001F35E7" w:rsidRDefault="001F35E7" w:rsidP="001F35E7">
                  <w:pPr>
                    <w:pStyle w:val="OCRStyle4"/>
                    <w:ind w:left="835"/>
                  </w:pPr>
                  <w:r>
                    <w:rPr>
                      <w:rtl/>
                    </w:rPr>
                    <w:t>המחיר וכך זה עבד</w:t>
                  </w:r>
                  <w:r>
                    <w:t>.</w:t>
                  </w:r>
                </w:p>
                <w:p w:rsidR="001F35E7" w:rsidRDefault="001F35E7" w:rsidP="001F35E7">
                  <w:pPr>
                    <w:pStyle w:val="OCRStyle4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י. ליפשיץ: אני רוצה להתייחס רק למרכיב המס, ואני מניח</w:t>
                  </w:r>
                </w:p>
                <w:p w:rsidR="001F35E7" w:rsidRDefault="001F35E7" w:rsidP="001F35E7">
                  <w:pPr>
                    <w:pStyle w:val="OCRStyle4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שאנשי משרד האנרגיה ומינהל הדלק יתייחסו</w:t>
                  </w:r>
                </w:p>
                <w:p w:rsidR="001F35E7" w:rsidRDefault="001F35E7" w:rsidP="001F35E7">
                  <w:pPr>
                    <w:pStyle w:val="OCRStyle4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לאספקטים אחרים של הנושא. אני אתייחס רק למרכיב המס שבמחיר, ולמדיניות</w:t>
                  </w:r>
                </w:p>
                <w:p w:rsidR="001F35E7" w:rsidRDefault="001F35E7" w:rsidP="001F35E7">
                  <w:pPr>
                    <w:pStyle w:val="OCRStyle4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כפי שקיימת לגבי השימוש במרכיב המס, כדי להשפיע על המחיר לצרכן. צריך</w:t>
                  </w:r>
                </w:p>
                <w:p w:rsidR="001F35E7" w:rsidRDefault="001F35E7" w:rsidP="001F35E7">
                  <w:pPr>
                    <w:pStyle w:val="OCRStyle4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לזכור, שאם מדברים על מרכיב המס, הוא לא קיים בכל התזקיקים, אלא רק</w:t>
                  </w:r>
                </w:p>
                <w:p w:rsidR="001F35E7" w:rsidRDefault="001F35E7" w:rsidP="001F35E7">
                  <w:pPr>
                    <w:pStyle w:val="OCRStyle4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באותם תזקיקים שהוא קיים שם, ובראש וראשונה הבנזינים. בדברים האחרים</w:t>
                  </w:r>
                </w:p>
                <w:p w:rsidR="001F35E7" w:rsidRDefault="001F35E7" w:rsidP="001F35E7">
                  <w:pPr>
                    <w:pStyle w:val="OCRStyle4"/>
                    <w:ind w:left="816"/>
                  </w:pPr>
                  <w:r>
                    <w:rPr>
                      <w:rtl/>
                    </w:rPr>
                    <w:t>הוא שולי. אני מניח שלא על כך יצא הקצף, אלא על הבנזינים</w:t>
                  </w:r>
                  <w:r>
                    <w:t>.</w:t>
                  </w:r>
                </w:p>
                <w:p w:rsidR="001F35E7" w:rsidRDefault="001F35E7" w:rsidP="001F35E7">
                  <w:pPr>
                    <w:pStyle w:val="OCRStyle4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באופן כללי, כאשר מדובר על מס על מוצרים, הדרך הנכונה היא לקבוע אותו</w:t>
                  </w:r>
                </w:p>
                <w:p w:rsidR="001F35E7" w:rsidRDefault="001F35E7" w:rsidP="001F35E7">
                  <w:pPr>
                    <w:pStyle w:val="OCRStyle4"/>
                    <w:ind w:left="806"/>
                  </w:pPr>
                  <w:r>
                    <w:rPr>
                      <w:rtl/>
                    </w:rPr>
                    <w:t>בשיעור ולא בסכום, ודאי שבסביבה אינפלציונית כמו זו שאנחנו חיים בה</w:t>
                  </w:r>
                  <w:r>
                    <w:t>.</w:t>
                  </w:r>
                </w:p>
                <w:p w:rsidR="001F35E7" w:rsidRDefault="001F35E7" w:rsidP="001F35E7">
                  <w:pPr>
                    <w:pStyle w:val="OCRStyle4"/>
                    <w:ind w:left="806"/>
                  </w:pPr>
                  <w:r>
                    <w:rPr>
                      <w:rtl/>
                    </w:rPr>
                    <w:t>לכן יש צו שקובע, ששיעור הבלו על הבנזינים הוא בשיעור של 40 אחוזים</w:t>
                  </w:r>
                  <w:r>
                    <w:t>.</w:t>
                  </w:r>
                </w:p>
                <w:p w:rsidR="001F35E7" w:rsidRDefault="001F35E7" w:rsidP="001F35E7">
                  <w:pPr>
                    <w:pStyle w:val="OCRStyle4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כשם שזה קיים במוצרים אחרים - מחירם עולה, מחירם יורד - המס שומר על</w:t>
                  </w:r>
                </w:p>
                <w:p w:rsidR="001F35E7" w:rsidRDefault="001F35E7" w:rsidP="001F35E7">
                  <w:pPr>
                    <w:pStyle w:val="OCRStyle4"/>
                    <w:ind w:left="806"/>
                  </w:pPr>
                  <w:r>
                    <w:rPr>
                      <w:rtl/>
                    </w:rPr>
                    <w:t>ערכו הריאלי פחות או יותר כתוצאה משינויי המחירים האלה. בסה"כ</w:t>
                  </w:r>
                  <w:r>
                    <w:t>,</w:t>
                  </w:r>
                </w:p>
                <w:p w:rsidR="001F35E7" w:rsidRDefault="001F35E7" w:rsidP="001F35E7">
                  <w:pPr>
                    <w:pStyle w:val="OCRStyle4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כשמסתכלים על סכום המס, הוא פחות או יותר שומר על ערך ריאלי. אם הוא</w:t>
                  </w:r>
                </w:p>
                <w:p w:rsidR="001F35E7" w:rsidRDefault="001F35E7" w:rsidP="001F35E7">
                  <w:pPr>
                    <w:pStyle w:val="OCRStyle4"/>
                    <w:ind w:left="787"/>
                  </w:pPr>
                  <w:r>
                    <w:rPr>
                      <w:rtl/>
                    </w:rPr>
                    <w:t>מוגדר בסכום, הוא ודאי נשחק. אם הוא מוגדר בסכום שקלי סופי, לאורך זמן</w:t>
                  </w:r>
                  <w:r>
                    <w:t>,</w:t>
                  </w:r>
                </w:p>
                <w:p w:rsidR="001F35E7" w:rsidRDefault="001F35E7" w:rsidP="001F35E7">
                  <w:pPr>
                    <w:pStyle w:val="OCRStyle4"/>
                    <w:ind w:left="787"/>
                  </w:pPr>
                  <w:r>
                    <w:rPr>
                      <w:rtl/>
                    </w:rPr>
                    <w:t>כאשר יש אינפלציה של 20 אחוזים, הרי שהוא יישחק אם הוא יהיה סכום קבוע</w:t>
                  </w:r>
                  <w:r>
                    <w:t>.</w:t>
                  </w:r>
                </w:p>
                <w:p w:rsidR="001F35E7" w:rsidRDefault="001F35E7" w:rsidP="001F35E7">
                  <w:pPr>
                    <w:pStyle w:val="OCRStyle4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לעומת זאת, אם הוא מוגדר בערך, הוא שומר פחות או יותר על ערכו הריאלי</w:t>
                  </w:r>
                </w:p>
                <w:p w:rsidR="001F35E7" w:rsidRDefault="001F35E7" w:rsidP="001F35E7">
                  <w:pPr>
                    <w:pStyle w:val="OCRStyle4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בסה"כ סל המוצרים. לכן מסים שמוטלים על מוצרים צריכים להיות מוטלים</w:t>
                  </w:r>
                </w:p>
                <w:p w:rsidR="001F35E7" w:rsidRDefault="001F35E7" w:rsidP="001F35E7">
                  <w:pPr>
                    <w:pStyle w:val="OCRStyle4"/>
                    <w:ind w:left="782"/>
                  </w:pPr>
                  <w:r>
                    <w:rPr>
                      <w:rtl/>
                    </w:rPr>
                    <w:t>כאחוז מערכם, ולא כסכום קצוב</w:t>
                  </w:r>
                  <w:r>
                    <w:t>.</w:t>
                  </w:r>
                </w:p>
                <w:p w:rsidR="001F35E7" w:rsidRDefault="001F35E7" w:rsidP="001F35E7">
                  <w:pPr>
                    <w:pStyle w:val="OCRStyle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שיקול שני הוא סה"כ הכנסות המדינה. בהכנסות המדינה יש סל גדול, יש</w:t>
                  </w:r>
                </w:p>
                <w:p w:rsidR="001F35E7" w:rsidRDefault="001F35E7" w:rsidP="001F35E7">
                  <w:pPr>
                    <w:pStyle w:val="OCRStyle4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דברים שיורדים ויש דברים שעולים. לא בכל פעם שמס מסויים מניב יותר מכפי</w:t>
                  </w:r>
                </w:p>
                <w:p w:rsidR="001F35E7" w:rsidRDefault="001F35E7" w:rsidP="001F35E7">
                  <w:pPr>
                    <w:pStyle w:val="OCRStyle4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שנרשם בתחזית החד-שנתית באים בטענות. גם בצד ההוצאות הדברים לא נשמרים</w:t>
                  </w:r>
                </w:p>
                <w:p w:rsidR="001F35E7" w:rsidRDefault="001F35E7" w:rsidP="001F35E7">
                  <w:pPr>
                    <w:pStyle w:val="OCRStyle4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בדיוק כפי שנקבעו במקור. בענף מסויים יש פתאום יותר הכנסות, אבל ישנם</w:t>
                  </w:r>
                </w:p>
                <w:p w:rsidR="001F35E7" w:rsidRDefault="001F35E7" w:rsidP="001F35E7">
                  <w:pPr>
                    <w:pStyle w:val="OCRStyle4"/>
                    <w:ind w:left="773"/>
                  </w:pPr>
                  <w:r>
                    <w:rPr>
                      <w:rtl/>
                    </w:rPr>
                    <w:t>ענפים אחרים שבהם יש פחות הכנסות. לפעמים "נהנים" בפרט מסויים</w:t>
                  </w:r>
                  <w:r>
                    <w:t>,</w:t>
                  </w:r>
                </w:p>
                <w:p w:rsidR="001F35E7" w:rsidRDefault="001F35E7" w:rsidP="001F35E7">
                  <w:pPr>
                    <w:pStyle w:val="OCRStyle4"/>
                    <w:ind w:left="778"/>
                  </w:pPr>
                  <w:r>
                    <w:rPr>
                      <w:rtl/>
                    </w:rPr>
                    <w:t>ומפסידים בפרטים אחרים. אבל צריך להסתכל על סה"כ הסל</w:t>
                  </w:r>
                  <w:r>
                    <w:t>.</w:t>
                  </w:r>
                </w:p>
                <w:p w:rsidR="001F35E7" w:rsidRDefault="001F35E7" w:rsidP="001F35E7">
                  <w:pPr>
                    <w:pStyle w:val="OCRStyle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למרות מה שאמרתי עכשיו, וגם בשנה שעברה, וגם בעבר היותר רחוק, לא פעם</w:t>
                  </w:r>
                </w:p>
                <w:p w:rsidR="001F35E7" w:rsidRDefault="001F35E7" w:rsidP="001F35E7">
                  <w:pPr>
                    <w:pStyle w:val="OCRStyle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חשבנו, שלתקופות קצרות אפשר להשתמש בשיעור הבלו כמכשיר שממתן את ההשפעה</w:t>
                  </w:r>
                </w:p>
                <w:p w:rsidR="001F35E7" w:rsidRDefault="001F35E7" w:rsidP="001F35E7">
                  <w:pPr>
                    <w:pStyle w:val="OCRStyle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של שינויי מחירים על המדד, ודרך זה על המשק. צריך לזכור, שאנחנו חיים</w:t>
                  </w:r>
                </w:p>
                <w:p w:rsidR="001F35E7" w:rsidRDefault="001F35E7" w:rsidP="001F35E7">
                  <w:pPr>
                    <w:pStyle w:val="OCRStyle4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במשק שיש בו הרבה הצמדות. ברגע שעליית המחירים החד-פעמית הזאת כבר חלפה</w:t>
                  </w:r>
                </w:p>
                <w:p w:rsidR="001F35E7" w:rsidRDefault="001F35E7" w:rsidP="001F35E7">
                  <w:pPr>
                    <w:pStyle w:val="OCRStyle4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ועברה מן העולם, והכל שכחו אותה, כתוצאה ממערכות ההצמדה שקיימות - בין</w:t>
                  </w:r>
                </w:p>
                <w:p w:rsidR="001F35E7" w:rsidRDefault="001F35E7" w:rsidP="001F35E7">
                  <w:pPr>
                    <w:pStyle w:val="OCRStyle4"/>
                    <w:ind w:left="749"/>
                  </w:pPr>
                  <w:r>
                    <w:rPr>
                      <w:rtl/>
                    </w:rPr>
                    <w:t>אם בהצמדת השכר ותוספות היוקר, ובין אם בהצמדות שקיימות בשווקי ההון</w:t>
                  </w:r>
                  <w:r>
                    <w:t xml:space="preserve"> -</w:t>
                  </w:r>
                </w:p>
                <w:p w:rsidR="001F35E7" w:rsidRDefault="001F35E7" w:rsidP="001F35E7">
                  <w:pPr>
                    <w:pStyle w:val="OCRStyle4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הדברים אצלנו ממשיכים להתגלגל. לכן אנחנו לא רואים כפסול, שכאשר יש</w:t>
                  </w:r>
                </w:p>
                <w:p w:rsidR="001F35E7" w:rsidRDefault="001F35E7" w:rsidP="001F35E7">
                  <w:pPr>
                    <w:pStyle w:val="OCRStyle4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תופעות חד-פעמיות חריגות, אפשר לעשות בכך שימוש, ובלבד שמדובר בשימוש</w:t>
                  </w:r>
                </w:p>
                <w:p w:rsidR="001F35E7" w:rsidRDefault="001F35E7" w:rsidP="001F35E7">
                  <w:pPr>
                    <w:pStyle w:val="OCRStyle4"/>
                    <w:ind w:left="744"/>
                  </w:pPr>
                  <w:r>
                    <w:rPr>
                      <w:rtl/>
                    </w:rPr>
                    <w:t>לפרק זמן קצר</w:t>
                  </w:r>
                  <w:r>
                    <w:t>.</w:t>
                  </w:r>
                </w:p>
                <w:p w:rsidR="001F35E7" w:rsidRDefault="001F35E7" w:rsidP="001F35E7">
                  <w:pPr>
                    <w:pStyle w:val="OCRStyle4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בעבר השתמשנו בשיעור הבלו כדי למתן שינויי מחירים. כשם שמיתנו אותם</w:t>
                  </w:r>
                </w:p>
                <w:p w:rsidR="001F35E7" w:rsidRDefault="001F35E7" w:rsidP="001F35E7">
                  <w:pPr>
                    <w:pStyle w:val="OCRStyle4"/>
                    <w:ind w:left="739"/>
                  </w:pPr>
                  <w:r>
                    <w:rPr>
                      <w:rtl/>
                    </w:rPr>
                    <w:t>כאשר היתה עליה, גם אחר כך לא הזדרזנו לעשות את ההתאמה. באפריל 1989</w:t>
                  </w:r>
                  <w:r>
                    <w:t>,</w:t>
                  </w:r>
                </w:p>
                <w:p w:rsidR="001F35E7" w:rsidRDefault="001F35E7" w:rsidP="001F35E7">
                  <w:pPr>
                    <w:pStyle w:val="OCRStyle4"/>
                    <w:ind w:left="739"/>
                  </w:pPr>
                  <w:r>
                    <w:rPr>
                      <w:rtl/>
                    </w:rPr>
                    <w:t>ערב פסח, היתה קפיצה 6 או 7 אחוזים במחירי הדלק</w:t>
                  </w:r>
                  <w:r>
                    <w:t>.</w:t>
                  </w:r>
                </w:p>
                <w:p w:rsidR="001F35E7" w:rsidRDefault="001F35E7" w:rsidP="001F35E7">
                  <w:pPr>
                    <w:pStyle w:val="OCRStyle4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ד. תיכוו: אם אתה מצטט אותה תקופה, שבוע קודם המחיר</w:t>
                  </w:r>
                </w:p>
                <w:p w:rsidR="001F35E7" w:rsidRDefault="001F35E7" w:rsidP="001F35E7">
                  <w:pPr>
                    <w:pStyle w:val="OCRStyle4"/>
                    <w:ind w:left="4104"/>
                  </w:pPr>
                  <w:r>
                    <w:rPr>
                      <w:rtl/>
                    </w:rPr>
                    <w:t>היה 21, והוא ירד ל-14, ולא הורדתם את מחירי</w:t>
                  </w:r>
                </w:p>
              </w:txbxContent>
            </v:textbox>
            <w10:wrap anchorx="page" anchory="page"/>
          </v:shape>
        </w:pict>
      </w:r>
    </w:p>
    <w:p w:rsidR="00471DA8" w:rsidRDefault="00471DA8">
      <w:r>
        <w:br w:type="page"/>
      </w:r>
    </w:p>
    <w:p w:rsidR="00471DA8" w:rsidRDefault="00471DA8"/>
    <w:p w:rsidR="00471DA8" w:rsidRDefault="008C488A">
      <w:r>
        <w:rPr>
          <w:noProof/>
        </w:rPr>
        <w:pict>
          <v:shape id="_x0000_s1033" type="#_x0000_t202" style="position:absolute;margin-left:20.25pt;margin-top:152.95pt;width:510.7pt;height:658.45pt;z-index:251665408;mso-position-horizontal:absolute;mso-position-horizontal-relative:page;mso-position-vertical:absolute;mso-position-vertical-relative:page" stroked="f">
            <v:textbox inset="0,0,0,0">
              <w:txbxContent>
                <w:p w:rsidR="00471DA8" w:rsidRDefault="00471DA8" w:rsidP="00471DA8">
                  <w:pPr>
                    <w:pStyle w:val="OCRStyle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הדלקים במדינת ישראל. אבל כשזה עלה מ-14 ל-21, ניצלתם את ההזדמנות כדי</w:t>
                  </w:r>
                </w:p>
                <w:p w:rsidR="00471DA8" w:rsidRDefault="00471DA8" w:rsidP="00471DA8">
                  <w:pPr>
                    <w:pStyle w:val="OCRStyle5"/>
                    <w:ind w:left="787"/>
                  </w:pPr>
                  <w:r>
                    <w:rPr>
                      <w:rtl/>
                    </w:rPr>
                    <w:t>להעלות את המחיר</w:t>
                  </w:r>
                  <w:r>
                    <w:t>.</w:t>
                  </w:r>
                </w:p>
                <w:p w:rsidR="00471DA8" w:rsidRDefault="00471DA8" w:rsidP="00471DA8">
                  <w:pPr>
                    <w:pStyle w:val="OCRStyle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י. ליפשיץ: אני מצטט אותה תקופה, וזה לא כך. אפשר לתת</w:t>
                  </w:r>
                </w:p>
                <w:p w:rsidR="00471DA8" w:rsidRDefault="00471DA8" w:rsidP="00471DA8">
                  <w:pPr>
                    <w:pStyle w:val="OCRStyle5"/>
                    <w:ind w:left="4200"/>
                    <w:rPr>
                      <w:rtl/>
                    </w:rPr>
                  </w:pPr>
                  <w:r>
                    <w:rPr>
                      <w:rtl/>
                    </w:rPr>
                    <w:t>את המספרים המדוייקים. זו לא היתה הפעם</w:t>
                  </w:r>
                </w:p>
                <w:p w:rsidR="00471DA8" w:rsidRDefault="00471DA8" w:rsidP="00471DA8">
                  <w:pPr>
                    <w:pStyle w:val="OCRStyle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היחידה. באותה תקופה היו כמה העלאות בזו אחר זו, הגענו לאיזו שהיא עליה</w:t>
                  </w:r>
                </w:p>
                <w:p w:rsidR="00471DA8" w:rsidRDefault="00471DA8" w:rsidP="00471DA8">
                  <w:pPr>
                    <w:pStyle w:val="OCRStyle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שהיתה חריגה, ואמרנו שנספוג אותה בבלו. דרך אגב, לאורך השנה שעברה, אם</w:t>
                  </w:r>
                </w:p>
                <w:p w:rsidR="00471DA8" w:rsidRDefault="00471DA8" w:rsidP="00471DA8">
                  <w:pPr>
                    <w:pStyle w:val="OCRStyle5"/>
                    <w:ind w:left="768"/>
                  </w:pPr>
                  <w:r>
                    <w:rPr>
                      <w:rtl/>
                    </w:rPr>
                    <w:t>בודקים מה היה השיעור הממוצע, הוא לא היה 40 אחוזים. הוא היה נמוך מזה</w:t>
                  </w:r>
                  <w:r>
                    <w:t>,</w:t>
                  </w:r>
                </w:p>
                <w:p w:rsidR="00471DA8" w:rsidRDefault="00471DA8" w:rsidP="00471DA8">
                  <w:pPr>
                    <w:pStyle w:val="OCRStyle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משום שתקופות לא מעטות השתמשנו בשיעור הבלו על-מנת למתן את העליה. אני</w:t>
                  </w:r>
                </w:p>
                <w:p w:rsidR="00471DA8" w:rsidRDefault="00471DA8" w:rsidP="00471DA8">
                  <w:pPr>
                    <w:pStyle w:val="OCRStyle5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חוזר ואומר, בשימוש בשיעור המס כמכשיר למיתון התנודות במחירים, אני</w:t>
                  </w:r>
                </w:p>
                <w:p w:rsidR="00471DA8" w:rsidRDefault="00471DA8" w:rsidP="00471DA8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רואה לגיטימציה בשני מובנים</w:t>
                  </w:r>
                  <w:r>
                    <w:t>:</w:t>
                  </w:r>
                </w:p>
                <w:p w:rsidR="00471DA8" w:rsidRDefault="00471DA8" w:rsidP="00471DA8">
                  <w:pPr>
                    <w:pStyle w:val="OCRStyle5"/>
                    <w:ind w:left="763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שמירה על הכנסות המדינה. לכן אם תקופה מסויימת ירדת, אני לא רואה</w:t>
                  </w:r>
                </w:p>
                <w:p w:rsidR="00471DA8" w:rsidRDefault="00471DA8" w:rsidP="00471DA8">
                  <w:pPr>
                    <w:pStyle w:val="OCRStyle5"/>
                    <w:ind w:left="1286"/>
                  </w:pPr>
                  <w:r>
                    <w:rPr>
                      <w:rtl/>
                    </w:rPr>
                    <w:t>בזה פסול שתקופה אחר כך, אף שאולי אפשר היה כבר להוריד את המחירים</w:t>
                  </w:r>
                  <w:r>
                    <w:t>,</w:t>
                  </w:r>
                </w:p>
                <w:p w:rsidR="00471DA8" w:rsidRDefault="00471DA8" w:rsidP="00471DA8">
                  <w:pPr>
                    <w:pStyle w:val="OCRStyle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להישאר עדיין במחירים יותר גבוהים, ולהחזיר את מה שוויתרת עליו</w:t>
                  </w:r>
                </w:p>
                <w:p w:rsidR="00471DA8" w:rsidRDefault="00471DA8" w:rsidP="00471DA8">
                  <w:pPr>
                    <w:pStyle w:val="OCRStyle5"/>
                    <w:ind w:left="1277"/>
                  </w:pPr>
                  <w:r>
                    <w:rPr>
                      <w:rtl/>
                    </w:rPr>
                    <w:t>בתקופה אחת</w:t>
                  </w:r>
                  <w:r>
                    <w:t>;</w:t>
                  </w:r>
                </w:p>
                <w:p w:rsidR="00471DA8" w:rsidRDefault="00471DA8" w:rsidP="00471DA8">
                  <w:pPr>
                    <w:pStyle w:val="OCRStyle5"/>
                    <w:ind w:left="749"/>
                  </w:pPr>
                  <w:r>
                    <w:t>(</w:t>
                  </w:r>
                  <w:r>
                    <w:rPr>
                      <w:rtl/>
                    </w:rPr>
                    <w:t>ב) סיבה לגיטימית נוספת היא, שצריך להסתכל לא רק על המגמה של המחירים</w:t>
                  </w:r>
                  <w:r>
                    <w:t>,</w:t>
                  </w:r>
                </w:p>
                <w:p w:rsidR="00471DA8" w:rsidRDefault="00471DA8" w:rsidP="00471DA8">
                  <w:pPr>
                    <w:pStyle w:val="OCRStyle5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אלא גם על התנודות שלהם. תנודות יותר מדי תכופות בשיעורים</w:t>
                  </w:r>
                </w:p>
                <w:p w:rsidR="00471DA8" w:rsidRDefault="00471DA8" w:rsidP="00471DA8">
                  <w:pPr>
                    <w:pStyle w:val="OCRStyle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משמעותיים - אני לא מדבר על 2 אחוזים למטה ולמעלה - כשלעצמם, ללא</w:t>
                  </w:r>
                </w:p>
                <w:p w:rsidR="00471DA8" w:rsidRDefault="00471DA8" w:rsidP="00471DA8">
                  <w:pPr>
                    <w:pStyle w:val="OCRStyle5"/>
                    <w:ind w:left="1272"/>
                  </w:pPr>
                  <w:r>
                    <w:rPr>
                      <w:rtl/>
                    </w:rPr>
                    <w:t>קשר להשפעה הכוללת שיש להם על רמת המחירים, גם הם מזיקים</w:t>
                  </w:r>
                  <w:r>
                    <w:t>.</w:t>
                  </w:r>
                </w:p>
                <w:p w:rsidR="00471DA8" w:rsidRDefault="00471DA8" w:rsidP="00471DA8">
                  <w:pPr>
                    <w:pStyle w:val="OCRStyle5"/>
                    <w:ind w:left="725"/>
                  </w:pPr>
                  <w:r>
                    <w:rPr>
                      <w:rtl/>
                    </w:rPr>
                    <w:t>משני הנימוקים האלה אנחנו לא רואים פסול לעשות בזה שימוש</w:t>
                  </w:r>
                  <w:r>
                    <w:t>.</w:t>
                  </w:r>
                </w:p>
                <w:p w:rsidR="00471DA8" w:rsidRDefault="00471DA8" w:rsidP="00471DA8">
                  <w:pPr>
                    <w:pStyle w:val="OCRStyle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עכשיו אני עובר למה שארע בתקופה האחרונה. קודם כל, המחיר של הבנזינים</w:t>
                  </w:r>
                </w:p>
                <w:p w:rsidR="00471DA8" w:rsidRDefault="00471DA8" w:rsidP="00471DA8">
                  <w:pPr>
                    <w:pStyle w:val="OCRStyle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היום לא השתנה מאז ה-4 בספטמבר. הוא לא עלה פעמיים כשהיה צריך להעלות</w:t>
                  </w:r>
                </w:p>
                <w:p w:rsidR="00471DA8" w:rsidRDefault="00471DA8" w:rsidP="00471DA8">
                  <w:pPr>
                    <w:pStyle w:val="OCRStyle5"/>
                    <w:ind w:left="715"/>
                  </w:pPr>
                  <w:r>
                    <w:rPr>
                      <w:rtl/>
                    </w:rPr>
                    <w:t>אותו, אם היינו צריכים להשתמש בנוסחה האוטומטית</w:t>
                  </w:r>
                  <w:r>
                    <w:t>.</w:t>
                  </w:r>
                </w:p>
                <w:p w:rsidR="00471DA8" w:rsidRDefault="00471DA8" w:rsidP="00471DA8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ד. תיכוו: הוא אכן עלה. זה נכון עובדתית, אבל קודם</w:t>
                  </w:r>
                </w:p>
                <w:p w:rsidR="00471DA8" w:rsidRDefault="00471DA8" w:rsidP="00471DA8">
                  <w:pPr>
                    <w:pStyle w:val="OCRStyle5"/>
                    <w:ind w:left="4142"/>
                  </w:pPr>
                  <w:r>
                    <w:rPr>
                      <w:rtl/>
                    </w:rPr>
                    <w:t>העלית</w:t>
                  </w:r>
                  <w:r>
                    <w:t>.</w:t>
                  </w:r>
                </w:p>
                <w:p w:rsidR="00471DA8" w:rsidRDefault="00471DA8" w:rsidP="00471DA8">
                  <w:pPr>
                    <w:pStyle w:val="OCRStyle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י. ליפשיץ: הפלישה לכווית היתה ב-2 באוגוסט, מאז התחילו</w:t>
                  </w:r>
                </w:p>
                <w:p w:rsidR="00471DA8" w:rsidRDefault="00471DA8" w:rsidP="00471DA8">
                  <w:pPr>
                    <w:pStyle w:val="OCRStyle5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המחירים להשתולל, ואכן התאמנו בדיוק לפי</w:t>
                  </w:r>
                </w:p>
                <w:p w:rsidR="00471DA8" w:rsidRDefault="00471DA8" w:rsidP="00471DA8">
                  <w:pPr>
                    <w:pStyle w:val="OCRStyle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הנוסחה את המחירים, למעשה פעמיים: פעם אחת באמצע אוגוסט, ופעם נוספת</w:t>
                  </w:r>
                </w:p>
                <w:p w:rsidR="00471DA8" w:rsidRDefault="00471DA8" w:rsidP="00471DA8">
                  <w:pPr>
                    <w:pStyle w:val="OCRStyle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בתחילת ספטמבר. מאז אין שינוי במחירים, אף שהעליות במחירים נמשכו, והיה</w:t>
                  </w:r>
                </w:p>
                <w:p w:rsidR="00471DA8" w:rsidRDefault="00471DA8" w:rsidP="00471DA8">
                  <w:pPr>
                    <w:pStyle w:val="OCRStyle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צריך להעלות בשיעורים די נכבדים את מחירי הבנזינים, אם היינו נשארים</w:t>
                  </w:r>
                </w:p>
                <w:p w:rsidR="00471DA8" w:rsidRDefault="00471DA8" w:rsidP="00471DA8">
                  <w:pPr>
                    <w:pStyle w:val="OCRStyle5"/>
                    <w:ind w:left="701"/>
                  </w:pPr>
                  <w:r>
                    <w:rPr>
                      <w:rtl/>
                    </w:rPr>
                    <w:t>צמודים לנוסחה</w:t>
                  </w:r>
                  <w:r>
                    <w:t>.</w:t>
                  </w:r>
                </w:p>
                <w:p w:rsidR="00471DA8" w:rsidRDefault="00471DA8" w:rsidP="00471DA8">
                  <w:pPr>
                    <w:pStyle w:val="OCRStyle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בפעם הראשונה שהיה צריך להוריד, זה היה באמת בתחילת החודש הזה. על-פי</w:t>
                  </w:r>
                </w:p>
                <w:p w:rsidR="00471DA8" w:rsidRDefault="00471DA8" w:rsidP="00471DA8">
                  <w:pPr>
                    <w:pStyle w:val="OCRStyle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מה שהסברתי קודם, אחרי שבמשך חודשיים נשארנו ברמה יותר נמוכה, לא ראינו</w:t>
                  </w:r>
                </w:p>
                <w:p w:rsidR="00471DA8" w:rsidRDefault="00471DA8" w:rsidP="00471DA8">
                  <w:pPr>
                    <w:pStyle w:val="OCRStyle5"/>
                    <w:ind w:left="682"/>
                  </w:pPr>
                  <w:r>
                    <w:rPr>
                      <w:rtl/>
                    </w:rPr>
                    <w:t>פסול כל כך גדול בהשארת המחיר, ולא להוריד אותו כדי להחזיר משהו</w:t>
                  </w:r>
                  <w:r>
                    <w:t>.</w:t>
                  </w:r>
                </w:p>
                <w:p w:rsidR="00471DA8" w:rsidRDefault="00471DA8" w:rsidP="00471DA8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ג. שפט: אתם הבטחתם לציבור, שבכל שבועיים תעדכנו את</w:t>
                  </w:r>
                </w:p>
                <w:p w:rsidR="00471DA8" w:rsidRDefault="00471DA8" w:rsidP="00471DA8">
                  <w:pPr>
                    <w:pStyle w:val="OCRStyle5"/>
                    <w:ind w:left="4109"/>
                  </w:pPr>
                  <w:r>
                    <w:rPr>
                      <w:rtl/>
                    </w:rPr>
                    <w:t>המחירים</w:t>
                  </w:r>
                  <w:r>
                    <w:t>.</w:t>
                  </w:r>
                </w:p>
                <w:p w:rsidR="00471DA8" w:rsidRDefault="00471DA8" w:rsidP="00471DA8">
                  <w:pPr>
                    <w:pStyle w:val="OCRStyle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י. ליפשיץ: יש פה שני ויכוחים: האחד, האם צריכה להיות</w:t>
                  </w:r>
                </w:p>
                <w:p w:rsidR="00471DA8" w:rsidRDefault="00471DA8" w:rsidP="00471DA8">
                  <w:pPr>
                    <w:pStyle w:val="OCRStyle5"/>
                    <w:ind w:left="4099"/>
                  </w:pPr>
                  <w:r>
                    <w:rPr>
                      <w:rtl/>
                    </w:rPr>
                    <w:t>הצמדה אוטומטית למחירים בינלאומיים. אם אתה</w:t>
                  </w:r>
                </w:p>
              </w:txbxContent>
            </v:textbox>
            <w10:wrap anchorx="page" anchory="page"/>
          </v:shape>
        </w:pict>
      </w:r>
    </w:p>
    <w:p w:rsidR="00AB2074" w:rsidRDefault="00AB2074">
      <w:r>
        <w:br w:type="page"/>
      </w:r>
    </w:p>
    <w:p w:rsidR="00AB2074" w:rsidRDefault="00AB2074"/>
    <w:p w:rsidR="00AB2074" w:rsidRDefault="008C488A">
      <w:r>
        <w:rPr>
          <w:noProof/>
        </w:rPr>
        <w:pict>
          <v:shape id="_x0000_s1034" type="#_x0000_t202" style="position:absolute;margin-left:58.8pt;margin-top:145.45pt;width:480.6pt;height:673.5pt;z-index:251666432;mso-position-horizontal:absolute;mso-position-horizontal-relative:page;mso-position-vertical:absolute;mso-position-vertical-relative:page" stroked="f">
            <v:textbox inset="0,0,0,0">
              <w:txbxContent>
                <w:p w:rsidR="00AB2074" w:rsidRDefault="00AB2074" w:rsidP="00AB2074">
                  <w:pPr>
                    <w:pStyle w:val="OCRStyle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מקבל את זה כעקרון, בכל שבועיים אתה צריך לעשות התאמה. אפשר שתחליט</w:t>
                  </w:r>
                </w:p>
                <w:p w:rsidR="00AB2074" w:rsidRDefault="00AB2074" w:rsidP="00AB2074">
                  <w:pPr>
                    <w:pStyle w:val="OCRStyle6"/>
                    <w:ind w:left="763"/>
                  </w:pPr>
                  <w:r>
                    <w:rPr>
                      <w:rtl/>
                    </w:rPr>
                    <w:t>לעשות זאת בכל חודש</w:t>
                  </w:r>
                  <w:r>
                    <w:t>.</w:t>
                  </w:r>
                </w:p>
                <w:p w:rsidR="00AB2074" w:rsidRDefault="00AB2074" w:rsidP="00AB2074">
                  <w:pPr>
                    <w:pStyle w:val="OCRStyle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יש שני חלקים.- ישנו חלק אחד של המחיר, החלק הבינלאומי. רוצים שזה יהיה</w:t>
                  </w:r>
                </w:p>
                <w:p w:rsidR="00AB2074" w:rsidRDefault="00AB2074" w:rsidP="00AB2074">
                  <w:pPr>
                    <w:pStyle w:val="OCRStyle6"/>
                    <w:ind w:left="763"/>
                  </w:pPr>
                  <w:r>
                    <w:rPr>
                      <w:rtl/>
                    </w:rPr>
                    <w:t>צמוד למחיר הבינלאומי, ולא להשתמש לחלוטין במס כמרכיב למיתון המחירים</w:t>
                  </w:r>
                  <w:r>
                    <w:t>.</w:t>
                  </w:r>
                </w:p>
                <w:p w:rsidR="00AB2074" w:rsidRDefault="00AB2074" w:rsidP="00AB2074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אם מקבלים את העקרון - שהוא מקובל עלינו - שאפשר לעשות שימוש במרכיב</w:t>
                  </w:r>
                </w:p>
                <w:p w:rsidR="00AB2074" w:rsidRDefault="00AB2074" w:rsidP="00AB2074">
                  <w:pPr>
                    <w:pStyle w:val="OCRStyle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המס, על-מנת למתן את תנודות המחירים למעלה ולמטה, הסברתי על-פי איזה</w:t>
                  </w:r>
                </w:p>
                <w:p w:rsidR="00AB2074" w:rsidRDefault="00AB2074" w:rsidP="00AB2074">
                  <w:pPr>
                    <w:pStyle w:val="OCRStyle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עקרונות אנחנו חושבים שצריך לפעול, כדי ליישם את החלק הזה. כך עשינו</w:t>
                  </w:r>
                </w:p>
                <w:p w:rsidR="00AB2074" w:rsidRDefault="00AB2074" w:rsidP="00AB2074">
                  <w:pPr>
                    <w:pStyle w:val="OCRStyle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בעבר, וכך גם עשינו עכשיו. מה שעשינו עכשיו הוא שפעמיים - מאז המשבר</w:t>
                  </w:r>
                </w:p>
                <w:p w:rsidR="00AB2074" w:rsidRDefault="00AB2074" w:rsidP="00AB2074">
                  <w:pPr>
                    <w:pStyle w:val="OCRStyle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במפרץ, כשהמחירים עלו - נצמדנו לנוסחה האוטומטית, ולא שינינו את מרכיב</w:t>
                  </w:r>
                </w:p>
                <w:p w:rsidR="00AB2074" w:rsidRDefault="00AB2074" w:rsidP="00AB2074">
                  <w:pPr>
                    <w:pStyle w:val="OCRStyle6"/>
                    <w:ind w:left="749"/>
                  </w:pPr>
                  <w:r>
                    <w:rPr>
                      <w:rtl/>
                    </w:rPr>
                    <w:t>המס</w:t>
                  </w:r>
                  <w:r>
                    <w:t>.</w:t>
                  </w:r>
                </w:p>
                <w:p w:rsidR="00AB2074" w:rsidRDefault="00AB2074" w:rsidP="00AB2074">
                  <w:pPr>
                    <w:pStyle w:val="OCRStyle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כשבאנו למועד האחרון, שבו בפעם הראשונה מאז משבר המפרץ היה שינוי על-פי</w:t>
                  </w:r>
                </w:p>
                <w:p w:rsidR="00AB2074" w:rsidRDefault="00AB2074" w:rsidP="00AB2074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אותם ימים שהם רלוונטיים לחישוב, היה אפשר להוריד את המס. וזאת היות</w:t>
                  </w:r>
                </w:p>
                <w:p w:rsidR="00AB2074" w:rsidRDefault="00AB2074" w:rsidP="00AB2074">
                  <w:pPr>
                    <w:pStyle w:val="OCRStyle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שבמשך חודשיים, כפי שהסברתי, ירדנו במרכיב המס. דרך אגב, ירדנו באופן</w:t>
                  </w:r>
                </w:p>
                <w:p w:rsidR="00AB2074" w:rsidRDefault="00AB2074" w:rsidP="00AB2074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אבסולוטי לסכום שהוא נמוך מהסכום שהיה לפני המשבר. אם הסכום הקצוב ב-1</w:t>
                  </w:r>
                </w:p>
                <w:p w:rsidR="00AB2074" w:rsidRDefault="00AB2074" w:rsidP="00AB2074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באוגוסט היה 434 שקל ל-1,000 ליטר, במשך החודשיים האלה ירדנו כבר ל-400</w:t>
                  </w:r>
                </w:p>
                <w:p w:rsidR="00AB2074" w:rsidRDefault="00AB2074" w:rsidP="00AB2074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שקל ל-1,000 ליטר, ואמרנו שנמשיך ונקיים אותם המחירים, ונחזיר לעצמנו</w:t>
                  </w:r>
                </w:p>
                <w:p w:rsidR="00AB2074" w:rsidRDefault="00AB2074" w:rsidP="00AB2074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חלק מהסכום. מה עוד - אני חוזר לשיקול השני - שבימים הרלוונטיים לחישוב</w:t>
                  </w:r>
                </w:p>
                <w:p w:rsidR="00AB2074" w:rsidRDefault="00AB2074" w:rsidP="00AB2074">
                  <w:pPr>
                    <w:pStyle w:val="OCRStyle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היתה ירידה, אבל יום-יומיים אחר כך כבר התהפכה המגמה, והתחילו שוב</w:t>
                  </w:r>
                </w:p>
                <w:p w:rsidR="00AB2074" w:rsidRDefault="00AB2074" w:rsidP="00AB2074">
                  <w:pPr>
                    <w:pStyle w:val="OCRStyle6"/>
                    <w:ind w:left="730"/>
                  </w:pPr>
                  <w:r>
                    <w:rPr>
                      <w:rtl/>
                    </w:rPr>
                    <w:t>העליות. חשבנו שיהיה זה לא נכון, גם מהשיקול של תנודות חריפות מדי</w:t>
                  </w:r>
                  <w:r>
                    <w:t>,</w:t>
                  </w:r>
                </w:p>
                <w:p w:rsidR="00AB2074" w:rsidRDefault="00AB2074" w:rsidP="00AB2074">
                  <w:pPr>
                    <w:pStyle w:val="OCRStyle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להוריד, כאשר בפעם הבאה צריך להעלות שוב, ולעשות פה תנודה כל כך</w:t>
                  </w:r>
                </w:p>
                <w:p w:rsidR="00AB2074" w:rsidRDefault="00AB2074" w:rsidP="00AB2074">
                  <w:pPr>
                    <w:pStyle w:val="OCRStyle6"/>
                    <w:ind w:left="720"/>
                  </w:pPr>
                  <w:r>
                    <w:rPr>
                      <w:rtl/>
                    </w:rPr>
                    <w:t>חריפה</w:t>
                  </w:r>
                  <w:r>
                    <w:t>.</w:t>
                  </w:r>
                </w:p>
                <w:p w:rsidR="00AB2074" w:rsidRDefault="00AB2074" w:rsidP="00AB2074">
                  <w:pPr>
                    <w:pStyle w:val="OCRStyle6"/>
                    <w:ind w:left="720"/>
                  </w:pPr>
                  <w:r>
                    <w:rPr>
                      <w:rtl/>
                    </w:rPr>
                    <w:t>זו הסיבה שבתחילת החודש הזה החלטנו להמשיך, כאשר במקביל, לפני כחודש</w:t>
                  </w:r>
                  <w:r>
                    <w:t>,</w:t>
                  </w:r>
                </w:p>
                <w:p w:rsidR="00AB2074" w:rsidRDefault="00AB2074" w:rsidP="00AB2074">
                  <w:pPr>
                    <w:pStyle w:val="OCRStyle6"/>
                    <w:ind w:left="720"/>
                  </w:pPr>
                  <w:r>
                    <w:rPr>
                      <w:rtl/>
                    </w:rPr>
                    <w:t>נתמנתה ועדה שאמורה לנתח את כל המכלול, ולהציע אולי כללי משחק חדשים</w:t>
                  </w:r>
                  <w:r>
                    <w:t>.</w:t>
                  </w:r>
                </w:p>
                <w:p w:rsidR="00AB2074" w:rsidRDefault="00AB2074" w:rsidP="00AB2074">
                  <w:pPr>
                    <w:pStyle w:val="OCRStyle6"/>
                    <w:ind w:left="710"/>
                  </w:pPr>
                  <w:r>
                    <w:rPr>
                      <w:rtl/>
                    </w:rPr>
                    <w:t>כל זמן שהיא לא סיימה את עבודתה, אנחנו פועלים במסגרת הכללים האלה</w:t>
                  </w:r>
                  <w:r>
                    <w:t>.</w:t>
                  </w:r>
                </w:p>
                <w:p w:rsidR="00AB2074" w:rsidRDefault="00AB2074" w:rsidP="00AB2074">
                  <w:pPr>
                    <w:pStyle w:val="OCRStyle6"/>
                    <w:ind w:left="706"/>
                  </w:pPr>
                  <w:r>
                    <w:rPr>
                      <w:rtl/>
                    </w:rPr>
                    <w:t>לגבי השאלה מי מוסמך לשנות. אין כל ספק, שברגע שרוצים לעשות שימוש במס</w:t>
                  </w:r>
                  <w:r>
                    <w:t>,</w:t>
                  </w:r>
                </w:p>
                <w:p w:rsidR="00AB2074" w:rsidRDefault="00AB2074" w:rsidP="00AB2074">
                  <w:pPr>
                    <w:pStyle w:val="OCRStyle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זו פרורוגטיבה של שר האוצר בכל מה שקשור למס. בכל מה שקשור לתנודות</w:t>
                  </w:r>
                </w:p>
                <w:p w:rsidR="00AB2074" w:rsidRDefault="00AB2074" w:rsidP="00AB2074">
                  <w:pPr>
                    <w:pStyle w:val="OCRStyle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האוטומטיות כפונקציה של המחיר הבינלאומי, כאשר שיעור המס קבוע, זה נעשה</w:t>
                  </w:r>
                </w:p>
                <w:p w:rsidR="00AB2074" w:rsidRDefault="00AB2074" w:rsidP="00AB2074">
                  <w:pPr>
                    <w:pStyle w:val="OCRStyle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במשרד האנרגיה בתאום עם משרד האוצר. יש לפעמים שיקולים שלנו, שיש ענין</w:t>
                  </w:r>
                </w:p>
                <w:p w:rsidR="00AB2074" w:rsidRDefault="00AB2074" w:rsidP="00AB2074">
                  <w:pPr>
                    <w:pStyle w:val="OCRStyle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לשקול התערבות במנגנון האוטומטי הזה, כפי שהסברתי אותו. אם נחזור שוב</w:t>
                  </w:r>
                </w:p>
                <w:p w:rsidR="00AB2074" w:rsidRDefault="00AB2074" w:rsidP="00AB2074">
                  <w:pPr>
                    <w:pStyle w:val="OCRStyle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לדוגמא של ערב פסח בשנה שעברה, אילו היינו פועלים אז באופן אוטומטי, הם</w:t>
                  </w:r>
                </w:p>
                <w:p w:rsidR="00AB2074" w:rsidRDefault="00AB2074" w:rsidP="00AB2074">
                  <w:pPr>
                    <w:pStyle w:val="OCRStyle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היו צריכים להעלות. היות שהם מתייעצים אתנו בענין הזה, אמרנו שיש לנו</w:t>
                  </w:r>
                </w:p>
                <w:p w:rsidR="00AB2074" w:rsidRDefault="00AB2074" w:rsidP="00AB2074">
                  <w:pPr>
                    <w:pStyle w:val="OCRStyle6"/>
                    <w:ind w:left="696"/>
                  </w:pPr>
                  <w:r>
                    <w:rPr>
                      <w:rtl/>
                    </w:rPr>
                    <w:t>ענין כרגע שלא לזעזע את המערכת, ואנחנו מוכנים לספוג משהו במס</w:t>
                  </w:r>
                  <w:r>
                    <w:t>.</w:t>
                  </w:r>
                </w:p>
                <w:p w:rsidR="00AB2074" w:rsidRDefault="00AB2074" w:rsidP="00AB2074">
                  <w:pPr>
                    <w:pStyle w:val="OCRStyle6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ואומר, שלגבי שינוי שיעור המס - זו סמכות של שר האוצר. לגבי</w:t>
                  </w:r>
                </w:p>
                <w:p w:rsidR="00AB2074" w:rsidRDefault="00AB2074" w:rsidP="00AB2074">
                  <w:pPr>
                    <w:pStyle w:val="OCRStyle6"/>
                    <w:ind w:left="682"/>
                  </w:pPr>
                  <w:r>
                    <w:rPr>
                      <w:rtl/>
                    </w:rPr>
                    <w:t>החישוב האוטומטי, שנובע מהמחירים הבינלאומיים - זו סמכות משרד האנרגיה</w:t>
                  </w:r>
                  <w:r>
                    <w:t>,</w:t>
                  </w:r>
                </w:p>
                <w:p w:rsidR="00AB2074" w:rsidRDefault="00AB2074" w:rsidP="00AB2074">
                  <w:pPr>
                    <w:pStyle w:val="OCRStyle6"/>
                    <w:ind w:left="677"/>
                  </w:pPr>
                  <w:r>
                    <w:rPr>
                      <w:rtl/>
                    </w:rPr>
                    <w:t>בהתייעצות עם משרד האוצר. הצו לשינוי המחירים הוא צו של משרד האנרגיה</w:t>
                  </w:r>
                  <w:r>
                    <w:t>.</w:t>
                  </w:r>
                </w:p>
                <w:p w:rsidR="00AB2074" w:rsidRDefault="00AB2074" w:rsidP="00AB2074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אבל אם רוצים לעשות שינוי במס, חייבים לבוא אלינו. היות שהם לא תמיד</w:t>
                  </w:r>
                </w:p>
                <w:p w:rsidR="00AB2074" w:rsidRDefault="00AB2074" w:rsidP="00AB2074">
                  <w:pPr>
                    <w:pStyle w:val="OCRStyle6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יודעים אם אנחנו היינו רוצים לעשות שינוי או לא, הם מתייעצים אתנו בכל</w:t>
                  </w:r>
                </w:p>
                <w:p w:rsidR="00AB2074" w:rsidRDefault="00AB2074" w:rsidP="00AB2074">
                  <w:pPr>
                    <w:pStyle w:val="OCRStyle6"/>
                    <w:ind w:left="672"/>
                  </w:pPr>
                  <w:r>
                    <w:rPr>
                      <w:rtl/>
                    </w:rPr>
                    <w:t>מקרה</w:t>
                  </w:r>
                  <w:r>
                    <w:t>.</w:t>
                  </w:r>
                </w:p>
                <w:p w:rsidR="00AB2074" w:rsidRDefault="00AB2074" w:rsidP="00AB2074">
                  <w:pPr>
                    <w:pStyle w:val="OCRStyle6"/>
                    <w:ind w:left="672"/>
                  </w:pPr>
                  <w:r>
                    <w:rPr>
                      <w:rtl/>
                    </w:rPr>
                    <w:t>היו"ר א. שוחט: מה המדיניות היום</w:t>
                  </w:r>
                  <w:r>
                    <w:t>?</w:t>
                  </w:r>
                </w:p>
                <w:p w:rsidR="00AB2074" w:rsidRDefault="00AB2074" w:rsidP="00AB2074">
                  <w:pPr>
                    <w:pStyle w:val="OCRStyle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י. ליפשיץ: עד שיוגש דו"ח אותה ועדה מקצועית, שבראשה</w:t>
                  </w:r>
                </w:p>
                <w:p w:rsidR="00AB2074" w:rsidRDefault="00AB2074" w:rsidP="00AB2074">
                  <w:pPr>
                    <w:pStyle w:val="OCRStyle6"/>
                    <w:ind w:left="4046"/>
                  </w:pPr>
                  <w:r>
                    <w:rPr>
                      <w:rtl/>
                    </w:rPr>
                    <w:t>עומד שמעון גלבוע, ושאולי היא תציע איזו</w:t>
                  </w:r>
                </w:p>
              </w:txbxContent>
            </v:textbox>
            <w10:wrap anchorx="page" anchory="page"/>
          </v:shape>
        </w:pict>
      </w:r>
    </w:p>
    <w:p w:rsidR="00633241" w:rsidRDefault="00633241">
      <w:r>
        <w:br w:type="page"/>
      </w:r>
    </w:p>
    <w:p w:rsidR="00633241" w:rsidRDefault="00633241"/>
    <w:p w:rsidR="00633241" w:rsidRDefault="008C488A">
      <w:r>
        <w:rPr>
          <w:noProof/>
        </w:rPr>
        <w:pict>
          <v:shape id="_x0000_s1035" type="#_x0000_t202" style="position:absolute;margin-left:59.95pt;margin-top:139.05pt;width:494.55pt;height:683.1pt;z-index:251667456;mso-position-horizontal:absolute;mso-position-horizontal-relative:page;mso-position-vertical:absolute;mso-position-vertical-relative:page" stroked="f">
            <v:textbox inset="0,0,0,0">
              <w:txbxContent>
                <w:p w:rsidR="00633241" w:rsidRDefault="00633241" w:rsidP="00633241">
                  <w:pPr>
                    <w:pStyle w:val="OCRStyle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שהיא תפיסה חדשה, המדיניות להיום היא כפי שהיתה. היא מורכבת משני</w:t>
                  </w:r>
                </w:p>
                <w:p w:rsidR="00633241" w:rsidRDefault="00633241" w:rsidP="00633241">
                  <w:pPr>
                    <w:pStyle w:val="OCRStyle7"/>
                    <w:ind w:left="1114"/>
                  </w:pPr>
                  <w:r>
                    <w:rPr>
                      <w:rtl/>
                    </w:rPr>
                    <w:t>שיקולים: גם שיקול הכנסות המדינה, גם של מניעת תנודות חריפות במסים</w:t>
                  </w:r>
                  <w:r>
                    <w:t>,</w:t>
                  </w:r>
                </w:p>
                <w:p w:rsidR="00633241" w:rsidRDefault="00633241" w:rsidP="00633241">
                  <w:pPr>
                    <w:pStyle w:val="OCRStyle7"/>
                    <w:ind w:left="1114"/>
                  </w:pPr>
                  <w:r>
                    <w:rPr>
                      <w:rtl/>
                    </w:rPr>
                    <w:t>שיקול כולל של אינפלציה, וכך הלאה</w:t>
                  </w:r>
                  <w:r>
                    <w:t>.</w:t>
                  </w:r>
                </w:p>
                <w:p w:rsidR="00633241" w:rsidRDefault="00633241" w:rsidP="00633241">
                  <w:pPr>
                    <w:pStyle w:val="OCRStyle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י. גבאי! מנקודת ראות טכנית של מערכת המס, שמירת נטל</w:t>
                  </w:r>
                </w:p>
                <w:p w:rsidR="00633241" w:rsidRDefault="00633241" w:rsidP="00633241">
                  <w:pPr>
                    <w:pStyle w:val="OCRStyle7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באחוזים היא המדיניות הנכונה. בשנות ה-70</w:t>
                  </w:r>
                </w:p>
                <w:p w:rsidR="00633241" w:rsidRDefault="00633241" w:rsidP="00633241">
                  <w:pPr>
                    <w:pStyle w:val="OCRStyle7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ירדו המחירים בעשרות אחוזים באופן ריאלי. מובן, שההכנסות שלנו ירדו</w:t>
                  </w:r>
                </w:p>
                <w:p w:rsidR="00633241" w:rsidRDefault="00633241" w:rsidP="00633241">
                  <w:pPr>
                    <w:pStyle w:val="OCRStyle7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פרופורציונאלית, ואז לא היתה תלונה על העובדה שהפסדנו הכנסות. בתקופה</w:t>
                  </w:r>
                </w:p>
                <w:p w:rsidR="00633241" w:rsidRDefault="00633241" w:rsidP="00633241">
                  <w:pPr>
                    <w:pStyle w:val="OCRStyle7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האחרונה היתה עליה ריאלית, וכמובן ההכנסות גדלו ריאלית. עם זה, נטל המס</w:t>
                  </w:r>
                </w:p>
                <w:p w:rsidR="00633241" w:rsidRDefault="00633241" w:rsidP="00633241">
                  <w:pPr>
                    <w:pStyle w:val="OCRStyle7"/>
                    <w:ind w:left="1099"/>
                  </w:pPr>
                  <w:r>
                    <w:rPr>
                      <w:rtl/>
                    </w:rPr>
                    <w:t>היום באחוזים מהמחיר נמוך ממה שמקובל ברוב ארצות השוק המשותף ואירופה</w:t>
                  </w:r>
                  <w:r>
                    <w:t>.</w:t>
                  </w:r>
                </w:p>
                <w:p w:rsidR="00633241" w:rsidRDefault="00633241" w:rsidP="00633241">
                  <w:pPr>
                    <w:pStyle w:val="OCRStyle7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לכן גם היום, מנקודת ראות מיסויית, לא הייתי רואה סיבה לשנות את נטל</w:t>
                  </w:r>
                </w:p>
                <w:p w:rsidR="00633241" w:rsidRDefault="00633241" w:rsidP="00633241">
                  <w:pPr>
                    <w:pStyle w:val="OCRStyle7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המס, כל שינוי בנטל המס כלפי מטה פירושו מהבחינה של הכנסות המדינה בלבד</w:t>
                  </w:r>
                </w:p>
                <w:p w:rsidR="00633241" w:rsidRDefault="00633241" w:rsidP="00633241">
                  <w:pPr>
                    <w:pStyle w:val="OCRStyle7"/>
                    <w:ind w:left="1090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ולא משיקולים אחרים - הפסד ריאלי בהכנסות. כל שיטת המס בישראל היא</w:t>
                  </w:r>
                </w:p>
                <w:p w:rsidR="00633241" w:rsidRDefault="00633241" w:rsidP="00633241">
                  <w:pPr>
                    <w:pStyle w:val="OCRStyle7"/>
                    <w:ind w:left="1085"/>
                  </w:pPr>
                  <w:r>
                    <w:rPr>
                      <w:rtl/>
                    </w:rPr>
                    <w:t>באחוזים, וממילא כל ויתור באחוז פירושו הפסד הכנסות</w:t>
                  </w:r>
                  <w:r>
                    <w:t>.</w:t>
                  </w:r>
                </w:p>
                <w:p w:rsidR="00633241" w:rsidRDefault="00633241" w:rsidP="00633241">
                  <w:pPr>
                    <w:pStyle w:val="OCRStyle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במלים אחרות, אם יש לנו פה עודף, יש לנו כנראה בהכרח, מההגדרה, פיגור</w:t>
                  </w:r>
                </w:p>
                <w:p w:rsidR="00633241" w:rsidRDefault="00633241" w:rsidP="00633241">
                  <w:pPr>
                    <w:pStyle w:val="OCRStyle7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בתחומים אחרים, שבהם המחירים עלו פחות מהמדד הממוצע. לכן מנקודת ראות</w:t>
                  </w:r>
                </w:p>
                <w:p w:rsidR="00633241" w:rsidRDefault="00633241" w:rsidP="00633241">
                  <w:pPr>
                    <w:pStyle w:val="OCRStyle7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של נטל מס ממוצע אנחנו לא רואים סיבה לשינוי. אם במכוניות היתה לי פחות</w:t>
                  </w:r>
                </w:p>
                <w:p w:rsidR="00633241" w:rsidRDefault="00633241" w:rsidP="00633241">
                  <w:pPr>
                    <w:pStyle w:val="OCRStyle7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עליה מהמחיר הממוצע, אני לא מעלה שם את המס כדי להשלים את ההכנסות, אלא</w:t>
                  </w:r>
                </w:p>
                <w:p w:rsidR="00633241" w:rsidRDefault="00633241" w:rsidP="00633241">
                  <w:pPr>
                    <w:pStyle w:val="OCRStyle7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אם תאמרו, שבכל מוצר שעולה פחות מהמדד הממוצע, תנו לעצמכם סמכות להעלות</w:t>
                  </w:r>
                </w:p>
                <w:p w:rsidR="00633241" w:rsidRDefault="00633241" w:rsidP="00633241">
                  <w:pPr>
                    <w:pStyle w:val="OCRStyle7"/>
                    <w:ind w:left="1070"/>
                  </w:pPr>
                  <w:r>
                    <w:rPr>
                      <w:rtl/>
                    </w:rPr>
                    <w:t>את השיעור, כדי לקזז את ההכנסות</w:t>
                  </w:r>
                  <w:r>
                    <w:t>.</w:t>
                  </w:r>
                </w:p>
                <w:p w:rsidR="00633241" w:rsidRDefault="00633241" w:rsidP="00633241">
                  <w:pPr>
                    <w:pStyle w:val="OCRStyle7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עם זאת, כמו שאמר המנכ"ל, וגם אני גורס כך, משיקולים של תנודות מחירים</w:t>
                  </w:r>
                </w:p>
                <w:p w:rsidR="00633241" w:rsidRDefault="00633241" w:rsidP="00633241">
                  <w:pPr>
                    <w:pStyle w:val="OCRStyle7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חריפות יש לפעמים שיקול כלכלי להוריד את נטל המס. זה לא קשור בכלל</w:t>
                  </w:r>
                </w:p>
                <w:p w:rsidR="00633241" w:rsidRDefault="00633241" w:rsidP="00633241">
                  <w:pPr>
                    <w:pStyle w:val="OCRStyle7"/>
                    <w:ind w:left="1070"/>
                  </w:pPr>
                  <w:r>
                    <w:rPr>
                      <w:rtl/>
                    </w:rPr>
                    <w:t>לנושא הצרכנים, זה במימד של מדיניות</w:t>
                  </w:r>
                  <w:r>
                    <w:t>.</w:t>
                  </w:r>
                </w:p>
                <w:p w:rsidR="00633241" w:rsidRDefault="00633241" w:rsidP="00633241">
                  <w:pPr>
                    <w:pStyle w:val="OCRStyle7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לגבי הדברים הטכניים, שקשורים להכנסות, אומר את הנתונים טכנית: התחזית</w:t>
                  </w:r>
                </w:p>
                <w:p w:rsidR="00633241" w:rsidRDefault="00633241" w:rsidP="00633241">
                  <w:pPr>
                    <w:pStyle w:val="OCRStyle7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המקורית היתה 890 מיליון שקל מחירי תקציב - מאחר שהמחירים עלו יותר</w:t>
                  </w:r>
                </w:p>
                <w:p w:rsidR="00633241" w:rsidRDefault="00633241" w:rsidP="00633241">
                  <w:pPr>
                    <w:pStyle w:val="OCRStyle7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מהתקציב - בממוצע ההכנסות מדלק, במחירים ממוצעים של תקציב, צריכים</w:t>
                  </w:r>
                </w:p>
                <w:p w:rsidR="00633241" w:rsidRDefault="00633241" w:rsidP="00633241">
                  <w:pPr>
                    <w:pStyle w:val="OCRStyle7"/>
                    <w:ind w:left="1061"/>
                  </w:pPr>
                  <w:r>
                    <w:rPr>
                      <w:rtl/>
                    </w:rPr>
                    <w:t>להיות 940</w:t>
                  </w:r>
                  <w:r>
                    <w:t>.</w:t>
                  </w:r>
                </w:p>
                <w:p w:rsidR="00633241" w:rsidRDefault="00633241" w:rsidP="00633241">
                  <w:pPr>
                    <w:pStyle w:val="OCRStyle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כמה נקבל היום, אם המחיר ישאר כמו היום, והמס ישאר כמו היום? נגיע</w:t>
                  </w:r>
                </w:p>
                <w:p w:rsidR="00633241" w:rsidRDefault="00633241" w:rsidP="00633241">
                  <w:pPr>
                    <w:pStyle w:val="OCRStyle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ל'1,130 מיליארד שקל הכנסות. כלומר, ברמה הזאת יש לנו עודף 1.130</w:t>
                  </w:r>
                </w:p>
                <w:p w:rsidR="00633241" w:rsidRDefault="00633241" w:rsidP="00633241">
                  <w:pPr>
                    <w:pStyle w:val="OCRStyle7"/>
                    <w:ind w:left="1056"/>
                  </w:pPr>
                  <w:r>
                    <w:rPr>
                      <w:rtl/>
                    </w:rPr>
                    <w:t>מיליארד שקל, פחות 940 מיליון, שהם 190 מיליון שקל עודף</w:t>
                  </w:r>
                  <w:r>
                    <w:t>.</w:t>
                  </w:r>
                </w:p>
                <w:p w:rsidR="00633241" w:rsidRDefault="00633241" w:rsidP="00633241">
                  <w:pPr>
                    <w:pStyle w:val="OCRStyle7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אומדן תיאורטי - וכאן מגיע האומדן אליו מגיעה סמדר - אם המחיר הנוכחי</w:t>
                  </w:r>
                </w:p>
                <w:p w:rsidR="00633241" w:rsidRDefault="00633241" w:rsidP="00633241">
                  <w:pPr>
                    <w:pStyle w:val="OCRStyle7"/>
                    <w:ind w:left="1051"/>
                  </w:pPr>
                  <w:r>
                    <w:rPr>
                      <w:rtl/>
                    </w:rPr>
                    <w:t>והמס הנוכחי יהיה 12 חודש, ההכנסות שלנו יגיעו ל-1.250 מיליארד. כלומר</w:t>
                  </w:r>
                  <w:r>
                    <w:t>,</w:t>
                  </w:r>
                </w:p>
                <w:p w:rsidR="00633241" w:rsidRDefault="00633241" w:rsidP="00633241">
                  <w:pPr>
                    <w:pStyle w:val="OCRStyle7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יש לנו במקרה הזה למעשה 310 מיליון שקל עודף, או כלפי התחזית המקורית</w:t>
                  </w:r>
                </w:p>
                <w:p w:rsidR="00633241" w:rsidRDefault="00633241" w:rsidP="00633241">
                  <w:pPr>
                    <w:pStyle w:val="OCRStyle7"/>
                    <w:ind w:left="1046"/>
                  </w:pPr>
                  <w:r>
                    <w:t xml:space="preserve">- 360 </w:t>
                  </w:r>
                  <w:r>
                    <w:rPr>
                      <w:rtl/>
                    </w:rPr>
                    <w:t>מיליון</w:t>
                  </w:r>
                  <w:r>
                    <w:t>.</w:t>
                  </w:r>
                </w:p>
                <w:p w:rsidR="00633241" w:rsidRDefault="00633241" w:rsidP="00633241">
                  <w:pPr>
                    <w:pStyle w:val="OCRStyle7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אלה הנתונים הטכניים היבשים. כאמור, נטל המס בישראל יחסית לדלק אינו</w:t>
                  </w:r>
                </w:p>
                <w:p w:rsidR="00633241" w:rsidRDefault="00633241" w:rsidP="00633241">
                  <w:pPr>
                    <w:pStyle w:val="OCRStyle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גבוה ממה שמקובל בכל ארצות אירופה. כל ויתור בבלו פירושו הפסד הכנסות</w:t>
                  </w:r>
                </w:p>
                <w:p w:rsidR="00633241" w:rsidRDefault="00633241" w:rsidP="00633241">
                  <w:pPr>
                    <w:pStyle w:val="OCRStyle7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נטו, ולא הקטנת עודף הכנסות. יותר מזה, בסיטואציה של ההכנסות היום</w:t>
                  </w:r>
                </w:p>
                <w:p w:rsidR="00633241" w:rsidRDefault="00633241" w:rsidP="00633241">
                  <w:pPr>
                    <w:pStyle w:val="OCRStyle7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והתקציב היום, נראה לי שכל המושג הזה של עודף הכנסות נשמע פשוט ערטילאי</w:t>
                  </w:r>
                </w:p>
                <w:p w:rsidR="00633241" w:rsidRDefault="00633241" w:rsidP="00633241">
                  <w:pPr>
                    <w:pStyle w:val="OCRStyle7"/>
                    <w:ind w:left="1032"/>
                  </w:pPr>
                  <w:r>
                    <w:rPr>
                      <w:rtl/>
                    </w:rPr>
                    <w:t>ולא ריאלי לגמרי</w:t>
                  </w:r>
                  <w:r>
                    <w:t>.</w:t>
                  </w:r>
                </w:p>
                <w:p w:rsidR="00633241" w:rsidRDefault="00633241" w:rsidP="00633241">
                  <w:pPr>
                    <w:pStyle w:val="OCRStyle7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ד. תיכוו: כל מה שאתה אומר הוא נכון, אבל כאן מדובר על</w:t>
                  </w:r>
                </w:p>
                <w:p w:rsidR="00633241" w:rsidRDefault="00633241" w:rsidP="00633241">
                  <w:pPr>
                    <w:pStyle w:val="OCRStyle7"/>
                    <w:ind w:left="4402"/>
                  </w:pPr>
                  <w:r>
                    <w:rPr>
                      <w:rtl/>
                    </w:rPr>
                    <w:t>תנודות ולא על סכומים, וזו הבעיה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04A95" w:rsidRDefault="00204A95">
      <w:r>
        <w:br w:type="page"/>
      </w:r>
    </w:p>
    <w:p w:rsidR="00204A95" w:rsidRDefault="00204A95"/>
    <w:p w:rsidR="00204A95" w:rsidRDefault="008C488A">
      <w:r>
        <w:rPr>
          <w:noProof/>
        </w:rPr>
        <w:pict>
          <v:shape id="_x0000_s1036" type="#_x0000_t202" style="position:absolute;margin-left:56.05pt;margin-top:142.7pt;width:477.65pt;height:684pt;z-index:251668480;mso-position-horizontal:absolute;mso-position-horizontal-relative:page;mso-position-vertical:absolute;mso-position-vertical-relative:page" stroked="f">
            <v:textbox inset="0,0,0,0">
              <w:txbxContent>
                <w:p w:rsidR="00204A95" w:rsidRDefault="00204A95" w:rsidP="00204A95">
                  <w:pPr>
                    <w:pStyle w:val="OCRStyle8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מאז שהונהגה רפורמה במשק הדלק שלב א' לפני</w:t>
                  </w:r>
                </w:p>
                <w:p w:rsidR="00204A95" w:rsidRDefault="00204A95" w:rsidP="00204A95">
                  <w:pPr>
                    <w:pStyle w:val="OCRStyle8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למעלה משנתיים, הונהגה השיטה של התאמת מחירי</w:t>
                  </w:r>
                </w:p>
                <w:p w:rsidR="00204A95" w:rsidRDefault="00204A95" w:rsidP="00204A95">
                  <w:pPr>
                    <w:pStyle w:val="OCRStyle8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הדלקים אחת לשבועיים, בהתאם למחיר הבינלאומי, ואותו ס.י.פ. לברה</w:t>
                  </w:r>
                </w:p>
                <w:p w:rsidR="00204A95" w:rsidRDefault="00204A95" w:rsidP="00204A95">
                  <w:pPr>
                    <w:pStyle w:val="OCRStyle8"/>
                    <w:ind w:left="590"/>
                  </w:pPr>
                  <w:r>
                    <w:rPr>
                      <w:rtl/>
                    </w:rPr>
                    <w:t>המפורסם</w:t>
                  </w:r>
                  <w:r>
                    <w:t>.</w:t>
                  </w:r>
                </w:p>
                <w:p w:rsidR="00204A95" w:rsidRDefault="00204A95" w:rsidP="00204A95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אני מגיע ל-2 באוגוסט, יום כניסת סדאם חוסיין לכווית, והעלאת מחירי</w:t>
                  </w:r>
                </w:p>
                <w:p w:rsidR="00204A95" w:rsidRDefault="00204A95" w:rsidP="00204A95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הדלק בעולם כולו. ב-1 באוגוסט חל שינוי קטן במחיר הדלקים, אשר בהתאם</w:t>
                  </w:r>
                </w:p>
                <w:p w:rsidR="00204A95" w:rsidRDefault="00204A95" w:rsidP="00204A95">
                  <w:pPr>
                    <w:pStyle w:val="OCRStyle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לכללי הרפורמה, השינוי שאחריו היה צריך להיות ב-17 באוגוסט. לאחר שבכל</w:t>
                  </w:r>
                </w:p>
                <w:p w:rsidR="00204A95" w:rsidRDefault="00204A95" w:rsidP="00204A95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העולם כולו חל שינוי משמעותי ביותר באותם שבועיים, התקיים דיון, והוחלט</w:t>
                  </w:r>
                </w:p>
                <w:p w:rsidR="00204A95" w:rsidRDefault="00204A95" w:rsidP="00204A95">
                  <w:pPr>
                    <w:pStyle w:val="OCRStyle8"/>
                    <w:ind w:left="571"/>
                  </w:pPr>
                  <w:r>
                    <w:rPr>
                      <w:rtl/>
                    </w:rPr>
                    <w:t>שב-9 באוגוסט יעלו המחירים, ואכן עלו המחירים בארץ</w:t>
                  </w:r>
                  <w:r>
                    <w:t>.</w:t>
                  </w:r>
                </w:p>
                <w:p w:rsidR="00204A95" w:rsidRDefault="00204A95" w:rsidP="00204A95">
                  <w:pPr>
                    <w:pStyle w:val="OCRStyle8"/>
                    <w:ind w:left="566"/>
                  </w:pPr>
                  <w:r>
                    <w:rPr>
                      <w:rtl/>
                    </w:rPr>
                    <w:t>ש. אלוני: בכמה אחוזים</w:t>
                  </w:r>
                  <w:r>
                    <w:t>?</w:t>
                  </w:r>
                </w:p>
                <w:p w:rsidR="00204A95" w:rsidRDefault="00204A95" w:rsidP="00204A95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בבנזין ב-12.8 אחוזים. בנזין 96 אוקטן עלה</w:t>
                  </w:r>
                </w:p>
                <w:p w:rsidR="00204A95" w:rsidRDefault="00204A95" w:rsidP="00204A95">
                  <w:pPr>
                    <w:pStyle w:val="OCRStyle8"/>
                    <w:ind w:left="3989"/>
                    <w:rPr>
                      <w:rtl/>
                    </w:rPr>
                  </w:pPr>
                  <w:r>
                    <w:rPr>
                      <w:rtl/>
                    </w:rPr>
                    <w:t>המחיר מ-1.25 ל-1.50. מחיר הסולר עלה ב-12,8</w:t>
                  </w:r>
                </w:p>
                <w:p w:rsidR="00204A95" w:rsidRDefault="00204A95" w:rsidP="00204A95">
                  <w:pPr>
                    <w:pStyle w:val="OCRStyle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אחוזים. מאותו תאריך ואילך, למעשה עד היום, בניגוד לתקופה הקבועה של</w:t>
                  </w:r>
                </w:p>
                <w:p w:rsidR="00204A95" w:rsidRDefault="00204A95" w:rsidP="00204A95">
                  <w:pPr>
                    <w:pStyle w:val="OCRStyle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אחת לשבועיים, הוכנסה מערכת של שיקול דעת. אחד הסעיפים של הנחיות אותה</w:t>
                  </w:r>
                </w:p>
                <w:p w:rsidR="00204A95" w:rsidRDefault="00204A95" w:rsidP="00204A95">
                  <w:pPr>
                    <w:pStyle w:val="OCRStyle8"/>
                    <w:ind w:left="562"/>
                  </w:pPr>
                  <w:r>
                    <w:rPr>
                      <w:rtl/>
                    </w:rPr>
                    <w:t>ועדה, שיעקב קודם הזכיר, שכרגע יושבת על נושא בדיקת המחירים מחדש</w:t>
                  </w:r>
                  <w:r>
                    <w:t>,</w:t>
                  </w:r>
                </w:p>
                <w:p w:rsidR="00204A95" w:rsidRDefault="00204A95" w:rsidP="00204A95">
                  <w:pPr>
                    <w:pStyle w:val="OCRStyle8"/>
                    <w:ind w:left="547"/>
                  </w:pPr>
                  <w:r>
                    <w:rPr>
                      <w:rtl/>
                    </w:rPr>
                    <w:t>בדיקת מבנה המחיר, אכן אחד הסעיפים שם הוא איך לנהוג בתקופת משבר</w:t>
                  </w:r>
                  <w:r>
                    <w:t>.</w:t>
                  </w:r>
                </w:p>
                <w:p w:rsidR="00204A95" w:rsidRDefault="00204A95" w:rsidP="00204A95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המשבר הנוכחי הוא בעצם המשבר הראשון מאז הונהגה הרפורמה, וכן ישנה</w:t>
                  </w:r>
                </w:p>
                <w:p w:rsidR="00204A95" w:rsidRDefault="00204A95" w:rsidP="00204A95">
                  <w:pPr>
                    <w:pStyle w:val="OCRStyle8"/>
                    <w:ind w:left="552"/>
                  </w:pPr>
                  <w:r>
                    <w:rPr>
                      <w:rtl/>
                    </w:rPr>
                    <w:t>מחשבה, שצריך למצוא את הגבול עד היכן משגעים את הציבור</w:t>
                  </w:r>
                  <w:r>
                    <w:t>.</w:t>
                  </w:r>
                </w:p>
                <w:p w:rsidR="00204A95" w:rsidRDefault="00204A95" w:rsidP="00204A95">
                  <w:pPr>
                    <w:pStyle w:val="OCRStyle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השאלה הראשונה היתה, מי מעלה. כבר הקדמתי ואמרתי, שבהתאם לחוק אכן</w:t>
                  </w:r>
                </w:p>
                <w:p w:rsidR="00204A95" w:rsidRDefault="00204A95" w:rsidP="00204A95">
                  <w:pPr>
                    <w:pStyle w:val="OCRStyle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מינהל הדלק הוא אשר מוציא את הצווים, הוא אשר מעלה. ישנו הסכם בין משרד</w:t>
                  </w:r>
                </w:p>
                <w:p w:rsidR="00204A95" w:rsidRDefault="00204A95" w:rsidP="00204A95">
                  <w:pPr>
                    <w:pStyle w:val="OCRStyle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האנרגיה למשרד האוצר, שישנו תאום בין שני המשרדים. משרד האנרגיה-מינהל</w:t>
                  </w:r>
                </w:p>
                <w:p w:rsidR="00204A95" w:rsidRDefault="00204A95" w:rsidP="00204A95">
                  <w:pPr>
                    <w:pStyle w:val="OCRStyle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הדלק לא חתמו על צו לשינוי מחירי דלקים ללא תאום עם האוצר. אפשר לעשות</w:t>
                  </w:r>
                </w:p>
                <w:p w:rsidR="00204A95" w:rsidRDefault="00204A95" w:rsidP="00204A95">
                  <w:pPr>
                    <w:pStyle w:val="OCRStyle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זאת פעם אחת. פעם שניה זה כבר ישפיע על המיסוי, ומיד נגיע לסכסוך. לכן</w:t>
                  </w:r>
                </w:p>
                <w:p w:rsidR="00204A95" w:rsidRDefault="00204A95" w:rsidP="00204A95">
                  <w:pPr>
                    <w:pStyle w:val="OCRStyle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צריך להיות תאום, והתאום הזה מתקיים. לפעמים יש חילוקי דעות, אבל קיים</w:t>
                  </w:r>
                </w:p>
                <w:p w:rsidR="00204A95" w:rsidRDefault="00204A95" w:rsidP="00204A95">
                  <w:pPr>
                    <w:pStyle w:val="OCRStyle8"/>
                    <w:ind w:left="538"/>
                  </w:pPr>
                  <w:r>
                    <w:rPr>
                      <w:rtl/>
                    </w:rPr>
                    <w:t>תאום, ומעולם לא עלו מחירי דלקים ללא תאום עם האוצר</w:t>
                  </w:r>
                  <w:r>
                    <w:t>.</w:t>
                  </w:r>
                </w:p>
                <w:p w:rsidR="00204A95" w:rsidRDefault="00204A95" w:rsidP="00204A95">
                  <w:pPr>
                    <w:pStyle w:val="OCRStyle8"/>
                    <w:ind w:left="533"/>
                  </w:pPr>
                  <w:r>
                    <w:rPr>
                      <w:rtl/>
                    </w:rPr>
                    <w:t>ש. אלוני: מתי היתה עליה נוספת</w:t>
                  </w:r>
                  <w:r>
                    <w:t>?</w:t>
                  </w:r>
                </w:p>
                <w:p w:rsidR="00204A95" w:rsidRDefault="00204A95" w:rsidP="00204A95">
                  <w:pPr>
                    <w:pStyle w:val="OCRStyle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אני חוזר עכשיו להיסטוריה הקצרה של שלושת</w:t>
                  </w:r>
                </w:p>
                <w:p w:rsidR="00204A95" w:rsidRDefault="00204A95" w:rsidP="00204A95">
                  <w:pPr>
                    <w:pStyle w:val="OCRStyle8"/>
                    <w:ind w:left="3946"/>
                    <w:rPr>
                      <w:rtl/>
                    </w:rPr>
                  </w:pPr>
                  <w:r>
                    <w:rPr>
                      <w:rtl/>
                    </w:rPr>
                    <w:t>החודשים האחרונים. ב-9 באוגוסט היה שינוי</w:t>
                  </w:r>
                </w:p>
                <w:p w:rsidR="00204A95" w:rsidRDefault="00204A95" w:rsidP="00204A95">
                  <w:pPr>
                    <w:pStyle w:val="OCRStyle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לצרכן, אף שזה לא היה במסגרת של ה-1 או ה-17. ב-17 באוגוסט היו שינויים</w:t>
                  </w:r>
                </w:p>
                <w:p w:rsidR="00204A95" w:rsidRDefault="00204A95" w:rsidP="00204A95">
                  <w:pPr>
                    <w:pStyle w:val="OCRStyle8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במחירים, אבל לא היה שינוי לצרכן. ב-4 בספטמבר חלה העלאה נוספת בעולם</w:t>
                  </w:r>
                </w:p>
                <w:p w:rsidR="00204A95" w:rsidRDefault="00204A95" w:rsidP="00204A95">
                  <w:pPr>
                    <w:pStyle w:val="OCRStyle8"/>
                    <w:ind w:left="509"/>
                  </w:pPr>
                  <w:r>
                    <w:rPr>
                      <w:rtl/>
                    </w:rPr>
                    <w:t>כולו, וגם אצלנו, ושוב, כדוגמא, הבנזין עלה אז מ-1.50 שקל ל-1.75 שקל</w:t>
                  </w:r>
                  <w:r>
                    <w:t>,</w:t>
                  </w:r>
                </w:p>
                <w:p w:rsidR="00204A95" w:rsidRDefault="00204A95" w:rsidP="00204A95">
                  <w:pPr>
                    <w:pStyle w:val="OCRStyle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שזאת העלאה של 16 אחוזים. ב-17 בספטמבר הוחלט על דעת המשרדים שלא</w:t>
                  </w:r>
                </w:p>
                <w:p w:rsidR="00204A95" w:rsidRDefault="00204A95" w:rsidP="00204A95">
                  <w:pPr>
                    <w:pStyle w:val="OCRStyle8"/>
                    <w:ind w:left="509"/>
                  </w:pPr>
                  <w:r>
                    <w:rPr>
                      <w:rtl/>
                    </w:rPr>
                    <w:t>להעלות. המחיר היה צריך לעלות, אבל לא הועלה, וההפרשים נספגו במיסוי</w:t>
                  </w:r>
                  <w:r>
                    <w:t>.</w:t>
                  </w:r>
                </w:p>
                <w:p w:rsidR="00204A95" w:rsidRDefault="00204A95" w:rsidP="00204A95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ש. אלוני: זאת אומרת, שבעולם עלה הדלק, ואתם החלטתם</w:t>
                  </w:r>
                </w:p>
                <w:p w:rsidR="00204A95" w:rsidRDefault="00204A95" w:rsidP="00204A95">
                  <w:pPr>
                    <w:pStyle w:val="OCRStyle8"/>
                    <w:ind w:left="3912"/>
                  </w:pPr>
                  <w:r>
                    <w:rPr>
                      <w:rtl/>
                    </w:rPr>
                    <w:t>שלא להעלותו</w:t>
                  </w:r>
                  <w:r>
                    <w:t>.</w:t>
                  </w:r>
                </w:p>
                <w:p w:rsidR="00204A95" w:rsidRDefault="00204A95" w:rsidP="00204A95">
                  <w:pPr>
                    <w:pStyle w:val="OCRStyle8"/>
                    <w:ind w:left="499"/>
                  </w:pPr>
                  <w:r>
                    <w:rPr>
                      <w:rtl/>
                    </w:rPr>
                    <w:t>א. וירצבורגר: נכון</w:t>
                  </w:r>
                  <w:r>
                    <w:t>.</w:t>
                  </w:r>
                </w:p>
                <w:p w:rsidR="00204A95" w:rsidRDefault="00204A95" w:rsidP="00204A95">
                  <w:pPr>
                    <w:pStyle w:val="OCRStyle8"/>
                    <w:ind w:left="499"/>
                  </w:pPr>
                  <w:r>
                    <w:rPr>
                      <w:rtl/>
                    </w:rPr>
                    <w:t>ס. אלחנני: אבל הצו לא פורסם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69DB" w:rsidRDefault="00DD69DB">
      <w:r>
        <w:br w:type="page"/>
      </w:r>
    </w:p>
    <w:p w:rsidR="00DD69DB" w:rsidRDefault="00DD69DB"/>
    <w:p w:rsidR="00DD69DB" w:rsidRDefault="008C488A">
      <w:r>
        <w:rPr>
          <w:noProof/>
        </w:rPr>
        <w:pict>
          <v:shape id="_x0000_s1037" type="#_x0000_t202" style="position:absolute;margin-left:63.8pt;margin-top:153.4pt;width:477.45pt;height:672.15pt;z-index:251669504;mso-position-horizontal:absolute;mso-position-horizontal-relative:page;mso-position-vertical:absolute;mso-position-vertical-relative:page" stroked="f">
            <v:textbox inset="0,0,0,0">
              <w:txbxContent>
                <w:p w:rsidR="00DD69DB" w:rsidRDefault="00DD69DB" w:rsidP="00DD69DB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 צריך לפרסם, כי המחיר לא עלה. אבל את</w:t>
                  </w:r>
                </w:p>
                <w:p w:rsidR="00DD69DB" w:rsidRDefault="00DD69DB" w:rsidP="00DD69DB">
                  <w:pPr>
                    <w:pStyle w:val="OCRStyle9"/>
                    <w:ind w:left="4358"/>
                  </w:pPr>
                  <w:r>
                    <w:rPr>
                      <w:rtl/>
                    </w:rPr>
                    <w:t>צודקת בכך שיש בעיה</w:t>
                  </w:r>
                  <w:r>
                    <w:t>.</w:t>
                  </w:r>
                </w:p>
                <w:p w:rsidR="00DD69DB" w:rsidRDefault="00DD69DB" w:rsidP="00DD69DB">
                  <w:pPr>
                    <w:pStyle w:val="OCRStyle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השינויים, כפי שדיברתי עליהם, נעשו בתאום</w:t>
                  </w:r>
                </w:p>
                <w:p w:rsidR="00DD69DB" w:rsidRDefault="00DD69DB" w:rsidP="00DD69DB">
                  <w:pPr>
                    <w:pStyle w:val="OCRStyle9"/>
                    <w:ind w:left="4354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ביו</w:t>
                  </w:r>
                  <w:r>
                    <w:rPr>
                      <w:sz w:val="30"/>
                      <w:szCs w:val="30"/>
                    </w:rPr>
                    <w:t xml:space="preserve"> </w:t>
                  </w:r>
                  <w:r>
                    <w:rPr>
                      <w:sz w:val="30"/>
                      <w:szCs w:val="30"/>
                      <w:rtl/>
                    </w:rPr>
                    <w:t>שני המשרדים, וסוכם עם משרד האוצר שתהיה</w:t>
                  </w:r>
                </w:p>
                <w:p w:rsidR="00DD69DB" w:rsidRDefault="00DD69DB" w:rsidP="00DD69DB">
                  <w:pPr>
                    <w:pStyle w:val="OCRStyle9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ירידה בבלו. כלומר, אותו הפרש ייספג בבלו. בפועל היתה בעיה, שהצווים לא</w:t>
                  </w:r>
                </w:p>
                <w:p w:rsidR="00DD69DB" w:rsidRDefault="00DD69DB" w:rsidP="00DD69DB">
                  <w:pPr>
                    <w:pStyle w:val="OCRStyle9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יצאו. אבל כלפי הציבור וכלפי הלקוח, כלפי הצרכן, מה שאמרתי מדוייק עד</w:t>
                  </w:r>
                </w:p>
                <w:p w:rsidR="00DD69DB" w:rsidRDefault="00DD69DB" w:rsidP="00DD69DB">
                  <w:pPr>
                    <w:pStyle w:val="OCRStyle9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הסוף. הבנזין מינואר עד היום עלה ב-56 אחוזים, מתוכם 28 אחוזים - נכון</w:t>
                  </w:r>
                </w:p>
                <w:p w:rsidR="00DD69DB" w:rsidRDefault="00DD69DB" w:rsidP="00DD69DB">
                  <w:pPr>
                    <w:pStyle w:val="OCRStyle9"/>
                    <w:ind w:left="936"/>
                  </w:pPr>
                  <w:r>
                    <w:rPr>
                      <w:rtl/>
                    </w:rPr>
                    <w:t>ל-4 בספטמבר - היה חצי מיסוי וחצי בנזין</w:t>
                  </w:r>
                  <w:r>
                    <w:t>.</w:t>
                  </w:r>
                </w:p>
                <w:p w:rsidR="00DD69DB" w:rsidRDefault="00DD69DB" w:rsidP="00DD69DB">
                  <w:pPr>
                    <w:pStyle w:val="OCRStyle9"/>
                    <w:ind w:left="936"/>
                  </w:pPr>
                  <w:r>
                    <w:rPr>
                      <w:rtl/>
                    </w:rPr>
                    <w:t>היו"ר א. שוחט: אבל הוא דיבר על הדינמיקה מה-1 באוגוסט</w:t>
                  </w:r>
                  <w:r>
                    <w:t>.</w:t>
                  </w:r>
                </w:p>
                <w:p w:rsidR="00DD69DB" w:rsidRDefault="00DD69DB" w:rsidP="00DD69DB">
                  <w:pPr>
                    <w:pStyle w:val="OCRStyle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ב-17 בספטמבר היה צריך להיות שינוי - ולא</w:t>
                  </w:r>
                </w:p>
                <w:p w:rsidR="00DD69DB" w:rsidRDefault="00DD69DB" w:rsidP="00DD69DB">
                  <w:pPr>
                    <w:pStyle w:val="OCRStyle9"/>
                    <w:ind w:left="4339"/>
                    <w:rPr>
                      <w:rtl/>
                    </w:rPr>
                  </w:pPr>
                  <w:r>
                    <w:rPr>
                      <w:rtl/>
                    </w:rPr>
                    <w:t>היה שינוי, ההפרש נספג; ב-1 באוקטובר היה</w:t>
                  </w:r>
                </w:p>
                <w:p w:rsidR="00DD69DB" w:rsidRDefault="00DD69DB" w:rsidP="00DD69DB">
                  <w:pPr>
                    <w:pStyle w:val="OCRStyle9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צריך להיות שינוי - חל שינוי במחירים, לא במחירי הבנזין לצרכן; ב-2</w:t>
                  </w:r>
                </w:p>
                <w:p w:rsidR="00DD69DB" w:rsidRDefault="00DD69DB" w:rsidP="00DD69DB">
                  <w:pPr>
                    <w:pStyle w:val="OCRStyle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באוקטובר היה עידכון; ב-17 באוקטובר לא חל שינוי, היתה צריכה להיות</w:t>
                  </w:r>
                </w:p>
                <w:p w:rsidR="00DD69DB" w:rsidRDefault="00DD69DB" w:rsidP="00DD69DB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העלאה ולא היתה. ב-1 בנובמבר היתה צריכה להיות ירידה. במהלך חודש</w:t>
                  </w:r>
                </w:p>
                <w:p w:rsidR="00DD69DB" w:rsidRDefault="00DD69DB" w:rsidP="00DD69DB">
                  <w:pPr>
                    <w:pStyle w:val="OCRStyle9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ספטמבר עליית המחירים בשוק העולמי נספגה על-ידי הורדת הבלו. המחיר של</w:t>
                  </w:r>
                </w:p>
                <w:p w:rsidR="00DD69DB" w:rsidRDefault="00DD69DB" w:rsidP="00DD69DB">
                  <w:pPr>
                    <w:pStyle w:val="OCRStyle9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תחילת אוקטובר עדיין מבוסס על הבלו הקצוב, ולא חלו שינויים. במחצית</w:t>
                  </w:r>
                </w:p>
                <w:p w:rsidR="00DD69DB" w:rsidRDefault="00DD69DB" w:rsidP="00DD69DB">
                  <w:pPr>
                    <w:pStyle w:val="OCRStyle9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שניה של אוקטובר יש ירידה משמעותית במחירי הדלק בעולם. הוצע על-ידי</w:t>
                  </w:r>
                </w:p>
                <w:p w:rsidR="00DD69DB" w:rsidRDefault="00DD69DB" w:rsidP="00DD69DB">
                  <w:pPr>
                    <w:pStyle w:val="OCRStyle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משרד האנרגיה להוריד את המחירים, לעשות פעולה מקבילה למה שנעשה ב-9</w:t>
                  </w:r>
                </w:p>
                <w:p w:rsidR="00DD69DB" w:rsidRDefault="00DD69DB" w:rsidP="00DD69DB">
                  <w:pPr>
                    <w:pStyle w:val="OCRStyle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באוגוסט, בהתחשב בעובדה שהבלו הפך להיות קצוב. הבלו מבוסס על הבלו של 1</w:t>
                  </w:r>
                </w:p>
                <w:p w:rsidR="00DD69DB" w:rsidRDefault="00DD69DB" w:rsidP="00DD69DB">
                  <w:pPr>
                    <w:pStyle w:val="OCRStyle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באוגוסט, כאשר הבלו על 96 היה מסביב ל-434 שקל, ולחזור לנושא הזה. ב-2</w:t>
                  </w:r>
                </w:p>
                <w:p w:rsidR="00DD69DB" w:rsidRDefault="00DD69DB" w:rsidP="00DD69DB">
                  <w:pPr>
                    <w:pStyle w:val="OCRStyle9"/>
                    <w:ind w:left="902"/>
                  </w:pPr>
                  <w:r>
                    <w:rPr>
                      <w:rtl/>
                    </w:rPr>
                    <w:t>בנובמבר ההצעה הזאת לא התקבלה, והאוצר הציע להחזיר את הבלו כפי שהיה</w:t>
                  </w:r>
                  <w:r>
                    <w:t>,</w:t>
                  </w:r>
                </w:p>
                <w:p w:rsidR="00DD69DB" w:rsidRDefault="00DD69DB" w:rsidP="00DD69DB">
                  <w:pPr>
                    <w:pStyle w:val="OCRStyle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כלומר לספוג את הורדת המחירים בשוק העולמי על-ידי החזרת הבלו לאחוזים</w:t>
                  </w:r>
                </w:p>
                <w:p w:rsidR="00DD69DB" w:rsidRDefault="00DD69DB" w:rsidP="00DD69DB">
                  <w:pPr>
                    <w:pStyle w:val="OCRStyle9"/>
                    <w:ind w:left="902"/>
                  </w:pPr>
                  <w:r>
                    <w:rPr>
                      <w:rtl/>
                    </w:rPr>
                    <w:t>כפי שהיו</w:t>
                  </w:r>
                  <w:r>
                    <w:t>.</w:t>
                  </w:r>
                </w:p>
                <w:p w:rsidR="00DD69DB" w:rsidRDefault="00DD69DB" w:rsidP="00DD69DB">
                  <w:pPr>
                    <w:pStyle w:val="OCRStyle9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זהו בעצם המצב לגבי 2 בנובמבר, ואכן ב-2 בנובמבר ירדו המחירים של שאר</w:t>
                  </w:r>
                </w:p>
                <w:p w:rsidR="00DD69DB" w:rsidRDefault="00DD69DB" w:rsidP="00DD69DB">
                  <w:pPr>
                    <w:pStyle w:val="OCRStyle9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הדלקים. אותם דלקים שעליהם אין בלו - ירד מחירם. מחיר הנפטא ירד ב-16</w:t>
                  </w:r>
                </w:p>
                <w:p w:rsidR="00DD69DB" w:rsidRDefault="00DD69DB" w:rsidP="00DD69DB">
                  <w:pPr>
                    <w:pStyle w:val="OCRStyle9"/>
                    <w:ind w:left="898"/>
                  </w:pPr>
                  <w:r>
                    <w:rPr>
                      <w:rtl/>
                    </w:rPr>
                    <w:t>אחוזים, מחיר הגז ירד ב-16 אחוזים, מחיר המזוט ירד ב6.7- אחוזים</w:t>
                  </w:r>
                  <w:r>
                    <w:t>.</w:t>
                  </w:r>
                </w:p>
                <w:p w:rsidR="00DD69DB" w:rsidRDefault="00DD69DB" w:rsidP="00DD69DB">
                  <w:pPr>
                    <w:pStyle w:val="OCRStyle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לגבי המקטע החוזי והמקטע החופשי, והאם יש היטל על המלאי. המקטע החוזי</w:t>
                  </w:r>
                </w:p>
                <w:p w:rsidR="00DD69DB" w:rsidRDefault="00DD69DB" w:rsidP="00DD69DB">
                  <w:pPr>
                    <w:pStyle w:val="OCRStyle9"/>
                    <w:ind w:left="902"/>
                  </w:pPr>
                  <w:r>
                    <w:rPr>
                      <w:rtl/>
                    </w:rPr>
                    <w:t>הוא כולו בבחינת התחשבנות של המדינה לחיוב כלפי מעלה וכלפי מטה. כלומר</w:t>
                  </w:r>
                  <w:r>
                    <w:t>,</w:t>
                  </w:r>
                </w:p>
                <w:p w:rsidR="00DD69DB" w:rsidRDefault="00DD69DB" w:rsidP="00DD69DB">
                  <w:pPr>
                    <w:pStyle w:val="OCRStyle9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אם נקנה דלק במקטע החוזי, הרי המלאי שקיים שווה בערכו למה שהוא נרכש</w:t>
                  </w:r>
                </w:p>
                <w:p w:rsidR="00DD69DB" w:rsidRDefault="00DD69DB" w:rsidP="00DD69DB">
                  <w:pPr>
                    <w:pStyle w:val="OCRStyle9"/>
                    <w:ind w:left="893"/>
                  </w:pPr>
                  <w:r>
                    <w:rPr>
                      <w:rtl/>
                    </w:rPr>
                    <w:t>בזמנו</w:t>
                  </w:r>
                  <w:r>
                    <w:t>.</w:t>
                  </w:r>
                </w:p>
                <w:p w:rsidR="00DD69DB" w:rsidRDefault="00DD69DB" w:rsidP="00DD69DB">
                  <w:pPr>
                    <w:pStyle w:val="OCRStyle9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לגבי המקטע החופשי, ב-9 באוגוסט היתה הצעה, ויצא צו היטל על המלאי של</w:t>
                  </w:r>
                </w:p>
                <w:p w:rsidR="00DD69DB" w:rsidRDefault="00DD69DB" w:rsidP="00DD69DB">
                  <w:pPr>
                    <w:pStyle w:val="OCRStyle9"/>
                    <w:ind w:left="893"/>
                  </w:pPr>
                  <w:r>
                    <w:rPr>
                      <w:rtl/>
                    </w:rPr>
                    <w:t>החברות, על-מנת שהחברות לא ישתתפו בחגיגה של סדאם חוסיין</w:t>
                  </w:r>
                  <w:r>
                    <w:t>.</w:t>
                  </w:r>
                </w:p>
                <w:p w:rsidR="00DD69DB" w:rsidRDefault="00DD69DB" w:rsidP="00DD69DB">
                  <w:pPr>
                    <w:pStyle w:val="OCRStyle9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א. וינשטייו; מה קורה כאשר לא מעלים את המחירים, ויש מלאי</w:t>
                  </w:r>
                </w:p>
                <w:p w:rsidR="00DD69DB" w:rsidRDefault="00DD69DB" w:rsidP="00DD69DB">
                  <w:pPr>
                    <w:pStyle w:val="OCRStyle9"/>
                    <w:ind w:left="4286"/>
                  </w:pPr>
                  <w:r>
                    <w:rPr>
                      <w:rtl/>
                    </w:rPr>
                    <w:t>בחופשי</w:t>
                  </w:r>
                  <w:r>
                    <w:t>?</w:t>
                  </w:r>
                </w:p>
                <w:p w:rsidR="00DD69DB" w:rsidRDefault="00DD69DB" w:rsidP="00DD69DB">
                  <w:pPr>
                    <w:pStyle w:val="OCRStyle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א. וירצבורגר; חהיטל הזה בוטל. ב-9 באוגוסט יצא היטל על</w:t>
                  </w:r>
                </w:p>
                <w:p w:rsidR="00DD69DB" w:rsidRDefault="00DD69DB" w:rsidP="00DD69DB">
                  <w:pPr>
                    <w:pStyle w:val="OCRStyle9"/>
                    <w:ind w:left="4282"/>
                    <w:rPr>
                      <w:rtl/>
                    </w:rPr>
                  </w:pPr>
                  <w:r>
                    <w:rPr>
                      <w:rtl/>
                    </w:rPr>
                    <w:t>המלאי, וההיטל הזה בוטל, בדיוק בגלל הנקודה</w:t>
                  </w:r>
                </w:p>
                <w:p w:rsidR="00DD69DB" w:rsidRDefault="00DD69DB" w:rsidP="00DD69DB">
                  <w:pPr>
                    <w:pStyle w:val="OCRStyle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עליה דיברת כרגע. שכן, ראינו שאנחנו עומדים להסתבך. במחצית השניה של</w:t>
                  </w:r>
                </w:p>
                <w:p w:rsidR="00DD69DB" w:rsidRDefault="00DD69DB" w:rsidP="00DD69DB">
                  <w:pPr>
                    <w:pStyle w:val="OCRStyle9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אוקטובר, במקטע החופשי המחיר בשוק ירד, וכך היינו מתחילים להחזיר היטל</w:t>
                  </w:r>
                </w:p>
                <w:p w:rsidR="00DD69DB" w:rsidRPr="00DD69DB" w:rsidRDefault="00DD69DB" w:rsidP="00DD69DB">
                  <w:pPr>
                    <w:pStyle w:val="OCRStyle9"/>
                    <w:ind w:left="864"/>
                  </w:pPr>
                  <w:r>
                    <w:rPr>
                      <w:rtl/>
                    </w:rPr>
                    <w:t>מלאי שלילי. האמת היא, שהם עוד לא שילמו היטל על המלאי, כי היו ויכוחים</w:t>
                  </w:r>
                </w:p>
              </w:txbxContent>
            </v:textbox>
            <w10:wrap anchorx="page" anchory="page"/>
          </v:shape>
        </w:pict>
      </w:r>
    </w:p>
    <w:p w:rsidR="000E425E" w:rsidRDefault="000E425E">
      <w:r>
        <w:br w:type="page"/>
      </w:r>
    </w:p>
    <w:p w:rsidR="000E425E" w:rsidRDefault="000E425E"/>
    <w:p w:rsidR="000E425E" w:rsidRDefault="008C488A">
      <w:r>
        <w:rPr>
          <w:noProof/>
        </w:rPr>
        <w:pict>
          <v:shape id="_x0000_s1039" type="#_x0000_t202" style="position:absolute;margin-left:68.15pt;margin-top:150.25pt;width:468.75pt;height:676.5pt;z-index:251670528;mso-position-horizontal:absolute;mso-position-horizontal-relative:page;mso-position-vertical:absolute;mso-position-vertical-relative:page" stroked="f">
            <v:textbox inset="0,0,0,0">
              <w:txbxContent>
                <w:p w:rsidR="000E425E" w:rsidRDefault="000E425E" w:rsidP="000E425E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אתם על הנושא הזה במשך החודשיים האלה. הם אמרו שהעלינו ב-9 באוגוסט ולא</w:t>
                  </w:r>
                </w:p>
                <w:p w:rsidR="000E425E" w:rsidRDefault="000E425E" w:rsidP="000E425E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ב-17 באוגוסט, וכי הם נכנסו להתחייבויות. היתה התמודדות אתם, אבל בסופו</w:t>
                  </w:r>
                </w:p>
                <w:p w:rsidR="000E425E" w:rsidRDefault="000E425E" w:rsidP="000E425E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של דבר הוחלט להשאיר את הרווח של החברות על המלאי שהיה להן במקטע</w:t>
                  </w:r>
                </w:p>
                <w:p w:rsidR="000E425E" w:rsidRDefault="000E425E" w:rsidP="000E425E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החופשי בידיהן, כי הן תספוגנה גם כאשר תהיה הפעולה ההפוכה. אנחנו</w:t>
                  </w:r>
                </w:p>
                <w:p w:rsidR="000E425E" w:rsidRDefault="000E425E" w:rsidP="000E425E">
                  <w:pPr>
                    <w:pStyle w:val="OCRStyle1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מקפידים ועומדים על כך שהם ירכשו דלק בכל עת, על-מנת שהמלאי בארץ לא</w:t>
                  </w:r>
                </w:p>
                <w:p w:rsidR="000E425E" w:rsidRDefault="000E425E" w:rsidP="000E425E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יקטן. גם אם המחירים עולים, הם חייבים לקנות גם במחירים הגבוהים. בסופו</w:t>
                  </w:r>
                </w:p>
                <w:p w:rsidR="000E425E" w:rsidRDefault="000E425E" w:rsidP="000E425E">
                  <w:pPr>
                    <w:pStyle w:val="OCRStyle1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של ענין זה מתקזז לכאן ולכאן. היתה התלבטות, והיתה החלטה לא להתערב</w:t>
                  </w:r>
                </w:p>
                <w:p w:rsidR="000E425E" w:rsidRDefault="000E425E" w:rsidP="000E425E">
                  <w:pPr>
                    <w:pStyle w:val="OCRStyle10"/>
                    <w:ind w:left="662"/>
                  </w:pPr>
                  <w:r>
                    <w:rPr>
                      <w:rtl/>
                    </w:rPr>
                    <w:t>בנושא הזה</w:t>
                  </w:r>
                  <w:r>
                    <w:t>.</w:t>
                  </w:r>
                </w:p>
                <w:p w:rsidR="000E425E" w:rsidRDefault="000E425E" w:rsidP="000E425E">
                  <w:pPr>
                    <w:pStyle w:val="OCRStyle1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העקרון של השבועיים לא בוטל, כי אחת לשבועיים הנושא נבדק. דנים אחת</w:t>
                  </w:r>
                </w:p>
                <w:p w:rsidR="000E425E" w:rsidRDefault="000E425E" w:rsidP="000E425E">
                  <w:pPr>
                    <w:pStyle w:val="OCRStyle1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לשבועיים, בודקים מה צריך להיות, ומחליטים באיזו מידה זה נספג או לא</w:t>
                  </w:r>
                </w:p>
                <w:p w:rsidR="000E425E" w:rsidRDefault="000E425E" w:rsidP="000E425E">
                  <w:pPr>
                    <w:pStyle w:val="OCRStyle10"/>
                    <w:ind w:left="662"/>
                  </w:pPr>
                  <w:r>
                    <w:rPr>
                      <w:rtl/>
                    </w:rPr>
                    <w:t>נספג</w:t>
                  </w:r>
                  <w:r>
                    <w:t>.</w:t>
                  </w:r>
                </w:p>
                <w:p w:rsidR="000E425E" w:rsidRDefault="000E425E" w:rsidP="000E425E">
                  <w:pPr>
                    <w:pStyle w:val="OCRStyle10"/>
                    <w:ind w:left="658"/>
                  </w:pPr>
                  <w:r>
                    <w:rPr>
                      <w:rtl/>
                    </w:rPr>
                    <w:t>רק שלב א' של הרפורמה בוצע. לגבי ביצוע שלב ב' עדיין יש צורך בשינויים</w:t>
                  </w:r>
                  <w:r>
                    <w:t>,</w:t>
                  </w:r>
                </w:p>
                <w:p w:rsidR="000E425E" w:rsidRDefault="000E425E" w:rsidP="000E425E">
                  <w:pPr>
                    <w:pStyle w:val="OCRStyle1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ומקדישים לזה מחשבה רבה. ברור לי, שאסור ללכת לשלב ב' כל עוד לא ירגע</w:t>
                  </w:r>
                </w:p>
                <w:p w:rsidR="000E425E" w:rsidRDefault="000E425E" w:rsidP="000E425E">
                  <w:pPr>
                    <w:pStyle w:val="OCRStyle1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השוק המקומי. כלומר, אין לבצע את שלב ב' במצב שקיים היום, עם שינויים</w:t>
                  </w:r>
                </w:p>
                <w:p w:rsidR="000E425E" w:rsidRDefault="000E425E" w:rsidP="000E425E">
                  <w:pPr>
                    <w:pStyle w:val="OCRStyle10"/>
                    <w:ind w:left="648"/>
                  </w:pPr>
                  <w:r>
                    <w:rPr>
                      <w:rtl/>
                    </w:rPr>
                    <w:t>במחירים מיום ליום. צריך לסיים את תקופת המשבר הזאת, ואז להערך לשלב ב</w:t>
                  </w:r>
                  <w:r>
                    <w:t>'</w:t>
                  </w:r>
                </w:p>
                <w:p w:rsidR="000E425E" w:rsidRDefault="000E425E" w:rsidP="000E425E">
                  <w:pPr>
                    <w:pStyle w:val="OCRStyle10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של הרפורמה, ובצורה המתאימה ביותר, תוך הפקת לקחים ולימוד הלקחים של</w:t>
                  </w:r>
                </w:p>
                <w:p w:rsidR="000E425E" w:rsidRDefault="000E425E" w:rsidP="000E425E">
                  <w:pPr>
                    <w:pStyle w:val="OCRStyle10"/>
                    <w:ind w:left="643"/>
                  </w:pPr>
                  <w:r>
                    <w:rPr>
                      <w:rtl/>
                    </w:rPr>
                    <w:t>שלב א</w:t>
                  </w:r>
                  <w:r>
                    <w:t>'.</w:t>
                  </w:r>
                </w:p>
                <w:p w:rsidR="000E425E" w:rsidRDefault="000E425E" w:rsidP="000E425E">
                  <w:pPr>
                    <w:pStyle w:val="OCRStyle1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לגבי המחירים באירופה. באירופה מחירי הדלקים משמעותית יותר גבוהים מאשר</w:t>
                  </w:r>
                </w:p>
                <w:p w:rsidR="000E425E" w:rsidRDefault="000E425E" w:rsidP="000E425E">
                  <w:pPr>
                    <w:pStyle w:val="OCRStyle10"/>
                    <w:ind w:left="634"/>
                  </w:pPr>
                  <w:r>
                    <w:rPr>
                      <w:rtl/>
                    </w:rPr>
                    <w:t>בארץ, כולל מה שקרה בחודשים האלה. נכון שבאירופה המס הוא קצוב</w:t>
                  </w:r>
                  <w:r>
                    <w:t>.</w:t>
                  </w:r>
                </w:p>
                <w:p w:rsidR="000E425E" w:rsidRDefault="000E425E" w:rsidP="000E425E">
                  <w:pPr>
                    <w:pStyle w:val="OCRStyle1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ג. גל: בכמה זה עלה באירופה? גם לפני כן המס היה</w:t>
                  </w:r>
                </w:p>
                <w:p w:rsidR="000E425E" w:rsidRDefault="000E425E" w:rsidP="000E425E">
                  <w:pPr>
                    <w:pStyle w:val="OCRStyle10"/>
                    <w:ind w:left="3979"/>
                  </w:pPr>
                  <w:r>
                    <w:rPr>
                      <w:rtl/>
                    </w:rPr>
                    <w:t>קצוב</w:t>
                  </w:r>
                  <w:r>
                    <w:t>.</w:t>
                  </w:r>
                </w:p>
                <w:p w:rsidR="000E425E" w:rsidRDefault="000E425E" w:rsidP="000E425E">
                  <w:pPr>
                    <w:pStyle w:val="OCRStyle10"/>
                    <w:ind w:left="624"/>
                  </w:pPr>
                  <w:r>
                    <w:rPr>
                      <w:rtl/>
                    </w:rPr>
                    <w:t>א. וירצבורגר! אתן לך ממוצע</w:t>
                  </w:r>
                  <w:r>
                    <w:t>.</w:t>
                  </w:r>
                </w:p>
                <w:p w:rsidR="000E425E" w:rsidRDefault="000E425E" w:rsidP="000E425E">
                  <w:pPr>
                    <w:pStyle w:val="OCRStyle10"/>
                    <w:ind w:left="619"/>
                  </w:pPr>
                  <w:r>
                    <w:rPr>
                      <w:rtl/>
                    </w:rPr>
                    <w:t>ד. תיכון : תגיד לנו מדינה מדינה</w:t>
                  </w:r>
                  <w:r>
                    <w:t>.</w:t>
                  </w:r>
                </w:p>
                <w:p w:rsidR="000E425E" w:rsidRDefault="000E425E" w:rsidP="000E425E">
                  <w:pPr>
                    <w:pStyle w:val="OCRStyle10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יש באירופה 40 מדינות. הם יכולים לתת לך</w:t>
                  </w:r>
                </w:p>
                <w:p w:rsidR="000E425E" w:rsidRDefault="000E425E" w:rsidP="000E425E">
                  <w:pPr>
                    <w:pStyle w:val="OCRStyle10"/>
                    <w:ind w:left="3965"/>
                  </w:pPr>
                  <w:r>
                    <w:rPr>
                      <w:rtl/>
                    </w:rPr>
                    <w:t>רשימה, כדי שתוכל לקרוא אותה</w:t>
                  </w:r>
                  <w:r>
                    <w:t>.</w:t>
                  </w:r>
                </w:p>
                <w:p w:rsidR="000E425E" w:rsidRDefault="000E425E" w:rsidP="000E425E">
                  <w:pPr>
                    <w:pStyle w:val="OCRStyle10"/>
                    <w:ind w:left="605"/>
                  </w:pPr>
                  <w:r>
                    <w:rPr>
                      <w:rtl/>
                    </w:rPr>
                    <w:t>א. וירצבורגר; המחיר לצרכן, הממוצע של 6 מדינות באירופה</w:t>
                  </w:r>
                  <w:r>
                    <w:t>.-</w:t>
                  </w:r>
                </w:p>
                <w:p w:rsidR="000E425E" w:rsidRDefault="000E425E" w:rsidP="000E425E">
                  <w:pPr>
                    <w:pStyle w:val="OCRStyle10"/>
                    <w:ind w:left="3955"/>
                  </w:pPr>
                  <w:r>
                    <w:rPr>
                      <w:rtl/>
                    </w:rPr>
                    <w:t>לגבי בנזין - עלה מ-83 סנט ל-1.11 דולר</w:t>
                  </w:r>
                  <w:r>
                    <w:t>,</w:t>
                  </w:r>
                </w:p>
                <w:p w:rsidR="000E425E" w:rsidRDefault="000E425E" w:rsidP="000E425E">
                  <w:pPr>
                    <w:pStyle w:val="OCRStyle1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עליה של 33 אחוזים. מדובר בתקופה שבין ה-11 ביולי ל-1 באוקטובר; סולר</w:t>
                  </w:r>
                </w:p>
                <w:p w:rsidR="000E425E" w:rsidRDefault="000E425E" w:rsidP="000E425E">
                  <w:pPr>
                    <w:pStyle w:val="OCRStyle1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עלה מ-58 סנט ל-79 סנט, עליה של כ-33 אחוזים; מזוט כבד - עלה מ-115</w:t>
                  </w:r>
                </w:p>
                <w:p w:rsidR="000E425E" w:rsidRDefault="000E425E" w:rsidP="000E425E">
                  <w:pPr>
                    <w:pStyle w:val="OCRStyle1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ל-186, עליה של 60 אחוזים, מאחר שהמזוט הכבד ברוב המדינות מלווה במידה</w:t>
                  </w:r>
                </w:p>
                <w:p w:rsidR="000E425E" w:rsidRDefault="000E425E" w:rsidP="000E425E">
                  <w:pPr>
                    <w:pStyle w:val="OCRStyle10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רבה מאוד את מחיר הדלק הגולמי. כלומר, באירופה יש מיסוי על המזוט, כי</w:t>
                  </w:r>
                </w:p>
                <w:p w:rsidR="000E425E" w:rsidRDefault="000E425E" w:rsidP="000E425E">
                  <w:pPr>
                    <w:pStyle w:val="OCRStyle10"/>
                    <w:ind w:left="590"/>
                  </w:pPr>
                  <w:r>
                    <w:rPr>
                      <w:rtl/>
                    </w:rPr>
                    <w:t>אחרת העליה באחוזים היתה גדולה יותר</w:t>
                  </w:r>
                  <w:r>
                    <w:t>.</w:t>
                  </w:r>
                </w:p>
                <w:p w:rsidR="000E425E" w:rsidRDefault="000E425E" w:rsidP="000E425E">
                  <w:pPr>
                    <w:pStyle w:val="OCRStyle1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האם לפי לעמדת משרד האנרגיה צריך להוריד</w:t>
                  </w:r>
                </w:p>
                <w:p w:rsidR="000E425E" w:rsidRDefault="000E425E" w:rsidP="000E425E">
                  <w:pPr>
                    <w:pStyle w:val="OCRStyle10"/>
                    <w:ind w:left="3936"/>
                  </w:pPr>
                  <w:r>
                    <w:rPr>
                      <w:rtl/>
                    </w:rPr>
                    <w:t>עכשיו את המחיר, או לא</w:t>
                  </w:r>
                  <w:r>
                    <w:t>?</w:t>
                  </w:r>
                </w:p>
                <w:p w:rsidR="000E425E" w:rsidRDefault="000E425E" w:rsidP="000E425E">
                  <w:pPr>
                    <w:pStyle w:val="OCRStyle1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א. וירצבורגר: משרד האנרגיה הציע ב-23 באוקטובר לעשות אותה</w:t>
                  </w:r>
                </w:p>
                <w:p w:rsidR="000E425E" w:rsidRDefault="000E425E" w:rsidP="000E425E">
                  <w:pPr>
                    <w:pStyle w:val="OCRStyle10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פעולה כמו שנעשתה ב-9 באוגוסט, שלא בעיתו</w:t>
                  </w:r>
                </w:p>
                <w:p w:rsidR="000E425E" w:rsidRDefault="000E425E" w:rsidP="000E425E">
                  <w:pPr>
                    <w:pStyle w:val="OCRStyle10"/>
                    <w:ind w:left="581"/>
                  </w:pPr>
                  <w:r>
                    <w:rPr>
                      <w:rtl/>
                    </w:rPr>
                    <w:t>להוריד את המחירים, תוך כדי שמירה על בלו קצוב, כפי שהיה ב-1 באוגוסט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46DDF" w:rsidRDefault="00E46DDF">
      <w:r>
        <w:br w:type="page"/>
      </w:r>
    </w:p>
    <w:p w:rsidR="00E46DDF" w:rsidRDefault="00E46DDF"/>
    <w:p w:rsidR="00E46DDF" w:rsidRDefault="008C488A">
      <w:r>
        <w:rPr>
          <w:noProof/>
        </w:rPr>
        <w:pict>
          <v:shape id="_x0000_s1040" type="#_x0000_t202" style="position:absolute;margin-left:46.5pt;margin-top:137.25pt;width:489.5pt;height:679.65pt;z-index:251671552;mso-position-horizontal:absolute;mso-position-horizontal-relative:page;mso-position-vertical:absolute;mso-position-vertical-relative:page" stroked="f">
            <v:textbox inset="0,0,0,0">
              <w:txbxContent>
                <w:p w:rsidR="00E46DDF" w:rsidRDefault="00E46DDF" w:rsidP="00E46DDF">
                  <w:pPr>
                    <w:pStyle w:val="OCRStyle1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א. וינשטיין אני מבקש, שאם יהיה צורך, נקיים דיון במשך</w:t>
                  </w:r>
                </w:p>
                <w:p w:rsidR="00E46DDF" w:rsidRDefault="00E46DDF" w:rsidP="00E46DDF">
                  <w:pPr>
                    <w:pStyle w:val="OCRStyle11"/>
                    <w:ind w:left="4162"/>
                  </w:pPr>
                  <w:r>
                    <w:rPr>
                      <w:rtl/>
                    </w:rPr>
                    <w:t>שתי ישיבות. הנושא מאוד רציני</w:t>
                  </w:r>
                  <w:r>
                    <w:t>.</w:t>
                  </w:r>
                </w:p>
                <w:p w:rsidR="00E46DDF" w:rsidRDefault="00E46DDF" w:rsidP="00E46DDF">
                  <w:pPr>
                    <w:pStyle w:val="OCRStyle1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לגבי עובדות. מה-1 בינואר 1990 עד ה-4 בספטמבר 1990 הדלק עלה אצלנו</w:t>
                  </w:r>
                </w:p>
                <w:p w:rsidR="00E46DDF" w:rsidRDefault="00E46DDF" w:rsidP="00E46DDF">
                  <w:pPr>
                    <w:pStyle w:val="OCRStyle11"/>
                    <w:ind w:left="739"/>
                  </w:pPr>
                  <w:r>
                    <w:rPr>
                      <w:rtl/>
                    </w:rPr>
                    <w:t>ב-56 אחוזים, מזה 29 אחוזים כתוצאה מעליית המחירים בשוק העולמי, ס.י.פ</w:t>
                  </w:r>
                  <w:r>
                    <w:t>.</w:t>
                  </w:r>
                </w:p>
                <w:p w:rsidR="00E46DDF" w:rsidRDefault="00E46DDF" w:rsidP="00E46DDF">
                  <w:pPr>
                    <w:pStyle w:val="OCRStyle1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לברה, 19 אחוזים בלו, 8 אחוזים ערך מוסף ו-3 אחוזים שיווק. ב-4 בספטמבר</w:t>
                  </w:r>
                </w:p>
                <w:p w:rsidR="00E46DDF" w:rsidRDefault="00E46DDF" w:rsidP="00E46DDF">
                  <w:pPr>
                    <w:pStyle w:val="OCRStyle1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היה צריך להעלות שוב את המחירים, והוחלט לספוג את הבלו, משום שהאוצר</w:t>
                  </w:r>
                </w:p>
                <w:p w:rsidR="00E46DDF" w:rsidRDefault="00E46DDF" w:rsidP="00E46DDF">
                  <w:pPr>
                    <w:pStyle w:val="OCRStyle11"/>
                    <w:ind w:left="734"/>
                  </w:pPr>
                  <w:r>
                    <w:rPr>
                      <w:rtl/>
                    </w:rPr>
                    <w:t>קיבל את העקרון של מס קצוב. אחרת הוא היה צריך להמשיך בעקרון</w:t>
                  </w:r>
                  <w:r>
                    <w:t>.</w:t>
                  </w:r>
                </w:p>
                <w:p w:rsidR="00E46DDF" w:rsidRDefault="00E46DDF" w:rsidP="00E46DDF">
                  <w:pPr>
                    <w:pStyle w:val="OCRStyle1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מועדי עליית המחירים בעולם - באירופה, כפי שמנכ"ל משרד האנרגיה אמר שהם</w:t>
                  </w:r>
                </w:p>
                <w:p w:rsidR="00E46DDF" w:rsidRDefault="00E46DDF" w:rsidP="00E46DDF">
                  <w:pPr>
                    <w:pStyle w:val="OCRStyle1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עלו ב-33 אחוזים - לא תואמו, משום שבאירופה המס קצוב. אם המס לא היה</w:t>
                  </w:r>
                </w:p>
                <w:p w:rsidR="00E46DDF" w:rsidRDefault="00E46DDF" w:rsidP="00E46DDF">
                  <w:pPr>
                    <w:pStyle w:val="OCRStyle11"/>
                    <w:ind w:left="725"/>
                  </w:pPr>
                  <w:r>
                    <w:rPr>
                      <w:rtl/>
                    </w:rPr>
                    <w:t>קצוב, הוא היה כפי שהוא אצלנו, והיה צריך להעלות ב-50 ו-60 אחוזים</w:t>
                  </w:r>
                  <w:r>
                    <w:t>.</w:t>
                  </w:r>
                </w:p>
                <w:p w:rsidR="00E46DDF" w:rsidRDefault="00E46DDF" w:rsidP="00E46DDF">
                  <w:pPr>
                    <w:pStyle w:val="OCRStyle1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ברוב ארצות אירופה המס קצוב, ולכן המחירים עלו ב-33 אחוזים, כאשר</w:t>
                  </w:r>
                </w:p>
                <w:p w:rsidR="00E46DDF" w:rsidRDefault="00E46DDF" w:rsidP="00E46DDF">
                  <w:pPr>
                    <w:pStyle w:val="OCRStyle11"/>
                    <w:ind w:left="720"/>
                  </w:pPr>
                  <w:r>
                    <w:rPr>
                      <w:rtl/>
                    </w:rPr>
                    <w:t>המרכיב של 26 אחוזים הוא המחיר של שוק עולמי, וכמה אחוזים הבלו</w:t>
                  </w:r>
                  <w:r>
                    <w:t>.</w:t>
                  </w:r>
                </w:p>
                <w:p w:rsidR="00E46DDF" w:rsidRDefault="00E46DDF" w:rsidP="00E46DDF">
                  <w:pPr>
                    <w:pStyle w:val="OCRStyle11"/>
                    <w:ind w:left="715"/>
                  </w:pPr>
                  <w:r>
                    <w:rPr>
                      <w:rtl/>
                    </w:rPr>
                    <w:t>קיבלתם את העקרון של מס קצוב. אילו הייתם מקבלים את העקרון הלאה, היום</w:t>
                  </w:r>
                  <w:r>
                    <w:t>,</w:t>
                  </w:r>
                </w:p>
                <w:p w:rsidR="00E46DDF" w:rsidRDefault="00E46DDF" w:rsidP="00E46DDF">
                  <w:pPr>
                    <w:pStyle w:val="OCRStyle11"/>
                    <w:ind w:left="715"/>
                  </w:pPr>
                  <w:r>
                    <w:rPr>
                      <w:rtl/>
                    </w:rPr>
                    <w:t>לפי המצב ב-1 באוגוסט, הייתם צריכים להוריד את מחיר הסולר ב-5 אחוזים</w:t>
                  </w:r>
                  <w:r>
                    <w:t xml:space="preserve"> -</w:t>
                  </w:r>
                </w:p>
                <w:p w:rsidR="00E46DDF" w:rsidRDefault="00E46DDF" w:rsidP="00E46DDF">
                  <w:pPr>
                    <w:pStyle w:val="OCRStyle11"/>
                    <w:ind w:left="715"/>
                  </w:pPr>
                  <w:r>
                    <w:rPr>
                      <w:rtl/>
                    </w:rPr>
                    <w:t>ואני לא מדבר על מה שקרה הבוקר - ואת הבנזין ב-10 אחוזים</w:t>
                  </w:r>
                  <w:r>
                    <w:t>.</w:t>
                  </w:r>
                </w:p>
                <w:p w:rsidR="00E46DDF" w:rsidRDefault="00E46DDF" w:rsidP="00E46DDF">
                  <w:pPr>
                    <w:pStyle w:val="OCRStyle1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ישנם כמה גורמים, שאני מחייב כרגע בגללם את ההחלטה שלכם, את הצו ששרי</w:t>
                  </w:r>
                </w:p>
                <w:p w:rsidR="00E46DDF" w:rsidRDefault="00E46DDF" w:rsidP="00E46DDF">
                  <w:pPr>
                    <w:pStyle w:val="OCRStyle1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האוצר והאנרגיה חתומים עליו, צו שעל-פיו הם צריכים להתאים את המחירים</w:t>
                  </w:r>
                </w:p>
                <w:p w:rsidR="00E46DDF" w:rsidRDefault="00E46DDF" w:rsidP="00E46DDF">
                  <w:pPr>
                    <w:pStyle w:val="OCRStyle1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בכל שבועיים. ברגע שהם לא מתאימים, הם פועלים בניגוד לצו עליו הם</w:t>
                  </w:r>
                </w:p>
                <w:p w:rsidR="00E46DDF" w:rsidRDefault="00E46DDF" w:rsidP="00E46DDF">
                  <w:pPr>
                    <w:pStyle w:val="OCRStyle11"/>
                    <w:ind w:left="701"/>
                  </w:pPr>
                  <w:r>
                    <w:rPr>
                      <w:rtl/>
                    </w:rPr>
                    <w:t>חתומים</w:t>
                  </w:r>
                  <w:r>
                    <w:t>.</w:t>
                  </w:r>
                </w:p>
                <w:p w:rsidR="00E46DDF" w:rsidRDefault="00E46DDF" w:rsidP="00E46DDF">
                  <w:pPr>
                    <w:pStyle w:val="OCRStyle1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לענין חברות הדלק. אל תשגעו אותן בהיטל המלאי, ובקיזוזים, ובמשאים</w:t>
                  </w:r>
                </w:p>
                <w:p w:rsidR="00E46DDF" w:rsidRDefault="00E46DDF" w:rsidP="00E46DDF">
                  <w:pPr>
                    <w:pStyle w:val="OCRStyle11"/>
                    <w:ind w:left="706"/>
                  </w:pPr>
                  <w:r>
                    <w:rPr>
                      <w:rtl/>
                    </w:rPr>
                    <w:t>ומתנים. החלטנו על רפורמה, שמנסה לשחרר את המשק הזה. לכן אני חושב</w:t>
                  </w:r>
                  <w:r>
                    <w:t>,</w:t>
                  </w:r>
                </w:p>
                <w:p w:rsidR="00E46DDF" w:rsidRDefault="00E46DDF" w:rsidP="00E46DDF">
                  <w:pPr>
                    <w:pStyle w:val="OCRStyle1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שהמלאי האסטרטגי צריך לעבור לרשות המדינה כתנאי, משום שאחרת הם באים</w:t>
                  </w:r>
                </w:p>
                <w:p w:rsidR="00E46DDF" w:rsidRDefault="00E46DDF" w:rsidP="00E46DDF">
                  <w:pPr>
                    <w:pStyle w:val="OCRStyle1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אליכם כל הזמן עם החישובים. תנו להם עמלה, תנו להם משהו, אבל המלאי</w:t>
                  </w:r>
                </w:p>
                <w:p w:rsidR="00E46DDF" w:rsidRDefault="00E46DDF" w:rsidP="00E46DDF">
                  <w:pPr>
                    <w:pStyle w:val="OCRStyle11"/>
                    <w:ind w:left="701"/>
                  </w:pPr>
                  <w:r>
                    <w:rPr>
                      <w:rtl/>
                    </w:rPr>
                    <w:t>צריך לעבור לרשות המדינה</w:t>
                  </w:r>
                  <w:r>
                    <w:t>.</w:t>
                  </w:r>
                </w:p>
                <w:p w:rsidR="00E46DDF" w:rsidRDefault="00E46DDF" w:rsidP="00E46DDF">
                  <w:pPr>
                    <w:pStyle w:val="OCRStyle1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כשאתם לא מעדכנים את המחירים כל שבועיים, אתם גורמים בעיות לחברות הדלק</w:t>
                  </w:r>
                </w:p>
                <w:p w:rsidR="00E46DDF" w:rsidRDefault="00E46DDF" w:rsidP="00E46DDF">
                  <w:pPr>
                    <w:pStyle w:val="OCRStyle11"/>
                    <w:ind w:left="696"/>
                  </w:pPr>
                  <w:r>
                    <w:rPr>
                      <w:rtl/>
                    </w:rPr>
                    <w:t>הקיימות - "פז", "סונול" ו"דלק", שקיימות במגזר החופשי</w:t>
                  </w:r>
                  <w:r>
                    <w:t>.</w:t>
                  </w:r>
                </w:p>
                <w:p w:rsidR="00E46DDF" w:rsidRDefault="00E46DDF" w:rsidP="00E46DDF">
                  <w:pPr>
                    <w:pStyle w:val="OCRStyle1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נדמה לי שאתה טועה. בשער בזן יש איזה</w:t>
                  </w:r>
                </w:p>
                <w:p w:rsidR="00E46DDF" w:rsidRDefault="00E46DDF" w:rsidP="00E46DDF">
                  <w:pPr>
                    <w:pStyle w:val="OCRStyle11"/>
                    <w:ind w:left="4104"/>
                  </w:pPr>
                  <w:r>
                    <w:rPr>
                      <w:rtl/>
                    </w:rPr>
                    <w:t>שינויים</w:t>
                  </w:r>
                  <w:r>
                    <w:t>.</w:t>
                  </w:r>
                </w:p>
                <w:p w:rsidR="00E46DDF" w:rsidRDefault="00E46DDF" w:rsidP="00E46DDF">
                  <w:pPr>
                    <w:pStyle w:val="OCRStyle11"/>
                    <w:ind w:left="682"/>
                  </w:pPr>
                  <w:r>
                    <w:rPr>
                      <w:rtl/>
                    </w:rPr>
                    <w:t>א. וינשטיין אני מדבר על העקרון</w:t>
                  </w:r>
                  <w:r>
                    <w:t>.</w:t>
                  </w:r>
                </w:p>
                <w:p w:rsidR="00E46DDF" w:rsidRDefault="00E46DDF" w:rsidP="00E46DDF">
                  <w:pPr>
                    <w:pStyle w:val="OCRStyle11"/>
                    <w:ind w:left="4099"/>
                    <w:rPr>
                      <w:rtl/>
                    </w:rPr>
                  </w:pPr>
                  <w:r>
                    <w:rPr>
                      <w:rtl/>
                    </w:rPr>
                    <w:t>כתוצאה מכך שאינכם מתאימים, התעשיה שילמה</w:t>
                  </w:r>
                </w:p>
                <w:p w:rsidR="00E46DDF" w:rsidRDefault="00E46DDF" w:rsidP="00E46DDF">
                  <w:pPr>
                    <w:pStyle w:val="OCRStyle1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במשך שבוע אחד - בשבוע האחרון של אוקטובר - מחיר כמו בשוק העולמי. איך</w:t>
                  </w:r>
                </w:p>
                <w:p w:rsidR="00E46DDF" w:rsidRDefault="00E46DDF" w:rsidP="00E46DDF">
                  <w:pPr>
                    <w:pStyle w:val="OCRStyle1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התעשיה יכולה לעבוד? התעשיה צריכה להתקשר בחוזים, כאשר לכם יש מדיניות</w:t>
                  </w:r>
                </w:p>
                <w:p w:rsidR="00E46DDF" w:rsidRDefault="00E46DDF" w:rsidP="00E46DDF">
                  <w:pPr>
                    <w:pStyle w:val="OCRStyle11"/>
                    <w:ind w:left="677"/>
                  </w:pPr>
                  <w:r>
                    <w:rPr>
                      <w:rtl/>
                    </w:rPr>
                    <w:t>לוליינית</w:t>
                  </w:r>
                  <w:r>
                    <w:t>.</w:t>
                  </w:r>
                </w:p>
                <w:p w:rsidR="00E46DDF" w:rsidRDefault="00E46DDF" w:rsidP="00E46DDF">
                  <w:pPr>
                    <w:pStyle w:val="OCRStyle11"/>
                    <w:ind w:left="672"/>
                  </w:pPr>
                  <w:r>
                    <w:rPr>
                      <w:rtl/>
                    </w:rPr>
                    <w:t>א. וירצבורגר: כמה היא שילמה פחות חודש קודם</w:t>
                  </w:r>
                  <w:r>
                    <w:t>?</w:t>
                  </w:r>
                </w:p>
                <w:p w:rsidR="00E46DDF" w:rsidRDefault="00E46DDF" w:rsidP="00E46DDF">
                  <w:pPr>
                    <w:pStyle w:val="OCRStyle11"/>
                    <w:ind w:left="672"/>
                  </w:pPr>
                  <w:r>
                    <w:rPr>
                      <w:rtl/>
                    </w:rPr>
                    <w:t>א. וינשטייו: אני לא בודק עכשיו כמה היא שילמה פחות</w:t>
                  </w:r>
                  <w:r>
                    <w:t>.</w:t>
                  </w:r>
                </w:p>
                <w:p w:rsidR="00E46DDF" w:rsidRDefault="00E46DDF" w:rsidP="00E46DDF">
                  <w:pPr>
                    <w:pStyle w:val="OCRStyle11"/>
                    <w:ind w:left="4090"/>
                    <w:rPr>
                      <w:rtl/>
                    </w:rPr>
                  </w:pPr>
                  <w:r>
                    <w:rPr>
                      <w:rtl/>
                    </w:rPr>
                    <w:t>החלטנו על שבועיים, וצריך להיות צמודים</w:t>
                  </w:r>
                </w:p>
                <w:p w:rsidR="00E46DDF" w:rsidRDefault="00E46DDF" w:rsidP="00E46DDF">
                  <w:pPr>
                    <w:pStyle w:val="OCRStyle11"/>
                    <w:ind w:left="667"/>
                  </w:pPr>
                  <w:r>
                    <w:rPr>
                      <w:rtl/>
                    </w:rPr>
                    <w:t>לזה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D66C8" w:rsidRDefault="00DD66C8">
      <w:r>
        <w:br w:type="page"/>
      </w:r>
    </w:p>
    <w:p w:rsidR="00DD66C8" w:rsidRDefault="00DD66C8"/>
    <w:p w:rsidR="00DD66C8" w:rsidRDefault="008C488A">
      <w:r>
        <w:rPr>
          <w:noProof/>
        </w:rPr>
        <w:pict>
          <v:shape id="_x0000_s1041" type="#_x0000_t202" style="position:absolute;margin-left:54.9pt;margin-top:153.9pt;width:475.15pt;height:693.6pt;z-index:251672576;mso-position-horizontal:absolute;mso-position-horizontal-relative:page;mso-position-vertical:absolute;mso-position-vertical-relative:page" stroked="f">
            <v:textbox inset="0,0,0,0">
              <w:txbxContent>
                <w:p w:rsidR="00DD66C8" w:rsidRDefault="00DD66C8" w:rsidP="00DD66C8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יש לנו בעיה עם הצרכן. אנחנו מתקרבים לחורף, אנחנו רוצים להצטייד</w:t>
                  </w:r>
                </w:p>
                <w:p w:rsidR="00DD66C8" w:rsidRDefault="00DD66C8" w:rsidP="00DD66C8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לחורף. לפי המצב היום, המחירים בסולר היו צריכים להיות 5 אחוזים יותר</w:t>
                  </w:r>
                </w:p>
                <w:p w:rsidR="00DD66C8" w:rsidRDefault="00DD66C8" w:rsidP="00DD66C8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נמוכים. יש בלבול נורא בשוק, והצרכן אינו יודע אם לקנות סולר, או שלא</w:t>
                  </w:r>
                </w:p>
                <w:p w:rsidR="00DD66C8" w:rsidRDefault="00DD66C8" w:rsidP="00DD66C8">
                  <w:pPr>
                    <w:pStyle w:val="OCRStyle12"/>
                    <w:ind w:left="648"/>
                  </w:pPr>
                  <w:r>
                    <w:rPr>
                      <w:rtl/>
                    </w:rPr>
                    <w:t>לקנות</w:t>
                  </w:r>
                  <w:r>
                    <w:t>.</w:t>
                  </w:r>
                </w:p>
                <w:p w:rsidR="00DD66C8" w:rsidRDefault="00DD66C8" w:rsidP="00DD66C8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כשיש תנודה גדולה כל-כך בהכנסות, אני מבקש את מינהל הכנסות המדינה לבוא</w:t>
                  </w:r>
                </w:p>
                <w:p w:rsidR="00DD66C8" w:rsidRDefault="00DD66C8" w:rsidP="00DD66C8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לכנסת. לכנסת תהיה סמכות להחליס על מסים, קיבלנו את הסמכות הזאת. תבואו</w:t>
                  </w:r>
                </w:p>
                <w:p w:rsidR="00DD66C8" w:rsidRDefault="00DD66C8" w:rsidP="00DD66C8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ותגידו שאתם צריכים יותר כסף. למען העליה והקליטה צריכים לפתוח את</w:t>
                  </w:r>
                </w:p>
                <w:p w:rsidR="00DD66C8" w:rsidRDefault="00DD66C8" w:rsidP="00DD66C8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הכיסים. אם יבואו ויגידו זאת, אשקול את הדברים. תגידו שאתם צריכים עוד</w:t>
                  </w:r>
                </w:p>
                <w:p w:rsidR="00DD66C8" w:rsidRDefault="00DD66C8" w:rsidP="00DD66C8">
                  <w:pPr>
                    <w:pStyle w:val="OCRStyle12"/>
                    <w:ind w:left="634"/>
                    <w:rPr>
                      <w:rtl/>
                    </w:rPr>
                  </w:pPr>
                  <w:r>
                    <w:t xml:space="preserve">300-400 </w:t>
                  </w:r>
                  <w:r>
                    <w:rPr>
                      <w:rtl/>
                    </w:rPr>
                    <w:t>מיליון שקל, נשקול ונחליט. תנו לנו את הסמכות. אנחנו עדים</w:t>
                  </w:r>
                </w:p>
                <w:p w:rsidR="00DD66C8" w:rsidRDefault="00DD66C8" w:rsidP="00DD66C8">
                  <w:pPr>
                    <w:pStyle w:val="OCRStyle1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למדיניות, שבציבור יש תחושה שמדובר במכונת ספיגה. בהערת אגב אני רוצה</w:t>
                  </w:r>
                </w:p>
                <w:p w:rsidR="00DD66C8" w:rsidRDefault="00DD66C8" w:rsidP="00DD66C8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להגיד למנכ"ל האוצר, שיש באוצר חילוקי דעות בין אגף התקציבים לבין</w:t>
                  </w:r>
                </w:p>
                <w:p w:rsidR="00DD66C8" w:rsidRDefault="00DD66C8" w:rsidP="00DD66C8">
                  <w:pPr>
                    <w:pStyle w:val="OCRStyle1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מינהל הכנסות המדינה. אם אתה מביא לכאן מומחים, הייתי רוצה שתובא גם</w:t>
                  </w:r>
                </w:p>
                <w:p w:rsidR="00DD66C8" w:rsidRDefault="00DD66C8" w:rsidP="00DD66C8">
                  <w:pPr>
                    <w:pStyle w:val="OCRStyle12"/>
                    <w:ind w:left="619"/>
                  </w:pPr>
                  <w:r>
                    <w:rPr>
                      <w:rtl/>
                    </w:rPr>
                    <w:t>דעת אגף התקציבים</w:t>
                  </w:r>
                  <w:r>
                    <w:t>.</w:t>
                  </w:r>
                </w:p>
                <w:p w:rsidR="00DD66C8" w:rsidRDefault="00DD66C8" w:rsidP="00DD66C8">
                  <w:pPr>
                    <w:pStyle w:val="OCRStyle1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שצריך להיות בלו קצוב, ואם אתם חוששים לספיגה כמו שיש במס</w:t>
                  </w:r>
                </w:p>
                <w:p w:rsidR="00DD66C8" w:rsidRDefault="00DD66C8" w:rsidP="00DD66C8">
                  <w:pPr>
                    <w:pStyle w:val="OCRStyle1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נסיעות חוץ שאנחנו גובים 250 שקל, תעשו הצמדה לאינדכס, חשבו זאת כמס</w:t>
                  </w:r>
                </w:p>
                <w:p w:rsidR="00DD66C8" w:rsidRDefault="00DD66C8" w:rsidP="00DD66C8">
                  <w:pPr>
                    <w:pStyle w:val="OCRStyle1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קצוב הצמדה לאינדכס. אבל כשאתה מעלה, ומיד אתה לוקח גם את המסים - זה</w:t>
                  </w:r>
                </w:p>
                <w:p w:rsidR="00DD66C8" w:rsidRDefault="00DD66C8" w:rsidP="00DD66C8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לא הוגן, זה לא נכון, ואנחנו יודעים שהדלק מוביל לאינפלציה. ברגע שאתה</w:t>
                  </w:r>
                </w:p>
                <w:p w:rsidR="00DD66C8" w:rsidRDefault="00DD66C8" w:rsidP="00DD66C8">
                  <w:pPr>
                    <w:pStyle w:val="OCRStyle12"/>
                    <w:ind w:left="600"/>
                  </w:pPr>
                  <w:r>
                    <w:rPr>
                      <w:rtl/>
                    </w:rPr>
                    <w:t>ממלא בתחנת הדלק בבוקר במחיר יותר גבוה, אתה מעלה את המחירים בחנות</w:t>
                  </w:r>
                  <w:r>
                    <w:t>,</w:t>
                  </w:r>
                </w:p>
                <w:p w:rsidR="00DD66C8" w:rsidRDefault="00DD66C8" w:rsidP="00DD66C8">
                  <w:pPr>
                    <w:pStyle w:val="OCRStyle12"/>
                    <w:ind w:left="610"/>
                  </w:pPr>
                  <w:r>
                    <w:rPr>
                      <w:rtl/>
                    </w:rPr>
                    <w:t>ובכל מקום. החליטו על מס קצוב, תנו הצמדה לאינדקס, כדי שלא תהיה שחיקה</w:t>
                  </w:r>
                  <w:r>
                    <w:t>;</w:t>
                  </w:r>
                </w:p>
                <w:p w:rsidR="00DD66C8" w:rsidRDefault="00DD66C8" w:rsidP="00DD66C8">
                  <w:pPr>
                    <w:pStyle w:val="OCRStyle12"/>
                    <w:ind w:left="600"/>
                  </w:pPr>
                  <w:r>
                    <w:rPr>
                      <w:rtl/>
                    </w:rPr>
                    <w:t>אם אתם רוצים לגבות יותר, תביאו את זה לכאן, ואנחנו נשקול</w:t>
                  </w:r>
                  <w:r>
                    <w:t>.</w:t>
                  </w:r>
                </w:p>
                <w:p w:rsidR="00DD66C8" w:rsidRDefault="00DD66C8" w:rsidP="00DD66C8">
                  <w:pPr>
                    <w:pStyle w:val="OCRStyle12"/>
                    <w:ind w:left="605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כל עוד הוועדה לא סיימה את תפקידה, אני קורא לשרי האוצר והאנרגיה</w:t>
                  </w:r>
                </w:p>
                <w:p w:rsidR="00DD66C8" w:rsidRDefault="00DD66C8" w:rsidP="00DD66C8">
                  <w:pPr>
                    <w:pStyle w:val="OCRStyle1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לפעול לפי הצו שהם חתומים עליו, או לשנות את הצו. דהיינו, לשנות את</w:t>
                  </w:r>
                </w:p>
                <w:p w:rsidR="00DD66C8" w:rsidRDefault="00DD66C8" w:rsidP="00DD66C8">
                  <w:pPr>
                    <w:pStyle w:val="OCRStyle1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המחירים בכל שבועיים ולא להיאחז בעבודתה של ועדה שאיננו יודעים מתי</w:t>
                  </w:r>
                </w:p>
                <w:p w:rsidR="00DD66C8" w:rsidRDefault="00DD66C8" w:rsidP="00DD66C8">
                  <w:pPr>
                    <w:pStyle w:val="OCRStyle12"/>
                    <w:ind w:left="1104"/>
                  </w:pPr>
                  <w:r>
                    <w:rPr>
                      <w:rtl/>
                    </w:rPr>
                    <w:t>תסיים את עבודתה ומה יהיו הדיונים בה</w:t>
                  </w:r>
                  <w:r>
                    <w:t>.</w:t>
                  </w:r>
                </w:p>
                <w:p w:rsidR="00DD66C8" w:rsidRDefault="00DD66C8" w:rsidP="00DD66C8">
                  <w:pPr>
                    <w:pStyle w:val="OCRStyle12"/>
                    <w:ind w:left="590"/>
                  </w:pPr>
                  <w:r>
                    <w:t>(</w:t>
                  </w:r>
                  <w:r>
                    <w:rPr>
                      <w:rtl/>
                    </w:rPr>
                    <w:t>ב) אני מבקש משר האנרגיה לממש את סמכותו - וזוהי סמכות בלעדית</w:t>
                  </w:r>
                  <w:r>
                    <w:t xml:space="preserve"> -</w:t>
                  </w:r>
                </w:p>
                <w:p w:rsidR="00DD66C8" w:rsidRDefault="00DD66C8" w:rsidP="00DD66C8">
                  <w:pPr>
                    <w:pStyle w:val="OCRStyle1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ולשנות את מחירי הדלק. אם כתוצאה מכך תיווצרנה בעיות, נעמוד על</w:t>
                  </w:r>
                </w:p>
                <w:p w:rsidR="00DD66C8" w:rsidRDefault="00DD66C8" w:rsidP="00DD66C8">
                  <w:pPr>
                    <w:pStyle w:val="OCRStyle12"/>
                    <w:ind w:left="1094"/>
                  </w:pPr>
                  <w:r>
                    <w:rPr>
                      <w:rtl/>
                    </w:rPr>
                    <w:t>המשמר</w:t>
                  </w:r>
                  <w:r>
                    <w:t>.</w:t>
                  </w:r>
                </w:p>
                <w:p w:rsidR="00DD66C8" w:rsidRDefault="00DD66C8" w:rsidP="00DD66C8">
                  <w:pPr>
                    <w:pStyle w:val="OCRStyle12"/>
                    <w:ind w:left="586"/>
                  </w:pPr>
                  <w:r>
                    <w:t>(</w:t>
                  </w:r>
                  <w:r>
                    <w:rPr>
                      <w:rtl/>
                    </w:rPr>
                    <w:t>ג) אני מבקש לקיים דיון בהעברת המלאי האסטרטגי לרשות המדינה</w:t>
                  </w:r>
                  <w:r>
                    <w:t>.</w:t>
                  </w:r>
                </w:p>
                <w:p w:rsidR="00DD66C8" w:rsidRDefault="00DD66C8" w:rsidP="00DD66C8">
                  <w:pPr>
                    <w:pStyle w:val="OCRStyle12"/>
                    <w:ind w:left="581"/>
                  </w:pPr>
                  <w:r>
                    <w:t>(</w:t>
                  </w:r>
                  <w:r>
                    <w:rPr>
                      <w:rtl/>
                    </w:rPr>
                    <w:t>ד) אני מציע, שיהיה בלו קצוב עם הצמדה לאינדכס, כדי שזה לא יישחק</w:t>
                  </w:r>
                  <w:r>
                    <w:t>.</w:t>
                  </w:r>
                </w:p>
                <w:p w:rsidR="00DD66C8" w:rsidRDefault="00DD66C8" w:rsidP="00DD66C8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ה) כל זמן שהוועדה הזאת לא גמרה את תפקידה, והצווים קיימים, והמועדים</w:t>
                  </w:r>
                </w:p>
                <w:p w:rsidR="00DD66C8" w:rsidRDefault="00DD66C8" w:rsidP="00DD66C8">
                  <w:pPr>
                    <w:pStyle w:val="OCRStyle1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של שבועיים קיימים, אני מבקש ומציע להוריד את מחירי הסולר, בעיקר</w:t>
                  </w:r>
                </w:p>
                <w:p w:rsidR="00DD66C8" w:rsidRDefault="00DD66C8" w:rsidP="00DD66C8">
                  <w:pPr>
                    <w:pStyle w:val="OCRStyle12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לקראת החורף, ב-5 אחוזים, ואת מחירי הבנזין ב-10 אחוזים, כפי שזה</w:t>
                  </w:r>
                </w:p>
                <w:p w:rsidR="00DD66C8" w:rsidRDefault="00DD66C8" w:rsidP="00DD66C8">
                  <w:pPr>
                    <w:pStyle w:val="OCRStyle12"/>
                    <w:ind w:left="1066"/>
                  </w:pPr>
                  <w:r>
                    <w:rPr>
                      <w:rtl/>
                    </w:rPr>
                    <w:t>מתחייב מאותם צווים עליהם חתומים השרים</w:t>
                  </w:r>
                  <w:r>
                    <w:t>.</w:t>
                  </w:r>
                </w:p>
                <w:p w:rsidR="00DD66C8" w:rsidRDefault="00DD66C8" w:rsidP="00DD66C8">
                  <w:pPr>
                    <w:pStyle w:val="OCRStyle1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ג. גל: קליטת העליה נותנת סיבה לעשות כל מיני דברים</w:t>
                  </w:r>
                </w:p>
                <w:p w:rsidR="00DD66C8" w:rsidRDefault="00DD66C8" w:rsidP="00DD66C8">
                  <w:pPr>
                    <w:pStyle w:val="OCRStyle12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בכל הכיוונים. אם הייתי מרכיב סל של הגורמים</w:t>
                  </w:r>
                </w:p>
                <w:p w:rsidR="00DD66C8" w:rsidRDefault="00DD66C8" w:rsidP="00DD66C8">
                  <w:pPr>
                    <w:pStyle w:val="OCRStyle1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שישפיעו על קליטת העליה, והסל הזה היה מורכב מההוצאות הראשוניות של</w:t>
                  </w:r>
                </w:p>
                <w:p w:rsidR="00DD66C8" w:rsidRDefault="00DD66C8" w:rsidP="00DD66C8">
                  <w:pPr>
                    <w:pStyle w:val="OCRStyle1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קליטת העולה, מהשיכון ומיצירת מקומות עבודה, הייתי נותן את המשקל הכבד</w:t>
                  </w:r>
                </w:p>
                <w:p w:rsidR="00DD66C8" w:rsidRDefault="00DD66C8" w:rsidP="00DD66C8">
                  <w:pPr>
                    <w:pStyle w:val="OCRStyle1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ביותר ליצירת מקומות עבודה, עוד לפני שיכון ועוד לפני סל הקליטה. בסופו</w:t>
                  </w:r>
                </w:p>
                <w:p w:rsidR="00DD66C8" w:rsidRDefault="00DD66C8" w:rsidP="00DD66C8">
                  <w:pPr>
                    <w:pStyle w:val="OCRStyle1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של דבר, העולים ישארו בארץ לא אם יהיה להם שיכון נוח או לא, ואם הם</w:t>
                  </w:r>
                </w:p>
                <w:p w:rsidR="00DD66C8" w:rsidRDefault="00DD66C8" w:rsidP="00DD66C8">
                  <w:pPr>
                    <w:pStyle w:val="OCRStyle12"/>
                    <w:ind w:left="542"/>
                  </w:pPr>
                  <w:r>
                    <w:rPr>
                      <w:rtl/>
                    </w:rPr>
                    <w:t>יקבלו די כסף בימים הראשונים, אלא אם בסופו של תהליך, או כעבור שנה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6A0C38" w:rsidRDefault="006A0C38">
      <w:r>
        <w:br w:type="page"/>
      </w:r>
    </w:p>
    <w:p w:rsidR="006A0C38" w:rsidRDefault="006A0C38"/>
    <w:p w:rsidR="006A0C38" w:rsidRDefault="008C488A">
      <w:r>
        <w:rPr>
          <w:noProof/>
        </w:rPr>
        <w:pict>
          <v:shape id="_x0000_s1042" type="#_x0000_t202" style="position:absolute;margin-left:61.75pt;margin-top:161.85pt;width:483.15pt;height:629.5pt;z-index:251673600;mso-position-horizontal:absolute;mso-position-horizontal-relative:page;mso-position-vertical:absolute;mso-position-vertical-relative:page" stroked="f">
            <v:textbox inset="0,0,0,0">
              <w:txbxContent>
                <w:p w:rsidR="006A0C38" w:rsidRDefault="006A0C38" w:rsidP="006A0C38">
                  <w:pPr>
                    <w:pStyle w:val="OCRStyle1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יחיה להם מקום עבודה. יורם, אתה מרבה לדבר על הצורך ביציבות לגבי</w:t>
                  </w:r>
                </w:p>
                <w:p w:rsidR="006A0C38" w:rsidRDefault="006A0C38" w:rsidP="006A0C38">
                  <w:pPr>
                    <w:pStyle w:val="OCRStyle1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המשקיע והמעסיק, ונדמה לי שכאן יש אחת הדוגמאות הקלאסיות של אי-מתן</w:t>
                  </w:r>
                </w:p>
                <w:p w:rsidR="006A0C38" w:rsidRDefault="006A0C38" w:rsidP="006A0C38">
                  <w:pPr>
                    <w:pStyle w:val="OCRStyle13"/>
                    <w:ind w:left="840"/>
                  </w:pPr>
                  <w:r>
                    <w:rPr>
                      <w:rtl/>
                    </w:rPr>
                    <w:t>תשומת לב ליציבות בצורה יוצאת דופן</w:t>
                  </w:r>
                  <w:r>
                    <w:t>.</w:t>
                  </w:r>
                </w:p>
                <w:p w:rsidR="006A0C38" w:rsidRDefault="006A0C38" w:rsidP="006A0C38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יש מכניזם להעלאת מחירים, ואנחנו עקבנו אחריו. המכניזם הזה תופס גם</w:t>
                  </w:r>
                </w:p>
                <w:p w:rsidR="006A0C38" w:rsidRDefault="006A0C38" w:rsidP="006A0C38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בשעה שאנחנו נמצאים במצב שהוא לחלוטין לא נורמלי. הרי מה שקרה במפרץ</w:t>
                  </w:r>
                </w:p>
                <w:p w:rsidR="006A0C38" w:rsidRDefault="006A0C38" w:rsidP="006A0C38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והעלה את המחירים כפי שהעלה, זה לא איזה שהוא דבר נורמלי, שמכניזם</w:t>
                  </w:r>
                </w:p>
                <w:p w:rsidR="006A0C38" w:rsidRDefault="006A0C38" w:rsidP="006A0C38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בתקופה נורמלית יכול לעבוד. לא ברור איפה היה שיקול הדעת. אין שום ספק</w:t>
                  </w:r>
                </w:p>
                <w:p w:rsidR="006A0C38" w:rsidRDefault="006A0C38" w:rsidP="006A0C38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שלחלוטין לא היה כאן שיקול דעת, ואי-אפשר לאגור מאות מיליונים של</w:t>
                  </w:r>
                </w:p>
                <w:p w:rsidR="006A0C38" w:rsidRDefault="006A0C38" w:rsidP="006A0C38">
                  <w:pPr>
                    <w:pStyle w:val="OCRStyle1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שקלים, שצריך לקליטת העליה, על-חשבון אי-יציבות בתעשיה, בחקלאות ובהרבה</w:t>
                  </w:r>
                </w:p>
                <w:p w:rsidR="006A0C38" w:rsidRDefault="006A0C38" w:rsidP="006A0C38">
                  <w:pPr>
                    <w:pStyle w:val="OCRStyle1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מאוד מגזרים. העלאת המחירים האחרונה הביאה נזק להרבה מאוד מעסיקים</w:t>
                  </w:r>
                </w:p>
                <w:p w:rsidR="006A0C38" w:rsidRDefault="006A0C38" w:rsidP="006A0C38">
                  <w:pPr>
                    <w:pStyle w:val="OCRStyle1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ולהרבה מאוד יצרנים. אי-הבאת הענין הזה בחשבון, לדעתי, מעיד על העדר</w:t>
                  </w:r>
                </w:p>
                <w:p w:rsidR="006A0C38" w:rsidRDefault="006A0C38" w:rsidP="006A0C38">
                  <w:pPr>
                    <w:pStyle w:val="OCRStyle13"/>
                    <w:ind w:left="811"/>
                  </w:pPr>
                  <w:r>
                    <w:rPr>
                      <w:rtl/>
                    </w:rPr>
                    <w:t>שיקול דעת הגיוני</w:t>
                  </w:r>
                  <w:r>
                    <w:t>.</w:t>
                  </w:r>
                </w:p>
                <w:p w:rsidR="006A0C38" w:rsidRDefault="006A0C38" w:rsidP="006A0C38">
                  <w:pPr>
                    <w:pStyle w:val="OCRStyle13"/>
                    <w:ind w:left="802"/>
                  </w:pPr>
                  <w:r>
                    <w:rPr>
                      <w:rtl/>
                    </w:rPr>
                    <w:t>מה שתמיד קורה קרה גם הפעם, ואין אפשרות להבינו. גם כשמעלים מחירים</w:t>
                  </w:r>
                  <w:r>
                    <w:t>,</w:t>
                  </w:r>
                </w:p>
                <w:p w:rsidR="006A0C38" w:rsidRDefault="006A0C38" w:rsidP="006A0C38">
                  <w:pPr>
                    <w:pStyle w:val="OCRStyle1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מסתבר שמנצלים את ההזדמנות לעגל את הכל כלפי מעלה. אם אני לוקח את</w:t>
                  </w:r>
                </w:p>
                <w:p w:rsidR="006A0C38" w:rsidRDefault="006A0C38" w:rsidP="006A0C38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הוצאות השיווק, גם הוצאות השיווק גדלו בהזדמנות החגיגית הזאת. אחוז המס</w:t>
                  </w:r>
                </w:p>
                <w:p w:rsidR="006A0C38" w:rsidRDefault="006A0C38" w:rsidP="006A0C38">
                  <w:pPr>
                    <w:pStyle w:val="OCRStyle1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מהמחיר הסופי עלה באחוז יותר גבוה ממה שהיה לפני זח. אם בינואר, לפי</w:t>
                  </w:r>
                </w:p>
                <w:p w:rsidR="006A0C38" w:rsidRDefault="006A0C38" w:rsidP="006A0C38">
                  <w:pPr>
                    <w:pStyle w:val="OCRStyle1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הנתונים של סמדר, המס על הסולר היה 32 אחוזים מהמחיר הסופי, בנובמבר</w:t>
                  </w:r>
                </w:p>
                <w:p w:rsidR="006A0C38" w:rsidRDefault="006A0C38" w:rsidP="006A0C38">
                  <w:pPr>
                    <w:pStyle w:val="OCRStyle13"/>
                    <w:ind w:left="797"/>
                  </w:pPr>
                  <w:r>
                    <w:t xml:space="preserve">1990 </w:t>
                  </w:r>
                  <w:r>
                    <w:rPr>
                      <w:rtl/>
                    </w:rPr>
                    <w:t>הוא היה 35 אחוזים</w:t>
                  </w:r>
                  <w:r>
                    <w:t>.</w:t>
                  </w:r>
                </w:p>
                <w:p w:rsidR="006A0C38" w:rsidRDefault="006A0C38" w:rsidP="006A0C38">
                  <w:pPr>
                    <w:pStyle w:val="OCRStyle13"/>
                    <w:ind w:left="792"/>
                  </w:pPr>
                  <w:r>
                    <w:rPr>
                      <w:rtl/>
                    </w:rPr>
                    <w:t>היו"ר א. שוחט: זה אומר שהמחיר הבסיסי עלה יותר</w:t>
                  </w:r>
                  <w:r>
                    <w:t>.</w:t>
                  </w:r>
                </w:p>
                <w:p w:rsidR="006A0C38" w:rsidRDefault="006A0C38" w:rsidP="006A0C38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ג. גל: המס כאחוז מהמחיר הבסיסי. המס גדל באופן</w:t>
                  </w:r>
                </w:p>
                <w:p w:rsidR="006A0C38" w:rsidRDefault="006A0C38" w:rsidP="006A0C38">
                  <w:pPr>
                    <w:pStyle w:val="OCRStyle13"/>
                    <w:ind w:left="4210"/>
                    <w:rPr>
                      <w:rtl/>
                    </w:rPr>
                  </w:pPr>
                  <w:r>
                    <w:rPr>
                      <w:rtl/>
                    </w:rPr>
                    <w:t>יחסי ב-3 אחוזים. הוא היה 32 אחוזים, עכשיו</w:t>
                  </w:r>
                </w:p>
                <w:p w:rsidR="006A0C38" w:rsidRDefault="006A0C38" w:rsidP="006A0C38">
                  <w:pPr>
                    <w:pStyle w:val="OCRStyle13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הוא 35 אחוזים. אם תבדקו היטב, בהזדמנות זו מעגלים כלפי מעלה ולא</w:t>
                  </w:r>
                </w:p>
                <w:p w:rsidR="006A0C38" w:rsidRDefault="006A0C38" w:rsidP="006A0C38">
                  <w:pPr>
                    <w:pStyle w:val="OCRStyle13"/>
                    <w:ind w:left="773"/>
                  </w:pPr>
                  <w:r>
                    <w:rPr>
                      <w:rtl/>
                    </w:rPr>
                    <w:t>מעגלים כלפי מטה</w:t>
                  </w:r>
                  <w:r>
                    <w:t>.</w:t>
                  </w:r>
                </w:p>
                <w:p w:rsidR="006A0C38" w:rsidRDefault="006A0C38" w:rsidP="006A0C38">
                  <w:pPr>
                    <w:pStyle w:val="OCRStyle1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אני חושב שהנקודה המרכזית היא, שאסור בתקופה כזו להעלות בצורה משוגעת</w:t>
                  </w:r>
                </w:p>
                <w:p w:rsidR="006A0C38" w:rsidRDefault="006A0C38" w:rsidP="006A0C38">
                  <w:pPr>
                    <w:pStyle w:val="OCRStyle1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ולהכניס מערכת יצרנית לסחרור בגלל העלאת מחירי דלק. כאן צריך להפעיל</w:t>
                  </w:r>
                </w:p>
                <w:p w:rsidR="006A0C38" w:rsidRDefault="006A0C38" w:rsidP="006A0C38">
                  <w:pPr>
                    <w:pStyle w:val="OCRStyle1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שיקול דעת, ולנצל את מרכיב המס כדי לתקן את הבעיה, שממילא נוצרת מעצם</w:t>
                  </w:r>
                </w:p>
                <w:p w:rsidR="006A0C38" w:rsidRDefault="006A0C38" w:rsidP="006A0C38">
                  <w:pPr>
                    <w:pStyle w:val="OCRStyle1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העלאת מחירי הדלק ההכרחית. אבל אפשר למתן אותה, ולא מוכרחים לפעול</w:t>
                  </w:r>
                </w:p>
                <w:p w:rsidR="006A0C38" w:rsidRDefault="006A0C38" w:rsidP="006A0C38">
                  <w:pPr>
                    <w:pStyle w:val="OCRStyle13"/>
                    <w:ind w:left="763"/>
                  </w:pPr>
                  <w:r>
                    <w:rPr>
                      <w:rtl/>
                    </w:rPr>
                    <w:t>במלוא העוצמה</w:t>
                  </w:r>
                  <w:r>
                    <w:t>.</w:t>
                  </w:r>
                </w:p>
                <w:p w:rsidR="006A0C38" w:rsidRDefault="006A0C38" w:rsidP="006A0C38">
                  <w:pPr>
                    <w:pStyle w:val="OCRStyle1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אני מצטרף לתביעה שלא להמתין לסיום דיוני הוועדה, וככל האפשר להוריד את</w:t>
                  </w:r>
                </w:p>
                <w:p w:rsidR="006A0C38" w:rsidRDefault="006A0C38" w:rsidP="006A0C38">
                  <w:pPr>
                    <w:pStyle w:val="OCRStyle13"/>
                    <w:ind w:left="758"/>
                  </w:pPr>
                  <w:r>
                    <w:rPr>
                      <w:rtl/>
                    </w:rPr>
                    <w:t>המחירים</w:t>
                  </w:r>
                  <w:r>
                    <w:t>.</w:t>
                  </w:r>
                </w:p>
                <w:p w:rsidR="006A0C38" w:rsidRDefault="006A0C38" w:rsidP="006A0C38">
                  <w:pPr>
                    <w:pStyle w:val="OCRStyle1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ד. תיכוו; ראשית, משרד האנרגיה התחייב להעביר לנו</w:t>
                  </w:r>
                </w:p>
                <w:p w:rsidR="006A0C38" w:rsidRDefault="006A0C38" w:rsidP="006A0C38">
                  <w:pPr>
                    <w:pStyle w:val="OCRStyle13"/>
                    <w:ind w:left="4171"/>
                    <w:rPr>
                      <w:rtl/>
                    </w:rPr>
                  </w:pPr>
                  <w:r>
                    <w:rPr>
                      <w:rtl/>
                    </w:rPr>
                    <w:t>פירוטים בכל מה . שקשור בהיטל היעודי, עם</w:t>
                  </w:r>
                </w:p>
                <w:p w:rsidR="006A0C38" w:rsidRDefault="006A0C38" w:rsidP="006A0C38">
                  <w:pPr>
                    <w:pStyle w:val="OCRStyle13"/>
                    <w:ind w:left="749"/>
                  </w:pPr>
                  <w:r>
                    <w:rPr>
                      <w:rtl/>
                    </w:rPr>
                    <w:t>הסברים מדוייקים, אולם החומר לא הועבר</w:t>
                  </w:r>
                  <w:r>
                    <w:t>.</w:t>
                  </w:r>
                </w:p>
                <w:p w:rsidR="006A0C38" w:rsidRDefault="006A0C38" w:rsidP="006A0C38">
                  <w:pPr>
                    <w:pStyle w:val="OCRStyle1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לצערי לא נותר לי - כמי שעוקב במשך שנים רבות אחר מערכת הדלק במדינת</w:t>
                  </w:r>
                </w:p>
                <w:p w:rsidR="006A0C38" w:rsidRDefault="006A0C38" w:rsidP="006A0C38">
                  <w:pPr>
                    <w:pStyle w:val="OCRStyle1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ישראל - אלא לומר, שאינני רואה מדיניות ברורה. כשיש מדיניות ברורה, אין</w:t>
                  </w:r>
                </w:p>
                <w:p w:rsidR="006A0C38" w:rsidRDefault="006A0C38" w:rsidP="006A0C38">
                  <w:pPr>
                    <w:pStyle w:val="OCRStyle1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שיקול דעת. מי שציפה שנוסחת לברה תעמוד בפני ארוע כמו משבר המפרץ, צריך</w:t>
                  </w:r>
                </w:p>
                <w:p w:rsidR="006A0C38" w:rsidRDefault="006A0C38" w:rsidP="006A0C38">
                  <w:pPr>
                    <w:pStyle w:val="OCRStyle1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היה להבין למחרת, שנוסחת לברה עברה מן העולם, ואין להמשיך במשך חודשיים</w:t>
                  </w:r>
                </w:p>
                <w:p w:rsidR="006A0C38" w:rsidRDefault="006A0C38" w:rsidP="006A0C38">
                  <w:pPr>
                    <w:pStyle w:val="OCRStyle13"/>
                    <w:ind w:left="730"/>
                  </w:pPr>
                  <w:r>
                    <w:rPr>
                      <w:rtl/>
                    </w:rPr>
                    <w:t>כאילו שום דבר לא קרה, ולפעול לפי נוסחת לברה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B5508" w:rsidRDefault="000B5508">
      <w:r>
        <w:br w:type="page"/>
      </w:r>
    </w:p>
    <w:p w:rsidR="000B5508" w:rsidRDefault="000B5508"/>
    <w:p w:rsidR="000B5508" w:rsidRDefault="008C488A">
      <w:r>
        <w:rPr>
          <w:noProof/>
        </w:rPr>
        <w:pict>
          <v:shape id="_x0000_s1043" type="#_x0000_t202" style="position:absolute;margin-left:59.5pt;margin-top:150.25pt;width:464.65pt;height:682.85pt;z-index:251674624;mso-position-horizontal:absolute;mso-position-horizontal-relative:page;mso-position-vertical:absolute;mso-position-vertical-relative:page" stroked="f">
            <v:textbox inset="0,0,0,0">
              <w:txbxContent>
                <w:p w:rsidR="000B5508" w:rsidRDefault="000B5508" w:rsidP="000B5508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ישנו סנטור בארה"ב, ליברמן, ממדינת קונטיקט, ששוקד על מח שנקרא משמר</w:t>
                  </w:r>
                </w:p>
                <w:p w:rsidR="000B5508" w:rsidRDefault="000B5508" w:rsidP="000B5508">
                  <w:pPr>
                    <w:pStyle w:val="OCRStyle14"/>
                    <w:ind w:left="528"/>
                  </w:pPr>
                  <w:r>
                    <w:rPr>
                      <w:rtl/>
                    </w:rPr>
                    <w:t>משק הדלק בארה"ב. הוא טוען, בדומה למה שקורה כאן במדינת ישראל, שחברות</w:t>
                  </w:r>
                  <w:r>
                    <w:t xml:space="preserve"> </w:t>
                  </w:r>
                </w:p>
                <w:p w:rsidR="000B5508" w:rsidRDefault="000B5508" w:rsidP="000B5508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הדלק בעולם ובישראל הרוויחו הון עתק כתוצאה מתנודות הדלקים ומחירי</w:t>
                  </w:r>
                </w:p>
                <w:p w:rsidR="000B5508" w:rsidRDefault="000B5508" w:rsidP="000B5508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המלאי הנמוכים שהיו במדינת ישראל. לצערי הרב אין פיקוח פרלמנטרי בכל מה</w:t>
                  </w:r>
                </w:p>
                <w:p w:rsidR="000B5508" w:rsidRDefault="000B5508" w:rsidP="000B5508">
                  <w:pPr>
                    <w:pStyle w:val="OCRStyle14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שכרוך במחיר הדלק במדינת ישראל. אתם עושים בתחום הדלקים ובתחום החשמל</w:t>
                  </w:r>
                </w:p>
                <w:p w:rsidR="000B5508" w:rsidRDefault="000B5508" w:rsidP="000B5508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כבתוך שלכם. כמה חברים ותיקים מחברי ועדת הכספים יודעים, שבמשך עשרות</w:t>
                  </w:r>
                </w:p>
                <w:p w:rsidR="000B5508" w:rsidRDefault="000B5508" w:rsidP="000B5508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שנים לא ניתן היה לייקר למשל את מחיר החשמל, מבלי לבוא ולבקש את אישור</w:t>
                  </w:r>
                </w:p>
                <w:p w:rsidR="000B5508" w:rsidRDefault="000B5508" w:rsidP="000B5508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ועדת הכספים. לא ניתן היה לייקר באופן משמעותי או לשנות כיוון בתחום</w:t>
                  </w:r>
                </w:p>
                <w:p w:rsidR="000B5508" w:rsidRDefault="000B5508" w:rsidP="000B5508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הדלקים, מבלי לבוא ולדווח לוועדת הכספים. בשנה האחרונה אתם עושים בענין</w:t>
                  </w:r>
                </w:p>
                <w:p w:rsidR="000B5508" w:rsidRDefault="000B5508" w:rsidP="000B5508">
                  <w:pPr>
                    <w:pStyle w:val="OCRStyle14"/>
                    <w:ind w:left="518"/>
                  </w:pPr>
                  <w:r>
                    <w:rPr>
                      <w:rtl/>
                    </w:rPr>
                    <w:t>הזה כבשלכם, ללא כל פיקוח פרלמנטרי</w:t>
                  </w:r>
                  <w:r>
                    <w:t>.</w:t>
                  </w:r>
                </w:p>
                <w:p w:rsidR="000B5508" w:rsidRDefault="000B5508" w:rsidP="000B5508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לכן אני קובע, שאני לא מבין מה אתם עושים. אני יכול להרחיק לכת ולומר</w:t>
                  </w:r>
                </w:p>
                <w:p w:rsidR="000B5508" w:rsidRDefault="000B5508" w:rsidP="000B5508">
                  <w:pPr>
                    <w:pStyle w:val="OCRStyle1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לכם, שבשלב זה גרמתם נזק עצום למשק המדינה ולתכניות הכלכליות כתוצאה</w:t>
                  </w:r>
                </w:p>
                <w:p w:rsidR="000B5508" w:rsidRDefault="000B5508" w:rsidP="000B5508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מחוסר שיקול דעת נכון בכל מה שקשור בייקור מחירי הדלקים במדינת ישראל</w:t>
                  </w:r>
                  <w:r>
                    <w:t>.</w:t>
                  </w:r>
                </w:p>
                <w:p w:rsidR="000B5508" w:rsidRDefault="000B5508" w:rsidP="000B5508">
                  <w:pPr>
                    <w:pStyle w:val="OCRStyle1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הבעיה היא לא בכמה העלינו את מחיר הדלק במדינת ישראל בהשוואה למה שנעשה</w:t>
                  </w:r>
                </w:p>
                <w:p w:rsidR="000B5508" w:rsidRDefault="000B5508" w:rsidP="000B5508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באירופה. אנחנו צריכים לשאול את עצמנו, מה עשו מדינות דומות לשלנו</w:t>
                  </w:r>
                </w:p>
                <w:p w:rsidR="000B5508" w:rsidRDefault="000B5508" w:rsidP="000B5508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במערב אירופה. שם כולן הפעילו את שיקול הדעת. כולם הבינו שישנו ארוע</w:t>
                  </w:r>
                </w:p>
                <w:p w:rsidR="000B5508" w:rsidRDefault="000B5508" w:rsidP="000B5508">
                  <w:pPr>
                    <w:pStyle w:val="OCRStyle14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חד-פעמי, שלא יימשך לעולם ועד, ואי-אפשר להכפיף את הכלכלה של מדינות</w:t>
                  </w:r>
                </w:p>
                <w:p w:rsidR="000B5508" w:rsidRDefault="000B5508" w:rsidP="000B5508">
                  <w:pPr>
                    <w:pStyle w:val="OCRStyle1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אירופה לשגעונות של כמה ספקולנטים. שהרי כמות הדלק בעולם לא קטנה, אלא</w:t>
                  </w:r>
                </w:p>
                <w:p w:rsidR="000B5508" w:rsidRDefault="000B5508" w:rsidP="000B5508">
                  <w:pPr>
                    <w:pStyle w:val="OCRStyle14"/>
                    <w:ind w:left="485"/>
                  </w:pPr>
                  <w:r>
                    <w:rPr>
                      <w:rtl/>
                    </w:rPr>
                    <w:t>שיש כמה סוחרים שקונים ומוכרים ומחממים את המחיר על-פי הארועים במפרץ</w:t>
                  </w:r>
                  <w:r>
                    <w:t>.</w:t>
                  </w:r>
                </w:p>
                <w:p w:rsidR="000B5508" w:rsidRDefault="000B5508" w:rsidP="000B5508">
                  <w:pPr>
                    <w:pStyle w:val="OCRStyle1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בכל עת שמתפרסמות ידיעות על התקרבות, מה שנקרא פלישה או התקפה</w:t>
                  </w:r>
                </w:p>
                <w:p w:rsidR="000B5508" w:rsidRDefault="000B5508" w:rsidP="000B5508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אמריקאית, מחיר הדלק עולה בבורסה בארה"ב וברוטרדם. אתה לא מצפה ממדינה</w:t>
                  </w:r>
                </w:p>
                <w:p w:rsidR="000B5508" w:rsidRDefault="000B5508" w:rsidP="000B5508">
                  <w:pPr>
                    <w:pStyle w:val="OCRStyle1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מודרנית שתושפע כתוצאה משמועה כזו או אחרת, או מ-20 או 100 או 1,000</w:t>
                  </w:r>
                </w:p>
                <w:p w:rsidR="000B5508" w:rsidRDefault="000B5508" w:rsidP="000B5508">
                  <w:pPr>
                    <w:pStyle w:val="OCRStyle1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ספקולנטים, שקונים כביכול על גבי הנייר כמה חביות או כמה טונות של</w:t>
                  </w:r>
                </w:p>
                <w:p w:rsidR="000B5508" w:rsidRDefault="000B5508" w:rsidP="000B5508">
                  <w:pPr>
                    <w:pStyle w:val="OCRStyle14"/>
                    <w:ind w:left="475"/>
                  </w:pPr>
                  <w:r>
                    <w:rPr>
                      <w:rtl/>
                    </w:rPr>
                    <w:t>דלק</w:t>
                  </w:r>
                  <w:r>
                    <w:t>.</w:t>
                  </w:r>
                </w:p>
                <w:p w:rsidR="000B5508" w:rsidRDefault="000B5508" w:rsidP="000B5508">
                  <w:pPr>
                    <w:pStyle w:val="OCRStyle14"/>
                    <w:ind w:left="470"/>
                  </w:pPr>
                  <w:r>
                    <w:rPr>
                      <w:rtl/>
                    </w:rPr>
                    <w:t>לכן אני לא מבין איך התפתיתם בתחילת הדרך, והעליתם את מחיר הדלקים</w:t>
                  </w:r>
                  <w:r>
                    <w:t>.</w:t>
                  </w:r>
                </w:p>
                <w:p w:rsidR="000B5508" w:rsidRDefault="000B5508" w:rsidP="000B5508">
                  <w:pPr>
                    <w:pStyle w:val="OCRStyle14"/>
                    <w:ind w:left="466"/>
                  </w:pPr>
                  <w:r>
                    <w:rPr>
                      <w:rtl/>
                    </w:rPr>
                    <w:t>בניגוד למה שקובע ח"כ וינשטיין, מה-31 בדצמבר 1989 ועד נכון להיום</w:t>
                  </w:r>
                  <w:r>
                    <w:t>,</w:t>
                  </w:r>
                </w:p>
                <w:p w:rsidR="000B5508" w:rsidRDefault="000B5508" w:rsidP="000B5508">
                  <w:pPr>
                    <w:pStyle w:val="OCRStyle1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ייקרתם את מחיר הבנזין ב-73 אחוזים, ואין מדינה בעולם שעשתה כך. נכון</w:t>
                  </w:r>
                </w:p>
                <w:p w:rsidR="000B5508" w:rsidRDefault="000B5508" w:rsidP="000B5508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שמחיר הדלק שלנו הוא הזול ביותר באירופה. אבל זה לא משמעותי, כי אנחנו</w:t>
                  </w:r>
                </w:p>
                <w:p w:rsidR="000B5508" w:rsidRDefault="000B5508" w:rsidP="000B5508">
                  <w:pPr>
                    <w:pStyle w:val="OCRStyle1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בתקופה הזאת מודדים אך ורק את השינויים, והשינויים הם שמשפיעים על</w:t>
                  </w:r>
                </w:p>
                <w:p w:rsidR="000B5508" w:rsidRDefault="000B5508" w:rsidP="000B5508">
                  <w:pPr>
                    <w:pStyle w:val="OCRStyle1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המדיניות הכלכלית שלנו. אני זוכר שמחיר בנזין אוקטן 96, ב-31 בדצמבר</w:t>
                  </w:r>
                </w:p>
                <w:p w:rsidR="000B5508" w:rsidRDefault="000B5508" w:rsidP="000B5508">
                  <w:pPr>
                    <w:pStyle w:val="OCRStyle14"/>
                    <w:ind w:left="461"/>
                  </w:pPr>
                  <w:r>
                    <w:t xml:space="preserve">1989 - </w:t>
                  </w:r>
                  <w:r>
                    <w:rPr>
                      <w:rtl/>
                    </w:rPr>
                    <w:t>היום האחרון לשנה הקודמת - היה 1.02 שקל. למחרת, ב-1 בינואר</w:t>
                  </w:r>
                  <w:r>
                    <w:t>,</w:t>
                  </w:r>
                </w:p>
                <w:p w:rsidR="000B5508" w:rsidRDefault="000B5508" w:rsidP="000B5508">
                  <w:pPr>
                    <w:pStyle w:val="OCRStyle1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הועלה המחיר ב-10 אגורות. לגבי מחיר הדלק שמופיע כאן בטבלה, חבית הנפט</w:t>
                  </w:r>
                </w:p>
                <w:p w:rsidR="000B5508" w:rsidRDefault="000B5508" w:rsidP="000B5508">
                  <w:pPr>
                    <w:pStyle w:val="OCRStyle14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הגולמי, אני יודע שהיא מתייקרת באותה מידה לכל המדינות שבעולם. אני</w:t>
                  </w:r>
                </w:p>
                <w:p w:rsidR="000B5508" w:rsidRDefault="000B5508" w:rsidP="000B5508">
                  <w:pPr>
                    <w:pStyle w:val="OCRStyle1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עובר למדינות מערב אירופה, ולצערי אין לי מספרים מדוייקים. אבל אני</w:t>
                  </w:r>
                </w:p>
                <w:p w:rsidR="000B5508" w:rsidRDefault="000B5508" w:rsidP="000B5508">
                  <w:pPr>
                    <w:pStyle w:val="OCRStyle1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מוצא, שכל מדינות מערב אירופה ללא יוצא מן הכלל, בעצם ספגו את החלק</w:t>
                  </w:r>
                </w:p>
                <w:p w:rsidR="000B5508" w:rsidRDefault="000B5508" w:rsidP="000B5508">
                  <w:pPr>
                    <w:pStyle w:val="OCRStyle1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העיקרי של ההתייקרויות, וההעלאות של מחיר הבנזין נעו בין 10 ל-15</w:t>
                  </w:r>
                </w:p>
                <w:p w:rsidR="000B5508" w:rsidRDefault="000B5508" w:rsidP="000B5508">
                  <w:pPr>
                    <w:pStyle w:val="OCRStyle14"/>
                    <w:ind w:left="437"/>
                  </w:pPr>
                  <w:r>
                    <w:rPr>
                      <w:rtl/>
                    </w:rPr>
                    <w:t>אחוזים. הם הפעילו את מה שנקרא שיקול הדעת. אני לא סתם אומר לכם</w:t>
                  </w:r>
                  <w:r>
                    <w:t>,</w:t>
                  </w:r>
                </w:p>
                <w:p w:rsidR="000B5508" w:rsidRDefault="000B5508" w:rsidP="000B5508">
                  <w:pPr>
                    <w:pStyle w:val="OCRStyle14"/>
                    <w:ind w:left="437"/>
                  </w:pPr>
                  <w:r>
                    <w:rPr>
                      <w:rtl/>
                    </w:rPr>
                    <w:t>שצריכים הייתם להפעיל את שיקול הדעת</w:t>
                  </w:r>
                  <w:r>
                    <w:t>.</w:t>
                  </w:r>
                </w:p>
                <w:p w:rsidR="000B5508" w:rsidRDefault="000B5508" w:rsidP="000B5508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כאשר מדברים על הורדת האינפלציה במדינת ישראל, צריך להבין שמחיר הדלקים</w:t>
                  </w:r>
                </w:p>
                <w:p w:rsidR="000B5508" w:rsidRDefault="000B5508" w:rsidP="000B5508">
                  <w:pPr>
                    <w:pStyle w:val="OCRStyle1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מוביל את הטון. לא לחינם התגברה האינפלציה, ועלינו לפאזה נוספת בתחום</w:t>
                  </w:r>
                </w:p>
                <w:p w:rsidR="000B5508" w:rsidRDefault="000B5508" w:rsidP="000B5508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האינפלציה על כל ההשלכות על המשק, כגון - פיחותים, הצמדות, הגדלת</w:t>
                  </w:r>
                </w:p>
                <w:p w:rsidR="000B5508" w:rsidRDefault="000B5508" w:rsidP="000B5508">
                  <w:pPr>
                    <w:pStyle w:val="OCRStyle14"/>
                    <w:ind w:left="427"/>
                  </w:pPr>
                  <w:r>
                    <w:rPr>
                      <w:rtl/>
                    </w:rPr>
                    <w:t>החובות על החוב הפנימי. יכול יורם גבאי לשאול אותי בצדק מה אני רוצה</w:t>
                  </w:r>
                  <w:r>
                    <w:t>,</w:t>
                  </w:r>
                </w:p>
                <w:p w:rsidR="000B5508" w:rsidRDefault="000B5508" w:rsidP="000B5508">
                  <w:pPr>
                    <w:pStyle w:val="OCRStyle1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כי הוא בסה"כ מקבל קצת יותר כסף, וזה לא רע. אני אומר, שההטעיה כאן</w:t>
                  </w:r>
                </w:p>
                <w:p w:rsidR="000B5508" w:rsidRDefault="000B5508" w:rsidP="000B5508">
                  <w:pPr>
                    <w:pStyle w:val="OCRStyle1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כפולה ומכופלת. לא רק שאתה לא מקבל קצת יותר כסף, אלא אתה מפסיד הרבה</w:t>
                  </w:r>
                </w:p>
                <w:p w:rsidR="000B5508" w:rsidRDefault="000B5508" w:rsidP="000B5508">
                  <w:pPr>
                    <w:pStyle w:val="OCRStyle14"/>
                    <w:ind w:left="422"/>
                  </w:pPr>
                  <w:r>
                    <w:rPr>
                      <w:rtl/>
                    </w:rPr>
                    <w:t>יותר באמצעות התשלומים שאתה משלם עבור החוב הפנימי. אני פשוט לא מבין</w:t>
                  </w:r>
                </w:p>
              </w:txbxContent>
            </v:textbox>
            <w10:wrap anchorx="page" anchory="page"/>
          </v:shape>
        </w:pict>
      </w:r>
    </w:p>
    <w:p w:rsidR="005E3E9C" w:rsidRDefault="005E3E9C">
      <w:r>
        <w:br w:type="page"/>
      </w:r>
    </w:p>
    <w:p w:rsidR="005E3E9C" w:rsidRDefault="005E3E9C"/>
    <w:p w:rsidR="005E3E9C" w:rsidRDefault="008C488A">
      <w:r>
        <w:rPr>
          <w:noProof/>
        </w:rPr>
        <w:pict>
          <v:shape id="_x0000_s1044" type="#_x0000_t202" style="position:absolute;margin-left:43.3pt;margin-top:155.45pt;width:494.75pt;height:659.15pt;z-index:251675648;mso-position-horizontal:absolute;mso-position-horizontal-relative:page;mso-position-vertical:absolute;mso-position-vertical-relative:page" stroked="f">
            <v:textbox inset="0,0,0,0">
              <w:txbxContent>
                <w:p w:rsidR="005E3E9C" w:rsidRDefault="005E3E9C" w:rsidP="005E3E9C">
                  <w:pPr>
                    <w:pStyle w:val="OCRStyle1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את ההגיון הזה, ונשאלת השאלה, האס אתם רוצים להוריד את האינפלציה, או</w:t>
                  </w:r>
                </w:p>
                <w:p w:rsidR="005E3E9C" w:rsidRDefault="005E3E9C" w:rsidP="005E3E9C">
                  <w:pPr>
                    <w:pStyle w:val="OCRStyle1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שאתם רוצים להעלות אותה. בנושא הזה השינויים הם כל כך קיצוניים וכל כך</w:t>
                  </w:r>
                </w:p>
                <w:p w:rsidR="005E3E9C" w:rsidRDefault="005E3E9C" w:rsidP="005E3E9C">
                  <w:pPr>
                    <w:pStyle w:val="OCRStyle1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דרסטיים, עד שההשפעה במקרה הזה היא נוראה, ורואים זאת במדדים. החוב</w:t>
                  </w:r>
                </w:p>
                <w:p w:rsidR="005E3E9C" w:rsidRDefault="005E3E9C" w:rsidP="005E3E9C">
                  <w:pPr>
                    <w:pStyle w:val="OCRStyle1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הפנימי שלנו הוא 135 מיליארד, וצריך לחשב כמה זה אחוז אחד תוספת</w:t>
                  </w:r>
                </w:p>
                <w:p w:rsidR="005E3E9C" w:rsidRDefault="005E3E9C" w:rsidP="005E3E9C">
                  <w:pPr>
                    <w:pStyle w:val="OCRStyle1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התייקרות. אין ספק, שמחיר הדלק הוא המחיר המוביל. כי כל אזרח במדינת</w:t>
                  </w:r>
                </w:p>
                <w:p w:rsidR="005E3E9C" w:rsidRDefault="005E3E9C" w:rsidP="005E3E9C">
                  <w:pPr>
                    <w:pStyle w:val="OCRStyle15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ישראל נכנס פעם בשבוע לתחנת הדלק. אם ייקרו לו את המחיר, הוא חוזר לעסק</w:t>
                  </w:r>
                </w:p>
                <w:p w:rsidR="005E3E9C" w:rsidRDefault="005E3E9C" w:rsidP="005E3E9C">
                  <w:pPr>
                    <w:pStyle w:val="OCRStyle15"/>
                    <w:ind w:left="936"/>
                  </w:pPr>
                  <w:r>
                    <w:rPr>
                      <w:rtl/>
                    </w:rPr>
                    <w:t>שלו ומייקר בהתאם. האזרח מתגונן, ובצדק</w:t>
                  </w:r>
                  <w:r>
                    <w:t>.</w:t>
                  </w:r>
                </w:p>
                <w:p w:rsidR="005E3E9C" w:rsidRDefault="005E3E9C" w:rsidP="005E3E9C">
                  <w:pPr>
                    <w:pStyle w:val="OCRStyle15"/>
                    <w:ind w:left="931"/>
                  </w:pPr>
                  <w:r>
                    <w:rPr>
                      <w:rtl/>
                    </w:rPr>
                    <w:t>לגבי נוסחת לברה, גם כשאני בודק אותה, מאפריל אני כבר לא מבין מה קורה</w:t>
                  </w:r>
                  <w:r>
                    <w:t>.</w:t>
                  </w:r>
                </w:p>
                <w:p w:rsidR="005E3E9C" w:rsidRDefault="005E3E9C" w:rsidP="005E3E9C">
                  <w:pPr>
                    <w:pStyle w:val="OCRStyle1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כשבודקים את מחיר הדלק הגולמי, אפילו את מחירי הדלק בסואץ שמשפיעים</w:t>
                  </w:r>
                </w:p>
                <w:p w:rsidR="005E3E9C" w:rsidRDefault="005E3E9C" w:rsidP="005E3E9C">
                  <w:pPr>
                    <w:pStyle w:val="OCRStyle1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עלינו, כי את עיקר הצריכה שלנו אנחנו קונים שם, גם אז רואים שממוצע</w:t>
                  </w:r>
                </w:p>
                <w:p w:rsidR="005E3E9C" w:rsidRDefault="005E3E9C" w:rsidP="005E3E9C">
                  <w:pPr>
                    <w:pStyle w:val="OCRStyle15"/>
                    <w:ind w:left="917"/>
                  </w:pPr>
                  <w:r>
                    <w:rPr>
                      <w:rtl/>
                    </w:rPr>
                    <w:t>מחיר הדלק הגולמי בחודש ינואר היה בערך 21,90 דולר לחבית. רואים גם</w:t>
                  </w:r>
                  <w:r>
                    <w:t>,</w:t>
                  </w:r>
                </w:p>
                <w:p w:rsidR="005E3E9C" w:rsidRDefault="005E3E9C" w:rsidP="005E3E9C">
                  <w:pPr>
                    <w:pStyle w:val="OCRStyle1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שבחודש יוני הוא ירד ל-15 דולר. גם בלברה זה קרה, כי בסופו של דבר כל</w:t>
                  </w:r>
                </w:p>
                <w:p w:rsidR="005E3E9C" w:rsidRDefault="005E3E9C" w:rsidP="005E3E9C">
                  <w:pPr>
                    <w:pStyle w:val="OCRStyle1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המחירים שנקבעים בעולם הם פונקציה של מחיר חבית הנפט הגולמי. בתקופה</w:t>
                  </w:r>
                </w:p>
                <w:p w:rsidR="005E3E9C" w:rsidRDefault="005E3E9C" w:rsidP="005E3E9C">
                  <w:pPr>
                    <w:pStyle w:val="OCRStyle1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הזו אתם לא הפעלתם את לברה. אבל כשזה התחיל לחזור מ-14 ל-21, שר</w:t>
                  </w:r>
                </w:p>
                <w:p w:rsidR="005E3E9C" w:rsidRDefault="005E3E9C" w:rsidP="005E3E9C">
                  <w:pPr>
                    <w:pStyle w:val="OCRStyle1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הביניים הפעיל את מה שנקרא נוסחת לברה. במשק הדלק בעולם רואים, שברגע</w:t>
                  </w:r>
                </w:p>
                <w:p w:rsidR="005E3E9C" w:rsidRDefault="005E3E9C" w:rsidP="005E3E9C">
                  <w:pPr>
                    <w:pStyle w:val="OCRStyle1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שמחיר הדלק עולה - מעלים כולם את המחירים. ברגע שמחיר הדלק יורד - איש</w:t>
                  </w:r>
                </w:p>
                <w:p w:rsidR="005E3E9C" w:rsidRDefault="005E3E9C" w:rsidP="005E3E9C">
                  <w:pPr>
                    <w:pStyle w:val="OCRStyle15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לא מוריד את המחירים. הפעולה שלכם היא התייקרות, שלעולם לא תקוזז, גם</w:t>
                  </w:r>
                </w:p>
                <w:p w:rsidR="005E3E9C" w:rsidRDefault="005E3E9C" w:rsidP="005E3E9C">
                  <w:pPr>
                    <w:pStyle w:val="OCRStyle15"/>
                    <w:ind w:left="898"/>
                  </w:pPr>
                  <w:r>
                    <w:rPr>
                      <w:rtl/>
                    </w:rPr>
                    <w:t>בהנחה שמחיר הדלק בעולם יחזור לקדמותו והמצב במפרץ הפרסי ישתפר</w:t>
                  </w:r>
                  <w:r>
                    <w:t>.</w:t>
                  </w:r>
                </w:p>
                <w:p w:rsidR="005E3E9C" w:rsidRDefault="005E3E9C" w:rsidP="005E3E9C">
                  <w:pPr>
                    <w:pStyle w:val="OCRStyle15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זו עיקר הטענה שלי אל האוצר. אתם לא רגישים לענין האינפלציה, לענין</w:t>
                  </w:r>
                </w:p>
                <w:p w:rsidR="005E3E9C" w:rsidRDefault="005E3E9C" w:rsidP="005E3E9C">
                  <w:pPr>
                    <w:pStyle w:val="OCRStyle1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המדד. אתם מגלים רגישות רק לאחר המועד. אסור היה לכם להעלות את זה</w:t>
                  </w:r>
                </w:p>
                <w:p w:rsidR="005E3E9C" w:rsidRDefault="005E3E9C" w:rsidP="005E3E9C">
                  <w:pPr>
                    <w:pStyle w:val="OCRStyle1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מ-1.50 שקל ל-1.75 שקל. זו היתה הטעות הקריטית שלכם. בכל מדינות מערב</w:t>
                  </w:r>
                </w:p>
                <w:p w:rsidR="005E3E9C" w:rsidRDefault="005E3E9C" w:rsidP="005E3E9C">
                  <w:pPr>
                    <w:pStyle w:val="OCRStyle15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אירופה, ללא יוצא מן הכלל, ספגו את עיקר ההעלאות בתקופה הזו. אם תראו</w:t>
                  </w:r>
                </w:p>
                <w:p w:rsidR="005E3E9C" w:rsidRDefault="005E3E9C" w:rsidP="005E3E9C">
                  <w:pPr>
                    <w:pStyle w:val="OCRStyle1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לי עוד מדינה בעולם שייקרה את מחיר הבנזין שלה מה-31 בדצמבר 89 ועד</w:t>
                  </w:r>
                </w:p>
                <w:p w:rsidR="005E3E9C" w:rsidRDefault="005E3E9C" w:rsidP="005E3E9C">
                  <w:pPr>
                    <w:pStyle w:val="OCRStyle15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היום ב-73 אחוזים, אני מפסיד בוועדת האתיקה, ואני מניח שהתלוננת נגדי</w:t>
                  </w:r>
                </w:p>
                <w:p w:rsidR="005E3E9C" w:rsidRDefault="005E3E9C" w:rsidP="005E3E9C">
                  <w:pPr>
                    <w:pStyle w:val="OCRStyle15"/>
                    <w:ind w:left="874"/>
                  </w:pPr>
                  <w:r>
                    <w:rPr>
                      <w:rtl/>
                    </w:rPr>
                    <w:t>שם</w:t>
                  </w:r>
                  <w:r>
                    <w:t>.</w:t>
                  </w:r>
                </w:p>
                <w:p w:rsidR="005E3E9C" w:rsidRDefault="005E3E9C" w:rsidP="005E3E9C">
                  <w:pPr>
                    <w:pStyle w:val="OCRStyle15"/>
                    <w:ind w:left="869"/>
                  </w:pPr>
                  <w:r>
                    <w:rPr>
                      <w:rtl/>
                    </w:rPr>
                    <w:t>אני מבקש לדעת, ויכול להיות שנצטרך להחליט על הקטע הזה כעל קטע חסוי</w:t>
                  </w:r>
                  <w:r>
                    <w:t>.</w:t>
                  </w:r>
                </w:p>
                <w:p w:rsidR="005E3E9C" w:rsidRDefault="005E3E9C" w:rsidP="005E3E9C">
                  <w:pPr>
                    <w:pStyle w:val="OCRStyle15"/>
                    <w:ind w:left="874"/>
                  </w:pPr>
                  <w:r>
                    <w:rPr>
                      <w:rtl/>
                    </w:rPr>
                    <w:t>פעם אחת אני רוצה לדעת, מה היה מצב המלאים שלנו יום לפני הארוע במפרץ</w:t>
                  </w:r>
                  <w:r>
                    <w:t>,</w:t>
                  </w:r>
                </w:p>
                <w:p w:rsidR="005E3E9C" w:rsidRDefault="005E3E9C" w:rsidP="005E3E9C">
                  <w:pPr>
                    <w:pStyle w:val="OCRStyle1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איך נתפסנו ומי שילשל את ההתייקרויות האלה לכיסו. אם נדע מי שילשל את</w:t>
                  </w:r>
                </w:p>
                <w:p w:rsidR="005E3E9C" w:rsidRDefault="005E3E9C" w:rsidP="005E3E9C">
                  <w:pPr>
                    <w:pStyle w:val="OCRStyle15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הרווחים הללו לכיסו, נוכל גם למצוא פתרון. אתה אומר לי, שאני צריך את</w:t>
                  </w:r>
                </w:p>
                <w:p w:rsidR="005E3E9C" w:rsidRDefault="005E3E9C" w:rsidP="005E3E9C">
                  <w:pPr>
                    <w:pStyle w:val="OCRStyle15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מלאי הדלק שלי לקנות במחיר גבוה יותר, ולכן אני מעלה את המחיר על</w:t>
                  </w:r>
                </w:p>
                <w:p w:rsidR="005E3E9C" w:rsidRDefault="005E3E9C" w:rsidP="005E3E9C">
                  <w:pPr>
                    <w:pStyle w:val="OCRStyle15"/>
                    <w:ind w:left="864"/>
                  </w:pPr>
                  <w:r>
                    <w:rPr>
                      <w:rtl/>
                    </w:rPr>
                    <w:t>המלאי, כדי שיהיה לי במה לרכוש. זה נכון אם לא היה בלו יחסי</w:t>
                  </w:r>
                  <w:r>
                    <w:t>.</w:t>
                  </w:r>
                </w:p>
                <w:p w:rsidR="005E3E9C" w:rsidRDefault="005E3E9C" w:rsidP="005E3E9C">
                  <w:pPr>
                    <w:pStyle w:val="OCRStyle15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קראתי, שהממשלה החליטה לבטל או להוריד את היטל של"ג מ-2 אחוזים לאחוז</w:t>
                  </w:r>
                </w:p>
                <w:p w:rsidR="005E3E9C" w:rsidRDefault="005E3E9C" w:rsidP="005E3E9C">
                  <w:pPr>
                    <w:pStyle w:val="OCRStyle15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אחד. אני מניח שלגבי הדלק היא לא היתה צריכה את אישורנו, ואני מבקש</w:t>
                  </w:r>
                </w:p>
                <w:p w:rsidR="005E3E9C" w:rsidRDefault="005E3E9C" w:rsidP="005E3E9C">
                  <w:pPr>
                    <w:pStyle w:val="OCRStyle15"/>
                    <w:ind w:left="850"/>
                  </w:pPr>
                  <w:r>
                    <w:rPr>
                      <w:rtl/>
                    </w:rPr>
                    <w:t>לדעת האם היטל של"ג ירד אכן למחציתו, וכתוצאה מזה הוזל המחיר</w:t>
                  </w:r>
                  <w:r>
                    <w:t>.</w:t>
                  </w:r>
                </w:p>
                <w:p w:rsidR="005E3E9C" w:rsidRDefault="005E3E9C" w:rsidP="005E3E9C">
                  <w:pPr>
                    <w:pStyle w:val="OCRStyle15"/>
                    <w:ind w:left="850"/>
                  </w:pPr>
                  <w:r>
                    <w:rPr>
                      <w:rtl/>
                    </w:rPr>
                    <w:t>היו"ר א. שוחט: למה היא לא צריכה את אישורנו</w:t>
                  </w:r>
                  <w:r>
                    <w:t>?</w:t>
                  </w:r>
                </w:p>
                <w:p w:rsidR="005E3E9C" w:rsidRDefault="005E3E9C" w:rsidP="005E3E9C">
                  <w:pPr>
                    <w:pStyle w:val="OCRStyle15"/>
                    <w:ind w:left="835"/>
                  </w:pPr>
                  <w:r>
                    <w:rPr>
                      <w:rtl/>
                    </w:rPr>
                    <w:t>ד. תיכון: כל התכנית הרי הופעלה בצווי חרום</w:t>
                  </w:r>
                  <w:r>
                    <w:t>.</w:t>
                  </w:r>
                </w:p>
                <w:p w:rsidR="005E3E9C" w:rsidRDefault="005E3E9C" w:rsidP="005E3E9C">
                  <w:pPr>
                    <w:pStyle w:val="OCRStyle15"/>
                    <w:ind w:left="830"/>
                  </w:pPr>
                  <w:r>
                    <w:rPr>
                      <w:rtl/>
                    </w:rPr>
                    <w:t>היו"ר א. שוחט: רק לגבי ריבית</w:t>
                  </w:r>
                  <w:r>
                    <w:t>.</w:t>
                  </w:r>
                </w:p>
                <w:p w:rsidR="005E3E9C" w:rsidRDefault="005E3E9C" w:rsidP="005E3E9C">
                  <w:pPr>
                    <w:pStyle w:val="OCRStyle15"/>
                    <w:ind w:left="821"/>
                  </w:pPr>
                  <w:r>
                    <w:rPr>
                      <w:rtl/>
                    </w:rPr>
                    <w:t>ד. תיכון: זאת אומרת, שעשית רק את מה שהיה נוח לך</w:t>
                  </w:r>
                  <w:r>
                    <w:t>.</w:t>
                  </w:r>
                </w:p>
                <w:p w:rsidR="005E3E9C" w:rsidRDefault="005E3E9C" w:rsidP="005E3E9C">
                  <w:pPr>
                    <w:pStyle w:val="OCRStyle15"/>
                    <w:ind w:left="4210"/>
                  </w:pPr>
                  <w:r>
                    <w:rPr>
                      <w:rtl/>
                    </w:rPr>
                    <w:t>אנחנו כבר חודשיים לאחר התכנית הכלכלית</w:t>
                  </w:r>
                  <w:r>
                    <w:t>.</w:t>
                  </w:r>
                </w:p>
                <w:p w:rsidR="005E3E9C" w:rsidRDefault="005E3E9C" w:rsidP="005E3E9C">
                  <w:pPr>
                    <w:pStyle w:val="OCRStyle15"/>
                    <w:ind w:left="821"/>
                  </w:pPr>
                  <w:r>
                    <w:rPr>
                      <w:rtl/>
                    </w:rPr>
                    <w:t>אולי תגיד לי, בסופו של דבר, מה יצא משורת הצעדים שלכם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96BDF" w:rsidRDefault="00196BDF">
      <w:r>
        <w:br w:type="page"/>
      </w:r>
    </w:p>
    <w:p w:rsidR="00196BDF" w:rsidRDefault="00196BDF"/>
    <w:p w:rsidR="00196BDF" w:rsidRDefault="008C488A">
      <w:r>
        <w:rPr>
          <w:noProof/>
        </w:rPr>
        <w:pict>
          <v:shape id="_x0000_s1045" type="#_x0000_t202" style="position:absolute;margin-left:68.6pt;margin-top:152.75pt;width:464.9pt;height:674.2pt;z-index:251676672;mso-position-horizontal:absolute;mso-position-horizontal-relative:page;mso-position-vertical:absolute;mso-position-vertical-relative:page" stroked="f">
            <v:textbox inset="0,0,0,0">
              <w:txbxContent>
                <w:p w:rsidR="00196BDF" w:rsidRDefault="00196BDF" w:rsidP="00196BDF">
                  <w:pPr>
                    <w:pStyle w:val="OCRStyle1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זה לא יצא, כי שר האוצר אמר שזו בשורה ולא</w:t>
                  </w:r>
                </w:p>
                <w:p w:rsidR="00196BDF" w:rsidRDefault="00196BDF" w:rsidP="00196BDF">
                  <w:pPr>
                    <w:pStyle w:val="OCRStyle16"/>
                    <w:ind w:left="3912"/>
                  </w:pPr>
                  <w:r>
                    <w:rPr>
                      <w:rtl/>
                    </w:rPr>
                    <w:t>תכנית</w:t>
                  </w:r>
                  <w:r>
                    <w:t>.</w:t>
                  </w:r>
                </w:p>
                <w:p w:rsidR="00196BDF" w:rsidRDefault="00196BDF" w:rsidP="00196BDF">
                  <w:pPr>
                    <w:pStyle w:val="OCRStyle16"/>
                    <w:ind w:left="499"/>
                  </w:pPr>
                  <w:r>
                    <w:rPr>
                      <w:rtl/>
                    </w:rPr>
                    <w:t>ד. תיכוו! אני מלא הערצה למר גלבוע. אבל עם יד על הלב</w:t>
                  </w:r>
                  <w:r>
                    <w:t>,</w:t>
                  </w:r>
                </w:p>
                <w:p w:rsidR="00196BDF" w:rsidRDefault="00196BDF" w:rsidP="00196BDF">
                  <w:pPr>
                    <w:pStyle w:val="OCRStyle16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אנחנו לא מאמינים בשיקול הדעת שלכם. אנחנו</w:t>
                  </w:r>
                </w:p>
                <w:p w:rsidR="00196BDF" w:rsidRDefault="00196BDF" w:rsidP="00196BDF">
                  <w:pPr>
                    <w:pStyle w:val="OCRStyle1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מבקשים שכל שינוי שאתם תיזמו בעקבות הקמת הוועדה הממשלתית הזאת, הכל</w:t>
                  </w:r>
                </w:p>
                <w:p w:rsidR="00196BDF" w:rsidRDefault="00196BDF" w:rsidP="00196BDF">
                  <w:pPr>
                    <w:pStyle w:val="OCRStyle1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יובא לאישור ועדת הכספים. אם לא תעשו זאת, לצערי אני אאלץ להגיש הצעת</w:t>
                  </w:r>
                </w:p>
                <w:p w:rsidR="00196BDF" w:rsidRDefault="00196BDF" w:rsidP="00196BDF">
                  <w:pPr>
                    <w:pStyle w:val="OCRStyle1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חוק, שתחייב אתכם לבוא אלינו, ולקבל את אישורנו. אני חושב שמה שקרה</w:t>
                  </w:r>
                </w:p>
                <w:p w:rsidR="00196BDF" w:rsidRDefault="00196BDF" w:rsidP="00196BDF">
                  <w:pPr>
                    <w:pStyle w:val="OCRStyle16"/>
                    <w:ind w:left="485"/>
                  </w:pPr>
                  <w:r>
                    <w:rPr>
                      <w:rtl/>
                    </w:rPr>
                    <w:t>בחודשים האחרונים בתחום הדלקים - אין לו הסבר הגיוני, והנזק הוא נורא</w:t>
                  </w:r>
                  <w:r>
                    <w:t>,</w:t>
                  </w:r>
                </w:p>
                <w:p w:rsidR="00196BDF" w:rsidRDefault="00196BDF" w:rsidP="00196BDF">
                  <w:pPr>
                    <w:pStyle w:val="OCRStyle16"/>
                    <w:ind w:left="494"/>
                  </w:pPr>
                  <w:r>
                    <w:rPr>
                      <w:rtl/>
                    </w:rPr>
                    <w:t>ואינו ניתן לתיקון</w:t>
                  </w:r>
                  <w:r>
                    <w:t>.</w:t>
                  </w:r>
                </w:p>
                <w:p w:rsidR="00196BDF" w:rsidRDefault="00196BDF" w:rsidP="00196BDF">
                  <w:pPr>
                    <w:pStyle w:val="OCRStyle1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לכן אני אומר לכם, שמהיום והלאה לגבי כל מה שקשור בחשמל, לגבי כל מה</w:t>
                  </w:r>
                </w:p>
                <w:p w:rsidR="00196BDF" w:rsidRDefault="00196BDF" w:rsidP="00196BDF">
                  <w:pPr>
                    <w:pStyle w:val="OCRStyle1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שקשור בגז, בסולר, במזוט ובבנזין - תבואו אלינו. אם אתם לא רוצים לקבל</w:t>
                  </w:r>
                </w:p>
                <w:p w:rsidR="00196BDF" w:rsidRDefault="00196BDF" w:rsidP="00196BDF">
                  <w:pPr>
                    <w:pStyle w:val="OCRStyle1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את אישורנו, דווחו לנו למחרת מה עשיתם. לאור ההתנהגות שלכם איננו</w:t>
                  </w:r>
                </w:p>
                <w:p w:rsidR="00196BDF" w:rsidRDefault="00196BDF" w:rsidP="00196BDF">
                  <w:pPr>
                    <w:pStyle w:val="OCRStyle1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סומכים יותר על שיקול הדעת שלכם. נראה שהיה ליקוי מאורות או ליקוי חמה</w:t>
                  </w:r>
                </w:p>
                <w:p w:rsidR="00196BDF" w:rsidRDefault="00196BDF" w:rsidP="00196BDF">
                  <w:pPr>
                    <w:pStyle w:val="OCRStyle16"/>
                    <w:ind w:left="475"/>
                  </w:pPr>
                  <w:r>
                    <w:rPr>
                      <w:rtl/>
                    </w:rPr>
                    <w:t>באוצר, בכל מה שקשור בשנה האחרונה בתחום הזה</w:t>
                  </w:r>
                  <w:r>
                    <w:t>.</w:t>
                  </w:r>
                </w:p>
                <w:p w:rsidR="00196BDF" w:rsidRDefault="00196BDF" w:rsidP="00196BDF">
                  <w:pPr>
                    <w:pStyle w:val="OCRStyle1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א. כ"ץ-עוז: אני בהחלט מזדהה עם חלק מדברי דן ודברי</w:t>
                  </w:r>
                </w:p>
                <w:p w:rsidR="00196BDF" w:rsidRDefault="00196BDF" w:rsidP="00196BDF">
                  <w:pPr>
                    <w:pStyle w:val="OCRStyle16"/>
                    <w:ind w:left="3878"/>
                    <w:rPr>
                      <w:rtl/>
                    </w:rPr>
                  </w:pPr>
                  <w:r>
                    <w:rPr>
                      <w:rtl/>
                    </w:rPr>
                    <w:t>חברים אחרים. לפי הערכתי, נקודת המוצא זו</w:t>
                  </w:r>
                </w:p>
                <w:p w:rsidR="00196BDF" w:rsidRDefault="00196BDF" w:rsidP="00196BDF">
                  <w:pPr>
                    <w:pStyle w:val="OCRStyle1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באמת נקודת המבחן של המשק, יותר מאשר נקודת המבחן של האופן שבו אתם</w:t>
                  </w:r>
                </w:p>
                <w:p w:rsidR="00196BDF" w:rsidRDefault="00196BDF" w:rsidP="00196BDF">
                  <w:pPr>
                    <w:pStyle w:val="OCRStyle1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התנהגתם. לפי אמת המידה או לפי ההערכה שנראית כאן - גם לפי הנתונים</w:t>
                  </w:r>
                </w:p>
                <w:p w:rsidR="00196BDF" w:rsidRDefault="00196BDF" w:rsidP="00196BDF">
                  <w:pPr>
                    <w:pStyle w:val="OCRStyle16"/>
                    <w:ind w:left="466"/>
                  </w:pPr>
                  <w:r>
                    <w:rPr>
                      <w:rtl/>
                    </w:rPr>
                    <w:t>שנמסרו וגם לפי הנתונים שלא נמסרו - שיקול הדעת היה מוטעה</w:t>
                  </w:r>
                  <w:r>
                    <w:t>.</w:t>
                  </w:r>
                </w:p>
                <w:p w:rsidR="00196BDF" w:rsidRDefault="00196BDF" w:rsidP="00196BDF">
                  <w:pPr>
                    <w:pStyle w:val="OCRStyle1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נקודה ראשונה היא של הנוסחה. גם הנוסחה הזאת, כפי שנקבעה בשעתה, היא</w:t>
                  </w:r>
                </w:p>
                <w:p w:rsidR="00196BDF" w:rsidRDefault="00196BDF" w:rsidP="00196BDF">
                  <w:pPr>
                    <w:pStyle w:val="OCRStyle1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נוסחה שיוצרת מצב מדומה, אלא אם כן מחברים לזה, ויודעים לא רק מה היו</w:t>
                  </w:r>
                </w:p>
                <w:p w:rsidR="00196BDF" w:rsidRDefault="00196BDF" w:rsidP="00196BDF">
                  <w:pPr>
                    <w:pStyle w:val="OCRStyle1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המחירים של נוסחת לברה, ומה היו התוצאות המספריות החשבוניות, אלא גם מה</w:t>
                  </w:r>
                </w:p>
                <w:p w:rsidR="00196BDF" w:rsidRDefault="00196BDF" w:rsidP="00196BDF">
                  <w:pPr>
                    <w:pStyle w:val="OCRStyle1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 המלאים. יכולה להיות נוסחה, יכולה לא להיות רכישה. זה שהמחיר עולה</w:t>
                  </w:r>
                </w:p>
                <w:p w:rsidR="00196BDF" w:rsidRDefault="00196BDF" w:rsidP="00196BDF">
                  <w:pPr>
                    <w:pStyle w:val="OCRStyle1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על-פי נוסחה, לא בהכרח הוא מבטא את היקפי הרכישה. זאת אומרת, שזו לא</w:t>
                  </w:r>
                </w:p>
                <w:p w:rsidR="00196BDF" w:rsidRDefault="00196BDF" w:rsidP="00196BDF">
                  <w:pPr>
                    <w:pStyle w:val="OCRStyle16"/>
                    <w:ind w:left="461"/>
                  </w:pPr>
                  <w:r>
                    <w:rPr>
                      <w:rtl/>
                    </w:rPr>
                    <w:t>זרימת כספים לקביעת מחירים בלבד</w:t>
                  </w:r>
                  <w:r>
                    <w:t>.</w:t>
                  </w:r>
                </w:p>
                <w:p w:rsidR="00196BDF" w:rsidRDefault="00196BDF" w:rsidP="00196BDF">
                  <w:pPr>
                    <w:pStyle w:val="OCRStyle16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לכן נדמה לי, שזאת הבעיה העיקרית בנוסחה כזאת, כאשר המצב או כאשר</w:t>
                  </w:r>
                </w:p>
                <w:p w:rsidR="00196BDF" w:rsidRDefault="00196BDF" w:rsidP="00196BDF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המחירים בעולם מגיעים לקצוות, לקיצונויות, שהן תוצאה של פעילויות כאלה</w:t>
                  </w:r>
                </w:p>
                <w:p w:rsidR="00196BDF" w:rsidRDefault="00196BDF" w:rsidP="00196BDF">
                  <w:pPr>
                    <w:pStyle w:val="OCRStyle1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ואחרות במפרץ או במקומות אחרים. לכן נוסחת לברה אינה טובה, צריך להחליף</w:t>
                  </w:r>
                </w:p>
                <w:p w:rsidR="00196BDF" w:rsidRDefault="00196BDF" w:rsidP="00196BDF">
                  <w:pPr>
                    <w:pStyle w:val="OCRStyle16"/>
                    <w:ind w:left="442"/>
                  </w:pPr>
                  <w:r>
                    <w:rPr>
                      <w:rtl/>
                    </w:rPr>
                    <w:t>אותה, צריך לבטל אותה</w:t>
                  </w:r>
                  <w:r>
                    <w:t>.</w:t>
                  </w:r>
                </w:p>
                <w:p w:rsidR="00196BDF" w:rsidRDefault="00196BDF" w:rsidP="00196BDF">
                  <w:pPr>
                    <w:pStyle w:val="OCRStyle1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אתם בעצם ביטלתם אותה. אמרתם שנוסחת לברה אינה טובה, וכי מפעילים שיקול</w:t>
                  </w:r>
                </w:p>
                <w:p w:rsidR="00196BDF" w:rsidRDefault="00196BDF" w:rsidP="00196BDF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דעת. להערכתי ברגע זה היה צריך לקבל איזה שהוא מנגנון קבלת החלטות</w:t>
                  </w:r>
                </w:p>
                <w:p w:rsidR="00196BDF" w:rsidRDefault="00196BDF" w:rsidP="00196BDF">
                  <w:pPr>
                    <w:pStyle w:val="OCRStyle16"/>
                    <w:ind w:left="432"/>
                  </w:pPr>
                  <w:r>
                    <w:rPr>
                      <w:rtl/>
                    </w:rPr>
                    <w:t>שונה. יש כל מיני הצמדות במשק, הצמדות שמקובלות גם בוועדת הכספים</w:t>
                  </w:r>
                  <w:r>
                    <w:t>.</w:t>
                  </w:r>
                </w:p>
                <w:p w:rsidR="00196BDF" w:rsidRDefault="00196BDF" w:rsidP="00196BDF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הדוגמא הפשוטה ביותר שאני מכיר אותה היא ההצמדה במחיר המים. כל המשק</w:t>
                  </w:r>
                </w:p>
                <w:p w:rsidR="00196BDF" w:rsidRDefault="00196BDF" w:rsidP="00196BDF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מושפע מהמערכת של עליית מחירי הדלק. כל אחד יודע, שכאשר מעלים את</w:t>
                  </w:r>
                </w:p>
                <w:p w:rsidR="00196BDF" w:rsidRDefault="00196BDF" w:rsidP="00196BDF">
                  <w:pPr>
                    <w:pStyle w:val="OCRStyle1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המחירים, אין מורידים אותם לאחר מכן, גם אם הורדת את מחיר הדלק. חלק</w:t>
                  </w:r>
                </w:p>
                <w:p w:rsidR="00196BDF" w:rsidRDefault="00196BDF" w:rsidP="00196BDF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גדול מהאינפלציות שלנו אינו אינפלציות אמיתיות, אלא אינפלציות</w:t>
                  </w:r>
                </w:p>
                <w:p w:rsidR="00196BDF" w:rsidRDefault="00196BDF" w:rsidP="00196BDF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פסיכולוגיות. כמו שאמר דן, נכנסת לתחנת הדלק בבוקר, אתה הולך חזרה</w:t>
                  </w:r>
                </w:p>
                <w:p w:rsidR="00196BDF" w:rsidRDefault="00196BDF" w:rsidP="00196BDF">
                  <w:pPr>
                    <w:pStyle w:val="OCRStyle1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לקיוסק שלך ומעלה מחירים, כי העלו לך את מחיר הדלק. אחרי כן, כשהורידו</w:t>
                  </w:r>
                </w:p>
                <w:p w:rsidR="00196BDF" w:rsidRDefault="00196BDF" w:rsidP="00196BDF">
                  <w:pPr>
                    <w:pStyle w:val="OCRStyle1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לך את מחיר הדלק בתחנת הדלק, לא תוריד את המחיר בקיוסק. כלומר, ישנם</w:t>
                  </w:r>
                </w:p>
                <w:p w:rsidR="00196BDF" w:rsidRDefault="00196BDF" w:rsidP="00196BDF">
                  <w:pPr>
                    <w:pStyle w:val="OCRStyle1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מצבים בהם קבלת ההחלטה טעונה בהחלט שיקול דעת מעבר לשיקול הדעת של הדלק</w:t>
                  </w:r>
                </w:p>
                <w:p w:rsidR="00196BDF" w:rsidRDefault="00196BDF" w:rsidP="00196BDF">
                  <w:pPr>
                    <w:pStyle w:val="OCRStyle1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ושל חברות הדלק, שהוא ענין כשלעצמו, שיש לשאול לגביו מי הרוויח ומי</w:t>
                  </w:r>
                </w:p>
                <w:p w:rsidR="00196BDF" w:rsidRDefault="00196BDF" w:rsidP="00196BDF">
                  <w:pPr>
                    <w:pStyle w:val="OCRStyle16"/>
                    <w:ind w:left="422"/>
                  </w:pPr>
                  <w:r>
                    <w:rPr>
                      <w:rtl/>
                    </w:rPr>
                    <w:t>הפסיד, והאם להשאיר מס קצוב או לא מס קצוב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44E64" w:rsidRDefault="00744E64">
      <w:r>
        <w:br w:type="page"/>
      </w:r>
    </w:p>
    <w:p w:rsidR="00744E64" w:rsidRDefault="00744E64"/>
    <w:p w:rsidR="00744E64" w:rsidRDefault="008C488A">
      <w:r>
        <w:rPr>
          <w:noProof/>
        </w:rPr>
        <w:pict>
          <v:shape id="_x0000_s1046" type="#_x0000_t202" style="position:absolute;margin-left:49pt;margin-top:155.95pt;width:475.6pt;height:666.65pt;z-index:251677696;mso-position-horizontal:absolute;mso-position-horizontal-relative:page;mso-position-vertical:absolute;mso-position-vertical-relative:page" stroked="f">
            <v:textbox inset="0,0,0,0">
              <w:txbxContent>
                <w:p w:rsidR="00744E64" w:rsidRDefault="00744E64" w:rsidP="00744E64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להערכתי ההצעה שהציע דן, זאת בעצם ההצעה. בוועדת הכספים צריכה להתקבל</w:t>
                  </w:r>
                </w:p>
                <w:p w:rsidR="00744E64" w:rsidRDefault="00744E64" w:rsidP="00744E64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חקיקה, שהיא תוצאה של כל המערכת המפלגתית הפרלמנטרית של כל המפלגות</w:t>
                  </w:r>
                </w:p>
                <w:p w:rsidR="00744E64" w:rsidRDefault="00744E64" w:rsidP="00744E64">
                  <w:pPr>
                    <w:pStyle w:val="OCRStyle1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בכנסת. יש להקים בכנסת ועדה, אולי ועדת משנה של ועדת הכספים, אבל ועדה</w:t>
                  </w:r>
                </w:p>
                <w:p w:rsidR="00744E64" w:rsidRDefault="00744E64" w:rsidP="00744E64">
                  <w:pPr>
                    <w:pStyle w:val="OCRStyle1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סטטוטורית, המחירים של חשמל, דלק וכל התוצאות יהיו בשיקול דעת שהוא</w:t>
                  </w:r>
                </w:p>
                <w:p w:rsidR="00744E64" w:rsidRDefault="00744E64" w:rsidP="00744E64">
                  <w:pPr>
                    <w:pStyle w:val="OCRStyle17"/>
                    <w:ind w:left="595"/>
                  </w:pPr>
                  <w:r>
                    <w:rPr>
                      <w:rtl/>
                    </w:rPr>
                    <w:t>יותר מאשר שיקול הדעת של הוויכוח שבין משרד האוצר לבין משרד האנרגיה</w:t>
                  </w:r>
                  <w:r>
                    <w:t>.</w:t>
                  </w:r>
                </w:p>
                <w:p w:rsidR="00744E64" w:rsidRDefault="00744E64" w:rsidP="00744E64">
                  <w:pPr>
                    <w:pStyle w:val="OCRStyle1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לדאבוני הרב, קשה להעלות על הדעת מצב של מדינה שעיקר המאמץ שלה צריך</w:t>
                  </w:r>
                </w:p>
                <w:p w:rsidR="00744E64" w:rsidRDefault="00744E64" w:rsidP="00744E64">
                  <w:pPr>
                    <w:pStyle w:val="OCRStyle17"/>
                    <w:ind w:left="586"/>
                  </w:pPr>
                  <w:r>
                    <w:rPr>
                      <w:rtl/>
                    </w:rPr>
                    <w:t>להיות היום לסייע למערכת התעשייתית. הרי אף אחד לא יקים מפעל במצב כזה</w:t>
                  </w:r>
                  <w:r>
                    <w:t>.</w:t>
                  </w:r>
                </w:p>
                <w:p w:rsidR="00744E64" w:rsidRDefault="00744E64" w:rsidP="00744E64">
                  <w:pPr>
                    <w:pStyle w:val="OCRStyle1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קודם כל הוא לא יודע מה יהיו החקיקות, אחרי כן הוא לא יודע מה יהיה</w:t>
                  </w:r>
                </w:p>
                <w:p w:rsidR="00744E64" w:rsidRDefault="00744E64" w:rsidP="00744E64">
                  <w:pPr>
                    <w:pStyle w:val="OCRStyle1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בשווקים, והוא גם לא יודע מה עושה המדינה שלו בעצמה. היום היא מעלה</w:t>
                  </w:r>
                </w:p>
                <w:p w:rsidR="00744E64" w:rsidRDefault="00744E64" w:rsidP="00744E64">
                  <w:pPr>
                    <w:pStyle w:val="OCRStyle1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מחירים, מחר מורידה את המחירים. אין לו שום יציבות, ומנכ"ל משרד אוצר</w:t>
                  </w:r>
                </w:p>
                <w:p w:rsidR="00744E64" w:rsidRDefault="00744E64" w:rsidP="00744E64">
                  <w:pPr>
                    <w:pStyle w:val="OCRStyle1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יודע זאת מצויין. ההחלטות, עם כל מה שנחליט בסעיף השני לגבי ערבות</w:t>
                  </w:r>
                </w:p>
                <w:p w:rsidR="00744E64" w:rsidRDefault="00744E64" w:rsidP="00744E64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מדינה להשקעות, זה עוד לא הכל. המשקיע מחפש יציבות. הוא רוצה לדעת אם</w:t>
                  </w:r>
                </w:p>
                <w:p w:rsidR="00744E64" w:rsidRDefault="00744E64" w:rsidP="00744E64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הוא ירוויח או לא ירוויח. הוא מקבל עוד סיבסוד מהמדינה, מקבל עוד סיוע</w:t>
                  </w:r>
                </w:p>
                <w:p w:rsidR="00744E64" w:rsidRDefault="00744E64" w:rsidP="00744E64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מהמדינה, אבל הוא רוצה לדעת איך הוא ינהל את העסק. כאן אומרים למשקיע</w:t>
                  </w:r>
                </w:p>
                <w:p w:rsidR="00744E64" w:rsidRDefault="00744E64" w:rsidP="00744E64">
                  <w:pPr>
                    <w:pStyle w:val="OCRStyle1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שהוא מטומטם אם הוא משקיע, כי אפילו יש בידינו, לא ניתן לך שום אופציה</w:t>
                  </w:r>
                </w:p>
                <w:p w:rsidR="00744E64" w:rsidRDefault="00744E64" w:rsidP="00744E64">
                  <w:pPr>
                    <w:pStyle w:val="OCRStyle1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של יציבות בחישוב הרווחיות. הוא אף פעם לא ידע כלום. אם בשנה אחת או אם</w:t>
                  </w:r>
                </w:p>
                <w:p w:rsidR="00744E64" w:rsidRDefault="00744E64" w:rsidP="00744E64">
                  <w:pPr>
                    <w:pStyle w:val="OCRStyle17"/>
                    <w:ind w:left="562"/>
                  </w:pPr>
                  <w:r>
                    <w:rPr>
                      <w:rtl/>
                    </w:rPr>
                    <w:t>בתקופת חודשים כזאת מעלים לו את הכל</w:t>
                  </w:r>
                  <w:r>
                    <w:t>.</w:t>
                  </w:r>
                </w:p>
                <w:p w:rsidR="00744E64" w:rsidRDefault="00744E64" w:rsidP="00744E64">
                  <w:pPr>
                    <w:pStyle w:val="OCRStyle17"/>
                    <w:ind w:left="562"/>
                  </w:pPr>
                  <w:r>
                    <w:rPr>
                      <w:rtl/>
                    </w:rPr>
                    <w:t>אני תומך בכך שאנחנו בוועדת הכספים נשקיע יותר מאמץ במוצר הבסיסי הזה</w:t>
                  </w:r>
                  <w:r>
                    <w:t>,</w:t>
                  </w:r>
                </w:p>
                <w:p w:rsidR="00744E64" w:rsidRDefault="00744E64" w:rsidP="00744E64">
                  <w:pPr>
                    <w:pStyle w:val="OCRStyle1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שנקרא דלק, ושהשפעתו מורגשת על כל נושא. בסעיף הבא הוויכוח שלנו יהיה</w:t>
                  </w:r>
                </w:p>
                <w:p w:rsidR="00744E64" w:rsidRDefault="00744E64" w:rsidP="00744E64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בשאלה כמה לתת ואיך לחשב פרמיה מסוג זה או אחר בערבות המדינה. זה חלק</w:t>
                  </w:r>
                </w:p>
                <w:p w:rsidR="00744E64" w:rsidRDefault="00744E64" w:rsidP="00744E64">
                  <w:pPr>
                    <w:pStyle w:val="OCRStyle17"/>
                    <w:ind w:left="557"/>
                  </w:pPr>
                  <w:r>
                    <w:rPr>
                      <w:rtl/>
                    </w:rPr>
                    <w:t>קטן. ההשפעה על המשקיע - אם בתעשיה, אם בחקלאות, אם בכל עיסוק אחר</w:t>
                  </w:r>
                  <w:r>
                    <w:t xml:space="preserve"> -</w:t>
                  </w:r>
                </w:p>
                <w:p w:rsidR="00744E64" w:rsidRDefault="00744E64" w:rsidP="00744E64">
                  <w:pPr>
                    <w:pStyle w:val="OCRStyle1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היא במה שאנחנו דנים עכשיו, והיא פי אלף יותר גדולה, וזה לא חשוב אם</w:t>
                  </w:r>
                </w:p>
                <w:p w:rsidR="00744E64" w:rsidRDefault="00744E64" w:rsidP="00744E64">
                  <w:pPr>
                    <w:pStyle w:val="OCRStyle17"/>
                    <w:ind w:left="562"/>
                  </w:pPr>
                  <w:r>
                    <w:rPr>
                      <w:rtl/>
                    </w:rPr>
                    <w:t>פעם אחת הוא יקבל סכום מהמדינה, כדי לעודד אותו בהתחלה</w:t>
                  </w:r>
                  <w:r>
                    <w:t>.</w:t>
                  </w:r>
                </w:p>
                <w:p w:rsidR="00744E64" w:rsidRDefault="00744E64" w:rsidP="00744E64">
                  <w:pPr>
                    <w:pStyle w:val="OCRStyle17"/>
                    <w:ind w:left="552"/>
                  </w:pPr>
                  <w:r>
                    <w:rPr>
                      <w:rtl/>
                    </w:rPr>
                    <w:t>להערכתי טוב יעשה יו"ר הוועדה אם יסכם את הישיבה הזאת. יתקבלו נתונים</w:t>
                  </w:r>
                  <w:r>
                    <w:t>,</w:t>
                  </w:r>
                </w:p>
                <w:p w:rsidR="00744E64" w:rsidRDefault="00744E64" w:rsidP="00744E64">
                  <w:pPr>
                    <w:pStyle w:val="OCRStyle17"/>
                    <w:ind w:left="552"/>
                  </w:pPr>
                  <w:r>
                    <w:rPr>
                      <w:rtl/>
                    </w:rPr>
                    <w:t>אבל הנתונים להערכתי מורים על מה שקרה בהתנהגות הממשלה</w:t>
                  </w:r>
                  <w:r>
                    <w:t>.</w:t>
                  </w:r>
                </w:p>
                <w:p w:rsidR="00744E64" w:rsidRDefault="00744E64" w:rsidP="00744E64">
                  <w:pPr>
                    <w:pStyle w:val="OCRStyle1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אני מציע, שכתוצאה מהדיון הזה ניזום הצעת חוק. אם תעשה את זה הוועדה</w:t>
                  </w:r>
                </w:p>
                <w:p w:rsidR="00744E64" w:rsidRDefault="00744E64" w:rsidP="00744E64">
                  <w:pPr>
                    <w:pStyle w:val="OCRStyle1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ויו"ר הוועדה - בבקשה, אני חושב שזה יהיה הנכון ביותר. אם לא, בהחלט</w:t>
                  </w:r>
                </w:p>
                <w:p w:rsidR="00744E64" w:rsidRDefault="00744E64" w:rsidP="00744E64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אצטרף להצעת חוק כזאת שיציע דן, וכן אם יהיו חברים אחרים שירצו להצטרף</w:t>
                  </w:r>
                </w:p>
                <w:p w:rsidR="00744E64" w:rsidRDefault="00744E64" w:rsidP="00744E64">
                  <w:pPr>
                    <w:pStyle w:val="OCRStyle1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להצעת חוק כזו, שקובעת את הנוהל לעליית מחירי הדלק והחשמל. אני חושב</w:t>
                  </w:r>
                </w:p>
                <w:p w:rsidR="00744E64" w:rsidRDefault="00744E64" w:rsidP="00744E64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שמבחינתנו זו השיטה הנכונה. אינני מאמין - גם לאור נסיון העבר, שמדי</w:t>
                  </w:r>
                </w:p>
                <w:p w:rsidR="00744E64" w:rsidRDefault="00744E64" w:rsidP="00744E64">
                  <w:pPr>
                    <w:pStyle w:val="OCRStyle17"/>
                    <w:ind w:left="547"/>
                  </w:pPr>
                  <w:r>
                    <w:rPr>
                      <w:rtl/>
                    </w:rPr>
                    <w:t>פעם, כאשר בכל שבועיים יש שיקול דעת - שאת שיקול הדעת הזה יביאו לכאן</w:t>
                  </w:r>
                  <w:r>
                    <w:t>.</w:t>
                  </w:r>
                </w:p>
                <w:p w:rsidR="00744E64" w:rsidRDefault="00744E64" w:rsidP="00744E64">
                  <w:pPr>
                    <w:pStyle w:val="OCRStyle17"/>
                    <w:ind w:left="552"/>
                  </w:pPr>
                  <w:r>
                    <w:rPr>
                      <w:rtl/>
                    </w:rPr>
                    <w:t>זה ייסגר באיזה שהוא מקום - בוויכוח או בלי ויכוח - בין משרדי הממשלה</w:t>
                  </w:r>
                  <w:r>
                    <w:t>.</w:t>
                  </w:r>
                </w:p>
                <w:p w:rsidR="00744E64" w:rsidRDefault="00744E64" w:rsidP="00744E64">
                  <w:pPr>
                    <w:pStyle w:val="OCRStyle1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מבחינתם, בצדק, היום יש להם יד חופשית. לדעתי, ההחלטות בענין הזה, כמו</w:t>
                  </w:r>
                </w:p>
                <w:p w:rsidR="00744E64" w:rsidRDefault="00744E64" w:rsidP="00744E64">
                  <w:pPr>
                    <w:pStyle w:val="OCRStyle17"/>
                    <w:ind w:left="538"/>
                  </w:pPr>
                  <w:r>
                    <w:rPr>
                      <w:rtl/>
                    </w:rPr>
                    <w:t>בהרבה חוקים אחרים, מחייבות אישור של ועדת הכספים</w:t>
                  </w:r>
                  <w:r>
                    <w:t>.</w:t>
                  </w:r>
                </w:p>
                <w:p w:rsidR="00744E64" w:rsidRDefault="00744E64" w:rsidP="00744E64">
                  <w:pPr>
                    <w:pStyle w:val="OCRStyle1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ע. סולודר: שמעתי פה על שיקול דעת במקום שהיתה בעצם</w:t>
                  </w:r>
                </w:p>
                <w:p w:rsidR="00744E64" w:rsidRDefault="00744E64" w:rsidP="00744E64">
                  <w:pPr>
                    <w:pStyle w:val="OCRStyle17"/>
                    <w:ind w:left="3922"/>
                    <w:rPr>
                      <w:rtl/>
                    </w:rPr>
                  </w:pPr>
                  <w:r>
                    <w:rPr>
                      <w:rtl/>
                    </w:rPr>
                    <w:t>החלטה על מנגנון אוטומטי. בימים האלה אנחנו</w:t>
                  </w:r>
                </w:p>
                <w:p w:rsidR="00744E64" w:rsidRDefault="00744E64" w:rsidP="00744E64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עדים לויכוח גדול, ונדמה לי שעומדים להביא ביום ראשון לממשלה הצעה</w:t>
                  </w:r>
                </w:p>
                <w:p w:rsidR="00744E64" w:rsidRDefault="00744E64" w:rsidP="00744E64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בנושא אחר, של המים, לבטל את מנגנוני שיקול הדעת, את מועצת המים, את</w:t>
                  </w:r>
                </w:p>
                <w:p w:rsidR="00744E64" w:rsidRDefault="00744E64" w:rsidP="00744E64">
                  <w:pPr>
                    <w:pStyle w:val="OCRStyle1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ועדת המים של הכנסת. אתם פה אמרתם, שבזמן משבר מן הראוי שיהיה שיקול</w:t>
                  </w:r>
                </w:p>
                <w:p w:rsidR="00744E64" w:rsidRDefault="00744E64" w:rsidP="00744E64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דעת. אני חושבת שמן הראוי להחיל את זה גם במקרים נוספים. אני מנצלת את</w:t>
                  </w:r>
                </w:p>
                <w:p w:rsidR="00744E64" w:rsidRDefault="00744E64" w:rsidP="00744E64">
                  <w:pPr>
                    <w:pStyle w:val="OCRStyle17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ההזדמנות, ומעלה את הבעיה. אני חושבת שזו דוגמא טובה, כאשר מחזיקים את</w:t>
                  </w:r>
                </w:p>
                <w:p w:rsidR="00744E64" w:rsidRDefault="00744E64" w:rsidP="00744E64">
                  <w:pPr>
                    <w:pStyle w:val="OCRStyle17"/>
                    <w:ind w:left="523"/>
                  </w:pPr>
                  <w:r>
                    <w:t>"</w:t>
                  </w:r>
                  <w:r>
                    <w:rPr>
                      <w:rtl/>
                    </w:rPr>
                    <w:t>מקורות" כסנקציה, לא נותנים לה כסף כסנקציה, עד שיעלו את מחיר המים</w:t>
                  </w:r>
                  <w:r>
                    <w:t>,</w:t>
                  </w:r>
                </w:p>
                <w:p w:rsidR="00744E64" w:rsidRDefault="00744E64" w:rsidP="00744E64">
                  <w:pPr>
                    <w:pStyle w:val="OCRStyle17"/>
                    <w:ind w:left="514"/>
                  </w:pPr>
                  <w:r>
                    <w:rPr>
                      <w:rtl/>
                    </w:rPr>
                    <w:t>בעוד שלא הופנתה אלינו בקשה להעלאת המחיר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D7689" w:rsidRDefault="007D7689">
      <w:r>
        <w:br w:type="page"/>
      </w:r>
    </w:p>
    <w:p w:rsidR="007D7689" w:rsidRDefault="007D7689"/>
    <w:p w:rsidR="007D7689" w:rsidRDefault="008C488A">
      <w:r>
        <w:rPr>
          <w:noProof/>
        </w:rPr>
        <w:pict>
          <v:shape id="_x0000_s1047" type="#_x0000_t202" style="position:absolute;margin-left:50.35pt;margin-top:162.3pt;width:469.2pt;height:646.6pt;z-index:251678720;mso-position-horizontal:absolute;mso-position-horizontal-relative:page;mso-position-vertical:absolute;mso-position-vertical-relative:page" stroked="f">
            <v:textbox inset="0,0,0,0">
              <w:txbxContent>
                <w:p w:rsidR="007D7689" w:rsidRDefault="007D7689" w:rsidP="007D7689">
                  <w:pPr>
                    <w:pStyle w:val="OCRStyle1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תקופה ארוכה אנחנו שומעים על נסיונות להכניס דלק נטול עופרת. אני רוצה</w:t>
                  </w:r>
                </w:p>
                <w:p w:rsidR="007D7689" w:rsidRDefault="007D7689" w:rsidP="007D7689">
                  <w:pPr>
                    <w:pStyle w:val="OCRStyle18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לשאול מה קורה</w:t>
                  </w:r>
                  <w:r>
                    <w:t xml:space="preserve"> </w:t>
                  </w:r>
                  <w:r>
                    <w:rPr>
                      <w:rtl/>
                    </w:rPr>
                    <w:t>בעניו</w:t>
                  </w:r>
                  <w:r>
                    <w:t xml:space="preserve"> </w:t>
                  </w:r>
                  <w:r>
                    <w:rPr>
                      <w:rtl/>
                    </w:rPr>
                    <w:t>הזה. יש על זה ויכוה גדול, והיו נסיונות כן להכניס</w:t>
                  </w:r>
                </w:p>
                <w:p w:rsidR="007D7689" w:rsidRDefault="007D7689" w:rsidP="007D7689">
                  <w:pPr>
                    <w:pStyle w:val="OCRStyle18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אותו. הייתי מבקשת אינפורמציה גם על עצם הנושא, גם מה זה אומר מבהינת</w:t>
                  </w:r>
                </w:p>
                <w:p w:rsidR="007D7689" w:rsidRDefault="007D7689" w:rsidP="007D7689">
                  <w:pPr>
                    <w:pStyle w:val="OCRStyle18"/>
                    <w:ind w:left="418"/>
                  </w:pPr>
                  <w:r>
                    <w:rPr>
                      <w:rtl/>
                    </w:rPr>
                    <w:t>העלות, וגם מה זה אומר מבהינת הטכניקה</w:t>
                  </w:r>
                  <w:r>
                    <w:t>.</w:t>
                  </w:r>
                </w:p>
                <w:p w:rsidR="007D7689" w:rsidRDefault="007D7689" w:rsidP="007D7689">
                  <w:pPr>
                    <w:pStyle w:val="OCRStyle1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ח. אותו; אף שאני מסכים כי כל שהתרהש לגבי מהירי הדלק</w:t>
                  </w:r>
                </w:p>
                <w:p w:rsidR="007D7689" w:rsidRDefault="007D7689" w:rsidP="007D7689">
                  <w:pPr>
                    <w:pStyle w:val="OCRStyle18"/>
                    <w:ind w:left="3830"/>
                  </w:pPr>
                  <w:r>
                    <w:rPr>
                      <w:rtl/>
                    </w:rPr>
                    <w:t>בחודשים האחרונים שגוי ביסודו מבחינת המשק</w:t>
                  </w:r>
                  <w:r>
                    <w:t>,</w:t>
                  </w:r>
                </w:p>
                <w:p w:rsidR="007D7689" w:rsidRDefault="007D7689" w:rsidP="007D7689">
                  <w:pPr>
                    <w:pStyle w:val="OCRStyle1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אני מאוד מתנגד להצעה של כ"ץ-עוז ושל דן תיכון. אני חושב שהיא אינה</w:t>
                  </w:r>
                </w:p>
                <w:p w:rsidR="007D7689" w:rsidRDefault="007D7689" w:rsidP="007D7689">
                  <w:pPr>
                    <w:pStyle w:val="OCRStyle18"/>
                    <w:ind w:left="413"/>
                  </w:pPr>
                  <w:r>
                    <w:rPr>
                      <w:rtl/>
                    </w:rPr>
                    <w:t>נובעת מתוך הביקורת על מה שקרה, ואיני בטוח ששניהם מציעים אותה הצעה</w:t>
                  </w:r>
                  <w:r>
                    <w:t>,</w:t>
                  </w:r>
                </w:p>
                <w:p w:rsidR="007D7689" w:rsidRDefault="007D7689" w:rsidP="007D7689">
                  <w:pPr>
                    <w:pStyle w:val="OCRStyle18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והיא - שלהפוך את מחירי הדלק לחלק מהחלטות פוליטיות יהיה יותר טוב</w:t>
                  </w:r>
                </w:p>
                <w:p w:rsidR="007D7689" w:rsidRDefault="007D7689" w:rsidP="007D7689">
                  <w:pPr>
                    <w:pStyle w:val="OCRStyle18"/>
                    <w:ind w:left="398"/>
                  </w:pPr>
                  <w:r>
                    <w:rPr>
                      <w:rtl/>
                    </w:rPr>
                    <w:t>מהמצב הקיים</w:t>
                  </w:r>
                  <w:r>
                    <w:t>.</w:t>
                  </w:r>
                </w:p>
                <w:p w:rsidR="007D7689" w:rsidRDefault="007D7689" w:rsidP="007D7689">
                  <w:pPr>
                    <w:pStyle w:val="OCRStyle1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יש שלוש אפשרויות: האפשרות הראשונה היא, שהנוסחה שפעלה בס.י.פ. לברה</w:t>
                  </w:r>
                </w:p>
                <w:p w:rsidR="007D7689" w:rsidRDefault="007D7689" w:rsidP="007D7689">
                  <w:pPr>
                    <w:pStyle w:val="OCRStyle1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בעידכון כל שבועיים לא תורע. צריך לדון על הנוסחה, לבדוק אותה - לא</w:t>
                  </w:r>
                </w:p>
                <w:p w:rsidR="007D7689" w:rsidRDefault="007D7689" w:rsidP="007D7689">
                  <w:pPr>
                    <w:pStyle w:val="OCRStyle1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במסגרת ועדה בכנסת, אלא במסגרת של ועדת מומחים - ולהגיד היכן היא לא</w:t>
                  </w:r>
                </w:p>
                <w:p w:rsidR="007D7689" w:rsidRDefault="007D7689" w:rsidP="007D7689">
                  <w:pPr>
                    <w:pStyle w:val="OCRStyle18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פעלה. מוסכם על כולנו, וזה היה השבר, שיש מצבים ששום נוסחה לא תעבוד</w:t>
                  </w:r>
                </w:p>
                <w:p w:rsidR="007D7689" w:rsidRDefault="007D7689" w:rsidP="007D7689">
                  <w:pPr>
                    <w:pStyle w:val="OCRStyle1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בהם, ואלה המצבים הקיצוניים. אני לא מאמין שישנה נוסחה טובה, אבל אני</w:t>
                  </w:r>
                </w:p>
                <w:p w:rsidR="007D7689" w:rsidRDefault="007D7689" w:rsidP="007D7689">
                  <w:pPr>
                    <w:pStyle w:val="OCRStyle1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בעד נוסחה. אני בעד מודל שיכניסו בתוכו את מירב המשתנים, והוא יפעל</w:t>
                  </w:r>
                </w:p>
                <w:p w:rsidR="007D7689" w:rsidRDefault="007D7689" w:rsidP="007D7689">
                  <w:pPr>
                    <w:pStyle w:val="OCRStyle1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לאורך זמן. אם המודל מתברר כלא טוב, צריך לשנות את המודל ולהציע מודל</w:t>
                  </w:r>
                </w:p>
                <w:p w:rsidR="007D7689" w:rsidRDefault="007D7689" w:rsidP="007D7689">
                  <w:pPr>
                    <w:pStyle w:val="OCRStyle18"/>
                    <w:ind w:left="384"/>
                  </w:pPr>
                  <w:r>
                    <w:rPr>
                      <w:rtl/>
                    </w:rPr>
                    <w:t>אחר, להציע נוסחה אחרת. זאת תפיסה אחת שאני תומך בה. בכל מקום כתוב</w:t>
                  </w:r>
                  <w:r>
                    <w:t>,</w:t>
                  </w:r>
                </w:p>
                <w:p w:rsidR="007D7689" w:rsidRDefault="007D7689" w:rsidP="007D7689">
                  <w:pPr>
                    <w:pStyle w:val="OCRStyle18"/>
                    <w:ind w:left="374"/>
                  </w:pPr>
                  <w:r>
                    <w:rPr>
                      <w:rtl/>
                    </w:rPr>
                    <w:t>שבמקרים יוצאי דופן צריך להפעיל שיקול דעת. פה היה מקרה יוצא דופן</w:t>
                  </w:r>
                  <w:r>
                    <w:t>,</w:t>
                  </w:r>
                </w:p>
                <w:p w:rsidR="007D7689" w:rsidRDefault="007D7689" w:rsidP="007D7689">
                  <w:pPr>
                    <w:pStyle w:val="OCRStyle18"/>
                    <w:ind w:left="374"/>
                  </w:pPr>
                  <w:r>
                    <w:rPr>
                      <w:rtl/>
                    </w:rPr>
                    <w:t>שלפי דעתי לא הופעל לגביו שיקול דעת. ואם הוא הופעל - הופעל לא נכון</w:t>
                  </w:r>
                  <w:r>
                    <w:t>.</w:t>
                  </w:r>
                </w:p>
                <w:p w:rsidR="007D7689" w:rsidRDefault="007D7689" w:rsidP="007D7689">
                  <w:pPr>
                    <w:pStyle w:val="OCRStyle18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מכל הנימוקים שהעלו הרבה חברים, ואני מסכים אתם, אני מגיע למסקנה אחרת</w:t>
                  </w:r>
                </w:p>
                <w:p w:rsidR="007D7689" w:rsidRDefault="007D7689" w:rsidP="007D7689">
                  <w:pPr>
                    <w:pStyle w:val="OCRStyle18"/>
                    <w:ind w:left="370"/>
                  </w:pPr>
                  <w:r>
                    <w:rPr>
                      <w:rtl/>
                    </w:rPr>
                    <w:t>מבחינת הענין</w:t>
                  </w:r>
                  <w:r>
                    <w:t>.</w:t>
                  </w:r>
                </w:p>
                <w:p w:rsidR="007D7689" w:rsidRDefault="007D7689" w:rsidP="007D7689">
                  <w:pPr>
                    <w:pStyle w:val="OCRStyle1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ד. תיכוו: זה לא רציני. אי-אפשר כל פעם לתפוס אותם</w:t>
                  </w:r>
                </w:p>
                <w:p w:rsidR="007D7689" w:rsidRDefault="007D7689" w:rsidP="007D7689">
                  <w:pPr>
                    <w:pStyle w:val="OCRStyle18"/>
                    <w:ind w:left="3787"/>
                  </w:pPr>
                  <w:r>
                    <w:rPr>
                      <w:rtl/>
                    </w:rPr>
                    <w:t>כבני ערובה</w:t>
                  </w:r>
                  <w:r>
                    <w:t>.</w:t>
                  </w:r>
                </w:p>
                <w:p w:rsidR="007D7689" w:rsidRDefault="007D7689" w:rsidP="007D7689">
                  <w:pPr>
                    <w:pStyle w:val="OCRStyle18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ח. אותו; בכל שבועיים נקיים פה סידרת טלפונים, כי בכל</w:t>
                  </w:r>
                </w:p>
                <w:p w:rsidR="007D7689" w:rsidRDefault="007D7689" w:rsidP="007D7689">
                  <w:pPr>
                    <w:pStyle w:val="OCRStyle18"/>
                    <w:ind w:left="3782"/>
                  </w:pPr>
                  <w:r>
                    <w:rPr>
                      <w:rtl/>
                    </w:rPr>
                    <w:t>שבועיים משתנה מחיר הדלק</w:t>
                  </w:r>
                  <w:r>
                    <w:t>.</w:t>
                  </w:r>
                </w:p>
                <w:p w:rsidR="007D7689" w:rsidRDefault="007D7689" w:rsidP="007D7689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כשכ"ץ-עוז היה שר החקלאות, הוא פנה אלי פעם</w:t>
                  </w:r>
                </w:p>
                <w:p w:rsidR="007D7689" w:rsidRDefault="007D7689" w:rsidP="007D7689">
                  <w:pPr>
                    <w:pStyle w:val="OCRStyle18"/>
                    <w:ind w:left="3773"/>
                    <w:rPr>
                      <w:rtl/>
                    </w:rPr>
                  </w:pPr>
                  <w:r>
                    <w:rPr>
                      <w:rtl/>
                    </w:rPr>
                    <w:t>בענין, ואני שאלתי האם סטטוטורית היתה העלאת</w:t>
                  </w:r>
                </w:p>
                <w:p w:rsidR="007D7689" w:rsidRDefault="007D7689" w:rsidP="007D7689">
                  <w:pPr>
                    <w:pStyle w:val="OCRStyle18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מחירי החשמל באישורה של ועדת הכספים. התשובה שקיבלתי היתה, גם מדמביץ</w:t>
                  </w:r>
                </w:p>
                <w:p w:rsidR="007D7689" w:rsidRDefault="007D7689" w:rsidP="007D7689">
                  <w:pPr>
                    <w:pStyle w:val="OCRStyle18"/>
                    <w:ind w:left="360"/>
                  </w:pPr>
                  <w:r>
                    <w:rPr>
                      <w:rtl/>
                    </w:rPr>
                    <w:t>וגם ממנו, שסטטוטורית לא. היה נוהל מסויים, שהסתיים לפני כ-3 שנים</w:t>
                  </w:r>
                  <w:r>
                    <w:t>.</w:t>
                  </w:r>
                </w:p>
                <w:p w:rsidR="007D7689" w:rsidRDefault="007D7689" w:rsidP="007D7689">
                  <w:pPr>
                    <w:pStyle w:val="OCRStyle1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ח. אותו; אני לא מאמין שהמנגנון של שיקול הדעת פה</w:t>
                  </w:r>
                </w:p>
                <w:p w:rsidR="007D7689" w:rsidRDefault="007D7689" w:rsidP="007D7689">
                  <w:pPr>
                    <w:pStyle w:val="OCRStyle18"/>
                    <w:ind w:left="3754"/>
                    <w:rPr>
                      <w:rtl/>
                    </w:rPr>
                  </w:pPr>
                  <w:r>
                    <w:rPr>
                      <w:rtl/>
                    </w:rPr>
                    <w:t>מוצלח יותר מאשר במקומות אחרים, אלא בתנאי</w:t>
                  </w:r>
                </w:p>
                <w:p w:rsidR="007D7689" w:rsidRDefault="007D7689" w:rsidP="007D7689">
                  <w:pPr>
                    <w:pStyle w:val="OCRStyle1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אחד, והוא - שאנחנו נקיים את הוויכוח על הנוסחה. לקדם ויכוח על הנוסחה</w:t>
                  </w:r>
                </w:p>
                <w:p w:rsidR="007D7689" w:rsidRDefault="007D7689" w:rsidP="007D7689">
                  <w:pPr>
                    <w:pStyle w:val="OCRStyle18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ולהכריע על נוסחה שממנה תיגזר העלאה או הורדה של מחירים, זה כן, כי יש</w:t>
                  </w:r>
                </w:p>
                <w:p w:rsidR="007D7689" w:rsidRDefault="007D7689" w:rsidP="007D7689">
                  <w:pPr>
                    <w:pStyle w:val="OCRStyle18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לזה משמעות כוללת, פוליטית, חברתית, כלכלית וכו' וכו'. מעבר לזה, אני</w:t>
                  </w:r>
                </w:p>
                <w:p w:rsidR="007D7689" w:rsidRDefault="007D7689" w:rsidP="007D7689">
                  <w:pPr>
                    <w:pStyle w:val="OCRStyle18"/>
                    <w:ind w:left="341"/>
                  </w:pPr>
                  <w:r>
                    <w:rPr>
                      <w:rtl/>
                    </w:rPr>
                    <w:t>חושב שזה לא מקום יותר מתאים מאשר מפגש בין ארבעה פקידים או שני שרים</w:t>
                  </w:r>
                  <w:r>
                    <w:t>.</w:t>
                  </w:r>
                </w:p>
                <w:p w:rsidR="007D7689" w:rsidRDefault="007D7689" w:rsidP="007D7689">
                  <w:pPr>
                    <w:pStyle w:val="OCRStyle18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בסוף יצא, שאם זה באמת יהפוך לעימות, השרים יתנו הוראות לאנשים שלהם</w:t>
                  </w:r>
                </w:p>
                <w:p w:rsidR="007D7689" w:rsidRDefault="007D7689" w:rsidP="007D7689">
                  <w:pPr>
                    <w:pStyle w:val="OCRStyle18"/>
                    <w:ind w:left="336"/>
                  </w:pPr>
                  <w:r>
                    <w:rPr>
                      <w:rtl/>
                    </w:rPr>
                    <w:t>שיושבים כאן איך להצביע</w:t>
                  </w:r>
                  <w:r>
                    <w:t>.</w:t>
                  </w:r>
                </w:p>
                <w:p w:rsidR="007D7689" w:rsidRDefault="007D7689" w:rsidP="007D7689">
                  <w:pPr>
                    <w:pStyle w:val="OCRStyle18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ד. תיכוו; אני מצטער לומר לך, שמדיניות הדלק הושפעה</w:t>
                  </w:r>
                </w:p>
                <w:p w:rsidR="007D7689" w:rsidRPr="007D7689" w:rsidRDefault="007D7689" w:rsidP="007D7689">
                  <w:pPr>
                    <w:pStyle w:val="OCRStyle18"/>
                    <w:ind w:left="3734"/>
                  </w:pPr>
                  <w:r>
                    <w:rPr>
                      <w:rtl/>
                    </w:rPr>
                    <w:t>במשך שנים מן הדיונים בוועדות הכנסת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350B7" w:rsidRDefault="000350B7">
      <w:r>
        <w:br w:type="page"/>
      </w:r>
    </w:p>
    <w:p w:rsidR="000350B7" w:rsidRDefault="000350B7"/>
    <w:p w:rsidR="000350B7" w:rsidRDefault="008C488A">
      <w:r>
        <w:rPr>
          <w:noProof/>
        </w:rPr>
        <w:pict>
          <v:shape id="_x0000_s1048" type="#_x0000_t202" style="position:absolute;margin-left:64.95pt;margin-top:144.3pt;width:475.85pt;height:684pt;z-index:251679744;mso-position-horizontal:absolute;mso-position-horizontal-relative:page;mso-position-vertical:absolute;mso-position-vertical-relative:page" stroked="f">
            <v:textbox inset="0,0,0,0">
              <w:txbxContent>
                <w:p w:rsidR="000350B7" w:rsidRDefault="000350B7" w:rsidP="000350B7">
                  <w:pPr>
                    <w:pStyle w:val="OCRStyle1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ח. אותו! אמרתי באופן מאוד ברור, שאני בעד השפעה על</w:t>
                  </w:r>
                </w:p>
                <w:p w:rsidR="000350B7" w:rsidRDefault="000350B7" w:rsidP="000350B7">
                  <w:pPr>
                    <w:pStyle w:val="OCRStyle19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המדיניות, ולא בעד השפעה על המחיר הקונקרטי</w:t>
                  </w:r>
                </w:p>
                <w:p w:rsidR="000350B7" w:rsidRDefault="000350B7" w:rsidP="000350B7">
                  <w:pPr>
                    <w:pStyle w:val="OCRStyle19"/>
                    <w:ind w:left="754"/>
                  </w:pPr>
                  <w:r>
                    <w:rPr>
                      <w:rtl/>
                    </w:rPr>
                    <w:t>בתאריך כזה או אחר. אני מקווה שבזה הבהרתי את עמדתי</w:t>
                  </w:r>
                  <w:r>
                    <w:t>.</w:t>
                  </w:r>
                </w:p>
                <w:p w:rsidR="000350B7" w:rsidRDefault="000350B7" w:rsidP="000350B7">
                  <w:pPr>
                    <w:pStyle w:val="OCRStyle1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לנושא שהעליתי אותו כבר 4 פעמים, ובכל פעם שאני רואה את</w:t>
                  </w:r>
                </w:p>
                <w:p w:rsidR="000350B7" w:rsidRDefault="000350B7" w:rsidP="000350B7">
                  <w:pPr>
                    <w:pStyle w:val="OCRStyle1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המספרים, אני מבין אותו עוד פחות. אני חוזר לענין ההיטל היעודי. אני לא</w:t>
                  </w:r>
                </w:p>
                <w:p w:rsidR="000350B7" w:rsidRDefault="000350B7" w:rsidP="000350B7">
                  <w:pPr>
                    <w:pStyle w:val="OCRStyle19"/>
                    <w:ind w:left="744"/>
                  </w:pPr>
                  <w:r>
                    <w:rPr>
                      <w:rtl/>
                    </w:rPr>
                    <w:t>מבין איך משחקים בו, מה עוד, שכל שקל הופך מבחינת היצרן ל-1.50 שקל</w:t>
                  </w:r>
                  <w:r>
                    <w:t>,</w:t>
                  </w:r>
                </w:p>
                <w:p w:rsidR="000350B7" w:rsidRDefault="000350B7" w:rsidP="000350B7">
                  <w:pPr>
                    <w:pStyle w:val="OCRStyle1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משום שמיד מוטל עליו הבלו והמע"מ. ישנה הקפצה של ההיטל היעודי לפי</w:t>
                  </w:r>
                </w:p>
                <w:p w:rsidR="000350B7" w:rsidRDefault="000350B7" w:rsidP="000350B7">
                  <w:pPr>
                    <w:pStyle w:val="OCRStyle1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המספרים, גם יחסית, גם כחלק מהמחיר, גם אבסולוטית. משתמשים במיליונים</w:t>
                  </w:r>
                </w:p>
                <w:p w:rsidR="000350B7" w:rsidRDefault="000350B7" w:rsidP="000350B7">
                  <w:pPr>
                    <w:pStyle w:val="OCRStyle1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הכבדים שנצברים פה. למה לאורך אותה תקופה מעלים בנזין 91 בכמעט 100</w:t>
                  </w:r>
                </w:p>
                <w:p w:rsidR="000350B7" w:rsidRDefault="000350B7" w:rsidP="000350B7">
                  <w:pPr>
                    <w:pStyle w:val="OCRStyle1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אחוזים, ובנזין 96 מועלה רק ב-30 אחוזים, ומה עוד שהוא מוטל למעלה? אחר</w:t>
                  </w:r>
                </w:p>
                <w:p w:rsidR="000350B7" w:rsidRDefault="000350B7" w:rsidP="000350B7">
                  <w:pPr>
                    <w:pStyle w:val="OCRStyle1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כך על זה מוסיפים את הבלו, ועל זה את המע"מ, ומבחינת הצרכן, המחיר של</w:t>
                  </w:r>
                </w:p>
                <w:p w:rsidR="000350B7" w:rsidRDefault="000350B7" w:rsidP="000350B7">
                  <w:pPr>
                    <w:pStyle w:val="OCRStyle1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הדלק משקל אחד הופך להיות 1.60 שקל. אם זה למימון המלאי, האם מממנים גם</w:t>
                  </w:r>
                </w:p>
                <w:p w:rsidR="000350B7" w:rsidRDefault="000350B7" w:rsidP="000350B7">
                  <w:pPr>
                    <w:pStyle w:val="OCRStyle1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את הבלול אם זה מימון המלאי האסטרטגי - וכבר דובר על זה פה - כולל</w:t>
                  </w:r>
                </w:p>
                <w:p w:rsidR="000350B7" w:rsidRDefault="000350B7" w:rsidP="000350B7">
                  <w:pPr>
                    <w:pStyle w:val="OCRStyle19"/>
                    <w:ind w:left="725"/>
                  </w:pPr>
                  <w:r>
                    <w:rPr>
                      <w:rtl/>
                    </w:rPr>
                    <w:t>המלאי של צה"ל, למה זה מופיע בצורת מס על הדלק? שיופיע בצורת מס הכנסה</w:t>
                  </w:r>
                  <w:r>
                    <w:t>.</w:t>
                  </w:r>
                </w:p>
                <w:p w:rsidR="000350B7" w:rsidRDefault="000350B7" w:rsidP="000350B7">
                  <w:pPr>
                    <w:pStyle w:val="OCRStyle1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כל הסכום הזה, כאשר המחיר עולה, והוא יחסי, הופך לסכום עצום. לפי</w:t>
                  </w:r>
                </w:p>
                <w:p w:rsidR="000350B7" w:rsidRDefault="000350B7" w:rsidP="000350B7">
                  <w:pPr>
                    <w:pStyle w:val="OCRStyle1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הטבלא, בנזין 91 זה 100 שקל על 500 שקל של המחיר בשער הבזן, שהופך אחרי</w:t>
                  </w:r>
                </w:p>
                <w:p w:rsidR="000350B7" w:rsidRDefault="000350B7" w:rsidP="000350B7">
                  <w:pPr>
                    <w:pStyle w:val="OCRStyle1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שעושים את כל המכפלות ל-160 שקל. למה זה צריך היה לעלות בשיעור הזה</w:t>
                  </w:r>
                </w:p>
                <w:p w:rsidR="000350B7" w:rsidRDefault="000350B7" w:rsidP="000350B7">
                  <w:pPr>
                    <w:pStyle w:val="OCRStyle1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בתקופה הזאת? האם הריביות עלו, האם המחיר עלה? אל מה מתחבר כל הדבר</w:t>
                  </w:r>
                </w:p>
                <w:p w:rsidR="000350B7" w:rsidRDefault="000350B7" w:rsidP="000350B7">
                  <w:pPr>
                    <w:pStyle w:val="OCRStyle19"/>
                    <w:ind w:left="715"/>
                  </w:pPr>
                  <w:r>
                    <w:rPr>
                      <w:rtl/>
                    </w:rPr>
                    <w:t>הזה? זה סכום עצום. אנחנו פה מתווכחים, האם השיווק היה צריך לעלות</w:t>
                  </w:r>
                  <w:r>
                    <w:t>,</w:t>
                  </w:r>
                </w:p>
                <w:p w:rsidR="000350B7" w:rsidRDefault="000350B7" w:rsidP="000350B7">
                  <w:pPr>
                    <w:pStyle w:val="OCRStyle1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והוא עלה באמת ב-13,6. זה עולה לפי המדד. התפעול עלה פחות, אבל אלה</w:t>
                  </w:r>
                </w:p>
                <w:p w:rsidR="000350B7" w:rsidRDefault="000350B7" w:rsidP="000350B7">
                  <w:pPr>
                    <w:pStyle w:val="OCRStyle19"/>
                    <w:ind w:left="706"/>
                  </w:pPr>
                  <w:r>
                    <w:rPr>
                      <w:rtl/>
                    </w:rPr>
                    <w:t>באמת מספרים קטנים. ההיטל היעודי גדול מאוד מבחינת הסכומים שלו</w:t>
                  </w:r>
                  <w:r>
                    <w:t>.</w:t>
                  </w:r>
                </w:p>
                <w:p w:rsidR="000350B7" w:rsidRDefault="000350B7" w:rsidP="000350B7">
                  <w:pPr>
                    <w:pStyle w:val="OCRStyle1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דן העלה את העניין הזה, אני העליתי אותו לפני שתי ישיבות: הגידו לנו מה</w:t>
                  </w:r>
                </w:p>
                <w:p w:rsidR="000350B7" w:rsidRDefault="000350B7" w:rsidP="000350B7">
                  <w:pPr>
                    <w:pStyle w:val="OCRStyle1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הסכום הזה, מה המכפלות שלו, ולמה הוא כרוך במס. אולי חלק ממנו צריך</w:t>
                  </w:r>
                </w:p>
                <w:p w:rsidR="000350B7" w:rsidRDefault="000350B7" w:rsidP="000350B7">
                  <w:pPr>
                    <w:pStyle w:val="OCRStyle1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להיות בכלל בתקציב? רוצים לשמור לצה"ל כך וכך מיליוני טונות דלק. האם</w:t>
                  </w:r>
                </w:p>
                <w:p w:rsidR="000350B7" w:rsidRDefault="000350B7" w:rsidP="000350B7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אנחנו משלמים מס על התחמושת? האם אנחנו משלמים מס על המזון? למה כאן</w:t>
                  </w:r>
                </w:p>
                <w:p w:rsidR="000350B7" w:rsidRDefault="000350B7" w:rsidP="000350B7">
                  <w:pPr>
                    <w:pStyle w:val="OCRStyle1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צריך לשלם דרך המס את המחיר שמשפיע על כל הצנטרפוגה, שמדובר עליה כל</w:t>
                  </w:r>
                </w:p>
                <w:p w:rsidR="000350B7" w:rsidRDefault="000350B7" w:rsidP="000350B7">
                  <w:pPr>
                    <w:pStyle w:val="OCRStyle19"/>
                    <w:ind w:left="696"/>
                  </w:pPr>
                  <w:r>
                    <w:rPr>
                      <w:rtl/>
                    </w:rPr>
                    <w:t>הזמן? אני לא מבין את ההגיון שבזה</w:t>
                  </w:r>
                  <w:r>
                    <w:t>.</w:t>
                  </w:r>
                </w:p>
                <w:p w:rsidR="000350B7" w:rsidRDefault="000350B7" w:rsidP="000350B7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ד. תיכוו: הם הסבירו שזה היטל השוואה בין המקטע החוזי</w:t>
                  </w:r>
                </w:p>
                <w:p w:rsidR="000350B7" w:rsidRDefault="000350B7" w:rsidP="000350B7">
                  <w:pPr>
                    <w:pStyle w:val="OCRStyle19"/>
                    <w:ind w:left="4066"/>
                  </w:pPr>
                  <w:r>
                    <w:rPr>
                      <w:rtl/>
                    </w:rPr>
                    <w:t>למקטע החופשי, אבל לא הצלחנו להבין זאת</w:t>
                  </w:r>
                  <w:r>
                    <w:t>.</w:t>
                  </w:r>
                </w:p>
                <w:p w:rsidR="000350B7" w:rsidRDefault="000350B7" w:rsidP="000350B7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ח. אותו: זה היטל השוואה בין המקטעים, זה היטל מלאי</w:t>
                  </w:r>
                </w:p>
                <w:p w:rsidR="000350B7" w:rsidRDefault="000350B7" w:rsidP="000350B7">
                  <w:pPr>
                    <w:pStyle w:val="OCRStyle19"/>
                    <w:ind w:left="4066"/>
                    <w:rPr>
                      <w:rtl/>
                    </w:rPr>
                  </w:pPr>
                  <w:r>
                    <w:rPr>
                      <w:rtl/>
                    </w:rPr>
                    <w:t>על המקטע. כשאתה מעלה את השם של קרן השוואה</w:t>
                  </w:r>
                </w:p>
                <w:p w:rsidR="000350B7" w:rsidRDefault="000350B7" w:rsidP="000350B7">
                  <w:pPr>
                    <w:pStyle w:val="OCRStyle19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הורגים אותך. אני עצמי כבר אומר שזאת לא קרן השוואה, אבל תגידו מה זה</w:t>
                  </w:r>
                </w:p>
                <w:p w:rsidR="000350B7" w:rsidRDefault="000350B7" w:rsidP="000350B7">
                  <w:pPr>
                    <w:pStyle w:val="OCRStyle19"/>
                    <w:ind w:left="672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0350B7" w:rsidRDefault="000350B7" w:rsidP="000350B7">
                  <w:pPr>
                    <w:pStyle w:val="OCRStyle19"/>
                    <w:ind w:left="677"/>
                  </w:pPr>
                  <w:r>
                    <w:rPr>
                      <w:rtl/>
                    </w:rPr>
                    <w:t>י. הורביץ: אני מוכן לומר באופן גלוי, לאחר הרהור שני</w:t>
                  </w:r>
                  <w:r>
                    <w:t>,</w:t>
                  </w:r>
                </w:p>
                <w:p w:rsidR="000350B7" w:rsidRDefault="000350B7" w:rsidP="000350B7">
                  <w:pPr>
                    <w:pStyle w:val="OCRStyle19"/>
                    <w:ind w:left="4051"/>
                    <w:rPr>
                      <w:rtl/>
                    </w:rPr>
                  </w:pPr>
                  <w:r>
                    <w:rPr>
                      <w:rtl/>
                    </w:rPr>
                    <w:t>שנדמה לי שעשינו משגה בענין הרפורמה. השם</w:t>
                  </w:r>
                </w:p>
                <w:p w:rsidR="000350B7" w:rsidRDefault="000350B7" w:rsidP="000350B7">
                  <w:pPr>
                    <w:pStyle w:val="OCRStyle1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היה יפה מאוד, זה היה דבר מלהיב לפי הדגם שמשה שחל רץ אתו, אבל היום זה</w:t>
                  </w:r>
                </w:p>
                <w:p w:rsidR="000350B7" w:rsidRDefault="000350B7" w:rsidP="000350B7">
                  <w:pPr>
                    <w:pStyle w:val="OCRStyle19"/>
                    <w:ind w:left="662"/>
                  </w:pPr>
                  <w:r>
                    <w:rPr>
                      <w:rtl/>
                    </w:rPr>
                    <w:t>לא מציאותי, ויש מקום למחשבה שניה</w:t>
                  </w:r>
                  <w:r>
                    <w:t>.</w:t>
                  </w:r>
                </w:p>
                <w:p w:rsidR="000350B7" w:rsidRDefault="000350B7" w:rsidP="000350B7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טענו פעם, שמחיר העלות המלאה יחול על הצרכן. נאמר שהחברות יקנו בזול</w:t>
                  </w:r>
                  <w:r>
                    <w:t>,</w:t>
                  </w:r>
                </w:p>
                <w:p w:rsidR="000350B7" w:rsidRDefault="000350B7" w:rsidP="000350B7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ימכרו ביוקר או ימכרו בזול, ואנחנו נפקח. הם היו קבלני משנה של המדינה</w:t>
                  </w:r>
                  <w:r>
                    <w:t>.</w:t>
                  </w:r>
                </w:p>
                <w:p w:rsidR="000350B7" w:rsidRDefault="000350B7" w:rsidP="000350B7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היתה קרן השוואה, ואני מוכן לחזור לקרן ההשוואה. אני מוכן להסתכן</w:t>
                  </w:r>
                </w:p>
                <w:p w:rsidR="000350B7" w:rsidRDefault="000350B7" w:rsidP="000350B7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ולהגיד לכם, שחסכנו 200-250 מיליון שקל או משהו דומה לזה. לא נחזיר את</w:t>
                  </w:r>
                </w:p>
                <w:p w:rsidR="000350B7" w:rsidRDefault="000350B7" w:rsidP="000350B7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זה לציבור, יש די חורים כדי למלא אותם בכסף זה. יעשו עוול למישהו</w:t>
                  </w:r>
                </w:p>
              </w:txbxContent>
            </v:textbox>
            <w10:wrap anchorx="page" anchory="page"/>
          </v:shape>
        </w:pict>
      </w:r>
    </w:p>
    <w:p w:rsidR="00EF6893" w:rsidRDefault="00EF6893">
      <w:r>
        <w:br w:type="page"/>
      </w:r>
    </w:p>
    <w:p w:rsidR="00EF6893" w:rsidRDefault="00EF6893"/>
    <w:p w:rsidR="00EF6893" w:rsidRDefault="008C488A">
      <w:r>
        <w:rPr>
          <w:noProof/>
        </w:rPr>
        <w:pict>
          <v:shape id="_x0000_s1050" type="#_x0000_t202" style="position:absolute;margin-left:69.3pt;margin-top:154.1pt;width:452.8pt;height:671.9pt;z-index:251680768;mso-position-horizontal:absolute;mso-position-horizontal-relative:page;mso-position-vertical:absolute;mso-position-vertical-relative:page" stroked="f">
            <v:textbox inset="0,0,0,0">
              <w:txbxContent>
                <w:p w:rsidR="00EF6893" w:rsidRDefault="00EF6893" w:rsidP="00EF6893">
                  <w:pPr>
                    <w:pStyle w:val="OCRStyle20"/>
                    <w:ind w:left="475"/>
                  </w:pPr>
                  <w:r>
                    <w:rPr>
                      <w:rtl/>
                    </w:rPr>
                    <w:t>במיגזר מסויים - יעשו. אבל לדעתי אחד הדברים שצריך לבדוק אותם מחדש</w:t>
                  </w:r>
                  <w:r>
                    <w:t>,</w:t>
                  </w:r>
                </w:p>
                <w:p w:rsidR="00EF6893" w:rsidRDefault="00EF6893" w:rsidP="00EF6893">
                  <w:pPr>
                    <w:pStyle w:val="OCRStyle2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הוא מערכת היחסים שבינינו לבין החברות. אינני מאמיו מה שאומר</w:t>
                  </w:r>
                  <w:r>
                    <w:t xml:space="preserve"> </w:t>
                  </w:r>
                  <w:r>
                    <w:rPr>
                      <w:rtl/>
                    </w:rPr>
                    <w:t>דן</w:t>
                  </w:r>
                  <w:r>
                    <w:t xml:space="preserve"> </w:t>
                  </w:r>
                  <w:r>
                    <w:rPr>
                      <w:rtl/>
                    </w:rPr>
                    <w:t>בצורה</w:t>
                  </w:r>
                </w:p>
                <w:p w:rsidR="00EF6893" w:rsidRDefault="00EF6893" w:rsidP="00EF6893">
                  <w:pPr>
                    <w:pStyle w:val="OCRStyle2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חריפה אני מוכן להגיד ללא סימני קריאה. אני לא מאמין שלכם ישנה יכולת</w:t>
                  </w:r>
                </w:p>
                <w:p w:rsidR="00EF6893" w:rsidRDefault="00EF6893" w:rsidP="00EF6893">
                  <w:pPr>
                    <w:pStyle w:val="OCRStyle2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מדוייקת לבדוק מה בדיוק קורה במלאים, בקניות ובמכירות. מה שעושים הוא</w:t>
                  </w:r>
                </w:p>
                <w:p w:rsidR="00EF6893" w:rsidRDefault="00EF6893" w:rsidP="00EF6893">
                  <w:pPr>
                    <w:pStyle w:val="OCRStyle2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שמתחשבנים כל הימים עם החברות, משחקים בתזקיקים השונים, נוצרת עוגמת</w:t>
                  </w:r>
                </w:p>
                <w:p w:rsidR="00EF6893" w:rsidRDefault="00EF6893" w:rsidP="00EF6893">
                  <w:pPr>
                    <w:pStyle w:val="OCRStyle2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נפש וטענה מכל עבר, עושים עוול לכולם. אוקטן 91 נושא על גבו את האוקטן</w:t>
                  </w:r>
                </w:p>
                <w:p w:rsidR="00EF6893" w:rsidRDefault="00EF6893" w:rsidP="00EF6893">
                  <w:pPr>
                    <w:pStyle w:val="OCRStyle20"/>
                    <w:ind w:left="466"/>
                  </w:pPr>
                  <w:r>
                    <w:t xml:space="preserve">96, </w:t>
                  </w:r>
                  <w:r>
                    <w:rPr>
                      <w:rtl/>
                    </w:rPr>
                    <w:t>הסולר סובל, ואני לא מבין לשם מה כל הענין הזה. נחזור למה שהיה</w:t>
                  </w:r>
                  <w:r>
                    <w:t>,</w:t>
                  </w:r>
                </w:p>
                <w:p w:rsidR="00EF6893" w:rsidRDefault="00EF6893" w:rsidP="00EF6893">
                  <w:pPr>
                    <w:pStyle w:val="OCRStyle20"/>
                    <w:ind w:left="461"/>
                  </w:pPr>
                  <w:r>
                    <w:rPr>
                      <w:rtl/>
                    </w:rPr>
                    <w:t>תהיה קרן השוואה, תצברו, תפסידו, תביאו אלינו. אם תגידו שלא להחזיר</w:t>
                  </w:r>
                  <w:r>
                    <w:t>,</w:t>
                  </w:r>
                </w:p>
                <w:p w:rsidR="00EF6893" w:rsidRDefault="00EF6893" w:rsidP="00EF6893">
                  <w:pPr>
                    <w:pStyle w:val="OCRStyle20"/>
                    <w:ind w:left="466"/>
                  </w:pPr>
                  <w:r>
                    <w:rPr>
                      <w:rtl/>
                    </w:rPr>
                    <w:t>יהיו פה די אנשים שיגידו שלא להחזיר, ואז לא יחזירו. יגידו להחזיר</w:t>
                  </w:r>
                  <w:r>
                    <w:t xml:space="preserve"> -</w:t>
                  </w:r>
                </w:p>
                <w:p w:rsidR="00EF6893" w:rsidRDefault="00EF6893" w:rsidP="00EF6893">
                  <w:pPr>
                    <w:pStyle w:val="OCRStyle20"/>
                    <w:ind w:left="461"/>
                  </w:pPr>
                  <w:r>
                    <w:rPr>
                      <w:rtl/>
                    </w:rPr>
                    <w:t>נחזיר. עם כל אי-הנעימות, הנסיון הזה לא עלה יפה</w:t>
                  </w:r>
                  <w:r>
                    <w:t>.</w:t>
                  </w:r>
                </w:p>
                <w:p w:rsidR="00EF6893" w:rsidRDefault="00EF6893" w:rsidP="00EF6893">
                  <w:pPr>
                    <w:pStyle w:val="OCRStyle2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לדברי דן. לאחר שפרשתי מהאוצר חשבתי, מחוץ לצעדים הנכונים שעשיתי, היכן</w:t>
                  </w:r>
                </w:p>
                <w:p w:rsidR="00EF6893" w:rsidRDefault="00EF6893" w:rsidP="00EF6893">
                  <w:pPr>
                    <w:pStyle w:val="OCRStyle2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בכל-זאת טעיתי. הגעתי למסקנה, שטעות אחת גדולה היתה, והיא - שהטלתי את</w:t>
                  </w:r>
                </w:p>
                <w:p w:rsidR="00EF6893" w:rsidRDefault="00EF6893" w:rsidP="00EF6893">
                  <w:pPr>
                    <w:pStyle w:val="OCRStyle20"/>
                    <w:ind w:left="446"/>
                  </w:pPr>
                  <w:r>
                    <w:rPr>
                      <w:rtl/>
                    </w:rPr>
                    <w:t>מחיר העלות המלאה על המשק. אז הגיע מחיר הדלק עד ל-40-42 דולר החבית</w:t>
                  </w:r>
                  <w:r>
                    <w:t>,</w:t>
                  </w:r>
                </w:p>
                <w:p w:rsidR="00EF6893" w:rsidRDefault="00EF6893" w:rsidP="00EF6893">
                  <w:pPr>
                    <w:pStyle w:val="OCRStyle2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והמחיר היה מחיר משוגע. לא היה לי כוח לסבסד, ולכן העלו את מחירי הדלק</w:t>
                  </w:r>
                </w:p>
                <w:p w:rsidR="00EF6893" w:rsidRDefault="00EF6893" w:rsidP="00EF6893">
                  <w:pPr>
                    <w:pStyle w:val="OCRStyle20"/>
                    <w:ind w:left="446"/>
                  </w:pPr>
                  <w:r>
                    <w:rPr>
                      <w:rtl/>
                    </w:rPr>
                    <w:t>ב-20 אחוזים, ב-30 אחוזים. אמר לי מי שאמר, ולא קיבלתי אז את דעתו</w:t>
                  </w:r>
                  <w:r>
                    <w:t>,</w:t>
                  </w:r>
                </w:p>
                <w:p w:rsidR="00EF6893" w:rsidRDefault="00EF6893" w:rsidP="00EF6893">
                  <w:pPr>
                    <w:pStyle w:val="OCRStyle2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שאסבסד בראש הצינור מה שאני רוצה. הדלק הוא תחילת הצינור, והדלק הזה</w:t>
                  </w:r>
                </w:p>
                <w:p w:rsidR="00EF6893" w:rsidRDefault="00EF6893" w:rsidP="00EF6893">
                  <w:pPr>
                    <w:pStyle w:val="OCRStyle20"/>
                    <w:ind w:left="446"/>
                  </w:pPr>
                  <w:r>
                    <w:rPr>
                      <w:rtl/>
                    </w:rPr>
                    <w:t>עולה בלי סוף. לא רק החשמל עולה, עולה כל היתר, יעלו החלב, הביצים</w:t>
                  </w:r>
                  <w:r>
                    <w:t>,</w:t>
                  </w:r>
                </w:p>
                <w:p w:rsidR="00EF6893" w:rsidRDefault="00EF6893" w:rsidP="00EF6893">
                  <w:pPr>
                    <w:pStyle w:val="OCRStyle20"/>
                    <w:ind w:left="446"/>
                  </w:pPr>
                  <w:r>
                    <w:rPr>
                      <w:rtl/>
                    </w:rPr>
                    <w:t>המים, הפלסטיק והכל. אין לזה מידה, וכל אחד תופס לא הרבה, תופס רק קצת</w:t>
                  </w:r>
                  <w:r>
                    <w:t>,</w:t>
                  </w:r>
                </w:p>
                <w:p w:rsidR="00EF6893" w:rsidRDefault="00EF6893" w:rsidP="00EF6893">
                  <w:pPr>
                    <w:pStyle w:val="OCRStyle2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ולנו אין כוח ויכולת לבדוק. בענין זה מאוד הצטערתי שלא הסתכנתי ואמרתי</w:t>
                  </w:r>
                </w:p>
                <w:p w:rsidR="00EF6893" w:rsidRDefault="00EF6893" w:rsidP="00EF6893">
                  <w:pPr>
                    <w:pStyle w:val="OCRStyle2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שנסבסד עוד, ולא רק בגלל העלאת חובות הפנים בסדרי גודל ענקיים, דבר</w:t>
                  </w:r>
                </w:p>
                <w:p w:rsidR="00EF6893" w:rsidRDefault="00EF6893" w:rsidP="00EF6893">
                  <w:pPr>
                    <w:pStyle w:val="OCRStyle2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שהיום הוא בכלל נורא, אלא זה תרשים להקפצת מחירים ברורה. כבר למדנו</w:t>
                  </w:r>
                </w:p>
                <w:p w:rsidR="00EF6893" w:rsidRDefault="00EF6893" w:rsidP="00EF6893">
                  <w:pPr>
                    <w:pStyle w:val="OCRStyle2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לקח. חשבנו שאולי אחרים ילמדו מה שאני לא למדתי בתחילה, אבל אני רואה</w:t>
                  </w:r>
                </w:p>
                <w:p w:rsidR="00EF6893" w:rsidRDefault="00EF6893" w:rsidP="00EF6893">
                  <w:pPr>
                    <w:pStyle w:val="OCRStyle20"/>
                    <w:ind w:left="432"/>
                  </w:pPr>
                  <w:r>
                    <w:rPr>
                      <w:rtl/>
                    </w:rPr>
                    <w:t>שחוזרים שוב על אותה טעות</w:t>
                  </w:r>
                  <w:r>
                    <w:t>.</w:t>
                  </w:r>
                </w:p>
                <w:p w:rsidR="00EF6893" w:rsidRDefault="00EF6893" w:rsidP="00EF6893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ש. אלוני: יש לי הרושם שאתם החלטתם ללכת למשק</w:t>
                  </w:r>
                </w:p>
                <w:p w:rsidR="00EF6893" w:rsidRDefault="00EF6893" w:rsidP="00EF6893">
                  <w:pPr>
                    <w:pStyle w:val="OCRStyle20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אינפלציוני בלי שקיבלתם החלטה על כך, ואתם</w:t>
                  </w:r>
                </w:p>
                <w:p w:rsidR="00EF6893" w:rsidRDefault="00EF6893" w:rsidP="00EF6893">
                  <w:pPr>
                    <w:pStyle w:val="OCRStyle2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גוררים אותנו לכך. יש כמה החלטות שבאות זו ליד זו, ושיכול להיות</w:t>
                  </w:r>
                </w:p>
                <w:p w:rsidR="00EF6893" w:rsidRDefault="00EF6893" w:rsidP="00EF6893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שפקידים במקומות שונים מחליטים על כך, והם שמביאים לתופעה הזאת. אם אתם</w:t>
                  </w:r>
                </w:p>
                <w:p w:rsidR="00EF6893" w:rsidRDefault="00EF6893" w:rsidP="00EF6893">
                  <w:pPr>
                    <w:pStyle w:val="OCRStyle2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שומרים על ההכנסה מהדלק, מתוך שיקולים שהוזכרו כאן, אבל באותו חודש יש</w:t>
                  </w:r>
                </w:p>
                <w:p w:rsidR="00EF6893" w:rsidRDefault="00EF6893" w:rsidP="00EF6893">
                  <w:pPr>
                    <w:pStyle w:val="OCRStyle2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עליה גם במוצרים אחרים, על-ידי הורדת סובסידיה או בדרך אחרת, הרי יד</w:t>
                  </w:r>
                </w:p>
                <w:p w:rsidR="00EF6893" w:rsidRDefault="00EF6893" w:rsidP="00EF6893">
                  <w:pPr>
                    <w:pStyle w:val="OCRStyle2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אחת איננה יודעת על השניה. מותר לממשלה להחליט, שבתקופות מסויימות צריך</w:t>
                  </w:r>
                </w:p>
                <w:p w:rsidR="00EF6893" w:rsidRDefault="00EF6893" w:rsidP="00EF6893">
                  <w:pPr>
                    <w:pStyle w:val="OCRStyle20"/>
                    <w:ind w:left="413"/>
                  </w:pPr>
                  <w:r>
                    <w:rPr>
                      <w:rtl/>
                    </w:rPr>
                    <w:t>לעבור למשק אינפלציוני. אם זה נובע מתוך החלטה מסודרת, היא גם מבוקרת</w:t>
                  </w:r>
                  <w:r>
                    <w:t>.</w:t>
                  </w:r>
                </w:p>
                <w:p w:rsidR="00EF6893" w:rsidRDefault="00EF6893" w:rsidP="00EF6893">
                  <w:pPr>
                    <w:pStyle w:val="OCRStyle20"/>
                    <w:ind w:left="413"/>
                  </w:pPr>
                  <w:r>
                    <w:rPr>
                      <w:rtl/>
                    </w:rPr>
                    <w:t>כשזה נובע מתוך איזו רשלנות, מתוך איזה לחץ, מתוך איזו תחושה של חרום</w:t>
                  </w:r>
                  <w:r>
                    <w:t>,</w:t>
                  </w:r>
                </w:p>
                <w:p w:rsidR="00EF6893" w:rsidRDefault="00EF6893" w:rsidP="00EF6893">
                  <w:pPr>
                    <w:pStyle w:val="OCRStyle20"/>
                    <w:ind w:left="413"/>
                  </w:pPr>
                  <w:r>
                    <w:rPr>
                      <w:rtl/>
                    </w:rPr>
                    <w:t>או מתוך תחושה שפה רוצים לחטוף משהו ופה משהו, הדבר הזה לא יהיה מבוקר</w:t>
                  </w:r>
                  <w:r>
                    <w:t>.</w:t>
                  </w:r>
                </w:p>
                <w:p w:rsidR="00EF6893" w:rsidRDefault="00EF6893" w:rsidP="00EF6893">
                  <w:pPr>
                    <w:pStyle w:val="OCRStyle20"/>
                    <w:ind w:left="413"/>
                  </w:pPr>
                  <w:r>
                    <w:rPr>
                      <w:rtl/>
                    </w:rPr>
                    <w:t>אני סבורה שחייבים לתת על זה את הדעת</w:t>
                  </w:r>
                  <w:r>
                    <w:t>.</w:t>
                  </w:r>
                </w:p>
                <w:p w:rsidR="00EF6893" w:rsidRDefault="00EF6893" w:rsidP="00EF6893">
                  <w:pPr>
                    <w:pStyle w:val="OCRStyle20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אני חושבת שאסור שהדבר הזה יקרה, ואני חושבת שאנחנו צריכים לתת את הדעת</w:t>
                  </w:r>
                </w:p>
                <w:p w:rsidR="00EF6893" w:rsidRDefault="00EF6893" w:rsidP="00EF6893">
                  <w:pPr>
                    <w:pStyle w:val="OCRStyle20"/>
                    <w:ind w:left="398"/>
                  </w:pPr>
                  <w:r>
                    <w:rPr>
                      <w:rtl/>
                    </w:rPr>
                    <w:t>איך בתנאים שבהם אנחנו מצויים היום, לא נותנים למשק לגלוש לאינפלציה</w:t>
                  </w:r>
                  <w:r>
                    <w:t>,</w:t>
                  </w:r>
                </w:p>
                <w:p w:rsidR="00EF6893" w:rsidRDefault="00EF6893" w:rsidP="00EF6893">
                  <w:pPr>
                    <w:pStyle w:val="OCRStyle20"/>
                    <w:ind w:left="398"/>
                  </w:pPr>
                  <w:r>
                    <w:rPr>
                      <w:rtl/>
                    </w:rPr>
                    <w:t>איך עוצרים זאת, ובאיזה דברים ובאיזה שטחים צריך לתאם. יש לי הרגשה</w:t>
                  </w:r>
                  <w:r>
                    <w:t>,</w:t>
                  </w:r>
                </w:p>
                <w:p w:rsidR="00EF6893" w:rsidRDefault="00EF6893" w:rsidP="00EF6893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שפה יש התרופפות. כל זרוע עובדת באופן שונה, ואנחנו נתעורר ונמצא את</w:t>
                  </w:r>
                </w:p>
                <w:p w:rsidR="00EF6893" w:rsidRDefault="00EF6893" w:rsidP="00EF6893">
                  <w:pPr>
                    <w:pStyle w:val="OCRStyle20"/>
                    <w:ind w:left="398"/>
                  </w:pPr>
                  <w:r>
                    <w:rPr>
                      <w:rtl/>
                    </w:rPr>
                    <w:t>עצמנו במצב שאנחנו לא יכולים להיות בו, ולא רוצים להיות בו</w:t>
                  </w:r>
                  <w:r>
                    <w:t>.</w:t>
                  </w:r>
                </w:p>
                <w:p w:rsidR="00EF6893" w:rsidRDefault="00EF6893" w:rsidP="00EF6893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כדי שלא להפוך את הוועדה לוועדה סגורה, אני מנסה להעמיד את השאלה של דן</w:t>
                  </w:r>
                </w:p>
                <w:p w:rsidR="00EF6893" w:rsidRDefault="00EF6893" w:rsidP="00EF6893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בצורה קצת אחרת. האם בתקופה שבין ה-2 באוגוסט ל-1 בנובמבר היתה רכישה</w:t>
                  </w:r>
                </w:p>
                <w:p w:rsidR="00EF6893" w:rsidRDefault="00EF6893" w:rsidP="00EF6893">
                  <w:pPr>
                    <w:pStyle w:val="OCRStyle20"/>
                    <w:ind w:left="389"/>
                  </w:pPr>
                  <w:r>
                    <w:rPr>
                      <w:rtl/>
                    </w:rPr>
                    <w:t>של דלקים, באיזו כמות, באיזה יחס מבחינת האחוזים לצריכה, מאיזה מקורות</w:t>
                  </w:r>
                  <w:r>
                    <w:t>?</w:t>
                  </w:r>
                </w:p>
                <w:p w:rsidR="00EF6893" w:rsidRDefault="00EF6893" w:rsidP="00EF6893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אני לא צריכה את הסודות של המלאי, ואת המספרים האלה ודאי אנחנו זכאים</w:t>
                  </w:r>
                </w:p>
                <w:p w:rsidR="00EF6893" w:rsidRPr="00EF6893" w:rsidRDefault="00EF6893" w:rsidP="00EF6893">
                  <w:pPr>
                    <w:pStyle w:val="OCRStyle20"/>
                    <w:ind w:left="379"/>
                  </w:pPr>
                  <w:r>
                    <w:rPr>
                      <w:rtl/>
                    </w:rPr>
                    <w:t>לדעת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F4193" w:rsidRDefault="007F4193">
      <w:r>
        <w:br w:type="page"/>
      </w:r>
    </w:p>
    <w:p w:rsidR="007F4193" w:rsidRDefault="007F4193"/>
    <w:p w:rsidR="007F4193" w:rsidRDefault="008C488A">
      <w:r>
        <w:rPr>
          <w:noProof/>
        </w:rPr>
        <w:pict>
          <v:shape id="_x0000_s1051" type="#_x0000_t202" style="position:absolute;margin-left:41pt;margin-top:145pt;width:479.25pt;height:682.85pt;z-index:251681792;mso-position-horizontal:absolute;mso-position-horizontal-relative:page;mso-position-vertical:absolute;mso-position-vertical-relative:page" stroked="f">
            <v:textbox inset="0,0,0,0">
              <w:txbxContent>
                <w:p w:rsidR="007F4193" w:rsidRDefault="007F4193" w:rsidP="007F4193">
                  <w:pPr>
                    <w:pStyle w:val="OCRStyle2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נניח שאתם תסבירו לנו, שהכספים הנוספים האלה לא זרמו לאיזה כיס של</w:t>
                  </w:r>
                </w:p>
                <w:p w:rsidR="007F4193" w:rsidRDefault="007F4193" w:rsidP="007F4193">
                  <w:pPr>
                    <w:pStyle w:val="OCRStyle21"/>
                    <w:ind w:left="485"/>
                  </w:pPr>
                  <w:r>
                    <w:rPr>
                      <w:rtl/>
                    </w:rPr>
                    <w:t>רווחים של חברות ומתווכים וכו', אלא נניח אפילו שהכל בא לקופת המדינה</w:t>
                  </w:r>
                  <w:r>
                    <w:t>.</w:t>
                  </w:r>
                </w:p>
                <w:p w:rsidR="007F4193" w:rsidRDefault="007F4193" w:rsidP="007F4193">
                  <w:pPr>
                    <w:pStyle w:val="OCRStyle2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גם אז זה לא עולה בקנה אחד עם חוק התקציב. את ההכנסות אתה קובע, וכיצד</w:t>
                  </w:r>
                </w:p>
                <w:p w:rsidR="007F4193" w:rsidRDefault="007F4193" w:rsidP="007F4193">
                  <w:pPr>
                    <w:pStyle w:val="OCRStyle2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לתמרן ולהשתמש בהן. הואיל והוא מקבל הכנסה שאתה לא הכנסת אותה, לא</w:t>
                  </w:r>
                </w:p>
                <w:p w:rsidR="007F4193" w:rsidRDefault="007F4193" w:rsidP="007F4193">
                  <w:pPr>
                    <w:pStyle w:val="OCRStyle21"/>
                    <w:ind w:left="480"/>
                  </w:pPr>
                  <w:r>
                    <w:rPr>
                      <w:rtl/>
                    </w:rPr>
                    <w:t>שיערת אותה קודם, היא איננה בקיזוז שלך או באיזון שלך להוצאות</w:t>
                  </w:r>
                  <w:r>
                    <w:t>.</w:t>
                  </w:r>
                </w:p>
                <w:p w:rsidR="007F4193" w:rsidRDefault="007F4193" w:rsidP="007F4193">
                  <w:pPr>
                    <w:pStyle w:val="OCRStyle21"/>
                    <w:ind w:left="475"/>
                  </w:pPr>
                  <w:r>
                    <w:rPr>
                      <w:rtl/>
                    </w:rPr>
                    <w:t>ד. תיכוו; נניח שהוא מקבל הכנסות כפולות ממס הכנסה</w:t>
                  </w:r>
                  <w:r>
                    <w:t>.</w:t>
                  </w:r>
                </w:p>
                <w:p w:rsidR="007F4193" w:rsidRDefault="007F4193" w:rsidP="007F4193">
                  <w:pPr>
                    <w:pStyle w:val="OCRStyle21"/>
                    <w:ind w:left="466"/>
                  </w:pPr>
                  <w:r>
                    <w:rPr>
                      <w:rtl/>
                    </w:rPr>
                    <w:t>ש. אלוני: אתה תיכננת לו את ההוצאות</w:t>
                  </w:r>
                  <w:r>
                    <w:t>.</w:t>
                  </w:r>
                </w:p>
                <w:p w:rsidR="007F4193" w:rsidRDefault="007F4193" w:rsidP="007F4193">
                  <w:pPr>
                    <w:pStyle w:val="OCRStyle21"/>
                    <w:ind w:left="461"/>
                  </w:pPr>
                  <w:r>
                    <w:rPr>
                      <w:rtl/>
                    </w:rPr>
                    <w:t>ד. תיכוו; כשהוא יבוא להוציא את זה, אתפוס אותו</w:t>
                  </w:r>
                  <w:r>
                    <w:t>.</w:t>
                  </w:r>
                </w:p>
                <w:p w:rsidR="007F4193" w:rsidRDefault="007F4193" w:rsidP="007F4193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ש. אלוני: כדי שהוא יבוא להוציא את זה, אני צריכה לדעת</w:t>
                  </w:r>
                </w:p>
                <w:p w:rsidR="007F4193" w:rsidRDefault="007F4193" w:rsidP="007F4193">
                  <w:pPr>
                    <w:pStyle w:val="OCRStyle21"/>
                    <w:ind w:left="3874"/>
                  </w:pPr>
                  <w:r>
                    <w:rPr>
                      <w:rtl/>
                    </w:rPr>
                    <w:t>כמה הוא קיבל, ולמה הוא מייעד את זה</w:t>
                  </w:r>
                  <w:r>
                    <w:t>.</w:t>
                  </w:r>
                </w:p>
                <w:p w:rsidR="007F4193" w:rsidRDefault="007F4193" w:rsidP="007F4193">
                  <w:pPr>
                    <w:pStyle w:val="OCRStyle21"/>
                    <w:ind w:left="446"/>
                  </w:pPr>
                  <w:r>
                    <w:rPr>
                      <w:rtl/>
                    </w:rPr>
                    <w:t>ד. תיכוו: הוא יגיד לך</w:t>
                  </w:r>
                  <w:r>
                    <w:t>.</w:t>
                  </w:r>
                </w:p>
                <w:p w:rsidR="007F4193" w:rsidRDefault="007F4193" w:rsidP="007F4193">
                  <w:pPr>
                    <w:pStyle w:val="OCRStyle21"/>
                    <w:ind w:left="446"/>
                  </w:pPr>
                  <w:r>
                    <w:rPr>
                      <w:rtl/>
                    </w:rPr>
                    <w:t>היו"ר א. שוחט: זה לא בניגוד לחוק</w:t>
                  </w:r>
                  <w:r>
                    <w:t>.</w:t>
                  </w:r>
                </w:p>
                <w:p w:rsidR="007F4193" w:rsidRDefault="007F4193" w:rsidP="007F4193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ש. אלוני: לא אמרתי שזה בניגוד לחוק. אני אומרת שאין</w:t>
                  </w:r>
                </w:p>
                <w:p w:rsidR="007F4193" w:rsidRDefault="007F4193" w:rsidP="007F4193">
                  <w:pPr>
                    <w:pStyle w:val="OCRStyle21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לי בקרה על זה, אם אין לי ידיעה כמה הוא</w:t>
                  </w:r>
                </w:p>
                <w:p w:rsidR="007F4193" w:rsidRDefault="007F4193" w:rsidP="007F4193">
                  <w:pPr>
                    <w:pStyle w:val="OCRStyle2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קיבל, כמה הופנה למקורות אחרים, ובאיזו צורה. אין לנגד עיני השיקול</w:t>
                  </w:r>
                </w:p>
                <w:p w:rsidR="007F4193" w:rsidRDefault="007F4193" w:rsidP="007F4193">
                  <w:pPr>
                    <w:pStyle w:val="OCRStyle21"/>
                    <w:ind w:left="432"/>
                  </w:pPr>
                  <w:r>
                    <w:rPr>
                      <w:rtl/>
                    </w:rPr>
                    <w:t>שהוא יעשה לצורך ההוצאה בנושא הזה</w:t>
                  </w:r>
                  <w:r>
                    <w:t>.</w:t>
                  </w:r>
                </w:p>
                <w:p w:rsidR="007F4193" w:rsidRDefault="007F4193" w:rsidP="007F4193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השאלה של דן נשארת במקומה, ואני מבקשת עליה תשובה. הואיל וחברות הדלק</w:t>
                  </w:r>
                </w:p>
                <w:p w:rsidR="007F4193" w:rsidRDefault="007F4193" w:rsidP="007F4193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עבדו באופן עצמאי ורכשו באופן עצמאי, כמה מהכסף הזה הגיע ישירות לקופת</w:t>
                  </w:r>
                </w:p>
                <w:p w:rsidR="007F4193" w:rsidRDefault="007F4193" w:rsidP="007F4193">
                  <w:pPr>
                    <w:pStyle w:val="OCRStyle21"/>
                    <w:ind w:left="422"/>
                  </w:pPr>
                  <w:r>
                    <w:rPr>
                      <w:rtl/>
                    </w:rPr>
                    <w:t>המדינה, וכמה הגיע לקופות אחרות, וכיצד</w:t>
                  </w:r>
                  <w:r>
                    <w:t>.</w:t>
                  </w:r>
                </w:p>
                <w:p w:rsidR="007F4193" w:rsidRDefault="007F4193" w:rsidP="007F4193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ח. קופמן: הנקודה המרכזית היא מדיניות המסים של</w:t>
                  </w:r>
                </w:p>
                <w:p w:rsidR="007F4193" w:rsidRDefault="007F4193" w:rsidP="007F4193">
                  <w:pPr>
                    <w:pStyle w:val="OCRStyle2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הממשלה. כמוצר צריכה אני חושב שאין לו אח</w:t>
                  </w:r>
                </w:p>
                <w:p w:rsidR="007F4193" w:rsidRDefault="007F4193" w:rsidP="007F4193">
                  <w:pPr>
                    <w:pStyle w:val="OCRStyle2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ורע מבחינת המסים הכוללים, אפילו לא קוסמטיקה. אולי על מכוניות</w:t>
                  </w:r>
                </w:p>
                <w:p w:rsidR="007F4193" w:rsidRDefault="007F4193" w:rsidP="007F4193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אמריקאיות משלמים גובה כזה של מסים. זה הפך להיות מקור הכנסה עצום</w:t>
                  </w:r>
                </w:p>
                <w:p w:rsidR="007F4193" w:rsidRDefault="007F4193" w:rsidP="007F4193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לממשלה, בטענות שחלקן צודקות, פטריוטיות, מלאי אסטרטגי וכל מה שקשור</w:t>
                  </w:r>
                </w:p>
                <w:p w:rsidR="007F4193" w:rsidRDefault="007F4193" w:rsidP="007F4193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בזה, וחלקן פשוט אבן שואבת לכספים. נכון כל מה שהעלו יגאל הורביץ, דן</w:t>
                  </w:r>
                </w:p>
                <w:p w:rsidR="007F4193" w:rsidRDefault="007F4193" w:rsidP="007F4193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ואחרים כאן, שבסופו של דבר זה מגלגל את ההתייקרות למשק כמעט בכל נושא</w:t>
                  </w:r>
                  <w:r>
                    <w:t>,</w:t>
                  </w:r>
                </w:p>
                <w:p w:rsidR="007F4193" w:rsidRDefault="007F4193" w:rsidP="007F4193">
                  <w:pPr>
                    <w:pStyle w:val="OCRStyle2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בוודאי בשכר עבודה. רוב ההוצאות האלה אינן מוכרות כהוצאה בעסק, ואתה</w:t>
                  </w:r>
                </w:p>
                <w:p w:rsidR="007F4193" w:rsidRDefault="007F4193" w:rsidP="007F4193">
                  <w:pPr>
                    <w:pStyle w:val="OCRStyle2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צריך להעלות את המשכורת בהתאם, או להגדיל ניכויי מס, וכל מה שקשור</w:t>
                  </w:r>
                </w:p>
                <w:p w:rsidR="007F4193" w:rsidRDefault="007F4193" w:rsidP="007F4193">
                  <w:pPr>
                    <w:pStyle w:val="OCRStyle21"/>
                    <w:ind w:left="398"/>
                  </w:pPr>
                  <w:r>
                    <w:rPr>
                      <w:rtl/>
                    </w:rPr>
                    <w:t>בזאת</w:t>
                  </w:r>
                  <w:r>
                    <w:t>.</w:t>
                  </w:r>
                </w:p>
                <w:p w:rsidR="007F4193" w:rsidRDefault="007F4193" w:rsidP="007F4193">
                  <w:pPr>
                    <w:pStyle w:val="OCRStyle21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צריך לרדת לשורשו של נושא. מהי מדיניות המסים, ולא חשוב אם קוראים לזה</w:t>
                  </w:r>
                </w:p>
                <w:p w:rsidR="007F4193" w:rsidRDefault="007F4193" w:rsidP="007F4193">
                  <w:pPr>
                    <w:pStyle w:val="OCRStyle21"/>
                    <w:ind w:left="394"/>
                    <w:rPr>
                      <w:rtl/>
                    </w:rPr>
                  </w:pPr>
                  <w:r>
                    <w:t xml:space="preserve">40 </w:t>
                  </w:r>
                  <w:r>
                    <w:rPr>
                      <w:rtl/>
                    </w:rPr>
                    <w:t>אחוזים בלו מהמחיר האחרון. אני מסתכל מה היא העלות, שגם היא</w:t>
                  </w:r>
                </w:p>
                <w:p w:rsidR="007F4193" w:rsidRDefault="007F4193" w:rsidP="007F4193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מעורפלת, כי זה בשער בתי הזיקוק. לך דע מה זה בשער בתי הזיקוק עם משחקי</w:t>
                  </w:r>
                </w:p>
                <w:p w:rsidR="007F4193" w:rsidRDefault="007F4193" w:rsidP="007F4193">
                  <w:pPr>
                    <w:pStyle w:val="OCRStyle21"/>
                    <w:ind w:left="389"/>
                  </w:pPr>
                  <w:r>
                    <w:rPr>
                      <w:rtl/>
                    </w:rPr>
                    <w:t>התזקיקים למיניהם</w:t>
                  </w:r>
                  <w:r>
                    <w:t>.</w:t>
                  </w:r>
                </w:p>
                <w:p w:rsidR="007F4193" w:rsidRDefault="007F4193" w:rsidP="007F4193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נשאלת השאלה לאן אנחנו מובילים, דווקא בתקופה שהתחילה בהורדת מסים. פה</w:t>
                  </w:r>
                </w:p>
                <w:p w:rsidR="007F4193" w:rsidRDefault="007F4193" w:rsidP="007F4193">
                  <w:pPr>
                    <w:pStyle w:val="OCRStyle2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ניצלו את ההזדמנות הזאת, והעלו את המסים בצורה משמעותית. אני מסכים עם</w:t>
                  </w:r>
                </w:p>
                <w:p w:rsidR="007F4193" w:rsidRDefault="007F4193" w:rsidP="007F4193">
                  <w:pPr>
                    <w:pStyle w:val="OCRStyle21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ההנחה, שבוודאי לא בקלות ירדו מזאת, כי יש מצוקה בבניה ובקליטת עליה</w:t>
                  </w:r>
                </w:p>
                <w:p w:rsidR="007F4193" w:rsidRDefault="007F4193" w:rsidP="007F4193">
                  <w:pPr>
                    <w:pStyle w:val="OCRStyle21"/>
                    <w:ind w:left="379"/>
                  </w:pPr>
                  <w:r>
                    <w:rPr>
                      <w:rtl/>
                    </w:rPr>
                    <w:t>ובכל מה שרק קשור בזאת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A65E0" w:rsidRDefault="001A65E0">
      <w:r>
        <w:br w:type="page"/>
      </w:r>
    </w:p>
    <w:p w:rsidR="001A65E0" w:rsidRDefault="001A65E0"/>
    <w:p w:rsidR="001A65E0" w:rsidRDefault="008C488A">
      <w:r>
        <w:rPr>
          <w:noProof/>
        </w:rPr>
        <w:pict>
          <v:shape id="_x0000_s1052" type="#_x0000_t202" style="position:absolute;margin-left:61.75pt;margin-top:147.5pt;width:474.7pt;height:681.95pt;z-index:251682816;mso-position-horizontal:absolute;mso-position-horizontal-relative:page;mso-position-vertical:absolute;mso-position-vertical-relative:page" stroked="f">
            <v:textbox inset="0,0,0,0">
              <w:txbxContent>
                <w:p w:rsidR="001A65E0" w:rsidRDefault="001A65E0" w:rsidP="001A65E0">
                  <w:pPr>
                    <w:pStyle w:val="OCRStyle2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אף פעם לא שמחתי, כאשר יש נוסחאות מעורפלות. זה תמיד עומד לימין אותו</w:t>
                  </w:r>
                </w:p>
                <w:p w:rsidR="001A65E0" w:rsidRDefault="001A65E0" w:rsidP="001A65E0">
                  <w:pPr>
                    <w:pStyle w:val="OCRStyle2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גורם לא ממשלתי, שמשחק ומתמודד עם הממשלה, בעוד שראשי אגף התקציבים</w:t>
                  </w:r>
                </w:p>
                <w:p w:rsidR="001A65E0" w:rsidRDefault="001A65E0" w:rsidP="001A65E0">
                  <w:pPr>
                    <w:pStyle w:val="OCRStyle2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עוברים לצד השני אחרי כמה שנים. השאלה היא מי יותר פיקח, למי יש נסיון</w:t>
                  </w:r>
                </w:p>
                <w:p w:rsidR="001A65E0" w:rsidRDefault="001A65E0" w:rsidP="001A65E0">
                  <w:pPr>
                    <w:pStyle w:val="OCRStyle2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יותר גדול: לזה שמייצג את "פז", "דלק" וכוי, או לאלה שיושבים היום</w:t>
                  </w:r>
                </w:p>
                <w:p w:rsidR="001A65E0" w:rsidRDefault="001A65E0" w:rsidP="001A65E0">
                  <w:pPr>
                    <w:pStyle w:val="OCRStyle22"/>
                    <w:ind w:left="667"/>
                  </w:pPr>
                  <w:r>
                    <w:rPr>
                      <w:rtl/>
                    </w:rPr>
                    <w:t>ולומדים את הנושא. ככל שהנוסחה יותר מעורפלת, כך יותר קשה להתמודד אתה</w:t>
                  </w:r>
                  <w:r>
                    <w:t>.</w:t>
                  </w:r>
                </w:p>
                <w:p w:rsidR="001A65E0" w:rsidRDefault="001A65E0" w:rsidP="001A65E0">
                  <w:pPr>
                    <w:pStyle w:val="OCRStyle2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אחר כך לא פלא, שכאשר מוכרים את "פז" מגלים 70 מיליון דולר באיזה שהוא</w:t>
                  </w:r>
                </w:p>
                <w:p w:rsidR="001A65E0" w:rsidRDefault="001A65E0" w:rsidP="001A65E0">
                  <w:pPr>
                    <w:pStyle w:val="OCRStyle2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מקום.  הנוסחה כרגע מעורפלת, אם זה לגבי התזקיקים, אם זה לגבי ההיטל</w:t>
                  </w:r>
                </w:p>
                <w:p w:rsidR="001A65E0" w:rsidRDefault="001A65E0" w:rsidP="001A65E0">
                  <w:pPr>
                    <w:pStyle w:val="OCRStyle22"/>
                    <w:ind w:left="658"/>
                  </w:pPr>
                  <w:r>
                    <w:rPr>
                      <w:rtl/>
                    </w:rPr>
                    <w:t>היעודי ואם זה לגבי הבלו מתוך מחיר השיווק</w:t>
                  </w:r>
                  <w:r>
                    <w:t>.</w:t>
                  </w:r>
                </w:p>
                <w:p w:rsidR="001A65E0" w:rsidRDefault="001A65E0" w:rsidP="001A65E0">
                  <w:pPr>
                    <w:pStyle w:val="OCRStyle2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אבל אני חושב שצריך לשנות כיוון, כדי שנדע שבעיקר מדובר באחוזים עצומים</w:t>
                  </w:r>
                </w:p>
                <w:p w:rsidR="001A65E0" w:rsidRDefault="001A65E0" w:rsidP="001A65E0">
                  <w:pPr>
                    <w:pStyle w:val="OCRStyle2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כאלה. זה לא 10 אחוזים מס, וטעית באחוז אחד. אתה רץ לרמות של 100 וכמה</w:t>
                  </w:r>
                </w:p>
                <w:p w:rsidR="001A65E0" w:rsidRDefault="001A65E0" w:rsidP="001A65E0">
                  <w:pPr>
                    <w:pStyle w:val="OCRStyle2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אחוזים, ושם כל אחוז משמעותי ביותר, מה עוד שלדעתי מחירי הדלק לא</w:t>
                  </w:r>
                </w:p>
                <w:p w:rsidR="001A65E0" w:rsidRDefault="001A65E0" w:rsidP="001A65E0">
                  <w:pPr>
                    <w:pStyle w:val="OCRStyle2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יירגעו במשך שנים, גם אם ירדו לסביבות 30 דולר לחבית. שמעתי מה אומר</w:t>
                  </w:r>
                </w:p>
                <w:p w:rsidR="001A65E0" w:rsidRDefault="001A65E0" w:rsidP="001A65E0">
                  <w:pPr>
                    <w:pStyle w:val="OCRStyle2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ימני על החשש, שמא ביום התחלת המלחמה יחבלו בבתי הזיקוק. מחיר החבית</w:t>
                  </w:r>
                </w:p>
                <w:p w:rsidR="001A65E0" w:rsidRDefault="001A65E0" w:rsidP="001A65E0">
                  <w:pPr>
                    <w:pStyle w:val="OCRStyle2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יקפוץ אפילו עד 100 דולר, כי אתה לא משקם בית-זיקוק ב-5 דקות. צריך</w:t>
                  </w:r>
                </w:p>
                <w:p w:rsidR="001A65E0" w:rsidRDefault="001A65E0" w:rsidP="001A65E0">
                  <w:pPr>
                    <w:pStyle w:val="OCRStyle2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שנה-שנה וחצי לשיקום במזרח התיכון. הדברים לא כל כך פשוטים. לא שאין</w:t>
                  </w:r>
                </w:p>
                <w:p w:rsidR="001A65E0" w:rsidRDefault="001A65E0" w:rsidP="001A65E0">
                  <w:pPr>
                    <w:pStyle w:val="OCRStyle2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מצבורי דלק, אלא שיש בעיה מה יקרה כתוצאה מחבלה ומכל מה שקשור בזה. הוא</w:t>
                  </w:r>
                </w:p>
                <w:p w:rsidR="001A65E0" w:rsidRDefault="001A65E0" w:rsidP="001A65E0">
                  <w:pPr>
                    <w:pStyle w:val="OCRStyle2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אומר שדי שיאיימו בשיגור טיל כימי על בתי הזיקוק, וכל העובדים יברחו</w:t>
                  </w:r>
                </w:p>
                <w:p w:rsidR="001A65E0" w:rsidRDefault="001A65E0" w:rsidP="001A65E0">
                  <w:pPr>
                    <w:pStyle w:val="OCRStyle22"/>
                    <w:ind w:left="629"/>
                  </w:pPr>
                  <w:r>
                    <w:rPr>
                      <w:rtl/>
                    </w:rPr>
                    <w:t>משם</w:t>
                  </w:r>
                  <w:r>
                    <w:t>.</w:t>
                  </w:r>
                </w:p>
                <w:p w:rsidR="001A65E0" w:rsidRDefault="001A65E0" w:rsidP="001A65E0">
                  <w:pPr>
                    <w:pStyle w:val="OCRStyle2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השוק לא יודע איך להתנהג. נכון שבסולר ונפט המצב יותר שקט ורגוע, אבל</w:t>
                  </w:r>
                </w:p>
                <w:p w:rsidR="001A65E0" w:rsidRDefault="001A65E0" w:rsidP="001A65E0">
                  <w:pPr>
                    <w:pStyle w:val="OCRStyle2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בתחומים אחרים המצב הוא כזה, שאני מסכים אולי למה שחיים אורון העלה</w:t>
                  </w:r>
                </w:p>
                <w:p w:rsidR="001A65E0" w:rsidRDefault="001A65E0" w:rsidP="001A65E0">
                  <w:pPr>
                    <w:pStyle w:val="OCRStyle2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קודם. צריך מדיניות שתשים את היד על הדופק, ולא להגיד שהמס הקצוב הוא</w:t>
                  </w:r>
                </w:p>
                <w:p w:rsidR="001A65E0" w:rsidRDefault="001A65E0" w:rsidP="001A65E0">
                  <w:pPr>
                    <w:pStyle w:val="OCRStyle2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החשוב ביותר, או שהמס היחסי הוא החשוב. צריך לשנות ולתמרן בלי כל כללי</w:t>
                  </w:r>
                </w:p>
                <w:p w:rsidR="001A65E0" w:rsidRDefault="001A65E0" w:rsidP="001A65E0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משחק נוקשים, אפילו לא פגישה אחת לשבועיים, אפילו צוות שמתפקד מדי יום</w:t>
                  </w:r>
                </w:p>
                <w:p w:rsidR="001A65E0" w:rsidRDefault="001A65E0" w:rsidP="001A65E0">
                  <w:pPr>
                    <w:pStyle w:val="OCRStyle22"/>
                    <w:ind w:left="614"/>
                  </w:pPr>
                  <w:r>
                    <w:rPr>
                      <w:rtl/>
                    </w:rPr>
                    <w:t>ביומו. זה לא אומר שצריך לקבל החלטות לשנות משהו</w:t>
                  </w:r>
                  <w:r>
                    <w:t>.</w:t>
                  </w:r>
                </w:p>
                <w:p w:rsidR="001A65E0" w:rsidRDefault="001A65E0" w:rsidP="001A65E0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אני רוצה להפנות את תשומת לב מנכ"ל משרד האוצר. אני זוכר תקופה שרצו</w:t>
                  </w:r>
                </w:p>
                <w:p w:rsidR="001A65E0" w:rsidRDefault="001A65E0" w:rsidP="001A65E0">
                  <w:pPr>
                    <w:pStyle w:val="OCRStyle2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לשגר היטילים על השמנים הצמחיים במשק. באו למחסני החרום, ופשוט לא מצאו</w:t>
                  </w:r>
                </w:p>
                <w:p w:rsidR="001A65E0" w:rsidRDefault="001A65E0" w:rsidP="001A65E0">
                  <w:pPr>
                    <w:pStyle w:val="OCRStyle22"/>
                    <w:ind w:left="605"/>
                  </w:pPr>
                  <w:r>
                    <w:rPr>
                      <w:rtl/>
                    </w:rPr>
                    <w:t>את הסחורה, כי השתמשו בה להון חוזר, וזה היה במשפחות הטובות ביותר</w:t>
                  </w:r>
                  <w:r>
                    <w:t>,</w:t>
                  </w:r>
                </w:p>
                <w:p w:rsidR="001A65E0" w:rsidRDefault="001A65E0" w:rsidP="001A65E0">
                  <w:pPr>
                    <w:pStyle w:val="OCRStyle22"/>
                    <w:ind w:left="610"/>
                  </w:pPr>
                  <w:r>
                    <w:rPr>
                      <w:rtl/>
                    </w:rPr>
                    <w:t>ואני לא רוצה להזכיר אותן. אני לא יודע מי בודק מלאי. איפה נמצא המלאי</w:t>
                  </w:r>
                  <w:r>
                    <w:t>?</w:t>
                  </w:r>
                </w:p>
                <w:p w:rsidR="001A65E0" w:rsidRDefault="001A65E0" w:rsidP="001A65E0">
                  <w:pPr>
                    <w:pStyle w:val="OCRStyle22"/>
                    <w:ind w:left="600"/>
                  </w:pPr>
                  <w:r>
                    <w:rPr>
                      <w:rtl/>
                    </w:rPr>
                    <w:t>בשליטת האוצר, משרד האנרגיה או בשליטת החברות הפרטיות? כאן מדובר בכסף</w:t>
                  </w:r>
                  <w:r>
                    <w:t>.</w:t>
                  </w:r>
                </w:p>
                <w:p w:rsidR="001A65E0" w:rsidRDefault="001A65E0" w:rsidP="001A65E0">
                  <w:pPr>
                    <w:pStyle w:val="OCRStyle22"/>
                    <w:ind w:left="600"/>
                  </w:pPr>
                  <w:r>
                    <w:rPr>
                      <w:rtl/>
                    </w:rPr>
                    <w:t>אם משך מי שמשך ב-12 בלילה כמויות עצומות כדי להרוויח רווח ספקולטיבי</w:t>
                  </w:r>
                  <w:r>
                    <w:t>,</w:t>
                  </w:r>
                </w:p>
                <w:p w:rsidR="001A65E0" w:rsidRDefault="001A65E0" w:rsidP="001A65E0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פתאום אתה מוצא את עצמך בפחות ממה שכתוב. עד כמה שאפשר, צריך לעשות</w:t>
                  </w:r>
                </w:p>
                <w:p w:rsidR="001A65E0" w:rsidRDefault="001A65E0" w:rsidP="001A65E0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ספירה בעין, כי עובדה היא שהכל הוקם בכספי ממשלה, המלאים היו שייכים</w:t>
                  </w:r>
                </w:p>
                <w:p w:rsidR="001A65E0" w:rsidRDefault="001A65E0" w:rsidP="001A65E0">
                  <w:pPr>
                    <w:pStyle w:val="OCRStyle22"/>
                    <w:ind w:left="595"/>
                  </w:pPr>
                  <w:r>
                    <w:rPr>
                      <w:rtl/>
                    </w:rPr>
                    <w:t>לממשלה, ולבסוף הקנקן היה ריק</w:t>
                  </w:r>
                  <w:r>
                    <w:t>.</w:t>
                  </w:r>
                </w:p>
                <w:p w:rsidR="001A65E0" w:rsidRDefault="001A65E0" w:rsidP="001A65E0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ש. שטרית: אני מציע להתחיל את הדיון בנושא ערבות</w:t>
                  </w:r>
                </w:p>
                <w:p w:rsidR="001A65E0" w:rsidRDefault="001A65E0" w:rsidP="001A65E0">
                  <w:pPr>
                    <w:pStyle w:val="OCRStyle22"/>
                    <w:ind w:left="3955"/>
                  </w:pPr>
                  <w:r>
                    <w:rPr>
                      <w:rtl/>
                    </w:rPr>
                    <w:t>המדינה, אבל לא לסיימו היום</w:t>
                  </w:r>
                  <w:r>
                    <w:t>.</w:t>
                  </w:r>
                </w:p>
                <w:p w:rsidR="001A65E0" w:rsidRDefault="001A65E0" w:rsidP="001A65E0">
                  <w:pPr>
                    <w:pStyle w:val="OCRStyle22"/>
                    <w:ind w:left="581"/>
                  </w:pPr>
                  <w:r>
                    <w:rPr>
                      <w:rtl/>
                    </w:rPr>
                    <w:t>אני חושב שההחלטה לחלוב מס באמצעות מחיר הדלק היא לא אלגנטית, לא יפה</w:t>
                  </w:r>
                  <w:r>
                    <w:t>,</w:t>
                  </w:r>
                </w:p>
                <w:p w:rsidR="001A65E0" w:rsidRDefault="001A65E0" w:rsidP="001A65E0">
                  <w:pPr>
                    <w:pStyle w:val="OCRStyle22"/>
                    <w:ind w:left="581"/>
                  </w:pPr>
                  <w:r>
                    <w:rPr>
                      <w:rtl/>
                    </w:rPr>
                    <w:t>לא מכובדת, לא צודקת, לא יעילה, אין לה שום בסיס כלכלי לגבי שום כיוון</w:t>
                  </w:r>
                  <w:r>
                    <w:t>.</w:t>
                  </w:r>
                </w:p>
                <w:p w:rsidR="001A65E0" w:rsidRDefault="001A65E0" w:rsidP="001A65E0">
                  <w:pPr>
                    <w:pStyle w:val="OCRStyle2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אי-אפשר לפקח עליה, אי-אפשר לבדוק אותה, אין עליה דיון ציבורי. פה יש</w:t>
                  </w:r>
                </w:p>
                <w:p w:rsidR="001A65E0" w:rsidRDefault="001A65E0" w:rsidP="001A65E0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מעין מפתח שנותנים אותו לאלה שיכולים לפתוח את קופת המדינה ללא פיקוח</w:t>
                  </w:r>
                </w:p>
                <w:p w:rsidR="001A65E0" w:rsidRDefault="001A65E0" w:rsidP="001A65E0">
                  <w:pPr>
                    <w:pStyle w:val="OCRStyle22"/>
                    <w:ind w:left="581"/>
                  </w:pPr>
                  <w:r>
                    <w:rPr>
                      <w:rtl/>
                    </w:rPr>
                    <w:t>ציבורי, ללא כל פרוצדורה חקיקתית. יש פה מיסוי שרץ בסכומים אדירים</w:t>
                  </w:r>
                  <w:r>
                    <w:t>.</w:t>
                  </w:r>
                </w:p>
                <w:p w:rsidR="001A65E0" w:rsidRDefault="001A65E0" w:rsidP="001A65E0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בשנה הזאת, לפי הנתונים שקיבלנו מסמדר - והם לא הוכחשו פה - יש 450</w:t>
                  </w:r>
                </w:p>
                <w:p w:rsidR="001A65E0" w:rsidRDefault="001A65E0" w:rsidP="001A65E0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מיליון שקל בפעולה פשוטה. אם זה המפרץ ואם זה השינויים העולמיים, אני</w:t>
                  </w:r>
                </w:p>
                <w:p w:rsidR="001A65E0" w:rsidRDefault="001A65E0" w:rsidP="001A65E0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מבין שהאחוז צריך להיות מטה מטה, כדי שהסכום האבסולוטי של המס המתוכנן</w:t>
                  </w:r>
                </w:p>
                <w:p w:rsidR="001A65E0" w:rsidRDefault="001A65E0" w:rsidP="001A65E0">
                  <w:pPr>
                    <w:pStyle w:val="OCRStyle22"/>
                    <w:ind w:left="571"/>
                  </w:pPr>
                  <w:r>
                    <w:rPr>
                      <w:rtl/>
                    </w:rPr>
                    <w:t>יגיע לאותו סכום שהיה קודם. אבל יוצא שהאחוז יציב, או שהוא עולה. זאת</w:t>
                  </w:r>
                </w:p>
              </w:txbxContent>
            </v:textbox>
            <w10:wrap anchorx="page" anchory="page"/>
          </v:shape>
        </w:pict>
      </w:r>
    </w:p>
    <w:p w:rsidR="00566DBB" w:rsidRDefault="00566DBB">
      <w:r>
        <w:br w:type="page"/>
      </w:r>
    </w:p>
    <w:p w:rsidR="00566DBB" w:rsidRDefault="00566DBB"/>
    <w:p w:rsidR="00566DBB" w:rsidRDefault="008C488A">
      <w:r>
        <w:rPr>
          <w:noProof/>
        </w:rPr>
        <w:pict>
          <v:shape id="_x0000_s1053" type="#_x0000_t202" style="position:absolute;margin-left:54pt;margin-top:156.4pt;width:479.05pt;height:635.45pt;z-index:251683840;mso-position-horizontal:absolute;mso-position-horizontal-relative:page;mso-position-vertical:absolute;mso-position-vertical-relative:page" stroked="f">
            <v:textbox inset="0,0,0,0">
              <w:txbxContent>
                <w:p w:rsidR="00566DBB" w:rsidRDefault="00566DBB" w:rsidP="00566DBB">
                  <w:pPr>
                    <w:pStyle w:val="OCRStyle23"/>
                    <w:ind w:left="763"/>
                  </w:pPr>
                  <w:r>
                    <w:rPr>
                      <w:rtl/>
                    </w:rPr>
                    <w:t>אומרת, שאנחנו פה עדים לתופעה של חליבת מס כתוצאה מטכניקה מאוד פשוטה</w:t>
                  </w:r>
                  <w:r>
                    <w:t>.</w:t>
                  </w:r>
                </w:p>
                <w:p w:rsidR="00566DBB" w:rsidRDefault="00566DBB" w:rsidP="00566DBB">
                  <w:pPr>
                    <w:pStyle w:val="OCRStyle23"/>
                    <w:ind w:left="763"/>
                  </w:pPr>
                  <w:r>
                    <w:rPr>
                      <w:rtl/>
                    </w:rPr>
                    <w:t>יש הסוגיה של המלאי, ואני לא אחזור עליה. זה תמיד מכעיס את הציבור</w:t>
                  </w:r>
                  <w:r>
                    <w:t>,</w:t>
                  </w:r>
                </w:p>
                <w:p w:rsidR="00566DBB" w:rsidRDefault="00566DBB" w:rsidP="00566DBB">
                  <w:pPr>
                    <w:pStyle w:val="OCRStyle23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ובמקביל גם את חברי הכנסת. כי כאשר יש שינויים כלכליים, מישהו חותך</w:t>
                  </w:r>
                </w:p>
                <w:p w:rsidR="00566DBB" w:rsidRDefault="00566DBB" w:rsidP="00566DBB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קופונים, ופה לא מדובר בקופונים קטנים. תמיד זה היה כך, שבשעה שאנשים</w:t>
                  </w:r>
                </w:p>
                <w:p w:rsidR="00566DBB" w:rsidRDefault="00566DBB" w:rsidP="00566DBB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חתכו קופונים - זה עיצבן אותנו, ובצדק. אין תשובות בינתיים, אולי אחרי</w:t>
                  </w:r>
                </w:p>
                <w:p w:rsidR="00566DBB" w:rsidRDefault="00566DBB" w:rsidP="00566DBB">
                  <w:pPr>
                    <w:pStyle w:val="OCRStyle23"/>
                    <w:ind w:left="754"/>
                  </w:pPr>
                  <w:r>
                    <w:rPr>
                      <w:rtl/>
                    </w:rPr>
                    <w:t>שאני אלך תתקבל כאן תשובה עקיפה או ישירה</w:t>
                  </w:r>
                  <w:r>
                    <w:t>.</w:t>
                  </w:r>
                </w:p>
                <w:p w:rsidR="00566DBB" w:rsidRDefault="00566DBB" w:rsidP="00566DBB">
                  <w:pPr>
                    <w:pStyle w:val="OCRStyle23"/>
                    <w:ind w:left="749"/>
                  </w:pPr>
                  <w:r>
                    <w:rPr>
                      <w:rtl/>
                    </w:rPr>
                    <w:t>אני חושב שמבחינה כלכלית, לא לדעת איזה גורמים מביאים לידי העליה במדד</w:t>
                  </w:r>
                  <w:r>
                    <w:t>,</w:t>
                  </w:r>
                </w:p>
                <w:p w:rsidR="00566DBB" w:rsidRDefault="00566DBB" w:rsidP="00566DBB">
                  <w:pPr>
                    <w:pStyle w:val="OCRStyle23"/>
                    <w:ind w:left="749"/>
                  </w:pPr>
                  <w:r>
                    <w:rPr>
                      <w:rtl/>
                    </w:rPr>
                    <w:t>זה כמו לגבי המע"מ. האם רוצים כסף, או שרוצים מע"מ? מע"מ מעלה את המדד</w:t>
                  </w:r>
                  <w:r>
                    <w:t>,</w:t>
                  </w:r>
                </w:p>
                <w:p w:rsidR="00566DBB" w:rsidRDefault="00566DBB" w:rsidP="00566DBB">
                  <w:pPr>
                    <w:pStyle w:val="OCRStyle2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המדד מחייב את בעלי העסקים להעלות את השכר. אולי מודעי חושב, שיצליח</w:t>
                  </w:r>
                </w:p>
                <w:p w:rsidR="00566DBB" w:rsidRDefault="00566DBB" w:rsidP="00566DBB">
                  <w:pPr>
                    <w:pStyle w:val="OCRStyle2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לשחוק את השכר או לשבור את הביטוח הלאומי, ולהרוס את כל השיטה החברתית</w:t>
                  </w:r>
                </w:p>
                <w:p w:rsidR="00566DBB" w:rsidRDefault="00566DBB" w:rsidP="00566DBB">
                  <w:pPr>
                    <w:pStyle w:val="OCRStyle23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על-ידי שחיקת קיצבאות? תחליטו מה כממשלה אתם רוצים לעשות. כל אחד מכם</w:t>
                  </w:r>
                </w:p>
                <w:p w:rsidR="00566DBB" w:rsidRDefault="00566DBB" w:rsidP="00566DBB">
                  <w:pPr>
                    <w:pStyle w:val="OCRStyle2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כנציג ממשלה נותן לנו קטע, והתמונה הכוללת היא תמונה מאוד מאוד</w:t>
                  </w:r>
                </w:p>
                <w:p w:rsidR="00566DBB" w:rsidRDefault="00566DBB" w:rsidP="00566DBB">
                  <w:pPr>
                    <w:pStyle w:val="OCRStyle2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בעייתית. אני לא צריך להתנצל, כיוון שאני מהאופוזיציה. אני לא כמו דן</w:t>
                  </w:r>
                </w:p>
                <w:p w:rsidR="00566DBB" w:rsidRDefault="00566DBB" w:rsidP="00566DBB">
                  <w:pPr>
                    <w:pStyle w:val="OCRStyle23"/>
                    <w:ind w:left="730"/>
                  </w:pPr>
                  <w:r>
                    <w:rPr>
                      <w:rtl/>
                    </w:rPr>
                    <w:t>תיכון</w:t>
                  </w:r>
                  <w:r>
                    <w:t>.</w:t>
                  </w:r>
                </w:p>
                <w:p w:rsidR="00566DBB" w:rsidRDefault="00566DBB" w:rsidP="00566DBB">
                  <w:pPr>
                    <w:pStyle w:val="OCRStyle23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אני מאוד מקווה, שלפחות משהו אופרטיבי יצא מהישיבה הזאת. אני מציע</w:t>
                  </w:r>
                </w:p>
                <w:p w:rsidR="00566DBB" w:rsidRDefault="00566DBB" w:rsidP="00566DBB">
                  <w:pPr>
                    <w:pStyle w:val="OCRStyle23"/>
                    <w:ind w:left="725"/>
                  </w:pPr>
                  <w:r>
                    <w:rPr>
                      <w:rtl/>
                    </w:rPr>
                    <w:t>שלאחר, שהוועדה תסיים את עבודתה - ואני מקווה שזה יהיה בזמן הקרוב</w:t>
                  </w:r>
                  <w:r>
                    <w:t xml:space="preserve"> -</w:t>
                  </w:r>
                </w:p>
                <w:p w:rsidR="00566DBB" w:rsidRDefault="00566DBB" w:rsidP="00566DBB">
                  <w:pPr>
                    <w:pStyle w:val="OCRStyle23"/>
                    <w:ind w:left="730"/>
                  </w:pPr>
                  <w:r>
                    <w:rPr>
                      <w:rtl/>
                    </w:rPr>
                    <w:t>יו"ר הוועדה הנוכחי, או זה שיבוא אחריו, יזמן אותנו לדיון במסקנותיה</w:t>
                  </w:r>
                  <w:r>
                    <w:t>.</w:t>
                  </w:r>
                </w:p>
                <w:p w:rsidR="00566DBB" w:rsidRDefault="00566DBB" w:rsidP="00566DBB">
                  <w:pPr>
                    <w:pStyle w:val="OCRStyle2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אנחנו באמת צריכים לחשוב, האם אנחנו ממלאים את התפקיד הפרלמנטרי המוטל</w:t>
                  </w:r>
                </w:p>
                <w:p w:rsidR="00566DBB" w:rsidRDefault="00566DBB" w:rsidP="00566DBB">
                  <w:pPr>
                    <w:pStyle w:val="OCRStyle2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עלינו, כשאנחנו נותנים להשתוללות כזו להתרחש. מה שקרה אצלנו מחייב</w:t>
                  </w:r>
                </w:p>
                <w:p w:rsidR="00566DBB" w:rsidRDefault="00566DBB" w:rsidP="00566DBB">
                  <w:pPr>
                    <w:pStyle w:val="OCRStyle23"/>
                    <w:ind w:left="710"/>
                  </w:pPr>
                  <w:r>
                    <w:rPr>
                      <w:rtl/>
                    </w:rPr>
                    <w:t>בדיקה מחודשת. מעבר לויכוחים הקטנים על הנתונים, התמונה הכוללת ברורה</w:t>
                  </w:r>
                  <w:r>
                    <w:t>,</w:t>
                  </w:r>
                </w:p>
                <w:p w:rsidR="00566DBB" w:rsidRDefault="00566DBB" w:rsidP="00566DBB">
                  <w:pPr>
                    <w:pStyle w:val="OCRStyle2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אין עליה ויכוח. אתם צריכים לעשות בדק בית במערכת, כך שלא נוכל לבוא</w:t>
                  </w:r>
                </w:p>
                <w:p w:rsidR="00566DBB" w:rsidRDefault="00566DBB" w:rsidP="00566DBB">
                  <w:pPr>
                    <w:pStyle w:val="OCRStyle2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אליכם בטענות. מדברי החברים שנאמרו כאן לא שמעתי שביעות רצון. לא היו</w:t>
                  </w:r>
                </w:p>
                <w:p w:rsidR="00566DBB" w:rsidRDefault="00566DBB" w:rsidP="00566DBB">
                  <w:pPr>
                    <w:pStyle w:val="OCRStyle23"/>
                    <w:ind w:left="720"/>
                  </w:pPr>
                  <w:r>
                    <w:rPr>
                      <w:rtl/>
                    </w:rPr>
                    <w:t>נושאים שעמדו לדיון, וכולם רק תקפו, וכולם אמרו שהשיטה לא טובה</w:t>
                  </w:r>
                  <w:r>
                    <w:t>.</w:t>
                  </w:r>
                </w:p>
                <w:p w:rsidR="00566DBB" w:rsidRDefault="00566DBB" w:rsidP="00566DBB">
                  <w:pPr>
                    <w:pStyle w:val="OCRStyle2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בענין הנפט. בחודש יוני 1990 המחירים הגיעו</w:t>
                  </w:r>
                </w:p>
                <w:p w:rsidR="00566DBB" w:rsidRDefault="00566DBB" w:rsidP="00566DBB">
                  <w:pPr>
                    <w:pStyle w:val="OCRStyle23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לרמה הנמוכה ביותר. מחיר הנפט בארץ ירד</w:t>
                  </w:r>
                </w:p>
                <w:p w:rsidR="00566DBB" w:rsidRDefault="00566DBB" w:rsidP="00566DBB">
                  <w:pPr>
                    <w:pStyle w:val="OCRStyle2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והגיע ל-73 אגורות לליטר, מחיר הסולר היה 68 אגורות לליטר. לאחר מכן</w:t>
                  </w:r>
                </w:p>
                <w:p w:rsidR="00566DBB" w:rsidRDefault="00566DBB" w:rsidP="00566DBB">
                  <w:pPr>
                    <w:pStyle w:val="OCRStyle2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הנפט עלה יותר מכל, הוא עלה בערך ב-90 אחוזים. נפט הוא מוצר שמשתמשת בו</w:t>
                  </w:r>
                </w:p>
                <w:p w:rsidR="00566DBB" w:rsidRDefault="00566DBB" w:rsidP="00566DBB">
                  <w:pPr>
                    <w:pStyle w:val="OCRStyle23"/>
                    <w:ind w:left="706"/>
                  </w:pPr>
                  <w:r>
                    <w:rPr>
                      <w:rtl/>
                    </w:rPr>
                    <w:t>האוכלוסיה החלשה ביותר, ואני רוצה תשובה לענין הזה</w:t>
                  </w:r>
                  <w:r>
                    <w:t>.</w:t>
                  </w:r>
                </w:p>
                <w:p w:rsidR="00566DBB" w:rsidRDefault="00566DBB" w:rsidP="00566DBB">
                  <w:pPr>
                    <w:pStyle w:val="OCRStyle2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לענין העקרוני שהועלה על-ידי כ"ץ-עוז ודן תיכון. אני מצטרף לתפיסה</w:t>
                  </w:r>
                </w:p>
                <w:p w:rsidR="00566DBB" w:rsidRDefault="00566DBB" w:rsidP="00566DBB">
                  <w:pPr>
                    <w:pStyle w:val="OCRStyle2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האומרת, שלא יכול להיות שוועדת הכספים תהיה ועדת מחירים של המשק. אני</w:t>
                  </w:r>
                </w:p>
                <w:p w:rsidR="00566DBB" w:rsidRDefault="00566DBB" w:rsidP="00566DBB">
                  <w:pPr>
                    <w:pStyle w:val="OCRStyle2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לא רוצה לפגוע בעדנה סולודר, אבל עניין מחיר המים, שנקבע באמצעות חברי</w:t>
                  </w:r>
                </w:p>
                <w:p w:rsidR="00566DBB" w:rsidRDefault="00566DBB" w:rsidP="00566DBB">
                  <w:pPr>
                    <w:pStyle w:val="OCRStyle23"/>
                    <w:ind w:left="701"/>
                  </w:pPr>
                  <w:r>
                    <w:rPr>
                      <w:rtl/>
                    </w:rPr>
                    <w:t>הכנסת, שחלק מהם אינטרסנטי, הוא דיון אחר. אני לא אומר שלא תהיה סמכות</w:t>
                  </w:r>
                  <w:r>
                    <w:t>,</w:t>
                  </w:r>
                </w:p>
                <w:p w:rsidR="00566DBB" w:rsidRDefault="00566DBB" w:rsidP="00566DBB">
                  <w:pPr>
                    <w:pStyle w:val="OCRStyle2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שלא יצטרכו לתת הסבר, ושתהיה איזו ביקורת. אבל אני חושב שמכאן נגיע</w:t>
                  </w:r>
                </w:p>
                <w:p w:rsidR="00566DBB" w:rsidRDefault="00566DBB" w:rsidP="00566DBB">
                  <w:pPr>
                    <w:pStyle w:val="OCRStyle2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לחלב, ללחם וכוי. למה שר החקלאות ושר האוצר חותמים על מחירי הלחם? למה</w:t>
                  </w:r>
                </w:p>
                <w:p w:rsidR="00566DBB" w:rsidRDefault="00566DBB" w:rsidP="00566DBB">
                  <w:pPr>
                    <w:pStyle w:val="OCRStyle23"/>
                    <w:ind w:left="691"/>
                  </w:pPr>
                  <w:r>
                    <w:rPr>
                      <w:rtl/>
                    </w:rPr>
                    <w:t>זה לא יבוא לוועדת כספים</w:t>
                  </w:r>
                  <w:r>
                    <w:t>?</w:t>
                  </w:r>
                </w:p>
                <w:p w:rsidR="00566DBB" w:rsidRDefault="00566DBB" w:rsidP="00566DBB">
                  <w:pPr>
                    <w:pStyle w:val="OCRStyle2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ד. תיכוו; במשך שנים זה נראה סביר ונורמלי, ולא נזקקנו</w:t>
                  </w:r>
                </w:p>
                <w:p w:rsidR="00566DBB" w:rsidRDefault="00566DBB" w:rsidP="00566DBB">
                  <w:pPr>
                    <w:pStyle w:val="OCRStyle23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לענין זה. אבל הפעם קורים דברים שאנחנו לא</w:t>
                  </w:r>
                </w:p>
                <w:p w:rsidR="00566DBB" w:rsidRDefault="00566DBB" w:rsidP="00566DBB">
                  <w:pPr>
                    <w:pStyle w:val="OCRStyle23"/>
                    <w:ind w:left="672"/>
                  </w:pPr>
                  <w:r>
                    <w:rPr>
                      <w:rtl/>
                    </w:rPr>
                    <w:t>מבינים</w:t>
                  </w:r>
                  <w:r>
                    <w:t>.</w:t>
                  </w:r>
                </w:p>
                <w:p w:rsidR="00566DBB" w:rsidRDefault="00566DBB" w:rsidP="00566DBB">
                  <w:pPr>
                    <w:pStyle w:val="OCRStyle23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אני אומר שצריך להיות דיון, אבל אני חושב</w:t>
                  </w:r>
                </w:p>
                <w:p w:rsidR="00566DBB" w:rsidRDefault="00566DBB" w:rsidP="00566DBB">
                  <w:pPr>
                    <w:pStyle w:val="OCRStyle23"/>
                    <w:ind w:left="4123"/>
                  </w:pPr>
                  <w:r>
                    <w:rPr>
                      <w:rtl/>
                    </w:rPr>
                    <w:t>שאנחנו לא צריכים להיות המחליטים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E71C9" w:rsidRDefault="004E71C9">
      <w:r>
        <w:br w:type="page"/>
      </w:r>
    </w:p>
    <w:p w:rsidR="004E71C9" w:rsidRDefault="004E71C9"/>
    <w:p w:rsidR="004E71C9" w:rsidRDefault="008C488A">
      <w:r>
        <w:rPr>
          <w:noProof/>
        </w:rPr>
        <w:pict>
          <v:shape id="_x0000_s1054" type="#_x0000_t202" style="position:absolute;margin-left:51.75pt;margin-top:143.15pt;width:482.45pt;height:673.05pt;z-index:251684864;mso-position-horizontal:absolute;mso-position-horizontal-relative:page;mso-position-vertical:absolute;mso-position-vertical-relative:page" stroked="f">
            <v:textbox inset="0,0,0,0">
              <w:txbxContent>
                <w:p w:rsidR="004E71C9" w:rsidRDefault="004E71C9" w:rsidP="004E71C9">
                  <w:pPr>
                    <w:pStyle w:val="OCRStyle24"/>
                    <w:ind w:left="715"/>
                  </w:pPr>
                  <w:r>
                    <w:rPr>
                      <w:rtl/>
                    </w:rPr>
                    <w:t>ש. גלבוע: כשאומרים ס.י.פ. לברה, הכוונה ל</w:t>
                  </w:r>
                  <w:r>
                    <w:t>-NET .C1.F.</w:t>
                  </w:r>
                </w:p>
                <w:p w:rsidR="004E71C9" w:rsidRDefault="004E71C9" w:rsidP="004E71C9">
                  <w:pPr>
                    <w:pStyle w:val="OCRStyle24"/>
                    <w:ind w:left="4118"/>
                    <w:rPr>
                      <w:rtl/>
                    </w:rPr>
                  </w:pPr>
                  <w:r>
                    <w:rPr>
                      <w:rtl/>
                    </w:rPr>
                    <w:t>ח"כ דן תיכון נתן דוגמא, והיא נכונה, של</w:t>
                  </w:r>
                </w:p>
                <w:p w:rsidR="004E71C9" w:rsidRDefault="004E71C9" w:rsidP="004E71C9">
                  <w:pPr>
                    <w:pStyle w:val="OCRStyle2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ירידת הברנד למשל, אף כי כיום, עד לרפורמה, עבדנו על-פי נוסח אחר: בחנו</w:t>
                  </w:r>
                </w:p>
                <w:p w:rsidR="004E71C9" w:rsidRDefault="004E71C9" w:rsidP="004E71C9">
                  <w:pPr>
                    <w:pStyle w:val="OCRStyle2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את החבית, והקורה במפרץ הפרסי היה נקודת הייחוס, אשר ממנה מפצלים</w:t>
                  </w:r>
                </w:p>
                <w:p w:rsidR="004E71C9" w:rsidRDefault="004E71C9" w:rsidP="004E71C9">
                  <w:pPr>
                    <w:pStyle w:val="OCRStyle24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ומפלגים את הדלק היוצא מאותה חבית. היום אנחנו לא מתייחסים לחבית, אלא</w:t>
                  </w:r>
                </w:p>
                <w:p w:rsidR="004E71C9" w:rsidRDefault="004E71C9" w:rsidP="004E71C9">
                  <w:pPr>
                    <w:pStyle w:val="OCRStyle24"/>
                    <w:ind w:left="715"/>
                  </w:pPr>
                  <w:r>
                    <w:rPr>
                      <w:rtl/>
                    </w:rPr>
                    <w:t>רק בנקודה אחת</w:t>
                  </w:r>
                  <w:r>
                    <w:t>.</w:t>
                  </w:r>
                </w:p>
                <w:p w:rsidR="004E71C9" w:rsidRDefault="004E71C9" w:rsidP="004E71C9">
                  <w:pPr>
                    <w:pStyle w:val="OCRStyle24"/>
                    <w:ind w:left="710"/>
                  </w:pPr>
                  <w:r>
                    <w:rPr>
                      <w:rtl/>
                    </w:rPr>
                    <w:t>היום מינהל הדלק צריך לקבוע את המחיר המירבי בשקלים על-פי שני עיתויים</w:t>
                  </w:r>
                  <w:r>
                    <w:t>,</w:t>
                  </w:r>
                </w:p>
                <w:p w:rsidR="004E71C9" w:rsidRDefault="004E71C9" w:rsidP="004E71C9">
                  <w:pPr>
                    <w:pStyle w:val="OCRStyle2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כפי שכבר כולכם יודעים: ה-1 וה-17 בחודש. לעתים ה-1 איננו ה-1, בגלל</w:t>
                  </w:r>
                </w:p>
                <w:p w:rsidR="004E71C9" w:rsidRDefault="004E71C9" w:rsidP="004E71C9">
                  <w:pPr>
                    <w:pStyle w:val="OCRStyle2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שבת זה יוצא ה-2, ואז פועלים ביום ראשון. פעם היו עושים את זה</w:t>
                  </w:r>
                </w:p>
                <w:p w:rsidR="004E71C9" w:rsidRDefault="004E71C9" w:rsidP="004E71C9">
                  <w:pPr>
                    <w:pStyle w:val="OCRStyle24"/>
                    <w:ind w:left="701"/>
                  </w:pPr>
                  <w:r>
                    <w:rPr>
                      <w:rtl/>
                    </w:rPr>
                    <w:t>במוצאי-שבת, אבל אנחנו נמנעים מלעשות זאת, כדי שלא נצטרך לעבוד בשבת</w:t>
                  </w:r>
                  <w:r>
                    <w:t>.</w:t>
                  </w:r>
                </w:p>
                <w:p w:rsidR="004E71C9" w:rsidRDefault="004E71C9" w:rsidP="004E71C9">
                  <w:pPr>
                    <w:pStyle w:val="OCRStyle2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לקחת איזה שהוא רפרנס, שמייחס יתרונות וגם חסרונות של אגן</w:t>
                  </w:r>
                </w:p>
                <w:p w:rsidR="004E71C9" w:rsidRDefault="004E71C9" w:rsidP="004E71C9">
                  <w:pPr>
                    <w:pStyle w:val="OCRStyle24"/>
                    <w:ind w:left="701"/>
                  </w:pPr>
                  <w:r>
                    <w:rPr>
                      <w:rtl/>
                    </w:rPr>
                    <w:t>הים התיכון. זה לא סוד שאני לא הייתי בין נושאי הדגל של הדברים האלה</w:t>
                  </w:r>
                  <w:r>
                    <w:t>,</w:t>
                  </w:r>
                </w:p>
                <w:p w:rsidR="004E71C9" w:rsidRDefault="004E71C9" w:rsidP="004E71C9">
                  <w:pPr>
                    <w:pStyle w:val="OCRStyle2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אבל אין יותר הגיוני מאשר לקחת נקודת ייחוס מאחד מהמקומות. יש 8 נקודות</w:t>
                  </w:r>
                </w:p>
                <w:p w:rsidR="004E71C9" w:rsidRDefault="004E71C9" w:rsidP="004E71C9">
                  <w:pPr>
                    <w:pStyle w:val="OCRStyle24"/>
                    <w:ind w:left="701"/>
                  </w:pPr>
                  <w:r>
                    <w:rPr>
                      <w:rtl/>
                    </w:rPr>
                    <w:t>ייחוס, ונעזוב את סינגפור, נעזוב הרבה מקומות, ונגיע לים התיכון</w:t>
                  </w:r>
                  <w:r>
                    <w:t>.</w:t>
                  </w:r>
                </w:p>
                <w:p w:rsidR="004E71C9" w:rsidRDefault="004E71C9" w:rsidP="004E71C9">
                  <w:pPr>
                    <w:pStyle w:val="OCRStyle24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קובעים עלות של אותו מקור שנקרא לברה לצורך לברה, אבל זה לא לברה, זה</w:t>
                  </w:r>
                </w:p>
                <w:p w:rsidR="004E71C9" w:rsidRDefault="004E71C9" w:rsidP="004E71C9">
                  <w:pPr>
                    <w:pStyle w:val="OCRStyle24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הים התיכון. שם נותנים את ההתפלגות. היות שלא עובדים בשיטה שבוחנים מה</w:t>
                  </w:r>
                </w:p>
                <w:p w:rsidR="004E71C9" w:rsidRDefault="004E71C9" w:rsidP="004E71C9">
                  <w:pPr>
                    <w:pStyle w:val="OCRStyle24"/>
                    <w:ind w:left="691"/>
                  </w:pPr>
                  <w:r>
                    <w:rPr>
                      <w:rtl/>
                    </w:rPr>
                    <w:t>קנו החברות, כפי שהיה בזמנו של יגאל הורביץ - ולדעתי זה היה מצויין</w:t>
                  </w:r>
                  <w:r>
                    <w:t xml:space="preserve"> -</w:t>
                  </w:r>
                </w:p>
                <w:p w:rsidR="004E71C9" w:rsidRDefault="004E71C9" w:rsidP="004E71C9">
                  <w:pPr>
                    <w:pStyle w:val="OCRStyle24"/>
                    <w:ind w:left="691"/>
                  </w:pPr>
                  <w:r>
                    <w:rPr>
                      <w:rtl/>
                    </w:rPr>
                    <w:t>אלא קובעים את המחיר בפועל, כפי שהוא שם, ומתאימים אותו למה שקרה שם</w:t>
                  </w:r>
                  <w:r>
                    <w:t>,</w:t>
                  </w:r>
                </w:p>
                <w:p w:rsidR="004E71C9" w:rsidRDefault="004E71C9" w:rsidP="004E71C9">
                  <w:pPr>
                    <w:pStyle w:val="OCRStyle2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לזה אנחנו קוראים שער בזן, וזה לא שייך עוד לצרכן. זה עוד שייך כלפי</w:t>
                  </w:r>
                </w:p>
                <w:p w:rsidR="004E71C9" w:rsidRDefault="004E71C9" w:rsidP="004E71C9">
                  <w:pPr>
                    <w:pStyle w:val="OCRStyle24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הרוכש. מתאימים את שער בתי הזיקוק עם שער בתי הזיקוק בלברה, בהנחה</w:t>
                  </w:r>
                </w:p>
                <w:p w:rsidR="004E71C9" w:rsidRDefault="004E71C9" w:rsidP="004E71C9">
                  <w:pPr>
                    <w:pStyle w:val="OCRStyle24"/>
                    <w:ind w:left="686"/>
                  </w:pPr>
                  <w:r>
                    <w:rPr>
                      <w:rtl/>
                    </w:rPr>
                    <w:t>שאנחנו יעילים לא פחות ולא יותר</w:t>
                  </w:r>
                  <w:r>
                    <w:t>.</w:t>
                  </w:r>
                </w:p>
                <w:p w:rsidR="004E71C9" w:rsidRDefault="004E71C9" w:rsidP="004E71C9">
                  <w:pPr>
                    <w:pStyle w:val="OCRStyle2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שאל ח"כ דן תיכון, מה קרה אם היא ירדה, ואני רוצה לומר מה קרה. מינואר</w:t>
                  </w:r>
                </w:p>
                <w:p w:rsidR="004E71C9" w:rsidRDefault="004E71C9" w:rsidP="004E71C9">
                  <w:pPr>
                    <w:pStyle w:val="OCRStyle24"/>
                    <w:ind w:left="686"/>
                  </w:pPr>
                  <w:r>
                    <w:rPr>
                      <w:rtl/>
                    </w:rPr>
                    <w:t>ועד יולי 1990, המזוט ירד ב-45 אחוזים, בזמן שאותו ברנד ירד בכמה שירד</w:t>
                  </w:r>
                  <w:r>
                    <w:t>.</w:t>
                  </w:r>
                </w:p>
                <w:p w:rsidR="004E71C9" w:rsidRDefault="004E71C9" w:rsidP="004E71C9">
                  <w:pPr>
                    <w:pStyle w:val="OCRStyle24"/>
                    <w:ind w:left="677"/>
                  </w:pPr>
                  <w:r>
                    <w:rPr>
                      <w:rtl/>
                    </w:rPr>
                    <w:t>אותו הסולר שהוזכר כאן, ירד ב-20 אחוזים, והקרוסין ירד ב-18 אחוזים</w:t>
                  </w:r>
                  <w:r>
                    <w:t>.</w:t>
                  </w:r>
                </w:p>
                <w:p w:rsidR="004E71C9" w:rsidRDefault="004E71C9" w:rsidP="004E71C9">
                  <w:pPr>
                    <w:pStyle w:val="OCRStyle24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היום משתמשים בו בעיקר לתנור המחמם דירות, שצורך נפט יותר אצילי מאשר</w:t>
                  </w:r>
                </w:p>
                <w:p w:rsidR="004E71C9" w:rsidRDefault="004E71C9" w:rsidP="004E71C9">
                  <w:pPr>
                    <w:pStyle w:val="OCRStyle24"/>
                    <w:ind w:left="682"/>
                  </w:pPr>
                  <w:r>
                    <w:rPr>
                      <w:rtl/>
                    </w:rPr>
                    <w:t>הסולר, שהוא יותר כבד, ויש לו ריאקציות יותר כבדות ויותר בעייתיות</w:t>
                  </w:r>
                  <w:r>
                    <w:t>.</w:t>
                  </w:r>
                </w:p>
                <w:p w:rsidR="004E71C9" w:rsidRDefault="004E71C9" w:rsidP="004E71C9">
                  <w:pPr>
                    <w:pStyle w:val="OCRStyle24"/>
                    <w:ind w:left="677"/>
                  </w:pPr>
                  <w:r>
                    <w:rPr>
                      <w:rtl/>
                    </w:rPr>
                    <w:t>מחיר הבנזין לצרכן לא רק שלא ירד, אלא עלה ב-12.5 אחוזים</w:t>
                  </w:r>
                  <w:r>
                    <w:t>.</w:t>
                  </w:r>
                </w:p>
                <w:p w:rsidR="004E71C9" w:rsidRDefault="004E71C9" w:rsidP="004E71C9">
                  <w:pPr>
                    <w:pStyle w:val="OCRStyle2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נאמר שתקופת הברנד במחיר לצרכן לא השפיעה על ישראל, לכן אני לא רוצה</w:t>
                  </w:r>
                </w:p>
                <w:p w:rsidR="004E71C9" w:rsidRDefault="004E71C9" w:rsidP="004E71C9">
                  <w:pPr>
                    <w:pStyle w:val="OCRStyle2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לשפוט שיקול דעת של שרים. אבל מינהל הדלק הגיש לשר האנרגיה ולאגף</w:t>
                  </w:r>
                </w:p>
                <w:p w:rsidR="004E71C9" w:rsidRDefault="004E71C9" w:rsidP="004E71C9">
                  <w:pPr>
                    <w:pStyle w:val="OCRStyle24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התקציבים - לא ישירות לשר האוצר - ואמר שהתוצאות הן אלה, ולכן היה כאן</w:t>
                  </w:r>
                </w:p>
                <w:p w:rsidR="004E71C9" w:rsidRDefault="004E71C9" w:rsidP="004E71C9">
                  <w:pPr>
                    <w:pStyle w:val="OCRStyle24"/>
                    <w:ind w:left="672"/>
                  </w:pPr>
                  <w:r>
                    <w:rPr>
                      <w:rtl/>
                    </w:rPr>
                    <w:t>שיקול דעת לא לבצע לגבי הבנזין. זאת לא הונאה של מינהל הדלק</w:t>
                  </w:r>
                  <w:r>
                    <w:t>.</w:t>
                  </w:r>
                </w:p>
                <w:p w:rsidR="004E71C9" w:rsidRDefault="004E71C9" w:rsidP="004E71C9">
                  <w:pPr>
                    <w:pStyle w:val="OCRStyle24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ראיתי בכל מיני עתונים גם התקפה אישית, וגם שאנחנו דרשנו העלאת</w:t>
                  </w:r>
                </w:p>
                <w:p w:rsidR="004E71C9" w:rsidRDefault="004E71C9" w:rsidP="004E71C9">
                  <w:pPr>
                    <w:pStyle w:val="OCRStyle24"/>
                    <w:ind w:left="667"/>
                  </w:pPr>
                  <w:r>
                    <w:rPr>
                      <w:rtl/>
                    </w:rPr>
                    <w:t>המחירים, ומישהו אחר שיושב כאן דרש הורדת מחירים, ובעיקר של הבלו</w:t>
                  </w:r>
                  <w:r>
                    <w:t>.</w:t>
                  </w:r>
                </w:p>
                <w:p w:rsidR="004E71C9" w:rsidRDefault="004E71C9" w:rsidP="004E71C9">
                  <w:pPr>
                    <w:pStyle w:val="OCRStyle24"/>
                    <w:ind w:left="662"/>
                  </w:pPr>
                  <w:r>
                    <w:rPr>
                      <w:rtl/>
                    </w:rPr>
                    <w:t>אנחנו צועקים על כך</w:t>
                  </w:r>
                  <w:r>
                    <w:t xml:space="preserve"> 6-7 </w:t>
                  </w:r>
                  <w:r>
                    <w:rPr>
                      <w:rtl/>
                    </w:rPr>
                    <w:t>שנים, וצועקים שהבלו חייב להפוך לסכום קצוב</w:t>
                  </w:r>
                  <w:r>
                    <w:t>,</w:t>
                  </w:r>
                </w:p>
                <w:p w:rsidR="004E71C9" w:rsidRDefault="004E71C9" w:rsidP="004E71C9">
                  <w:pPr>
                    <w:pStyle w:val="OCRStyle24"/>
                    <w:ind w:left="667"/>
                  </w:pPr>
                  <w:r>
                    <w:rPr>
                      <w:rtl/>
                    </w:rPr>
                    <w:t>ולא לערך ממחיר הצרכן, כשעליו עוד עולה המע"מ. אבל יש מי שאחראי לענין</w:t>
                  </w:r>
                  <w:r>
                    <w:t>.</w:t>
                  </w:r>
                </w:p>
                <w:p w:rsidR="004E71C9" w:rsidRDefault="004E71C9" w:rsidP="004E71C9">
                  <w:pPr>
                    <w:pStyle w:val="OCRStyle2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אם יתנו לי שיקול דעת כפי שהיה בתקופה הקודמת, אני רוצה להצהיר שעבורי</w:t>
                  </w:r>
                </w:p>
                <w:p w:rsidR="004E71C9" w:rsidRDefault="004E71C9" w:rsidP="004E71C9">
                  <w:pPr>
                    <w:pStyle w:val="OCRStyle2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בלו זו עלות. אני יכול להביע את דעתי, אבל מי שקובע זה האוצר. אם נוסיף</w:t>
                  </w:r>
                </w:p>
                <w:p w:rsidR="004E71C9" w:rsidRDefault="004E71C9" w:rsidP="004E71C9">
                  <w:pPr>
                    <w:pStyle w:val="OCRStyle2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לכל מה שהזכרתי כאן גם את הוצאות השיווק, כולל הזרמה ודברים נוספים</w:t>
                  </w:r>
                </w:p>
                <w:p w:rsidR="004E71C9" w:rsidRDefault="004E71C9" w:rsidP="004E71C9">
                  <w:pPr>
                    <w:pStyle w:val="OCRStyle2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אליהם לא ניכנס, אנחנו מדייקים - ולא מעגלים כלפי למעלה, כפי שנאמר כאן</w:t>
                  </w:r>
                </w:p>
                <w:p w:rsidR="004E71C9" w:rsidRDefault="004E71C9" w:rsidP="004E71C9">
                  <w:pPr>
                    <w:pStyle w:val="OCRStyle24"/>
                    <w:ind w:left="653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בפסיק, ושמים את התמונה, מכיוון שאין לנו שיקול דעת. יש לנו אך ורק</w:t>
                  </w:r>
                </w:p>
                <w:p w:rsidR="004E71C9" w:rsidRDefault="004E71C9" w:rsidP="004E71C9">
                  <w:pPr>
                    <w:pStyle w:val="OCRStyle24"/>
                    <w:ind w:left="653"/>
                  </w:pPr>
                  <w:r>
                    <w:rPr>
                      <w:rtl/>
                    </w:rPr>
                    <w:t>אפשרות להציג את התמונה, כפי שהמחשב הציג אותה לנו בעיתויים המדוייקים</w:t>
                  </w:r>
                  <w:r>
                    <w:t>.</w:t>
                  </w:r>
                </w:p>
                <w:p w:rsidR="004E71C9" w:rsidRPr="004E71C9" w:rsidRDefault="004E71C9" w:rsidP="004E71C9">
                  <w:pPr>
                    <w:pStyle w:val="OCRStyle24"/>
                    <w:ind w:left="653"/>
                  </w:pPr>
                  <w:r>
                    <w:rPr>
                      <w:rtl/>
                    </w:rPr>
                    <w:t>פעם אחת חרגנו, וזה היה ב-9 בחודש. אין לי ספק שנאה דורש לעלות, נאה</w:t>
                  </w:r>
                </w:p>
              </w:txbxContent>
            </v:textbox>
            <w10:wrap anchorx="page" anchory="page"/>
          </v:shape>
        </w:pict>
      </w:r>
    </w:p>
    <w:p w:rsidR="00362C60" w:rsidRDefault="00362C60">
      <w:r>
        <w:br w:type="page"/>
      </w:r>
    </w:p>
    <w:p w:rsidR="00362C60" w:rsidRDefault="00362C60"/>
    <w:p w:rsidR="00362C60" w:rsidRDefault="008C488A">
      <w:r>
        <w:rPr>
          <w:noProof/>
        </w:rPr>
        <w:pict>
          <v:shape id="_x0000_s1055" type="#_x0000_t202" style="position:absolute;margin-left:52.85pt;margin-top:143.15pt;width:474.7pt;height:705pt;z-index:251685888;mso-position-horizontal:absolute;mso-position-horizontal-relative:page;mso-position-vertical:absolute;mso-position-vertical-relative:page" stroked="f">
            <v:textbox inset="0,0,0,0">
              <w:txbxContent>
                <w:p w:rsidR="00362C60" w:rsidRDefault="00362C60" w:rsidP="00362C60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צריך לקיים ולרדת. אף שישנו צו על בלו, שמדבר על 40 אחוזים, משרד האוצר</w:t>
                  </w:r>
                </w:p>
                <w:p w:rsidR="00362C60" w:rsidRDefault="00362C60" w:rsidP="00362C60">
                  <w:pPr>
                    <w:pStyle w:val="OCRStyle2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אמר לנו שזה נכון, אבל אסור לו לזעזע את המערכת הזו, ושנשאיר את זה על</w:t>
                  </w:r>
                </w:p>
                <w:p w:rsidR="00362C60" w:rsidRDefault="00362C60" w:rsidP="00362C60">
                  <w:pPr>
                    <w:pStyle w:val="OCRStyle25"/>
                    <w:ind w:left="595"/>
                    <w:rPr>
                      <w:rtl/>
                    </w:rPr>
                  </w:pPr>
                  <w:r>
                    <w:t xml:space="preserve">36 </w:t>
                  </w:r>
                  <w:r>
                    <w:rPr>
                      <w:rtl/>
                    </w:rPr>
                    <w:t>אחוזים, וכי חוק הבלו ישאר כפי שישאר. בנושא הנפטא הגעתי להסכמות עם</w:t>
                  </w:r>
                </w:p>
                <w:p w:rsidR="00362C60" w:rsidRDefault="00362C60" w:rsidP="00362C60">
                  <w:pPr>
                    <w:pStyle w:val="OCRStyle2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התעשיה הפטרוכימית. אם יש עצירה בענין ירידת המחירים באותומועד - אל</w:t>
                  </w:r>
                </w:p>
                <w:p w:rsidR="00362C60" w:rsidRDefault="00362C60" w:rsidP="00362C60">
                  <w:pPr>
                    <w:pStyle w:val="OCRStyle25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תיקח, אני יודע שיש לך במלאי. אני לא אקזז לך, אלא אתן לך לקחת יותר</w:t>
                  </w:r>
                </w:p>
                <w:p w:rsidR="00362C60" w:rsidRDefault="00362C60" w:rsidP="00362C60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מאוחר, כאשר ירדו המחירים. אילו ישבה כאן התעשיה, היתה אומרת שאין כאן</w:t>
                  </w:r>
                </w:p>
                <w:p w:rsidR="00362C60" w:rsidRDefault="00362C60" w:rsidP="00362C60">
                  <w:pPr>
                    <w:pStyle w:val="OCRStyle2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אי-סדר, אלא יש דיוק שאין דוגמתו, וחבל שנותנים תמונה על נושא מרכזי</w:t>
                  </w:r>
                </w:p>
                <w:p w:rsidR="00362C60" w:rsidRDefault="00362C60" w:rsidP="00362C60">
                  <w:pPr>
                    <w:pStyle w:val="OCRStyle25"/>
                    <w:ind w:left="576"/>
                  </w:pPr>
                  <w:r>
                    <w:rPr>
                      <w:rtl/>
                    </w:rPr>
                    <w:t>כל-כך, ואומרים שהחברות אולי הרוויחו</w:t>
                  </w:r>
                  <w:r>
                    <w:t>.</w:t>
                  </w:r>
                </w:p>
                <w:p w:rsidR="00362C60" w:rsidRDefault="00362C60" w:rsidP="00362C60">
                  <w:pPr>
                    <w:pStyle w:val="OCRStyle2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אני מודיע לכם, שהמלאי כולו שניקנה אפילו ב-14 דולר לחבית בממוצע כפי</w:t>
                  </w:r>
                </w:p>
                <w:p w:rsidR="00362C60" w:rsidRDefault="00362C60" w:rsidP="00362C60">
                  <w:pPr>
                    <w:pStyle w:val="OCRStyle2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שקנינו, הוא מצוי משוערך, וכל הכסף הוא בשליטת המדינה עד הפסיק</w:t>
                  </w:r>
                </w:p>
                <w:p w:rsidR="00362C60" w:rsidRDefault="00362C60" w:rsidP="00362C60">
                  <w:pPr>
                    <w:pStyle w:val="OCRStyle25"/>
                    <w:ind w:left="576"/>
                  </w:pPr>
                  <w:r>
                    <w:rPr>
                      <w:rtl/>
                    </w:rPr>
                    <w:t>האחרון</w:t>
                  </w:r>
                  <w:r>
                    <w:t>.</w:t>
                  </w:r>
                </w:p>
                <w:p w:rsidR="00362C60" w:rsidRDefault="00362C60" w:rsidP="00362C60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המקטע החופשי מורכב משני מקטעים באותו מלאי. אנחנו אומרים ש-70 אחוזים</w:t>
                  </w:r>
                </w:p>
                <w:p w:rsidR="00362C60" w:rsidRDefault="00362C60" w:rsidP="00362C60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הם מלאי חוזי, 30 אחוזים חופשי, ואז גם בחודש של הצריכה נותר המלאי</w:t>
                  </w:r>
                </w:p>
                <w:p w:rsidR="00362C60" w:rsidRDefault="00362C60" w:rsidP="00362C60">
                  <w:pPr>
                    <w:pStyle w:val="OCRStyle2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החופשי כ-30 אחוזים. לא מדברים כבר על חודש חופשי, אלא על שליש או פחות</w:t>
                  </w:r>
                </w:p>
                <w:p w:rsidR="00362C60" w:rsidRDefault="00362C60" w:rsidP="00362C60">
                  <w:pPr>
                    <w:pStyle w:val="OCRStyle25"/>
                    <w:ind w:left="557"/>
                  </w:pPr>
                  <w:r>
                    <w:rPr>
                      <w:rtl/>
                    </w:rPr>
                    <w:t>מזה של מלאי חופשי</w:t>
                  </w:r>
                  <w:r>
                    <w:t>.</w:t>
                  </w:r>
                </w:p>
                <w:p w:rsidR="00362C60" w:rsidRDefault="00362C60" w:rsidP="00362C60">
                  <w:pPr>
                    <w:pStyle w:val="OCRStyle2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המחירים היו יורדים, האם היית מפצה</w:t>
                  </w:r>
                </w:p>
                <w:p w:rsidR="00362C60" w:rsidRDefault="00362C60" w:rsidP="00362C60">
                  <w:pPr>
                    <w:pStyle w:val="OCRStyle25"/>
                    <w:ind w:left="3936"/>
                  </w:pPr>
                  <w:r>
                    <w:rPr>
                      <w:rtl/>
                    </w:rPr>
                    <w:t>אותם</w:t>
                  </w:r>
                  <w:r>
                    <w:t>?</w:t>
                  </w:r>
                </w:p>
                <w:p w:rsidR="00362C60" w:rsidRDefault="00362C60" w:rsidP="00362C60">
                  <w:pPr>
                    <w:pStyle w:val="OCRStyle2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ש. גלבוע; זו היתה השגיאה שלי. כאשר היה פיחות, דרשנו</w:t>
                  </w:r>
                </w:p>
                <w:p w:rsidR="00362C60" w:rsidRDefault="00362C60" w:rsidP="00362C60">
                  <w:pPr>
                    <w:pStyle w:val="OCRStyle25"/>
                    <w:ind w:left="3931"/>
                  </w:pPr>
                  <w:r>
                    <w:rPr>
                      <w:rtl/>
                    </w:rPr>
                    <w:t>לקבל היטל על המלאי, גם על המלאי החופשי</w:t>
                  </w:r>
                  <w:r>
                    <w:t>,</w:t>
                  </w:r>
                </w:p>
                <w:p w:rsidR="00362C60" w:rsidRDefault="00362C60" w:rsidP="00362C60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בגלל הדולרים שאנחנו מתחשבנים עליהם אתם. ב-9 בחודש העליתי את המחירים</w:t>
                  </w:r>
                  <w:r>
                    <w:t>.</w:t>
                  </w:r>
                </w:p>
                <w:p w:rsidR="00362C60" w:rsidRDefault="00362C60" w:rsidP="00362C60">
                  <w:pPr>
                    <w:pStyle w:val="OCRStyle2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ומה גרמתי לזהל הרי צריך הייתי לחכות עד ה-15 או ה-17 בחודש. מדוע מגיע</w:t>
                  </w:r>
                </w:p>
                <w:p w:rsidR="00362C60" w:rsidRDefault="00362C60" w:rsidP="00362C60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לחברות לקבל כעת סכום יותר גדול, כתוצאה מהעלאת המחיר שהעליתי ב-9</w:t>
                  </w:r>
                </w:p>
                <w:p w:rsidR="00362C60" w:rsidRDefault="00362C60" w:rsidP="00362C60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בחודש? אמרתי שההפרש הוא איקס אחוז, שלמו את זה לאוצר, מכיוון שהן לא</w:t>
                  </w:r>
                </w:p>
                <w:p w:rsidR="00362C60" w:rsidRDefault="00362C60" w:rsidP="00362C60">
                  <w:pPr>
                    <w:pStyle w:val="OCRStyle2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צריכות לזכות כתוצאה מפעולה שעשינו ב-9 בחודש. על זה הן הסכימו. ואז</w:t>
                  </w:r>
                </w:p>
                <w:p w:rsidR="00362C60" w:rsidRDefault="00362C60" w:rsidP="00362C60">
                  <w:pPr>
                    <w:pStyle w:val="OCRStyle25"/>
                    <w:ind w:left="538"/>
                  </w:pPr>
                  <w:r>
                    <w:rPr>
                      <w:rtl/>
                    </w:rPr>
                    <w:t>הופיעה ההערה של היועצים המשפטיים, ששאלו מה אעשה כאשר יווצר מצב הפוך</w:t>
                  </w:r>
                  <w:r>
                    <w:t>,</w:t>
                  </w:r>
                </w:p>
                <w:p w:rsidR="00362C60" w:rsidRDefault="00362C60" w:rsidP="00362C60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ואוריד להם. האם גם אז אשתתף? עובדה, הורדתי להם, ולא השתתפתי, והם</w:t>
                  </w:r>
                </w:p>
                <w:p w:rsidR="00362C60" w:rsidRDefault="00362C60" w:rsidP="00362C60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הפסידו ביומיים 4 מיליוני שקל. זה היה במועד שאחרנו ועשינו במקום ב-1</w:t>
                  </w:r>
                </w:p>
                <w:p w:rsidR="00362C60" w:rsidRDefault="00362C60" w:rsidP="00362C60">
                  <w:pPr>
                    <w:pStyle w:val="OCRStyle25"/>
                    <w:ind w:left="533"/>
                  </w:pPr>
                  <w:r>
                    <w:rPr>
                      <w:rtl/>
                    </w:rPr>
                    <w:t>בחודש, ב-4 בספטמבר. הם לא מסכימים לזה, והם תובעים אותי</w:t>
                  </w:r>
                  <w:r>
                    <w:t>.</w:t>
                  </w:r>
                </w:p>
                <w:p w:rsidR="00362C60" w:rsidRDefault="00362C60" w:rsidP="00362C60">
                  <w:pPr>
                    <w:pStyle w:val="OCRStyle2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בסופו של דבר יש דיוק בהתחשבנות. במקום שזה חופשי, והם הפסיקו כמעט</w:t>
                  </w:r>
                </w:p>
                <w:p w:rsidR="00362C60" w:rsidRDefault="00362C60" w:rsidP="00362C60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לרכוש, הם טוענים על הפסדים רציניים, ואנחנו לא כל כך מאמינים להם. כעת</w:t>
                  </w:r>
                </w:p>
                <w:p w:rsidR="00362C60" w:rsidRDefault="00362C60" w:rsidP="00362C60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יושבת ועדה שמורכבת מאנשים רציניים, שמכירים את הנושא, ומחפשים את</w:t>
                  </w:r>
                </w:p>
                <w:p w:rsidR="00362C60" w:rsidRDefault="00362C60" w:rsidP="00362C60">
                  <w:pPr>
                    <w:pStyle w:val="OCRStyle25"/>
                    <w:ind w:left="528"/>
                  </w:pPr>
                  <w:r>
                    <w:rPr>
                      <w:rtl/>
                    </w:rPr>
                    <w:t>הדרכים הטובות. האם לעבוד בצורה אוטומטית ואז ישאלו איפה שיקול הדעת</w:t>
                  </w:r>
                  <w:r>
                    <w:t>,</w:t>
                  </w:r>
                </w:p>
                <w:p w:rsidR="00362C60" w:rsidRDefault="00362C60" w:rsidP="00362C60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או לומר גם זה וגם זה. אבל תמיד לברה יהיה רפרנט, משום שאנחנו לא</w:t>
                  </w:r>
                </w:p>
                <w:p w:rsidR="00362C60" w:rsidRDefault="00362C60" w:rsidP="00362C60">
                  <w:pPr>
                    <w:pStyle w:val="OCRStyle25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עובדים בשיטה של ח"כ הורביץ, אנחנו עובדים בשיטה אחרת, שמכתיבה</w:t>
                  </w:r>
                </w:p>
                <w:p w:rsidR="00362C60" w:rsidRDefault="00362C60" w:rsidP="00362C60">
                  <w:pPr>
                    <w:pStyle w:val="OCRStyle25"/>
                    <w:ind w:left="523"/>
                  </w:pPr>
                  <w:r>
                    <w:rPr>
                      <w:rtl/>
                    </w:rPr>
                    <w:t>הרפורמה</w:t>
                  </w:r>
                  <w:r>
                    <w:t>.</w:t>
                  </w:r>
                </w:p>
                <w:p w:rsidR="00362C60" w:rsidRDefault="00362C60" w:rsidP="00362C60">
                  <w:pPr>
                    <w:pStyle w:val="OCRStyle2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אני מקווה שתוך 10 ימים נגיש לשרים את ההמלצה שלנו, כשהיא תציב את</w:t>
                  </w:r>
                </w:p>
                <w:p w:rsidR="00362C60" w:rsidRDefault="00362C60" w:rsidP="00362C60">
                  <w:pPr>
                    <w:pStyle w:val="OCRStyle25"/>
                    <w:ind w:left="509"/>
                  </w:pPr>
                  <w:r>
                    <w:rPr>
                      <w:rtl/>
                    </w:rPr>
                    <w:t>האפשרויות הקיימות, האפשרויות הפתוחות, תוך מגמה שלא לשגע את הציבור</w:t>
                  </w:r>
                  <w:r>
                    <w:t>.</w:t>
                  </w:r>
                </w:p>
                <w:p w:rsidR="00362C60" w:rsidRDefault="00362C60" w:rsidP="00362C60">
                  <w:pPr>
                    <w:pStyle w:val="OCRStyle2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לגבי דלק נטול עופרת, ומה שעשינו בשנתיים האחרונות. בישראל היה דלק</w:t>
                  </w:r>
                </w:p>
                <w:p w:rsidR="00362C60" w:rsidRDefault="00362C60" w:rsidP="00362C60">
                  <w:pPr>
                    <w:pStyle w:val="OCRStyle2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רווי עופרת 0.4 גרם לליטר, וזה מזיק לציבור. זה נמוך, וכבד, ומזיק</w:t>
                  </w:r>
                </w:p>
                <w:p w:rsidR="00362C60" w:rsidRDefault="00362C60" w:rsidP="00362C60">
                  <w:pPr>
                    <w:pStyle w:val="OCRStyle2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לילדים. אגב, נערכו נסיונות ובדיקות בישראל, ואנחנו ברמה הרבה יותר</w:t>
                  </w:r>
                </w:p>
                <w:p w:rsidR="00362C60" w:rsidRDefault="00362C60" w:rsidP="00362C60">
                  <w:pPr>
                    <w:pStyle w:val="OCRStyle25"/>
                    <w:ind w:left="504"/>
                  </w:pPr>
                  <w:r>
                    <w:rPr>
                      <w:rtl/>
                    </w:rPr>
                    <w:t>נמוכה מבחינת סיכון. בדקנו, הדבר תקין, אבל מ-0.4 ירדנו לממוצע של 0.12</w:t>
                  </w:r>
                </w:p>
              </w:txbxContent>
            </v:textbox>
            <w10:wrap anchorx="page" anchory="page"/>
          </v:shape>
        </w:pict>
      </w:r>
    </w:p>
    <w:p w:rsidR="00B532E9" w:rsidRDefault="00B532E9">
      <w:r>
        <w:br w:type="page"/>
      </w:r>
    </w:p>
    <w:p w:rsidR="00B532E9" w:rsidRDefault="00B532E9"/>
    <w:p w:rsidR="00B532E9" w:rsidRDefault="008C488A">
      <w:r>
        <w:rPr>
          <w:noProof/>
        </w:rPr>
        <w:pict>
          <v:shape id="_x0000_s1056" type="#_x0000_t202" style="position:absolute;margin-left:69.95pt;margin-top:156.85pt;width:470.6pt;height:676.25pt;z-index:251686912;mso-position-horizontal:absolute;mso-position-horizontal-relative:page;mso-position-vertical:absolute;mso-position-vertical-relative:page" stroked="f">
            <v:textbox inset="0,0,0,0">
              <w:txbxContent>
                <w:p w:rsidR="00B532E9" w:rsidRDefault="00B532E9" w:rsidP="00B532E9">
                  <w:pPr>
                    <w:pStyle w:val="OCRStyle2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בפועל, בעוד שבתקן דורשים 0.15. יש תעשיה שזקוקה לאוקטני ם גבוהים, ולנו</w:t>
                  </w:r>
                </w:p>
                <w:p w:rsidR="00B532E9" w:rsidRDefault="00B532E9" w:rsidP="00B532E9">
                  <w:pPr>
                    <w:pStyle w:val="OCRStyle26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יש סל צרכים וסל ייצור. כאשר בחנו אמרנו, שאם נכנס דלק עם ממיר קטליטי</w:t>
                  </w:r>
                </w:p>
                <w:p w:rsidR="00B532E9" w:rsidRDefault="00B532E9" w:rsidP="00B532E9">
                  <w:pPr>
                    <w:pStyle w:val="OCRStyle2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שאם הוא יקבל דלק רווי או אפילו את ה-0.15 לממיר הקטליטי, מחסלים קודם</w:t>
                  </w:r>
                </w:p>
                <w:p w:rsidR="00B532E9" w:rsidRDefault="00B532E9" w:rsidP="00B532E9">
                  <w:pPr>
                    <w:pStyle w:val="OCRStyle2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כל רכוש של אזרח. נתתי הוראה, ונערכו בדיקות ב-40 תחנות בארץ, ושכל אחד</w:t>
                  </w:r>
                </w:p>
                <w:p w:rsidR="00B532E9" w:rsidRDefault="00B532E9" w:rsidP="00B532E9">
                  <w:pPr>
                    <w:pStyle w:val="OCRStyle2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יובל לבוא. עשינו ספירת מצאי, והסתבר שיש 4 מכוניות. כעת עומדות תחנות</w:t>
                  </w:r>
                </w:p>
                <w:p w:rsidR="00B532E9" w:rsidRDefault="00B532E9" w:rsidP="00B532E9">
                  <w:pPr>
                    <w:pStyle w:val="OCRStyle2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ששואלות אותנו מה לעשות. אומרים שניתן דלק נטול עופרת לכולם, אבל אין</w:t>
                  </w:r>
                </w:p>
                <w:p w:rsidR="00B532E9" w:rsidRDefault="00B532E9" w:rsidP="00B532E9">
                  <w:pPr>
                    <w:pStyle w:val="OCRStyle2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לנו. לזה מקימים כעת בהשקעה של עד 300 מיליון דולר, כדי לשפר את איכות</w:t>
                  </w:r>
                </w:p>
                <w:p w:rsidR="00B532E9" w:rsidRDefault="00B532E9" w:rsidP="00B532E9">
                  <w:pPr>
                    <w:pStyle w:val="OCRStyle26"/>
                    <w:ind w:left="734"/>
                  </w:pPr>
                  <w:r>
                    <w:rPr>
                      <w:rtl/>
                    </w:rPr>
                    <w:t>המוצרים תוך 3 שנים, ואז יהיה לכולם, בין לממיר קטליטי או לרגיל</w:t>
                  </w:r>
                  <w:r>
                    <w:t>.</w:t>
                  </w:r>
                </w:p>
                <w:p w:rsidR="00B532E9" w:rsidRDefault="00B532E9" w:rsidP="00B532E9">
                  <w:pPr>
                    <w:pStyle w:val="OCRStyle26"/>
                    <w:ind w:left="720"/>
                  </w:pPr>
                  <w:r>
                    <w:rPr>
                      <w:rtl/>
                    </w:rPr>
                    <w:t>א. וירצבורגר; נאמרו ליד השולחן הזה שתי דעות מנוגדות</w:t>
                  </w:r>
                  <w:r>
                    <w:t>,</w:t>
                  </w:r>
                </w:p>
                <w:p w:rsidR="00B532E9" w:rsidRDefault="00B532E9" w:rsidP="00B532E9">
                  <w:pPr>
                    <w:pStyle w:val="OCRStyle26"/>
                    <w:ind w:left="4152"/>
                    <w:rPr>
                      <w:rtl/>
                    </w:rPr>
                  </w:pPr>
                  <w:r>
                    <w:rPr>
                      <w:rtl/>
                    </w:rPr>
                    <w:t>שבהן הותקפנו. פעם אחת נאמר לנו שאנחנו</w:t>
                  </w:r>
                </w:p>
                <w:p w:rsidR="00B532E9" w:rsidRDefault="00B532E9" w:rsidP="00B532E9">
                  <w:pPr>
                    <w:pStyle w:val="OCRStyle26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צמודים ללברה. מצד אחד אמרו שלא מפעילים שיקול דעת, ומצד שני אמרו שיש</w:t>
                  </w:r>
                </w:p>
                <w:p w:rsidR="00B532E9" w:rsidRDefault="00B532E9" w:rsidP="00B532E9">
                  <w:pPr>
                    <w:pStyle w:val="OCRStyle2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לנו יותר מדי שיקול דעת, ואנחנו עושים מה שאנחנו רוצים. שני הדברים</w:t>
                  </w:r>
                </w:p>
                <w:p w:rsidR="00B532E9" w:rsidRDefault="00B532E9" w:rsidP="00B532E9">
                  <w:pPr>
                    <w:pStyle w:val="OCRStyle26"/>
                    <w:ind w:left="720"/>
                  </w:pPr>
                  <w:r>
                    <w:rPr>
                      <w:rtl/>
                    </w:rPr>
                    <w:t>האלה לא מסתדרים יחד</w:t>
                  </w:r>
                  <w:r>
                    <w:t>.</w:t>
                  </w:r>
                </w:p>
                <w:p w:rsidR="00B532E9" w:rsidRDefault="00B532E9" w:rsidP="00B532E9">
                  <w:pPr>
                    <w:pStyle w:val="OCRStyle2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לדבריו של ח"כ אורון, שדיבר על שני מודלים-. מודלים</w:t>
                  </w:r>
                </w:p>
                <w:p w:rsidR="00B532E9" w:rsidRDefault="00B532E9" w:rsidP="00B532E9">
                  <w:pPr>
                    <w:pStyle w:val="OCRStyle2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רגילים ומודלים לשעת חרום. זה בהחלט מתאים לתחילת דברי קודם, כאשר</w:t>
                  </w:r>
                </w:p>
                <w:p w:rsidR="00B532E9" w:rsidRDefault="00B532E9" w:rsidP="00B532E9">
                  <w:pPr>
                    <w:pStyle w:val="OCRStyle2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אמרתי שבעצם העקרון הוא מודל לברה, ומודל לברה בסה"כ עובד. אבל ישנה</w:t>
                  </w:r>
                </w:p>
                <w:p w:rsidR="00B532E9" w:rsidRDefault="00B532E9" w:rsidP="00B532E9">
                  <w:pPr>
                    <w:pStyle w:val="OCRStyle2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בעיה, איך לנהוג בשעות חרום. שלושת החודשים האלה מבחינה זאת הם זמן</w:t>
                  </w:r>
                </w:p>
                <w:p w:rsidR="00B532E9" w:rsidRDefault="00B532E9" w:rsidP="00B532E9">
                  <w:pPr>
                    <w:pStyle w:val="OCRStyle2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חרום, כשיש תנודות רבות מאוד במשק האנרגיה. דווקא באנגליה, שם לא היה</w:t>
                  </w:r>
                </w:p>
                <w:p w:rsidR="00B532E9" w:rsidRDefault="00B532E9" w:rsidP="00B532E9">
                  <w:pPr>
                    <w:pStyle w:val="OCRStyle2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חישוב לפי לברה, בתקופה הזאת נצמדו למחירי רוטרדם, כדי לקחת איזו נקודת</w:t>
                  </w:r>
                </w:p>
                <w:p w:rsidR="00B532E9" w:rsidRDefault="00B532E9" w:rsidP="00B532E9">
                  <w:pPr>
                    <w:pStyle w:val="OCRStyle2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אחיזה של השוק העולמי. אני לא מתייחס לנושא המיסוי והספיגה, ובלו קצוב</w:t>
                  </w:r>
                </w:p>
                <w:p w:rsidR="00B532E9" w:rsidRDefault="00B532E9" w:rsidP="00B532E9">
                  <w:pPr>
                    <w:pStyle w:val="OCRStyle2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או לא קצוב, אני מדבר מבחינת המבנה הבסיסי של המחיר, שהוא אכן לברה עם</w:t>
                  </w:r>
                </w:p>
                <w:p w:rsidR="00B532E9" w:rsidRDefault="00B532E9" w:rsidP="00B532E9">
                  <w:pPr>
                    <w:pStyle w:val="OCRStyle2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שיקול דעת לא לגרום לזעזועים. אלה בדיוק הדברים שנאמרו על-ידכם. לכן</w:t>
                  </w:r>
                </w:p>
                <w:p w:rsidR="00B532E9" w:rsidRDefault="00B532E9" w:rsidP="00B532E9">
                  <w:pPr>
                    <w:pStyle w:val="OCRStyle2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מה-4 בספטמבר עד היום לא עלו מחירי הבנזין. לעומת זאת, הדלקים שבהם אין</w:t>
                  </w:r>
                </w:p>
                <w:p w:rsidR="00B532E9" w:rsidRDefault="00B532E9" w:rsidP="00B532E9">
                  <w:pPr>
                    <w:pStyle w:val="OCRStyle26"/>
                    <w:ind w:left="696"/>
                  </w:pPr>
                  <w:r>
                    <w:rPr>
                      <w:rtl/>
                    </w:rPr>
                    <w:t>מרכיב מיסוי, בהם אכן חלו שינויים</w:t>
                  </w:r>
                  <w:r>
                    <w:t>.</w:t>
                  </w:r>
                </w:p>
                <w:p w:rsidR="00B532E9" w:rsidRDefault="00B532E9" w:rsidP="00B532E9">
                  <w:pPr>
                    <w:pStyle w:val="OCRStyle2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לגבי התעשיה. התעשיה, ובעיקר התעשיה הפטרו-כימית, ומחירי הנפטא הרגישים</w:t>
                  </w:r>
                </w:p>
                <w:p w:rsidR="00B532E9" w:rsidRDefault="00B532E9" w:rsidP="00B532E9">
                  <w:pPr>
                    <w:pStyle w:val="OCRStyle2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מאוד, הם חלק מייצאים, ואכן צמודים למחירים באירופה. נאמר כאן על-ידי</w:t>
                  </w:r>
                </w:p>
                <w:p w:rsidR="00B532E9" w:rsidRDefault="00B532E9" w:rsidP="00B532E9">
                  <w:pPr>
                    <w:pStyle w:val="OCRStyle2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אחד מחברי הכנסת, שהם שילמו בחודש אוקטובר 70-80 דולר מעל המחיר</w:t>
                  </w:r>
                </w:p>
                <w:p w:rsidR="00B532E9" w:rsidRDefault="00B532E9" w:rsidP="00B532E9">
                  <w:pPr>
                    <w:pStyle w:val="OCRStyle2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הבינלאומי. בחודש ספטמבר המצב היה הפוך. מאחר שהם חיים עם מלאים, חזקה</w:t>
                  </w:r>
                </w:p>
                <w:p w:rsidR="00B532E9" w:rsidRDefault="00B532E9" w:rsidP="00B532E9">
                  <w:pPr>
                    <w:pStyle w:val="OCRStyle2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עליהם שהם לא משכו יותר מדי, כאשר המחירים היו גבוהים, עד אשר עודכנו</w:t>
                  </w:r>
                </w:p>
                <w:p w:rsidR="00B532E9" w:rsidRDefault="00B532E9" w:rsidP="00B532E9">
                  <w:pPr>
                    <w:pStyle w:val="OCRStyle26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ב-1 בנובמבר. לכן הנושא הוא המודל הרגיל, ומודל לשעת חרום, ואותה ועדה</w:t>
                  </w:r>
                </w:p>
                <w:p w:rsidR="00B532E9" w:rsidRDefault="00B532E9" w:rsidP="00B532E9">
                  <w:pPr>
                    <w:pStyle w:val="OCRStyle26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עליה דובר קודם צריכה לבוא עם המלצות ועם הקריטריונים לשני התחומים</w:t>
                  </w:r>
                </w:p>
                <w:p w:rsidR="00B532E9" w:rsidRDefault="00B532E9" w:rsidP="00B532E9">
                  <w:pPr>
                    <w:pStyle w:val="OCRStyle26"/>
                    <w:ind w:left="691"/>
                  </w:pPr>
                  <w:r>
                    <w:rPr>
                      <w:rtl/>
                    </w:rPr>
                    <w:t>האלה</w:t>
                  </w:r>
                  <w:r>
                    <w:t>.</w:t>
                  </w:r>
                </w:p>
                <w:p w:rsidR="00B532E9" w:rsidRDefault="00B532E9" w:rsidP="00B532E9">
                  <w:pPr>
                    <w:pStyle w:val="OCRStyle2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ש. גלבוע: ההפרשים שבינינו לבין אירופה - וכמובן</w:t>
                  </w:r>
                </w:p>
                <w:p w:rsidR="00B532E9" w:rsidRDefault="00B532E9" w:rsidP="00B532E9">
                  <w:pPr>
                    <w:pStyle w:val="OCRStyle26"/>
                    <w:ind w:left="4104"/>
                    <w:rPr>
                      <w:rtl/>
                    </w:rPr>
                  </w:pPr>
                  <w:r>
                    <w:rPr>
                      <w:rtl/>
                    </w:rPr>
                    <w:t>שאנחנו ברמת מחירים יותר נמוכה, וזה נכון -גם</w:t>
                  </w:r>
                </w:p>
                <w:p w:rsidR="00B532E9" w:rsidRDefault="00B532E9" w:rsidP="00B532E9">
                  <w:pPr>
                    <w:pStyle w:val="OCRStyle2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בגלל בלו יותר נמוך, ששם הוא קצוב - תרמו לירידות היותר קטנות באירופה</w:t>
                  </w:r>
                </w:p>
                <w:p w:rsidR="00B532E9" w:rsidRDefault="00B532E9" w:rsidP="00B532E9">
                  <w:pPr>
                    <w:pStyle w:val="OCRStyle2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מול העליות שלנו. הדולר הופחת ב-8 אחוזים של המטבעות הלאומיים של</w:t>
                  </w:r>
                </w:p>
                <w:p w:rsidR="00B532E9" w:rsidRDefault="00B532E9" w:rsidP="00B532E9">
                  <w:pPr>
                    <w:pStyle w:val="OCRStyle26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אירופה, דבר שאצלנו לא קיים. משקל החומר במחיר לצרכן קטן יותר, ולכן</w:t>
                  </w:r>
                </w:p>
                <w:p w:rsidR="00B532E9" w:rsidRDefault="00B532E9" w:rsidP="00B532E9">
                  <w:pPr>
                    <w:pStyle w:val="OCRStyle26"/>
                    <w:ind w:left="672"/>
                  </w:pPr>
                  <w:r>
                    <w:rPr>
                      <w:rtl/>
                    </w:rPr>
                    <w:t>ההשפעות של העליה שונות. לא לוקחים בחשבון את הבלו</w:t>
                  </w:r>
                  <w:r>
                    <w:t>.</w:t>
                  </w:r>
                </w:p>
                <w:p w:rsidR="00B532E9" w:rsidRDefault="00B532E9" w:rsidP="00B532E9">
                  <w:pPr>
                    <w:pStyle w:val="OCRStyle2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לחברות הענק האמריקאיות והאחרות יש מה שנקרא אקוויטי</w:t>
                  </w:r>
                  <w:r>
                    <w:t xml:space="preserve"> Oil. </w:t>
                  </w:r>
                  <w:r>
                    <w:rPr>
                      <w:rtl/>
                    </w:rPr>
                    <w:t>הם רוצים</w:t>
                  </w:r>
                </w:p>
                <w:p w:rsidR="00B532E9" w:rsidRDefault="00B532E9" w:rsidP="00B532E9">
                  <w:pPr>
                    <w:pStyle w:val="OCRStyle2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למכור גבוה גם במחירי הפסד במוצרים, והם עושים זאת. יש גם אינפלציה</w:t>
                  </w:r>
                </w:p>
                <w:p w:rsidR="00B532E9" w:rsidRPr="00B532E9" w:rsidRDefault="00B532E9" w:rsidP="00B532E9">
                  <w:pPr>
                    <w:pStyle w:val="OCRStyle26"/>
                    <w:ind w:left="658"/>
                  </w:pPr>
                  <w:r>
                    <w:rPr>
                      <w:rtl/>
                    </w:rPr>
                    <w:t>מקומית, שתרמה בכל-זאת לעליה בהוצאות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F2703" w:rsidRDefault="00FF2703">
      <w:r>
        <w:br w:type="page"/>
      </w:r>
    </w:p>
    <w:p w:rsidR="00FF2703" w:rsidRDefault="00FF2703"/>
    <w:p w:rsidR="00FF2703" w:rsidRDefault="008C488A">
      <w:r>
        <w:rPr>
          <w:noProof/>
        </w:rPr>
        <w:pict>
          <v:shape id="_x0000_s1057" type="#_x0000_t202" style="position:absolute;margin-left:53.35pt;margin-top:139.05pt;width:478.35pt;height:673.95pt;z-index:251687936;mso-position-horizontal:absolute;mso-position-horizontal-relative:page;mso-position-vertical:absolute;mso-position-vertical-relative:page" stroked="f">
            <v:textbox inset="0,0,0,0">
              <w:txbxContent>
                <w:p w:rsidR="00FF2703" w:rsidRDefault="00FF2703" w:rsidP="00FF2703">
                  <w:pPr>
                    <w:pStyle w:val="OCRStyle2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מבין שהקמתם ועדה משותפת, והיא עשויה</w:t>
                  </w:r>
                </w:p>
                <w:p w:rsidR="00FF2703" w:rsidRDefault="00FF2703" w:rsidP="00FF2703">
                  <w:pPr>
                    <w:pStyle w:val="OCRStyle27"/>
                    <w:ind w:left="4157"/>
                    <w:rPr>
                      <w:rtl/>
                    </w:rPr>
                  </w:pPr>
                  <w:r>
                    <w:rPr>
                      <w:rtl/>
                    </w:rPr>
                    <w:t>לקבוע מדיניות ארוכת טווח. אני מבקש מכם, עד</w:t>
                  </w:r>
                </w:p>
                <w:p w:rsidR="00FF2703" w:rsidRDefault="00FF2703" w:rsidP="00FF2703">
                  <w:pPr>
                    <w:pStyle w:val="OCRStyle27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שלא יסתיים המשבר, אנא הפעילו את שיקול הדעת, ואל תיתפסו להחלטות</w:t>
                  </w:r>
                </w:p>
                <w:p w:rsidR="00FF2703" w:rsidRDefault="00FF2703" w:rsidP="00FF2703">
                  <w:pPr>
                    <w:pStyle w:val="OCRStyle27"/>
                    <w:ind w:left="739"/>
                  </w:pPr>
                  <w:r>
                    <w:rPr>
                      <w:rtl/>
                    </w:rPr>
                    <w:t>מרחיקות לכת וקבועות</w:t>
                  </w:r>
                  <w:r>
                    <w:t>.</w:t>
                  </w:r>
                </w:p>
                <w:p w:rsidR="00FF2703" w:rsidRDefault="00FF2703" w:rsidP="00FF2703">
                  <w:pPr>
                    <w:pStyle w:val="OCRStyle27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האם אפשר לקבל הסבר בכתב על ההיטל היעודיל</w:t>
                  </w:r>
                </w:p>
                <w:p w:rsidR="00FF2703" w:rsidRDefault="00FF2703" w:rsidP="00FF2703">
                  <w:pPr>
                    <w:pStyle w:val="OCRStyle27"/>
                    <w:ind w:left="730"/>
                  </w:pPr>
                  <w:r>
                    <w:rPr>
                      <w:rtl/>
                    </w:rPr>
                    <w:t>א. וירצבורגר! כן</w:t>
                  </w:r>
                  <w:r>
                    <w:t>.</w:t>
                  </w:r>
                </w:p>
                <w:p w:rsidR="00FF2703" w:rsidRDefault="00FF2703" w:rsidP="00FF2703">
                  <w:pPr>
                    <w:pStyle w:val="OCRStyle27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מבקש, שתוך שבוע יבוא מסמך שאומר מה זה</w:t>
                  </w:r>
                </w:p>
                <w:p w:rsidR="00FF2703" w:rsidRDefault="00FF2703" w:rsidP="00FF2703">
                  <w:pPr>
                    <w:pStyle w:val="OCRStyle27"/>
                    <w:ind w:left="4133"/>
                    <w:rPr>
                      <w:rtl/>
                    </w:rPr>
                  </w:pPr>
                  <w:r>
                    <w:rPr>
                      <w:rtl/>
                    </w:rPr>
                    <w:t>בדיוק. האם אפשר לקבל הסבר, כיצד מתנהל</w:t>
                  </w:r>
                </w:p>
                <w:p w:rsidR="00FF2703" w:rsidRDefault="00FF2703" w:rsidP="00FF2703">
                  <w:pPr>
                    <w:pStyle w:val="OCRStyle27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הענין של המלאי במקטע החוזי ובמקטע החופשי? מה קורה במקרה של העלאה או</w:t>
                  </w:r>
                </w:p>
                <w:p w:rsidR="00FF2703" w:rsidRDefault="00FF2703" w:rsidP="00FF2703">
                  <w:pPr>
                    <w:pStyle w:val="OCRStyle2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של הורדת מחיר לגבי חברות הדלק בשני המקרים? נמתין שבוע וחצי-שבועיים</w:t>
                  </w:r>
                </w:p>
                <w:p w:rsidR="00FF2703" w:rsidRDefault="00FF2703" w:rsidP="00FF2703">
                  <w:pPr>
                    <w:pStyle w:val="OCRStyle2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לתום עבודתה של הוועדה, ואני מציע שעם תום הדיונים תבואו אלינו, כדי</w:t>
                  </w:r>
                </w:p>
                <w:p w:rsidR="00FF2703" w:rsidRDefault="00FF2703" w:rsidP="00FF2703">
                  <w:pPr>
                    <w:pStyle w:val="OCRStyle27"/>
                    <w:ind w:left="715"/>
                  </w:pPr>
                  <w:r>
                    <w:rPr>
                      <w:rtl/>
                    </w:rPr>
                    <w:t>שנקיים דיון ונשמע מה החלטתם לגבי המדיניות העתידית</w:t>
                  </w:r>
                  <w:r>
                    <w:t>.</w:t>
                  </w:r>
                </w:p>
                <w:p w:rsidR="00FF2703" w:rsidRDefault="00FF2703" w:rsidP="00FF2703">
                  <w:pPr>
                    <w:pStyle w:val="OCRStyle27"/>
                    <w:ind w:left="119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ערבות המדינה. בהתאם לתפנית לתיקון חוק עידוד השקעות הון מס' 39</w:t>
                  </w:r>
                </w:p>
                <w:p w:rsidR="00FF2703" w:rsidRDefault="00FF2703" w:rsidP="00FF2703">
                  <w:pPr>
                    <w:pStyle w:val="OCRStyle2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א. יונס: מדובר בבקשת ערבות, שמתייחסת לתיקון לחוק</w:t>
                  </w:r>
                </w:p>
                <w:p w:rsidR="00FF2703" w:rsidRDefault="00FF2703" w:rsidP="00FF2703">
                  <w:pPr>
                    <w:pStyle w:val="OCRStyle27"/>
                    <w:ind w:left="4114"/>
                    <w:rPr>
                      <w:rtl/>
                    </w:rPr>
                  </w:pPr>
                  <w:r>
                    <w:rPr>
                      <w:rtl/>
                    </w:rPr>
                    <w:t>לעידוד השקעות הון, כפי שאושר בוועדה ואחר</w:t>
                  </w:r>
                </w:p>
                <w:p w:rsidR="00FF2703" w:rsidRDefault="00FF2703" w:rsidP="00FF2703">
                  <w:pPr>
                    <w:pStyle w:val="OCRStyle27"/>
                    <w:ind w:left="696"/>
                  </w:pPr>
                  <w:r>
                    <w:rPr>
                      <w:rtl/>
                    </w:rPr>
                    <w:t>כך בכנסת. אני מבין שנגיד בנק ישראל התקשר אל יו"ר הוועדה</w:t>
                  </w:r>
                  <w:r>
                    <w:t>.</w:t>
                  </w:r>
                </w:p>
                <w:p w:rsidR="00FF2703" w:rsidRDefault="00FF2703" w:rsidP="00FF2703">
                  <w:pPr>
                    <w:pStyle w:val="OCRStyle2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את אישורכם למסגרת של ההסדר הפיננסי לתיקון החוק בקשר</w:t>
                  </w:r>
                </w:p>
                <w:p w:rsidR="00FF2703" w:rsidRDefault="00FF2703" w:rsidP="00FF2703">
                  <w:pPr>
                    <w:pStyle w:val="OCRStyle2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לערבויות מדינה. נמצאים כאן ראשי תמ"ס, ואני מניח שהם יציגו את שיטת</w:t>
                  </w:r>
                </w:p>
                <w:p w:rsidR="00FF2703" w:rsidRDefault="00FF2703" w:rsidP="00FF2703">
                  <w:pPr>
                    <w:pStyle w:val="OCRStyle27"/>
                    <w:ind w:left="691"/>
                  </w:pPr>
                  <w:r>
                    <w:rPr>
                      <w:rtl/>
                    </w:rPr>
                    <w:t>הפיקוח, זכאות וכוי, כפי שנובע מהתיקון לחוק</w:t>
                  </w:r>
                  <w:r>
                    <w:t>.</w:t>
                  </w:r>
                </w:p>
                <w:p w:rsidR="00FF2703" w:rsidRDefault="00FF2703" w:rsidP="00FF2703">
                  <w:pPr>
                    <w:pStyle w:val="OCRStyle2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העיסקה שאנחנו מדברים עליה היא עיסקה שבה יוכל משקיע, לאחר שקיבל את</w:t>
                  </w:r>
                </w:p>
                <w:p w:rsidR="00FF2703" w:rsidRDefault="00FF2703" w:rsidP="00FF2703">
                  <w:pPr>
                    <w:pStyle w:val="OCRStyle2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אישור מרכז ההשקעות למעמד של מפעל מאושר, ובהתנייה שישקיע שליש מגובה</w:t>
                  </w:r>
                </w:p>
                <w:p w:rsidR="00FF2703" w:rsidRDefault="00FF2703" w:rsidP="00FF2703">
                  <w:pPr>
                    <w:pStyle w:val="OCRStyle2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ההשקעה בהון על-פי קריטריונים והגדרות, כפי שיקבע מרכז ההשקעות, משקיע</w:t>
                  </w:r>
                </w:p>
                <w:p w:rsidR="00FF2703" w:rsidRDefault="00FF2703" w:rsidP="00FF2703">
                  <w:pPr>
                    <w:pStyle w:val="OCRStyle27"/>
                    <w:ind w:left="682"/>
                  </w:pPr>
                  <w:r>
                    <w:rPr>
                      <w:rtl/>
                    </w:rPr>
                    <w:t>כזה יוכל לקבל ערבות מדינה מלאה על שני השלישים הנותרים של ההשקעה</w:t>
                  </w:r>
                  <w:r>
                    <w:t>.</w:t>
                  </w:r>
                </w:p>
                <w:p w:rsidR="00FF2703" w:rsidRDefault="00FF2703" w:rsidP="00FF2703">
                  <w:pPr>
                    <w:pStyle w:val="OCRStyle2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ערבות המדינה תועמד בשלב הראשון להלוואות שיעמידו בנקים מסחריים, בעתיד</w:t>
                  </w:r>
                </w:p>
                <w:p w:rsidR="00FF2703" w:rsidRDefault="00FF2703" w:rsidP="00FF2703">
                  <w:pPr>
                    <w:pStyle w:val="OCRStyle2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תיבחן אפשרות שהמקורות הכספיים ינבעו מחברות ביטוח, הלוואות בעלים, או</w:t>
                  </w:r>
                </w:p>
                <w:p w:rsidR="00FF2703" w:rsidRDefault="00FF2703" w:rsidP="00FF2703">
                  <w:pPr>
                    <w:pStyle w:val="OCRStyle2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גופים אחרים, שיכולים להעמיד הלוואות מהסוג הזה, וגם להם תינתן ערבות</w:t>
                  </w:r>
                </w:p>
                <w:p w:rsidR="00FF2703" w:rsidRDefault="00FF2703" w:rsidP="00FF2703">
                  <w:pPr>
                    <w:pStyle w:val="OCRStyle27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מדינה. בשלב זה העניין מוקדם מדי. אנחנו עדיין לא יודעים איך לטפל בצד</w:t>
                  </w:r>
                </w:p>
                <w:p w:rsidR="00FF2703" w:rsidRDefault="00FF2703" w:rsidP="00FF2703">
                  <w:pPr>
                    <w:pStyle w:val="OCRStyle27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הפיקוח ובצד מימוש הערבות אם יידרש, כאשר מדובר על הלוואה ממקור קשור</w:t>
                  </w:r>
                </w:p>
                <w:p w:rsidR="00FF2703" w:rsidRDefault="00FF2703" w:rsidP="00FF2703">
                  <w:pPr>
                    <w:pStyle w:val="OCRStyle27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או ממקור לא בנקאי. בינתיים אין לנו הצעה כזאת על הפרק, ואנחנו לא דנים</w:t>
                  </w:r>
                </w:p>
                <w:p w:rsidR="00FF2703" w:rsidRDefault="00FF2703" w:rsidP="00FF2703">
                  <w:pPr>
                    <w:pStyle w:val="OCRStyle27"/>
                    <w:ind w:left="667"/>
                  </w:pPr>
                  <w:r>
                    <w:rPr>
                      <w:rtl/>
                    </w:rPr>
                    <w:t>בזה</w:t>
                  </w:r>
                  <w:r>
                    <w:t>.</w:t>
                  </w:r>
                </w:p>
                <w:p w:rsidR="00FF2703" w:rsidRDefault="00FF2703" w:rsidP="00FF2703">
                  <w:pPr>
                    <w:pStyle w:val="OCRStyle27"/>
                    <w:ind w:left="662"/>
                  </w:pPr>
                  <w:r>
                    <w:rPr>
                      <w:rtl/>
                    </w:rPr>
                    <w:t>ההלוואה מתחלקת לשלושה חלקים</w:t>
                  </w:r>
                  <w:r>
                    <w:t>:</w:t>
                  </w:r>
                </w:p>
                <w:p w:rsidR="00FF2703" w:rsidRDefault="00FF2703" w:rsidP="00FF2703">
                  <w:pPr>
                    <w:pStyle w:val="OCRStyle27"/>
                    <w:ind w:left="66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א) הלוואה לרכישת ציוד חדש, על-פי כללים שקובע מרכז ההשקעות. הציוד</w:t>
                  </w:r>
                </w:p>
                <w:p w:rsidR="00FF2703" w:rsidRDefault="00FF2703" w:rsidP="00FF2703">
                  <w:pPr>
                    <w:pStyle w:val="OCRStyle2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מיובא. נרצה, היכן שהדבר ניתן, שינוצלו קווי אשראי בחו"ל, קווי</w:t>
                  </w:r>
                </w:p>
                <w:p w:rsidR="00FF2703" w:rsidRDefault="00FF2703" w:rsidP="00FF2703">
                  <w:pPr>
                    <w:pStyle w:val="OCRStyle2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אשראי ממוסדות בחו"ל, וייעשה הסדר כדי שאם הקו הוא לתקופה קצרה</w:t>
                  </w:r>
                </w:p>
                <w:p w:rsidR="00FF2703" w:rsidRDefault="00FF2703" w:rsidP="00FF2703">
                  <w:pPr>
                    <w:pStyle w:val="OCRStyle2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יותר מ-7 שנים, יוכל עדיין היבואן-המשקיע לקבל השלמת מימון עד</w:t>
                  </w:r>
                </w:p>
                <w:p w:rsidR="00FF2703" w:rsidRDefault="00FF2703" w:rsidP="00FF2703">
                  <w:pPr>
                    <w:pStyle w:val="OCRStyle27"/>
                    <w:ind w:left="1166"/>
                  </w:pPr>
                  <w:r>
                    <w:rPr>
                      <w:rtl/>
                    </w:rPr>
                    <w:t>לתקופה של 7 שנים, כדי שיקבל אותה תקופת מימון ממוצעת מינימלית</w:t>
                  </w:r>
                </w:p>
              </w:txbxContent>
            </v:textbox>
            <w10:wrap anchorx="page" anchory="page"/>
          </v:shape>
        </w:pict>
      </w:r>
    </w:p>
    <w:p w:rsidR="007E69A0" w:rsidRDefault="007E69A0">
      <w:r>
        <w:br w:type="page"/>
      </w:r>
    </w:p>
    <w:p w:rsidR="007E69A0" w:rsidRDefault="007E69A0"/>
    <w:p w:rsidR="007E69A0" w:rsidRDefault="008C488A">
      <w:r>
        <w:rPr>
          <w:noProof/>
        </w:rPr>
        <w:pict>
          <v:shape id="_x0000_s1058" type="#_x0000_t202" style="position:absolute;margin-left:46.7pt;margin-top:136.8pt;width:499.3pt;height:672.85pt;z-index:251688960;mso-position-horizontal:absolute;mso-position-horizontal-relative:page;mso-position-vertical:absolute;mso-position-vertical-relative:page" stroked="f">
            <v:textbox inset="0,0,0,0">
              <w:txbxContent>
                <w:p w:rsidR="007E69A0" w:rsidRDefault="007E69A0" w:rsidP="007E69A0">
                  <w:pPr>
                    <w:pStyle w:val="OCRStyle28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נדרשת. כך יוכל גם להקים את העסק, וגם לתת לו להתחיל לפעול, ומתוך</w:t>
                  </w:r>
                </w:p>
                <w:p w:rsidR="007E69A0" w:rsidRDefault="007E69A0" w:rsidP="007E69A0">
                  <w:pPr>
                    <w:pStyle w:val="OCRStyle28"/>
                    <w:ind w:left="1320"/>
                  </w:pPr>
                  <w:r>
                    <w:rPr>
                      <w:rtl/>
                    </w:rPr>
                    <w:t>פעולתו לפרוע את ההלוואה</w:t>
                  </w:r>
                  <w:r>
                    <w:t>.</w:t>
                  </w:r>
                </w:p>
                <w:p w:rsidR="007E69A0" w:rsidRDefault="007E69A0" w:rsidP="007E69A0">
                  <w:pPr>
                    <w:pStyle w:val="OCRStyle28"/>
                    <w:ind w:left="797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ב) הלוואות למימון רכישה או הקמה של מבנים, אם הדבר הזה יידרש. כאן</w:t>
                  </w:r>
                </w:p>
                <w:p w:rsidR="007E69A0" w:rsidRDefault="007E69A0" w:rsidP="007E69A0">
                  <w:pPr>
                    <w:pStyle w:val="OCRStyle28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התקופה היא מעט ארוכה יותר, מתוך הנחה שבגלל תקופת הפחת הארוכה</w:t>
                  </w:r>
                </w:p>
                <w:p w:rsidR="007E69A0" w:rsidRDefault="007E69A0" w:rsidP="007E69A0">
                  <w:pPr>
                    <w:pStyle w:val="OCRStyle28"/>
                    <w:ind w:left="1310"/>
                  </w:pPr>
                  <w:r>
                    <w:rPr>
                      <w:rtl/>
                    </w:rPr>
                    <w:t>יותר במבנים, נדרשת גם תקופת מימון שונה</w:t>
                  </w:r>
                  <w:r>
                    <w:t>.</w:t>
                  </w:r>
                </w:p>
                <w:p w:rsidR="007E69A0" w:rsidRDefault="007E69A0" w:rsidP="007E69A0">
                  <w:pPr>
                    <w:pStyle w:val="OCRStyle28"/>
                    <w:ind w:left="787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הלוואות להשקעות אחרות והון חוזר, שם באופן יחסי יש לנו הבעיה</w:t>
                  </w:r>
                </w:p>
                <w:p w:rsidR="007E69A0" w:rsidRDefault="007E69A0" w:rsidP="007E69A0">
                  <w:pPr>
                    <w:pStyle w:val="OCRStyle28"/>
                    <w:ind w:left="1310"/>
                  </w:pPr>
                  <w:r>
                    <w:rPr>
                      <w:rtl/>
                    </w:rPr>
                    <w:t>הגדולה</w:t>
                  </w:r>
                  <w:r>
                    <w:t>.</w:t>
                  </w:r>
                </w:p>
                <w:p w:rsidR="007E69A0" w:rsidRDefault="007E69A0" w:rsidP="007E69A0">
                  <w:pPr>
                    <w:pStyle w:val="OCRStyle28"/>
                    <w:ind w:left="787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ד) הלוואות להון חוזר. כאן יש כמובן קושי לממן לטווח ארוך. הון חוזר</w:t>
                  </w:r>
                </w:p>
                <w:p w:rsidR="007E69A0" w:rsidRDefault="007E69A0" w:rsidP="007E69A0">
                  <w:pPr>
                    <w:pStyle w:val="OCRStyle28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בהקשר הזה הוא השקעה, שבחלקה מוכרת לצרכי מס הכנסה כהוצאה, ולא</w:t>
                  </w:r>
                </w:p>
                <w:p w:rsidR="007E69A0" w:rsidRDefault="007E69A0" w:rsidP="007E69A0">
                  <w:pPr>
                    <w:pStyle w:val="OCRStyle28"/>
                    <w:ind w:left="1296"/>
                  </w:pPr>
                  <w:r>
                    <w:rPr>
                      <w:rtl/>
                    </w:rPr>
                    <w:t>כהשקעה, וגם על כך יינתן מימון</w:t>
                  </w:r>
                  <w:r>
                    <w:t>.</w:t>
                  </w:r>
                </w:p>
                <w:p w:rsidR="007E69A0" w:rsidRDefault="007E69A0" w:rsidP="007E69A0">
                  <w:pPr>
                    <w:pStyle w:val="OCRStyle28"/>
                    <w:ind w:left="773"/>
                  </w:pPr>
                  <w:r>
                    <w:rPr>
                      <w:rtl/>
                    </w:rPr>
                    <w:t>כבטחון להלוואות הנערבות תקבל המדינה שיעבוד ספציפי על הנכסים הקבועים</w:t>
                  </w:r>
                  <w:r>
                    <w:t>.</w:t>
                  </w:r>
                </w:p>
                <w:p w:rsidR="007E69A0" w:rsidRDefault="007E69A0" w:rsidP="007E69A0">
                  <w:pPr>
                    <w:pStyle w:val="OCRStyle28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יש כאן טעות, נשמטה מלה בפניה, כפי שהוצגה בפניכם בסעיף א(4(א), צריך</w:t>
                  </w:r>
                </w:p>
                <w:p w:rsidR="007E69A0" w:rsidRDefault="007E69A0" w:rsidP="007E69A0">
                  <w:pPr>
                    <w:pStyle w:val="OCRStyle28"/>
                    <w:ind w:left="763"/>
                  </w:pPr>
                  <w:r>
                    <w:rPr>
                      <w:rtl/>
                    </w:rPr>
                    <w:t>להאמר: "שיעבוד קבוע ראשון בדרגה על כל הנכסים הקבועים שתרכוש החברה</w:t>
                  </w:r>
                  <w:r>
                    <w:t>".</w:t>
                  </w:r>
                </w:p>
                <w:p w:rsidR="007E69A0" w:rsidRDefault="007E69A0" w:rsidP="007E69A0">
                  <w:pPr>
                    <w:pStyle w:val="OCRStyle2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בסעיף (ב) אנחנו אומרים: "שיעבוד שוטף בדרגה אפשרית על הרכוש השוטף של</w:t>
                  </w:r>
                </w:p>
                <w:p w:rsidR="007E69A0" w:rsidRDefault="007E69A0" w:rsidP="007E69A0">
                  <w:pPr>
                    <w:pStyle w:val="OCRStyle28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החברה". דרגה אפשרית, פירושו של דבר שהבנק יוכל להתיר שיעבוד בדרגה</w:t>
                  </w:r>
                </w:p>
                <w:p w:rsidR="007E69A0" w:rsidRDefault="007E69A0" w:rsidP="007E69A0">
                  <w:pPr>
                    <w:pStyle w:val="OCRStyle2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עדיפה על דרגת המדינה, לטובת מימון נוסף על המימון שמופיע בתכנית הזאת</w:t>
                  </w:r>
                </w:p>
                <w:p w:rsidR="007E69A0" w:rsidRDefault="007E69A0" w:rsidP="007E69A0">
                  <w:pPr>
                    <w:pStyle w:val="OCRStyle28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לגורמים מממנים אחרים. כלומר, כפי שהוחלט כאן, הרכוש השוטף של החברה</w:t>
                  </w:r>
                </w:p>
                <w:p w:rsidR="007E69A0" w:rsidRDefault="007E69A0" w:rsidP="007E69A0">
                  <w:pPr>
                    <w:pStyle w:val="OCRStyle28"/>
                    <w:ind w:left="763"/>
                  </w:pPr>
                  <w:r>
                    <w:rPr>
                      <w:rtl/>
                    </w:rPr>
                    <w:t>עדיין ישמש מנוף עסקי של החברה לפיתוח עסקים נוספים שלה באותו מפעל</w:t>
                  </w:r>
                  <w:r>
                    <w:t>.</w:t>
                  </w:r>
                </w:p>
                <w:p w:rsidR="007E69A0" w:rsidRDefault="007E69A0" w:rsidP="007E69A0">
                  <w:pPr>
                    <w:pStyle w:val="OCRStyle28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כלומר, רכישת מלאי נוסף, הוצאות אחרות ופעולות שלא נכללו במסגרת תכנית</w:t>
                  </w:r>
                </w:p>
                <w:p w:rsidR="007E69A0" w:rsidRDefault="007E69A0" w:rsidP="007E69A0">
                  <w:pPr>
                    <w:pStyle w:val="OCRStyle28"/>
                    <w:ind w:left="758"/>
                  </w:pPr>
                  <w:r>
                    <w:rPr>
                      <w:rtl/>
                    </w:rPr>
                    <w:t>ההשקעות</w:t>
                  </w:r>
                  <w:r>
                    <w:t>.</w:t>
                  </w:r>
                </w:p>
                <w:p w:rsidR="007E69A0" w:rsidRDefault="007E69A0" w:rsidP="007E69A0">
                  <w:pPr>
                    <w:pStyle w:val="OCRStyle28"/>
                    <w:ind w:left="754"/>
                  </w:pPr>
                  <w:r>
                    <w:rPr>
                      <w:rtl/>
                    </w:rPr>
                    <w:t>ח. קופמן: באיזה אחוז הבנק יתיר לשעבד לגורמים אחרים</w:t>
                  </w:r>
                  <w:r>
                    <w:t>,</w:t>
                  </w:r>
                </w:p>
                <w:p w:rsidR="007E69A0" w:rsidRDefault="007E69A0" w:rsidP="007E69A0">
                  <w:pPr>
                    <w:pStyle w:val="OCRStyle28"/>
                    <w:ind w:left="4186"/>
                  </w:pPr>
                  <w:r>
                    <w:rPr>
                      <w:rtl/>
                    </w:rPr>
                    <w:t>כדי שיקבלו אשראי</w:t>
                  </w:r>
                  <w:r>
                    <w:t>?</w:t>
                  </w:r>
                </w:p>
                <w:p w:rsidR="007E69A0" w:rsidRDefault="007E69A0" w:rsidP="007E69A0">
                  <w:pPr>
                    <w:pStyle w:val="OCRStyle28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א. יונס-. הרכוש השוטף כולו יותר לשיעבוד בדרגה עדיפה</w:t>
                  </w:r>
                </w:p>
                <w:p w:rsidR="007E69A0" w:rsidRDefault="007E69A0" w:rsidP="007E69A0">
                  <w:pPr>
                    <w:pStyle w:val="OCRStyle28"/>
                    <w:ind w:left="4181"/>
                    <w:rPr>
                      <w:rtl/>
                    </w:rPr>
                  </w:pPr>
                  <w:r>
                    <w:rPr>
                      <w:rtl/>
                    </w:rPr>
                    <w:t>על דרגת המדינה. כלומר, כל זמן שאין לו</w:t>
                  </w:r>
                </w:p>
                <w:p w:rsidR="007E69A0" w:rsidRDefault="007E69A0" w:rsidP="007E69A0">
                  <w:pPr>
                    <w:pStyle w:val="OCRStyle28"/>
                    <w:ind w:left="744"/>
                  </w:pPr>
                  <w:r>
                    <w:rPr>
                      <w:rtl/>
                    </w:rPr>
                    <w:t>שיעבוד אחר, המדינה תהיה ראשונה. תמיד יוכל להיכנס מלמעלה מישהו</w:t>
                  </w:r>
                  <w:r>
                    <w:t>,</w:t>
                  </w:r>
                </w:p>
                <w:p w:rsidR="007E69A0" w:rsidRDefault="007E69A0" w:rsidP="007E69A0">
                  <w:pPr>
                    <w:pStyle w:val="OCRStyle28"/>
                    <w:ind w:left="749"/>
                  </w:pPr>
                  <w:r>
                    <w:rPr>
                      <w:rtl/>
                    </w:rPr>
                    <w:t>ולהוריד את המדינה לדרגה נחותה יותר</w:t>
                  </w:r>
                  <w:r>
                    <w:t>.</w:t>
                  </w:r>
                </w:p>
                <w:p w:rsidR="007E69A0" w:rsidRDefault="007E69A0" w:rsidP="007E69A0">
                  <w:pPr>
                    <w:pStyle w:val="OCRStyle28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המטרה אותה רצו להשיג בהרחבה הזאת היא לאפשר למפעל להמשיך ולצמוח על</w:t>
                  </w:r>
                </w:p>
                <w:p w:rsidR="007E69A0" w:rsidRDefault="007E69A0" w:rsidP="007E69A0">
                  <w:pPr>
                    <w:pStyle w:val="OCRStyle28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בסיס בטחונות שקיימים בעסק עצמו, מבלי שאותם בטחונות ישמשו להבטחת</w:t>
                  </w:r>
                </w:p>
                <w:p w:rsidR="007E69A0" w:rsidRDefault="007E69A0" w:rsidP="007E69A0">
                  <w:pPr>
                    <w:pStyle w:val="OCRStyle28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ערבות המדינה. אני יודע שזה לא היה מקובל בעבר, אבל זאת היתה מטרת</w:t>
                  </w:r>
                </w:p>
                <w:p w:rsidR="007E69A0" w:rsidRDefault="007E69A0" w:rsidP="007E69A0">
                  <w:pPr>
                    <w:pStyle w:val="OCRStyle28"/>
                    <w:ind w:left="730"/>
                  </w:pPr>
                  <w:r>
                    <w:rPr>
                      <w:rtl/>
                    </w:rPr>
                    <w:t>ההחלטה הזאת</w:t>
                  </w:r>
                  <w:r>
                    <w:t>.</w:t>
                  </w:r>
                </w:p>
                <w:p w:rsidR="007E69A0" w:rsidRDefault="007E69A0" w:rsidP="007E69A0">
                  <w:pPr>
                    <w:pStyle w:val="OCRStyle2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לגבי נקודה שהזכרתי קודם, גובה עמלת הערבות, הפרמיה לקרן הפסדי</w:t>
                  </w:r>
                </w:p>
                <w:p w:rsidR="007E69A0" w:rsidRDefault="007E69A0" w:rsidP="007E69A0">
                  <w:pPr>
                    <w:pStyle w:val="OCRStyle2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הערבויות. בפניה, כפי שהוגשה לוועדה, נרשם שיעור של 1.5 אחוז. מסיבות</w:t>
                  </w:r>
                </w:p>
                <w:p w:rsidR="007E69A0" w:rsidRDefault="007E69A0" w:rsidP="007E69A0">
                  <w:pPr>
                    <w:pStyle w:val="OCRStyle28"/>
                    <w:ind w:left="720"/>
                  </w:pPr>
                  <w:r>
                    <w:rPr>
                      <w:rtl/>
                    </w:rPr>
                    <w:t>מוניטריות ומסיבות הקשורות לשוק ההון פנה נגיד בנק ישראל הבוקר גם אלי</w:t>
                  </w:r>
                  <w:r>
                    <w:t>,</w:t>
                  </w:r>
                </w:p>
                <w:p w:rsidR="007E69A0" w:rsidRDefault="007E69A0" w:rsidP="007E69A0">
                  <w:pPr>
                    <w:pStyle w:val="OCRStyle28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אני מבין שהוא פנה גם ליו"ר הוועדה, וביקש בדיקה נוספת של הנקודה</w:t>
                  </w:r>
                </w:p>
                <w:p w:rsidR="007E69A0" w:rsidRDefault="007E69A0" w:rsidP="007E69A0">
                  <w:pPr>
                    <w:pStyle w:val="OCRStyle2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הספציפית הזאת בלבד, על-מנת לוודא שמה שאנחנו עושים כאן לא יהיה גורם</w:t>
                  </w:r>
                </w:p>
                <w:p w:rsidR="007E69A0" w:rsidRDefault="007E69A0" w:rsidP="007E69A0">
                  <w:pPr>
                    <w:pStyle w:val="OCRStyle28"/>
                    <w:ind w:left="715"/>
                  </w:pPr>
                  <w:r>
                    <w:rPr>
                      <w:rtl/>
                    </w:rPr>
                    <w:t>שימנע או יפריע במסגרת שיקולי הפירמה לגשת לשוק ההון, ולגייס כספים שם</w:t>
                  </w:r>
                  <w:r>
                    <w:t>.</w:t>
                  </w:r>
                </w:p>
                <w:p w:rsidR="007E69A0" w:rsidRDefault="007E69A0" w:rsidP="007E69A0">
                  <w:pPr>
                    <w:pStyle w:val="OCRStyle28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סוכם עם הנגיד, שאנחנו נקיים אתו את הדיון הזה, וזו נקודה שאני כרגע</w:t>
                  </w:r>
                </w:p>
                <w:p w:rsidR="007E69A0" w:rsidRDefault="007E69A0" w:rsidP="007E69A0">
                  <w:pPr>
                    <w:pStyle w:val="OCRStyle28"/>
                    <w:ind w:left="720"/>
                  </w:pPr>
                  <w:r>
                    <w:rPr>
                      <w:rtl/>
                    </w:rPr>
                    <w:t>הייתי מבקש להשאיר פתוחה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E565B" w:rsidRDefault="009E565B">
      <w:r>
        <w:br w:type="page"/>
      </w:r>
    </w:p>
    <w:p w:rsidR="009E565B" w:rsidRDefault="009E565B"/>
    <w:p w:rsidR="009E565B" w:rsidRDefault="008C488A">
      <w:r>
        <w:rPr>
          <w:noProof/>
        </w:rPr>
        <w:pict>
          <v:shape id="_x0000_s1059" type="#_x0000_t202" style="position:absolute;margin-left:56.75pt;margin-top:136.8pt;width:472.65pt;height:680.6pt;z-index:251689984;mso-position-horizontal:absolute;mso-position-horizontal-relative:page;mso-position-vertical:absolute;mso-position-vertical-relative:page" stroked="f">
            <v:textbox inset="0,0,0,0">
              <w:txbxContent>
                <w:p w:rsidR="009E565B" w:rsidRDefault="009E565B" w:rsidP="009E565B">
                  <w:pPr>
                    <w:pStyle w:val="OCRStyle29"/>
                    <w:ind w:left="624"/>
                  </w:pPr>
                  <w:r>
                    <w:rPr>
                      <w:rtl/>
                    </w:rPr>
                    <w:t>הסכום הכולל של הערבויות אליו אנחנו מתייחסים הוא 700 מיליון ש"ח</w:t>
                  </w:r>
                  <w:r>
                    <w:t>.</w:t>
                  </w:r>
                </w:p>
                <w:p w:rsidR="009E565B" w:rsidRDefault="009E565B" w:rsidP="009E565B">
                  <w:pPr>
                    <w:pStyle w:val="OCRStyle29"/>
                    <w:ind w:left="624"/>
                  </w:pPr>
                  <w:r>
                    <w:t>(</w:t>
                  </w:r>
                  <w:r>
                    <w:rPr>
                      <w:rtl/>
                    </w:rPr>
                    <w:t>מתחלף יו"ר הישיבה</w:t>
                  </w:r>
                  <w:r>
                    <w:t>)</w:t>
                  </w:r>
                </w:p>
                <w:p w:rsidR="009E565B" w:rsidRDefault="009E565B" w:rsidP="009E565B">
                  <w:pPr>
                    <w:pStyle w:val="OCRStyle29"/>
                    <w:ind w:left="610"/>
                  </w:pPr>
                  <w:r>
                    <w:rPr>
                      <w:rtl/>
                    </w:rPr>
                    <w:t>מ"מ היו"ר א. וינשטיין: אתה אומר שאתה מוציא את זה מההצעה</w:t>
                  </w:r>
                  <w:r>
                    <w:t>?</w:t>
                  </w:r>
                </w:p>
                <w:p w:rsidR="009E565B" w:rsidRDefault="009E565B" w:rsidP="009E565B">
                  <w:pPr>
                    <w:pStyle w:val="OCRStyle29"/>
                    <w:ind w:left="610"/>
                  </w:pPr>
                  <w:r>
                    <w:rPr>
                      <w:rtl/>
                    </w:rPr>
                    <w:t>א. יונס: לא</w:t>
                  </w:r>
                  <w:r>
                    <w:t>.</w:t>
                  </w:r>
                </w:p>
                <w:p w:rsidR="009E565B" w:rsidRDefault="009E565B" w:rsidP="009E565B">
                  <w:pPr>
                    <w:pStyle w:val="OCRStyle29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א. כ"ץ-עוז; מה ההגיון של בקשת הפרמיה? הרי הערבות ניתנת</w:t>
                  </w:r>
                </w:p>
                <w:p w:rsidR="009E565B" w:rsidRDefault="009E565B" w:rsidP="009E565B">
                  <w:pPr>
                    <w:pStyle w:val="OCRStyle29"/>
                    <w:ind w:left="4013"/>
                  </w:pPr>
                  <w:r>
                    <w:rPr>
                      <w:rtl/>
                    </w:rPr>
                    <w:t>כדי לקדם ענין. מדוע צריך פרמיה</w:t>
                  </w:r>
                  <w:r>
                    <w:t>?</w:t>
                  </w:r>
                </w:p>
                <w:p w:rsidR="009E565B" w:rsidRDefault="009E565B" w:rsidP="009E565B">
                  <w:pPr>
                    <w:pStyle w:val="OCRStyle29"/>
                    <w:ind w:left="595"/>
                  </w:pPr>
                  <w:r>
                    <w:rPr>
                      <w:rtl/>
                    </w:rPr>
                    <w:t>א. יונס; התשובה לשאלה הזאת בעצם מורכבת מ-3 תשובות</w:t>
                  </w:r>
                  <w:r>
                    <w:t>,</w:t>
                  </w:r>
                </w:p>
                <w:p w:rsidR="009E565B" w:rsidRDefault="009E565B" w:rsidP="009E565B">
                  <w:pPr>
                    <w:pStyle w:val="OCRStyle29"/>
                    <w:ind w:left="4008"/>
                    <w:rPr>
                      <w:rtl/>
                    </w:rPr>
                  </w:pPr>
                  <w:r>
                    <w:rPr>
                      <w:rtl/>
                    </w:rPr>
                    <w:t>שכל אחת עומדת בפני עצמה, וכולן יחד מצטברות</w:t>
                  </w:r>
                </w:p>
                <w:p w:rsidR="009E565B" w:rsidRDefault="009E565B" w:rsidP="009E565B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לתשובה שאיננה מכסה את הכל: צריך פרמיה, מכיוון שיש כאן סיכון, והסיכון</w:t>
                  </w:r>
                </w:p>
                <w:p w:rsidR="009E565B" w:rsidRDefault="009E565B" w:rsidP="009E565B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הזה צריך להיות משולם באיזה מקום. בסה"כ עושים עיסקה שהיא מעין עיסקת</w:t>
                  </w:r>
                </w:p>
                <w:p w:rsidR="009E565B" w:rsidRDefault="009E565B" w:rsidP="009E565B">
                  <w:pPr>
                    <w:pStyle w:val="OCRStyle29"/>
                    <w:ind w:left="581"/>
                  </w:pPr>
                  <w:r>
                    <w:rPr>
                      <w:rtl/>
                    </w:rPr>
                    <w:t>ביטוח. כמו שאתה נותן אשראי, גם כשהמדינה נותנת אשראי היא גובה ריבית</w:t>
                  </w:r>
                  <w:r>
                    <w:t>,</w:t>
                  </w:r>
                </w:p>
                <w:p w:rsidR="009E565B" w:rsidRDefault="009E565B" w:rsidP="009E565B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היא לא נותנת את זה חינם. גם כשהיא מסתכנת, כנגד הסיכון היא לוקחת</w:t>
                  </w:r>
                </w:p>
                <w:p w:rsidR="009E565B" w:rsidRDefault="009E565B" w:rsidP="009E565B">
                  <w:pPr>
                    <w:pStyle w:val="OCRStyle29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פרמיה. אפשר לטעון כנגד השאלה בענין הזה, האם הפרמיה מכסה את מלוא</w:t>
                  </w:r>
                </w:p>
                <w:p w:rsidR="009E565B" w:rsidRDefault="009E565B" w:rsidP="009E565B">
                  <w:pPr>
                    <w:pStyle w:val="OCRStyle29"/>
                    <w:ind w:left="586"/>
                  </w:pPr>
                  <w:r>
                    <w:rPr>
                      <w:rtl/>
                    </w:rPr>
                    <w:t>הסיכון, כאשר התשובה על כך היא שלא, היא לא מכסה את מלוא הסיכון</w:t>
                  </w:r>
                  <w:r>
                    <w:t>.</w:t>
                  </w:r>
                </w:p>
                <w:p w:rsidR="009E565B" w:rsidRDefault="009E565B" w:rsidP="009E565B">
                  <w:pPr>
                    <w:pStyle w:val="OCRStyle29"/>
                    <w:ind w:left="581"/>
                  </w:pPr>
                  <w:r>
                    <w:rPr>
                      <w:rtl/>
                    </w:rPr>
                    <w:t>הפרמיה הריאלית היתה צריכה להיות בסביבות  6-7 אחוזים</w:t>
                  </w:r>
                  <w:r>
                    <w:t>.</w:t>
                  </w:r>
                </w:p>
                <w:p w:rsidR="009E565B" w:rsidRDefault="009E565B" w:rsidP="009E565B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וינשטיין: מאחר שהמדינה תצטרך אולי לכסות מהתקציב שלה</w:t>
                  </w:r>
                </w:p>
                <w:p w:rsidR="009E565B" w:rsidRDefault="009E565B" w:rsidP="009E565B">
                  <w:pPr>
                    <w:pStyle w:val="OCRStyle29"/>
                    <w:ind w:left="3984"/>
                    <w:rPr>
                      <w:rtl/>
                    </w:rPr>
                  </w:pPr>
                  <w:r>
                    <w:rPr>
                      <w:rtl/>
                    </w:rPr>
                    <w:t>את ערבויות המדינה לגבי כמה מפעלים, היא</w:t>
                  </w:r>
                </w:p>
                <w:p w:rsidR="009E565B" w:rsidRDefault="009E565B" w:rsidP="009E565B">
                  <w:pPr>
                    <w:pStyle w:val="OCRStyle2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לוקחת פרמיית סיכון. אנחנו נותנים לה את זה, כדי שההפסדים שלה יהיו</w:t>
                  </w:r>
                </w:p>
                <w:p w:rsidR="009E565B" w:rsidRDefault="009E565B" w:rsidP="009E565B">
                  <w:pPr>
                    <w:pStyle w:val="OCRStyle29"/>
                    <w:ind w:left="566"/>
                  </w:pPr>
                  <w:r>
                    <w:rPr>
                      <w:rtl/>
                    </w:rPr>
                    <w:t>מזעריים</w:t>
                  </w:r>
                  <w:r>
                    <w:t>.</w:t>
                  </w:r>
                </w:p>
                <w:p w:rsidR="009E565B" w:rsidRDefault="009E565B" w:rsidP="009E565B">
                  <w:pPr>
                    <w:pStyle w:val="OCRStyle2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א. יונס: פרמיה נלקחת, כדי שלא להפוך את הסובסידיה</w:t>
                  </w:r>
                </w:p>
                <w:p w:rsidR="009E565B" w:rsidRDefault="009E565B" w:rsidP="009E565B">
                  <w:pPr>
                    <w:pStyle w:val="OCRStyle29"/>
                    <w:ind w:left="3974"/>
                  </w:pPr>
                  <w:r>
                    <w:rPr>
                      <w:rtl/>
                    </w:rPr>
                    <w:t>שניתנת בערבות לסובסידיה נוספת במחיר</w:t>
                  </w:r>
                  <w:r>
                    <w:t>.</w:t>
                  </w:r>
                </w:p>
                <w:p w:rsidR="009E565B" w:rsidRDefault="009E565B" w:rsidP="009E565B">
                  <w:pPr>
                    <w:pStyle w:val="OCRStyle2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הכוונה היא שלא לתת מחיר הון, עלות גיוס, לכל מי שנופל במסגרת תכנית</w:t>
                  </w:r>
                </w:p>
                <w:p w:rsidR="009E565B" w:rsidRDefault="009E565B" w:rsidP="009E565B">
                  <w:pPr>
                    <w:pStyle w:val="OCRStyle29"/>
                    <w:ind w:left="562"/>
                  </w:pPr>
                  <w:r>
                    <w:rPr>
                      <w:rtl/>
                    </w:rPr>
                    <w:t>כזאת בדרך כזאת, כך שבעצם לא ירצו לעשות עסקים פרטיים אחרים לחלוטין</w:t>
                  </w:r>
                  <w:r>
                    <w:t>.</w:t>
                  </w:r>
                </w:p>
                <w:p w:rsidR="009E565B" w:rsidRDefault="009E565B" w:rsidP="009E565B">
                  <w:pPr>
                    <w:pStyle w:val="OCRStyle2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כלומר, גם תעשיה אווירית וגם תעשיה צבאית וגם כל חברה שהיא בארץ תלך רק</w:t>
                  </w:r>
                </w:p>
                <w:p w:rsidR="009E565B" w:rsidRDefault="009E565B" w:rsidP="009E565B">
                  <w:pPr>
                    <w:pStyle w:val="OCRStyle29"/>
                    <w:ind w:left="557"/>
                  </w:pPr>
                  <w:r>
                    <w:rPr>
                      <w:rtl/>
                    </w:rPr>
                    <w:t>למסגרת הזאת, גם אם יש לה נגישות לכסף, על בסיס יכולת הגיוס שלה</w:t>
                  </w:r>
                  <w:r>
                    <w:t>,</w:t>
                  </w:r>
                </w:p>
                <w:p w:rsidR="009E565B" w:rsidRDefault="009E565B" w:rsidP="009E565B">
                  <w:pPr>
                    <w:pStyle w:val="OCRStyle2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במחירים יותר זולים. ללא פרמיה, כאשר המדינה נותנת ערבות, מחיר הכסף</w:t>
                  </w:r>
                </w:p>
                <w:p w:rsidR="009E565B" w:rsidRDefault="009E565B" w:rsidP="009E565B">
                  <w:pPr>
                    <w:pStyle w:val="OCRStyle2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יהיה כמעט מחיר הגיוס למדינה עצמה. זה אומר, שלא תיעשה שום עיסקה אלא</w:t>
                  </w:r>
                </w:p>
                <w:p w:rsidR="009E565B" w:rsidRDefault="009E565B" w:rsidP="009E565B">
                  <w:pPr>
                    <w:pStyle w:val="OCRStyle2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במסגרת העיסקה הזאת, והכוונה במסגרת הזאת היא בכל-זאת להתייחס לאותם</w:t>
                  </w:r>
                </w:p>
                <w:p w:rsidR="009E565B" w:rsidRDefault="009E565B" w:rsidP="009E565B">
                  <w:pPr>
                    <w:pStyle w:val="OCRStyle2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מסוכמים, שאחרת אין להם נגישות לכסף ולא לכל עם ישראל, במקום שיעשה את</w:t>
                  </w:r>
                </w:p>
                <w:p w:rsidR="009E565B" w:rsidRDefault="009E565B" w:rsidP="009E565B">
                  <w:pPr>
                    <w:pStyle w:val="OCRStyle29"/>
                    <w:ind w:left="552"/>
                  </w:pPr>
                  <w:r>
                    <w:rPr>
                      <w:rtl/>
                    </w:rPr>
                    <w:t>זה בדרך המלך</w:t>
                  </w:r>
                  <w:r>
                    <w:t>.</w:t>
                  </w:r>
                </w:p>
                <w:p w:rsidR="009E565B" w:rsidRDefault="009E565B" w:rsidP="009E565B">
                  <w:pPr>
                    <w:pStyle w:val="OCRStyle2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ג. גל: מה יהיה גובה הריבית הריאלית בצרוף של כל</w:t>
                  </w:r>
                </w:p>
                <w:p w:rsidR="009E565B" w:rsidRDefault="009E565B" w:rsidP="009E565B">
                  <w:pPr>
                    <w:pStyle w:val="OCRStyle29"/>
                    <w:ind w:left="3955"/>
                  </w:pPr>
                  <w:r>
                    <w:rPr>
                      <w:rtl/>
                    </w:rPr>
                    <w:t>הדברים האלה</w:t>
                  </w:r>
                  <w:r>
                    <w:t>?</w:t>
                  </w:r>
                </w:p>
                <w:p w:rsidR="009E565B" w:rsidRDefault="009E565B" w:rsidP="009E565B">
                  <w:pPr>
                    <w:pStyle w:val="OCRStyle29"/>
                    <w:ind w:left="528"/>
                  </w:pPr>
                  <w:r>
                    <w:rPr>
                      <w:rtl/>
                    </w:rPr>
                    <w:t>ד. תיכון: אי-אפשר לדעת, הריבית ניידת</w:t>
                  </w:r>
                  <w:r>
                    <w:t>.</w:t>
                  </w:r>
                </w:p>
                <w:p w:rsidR="009E565B" w:rsidRDefault="009E565B" w:rsidP="009E565B">
                  <w:pPr>
                    <w:pStyle w:val="OCRStyle29"/>
                    <w:ind w:left="528"/>
                  </w:pPr>
                  <w:r>
                    <w:rPr>
                      <w:rtl/>
                    </w:rPr>
                    <w:t>ג. גל: מהי הריבית היום</w:t>
                  </w:r>
                  <w:r>
                    <w:t>?</w:t>
                  </w:r>
                </w:p>
                <w:p w:rsidR="009E565B" w:rsidRDefault="009E565B" w:rsidP="009E565B">
                  <w:pPr>
                    <w:pStyle w:val="OCRStyle2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א. יונס: אנסה להסביר את מפתח החשבונות. הבסיס הוא</w:t>
                  </w:r>
                </w:p>
                <w:p w:rsidR="009E565B" w:rsidRDefault="009E565B" w:rsidP="009E565B">
                  <w:pPr>
                    <w:pStyle w:val="OCRStyle29"/>
                    <w:ind w:left="3931"/>
                    <w:rPr>
                      <w:rtl/>
                    </w:rPr>
                  </w:pPr>
                  <w:r>
                    <w:rPr>
                      <w:rtl/>
                    </w:rPr>
                    <w:t>כמובן דבר שהוא נתון, והוא עלות הגיוס של</w:t>
                  </w:r>
                </w:p>
                <w:p w:rsidR="009E565B" w:rsidRDefault="009E565B" w:rsidP="009E565B">
                  <w:pPr>
                    <w:pStyle w:val="OCRStyle29"/>
                    <w:ind w:left="523"/>
                  </w:pPr>
                  <w:r>
                    <w:rPr>
                      <w:rtl/>
                    </w:rPr>
                    <w:t>הבנקים. עלות הגיוס של הבנקים אינה דווקא באמיסיות, אלא זה סה"כ איקס</w:t>
                  </w:r>
                </w:p>
              </w:txbxContent>
            </v:textbox>
            <w10:wrap anchorx="page" anchory="page"/>
          </v:shape>
        </w:pict>
      </w:r>
    </w:p>
    <w:p w:rsidR="006A700F" w:rsidRDefault="006A700F">
      <w:r>
        <w:br w:type="page"/>
      </w:r>
    </w:p>
    <w:p w:rsidR="006A700F" w:rsidRDefault="006A700F"/>
    <w:p w:rsidR="006A700F" w:rsidRDefault="006A700F">
      <w:r>
        <w:rPr>
          <w:noProof/>
        </w:rPr>
        <w:pict>
          <v:shape id="_x0000_s1061" type="#_x0000_t202" style="position:absolute;margin-left:51.95pt;margin-top:146.1pt;width:473.8pt;height:670.8pt;z-index:251691008;mso-position-horizontal:absolute;mso-position-horizontal-relative:page;mso-position-vertical:absolute;mso-position-vertical-relative:page" stroked="f">
            <v:textbox inset="0,0,0,0">
              <w:txbxContent>
                <w:p w:rsidR="006A700F" w:rsidRDefault="006A700F" w:rsidP="006A700F">
                  <w:pPr>
                    <w:pStyle w:val="OCRStyle3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המקורות של הבנקים. כאן השתמשנו במקורות של בנק ישראל, בניתוחים שעושה</w:t>
                  </w:r>
                </w:p>
                <w:p w:rsidR="006A700F" w:rsidRDefault="006A700F" w:rsidP="006A700F">
                  <w:pPr>
                    <w:pStyle w:val="OCRStyle30"/>
                    <w:ind w:left="557"/>
                  </w:pPr>
                  <w:r>
                    <w:rPr>
                      <w:rtl/>
                    </w:rPr>
                    <w:t>בנק ישראל, והיום זה נע</w:t>
                  </w:r>
                  <w:r>
                    <w:t xml:space="preserve"> </w:t>
                  </w:r>
                  <w:r>
                    <w:rPr>
                      <w:rtl/>
                    </w:rPr>
                    <w:t>ביו 3,5 ל-4</w:t>
                  </w:r>
                  <w:r>
                    <w:t xml:space="preserve"> </w:t>
                  </w:r>
                  <w:r>
                    <w:rPr>
                      <w:rtl/>
                    </w:rPr>
                    <w:t>אהוזים - יותר קרוב ל-4 אחוזים</w:t>
                  </w:r>
                  <w:r>
                    <w:t xml:space="preserve"> -</w:t>
                  </w:r>
                </w:p>
                <w:p w:rsidR="006A700F" w:rsidRDefault="006A700F" w:rsidP="006A700F">
                  <w:pPr>
                    <w:pStyle w:val="OCRStyle30"/>
                    <w:ind w:left="557"/>
                  </w:pPr>
                  <w:r>
                    <w:rPr>
                      <w:rtl/>
                    </w:rPr>
                    <w:t>לתקופות ארוכות כאלה</w:t>
                  </w:r>
                  <w:r>
                    <w:t>.</w:t>
                  </w:r>
                </w:p>
                <w:p w:rsidR="006A700F" w:rsidRDefault="006A700F" w:rsidP="006A700F">
                  <w:pPr>
                    <w:pStyle w:val="OCRStyle30"/>
                    <w:ind w:left="552"/>
                  </w:pPr>
                  <w:r>
                    <w:rPr>
                      <w:rtl/>
                    </w:rPr>
                    <w:t>ד. תיכוו; היום הבנקים מגייסים</w:t>
                  </w:r>
                  <w:r>
                    <w:t xml:space="preserve"> </w:t>
                  </w:r>
                  <w:r>
                    <w:rPr>
                      <w:rtl/>
                    </w:rPr>
                    <w:t>ביו 2 ל-3</w:t>
                  </w:r>
                  <w:r>
                    <w:t xml:space="preserve"> </w:t>
                  </w:r>
                  <w:r>
                    <w:rPr>
                      <w:rtl/>
                    </w:rPr>
                    <w:t>אחוזים</w:t>
                  </w:r>
                  <w:r>
                    <w:t>.</w:t>
                  </w:r>
                </w:p>
                <w:p w:rsidR="006A700F" w:rsidRDefault="006A700F" w:rsidP="006A700F">
                  <w:pPr>
                    <w:pStyle w:val="OCRStyle3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א. יונס; אלה נתונים שנמסרו על-ידי בנק ישראל. עלות</w:t>
                  </w:r>
                </w:p>
                <w:p w:rsidR="006A700F" w:rsidRDefault="006A700F" w:rsidP="006A700F">
                  <w:pPr>
                    <w:pStyle w:val="OCRStyle30"/>
                    <w:ind w:left="3941"/>
                  </w:pPr>
                  <w:r>
                    <w:rPr>
                      <w:rtl/>
                    </w:rPr>
                    <w:t>הגיוס של הבנקים היא בין 3,5 ל-4 אחוזים</w:t>
                  </w:r>
                  <w:r>
                    <w:t>.</w:t>
                  </w:r>
                </w:p>
                <w:p w:rsidR="006A700F" w:rsidRDefault="006A700F" w:rsidP="006A700F">
                  <w:pPr>
                    <w:pStyle w:val="OCRStyle30"/>
                    <w:ind w:left="542"/>
                  </w:pPr>
                  <w:r>
                    <w:rPr>
                      <w:rtl/>
                    </w:rPr>
                    <w:t>ד. תיכוו: כמה משלמת הממשלה</w:t>
                  </w:r>
                  <w:r>
                    <w:t>?</w:t>
                  </w:r>
                </w:p>
                <w:p w:rsidR="006A700F" w:rsidRDefault="006A700F" w:rsidP="006A700F">
                  <w:pPr>
                    <w:pStyle w:val="OCRStyle30"/>
                    <w:ind w:left="538"/>
                  </w:pPr>
                  <w:r>
                    <w:rPr>
                      <w:rtl/>
                    </w:rPr>
                    <w:t>א. יונס; בסביבות 2 אחוזים</w:t>
                  </w:r>
                  <w:r>
                    <w:t>.</w:t>
                  </w:r>
                </w:p>
                <w:p w:rsidR="006A700F" w:rsidRDefault="006A700F" w:rsidP="006A700F">
                  <w:pPr>
                    <w:pStyle w:val="OCRStyle30"/>
                    <w:ind w:left="533"/>
                  </w:pPr>
                  <w:r>
                    <w:rPr>
                      <w:rtl/>
                    </w:rPr>
                    <w:t>ד. תיכוו; למה לא תיקח את זה על-פי מדד כזה</w:t>
                  </w:r>
                  <w:r>
                    <w:t>?</w:t>
                  </w:r>
                </w:p>
                <w:p w:rsidR="006A700F" w:rsidRDefault="006A700F" w:rsidP="006A700F">
                  <w:pPr>
                    <w:pStyle w:val="OCRStyle3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א. יונס</w:t>
                  </w:r>
                  <w:r>
                    <w:t xml:space="preserve">; </w:t>
                  </w:r>
                  <w:r>
                    <w:rPr>
                      <w:rtl/>
                    </w:rPr>
                    <w:t>מכיווו</w:t>
                  </w:r>
                  <w:r>
                    <w:t xml:space="preserve"> </w:t>
                  </w:r>
                  <w:r>
                    <w:rPr>
                      <w:rtl/>
                    </w:rPr>
                    <w:t>שמי שנותו את הכסף אלה הבנקים, ולא</w:t>
                  </w:r>
                </w:p>
                <w:p w:rsidR="006A700F" w:rsidRDefault="006A700F" w:rsidP="006A700F">
                  <w:pPr>
                    <w:pStyle w:val="OCRStyle30"/>
                    <w:ind w:left="3917"/>
                  </w:pPr>
                  <w:r>
                    <w:rPr>
                      <w:rtl/>
                    </w:rPr>
                    <w:t>הממשלה</w:t>
                  </w:r>
                  <w:r>
                    <w:t>.</w:t>
                  </w:r>
                </w:p>
                <w:p w:rsidR="006A700F" w:rsidRDefault="006A700F" w:rsidP="006A700F">
                  <w:pPr>
                    <w:pStyle w:val="OCRStyle3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ד. תיכוו; האם הם יסכימו לגייס את הכסף תמורת חצי אחוז</w:t>
                  </w:r>
                </w:p>
                <w:p w:rsidR="006A700F" w:rsidRDefault="006A700F" w:rsidP="006A700F">
                  <w:pPr>
                    <w:pStyle w:val="OCRStyle30"/>
                    <w:ind w:left="3912"/>
                  </w:pPr>
                  <w:r>
                    <w:rPr>
                      <w:rtl/>
                    </w:rPr>
                    <w:t>מירווח</w:t>
                  </w:r>
                  <w:r>
                    <w:t>?</w:t>
                  </w:r>
                </w:p>
                <w:p w:rsidR="006A700F" w:rsidRDefault="006A700F" w:rsidP="006A700F">
                  <w:pPr>
                    <w:pStyle w:val="OCRStyle30"/>
                    <w:ind w:left="518"/>
                  </w:pPr>
                  <w:r>
                    <w:rPr>
                      <w:rtl/>
                    </w:rPr>
                    <w:t>א. יונס; למה לא</w:t>
                  </w:r>
                  <w:r>
                    <w:t>?</w:t>
                  </w:r>
                </w:p>
                <w:p w:rsidR="006A700F" w:rsidRDefault="006A700F" w:rsidP="006A700F">
                  <w:pPr>
                    <w:pStyle w:val="OCRStyle30"/>
                    <w:ind w:left="509"/>
                  </w:pPr>
                  <w:r>
                    <w:rPr>
                      <w:rtl/>
                    </w:rPr>
                    <w:t>ד. תיכוו; סיכמתם אתם</w:t>
                  </w:r>
                  <w:r>
                    <w:t>?</w:t>
                  </w:r>
                </w:p>
                <w:p w:rsidR="006A700F" w:rsidRDefault="006A700F" w:rsidP="006A700F">
                  <w:pPr>
                    <w:pStyle w:val="OCRStyle30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א. יונס</w:t>
                  </w:r>
                  <w:r>
                    <w:t xml:space="preserve">: </w:t>
                  </w:r>
                  <w:r>
                    <w:rPr>
                      <w:rtl/>
                    </w:rPr>
                    <w:t>כן</w:t>
                  </w:r>
                  <w:r>
                    <w:t xml:space="preserve">. </w:t>
                  </w:r>
                  <w:r>
                    <w:rPr>
                      <w:rtl/>
                    </w:rPr>
                    <w:t>לענין הזה יש סיכום עם הבנקים. היום</w:t>
                  </w:r>
                </w:p>
                <w:p w:rsidR="006A700F" w:rsidRDefault="006A700F" w:rsidP="006A700F">
                  <w:pPr>
                    <w:pStyle w:val="OCRStyle30"/>
                    <w:ind w:left="3902"/>
                    <w:rPr>
                      <w:rtl/>
                    </w:rPr>
                  </w:pPr>
                  <w:r>
                    <w:rPr>
                      <w:rtl/>
                    </w:rPr>
                    <w:t>הבנקים מקבלים חצי אחוז מרווח בכל העיסקות</w:t>
                  </w:r>
                </w:p>
                <w:p w:rsidR="006A700F" w:rsidRDefault="006A700F" w:rsidP="006A700F">
                  <w:pPr>
                    <w:pStyle w:val="OCRStyle30"/>
                    <w:ind w:left="504"/>
                  </w:pPr>
                  <w:r>
                    <w:rPr>
                      <w:rtl/>
                    </w:rPr>
                    <w:t>שנעשות באחריות המדינה. זה המרווח הסטנדרטי כבר זמו די רב</w:t>
                  </w:r>
                  <w:r>
                    <w:t>.</w:t>
                  </w:r>
                </w:p>
                <w:p w:rsidR="006A700F" w:rsidRDefault="006A700F" w:rsidP="006A700F">
                  <w:pPr>
                    <w:pStyle w:val="OCRStyle30"/>
                    <w:ind w:left="504"/>
                  </w:pPr>
                  <w:r>
                    <w:rPr>
                      <w:rtl/>
                    </w:rPr>
                    <w:t>ג. גל; האם אתה מאמין, שבריבית כזו תהיינה השקעות</w:t>
                  </w:r>
                  <w:r>
                    <w:t>?</w:t>
                  </w:r>
                </w:p>
                <w:p w:rsidR="006A700F" w:rsidRDefault="006A700F" w:rsidP="006A700F">
                  <w:pPr>
                    <w:pStyle w:val="OCRStyle30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א. יונס</w:t>
                  </w:r>
                  <w:r>
                    <w:t xml:space="preserve">: </w:t>
                  </w:r>
                  <w:r>
                    <w:rPr>
                      <w:rtl/>
                    </w:rPr>
                    <w:t>כן</w:t>
                  </w:r>
                  <w:r>
                    <w:t xml:space="preserve">. </w:t>
                  </w:r>
                  <w:r>
                    <w:rPr>
                      <w:rtl/>
                    </w:rPr>
                    <w:t>השאלה היא מה הפער בין עלות הגיוס לבין</w:t>
                  </w:r>
                </w:p>
                <w:p w:rsidR="006A700F" w:rsidRDefault="006A700F" w:rsidP="006A700F">
                  <w:pPr>
                    <w:pStyle w:val="OCRStyle30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מחיר הגיוס השולי הגבוה במשק. אנחנו רוצים</w:t>
                  </w:r>
                </w:p>
                <w:p w:rsidR="006A700F" w:rsidRDefault="006A700F" w:rsidP="006A700F">
                  <w:pPr>
                    <w:pStyle w:val="OCRStyle3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שזה לא יהיה זול מדי, מכיוון שאנחנו לא רוצים שיקלט בזה - כפי שאמרתי</w:t>
                  </w:r>
                </w:p>
                <w:p w:rsidR="006A700F" w:rsidRDefault="006A700F" w:rsidP="006A700F">
                  <w:pPr>
                    <w:pStyle w:val="OCRStyle3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קודם - מי שיכול להסתדר בעצמו. מצד שני אנחנו לא רוצים שזה יהיה כל כך</w:t>
                  </w:r>
                </w:p>
                <w:p w:rsidR="006A700F" w:rsidRDefault="006A700F" w:rsidP="006A700F">
                  <w:pPr>
                    <w:pStyle w:val="OCRStyle3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גבוה, עד שייכנסו רק אלה המוכנים ללכת לדברים מטורפים לחלוטין, לדברים</w:t>
                  </w:r>
                </w:p>
                <w:p w:rsidR="006A700F" w:rsidRDefault="006A700F" w:rsidP="006A700F">
                  <w:pPr>
                    <w:pStyle w:val="OCRStyle30"/>
                    <w:ind w:left="490"/>
                  </w:pPr>
                  <w:r>
                    <w:rPr>
                      <w:rtl/>
                    </w:rPr>
                    <w:t>שאין להם שחר, ובדברים האלה הם מוכנים להסתכן</w:t>
                  </w:r>
                  <w:r>
                    <w:t>.</w:t>
                  </w:r>
                </w:p>
                <w:p w:rsidR="006A700F" w:rsidRDefault="006A700F" w:rsidP="006A700F">
                  <w:pPr>
                    <w:pStyle w:val="OCRStyle3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כאן אני חוזר לאותו איזכור של השיחה, שהנגיד ניהל אתי לפני כמה דקות</w:t>
                  </w:r>
                </w:p>
                <w:p w:rsidR="006A700F" w:rsidRDefault="006A700F" w:rsidP="006A700F">
                  <w:pPr>
                    <w:pStyle w:val="OCRStyle3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בקשר לנקודה הזאת. שאלת המפתח היא, אם אותו מחיר גבוה צריך לעמוד ב-6</w:t>
                  </w:r>
                </w:p>
                <w:p w:rsidR="006A700F" w:rsidRDefault="006A700F" w:rsidP="006A700F">
                  <w:pPr>
                    <w:pStyle w:val="OCRStyle30"/>
                    <w:ind w:left="480"/>
                  </w:pPr>
                  <w:r>
                    <w:rPr>
                      <w:rtl/>
                    </w:rPr>
                    <w:t>אחוזים, או אולי ב-8 אחוזים</w:t>
                  </w:r>
                  <w:r>
                    <w:t>.</w:t>
                  </w:r>
                </w:p>
                <w:p w:rsidR="006A700F" w:rsidRDefault="006A700F" w:rsidP="006A700F">
                  <w:pPr>
                    <w:pStyle w:val="OCRStyle30"/>
                    <w:ind w:left="480"/>
                  </w:pPr>
                  <w:r>
                    <w:t>(</w:t>
                  </w:r>
                  <w:r>
                    <w:rPr>
                      <w:rtl/>
                    </w:rPr>
                    <w:t>חוזר יו"ר הוועדה</w:t>
                  </w:r>
                  <w:r>
                    <w:t>).</w:t>
                  </w:r>
                </w:p>
                <w:p w:rsidR="006A700F" w:rsidRDefault="006A700F" w:rsidP="006A700F">
                  <w:pPr>
                    <w:pStyle w:val="OCRStyle3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א. וינשטייו; האם לדעתך תהיינה השקעות מעל 1.5 אחוז? אני</w:t>
                  </w:r>
                </w:p>
                <w:p w:rsidR="006A700F" w:rsidRDefault="006A700F" w:rsidP="006A700F">
                  <w:pPr>
                    <w:pStyle w:val="OCRStyle30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רוצה לשמוע את תשובתך כחשב, כאיש פיננסי. אם</w:t>
                  </w:r>
                </w:p>
                <w:p w:rsidR="006A700F" w:rsidRDefault="006A700F" w:rsidP="006A700F">
                  <w:pPr>
                    <w:pStyle w:val="OCRStyle3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נעלה את הפרמיה מעל 1.5 אחוז, האם תהיינה השקעות בהיקפים שאנחנו זקוקים</w:t>
                  </w:r>
                </w:p>
                <w:p w:rsidR="006A700F" w:rsidRPr="006A700F" w:rsidRDefault="006A700F" w:rsidP="006A700F">
                  <w:pPr>
                    <w:pStyle w:val="OCRStyle30"/>
                    <w:ind w:left="466"/>
                  </w:pPr>
                  <w:r>
                    <w:rPr>
                      <w:rtl/>
                    </w:rPr>
                    <w:t>להן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16E7B" w:rsidRDefault="00A16E7B">
      <w:r>
        <w:br w:type="page"/>
      </w:r>
    </w:p>
    <w:p w:rsidR="00A16E7B" w:rsidRDefault="00A16E7B"/>
    <w:p w:rsidR="00A16E7B" w:rsidRDefault="00A16E7B">
      <w:r>
        <w:rPr>
          <w:noProof/>
        </w:rPr>
        <w:pict>
          <v:shape id="_x0000_s1062" type="#_x0000_t202" style="position:absolute;margin-left:50.6pt;margin-top:137pt;width:477.2pt;height:689.7pt;z-index:251692032;mso-position-horizontal:absolute;mso-position-horizontal-relative:page;mso-position-vertical:absolute;mso-position-vertical-relative:page" stroked="f">
            <v:textbox inset="0,0,0,0">
              <w:txbxContent>
                <w:p w:rsidR="00A16E7B" w:rsidRDefault="00A16E7B" w:rsidP="00A16E7B">
                  <w:pPr>
                    <w:pStyle w:val="OCRStyle3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א. יונס: נגיד בנק ישראל ומנחל מחלקת חמחקר בבנק</w:t>
                  </w:r>
                </w:p>
                <w:p w:rsidR="00A16E7B" w:rsidRDefault="00A16E7B" w:rsidP="00A16E7B">
                  <w:pPr>
                    <w:pStyle w:val="OCRStyle31"/>
                    <w:ind w:left="3936"/>
                    <w:rPr>
                      <w:rtl/>
                    </w:rPr>
                  </w:pPr>
                  <w:r>
                    <w:rPr>
                      <w:rtl/>
                    </w:rPr>
                    <w:t>ישראל טוענים, שבסיס חריבית שאנחנו השתמשנו</w:t>
                  </w:r>
                </w:p>
                <w:p w:rsidR="00A16E7B" w:rsidRDefault="00A16E7B" w:rsidP="00A16E7B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בו אינו נכון. הם טוענים, שגם בריבית גבוהה יותר תהיינח השקעות, וגם</w:t>
                  </w:r>
                </w:p>
                <w:p w:rsidR="00A16E7B" w:rsidRDefault="00A16E7B" w:rsidP="00A16E7B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בסיס הריבית הגבוהה יותר הוא נכון מבחינת ההתייחסות שלנו. עם כל הכבוד</w:t>
                  </w:r>
                </w:p>
                <w:p w:rsidR="00A16E7B" w:rsidRDefault="00A16E7B" w:rsidP="00A16E7B">
                  <w:pPr>
                    <w:pStyle w:val="OCRStyle31"/>
                    <w:ind w:left="470"/>
                  </w:pPr>
                  <w:r>
                    <w:rPr>
                      <w:rtl/>
                    </w:rPr>
                    <w:t>שאני רוחש לחם, אני רוצה לשמוע גם את דעתם לפני כן</w:t>
                  </w:r>
                  <w:r>
                    <w:t>.</w:t>
                  </w:r>
                </w:p>
                <w:p w:rsidR="00A16E7B" w:rsidRDefault="00A16E7B" w:rsidP="00A16E7B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היו לי שיחות גם עם שר המסחר והתעשיה, וגם</w:t>
                  </w:r>
                </w:p>
                <w:p w:rsidR="00A16E7B" w:rsidRDefault="00A16E7B" w:rsidP="00A16E7B">
                  <w:pPr>
                    <w:pStyle w:val="OCRStyle31"/>
                    <w:ind w:left="3917"/>
                    <w:rPr>
                      <w:rtl/>
                    </w:rPr>
                  </w:pPr>
                  <w:r>
                    <w:rPr>
                      <w:rtl/>
                    </w:rPr>
                    <w:t>עם נגיד בנק ישראל, והסיכום הוא שביום שני</w:t>
                  </w:r>
                </w:p>
                <w:p w:rsidR="00A16E7B" w:rsidRDefault="00A16E7B" w:rsidP="00A16E7B">
                  <w:pPr>
                    <w:pStyle w:val="OCRStyle3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ב-11:30 יבוא נגיד בנק ישראל אל הוועדה, ויגיד את דעתו, שהיא מנוגדת</w:t>
                  </w:r>
                </w:p>
                <w:p w:rsidR="00A16E7B" w:rsidRDefault="00A16E7B" w:rsidP="00A16E7B">
                  <w:pPr>
                    <w:pStyle w:val="OCRStyle31"/>
                    <w:ind w:left="456"/>
                  </w:pPr>
                  <w:r>
                    <w:rPr>
                      <w:rtl/>
                    </w:rPr>
                    <w:t>בתכלית למה שמוצע כאן. באותו דיון נשמע גם את התעשיינים שיש להם הערות</w:t>
                  </w:r>
                  <w:r>
                    <w:t>.</w:t>
                  </w:r>
                </w:p>
                <w:p w:rsidR="00A16E7B" w:rsidRDefault="00A16E7B" w:rsidP="00A16E7B">
                  <w:pPr>
                    <w:pStyle w:val="OCRStyle3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ביום שני נסיים את הדיון, כך שאפשר יהיה להודיע על כך לשר המסחר</w:t>
                  </w:r>
                </w:p>
                <w:p w:rsidR="00A16E7B" w:rsidRDefault="00A16E7B" w:rsidP="00A16E7B">
                  <w:pPr>
                    <w:pStyle w:val="OCRStyle31"/>
                    <w:ind w:left="461"/>
                  </w:pPr>
                  <w:r>
                    <w:rPr>
                      <w:rtl/>
                    </w:rPr>
                    <w:t>והתעשיה, שישהה אז בניו-יורק</w:t>
                  </w:r>
                  <w:r>
                    <w:t>.</w:t>
                  </w:r>
                </w:p>
                <w:p w:rsidR="00A16E7B" w:rsidRDefault="00A16E7B" w:rsidP="00A16E7B">
                  <w:pPr>
                    <w:pStyle w:val="OCRStyle3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ח. אורוו: יכול להיות שלא הבנתי את האיזון השולי, עליו</w:t>
                  </w:r>
                </w:p>
                <w:p w:rsidR="00A16E7B" w:rsidRDefault="00A16E7B" w:rsidP="00A16E7B">
                  <w:pPr>
                    <w:pStyle w:val="OCRStyle31"/>
                    <w:ind w:left="3898"/>
                    <w:rPr>
                      <w:rtl/>
                    </w:rPr>
                  </w:pPr>
                  <w:r>
                    <w:rPr>
                      <w:rtl/>
                    </w:rPr>
                    <w:t>מדבר החשב. אם הבנתי, יש לי עם זה בעיה, וזה</w:t>
                  </w:r>
                </w:p>
                <w:p w:rsidR="00A16E7B" w:rsidRDefault="00A16E7B" w:rsidP="00A16E7B">
                  <w:pPr>
                    <w:pStyle w:val="OCRStyle31"/>
                    <w:ind w:left="456"/>
                  </w:pPr>
                  <w:r>
                    <w:rPr>
                      <w:rtl/>
                    </w:rPr>
                    <w:t>יהיה חלק מהדיון. אם לא הבנתי, תסביר. בסופו של דבר, המספר פשוט לגמרי</w:t>
                  </w:r>
                  <w:r>
                    <w:t>.</w:t>
                  </w:r>
                </w:p>
                <w:p w:rsidR="00A16E7B" w:rsidRDefault="00A16E7B" w:rsidP="00A16E7B">
                  <w:pPr>
                    <w:pStyle w:val="OCRStyle31"/>
                    <w:ind w:left="442"/>
                  </w:pPr>
                  <w:r>
                    <w:rPr>
                      <w:rtl/>
                    </w:rPr>
                    <w:t>מהי ההערכה, על בסיס הנתונים העכשוויים, ועל-פי חיתוך לאחור? תנו טבלא</w:t>
                  </w:r>
                  <w:r>
                    <w:t>,</w:t>
                  </w:r>
                </w:p>
                <w:p w:rsidR="00A16E7B" w:rsidRDefault="00A16E7B" w:rsidP="00A16E7B">
                  <w:pPr>
                    <w:pStyle w:val="OCRStyle3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מה היתה עלות גיוס ההון למשקיע, אם ההצעה היתה מתקבלת לפני שנה או לפני</w:t>
                  </w:r>
                </w:p>
                <w:p w:rsidR="00A16E7B" w:rsidRDefault="00A16E7B" w:rsidP="00A16E7B">
                  <w:pPr>
                    <w:pStyle w:val="OCRStyle3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שנתיים. אז נוכל לראות, אם זה פועל. יחסית מדובר בתנאים נוחים, כי עלות</w:t>
                  </w:r>
                </w:p>
                <w:p w:rsidR="00A16E7B" w:rsidRDefault="00A16E7B" w:rsidP="00A16E7B">
                  <w:pPr>
                    <w:pStyle w:val="OCRStyle31"/>
                    <w:ind w:left="442"/>
                  </w:pPr>
                  <w:r>
                    <w:rPr>
                      <w:rtl/>
                    </w:rPr>
                    <w:t>הגיוס היתה נמוכה מאוד בתקופה הזאת, ולא בטוח שהיא תמשיך להיות כזאת</w:t>
                  </w:r>
                  <w:r>
                    <w:t>.</w:t>
                  </w:r>
                </w:p>
                <w:p w:rsidR="00A16E7B" w:rsidRDefault="00A16E7B" w:rsidP="00A16E7B">
                  <w:pPr>
                    <w:pStyle w:val="OCRStyle31"/>
                    <w:ind w:left="432"/>
                  </w:pPr>
                  <w:r>
                    <w:rPr>
                      <w:rtl/>
                    </w:rPr>
                    <w:t>ד. תיכוו: עלות גיוס ההון לבנקים</w:t>
                  </w:r>
                  <w:r>
                    <w:t>.</w:t>
                  </w:r>
                </w:p>
                <w:p w:rsidR="00A16E7B" w:rsidRDefault="00A16E7B" w:rsidP="00A16E7B">
                  <w:pPr>
                    <w:pStyle w:val="OCRStyle3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ח. אורוו: אם היו מיישמים את הדבר הזה אחורנית, מה זה</w:t>
                  </w:r>
                </w:p>
                <w:p w:rsidR="00A16E7B" w:rsidRDefault="00A16E7B" w:rsidP="00A16E7B">
                  <w:pPr>
                    <w:pStyle w:val="OCRStyle31"/>
                    <w:ind w:left="3878"/>
                  </w:pPr>
                  <w:r>
                    <w:rPr>
                      <w:rtl/>
                    </w:rPr>
                    <w:t>היה נותן</w:t>
                  </w:r>
                  <w:r>
                    <w:t>?</w:t>
                  </w:r>
                </w:p>
                <w:p w:rsidR="00A16E7B" w:rsidRDefault="00A16E7B" w:rsidP="00A16E7B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פה נעלם חסיכום המוסכם על כל הוועדה על פרמיה דיפרנציאלית. אני מבין</w:t>
                  </w:r>
                </w:p>
                <w:p w:rsidR="00A16E7B" w:rsidRDefault="00A16E7B" w:rsidP="00A16E7B">
                  <w:pPr>
                    <w:pStyle w:val="OCRStyle31"/>
                    <w:ind w:left="418"/>
                  </w:pPr>
                  <w:r>
                    <w:rPr>
                      <w:rtl/>
                    </w:rPr>
                    <w:t>שהכניסו אותך לסד. שאלנו כמה שאלות, עכשיו מתקיים בניו-יורק איזה כנס</w:t>
                  </w:r>
                  <w:r>
                    <w:t>,</w:t>
                  </w:r>
                </w:p>
                <w:p w:rsidR="00A16E7B" w:rsidRDefault="00A16E7B" w:rsidP="00A16E7B">
                  <w:pPr>
                    <w:pStyle w:val="OCRStyle3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וזה מה שיקבע את המרוץ הזה. לי ישנה הרגשה, שעומדים להרוג את הענין. אם</w:t>
                  </w:r>
                </w:p>
                <w:p w:rsidR="00A16E7B" w:rsidRDefault="00A16E7B" w:rsidP="00A16E7B">
                  <w:pPr>
                    <w:pStyle w:val="OCRStyle31"/>
                    <w:ind w:left="422"/>
                  </w:pPr>
                  <w:r>
                    <w:rPr>
                      <w:rtl/>
                    </w:rPr>
                    <w:t>יגיעו ל-7 אחוזים ריבית, זה מה שיקרה</w:t>
                  </w:r>
                  <w:r>
                    <w:t>.</w:t>
                  </w:r>
                </w:p>
                <w:p w:rsidR="00A16E7B" w:rsidRDefault="00A16E7B" w:rsidP="00A16E7B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ע. סולודר: עמדנו על הענין של הדיפרנציאליות שהיתה</w:t>
                  </w:r>
                </w:p>
                <w:p w:rsidR="00A16E7B" w:rsidRDefault="00A16E7B" w:rsidP="00A16E7B">
                  <w:pPr>
                    <w:pStyle w:val="OCRStyle31"/>
                    <w:ind w:left="3854"/>
                    <w:rPr>
                      <w:rtl/>
                    </w:rPr>
                  </w:pPr>
                  <w:r>
                    <w:rPr>
                      <w:rtl/>
                    </w:rPr>
                    <w:t>קיימת בעבר, ובעצם בהצעה הזאת שקיבלנו, היא</w:t>
                  </w:r>
                </w:p>
                <w:p w:rsidR="00A16E7B" w:rsidRDefault="00A16E7B" w:rsidP="00A16E7B">
                  <w:pPr>
                    <w:pStyle w:val="OCRStyle31"/>
                    <w:ind w:left="422"/>
                  </w:pPr>
                  <w:r>
                    <w:rPr>
                      <w:rtl/>
                    </w:rPr>
                    <w:t>נמחקה. אמרנו שלפחות תהיה קיימת דיפרנציאליות בפרמיה</w:t>
                  </w:r>
                  <w:r>
                    <w:t>.</w:t>
                  </w:r>
                </w:p>
                <w:p w:rsidR="00A16E7B" w:rsidRDefault="00A16E7B" w:rsidP="00A16E7B">
                  <w:pPr>
                    <w:pStyle w:val="OCRStyle31"/>
                    <w:ind w:left="413"/>
                  </w:pPr>
                  <w:r>
                    <w:rPr>
                      <w:rtl/>
                    </w:rPr>
                    <w:t>ד. תיכון: את תביאי להגדלת פרמיית הסיכון</w:t>
                  </w:r>
                  <w:r>
                    <w:t>.</w:t>
                  </w:r>
                </w:p>
                <w:p w:rsidR="00A16E7B" w:rsidRDefault="00A16E7B" w:rsidP="00A16E7B">
                  <w:pPr>
                    <w:pStyle w:val="OCRStyle31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את תפיסת העולם של החשב. אתה</w:t>
                  </w:r>
                </w:p>
                <w:p w:rsidR="00A16E7B" w:rsidRDefault="00A16E7B" w:rsidP="00A16E7B">
                  <w:pPr>
                    <w:pStyle w:val="OCRStyle31"/>
                    <w:ind w:left="408"/>
                  </w:pPr>
                  <w:r>
                    <w:rPr>
                      <w:rtl/>
                    </w:rPr>
                    <w:t>ער לעובדה, שהיום אתה יכול לקבל משכנתא צמודה בריבית של 2,5 אחוזים</w:t>
                  </w:r>
                  <w:r>
                    <w:t>.</w:t>
                  </w:r>
                </w:p>
                <w:p w:rsidR="00A16E7B" w:rsidRDefault="00A16E7B" w:rsidP="00A16E7B">
                  <w:pPr>
                    <w:pStyle w:val="OCRStyle3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זאת אומרת, שיהיו מגזרים בארץ, שיהנו מכסף זול יותר, אמנם תגיד לי שזה</w:t>
                  </w:r>
                </w:p>
                <w:p w:rsidR="00A16E7B" w:rsidRDefault="00A16E7B" w:rsidP="00A16E7B">
                  <w:pPr>
                    <w:pStyle w:val="OCRStyle31"/>
                    <w:ind w:left="398"/>
                  </w:pPr>
                  <w:r>
                    <w:rPr>
                      <w:rtl/>
                    </w:rPr>
                    <w:t>ללא ערבות מדינה, אבל בכל'זאת בין 2,5 ל-6 ההפרש גדול מדי</w:t>
                  </w:r>
                  <w:r>
                    <w:t>.</w:t>
                  </w:r>
                </w:p>
                <w:p w:rsidR="00A16E7B" w:rsidRDefault="00A16E7B" w:rsidP="00A16E7B">
                  <w:pPr>
                    <w:pStyle w:val="OCRStyle31"/>
                    <w:ind w:left="394"/>
                    <w:rPr>
                      <w:rtl/>
                    </w:rPr>
                  </w:pPr>
                  <w:r>
                    <w:t xml:space="preserve">700 </w:t>
                  </w:r>
                  <w:r>
                    <w:rPr>
                      <w:rtl/>
                    </w:rPr>
                    <w:t>מיליון שקל ערבות מדינה הוא סכום גדול. אני רוצה לשמור לעצמנו את</w:t>
                  </w:r>
                </w:p>
                <w:p w:rsidR="00A16E7B" w:rsidRDefault="00A16E7B" w:rsidP="00A16E7B">
                  <w:pPr>
                    <w:pStyle w:val="OCRStyle31"/>
                    <w:ind w:left="394"/>
                  </w:pPr>
                  <w:r>
                    <w:rPr>
                      <w:rtl/>
                    </w:rPr>
                    <w:t>הזכות לדעת לגביו, ואחת לחצי שנה או ל-3 חודשים תדווחו לנו</w:t>
                  </w:r>
                  <w:r>
                    <w:t>.</w:t>
                  </w:r>
                </w:p>
                <w:p w:rsidR="00A16E7B" w:rsidRDefault="00A16E7B" w:rsidP="00A16E7B">
                  <w:pPr>
                    <w:pStyle w:val="OCRStyle3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ע. רוביו: אני מציע, שלגבי הפרמיה לא כדאי להיכנס</w:t>
                  </w:r>
                </w:p>
                <w:p w:rsidR="00A16E7B" w:rsidRDefault="00A16E7B" w:rsidP="00A16E7B">
                  <w:pPr>
                    <w:pStyle w:val="OCRStyle31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לדיונים ולשאלות על עלות גיוס ההון הבסיסי</w:t>
                  </w:r>
                </w:p>
                <w:p w:rsidR="00A16E7B" w:rsidRDefault="00A16E7B" w:rsidP="00A16E7B">
                  <w:pPr>
                    <w:pStyle w:val="OCRStyle3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ועל דברים כאלה. השאלה היא, מה ההבדל אם נדרשים בטחונות או לא נדרשים</w:t>
                  </w:r>
                </w:p>
                <w:p w:rsidR="00A16E7B" w:rsidRDefault="00A16E7B" w:rsidP="00A16E7B">
                  <w:pPr>
                    <w:pStyle w:val="OCRStyle31"/>
                    <w:ind w:left="374"/>
                  </w:pPr>
                  <w:r>
                    <w:rPr>
                      <w:rtl/>
                    </w:rPr>
                    <w:t>בטחונות. זאת אומרת, שעלות גיוס עולה, ניידת, ואני מניח שעלות גיוס הון</w:t>
                  </w:r>
                </w:p>
              </w:txbxContent>
            </v:textbox>
            <w10:wrap anchorx="page" anchory="page"/>
          </v:shape>
        </w:pict>
      </w:r>
    </w:p>
    <w:p w:rsidR="0092638F" w:rsidRDefault="0092638F">
      <w:r>
        <w:br w:type="page"/>
      </w:r>
    </w:p>
    <w:p w:rsidR="0092638F" w:rsidRDefault="0092638F"/>
    <w:p w:rsidR="0092638F" w:rsidRDefault="0092638F">
      <w:r>
        <w:rPr>
          <w:noProof/>
        </w:rPr>
        <w:pict>
          <v:shape id="_x0000_s1063" type="#_x0000_t202" style="position:absolute;margin-left:43.3pt;margin-top:157.3pt;width:499.3pt;height:325.15pt;z-index:251693056;mso-position-horizontal:absolute;mso-position-horizontal-relative:page;mso-position-vertical:absolute;mso-position-vertical-relative:page" stroked="f">
            <v:textbox inset="0,0,0,0">
              <w:txbxContent>
                <w:p w:rsidR="0092638F" w:rsidRDefault="0092638F" w:rsidP="0092638F">
                  <w:pPr>
                    <w:pStyle w:val="OCRStyle32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תעלה בארץ בשנים הקרובות. לא זאת השאלה. השאלה היא, מה ההבדל לגבי מה</w:t>
                  </w:r>
                </w:p>
                <w:p w:rsidR="0092638F" w:rsidRDefault="0092638F" w:rsidP="0092638F">
                  <w:pPr>
                    <w:pStyle w:val="OCRStyle32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שיש לחברה שבאה לקבל את זה בערבות מדינה, פרמיית הסיכון הרגילה שנחסכת</w:t>
                  </w:r>
                </w:p>
                <w:p w:rsidR="0092638F" w:rsidRDefault="0092638F" w:rsidP="0092638F">
                  <w:pPr>
                    <w:pStyle w:val="OCRStyle32"/>
                    <w:ind w:left="816"/>
                  </w:pPr>
                  <w:r>
                    <w:rPr>
                      <w:rtl/>
                    </w:rPr>
                    <w:t>לה שהיא משלמת לבנק</w:t>
                  </w:r>
                  <w:r>
                    <w:t>.</w:t>
                  </w:r>
                </w:p>
                <w:p w:rsidR="0092638F" w:rsidRDefault="0092638F" w:rsidP="0092638F">
                  <w:pPr>
                    <w:pStyle w:val="OCRStyle32"/>
                    <w:ind w:left="821"/>
                  </w:pPr>
                  <w:r>
                    <w:rPr>
                      <w:rtl/>
                    </w:rPr>
                    <w:t>היו"ר א. שוחט: אין לה אלטרנטיבה</w:t>
                  </w:r>
                  <w:r>
                    <w:t>.</w:t>
                  </w:r>
                </w:p>
                <w:p w:rsidR="0092638F" w:rsidRDefault="0092638F" w:rsidP="0092638F">
                  <w:pPr>
                    <w:pStyle w:val="OCRStyle32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ד. תיכוו: ביום חמישי דיברתי עם הנציג שלכם</w:t>
                  </w:r>
                </w:p>
                <w:p w:rsidR="0092638F" w:rsidRDefault="0092638F" w:rsidP="0092638F">
                  <w:pPr>
                    <w:pStyle w:val="OCRStyle32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בלוס-אנג'לס, והוא אמר שישנה התעניינות</w:t>
                  </w:r>
                </w:p>
                <w:p w:rsidR="0092638F" w:rsidRDefault="0092638F" w:rsidP="0092638F">
                  <w:pPr>
                    <w:pStyle w:val="OCRStyle3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בתכנית החדשה. אבל הוא מסר לי גם, שהתכנית הועברה לידיעתו באיחור של</w:t>
                  </w:r>
                </w:p>
                <w:p w:rsidR="0092638F" w:rsidRDefault="0092638F" w:rsidP="0092638F">
                  <w:pPr>
                    <w:pStyle w:val="OCRStyle3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חודש ימים. אני מציע, שלפחות תעדכנו את כל הנציגים שלנו בחו"ל באשר</w:t>
                  </w:r>
                </w:p>
                <w:p w:rsidR="0092638F" w:rsidRDefault="0092638F" w:rsidP="0092638F">
                  <w:pPr>
                    <w:pStyle w:val="OCRStyle32"/>
                    <w:ind w:left="802"/>
                  </w:pPr>
                  <w:r>
                    <w:rPr>
                      <w:rtl/>
                    </w:rPr>
                    <w:t>לשינויים ולתכניות שאושרו</w:t>
                  </w:r>
                  <w:r>
                    <w:t>.</w:t>
                  </w:r>
                </w:p>
                <w:p w:rsidR="0092638F" w:rsidRDefault="0092638F" w:rsidP="0092638F">
                  <w:pPr>
                    <w:pStyle w:val="OCRStyle32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ע. רוביו: לא יכולנו לעשות זאת עד שלא נעבור את ועדת</w:t>
                  </w:r>
                </w:p>
                <w:p w:rsidR="0092638F" w:rsidRDefault="0092638F" w:rsidP="0092638F">
                  <w:pPr>
                    <w:pStyle w:val="OCRStyle32"/>
                    <w:ind w:left="4190"/>
                  </w:pPr>
                  <w:r>
                    <w:rPr>
                      <w:rtl/>
                    </w:rPr>
                    <w:t>הכספים</w:t>
                  </w:r>
                  <w:r>
                    <w:t>.</w:t>
                  </w:r>
                </w:p>
                <w:p w:rsidR="0092638F" w:rsidRDefault="0092638F" w:rsidP="0092638F">
                  <w:pPr>
                    <w:pStyle w:val="OCRStyle32"/>
                    <w:ind w:left="3355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ג) העברה תקציבית</w:t>
                  </w:r>
                </w:p>
                <w:p w:rsidR="0092638F" w:rsidRDefault="0092638F" w:rsidP="0092638F">
                  <w:pPr>
                    <w:pStyle w:val="OCRStyle32"/>
                    <w:ind w:left="792"/>
                  </w:pPr>
                  <w:r>
                    <w:rPr>
                      <w:rtl/>
                    </w:rPr>
                    <w:t>היו"ר א. שוחט: העברה תקציבית, מתוך העודפים של משרד החוץ</w:t>
                  </w:r>
                  <w:r>
                    <w:t>,</w:t>
                  </w:r>
                </w:p>
                <w:p w:rsidR="0092638F" w:rsidRDefault="0092638F" w:rsidP="0092638F">
                  <w:pPr>
                    <w:pStyle w:val="OCRStyle32"/>
                    <w:ind w:left="4176"/>
                  </w:pPr>
                  <w:r>
                    <w:rPr>
                      <w:rtl/>
                    </w:rPr>
                    <w:t>לאותן המטרות משנת 1989 לתקציב השנה. אושר</w:t>
                  </w:r>
                  <w:r>
                    <w:t>.</w:t>
                  </w:r>
                </w:p>
                <w:p w:rsidR="0092638F" w:rsidRDefault="0092638F" w:rsidP="0092638F">
                  <w:pPr>
                    <w:pStyle w:val="OCRStyle32"/>
                    <w:ind w:left="3778"/>
                  </w:pPr>
                  <w:r>
                    <w:rPr>
                      <w:rtl/>
                    </w:rPr>
                    <w:t>הישיבה ננעלה בשעת 13:15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6A700F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2739C3"/>
    <w:rsid w:val="000350B7"/>
    <w:rsid w:val="000B5508"/>
    <w:rsid w:val="000E425E"/>
    <w:rsid w:val="00151AD5"/>
    <w:rsid w:val="00196BDF"/>
    <w:rsid w:val="001A65E0"/>
    <w:rsid w:val="001F35E7"/>
    <w:rsid w:val="00204A95"/>
    <w:rsid w:val="002739C3"/>
    <w:rsid w:val="00362C60"/>
    <w:rsid w:val="00471DA8"/>
    <w:rsid w:val="004B7C46"/>
    <w:rsid w:val="004E71C9"/>
    <w:rsid w:val="00566DBB"/>
    <w:rsid w:val="005E3E9C"/>
    <w:rsid w:val="00633241"/>
    <w:rsid w:val="006A0C38"/>
    <w:rsid w:val="006A700F"/>
    <w:rsid w:val="00722D81"/>
    <w:rsid w:val="00744E64"/>
    <w:rsid w:val="007D7689"/>
    <w:rsid w:val="007E69A0"/>
    <w:rsid w:val="007F4193"/>
    <w:rsid w:val="008C488A"/>
    <w:rsid w:val="0092638F"/>
    <w:rsid w:val="009E565B"/>
    <w:rsid w:val="00A16E7B"/>
    <w:rsid w:val="00AB2074"/>
    <w:rsid w:val="00B26BB5"/>
    <w:rsid w:val="00B532E9"/>
    <w:rsid w:val="00DD66C8"/>
    <w:rsid w:val="00DD69DB"/>
    <w:rsid w:val="00E05CA7"/>
    <w:rsid w:val="00E46DDF"/>
    <w:rsid w:val="00EF6893"/>
    <w:rsid w:val="00FF1980"/>
    <w:rsid w:val="00FF27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2739C3"/>
    <w:rPr>
      <w:rFonts w:ascii="Arial" w:hAnsi="Arial" w:cs="Arial"/>
      <w:sz w:val="26"/>
      <w:szCs w:val="26"/>
    </w:rPr>
  </w:style>
  <w:style w:type="character" w:customStyle="1" w:styleId="OCRStyle1Char">
    <w:name w:val="OCR Style #1 Char"/>
    <w:basedOn w:val="DefaultParagraphFont"/>
    <w:link w:val="OCRStyle1"/>
    <w:rsid w:val="002739C3"/>
    <w:rPr>
      <w:rFonts w:ascii="Arial" w:hAnsi="Arial" w:cs="Arial"/>
      <w:sz w:val="26"/>
      <w:szCs w:val="26"/>
    </w:rPr>
  </w:style>
  <w:style w:type="paragraph" w:customStyle="1" w:styleId="OCRStyle2">
    <w:name w:val="OCR Style #2"/>
    <w:basedOn w:val="Normal"/>
    <w:link w:val="OCRStyle2Char"/>
    <w:rsid w:val="004B7C46"/>
    <w:rPr>
      <w:rFonts w:ascii="Arial" w:hAnsi="Arial" w:cs="Arial"/>
      <w:sz w:val="26"/>
      <w:szCs w:val="26"/>
    </w:rPr>
  </w:style>
  <w:style w:type="character" w:customStyle="1" w:styleId="OCRStyle2Char">
    <w:name w:val="OCR Style #2 Char"/>
    <w:basedOn w:val="DefaultParagraphFont"/>
    <w:link w:val="OCRStyle2"/>
    <w:rsid w:val="004B7C46"/>
    <w:rPr>
      <w:rFonts w:ascii="Arial" w:hAnsi="Arial" w:cs="Arial"/>
      <w:sz w:val="26"/>
      <w:szCs w:val="26"/>
    </w:rPr>
  </w:style>
  <w:style w:type="paragraph" w:customStyle="1" w:styleId="OCRStyle3">
    <w:name w:val="OCR Style #3"/>
    <w:basedOn w:val="Normal"/>
    <w:link w:val="OCRStyle3Char"/>
    <w:rsid w:val="00FF1980"/>
    <w:rPr>
      <w:rFonts w:ascii="Arial" w:hAnsi="Arial" w:cs="Arial"/>
      <w:sz w:val="26"/>
      <w:szCs w:val="26"/>
    </w:rPr>
  </w:style>
  <w:style w:type="character" w:customStyle="1" w:styleId="OCRStyle3Char">
    <w:name w:val="OCR Style #3 Char"/>
    <w:basedOn w:val="DefaultParagraphFont"/>
    <w:link w:val="OCRStyle3"/>
    <w:rsid w:val="00FF1980"/>
    <w:rPr>
      <w:rFonts w:ascii="Arial" w:hAnsi="Arial" w:cs="Arial"/>
      <w:sz w:val="26"/>
      <w:szCs w:val="26"/>
    </w:rPr>
  </w:style>
  <w:style w:type="paragraph" w:customStyle="1" w:styleId="OCRStyle4">
    <w:name w:val="OCR Style #4"/>
    <w:basedOn w:val="Normal"/>
    <w:link w:val="OCRStyle4Char"/>
    <w:rsid w:val="001F35E7"/>
    <w:rPr>
      <w:rFonts w:ascii="Arial" w:hAnsi="Arial" w:cs="Arial"/>
      <w:sz w:val="26"/>
      <w:szCs w:val="26"/>
    </w:rPr>
  </w:style>
  <w:style w:type="character" w:customStyle="1" w:styleId="OCRStyle4Char">
    <w:name w:val="OCR Style #4 Char"/>
    <w:basedOn w:val="DefaultParagraphFont"/>
    <w:link w:val="OCRStyle4"/>
    <w:rsid w:val="001F35E7"/>
    <w:rPr>
      <w:rFonts w:ascii="Arial" w:hAnsi="Arial" w:cs="Arial"/>
      <w:sz w:val="26"/>
      <w:szCs w:val="26"/>
    </w:rPr>
  </w:style>
  <w:style w:type="paragraph" w:customStyle="1" w:styleId="OCRStyle5">
    <w:name w:val="OCR Style #5"/>
    <w:basedOn w:val="Normal"/>
    <w:link w:val="OCRStyle5Char"/>
    <w:rsid w:val="00471DA8"/>
    <w:rPr>
      <w:rFonts w:ascii="Arial" w:hAnsi="Arial" w:cs="Arial"/>
      <w:sz w:val="26"/>
      <w:szCs w:val="26"/>
    </w:rPr>
  </w:style>
  <w:style w:type="character" w:customStyle="1" w:styleId="OCRStyle5Char">
    <w:name w:val="OCR Style #5 Char"/>
    <w:basedOn w:val="DefaultParagraphFont"/>
    <w:link w:val="OCRStyle5"/>
    <w:rsid w:val="00471DA8"/>
    <w:rPr>
      <w:rFonts w:ascii="Arial" w:hAnsi="Arial" w:cs="Arial"/>
      <w:sz w:val="26"/>
      <w:szCs w:val="26"/>
    </w:rPr>
  </w:style>
  <w:style w:type="paragraph" w:customStyle="1" w:styleId="OCRStyle6">
    <w:name w:val="OCR Style #6"/>
    <w:basedOn w:val="Normal"/>
    <w:link w:val="OCRStyle6Char"/>
    <w:rsid w:val="00AB2074"/>
    <w:rPr>
      <w:rFonts w:ascii="Arial" w:hAnsi="Arial" w:cs="Arial"/>
      <w:sz w:val="26"/>
      <w:szCs w:val="26"/>
    </w:rPr>
  </w:style>
  <w:style w:type="character" w:customStyle="1" w:styleId="OCRStyle6Char">
    <w:name w:val="OCR Style #6 Char"/>
    <w:basedOn w:val="DefaultParagraphFont"/>
    <w:link w:val="OCRStyle6"/>
    <w:rsid w:val="00AB2074"/>
    <w:rPr>
      <w:rFonts w:ascii="Arial" w:hAnsi="Arial" w:cs="Arial"/>
      <w:sz w:val="26"/>
      <w:szCs w:val="26"/>
    </w:rPr>
  </w:style>
  <w:style w:type="paragraph" w:customStyle="1" w:styleId="OCRStyle7">
    <w:name w:val="OCR Style #7"/>
    <w:basedOn w:val="Normal"/>
    <w:link w:val="OCRStyle7Char"/>
    <w:rsid w:val="00633241"/>
    <w:rPr>
      <w:rFonts w:ascii="Arial" w:hAnsi="Arial" w:cs="Arial"/>
      <w:sz w:val="26"/>
      <w:szCs w:val="26"/>
    </w:rPr>
  </w:style>
  <w:style w:type="character" w:customStyle="1" w:styleId="OCRStyle7Char">
    <w:name w:val="OCR Style #7 Char"/>
    <w:basedOn w:val="DefaultParagraphFont"/>
    <w:link w:val="OCRStyle7"/>
    <w:rsid w:val="00633241"/>
    <w:rPr>
      <w:rFonts w:ascii="Arial" w:hAnsi="Arial" w:cs="Arial"/>
      <w:sz w:val="26"/>
      <w:szCs w:val="26"/>
    </w:rPr>
  </w:style>
  <w:style w:type="paragraph" w:customStyle="1" w:styleId="OCRStyle8">
    <w:name w:val="OCR Style #8"/>
    <w:basedOn w:val="Normal"/>
    <w:link w:val="OCRStyle8Char"/>
    <w:rsid w:val="00204A95"/>
    <w:rPr>
      <w:rFonts w:ascii="Arial" w:hAnsi="Arial" w:cs="Arial"/>
      <w:sz w:val="26"/>
      <w:szCs w:val="26"/>
    </w:rPr>
  </w:style>
  <w:style w:type="character" w:customStyle="1" w:styleId="OCRStyle8Char">
    <w:name w:val="OCR Style #8 Char"/>
    <w:basedOn w:val="DefaultParagraphFont"/>
    <w:link w:val="OCRStyle8"/>
    <w:rsid w:val="00204A95"/>
    <w:rPr>
      <w:rFonts w:ascii="Arial" w:hAnsi="Arial" w:cs="Arial"/>
      <w:sz w:val="26"/>
      <w:szCs w:val="26"/>
    </w:rPr>
  </w:style>
  <w:style w:type="paragraph" w:customStyle="1" w:styleId="OCRStyle9">
    <w:name w:val="OCR Style #9"/>
    <w:basedOn w:val="Normal"/>
    <w:link w:val="OCRStyle9Char"/>
    <w:rsid w:val="00DD69DB"/>
    <w:rPr>
      <w:rFonts w:ascii="Arial" w:hAnsi="Arial" w:cs="Arial"/>
      <w:sz w:val="26"/>
      <w:szCs w:val="26"/>
    </w:rPr>
  </w:style>
  <w:style w:type="character" w:customStyle="1" w:styleId="OCRStyle9Char">
    <w:name w:val="OCR Style #9 Char"/>
    <w:basedOn w:val="DefaultParagraphFont"/>
    <w:link w:val="OCRStyle9"/>
    <w:rsid w:val="00DD69DB"/>
    <w:rPr>
      <w:rFonts w:ascii="Arial" w:hAnsi="Arial" w:cs="Arial"/>
      <w:sz w:val="26"/>
      <w:szCs w:val="26"/>
    </w:rPr>
  </w:style>
  <w:style w:type="paragraph" w:customStyle="1" w:styleId="OCRStyle10">
    <w:name w:val="OCR Style #10"/>
    <w:basedOn w:val="Normal"/>
    <w:link w:val="OCRStyle10Char"/>
    <w:rsid w:val="000E425E"/>
    <w:rPr>
      <w:rFonts w:ascii="Arial" w:hAnsi="Arial" w:cs="Arial"/>
      <w:sz w:val="26"/>
      <w:szCs w:val="26"/>
    </w:rPr>
  </w:style>
  <w:style w:type="character" w:customStyle="1" w:styleId="OCRStyle10Char">
    <w:name w:val="OCR Style #10 Char"/>
    <w:basedOn w:val="DefaultParagraphFont"/>
    <w:link w:val="OCRStyle10"/>
    <w:rsid w:val="000E425E"/>
    <w:rPr>
      <w:rFonts w:ascii="Arial" w:hAnsi="Arial" w:cs="Arial"/>
      <w:sz w:val="26"/>
      <w:szCs w:val="26"/>
    </w:rPr>
  </w:style>
  <w:style w:type="paragraph" w:customStyle="1" w:styleId="OCRStyle11">
    <w:name w:val="OCR Style #11"/>
    <w:basedOn w:val="Normal"/>
    <w:link w:val="OCRStyle11Char"/>
    <w:rsid w:val="00E46DDF"/>
    <w:rPr>
      <w:rFonts w:ascii="Arial" w:hAnsi="Arial" w:cs="Arial"/>
      <w:sz w:val="26"/>
      <w:szCs w:val="26"/>
    </w:rPr>
  </w:style>
  <w:style w:type="character" w:customStyle="1" w:styleId="OCRStyle11Char">
    <w:name w:val="OCR Style #11 Char"/>
    <w:basedOn w:val="DefaultParagraphFont"/>
    <w:link w:val="OCRStyle11"/>
    <w:rsid w:val="00E46DDF"/>
    <w:rPr>
      <w:rFonts w:ascii="Arial" w:hAnsi="Arial" w:cs="Arial"/>
      <w:sz w:val="26"/>
      <w:szCs w:val="26"/>
    </w:rPr>
  </w:style>
  <w:style w:type="paragraph" w:customStyle="1" w:styleId="OCRStyle12">
    <w:name w:val="OCR Style #12"/>
    <w:basedOn w:val="Normal"/>
    <w:link w:val="OCRStyle12Char"/>
    <w:rsid w:val="00DD66C8"/>
    <w:rPr>
      <w:rFonts w:ascii="Arial" w:hAnsi="Arial" w:cs="Arial"/>
      <w:sz w:val="26"/>
      <w:szCs w:val="26"/>
    </w:rPr>
  </w:style>
  <w:style w:type="character" w:customStyle="1" w:styleId="OCRStyle12Char">
    <w:name w:val="OCR Style #12 Char"/>
    <w:basedOn w:val="DefaultParagraphFont"/>
    <w:link w:val="OCRStyle12"/>
    <w:rsid w:val="00DD66C8"/>
    <w:rPr>
      <w:rFonts w:ascii="Arial" w:hAnsi="Arial" w:cs="Arial"/>
      <w:sz w:val="26"/>
      <w:szCs w:val="26"/>
    </w:rPr>
  </w:style>
  <w:style w:type="paragraph" w:customStyle="1" w:styleId="OCRStyle13">
    <w:name w:val="OCR Style #13"/>
    <w:basedOn w:val="Normal"/>
    <w:link w:val="OCRStyle13Char"/>
    <w:rsid w:val="006A0C38"/>
    <w:rPr>
      <w:rFonts w:ascii="Arial" w:hAnsi="Arial" w:cs="Arial"/>
      <w:sz w:val="26"/>
      <w:szCs w:val="26"/>
    </w:rPr>
  </w:style>
  <w:style w:type="character" w:customStyle="1" w:styleId="OCRStyle13Char">
    <w:name w:val="OCR Style #13 Char"/>
    <w:basedOn w:val="DefaultParagraphFont"/>
    <w:link w:val="OCRStyle13"/>
    <w:rsid w:val="006A0C38"/>
    <w:rPr>
      <w:rFonts w:ascii="Arial" w:hAnsi="Arial" w:cs="Arial"/>
      <w:sz w:val="26"/>
      <w:szCs w:val="26"/>
    </w:rPr>
  </w:style>
  <w:style w:type="paragraph" w:customStyle="1" w:styleId="OCRStyle14">
    <w:name w:val="OCR Style #14"/>
    <w:basedOn w:val="Normal"/>
    <w:link w:val="OCRStyle14Char"/>
    <w:rsid w:val="000B5508"/>
    <w:rPr>
      <w:rFonts w:ascii="Arial" w:hAnsi="Arial" w:cs="Arial"/>
      <w:sz w:val="26"/>
      <w:szCs w:val="26"/>
    </w:rPr>
  </w:style>
  <w:style w:type="character" w:customStyle="1" w:styleId="OCRStyle14Char">
    <w:name w:val="OCR Style #14 Char"/>
    <w:basedOn w:val="DefaultParagraphFont"/>
    <w:link w:val="OCRStyle14"/>
    <w:rsid w:val="000B5508"/>
    <w:rPr>
      <w:rFonts w:ascii="Arial" w:hAnsi="Arial" w:cs="Arial"/>
      <w:sz w:val="26"/>
      <w:szCs w:val="26"/>
    </w:rPr>
  </w:style>
  <w:style w:type="paragraph" w:customStyle="1" w:styleId="OCRStyle15">
    <w:name w:val="OCR Style #15"/>
    <w:basedOn w:val="Normal"/>
    <w:link w:val="OCRStyle15Char"/>
    <w:rsid w:val="005E3E9C"/>
    <w:rPr>
      <w:rFonts w:ascii="Arial" w:hAnsi="Arial" w:cs="Arial"/>
      <w:sz w:val="26"/>
      <w:szCs w:val="26"/>
    </w:rPr>
  </w:style>
  <w:style w:type="character" w:customStyle="1" w:styleId="OCRStyle15Char">
    <w:name w:val="OCR Style #15 Char"/>
    <w:basedOn w:val="DefaultParagraphFont"/>
    <w:link w:val="OCRStyle15"/>
    <w:rsid w:val="005E3E9C"/>
    <w:rPr>
      <w:rFonts w:ascii="Arial" w:hAnsi="Arial" w:cs="Arial"/>
      <w:sz w:val="26"/>
      <w:szCs w:val="26"/>
    </w:rPr>
  </w:style>
  <w:style w:type="paragraph" w:customStyle="1" w:styleId="OCRStyle16">
    <w:name w:val="OCR Style #16"/>
    <w:basedOn w:val="Normal"/>
    <w:link w:val="OCRStyle16Char"/>
    <w:rsid w:val="00196BDF"/>
    <w:rPr>
      <w:rFonts w:ascii="Arial" w:hAnsi="Arial" w:cs="Arial"/>
      <w:sz w:val="26"/>
      <w:szCs w:val="26"/>
    </w:rPr>
  </w:style>
  <w:style w:type="character" w:customStyle="1" w:styleId="OCRStyle16Char">
    <w:name w:val="OCR Style #16 Char"/>
    <w:basedOn w:val="DefaultParagraphFont"/>
    <w:link w:val="OCRStyle16"/>
    <w:rsid w:val="00196BDF"/>
    <w:rPr>
      <w:rFonts w:ascii="Arial" w:hAnsi="Arial" w:cs="Arial"/>
      <w:sz w:val="26"/>
      <w:szCs w:val="26"/>
    </w:rPr>
  </w:style>
  <w:style w:type="paragraph" w:customStyle="1" w:styleId="OCRStyle17">
    <w:name w:val="OCR Style #17"/>
    <w:basedOn w:val="Normal"/>
    <w:link w:val="OCRStyle17Char"/>
    <w:rsid w:val="00744E64"/>
    <w:rPr>
      <w:rFonts w:ascii="Arial" w:hAnsi="Arial" w:cs="Arial"/>
      <w:sz w:val="26"/>
      <w:szCs w:val="26"/>
    </w:rPr>
  </w:style>
  <w:style w:type="character" w:customStyle="1" w:styleId="OCRStyle17Char">
    <w:name w:val="OCR Style #17 Char"/>
    <w:basedOn w:val="DefaultParagraphFont"/>
    <w:link w:val="OCRStyle17"/>
    <w:rsid w:val="00744E64"/>
    <w:rPr>
      <w:rFonts w:ascii="Arial" w:hAnsi="Arial" w:cs="Arial"/>
      <w:sz w:val="26"/>
      <w:szCs w:val="26"/>
    </w:rPr>
  </w:style>
  <w:style w:type="paragraph" w:customStyle="1" w:styleId="OCRStyle18">
    <w:name w:val="OCR Style #18"/>
    <w:basedOn w:val="Normal"/>
    <w:link w:val="OCRStyle18Char"/>
    <w:rsid w:val="007D7689"/>
    <w:rPr>
      <w:rFonts w:ascii="Arial" w:hAnsi="Arial" w:cs="Arial"/>
      <w:sz w:val="26"/>
      <w:szCs w:val="26"/>
    </w:rPr>
  </w:style>
  <w:style w:type="character" w:customStyle="1" w:styleId="OCRStyle18Char">
    <w:name w:val="OCR Style #18 Char"/>
    <w:basedOn w:val="DefaultParagraphFont"/>
    <w:link w:val="OCRStyle18"/>
    <w:rsid w:val="007D7689"/>
    <w:rPr>
      <w:rFonts w:ascii="Arial" w:hAnsi="Arial" w:cs="Arial"/>
      <w:sz w:val="26"/>
      <w:szCs w:val="26"/>
    </w:rPr>
  </w:style>
  <w:style w:type="paragraph" w:customStyle="1" w:styleId="OCRStyle19">
    <w:name w:val="OCR Style #19"/>
    <w:basedOn w:val="Normal"/>
    <w:link w:val="OCRStyle19Char"/>
    <w:rsid w:val="000350B7"/>
    <w:rPr>
      <w:rFonts w:ascii="Arial" w:hAnsi="Arial" w:cs="Arial"/>
      <w:sz w:val="26"/>
      <w:szCs w:val="26"/>
    </w:rPr>
  </w:style>
  <w:style w:type="character" w:customStyle="1" w:styleId="OCRStyle19Char">
    <w:name w:val="OCR Style #19 Char"/>
    <w:basedOn w:val="DefaultParagraphFont"/>
    <w:link w:val="OCRStyle19"/>
    <w:rsid w:val="000350B7"/>
    <w:rPr>
      <w:rFonts w:ascii="Arial" w:hAnsi="Arial" w:cs="Arial"/>
      <w:sz w:val="26"/>
      <w:szCs w:val="26"/>
    </w:rPr>
  </w:style>
  <w:style w:type="paragraph" w:customStyle="1" w:styleId="OCRStyle20">
    <w:name w:val="OCR Style #20"/>
    <w:basedOn w:val="Normal"/>
    <w:link w:val="OCRStyle20Char"/>
    <w:rsid w:val="00EF6893"/>
    <w:rPr>
      <w:rFonts w:ascii="Arial" w:hAnsi="Arial" w:cs="Arial"/>
      <w:sz w:val="26"/>
      <w:szCs w:val="26"/>
    </w:rPr>
  </w:style>
  <w:style w:type="character" w:customStyle="1" w:styleId="OCRStyle20Char">
    <w:name w:val="OCR Style #20 Char"/>
    <w:basedOn w:val="DefaultParagraphFont"/>
    <w:link w:val="OCRStyle20"/>
    <w:rsid w:val="00EF6893"/>
    <w:rPr>
      <w:rFonts w:ascii="Arial" w:hAnsi="Arial" w:cs="Arial"/>
      <w:sz w:val="26"/>
      <w:szCs w:val="26"/>
    </w:rPr>
  </w:style>
  <w:style w:type="paragraph" w:customStyle="1" w:styleId="OCRStyle21">
    <w:name w:val="OCR Style #21"/>
    <w:basedOn w:val="Normal"/>
    <w:link w:val="OCRStyle21Char"/>
    <w:rsid w:val="007F4193"/>
    <w:rPr>
      <w:rFonts w:ascii="Arial" w:hAnsi="Arial" w:cs="Arial"/>
      <w:sz w:val="26"/>
      <w:szCs w:val="26"/>
    </w:rPr>
  </w:style>
  <w:style w:type="character" w:customStyle="1" w:styleId="OCRStyle21Char">
    <w:name w:val="OCR Style #21 Char"/>
    <w:basedOn w:val="DefaultParagraphFont"/>
    <w:link w:val="OCRStyle21"/>
    <w:rsid w:val="007F4193"/>
    <w:rPr>
      <w:rFonts w:ascii="Arial" w:hAnsi="Arial" w:cs="Arial"/>
      <w:sz w:val="26"/>
      <w:szCs w:val="26"/>
    </w:rPr>
  </w:style>
  <w:style w:type="paragraph" w:customStyle="1" w:styleId="OCRStyle22">
    <w:name w:val="OCR Style #22"/>
    <w:basedOn w:val="Normal"/>
    <w:link w:val="OCRStyle22Char"/>
    <w:rsid w:val="001A65E0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1A65E0"/>
    <w:rPr>
      <w:rFonts w:ascii="Arial" w:hAnsi="Arial" w:cs="Arial"/>
      <w:sz w:val="26"/>
      <w:szCs w:val="26"/>
    </w:rPr>
  </w:style>
  <w:style w:type="paragraph" w:customStyle="1" w:styleId="OCRStyle23">
    <w:name w:val="OCR Style #23"/>
    <w:basedOn w:val="Normal"/>
    <w:link w:val="OCRStyle23Char"/>
    <w:rsid w:val="00566DBB"/>
    <w:rPr>
      <w:rFonts w:ascii="Arial" w:hAnsi="Arial" w:cs="Arial"/>
      <w:sz w:val="26"/>
      <w:szCs w:val="26"/>
    </w:rPr>
  </w:style>
  <w:style w:type="character" w:customStyle="1" w:styleId="OCRStyle23Char">
    <w:name w:val="OCR Style #23 Char"/>
    <w:basedOn w:val="DefaultParagraphFont"/>
    <w:link w:val="OCRStyle23"/>
    <w:rsid w:val="00566DBB"/>
    <w:rPr>
      <w:rFonts w:ascii="Arial" w:hAnsi="Arial" w:cs="Arial"/>
      <w:sz w:val="26"/>
      <w:szCs w:val="26"/>
    </w:rPr>
  </w:style>
  <w:style w:type="paragraph" w:customStyle="1" w:styleId="OCRStyle24">
    <w:name w:val="OCR Style #24"/>
    <w:basedOn w:val="Normal"/>
    <w:link w:val="OCRStyle24Char"/>
    <w:rsid w:val="004E71C9"/>
    <w:rPr>
      <w:rFonts w:ascii="Arial" w:hAnsi="Arial" w:cs="Arial"/>
      <w:sz w:val="26"/>
      <w:szCs w:val="26"/>
    </w:rPr>
  </w:style>
  <w:style w:type="character" w:customStyle="1" w:styleId="OCRStyle24Char">
    <w:name w:val="OCR Style #24 Char"/>
    <w:basedOn w:val="DefaultParagraphFont"/>
    <w:link w:val="OCRStyle24"/>
    <w:rsid w:val="004E71C9"/>
    <w:rPr>
      <w:rFonts w:ascii="Arial" w:hAnsi="Arial" w:cs="Arial"/>
      <w:sz w:val="26"/>
      <w:szCs w:val="26"/>
    </w:rPr>
  </w:style>
  <w:style w:type="paragraph" w:customStyle="1" w:styleId="OCRStyle25">
    <w:name w:val="OCR Style #25"/>
    <w:basedOn w:val="Normal"/>
    <w:link w:val="OCRStyle25Char"/>
    <w:rsid w:val="00362C60"/>
    <w:rPr>
      <w:rFonts w:ascii="Arial" w:hAnsi="Arial" w:cs="Arial"/>
      <w:sz w:val="26"/>
      <w:szCs w:val="26"/>
    </w:rPr>
  </w:style>
  <w:style w:type="character" w:customStyle="1" w:styleId="OCRStyle25Char">
    <w:name w:val="OCR Style #25 Char"/>
    <w:basedOn w:val="DefaultParagraphFont"/>
    <w:link w:val="OCRStyle25"/>
    <w:rsid w:val="00362C60"/>
    <w:rPr>
      <w:rFonts w:ascii="Arial" w:hAnsi="Arial" w:cs="Arial"/>
      <w:sz w:val="26"/>
      <w:szCs w:val="26"/>
    </w:rPr>
  </w:style>
  <w:style w:type="paragraph" w:customStyle="1" w:styleId="OCRStyle26">
    <w:name w:val="OCR Style #26"/>
    <w:basedOn w:val="Normal"/>
    <w:link w:val="OCRStyle26Char"/>
    <w:rsid w:val="00B532E9"/>
    <w:rPr>
      <w:rFonts w:ascii="Arial" w:hAnsi="Arial" w:cs="Arial"/>
      <w:sz w:val="26"/>
      <w:szCs w:val="26"/>
    </w:rPr>
  </w:style>
  <w:style w:type="character" w:customStyle="1" w:styleId="OCRStyle26Char">
    <w:name w:val="OCR Style #26 Char"/>
    <w:basedOn w:val="DefaultParagraphFont"/>
    <w:link w:val="OCRStyle26"/>
    <w:rsid w:val="00B532E9"/>
    <w:rPr>
      <w:rFonts w:ascii="Arial" w:hAnsi="Arial" w:cs="Arial"/>
      <w:sz w:val="26"/>
      <w:szCs w:val="26"/>
    </w:rPr>
  </w:style>
  <w:style w:type="paragraph" w:customStyle="1" w:styleId="OCRStyle27">
    <w:name w:val="OCR Style #27"/>
    <w:basedOn w:val="Normal"/>
    <w:link w:val="OCRStyle27Char"/>
    <w:rsid w:val="00FF2703"/>
    <w:rPr>
      <w:rFonts w:ascii="Arial" w:hAnsi="Arial" w:cs="Arial"/>
      <w:sz w:val="26"/>
      <w:szCs w:val="26"/>
    </w:rPr>
  </w:style>
  <w:style w:type="character" w:customStyle="1" w:styleId="OCRStyle27Char">
    <w:name w:val="OCR Style #27 Char"/>
    <w:basedOn w:val="DefaultParagraphFont"/>
    <w:link w:val="OCRStyle27"/>
    <w:rsid w:val="00FF2703"/>
    <w:rPr>
      <w:rFonts w:ascii="Arial" w:hAnsi="Arial" w:cs="Arial"/>
      <w:sz w:val="26"/>
      <w:szCs w:val="26"/>
    </w:rPr>
  </w:style>
  <w:style w:type="paragraph" w:customStyle="1" w:styleId="OCRStyle28">
    <w:name w:val="OCR Style #28"/>
    <w:basedOn w:val="Normal"/>
    <w:link w:val="OCRStyle28Char"/>
    <w:rsid w:val="007E69A0"/>
    <w:rPr>
      <w:rFonts w:ascii="Arial" w:hAnsi="Arial" w:cs="Arial"/>
      <w:sz w:val="26"/>
      <w:szCs w:val="26"/>
    </w:rPr>
  </w:style>
  <w:style w:type="character" w:customStyle="1" w:styleId="OCRStyle28Char">
    <w:name w:val="OCR Style #28 Char"/>
    <w:basedOn w:val="DefaultParagraphFont"/>
    <w:link w:val="OCRStyle28"/>
    <w:rsid w:val="007E69A0"/>
    <w:rPr>
      <w:rFonts w:ascii="Arial" w:hAnsi="Arial" w:cs="Arial"/>
      <w:sz w:val="26"/>
      <w:szCs w:val="26"/>
    </w:rPr>
  </w:style>
  <w:style w:type="paragraph" w:customStyle="1" w:styleId="OCRStyle29">
    <w:name w:val="OCR Style #29"/>
    <w:basedOn w:val="Normal"/>
    <w:link w:val="OCRStyle29Char"/>
    <w:rsid w:val="009E565B"/>
    <w:rPr>
      <w:rFonts w:ascii="Arial" w:hAnsi="Arial" w:cs="Arial"/>
      <w:sz w:val="26"/>
      <w:szCs w:val="26"/>
    </w:rPr>
  </w:style>
  <w:style w:type="character" w:customStyle="1" w:styleId="OCRStyle29Char">
    <w:name w:val="OCR Style #29 Char"/>
    <w:basedOn w:val="DefaultParagraphFont"/>
    <w:link w:val="OCRStyle29"/>
    <w:rsid w:val="009E565B"/>
    <w:rPr>
      <w:rFonts w:ascii="Arial" w:hAnsi="Arial" w:cs="Arial"/>
      <w:sz w:val="26"/>
      <w:szCs w:val="26"/>
    </w:rPr>
  </w:style>
  <w:style w:type="paragraph" w:customStyle="1" w:styleId="OCRStyle30">
    <w:name w:val="OCR Style #30"/>
    <w:basedOn w:val="Normal"/>
    <w:link w:val="OCRStyle30Char"/>
    <w:rsid w:val="006A700F"/>
    <w:rPr>
      <w:rFonts w:ascii="Arial" w:hAnsi="Arial" w:cs="Arial"/>
      <w:sz w:val="26"/>
      <w:szCs w:val="26"/>
    </w:rPr>
  </w:style>
  <w:style w:type="character" w:customStyle="1" w:styleId="OCRStyle30Char">
    <w:name w:val="OCR Style #30 Char"/>
    <w:basedOn w:val="DefaultParagraphFont"/>
    <w:link w:val="OCRStyle30"/>
    <w:rsid w:val="006A700F"/>
    <w:rPr>
      <w:rFonts w:ascii="Arial" w:hAnsi="Arial" w:cs="Arial"/>
      <w:sz w:val="26"/>
      <w:szCs w:val="26"/>
    </w:rPr>
  </w:style>
  <w:style w:type="paragraph" w:customStyle="1" w:styleId="OCRStyle31">
    <w:name w:val="OCR Style #31"/>
    <w:basedOn w:val="Normal"/>
    <w:link w:val="OCRStyle31Char"/>
    <w:rsid w:val="00A16E7B"/>
    <w:rPr>
      <w:rFonts w:ascii="Arial" w:hAnsi="Arial" w:cs="Arial"/>
      <w:sz w:val="26"/>
      <w:szCs w:val="26"/>
    </w:rPr>
  </w:style>
  <w:style w:type="character" w:customStyle="1" w:styleId="OCRStyle31Char">
    <w:name w:val="OCR Style #31 Char"/>
    <w:basedOn w:val="DefaultParagraphFont"/>
    <w:link w:val="OCRStyle31"/>
    <w:rsid w:val="00A16E7B"/>
    <w:rPr>
      <w:rFonts w:ascii="Arial" w:hAnsi="Arial" w:cs="Arial"/>
      <w:sz w:val="26"/>
      <w:szCs w:val="26"/>
    </w:rPr>
  </w:style>
  <w:style w:type="paragraph" w:customStyle="1" w:styleId="OCRStyle32">
    <w:name w:val="OCR Style #32"/>
    <w:basedOn w:val="Normal"/>
    <w:link w:val="OCRStyle32Char"/>
    <w:rsid w:val="0092638F"/>
    <w:rPr>
      <w:rFonts w:ascii="Arial" w:hAnsi="Arial" w:cs="Arial"/>
      <w:sz w:val="26"/>
      <w:szCs w:val="26"/>
    </w:rPr>
  </w:style>
  <w:style w:type="character" w:customStyle="1" w:styleId="OCRStyle32Char">
    <w:name w:val="OCR Style #32 Char"/>
    <w:basedOn w:val="DefaultParagraphFont"/>
    <w:link w:val="OCRStyle32"/>
    <w:rsid w:val="0092638F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24</Words>
  <Characters>138</Characters>
  <Application>Microsoft Office Word</Application>
  <DocSecurity>0</DocSecurity>
  <Lines>1</Lines>
  <Paragraphs>1</Paragraphs>
  <ScaleCrop>false</ScaleCrop>
  <Company>Grizli777</Company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33</cp:revision>
  <dcterms:created xsi:type="dcterms:W3CDTF">2010-02-04T10:29:00Z</dcterms:created>
  <dcterms:modified xsi:type="dcterms:W3CDTF">2010-02-04T10:30:00Z</dcterms:modified>
</cp:coreProperties>
</file>