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43C89" w:rsidRDefault="00863BC7" w:rsidP="00EC1FB3">
      <w:pPr>
        <w:ind w:firstLine="0"/>
        <w:rPr>
          <w:b/>
          <w:bCs/>
          <w:rtl/>
        </w:rPr>
      </w:pPr>
      <w:r w:rsidRPr="00E43C89">
        <w:rPr>
          <w:b/>
          <w:bCs/>
          <w:rtl/>
        </w:rPr>
        <w:t>הכנסת העשרים-ושלוש</w:t>
      </w:r>
    </w:p>
    <w:p w:rsidR="00A22C90" w:rsidRPr="00E43C89" w:rsidRDefault="00A22C90" w:rsidP="00327BF8">
      <w:pPr>
        <w:ind w:firstLine="0"/>
        <w:outlineLvl w:val="0"/>
        <w:rPr>
          <w:b/>
          <w:bCs/>
          <w:rtl/>
        </w:rPr>
        <w:sectPr w:rsidR="00A22C90" w:rsidRPr="00E43C89" w:rsidSect="00D62F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43C89" w:rsidRDefault="00863BC7" w:rsidP="008320F6">
      <w:pPr>
        <w:ind w:firstLine="0"/>
        <w:rPr>
          <w:b/>
          <w:bCs/>
          <w:rtl/>
        </w:rPr>
      </w:pPr>
      <w:r w:rsidRPr="00E43C89">
        <w:rPr>
          <w:b/>
          <w:bCs/>
          <w:rtl/>
        </w:rPr>
        <w:t>מושב ראשון</w:t>
      </w:r>
    </w:p>
    <w:p w:rsidR="00E64116" w:rsidRPr="00E43C89" w:rsidRDefault="00E64116" w:rsidP="0049458B">
      <w:pPr>
        <w:rPr>
          <w:rtl/>
        </w:rPr>
      </w:pPr>
    </w:p>
    <w:p w:rsidR="00E64116" w:rsidRPr="00E43C89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43C89" w:rsidRDefault="00863BC7" w:rsidP="00D62F79">
      <w:pPr>
        <w:ind w:firstLine="0"/>
        <w:jc w:val="center"/>
        <w:outlineLvl w:val="0"/>
        <w:rPr>
          <w:b/>
          <w:bCs/>
          <w:rtl/>
        </w:rPr>
      </w:pPr>
      <w:r w:rsidRPr="00E43C89">
        <w:rPr>
          <w:b/>
          <w:bCs/>
          <w:rtl/>
        </w:rPr>
        <w:t xml:space="preserve">פרוטוקול מס' </w:t>
      </w:r>
      <w:r w:rsidR="00D62F79">
        <w:rPr>
          <w:rFonts w:hint="cs"/>
          <w:b/>
          <w:bCs/>
          <w:rtl/>
        </w:rPr>
        <w:t>6</w:t>
      </w:r>
    </w:p>
    <w:p w:rsidR="00E64116" w:rsidRPr="00E43C89" w:rsidRDefault="00863BC7" w:rsidP="008320F6">
      <w:pPr>
        <w:ind w:firstLine="0"/>
        <w:jc w:val="center"/>
        <w:outlineLvl w:val="0"/>
        <w:rPr>
          <w:b/>
          <w:bCs/>
          <w:rtl/>
        </w:rPr>
      </w:pPr>
      <w:r w:rsidRPr="00E43C89">
        <w:rPr>
          <w:b/>
          <w:bCs/>
          <w:rtl/>
        </w:rPr>
        <w:t>מישיבת</w:t>
      </w:r>
      <w:r w:rsidR="00F2531B" w:rsidRPr="00E43C89">
        <w:rPr>
          <w:rFonts w:hint="cs"/>
          <w:b/>
          <w:bCs/>
          <w:rtl/>
        </w:rPr>
        <w:t xml:space="preserve"> </w:t>
      </w:r>
      <w:r w:rsidR="00F2531B" w:rsidRPr="00E43C89">
        <w:rPr>
          <w:b/>
          <w:bCs/>
          <w:rtl/>
        </w:rPr>
        <w:t>הוועדה המיוחדת להיערכות מערכת החינוך והחינוך המיוחד, לרבות לשנת הלימודים הבאה</w:t>
      </w:r>
    </w:p>
    <w:p w:rsidR="00E64116" w:rsidRPr="00E43C89" w:rsidRDefault="00863B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43C89">
        <w:rPr>
          <w:b/>
          <w:bCs/>
          <w:u w:val="single"/>
          <w:rtl/>
        </w:rPr>
        <w:t>יום שני, י"ב בניסן התש"ף (06 באפריל 2020), שעה 10:00</w:t>
      </w:r>
    </w:p>
    <w:p w:rsidR="00E64116" w:rsidRPr="00E43C89" w:rsidRDefault="00E64116" w:rsidP="008320F6">
      <w:pPr>
        <w:ind w:firstLine="0"/>
        <w:rPr>
          <w:rtl/>
        </w:rPr>
      </w:pPr>
    </w:p>
    <w:p w:rsidR="00E64116" w:rsidRPr="00E43C89" w:rsidRDefault="00E64116" w:rsidP="00EC1FB3">
      <w:pPr>
        <w:ind w:firstLine="0"/>
        <w:outlineLvl w:val="1"/>
        <w:rPr>
          <w:rtl/>
        </w:rPr>
      </w:pPr>
      <w:r w:rsidRPr="00E43C89">
        <w:rPr>
          <w:rFonts w:hint="cs"/>
          <w:b/>
          <w:bCs/>
          <w:u w:val="single"/>
          <w:rtl/>
        </w:rPr>
        <w:t>סדר היום</w:t>
      </w:r>
      <w:r w:rsidRPr="00E43C89">
        <w:rPr>
          <w:b/>
          <w:bCs/>
          <w:u w:val="single"/>
          <w:rtl/>
        </w:rPr>
        <w:t>:</w:t>
      </w:r>
    </w:p>
    <w:p w:rsidR="00E64116" w:rsidRPr="00E43C89" w:rsidRDefault="00863BC7" w:rsidP="00863BC7">
      <w:pPr>
        <w:spacing w:before="60"/>
        <w:ind w:firstLine="0"/>
        <w:rPr>
          <w:rtl/>
        </w:rPr>
      </w:pPr>
      <w:bookmarkStart w:id="0" w:name="ET_subject_618233_1"/>
      <w:r w:rsidRPr="00E43C89">
        <w:rPr>
          <w:rStyle w:val="TagStyle"/>
          <w:rtl/>
        </w:rPr>
        <w:t xml:space="preserve"> &lt;&lt; נושא &gt;&gt; </w:t>
      </w:r>
      <w:r w:rsidRPr="00E43C89">
        <w:rPr>
          <w:rtl/>
        </w:rPr>
        <w:t>פעילות החינוך הבלתי פורמלי בצל הקורונה</w:t>
      </w:r>
      <w:r w:rsidRPr="00E43C89">
        <w:rPr>
          <w:rStyle w:val="TagStyle"/>
          <w:rtl/>
        </w:rPr>
        <w:t xml:space="preserve"> &lt;&lt; נושא &gt;&gt;</w:t>
      </w:r>
      <w:r w:rsidRPr="00E43C89">
        <w:rPr>
          <w:rtl/>
        </w:rPr>
        <w:t xml:space="preserve">   </w:t>
      </w:r>
      <w:bookmarkEnd w:id="0"/>
    </w:p>
    <w:p w:rsidR="00E64116" w:rsidRPr="00E43C89" w:rsidRDefault="00E64116" w:rsidP="007C693F">
      <w:pPr>
        <w:spacing w:before="60"/>
        <w:ind w:firstLine="0"/>
        <w:rPr>
          <w:rtl/>
        </w:rPr>
      </w:pPr>
    </w:p>
    <w:p w:rsidR="00863BC7" w:rsidRPr="00E43C89" w:rsidRDefault="00863BC7" w:rsidP="007C693F">
      <w:pPr>
        <w:spacing w:before="60"/>
        <w:ind w:firstLine="0"/>
        <w:rPr>
          <w:rtl/>
        </w:rPr>
      </w:pPr>
    </w:p>
    <w:p w:rsidR="00E64116" w:rsidRPr="00E43C8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43C89">
        <w:rPr>
          <w:b/>
          <w:bCs/>
          <w:u w:val="single"/>
          <w:rtl/>
        </w:rPr>
        <w:t>נכחו:</w:t>
      </w:r>
    </w:p>
    <w:p w:rsidR="00E64116" w:rsidRPr="00E43C89" w:rsidRDefault="00E64116" w:rsidP="00EC1FB3">
      <w:pPr>
        <w:ind w:firstLine="0"/>
        <w:outlineLvl w:val="1"/>
        <w:rPr>
          <w:rtl/>
        </w:rPr>
      </w:pPr>
      <w:r w:rsidRPr="00E43C89">
        <w:rPr>
          <w:b/>
          <w:bCs/>
          <w:u w:val="single"/>
          <w:rtl/>
        </w:rPr>
        <w:t>חברי הוועדה</w:t>
      </w:r>
      <w:r w:rsidRPr="00E43C89">
        <w:rPr>
          <w:rFonts w:hint="cs"/>
          <w:b/>
          <w:bCs/>
          <w:u w:val="single"/>
          <w:rtl/>
        </w:rPr>
        <w:t xml:space="preserve">: </w:t>
      </w:r>
    </w:p>
    <w:p w:rsidR="00E64116" w:rsidRPr="00E43C89" w:rsidRDefault="00863BC7" w:rsidP="00EC1FB3">
      <w:pPr>
        <w:ind w:firstLine="0"/>
        <w:rPr>
          <w:rtl/>
        </w:rPr>
      </w:pPr>
      <w:r w:rsidRPr="00E43C89">
        <w:rPr>
          <w:rtl/>
        </w:rPr>
        <w:t>ניצן הורוביץ – היו"ר</w:t>
      </w:r>
    </w:p>
    <w:p w:rsidR="00863BC7" w:rsidRPr="00E43C89" w:rsidRDefault="00863BC7" w:rsidP="00EC1FB3">
      <w:pPr>
        <w:ind w:firstLine="0"/>
        <w:rPr>
          <w:rtl/>
        </w:rPr>
      </w:pPr>
      <w:r w:rsidRPr="00E43C89">
        <w:rPr>
          <w:rtl/>
        </w:rPr>
        <w:t>איתן גינזבורג</w:t>
      </w:r>
    </w:p>
    <w:p w:rsidR="00863BC7" w:rsidRPr="00E43C89" w:rsidRDefault="00863BC7" w:rsidP="00EC1FB3">
      <w:pPr>
        <w:ind w:firstLine="0"/>
        <w:rPr>
          <w:rtl/>
        </w:rPr>
      </w:pPr>
      <w:r w:rsidRPr="00E43C89">
        <w:rPr>
          <w:rtl/>
        </w:rPr>
        <w:t>עומר ינקלביץ'</w:t>
      </w:r>
    </w:p>
    <w:p w:rsidR="00863BC7" w:rsidRPr="00E43C89" w:rsidRDefault="00863BC7" w:rsidP="00EC1FB3">
      <w:pPr>
        <w:ind w:firstLine="0"/>
        <w:rPr>
          <w:rtl/>
        </w:rPr>
      </w:pPr>
      <w:r w:rsidRPr="00E43C89">
        <w:rPr>
          <w:rtl/>
        </w:rPr>
        <w:t>יבגני סובה</w:t>
      </w:r>
    </w:p>
    <w:p w:rsidR="00863BC7" w:rsidRPr="00E43C89" w:rsidRDefault="00863BC7" w:rsidP="00EC1FB3">
      <w:pPr>
        <w:ind w:firstLine="0"/>
        <w:rPr>
          <w:rtl/>
        </w:rPr>
      </w:pPr>
      <w:r w:rsidRPr="00E43C89">
        <w:rPr>
          <w:rtl/>
        </w:rPr>
        <w:t>אורלי פרומן</w:t>
      </w:r>
    </w:p>
    <w:p w:rsidR="00863BC7" w:rsidRPr="00E43C89" w:rsidRDefault="00863BC7" w:rsidP="00EC1FB3">
      <w:pPr>
        <w:ind w:firstLine="0"/>
        <w:rPr>
          <w:rtl/>
        </w:rPr>
      </w:pPr>
      <w:r w:rsidRPr="00E43C89">
        <w:rPr>
          <w:rtl/>
        </w:rPr>
        <w:t>עידן רול</w:t>
      </w:r>
    </w:p>
    <w:p w:rsidR="00863BC7" w:rsidRPr="00E43C89" w:rsidRDefault="00863BC7" w:rsidP="00EC1FB3">
      <w:pPr>
        <w:ind w:firstLine="0"/>
        <w:rPr>
          <w:u w:val="single"/>
        </w:rPr>
      </w:pPr>
    </w:p>
    <w:p w:rsidR="00E64116" w:rsidRPr="00E43C89" w:rsidRDefault="00E64116" w:rsidP="00DE5B80">
      <w:pPr>
        <w:ind w:firstLine="0"/>
        <w:rPr>
          <w:rtl/>
        </w:rPr>
      </w:pPr>
    </w:p>
    <w:p w:rsidR="000C47F5" w:rsidRPr="00E43C8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43C89">
        <w:rPr>
          <w:rFonts w:hint="cs"/>
          <w:b/>
          <w:bCs/>
          <w:u w:val="single"/>
          <w:rtl/>
        </w:rPr>
        <w:t>חברי הכנסת:</w:t>
      </w:r>
    </w:p>
    <w:p w:rsidR="000C47F5" w:rsidRPr="00E43C89" w:rsidRDefault="00CA7D92" w:rsidP="00DE5B80">
      <w:pPr>
        <w:ind w:firstLine="0"/>
        <w:rPr>
          <w:rtl/>
        </w:rPr>
      </w:pPr>
      <w:r w:rsidRPr="00E43C89">
        <w:rPr>
          <w:rFonts w:hint="cs"/>
          <w:rtl/>
        </w:rPr>
        <w:t>אימאן ח'טיב יאסין</w:t>
      </w:r>
    </w:p>
    <w:p w:rsidR="00137C14" w:rsidRPr="00E43C89" w:rsidRDefault="00137C14" w:rsidP="00137C14">
      <w:pPr>
        <w:ind w:firstLine="0"/>
        <w:rPr>
          <w:rtl/>
        </w:rPr>
      </w:pPr>
      <w:r w:rsidRPr="00E43C89">
        <w:rPr>
          <w:rFonts w:hint="cs"/>
          <w:rtl/>
        </w:rPr>
        <w:t>אורי מקלב</w:t>
      </w:r>
    </w:p>
    <w:p w:rsidR="00FA72A7" w:rsidRPr="00E43C89" w:rsidRDefault="00FA72A7" w:rsidP="00DE5B80">
      <w:pPr>
        <w:ind w:firstLine="0"/>
        <w:rPr>
          <w:rtl/>
        </w:rPr>
      </w:pPr>
      <w:r w:rsidRPr="00E43C89">
        <w:rPr>
          <w:rFonts w:hint="cs"/>
          <w:rtl/>
        </w:rPr>
        <w:t>יזהר שי</w:t>
      </w:r>
    </w:p>
    <w:p w:rsidR="002E5E31" w:rsidRPr="00E43C89" w:rsidRDefault="00137C14" w:rsidP="00DE5B80">
      <w:pPr>
        <w:ind w:firstLine="0"/>
        <w:rPr>
          <w:rtl/>
        </w:rPr>
      </w:pPr>
      <w:r w:rsidRPr="00E43C89">
        <w:rPr>
          <w:rFonts w:hint="cs"/>
          <w:rtl/>
        </w:rPr>
        <w:t xml:space="preserve">קטי </w:t>
      </w:r>
      <w:r w:rsidR="0037371A" w:rsidRPr="00E43C89">
        <w:rPr>
          <w:rFonts w:hint="cs"/>
          <w:rtl/>
        </w:rPr>
        <w:t xml:space="preserve">קטרין </w:t>
      </w:r>
      <w:r w:rsidRPr="00E43C89">
        <w:rPr>
          <w:rFonts w:hint="cs"/>
          <w:rtl/>
        </w:rPr>
        <w:t>שטרית (באמצעות הזום)</w:t>
      </w:r>
    </w:p>
    <w:p w:rsidR="00137C14" w:rsidRPr="00E43C89" w:rsidRDefault="00137C14" w:rsidP="00DE5B80">
      <w:pPr>
        <w:ind w:firstLine="0"/>
        <w:rPr>
          <w:b/>
          <w:bCs/>
          <w:u w:val="single"/>
          <w:rtl/>
        </w:rPr>
      </w:pPr>
    </w:p>
    <w:p w:rsidR="00137C14" w:rsidRPr="00E43C89" w:rsidRDefault="00137C14" w:rsidP="00DE5B80">
      <w:pPr>
        <w:ind w:firstLine="0"/>
        <w:rPr>
          <w:b/>
          <w:bCs/>
          <w:u w:val="single"/>
          <w:rtl/>
        </w:rPr>
      </w:pPr>
    </w:p>
    <w:p w:rsidR="00E64116" w:rsidRPr="00E43C89" w:rsidRDefault="00E64116" w:rsidP="00D40A29">
      <w:pPr>
        <w:ind w:firstLine="0"/>
        <w:outlineLvl w:val="1"/>
        <w:rPr>
          <w:rtl/>
        </w:rPr>
      </w:pPr>
      <w:r w:rsidRPr="00E43C89">
        <w:rPr>
          <w:b/>
          <w:bCs/>
          <w:u w:val="single"/>
          <w:rtl/>
        </w:rPr>
        <w:t>מוזמנים</w:t>
      </w:r>
      <w:r w:rsidR="006033FB" w:rsidRPr="00E43C89">
        <w:rPr>
          <w:rFonts w:hint="cs"/>
          <w:b/>
          <w:bCs/>
          <w:u w:val="single"/>
          <w:rtl/>
        </w:rPr>
        <w:t xml:space="preserve"> (באמצעים מקוונים)</w:t>
      </w:r>
      <w:r w:rsidRPr="00E43C8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3"/>
        <w:gridCol w:w="236"/>
        <w:gridCol w:w="7259"/>
      </w:tblGrid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חגי גרוס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מנהל מינהל חברה ונוער, משרד החינוך</w:t>
            </w:r>
          </w:p>
        </w:tc>
      </w:tr>
      <w:tr w:rsidR="00F80833" w:rsidRPr="00E43C89" w:rsidTr="003F3028">
        <w:tc>
          <w:tcPr>
            <w:tcW w:w="1803" w:type="dxa"/>
            <w:shd w:val="clear" w:color="auto" w:fill="auto"/>
          </w:tcPr>
          <w:p w:rsidR="00F80833" w:rsidRPr="00E43C89" w:rsidRDefault="00F80833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אורלי ליימן עיני</w:t>
            </w:r>
          </w:p>
        </w:tc>
        <w:tc>
          <w:tcPr>
            <w:tcW w:w="236" w:type="dxa"/>
            <w:shd w:val="clear" w:color="auto" w:fill="auto"/>
          </w:tcPr>
          <w:p w:rsidR="00F80833" w:rsidRPr="00E43C89" w:rsidRDefault="00F80833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80833" w:rsidRPr="00E43C89" w:rsidRDefault="001D5A43" w:rsidP="00714CEC">
            <w:pPr>
              <w:ind w:firstLine="0"/>
              <w:rPr>
                <w:rtl/>
              </w:rPr>
            </w:pPr>
            <w:r w:rsidRPr="00E43C89">
              <w:rPr>
                <w:rFonts w:hint="cs"/>
                <w:rtl/>
              </w:rPr>
              <w:t xml:space="preserve">רפרנטית חינוך, </w:t>
            </w:r>
            <w:r w:rsidR="00F80833" w:rsidRPr="00E43C89">
              <w:rPr>
                <w:rFonts w:hint="cs"/>
                <w:rtl/>
              </w:rPr>
              <w:t>אגף תקציבים, משרד האוצר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נחום עידו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B162FD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מנהל שירות ילדים ומתבגרים, אגף בכיר קהילה, מינהל משרד העבודה והרווחה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מיכל מנקס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סמנכ״ל חינוך רווחה וחברה, מרכז השלטון המקומי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הדר אליהו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מנהלת מחלקת צעירים ונוער, מרכז השלטון המקומי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צופית גולן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יו"ר ההנהגה העירונית ברחובות, הנהגת ההורים הארצית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נפתלי דרעי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מזכ"ל, מועצת תנועות הנוער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רונית שניר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מזכ"לית השומר הצעיר, מועצת תנועות הנוער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שלומי קסטרו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מנכ"ל, מועצת ארגוני הילדים והנוער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רם שמואלי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מייסד משותף, הקבינט הציבורי לחינוך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רועי לוי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ראש עיריית נשר, עיריות ומועצות מקומיות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איריס האן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מנכ</w:t>
            </w:r>
            <w:r w:rsidR="00B162FD">
              <w:rPr>
                <w:rFonts w:hint="cs"/>
                <w:rtl/>
              </w:rPr>
              <w:t>"</w:t>
            </w:r>
            <w:r w:rsidRPr="00E43C89">
              <w:rPr>
                <w:rtl/>
              </w:rPr>
              <w:t>לית, החברה להגנת הטבע</w:t>
            </w:r>
          </w:p>
        </w:tc>
      </w:tr>
      <w:tr w:rsidR="00F900DE" w:rsidRPr="00E43C89" w:rsidTr="003F3028">
        <w:tc>
          <w:tcPr>
            <w:tcW w:w="1803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רונן קובלסקי</w:t>
            </w:r>
          </w:p>
        </w:tc>
        <w:tc>
          <w:tcPr>
            <w:tcW w:w="236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F900DE" w:rsidRPr="00E43C89" w:rsidRDefault="00F900DE" w:rsidP="00DE5B80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סמנכ"ל חברה וקהילה, החברה ל</w:t>
            </w:r>
            <w:r w:rsidR="00B02DFA" w:rsidRPr="00E43C89">
              <w:rPr>
                <w:rFonts w:hint="cs"/>
                <w:rtl/>
              </w:rPr>
              <w:t>מתנ"סים</w:t>
            </w:r>
          </w:p>
        </w:tc>
      </w:tr>
      <w:tr w:rsidR="00622A7F" w:rsidRPr="00E43C89" w:rsidTr="003F3028">
        <w:tc>
          <w:tcPr>
            <w:tcW w:w="1803" w:type="dxa"/>
            <w:shd w:val="clear" w:color="auto" w:fill="auto"/>
          </w:tcPr>
          <w:p w:rsidR="00622A7F" w:rsidRPr="00E43C89" w:rsidRDefault="00622A7F" w:rsidP="00DE5B80">
            <w:pPr>
              <w:ind w:firstLine="0"/>
              <w:rPr>
                <w:rtl/>
              </w:rPr>
            </w:pPr>
            <w:r w:rsidRPr="00E43C89">
              <w:rPr>
                <w:rFonts w:hint="cs"/>
                <w:rtl/>
              </w:rPr>
              <w:t>עופר נוימן</w:t>
            </w:r>
          </w:p>
        </w:tc>
        <w:tc>
          <w:tcPr>
            <w:tcW w:w="236" w:type="dxa"/>
            <w:shd w:val="clear" w:color="auto" w:fill="auto"/>
          </w:tcPr>
          <w:p w:rsidR="00622A7F" w:rsidRPr="00E43C89" w:rsidRDefault="00622A7F" w:rsidP="00DE5B80">
            <w:pPr>
              <w:ind w:firstLine="0"/>
              <w:rPr>
                <w:rtl/>
              </w:rPr>
            </w:pPr>
            <w:r w:rsidRPr="00E43C89">
              <w:rPr>
                <w:rFonts w:hint="cs"/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:rsidR="00622A7F" w:rsidRPr="00E43C89" w:rsidRDefault="00622A7F" w:rsidP="00714CEC">
            <w:pPr>
              <w:ind w:firstLine="0"/>
              <w:rPr>
                <w:rtl/>
              </w:rPr>
            </w:pPr>
            <w:r w:rsidRPr="00E43C89">
              <w:rPr>
                <w:rtl/>
              </w:rPr>
              <w:t>מנכ"ל ארגון הנוער הגאה בישראל (איגי)</w:t>
            </w:r>
          </w:p>
        </w:tc>
      </w:tr>
      <w:tr w:rsidR="003F3028" w:rsidRPr="00E43C89" w:rsidTr="003F3028">
        <w:tc>
          <w:tcPr>
            <w:tcW w:w="1803" w:type="dxa"/>
            <w:shd w:val="clear" w:color="auto" w:fill="auto"/>
          </w:tcPr>
          <w:p w:rsidR="003F3028" w:rsidRPr="00E43C89" w:rsidRDefault="003F3028" w:rsidP="00DE5B80">
            <w:pPr>
              <w:ind w:firstLine="0"/>
              <w:rPr>
                <w:rtl/>
              </w:rPr>
            </w:pPr>
            <w:r w:rsidRPr="00E43C89">
              <w:rPr>
                <w:rFonts w:hint="cs"/>
                <w:rtl/>
              </w:rPr>
              <w:t>מיקה אייזנשטיין</w:t>
            </w:r>
          </w:p>
        </w:tc>
        <w:tc>
          <w:tcPr>
            <w:tcW w:w="236" w:type="dxa"/>
            <w:shd w:val="clear" w:color="auto" w:fill="auto"/>
          </w:tcPr>
          <w:p w:rsidR="003F3028" w:rsidRPr="00E43C89" w:rsidRDefault="003F3028" w:rsidP="00DE5B80">
            <w:pPr>
              <w:ind w:firstLine="0"/>
              <w:rPr>
                <w:rtl/>
              </w:rPr>
            </w:pPr>
          </w:p>
        </w:tc>
        <w:tc>
          <w:tcPr>
            <w:tcW w:w="7259" w:type="dxa"/>
            <w:shd w:val="clear" w:color="auto" w:fill="auto"/>
          </w:tcPr>
          <w:p w:rsidR="003F3028" w:rsidRPr="00E43C89" w:rsidRDefault="003F3028" w:rsidP="00714CEC">
            <w:pPr>
              <w:ind w:firstLine="0"/>
              <w:rPr>
                <w:rtl/>
              </w:rPr>
            </w:pPr>
            <w:r w:rsidRPr="00E43C89">
              <w:rPr>
                <w:rFonts w:hint="cs"/>
                <w:rtl/>
              </w:rPr>
              <w:t>שנת שירות</w:t>
            </w:r>
          </w:p>
        </w:tc>
      </w:tr>
      <w:tr w:rsidR="003F3028" w:rsidRPr="00E43C89" w:rsidTr="003F3028">
        <w:tc>
          <w:tcPr>
            <w:tcW w:w="1803" w:type="dxa"/>
            <w:shd w:val="clear" w:color="auto" w:fill="auto"/>
          </w:tcPr>
          <w:p w:rsidR="003F3028" w:rsidRPr="00E43C89" w:rsidRDefault="003F3028" w:rsidP="00DE5B80">
            <w:pPr>
              <w:ind w:firstLine="0"/>
              <w:rPr>
                <w:rtl/>
              </w:rPr>
            </w:pPr>
            <w:r w:rsidRPr="00E43C89">
              <w:rPr>
                <w:rFonts w:hint="cs"/>
                <w:rtl/>
              </w:rPr>
              <w:t>עומר חן</w:t>
            </w:r>
          </w:p>
        </w:tc>
        <w:tc>
          <w:tcPr>
            <w:tcW w:w="236" w:type="dxa"/>
            <w:shd w:val="clear" w:color="auto" w:fill="auto"/>
          </w:tcPr>
          <w:p w:rsidR="003F3028" w:rsidRPr="00E43C89" w:rsidRDefault="003F3028" w:rsidP="00DE5B80">
            <w:pPr>
              <w:ind w:firstLine="0"/>
              <w:rPr>
                <w:rtl/>
              </w:rPr>
            </w:pPr>
          </w:p>
        </w:tc>
        <w:tc>
          <w:tcPr>
            <w:tcW w:w="7259" w:type="dxa"/>
            <w:shd w:val="clear" w:color="auto" w:fill="auto"/>
          </w:tcPr>
          <w:p w:rsidR="003F3028" w:rsidRPr="00E43C89" w:rsidRDefault="003F3028" w:rsidP="00714CEC">
            <w:pPr>
              <w:ind w:firstLine="0"/>
              <w:rPr>
                <w:rtl/>
              </w:rPr>
            </w:pPr>
            <w:r w:rsidRPr="00E43C89">
              <w:rPr>
                <w:rFonts w:hint="cs"/>
                <w:rtl/>
              </w:rPr>
              <w:t>שנת שירות</w:t>
            </w:r>
          </w:p>
        </w:tc>
      </w:tr>
      <w:tr w:rsidR="00AD0844" w:rsidRPr="00E43C89" w:rsidTr="003F3028">
        <w:tc>
          <w:tcPr>
            <w:tcW w:w="1803" w:type="dxa"/>
            <w:shd w:val="clear" w:color="auto" w:fill="auto"/>
          </w:tcPr>
          <w:p w:rsidR="00AD0844" w:rsidRPr="00E43C89" w:rsidRDefault="00AD0844" w:rsidP="00DE5B80">
            <w:pPr>
              <w:ind w:firstLine="0"/>
              <w:rPr>
                <w:rtl/>
              </w:rPr>
            </w:pPr>
          </w:p>
        </w:tc>
        <w:tc>
          <w:tcPr>
            <w:tcW w:w="236" w:type="dxa"/>
            <w:shd w:val="clear" w:color="auto" w:fill="auto"/>
          </w:tcPr>
          <w:p w:rsidR="00AD0844" w:rsidRPr="00E43C89" w:rsidRDefault="00AD0844" w:rsidP="00DE5B80">
            <w:pPr>
              <w:ind w:firstLine="0"/>
              <w:rPr>
                <w:rtl/>
              </w:rPr>
            </w:pPr>
          </w:p>
        </w:tc>
        <w:tc>
          <w:tcPr>
            <w:tcW w:w="7259" w:type="dxa"/>
            <w:shd w:val="clear" w:color="auto" w:fill="auto"/>
          </w:tcPr>
          <w:p w:rsidR="00AD0844" w:rsidRPr="00E43C89" w:rsidRDefault="00AD0844" w:rsidP="00714CEC">
            <w:pPr>
              <w:ind w:firstLine="0"/>
              <w:rPr>
                <w:rtl/>
              </w:rPr>
            </w:pPr>
          </w:p>
        </w:tc>
      </w:tr>
    </w:tbl>
    <w:p w:rsidR="00E64116" w:rsidRPr="00E43C89" w:rsidRDefault="00E64116" w:rsidP="00DE5B80">
      <w:pPr>
        <w:ind w:firstLine="0"/>
        <w:rPr>
          <w:rtl/>
        </w:rPr>
      </w:pPr>
    </w:p>
    <w:p w:rsidR="00E64116" w:rsidRPr="00E43C89" w:rsidRDefault="00E64116" w:rsidP="00D40A29">
      <w:pPr>
        <w:ind w:firstLine="0"/>
        <w:outlineLvl w:val="1"/>
        <w:rPr>
          <w:rtl/>
        </w:rPr>
      </w:pPr>
      <w:r w:rsidRPr="00E43C89">
        <w:rPr>
          <w:b/>
          <w:bCs/>
          <w:u w:val="single"/>
          <w:rtl/>
        </w:rPr>
        <w:t>מנהל</w:t>
      </w:r>
      <w:r w:rsidR="001673D4" w:rsidRPr="00E43C89">
        <w:rPr>
          <w:rFonts w:hint="cs"/>
          <w:b/>
          <w:bCs/>
          <w:u w:val="single"/>
          <w:rtl/>
        </w:rPr>
        <w:t>/</w:t>
      </w:r>
      <w:r w:rsidRPr="00E43C89">
        <w:rPr>
          <w:b/>
          <w:bCs/>
          <w:u w:val="single"/>
          <w:rtl/>
        </w:rPr>
        <w:t>ת הוועדה</w:t>
      </w:r>
      <w:r w:rsidRPr="00E43C89">
        <w:rPr>
          <w:rFonts w:hint="cs"/>
          <w:b/>
          <w:bCs/>
          <w:u w:val="single"/>
          <w:rtl/>
        </w:rPr>
        <w:t>:</w:t>
      </w:r>
    </w:p>
    <w:p w:rsidR="00E64116" w:rsidRPr="00E43C89" w:rsidRDefault="00863BC7" w:rsidP="00D40A29">
      <w:pPr>
        <w:ind w:firstLine="0"/>
        <w:rPr>
          <w:u w:val="single"/>
        </w:rPr>
      </w:pPr>
      <w:r w:rsidRPr="00E43C89">
        <w:rPr>
          <w:rtl/>
        </w:rPr>
        <w:t>יהודית גידלי</w:t>
      </w:r>
    </w:p>
    <w:p w:rsidR="00E64116" w:rsidRPr="00E43C89" w:rsidRDefault="00E64116" w:rsidP="00DE5B80">
      <w:pPr>
        <w:ind w:firstLine="0"/>
        <w:rPr>
          <w:rtl/>
        </w:rPr>
      </w:pPr>
    </w:p>
    <w:p w:rsidR="00E64116" w:rsidRPr="00E43C89" w:rsidRDefault="001673D4" w:rsidP="00D40A29">
      <w:pPr>
        <w:ind w:firstLine="0"/>
        <w:outlineLvl w:val="1"/>
        <w:rPr>
          <w:rtl/>
        </w:rPr>
      </w:pPr>
      <w:r w:rsidRPr="00E43C89">
        <w:rPr>
          <w:rFonts w:hint="cs"/>
          <w:b/>
          <w:bCs/>
          <w:u w:val="single"/>
          <w:rtl/>
        </w:rPr>
        <w:t>רישום</w:t>
      </w:r>
      <w:r w:rsidR="00E64116" w:rsidRPr="00E43C89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43C89" w:rsidRDefault="00863BC7" w:rsidP="008320F6">
      <w:pPr>
        <w:ind w:firstLine="0"/>
        <w:rPr>
          <w:rtl/>
        </w:rPr>
      </w:pPr>
      <w:r w:rsidRPr="00E43C89">
        <w:rPr>
          <w:rtl/>
        </w:rPr>
        <w:t>אסתר מימון</w:t>
      </w:r>
    </w:p>
    <w:p w:rsidR="007872B4" w:rsidRPr="00E43C89" w:rsidRDefault="00863BC7" w:rsidP="00863BC7">
      <w:pPr>
        <w:pStyle w:val="a6"/>
        <w:keepNext/>
      </w:pPr>
      <w:bookmarkStart w:id="1" w:name="ET_subject_618233_2"/>
      <w:r w:rsidRPr="00E43C89">
        <w:rPr>
          <w:rStyle w:val="TagStyle"/>
          <w:rtl/>
        </w:rPr>
        <w:lastRenderedPageBreak/>
        <w:t xml:space="preserve">&lt;&lt; נושא &gt;&gt; </w:t>
      </w:r>
      <w:r w:rsidRPr="00E43C89">
        <w:rPr>
          <w:rtl/>
        </w:rPr>
        <w:t>פעילות החינוך הבלתי פורמלי בצל הקורונה</w:t>
      </w:r>
      <w:r w:rsidRPr="00E43C89">
        <w:rPr>
          <w:rStyle w:val="TagStyle"/>
          <w:rtl/>
        </w:rPr>
        <w:t xml:space="preserve"> &lt;&lt; נושא &gt;&gt;</w:t>
      </w:r>
      <w:r w:rsidRPr="00E43C89">
        <w:rPr>
          <w:rtl/>
        </w:rPr>
        <w:t xml:space="preserve">   </w:t>
      </w:r>
      <w:bookmarkEnd w:id="1"/>
    </w:p>
    <w:p w:rsidR="00863BC7" w:rsidRPr="00E43C89" w:rsidRDefault="00863BC7" w:rsidP="00863BC7">
      <w:pPr>
        <w:pStyle w:val="KeepWithNext"/>
        <w:rPr>
          <w:rtl/>
        </w:rPr>
      </w:pPr>
    </w:p>
    <w:p w:rsidR="00863BC7" w:rsidRPr="00E43C89" w:rsidRDefault="00863BC7" w:rsidP="00863BC7">
      <w:pPr>
        <w:pStyle w:val="af6"/>
        <w:keepNext/>
      </w:pPr>
      <w:bookmarkStart w:id="2" w:name="ET_yor_4615_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"/>
    </w:p>
    <w:p w:rsidR="00863BC7" w:rsidRPr="00E43C89" w:rsidRDefault="00863BC7" w:rsidP="00863BC7">
      <w:pPr>
        <w:pStyle w:val="KeepWithNext"/>
        <w:rPr>
          <w:rtl/>
          <w:lang w:eastAsia="he-IL"/>
        </w:rPr>
      </w:pPr>
    </w:p>
    <w:p w:rsidR="00863BC7" w:rsidRPr="00E43C89" w:rsidRDefault="009216E4" w:rsidP="003F3028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בוקר טוב. אנחנו מתחילים בישיבת ועדת החינוך כאן בכנסת</w:t>
      </w:r>
      <w:r w:rsidR="003F3028" w:rsidRPr="00E43C89">
        <w:rPr>
          <w:rFonts w:hint="cs"/>
          <w:rtl/>
          <w:lang w:eastAsia="he-IL"/>
        </w:rPr>
        <w:t>. הישיבה</w:t>
      </w:r>
      <w:r w:rsidRPr="00E43C89">
        <w:rPr>
          <w:rFonts w:hint="cs"/>
          <w:rtl/>
          <w:lang w:eastAsia="he-IL"/>
        </w:rPr>
        <w:t xml:space="preserve"> </w:t>
      </w:r>
      <w:bookmarkStart w:id="3" w:name="_ETM_Q1_563863"/>
      <w:bookmarkEnd w:id="3"/>
      <w:r w:rsidRPr="00E43C89">
        <w:rPr>
          <w:rFonts w:hint="cs"/>
          <w:rtl/>
          <w:lang w:eastAsia="he-IL"/>
        </w:rPr>
        <w:t>משודרת באתר ועדת החינוך, שנכנסים אליו דרך אתר הכנסת, ו</w:t>
      </w:r>
      <w:bookmarkStart w:id="4" w:name="_ETM_Q1_578879"/>
      <w:bookmarkEnd w:id="4"/>
      <w:r w:rsidRPr="00E43C89">
        <w:rPr>
          <w:rFonts w:hint="cs"/>
          <w:rtl/>
          <w:lang w:eastAsia="he-IL"/>
        </w:rPr>
        <w:t xml:space="preserve">עוד דקה יעלה גם בפייסבוק שלי. אותו שידור </w:t>
      </w:r>
      <w:bookmarkStart w:id="5" w:name="_ETM_Q1_581660"/>
      <w:bookmarkEnd w:id="5"/>
      <w:r w:rsidRPr="00E43C89">
        <w:rPr>
          <w:rFonts w:hint="cs"/>
          <w:rtl/>
          <w:lang w:eastAsia="he-IL"/>
        </w:rPr>
        <w:t xml:space="preserve">מאתר הוועדה יעלה </w:t>
      </w:r>
      <w:r w:rsidR="003F3028" w:rsidRPr="00E43C89">
        <w:rPr>
          <w:rFonts w:hint="cs"/>
          <w:rtl/>
          <w:lang w:eastAsia="he-IL"/>
        </w:rPr>
        <w:t xml:space="preserve">גם </w:t>
      </w:r>
      <w:r w:rsidRPr="00E43C89">
        <w:rPr>
          <w:rFonts w:hint="cs"/>
          <w:rtl/>
          <w:lang w:eastAsia="he-IL"/>
        </w:rPr>
        <w:t>בפייסבוק</w:t>
      </w:r>
      <w:r w:rsidR="003F3028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אפשר יהיה לראות בפייסבוק, וגם </w:t>
      </w:r>
      <w:bookmarkStart w:id="6" w:name="_ETM_Q1_588713"/>
      <w:bookmarkEnd w:id="6"/>
      <w:r w:rsidRPr="00E43C89">
        <w:rPr>
          <w:rFonts w:hint="cs"/>
          <w:rtl/>
          <w:lang w:eastAsia="he-IL"/>
        </w:rPr>
        <w:t xml:space="preserve">לרשום הערות ותגובות. אנחנו ננסה להבין כאן חלק מהשאלות והתגובות </w:t>
      </w:r>
      <w:bookmarkStart w:id="7" w:name="_ETM_Q1_596101"/>
      <w:bookmarkEnd w:id="7"/>
      <w:r w:rsidRPr="00E43C89">
        <w:rPr>
          <w:rFonts w:hint="cs"/>
          <w:rtl/>
          <w:lang w:eastAsia="he-IL"/>
        </w:rPr>
        <w:t>במהלך הדיון.</w:t>
      </w:r>
    </w:p>
    <w:p w:rsidR="009216E4" w:rsidRPr="00E43C89" w:rsidRDefault="009216E4" w:rsidP="00863BC7">
      <w:pPr>
        <w:rPr>
          <w:rtl/>
          <w:lang w:eastAsia="he-IL"/>
        </w:rPr>
      </w:pPr>
      <w:bookmarkStart w:id="8" w:name="_ETM_Q1_595912"/>
      <w:bookmarkEnd w:id="8"/>
    </w:p>
    <w:p w:rsidR="009216E4" w:rsidRPr="00E43C89" w:rsidRDefault="009216E4" w:rsidP="003F3028">
      <w:pPr>
        <w:rPr>
          <w:rtl/>
          <w:lang w:eastAsia="he-IL"/>
        </w:rPr>
      </w:pPr>
      <w:bookmarkStart w:id="9" w:name="_ETM_Q1_596106"/>
      <w:bookmarkStart w:id="10" w:name="_ETM_Q1_596118"/>
      <w:bookmarkStart w:id="11" w:name="_ETM_Q1_596158"/>
      <w:bookmarkEnd w:id="9"/>
      <w:bookmarkEnd w:id="10"/>
      <w:bookmarkEnd w:id="11"/>
      <w:r w:rsidRPr="00E43C89">
        <w:rPr>
          <w:rFonts w:hint="cs"/>
          <w:rtl/>
          <w:lang w:eastAsia="he-IL"/>
        </w:rPr>
        <w:t xml:space="preserve">יש לנו הרבה משתתפים בדיון הזה על החינוך הבלתי </w:t>
      </w:r>
      <w:bookmarkStart w:id="12" w:name="_ETM_Q1_599678"/>
      <w:bookmarkEnd w:id="12"/>
      <w:r w:rsidRPr="00E43C89">
        <w:rPr>
          <w:rFonts w:hint="cs"/>
          <w:rtl/>
          <w:lang w:eastAsia="he-IL"/>
        </w:rPr>
        <w:t>פורמלי</w:t>
      </w:r>
      <w:r w:rsidR="003F3028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אני מקווה שכולם יצליחו לדבר. כדי שכולם יצליחו</w:t>
      </w:r>
      <w:r w:rsidR="003F3028" w:rsidRPr="00E43C89">
        <w:rPr>
          <w:rFonts w:hint="cs"/>
          <w:rtl/>
          <w:lang w:eastAsia="he-IL"/>
        </w:rPr>
        <w:t xml:space="preserve"> לדבר</w:t>
      </w:r>
      <w:r w:rsidRPr="00E43C89">
        <w:rPr>
          <w:rFonts w:hint="cs"/>
          <w:rtl/>
          <w:lang w:eastAsia="he-IL"/>
        </w:rPr>
        <w:t xml:space="preserve"> אני </w:t>
      </w:r>
      <w:bookmarkStart w:id="13" w:name="_ETM_Q1_605414"/>
      <w:bookmarkEnd w:id="13"/>
      <w:r w:rsidRPr="00E43C89">
        <w:rPr>
          <w:rFonts w:hint="cs"/>
          <w:rtl/>
          <w:lang w:eastAsia="he-IL"/>
        </w:rPr>
        <w:t>אגביל את הזמנים</w:t>
      </w:r>
      <w:r w:rsidR="003F3028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יהיו שלוש דקות לכל דובר. תנסו להתמקד </w:t>
      </w:r>
      <w:bookmarkStart w:id="14" w:name="_ETM_Q1_610940"/>
      <w:bookmarkEnd w:id="14"/>
      <w:r w:rsidRPr="00E43C89">
        <w:rPr>
          <w:rFonts w:hint="cs"/>
          <w:rtl/>
          <w:lang w:eastAsia="he-IL"/>
        </w:rPr>
        <w:t xml:space="preserve">בדברים חדשים ולא לחזור אחד על דברי השני, כדי שנוכל </w:t>
      </w:r>
      <w:bookmarkStart w:id="15" w:name="_ETM_Q1_616619"/>
      <w:bookmarkEnd w:id="15"/>
      <w:r w:rsidRPr="00E43C89">
        <w:rPr>
          <w:rFonts w:hint="cs"/>
          <w:rtl/>
          <w:lang w:eastAsia="he-IL"/>
        </w:rPr>
        <w:t>פה באמת להגיע לתכל'ס ולא לבזבז את הזמן.</w:t>
      </w:r>
    </w:p>
    <w:p w:rsidR="009216E4" w:rsidRPr="00E43C89" w:rsidRDefault="009216E4" w:rsidP="009216E4">
      <w:pPr>
        <w:rPr>
          <w:rtl/>
          <w:lang w:eastAsia="he-IL"/>
        </w:rPr>
      </w:pPr>
      <w:bookmarkStart w:id="16" w:name="_ETM_Q1_621264"/>
      <w:bookmarkStart w:id="17" w:name="_ETM_Q1_621393"/>
      <w:bookmarkEnd w:id="16"/>
      <w:bookmarkEnd w:id="17"/>
    </w:p>
    <w:p w:rsidR="009216E4" w:rsidRPr="00E43C89" w:rsidRDefault="009216E4" w:rsidP="009216E4">
      <w:pPr>
        <w:rPr>
          <w:rtl/>
          <w:lang w:eastAsia="he-IL"/>
        </w:rPr>
      </w:pPr>
      <w:bookmarkStart w:id="18" w:name="_ETM_Q1_621831"/>
      <w:bookmarkStart w:id="19" w:name="_ETM_Q1_621953"/>
      <w:bookmarkEnd w:id="18"/>
      <w:bookmarkEnd w:id="19"/>
      <w:r w:rsidRPr="00E43C89">
        <w:rPr>
          <w:rFonts w:hint="cs"/>
          <w:rtl/>
          <w:lang w:eastAsia="he-IL"/>
        </w:rPr>
        <w:t xml:space="preserve">אנחנו מדברים היום על החינוך הבלתי פורמלי בתקופת הקורונה. </w:t>
      </w:r>
      <w:r w:rsidR="003F3028" w:rsidRPr="00E43C89">
        <w:rPr>
          <w:rFonts w:hint="cs"/>
          <w:rtl/>
          <w:lang w:eastAsia="he-IL"/>
        </w:rPr>
        <w:t>ה</w:t>
      </w:r>
      <w:r w:rsidR="00E83406" w:rsidRPr="00E43C89">
        <w:rPr>
          <w:rFonts w:hint="cs"/>
          <w:rtl/>
          <w:lang w:eastAsia="he-IL"/>
        </w:rPr>
        <w:t xml:space="preserve">חינוך </w:t>
      </w:r>
      <w:r w:rsidR="003F3028" w:rsidRPr="00E43C89">
        <w:rPr>
          <w:rFonts w:hint="cs"/>
          <w:rtl/>
          <w:lang w:eastAsia="he-IL"/>
        </w:rPr>
        <w:t>ה</w:t>
      </w:r>
      <w:r w:rsidR="00E83406" w:rsidRPr="00E43C89">
        <w:rPr>
          <w:rFonts w:hint="cs"/>
          <w:rtl/>
          <w:lang w:eastAsia="he-IL"/>
        </w:rPr>
        <w:t xml:space="preserve">בלתי פורמלי כולל </w:t>
      </w:r>
      <w:bookmarkStart w:id="20" w:name="_ETM_Q1_628839"/>
      <w:bookmarkEnd w:id="20"/>
      <w:r w:rsidR="00E83406" w:rsidRPr="00E43C89">
        <w:rPr>
          <w:rFonts w:hint="cs"/>
          <w:rtl/>
          <w:lang w:eastAsia="he-IL"/>
        </w:rPr>
        <w:t xml:space="preserve">בתוכו מגוון גדול של פעילויות. מי שאחראי על זה כרגולטור </w:t>
      </w:r>
      <w:bookmarkStart w:id="21" w:name="_ETM_Q1_636319"/>
      <w:bookmarkEnd w:id="21"/>
      <w:r w:rsidR="00E83406" w:rsidRPr="00E43C89">
        <w:rPr>
          <w:rFonts w:hint="cs"/>
          <w:rtl/>
          <w:lang w:eastAsia="he-IL"/>
        </w:rPr>
        <w:t xml:space="preserve">זה מינהל חברה ונוער במשרד החינוך. זה כולל חוגים ופעילויות </w:t>
      </w:r>
      <w:bookmarkStart w:id="22" w:name="_ETM_Q1_644999"/>
      <w:bookmarkEnd w:id="22"/>
      <w:r w:rsidR="00E83406" w:rsidRPr="00E43C89">
        <w:rPr>
          <w:rFonts w:hint="cs"/>
          <w:rtl/>
          <w:lang w:eastAsia="he-IL"/>
        </w:rPr>
        <w:t xml:space="preserve">במסגרת </w:t>
      </w:r>
      <w:r w:rsidR="003F3028" w:rsidRPr="00E43C89">
        <w:rPr>
          <w:rFonts w:hint="cs"/>
          <w:rtl/>
          <w:lang w:eastAsia="he-IL"/>
        </w:rPr>
        <w:t>ה</w:t>
      </w:r>
      <w:r w:rsidR="00E83406" w:rsidRPr="00E43C89">
        <w:rPr>
          <w:rFonts w:hint="cs"/>
          <w:rtl/>
          <w:lang w:eastAsia="he-IL"/>
        </w:rPr>
        <w:t xml:space="preserve">חינוך </w:t>
      </w:r>
      <w:r w:rsidR="003F3028" w:rsidRPr="00E43C89">
        <w:rPr>
          <w:rFonts w:hint="cs"/>
          <w:rtl/>
          <w:lang w:eastAsia="he-IL"/>
        </w:rPr>
        <w:t>ה</w:t>
      </w:r>
      <w:r w:rsidR="00E83406" w:rsidRPr="00E43C89">
        <w:rPr>
          <w:rFonts w:hint="cs"/>
          <w:rtl/>
          <w:lang w:eastAsia="he-IL"/>
        </w:rPr>
        <w:t>בלתי פורמלי, תנועות נוער, ארגוני נוער ודברים כאלה.</w:t>
      </w:r>
    </w:p>
    <w:p w:rsidR="00E83406" w:rsidRPr="00E43C89" w:rsidRDefault="00E83406" w:rsidP="009216E4">
      <w:pPr>
        <w:rPr>
          <w:rtl/>
          <w:lang w:eastAsia="he-IL"/>
        </w:rPr>
      </w:pPr>
      <w:bookmarkStart w:id="23" w:name="_ETM_Q1_653492"/>
      <w:bookmarkStart w:id="24" w:name="_ETM_Q1_653614"/>
      <w:bookmarkEnd w:id="23"/>
      <w:bookmarkEnd w:id="24"/>
    </w:p>
    <w:p w:rsidR="00E83406" w:rsidRPr="00E43C89" w:rsidRDefault="00E83406" w:rsidP="003F3028">
      <w:pPr>
        <w:rPr>
          <w:rtl/>
          <w:lang w:eastAsia="he-IL"/>
        </w:rPr>
      </w:pPr>
      <w:bookmarkStart w:id="25" w:name="_ETM_Q1_653667"/>
      <w:bookmarkStart w:id="26" w:name="_ETM_Q1_653741"/>
      <w:bookmarkEnd w:id="25"/>
      <w:bookmarkEnd w:id="26"/>
      <w:r w:rsidRPr="00E43C89">
        <w:rPr>
          <w:rFonts w:hint="cs"/>
          <w:rtl/>
          <w:lang w:eastAsia="he-IL"/>
        </w:rPr>
        <w:t xml:space="preserve">בתקופה </w:t>
      </w:r>
      <w:bookmarkStart w:id="27" w:name="_ETM_Q1_655532"/>
      <w:bookmarkEnd w:id="27"/>
      <w:r w:rsidRPr="00E43C89">
        <w:rPr>
          <w:rFonts w:hint="cs"/>
          <w:rtl/>
          <w:lang w:eastAsia="he-IL"/>
        </w:rPr>
        <w:t xml:space="preserve">הזאת של הקורונה ארגוני הנוער ותנועות הנוער סובלים מקשיים מאוד </w:t>
      </w:r>
      <w:bookmarkStart w:id="28" w:name="_ETM_Q1_661137"/>
      <w:bookmarkEnd w:id="28"/>
      <w:r w:rsidRPr="00E43C89">
        <w:rPr>
          <w:rFonts w:hint="cs"/>
          <w:rtl/>
          <w:lang w:eastAsia="he-IL"/>
        </w:rPr>
        <w:t xml:space="preserve">מאוד גדולים. כמעט כל הפעילות וירטואלית. נדבר </w:t>
      </w:r>
      <w:bookmarkStart w:id="29" w:name="_ETM_Q1_668901"/>
      <w:bookmarkEnd w:id="29"/>
      <w:r w:rsidRPr="00E43C89">
        <w:rPr>
          <w:rFonts w:hint="cs"/>
          <w:rtl/>
          <w:lang w:eastAsia="he-IL"/>
        </w:rPr>
        <w:t xml:space="preserve">על פעילויות שהן גם לא וירטואליות, כמו קייטנות לילדי </w:t>
      </w:r>
      <w:bookmarkStart w:id="30" w:name="_ETM_Q1_673246"/>
      <w:bookmarkEnd w:id="30"/>
      <w:r w:rsidRPr="00E43C89">
        <w:rPr>
          <w:rFonts w:hint="cs"/>
          <w:rtl/>
          <w:lang w:eastAsia="he-IL"/>
        </w:rPr>
        <w:t>עובדים וכו'.</w:t>
      </w:r>
    </w:p>
    <w:p w:rsidR="00E83406" w:rsidRPr="00E43C89" w:rsidRDefault="00E83406" w:rsidP="009216E4">
      <w:pPr>
        <w:rPr>
          <w:rtl/>
          <w:lang w:eastAsia="he-IL"/>
        </w:rPr>
      </w:pPr>
      <w:bookmarkStart w:id="31" w:name="_ETM_Q1_674868"/>
      <w:bookmarkStart w:id="32" w:name="_ETM_Q1_674990"/>
      <w:bookmarkEnd w:id="31"/>
      <w:bookmarkEnd w:id="32"/>
    </w:p>
    <w:p w:rsidR="00E83406" w:rsidRPr="00E43C89" w:rsidRDefault="00E83406" w:rsidP="003F3028">
      <w:pPr>
        <w:rPr>
          <w:rtl/>
          <w:lang w:eastAsia="he-IL"/>
        </w:rPr>
      </w:pPr>
      <w:bookmarkStart w:id="33" w:name="_ETM_Q1_675066"/>
      <w:bookmarkStart w:id="34" w:name="_ETM_Q1_675179"/>
      <w:bookmarkEnd w:id="33"/>
      <w:bookmarkEnd w:id="34"/>
      <w:r w:rsidRPr="00E43C89">
        <w:rPr>
          <w:rFonts w:hint="cs"/>
          <w:rtl/>
          <w:lang w:eastAsia="he-IL"/>
        </w:rPr>
        <w:t xml:space="preserve">יש פגיעה בתקציבים, יש בעיה עם תשלומי הורים, יש </w:t>
      </w:r>
      <w:bookmarkStart w:id="35" w:name="_ETM_Q1_680296"/>
      <w:bookmarkEnd w:id="35"/>
      <w:r w:rsidRPr="00E43C89">
        <w:rPr>
          <w:rFonts w:hint="cs"/>
          <w:rtl/>
          <w:lang w:eastAsia="he-IL"/>
        </w:rPr>
        <w:t xml:space="preserve">ביטול של מפעלים ואירועים, כמו מסעות לפולין ומפעלי קיץ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כל הדברים האלה יוצרים קשיים גדולים מאוד עם סימן שאלה </w:t>
      </w:r>
      <w:bookmarkStart w:id="36" w:name="_ETM_Q1_688963"/>
      <w:bookmarkEnd w:id="36"/>
      <w:r w:rsidRPr="00E43C89">
        <w:rPr>
          <w:rFonts w:hint="cs"/>
          <w:rtl/>
          <w:lang w:eastAsia="he-IL"/>
        </w:rPr>
        <w:t>גדול לגבי ההמשך.</w:t>
      </w:r>
    </w:p>
    <w:p w:rsidR="00E83406" w:rsidRPr="00E43C89" w:rsidRDefault="00E83406" w:rsidP="009216E4">
      <w:pPr>
        <w:rPr>
          <w:rtl/>
          <w:lang w:eastAsia="he-IL"/>
        </w:rPr>
      </w:pPr>
      <w:bookmarkStart w:id="37" w:name="_ETM_Q1_691811"/>
      <w:bookmarkStart w:id="38" w:name="_ETM_Q1_691954"/>
      <w:bookmarkEnd w:id="37"/>
      <w:bookmarkEnd w:id="38"/>
    </w:p>
    <w:p w:rsidR="00E83406" w:rsidRPr="00E43C89" w:rsidRDefault="00E83406" w:rsidP="009216E4">
      <w:pPr>
        <w:rPr>
          <w:rtl/>
          <w:lang w:eastAsia="he-IL"/>
        </w:rPr>
      </w:pPr>
      <w:bookmarkStart w:id="39" w:name="_ETM_Q1_691995"/>
      <w:bookmarkStart w:id="40" w:name="_ETM_Q1_692099"/>
      <w:bookmarkEnd w:id="39"/>
      <w:bookmarkEnd w:id="40"/>
      <w:r w:rsidRPr="00E43C89">
        <w:rPr>
          <w:rFonts w:hint="cs"/>
          <w:rtl/>
          <w:lang w:eastAsia="he-IL"/>
        </w:rPr>
        <w:t xml:space="preserve">אנחנו נתחיל בדיון. שוב, ניתן שלוש דקות לכל דובר. תנסו לעמוד בזמנים ולהתמקד במה שלא נאמר על ידי </w:t>
      </w:r>
      <w:bookmarkStart w:id="41" w:name="_ETM_Q1_705498"/>
      <w:bookmarkEnd w:id="41"/>
      <w:r w:rsidRPr="00E43C89">
        <w:rPr>
          <w:rFonts w:hint="cs"/>
          <w:rtl/>
          <w:lang w:eastAsia="he-IL"/>
        </w:rPr>
        <w:t xml:space="preserve">אחרים. הראשון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נפתלי דרעי, שהוא מזכ"ל מועצת תנועות הנוער. </w:t>
      </w:r>
      <w:bookmarkStart w:id="42" w:name="_ETM_Q1_709521"/>
      <w:bookmarkEnd w:id="42"/>
      <w:r w:rsidRPr="00E43C89">
        <w:rPr>
          <w:rFonts w:hint="cs"/>
          <w:rtl/>
          <w:lang w:eastAsia="he-IL"/>
        </w:rPr>
        <w:t>בבקשה.</w:t>
      </w:r>
    </w:p>
    <w:p w:rsidR="00E83406" w:rsidRPr="00E43C89" w:rsidRDefault="00E83406" w:rsidP="009216E4">
      <w:pPr>
        <w:rPr>
          <w:rtl/>
          <w:lang w:eastAsia="he-IL"/>
        </w:rPr>
      </w:pPr>
      <w:bookmarkStart w:id="43" w:name="_ETM_Q1_710838"/>
      <w:bookmarkStart w:id="44" w:name="_ETM_Q1_710959"/>
      <w:bookmarkEnd w:id="43"/>
      <w:bookmarkEnd w:id="44"/>
    </w:p>
    <w:p w:rsidR="00E83406" w:rsidRPr="00E43C89" w:rsidRDefault="00E83406" w:rsidP="00E83406">
      <w:pPr>
        <w:pStyle w:val="af9"/>
        <w:keepNext/>
        <w:rPr>
          <w:rtl/>
          <w:lang w:eastAsia="he-IL"/>
        </w:rPr>
      </w:pPr>
      <w:bookmarkStart w:id="45" w:name="_ETM_Q1_711510"/>
      <w:bookmarkStart w:id="46" w:name="_ETM_Q1_711639"/>
      <w:bookmarkStart w:id="47" w:name="_ETM_Q1_713158"/>
      <w:bookmarkStart w:id="48" w:name="ET_guest_863453_106"/>
      <w:bookmarkEnd w:id="45"/>
      <w:bookmarkEnd w:id="46"/>
      <w:bookmarkEnd w:id="47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נפתלי דרעי: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48"/>
    </w:p>
    <w:p w:rsidR="00E83406" w:rsidRPr="00E43C89" w:rsidRDefault="00E83406" w:rsidP="00E83406">
      <w:pPr>
        <w:pStyle w:val="KeepWithNext"/>
        <w:rPr>
          <w:rtl/>
          <w:lang w:eastAsia="he-IL"/>
        </w:rPr>
      </w:pPr>
    </w:p>
    <w:p w:rsidR="00C84DE9" w:rsidRPr="00E43C89" w:rsidRDefault="00E83406" w:rsidP="00863BC7">
      <w:pPr>
        <w:rPr>
          <w:rtl/>
          <w:lang w:eastAsia="he-IL"/>
        </w:rPr>
      </w:pPr>
      <w:bookmarkStart w:id="49" w:name="_ETM_Q1_714098"/>
      <w:bookmarkStart w:id="50" w:name="_ETM_Q1_714128"/>
      <w:bookmarkStart w:id="51" w:name="_ETM_Q1_596225"/>
      <w:bookmarkStart w:id="52" w:name="_ETM_Q1_596337"/>
      <w:bookmarkEnd w:id="49"/>
      <w:bookmarkEnd w:id="50"/>
      <w:bookmarkEnd w:id="51"/>
      <w:bookmarkEnd w:id="52"/>
      <w:r w:rsidRPr="00E43C89">
        <w:rPr>
          <w:rFonts w:hint="cs"/>
          <w:rtl/>
          <w:lang w:eastAsia="he-IL"/>
        </w:rPr>
        <w:t xml:space="preserve">תודה רבה, יושב-ראש הוועדה, חבר הכנסת ניצן הורוביץ, חברי הכנסת </w:t>
      </w:r>
      <w:bookmarkStart w:id="53" w:name="_ETM_Q1_718926"/>
      <w:bookmarkEnd w:id="53"/>
      <w:r w:rsidRPr="00E43C89">
        <w:rPr>
          <w:rFonts w:hint="cs"/>
          <w:rtl/>
          <w:lang w:eastAsia="he-IL"/>
        </w:rPr>
        <w:t xml:space="preserve">והמשתתפים. שלום לכולם. אני אדבר די מהר כדי להספיק את </w:t>
      </w:r>
      <w:bookmarkStart w:id="54" w:name="_ETM_Q1_723311"/>
      <w:bookmarkEnd w:id="54"/>
      <w:r w:rsidRPr="00E43C89">
        <w:rPr>
          <w:rFonts w:hint="cs"/>
          <w:rtl/>
          <w:lang w:eastAsia="he-IL"/>
        </w:rPr>
        <w:t>כל מה שאני רוצה בשלוש דקות.</w:t>
      </w:r>
    </w:p>
    <w:p w:rsidR="00755795" w:rsidRPr="00E43C89" w:rsidRDefault="00755795" w:rsidP="00863BC7">
      <w:pPr>
        <w:rPr>
          <w:rtl/>
          <w:lang w:eastAsia="he-IL"/>
        </w:rPr>
      </w:pPr>
      <w:bookmarkStart w:id="55" w:name="_ETM_Q1_728028"/>
      <w:bookmarkStart w:id="56" w:name="_ETM_Q1_728117"/>
      <w:bookmarkEnd w:id="55"/>
      <w:bookmarkEnd w:id="56"/>
    </w:p>
    <w:p w:rsidR="00755795" w:rsidRPr="00E43C89" w:rsidRDefault="00755795" w:rsidP="00755795">
      <w:pPr>
        <w:rPr>
          <w:rtl/>
          <w:lang w:eastAsia="he-IL"/>
        </w:rPr>
      </w:pPr>
      <w:bookmarkStart w:id="57" w:name="_ETM_Q1_728612"/>
      <w:bookmarkStart w:id="58" w:name="_ETM_Q1_728717"/>
      <w:bookmarkEnd w:id="57"/>
      <w:bookmarkEnd w:id="58"/>
      <w:r w:rsidRPr="00E43C89">
        <w:rPr>
          <w:rFonts w:hint="cs"/>
          <w:rtl/>
          <w:lang w:eastAsia="he-IL"/>
        </w:rPr>
        <w:t xml:space="preserve">מועצת תנועות הנוער היא ארגון </w:t>
      </w:r>
      <w:bookmarkStart w:id="59" w:name="_ETM_Q1_729728"/>
      <w:bookmarkEnd w:id="59"/>
      <w:r w:rsidRPr="00E43C89">
        <w:rPr>
          <w:rFonts w:hint="cs"/>
          <w:rtl/>
          <w:lang w:eastAsia="he-IL"/>
        </w:rPr>
        <w:t xml:space="preserve">גג של כל תנועות הנוער בישראל, והיא מייצגת גם שישה </w:t>
      </w:r>
      <w:bookmarkStart w:id="60" w:name="_ETM_Q1_732617"/>
      <w:bookmarkEnd w:id="60"/>
      <w:r w:rsidRPr="00E43C89">
        <w:rPr>
          <w:rFonts w:hint="cs"/>
          <w:rtl/>
          <w:lang w:eastAsia="he-IL"/>
        </w:rPr>
        <w:t>ארגוני נוער. הסיפור הזה תפס אותנו במצב של הכנות ל</w:t>
      </w:r>
      <w:bookmarkStart w:id="61" w:name="_ETM_Q1_744681"/>
      <w:bookmarkEnd w:id="61"/>
      <w:r w:rsidRPr="00E43C89">
        <w:rPr>
          <w:rFonts w:hint="cs"/>
          <w:rtl/>
          <w:lang w:eastAsia="he-IL"/>
        </w:rPr>
        <w:t xml:space="preserve">פורים, מפעלי פסח ומסעות לפולין. כל הדברים האלה התבטלו כמובן, </w:t>
      </w:r>
      <w:bookmarkStart w:id="62" w:name="_ETM_Q1_753586"/>
      <w:bookmarkEnd w:id="62"/>
      <w:r w:rsidRPr="00E43C89">
        <w:rPr>
          <w:rFonts w:hint="cs"/>
          <w:rtl/>
          <w:lang w:eastAsia="he-IL"/>
        </w:rPr>
        <w:t>והנזקים הם מיליוני שקלים, אבל ניגע בזה אחר כך.</w:t>
      </w:r>
    </w:p>
    <w:p w:rsidR="00755795" w:rsidRPr="00E43C89" w:rsidRDefault="00755795" w:rsidP="00755795">
      <w:pPr>
        <w:pStyle w:val="af6"/>
        <w:keepNext/>
        <w:rPr>
          <w:rStyle w:val="TagStyle"/>
          <w:rtl/>
        </w:rPr>
      </w:pPr>
      <w:bookmarkStart w:id="63" w:name="_ETM_Q1_754780"/>
      <w:bookmarkStart w:id="64" w:name="_ETM_Q1_754896"/>
      <w:bookmarkStart w:id="65" w:name="ET_yor_4615_107"/>
      <w:bookmarkEnd w:id="63"/>
      <w:bookmarkEnd w:id="64"/>
    </w:p>
    <w:p w:rsidR="00755795" w:rsidRPr="00E43C89" w:rsidRDefault="00755795" w:rsidP="00755795">
      <w:pPr>
        <w:pStyle w:val="af6"/>
        <w:keepNext/>
        <w:rPr>
          <w:rtl/>
        </w:rPr>
      </w:pPr>
      <w:bookmarkStart w:id="66" w:name="_ETM_Q1_754886"/>
      <w:bookmarkStart w:id="67" w:name="_ETM_Q1_755002"/>
      <w:bookmarkEnd w:id="66"/>
      <w:bookmarkEnd w:id="6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65"/>
    </w:p>
    <w:p w:rsidR="00755795" w:rsidRPr="00E43C89" w:rsidRDefault="00755795" w:rsidP="00755795">
      <w:pPr>
        <w:pStyle w:val="KeepWithNext"/>
        <w:rPr>
          <w:rtl/>
          <w:lang w:eastAsia="he-IL"/>
        </w:rPr>
      </w:pPr>
    </w:p>
    <w:p w:rsidR="00755795" w:rsidRPr="00E43C89" w:rsidRDefault="00755795" w:rsidP="00755795">
      <w:pPr>
        <w:rPr>
          <w:rtl/>
          <w:lang w:eastAsia="he-IL"/>
        </w:rPr>
      </w:pPr>
      <w:bookmarkStart w:id="68" w:name="_ETM_Q1_755493"/>
      <w:bookmarkEnd w:id="68"/>
      <w:r w:rsidRPr="00E43C89">
        <w:rPr>
          <w:rFonts w:hint="cs"/>
          <w:rtl/>
          <w:lang w:eastAsia="he-IL"/>
        </w:rPr>
        <w:t xml:space="preserve">לא. אין </w:t>
      </w:r>
      <w:bookmarkStart w:id="69" w:name="_ETM_Q1_757286"/>
      <w:bookmarkEnd w:id="69"/>
      <w:r w:rsidRPr="00E43C89">
        <w:rPr>
          <w:rFonts w:hint="cs"/>
          <w:rtl/>
          <w:lang w:eastAsia="he-IL"/>
        </w:rPr>
        <w:t xml:space="preserve">לך זמן. תתמקד. אמרתי בלי סקירות כלליות, כולם כאן מתוך </w:t>
      </w:r>
      <w:bookmarkStart w:id="70" w:name="_ETM_Q1_762533"/>
      <w:bookmarkEnd w:id="70"/>
      <w:r w:rsidRPr="00E43C89">
        <w:rPr>
          <w:rFonts w:hint="cs"/>
          <w:rtl/>
          <w:lang w:eastAsia="he-IL"/>
        </w:rPr>
        <w:t xml:space="preserve">התחום, מכירים את הנושא. תתמקד בבעיות ומה צריך לעשות. זו </w:t>
      </w:r>
      <w:bookmarkStart w:id="71" w:name="_ETM_Q1_766672"/>
      <w:bookmarkEnd w:id="71"/>
      <w:r w:rsidRPr="00E43C89">
        <w:rPr>
          <w:rFonts w:hint="cs"/>
          <w:rtl/>
          <w:lang w:eastAsia="he-IL"/>
        </w:rPr>
        <w:t xml:space="preserve">עצתי לכל הדוברים, כי אם כל אחד יעשה סקירה כללית, </w:t>
      </w:r>
      <w:bookmarkStart w:id="72" w:name="_ETM_Q1_770725"/>
      <w:bookmarkEnd w:id="72"/>
      <w:r w:rsidRPr="00E43C89">
        <w:rPr>
          <w:rFonts w:hint="cs"/>
          <w:rtl/>
          <w:lang w:eastAsia="he-IL"/>
        </w:rPr>
        <w:t>לא נתמקד לשום מקום. כולם כאן בתוך העניין.</w:t>
      </w:r>
    </w:p>
    <w:p w:rsidR="00755795" w:rsidRPr="00E43C89" w:rsidRDefault="00755795" w:rsidP="00755795">
      <w:pPr>
        <w:rPr>
          <w:rtl/>
          <w:lang w:eastAsia="he-IL"/>
        </w:rPr>
      </w:pPr>
      <w:bookmarkStart w:id="73" w:name="_ETM_Q1_773234"/>
      <w:bookmarkStart w:id="74" w:name="_ETM_Q1_773353"/>
      <w:bookmarkEnd w:id="73"/>
      <w:bookmarkEnd w:id="74"/>
    </w:p>
    <w:p w:rsidR="00755795" w:rsidRPr="00E43C89" w:rsidRDefault="00755795" w:rsidP="00755795">
      <w:pPr>
        <w:pStyle w:val="af9"/>
        <w:keepNext/>
        <w:rPr>
          <w:rtl/>
          <w:lang w:eastAsia="he-IL"/>
        </w:rPr>
      </w:pPr>
      <w:bookmarkStart w:id="75" w:name="_ETM_Q1_773698"/>
      <w:bookmarkStart w:id="76" w:name="_ETM_Q1_773796"/>
      <w:bookmarkStart w:id="77" w:name="_ETM_Q1_775425"/>
      <w:bookmarkStart w:id="78" w:name="ET_guest_863453_108"/>
      <w:bookmarkEnd w:id="75"/>
      <w:bookmarkEnd w:id="76"/>
      <w:bookmarkEnd w:id="77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נפתלי דרעי: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78"/>
    </w:p>
    <w:p w:rsidR="00755795" w:rsidRPr="00E43C89" w:rsidRDefault="00755795" w:rsidP="00755795">
      <w:pPr>
        <w:pStyle w:val="KeepWithNext"/>
        <w:rPr>
          <w:rtl/>
          <w:lang w:eastAsia="he-IL"/>
        </w:rPr>
      </w:pPr>
    </w:p>
    <w:p w:rsidR="00755795" w:rsidRPr="00E43C89" w:rsidRDefault="00755795" w:rsidP="00755795">
      <w:pPr>
        <w:rPr>
          <w:rtl/>
          <w:lang w:eastAsia="he-IL"/>
        </w:rPr>
      </w:pPr>
      <w:bookmarkStart w:id="79" w:name="_ETM_Q1_775937"/>
      <w:bookmarkStart w:id="80" w:name="_ETM_Q1_775986"/>
      <w:bookmarkEnd w:id="79"/>
      <w:bookmarkEnd w:id="80"/>
      <w:r w:rsidRPr="00E43C89">
        <w:rPr>
          <w:rFonts w:hint="cs"/>
          <w:rtl/>
          <w:lang w:eastAsia="he-IL"/>
        </w:rPr>
        <w:t xml:space="preserve">אני רק אומר שאנחנו ממשיכים את הפעילויות שלנו, כמו שאמרת, באופן וירטואלי, ובנוסף </w:t>
      </w:r>
      <w:bookmarkStart w:id="81" w:name="_ETM_Q1_782562"/>
      <w:bookmarkEnd w:id="81"/>
      <w:r w:rsidRPr="00E43C89">
        <w:rPr>
          <w:rFonts w:hint="cs"/>
          <w:rtl/>
          <w:lang w:eastAsia="he-IL"/>
        </w:rPr>
        <w:t>להן מבצעים מפעלי התנדבות גדולים, גם מקוונים וגם פיזית פעילויות</w:t>
      </w:r>
      <w:bookmarkStart w:id="82" w:name="_ETM_Q1_793574"/>
      <w:bookmarkEnd w:id="82"/>
      <w:r w:rsidRPr="00E43C89">
        <w:rPr>
          <w:rFonts w:hint="cs"/>
          <w:rtl/>
          <w:lang w:eastAsia="he-IL"/>
        </w:rPr>
        <w:t xml:space="preserve"> עם קשישים, הפעלת קייטנות לילדי צוותים רפואיים וכו'.</w:t>
      </w:r>
    </w:p>
    <w:p w:rsidR="00755795" w:rsidRPr="00E43C89" w:rsidRDefault="00755795" w:rsidP="00755795">
      <w:pPr>
        <w:rPr>
          <w:rtl/>
          <w:lang w:eastAsia="he-IL"/>
        </w:rPr>
      </w:pPr>
      <w:bookmarkStart w:id="83" w:name="_ETM_Q1_799416"/>
      <w:bookmarkStart w:id="84" w:name="_ETM_Q1_799503"/>
      <w:bookmarkEnd w:id="83"/>
      <w:bookmarkEnd w:id="84"/>
    </w:p>
    <w:p w:rsidR="00232B27" w:rsidRPr="00E43C89" w:rsidRDefault="00755795" w:rsidP="00755795">
      <w:pPr>
        <w:rPr>
          <w:rtl/>
          <w:lang w:eastAsia="he-IL"/>
        </w:rPr>
      </w:pPr>
      <w:bookmarkStart w:id="85" w:name="_ETM_Q1_799600"/>
      <w:bookmarkStart w:id="86" w:name="_ETM_Q1_799703"/>
      <w:bookmarkEnd w:id="85"/>
      <w:bookmarkEnd w:id="86"/>
      <w:r w:rsidRPr="00E43C89">
        <w:rPr>
          <w:rFonts w:hint="cs"/>
          <w:rtl/>
          <w:lang w:eastAsia="he-IL"/>
        </w:rPr>
        <w:t xml:space="preserve">לאחרונה </w:t>
      </w:r>
      <w:bookmarkStart w:id="87" w:name="_ETM_Q1_804392"/>
      <w:bookmarkEnd w:id="87"/>
      <w:r w:rsidRPr="00E43C89">
        <w:rPr>
          <w:rFonts w:hint="cs"/>
          <w:rtl/>
          <w:lang w:eastAsia="he-IL"/>
        </w:rPr>
        <w:t xml:space="preserve">התחלנו לקבל מקדמות, ולזה אני חייב לומר תודה למינהל חברה </w:t>
      </w:r>
      <w:bookmarkStart w:id="88" w:name="_ETM_Q1_807554"/>
      <w:bookmarkEnd w:id="88"/>
      <w:r w:rsidRPr="00E43C89">
        <w:rPr>
          <w:rFonts w:hint="cs"/>
          <w:rtl/>
          <w:lang w:eastAsia="he-IL"/>
        </w:rPr>
        <w:t xml:space="preserve">ונוער, בכלל על שיתוף הפעולה, על כל מה שקורה. </w:t>
      </w:r>
      <w:bookmarkStart w:id="89" w:name="_ETM_Q1_811874"/>
      <w:bookmarkEnd w:id="89"/>
    </w:p>
    <w:p w:rsidR="00232B27" w:rsidRPr="00E43C89" w:rsidRDefault="00232B27" w:rsidP="00755795">
      <w:pPr>
        <w:rPr>
          <w:rtl/>
          <w:lang w:eastAsia="he-IL"/>
        </w:rPr>
      </w:pPr>
    </w:p>
    <w:p w:rsidR="00755795" w:rsidRPr="00E43C89" w:rsidRDefault="00755795" w:rsidP="00232B27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הקושי העיקרי שלנו נמצא ביום שאחרי. אנחנו נכנסים לשנת פעילות, </w:t>
      </w:r>
      <w:bookmarkStart w:id="90" w:name="_ETM_Q1_820822"/>
      <w:bookmarkEnd w:id="90"/>
      <w:r w:rsidRPr="00E43C89">
        <w:rPr>
          <w:rFonts w:hint="cs"/>
          <w:rtl/>
          <w:lang w:eastAsia="he-IL"/>
        </w:rPr>
        <w:t xml:space="preserve">אנחנו מתקרבים לאמצע שנת הפעילות כשאנחנו לא יודעים מה הולך </w:t>
      </w:r>
      <w:bookmarkStart w:id="91" w:name="_ETM_Q1_825138"/>
      <w:bookmarkEnd w:id="91"/>
      <w:r w:rsidRPr="00E43C89">
        <w:rPr>
          <w:rFonts w:hint="cs"/>
          <w:rtl/>
          <w:lang w:eastAsia="he-IL"/>
        </w:rPr>
        <w:t xml:space="preserve">להיות בקיץ, אנחנו לא יודעים מה הולך להיות בתקציבים. אנחנו </w:t>
      </w:r>
      <w:bookmarkStart w:id="92" w:name="_ETM_Q1_827978"/>
      <w:bookmarkEnd w:id="92"/>
      <w:r w:rsidRPr="00E43C89">
        <w:rPr>
          <w:rFonts w:hint="cs"/>
          <w:rtl/>
          <w:lang w:eastAsia="he-IL"/>
        </w:rPr>
        <w:t xml:space="preserve">מדברים על גופים שהם גופים נתמכים. אנחנו מכירים מכתב שיצא, שמדבר על גופים </w:t>
      </w:r>
      <w:r w:rsidR="00232B27" w:rsidRPr="00E43C89">
        <w:rPr>
          <w:rFonts w:hint="cs"/>
          <w:rtl/>
          <w:lang w:eastAsia="he-IL"/>
        </w:rPr>
        <w:t>נתמכים</w:t>
      </w:r>
      <w:r w:rsidRPr="00E43C89">
        <w:rPr>
          <w:rFonts w:hint="cs"/>
          <w:rtl/>
          <w:lang w:eastAsia="he-IL"/>
        </w:rPr>
        <w:t xml:space="preserve"> שלא מקיימים את הפעילות, לא לתקצב </w:t>
      </w:r>
      <w:bookmarkStart w:id="93" w:name="_ETM_Q1_839260"/>
      <w:bookmarkEnd w:id="93"/>
      <w:r w:rsidRPr="00E43C89">
        <w:rPr>
          <w:rFonts w:hint="cs"/>
          <w:rtl/>
          <w:lang w:eastAsia="he-IL"/>
        </w:rPr>
        <w:t xml:space="preserve">אותם. אנחנו כן ממשיכים את הפעילות ומשרד החינוך יודע את </w:t>
      </w:r>
      <w:bookmarkStart w:id="94" w:name="_ETM_Q1_842272"/>
      <w:bookmarkEnd w:id="94"/>
      <w:r w:rsidRPr="00E43C89">
        <w:rPr>
          <w:rFonts w:hint="cs"/>
          <w:rtl/>
          <w:lang w:eastAsia="he-IL"/>
        </w:rPr>
        <w:t xml:space="preserve">זה. היינו מצפים שתהיה קריאה של הוועדה גם לאוצר וגם לחינוך להכיר בפעילות של תנועות וארגוני הנוער, להבטיח את תקצובם </w:t>
      </w:r>
      <w:bookmarkStart w:id="95" w:name="_ETM_Q1_855360"/>
      <w:bookmarkEnd w:id="95"/>
      <w:r w:rsidRPr="00E43C89">
        <w:rPr>
          <w:rFonts w:hint="cs"/>
          <w:rtl/>
          <w:lang w:eastAsia="he-IL"/>
        </w:rPr>
        <w:t xml:space="preserve">בשנת 2020, גם ביום </w:t>
      </w:r>
      <w:r w:rsidR="00232B27" w:rsidRPr="00E43C89">
        <w:rPr>
          <w:rFonts w:hint="cs"/>
          <w:rtl/>
          <w:lang w:eastAsia="he-IL"/>
        </w:rPr>
        <w:t>ש</w:t>
      </w:r>
      <w:r w:rsidRPr="00E43C89">
        <w:rPr>
          <w:rFonts w:hint="cs"/>
          <w:rtl/>
          <w:lang w:eastAsia="he-IL"/>
        </w:rPr>
        <w:t xml:space="preserve">אחרי הקורונה, כשנחזור לפעילות, כדי שנוכל </w:t>
      </w:r>
      <w:bookmarkStart w:id="96" w:name="_ETM_Q1_860186"/>
      <w:bookmarkEnd w:id="96"/>
      <w:r w:rsidRPr="00E43C89">
        <w:rPr>
          <w:rFonts w:hint="cs"/>
          <w:rtl/>
          <w:lang w:eastAsia="he-IL"/>
        </w:rPr>
        <w:t>להמשיך את כל מה - - -</w:t>
      </w:r>
    </w:p>
    <w:p w:rsidR="00755795" w:rsidRPr="00E43C89" w:rsidRDefault="00755795" w:rsidP="00755795">
      <w:pPr>
        <w:rPr>
          <w:rtl/>
          <w:lang w:eastAsia="he-IL"/>
        </w:rPr>
      </w:pPr>
      <w:bookmarkStart w:id="97" w:name="_ETM_Q1_858469"/>
      <w:bookmarkStart w:id="98" w:name="_ETM_Q1_858603"/>
      <w:bookmarkStart w:id="99" w:name="_ETM_Q1_858914"/>
      <w:bookmarkEnd w:id="97"/>
      <w:bookmarkEnd w:id="98"/>
      <w:bookmarkEnd w:id="99"/>
    </w:p>
    <w:p w:rsidR="00755795" w:rsidRPr="00E43C89" w:rsidRDefault="00755795" w:rsidP="00755795">
      <w:pPr>
        <w:pStyle w:val="af6"/>
        <w:keepNext/>
        <w:rPr>
          <w:rtl/>
        </w:rPr>
      </w:pPr>
      <w:bookmarkStart w:id="100" w:name="_ETM_Q1_859049"/>
      <w:bookmarkStart w:id="101" w:name="ET_yor_4615_109"/>
      <w:bookmarkEnd w:id="100"/>
      <w:r w:rsidRPr="00E43C89">
        <w:rPr>
          <w:rStyle w:val="TagStyle"/>
          <w:rtl/>
        </w:rPr>
        <w:lastRenderedPageBreak/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01"/>
    </w:p>
    <w:p w:rsidR="00755795" w:rsidRPr="00E43C89" w:rsidRDefault="00755795" w:rsidP="00755795">
      <w:pPr>
        <w:pStyle w:val="KeepWithNext"/>
        <w:rPr>
          <w:rtl/>
          <w:lang w:eastAsia="he-IL"/>
        </w:rPr>
      </w:pPr>
    </w:p>
    <w:p w:rsidR="00755795" w:rsidRPr="00E43C89" w:rsidRDefault="00755795" w:rsidP="00232B27">
      <w:pPr>
        <w:rPr>
          <w:rtl/>
          <w:lang w:eastAsia="he-IL"/>
        </w:rPr>
      </w:pPr>
      <w:bookmarkStart w:id="102" w:name="_ETM_Q1_859697"/>
      <w:bookmarkEnd w:id="102"/>
      <w:r w:rsidRPr="00E43C89">
        <w:rPr>
          <w:rFonts w:hint="cs"/>
          <w:rtl/>
          <w:lang w:eastAsia="he-IL"/>
        </w:rPr>
        <w:t xml:space="preserve">תפרט. תפרט. תהיה יותר </w:t>
      </w:r>
      <w:bookmarkStart w:id="103" w:name="_ETM_Q1_861659"/>
      <w:bookmarkEnd w:id="103"/>
      <w:r w:rsidRPr="00E43C89">
        <w:rPr>
          <w:rFonts w:hint="cs"/>
          <w:rtl/>
          <w:lang w:eastAsia="he-IL"/>
        </w:rPr>
        <w:t>ספציפי. מה ספציפית אתם מבקשים</w:t>
      </w:r>
      <w:r w:rsidR="00232B27" w:rsidRPr="00E43C89">
        <w:rPr>
          <w:rFonts w:hint="cs"/>
          <w:rtl/>
          <w:lang w:eastAsia="he-IL"/>
        </w:rPr>
        <w:t>?</w:t>
      </w:r>
      <w:r w:rsidRPr="00E43C89">
        <w:rPr>
          <w:rFonts w:hint="cs"/>
          <w:rtl/>
          <w:lang w:eastAsia="he-IL"/>
        </w:rPr>
        <w:t xml:space="preserve"> אני מבקש שהדיון יהיה</w:t>
      </w:r>
      <w:bookmarkStart w:id="104" w:name="_ETM_Q1_868701"/>
      <w:bookmarkEnd w:id="104"/>
      <w:r w:rsidRPr="00E43C89">
        <w:rPr>
          <w:rFonts w:hint="cs"/>
          <w:rtl/>
          <w:lang w:eastAsia="he-IL"/>
        </w:rPr>
        <w:t xml:space="preserve"> תכליתי. כולם כאן מתוך העניין ומכירים את הנושא.</w:t>
      </w:r>
    </w:p>
    <w:p w:rsidR="00755795" w:rsidRPr="00E43C89" w:rsidRDefault="00755795" w:rsidP="00755795">
      <w:pPr>
        <w:rPr>
          <w:rtl/>
          <w:lang w:eastAsia="he-IL"/>
        </w:rPr>
      </w:pPr>
    </w:p>
    <w:p w:rsidR="00755795" w:rsidRPr="00E43C89" w:rsidRDefault="00755795" w:rsidP="00755795">
      <w:pPr>
        <w:pStyle w:val="af9"/>
        <w:keepNext/>
        <w:rPr>
          <w:rtl/>
          <w:lang w:eastAsia="he-IL"/>
        </w:rPr>
      </w:pPr>
      <w:bookmarkStart w:id="105" w:name="_ETM_Q1_872539"/>
      <w:bookmarkStart w:id="106" w:name="_ETM_Q1_872653"/>
      <w:bookmarkStart w:id="107" w:name="_ETM_Q1_873500"/>
      <w:bookmarkStart w:id="108" w:name="ET_guest_863453_110"/>
      <w:bookmarkEnd w:id="105"/>
      <w:bookmarkEnd w:id="106"/>
      <w:bookmarkEnd w:id="107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נפתלי דרעי: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08"/>
    </w:p>
    <w:p w:rsidR="00755795" w:rsidRPr="00E43C89" w:rsidRDefault="00755795" w:rsidP="00755795">
      <w:pPr>
        <w:pStyle w:val="KeepWithNext"/>
        <w:rPr>
          <w:rtl/>
          <w:lang w:eastAsia="he-IL"/>
        </w:rPr>
      </w:pPr>
    </w:p>
    <w:p w:rsidR="00755795" w:rsidRPr="00E43C89" w:rsidRDefault="00755795" w:rsidP="00755795">
      <w:pPr>
        <w:rPr>
          <w:rtl/>
          <w:lang w:eastAsia="he-IL"/>
        </w:rPr>
      </w:pPr>
      <w:bookmarkStart w:id="109" w:name="_ETM_Q1_874053"/>
      <w:bookmarkStart w:id="110" w:name="_ETM_Q1_874099"/>
      <w:bookmarkEnd w:id="109"/>
      <w:bookmarkEnd w:id="110"/>
      <w:r w:rsidRPr="00E43C89">
        <w:rPr>
          <w:rFonts w:hint="cs"/>
          <w:rtl/>
          <w:lang w:eastAsia="he-IL"/>
        </w:rPr>
        <w:t xml:space="preserve">היינו מבקשים לדעת </w:t>
      </w:r>
      <w:bookmarkStart w:id="111" w:name="_ETM_Q1_874816"/>
      <w:bookmarkEnd w:id="111"/>
      <w:r w:rsidRPr="00E43C89">
        <w:rPr>
          <w:rFonts w:hint="cs"/>
          <w:rtl/>
          <w:lang w:eastAsia="he-IL"/>
        </w:rPr>
        <w:t xml:space="preserve">כבר עכשיו, שתקציב תנועות וארגוני הנוער מובטח לשנת 2020, ולא </w:t>
      </w:r>
      <w:bookmarkStart w:id="112" w:name="_ETM_Q1_882501"/>
      <w:bookmarkEnd w:id="112"/>
      <w:r w:rsidRPr="00E43C89">
        <w:rPr>
          <w:rFonts w:hint="cs"/>
          <w:rtl/>
          <w:lang w:eastAsia="he-IL"/>
        </w:rPr>
        <w:t xml:space="preserve">יהיו שום התחשבנויות אחרי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כן עבדתם, לא עבדתם, ולהתחיל </w:t>
      </w:r>
      <w:bookmarkStart w:id="113" w:name="_ETM_Q1_888775"/>
      <w:bookmarkEnd w:id="113"/>
      <w:r w:rsidRPr="00E43C89">
        <w:rPr>
          <w:rFonts w:hint="cs"/>
          <w:rtl/>
          <w:lang w:eastAsia="he-IL"/>
        </w:rPr>
        <w:t xml:space="preserve">לבדוק כל מה שקורה, גם לש"שינים, גם לתנועות וגם לארגונים. </w:t>
      </w:r>
      <w:bookmarkStart w:id="114" w:name="_ETM_Q1_892201"/>
      <w:bookmarkEnd w:id="114"/>
      <w:r w:rsidRPr="00E43C89">
        <w:rPr>
          <w:rFonts w:hint="cs"/>
          <w:rtl/>
          <w:lang w:eastAsia="he-IL"/>
        </w:rPr>
        <w:t>זאת הדרישה העיקרית.</w:t>
      </w:r>
    </w:p>
    <w:p w:rsidR="00755795" w:rsidRPr="00E43C89" w:rsidRDefault="00755795" w:rsidP="00755795">
      <w:pPr>
        <w:rPr>
          <w:rtl/>
          <w:lang w:eastAsia="he-IL"/>
        </w:rPr>
      </w:pPr>
    </w:p>
    <w:p w:rsidR="00755795" w:rsidRPr="00E43C89" w:rsidRDefault="00755795" w:rsidP="00232B27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הדבר השני, לראות איך </w:t>
      </w:r>
      <w:r w:rsidR="00D24A1E" w:rsidRPr="00E43C89">
        <w:rPr>
          <w:rFonts w:hint="cs"/>
          <w:rtl/>
          <w:lang w:eastAsia="he-IL"/>
        </w:rPr>
        <w:t xml:space="preserve">מפצים </w:t>
      </w:r>
      <w:r w:rsidR="00232B27" w:rsidRPr="00E43C89">
        <w:rPr>
          <w:rFonts w:hint="cs"/>
          <w:rtl/>
          <w:lang w:eastAsia="he-IL"/>
        </w:rPr>
        <w:t>על</w:t>
      </w:r>
      <w:r w:rsidR="00D24A1E" w:rsidRPr="00E43C89">
        <w:rPr>
          <w:rFonts w:hint="cs"/>
          <w:rtl/>
          <w:lang w:eastAsia="he-IL"/>
        </w:rPr>
        <w:t xml:space="preserve"> הסיפור של מסעות פולין. אנחנו מדברים על </w:t>
      </w:r>
      <w:bookmarkStart w:id="115" w:name="_ETM_Q1_899644"/>
      <w:bookmarkEnd w:id="115"/>
      <w:r w:rsidR="00D24A1E" w:rsidRPr="00E43C89">
        <w:rPr>
          <w:rFonts w:hint="cs"/>
          <w:rtl/>
          <w:lang w:eastAsia="he-IL"/>
        </w:rPr>
        <w:t xml:space="preserve">יותר מ-1,200 חברים בתנועות הנוער שהיו צריכים לצאת בתקופה הזאת </w:t>
      </w:r>
      <w:bookmarkStart w:id="116" w:name="_ETM_Q1_904534"/>
      <w:bookmarkEnd w:id="116"/>
      <w:r w:rsidR="00D24A1E" w:rsidRPr="00E43C89">
        <w:rPr>
          <w:rFonts w:hint="cs"/>
          <w:rtl/>
          <w:lang w:eastAsia="he-IL"/>
        </w:rPr>
        <w:t>לפולין, התבטלו המסעות ונגרמו נזקים של עשרות מיליונים.</w:t>
      </w:r>
    </w:p>
    <w:p w:rsidR="00755795" w:rsidRPr="00E43C89" w:rsidRDefault="00755795" w:rsidP="00755795">
      <w:pPr>
        <w:rPr>
          <w:rtl/>
          <w:lang w:eastAsia="he-IL"/>
        </w:rPr>
      </w:pPr>
      <w:bookmarkStart w:id="117" w:name="_ETM_Q1_748401"/>
      <w:bookmarkStart w:id="118" w:name="_ETM_Q1_748515"/>
      <w:bookmarkEnd w:id="117"/>
      <w:bookmarkEnd w:id="118"/>
    </w:p>
    <w:p w:rsidR="00C84DE9" w:rsidRPr="00E43C89" w:rsidRDefault="00C84DE9" w:rsidP="00C84DE9">
      <w:pPr>
        <w:pStyle w:val="af6"/>
        <w:keepNext/>
        <w:rPr>
          <w:rtl/>
        </w:rPr>
      </w:pPr>
      <w:bookmarkStart w:id="119" w:name="ET_yor_4615_7"/>
      <w:r w:rsidRPr="00E43C89">
        <w:rPr>
          <w:rStyle w:val="TagStyle"/>
          <w:rtl/>
        </w:rPr>
        <w:t xml:space="preserve">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19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D24A1E" w:rsidRPr="00E43C89" w:rsidRDefault="00D24A1E" w:rsidP="00C84DE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אני רוצה לשאול </w:t>
      </w:r>
      <w:bookmarkStart w:id="120" w:name="_ETM_Q1_910224"/>
      <w:bookmarkEnd w:id="120"/>
      <w:r w:rsidRPr="00E43C89">
        <w:rPr>
          <w:rFonts w:hint="cs"/>
          <w:rtl/>
          <w:lang w:eastAsia="he-IL"/>
        </w:rPr>
        <w:t xml:space="preserve">לגבי הנושא הזה, יש הרבה שאלות לוועדה. אתם מחזירים את </w:t>
      </w:r>
      <w:bookmarkStart w:id="121" w:name="_ETM_Q1_914996"/>
      <w:bookmarkEnd w:id="121"/>
      <w:r w:rsidRPr="00E43C89">
        <w:rPr>
          <w:rFonts w:hint="cs"/>
          <w:rtl/>
          <w:lang w:eastAsia="he-IL"/>
        </w:rPr>
        <w:t>הכסף לתלמידים, למשפחות ששילמו על המסעות לפולין?</w:t>
      </w:r>
      <w:bookmarkStart w:id="122" w:name="_ETM_Q1_920449"/>
      <w:bookmarkEnd w:id="122"/>
    </w:p>
    <w:p w:rsidR="00D24A1E" w:rsidRPr="00E43C89" w:rsidRDefault="00D24A1E" w:rsidP="00C84DE9">
      <w:pPr>
        <w:rPr>
          <w:rtl/>
          <w:lang w:eastAsia="he-IL"/>
        </w:rPr>
      </w:pPr>
      <w:bookmarkStart w:id="123" w:name="_ETM_Q1_920547"/>
      <w:bookmarkEnd w:id="123"/>
    </w:p>
    <w:p w:rsidR="00D24A1E" w:rsidRPr="00E43C89" w:rsidRDefault="00D24A1E" w:rsidP="00D24A1E">
      <w:pPr>
        <w:pStyle w:val="af9"/>
        <w:keepNext/>
        <w:rPr>
          <w:rtl/>
          <w:lang w:eastAsia="he-IL"/>
        </w:rPr>
      </w:pPr>
      <w:bookmarkStart w:id="124" w:name="_ETM_Q1_921633"/>
      <w:bookmarkStart w:id="125" w:name="_ETM_Q1_921724"/>
      <w:bookmarkStart w:id="126" w:name="_ETM_Q1_921275"/>
      <w:bookmarkStart w:id="127" w:name="ET_guest_863453_109"/>
      <w:bookmarkEnd w:id="124"/>
      <w:bookmarkEnd w:id="125"/>
      <w:bookmarkEnd w:id="12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נפתלי דרעי: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27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128" w:name="_ETM_Q1_922318"/>
      <w:bookmarkStart w:id="129" w:name="_ETM_Q1_922346"/>
      <w:bookmarkEnd w:id="128"/>
      <w:bookmarkEnd w:id="129"/>
      <w:r w:rsidRPr="00E43C89">
        <w:rPr>
          <w:rFonts w:hint="cs"/>
          <w:rtl/>
          <w:lang w:eastAsia="he-IL"/>
        </w:rPr>
        <w:t xml:space="preserve">כרגע עוד לא הגענו </w:t>
      </w:r>
      <w:bookmarkStart w:id="130" w:name="_ETM_Q1_924210"/>
      <w:bookmarkEnd w:id="130"/>
      <w:r w:rsidRPr="00E43C89">
        <w:rPr>
          <w:rFonts w:hint="cs"/>
          <w:rtl/>
          <w:lang w:eastAsia="he-IL"/>
        </w:rPr>
        <w:t xml:space="preserve">לשלב הזה. למפעלי הפסח כן החזרנו את הכספים, או לפחות </w:t>
      </w:r>
      <w:bookmarkStart w:id="131" w:name="_ETM_Q1_928376"/>
      <w:bookmarkEnd w:id="131"/>
      <w:r w:rsidRPr="00E43C89">
        <w:rPr>
          <w:rFonts w:hint="cs"/>
          <w:rtl/>
          <w:lang w:eastAsia="he-IL"/>
        </w:rPr>
        <w:t xml:space="preserve">את רוב הכספים התנועות החזירו. ומה שלא, יהיו התחשבנויות אחר </w:t>
      </w:r>
      <w:bookmarkStart w:id="132" w:name="_ETM_Q1_933483"/>
      <w:bookmarkEnd w:id="132"/>
      <w:r w:rsidRPr="00E43C89">
        <w:rPr>
          <w:rFonts w:hint="cs"/>
          <w:rtl/>
          <w:lang w:eastAsia="he-IL"/>
        </w:rPr>
        <w:t xml:space="preserve">כך על מפעלי קיץ ומפעלים נוספים שנעשה. ברור שפעילות שלא </w:t>
      </w:r>
      <w:bookmarkStart w:id="133" w:name="_ETM_Q1_941437"/>
      <w:bookmarkEnd w:id="133"/>
      <w:r w:rsidRPr="00E43C89">
        <w:rPr>
          <w:rFonts w:hint="cs"/>
          <w:rtl/>
          <w:lang w:eastAsia="he-IL"/>
        </w:rPr>
        <w:t>התקיימה צריך להחזיר עליה את הכסף.</w:t>
      </w:r>
    </w:p>
    <w:p w:rsidR="00D24A1E" w:rsidRPr="00E43C89" w:rsidRDefault="00D24A1E" w:rsidP="00D24A1E">
      <w:pPr>
        <w:rPr>
          <w:rtl/>
          <w:lang w:eastAsia="he-IL"/>
        </w:rPr>
      </w:pPr>
      <w:bookmarkStart w:id="134" w:name="_ETM_Q1_943346"/>
      <w:bookmarkStart w:id="135" w:name="_ETM_Q1_943465"/>
      <w:bookmarkEnd w:id="134"/>
      <w:bookmarkEnd w:id="135"/>
    </w:p>
    <w:p w:rsidR="00D24A1E" w:rsidRPr="00E43C89" w:rsidRDefault="00D24A1E" w:rsidP="00D24A1E">
      <w:pPr>
        <w:pStyle w:val="af6"/>
        <w:keepNext/>
        <w:rPr>
          <w:rtl/>
        </w:rPr>
      </w:pPr>
      <w:bookmarkStart w:id="136" w:name="_ETM_Q1_943554"/>
      <w:bookmarkStart w:id="137" w:name="_ETM_Q1_943687"/>
      <w:bookmarkStart w:id="138" w:name="ET_yor_4615_110"/>
      <w:bookmarkEnd w:id="136"/>
      <w:bookmarkEnd w:id="13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38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232B27">
      <w:pPr>
        <w:rPr>
          <w:rtl/>
          <w:lang w:eastAsia="he-IL"/>
        </w:rPr>
      </w:pPr>
      <w:bookmarkStart w:id="139" w:name="_ETM_Q1_944419"/>
      <w:bookmarkEnd w:id="139"/>
      <w:r w:rsidRPr="00E43C89">
        <w:rPr>
          <w:rFonts w:hint="cs"/>
          <w:rtl/>
          <w:lang w:eastAsia="he-IL"/>
        </w:rPr>
        <w:t xml:space="preserve">על המסעות לפולין, שתלמידים שילמו </w:t>
      </w:r>
      <w:bookmarkStart w:id="140" w:name="_ETM_Q1_946255"/>
      <w:bookmarkEnd w:id="140"/>
      <w:r w:rsidRPr="00E43C89">
        <w:rPr>
          <w:rFonts w:hint="cs"/>
          <w:rtl/>
          <w:lang w:eastAsia="he-IL"/>
        </w:rPr>
        <w:t>6,000 שקל, משהו כזה, אתם תחזירו את הכסף</w:t>
      </w:r>
      <w:r w:rsidR="00232B27" w:rsidRPr="00E43C89">
        <w:rPr>
          <w:rFonts w:hint="cs"/>
          <w:rtl/>
          <w:lang w:eastAsia="he-IL"/>
        </w:rPr>
        <w:t>?</w:t>
      </w:r>
    </w:p>
    <w:p w:rsidR="00D24A1E" w:rsidRPr="00E43C89" w:rsidRDefault="00D24A1E" w:rsidP="00D24A1E">
      <w:pPr>
        <w:rPr>
          <w:rtl/>
          <w:lang w:eastAsia="he-IL"/>
        </w:rPr>
      </w:pPr>
    </w:p>
    <w:p w:rsidR="00D24A1E" w:rsidRPr="00E43C89" w:rsidRDefault="00D24A1E" w:rsidP="00D24A1E">
      <w:pPr>
        <w:pStyle w:val="af9"/>
        <w:keepNext/>
        <w:rPr>
          <w:rtl/>
          <w:lang w:eastAsia="he-IL"/>
        </w:rPr>
      </w:pPr>
      <w:bookmarkStart w:id="141" w:name="_ETM_Q1_950378"/>
      <w:bookmarkStart w:id="142" w:name="_ETM_Q1_950473"/>
      <w:bookmarkStart w:id="143" w:name="_ETM_Q1_949598"/>
      <w:bookmarkStart w:id="144" w:name="ET_guest_863453_111"/>
      <w:bookmarkEnd w:id="141"/>
      <w:bookmarkEnd w:id="142"/>
      <w:bookmarkEnd w:id="143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נפתלי דרעי: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44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145" w:name="_ETM_Q1_950230"/>
      <w:bookmarkStart w:id="146" w:name="_ETM_Q1_950285"/>
      <w:bookmarkEnd w:id="145"/>
      <w:bookmarkEnd w:id="146"/>
      <w:r w:rsidRPr="00E43C89">
        <w:rPr>
          <w:rFonts w:hint="cs"/>
          <w:rtl/>
          <w:lang w:eastAsia="he-IL"/>
        </w:rPr>
        <w:t xml:space="preserve">אנחנו צריכים לראות </w:t>
      </w:r>
      <w:bookmarkStart w:id="147" w:name="_ETM_Q1_951563"/>
      <w:bookmarkEnd w:id="147"/>
      <w:r w:rsidRPr="00E43C89">
        <w:rPr>
          <w:rFonts w:hint="cs"/>
          <w:rtl/>
          <w:lang w:eastAsia="he-IL"/>
        </w:rPr>
        <w:t>איך מפצים על הדבר הזה, אבל בעיקרון אחרי החזרת הכסף נגרמו נזקים של מיליונים.</w:t>
      </w:r>
    </w:p>
    <w:p w:rsidR="00D24A1E" w:rsidRPr="00E43C89" w:rsidRDefault="00D24A1E" w:rsidP="00D24A1E">
      <w:pPr>
        <w:rPr>
          <w:rtl/>
          <w:lang w:eastAsia="he-IL"/>
        </w:rPr>
      </w:pPr>
      <w:bookmarkStart w:id="148" w:name="_ETM_Q1_957818"/>
      <w:bookmarkStart w:id="149" w:name="_ETM_Q1_957939"/>
      <w:bookmarkEnd w:id="148"/>
      <w:bookmarkEnd w:id="149"/>
    </w:p>
    <w:p w:rsidR="00D24A1E" w:rsidRPr="00E43C89" w:rsidRDefault="00D24A1E" w:rsidP="00D24A1E">
      <w:pPr>
        <w:pStyle w:val="a4"/>
        <w:keepNext/>
        <w:rPr>
          <w:rtl/>
        </w:rPr>
      </w:pPr>
      <w:bookmarkStart w:id="150" w:name="_ETM_Q1_958563"/>
      <w:bookmarkStart w:id="151" w:name="_ETM_Q1_958678"/>
      <w:bookmarkStart w:id="152" w:name="ET_speaker_5943_112"/>
      <w:bookmarkEnd w:id="150"/>
      <w:bookmarkEnd w:id="151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אורלי פרומן (יש עתיד-תל"ם):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152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153" w:name="_ETM_Q1_957318"/>
      <w:bookmarkEnd w:id="153"/>
      <w:r w:rsidRPr="00E43C89">
        <w:rPr>
          <w:rFonts w:hint="cs"/>
          <w:rtl/>
          <w:lang w:eastAsia="he-IL"/>
        </w:rPr>
        <w:t xml:space="preserve">אלו שני דברים שונים. פעילות שלא התקיימה, </w:t>
      </w:r>
      <w:bookmarkStart w:id="154" w:name="_ETM_Q1_961429"/>
      <w:bookmarkEnd w:id="154"/>
      <w:r w:rsidRPr="00E43C89">
        <w:rPr>
          <w:rFonts w:hint="cs"/>
          <w:rtl/>
          <w:lang w:eastAsia="he-IL"/>
        </w:rPr>
        <w:t xml:space="preserve">הכסף צריך להיות מוחזר להורים. עכשיו צריך לדבר על פיצוי </w:t>
      </w:r>
      <w:bookmarkStart w:id="155" w:name="_ETM_Q1_965750"/>
      <w:bookmarkEnd w:id="155"/>
      <w:r w:rsidRPr="00E43C89">
        <w:rPr>
          <w:rFonts w:hint="cs"/>
          <w:rtl/>
          <w:lang w:eastAsia="he-IL"/>
        </w:rPr>
        <w:t xml:space="preserve">בגין הפגיעה בכם, בהתחייבויות שלכם מול זכיינים וכו'. אבל כסף </w:t>
      </w:r>
      <w:bookmarkStart w:id="156" w:name="_ETM_Q1_971567"/>
      <w:bookmarkEnd w:id="156"/>
      <w:r w:rsidRPr="00E43C89">
        <w:rPr>
          <w:rFonts w:hint="cs"/>
          <w:rtl/>
          <w:lang w:eastAsia="he-IL"/>
        </w:rPr>
        <w:t>להורים חייב להיות מוחזר, כי הפעילות לא התקיימה.</w:t>
      </w:r>
    </w:p>
    <w:p w:rsidR="00D24A1E" w:rsidRPr="00E43C89" w:rsidRDefault="00D24A1E" w:rsidP="00D24A1E">
      <w:pPr>
        <w:rPr>
          <w:rtl/>
          <w:lang w:eastAsia="he-IL"/>
        </w:rPr>
      </w:pPr>
      <w:bookmarkStart w:id="157" w:name="_ETM_Q1_972844"/>
      <w:bookmarkStart w:id="158" w:name="_ETM_Q1_972954"/>
      <w:bookmarkEnd w:id="157"/>
      <w:bookmarkEnd w:id="158"/>
    </w:p>
    <w:p w:rsidR="00D24A1E" w:rsidRPr="00E43C89" w:rsidRDefault="00D24A1E" w:rsidP="00D24A1E">
      <w:pPr>
        <w:pStyle w:val="a4"/>
        <w:keepNext/>
        <w:rPr>
          <w:rtl/>
        </w:rPr>
      </w:pPr>
      <w:bookmarkStart w:id="159" w:name="_ETM_Q1_973261"/>
      <w:bookmarkStart w:id="160" w:name="_ETM_Q1_973369"/>
      <w:bookmarkStart w:id="161" w:name="ET_speaker_5782_113"/>
      <w:bookmarkEnd w:id="159"/>
      <w:bookmarkEnd w:id="160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161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162" w:name="_ETM_Q1_975858"/>
      <w:bookmarkEnd w:id="162"/>
      <w:r w:rsidRPr="00E43C89">
        <w:rPr>
          <w:rFonts w:hint="cs"/>
          <w:rtl/>
          <w:lang w:eastAsia="he-IL"/>
        </w:rPr>
        <w:t xml:space="preserve">אני מבקשת להוסיף </w:t>
      </w:r>
      <w:bookmarkStart w:id="163" w:name="_ETM_Q1_976073"/>
      <w:bookmarkEnd w:id="163"/>
      <w:r w:rsidRPr="00E43C89">
        <w:rPr>
          <w:rFonts w:hint="cs"/>
          <w:rtl/>
          <w:lang w:eastAsia="he-IL"/>
        </w:rPr>
        <w:t>- - -</w:t>
      </w:r>
    </w:p>
    <w:p w:rsidR="00D24A1E" w:rsidRPr="00E43C89" w:rsidRDefault="00D24A1E" w:rsidP="00D24A1E">
      <w:pPr>
        <w:rPr>
          <w:rtl/>
          <w:lang w:eastAsia="he-IL"/>
        </w:rPr>
      </w:pPr>
      <w:bookmarkStart w:id="164" w:name="_ETM_Q1_974972"/>
      <w:bookmarkStart w:id="165" w:name="_ETM_Q1_975097"/>
      <w:bookmarkEnd w:id="164"/>
      <w:bookmarkEnd w:id="165"/>
    </w:p>
    <w:p w:rsidR="00D24A1E" w:rsidRPr="00E43C89" w:rsidRDefault="00D24A1E" w:rsidP="00D24A1E">
      <w:pPr>
        <w:pStyle w:val="af6"/>
        <w:keepNext/>
        <w:rPr>
          <w:rtl/>
        </w:rPr>
      </w:pPr>
      <w:bookmarkStart w:id="166" w:name="_ETM_Q1_975964"/>
      <w:bookmarkStart w:id="167" w:name="_ETM_Q1_976072"/>
      <w:bookmarkStart w:id="168" w:name="ET_yor_4615_114"/>
      <w:bookmarkEnd w:id="166"/>
      <w:bookmarkEnd w:id="16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68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169" w:name="_ETM_Q1_976670"/>
      <w:bookmarkEnd w:id="169"/>
      <w:r w:rsidRPr="00E43C89">
        <w:rPr>
          <w:rFonts w:hint="cs"/>
          <w:rtl/>
          <w:lang w:eastAsia="he-IL"/>
        </w:rPr>
        <w:t xml:space="preserve">רגע. לא, לא, לא, לא, לא. זה שאורלי </w:t>
      </w:r>
      <w:bookmarkStart w:id="170" w:name="_ETM_Q1_981131"/>
      <w:bookmarkEnd w:id="170"/>
      <w:r w:rsidRPr="00E43C89">
        <w:rPr>
          <w:rFonts w:hint="cs"/>
          <w:rtl/>
          <w:lang w:eastAsia="he-IL"/>
        </w:rPr>
        <w:t xml:space="preserve">התפרצה, לא עכשיו כולם יתחילו. כאמור מה שלא </w:t>
      </w:r>
      <w:bookmarkStart w:id="171" w:name="_ETM_Q1_995588"/>
      <w:bookmarkEnd w:id="171"/>
      <w:r w:rsidRPr="00E43C89">
        <w:rPr>
          <w:rFonts w:hint="cs"/>
          <w:rtl/>
          <w:lang w:eastAsia="he-IL"/>
        </w:rPr>
        <w:t>התקיים</w:t>
      </w:r>
      <w:r w:rsidR="00232B27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צריך להחזיר את הכסף. נגרמו לכם הוצאות בגלל זה, </w:t>
      </w:r>
      <w:bookmarkStart w:id="172" w:name="_ETM_Q1_1000222"/>
      <w:bookmarkEnd w:id="172"/>
      <w:r w:rsidRPr="00E43C89">
        <w:rPr>
          <w:rFonts w:hint="cs"/>
          <w:rtl/>
          <w:lang w:eastAsia="he-IL"/>
        </w:rPr>
        <w:t>אתם צריכים לקבל פיצוי.</w:t>
      </w:r>
      <w:bookmarkStart w:id="173" w:name="_ETM_Q1_1001932"/>
      <w:bookmarkEnd w:id="173"/>
    </w:p>
    <w:p w:rsidR="00D24A1E" w:rsidRPr="00E43C89" w:rsidRDefault="00D24A1E" w:rsidP="00D24A1E">
      <w:pPr>
        <w:rPr>
          <w:rtl/>
          <w:lang w:eastAsia="he-IL"/>
        </w:rPr>
      </w:pPr>
      <w:bookmarkStart w:id="174" w:name="_ETM_Q1_1002050"/>
      <w:bookmarkEnd w:id="174"/>
    </w:p>
    <w:p w:rsidR="00D24A1E" w:rsidRPr="00E43C89" w:rsidRDefault="00D24A1E" w:rsidP="00D24A1E">
      <w:pPr>
        <w:pStyle w:val="af9"/>
        <w:keepNext/>
        <w:rPr>
          <w:rtl/>
          <w:lang w:eastAsia="he-IL"/>
        </w:rPr>
      </w:pPr>
      <w:bookmarkStart w:id="175" w:name="_ETM_Q1_1002180"/>
      <w:bookmarkStart w:id="176" w:name="_ETM_Q1_1002313"/>
      <w:bookmarkStart w:id="177" w:name="_ETM_Q1_1003708"/>
      <w:bookmarkStart w:id="178" w:name="ET_guest_863453_115"/>
      <w:bookmarkEnd w:id="175"/>
      <w:bookmarkEnd w:id="176"/>
      <w:bookmarkEnd w:id="177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נפתלי דרעי: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78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179" w:name="_ETM_Q1_1004366"/>
      <w:bookmarkStart w:id="180" w:name="_ETM_Q1_1004418"/>
      <w:bookmarkEnd w:id="179"/>
      <w:bookmarkEnd w:id="180"/>
      <w:r w:rsidRPr="00E43C89">
        <w:rPr>
          <w:rFonts w:hint="cs"/>
          <w:rtl/>
          <w:lang w:eastAsia="he-IL"/>
        </w:rPr>
        <w:t>בהנחה שיש גם פיצוי - - -</w:t>
      </w:r>
    </w:p>
    <w:p w:rsidR="00D24A1E" w:rsidRPr="00E43C89" w:rsidRDefault="00D24A1E" w:rsidP="00D24A1E">
      <w:pPr>
        <w:rPr>
          <w:rtl/>
          <w:lang w:eastAsia="he-IL"/>
        </w:rPr>
      </w:pPr>
      <w:bookmarkStart w:id="181" w:name="_ETM_Q1_1003222"/>
      <w:bookmarkStart w:id="182" w:name="_ETM_Q1_1003344"/>
      <w:bookmarkEnd w:id="181"/>
      <w:bookmarkEnd w:id="182"/>
    </w:p>
    <w:p w:rsidR="00D24A1E" w:rsidRPr="00E43C89" w:rsidRDefault="00D24A1E" w:rsidP="00D24A1E">
      <w:pPr>
        <w:pStyle w:val="af6"/>
        <w:keepNext/>
        <w:rPr>
          <w:rtl/>
        </w:rPr>
      </w:pPr>
      <w:bookmarkStart w:id="183" w:name="_ETM_Q1_1003423"/>
      <w:bookmarkStart w:id="184" w:name="_ETM_Q1_1003547"/>
      <w:bookmarkStart w:id="185" w:name="ET_yor_4615_116"/>
      <w:bookmarkEnd w:id="183"/>
      <w:bookmarkEnd w:id="184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85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186" w:name="_ETM_Q1_1004210"/>
      <w:bookmarkEnd w:id="186"/>
      <w:r w:rsidRPr="00E43C89">
        <w:rPr>
          <w:rFonts w:hint="cs"/>
          <w:rtl/>
          <w:lang w:eastAsia="he-IL"/>
        </w:rPr>
        <w:t xml:space="preserve">זו </w:t>
      </w:r>
      <w:bookmarkStart w:id="187" w:name="_ETM_Q1_1005005"/>
      <w:bookmarkEnd w:id="187"/>
      <w:r w:rsidRPr="00E43C89">
        <w:rPr>
          <w:rFonts w:hint="cs"/>
          <w:rtl/>
          <w:lang w:eastAsia="he-IL"/>
        </w:rPr>
        <w:t>בקשתכם, לפצות אתכם.</w:t>
      </w:r>
    </w:p>
    <w:p w:rsidR="00D24A1E" w:rsidRPr="00E43C89" w:rsidRDefault="00D24A1E" w:rsidP="00D24A1E">
      <w:pPr>
        <w:rPr>
          <w:rtl/>
          <w:lang w:eastAsia="he-IL"/>
        </w:rPr>
      </w:pPr>
      <w:bookmarkStart w:id="188" w:name="_ETM_Q1_1006091"/>
      <w:bookmarkStart w:id="189" w:name="_ETM_Q1_1006215"/>
      <w:bookmarkEnd w:id="188"/>
      <w:bookmarkEnd w:id="189"/>
    </w:p>
    <w:p w:rsidR="00D24A1E" w:rsidRPr="00E43C89" w:rsidRDefault="00D24A1E" w:rsidP="00D24A1E">
      <w:pPr>
        <w:pStyle w:val="af9"/>
        <w:keepNext/>
        <w:rPr>
          <w:rtl/>
          <w:lang w:eastAsia="he-IL"/>
        </w:rPr>
      </w:pPr>
      <w:bookmarkStart w:id="190" w:name="_ETM_Q1_1006299"/>
      <w:bookmarkStart w:id="191" w:name="_ETM_Q1_1006428"/>
      <w:bookmarkStart w:id="192" w:name="_ETM_Q1_1005466"/>
      <w:bookmarkStart w:id="193" w:name="ET_guest_863453_117"/>
      <w:bookmarkEnd w:id="190"/>
      <w:bookmarkEnd w:id="191"/>
      <w:bookmarkEnd w:id="192"/>
      <w:r w:rsidRPr="00E43C89">
        <w:rPr>
          <w:rStyle w:val="TagStyle"/>
          <w:rtl/>
        </w:rPr>
        <w:lastRenderedPageBreak/>
        <w:t xml:space="preserve"> &lt;&lt; אורח &gt;&gt; </w:t>
      </w:r>
      <w:r w:rsidRPr="00E43C89">
        <w:rPr>
          <w:rtl/>
          <w:lang w:eastAsia="he-IL"/>
        </w:rPr>
        <w:t>נפתלי דרעי: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93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194" w:name="_ETM_Q1_1006083"/>
      <w:bookmarkStart w:id="195" w:name="_ETM_Q1_1006142"/>
      <w:bookmarkEnd w:id="194"/>
      <w:bookmarkEnd w:id="195"/>
      <w:r w:rsidRPr="00E43C89">
        <w:rPr>
          <w:rFonts w:hint="cs"/>
          <w:rtl/>
          <w:lang w:eastAsia="he-IL"/>
        </w:rPr>
        <w:t xml:space="preserve">צריך לראות שהנזק שנגרם לא מושת </w:t>
      </w:r>
      <w:bookmarkStart w:id="196" w:name="_ETM_Q1_1008910"/>
      <w:bookmarkEnd w:id="196"/>
      <w:r w:rsidRPr="00E43C89">
        <w:rPr>
          <w:rFonts w:hint="cs"/>
          <w:rtl/>
          <w:lang w:eastAsia="he-IL"/>
        </w:rPr>
        <w:t>רק על תנועות הנוער, אלא יש גם עזרה לדבר הזה.</w:t>
      </w:r>
    </w:p>
    <w:p w:rsidR="00D24A1E" w:rsidRPr="00E43C89" w:rsidRDefault="00D24A1E" w:rsidP="00D24A1E">
      <w:pPr>
        <w:rPr>
          <w:rtl/>
          <w:lang w:eastAsia="he-IL"/>
        </w:rPr>
      </w:pPr>
      <w:bookmarkStart w:id="197" w:name="_ETM_Q1_1012238"/>
      <w:bookmarkStart w:id="198" w:name="_ETM_Q1_1012331"/>
      <w:bookmarkEnd w:id="197"/>
      <w:bookmarkEnd w:id="198"/>
    </w:p>
    <w:p w:rsidR="00D24A1E" w:rsidRPr="00E43C89" w:rsidRDefault="00D24A1E" w:rsidP="00D24A1E">
      <w:pPr>
        <w:pStyle w:val="af6"/>
        <w:keepNext/>
        <w:rPr>
          <w:rtl/>
        </w:rPr>
      </w:pPr>
      <w:bookmarkStart w:id="199" w:name="_ETM_Q1_1012432"/>
      <w:bookmarkStart w:id="200" w:name="_ETM_Q1_1012545"/>
      <w:bookmarkStart w:id="201" w:name="ET_yor_4615_118"/>
      <w:bookmarkEnd w:id="199"/>
      <w:bookmarkEnd w:id="20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01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02" w:name="_ETM_Q1_1013902"/>
      <w:bookmarkEnd w:id="202"/>
      <w:r w:rsidRPr="00E43C89">
        <w:rPr>
          <w:rFonts w:hint="cs"/>
          <w:rtl/>
          <w:lang w:eastAsia="he-IL"/>
        </w:rPr>
        <w:t xml:space="preserve">צריכה להיות אמירה ברורה שלכם, שכל מי ששילם על דברים שלא </w:t>
      </w:r>
      <w:bookmarkStart w:id="203" w:name="_ETM_Q1_1017545"/>
      <w:bookmarkEnd w:id="203"/>
      <w:r w:rsidRPr="00E43C89">
        <w:rPr>
          <w:rFonts w:hint="cs"/>
          <w:rtl/>
          <w:lang w:eastAsia="he-IL"/>
        </w:rPr>
        <w:t>מתקיימים, כספו יוחזר.</w:t>
      </w:r>
    </w:p>
    <w:p w:rsidR="00D24A1E" w:rsidRPr="00E43C89" w:rsidRDefault="00D24A1E" w:rsidP="00D24A1E">
      <w:pPr>
        <w:rPr>
          <w:rtl/>
          <w:lang w:eastAsia="he-IL"/>
        </w:rPr>
      </w:pPr>
      <w:bookmarkStart w:id="204" w:name="_ETM_Q1_1020477"/>
      <w:bookmarkStart w:id="205" w:name="_ETM_Q1_1020618"/>
      <w:bookmarkEnd w:id="204"/>
      <w:bookmarkEnd w:id="205"/>
    </w:p>
    <w:p w:rsidR="00D24A1E" w:rsidRPr="00E43C89" w:rsidRDefault="00D24A1E" w:rsidP="00D24A1E">
      <w:pPr>
        <w:pStyle w:val="af9"/>
        <w:keepNext/>
        <w:rPr>
          <w:rtl/>
          <w:lang w:eastAsia="he-IL"/>
        </w:rPr>
      </w:pPr>
      <w:bookmarkStart w:id="206" w:name="_ETM_Q1_1020694"/>
      <w:bookmarkStart w:id="207" w:name="_ETM_Q1_1020802"/>
      <w:bookmarkStart w:id="208" w:name="_ETM_Q1_1020006"/>
      <w:bookmarkStart w:id="209" w:name="ET_guest_863453_119"/>
      <w:bookmarkEnd w:id="206"/>
      <w:bookmarkEnd w:id="207"/>
      <w:bookmarkEnd w:id="208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נפתלי דרעי: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209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10" w:name="_ETM_Q1_1020555"/>
      <w:bookmarkStart w:id="211" w:name="_ETM_Q1_1020604"/>
      <w:bookmarkEnd w:id="210"/>
      <w:bookmarkEnd w:id="211"/>
      <w:r w:rsidRPr="00E43C89">
        <w:rPr>
          <w:rFonts w:hint="cs"/>
          <w:rtl/>
          <w:lang w:eastAsia="he-IL"/>
        </w:rPr>
        <w:t xml:space="preserve">נכון. זאת הכוונה וזה מה שאנחנו רוצים לעשות. </w:t>
      </w:r>
      <w:bookmarkStart w:id="212" w:name="_ETM_Q1_1026391"/>
      <w:bookmarkEnd w:id="212"/>
      <w:r w:rsidRPr="00E43C89">
        <w:rPr>
          <w:rFonts w:hint="cs"/>
          <w:rtl/>
          <w:lang w:eastAsia="he-IL"/>
        </w:rPr>
        <w:t xml:space="preserve">אנחנו צריכים לראות איך אנחנו יכולים לעשות את זה, ולא </w:t>
      </w:r>
      <w:bookmarkStart w:id="213" w:name="_ETM_Q1_1029468"/>
      <w:bookmarkEnd w:id="213"/>
      <w:r w:rsidRPr="00E43C89">
        <w:rPr>
          <w:rFonts w:hint="cs"/>
          <w:rtl/>
          <w:lang w:eastAsia="he-IL"/>
        </w:rPr>
        <w:t>מתמוטטים אחר כך.</w:t>
      </w:r>
    </w:p>
    <w:p w:rsidR="00D24A1E" w:rsidRPr="00E43C89" w:rsidRDefault="00D24A1E" w:rsidP="00D24A1E">
      <w:pPr>
        <w:rPr>
          <w:rtl/>
          <w:lang w:eastAsia="he-IL"/>
        </w:rPr>
      </w:pPr>
      <w:bookmarkStart w:id="214" w:name="_ETM_Q1_1030659"/>
      <w:bookmarkStart w:id="215" w:name="_ETM_Q1_1030781"/>
      <w:bookmarkEnd w:id="214"/>
      <w:bookmarkEnd w:id="215"/>
    </w:p>
    <w:p w:rsidR="00D24A1E" w:rsidRPr="00E43C89" w:rsidRDefault="00D24A1E" w:rsidP="00D24A1E">
      <w:pPr>
        <w:pStyle w:val="af6"/>
        <w:keepNext/>
        <w:rPr>
          <w:rtl/>
        </w:rPr>
      </w:pPr>
      <w:bookmarkStart w:id="216" w:name="_ETM_Q1_1030868"/>
      <w:bookmarkStart w:id="217" w:name="_ETM_Q1_1031019"/>
      <w:bookmarkStart w:id="218" w:name="ET_yor_4615_120"/>
      <w:bookmarkEnd w:id="216"/>
      <w:bookmarkEnd w:id="21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18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19" w:name="_ETM_Q1_1032165"/>
      <w:bookmarkEnd w:id="219"/>
      <w:r w:rsidRPr="00E43C89">
        <w:rPr>
          <w:rFonts w:hint="cs"/>
          <w:rtl/>
          <w:lang w:eastAsia="he-IL"/>
        </w:rPr>
        <w:t>מאה אחוז. הדובר השני - - -</w:t>
      </w:r>
    </w:p>
    <w:p w:rsidR="00D24A1E" w:rsidRPr="00E43C89" w:rsidRDefault="00D24A1E" w:rsidP="00D24A1E">
      <w:pPr>
        <w:rPr>
          <w:rtl/>
          <w:lang w:eastAsia="he-IL"/>
        </w:rPr>
      </w:pPr>
    </w:p>
    <w:p w:rsidR="00D24A1E" w:rsidRPr="00E43C89" w:rsidRDefault="00D24A1E" w:rsidP="00D24A1E">
      <w:pPr>
        <w:pStyle w:val="a4"/>
        <w:keepNext/>
        <w:rPr>
          <w:rtl/>
        </w:rPr>
      </w:pPr>
      <w:bookmarkStart w:id="220" w:name="_ETM_Q1_1029620"/>
      <w:bookmarkStart w:id="221" w:name="_ETM_Q1_1029750"/>
      <w:bookmarkStart w:id="222" w:name="_ETM_Q1_1031835"/>
      <w:bookmarkStart w:id="223" w:name="ET_speaker_5782_121"/>
      <w:bookmarkEnd w:id="220"/>
      <w:bookmarkEnd w:id="221"/>
      <w:bookmarkEnd w:id="222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23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24" w:name="_ETM_Q1_1032514"/>
      <w:bookmarkStart w:id="225" w:name="_ETM_Q1_1032572"/>
      <w:bookmarkEnd w:id="224"/>
      <w:bookmarkEnd w:id="225"/>
      <w:r w:rsidRPr="00E43C89">
        <w:rPr>
          <w:rFonts w:hint="cs"/>
          <w:rtl/>
          <w:lang w:eastAsia="he-IL"/>
        </w:rPr>
        <w:t xml:space="preserve">אני מבקשת </w:t>
      </w:r>
      <w:bookmarkStart w:id="226" w:name="_ETM_Q1_1032557"/>
      <w:bookmarkEnd w:id="226"/>
      <w:r w:rsidRPr="00E43C89">
        <w:rPr>
          <w:rFonts w:hint="cs"/>
          <w:rtl/>
          <w:lang w:eastAsia="he-IL"/>
        </w:rPr>
        <w:t>רגע להגיב - - -</w:t>
      </w:r>
    </w:p>
    <w:p w:rsidR="00D24A1E" w:rsidRPr="00E43C89" w:rsidRDefault="00D24A1E" w:rsidP="00D24A1E">
      <w:pPr>
        <w:rPr>
          <w:rtl/>
          <w:lang w:eastAsia="he-IL"/>
        </w:rPr>
      </w:pPr>
      <w:bookmarkStart w:id="227" w:name="_ETM_Q1_1033389"/>
      <w:bookmarkStart w:id="228" w:name="_ETM_Q1_1033515"/>
      <w:bookmarkEnd w:id="227"/>
      <w:bookmarkEnd w:id="228"/>
    </w:p>
    <w:p w:rsidR="00D24A1E" w:rsidRPr="00E43C89" w:rsidRDefault="00D24A1E" w:rsidP="00D24A1E">
      <w:pPr>
        <w:pStyle w:val="af6"/>
        <w:keepNext/>
        <w:rPr>
          <w:rtl/>
        </w:rPr>
      </w:pPr>
      <w:bookmarkStart w:id="229" w:name="_ETM_Q1_1032727"/>
      <w:bookmarkStart w:id="230" w:name="_ETM_Q1_1032857"/>
      <w:bookmarkStart w:id="231" w:name="ET_yor_4615_122"/>
      <w:bookmarkEnd w:id="229"/>
      <w:bookmarkEnd w:id="23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31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32" w:name="_ETM_Q1_1033547"/>
      <w:bookmarkEnd w:id="232"/>
      <w:r w:rsidRPr="00E43C89">
        <w:rPr>
          <w:rFonts w:hint="cs"/>
          <w:rtl/>
          <w:lang w:eastAsia="he-IL"/>
        </w:rPr>
        <w:t xml:space="preserve">לא. יש לנו סדר. זה לא </w:t>
      </w:r>
      <w:bookmarkStart w:id="233" w:name="_ETM_Q1_1037167"/>
      <w:bookmarkEnd w:id="233"/>
      <w:r w:rsidRPr="00E43C89">
        <w:rPr>
          <w:rFonts w:hint="cs"/>
          <w:rtl/>
          <w:lang w:eastAsia="he-IL"/>
        </w:rPr>
        <w:t>ילך ככה.</w:t>
      </w:r>
    </w:p>
    <w:p w:rsidR="00D24A1E" w:rsidRPr="00E43C89" w:rsidRDefault="00D24A1E" w:rsidP="00D24A1E">
      <w:pPr>
        <w:rPr>
          <w:rtl/>
          <w:lang w:eastAsia="he-IL"/>
        </w:rPr>
      </w:pPr>
      <w:bookmarkStart w:id="234" w:name="_ETM_Q1_1037228"/>
      <w:bookmarkStart w:id="235" w:name="_ETM_Q1_1037374"/>
      <w:bookmarkEnd w:id="234"/>
      <w:bookmarkEnd w:id="235"/>
    </w:p>
    <w:p w:rsidR="00D24A1E" w:rsidRPr="00E43C89" w:rsidRDefault="00D24A1E" w:rsidP="00D24A1E">
      <w:pPr>
        <w:pStyle w:val="a4"/>
        <w:keepNext/>
        <w:rPr>
          <w:rtl/>
        </w:rPr>
      </w:pPr>
      <w:bookmarkStart w:id="236" w:name="_ETM_Q1_1037453"/>
      <w:bookmarkStart w:id="237" w:name="_ETM_Q1_1037602"/>
      <w:bookmarkStart w:id="238" w:name="_ETM_Q1_1037330"/>
      <w:bookmarkStart w:id="239" w:name="ET_speaker_5782_123"/>
      <w:bookmarkEnd w:id="236"/>
      <w:bookmarkEnd w:id="237"/>
      <w:bookmarkEnd w:id="238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39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40" w:name="_ETM_Q1_1037956"/>
      <w:bookmarkStart w:id="241" w:name="_ETM_Q1_1038011"/>
      <w:bookmarkEnd w:id="240"/>
      <w:bookmarkEnd w:id="241"/>
      <w:r w:rsidRPr="00E43C89">
        <w:rPr>
          <w:rFonts w:hint="cs"/>
          <w:rtl/>
          <w:lang w:eastAsia="he-IL"/>
        </w:rPr>
        <w:t>אבל זאת נקודת ראייה.</w:t>
      </w:r>
    </w:p>
    <w:p w:rsidR="00D24A1E" w:rsidRPr="00E43C89" w:rsidRDefault="00D24A1E" w:rsidP="00D24A1E">
      <w:pPr>
        <w:rPr>
          <w:rtl/>
          <w:lang w:eastAsia="he-IL"/>
        </w:rPr>
      </w:pPr>
      <w:bookmarkStart w:id="242" w:name="_ETM_Q1_1038152"/>
      <w:bookmarkStart w:id="243" w:name="_ETM_Q1_1038268"/>
      <w:bookmarkEnd w:id="242"/>
      <w:bookmarkEnd w:id="243"/>
    </w:p>
    <w:p w:rsidR="00D24A1E" w:rsidRPr="00E43C89" w:rsidRDefault="00D24A1E" w:rsidP="00D24A1E">
      <w:pPr>
        <w:pStyle w:val="af6"/>
        <w:keepNext/>
        <w:rPr>
          <w:rtl/>
        </w:rPr>
      </w:pPr>
      <w:bookmarkStart w:id="244" w:name="_ETM_Q1_1038335"/>
      <w:bookmarkStart w:id="245" w:name="_ETM_Q1_1038410"/>
      <w:bookmarkEnd w:id="244"/>
      <w:bookmarkEnd w:id="24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46" w:name="_ETM_Q1_1039445"/>
      <w:bookmarkEnd w:id="246"/>
      <w:r w:rsidRPr="00E43C89">
        <w:rPr>
          <w:rFonts w:hint="cs"/>
          <w:rtl/>
          <w:lang w:eastAsia="he-IL"/>
        </w:rPr>
        <w:t>את רשומה לרשות דיבור בתורך.</w:t>
      </w:r>
    </w:p>
    <w:p w:rsidR="00D24A1E" w:rsidRPr="00E43C89" w:rsidRDefault="00D24A1E" w:rsidP="00D24A1E">
      <w:pPr>
        <w:rPr>
          <w:rtl/>
          <w:lang w:eastAsia="he-IL"/>
        </w:rPr>
      </w:pPr>
      <w:bookmarkStart w:id="247" w:name="_ETM_Q1_1040118"/>
      <w:bookmarkStart w:id="248" w:name="_ETM_Q1_1040194"/>
      <w:bookmarkEnd w:id="247"/>
      <w:bookmarkEnd w:id="248"/>
    </w:p>
    <w:p w:rsidR="00D24A1E" w:rsidRPr="00E43C89" w:rsidRDefault="00D24A1E" w:rsidP="00D24A1E">
      <w:pPr>
        <w:pStyle w:val="a4"/>
        <w:keepNext/>
        <w:rPr>
          <w:rtl/>
        </w:rPr>
      </w:pPr>
      <w:bookmarkStart w:id="249" w:name="_ETM_Q1_1040303"/>
      <w:bookmarkStart w:id="250" w:name="_ETM_Q1_1040420"/>
      <w:bookmarkStart w:id="251" w:name="_ETM_Q1_1039340"/>
      <w:bookmarkStart w:id="252" w:name="ET_speaker_5782_125"/>
      <w:bookmarkEnd w:id="249"/>
      <w:bookmarkEnd w:id="250"/>
      <w:bookmarkEnd w:id="251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52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53" w:name="_ETM_Q1_1039954"/>
      <w:bookmarkStart w:id="254" w:name="_ETM_Q1_1040005"/>
      <w:bookmarkEnd w:id="253"/>
      <w:bookmarkEnd w:id="254"/>
      <w:r w:rsidRPr="00E43C89">
        <w:rPr>
          <w:rFonts w:hint="cs"/>
          <w:rtl/>
          <w:lang w:eastAsia="he-IL"/>
        </w:rPr>
        <w:t xml:space="preserve">אדוני היו"ר </w:t>
      </w:r>
      <w:bookmarkStart w:id="255" w:name="_ETM_Q1_1041725"/>
      <w:bookmarkEnd w:id="255"/>
      <w:r w:rsidRPr="00E43C89">
        <w:rPr>
          <w:rFonts w:hint="cs"/>
          <w:rtl/>
          <w:lang w:eastAsia="he-IL"/>
        </w:rPr>
        <w:t>- - -</w:t>
      </w:r>
    </w:p>
    <w:p w:rsidR="00D24A1E" w:rsidRPr="00E43C89" w:rsidRDefault="00D24A1E" w:rsidP="00D24A1E">
      <w:pPr>
        <w:rPr>
          <w:rtl/>
          <w:lang w:eastAsia="he-IL"/>
        </w:rPr>
      </w:pPr>
      <w:bookmarkStart w:id="256" w:name="_ETM_Q1_1041016"/>
      <w:bookmarkStart w:id="257" w:name="_ETM_Q1_1041137"/>
      <w:bookmarkEnd w:id="256"/>
      <w:bookmarkEnd w:id="257"/>
    </w:p>
    <w:p w:rsidR="00D24A1E" w:rsidRPr="00E43C89" w:rsidRDefault="00D24A1E" w:rsidP="00D24A1E">
      <w:pPr>
        <w:pStyle w:val="af6"/>
        <w:keepNext/>
        <w:rPr>
          <w:rtl/>
        </w:rPr>
      </w:pPr>
      <w:bookmarkStart w:id="258" w:name="_ETM_Q1_1041856"/>
      <w:bookmarkStart w:id="259" w:name="_ETM_Q1_1041976"/>
      <w:bookmarkEnd w:id="258"/>
      <w:bookmarkEnd w:id="259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60" w:name="_ETM_Q1_1042692"/>
      <w:bookmarkEnd w:id="260"/>
      <w:r w:rsidRPr="00E43C89">
        <w:rPr>
          <w:rFonts w:hint="cs"/>
          <w:rtl/>
          <w:lang w:eastAsia="he-IL"/>
        </w:rPr>
        <w:t xml:space="preserve">לא. סליחה, לא. זה לא עובד ככה בכנסת, </w:t>
      </w:r>
      <w:bookmarkStart w:id="261" w:name="_ETM_Q1_1047396"/>
      <w:bookmarkEnd w:id="261"/>
      <w:r w:rsidRPr="00E43C89">
        <w:rPr>
          <w:rFonts w:hint="cs"/>
          <w:rtl/>
          <w:lang w:eastAsia="he-IL"/>
        </w:rPr>
        <w:t xml:space="preserve">שכל אחד מדבר מתי שהוא רוצה. יש סדר. את רשומה </w:t>
      </w:r>
      <w:bookmarkStart w:id="262" w:name="_ETM_Q1_1048097"/>
      <w:bookmarkEnd w:id="262"/>
      <w:r w:rsidRPr="00E43C89">
        <w:rPr>
          <w:rFonts w:hint="cs"/>
          <w:rtl/>
          <w:lang w:eastAsia="he-IL"/>
        </w:rPr>
        <w:t xml:space="preserve">לרשות דיבור, את תדברי בתורך. שלומי קסטרו, מנכ"ל מועצת </w:t>
      </w:r>
      <w:bookmarkStart w:id="263" w:name="_ETM_Q1_1054299"/>
      <w:bookmarkEnd w:id="263"/>
      <w:r w:rsidRPr="00E43C89">
        <w:rPr>
          <w:rFonts w:hint="cs"/>
          <w:rtl/>
          <w:lang w:eastAsia="he-IL"/>
        </w:rPr>
        <w:t>ארגוני הילדים והנוער.</w:t>
      </w:r>
    </w:p>
    <w:p w:rsidR="00D24A1E" w:rsidRPr="00E43C89" w:rsidRDefault="00D24A1E" w:rsidP="00D24A1E">
      <w:pPr>
        <w:rPr>
          <w:rtl/>
          <w:lang w:eastAsia="he-IL"/>
        </w:rPr>
      </w:pPr>
      <w:bookmarkStart w:id="264" w:name="_ETM_Q1_992577"/>
      <w:bookmarkStart w:id="265" w:name="_ETM_Q1_992699"/>
      <w:bookmarkEnd w:id="264"/>
      <w:bookmarkEnd w:id="265"/>
    </w:p>
    <w:p w:rsidR="00C84DE9" w:rsidRPr="00E43C89" w:rsidRDefault="00C84DE9" w:rsidP="00C84DE9">
      <w:pPr>
        <w:pStyle w:val="af9"/>
        <w:keepNext/>
        <w:rPr>
          <w:rtl/>
          <w:lang w:eastAsia="he-IL"/>
        </w:rPr>
      </w:pPr>
      <w:bookmarkStart w:id="266" w:name="_ETM_Q1_992761"/>
      <w:bookmarkStart w:id="267" w:name="_ETM_Q1_992858"/>
      <w:bookmarkStart w:id="268" w:name="ET_guest_863464_14"/>
      <w:bookmarkEnd w:id="266"/>
      <w:bookmarkEnd w:id="267"/>
      <w:r w:rsidRPr="00E43C89">
        <w:rPr>
          <w:rStyle w:val="TagStyle"/>
          <w:rtl/>
        </w:rPr>
        <w:t xml:space="preserve">&lt;&lt; אורח &gt;&gt; </w:t>
      </w:r>
      <w:r w:rsidRPr="00E43C89">
        <w:rPr>
          <w:rtl/>
          <w:lang w:eastAsia="he-IL"/>
        </w:rPr>
        <w:t>שלומי קסטרו: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268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D24A1E" w:rsidRPr="00E43C89" w:rsidRDefault="00C84DE9" w:rsidP="00C84DE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שלום לכולם. </w:t>
      </w:r>
    </w:p>
    <w:p w:rsidR="00D24A1E" w:rsidRPr="00E43C89" w:rsidRDefault="00D24A1E" w:rsidP="00C84DE9">
      <w:pPr>
        <w:rPr>
          <w:rtl/>
          <w:lang w:eastAsia="he-IL"/>
        </w:rPr>
      </w:pPr>
      <w:bookmarkStart w:id="269" w:name="_ETM_Q1_1059780"/>
      <w:bookmarkStart w:id="270" w:name="_ETM_Q1_1059900"/>
      <w:bookmarkEnd w:id="269"/>
      <w:bookmarkEnd w:id="270"/>
    </w:p>
    <w:p w:rsidR="00D24A1E" w:rsidRPr="00E43C89" w:rsidRDefault="00D24A1E" w:rsidP="00D24A1E">
      <w:pPr>
        <w:pStyle w:val="af6"/>
        <w:keepNext/>
        <w:rPr>
          <w:rtl/>
        </w:rPr>
      </w:pPr>
      <w:bookmarkStart w:id="271" w:name="_ETM_Q1_1061092"/>
      <w:bookmarkStart w:id="272" w:name="_ETM_Q1_1061224"/>
      <w:bookmarkStart w:id="273" w:name="ET_yor_4615_127"/>
      <w:bookmarkEnd w:id="271"/>
      <w:bookmarkEnd w:id="272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73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D24A1E" w:rsidRPr="00E43C89" w:rsidRDefault="00D24A1E" w:rsidP="00D24A1E">
      <w:pPr>
        <w:rPr>
          <w:rtl/>
          <w:lang w:eastAsia="he-IL"/>
        </w:rPr>
      </w:pPr>
      <w:bookmarkStart w:id="274" w:name="_ETM_Q1_1059979"/>
      <w:bookmarkEnd w:id="274"/>
      <w:r w:rsidRPr="00E43C89">
        <w:rPr>
          <w:rFonts w:hint="cs"/>
          <w:rtl/>
          <w:lang w:eastAsia="he-IL"/>
        </w:rPr>
        <w:t>שלום. בוקר טוב.</w:t>
      </w:r>
    </w:p>
    <w:p w:rsidR="00D24A1E" w:rsidRPr="00E43C89" w:rsidRDefault="00D24A1E" w:rsidP="00D24A1E">
      <w:pPr>
        <w:rPr>
          <w:rtl/>
          <w:lang w:eastAsia="he-IL"/>
        </w:rPr>
      </w:pPr>
      <w:bookmarkStart w:id="275" w:name="_ETM_Q1_1061077"/>
      <w:bookmarkStart w:id="276" w:name="_ETM_Q1_1061188"/>
      <w:bookmarkEnd w:id="275"/>
      <w:bookmarkEnd w:id="276"/>
    </w:p>
    <w:p w:rsidR="00D24A1E" w:rsidRPr="00E43C89" w:rsidRDefault="00D24A1E" w:rsidP="00D24A1E">
      <w:pPr>
        <w:pStyle w:val="af9"/>
        <w:keepNext/>
        <w:rPr>
          <w:rtl/>
          <w:lang w:eastAsia="he-IL"/>
        </w:rPr>
      </w:pPr>
      <w:bookmarkStart w:id="277" w:name="_ETM_Q1_1059955"/>
      <w:bookmarkStart w:id="278" w:name="_ETM_Q1_1060042"/>
      <w:bookmarkStart w:id="279" w:name="_ETM_Q1_1061619"/>
      <w:bookmarkStart w:id="280" w:name="ET_guest_863464_128"/>
      <w:bookmarkEnd w:id="277"/>
      <w:bookmarkEnd w:id="278"/>
      <w:bookmarkEnd w:id="27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שלומי קסטרו: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280"/>
    </w:p>
    <w:p w:rsidR="00D24A1E" w:rsidRPr="00E43C89" w:rsidRDefault="00D24A1E" w:rsidP="00D24A1E">
      <w:pPr>
        <w:pStyle w:val="KeepWithNext"/>
        <w:rPr>
          <w:rtl/>
          <w:lang w:eastAsia="he-IL"/>
        </w:rPr>
      </w:pPr>
    </w:p>
    <w:p w:rsidR="00C84DE9" w:rsidRPr="00E43C89" w:rsidRDefault="00D24A1E" w:rsidP="00C745BB">
      <w:pPr>
        <w:rPr>
          <w:rtl/>
          <w:lang w:eastAsia="he-IL"/>
        </w:rPr>
      </w:pPr>
      <w:bookmarkStart w:id="281" w:name="_ETM_Q1_1062226"/>
      <w:bookmarkStart w:id="282" w:name="_ETM_Q1_1062276"/>
      <w:bookmarkStart w:id="283" w:name="_ETM_Q1_1060061"/>
      <w:bookmarkEnd w:id="281"/>
      <w:bookmarkEnd w:id="282"/>
      <w:bookmarkEnd w:id="283"/>
      <w:r w:rsidRPr="00E43C89">
        <w:rPr>
          <w:rFonts w:hint="cs"/>
          <w:rtl/>
          <w:lang w:eastAsia="he-IL"/>
        </w:rPr>
        <w:t>ש</w:t>
      </w:r>
      <w:r w:rsidR="00C84DE9" w:rsidRPr="00E43C89">
        <w:rPr>
          <w:rFonts w:hint="cs"/>
          <w:rtl/>
          <w:lang w:eastAsia="he-IL"/>
        </w:rPr>
        <w:t>לום ליושב-ראש הוועדה</w:t>
      </w:r>
      <w:r w:rsidRPr="00E43C89">
        <w:rPr>
          <w:rFonts w:hint="cs"/>
          <w:rtl/>
          <w:lang w:eastAsia="he-IL"/>
        </w:rPr>
        <w:t xml:space="preserve"> הנמצא, שלום לחברי וחברות הכנסת </w:t>
      </w:r>
      <w:bookmarkStart w:id="284" w:name="_ETM_Q1_1066887"/>
      <w:bookmarkEnd w:id="284"/>
      <w:r w:rsidRPr="00E43C89">
        <w:rPr>
          <w:rFonts w:hint="cs"/>
          <w:rtl/>
          <w:lang w:eastAsia="he-IL"/>
        </w:rPr>
        <w:t xml:space="preserve">ולכל הקוורום, מועצת ארגוני הנוער, ארגון הגג הראשי של </w:t>
      </w:r>
      <w:bookmarkStart w:id="285" w:name="_ETM_Q1_1072381"/>
      <w:bookmarkEnd w:id="285"/>
      <w:r w:rsidRPr="00E43C89">
        <w:rPr>
          <w:rFonts w:hint="cs"/>
          <w:rtl/>
          <w:lang w:eastAsia="he-IL"/>
        </w:rPr>
        <w:t>ארגוני הנוער בישראל, בין השאר</w:t>
      </w:r>
      <w:r w:rsidR="00C745BB" w:rsidRPr="00E43C89">
        <w:rPr>
          <w:rFonts w:hint="cs"/>
          <w:rtl/>
          <w:lang w:eastAsia="he-IL"/>
        </w:rPr>
        <w:t xml:space="preserve"> גם נבע</w:t>
      </w:r>
      <w:r w:rsidRPr="00E43C89">
        <w:rPr>
          <w:rFonts w:hint="cs"/>
          <w:rtl/>
          <w:lang w:eastAsia="he-IL"/>
        </w:rPr>
        <w:t xml:space="preserve"> מתקנת ארגוני </w:t>
      </w:r>
      <w:bookmarkStart w:id="286" w:name="_ETM_Q1_1075257"/>
      <w:bookmarkEnd w:id="286"/>
      <w:r w:rsidRPr="00E43C89">
        <w:rPr>
          <w:rFonts w:hint="cs"/>
          <w:rtl/>
          <w:lang w:eastAsia="he-IL"/>
        </w:rPr>
        <w:t>הנוער ותקנת - - -</w:t>
      </w:r>
    </w:p>
    <w:p w:rsidR="00C84DE9" w:rsidRPr="00E43C89" w:rsidRDefault="00C84DE9" w:rsidP="00C84DE9">
      <w:pPr>
        <w:rPr>
          <w:rtl/>
          <w:lang w:eastAsia="he-IL"/>
        </w:rPr>
      </w:pPr>
    </w:p>
    <w:p w:rsidR="00C84DE9" w:rsidRPr="00E43C89" w:rsidRDefault="00C84DE9" w:rsidP="00C84DE9">
      <w:pPr>
        <w:pStyle w:val="af6"/>
        <w:keepNext/>
        <w:rPr>
          <w:rtl/>
        </w:rPr>
      </w:pPr>
      <w:bookmarkStart w:id="287" w:name="ET_yor_4615_15"/>
      <w:r w:rsidRPr="00E43C89">
        <w:rPr>
          <w:rStyle w:val="TagStyle"/>
          <w:rtl/>
        </w:rPr>
        <w:lastRenderedPageBreak/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87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C84DE9" w:rsidRPr="00E43C89" w:rsidRDefault="00D24A1E" w:rsidP="00232B27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שלומי, אנחנו מכירים. </w:t>
      </w:r>
      <w:r w:rsidR="00C84DE9" w:rsidRPr="00E43C89">
        <w:rPr>
          <w:rFonts w:hint="cs"/>
          <w:rtl/>
          <w:lang w:eastAsia="he-IL"/>
        </w:rPr>
        <w:t>שוב</w:t>
      </w:r>
      <w:r w:rsidRPr="00E43C89">
        <w:rPr>
          <w:rFonts w:hint="cs"/>
          <w:rtl/>
          <w:lang w:eastAsia="he-IL"/>
        </w:rPr>
        <w:t xml:space="preserve">, אני מצטער, בלי סקירות כלליות בהתחלה. אנחנו יודעים, מכירים אותך. כולם כאן </w:t>
      </w:r>
      <w:bookmarkStart w:id="288" w:name="_ETM_Q1_1084408"/>
      <w:bookmarkEnd w:id="288"/>
      <w:r w:rsidRPr="00E43C89">
        <w:rPr>
          <w:rFonts w:hint="cs"/>
          <w:rtl/>
          <w:lang w:eastAsia="he-IL"/>
        </w:rPr>
        <w:t>בתוך העניין</w:t>
      </w:r>
      <w:r w:rsidR="00232B27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בוא תתמקד. שוב אנ</w:t>
      </w:r>
      <w:r w:rsidR="00C84DE9" w:rsidRPr="00E43C89">
        <w:rPr>
          <w:rFonts w:hint="cs"/>
          <w:rtl/>
          <w:lang w:eastAsia="he-IL"/>
        </w:rPr>
        <w:t>י מבקש מכולם</w:t>
      </w:r>
      <w:r w:rsidRPr="00E43C89">
        <w:rPr>
          <w:rFonts w:hint="cs"/>
          <w:rtl/>
          <w:lang w:eastAsia="he-IL"/>
        </w:rPr>
        <w:t xml:space="preserve"> להתמקד בנושאים ספציפיים. יש </w:t>
      </w:r>
      <w:bookmarkStart w:id="289" w:name="_ETM_Q1_1089301"/>
      <w:bookmarkEnd w:id="289"/>
      <w:r w:rsidRPr="00E43C89">
        <w:rPr>
          <w:rFonts w:hint="cs"/>
          <w:rtl/>
          <w:lang w:eastAsia="he-IL"/>
        </w:rPr>
        <w:t>לנו פה הרבה נושאים. מ</w:t>
      </w:r>
      <w:r w:rsidR="00C84DE9" w:rsidRPr="00E43C89">
        <w:rPr>
          <w:rFonts w:hint="cs"/>
          <w:rtl/>
          <w:lang w:eastAsia="he-IL"/>
        </w:rPr>
        <w:t>ה אתם צריכים</w:t>
      </w:r>
      <w:r w:rsidRPr="00E43C89">
        <w:rPr>
          <w:rFonts w:hint="cs"/>
          <w:rtl/>
          <w:lang w:eastAsia="he-IL"/>
        </w:rPr>
        <w:t>?</w:t>
      </w:r>
      <w:r w:rsidR="00C84DE9" w:rsidRPr="00E43C89">
        <w:rPr>
          <w:rFonts w:hint="cs"/>
          <w:rtl/>
          <w:lang w:eastAsia="he-IL"/>
        </w:rPr>
        <w:t xml:space="preserve"> מה הבעיות</w:t>
      </w:r>
      <w:r w:rsidRPr="00E43C89">
        <w:rPr>
          <w:rFonts w:hint="cs"/>
          <w:rtl/>
          <w:lang w:eastAsia="he-IL"/>
        </w:rPr>
        <w:t>?</w:t>
      </w:r>
      <w:r w:rsidR="00C84DE9" w:rsidRPr="00E43C89">
        <w:rPr>
          <w:rFonts w:hint="cs"/>
          <w:rtl/>
          <w:lang w:eastAsia="he-IL"/>
        </w:rPr>
        <w:t xml:space="preserve"> איך אפשר לפתור ולעזור?</w:t>
      </w:r>
    </w:p>
    <w:p w:rsidR="00C84DE9" w:rsidRPr="00E43C89" w:rsidRDefault="00C84DE9" w:rsidP="00C84DE9">
      <w:pPr>
        <w:rPr>
          <w:rtl/>
          <w:lang w:eastAsia="he-IL"/>
        </w:rPr>
      </w:pPr>
    </w:p>
    <w:p w:rsidR="00C84DE9" w:rsidRPr="00E43C89" w:rsidRDefault="00C84DE9" w:rsidP="00C84DE9">
      <w:pPr>
        <w:pStyle w:val="af9"/>
        <w:keepNext/>
        <w:rPr>
          <w:rtl/>
          <w:lang w:eastAsia="he-IL"/>
        </w:rPr>
      </w:pPr>
      <w:bookmarkStart w:id="290" w:name="ET_guest_863464_1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שלומי קסטרו: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290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C745BB" w:rsidRPr="00E43C89" w:rsidRDefault="00D24A1E" w:rsidP="00350A73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בהקשר הזה</w:t>
      </w:r>
      <w:r w:rsidR="00C745BB" w:rsidRPr="00E43C89">
        <w:rPr>
          <w:rFonts w:hint="cs"/>
          <w:rtl/>
          <w:lang w:eastAsia="he-IL"/>
        </w:rPr>
        <w:t xml:space="preserve">, בפעילות </w:t>
      </w:r>
      <w:bookmarkStart w:id="291" w:name="_ETM_Q1_993600"/>
      <w:bookmarkEnd w:id="291"/>
      <w:r w:rsidR="00C745BB" w:rsidRPr="00E43C89">
        <w:rPr>
          <w:rFonts w:hint="cs"/>
          <w:rtl/>
          <w:lang w:eastAsia="he-IL"/>
        </w:rPr>
        <w:t xml:space="preserve">ארגוני הנוער </w:t>
      </w:r>
      <w:r w:rsidR="00C745BB" w:rsidRPr="00E43C89">
        <w:rPr>
          <w:rtl/>
          <w:lang w:eastAsia="he-IL"/>
        </w:rPr>
        <w:t>–</w:t>
      </w:r>
      <w:r w:rsidR="00C745BB" w:rsidRPr="00E43C89">
        <w:rPr>
          <w:rFonts w:hint="cs"/>
          <w:rtl/>
          <w:lang w:eastAsia="he-IL"/>
        </w:rPr>
        <w:t xml:space="preserve"> זה חשוב, כי תיכף אני אשלים את </w:t>
      </w:r>
      <w:bookmarkStart w:id="292" w:name="_ETM_Q1_996540"/>
      <w:bookmarkEnd w:id="292"/>
      <w:r w:rsidR="00C745BB" w:rsidRPr="00E43C89">
        <w:rPr>
          <w:rFonts w:hint="cs"/>
          <w:rtl/>
          <w:lang w:eastAsia="he-IL"/>
        </w:rPr>
        <w:t xml:space="preserve">זה </w:t>
      </w:r>
      <w:r w:rsidR="00C745BB" w:rsidRPr="00E43C89">
        <w:rPr>
          <w:rtl/>
          <w:lang w:eastAsia="he-IL"/>
        </w:rPr>
        <w:t>–</w:t>
      </w:r>
      <w:r w:rsidR="00C745BB" w:rsidRPr="00E43C89">
        <w:rPr>
          <w:rFonts w:hint="cs"/>
          <w:rtl/>
          <w:lang w:eastAsia="he-IL"/>
        </w:rPr>
        <w:t xml:space="preserve"> 94% מהפעילות נמצאת בפריפריה. אני אומר את זה, </w:t>
      </w:r>
      <w:bookmarkStart w:id="293" w:name="_ETM_Q1_1001432"/>
      <w:bookmarkEnd w:id="293"/>
      <w:r w:rsidR="00C745BB" w:rsidRPr="00E43C89">
        <w:rPr>
          <w:rFonts w:hint="cs"/>
          <w:rtl/>
          <w:lang w:eastAsia="he-IL"/>
        </w:rPr>
        <w:t xml:space="preserve">כי רגע לפני שנגיע גם לאתגרים פיננסיים וכו', צריך לומר </w:t>
      </w:r>
      <w:bookmarkStart w:id="294" w:name="_ETM_Q1_1006245"/>
      <w:bookmarkEnd w:id="294"/>
      <w:r w:rsidR="00C745BB" w:rsidRPr="00E43C89">
        <w:rPr>
          <w:rFonts w:hint="cs"/>
          <w:rtl/>
          <w:lang w:eastAsia="he-IL"/>
        </w:rPr>
        <w:t>שיש אתגר מאוד מאוד גדול בתקופה הזאת, מה שנקר</w:t>
      </w:r>
      <w:bookmarkStart w:id="295" w:name="_ETM_Q1_1009201"/>
      <w:bookmarkEnd w:id="295"/>
      <w:r w:rsidR="00350A73" w:rsidRPr="00E43C89">
        <w:rPr>
          <w:rFonts w:hint="cs"/>
          <w:rtl/>
          <w:lang w:eastAsia="he-IL"/>
        </w:rPr>
        <w:t>א "</w:t>
      </w:r>
      <w:r w:rsidR="00350A73" w:rsidRPr="00E43C89">
        <w:rPr>
          <w:lang w:eastAsia="he-IL"/>
        </w:rPr>
        <w:t>reaching out</w:t>
      </w:r>
      <w:r w:rsidR="00350A73" w:rsidRPr="00E43C89">
        <w:rPr>
          <w:rFonts w:hint="cs"/>
          <w:rtl/>
          <w:lang w:eastAsia="he-IL"/>
        </w:rPr>
        <w:t xml:space="preserve"> דיגיטלי"</w:t>
      </w:r>
      <w:r w:rsidR="00C745BB" w:rsidRPr="00E43C89">
        <w:rPr>
          <w:rFonts w:hint="cs"/>
          <w:rtl/>
          <w:lang w:eastAsia="he-IL"/>
        </w:rPr>
        <w:t xml:space="preserve">, להגיע דווקא לחניכים שנמצאים בפריפריה בלי </w:t>
      </w:r>
      <w:bookmarkStart w:id="296" w:name="_ETM_Q1_1013884"/>
      <w:bookmarkEnd w:id="296"/>
      <w:r w:rsidR="00C745BB" w:rsidRPr="00E43C89">
        <w:rPr>
          <w:rFonts w:hint="cs"/>
          <w:rtl/>
          <w:lang w:eastAsia="he-IL"/>
        </w:rPr>
        <w:t xml:space="preserve">אמצעי מחשוב, בלי דיגיטל, ואנחנו משקיעים מאמץ מאוד מאוד גדול </w:t>
      </w:r>
      <w:bookmarkStart w:id="297" w:name="_ETM_Q1_1017265"/>
      <w:bookmarkEnd w:id="297"/>
      <w:r w:rsidR="00C745BB" w:rsidRPr="00E43C89">
        <w:rPr>
          <w:rFonts w:hint="cs"/>
          <w:rtl/>
          <w:lang w:eastAsia="he-IL"/>
        </w:rPr>
        <w:t xml:space="preserve">בעניין הזה. אני שם זרקור גם על סוגיית החברה החרדית, </w:t>
      </w:r>
      <w:bookmarkStart w:id="298" w:name="_ETM_Q1_1024332"/>
      <w:bookmarkEnd w:id="298"/>
      <w:r w:rsidR="00C745BB" w:rsidRPr="00E43C89">
        <w:rPr>
          <w:rFonts w:hint="cs"/>
          <w:rtl/>
          <w:lang w:eastAsia="he-IL"/>
        </w:rPr>
        <w:t xml:space="preserve">ששם האתגר הוא על אחת כמה וכמה, גם במימוש ההנחיות </w:t>
      </w:r>
      <w:bookmarkStart w:id="299" w:name="_ETM_Q1_1031853"/>
      <w:bookmarkEnd w:id="299"/>
      <w:r w:rsidR="00C745BB" w:rsidRPr="00E43C89">
        <w:rPr>
          <w:rFonts w:hint="cs"/>
          <w:rtl/>
          <w:lang w:eastAsia="he-IL"/>
        </w:rPr>
        <w:t>וההעברה אליהם וגם בהמשך הפעילות החינוכית.</w:t>
      </w:r>
    </w:p>
    <w:p w:rsidR="00C745BB" w:rsidRPr="00E43C89" w:rsidRDefault="00C745BB" w:rsidP="00C84DE9">
      <w:pPr>
        <w:rPr>
          <w:rtl/>
          <w:lang w:eastAsia="he-IL"/>
        </w:rPr>
      </w:pPr>
      <w:bookmarkStart w:id="300" w:name="_ETM_Q1_1036904"/>
      <w:bookmarkStart w:id="301" w:name="_ETM_Q1_1037047"/>
      <w:bookmarkEnd w:id="300"/>
      <w:bookmarkEnd w:id="301"/>
    </w:p>
    <w:p w:rsidR="00FE5BB1" w:rsidRPr="00E43C89" w:rsidRDefault="00C745BB" w:rsidP="00232B27">
      <w:pPr>
        <w:rPr>
          <w:rtl/>
          <w:lang w:eastAsia="he-IL"/>
        </w:rPr>
      </w:pPr>
      <w:bookmarkStart w:id="302" w:name="_ETM_Q1_1037096"/>
      <w:bookmarkStart w:id="303" w:name="_ETM_Q1_1037219"/>
      <w:bookmarkEnd w:id="302"/>
      <w:bookmarkEnd w:id="303"/>
      <w:r w:rsidRPr="00E43C89">
        <w:rPr>
          <w:rFonts w:hint="cs"/>
          <w:rtl/>
          <w:lang w:eastAsia="he-IL"/>
        </w:rPr>
        <w:t xml:space="preserve">מבחינת הפגיעה, כפי שאמר חברי, </w:t>
      </w:r>
      <w:bookmarkStart w:id="304" w:name="_ETM_Q1_1038788"/>
      <w:bookmarkEnd w:id="304"/>
      <w:r w:rsidRPr="00E43C89">
        <w:rPr>
          <w:rFonts w:hint="cs"/>
          <w:rtl/>
          <w:lang w:eastAsia="he-IL"/>
        </w:rPr>
        <w:t xml:space="preserve">נפתלי דרעי, באמת הפגיעה בארגוני הנוער ותנועות הנוער היא </w:t>
      </w:r>
      <w:bookmarkStart w:id="305" w:name="_ETM_Q1_1043491"/>
      <w:bookmarkEnd w:id="305"/>
      <w:r w:rsidRPr="00E43C89">
        <w:rPr>
          <w:rFonts w:hint="cs"/>
          <w:rtl/>
          <w:lang w:eastAsia="he-IL"/>
        </w:rPr>
        <w:t xml:space="preserve">פגיעה קשה מאוד, קודם כול ביכולת שלנו להפיץ פיזית את </w:t>
      </w:r>
      <w:bookmarkStart w:id="306" w:name="_ETM_Q1_1046439"/>
      <w:bookmarkEnd w:id="306"/>
      <w:r w:rsidRPr="00E43C89">
        <w:rPr>
          <w:rFonts w:hint="cs"/>
          <w:rtl/>
          <w:lang w:eastAsia="he-IL"/>
        </w:rPr>
        <w:t xml:space="preserve">הפעילות כמו בשאר המדינה, בישראל, דבר שמן הסתם גם משית </w:t>
      </w:r>
      <w:bookmarkStart w:id="307" w:name="_ETM_Q1_1052028"/>
      <w:bookmarkEnd w:id="307"/>
      <w:r w:rsidRPr="00E43C89">
        <w:rPr>
          <w:rFonts w:hint="cs"/>
          <w:rtl/>
          <w:lang w:eastAsia="he-IL"/>
        </w:rPr>
        <w:t xml:space="preserve">אתגרים מאוד גדולים ברמה הפיננסית, </w:t>
      </w:r>
      <w:r w:rsidR="00FE5BB1" w:rsidRPr="00E43C89">
        <w:rPr>
          <w:rFonts w:hint="cs"/>
          <w:rtl/>
          <w:lang w:eastAsia="he-IL"/>
        </w:rPr>
        <w:t>שמתכנס למיליוני שקלים.</w:t>
      </w:r>
    </w:p>
    <w:p w:rsidR="00FE5BB1" w:rsidRPr="00E43C89" w:rsidRDefault="00FE5BB1" w:rsidP="00C84DE9">
      <w:pPr>
        <w:rPr>
          <w:rtl/>
          <w:lang w:eastAsia="he-IL"/>
        </w:rPr>
      </w:pPr>
      <w:bookmarkStart w:id="308" w:name="_ETM_Q1_1056490"/>
      <w:bookmarkStart w:id="309" w:name="_ETM_Q1_1056573"/>
      <w:bookmarkEnd w:id="308"/>
      <w:bookmarkEnd w:id="309"/>
    </w:p>
    <w:p w:rsidR="00C84DE9" w:rsidRPr="00E43C89" w:rsidRDefault="00C84DE9" w:rsidP="00C84DE9">
      <w:pPr>
        <w:pStyle w:val="af6"/>
        <w:keepNext/>
        <w:rPr>
          <w:rtl/>
        </w:rPr>
      </w:pPr>
      <w:bookmarkStart w:id="310" w:name="_ETM_Q1_1056683"/>
      <w:bookmarkStart w:id="311" w:name="_ETM_Q1_1056806"/>
      <w:bookmarkStart w:id="312" w:name="ET_yor_4615_17"/>
      <w:bookmarkEnd w:id="310"/>
      <w:bookmarkEnd w:id="311"/>
      <w:r w:rsidRPr="00E43C89">
        <w:rPr>
          <w:rStyle w:val="TagStyle"/>
          <w:rtl/>
        </w:rPr>
        <w:t xml:space="preserve">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312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C84DE9" w:rsidRPr="00E43C89" w:rsidRDefault="00C84DE9" w:rsidP="00C84DE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הוא כבר אמר. כאמור, הוא אמר.</w:t>
      </w:r>
    </w:p>
    <w:p w:rsidR="00C84DE9" w:rsidRPr="00E43C89" w:rsidRDefault="00C84DE9" w:rsidP="00C84DE9">
      <w:pPr>
        <w:rPr>
          <w:rtl/>
          <w:lang w:eastAsia="he-IL"/>
        </w:rPr>
      </w:pPr>
    </w:p>
    <w:p w:rsidR="00C84DE9" w:rsidRPr="00E43C89" w:rsidRDefault="00C84DE9" w:rsidP="00C84DE9">
      <w:pPr>
        <w:pStyle w:val="af9"/>
        <w:keepNext/>
        <w:rPr>
          <w:rtl/>
          <w:lang w:eastAsia="he-IL"/>
        </w:rPr>
      </w:pPr>
      <w:bookmarkStart w:id="313" w:name="ET_guest_863464_18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שלומי קסטרו: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313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FE5BB1" w:rsidRPr="00E43C89" w:rsidRDefault="00FE5BB1" w:rsidP="00C84DE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אני אוסיף. הקושי </w:t>
      </w:r>
      <w:bookmarkStart w:id="314" w:name="_ETM_Q1_1065757"/>
      <w:bookmarkEnd w:id="314"/>
      <w:r w:rsidRPr="00E43C89">
        <w:rPr>
          <w:rFonts w:hint="cs"/>
          <w:rtl/>
          <w:lang w:eastAsia="he-IL"/>
        </w:rPr>
        <w:t xml:space="preserve">שאנחנו צופים, ואנחנו גם בדיאלוג על זה עם מינהל חברה </w:t>
      </w:r>
      <w:bookmarkStart w:id="315" w:name="_ETM_Q1_1069217"/>
      <w:bookmarkEnd w:id="315"/>
      <w:r w:rsidRPr="00E43C89">
        <w:rPr>
          <w:rFonts w:hint="cs"/>
          <w:rtl/>
          <w:lang w:eastAsia="he-IL"/>
        </w:rPr>
        <w:t xml:space="preserve">ונוער, ואני מבין שיש נכונות לעניין הזה, ושווה לציין את </w:t>
      </w:r>
      <w:bookmarkStart w:id="316" w:name="_ETM_Q1_1071030"/>
      <w:bookmarkEnd w:id="316"/>
      <w:r w:rsidRPr="00E43C89">
        <w:rPr>
          <w:rFonts w:hint="cs"/>
          <w:rtl/>
          <w:lang w:eastAsia="he-IL"/>
        </w:rPr>
        <w:t xml:space="preserve">זה, זו היכולת למצות את תקנות התמיכה בהקשר של הפעילות </w:t>
      </w:r>
      <w:bookmarkStart w:id="317" w:name="_ETM_Q1_1077868"/>
      <w:bookmarkEnd w:id="317"/>
      <w:r w:rsidRPr="00E43C89">
        <w:rPr>
          <w:rFonts w:hint="cs"/>
          <w:rtl/>
          <w:lang w:eastAsia="he-IL"/>
        </w:rPr>
        <w:t>האחרת והחדשה.</w:t>
      </w:r>
    </w:p>
    <w:p w:rsidR="00FE5BB1" w:rsidRPr="00E43C89" w:rsidRDefault="00FE5BB1" w:rsidP="00C84DE9">
      <w:pPr>
        <w:rPr>
          <w:rtl/>
          <w:lang w:eastAsia="he-IL"/>
        </w:rPr>
      </w:pPr>
      <w:bookmarkStart w:id="318" w:name="_ETM_Q1_1080475"/>
      <w:bookmarkStart w:id="319" w:name="_ETM_Q1_1080557"/>
      <w:bookmarkEnd w:id="318"/>
      <w:bookmarkEnd w:id="319"/>
    </w:p>
    <w:p w:rsidR="00FE5BB1" w:rsidRPr="00E43C89" w:rsidRDefault="00FE5BB1" w:rsidP="00C84DE9">
      <w:pPr>
        <w:rPr>
          <w:rtl/>
          <w:lang w:eastAsia="he-IL"/>
        </w:rPr>
      </w:pPr>
      <w:bookmarkStart w:id="320" w:name="_ETM_Q1_1080653"/>
      <w:bookmarkStart w:id="321" w:name="_ETM_Q1_1080761"/>
      <w:bookmarkEnd w:id="320"/>
      <w:bookmarkEnd w:id="321"/>
      <w:r w:rsidRPr="00E43C89">
        <w:rPr>
          <w:rFonts w:hint="cs"/>
          <w:rtl/>
          <w:lang w:eastAsia="he-IL"/>
        </w:rPr>
        <w:t xml:space="preserve">ראינו את המכתב שהוציא חנן ארליך ממשרד המשפטים </w:t>
      </w:r>
      <w:bookmarkStart w:id="322" w:name="_ETM_Q1_1082135"/>
      <w:bookmarkEnd w:id="322"/>
      <w:r w:rsidRPr="00E43C89">
        <w:rPr>
          <w:rFonts w:hint="cs"/>
          <w:rtl/>
          <w:lang w:eastAsia="he-IL"/>
        </w:rPr>
        <w:t>- - -</w:t>
      </w:r>
    </w:p>
    <w:p w:rsidR="00FE5BB1" w:rsidRPr="00E43C89" w:rsidRDefault="00FE5BB1" w:rsidP="00C84DE9">
      <w:pPr>
        <w:rPr>
          <w:rtl/>
          <w:lang w:eastAsia="he-IL"/>
        </w:rPr>
      </w:pPr>
      <w:bookmarkStart w:id="323" w:name="_ETM_Q1_1083199"/>
      <w:bookmarkStart w:id="324" w:name="_ETM_Q1_1083297"/>
      <w:bookmarkEnd w:id="323"/>
      <w:bookmarkEnd w:id="324"/>
    </w:p>
    <w:p w:rsidR="00FE5BB1" w:rsidRPr="00E43C89" w:rsidRDefault="00FE5BB1" w:rsidP="00FE5BB1">
      <w:pPr>
        <w:pStyle w:val="af6"/>
        <w:keepNext/>
        <w:rPr>
          <w:rtl/>
        </w:rPr>
      </w:pPr>
      <w:bookmarkStart w:id="325" w:name="_ETM_Q1_1083090"/>
      <w:bookmarkStart w:id="326" w:name="_ETM_Q1_1083194"/>
      <w:bookmarkStart w:id="327" w:name="ET_yor_4615_129"/>
      <w:bookmarkEnd w:id="325"/>
      <w:bookmarkEnd w:id="326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327"/>
    </w:p>
    <w:p w:rsidR="00FE5BB1" w:rsidRPr="00E43C89" w:rsidRDefault="00FE5BB1" w:rsidP="00FE5BB1">
      <w:pPr>
        <w:pStyle w:val="KeepWithNext"/>
        <w:rPr>
          <w:rtl/>
          <w:lang w:eastAsia="he-IL"/>
        </w:rPr>
      </w:pPr>
    </w:p>
    <w:p w:rsidR="00FE5BB1" w:rsidRPr="00E43C89" w:rsidRDefault="00FE5BB1" w:rsidP="00FE5BB1">
      <w:pPr>
        <w:rPr>
          <w:rtl/>
          <w:lang w:eastAsia="he-IL"/>
        </w:rPr>
      </w:pPr>
      <w:bookmarkStart w:id="328" w:name="_ETM_Q1_1083929"/>
      <w:bookmarkEnd w:id="328"/>
      <w:r w:rsidRPr="00E43C89">
        <w:rPr>
          <w:rFonts w:hint="cs"/>
          <w:rtl/>
          <w:lang w:eastAsia="he-IL"/>
        </w:rPr>
        <w:t>שלומי, תסביר את הנקודה הזאת, את תקנות התמיכה.</w:t>
      </w:r>
    </w:p>
    <w:p w:rsidR="00FE5BB1" w:rsidRPr="00E43C89" w:rsidRDefault="00FE5BB1" w:rsidP="00FE5BB1">
      <w:pPr>
        <w:rPr>
          <w:rtl/>
          <w:lang w:eastAsia="he-IL"/>
        </w:rPr>
      </w:pPr>
      <w:bookmarkStart w:id="329" w:name="_ETM_Q1_1084876"/>
      <w:bookmarkStart w:id="330" w:name="_ETM_Q1_1084988"/>
      <w:bookmarkEnd w:id="329"/>
      <w:bookmarkEnd w:id="330"/>
    </w:p>
    <w:p w:rsidR="00FE5BB1" w:rsidRPr="00E43C89" w:rsidRDefault="00FE5BB1" w:rsidP="00FE5BB1">
      <w:pPr>
        <w:pStyle w:val="af9"/>
        <w:keepNext/>
        <w:rPr>
          <w:rtl/>
          <w:lang w:eastAsia="he-IL"/>
        </w:rPr>
      </w:pPr>
      <w:bookmarkStart w:id="331" w:name="_ETM_Q1_1085075"/>
      <w:bookmarkStart w:id="332" w:name="_ETM_Q1_1085163"/>
      <w:bookmarkStart w:id="333" w:name="_ETM_Q1_1083385"/>
      <w:bookmarkStart w:id="334" w:name="ET_guest_863464_130"/>
      <w:bookmarkEnd w:id="331"/>
      <w:bookmarkEnd w:id="332"/>
      <w:bookmarkEnd w:id="333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שלומי קסטרו: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334"/>
    </w:p>
    <w:p w:rsidR="00FE5BB1" w:rsidRPr="00E43C89" w:rsidRDefault="00FE5BB1" w:rsidP="00FE5BB1">
      <w:pPr>
        <w:pStyle w:val="KeepWithNext"/>
        <w:rPr>
          <w:rtl/>
          <w:lang w:eastAsia="he-IL"/>
        </w:rPr>
      </w:pPr>
    </w:p>
    <w:p w:rsidR="00FE5BB1" w:rsidRPr="00E43C89" w:rsidRDefault="00FE5BB1" w:rsidP="00FE5BB1">
      <w:pPr>
        <w:rPr>
          <w:rtl/>
          <w:lang w:eastAsia="he-IL"/>
        </w:rPr>
      </w:pPr>
      <w:bookmarkStart w:id="335" w:name="_ETM_Q1_1083963"/>
      <w:bookmarkStart w:id="336" w:name="_ETM_Q1_1084028"/>
      <w:bookmarkEnd w:id="335"/>
      <w:bookmarkEnd w:id="336"/>
      <w:r w:rsidRPr="00E43C89">
        <w:rPr>
          <w:rFonts w:hint="cs"/>
          <w:rtl/>
          <w:lang w:eastAsia="he-IL"/>
        </w:rPr>
        <w:t xml:space="preserve">בעיניי </w:t>
      </w:r>
      <w:bookmarkStart w:id="337" w:name="_ETM_Q1_1087799"/>
      <w:bookmarkEnd w:id="337"/>
      <w:r w:rsidRPr="00E43C89">
        <w:rPr>
          <w:rFonts w:hint="cs"/>
          <w:rtl/>
          <w:lang w:eastAsia="he-IL"/>
        </w:rPr>
        <w:t xml:space="preserve">זה מכתב חשוב. תקנות התמיכה מגדירות את הפעולה החינוכית שארגוני </w:t>
      </w:r>
      <w:bookmarkStart w:id="338" w:name="_ETM_Q1_1094827"/>
      <w:bookmarkEnd w:id="338"/>
      <w:r w:rsidRPr="00E43C89">
        <w:rPr>
          <w:rFonts w:hint="cs"/>
          <w:rtl/>
          <w:lang w:eastAsia="he-IL"/>
        </w:rPr>
        <w:t xml:space="preserve">הנוער, תנועות הנוער והש"שינים יכולים וצריכים לעשות, ועל פיהם הם </w:t>
      </w:r>
      <w:bookmarkStart w:id="339" w:name="_ETM_Q1_1099032"/>
      <w:bookmarkEnd w:id="339"/>
      <w:r w:rsidRPr="00E43C89">
        <w:rPr>
          <w:rFonts w:hint="cs"/>
          <w:rtl/>
          <w:lang w:eastAsia="he-IL"/>
        </w:rPr>
        <w:t xml:space="preserve">נתמכים. במצב המיוחד שבו אנחנו נמצאים, ביחד עם מינהל חברה ונוער במשרד החינוך, ככל הנראה נצטרך להתקין אותן או לכל </w:t>
      </w:r>
      <w:bookmarkStart w:id="340" w:name="_ETM_Q1_1109283"/>
      <w:bookmarkEnd w:id="340"/>
      <w:r w:rsidRPr="00E43C89">
        <w:rPr>
          <w:rFonts w:hint="cs"/>
          <w:rtl/>
          <w:lang w:eastAsia="he-IL"/>
        </w:rPr>
        <w:t xml:space="preserve">הפחות לתת להן פרשנות מרחיבה, על מנת שנוכל למצות את </w:t>
      </w:r>
      <w:bookmarkStart w:id="341" w:name="_ETM_Q1_1112610"/>
      <w:bookmarkEnd w:id="341"/>
      <w:r w:rsidRPr="00E43C89">
        <w:rPr>
          <w:rFonts w:hint="cs"/>
          <w:rtl/>
          <w:lang w:eastAsia="he-IL"/>
        </w:rPr>
        <w:t>התמיכה ולא תיווצר פגיעה ומשבר פיננסי עמוק יותר.</w:t>
      </w:r>
    </w:p>
    <w:p w:rsidR="00FE5BB1" w:rsidRPr="00E43C89" w:rsidRDefault="00FE5BB1" w:rsidP="00FE5BB1">
      <w:pPr>
        <w:rPr>
          <w:rtl/>
          <w:lang w:eastAsia="he-IL"/>
        </w:rPr>
      </w:pPr>
      <w:bookmarkStart w:id="342" w:name="_ETM_Q1_1119962"/>
      <w:bookmarkStart w:id="343" w:name="_ETM_Q1_1120072"/>
      <w:bookmarkEnd w:id="342"/>
      <w:bookmarkEnd w:id="343"/>
    </w:p>
    <w:p w:rsidR="00C84DE9" w:rsidRPr="00E43C89" w:rsidRDefault="00C84DE9" w:rsidP="00C84DE9">
      <w:pPr>
        <w:pStyle w:val="af6"/>
        <w:keepNext/>
        <w:rPr>
          <w:rtl/>
        </w:rPr>
      </w:pPr>
      <w:bookmarkStart w:id="344" w:name="_ETM_Q1_1120162"/>
      <w:bookmarkStart w:id="345" w:name="_ETM_Q1_1120270"/>
      <w:bookmarkStart w:id="346" w:name="ET_yor_4615_19"/>
      <w:bookmarkEnd w:id="344"/>
      <w:bookmarkEnd w:id="34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346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FE5BB1" w:rsidRPr="00E43C89" w:rsidRDefault="00FE5BB1" w:rsidP="00232B27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אולי אני אסביר</w:t>
      </w:r>
      <w:r w:rsidR="00232B27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</w:t>
      </w:r>
      <w:bookmarkStart w:id="347" w:name="_ETM_Q1_1121307"/>
      <w:bookmarkEnd w:id="347"/>
      <w:r w:rsidRPr="00E43C89">
        <w:rPr>
          <w:rFonts w:hint="cs"/>
          <w:rtl/>
          <w:lang w:eastAsia="he-IL"/>
        </w:rPr>
        <w:t>היות שאני חושב שלא הסברת מספיק</w:t>
      </w:r>
      <w:r w:rsidR="00232B27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אני אחדד. הבקשה היא </w:t>
      </w:r>
      <w:bookmarkStart w:id="348" w:name="_ETM_Q1_1129841"/>
      <w:bookmarkEnd w:id="348"/>
      <w:r w:rsidRPr="00E43C89">
        <w:rPr>
          <w:rFonts w:hint="cs"/>
          <w:rtl/>
          <w:lang w:eastAsia="he-IL"/>
        </w:rPr>
        <w:t xml:space="preserve">לעדכן או לפרש את תקנות התמיכה כך שגם למשל </w:t>
      </w:r>
      <w:bookmarkStart w:id="349" w:name="_ETM_Q1_1131476"/>
      <w:bookmarkEnd w:id="349"/>
      <w:r w:rsidRPr="00E43C89">
        <w:rPr>
          <w:rFonts w:hint="cs"/>
          <w:rtl/>
          <w:lang w:eastAsia="he-IL"/>
        </w:rPr>
        <w:t xml:space="preserve">פעילות וירטואלית או דיגיטלית תוכר כפעילות לצורך תמיכה. נכון? תגידו </w:t>
      </w:r>
      <w:bookmarkStart w:id="350" w:name="_ETM_Q1_1140072"/>
      <w:bookmarkEnd w:id="350"/>
      <w:r w:rsidRPr="00E43C89">
        <w:rPr>
          <w:rFonts w:hint="cs"/>
          <w:rtl/>
          <w:lang w:eastAsia="he-IL"/>
        </w:rPr>
        <w:t>דברים ברורים, כי אנחנו רוצים שיהיו מסקנות ברורות.</w:t>
      </w:r>
    </w:p>
    <w:p w:rsidR="00C84DE9" w:rsidRPr="00E43C89" w:rsidRDefault="00C84DE9" w:rsidP="00C84DE9">
      <w:pPr>
        <w:rPr>
          <w:rtl/>
          <w:lang w:eastAsia="he-IL"/>
        </w:rPr>
      </w:pPr>
      <w:bookmarkStart w:id="351" w:name="_ETM_Q1_1141633"/>
      <w:bookmarkStart w:id="352" w:name="_ETM_Q1_1141693"/>
      <w:bookmarkEnd w:id="351"/>
      <w:bookmarkEnd w:id="352"/>
    </w:p>
    <w:p w:rsidR="00C84DE9" w:rsidRPr="00E43C89" w:rsidRDefault="00C84DE9" w:rsidP="00C84DE9">
      <w:pPr>
        <w:pStyle w:val="af9"/>
        <w:keepNext/>
        <w:rPr>
          <w:rtl/>
          <w:lang w:eastAsia="he-IL"/>
        </w:rPr>
      </w:pPr>
      <w:bookmarkStart w:id="353" w:name="ET_guest_863464_20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שלומי קסטרו: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353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FE5BB1" w:rsidRPr="00E43C89" w:rsidRDefault="00FE5BB1" w:rsidP="00C84DE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נכון. אנחנו מבינים </w:t>
      </w:r>
      <w:bookmarkStart w:id="354" w:name="_ETM_Q1_1145025"/>
      <w:bookmarkEnd w:id="354"/>
      <w:r w:rsidRPr="00E43C89">
        <w:rPr>
          <w:rFonts w:hint="cs"/>
          <w:rtl/>
          <w:lang w:eastAsia="he-IL"/>
        </w:rPr>
        <w:t>שיש נכונות לזה.</w:t>
      </w:r>
    </w:p>
    <w:p w:rsidR="00FE5BB1" w:rsidRPr="00E43C89" w:rsidRDefault="00FE5BB1" w:rsidP="00C84DE9">
      <w:pPr>
        <w:rPr>
          <w:rtl/>
          <w:lang w:eastAsia="he-IL"/>
        </w:rPr>
      </w:pPr>
      <w:bookmarkStart w:id="355" w:name="_ETM_Q1_1145874"/>
      <w:bookmarkStart w:id="356" w:name="_ETM_Q1_1145951"/>
      <w:bookmarkEnd w:id="355"/>
      <w:bookmarkEnd w:id="356"/>
    </w:p>
    <w:p w:rsidR="00FE5BB1" w:rsidRPr="00E43C89" w:rsidRDefault="00FE5BB1" w:rsidP="00232B27">
      <w:pPr>
        <w:rPr>
          <w:rtl/>
          <w:lang w:eastAsia="he-IL"/>
        </w:rPr>
      </w:pPr>
      <w:bookmarkStart w:id="357" w:name="_ETM_Q1_1146058"/>
      <w:bookmarkStart w:id="358" w:name="_ETM_Q1_1146150"/>
      <w:bookmarkEnd w:id="357"/>
      <w:bookmarkEnd w:id="358"/>
      <w:r w:rsidRPr="00E43C89">
        <w:rPr>
          <w:rFonts w:hint="cs"/>
          <w:rtl/>
          <w:lang w:eastAsia="he-IL"/>
        </w:rPr>
        <w:t xml:space="preserve">אני רוצה להצביע, כבוד היושב-ראש, על אתגר, על </w:t>
      </w:r>
      <w:bookmarkStart w:id="359" w:name="_ETM_Q1_1150649"/>
      <w:bookmarkEnd w:id="359"/>
      <w:r w:rsidRPr="00E43C89">
        <w:rPr>
          <w:rFonts w:hint="cs"/>
          <w:rtl/>
          <w:lang w:eastAsia="he-IL"/>
        </w:rPr>
        <w:t>צפי בירידה משמעותי</w:t>
      </w:r>
      <w:r w:rsidR="00232B27" w:rsidRPr="00E43C89">
        <w:rPr>
          <w:rFonts w:hint="cs"/>
          <w:rtl/>
          <w:lang w:eastAsia="he-IL"/>
        </w:rPr>
        <w:t>ת</w:t>
      </w:r>
      <w:r w:rsidRPr="00E43C89">
        <w:rPr>
          <w:rFonts w:hint="cs"/>
          <w:rtl/>
          <w:lang w:eastAsia="he-IL"/>
        </w:rPr>
        <w:t xml:space="preserve"> בהכנסות, לא רק בשנת 2020, אלא גם </w:t>
      </w:r>
      <w:bookmarkStart w:id="360" w:name="_ETM_Q1_1154477"/>
      <w:bookmarkEnd w:id="360"/>
      <w:r w:rsidRPr="00E43C89">
        <w:rPr>
          <w:rFonts w:hint="cs"/>
          <w:rtl/>
          <w:lang w:eastAsia="he-IL"/>
        </w:rPr>
        <w:t xml:space="preserve">על שנת 2021, שנובע מפגיעה בכל האקוסיסטם הפיננסי שבו </w:t>
      </w:r>
      <w:bookmarkStart w:id="361" w:name="_ETM_Q1_1160738"/>
      <w:bookmarkEnd w:id="361"/>
      <w:r w:rsidRPr="00E43C89">
        <w:rPr>
          <w:rFonts w:hint="cs"/>
          <w:rtl/>
          <w:lang w:eastAsia="he-IL"/>
        </w:rPr>
        <w:t>אנחנו פועלים.</w:t>
      </w:r>
    </w:p>
    <w:p w:rsidR="00FE5BB1" w:rsidRPr="00E43C89" w:rsidRDefault="00FE5BB1" w:rsidP="00C84DE9">
      <w:pPr>
        <w:rPr>
          <w:rtl/>
          <w:lang w:eastAsia="he-IL"/>
        </w:rPr>
      </w:pPr>
      <w:bookmarkStart w:id="362" w:name="_ETM_Q1_1160849"/>
      <w:bookmarkStart w:id="363" w:name="_ETM_Q1_1160906"/>
      <w:bookmarkEnd w:id="362"/>
      <w:bookmarkEnd w:id="363"/>
    </w:p>
    <w:p w:rsidR="00FE5BB1" w:rsidRPr="00E43C89" w:rsidRDefault="00FE5BB1" w:rsidP="00BC49B0">
      <w:pPr>
        <w:rPr>
          <w:rtl/>
          <w:lang w:eastAsia="he-IL"/>
        </w:rPr>
      </w:pPr>
      <w:bookmarkStart w:id="364" w:name="_ETM_Q1_1161032"/>
      <w:bookmarkStart w:id="365" w:name="_ETM_Q1_1161117"/>
      <w:bookmarkEnd w:id="364"/>
      <w:bookmarkEnd w:id="365"/>
      <w:r w:rsidRPr="00E43C89">
        <w:rPr>
          <w:rFonts w:hint="cs"/>
          <w:rtl/>
          <w:lang w:eastAsia="he-IL"/>
        </w:rPr>
        <w:t xml:space="preserve">מבחינת הסיוע ומה שאנחנו חושבים שצריך לעשות, אנחנו אוהבים </w:t>
      </w:r>
      <w:bookmarkStart w:id="366" w:name="_ETM_Q1_1165418"/>
      <w:bookmarkEnd w:id="366"/>
      <w:r w:rsidRPr="00E43C89">
        <w:rPr>
          <w:rFonts w:hint="cs"/>
          <w:rtl/>
          <w:lang w:eastAsia="he-IL"/>
        </w:rPr>
        <w:t xml:space="preserve">להגיד את המושג הזה, ואנחנו חושבים שצריכים להתחיל </w:t>
      </w:r>
      <w:r w:rsidR="00BC49B0" w:rsidRPr="00E43C89">
        <w:rPr>
          <w:rFonts w:hint="cs"/>
          <w:rtl/>
          <w:lang w:eastAsia="he-IL"/>
        </w:rPr>
        <w:t xml:space="preserve">לעבוד </w:t>
      </w:r>
      <w:r w:rsidRPr="00E43C89">
        <w:rPr>
          <w:rFonts w:hint="cs"/>
          <w:rtl/>
          <w:lang w:eastAsia="he-IL"/>
        </w:rPr>
        <w:t xml:space="preserve">עליו </w:t>
      </w:r>
      <w:bookmarkStart w:id="367" w:name="_ETM_Q1_1167312"/>
      <w:bookmarkEnd w:id="367"/>
      <w:r w:rsidR="00BC49B0" w:rsidRPr="00E43C89">
        <w:rPr>
          <w:rFonts w:hint="cs"/>
          <w:rtl/>
          <w:lang w:eastAsia="he-IL"/>
        </w:rPr>
        <w:t>ב</w:t>
      </w:r>
      <w:r w:rsidRPr="00E43C89">
        <w:rPr>
          <w:rFonts w:hint="cs"/>
          <w:rtl/>
          <w:lang w:eastAsia="he-IL"/>
        </w:rPr>
        <w:t xml:space="preserve">מה שנקרא "גיבוש אסטרטגיית יציאה" אל מול התרחישים השונים </w:t>
      </w:r>
      <w:bookmarkStart w:id="368" w:name="_ETM_Q1_1172494"/>
      <w:bookmarkEnd w:id="368"/>
      <w:r w:rsidRPr="00E43C89">
        <w:rPr>
          <w:rFonts w:hint="cs"/>
          <w:rtl/>
          <w:lang w:eastAsia="he-IL"/>
        </w:rPr>
        <w:t>שיהיו, וזה צריך להיות בשיח - - -</w:t>
      </w:r>
    </w:p>
    <w:p w:rsidR="00FE5BB1" w:rsidRPr="00E43C89" w:rsidRDefault="00FE5BB1" w:rsidP="00BC49B0">
      <w:pPr>
        <w:rPr>
          <w:rtl/>
          <w:lang w:eastAsia="he-IL"/>
        </w:rPr>
      </w:pPr>
      <w:bookmarkStart w:id="369" w:name="_ETM_Q1_1175573"/>
      <w:bookmarkStart w:id="370" w:name="_ETM_Q1_1175675"/>
      <w:bookmarkEnd w:id="369"/>
      <w:bookmarkEnd w:id="370"/>
      <w:r w:rsidRPr="00E43C89">
        <w:rPr>
          <w:rFonts w:hint="cs"/>
          <w:rtl/>
          <w:lang w:eastAsia="he-IL"/>
        </w:rPr>
        <w:lastRenderedPageBreak/>
        <w:t xml:space="preserve">אנחנו מבקשים מהוועדה, </w:t>
      </w:r>
      <w:bookmarkStart w:id="371" w:name="_ETM_Q1_1178590"/>
      <w:bookmarkEnd w:id="371"/>
      <w:r w:rsidRPr="00E43C89">
        <w:rPr>
          <w:rFonts w:hint="cs"/>
          <w:rtl/>
          <w:lang w:eastAsia="he-IL"/>
        </w:rPr>
        <w:t xml:space="preserve">כמובן מהמשרד שאנחנו בעבודה ובשיתוף פעולה אתו, להתחיל ולגבש את </w:t>
      </w:r>
      <w:bookmarkStart w:id="372" w:name="_ETM_Q1_1184257"/>
      <w:bookmarkEnd w:id="372"/>
      <w:r w:rsidRPr="00E43C89">
        <w:rPr>
          <w:rFonts w:hint="cs"/>
          <w:rtl/>
          <w:lang w:eastAsia="he-IL"/>
        </w:rPr>
        <w:t>אסטרטגיית היציאה</w:t>
      </w:r>
      <w:r w:rsidR="00BC49B0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זה דבר אחד</w:t>
      </w:r>
      <w:r w:rsidR="00BC49B0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ודבר שני זה תוכנית סיוע </w:t>
      </w:r>
      <w:bookmarkStart w:id="373" w:name="_ETM_Q1_1187455"/>
      <w:bookmarkEnd w:id="373"/>
      <w:r w:rsidRPr="00E43C89">
        <w:rPr>
          <w:rFonts w:hint="cs"/>
          <w:rtl/>
          <w:lang w:eastAsia="he-IL"/>
        </w:rPr>
        <w:t xml:space="preserve">פיננסית רב-שנתית. כלומר, יש פה צורך בוודאות, אבל יש פה </w:t>
      </w:r>
      <w:bookmarkStart w:id="374" w:name="_ETM_Q1_1193738"/>
      <w:bookmarkEnd w:id="374"/>
      <w:r w:rsidRPr="00E43C89">
        <w:rPr>
          <w:rFonts w:hint="cs"/>
          <w:rtl/>
          <w:lang w:eastAsia="he-IL"/>
        </w:rPr>
        <w:t>גם הזדמנות לייצר תוכנית רב</w:t>
      </w:r>
      <w:r w:rsidR="00BC49B0" w:rsidRPr="00E43C89">
        <w:rPr>
          <w:rFonts w:hint="cs"/>
          <w:rtl/>
          <w:lang w:eastAsia="he-IL"/>
        </w:rPr>
        <w:t>-</w:t>
      </w:r>
      <w:r w:rsidRPr="00E43C89">
        <w:rPr>
          <w:rFonts w:hint="cs"/>
          <w:rtl/>
          <w:lang w:eastAsia="he-IL"/>
        </w:rPr>
        <w:t xml:space="preserve">שנתית, שתגדיר את מצב התקציבים </w:t>
      </w:r>
      <w:bookmarkStart w:id="375" w:name="_ETM_Q1_1200168"/>
      <w:bookmarkEnd w:id="375"/>
      <w:r w:rsidRPr="00E43C89">
        <w:rPr>
          <w:rFonts w:hint="cs"/>
          <w:rtl/>
          <w:lang w:eastAsia="he-IL"/>
        </w:rPr>
        <w:t>להפעלת תנועות וארגוני נוער.</w:t>
      </w:r>
    </w:p>
    <w:p w:rsidR="00FE5BB1" w:rsidRPr="00E43C89" w:rsidRDefault="00FE5BB1" w:rsidP="00C84DE9">
      <w:pPr>
        <w:rPr>
          <w:rtl/>
          <w:lang w:eastAsia="he-IL"/>
        </w:rPr>
      </w:pPr>
      <w:bookmarkStart w:id="376" w:name="_ETM_Q1_1212399"/>
      <w:bookmarkStart w:id="377" w:name="_ETM_Q1_1212571"/>
      <w:bookmarkEnd w:id="376"/>
      <w:bookmarkEnd w:id="377"/>
    </w:p>
    <w:p w:rsidR="00C84DE9" w:rsidRPr="00E43C89" w:rsidRDefault="00C84DE9" w:rsidP="00C84DE9">
      <w:pPr>
        <w:pStyle w:val="af6"/>
        <w:keepNext/>
        <w:rPr>
          <w:rtl/>
        </w:rPr>
      </w:pPr>
      <w:bookmarkStart w:id="378" w:name="_ETM_Q1_1175758"/>
      <w:bookmarkStart w:id="379" w:name="_ETM_Q1_1175899"/>
      <w:bookmarkStart w:id="380" w:name="ET_yor_4615_24"/>
      <w:bookmarkEnd w:id="378"/>
      <w:bookmarkEnd w:id="379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380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C84DE9" w:rsidRPr="00E43C89" w:rsidRDefault="00C84DE9" w:rsidP="00C84DE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תודה. חברת הכנסת, את רוצה לדבר עכשיו</w:t>
      </w:r>
      <w:r w:rsidR="00FE5BB1" w:rsidRPr="00E43C89">
        <w:rPr>
          <w:rFonts w:hint="cs"/>
          <w:rtl/>
          <w:lang w:eastAsia="he-IL"/>
        </w:rPr>
        <w:t xml:space="preserve"> או שנשמור לך את רשות הדיבור לזמן אחר</w:t>
      </w:r>
      <w:r w:rsidRPr="00E43C89">
        <w:rPr>
          <w:rFonts w:hint="cs"/>
          <w:rtl/>
          <w:lang w:eastAsia="he-IL"/>
        </w:rPr>
        <w:t>?</w:t>
      </w:r>
    </w:p>
    <w:p w:rsidR="00C84DE9" w:rsidRPr="00E43C89" w:rsidRDefault="00C84DE9" w:rsidP="00C84DE9">
      <w:pPr>
        <w:rPr>
          <w:rtl/>
          <w:lang w:eastAsia="he-IL"/>
        </w:rPr>
      </w:pPr>
    </w:p>
    <w:p w:rsidR="00C84DE9" w:rsidRPr="00E43C89" w:rsidRDefault="00C84DE9" w:rsidP="00C84DE9">
      <w:pPr>
        <w:pStyle w:val="a4"/>
        <w:keepNext/>
        <w:rPr>
          <w:rtl/>
        </w:rPr>
      </w:pPr>
      <w:bookmarkStart w:id="381" w:name="ET_speaker_5782_25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381"/>
    </w:p>
    <w:p w:rsidR="00C84DE9" w:rsidRPr="00E43C89" w:rsidRDefault="00C84DE9" w:rsidP="00C84DE9">
      <w:pPr>
        <w:pStyle w:val="KeepWithNext"/>
        <w:rPr>
          <w:rtl/>
          <w:lang w:eastAsia="he-IL"/>
        </w:rPr>
      </w:pPr>
    </w:p>
    <w:p w:rsidR="00C84DE9" w:rsidRPr="00E43C89" w:rsidRDefault="00FE5BB1" w:rsidP="00BC49B0">
      <w:pPr>
        <w:rPr>
          <w:rtl/>
          <w:lang w:eastAsia="he-IL"/>
        </w:rPr>
      </w:pPr>
      <w:bookmarkStart w:id="382" w:name="_ETM_Q1_1220803"/>
      <w:bookmarkStart w:id="383" w:name="_ETM_Q1_1220923"/>
      <w:bookmarkEnd w:id="382"/>
      <w:bookmarkEnd w:id="383"/>
      <w:r w:rsidRPr="00E43C89">
        <w:rPr>
          <w:rFonts w:hint="cs"/>
          <w:rtl/>
          <w:lang w:eastAsia="he-IL"/>
        </w:rPr>
        <w:t>רציתי נקודתית לדבר לגבי המסעות לפולין, בלי קשר לשאר הדברים. הבנתי את הבעיה, פניתי גם למל"ל וגם ל</w:t>
      </w:r>
      <w:r w:rsidR="00C84DE9" w:rsidRPr="00E43C89">
        <w:rPr>
          <w:rFonts w:hint="cs"/>
          <w:rtl/>
          <w:lang w:eastAsia="he-IL"/>
        </w:rPr>
        <w:t>רב רפי פרץ, שר החינוך</w:t>
      </w:r>
      <w:r w:rsidRPr="00E43C89">
        <w:rPr>
          <w:rFonts w:hint="cs"/>
          <w:rtl/>
          <w:lang w:eastAsia="he-IL"/>
        </w:rPr>
        <w:t xml:space="preserve">, והם </w:t>
      </w:r>
      <w:bookmarkStart w:id="384" w:name="_ETM_Q1_1233659"/>
      <w:bookmarkEnd w:id="384"/>
      <w:r w:rsidRPr="00E43C89">
        <w:rPr>
          <w:rFonts w:hint="cs"/>
          <w:rtl/>
          <w:lang w:eastAsia="he-IL"/>
        </w:rPr>
        <w:t xml:space="preserve">לא התכוונו להשיב את הכספים, אלא רק חלק מהכספים לגבי </w:t>
      </w:r>
      <w:bookmarkStart w:id="385" w:name="_ETM_Q1_1238422"/>
      <w:bookmarkEnd w:id="385"/>
      <w:r w:rsidRPr="00E43C89">
        <w:rPr>
          <w:rFonts w:hint="cs"/>
          <w:rtl/>
          <w:lang w:eastAsia="he-IL"/>
        </w:rPr>
        <w:t>המסעות לפולין</w:t>
      </w:r>
      <w:r w:rsidR="00BC49B0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הם כרגע דנים בסוגיה, כך שזה לא ברור </w:t>
      </w:r>
      <w:bookmarkStart w:id="386" w:name="_ETM_Q1_1241291"/>
      <w:bookmarkEnd w:id="386"/>
      <w:r w:rsidRPr="00E43C89">
        <w:rPr>
          <w:rFonts w:hint="cs"/>
          <w:rtl/>
          <w:lang w:eastAsia="he-IL"/>
        </w:rPr>
        <w:t>מאליו שיושבו הכספים, וצריך לפעול בנושא הזה בצורה קונקרטית ועניינית.</w:t>
      </w:r>
    </w:p>
    <w:p w:rsidR="00FE5BB1" w:rsidRPr="00E43C89" w:rsidRDefault="00FE5BB1" w:rsidP="00FE5BB1">
      <w:pPr>
        <w:rPr>
          <w:rtl/>
          <w:lang w:eastAsia="he-IL"/>
        </w:rPr>
      </w:pPr>
      <w:bookmarkStart w:id="387" w:name="_ETM_Q1_1245972"/>
      <w:bookmarkStart w:id="388" w:name="_ETM_Q1_1246106"/>
      <w:bookmarkEnd w:id="387"/>
      <w:bookmarkEnd w:id="388"/>
    </w:p>
    <w:p w:rsidR="00CA7D92" w:rsidRPr="00E43C89" w:rsidRDefault="00CA7D92" w:rsidP="00CA7D92">
      <w:pPr>
        <w:pStyle w:val="af6"/>
        <w:keepNext/>
        <w:rPr>
          <w:rtl/>
        </w:rPr>
      </w:pPr>
      <w:bookmarkStart w:id="389" w:name="ET_yor_4615_26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389"/>
    </w:p>
    <w:p w:rsidR="00CA7D92" w:rsidRPr="00E43C89" w:rsidRDefault="00CA7D92" w:rsidP="00CA7D92">
      <w:pPr>
        <w:pStyle w:val="KeepWithNext"/>
        <w:rPr>
          <w:rtl/>
          <w:lang w:eastAsia="he-IL"/>
        </w:rPr>
      </w:pPr>
    </w:p>
    <w:p w:rsidR="00CA7D92" w:rsidRPr="00E43C89" w:rsidRDefault="00FE5BB1" w:rsidP="00CA7D92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תודה. </w:t>
      </w:r>
      <w:bookmarkStart w:id="390" w:name="_ETM_Q1_1248628"/>
      <w:bookmarkEnd w:id="390"/>
      <w:r w:rsidR="00CA7D92" w:rsidRPr="00E43C89">
        <w:rPr>
          <w:rFonts w:hint="cs"/>
          <w:rtl/>
          <w:lang w:eastAsia="he-IL"/>
        </w:rPr>
        <w:t>אורלי פרומן בחדר השני</w:t>
      </w:r>
      <w:r w:rsidRPr="00E43C89">
        <w:rPr>
          <w:rFonts w:hint="cs"/>
          <w:rtl/>
          <w:lang w:eastAsia="he-IL"/>
        </w:rPr>
        <w:t>.</w:t>
      </w:r>
    </w:p>
    <w:p w:rsidR="00C84DE9" w:rsidRPr="00E43C89" w:rsidRDefault="00C84DE9" w:rsidP="00C84DE9">
      <w:pPr>
        <w:pStyle w:val="KeepWithNext"/>
        <w:rPr>
          <w:rtl/>
          <w:lang w:eastAsia="he-IL"/>
        </w:rPr>
      </w:pPr>
      <w:bookmarkStart w:id="391" w:name="_ETM_Q1_1251606"/>
      <w:bookmarkEnd w:id="391"/>
    </w:p>
    <w:p w:rsidR="00FE5BB1" w:rsidRPr="00E43C89" w:rsidRDefault="00FE5BB1" w:rsidP="00FE5BB1">
      <w:pPr>
        <w:pStyle w:val="a4"/>
        <w:keepNext/>
        <w:rPr>
          <w:rtl/>
        </w:rPr>
      </w:pPr>
      <w:bookmarkStart w:id="392" w:name="_ETM_Q1_1251745"/>
      <w:bookmarkStart w:id="393" w:name="_ETM_Q1_1251166"/>
      <w:bookmarkStart w:id="394" w:name="ET_speaker_5943_131"/>
      <w:bookmarkEnd w:id="392"/>
      <w:bookmarkEnd w:id="393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אורלי פרומן (יש עתיד-תל"ם):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394"/>
    </w:p>
    <w:p w:rsidR="00FE5BB1" w:rsidRPr="00E43C89" w:rsidRDefault="00FE5BB1" w:rsidP="00FE5BB1">
      <w:pPr>
        <w:pStyle w:val="KeepWithNext"/>
        <w:rPr>
          <w:rtl/>
          <w:lang w:eastAsia="he-IL"/>
        </w:rPr>
      </w:pPr>
    </w:p>
    <w:p w:rsidR="00FE5BB1" w:rsidRPr="00E43C89" w:rsidRDefault="00FE5BB1" w:rsidP="00BC49B0">
      <w:pPr>
        <w:rPr>
          <w:rtl/>
          <w:lang w:eastAsia="he-IL"/>
        </w:rPr>
      </w:pPr>
      <w:bookmarkStart w:id="395" w:name="_ETM_Q1_1251856"/>
      <w:bookmarkStart w:id="396" w:name="_ETM_Q1_1251913"/>
      <w:bookmarkEnd w:id="395"/>
      <w:bookmarkEnd w:id="396"/>
      <w:r w:rsidRPr="00E43C89">
        <w:rPr>
          <w:rFonts w:hint="cs"/>
          <w:rtl/>
          <w:lang w:eastAsia="he-IL"/>
        </w:rPr>
        <w:t xml:space="preserve">אני רק רוצה לומר אמירה כללית לגבי הדוברים שיגיעו אחר </w:t>
      </w:r>
      <w:bookmarkStart w:id="397" w:name="_ETM_Q1_1260622"/>
      <w:bookmarkEnd w:id="397"/>
      <w:r w:rsidRPr="00E43C89">
        <w:rPr>
          <w:rFonts w:hint="cs"/>
          <w:rtl/>
          <w:lang w:eastAsia="he-IL"/>
        </w:rPr>
        <w:t xml:space="preserve">כך. צריך להתייחס לשלוש תקופות: הראשונה, זה מייד לאחר חופשת </w:t>
      </w:r>
      <w:bookmarkStart w:id="398" w:name="_ETM_Q1_1265283"/>
      <w:bookmarkEnd w:id="398"/>
      <w:r w:rsidRPr="00E43C89">
        <w:rPr>
          <w:rFonts w:hint="cs"/>
          <w:rtl/>
          <w:lang w:eastAsia="he-IL"/>
        </w:rPr>
        <w:t>הפסח. כרגע לא מתוכננים להחזיר את בתי הספר ללימודים סדירים</w:t>
      </w:r>
      <w:r w:rsidR="00BC49B0" w:rsidRPr="00E43C89">
        <w:rPr>
          <w:rFonts w:hint="cs"/>
          <w:rtl/>
          <w:lang w:eastAsia="he-IL"/>
        </w:rPr>
        <w:t>, אז</w:t>
      </w:r>
      <w:r w:rsidRPr="00E43C89">
        <w:rPr>
          <w:rFonts w:hint="cs"/>
          <w:rtl/>
          <w:lang w:eastAsia="he-IL"/>
        </w:rPr>
        <w:t xml:space="preserve"> </w:t>
      </w:r>
      <w:bookmarkStart w:id="399" w:name="_ETM_Q1_1276539"/>
      <w:bookmarkEnd w:id="399"/>
      <w:r w:rsidRPr="00E43C89">
        <w:rPr>
          <w:rFonts w:hint="cs"/>
          <w:rtl/>
          <w:lang w:eastAsia="he-IL"/>
        </w:rPr>
        <w:t>היערכות והתארגנות. תקופה שנייה זה אסטרטגיית יציאה כמובן</w:t>
      </w:r>
      <w:bookmarkStart w:id="400" w:name="_ETM_Q1_1278898"/>
      <w:bookmarkEnd w:id="400"/>
      <w:r w:rsidRPr="00E43C89">
        <w:rPr>
          <w:rFonts w:hint="cs"/>
          <w:rtl/>
          <w:lang w:eastAsia="he-IL"/>
        </w:rPr>
        <w:t xml:space="preserve"> עם החזרה לפעילות. ונושא שלישי, אדוני היושב-ראש, אני חושבת שצריך </w:t>
      </w:r>
      <w:bookmarkStart w:id="401" w:name="_ETM_Q1_1286933"/>
      <w:bookmarkEnd w:id="401"/>
      <w:r w:rsidRPr="00E43C89">
        <w:rPr>
          <w:rFonts w:hint="cs"/>
          <w:rtl/>
          <w:lang w:eastAsia="he-IL"/>
        </w:rPr>
        <w:t xml:space="preserve">להקדיש לזה ישיבה מיוחדת, וזה נושא הקיץ. איך ייראו </w:t>
      </w:r>
      <w:bookmarkStart w:id="402" w:name="_ETM_Q1_1293694"/>
      <w:bookmarkEnd w:id="402"/>
      <w:r w:rsidRPr="00E43C89">
        <w:rPr>
          <w:rFonts w:hint="cs"/>
          <w:rtl/>
          <w:lang w:eastAsia="he-IL"/>
        </w:rPr>
        <w:t xml:space="preserve">חודשי הקיץ אם אנחנו רוצים לאפשר למשק, בתקווה שנגיע לשלם, </w:t>
      </w:r>
      <w:bookmarkStart w:id="403" w:name="_ETM_Q1_1298530"/>
      <w:bookmarkEnd w:id="403"/>
      <w:r w:rsidRPr="00E43C89">
        <w:rPr>
          <w:rFonts w:hint="cs"/>
          <w:rtl/>
          <w:lang w:eastAsia="he-IL"/>
        </w:rPr>
        <w:t>לאפשר למשק לחזור לעבודה סדירה</w:t>
      </w:r>
      <w:r w:rsidR="00BC49B0" w:rsidRPr="00E43C89">
        <w:rPr>
          <w:rFonts w:hint="cs"/>
          <w:rtl/>
          <w:lang w:eastAsia="he-IL"/>
        </w:rPr>
        <w:t>?</w:t>
      </w:r>
      <w:r w:rsidRPr="00E43C89">
        <w:rPr>
          <w:rFonts w:hint="cs"/>
          <w:rtl/>
          <w:lang w:eastAsia="he-IL"/>
        </w:rPr>
        <w:t xml:space="preserve"> אין מצב שהילדים ישבו בבית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בתי ספר של החופש הגדול לכל הילדים, קייטנות, </w:t>
      </w:r>
      <w:bookmarkStart w:id="404" w:name="_ETM_Q1_1309643"/>
      <w:bookmarkEnd w:id="404"/>
      <w:r w:rsidRPr="00E43C89">
        <w:rPr>
          <w:rFonts w:hint="cs"/>
          <w:rtl/>
          <w:lang w:eastAsia="he-IL"/>
        </w:rPr>
        <w:t xml:space="preserve">מפעלים, אינני יודעת, אבל צריך תוכנית מסודרת שכל ילדי ישראל, </w:t>
      </w:r>
      <w:bookmarkStart w:id="405" w:name="_ETM_Q1_1316169"/>
      <w:bookmarkEnd w:id="405"/>
      <w:r w:rsidRPr="00E43C89">
        <w:rPr>
          <w:rFonts w:hint="cs"/>
          <w:rtl/>
          <w:lang w:eastAsia="he-IL"/>
        </w:rPr>
        <w:t>לפחות עד כיתה ו' או עד סוף חטיבת הביניים, תהי</w:t>
      </w:r>
      <w:r w:rsidR="005D3541" w:rsidRPr="00E43C89">
        <w:rPr>
          <w:rFonts w:hint="cs"/>
          <w:rtl/>
          <w:lang w:eastAsia="he-IL"/>
        </w:rPr>
        <w:t>ה</w:t>
      </w:r>
      <w:r w:rsidRPr="00E43C89">
        <w:rPr>
          <w:rFonts w:hint="cs"/>
          <w:rtl/>
          <w:lang w:eastAsia="he-IL"/>
        </w:rPr>
        <w:t xml:space="preserve"> </w:t>
      </w:r>
      <w:bookmarkStart w:id="406" w:name="_ETM_Q1_1320443"/>
      <w:bookmarkEnd w:id="406"/>
      <w:r w:rsidRPr="00E43C89">
        <w:rPr>
          <w:rFonts w:hint="cs"/>
          <w:rtl/>
          <w:lang w:eastAsia="he-IL"/>
        </w:rPr>
        <w:t xml:space="preserve">להם פעילות לימודית, חינוכית, חברתית, מסודרת, אחרת המשק לא יוכל </w:t>
      </w:r>
      <w:bookmarkStart w:id="407" w:name="_ETM_Q1_1328347"/>
      <w:bookmarkEnd w:id="407"/>
      <w:r w:rsidRPr="00E43C89">
        <w:rPr>
          <w:rFonts w:hint="cs"/>
          <w:rtl/>
          <w:lang w:eastAsia="he-IL"/>
        </w:rPr>
        <w:t xml:space="preserve">לחזור לפעילות מסודרת. </w:t>
      </w:r>
      <w:bookmarkStart w:id="408" w:name="_ETM_Q1_1306787"/>
      <w:bookmarkEnd w:id="408"/>
    </w:p>
    <w:p w:rsidR="00FE5BB1" w:rsidRPr="00E43C89" w:rsidRDefault="00FE5BB1" w:rsidP="00FE5BB1">
      <w:pPr>
        <w:rPr>
          <w:rtl/>
          <w:lang w:eastAsia="he-IL"/>
        </w:rPr>
      </w:pPr>
      <w:bookmarkStart w:id="409" w:name="_ETM_Q1_1308075"/>
      <w:bookmarkStart w:id="410" w:name="_ETM_Q1_1308182"/>
      <w:bookmarkStart w:id="411" w:name="_ETM_Q1_1308298"/>
      <w:bookmarkStart w:id="412" w:name="_ETM_Q1_1308383"/>
      <w:bookmarkEnd w:id="409"/>
      <w:bookmarkEnd w:id="410"/>
      <w:bookmarkEnd w:id="411"/>
      <w:bookmarkEnd w:id="412"/>
    </w:p>
    <w:p w:rsidR="00FA72A7" w:rsidRPr="00E43C89" w:rsidRDefault="00FA72A7" w:rsidP="00FA72A7">
      <w:pPr>
        <w:pStyle w:val="a4"/>
        <w:keepNext/>
        <w:rPr>
          <w:rtl/>
        </w:rPr>
      </w:pPr>
      <w:bookmarkStart w:id="413" w:name="ET_speaker_5808_27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יזהר שי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413"/>
    </w:p>
    <w:p w:rsidR="00FA72A7" w:rsidRPr="00E43C89" w:rsidRDefault="00FA72A7" w:rsidP="00FA72A7">
      <w:pPr>
        <w:pStyle w:val="KeepWithNext"/>
        <w:rPr>
          <w:rtl/>
          <w:lang w:eastAsia="he-IL"/>
        </w:rPr>
      </w:pPr>
    </w:p>
    <w:p w:rsidR="005D3541" w:rsidRPr="00E43C89" w:rsidRDefault="005D3541" w:rsidP="00BC49B0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אם יוכלו הדוברים</w:t>
      </w:r>
      <w:r w:rsidR="00BC49B0" w:rsidRPr="00E43C89">
        <w:rPr>
          <w:rFonts w:hint="cs"/>
          <w:rtl/>
          <w:lang w:eastAsia="he-IL"/>
        </w:rPr>
        <w:t>, להתייחס</w:t>
      </w:r>
      <w:r w:rsidRPr="00E43C89">
        <w:rPr>
          <w:rFonts w:hint="cs"/>
          <w:rtl/>
          <w:lang w:eastAsia="he-IL"/>
        </w:rPr>
        <w:t xml:space="preserve"> ליכולת לחזור לפעילות </w:t>
      </w:r>
      <w:bookmarkStart w:id="414" w:name="_ETM_Q1_1342097"/>
      <w:bookmarkEnd w:id="414"/>
      <w:r w:rsidRPr="00E43C89">
        <w:rPr>
          <w:rFonts w:hint="cs"/>
          <w:rtl/>
          <w:lang w:eastAsia="he-IL"/>
        </w:rPr>
        <w:t>ביום שאחרי, בהמשך לדבריה של חברת הכנסת אורלי פרומן</w:t>
      </w:r>
      <w:r w:rsidR="00BC49B0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אנחנו </w:t>
      </w:r>
      <w:bookmarkStart w:id="415" w:name="_ETM_Q1_1349110"/>
      <w:bookmarkEnd w:id="415"/>
      <w:r w:rsidRPr="00E43C89">
        <w:rPr>
          <w:rFonts w:hint="cs"/>
          <w:rtl/>
          <w:lang w:eastAsia="he-IL"/>
        </w:rPr>
        <w:t xml:space="preserve">מנסים </w:t>
      </w:r>
      <w:r w:rsidR="00BC49B0" w:rsidRPr="00E43C89">
        <w:rPr>
          <w:rFonts w:hint="cs"/>
          <w:rtl/>
          <w:lang w:eastAsia="he-IL"/>
        </w:rPr>
        <w:t xml:space="preserve">להבין </w:t>
      </w:r>
      <w:r w:rsidRPr="00E43C89">
        <w:rPr>
          <w:rFonts w:hint="cs"/>
          <w:rtl/>
          <w:lang w:eastAsia="he-IL"/>
        </w:rPr>
        <w:t xml:space="preserve">אחרי כל הפיטורים, החל"תים, אלפי המדריכים והאנשים שיצאו לחופשות או לפיטורים, עד כמה הארגונים, התנועות וכל מי שתדבר אתו, </w:t>
      </w:r>
      <w:bookmarkStart w:id="416" w:name="_ETM_Q1_1358193"/>
      <w:bookmarkEnd w:id="416"/>
      <w:r w:rsidRPr="00E43C89">
        <w:rPr>
          <w:rFonts w:hint="cs"/>
          <w:rtl/>
          <w:lang w:eastAsia="he-IL"/>
        </w:rPr>
        <w:t>יכולים לחזור לשגרה</w:t>
      </w:r>
      <w:r w:rsidR="00BC49B0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באיזה קצב ואיך הם מסתכלים על זה בשנה הקרובה</w:t>
      </w:r>
      <w:r w:rsidR="00BC49B0" w:rsidRPr="00E43C89">
        <w:rPr>
          <w:rFonts w:hint="cs"/>
          <w:rtl/>
          <w:lang w:eastAsia="he-IL"/>
        </w:rPr>
        <w:t>?</w:t>
      </w:r>
    </w:p>
    <w:p w:rsidR="005D3541" w:rsidRPr="00E43C89" w:rsidRDefault="005D3541" w:rsidP="00FA72A7">
      <w:pPr>
        <w:rPr>
          <w:rtl/>
          <w:lang w:eastAsia="he-IL"/>
        </w:rPr>
      </w:pPr>
      <w:bookmarkStart w:id="417" w:name="_ETM_Q1_1363338"/>
      <w:bookmarkStart w:id="418" w:name="_ETM_Q1_1363414"/>
      <w:bookmarkEnd w:id="417"/>
      <w:bookmarkEnd w:id="418"/>
    </w:p>
    <w:p w:rsidR="00FA72A7" w:rsidRPr="00E43C89" w:rsidRDefault="00FA72A7" w:rsidP="00FA72A7">
      <w:pPr>
        <w:pStyle w:val="af6"/>
        <w:keepNext/>
        <w:rPr>
          <w:rtl/>
        </w:rPr>
      </w:pPr>
      <w:bookmarkStart w:id="419" w:name="_ETM_Q1_1364051"/>
      <w:bookmarkStart w:id="420" w:name="_ETM_Q1_1364099"/>
      <w:bookmarkStart w:id="421" w:name="ET_yor_4615_28"/>
      <w:bookmarkEnd w:id="419"/>
      <w:bookmarkEnd w:id="42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421"/>
    </w:p>
    <w:p w:rsidR="00FA72A7" w:rsidRPr="00E43C89" w:rsidRDefault="00FA72A7" w:rsidP="00FA72A7">
      <w:pPr>
        <w:pStyle w:val="KeepWithNext"/>
        <w:rPr>
          <w:rtl/>
          <w:lang w:eastAsia="he-IL"/>
        </w:rPr>
      </w:pPr>
    </w:p>
    <w:p w:rsidR="00FA72A7" w:rsidRPr="00E43C89" w:rsidRDefault="00FA72A7" w:rsidP="002077D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תודה.</w:t>
      </w:r>
      <w:r w:rsidR="00B02DFA" w:rsidRPr="00E43C89">
        <w:rPr>
          <w:rFonts w:hint="cs"/>
          <w:rtl/>
          <w:lang w:eastAsia="he-IL"/>
        </w:rPr>
        <w:t xml:space="preserve"> </w:t>
      </w:r>
      <w:r w:rsidR="00BC49B0" w:rsidRPr="00E43C89">
        <w:rPr>
          <w:rFonts w:hint="cs"/>
          <w:rtl/>
          <w:lang w:eastAsia="he-IL"/>
        </w:rPr>
        <w:t xml:space="preserve">רונן </w:t>
      </w:r>
      <w:bookmarkStart w:id="422" w:name="_ETM_Q1_1350158"/>
      <w:bookmarkEnd w:id="422"/>
      <w:r w:rsidR="00BC49B0" w:rsidRPr="00E43C89">
        <w:rPr>
          <w:rFonts w:hint="cs"/>
          <w:rtl/>
          <w:lang w:eastAsia="he-IL"/>
        </w:rPr>
        <w:t xml:space="preserve">קובלסקי, </w:t>
      </w:r>
      <w:r w:rsidR="002077D9" w:rsidRPr="00E43C89">
        <w:rPr>
          <w:rFonts w:hint="cs"/>
          <w:rtl/>
          <w:lang w:eastAsia="he-IL"/>
        </w:rPr>
        <w:t>סמנכ"ל חברה וקהילה ב</w:t>
      </w:r>
      <w:r w:rsidR="00BC49B0" w:rsidRPr="00E43C89">
        <w:rPr>
          <w:rFonts w:hint="cs"/>
          <w:rtl/>
          <w:lang w:eastAsia="he-IL"/>
        </w:rPr>
        <w:t xml:space="preserve">חברה למתנ"סים. </w:t>
      </w:r>
      <w:r w:rsidR="00B02DFA" w:rsidRPr="00E43C89">
        <w:rPr>
          <w:rFonts w:hint="cs"/>
          <w:rtl/>
          <w:lang w:eastAsia="he-IL"/>
        </w:rPr>
        <w:t>שלום לך, בוקר טוב.</w:t>
      </w:r>
    </w:p>
    <w:p w:rsidR="00FA72A7" w:rsidRPr="00E43C89" w:rsidRDefault="00FA72A7" w:rsidP="00FA72A7">
      <w:pPr>
        <w:rPr>
          <w:rtl/>
          <w:lang w:eastAsia="he-IL"/>
        </w:rPr>
      </w:pPr>
    </w:p>
    <w:p w:rsidR="00FA72A7" w:rsidRPr="00E43C89" w:rsidRDefault="00FA72A7" w:rsidP="00FA72A7">
      <w:pPr>
        <w:pStyle w:val="af9"/>
        <w:keepNext/>
        <w:rPr>
          <w:rtl/>
          <w:lang w:eastAsia="he-IL"/>
        </w:rPr>
      </w:pPr>
      <w:bookmarkStart w:id="423" w:name="ET_guest_863602_30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רונן קובלסקי: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423"/>
    </w:p>
    <w:p w:rsidR="00FA72A7" w:rsidRPr="00E43C89" w:rsidRDefault="00FA72A7" w:rsidP="00FA72A7">
      <w:pPr>
        <w:pStyle w:val="KeepWithNext"/>
        <w:rPr>
          <w:rtl/>
          <w:lang w:eastAsia="he-IL"/>
        </w:rPr>
      </w:pPr>
    </w:p>
    <w:p w:rsidR="00FA72A7" w:rsidRPr="00E43C89" w:rsidRDefault="00B02DFA" w:rsidP="00B90E1B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בוקר טוב לכל חברי ה</w:t>
      </w:r>
      <w:bookmarkStart w:id="424" w:name="_ETM_Q1_1399156"/>
      <w:bookmarkEnd w:id="424"/>
      <w:r w:rsidRPr="00E43C89">
        <w:rPr>
          <w:rFonts w:hint="cs"/>
          <w:rtl/>
          <w:lang w:eastAsia="he-IL"/>
        </w:rPr>
        <w:t>וועדה. החברה למתנ"סים</w:t>
      </w:r>
      <w:r w:rsidR="00E52454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בכמה מילים, עושה את הפעילויות הבאות: </w:t>
      </w:r>
      <w:r w:rsidR="00FA72A7" w:rsidRPr="00E43C89">
        <w:rPr>
          <w:rFonts w:hint="cs"/>
          <w:rtl/>
          <w:lang w:eastAsia="he-IL"/>
        </w:rPr>
        <w:t>האחד, אנחנו מפעילים מיזם מאוד גדול</w:t>
      </w:r>
      <w:r w:rsidR="001D6301" w:rsidRPr="00E43C89">
        <w:rPr>
          <w:rFonts w:hint="cs"/>
          <w:rtl/>
          <w:lang w:eastAsia="he-IL"/>
        </w:rPr>
        <w:t xml:space="preserve"> </w:t>
      </w:r>
      <w:bookmarkStart w:id="425" w:name="_ETM_Q1_1514868"/>
      <w:bookmarkEnd w:id="425"/>
      <w:r w:rsidR="001D6301" w:rsidRPr="00E43C89">
        <w:rPr>
          <w:rFonts w:hint="cs"/>
          <w:rtl/>
          <w:lang w:eastAsia="he-IL"/>
        </w:rPr>
        <w:t xml:space="preserve">של מתן מענה לקשישים באוכלוסיות עם </w:t>
      </w:r>
      <w:bookmarkStart w:id="426" w:name="_ETM_Q1_1412985"/>
      <w:bookmarkEnd w:id="426"/>
      <w:r w:rsidR="001D6301" w:rsidRPr="00E43C89">
        <w:rPr>
          <w:rFonts w:hint="cs"/>
          <w:rtl/>
          <w:lang w:eastAsia="he-IL"/>
        </w:rPr>
        <w:t>צרכים מיוחדים, עם הרבה מאוד מתנדבים</w:t>
      </w:r>
      <w:r w:rsidR="00B90E1B" w:rsidRPr="00E43C89">
        <w:rPr>
          <w:rFonts w:hint="cs"/>
          <w:rtl/>
          <w:lang w:eastAsia="he-IL"/>
        </w:rPr>
        <w:t>;</w:t>
      </w:r>
      <w:r w:rsidR="001D6301" w:rsidRPr="00E43C89">
        <w:rPr>
          <w:rFonts w:hint="cs"/>
          <w:rtl/>
          <w:lang w:eastAsia="he-IL"/>
        </w:rPr>
        <w:t xml:space="preserve"> אנחנו עושים פעילות מקוונת </w:t>
      </w:r>
      <w:bookmarkStart w:id="427" w:name="_ETM_Q1_1419627"/>
      <w:bookmarkEnd w:id="427"/>
      <w:r w:rsidR="001D6301" w:rsidRPr="00E43C89">
        <w:rPr>
          <w:rFonts w:hint="cs"/>
          <w:rtl/>
          <w:lang w:eastAsia="he-IL"/>
        </w:rPr>
        <w:t>לנוער בסיכון בתחום למידה</w:t>
      </w:r>
      <w:r w:rsidR="00B90E1B" w:rsidRPr="00E43C89">
        <w:rPr>
          <w:rFonts w:hint="cs"/>
          <w:rtl/>
          <w:lang w:eastAsia="he-IL"/>
        </w:rPr>
        <w:t>;</w:t>
      </w:r>
      <w:r w:rsidR="001D6301" w:rsidRPr="00E43C89">
        <w:rPr>
          <w:rFonts w:hint="cs"/>
          <w:rtl/>
          <w:lang w:eastAsia="he-IL"/>
        </w:rPr>
        <w:t xml:space="preserve"> ואנחנו עושים פעילות מקוונת לתוכניות של </w:t>
      </w:r>
      <w:bookmarkStart w:id="428" w:name="_ETM_Q1_1425498"/>
      <w:bookmarkEnd w:id="428"/>
      <w:r w:rsidR="001D6301" w:rsidRPr="00E43C89">
        <w:rPr>
          <w:rFonts w:hint="cs"/>
          <w:rtl/>
          <w:lang w:eastAsia="he-IL"/>
        </w:rPr>
        <w:t xml:space="preserve">צרכים מיוחדים לפגועי נפש בקהילה ולאוטיזם; כמו כן, אנחנו מפעילים </w:t>
      </w:r>
      <w:bookmarkStart w:id="429" w:name="_ETM_Q1_1433815"/>
      <w:bookmarkEnd w:id="429"/>
      <w:r w:rsidR="001D6301" w:rsidRPr="00E43C89">
        <w:rPr>
          <w:rFonts w:hint="cs"/>
          <w:rtl/>
          <w:lang w:eastAsia="he-IL"/>
        </w:rPr>
        <w:t>מיזם של חברים מיוחדים, שבו 1,000 בני נוער</w:t>
      </w:r>
      <w:r w:rsidR="00E52454" w:rsidRPr="00E43C89">
        <w:rPr>
          <w:rFonts w:hint="cs"/>
          <w:rtl/>
          <w:lang w:eastAsia="he-IL"/>
        </w:rPr>
        <w:t>,</w:t>
      </w:r>
      <w:r w:rsidR="001D6301" w:rsidRPr="00E43C89">
        <w:rPr>
          <w:rFonts w:hint="cs"/>
          <w:rtl/>
          <w:lang w:eastAsia="he-IL"/>
        </w:rPr>
        <w:t xml:space="preserve"> </w:t>
      </w:r>
      <w:r w:rsidR="00E52454" w:rsidRPr="00E43C89">
        <w:rPr>
          <w:rFonts w:hint="cs"/>
          <w:rtl/>
          <w:lang w:eastAsia="he-IL"/>
        </w:rPr>
        <w:t>ש</w:t>
      </w:r>
      <w:r w:rsidR="001D6301" w:rsidRPr="00E43C89">
        <w:rPr>
          <w:rFonts w:hint="cs"/>
          <w:rtl/>
          <w:lang w:eastAsia="he-IL"/>
        </w:rPr>
        <w:t xml:space="preserve">נמצאים בקשר </w:t>
      </w:r>
      <w:bookmarkStart w:id="430" w:name="_ETM_Q1_1440834"/>
      <w:bookmarkEnd w:id="430"/>
      <w:r w:rsidR="001D6301" w:rsidRPr="00E43C89">
        <w:rPr>
          <w:rFonts w:hint="cs"/>
          <w:rtl/>
          <w:lang w:eastAsia="he-IL"/>
        </w:rPr>
        <w:t>עם נער עם צרכים מיוחדים.</w:t>
      </w:r>
    </w:p>
    <w:p w:rsidR="001D6301" w:rsidRPr="00E43C89" w:rsidRDefault="001D6301" w:rsidP="00FA72A7">
      <w:pPr>
        <w:rPr>
          <w:rtl/>
          <w:lang w:eastAsia="he-IL"/>
        </w:rPr>
      </w:pPr>
      <w:bookmarkStart w:id="431" w:name="_ETM_Q1_1441997"/>
      <w:bookmarkStart w:id="432" w:name="_ETM_Q1_1442202"/>
      <w:bookmarkEnd w:id="431"/>
      <w:bookmarkEnd w:id="432"/>
    </w:p>
    <w:p w:rsidR="001D6301" w:rsidRPr="00E43C89" w:rsidRDefault="001D6301" w:rsidP="00B90E1B">
      <w:pPr>
        <w:rPr>
          <w:rtl/>
          <w:lang w:eastAsia="he-IL"/>
        </w:rPr>
      </w:pPr>
      <w:bookmarkStart w:id="433" w:name="_ETM_Q1_1442557"/>
      <w:bookmarkStart w:id="434" w:name="_ETM_Q1_1442619"/>
      <w:bookmarkEnd w:id="433"/>
      <w:bookmarkEnd w:id="434"/>
      <w:r w:rsidRPr="00E43C89">
        <w:rPr>
          <w:rFonts w:hint="cs"/>
          <w:rtl/>
          <w:lang w:eastAsia="he-IL"/>
        </w:rPr>
        <w:t>לגבי הנושא הכלכלי והתזרימי. קודם כול, אנחנו פועלים</w:t>
      </w:r>
      <w:r w:rsidR="00C028FC" w:rsidRPr="00E43C89">
        <w:rPr>
          <w:rFonts w:hint="cs"/>
          <w:rtl/>
          <w:lang w:eastAsia="he-IL"/>
        </w:rPr>
        <w:t xml:space="preserve"> ב-192 מרכזים קהילתיים בהיקף של 3 מיליארדי שקלים. </w:t>
      </w:r>
      <w:bookmarkStart w:id="435" w:name="_ETM_Q1_1460360"/>
      <w:bookmarkEnd w:id="435"/>
      <w:r w:rsidR="00C028FC" w:rsidRPr="00E43C89">
        <w:rPr>
          <w:rFonts w:hint="cs"/>
          <w:rtl/>
          <w:lang w:eastAsia="he-IL"/>
        </w:rPr>
        <w:t xml:space="preserve">זה אומר שיש אובדן הכנסות מאוד מאוד גדול, בהיקפים מאוד </w:t>
      </w:r>
      <w:bookmarkStart w:id="436" w:name="_ETM_Q1_1465932"/>
      <w:bookmarkEnd w:id="436"/>
      <w:r w:rsidR="00C028FC" w:rsidRPr="00E43C89">
        <w:rPr>
          <w:rFonts w:hint="cs"/>
          <w:rtl/>
          <w:lang w:eastAsia="he-IL"/>
        </w:rPr>
        <w:t>מאוד גדולים.</w:t>
      </w:r>
    </w:p>
    <w:p w:rsidR="00C028FC" w:rsidRPr="00E43C89" w:rsidRDefault="00C028FC" w:rsidP="00B90E1B">
      <w:pPr>
        <w:rPr>
          <w:rtl/>
          <w:lang w:eastAsia="he-IL"/>
        </w:rPr>
      </w:pPr>
      <w:bookmarkStart w:id="437" w:name="_ETM_Q1_1468292"/>
      <w:bookmarkStart w:id="438" w:name="_ETM_Q1_1468398"/>
      <w:bookmarkEnd w:id="437"/>
      <w:bookmarkEnd w:id="438"/>
    </w:p>
    <w:p w:rsidR="00C028FC" w:rsidRPr="00E43C89" w:rsidRDefault="00C028FC" w:rsidP="00E52454">
      <w:pPr>
        <w:rPr>
          <w:rtl/>
          <w:lang w:eastAsia="he-IL"/>
        </w:rPr>
      </w:pPr>
      <w:bookmarkStart w:id="439" w:name="_ETM_Q1_1468476"/>
      <w:bookmarkStart w:id="440" w:name="_ETM_Q1_1468567"/>
      <w:bookmarkEnd w:id="439"/>
      <w:bookmarkEnd w:id="440"/>
      <w:r w:rsidRPr="00E43C89">
        <w:rPr>
          <w:rFonts w:hint="cs"/>
          <w:rtl/>
          <w:lang w:eastAsia="he-IL"/>
        </w:rPr>
        <w:t>למרכזים הקהילתיים יש אובדן הכנסות</w:t>
      </w:r>
      <w:r w:rsidR="00E52454" w:rsidRPr="00E43C89">
        <w:rPr>
          <w:rFonts w:hint="cs"/>
          <w:rtl/>
          <w:lang w:eastAsia="he-IL"/>
        </w:rPr>
        <w:t xml:space="preserve"> מההורים על</w:t>
      </w:r>
      <w:r w:rsidRPr="00E43C89">
        <w:rPr>
          <w:rFonts w:hint="cs"/>
          <w:rtl/>
          <w:lang w:eastAsia="he-IL"/>
        </w:rPr>
        <w:t xml:space="preserve"> חוגים ופעילויות, </w:t>
      </w:r>
      <w:bookmarkStart w:id="441" w:name="_ETM_Q1_1475744"/>
      <w:bookmarkEnd w:id="441"/>
      <w:r w:rsidRPr="00E43C89">
        <w:rPr>
          <w:rFonts w:hint="cs"/>
          <w:rtl/>
          <w:lang w:eastAsia="he-IL"/>
        </w:rPr>
        <w:t>וברור שהחברה למתנ"סים והמרכזים הקהילתיים יחזירו את כל הכספים להורים, ויהיה פה אובדן מאוד מאוד גדול של הכנסות.</w:t>
      </w:r>
    </w:p>
    <w:p w:rsidR="00C028FC" w:rsidRPr="00E43C89" w:rsidRDefault="00C028FC" w:rsidP="00B90E1B">
      <w:pPr>
        <w:rPr>
          <w:rtl/>
          <w:lang w:eastAsia="he-IL"/>
        </w:rPr>
      </w:pPr>
      <w:bookmarkStart w:id="442" w:name="_ETM_Q1_1483819"/>
      <w:bookmarkStart w:id="443" w:name="_ETM_Q1_1483926"/>
      <w:bookmarkEnd w:id="442"/>
      <w:bookmarkEnd w:id="443"/>
    </w:p>
    <w:p w:rsidR="00C028FC" w:rsidRPr="00E43C89" w:rsidRDefault="00C028FC" w:rsidP="00B90E1B">
      <w:pPr>
        <w:rPr>
          <w:rtl/>
          <w:lang w:eastAsia="he-IL"/>
        </w:rPr>
      </w:pPr>
      <w:bookmarkStart w:id="444" w:name="_ETM_Q1_1483994"/>
      <w:bookmarkStart w:id="445" w:name="_ETM_Q1_1484069"/>
      <w:bookmarkEnd w:id="444"/>
      <w:bookmarkEnd w:id="445"/>
      <w:r w:rsidRPr="00E43C89">
        <w:rPr>
          <w:rFonts w:hint="cs"/>
          <w:rtl/>
          <w:lang w:eastAsia="he-IL"/>
        </w:rPr>
        <w:lastRenderedPageBreak/>
        <w:t xml:space="preserve">יש גם הכנסות מתוכניות ממשלתיות, שהרגע הוקפאו, והכנסות מהרשויות המקומיות, שגם הן נמצאות </w:t>
      </w:r>
      <w:bookmarkStart w:id="446" w:name="_ETM_Q1_1494891"/>
      <w:bookmarkEnd w:id="446"/>
      <w:r w:rsidRPr="00E43C89">
        <w:rPr>
          <w:rFonts w:hint="cs"/>
          <w:rtl/>
          <w:lang w:eastAsia="he-IL"/>
        </w:rPr>
        <w:t>בקשיים מאוד מאוד גדולים.</w:t>
      </w:r>
    </w:p>
    <w:p w:rsidR="00C028FC" w:rsidRPr="00E43C89" w:rsidRDefault="00C028FC" w:rsidP="00B90E1B">
      <w:pPr>
        <w:rPr>
          <w:rtl/>
          <w:lang w:eastAsia="he-IL"/>
        </w:rPr>
      </w:pPr>
      <w:bookmarkStart w:id="447" w:name="_ETM_Q1_1495357"/>
      <w:bookmarkStart w:id="448" w:name="_ETM_Q1_1495485"/>
      <w:bookmarkEnd w:id="447"/>
      <w:bookmarkEnd w:id="448"/>
    </w:p>
    <w:p w:rsidR="00DC7DAE" w:rsidRPr="00E43C89" w:rsidRDefault="00C028FC" w:rsidP="00DC7DAE">
      <w:pPr>
        <w:rPr>
          <w:rtl/>
          <w:lang w:eastAsia="he-IL"/>
        </w:rPr>
      </w:pPr>
      <w:bookmarkStart w:id="449" w:name="_ETM_Q1_1495533"/>
      <w:bookmarkStart w:id="450" w:name="_ETM_Q1_1495652"/>
      <w:bookmarkEnd w:id="449"/>
      <w:bookmarkEnd w:id="450"/>
      <w:r w:rsidRPr="00E43C89">
        <w:rPr>
          <w:rFonts w:hint="cs"/>
          <w:rtl/>
          <w:lang w:eastAsia="he-IL"/>
        </w:rPr>
        <w:t xml:space="preserve">יש הוצאה של עשרות אלפים של עובדים </w:t>
      </w:r>
      <w:bookmarkStart w:id="451" w:name="_ETM_Q1_1499377"/>
      <w:bookmarkEnd w:id="451"/>
      <w:r w:rsidRPr="00E43C89">
        <w:rPr>
          <w:rFonts w:hint="cs"/>
          <w:rtl/>
          <w:lang w:eastAsia="he-IL"/>
        </w:rPr>
        <w:t>לחל"ת מהמרכזים הקהילתיים</w:t>
      </w:r>
      <w:r w:rsidR="00DC7DAE" w:rsidRPr="00E43C89">
        <w:rPr>
          <w:rFonts w:hint="cs"/>
          <w:rtl/>
          <w:lang w:eastAsia="he-IL"/>
        </w:rPr>
        <w:t>.</w:t>
      </w:r>
    </w:p>
    <w:p w:rsidR="00DC7DAE" w:rsidRPr="00E43C89" w:rsidRDefault="00DC7DAE" w:rsidP="00DC7DAE">
      <w:pPr>
        <w:rPr>
          <w:rtl/>
          <w:lang w:eastAsia="he-IL"/>
        </w:rPr>
      </w:pPr>
    </w:p>
    <w:p w:rsidR="00C028FC" w:rsidRPr="00E43C89" w:rsidRDefault="00DC7DAE" w:rsidP="00DC7DAE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ז</w:t>
      </w:r>
      <w:r w:rsidR="00C028FC" w:rsidRPr="00E43C89">
        <w:rPr>
          <w:rFonts w:hint="cs"/>
          <w:rtl/>
          <w:lang w:eastAsia="he-IL"/>
        </w:rPr>
        <w:t xml:space="preserve">ה מייצר בעיה תקציבית ותזרימית קשה </w:t>
      </w:r>
      <w:bookmarkStart w:id="452" w:name="_ETM_Q1_1504626"/>
      <w:bookmarkEnd w:id="452"/>
      <w:r w:rsidR="00C028FC" w:rsidRPr="00E43C89">
        <w:rPr>
          <w:rFonts w:hint="cs"/>
          <w:rtl/>
          <w:lang w:eastAsia="he-IL"/>
        </w:rPr>
        <w:t>מאוד.</w:t>
      </w:r>
    </w:p>
    <w:p w:rsidR="00C028FC" w:rsidRPr="00E43C89" w:rsidRDefault="00C028FC" w:rsidP="00B90E1B">
      <w:pPr>
        <w:rPr>
          <w:rtl/>
          <w:lang w:eastAsia="he-IL"/>
        </w:rPr>
      </w:pPr>
      <w:bookmarkStart w:id="453" w:name="_ETM_Q1_1506291"/>
      <w:bookmarkStart w:id="454" w:name="_ETM_Q1_1506407"/>
      <w:bookmarkEnd w:id="453"/>
      <w:bookmarkEnd w:id="454"/>
    </w:p>
    <w:p w:rsidR="002C4EDC" w:rsidRPr="00E43C89" w:rsidRDefault="00C028FC" w:rsidP="002039C1">
      <w:pPr>
        <w:rPr>
          <w:rtl/>
          <w:lang w:eastAsia="he-IL"/>
        </w:rPr>
      </w:pPr>
      <w:bookmarkStart w:id="455" w:name="_ETM_Q1_1506619"/>
      <w:bookmarkStart w:id="456" w:name="_ETM_Q1_1506699"/>
      <w:bookmarkEnd w:id="455"/>
      <w:bookmarkEnd w:id="456"/>
      <w:r w:rsidRPr="00E43C89">
        <w:rPr>
          <w:rFonts w:hint="cs"/>
          <w:rtl/>
          <w:lang w:eastAsia="he-IL"/>
        </w:rPr>
        <w:t xml:space="preserve">גם בחברה למתנ"סים מתוך 6,000 עובדים הוצאנו בערך 90% לחל"ת, </w:t>
      </w:r>
      <w:bookmarkStart w:id="457" w:name="_ETM_Q1_1516428"/>
      <w:bookmarkEnd w:id="457"/>
      <w:r w:rsidRPr="00E43C89">
        <w:rPr>
          <w:rFonts w:hint="cs"/>
          <w:rtl/>
          <w:lang w:eastAsia="he-IL"/>
        </w:rPr>
        <w:t>ובחברה יש גם בעיה תקציבית וגם בעיה תזרימית. ה</w:t>
      </w:r>
      <w:r w:rsidR="00FA72A7" w:rsidRPr="00E43C89">
        <w:rPr>
          <w:rFonts w:hint="cs"/>
          <w:rtl/>
          <w:lang w:eastAsia="he-IL"/>
        </w:rPr>
        <w:t>בנקים לא נותנים אשראי כפי שנתנו, ויש קושי מאוד</w:t>
      </w:r>
      <w:r w:rsidR="002C4EDC" w:rsidRPr="00E43C89">
        <w:rPr>
          <w:rFonts w:hint="cs"/>
          <w:rtl/>
          <w:lang w:eastAsia="he-IL"/>
        </w:rPr>
        <w:t xml:space="preserve"> </w:t>
      </w:r>
      <w:bookmarkStart w:id="458" w:name="_ETM_Q1_1524914"/>
      <w:bookmarkEnd w:id="458"/>
      <w:r w:rsidR="002C4EDC" w:rsidRPr="00E43C89">
        <w:rPr>
          <w:rFonts w:hint="cs"/>
          <w:rtl/>
          <w:lang w:eastAsia="he-IL"/>
        </w:rPr>
        <w:t>מאוד</w:t>
      </w:r>
      <w:r w:rsidR="00FA72A7" w:rsidRPr="00E43C89">
        <w:rPr>
          <w:rFonts w:hint="cs"/>
          <w:rtl/>
          <w:lang w:eastAsia="he-IL"/>
        </w:rPr>
        <w:t xml:space="preserve"> גדול</w:t>
      </w:r>
      <w:r w:rsidR="002C4EDC" w:rsidRPr="00E43C89">
        <w:rPr>
          <w:rFonts w:hint="cs"/>
          <w:rtl/>
          <w:lang w:eastAsia="he-IL"/>
        </w:rPr>
        <w:t>, גם במרכזים הקהילתיים וגם בחברה</w:t>
      </w:r>
      <w:r w:rsidR="001467E3" w:rsidRPr="00E43C89">
        <w:rPr>
          <w:rFonts w:hint="cs"/>
          <w:rtl/>
          <w:lang w:eastAsia="he-IL"/>
        </w:rPr>
        <w:t>,</w:t>
      </w:r>
      <w:r w:rsidR="002C4EDC" w:rsidRPr="00E43C89">
        <w:rPr>
          <w:rFonts w:hint="cs"/>
          <w:rtl/>
          <w:lang w:eastAsia="he-IL"/>
        </w:rPr>
        <w:t xml:space="preserve"> לשלם משכורות</w:t>
      </w:r>
      <w:r w:rsidR="00FA72A7" w:rsidRPr="00E43C89">
        <w:rPr>
          <w:rFonts w:hint="cs"/>
          <w:rtl/>
          <w:lang w:eastAsia="he-IL"/>
        </w:rPr>
        <w:t xml:space="preserve">. </w:t>
      </w:r>
    </w:p>
    <w:p w:rsidR="002C4EDC" w:rsidRPr="00E43C89" w:rsidRDefault="002C4EDC" w:rsidP="00C028FC">
      <w:pPr>
        <w:rPr>
          <w:rtl/>
          <w:lang w:eastAsia="he-IL"/>
        </w:rPr>
      </w:pPr>
      <w:bookmarkStart w:id="459" w:name="_ETM_Q1_1533159"/>
      <w:bookmarkStart w:id="460" w:name="_ETM_Q1_1533327"/>
      <w:bookmarkEnd w:id="459"/>
      <w:bookmarkEnd w:id="460"/>
    </w:p>
    <w:p w:rsidR="00FA72A7" w:rsidRPr="00E43C89" w:rsidRDefault="00FA72A7" w:rsidP="00C028FC">
      <w:pPr>
        <w:rPr>
          <w:rtl/>
          <w:lang w:eastAsia="he-IL"/>
        </w:rPr>
      </w:pPr>
      <w:bookmarkStart w:id="461" w:name="_ETM_Q1_1533345"/>
      <w:bookmarkStart w:id="462" w:name="_ETM_Q1_1533431"/>
      <w:bookmarkEnd w:id="461"/>
      <w:bookmarkEnd w:id="462"/>
      <w:r w:rsidRPr="00E43C89">
        <w:rPr>
          <w:rFonts w:hint="cs"/>
          <w:rtl/>
          <w:lang w:eastAsia="he-IL"/>
        </w:rPr>
        <w:t xml:space="preserve">צריך לציין שהתקופה הזאת מחוברת לתקופה שאין תקציב ממשלתי, </w:t>
      </w:r>
      <w:r w:rsidR="002C4EDC" w:rsidRPr="00E43C89">
        <w:rPr>
          <w:rFonts w:hint="cs"/>
          <w:rtl/>
          <w:lang w:eastAsia="he-IL"/>
        </w:rPr>
        <w:t>כ</w:t>
      </w:r>
      <w:r w:rsidRPr="00E43C89">
        <w:rPr>
          <w:rFonts w:hint="cs"/>
          <w:rtl/>
          <w:lang w:eastAsia="he-IL"/>
        </w:rPr>
        <w:t>שהחברה למתנ"סים נשענת עליו די הרבה.</w:t>
      </w:r>
    </w:p>
    <w:p w:rsidR="00FA72A7" w:rsidRPr="00E43C89" w:rsidRDefault="00FA72A7" w:rsidP="00FA72A7">
      <w:pPr>
        <w:rPr>
          <w:rtl/>
          <w:lang w:eastAsia="he-IL"/>
        </w:rPr>
      </w:pPr>
    </w:p>
    <w:p w:rsidR="00FA72A7" w:rsidRPr="00E43C89" w:rsidRDefault="00FA72A7" w:rsidP="002C4EDC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לשאלתו של חבר הכנסת</w:t>
      </w:r>
      <w:r w:rsidR="002C4EDC" w:rsidRPr="00E43C89">
        <w:rPr>
          <w:rFonts w:hint="cs"/>
          <w:rtl/>
          <w:lang w:eastAsia="he-IL"/>
        </w:rPr>
        <w:t xml:space="preserve"> לגבי החזרה </w:t>
      </w:r>
      <w:bookmarkStart w:id="463" w:name="_ETM_Q1_1549847"/>
      <w:bookmarkEnd w:id="463"/>
      <w:r w:rsidR="002C4EDC" w:rsidRPr="00E43C89">
        <w:rPr>
          <w:rFonts w:hint="cs"/>
          <w:rtl/>
          <w:lang w:eastAsia="he-IL"/>
        </w:rPr>
        <w:t xml:space="preserve">לפעילות. הוצאנו את העובדים לחל"ת ולחופשות, וברגע שתהיה הנחיה לחזור </w:t>
      </w:r>
      <w:bookmarkStart w:id="464" w:name="_ETM_Q1_1560243"/>
      <w:bookmarkEnd w:id="464"/>
      <w:r w:rsidR="002C4EDC" w:rsidRPr="00E43C89">
        <w:rPr>
          <w:rFonts w:hint="cs"/>
          <w:rtl/>
          <w:lang w:eastAsia="he-IL"/>
        </w:rPr>
        <w:t xml:space="preserve">לפעילות, יש לנו יכולת להחזיר את העובדים וליישם פעולות, כמובן </w:t>
      </w:r>
      <w:bookmarkStart w:id="465" w:name="_ETM_Q1_1568381"/>
      <w:bookmarkEnd w:id="465"/>
      <w:r w:rsidR="002C4EDC" w:rsidRPr="00E43C89">
        <w:rPr>
          <w:rFonts w:hint="cs"/>
          <w:rtl/>
          <w:lang w:eastAsia="he-IL"/>
        </w:rPr>
        <w:t>גם בקיץ וכדומה.</w:t>
      </w:r>
    </w:p>
    <w:p w:rsidR="002C4EDC" w:rsidRPr="00E43C89" w:rsidRDefault="002C4EDC" w:rsidP="002C4EDC">
      <w:pPr>
        <w:rPr>
          <w:rtl/>
          <w:lang w:eastAsia="he-IL"/>
        </w:rPr>
      </w:pPr>
      <w:bookmarkStart w:id="466" w:name="_ETM_Q1_1570925"/>
      <w:bookmarkStart w:id="467" w:name="_ETM_Q1_1571047"/>
      <w:bookmarkEnd w:id="466"/>
      <w:bookmarkEnd w:id="467"/>
    </w:p>
    <w:p w:rsidR="002C4EDC" w:rsidRPr="00E43C89" w:rsidRDefault="002C4EDC" w:rsidP="002C4EDC">
      <w:pPr>
        <w:rPr>
          <w:rtl/>
          <w:lang w:eastAsia="he-IL"/>
        </w:rPr>
      </w:pPr>
      <w:bookmarkStart w:id="468" w:name="_ETM_Q1_1571110"/>
      <w:bookmarkStart w:id="469" w:name="_ETM_Q1_1571212"/>
      <w:bookmarkEnd w:id="468"/>
      <w:bookmarkEnd w:id="469"/>
      <w:r w:rsidRPr="00E43C89">
        <w:rPr>
          <w:rFonts w:hint="cs"/>
          <w:rtl/>
          <w:lang w:eastAsia="he-IL"/>
        </w:rPr>
        <w:t xml:space="preserve">דבר אחרון. שתי תוכניות גדולות, תוכנית קרב </w:t>
      </w:r>
      <w:bookmarkStart w:id="470" w:name="_ETM_Q1_1576351"/>
      <w:bookmarkEnd w:id="470"/>
      <w:r w:rsidRPr="00E43C89">
        <w:rPr>
          <w:rFonts w:hint="cs"/>
          <w:rtl/>
          <w:lang w:eastAsia="he-IL"/>
        </w:rPr>
        <w:t xml:space="preserve">ותוכנית סל תרבות שהוקפאו, בפעילות הזאת מדובר </w:t>
      </w:r>
      <w:bookmarkStart w:id="471" w:name="_ETM_Q1_1584947"/>
      <w:bookmarkEnd w:id="471"/>
      <w:r w:rsidRPr="00E43C89">
        <w:rPr>
          <w:rFonts w:hint="cs"/>
          <w:rtl/>
          <w:lang w:eastAsia="he-IL"/>
        </w:rPr>
        <w:t xml:space="preserve">על אלפי מדריכים ועובדים שיצאו לחל"ת. לעומת זאת, תוכנית היל"ה, </w:t>
      </w:r>
      <w:bookmarkStart w:id="472" w:name="_ETM_Q1_1590428"/>
      <w:bookmarkEnd w:id="472"/>
      <w:r w:rsidRPr="00E43C89">
        <w:rPr>
          <w:rFonts w:hint="cs"/>
          <w:rtl/>
          <w:lang w:eastAsia="he-IL"/>
        </w:rPr>
        <w:t xml:space="preserve">שהיא תוכנית לנוער בסיכון, פועלת בצורה מקוונת, ואנחנו ממשיכים </w:t>
      </w:r>
      <w:bookmarkStart w:id="473" w:name="_ETM_Q1_1597076"/>
      <w:bookmarkEnd w:id="473"/>
      <w:r w:rsidRPr="00E43C89">
        <w:rPr>
          <w:rFonts w:hint="cs"/>
          <w:rtl/>
          <w:lang w:eastAsia="he-IL"/>
        </w:rPr>
        <w:t>לעבוד בנושא של נוער בסיכון.</w:t>
      </w:r>
    </w:p>
    <w:p w:rsidR="00FA72A7" w:rsidRPr="00E43C89" w:rsidRDefault="00FA72A7" w:rsidP="00FA72A7">
      <w:pPr>
        <w:rPr>
          <w:rtl/>
          <w:lang w:eastAsia="he-IL"/>
        </w:rPr>
      </w:pPr>
    </w:p>
    <w:p w:rsidR="00FA72A7" w:rsidRPr="00E43C89" w:rsidRDefault="00FA72A7" w:rsidP="00FA72A7">
      <w:pPr>
        <w:pStyle w:val="af6"/>
        <w:keepNext/>
        <w:rPr>
          <w:rtl/>
        </w:rPr>
      </w:pPr>
      <w:bookmarkStart w:id="474" w:name="ET_yor_4615_32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474"/>
    </w:p>
    <w:p w:rsidR="00FA72A7" w:rsidRPr="00E43C89" w:rsidRDefault="00FA72A7" w:rsidP="00FA72A7">
      <w:pPr>
        <w:pStyle w:val="KeepWithNext"/>
        <w:rPr>
          <w:rtl/>
          <w:lang w:eastAsia="he-IL"/>
        </w:rPr>
      </w:pPr>
    </w:p>
    <w:p w:rsidR="00701E42" w:rsidRPr="00E43C89" w:rsidRDefault="002C4EDC" w:rsidP="002C4EDC">
      <w:pPr>
        <w:rPr>
          <w:rtl/>
          <w:lang w:eastAsia="he-IL"/>
        </w:rPr>
      </w:pPr>
      <w:bookmarkStart w:id="475" w:name="_ETM_Q1_1603140"/>
      <w:bookmarkStart w:id="476" w:name="_ETM_Q1_1603263"/>
      <w:bookmarkEnd w:id="475"/>
      <w:bookmarkEnd w:id="476"/>
      <w:r w:rsidRPr="00E43C89">
        <w:rPr>
          <w:rFonts w:hint="cs"/>
          <w:rtl/>
          <w:lang w:eastAsia="he-IL"/>
        </w:rPr>
        <w:t>תודה.</w:t>
      </w:r>
      <w:r w:rsidR="00701E42" w:rsidRPr="00E43C89">
        <w:rPr>
          <w:rFonts w:hint="cs"/>
          <w:rtl/>
          <w:lang w:eastAsia="he-IL"/>
        </w:rPr>
        <w:t xml:space="preserve"> מיכל מנקס, סמנכ"ל חינוך </w:t>
      </w:r>
      <w:bookmarkStart w:id="477" w:name="_ETM_Q1_1626028"/>
      <w:bookmarkEnd w:id="477"/>
      <w:r w:rsidR="00701E42" w:rsidRPr="00E43C89">
        <w:rPr>
          <w:rFonts w:hint="cs"/>
          <w:rtl/>
          <w:lang w:eastAsia="he-IL"/>
        </w:rPr>
        <w:t>רווחה וחברה במרכז שלטון מקומי.</w:t>
      </w:r>
    </w:p>
    <w:p w:rsidR="00701E42" w:rsidRPr="00E43C89" w:rsidRDefault="00701E42" w:rsidP="002C4EDC">
      <w:pPr>
        <w:rPr>
          <w:rtl/>
          <w:lang w:eastAsia="he-IL"/>
        </w:rPr>
      </w:pPr>
      <w:bookmarkStart w:id="478" w:name="_ETM_Q1_1629372"/>
      <w:bookmarkStart w:id="479" w:name="_ETM_Q1_1629498"/>
      <w:bookmarkEnd w:id="478"/>
      <w:bookmarkEnd w:id="479"/>
    </w:p>
    <w:p w:rsidR="00701E42" w:rsidRPr="00E43C89" w:rsidRDefault="00701E42" w:rsidP="00701E42">
      <w:pPr>
        <w:pStyle w:val="af9"/>
        <w:keepNext/>
        <w:rPr>
          <w:rtl/>
          <w:lang w:eastAsia="he-IL"/>
        </w:rPr>
      </w:pPr>
      <w:bookmarkStart w:id="480" w:name="ET_guest_863375_123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מיכל מנקס: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</w:t>
      </w:r>
      <w:bookmarkEnd w:id="480"/>
    </w:p>
    <w:p w:rsidR="00701E42" w:rsidRPr="00E43C89" w:rsidRDefault="00701E42" w:rsidP="00701E42">
      <w:pPr>
        <w:pStyle w:val="KeepWithNext"/>
        <w:rPr>
          <w:rtl/>
          <w:lang w:eastAsia="he-IL"/>
        </w:rPr>
      </w:pPr>
    </w:p>
    <w:p w:rsidR="00701E42" w:rsidRPr="00E43C89" w:rsidRDefault="00701E42" w:rsidP="00701E42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שלום ליושב-ראש, תודה רבה - - </w:t>
      </w:r>
      <w:bookmarkStart w:id="481" w:name="_ETM_Q1_1632663"/>
      <w:bookmarkEnd w:id="481"/>
      <w:r w:rsidRPr="00E43C89">
        <w:rPr>
          <w:rFonts w:hint="cs"/>
          <w:rtl/>
          <w:lang w:eastAsia="he-IL"/>
        </w:rPr>
        <w:t>-</w:t>
      </w:r>
    </w:p>
    <w:p w:rsidR="00701E42" w:rsidRPr="00E43C89" w:rsidRDefault="00701E42" w:rsidP="00701E42">
      <w:pPr>
        <w:rPr>
          <w:rtl/>
          <w:lang w:eastAsia="he-IL"/>
        </w:rPr>
      </w:pPr>
    </w:p>
    <w:p w:rsidR="00701E42" w:rsidRPr="00E43C89" w:rsidRDefault="00701E42" w:rsidP="00701E42">
      <w:pPr>
        <w:pStyle w:val="af6"/>
        <w:keepNext/>
        <w:rPr>
          <w:rtl/>
        </w:rPr>
      </w:pPr>
      <w:bookmarkStart w:id="482" w:name="ET_yor_4615_124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482"/>
    </w:p>
    <w:p w:rsidR="00701E42" w:rsidRPr="00E43C89" w:rsidRDefault="00701E42" w:rsidP="00701E42">
      <w:pPr>
        <w:pStyle w:val="KeepWithNext"/>
        <w:rPr>
          <w:rtl/>
        </w:rPr>
      </w:pPr>
    </w:p>
    <w:p w:rsidR="00701E42" w:rsidRPr="00E43C89" w:rsidRDefault="00701E42" w:rsidP="001467E3">
      <w:pPr>
        <w:rPr>
          <w:rtl/>
        </w:rPr>
      </w:pPr>
      <w:r w:rsidRPr="00E43C89">
        <w:rPr>
          <w:rFonts w:hint="cs"/>
          <w:rtl/>
        </w:rPr>
        <w:t xml:space="preserve">שוב אני חוזר על בקשתי מכל הדוברים, אם אפשר להימנע </w:t>
      </w:r>
      <w:bookmarkStart w:id="483" w:name="_ETM_Q1_1640064"/>
      <w:bookmarkEnd w:id="483"/>
      <w:r w:rsidRPr="00E43C89">
        <w:rPr>
          <w:rFonts w:hint="cs"/>
          <w:rtl/>
        </w:rPr>
        <w:t xml:space="preserve">מסקירות כלליות על הגוף שאתם מייצגים ופעולתו הרגילה, כי אנחנו </w:t>
      </w:r>
      <w:bookmarkStart w:id="484" w:name="_ETM_Q1_1647190"/>
      <w:bookmarkEnd w:id="484"/>
      <w:r w:rsidRPr="00E43C89">
        <w:rPr>
          <w:rFonts w:hint="cs"/>
          <w:rtl/>
        </w:rPr>
        <w:t>מכירים</w:t>
      </w:r>
      <w:r w:rsidR="001467E3" w:rsidRPr="00E43C89">
        <w:rPr>
          <w:rFonts w:hint="cs"/>
          <w:rtl/>
        </w:rPr>
        <w:t>;</w:t>
      </w:r>
      <w:r w:rsidRPr="00E43C89">
        <w:rPr>
          <w:rFonts w:hint="cs"/>
          <w:rtl/>
        </w:rPr>
        <w:t xml:space="preserve"> להתמקד בבעיות ובבקשות הספציפיות שלכם, שנוכל למקד את הדיון. </w:t>
      </w:r>
      <w:bookmarkStart w:id="485" w:name="_ETM_Q1_1653762"/>
      <w:bookmarkEnd w:id="485"/>
      <w:r w:rsidRPr="00E43C89">
        <w:rPr>
          <w:rFonts w:hint="cs"/>
          <w:rtl/>
        </w:rPr>
        <w:t xml:space="preserve">הנושא מאוד רחב, כולנו יודעים שיש השבתה </w:t>
      </w:r>
      <w:r w:rsidRPr="00E43C89">
        <w:rPr>
          <w:rtl/>
        </w:rPr>
        <w:t>–</w:t>
      </w:r>
      <w:r w:rsidRPr="00E43C89">
        <w:rPr>
          <w:rFonts w:hint="cs"/>
          <w:rtl/>
        </w:rPr>
        <w:t xml:space="preserve"> מה כל </w:t>
      </w:r>
      <w:bookmarkStart w:id="486" w:name="_ETM_Q1_1659332"/>
      <w:bookmarkEnd w:id="486"/>
      <w:r w:rsidRPr="00E43C89">
        <w:rPr>
          <w:rFonts w:hint="cs"/>
          <w:rtl/>
        </w:rPr>
        <w:t>אחד צריך ואיך אפשר לעשות את זה</w:t>
      </w:r>
      <w:r w:rsidR="001467E3" w:rsidRPr="00E43C89">
        <w:rPr>
          <w:rFonts w:hint="cs"/>
          <w:rtl/>
        </w:rPr>
        <w:t>?</w:t>
      </w:r>
    </w:p>
    <w:p w:rsidR="00701E42" w:rsidRPr="00E43C89" w:rsidRDefault="00701E42" w:rsidP="00701E42">
      <w:pPr>
        <w:rPr>
          <w:rtl/>
        </w:rPr>
      </w:pPr>
      <w:bookmarkStart w:id="487" w:name="_ETM_Q1_1661643"/>
      <w:bookmarkStart w:id="488" w:name="_ETM_Q1_1661770"/>
      <w:bookmarkStart w:id="489" w:name="_ETM_Q1_1660720"/>
      <w:bookmarkEnd w:id="487"/>
      <w:bookmarkEnd w:id="488"/>
      <w:bookmarkEnd w:id="489"/>
    </w:p>
    <w:p w:rsidR="00701E42" w:rsidRPr="00E43C89" w:rsidRDefault="00701E42" w:rsidP="00701E42">
      <w:pPr>
        <w:pStyle w:val="af9"/>
        <w:keepNext/>
        <w:rPr>
          <w:rtl/>
        </w:rPr>
      </w:pPr>
      <w:bookmarkStart w:id="490" w:name="ET_guest_863375_125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מיכל מנקס: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490"/>
    </w:p>
    <w:p w:rsidR="00701E42" w:rsidRPr="00E43C89" w:rsidRDefault="00701E42" w:rsidP="00701E42">
      <w:pPr>
        <w:pStyle w:val="KeepWithNext"/>
        <w:rPr>
          <w:rtl/>
        </w:rPr>
      </w:pPr>
    </w:p>
    <w:p w:rsidR="00701E42" w:rsidRPr="00E43C89" w:rsidRDefault="00701E42" w:rsidP="00701E42">
      <w:pPr>
        <w:rPr>
          <w:rtl/>
        </w:rPr>
      </w:pPr>
      <w:bookmarkStart w:id="491" w:name="_ETM_Q1_1661478"/>
      <w:bookmarkStart w:id="492" w:name="_ETM_Q1_1661568"/>
      <w:bookmarkEnd w:id="491"/>
      <w:bookmarkEnd w:id="492"/>
      <w:r w:rsidRPr="00E43C89">
        <w:rPr>
          <w:rFonts w:hint="cs"/>
          <w:rtl/>
        </w:rPr>
        <w:t xml:space="preserve">ודאי. אני רק ביקשתי </w:t>
      </w:r>
      <w:bookmarkStart w:id="493" w:name="_ETM_Q1_1666056"/>
      <w:bookmarkEnd w:id="493"/>
      <w:r w:rsidRPr="00E43C89">
        <w:rPr>
          <w:rFonts w:hint="cs"/>
          <w:rtl/>
        </w:rPr>
        <w:t xml:space="preserve">להעביר את זכות הדיבור לראש עיריית נשר, מר רועי לוי, </w:t>
      </w:r>
      <w:bookmarkStart w:id="494" w:name="_ETM_Q1_1670354"/>
      <w:bookmarkEnd w:id="494"/>
      <w:r w:rsidRPr="00E43C89">
        <w:rPr>
          <w:rFonts w:hint="cs"/>
          <w:rtl/>
        </w:rPr>
        <w:t>שנמצא אתנו.</w:t>
      </w:r>
      <w:bookmarkStart w:id="495" w:name="_ETM_Q1_1672479"/>
      <w:bookmarkEnd w:id="495"/>
    </w:p>
    <w:p w:rsidR="00701E42" w:rsidRPr="00E43C89" w:rsidRDefault="00701E42" w:rsidP="00701E42">
      <w:pPr>
        <w:rPr>
          <w:rtl/>
        </w:rPr>
      </w:pPr>
      <w:bookmarkStart w:id="496" w:name="_ETM_Q1_1672587"/>
      <w:bookmarkEnd w:id="496"/>
    </w:p>
    <w:p w:rsidR="00701E42" w:rsidRPr="00E43C89" w:rsidRDefault="00701E42" w:rsidP="00701E42">
      <w:pPr>
        <w:pStyle w:val="af6"/>
        <w:keepNext/>
        <w:rPr>
          <w:rtl/>
        </w:rPr>
      </w:pPr>
      <w:bookmarkStart w:id="497" w:name="ET_yor_4615_126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497"/>
    </w:p>
    <w:p w:rsidR="00701E42" w:rsidRPr="00E43C89" w:rsidRDefault="00701E42" w:rsidP="00701E42">
      <w:pPr>
        <w:pStyle w:val="KeepWithNext"/>
        <w:rPr>
          <w:rtl/>
        </w:rPr>
      </w:pPr>
    </w:p>
    <w:p w:rsidR="00701E42" w:rsidRPr="00E43C89" w:rsidRDefault="00701E42" w:rsidP="00701E42">
      <w:pPr>
        <w:rPr>
          <w:rtl/>
        </w:rPr>
      </w:pPr>
      <w:bookmarkStart w:id="498" w:name="_ETM_Q1_1673850"/>
      <w:bookmarkEnd w:id="498"/>
      <w:r w:rsidRPr="00E43C89">
        <w:rPr>
          <w:rFonts w:hint="cs"/>
          <w:rtl/>
        </w:rPr>
        <w:t>בסדר. מר לוי מנשר.</w:t>
      </w:r>
    </w:p>
    <w:p w:rsidR="00701E42" w:rsidRPr="00E43C89" w:rsidRDefault="00701E42" w:rsidP="00701E42">
      <w:pPr>
        <w:rPr>
          <w:rtl/>
        </w:rPr>
      </w:pPr>
      <w:bookmarkStart w:id="499" w:name="_ETM_Q1_1676943"/>
      <w:bookmarkStart w:id="500" w:name="_ETM_Q1_1677053"/>
      <w:bookmarkStart w:id="501" w:name="_ETM_Q1_1678679"/>
      <w:bookmarkEnd w:id="499"/>
      <w:bookmarkEnd w:id="500"/>
      <w:bookmarkEnd w:id="501"/>
    </w:p>
    <w:p w:rsidR="00701E42" w:rsidRPr="00E43C89" w:rsidRDefault="00701E42" w:rsidP="00701E42">
      <w:pPr>
        <w:pStyle w:val="af9"/>
        <w:keepNext/>
        <w:rPr>
          <w:rtl/>
        </w:rPr>
      </w:pPr>
      <w:bookmarkStart w:id="502" w:name="ET_guest_863570_127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רועי לוי: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502"/>
    </w:p>
    <w:p w:rsidR="00701E42" w:rsidRPr="00E43C89" w:rsidRDefault="00701E42" w:rsidP="00701E42">
      <w:pPr>
        <w:pStyle w:val="KeepWithNext"/>
        <w:rPr>
          <w:rtl/>
        </w:rPr>
      </w:pPr>
    </w:p>
    <w:p w:rsidR="002C4EDC" w:rsidRPr="00E43C89" w:rsidRDefault="00701E42" w:rsidP="00701E42">
      <w:pPr>
        <w:ind w:firstLine="0"/>
        <w:rPr>
          <w:rtl/>
        </w:rPr>
      </w:pPr>
      <w:bookmarkStart w:id="503" w:name="_ETM_Q1_1679400"/>
      <w:bookmarkStart w:id="504" w:name="_ETM_Q1_1679488"/>
      <w:bookmarkEnd w:id="503"/>
      <w:bookmarkEnd w:id="504"/>
      <w:r w:rsidRPr="00E43C89">
        <w:rPr>
          <w:rtl/>
        </w:rPr>
        <w:tab/>
      </w:r>
      <w:r w:rsidRPr="00E43C89">
        <w:rPr>
          <w:rFonts w:hint="cs"/>
          <w:rtl/>
        </w:rPr>
        <w:t>בוקר טוב.</w:t>
      </w:r>
    </w:p>
    <w:p w:rsidR="00701E42" w:rsidRPr="00E43C89" w:rsidRDefault="00701E42" w:rsidP="00701E42">
      <w:pPr>
        <w:ind w:firstLine="0"/>
        <w:rPr>
          <w:rtl/>
        </w:rPr>
      </w:pPr>
      <w:bookmarkStart w:id="505" w:name="_ETM_Q1_1683278"/>
      <w:bookmarkStart w:id="506" w:name="_ETM_Q1_1683401"/>
      <w:bookmarkEnd w:id="505"/>
      <w:bookmarkEnd w:id="506"/>
    </w:p>
    <w:p w:rsidR="00701E42" w:rsidRPr="00E43C89" w:rsidRDefault="00701E42" w:rsidP="00701E42">
      <w:pPr>
        <w:pStyle w:val="af6"/>
        <w:keepNext/>
        <w:rPr>
          <w:rtl/>
        </w:rPr>
      </w:pPr>
      <w:bookmarkStart w:id="507" w:name="ET_yor_4615_12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507"/>
    </w:p>
    <w:p w:rsidR="00701E42" w:rsidRPr="00E43C89" w:rsidRDefault="00701E42" w:rsidP="00701E42">
      <w:pPr>
        <w:pStyle w:val="KeepWithNext"/>
        <w:rPr>
          <w:rtl/>
        </w:rPr>
      </w:pPr>
    </w:p>
    <w:p w:rsidR="00701E42" w:rsidRPr="00E43C89" w:rsidRDefault="00701E42" w:rsidP="00701E42">
      <w:pPr>
        <w:rPr>
          <w:rtl/>
        </w:rPr>
      </w:pPr>
      <w:bookmarkStart w:id="508" w:name="_ETM_Q1_1684273"/>
      <w:bookmarkEnd w:id="508"/>
      <w:r w:rsidRPr="00E43C89">
        <w:rPr>
          <w:rFonts w:hint="cs"/>
          <w:rtl/>
        </w:rPr>
        <w:t>בוקר טוב לך.</w:t>
      </w:r>
    </w:p>
    <w:p w:rsidR="00701E42" w:rsidRPr="00E43C89" w:rsidRDefault="00701E42" w:rsidP="00701E42">
      <w:pPr>
        <w:rPr>
          <w:rtl/>
        </w:rPr>
      </w:pPr>
      <w:bookmarkStart w:id="509" w:name="_ETM_Q1_1685297"/>
      <w:bookmarkStart w:id="510" w:name="_ETM_Q1_1685378"/>
      <w:bookmarkEnd w:id="509"/>
      <w:bookmarkEnd w:id="510"/>
    </w:p>
    <w:p w:rsidR="00701E42" w:rsidRPr="00E43C89" w:rsidRDefault="00701E42" w:rsidP="00701E42">
      <w:pPr>
        <w:pStyle w:val="af9"/>
        <w:keepNext/>
        <w:rPr>
          <w:rtl/>
        </w:rPr>
      </w:pPr>
      <w:bookmarkStart w:id="511" w:name="ET_guest_863570_12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רועי לוי: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511"/>
    </w:p>
    <w:p w:rsidR="00701E42" w:rsidRPr="00E43C89" w:rsidRDefault="00701E42" w:rsidP="00701E42">
      <w:pPr>
        <w:pStyle w:val="KeepWithNext"/>
        <w:rPr>
          <w:rtl/>
        </w:rPr>
      </w:pPr>
    </w:p>
    <w:p w:rsidR="00701E42" w:rsidRPr="00E43C89" w:rsidRDefault="00701E42" w:rsidP="001467E3">
      <w:pPr>
        <w:rPr>
          <w:rtl/>
        </w:rPr>
      </w:pPr>
      <w:bookmarkStart w:id="512" w:name="_ETM_Q1_1687011"/>
      <w:bookmarkStart w:id="513" w:name="_ETM_Q1_1687089"/>
      <w:bookmarkEnd w:id="512"/>
      <w:bookmarkEnd w:id="513"/>
      <w:r w:rsidRPr="00E43C89">
        <w:rPr>
          <w:rFonts w:hint="cs"/>
          <w:rtl/>
        </w:rPr>
        <w:t xml:space="preserve">בוקר טוב לכל </w:t>
      </w:r>
      <w:bookmarkStart w:id="514" w:name="_ETM_Q1_1688946"/>
      <w:bookmarkEnd w:id="514"/>
      <w:r w:rsidRPr="00E43C89">
        <w:rPr>
          <w:rFonts w:hint="cs"/>
          <w:rtl/>
        </w:rPr>
        <w:t xml:space="preserve">החברים. תודה רבה על ההזדמנות להציג את הבעיות הספציפיות של </w:t>
      </w:r>
      <w:bookmarkStart w:id="515" w:name="_ETM_Q1_1693517"/>
      <w:bookmarkEnd w:id="515"/>
      <w:r w:rsidRPr="00E43C89">
        <w:rPr>
          <w:rFonts w:hint="cs"/>
          <w:rtl/>
        </w:rPr>
        <w:t xml:space="preserve">השלטון המקומי, אבל אני שומע שהחברים די הציגו את המנעד. </w:t>
      </w:r>
      <w:bookmarkStart w:id="516" w:name="_ETM_Q1_1701596"/>
      <w:bookmarkEnd w:id="516"/>
      <w:r w:rsidRPr="00E43C89">
        <w:rPr>
          <w:rFonts w:hint="cs"/>
          <w:rtl/>
        </w:rPr>
        <w:t xml:space="preserve">דבר אחד שאני מבקש לציין, שהמרכזים הקהילתיים, חלקם דרך </w:t>
      </w:r>
      <w:bookmarkStart w:id="517" w:name="_ETM_Q1_1706166"/>
      <w:bookmarkEnd w:id="517"/>
      <w:r w:rsidRPr="00E43C89">
        <w:rPr>
          <w:rFonts w:hint="cs"/>
          <w:rtl/>
        </w:rPr>
        <w:t xml:space="preserve">החברה למתנ"סים וחלקם עצמאיים ברשויות, מה שאומר </w:t>
      </w:r>
      <w:r w:rsidR="001467E3" w:rsidRPr="00E43C89">
        <w:rPr>
          <w:rFonts w:hint="cs"/>
          <w:rtl/>
        </w:rPr>
        <w:t>ב</w:t>
      </w:r>
      <w:r w:rsidRPr="00E43C89">
        <w:rPr>
          <w:rFonts w:hint="cs"/>
          <w:rtl/>
        </w:rPr>
        <w:t xml:space="preserve">סופו של דבר </w:t>
      </w:r>
      <w:bookmarkStart w:id="518" w:name="_ETM_Q1_1712938"/>
      <w:bookmarkEnd w:id="518"/>
      <w:r w:rsidRPr="00E43C89">
        <w:rPr>
          <w:rFonts w:hint="cs"/>
          <w:rtl/>
        </w:rPr>
        <w:t xml:space="preserve">שהרשויות המקומיות בפועל ממנות את תקציב המתנ"סים, וכמובן ההשפעה על </w:t>
      </w:r>
      <w:bookmarkStart w:id="519" w:name="_ETM_Q1_1723722"/>
      <w:bookmarkEnd w:id="519"/>
      <w:r w:rsidRPr="00E43C89">
        <w:rPr>
          <w:rFonts w:hint="cs"/>
          <w:rtl/>
        </w:rPr>
        <w:t>אחוז הגבייה שיהיה בעתיד מול המימון</w:t>
      </w:r>
      <w:r w:rsidR="001467E3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</w:t>
      </w:r>
      <w:r w:rsidR="001467E3" w:rsidRPr="00E43C89">
        <w:rPr>
          <w:rFonts w:hint="cs"/>
          <w:rtl/>
        </w:rPr>
        <w:t>ש</w:t>
      </w:r>
      <w:r w:rsidRPr="00E43C89">
        <w:rPr>
          <w:rFonts w:hint="cs"/>
          <w:rtl/>
        </w:rPr>
        <w:t>יהווה בעיה לשנה הקרובה.</w:t>
      </w:r>
    </w:p>
    <w:p w:rsidR="00701E42" w:rsidRPr="00E43C89" w:rsidRDefault="00701E42" w:rsidP="00701E42">
      <w:pPr>
        <w:rPr>
          <w:rtl/>
        </w:rPr>
      </w:pPr>
    </w:p>
    <w:p w:rsidR="00701E42" w:rsidRPr="00E43C89" w:rsidRDefault="003533EF" w:rsidP="001467E3">
      <w:pPr>
        <w:rPr>
          <w:rtl/>
        </w:rPr>
      </w:pPr>
      <w:r w:rsidRPr="00E43C89">
        <w:rPr>
          <w:rFonts w:hint="cs"/>
          <w:rtl/>
        </w:rPr>
        <w:t xml:space="preserve">מה שאנחנו מבקשים ספציפית כרגע זה קודם כול להכניס את המרכזים </w:t>
      </w:r>
      <w:bookmarkStart w:id="520" w:name="_ETM_Q1_1740319"/>
      <w:bookmarkEnd w:id="520"/>
      <w:r w:rsidRPr="00E43C89">
        <w:rPr>
          <w:rFonts w:hint="cs"/>
          <w:rtl/>
        </w:rPr>
        <w:t xml:space="preserve">הקהילתיים או את המתנ"סים </w:t>
      </w:r>
      <w:r w:rsidRPr="00E43C89">
        <w:rPr>
          <w:rtl/>
        </w:rPr>
        <w:t>–</w:t>
      </w:r>
      <w:r w:rsidRPr="00E43C89">
        <w:rPr>
          <w:rFonts w:hint="cs"/>
          <w:rtl/>
        </w:rPr>
        <w:t xml:space="preserve"> להכניס אותם למנגנוני ההלוואה שקבעה </w:t>
      </w:r>
      <w:bookmarkStart w:id="521" w:name="_ETM_Q1_1745105"/>
      <w:bookmarkEnd w:id="521"/>
      <w:r w:rsidRPr="00E43C89">
        <w:rPr>
          <w:rFonts w:hint="cs"/>
          <w:rtl/>
        </w:rPr>
        <w:t xml:space="preserve">הממשלה עבור המשק הפרטי, כדי שיוכלו לקחת הלוואות באותם </w:t>
      </w:r>
      <w:bookmarkStart w:id="522" w:name="_ETM_Q1_1754876"/>
      <w:bookmarkEnd w:id="522"/>
      <w:r w:rsidRPr="00E43C89">
        <w:rPr>
          <w:rFonts w:hint="cs"/>
          <w:rtl/>
        </w:rPr>
        <w:t xml:space="preserve">תנאים ובאותם היקפים. הסיבה המרכזית היא שכרגע רוב המתנ"סים נקלעו </w:t>
      </w:r>
      <w:r w:rsidR="007208F0" w:rsidRPr="00E43C89">
        <w:rPr>
          <w:rFonts w:hint="cs"/>
          <w:rtl/>
        </w:rPr>
        <w:t>לבעיה תזרימית ותשלום לספקים כולם משלמים, שוטף פלוס 40, פלוס 60, פלוס 90</w:t>
      </w:r>
      <w:r w:rsidR="001467E3" w:rsidRPr="00E43C89">
        <w:rPr>
          <w:rFonts w:hint="cs"/>
          <w:rtl/>
        </w:rPr>
        <w:t>.</w:t>
      </w:r>
      <w:r w:rsidR="007208F0" w:rsidRPr="00E43C89">
        <w:rPr>
          <w:rFonts w:hint="cs"/>
          <w:rtl/>
        </w:rPr>
        <w:t xml:space="preserve"> הגיעה שעת התשלום, ומצד שני אין הכנסה </w:t>
      </w:r>
      <w:bookmarkStart w:id="523" w:name="_ETM_Q1_1772582"/>
      <w:bookmarkEnd w:id="523"/>
      <w:r w:rsidR="007208F0" w:rsidRPr="00E43C89">
        <w:rPr>
          <w:rFonts w:hint="cs"/>
          <w:rtl/>
        </w:rPr>
        <w:t xml:space="preserve">והרשויות לא מסוגלות היום לעמוד בזה. מה שבפועל יביא </w:t>
      </w:r>
      <w:bookmarkStart w:id="524" w:name="_ETM_Q1_1776245"/>
      <w:bookmarkEnd w:id="524"/>
      <w:r w:rsidR="007208F0" w:rsidRPr="00E43C89">
        <w:rPr>
          <w:rFonts w:hint="cs"/>
          <w:rtl/>
        </w:rPr>
        <w:t xml:space="preserve">לדומינו </w:t>
      </w:r>
      <w:r w:rsidR="007208F0" w:rsidRPr="00E43C89">
        <w:rPr>
          <w:rFonts w:hint="eastAsia"/>
          <w:rtl/>
        </w:rPr>
        <w:t>–</w:t>
      </w:r>
      <w:r w:rsidR="007208F0" w:rsidRPr="00E43C89">
        <w:rPr>
          <w:rFonts w:hint="cs"/>
          <w:rtl/>
        </w:rPr>
        <w:t xml:space="preserve"> אי-תשלום לספקים, כי משכורות אתה חייב לשלם וכו'.</w:t>
      </w:r>
      <w:r w:rsidR="00701E42" w:rsidRPr="00E43C89">
        <w:rPr>
          <w:rtl/>
        </w:rPr>
        <w:t xml:space="preserve">    </w:t>
      </w:r>
    </w:p>
    <w:p w:rsidR="002C4EDC" w:rsidRPr="00E43C89" w:rsidRDefault="002C4EDC" w:rsidP="002C4EDC">
      <w:pPr>
        <w:rPr>
          <w:rtl/>
          <w:lang w:eastAsia="he-IL"/>
        </w:rPr>
      </w:pPr>
      <w:bookmarkStart w:id="525" w:name="_ETM_Q1_1606292"/>
      <w:bookmarkStart w:id="526" w:name="_ETM_Q1_1606401"/>
      <w:bookmarkEnd w:id="525"/>
      <w:bookmarkEnd w:id="526"/>
    </w:p>
    <w:p w:rsidR="007208F0" w:rsidRPr="00E43C89" w:rsidRDefault="007208F0" w:rsidP="001467E3">
      <w:pPr>
        <w:rPr>
          <w:rtl/>
          <w:lang w:eastAsia="he-IL"/>
        </w:rPr>
      </w:pPr>
      <w:bookmarkStart w:id="527" w:name="_ETM_Q1_1782641"/>
      <w:bookmarkStart w:id="528" w:name="_ETM_Q1_1782800"/>
      <w:bookmarkEnd w:id="527"/>
      <w:bookmarkEnd w:id="528"/>
      <w:r w:rsidRPr="00E43C89">
        <w:rPr>
          <w:rFonts w:hint="cs"/>
          <w:rtl/>
          <w:lang w:eastAsia="he-IL"/>
        </w:rPr>
        <w:t xml:space="preserve">הדבר </w:t>
      </w:r>
      <w:bookmarkStart w:id="529" w:name="_ETM_Q1_1783478"/>
      <w:bookmarkEnd w:id="529"/>
      <w:r w:rsidRPr="00E43C89">
        <w:rPr>
          <w:rFonts w:hint="cs"/>
          <w:rtl/>
          <w:lang w:eastAsia="he-IL"/>
        </w:rPr>
        <w:t>השני, לקבוע מנגנון פיצוי זהה למשק ולתת ת</w:t>
      </w:r>
      <w:r w:rsidR="001467E3" w:rsidRPr="00E43C89">
        <w:rPr>
          <w:rFonts w:hint="cs"/>
          <w:rtl/>
          <w:lang w:eastAsia="he-IL"/>
        </w:rPr>
        <w:t>י</w:t>
      </w:r>
      <w:r w:rsidRPr="00E43C89">
        <w:rPr>
          <w:rFonts w:hint="cs"/>
          <w:rtl/>
          <w:lang w:eastAsia="he-IL"/>
        </w:rPr>
        <w:t>עדוף לאותם גופים</w:t>
      </w:r>
      <w:r w:rsidR="001467E3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</w:t>
      </w:r>
      <w:bookmarkStart w:id="530" w:name="_ETM_Q1_1790807"/>
      <w:bookmarkEnd w:id="530"/>
      <w:r w:rsidRPr="00E43C89">
        <w:rPr>
          <w:rFonts w:hint="cs"/>
          <w:rtl/>
          <w:lang w:eastAsia="he-IL"/>
        </w:rPr>
        <w:t>מאחר שהגופים האלה כולם הם עמות</w:t>
      </w:r>
      <w:r w:rsidR="001467E3" w:rsidRPr="00E43C89">
        <w:rPr>
          <w:rFonts w:hint="cs"/>
          <w:rtl/>
          <w:lang w:eastAsia="he-IL"/>
        </w:rPr>
        <w:t>ו</w:t>
      </w:r>
      <w:r w:rsidRPr="00E43C89">
        <w:rPr>
          <w:rFonts w:hint="cs"/>
          <w:rtl/>
          <w:lang w:eastAsia="he-IL"/>
        </w:rPr>
        <w:t xml:space="preserve">ת ללא כוונת רווח, זה </w:t>
      </w:r>
      <w:bookmarkStart w:id="531" w:name="_ETM_Q1_1794390"/>
      <w:bookmarkEnd w:id="531"/>
      <w:r w:rsidRPr="00E43C89">
        <w:rPr>
          <w:rFonts w:hint="cs"/>
          <w:rtl/>
          <w:lang w:eastAsia="he-IL"/>
        </w:rPr>
        <w:t xml:space="preserve">אומר שבפועל אין רווחים כספיים. זה לא עסק שאתה יכול </w:t>
      </w:r>
      <w:bookmarkStart w:id="532" w:name="_ETM_Q1_1801277"/>
      <w:bookmarkEnd w:id="532"/>
      <w:r w:rsidRPr="00E43C89">
        <w:rPr>
          <w:rFonts w:hint="cs"/>
          <w:rtl/>
          <w:lang w:eastAsia="he-IL"/>
        </w:rPr>
        <w:t xml:space="preserve">להעמיד אותו </w:t>
      </w:r>
      <w:r w:rsidRPr="00E43C89">
        <w:rPr>
          <w:lang w:eastAsia="he-IL"/>
        </w:rPr>
        <w:t>break-even</w:t>
      </w:r>
      <w:r w:rsidRPr="00E43C89">
        <w:rPr>
          <w:rFonts w:hint="cs"/>
          <w:rtl/>
          <w:lang w:eastAsia="he-IL"/>
        </w:rPr>
        <w:t xml:space="preserve"> וכן לתת לו את האוויר לתקופה הקרובה. </w:t>
      </w:r>
      <w:bookmarkStart w:id="533" w:name="_ETM_Q1_1806168"/>
      <w:bookmarkEnd w:id="533"/>
      <w:r w:rsidRPr="00E43C89">
        <w:rPr>
          <w:rFonts w:hint="cs"/>
          <w:rtl/>
          <w:lang w:eastAsia="he-IL"/>
        </w:rPr>
        <w:t>כאן מדובר במתנ"סים שחיים מהיד לפה, חודש בחודשו</w:t>
      </w:r>
      <w:r w:rsidR="001467E3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כולם באותו </w:t>
      </w:r>
      <w:bookmarkStart w:id="534" w:name="_ETM_Q1_1812264"/>
      <w:bookmarkEnd w:id="534"/>
      <w:r w:rsidRPr="00E43C89">
        <w:rPr>
          <w:rFonts w:hint="cs"/>
          <w:rtl/>
          <w:lang w:eastAsia="he-IL"/>
        </w:rPr>
        <w:t>מצב, אף אחד כאן לא מרוויח, אלא כולם מפסידים.</w:t>
      </w:r>
    </w:p>
    <w:p w:rsidR="007208F0" w:rsidRPr="00E43C89" w:rsidRDefault="007208F0" w:rsidP="002C4EDC">
      <w:pPr>
        <w:rPr>
          <w:rtl/>
          <w:lang w:eastAsia="he-IL"/>
        </w:rPr>
      </w:pPr>
      <w:bookmarkStart w:id="535" w:name="_ETM_Q1_1817073"/>
      <w:bookmarkStart w:id="536" w:name="_ETM_Q1_1817184"/>
      <w:bookmarkEnd w:id="535"/>
      <w:bookmarkEnd w:id="536"/>
    </w:p>
    <w:p w:rsidR="007208F0" w:rsidRPr="00E43C89" w:rsidRDefault="007208F0" w:rsidP="001467E3">
      <w:pPr>
        <w:rPr>
          <w:rtl/>
          <w:lang w:eastAsia="he-IL"/>
        </w:rPr>
      </w:pPr>
      <w:bookmarkStart w:id="537" w:name="_ETM_Q1_1817241"/>
      <w:bookmarkStart w:id="538" w:name="_ETM_Q1_1817336"/>
      <w:bookmarkEnd w:id="537"/>
      <w:bookmarkEnd w:id="538"/>
      <w:r w:rsidRPr="00E43C89">
        <w:rPr>
          <w:rFonts w:hint="cs"/>
          <w:rtl/>
          <w:lang w:eastAsia="he-IL"/>
        </w:rPr>
        <w:t xml:space="preserve">הדבר הנוסף </w:t>
      </w:r>
      <w:bookmarkStart w:id="539" w:name="_ETM_Q1_1819025"/>
      <w:bookmarkEnd w:id="539"/>
      <w:r w:rsidRPr="00E43C89">
        <w:rPr>
          <w:rFonts w:hint="cs"/>
          <w:rtl/>
          <w:lang w:eastAsia="he-IL"/>
        </w:rPr>
        <w:t xml:space="preserve">שחשוב להדגיש, רוב המתנ"סים הוציאו את העובדים לחל"ת או לחופשות, </w:t>
      </w:r>
      <w:bookmarkStart w:id="540" w:name="_ETM_Q1_1824735"/>
      <w:bookmarkEnd w:id="540"/>
      <w:r w:rsidRPr="00E43C89">
        <w:rPr>
          <w:rFonts w:hint="cs"/>
          <w:rtl/>
          <w:lang w:eastAsia="he-IL"/>
        </w:rPr>
        <w:t xml:space="preserve">אבל עדיין ממשיכים לשלם משכורות, בטח ובטח לחלק </w:t>
      </w:r>
      <w:r w:rsidR="001467E3" w:rsidRPr="00E43C89">
        <w:rPr>
          <w:rFonts w:hint="cs"/>
          <w:rtl/>
          <w:lang w:eastAsia="he-IL"/>
        </w:rPr>
        <w:t>מ</w:t>
      </w:r>
      <w:r w:rsidRPr="00E43C89">
        <w:rPr>
          <w:rFonts w:hint="cs"/>
          <w:rtl/>
          <w:lang w:eastAsia="he-IL"/>
        </w:rPr>
        <w:t xml:space="preserve">העובדים, אם </w:t>
      </w:r>
      <w:bookmarkStart w:id="541" w:name="_ETM_Q1_1831629"/>
      <w:bookmarkEnd w:id="541"/>
      <w:r w:rsidRPr="00E43C89">
        <w:rPr>
          <w:rFonts w:hint="cs"/>
          <w:rtl/>
          <w:lang w:eastAsia="he-IL"/>
        </w:rPr>
        <w:t>זה המנכ"לים, אם זה שצריכים לשלם את המשכורות</w:t>
      </w:r>
      <w:r w:rsidR="001467E3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בכל מתנ"ס </w:t>
      </w:r>
      <w:bookmarkStart w:id="542" w:name="_ETM_Q1_1835195"/>
      <w:bookmarkEnd w:id="542"/>
      <w:r w:rsidRPr="00E43C89">
        <w:rPr>
          <w:rFonts w:hint="cs"/>
          <w:rtl/>
          <w:lang w:eastAsia="he-IL"/>
        </w:rPr>
        <w:t>יש את הגרעין הזה. מה שמיוחד לקורונה, ניצן, שבדרך כלל</w:t>
      </w:r>
      <w:r w:rsidR="001467E3" w:rsidRPr="00E43C89">
        <w:rPr>
          <w:rFonts w:hint="cs"/>
          <w:rtl/>
          <w:lang w:eastAsia="he-IL"/>
        </w:rPr>
        <w:t xml:space="preserve"> </w:t>
      </w:r>
      <w:r w:rsidR="001467E3" w:rsidRPr="00E43C89">
        <w:rPr>
          <w:rFonts w:hint="eastAsia"/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</w:t>
      </w:r>
      <w:bookmarkStart w:id="543" w:name="_ETM_Q1_1839913"/>
      <w:bookmarkEnd w:id="543"/>
      <w:r w:rsidRPr="00E43C89">
        <w:rPr>
          <w:rFonts w:hint="cs"/>
          <w:rtl/>
          <w:lang w:eastAsia="he-IL"/>
        </w:rPr>
        <w:t xml:space="preserve">שוב לא בכל מקום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בדרך כלל המתנדבים מאוגדים ומאורגנים </w:t>
      </w:r>
      <w:bookmarkStart w:id="544" w:name="_ETM_Q1_1846085"/>
      <w:bookmarkEnd w:id="544"/>
      <w:r w:rsidRPr="00E43C89">
        <w:rPr>
          <w:rFonts w:hint="cs"/>
          <w:rtl/>
          <w:lang w:eastAsia="he-IL"/>
        </w:rPr>
        <w:t>דרך המתנ"סים הקהילתיים, דרך הבלתי פורמליים</w:t>
      </w:r>
      <w:r w:rsidR="001467E3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אלה אותם </w:t>
      </w:r>
      <w:bookmarkStart w:id="545" w:name="_ETM_Q1_1854800"/>
      <w:bookmarkEnd w:id="545"/>
      <w:r w:rsidRPr="00E43C89">
        <w:rPr>
          <w:rFonts w:hint="cs"/>
          <w:rtl/>
          <w:lang w:eastAsia="he-IL"/>
        </w:rPr>
        <w:t>עובדים שמתכללים את נושא המתנדבים, הם ממשיכים לעבוד</w:t>
      </w:r>
      <w:bookmarkStart w:id="546" w:name="_ETM_Q1_1859366"/>
      <w:bookmarkEnd w:id="546"/>
      <w:r w:rsidRPr="00E43C89">
        <w:rPr>
          <w:rFonts w:hint="cs"/>
          <w:rtl/>
          <w:lang w:eastAsia="he-IL"/>
        </w:rPr>
        <w:t xml:space="preserve">, בטח לפני פסח, לחלק מזון ולעשות את כל </w:t>
      </w:r>
      <w:bookmarkStart w:id="547" w:name="_ETM_Q1_1864982"/>
      <w:bookmarkEnd w:id="547"/>
      <w:r w:rsidRPr="00E43C89">
        <w:rPr>
          <w:rFonts w:hint="cs"/>
          <w:rtl/>
          <w:lang w:eastAsia="he-IL"/>
        </w:rPr>
        <w:t>הפעולות הנדרשות. אלה ארבעת הדברים המרכזיים.</w:t>
      </w:r>
    </w:p>
    <w:p w:rsidR="007208F0" w:rsidRPr="00E43C89" w:rsidRDefault="007208F0" w:rsidP="007208F0">
      <w:pPr>
        <w:rPr>
          <w:rtl/>
          <w:lang w:eastAsia="he-IL"/>
        </w:rPr>
      </w:pPr>
      <w:bookmarkStart w:id="548" w:name="_ETM_Q1_1868336"/>
      <w:bookmarkStart w:id="549" w:name="_ETM_Q1_1868465"/>
      <w:bookmarkEnd w:id="548"/>
      <w:bookmarkEnd w:id="549"/>
    </w:p>
    <w:p w:rsidR="007208F0" w:rsidRPr="00E43C89" w:rsidRDefault="007208F0" w:rsidP="001467E3">
      <w:pPr>
        <w:rPr>
          <w:rtl/>
          <w:lang w:eastAsia="he-IL"/>
        </w:rPr>
      </w:pPr>
      <w:bookmarkStart w:id="550" w:name="_ETM_Q1_1868528"/>
      <w:bookmarkStart w:id="551" w:name="_ETM_Q1_1868608"/>
      <w:bookmarkEnd w:id="550"/>
      <w:bookmarkEnd w:id="551"/>
      <w:r w:rsidRPr="00E43C89">
        <w:rPr>
          <w:rFonts w:hint="cs"/>
          <w:rtl/>
          <w:lang w:eastAsia="he-IL"/>
        </w:rPr>
        <w:t xml:space="preserve">הדבר הנוסף </w:t>
      </w:r>
      <w:r w:rsidR="001467E3" w:rsidRPr="00E43C89">
        <w:rPr>
          <w:rFonts w:hint="cs"/>
          <w:rtl/>
          <w:lang w:eastAsia="he-IL"/>
        </w:rPr>
        <w:t>ש</w:t>
      </w:r>
      <w:r w:rsidRPr="00E43C89">
        <w:rPr>
          <w:rFonts w:hint="cs"/>
          <w:rtl/>
          <w:lang w:eastAsia="he-IL"/>
        </w:rPr>
        <w:t xml:space="preserve">חשוב לתת </w:t>
      </w:r>
      <w:bookmarkStart w:id="552" w:name="_ETM_Q1_1871284"/>
      <w:bookmarkEnd w:id="552"/>
      <w:r w:rsidRPr="00E43C89">
        <w:rPr>
          <w:rFonts w:hint="cs"/>
          <w:rtl/>
          <w:lang w:eastAsia="he-IL"/>
        </w:rPr>
        <w:t xml:space="preserve">עליו דגש גם בוועדה הזאת, זה הנושא של ילדים בעלי </w:t>
      </w:r>
      <w:bookmarkStart w:id="553" w:name="_ETM_Q1_1876501"/>
      <w:bookmarkEnd w:id="553"/>
      <w:r w:rsidRPr="00E43C89">
        <w:rPr>
          <w:rFonts w:hint="cs"/>
          <w:rtl/>
          <w:lang w:eastAsia="he-IL"/>
        </w:rPr>
        <w:t xml:space="preserve">צרכים מיוחדים. מי שהיום נותן את המענים שמשרד החינוך קבע </w:t>
      </w:r>
      <w:bookmarkStart w:id="554" w:name="_ETM_Q1_1880761"/>
      <w:bookmarkEnd w:id="554"/>
      <w:r w:rsidRPr="00E43C89">
        <w:rPr>
          <w:rFonts w:hint="cs"/>
          <w:rtl/>
          <w:lang w:eastAsia="he-IL"/>
        </w:rPr>
        <w:t xml:space="preserve">שאנחנו אמורים לתת, זה אותם מתנ"סים, אותם גופים בלתי פורמליים, </w:t>
      </w:r>
      <w:bookmarkStart w:id="555" w:name="_ETM_Q1_1885998"/>
      <w:bookmarkEnd w:id="555"/>
      <w:r w:rsidRPr="00E43C89">
        <w:rPr>
          <w:rFonts w:hint="cs"/>
          <w:rtl/>
          <w:lang w:eastAsia="he-IL"/>
        </w:rPr>
        <w:t>שאליהם מגיעים הילדים עם הצרכים המיוחדים, להפוגה של מספר שעות.</w:t>
      </w:r>
    </w:p>
    <w:p w:rsidR="007208F0" w:rsidRPr="00E43C89" w:rsidRDefault="007208F0" w:rsidP="007208F0">
      <w:pPr>
        <w:rPr>
          <w:rtl/>
          <w:lang w:eastAsia="he-IL"/>
        </w:rPr>
      </w:pPr>
      <w:bookmarkStart w:id="556" w:name="_ETM_Q1_1891172"/>
      <w:bookmarkStart w:id="557" w:name="_ETM_Q1_1891282"/>
      <w:bookmarkEnd w:id="556"/>
      <w:bookmarkEnd w:id="557"/>
    </w:p>
    <w:p w:rsidR="007208F0" w:rsidRPr="00E43C89" w:rsidRDefault="007208F0" w:rsidP="007208F0">
      <w:pPr>
        <w:pStyle w:val="af6"/>
        <w:keepNext/>
        <w:rPr>
          <w:rtl/>
        </w:rPr>
      </w:pPr>
      <w:bookmarkStart w:id="558" w:name="ET_yor_4615_13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558"/>
    </w:p>
    <w:p w:rsidR="007208F0" w:rsidRPr="00E43C89" w:rsidRDefault="007208F0" w:rsidP="007208F0">
      <w:pPr>
        <w:pStyle w:val="KeepWithNext"/>
        <w:rPr>
          <w:rtl/>
        </w:rPr>
      </w:pPr>
    </w:p>
    <w:p w:rsidR="007208F0" w:rsidRPr="00E43C89" w:rsidRDefault="007208F0" w:rsidP="007208F0">
      <w:pPr>
        <w:rPr>
          <w:rtl/>
        </w:rPr>
      </w:pPr>
      <w:bookmarkStart w:id="559" w:name="_ETM_Q1_1892107"/>
      <w:bookmarkEnd w:id="559"/>
      <w:r w:rsidRPr="00E43C89">
        <w:rPr>
          <w:rFonts w:hint="cs"/>
          <w:rtl/>
        </w:rPr>
        <w:t xml:space="preserve">אני </w:t>
      </w:r>
      <w:bookmarkStart w:id="560" w:name="_ETM_Q1_1893036"/>
      <w:bookmarkEnd w:id="560"/>
      <w:r w:rsidRPr="00E43C89">
        <w:rPr>
          <w:rFonts w:hint="cs"/>
          <w:rtl/>
        </w:rPr>
        <w:t xml:space="preserve">יודע. זה נושא הדיון הבא. כבר קיימנו על זה דיון </w:t>
      </w:r>
      <w:bookmarkStart w:id="561" w:name="_ETM_Q1_1895249"/>
      <w:bookmarkEnd w:id="561"/>
      <w:r w:rsidRPr="00E43C89">
        <w:rPr>
          <w:rFonts w:hint="cs"/>
          <w:rtl/>
        </w:rPr>
        <w:t>בשבוע שעבר, יש לנו דיון מעקב בישיבה הבאה היום.</w:t>
      </w:r>
    </w:p>
    <w:p w:rsidR="007208F0" w:rsidRPr="00E43C89" w:rsidRDefault="007208F0" w:rsidP="007208F0">
      <w:pPr>
        <w:rPr>
          <w:rtl/>
        </w:rPr>
      </w:pPr>
    </w:p>
    <w:p w:rsidR="007208F0" w:rsidRPr="00E43C89" w:rsidRDefault="007208F0" w:rsidP="007208F0">
      <w:pPr>
        <w:pStyle w:val="af9"/>
        <w:keepNext/>
        <w:rPr>
          <w:rtl/>
        </w:rPr>
      </w:pPr>
      <w:bookmarkStart w:id="562" w:name="ET_guest_863570_131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רועי לוי: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562"/>
    </w:p>
    <w:p w:rsidR="007208F0" w:rsidRPr="00E43C89" w:rsidRDefault="007208F0" w:rsidP="007208F0">
      <w:pPr>
        <w:pStyle w:val="KeepWithNext"/>
        <w:rPr>
          <w:rtl/>
        </w:rPr>
      </w:pPr>
    </w:p>
    <w:p w:rsidR="007208F0" w:rsidRPr="00E43C89" w:rsidRDefault="007208F0" w:rsidP="007208F0">
      <w:pPr>
        <w:rPr>
          <w:rtl/>
        </w:rPr>
      </w:pPr>
      <w:r w:rsidRPr="00E43C89">
        <w:rPr>
          <w:rFonts w:hint="cs"/>
          <w:rtl/>
        </w:rPr>
        <w:t xml:space="preserve">מה שאני </w:t>
      </w:r>
      <w:bookmarkStart w:id="563" w:name="_ETM_Q1_1898480"/>
      <w:bookmarkEnd w:id="563"/>
      <w:r w:rsidRPr="00E43C89">
        <w:rPr>
          <w:rFonts w:hint="cs"/>
          <w:rtl/>
        </w:rPr>
        <w:t xml:space="preserve">מבקש לציין בעניין הזה שצריך מישהו שישלם את המשכורות האלה. </w:t>
      </w:r>
      <w:bookmarkStart w:id="564" w:name="_ETM_Q1_1905244"/>
      <w:bookmarkEnd w:id="564"/>
      <w:r w:rsidRPr="00E43C89">
        <w:rPr>
          <w:rFonts w:hint="cs"/>
          <w:rtl/>
        </w:rPr>
        <w:t>זה הדבר היחיד. מישהו צריך לשלם להם משכורת. תודה רבה, ניצן.</w:t>
      </w:r>
    </w:p>
    <w:p w:rsidR="007208F0" w:rsidRPr="00E43C89" w:rsidRDefault="007208F0" w:rsidP="007208F0">
      <w:pPr>
        <w:rPr>
          <w:rtl/>
        </w:rPr>
      </w:pPr>
      <w:bookmarkStart w:id="565" w:name="_ETM_Q1_1907174"/>
      <w:bookmarkStart w:id="566" w:name="_ETM_Q1_1907266"/>
      <w:bookmarkEnd w:id="565"/>
      <w:bookmarkEnd w:id="566"/>
    </w:p>
    <w:p w:rsidR="007208F0" w:rsidRPr="00E43C89" w:rsidRDefault="007208F0" w:rsidP="007208F0">
      <w:pPr>
        <w:pStyle w:val="af6"/>
        <w:keepNext/>
        <w:rPr>
          <w:rtl/>
        </w:rPr>
      </w:pPr>
      <w:bookmarkStart w:id="567" w:name="ET_yor_4615_132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567"/>
    </w:p>
    <w:p w:rsidR="007208F0" w:rsidRPr="00E43C89" w:rsidRDefault="007208F0" w:rsidP="007208F0">
      <w:pPr>
        <w:pStyle w:val="KeepWithNext"/>
        <w:rPr>
          <w:rtl/>
        </w:rPr>
      </w:pPr>
    </w:p>
    <w:p w:rsidR="007208F0" w:rsidRPr="00E43C89" w:rsidRDefault="007208F0" w:rsidP="007208F0">
      <w:pPr>
        <w:rPr>
          <w:rtl/>
        </w:rPr>
      </w:pPr>
      <w:bookmarkStart w:id="568" w:name="_ETM_Q1_1907970"/>
      <w:bookmarkEnd w:id="568"/>
      <w:r w:rsidRPr="00E43C89">
        <w:rPr>
          <w:rFonts w:hint="cs"/>
          <w:rtl/>
        </w:rPr>
        <w:t>תודה רבה לך, ראש עיריית נשר. חזק ואמץ.</w:t>
      </w:r>
      <w:r w:rsidRPr="00E43C89">
        <w:rPr>
          <w:rtl/>
        </w:rPr>
        <w:t xml:space="preserve"> </w:t>
      </w:r>
      <w:r w:rsidRPr="00E43C89">
        <w:rPr>
          <w:rFonts w:hint="cs"/>
          <w:rtl/>
        </w:rPr>
        <w:t>עידן רול, בבקשה.</w:t>
      </w:r>
    </w:p>
    <w:p w:rsidR="007208F0" w:rsidRPr="00E43C89" w:rsidRDefault="007208F0" w:rsidP="007208F0">
      <w:pPr>
        <w:rPr>
          <w:rtl/>
        </w:rPr>
      </w:pPr>
      <w:bookmarkStart w:id="569" w:name="_ETM_Q1_1899821"/>
      <w:bookmarkStart w:id="570" w:name="_ETM_Q1_1899917"/>
      <w:bookmarkEnd w:id="569"/>
      <w:bookmarkEnd w:id="570"/>
    </w:p>
    <w:p w:rsidR="00C7190D" w:rsidRPr="00E43C89" w:rsidRDefault="00C7190D" w:rsidP="00C7190D">
      <w:pPr>
        <w:pStyle w:val="a4"/>
        <w:keepNext/>
        <w:rPr>
          <w:rtl/>
        </w:rPr>
      </w:pPr>
      <w:bookmarkStart w:id="571" w:name="_ETM_Q1_1900013"/>
      <w:bookmarkStart w:id="572" w:name="_ETM_Q1_1900098"/>
      <w:bookmarkStart w:id="573" w:name="_ETM_Q1_1609516"/>
      <w:bookmarkStart w:id="574" w:name="_ETM_Q1_1609620"/>
      <w:bookmarkStart w:id="575" w:name="ET_speaker_5939_34"/>
      <w:bookmarkEnd w:id="571"/>
      <w:bookmarkEnd w:id="572"/>
      <w:bookmarkEnd w:id="573"/>
      <w:bookmarkEnd w:id="574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עידן רול (יש עתיד-תל"ם):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575"/>
    </w:p>
    <w:p w:rsidR="00C7190D" w:rsidRPr="00E43C89" w:rsidRDefault="00C7190D" w:rsidP="00C7190D">
      <w:pPr>
        <w:pStyle w:val="KeepWithNext"/>
        <w:rPr>
          <w:rtl/>
          <w:lang w:eastAsia="he-IL"/>
        </w:rPr>
      </w:pPr>
    </w:p>
    <w:p w:rsidR="00C7190D" w:rsidRPr="00E43C89" w:rsidRDefault="007208F0" w:rsidP="007208F0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תודה, </w:t>
      </w:r>
      <w:bookmarkStart w:id="576" w:name="_ETM_Q1_1929579"/>
      <w:bookmarkEnd w:id="576"/>
      <w:r w:rsidRPr="00E43C89">
        <w:rPr>
          <w:rFonts w:hint="cs"/>
          <w:rtl/>
          <w:lang w:eastAsia="he-IL"/>
        </w:rPr>
        <w:t xml:space="preserve">אדוני היושב-ראש, כבר עולה פה תמונה שהיא יחסית ברורה. יש </w:t>
      </w:r>
      <w:bookmarkStart w:id="577" w:name="_ETM_Q1_1933798"/>
      <w:bookmarkEnd w:id="577"/>
      <w:r w:rsidRPr="00E43C89">
        <w:rPr>
          <w:rFonts w:hint="cs"/>
          <w:rtl/>
          <w:lang w:eastAsia="he-IL"/>
        </w:rPr>
        <w:t xml:space="preserve">הסתכלות עכשיו בתקופת המשבר על החינוך הבלתי פורמלי, שהיא קצת </w:t>
      </w:r>
      <w:bookmarkStart w:id="578" w:name="_ETM_Q1_1937271"/>
      <w:bookmarkEnd w:id="578"/>
      <w:r w:rsidRPr="00E43C89">
        <w:rPr>
          <w:rFonts w:hint="cs"/>
          <w:rtl/>
          <w:lang w:eastAsia="he-IL"/>
        </w:rPr>
        <w:t xml:space="preserve">קו ישיר של ההסתכלות על החינוך הבלתי פורמלי בתקופת שגרה. </w:t>
      </w:r>
      <w:bookmarkStart w:id="579" w:name="_ETM_Q1_1940834"/>
      <w:bookmarkEnd w:id="579"/>
      <w:r w:rsidRPr="00E43C89">
        <w:rPr>
          <w:rFonts w:hint="cs"/>
          <w:rtl/>
          <w:lang w:eastAsia="he-IL"/>
        </w:rPr>
        <w:t xml:space="preserve">כאילו זה </w:t>
      </w:r>
      <w:r w:rsidRPr="00E43C89">
        <w:rPr>
          <w:lang w:eastAsia="he-IL"/>
        </w:rPr>
        <w:t>nice to have</w:t>
      </w:r>
      <w:r w:rsidRPr="00E43C89">
        <w:rPr>
          <w:rFonts w:hint="cs"/>
          <w:rtl/>
          <w:lang w:eastAsia="he-IL"/>
        </w:rPr>
        <w:t xml:space="preserve">. זה נחמד וזה אקסטרה, זה </w:t>
      </w:r>
      <w:bookmarkStart w:id="580" w:name="_ETM_Q1_1944918"/>
      <w:bookmarkEnd w:id="580"/>
      <w:r w:rsidRPr="00E43C89">
        <w:rPr>
          <w:rFonts w:hint="cs"/>
          <w:rtl/>
          <w:lang w:eastAsia="he-IL"/>
        </w:rPr>
        <w:t xml:space="preserve">משהו שאם יהיה כסף למשרד החינוך אז יטפלו בו, וזה </w:t>
      </w:r>
      <w:bookmarkStart w:id="581" w:name="_ETM_Q1_1950535"/>
      <w:bookmarkEnd w:id="581"/>
      <w:r w:rsidRPr="00E43C89">
        <w:rPr>
          <w:rFonts w:hint="cs"/>
          <w:rtl/>
          <w:lang w:eastAsia="he-IL"/>
        </w:rPr>
        <w:t>לא ככה.</w:t>
      </w:r>
      <w:bookmarkStart w:id="582" w:name="_ETM_Q1_1950011"/>
      <w:bookmarkEnd w:id="582"/>
    </w:p>
    <w:p w:rsidR="007208F0" w:rsidRPr="00E43C89" w:rsidRDefault="007208F0" w:rsidP="007208F0">
      <w:pPr>
        <w:rPr>
          <w:rtl/>
          <w:lang w:eastAsia="he-IL"/>
        </w:rPr>
      </w:pPr>
      <w:bookmarkStart w:id="583" w:name="_ETM_Q1_1950123"/>
      <w:bookmarkEnd w:id="583"/>
    </w:p>
    <w:p w:rsidR="007208F0" w:rsidRPr="00E43C89" w:rsidRDefault="007208F0" w:rsidP="00EF7A1E">
      <w:pPr>
        <w:rPr>
          <w:rtl/>
          <w:lang w:eastAsia="he-IL"/>
        </w:rPr>
      </w:pPr>
      <w:bookmarkStart w:id="584" w:name="_ETM_Q1_1950179"/>
      <w:bookmarkStart w:id="585" w:name="_ETM_Q1_1950278"/>
      <w:bookmarkEnd w:id="584"/>
      <w:bookmarkEnd w:id="585"/>
      <w:r w:rsidRPr="00E43C89">
        <w:rPr>
          <w:rFonts w:hint="cs"/>
          <w:rtl/>
          <w:lang w:eastAsia="he-IL"/>
        </w:rPr>
        <w:t xml:space="preserve">זה נכון לתמיד, אבל </w:t>
      </w:r>
      <w:r w:rsidR="006D1A3B" w:rsidRPr="00E43C89">
        <w:rPr>
          <w:rFonts w:hint="cs"/>
          <w:rtl/>
          <w:lang w:eastAsia="he-IL"/>
        </w:rPr>
        <w:t xml:space="preserve">דווקא עכשיו בתקופה כזאת, מסגרות </w:t>
      </w:r>
      <w:bookmarkStart w:id="586" w:name="_ETM_Q1_1954937"/>
      <w:bookmarkEnd w:id="586"/>
      <w:r w:rsidR="006D1A3B" w:rsidRPr="00E43C89">
        <w:rPr>
          <w:rFonts w:hint="cs"/>
          <w:rtl/>
          <w:lang w:eastAsia="he-IL"/>
        </w:rPr>
        <w:t xml:space="preserve">חברתיות, ילדים שתקועים גם ככה בבית, ומסגרות שעוד עושות התנדבות </w:t>
      </w:r>
      <w:bookmarkStart w:id="587" w:name="_ETM_Q1_1960186"/>
      <w:bookmarkEnd w:id="587"/>
      <w:r w:rsidR="006D1A3B" w:rsidRPr="00E43C89">
        <w:rPr>
          <w:rFonts w:hint="cs"/>
          <w:rtl/>
          <w:lang w:eastAsia="he-IL"/>
        </w:rPr>
        <w:t xml:space="preserve">בקהילה ובחינוך מיוחד ונותנות אורך רוח מנטלי לילדים זה </w:t>
      </w:r>
      <w:r w:rsidR="006D1A3B" w:rsidRPr="00E43C89">
        <w:rPr>
          <w:lang w:eastAsia="he-IL"/>
        </w:rPr>
        <w:t>must</w:t>
      </w:r>
      <w:r w:rsidR="006D1A3B" w:rsidRPr="00E43C89">
        <w:rPr>
          <w:rFonts w:hint="cs"/>
          <w:rtl/>
          <w:lang w:eastAsia="he-IL"/>
        </w:rPr>
        <w:t xml:space="preserve">. </w:t>
      </w:r>
      <w:bookmarkStart w:id="588" w:name="_ETM_Q1_1967634"/>
      <w:bookmarkEnd w:id="588"/>
      <w:r w:rsidR="006D1A3B" w:rsidRPr="00E43C89">
        <w:rPr>
          <w:rFonts w:hint="cs"/>
          <w:rtl/>
          <w:lang w:eastAsia="he-IL"/>
        </w:rPr>
        <w:t xml:space="preserve">אני חושב שיש פה הסתכלות שצריכה להשתנות. משרד החינוך חייב </w:t>
      </w:r>
      <w:bookmarkStart w:id="589" w:name="_ETM_Q1_1972648"/>
      <w:bookmarkEnd w:id="589"/>
      <w:r w:rsidR="006D1A3B" w:rsidRPr="00E43C89">
        <w:rPr>
          <w:rFonts w:hint="cs"/>
          <w:rtl/>
          <w:lang w:eastAsia="he-IL"/>
        </w:rPr>
        <w:t>להסתכל בכל תקצוב ו</w:t>
      </w:r>
      <w:r w:rsidR="00EF7A1E" w:rsidRPr="00E43C89">
        <w:rPr>
          <w:rFonts w:hint="cs"/>
          <w:rtl/>
          <w:lang w:eastAsia="he-IL"/>
        </w:rPr>
        <w:t>ב</w:t>
      </w:r>
      <w:r w:rsidR="006D1A3B" w:rsidRPr="00E43C89">
        <w:rPr>
          <w:rFonts w:hint="cs"/>
          <w:rtl/>
          <w:lang w:eastAsia="he-IL"/>
        </w:rPr>
        <w:t xml:space="preserve">היערכות המשברית הזאת בתחום החינוך </w:t>
      </w:r>
      <w:r w:rsidR="006D1A3B" w:rsidRPr="00E43C89">
        <w:rPr>
          <w:rtl/>
          <w:lang w:eastAsia="he-IL"/>
        </w:rPr>
        <w:t>–</w:t>
      </w:r>
      <w:r w:rsidR="006D1A3B" w:rsidRPr="00E43C89">
        <w:rPr>
          <w:rFonts w:hint="cs"/>
          <w:rtl/>
          <w:lang w:eastAsia="he-IL"/>
        </w:rPr>
        <w:t xml:space="preserve"> הוא </w:t>
      </w:r>
      <w:bookmarkStart w:id="590" w:name="_ETM_Q1_1978274"/>
      <w:bookmarkEnd w:id="590"/>
      <w:r w:rsidR="006D1A3B" w:rsidRPr="00E43C89">
        <w:rPr>
          <w:rFonts w:hint="cs"/>
          <w:rtl/>
          <w:lang w:eastAsia="he-IL"/>
        </w:rPr>
        <w:t xml:space="preserve">חייב לכלול הפעם בצורה חד-משמעית את החינוך הבלתי פורמלי, שלא </w:t>
      </w:r>
      <w:bookmarkStart w:id="591" w:name="_ETM_Q1_1981719"/>
      <w:bookmarkEnd w:id="591"/>
      <w:r w:rsidR="006D1A3B" w:rsidRPr="00E43C89">
        <w:rPr>
          <w:rFonts w:hint="cs"/>
          <w:rtl/>
          <w:lang w:eastAsia="he-IL"/>
        </w:rPr>
        <w:t xml:space="preserve">ייתנו להם לבוא ולקושש עזרה, אלא שיבינו במשרד החינוך ובמשרד </w:t>
      </w:r>
      <w:bookmarkStart w:id="592" w:name="_ETM_Q1_1987783"/>
      <w:bookmarkEnd w:id="592"/>
      <w:r w:rsidR="006D1A3B" w:rsidRPr="00E43C89">
        <w:rPr>
          <w:rFonts w:hint="cs"/>
          <w:rtl/>
          <w:lang w:eastAsia="he-IL"/>
        </w:rPr>
        <w:t xml:space="preserve">האוצר שזה חלק. מדברים על פירמידת הצרכים של מאסלו, זה </w:t>
      </w:r>
      <w:bookmarkStart w:id="593" w:name="_ETM_Q1_1989862"/>
      <w:bookmarkEnd w:id="593"/>
      <w:r w:rsidR="006D1A3B" w:rsidRPr="00E43C89">
        <w:rPr>
          <w:rFonts w:hint="cs"/>
          <w:rtl/>
          <w:lang w:eastAsia="he-IL"/>
        </w:rPr>
        <w:t xml:space="preserve">שם. זה לא שעכשיו דאגנו רק לבריאות ודאגנו ללמידה מרחוק </w:t>
      </w:r>
      <w:bookmarkStart w:id="594" w:name="_ETM_Q1_1995127"/>
      <w:bookmarkEnd w:id="594"/>
      <w:r w:rsidR="006D1A3B" w:rsidRPr="00E43C89">
        <w:rPr>
          <w:rFonts w:hint="cs"/>
          <w:rtl/>
          <w:lang w:eastAsia="he-IL"/>
        </w:rPr>
        <w:t xml:space="preserve">פיזית והסתפקנו בזה. לא, הילדים האלה חייבים עוד שמץ של נורמליות, והשמץ של נורמליות הם מקבלים מהחינוך הבלתי פורמלי. זה </w:t>
      </w:r>
      <w:bookmarkStart w:id="595" w:name="_ETM_Q1_2005019"/>
      <w:bookmarkEnd w:id="595"/>
      <w:r w:rsidR="006D1A3B" w:rsidRPr="00E43C89">
        <w:rPr>
          <w:rFonts w:hint="cs"/>
          <w:rtl/>
          <w:lang w:eastAsia="he-IL"/>
        </w:rPr>
        <w:t xml:space="preserve">חייב להיות בסל הכלים ההכרחי של החירום כרגע שאנחנו נמצאים </w:t>
      </w:r>
      <w:bookmarkStart w:id="596" w:name="_ETM_Q1_2010850"/>
      <w:bookmarkEnd w:id="596"/>
      <w:r w:rsidR="006D1A3B" w:rsidRPr="00E43C89">
        <w:rPr>
          <w:rFonts w:hint="cs"/>
          <w:rtl/>
          <w:lang w:eastAsia="he-IL"/>
        </w:rPr>
        <w:t>בו.</w:t>
      </w:r>
    </w:p>
    <w:p w:rsidR="006D1A3B" w:rsidRPr="00E43C89" w:rsidRDefault="006D1A3B" w:rsidP="007208F0">
      <w:pPr>
        <w:rPr>
          <w:rtl/>
          <w:lang w:eastAsia="he-IL"/>
        </w:rPr>
      </w:pPr>
      <w:bookmarkStart w:id="597" w:name="_ETM_Q1_2009710"/>
      <w:bookmarkStart w:id="598" w:name="_ETM_Q1_2009811"/>
      <w:bookmarkEnd w:id="597"/>
      <w:bookmarkEnd w:id="598"/>
    </w:p>
    <w:p w:rsidR="006D1A3B" w:rsidRPr="00E43C89" w:rsidRDefault="006D1A3B" w:rsidP="006D1A3B">
      <w:pPr>
        <w:pStyle w:val="af6"/>
        <w:keepNext/>
        <w:rPr>
          <w:rtl/>
        </w:rPr>
      </w:pPr>
      <w:bookmarkStart w:id="599" w:name="ET_yor_4615_13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599"/>
    </w:p>
    <w:p w:rsidR="006D1A3B" w:rsidRPr="00E43C89" w:rsidRDefault="006D1A3B" w:rsidP="006D1A3B">
      <w:pPr>
        <w:pStyle w:val="KeepWithNext"/>
        <w:rPr>
          <w:rtl/>
        </w:rPr>
      </w:pPr>
    </w:p>
    <w:p w:rsidR="006D1A3B" w:rsidRPr="00E43C89" w:rsidRDefault="006D1A3B" w:rsidP="006D1A3B">
      <w:pPr>
        <w:rPr>
          <w:rtl/>
        </w:rPr>
      </w:pPr>
      <w:bookmarkStart w:id="600" w:name="_ETM_Q1_2010936"/>
      <w:bookmarkEnd w:id="600"/>
      <w:r w:rsidRPr="00E43C89">
        <w:rPr>
          <w:rFonts w:hint="cs"/>
          <w:rtl/>
        </w:rPr>
        <w:t>תודה, עידן רול.</w:t>
      </w:r>
      <w:r w:rsidRPr="00E43C89">
        <w:rPr>
          <w:rtl/>
        </w:rPr>
        <w:t xml:space="preserve">  </w:t>
      </w:r>
    </w:p>
    <w:p w:rsidR="007208F0" w:rsidRPr="00E43C89" w:rsidRDefault="007208F0" w:rsidP="00C7190D">
      <w:pPr>
        <w:rPr>
          <w:rtl/>
          <w:lang w:eastAsia="he-IL"/>
        </w:rPr>
      </w:pPr>
      <w:bookmarkStart w:id="601" w:name="_ETM_Q1_1942316"/>
      <w:bookmarkStart w:id="602" w:name="_ETM_Q1_1942428"/>
      <w:bookmarkEnd w:id="601"/>
      <w:bookmarkEnd w:id="602"/>
    </w:p>
    <w:p w:rsidR="00C7190D" w:rsidRPr="00E43C89" w:rsidRDefault="00C7190D" w:rsidP="00C7190D">
      <w:pPr>
        <w:pStyle w:val="a4"/>
        <w:keepNext/>
        <w:rPr>
          <w:rtl/>
        </w:rPr>
      </w:pPr>
      <w:r w:rsidRPr="00E43C89">
        <w:rPr>
          <w:rStyle w:val="TagStyle"/>
          <w:rtl/>
        </w:rPr>
        <w:lastRenderedPageBreak/>
        <w:t xml:space="preserve">&lt;&lt; דובר &gt;&gt; </w:t>
      </w:r>
      <w:r w:rsidRPr="00E43C89">
        <w:rPr>
          <w:rtl/>
        </w:rPr>
        <w:t>ווליד טאהא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</w:p>
    <w:p w:rsidR="00C7190D" w:rsidRPr="00E43C89" w:rsidRDefault="00C7190D" w:rsidP="00C7190D">
      <w:pPr>
        <w:pStyle w:val="KeepWithNext"/>
        <w:rPr>
          <w:rtl/>
          <w:lang w:eastAsia="he-IL"/>
        </w:rPr>
      </w:pPr>
    </w:p>
    <w:p w:rsidR="00C7190D" w:rsidRPr="00E43C89" w:rsidRDefault="006D1A3B" w:rsidP="00C7190D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ניצן, יש לי שאלה.</w:t>
      </w:r>
      <w:bookmarkStart w:id="603" w:name="_ETM_Q1_2019753"/>
      <w:bookmarkEnd w:id="603"/>
      <w:r w:rsidRPr="00E43C89">
        <w:rPr>
          <w:rFonts w:hint="cs"/>
          <w:rtl/>
          <w:lang w:eastAsia="he-IL"/>
        </w:rPr>
        <w:t xml:space="preserve"> האם יהיה מישהו</w:t>
      </w:r>
      <w:bookmarkStart w:id="604" w:name="_ETM_Q1_2024449"/>
      <w:bookmarkEnd w:id="604"/>
      <w:r w:rsidRPr="00E43C89">
        <w:rPr>
          <w:rFonts w:hint="cs"/>
          <w:rtl/>
          <w:lang w:eastAsia="he-IL"/>
        </w:rPr>
        <w:t xml:space="preserve"> מטעם משרד החינוך? עדיין לא פגשנו אף אחד. אנחנו מדברים </w:t>
      </w:r>
      <w:bookmarkStart w:id="605" w:name="_ETM_Q1_2029387"/>
      <w:bookmarkEnd w:id="605"/>
      <w:r w:rsidRPr="00E43C89">
        <w:rPr>
          <w:rFonts w:hint="cs"/>
          <w:rtl/>
          <w:lang w:eastAsia="he-IL"/>
        </w:rPr>
        <w:t>לעצמנו.</w:t>
      </w:r>
    </w:p>
    <w:p w:rsidR="006D1A3B" w:rsidRPr="00E43C89" w:rsidRDefault="006D1A3B" w:rsidP="00C7190D">
      <w:pPr>
        <w:rPr>
          <w:rtl/>
          <w:lang w:eastAsia="he-IL"/>
        </w:rPr>
      </w:pPr>
      <w:bookmarkStart w:id="606" w:name="_ETM_Q1_2030762"/>
      <w:bookmarkStart w:id="607" w:name="_ETM_Q1_2030886"/>
      <w:bookmarkEnd w:id="606"/>
      <w:bookmarkEnd w:id="607"/>
    </w:p>
    <w:p w:rsidR="006D1A3B" w:rsidRPr="00E43C89" w:rsidRDefault="006D1A3B" w:rsidP="006D1A3B">
      <w:pPr>
        <w:pStyle w:val="af6"/>
        <w:keepNext/>
        <w:rPr>
          <w:rtl/>
        </w:rPr>
      </w:pPr>
      <w:bookmarkStart w:id="608" w:name="ET_yor_4615_134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608"/>
    </w:p>
    <w:p w:rsidR="006D1A3B" w:rsidRPr="00E43C89" w:rsidRDefault="006D1A3B" w:rsidP="006D1A3B">
      <w:pPr>
        <w:pStyle w:val="KeepWithNext"/>
        <w:rPr>
          <w:rtl/>
        </w:rPr>
      </w:pPr>
    </w:p>
    <w:p w:rsidR="006D1A3B" w:rsidRPr="00E43C89" w:rsidRDefault="006D1A3B" w:rsidP="006D1A3B">
      <w:pPr>
        <w:rPr>
          <w:rtl/>
        </w:rPr>
      </w:pPr>
      <w:bookmarkStart w:id="609" w:name="_ETM_Q1_2031644"/>
      <w:bookmarkEnd w:id="609"/>
      <w:r w:rsidRPr="00E43C89">
        <w:rPr>
          <w:rFonts w:hint="cs"/>
          <w:rtl/>
        </w:rPr>
        <w:t xml:space="preserve">לא. למה אתר מעיר לפני? שאלת, אז עכשיו יעלה מישהו </w:t>
      </w:r>
      <w:bookmarkStart w:id="610" w:name="_ETM_Q1_2035851"/>
      <w:bookmarkEnd w:id="610"/>
      <w:r w:rsidRPr="00E43C89">
        <w:rPr>
          <w:rFonts w:hint="cs"/>
          <w:rtl/>
        </w:rPr>
        <w:t>ממשרד החינוך. עכשיו עולה מישהו ממשרד החינוך.</w:t>
      </w:r>
    </w:p>
    <w:p w:rsidR="006D1A3B" w:rsidRPr="00E43C89" w:rsidRDefault="006D1A3B" w:rsidP="006D1A3B">
      <w:pPr>
        <w:rPr>
          <w:rtl/>
        </w:rPr>
      </w:pPr>
      <w:bookmarkStart w:id="611" w:name="_ETM_Q1_2040562"/>
      <w:bookmarkStart w:id="612" w:name="_ETM_Q1_2040676"/>
      <w:bookmarkStart w:id="613" w:name="_ETM_Q1_2039972"/>
      <w:bookmarkEnd w:id="611"/>
      <w:bookmarkEnd w:id="612"/>
      <w:bookmarkEnd w:id="613"/>
    </w:p>
    <w:p w:rsidR="006D1A3B" w:rsidRPr="00E43C89" w:rsidRDefault="006D1A3B" w:rsidP="006D1A3B">
      <w:pPr>
        <w:pStyle w:val="a4"/>
        <w:keepNext/>
        <w:rPr>
          <w:rtl/>
        </w:rPr>
      </w:pPr>
      <w:bookmarkStart w:id="614" w:name="ET_speaker_5854_135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ווליד טאהא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614"/>
    </w:p>
    <w:p w:rsidR="006D1A3B" w:rsidRPr="00E43C89" w:rsidRDefault="006D1A3B" w:rsidP="006D1A3B">
      <w:pPr>
        <w:pStyle w:val="KeepWithNext"/>
        <w:rPr>
          <w:rtl/>
        </w:rPr>
      </w:pPr>
    </w:p>
    <w:p w:rsidR="006D1A3B" w:rsidRPr="00E43C89" w:rsidRDefault="006D1A3B" w:rsidP="006D1A3B">
      <w:pPr>
        <w:rPr>
          <w:rtl/>
        </w:rPr>
      </w:pPr>
      <w:bookmarkStart w:id="615" w:name="_ETM_Q1_2040986"/>
      <w:bookmarkStart w:id="616" w:name="_ETM_Q1_2041054"/>
      <w:bookmarkEnd w:id="615"/>
      <w:bookmarkEnd w:id="616"/>
      <w:r w:rsidRPr="00E43C89">
        <w:rPr>
          <w:rFonts w:hint="cs"/>
          <w:rtl/>
        </w:rPr>
        <w:t>כשתיתן לי את רשות הדיבור, אני אפנה אליו שאלות.</w:t>
      </w:r>
    </w:p>
    <w:p w:rsidR="006D1A3B" w:rsidRPr="00E43C89" w:rsidRDefault="006D1A3B" w:rsidP="006D1A3B">
      <w:pPr>
        <w:rPr>
          <w:rtl/>
        </w:rPr>
      </w:pPr>
      <w:bookmarkStart w:id="617" w:name="_ETM_Q1_2043349"/>
      <w:bookmarkStart w:id="618" w:name="_ETM_Q1_2043476"/>
      <w:bookmarkEnd w:id="617"/>
      <w:bookmarkEnd w:id="618"/>
    </w:p>
    <w:p w:rsidR="006D1A3B" w:rsidRPr="00E43C89" w:rsidRDefault="006D1A3B" w:rsidP="006D1A3B">
      <w:pPr>
        <w:pStyle w:val="af6"/>
        <w:keepNext/>
        <w:rPr>
          <w:rtl/>
        </w:rPr>
      </w:pPr>
      <w:bookmarkStart w:id="619" w:name="ET_yor_4615_136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619"/>
    </w:p>
    <w:p w:rsidR="006D1A3B" w:rsidRPr="00E43C89" w:rsidRDefault="006D1A3B" w:rsidP="006D1A3B">
      <w:pPr>
        <w:pStyle w:val="KeepWithNext"/>
        <w:rPr>
          <w:rtl/>
        </w:rPr>
      </w:pPr>
    </w:p>
    <w:p w:rsidR="006D1A3B" w:rsidRPr="00E43C89" w:rsidRDefault="006D1A3B" w:rsidP="006D1A3B">
      <w:pPr>
        <w:rPr>
          <w:rtl/>
        </w:rPr>
      </w:pPr>
      <w:bookmarkStart w:id="620" w:name="_ETM_Q1_2044311"/>
      <w:bookmarkEnd w:id="620"/>
      <w:r w:rsidRPr="00E43C89">
        <w:rPr>
          <w:rFonts w:hint="cs"/>
          <w:rtl/>
        </w:rPr>
        <w:t xml:space="preserve">מאה אחוז. חגי גרוס, מנהל מינהל </w:t>
      </w:r>
      <w:bookmarkStart w:id="621" w:name="_ETM_Q1_2047922"/>
      <w:bookmarkEnd w:id="621"/>
      <w:r w:rsidRPr="00E43C89">
        <w:rPr>
          <w:rFonts w:hint="cs"/>
          <w:rtl/>
        </w:rPr>
        <w:t xml:space="preserve">חברה ונוער במשרד החינוך, שהוא הגוף שאחראי על הנושא שאנחנו </w:t>
      </w:r>
      <w:bookmarkStart w:id="622" w:name="_ETM_Q1_2055416"/>
      <w:bookmarkEnd w:id="622"/>
      <w:r w:rsidRPr="00E43C89">
        <w:rPr>
          <w:rFonts w:hint="cs"/>
          <w:rtl/>
        </w:rPr>
        <w:t>מדברים עליו. שלום. בוקר טוב, חגי.</w:t>
      </w:r>
      <w:bookmarkStart w:id="623" w:name="_ETM_Q1_2056222"/>
      <w:bookmarkEnd w:id="623"/>
    </w:p>
    <w:p w:rsidR="006D1A3B" w:rsidRPr="00E43C89" w:rsidRDefault="006D1A3B" w:rsidP="006D1A3B">
      <w:pPr>
        <w:rPr>
          <w:rtl/>
        </w:rPr>
      </w:pPr>
      <w:bookmarkStart w:id="624" w:name="_ETM_Q1_2056332"/>
      <w:bookmarkStart w:id="625" w:name="_ETM_Q1_2058109"/>
      <w:bookmarkEnd w:id="624"/>
      <w:bookmarkEnd w:id="625"/>
    </w:p>
    <w:p w:rsidR="006D1A3B" w:rsidRPr="00E43C89" w:rsidRDefault="006D1A3B" w:rsidP="006D1A3B">
      <w:pPr>
        <w:pStyle w:val="af9"/>
        <w:keepNext/>
        <w:rPr>
          <w:rtl/>
        </w:rPr>
      </w:pPr>
      <w:bookmarkStart w:id="626" w:name="ET_guest_863459_137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626"/>
    </w:p>
    <w:p w:rsidR="006D1A3B" w:rsidRPr="00E43C89" w:rsidRDefault="006D1A3B" w:rsidP="006D1A3B">
      <w:pPr>
        <w:pStyle w:val="KeepWithNext"/>
        <w:rPr>
          <w:rtl/>
        </w:rPr>
      </w:pPr>
    </w:p>
    <w:p w:rsidR="006D1A3B" w:rsidRPr="00E43C89" w:rsidRDefault="006D1A3B" w:rsidP="006D1A3B">
      <w:pPr>
        <w:rPr>
          <w:rtl/>
        </w:rPr>
      </w:pPr>
      <w:bookmarkStart w:id="627" w:name="_ETM_Q1_2058828"/>
      <w:bookmarkStart w:id="628" w:name="_ETM_Q1_2058916"/>
      <w:bookmarkEnd w:id="627"/>
      <w:bookmarkEnd w:id="628"/>
      <w:r w:rsidRPr="00E43C89">
        <w:rPr>
          <w:rFonts w:hint="cs"/>
          <w:rtl/>
        </w:rPr>
        <w:t>בוקר טוב.</w:t>
      </w:r>
    </w:p>
    <w:p w:rsidR="006D1A3B" w:rsidRPr="00E43C89" w:rsidRDefault="006D1A3B" w:rsidP="006D1A3B">
      <w:pPr>
        <w:rPr>
          <w:rtl/>
        </w:rPr>
      </w:pPr>
      <w:bookmarkStart w:id="629" w:name="_ETM_Q1_2058180"/>
      <w:bookmarkStart w:id="630" w:name="_ETM_Q1_2058292"/>
      <w:bookmarkEnd w:id="629"/>
      <w:bookmarkEnd w:id="630"/>
    </w:p>
    <w:p w:rsidR="006D1A3B" w:rsidRPr="00E43C89" w:rsidRDefault="006D1A3B" w:rsidP="006D1A3B">
      <w:pPr>
        <w:pStyle w:val="af6"/>
        <w:keepNext/>
        <w:rPr>
          <w:rtl/>
        </w:rPr>
      </w:pPr>
      <w:bookmarkStart w:id="631" w:name="ET_yor_4615_13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631"/>
    </w:p>
    <w:p w:rsidR="006D1A3B" w:rsidRPr="00E43C89" w:rsidRDefault="006D1A3B" w:rsidP="006D1A3B">
      <w:pPr>
        <w:pStyle w:val="KeepWithNext"/>
        <w:rPr>
          <w:rtl/>
        </w:rPr>
      </w:pPr>
    </w:p>
    <w:p w:rsidR="006D1A3B" w:rsidRPr="00E43C89" w:rsidRDefault="006D1A3B" w:rsidP="006D1A3B">
      <w:pPr>
        <w:rPr>
          <w:rtl/>
        </w:rPr>
      </w:pPr>
      <w:bookmarkStart w:id="632" w:name="_ETM_Q1_2059547"/>
      <w:bookmarkEnd w:id="632"/>
      <w:r w:rsidRPr="00E43C89">
        <w:rPr>
          <w:rFonts w:hint="cs"/>
          <w:rtl/>
        </w:rPr>
        <w:t xml:space="preserve">כבר עלו פה כמה </w:t>
      </w:r>
      <w:bookmarkStart w:id="633" w:name="_ETM_Q1_2062452"/>
      <w:bookmarkEnd w:id="633"/>
      <w:r w:rsidRPr="00E43C89">
        <w:rPr>
          <w:rFonts w:hint="cs"/>
          <w:rtl/>
        </w:rPr>
        <w:t>וכמה נושאים. ההתייחסות שלך בבקשה.</w:t>
      </w:r>
    </w:p>
    <w:p w:rsidR="006D1A3B" w:rsidRPr="00E43C89" w:rsidRDefault="006D1A3B" w:rsidP="006D1A3B">
      <w:pPr>
        <w:rPr>
          <w:rtl/>
        </w:rPr>
      </w:pPr>
      <w:bookmarkStart w:id="634" w:name="_ETM_Q1_2065686"/>
      <w:bookmarkStart w:id="635" w:name="_ETM_Q1_2065807"/>
      <w:bookmarkStart w:id="636" w:name="_ETM_Q1_2064656"/>
      <w:bookmarkEnd w:id="634"/>
      <w:bookmarkEnd w:id="635"/>
      <w:bookmarkEnd w:id="636"/>
    </w:p>
    <w:p w:rsidR="006D1A3B" w:rsidRPr="00E43C89" w:rsidRDefault="006D1A3B" w:rsidP="006D1A3B">
      <w:pPr>
        <w:pStyle w:val="af9"/>
        <w:keepNext/>
        <w:rPr>
          <w:rtl/>
        </w:rPr>
      </w:pPr>
      <w:bookmarkStart w:id="637" w:name="ET_guest_863459_13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637"/>
    </w:p>
    <w:p w:rsidR="006D1A3B" w:rsidRPr="00E43C89" w:rsidRDefault="006D1A3B" w:rsidP="006D1A3B">
      <w:pPr>
        <w:pStyle w:val="KeepWithNext"/>
        <w:rPr>
          <w:rtl/>
        </w:rPr>
      </w:pPr>
    </w:p>
    <w:p w:rsidR="005D1916" w:rsidRPr="00E43C89" w:rsidRDefault="006D1A3B" w:rsidP="006D1A3B">
      <w:pPr>
        <w:rPr>
          <w:rtl/>
        </w:rPr>
      </w:pPr>
      <w:bookmarkStart w:id="638" w:name="_ETM_Q1_2065441"/>
      <w:bookmarkStart w:id="639" w:name="_ETM_Q1_2065536"/>
      <w:bookmarkEnd w:id="638"/>
      <w:bookmarkEnd w:id="639"/>
      <w:r w:rsidRPr="00E43C89">
        <w:rPr>
          <w:rFonts w:hint="cs"/>
          <w:rtl/>
        </w:rPr>
        <w:t xml:space="preserve">בוקר טוב לכולם. משרד החינוך, כמו </w:t>
      </w:r>
      <w:bookmarkStart w:id="640" w:name="_ETM_Q1_2071232"/>
      <w:bookmarkEnd w:id="640"/>
      <w:r w:rsidRPr="00E43C89">
        <w:rPr>
          <w:rFonts w:hint="cs"/>
          <w:rtl/>
        </w:rPr>
        <w:t>שנאמר פה, הוא אחראי על כל החינוך הבלתי פורמלי במדינת ישראל</w:t>
      </w:r>
      <w:r w:rsidR="009E225B" w:rsidRPr="00E43C89">
        <w:rPr>
          <w:rFonts w:hint="cs"/>
          <w:rtl/>
        </w:rPr>
        <w:t xml:space="preserve">. הוא נמצא בקשר שוטף, גם בשגרה וגם </w:t>
      </w:r>
      <w:bookmarkStart w:id="641" w:name="_ETM_Q1_2076442"/>
      <w:bookmarkEnd w:id="641"/>
      <w:r w:rsidR="009E225B" w:rsidRPr="00E43C89">
        <w:rPr>
          <w:rFonts w:hint="cs"/>
          <w:rtl/>
        </w:rPr>
        <w:t xml:space="preserve">בחירום עם כלל ארגוני החברה האזרחית, תנועות הנוער, ארגוני הנוער, </w:t>
      </w:r>
      <w:bookmarkStart w:id="642" w:name="_ETM_Q1_2082123"/>
      <w:bookmarkEnd w:id="642"/>
      <w:r w:rsidR="009E225B" w:rsidRPr="00E43C89">
        <w:rPr>
          <w:rFonts w:hint="cs"/>
          <w:rtl/>
        </w:rPr>
        <w:t>המתנ"סים, גם תנועות הבוגרים, שזה הש"שינים, המכינות הקדם צבאיות וכו' וכו'.</w:t>
      </w:r>
    </w:p>
    <w:p w:rsidR="005D1916" w:rsidRPr="00E43C89" w:rsidRDefault="005D1916" w:rsidP="006D1A3B">
      <w:pPr>
        <w:rPr>
          <w:rtl/>
        </w:rPr>
      </w:pPr>
      <w:bookmarkStart w:id="643" w:name="_ETM_Q1_2087639"/>
      <w:bookmarkStart w:id="644" w:name="_ETM_Q1_2087811"/>
      <w:bookmarkEnd w:id="643"/>
      <w:bookmarkEnd w:id="644"/>
    </w:p>
    <w:p w:rsidR="005D1916" w:rsidRPr="00E43C89" w:rsidRDefault="005D1916" w:rsidP="007C1776">
      <w:pPr>
        <w:rPr>
          <w:rtl/>
        </w:rPr>
      </w:pPr>
      <w:bookmarkStart w:id="645" w:name="_ETM_Q1_2087911"/>
      <w:bookmarkStart w:id="646" w:name="_ETM_Q1_2088016"/>
      <w:bookmarkEnd w:id="645"/>
      <w:bookmarkEnd w:id="646"/>
      <w:r w:rsidRPr="00E43C89">
        <w:rPr>
          <w:rFonts w:hint="cs"/>
          <w:rtl/>
        </w:rPr>
        <w:t xml:space="preserve">עם פרוץ המשבר המשרד נערך להנחות את כלל גופי </w:t>
      </w:r>
      <w:bookmarkStart w:id="647" w:name="_ETM_Q1_2093334"/>
      <w:bookmarkEnd w:id="647"/>
      <w:r w:rsidRPr="00E43C89">
        <w:rPr>
          <w:rFonts w:hint="cs"/>
          <w:rtl/>
        </w:rPr>
        <w:t xml:space="preserve">החברה האזרחית לשני צירי פעילות מרכזיים. הציר הראשון הוא העברת </w:t>
      </w:r>
      <w:bookmarkStart w:id="648" w:name="_ETM_Q1_2098569"/>
      <w:bookmarkEnd w:id="648"/>
      <w:r w:rsidRPr="00E43C89">
        <w:rPr>
          <w:rFonts w:hint="cs"/>
          <w:rtl/>
        </w:rPr>
        <w:t xml:space="preserve">כל פעילות החינוך הבלתי פורמלי למישור הווירטואלי. אני רוצה לציין </w:t>
      </w:r>
      <w:bookmarkStart w:id="649" w:name="_ETM_Q1_2104500"/>
      <w:bookmarkEnd w:id="649"/>
      <w:r w:rsidRPr="00E43C89">
        <w:rPr>
          <w:rFonts w:hint="cs"/>
          <w:rtl/>
        </w:rPr>
        <w:t xml:space="preserve">לטובה ולחיוב את תנועות הנוער, ארגוני הנוער והמתנ"סים, שאת כל הפעילות שהיו אמורים לעשות בצורה פיזית העבירו לצורה מקוונת. </w:t>
      </w:r>
      <w:bookmarkStart w:id="650" w:name="_ETM_Q1_2114673"/>
      <w:bookmarkEnd w:id="650"/>
      <w:r w:rsidRPr="00E43C89">
        <w:rPr>
          <w:rFonts w:hint="cs"/>
          <w:rtl/>
        </w:rPr>
        <w:t xml:space="preserve">אנחנו מקבלים דיווחים. המדריכים נפגשים עם החניכים, יש פעילויות וירטואליות, </w:t>
      </w:r>
      <w:bookmarkStart w:id="651" w:name="_ETM_Q1_2122058"/>
      <w:bookmarkEnd w:id="651"/>
      <w:r w:rsidRPr="00E43C89">
        <w:rPr>
          <w:rFonts w:hint="cs"/>
          <w:rtl/>
        </w:rPr>
        <w:t>והדבר הזה קורה בפו</w:t>
      </w:r>
      <w:r w:rsidR="007C1776" w:rsidRPr="00E43C89">
        <w:rPr>
          <w:rFonts w:hint="cs"/>
          <w:rtl/>
        </w:rPr>
        <w:t>ע</w:t>
      </w:r>
      <w:r w:rsidRPr="00E43C89">
        <w:rPr>
          <w:rFonts w:hint="cs"/>
          <w:rtl/>
        </w:rPr>
        <w:t>ל.</w:t>
      </w:r>
    </w:p>
    <w:p w:rsidR="005D1916" w:rsidRPr="00E43C89" w:rsidRDefault="005D1916" w:rsidP="006D1A3B">
      <w:pPr>
        <w:rPr>
          <w:rtl/>
        </w:rPr>
      </w:pPr>
      <w:bookmarkStart w:id="652" w:name="_ETM_Q1_2120513"/>
      <w:bookmarkStart w:id="653" w:name="_ETM_Q1_2120657"/>
      <w:bookmarkEnd w:id="652"/>
      <w:bookmarkEnd w:id="653"/>
    </w:p>
    <w:p w:rsidR="005D1916" w:rsidRPr="00E43C89" w:rsidRDefault="005D1916" w:rsidP="0080697C">
      <w:pPr>
        <w:rPr>
          <w:rtl/>
        </w:rPr>
      </w:pPr>
      <w:bookmarkStart w:id="654" w:name="_ETM_Q1_2120721"/>
      <w:bookmarkStart w:id="655" w:name="_ETM_Q1_2120810"/>
      <w:bookmarkEnd w:id="654"/>
      <w:bookmarkEnd w:id="655"/>
      <w:r w:rsidRPr="00E43C89">
        <w:rPr>
          <w:rFonts w:hint="cs"/>
          <w:rtl/>
        </w:rPr>
        <w:t xml:space="preserve">הציר השני הוא ציר ההתנדבות. משרד החינוך </w:t>
      </w:r>
      <w:bookmarkStart w:id="656" w:name="_ETM_Q1_2125253"/>
      <w:bookmarkEnd w:id="656"/>
      <w:r w:rsidRPr="00E43C89">
        <w:rPr>
          <w:rFonts w:hint="cs"/>
          <w:rtl/>
        </w:rPr>
        <w:t xml:space="preserve">אחראי על הפעלת המתנדבים, מתנדבי הנוער בחירום. המודל הוא מודל </w:t>
      </w:r>
      <w:bookmarkStart w:id="657" w:name="_ETM_Q1_2133736"/>
      <w:bookmarkEnd w:id="657"/>
      <w:r w:rsidRPr="00E43C89">
        <w:rPr>
          <w:rFonts w:hint="cs"/>
          <w:rtl/>
        </w:rPr>
        <w:t xml:space="preserve">שעובד ברשויות המקומיות, ופה יש לנו שיתוף פעולה הדוק עם </w:t>
      </w:r>
      <w:bookmarkStart w:id="658" w:name="_ETM_Q1_2137779"/>
      <w:bookmarkEnd w:id="658"/>
      <w:r w:rsidRPr="00E43C89">
        <w:rPr>
          <w:rFonts w:hint="cs"/>
          <w:rtl/>
        </w:rPr>
        <w:t xml:space="preserve">השלטון המקומי. מנהל יחידת הנוער ברשות הוא זה שמפעיל את </w:t>
      </w:r>
      <w:bookmarkStart w:id="659" w:name="_ETM_Q1_2141903"/>
      <w:bookmarkEnd w:id="659"/>
      <w:r w:rsidRPr="00E43C89">
        <w:rPr>
          <w:rFonts w:hint="cs"/>
          <w:rtl/>
        </w:rPr>
        <w:t xml:space="preserve">המתנדבים ונותן מענה לצרכים של הרשות המקומית. שם הוא מפעיל </w:t>
      </w:r>
      <w:bookmarkStart w:id="660" w:name="_ETM_Q1_2146466"/>
      <w:bookmarkEnd w:id="660"/>
      <w:r w:rsidRPr="00E43C89">
        <w:rPr>
          <w:rFonts w:hint="cs"/>
          <w:rtl/>
        </w:rPr>
        <w:t xml:space="preserve">במכלול החירום שלו גם את המתנדבים המקומיים, שזה המד"צים והנהגת </w:t>
      </w:r>
      <w:bookmarkStart w:id="661" w:name="_ETM_Q1_2149398"/>
      <w:bookmarkEnd w:id="661"/>
      <w:r w:rsidRPr="00E43C89">
        <w:rPr>
          <w:rFonts w:hint="cs"/>
          <w:rtl/>
        </w:rPr>
        <w:t xml:space="preserve">הנוער המקומית, וכמובן גם את כלל השותפים, שזה התנועות, </w:t>
      </w:r>
      <w:bookmarkStart w:id="662" w:name="_ETM_Q1_2153613"/>
      <w:bookmarkEnd w:id="662"/>
      <w:r w:rsidRPr="00E43C89">
        <w:rPr>
          <w:rFonts w:hint="cs"/>
          <w:rtl/>
        </w:rPr>
        <w:t>הארגונים, מכינות קדם צבאיות וכו' וכו'.</w:t>
      </w:r>
    </w:p>
    <w:p w:rsidR="005D1916" w:rsidRPr="00E43C89" w:rsidRDefault="005D1916" w:rsidP="006D1A3B">
      <w:pPr>
        <w:rPr>
          <w:rtl/>
        </w:rPr>
      </w:pPr>
      <w:bookmarkStart w:id="663" w:name="_ETM_Q1_2158591"/>
      <w:bookmarkStart w:id="664" w:name="_ETM_Q1_2158722"/>
      <w:bookmarkEnd w:id="663"/>
      <w:bookmarkEnd w:id="664"/>
    </w:p>
    <w:p w:rsidR="006D1A3B" w:rsidRPr="00E43C89" w:rsidRDefault="005D1916" w:rsidP="0080697C">
      <w:pPr>
        <w:rPr>
          <w:rtl/>
        </w:rPr>
      </w:pPr>
      <w:bookmarkStart w:id="665" w:name="_ETM_Q1_2158759"/>
      <w:bookmarkStart w:id="666" w:name="_ETM_Q1_2158868"/>
      <w:bookmarkEnd w:id="665"/>
      <w:bookmarkEnd w:id="666"/>
      <w:r w:rsidRPr="00E43C89">
        <w:rPr>
          <w:rFonts w:hint="cs"/>
          <w:rtl/>
        </w:rPr>
        <w:t>יש גם משימות לאומיות ארציות.</w:t>
      </w:r>
      <w:bookmarkStart w:id="667" w:name="_ETM_Q1_2158937"/>
      <w:bookmarkEnd w:id="667"/>
      <w:r w:rsidRPr="00E43C89">
        <w:rPr>
          <w:rFonts w:hint="cs"/>
          <w:rtl/>
        </w:rPr>
        <w:t xml:space="preserve"> למשל מרכזי החינוך, מה שנקרא "השמרטפיות", אבל אנחנו קוראים לזה </w:t>
      </w:r>
      <w:bookmarkStart w:id="668" w:name="_ETM_Q1_2164651"/>
      <w:bookmarkEnd w:id="668"/>
      <w:r w:rsidRPr="00E43C89">
        <w:rPr>
          <w:rFonts w:hint="cs"/>
          <w:rtl/>
        </w:rPr>
        <w:t xml:space="preserve">"מרכזי החינוך לעובדים החיוניים של מערכת הבריאות". המשרד היום יחד </w:t>
      </w:r>
      <w:bookmarkStart w:id="669" w:name="_ETM_Q1_2169522"/>
      <w:bookmarkEnd w:id="669"/>
      <w:r w:rsidRPr="00E43C89">
        <w:rPr>
          <w:rFonts w:hint="cs"/>
          <w:rtl/>
        </w:rPr>
        <w:t>עם השלטון המקומי אחראי להפעלה של 116 מוקדים כאלה</w:t>
      </w:r>
      <w:r w:rsidR="0080697C" w:rsidRPr="00E43C89">
        <w:rPr>
          <w:rFonts w:hint="cs"/>
          <w:rtl/>
        </w:rPr>
        <w:t xml:space="preserve"> כיום</w:t>
      </w:r>
      <w:r w:rsidRPr="00E43C89">
        <w:rPr>
          <w:rFonts w:hint="cs"/>
          <w:rtl/>
        </w:rPr>
        <w:t xml:space="preserve">, </w:t>
      </w:r>
      <w:bookmarkStart w:id="670" w:name="_ETM_Q1_2176814"/>
      <w:bookmarkEnd w:id="670"/>
      <w:r w:rsidRPr="00E43C89">
        <w:rPr>
          <w:rFonts w:hint="cs"/>
          <w:rtl/>
        </w:rPr>
        <w:t xml:space="preserve">על ידי מתנדבים, על ידי תמיכה פדגוגית. </w:t>
      </w:r>
      <w:bookmarkStart w:id="671" w:name="_ETM_Q1_2181934"/>
      <w:bookmarkStart w:id="672" w:name="_ETM_Q1_2182054"/>
      <w:bookmarkStart w:id="673" w:name="_ETM_Q1_2182110"/>
      <w:bookmarkStart w:id="674" w:name="_ETM_Q1_2182215"/>
      <w:bookmarkEnd w:id="671"/>
      <w:bookmarkEnd w:id="672"/>
      <w:bookmarkEnd w:id="673"/>
      <w:bookmarkEnd w:id="674"/>
      <w:r w:rsidRPr="00E43C89">
        <w:rPr>
          <w:rFonts w:hint="cs"/>
          <w:rtl/>
        </w:rPr>
        <w:t xml:space="preserve">זה בגדול מה שהמשרד </w:t>
      </w:r>
      <w:bookmarkStart w:id="675" w:name="_ETM_Q1_2182473"/>
      <w:bookmarkEnd w:id="675"/>
      <w:r w:rsidRPr="00E43C89">
        <w:rPr>
          <w:rFonts w:hint="cs"/>
          <w:rtl/>
        </w:rPr>
        <w:t>נערך אליו בתקופת החירום.</w:t>
      </w:r>
    </w:p>
    <w:p w:rsidR="005D1916" w:rsidRPr="00E43C89" w:rsidRDefault="005D1916" w:rsidP="005D1916">
      <w:pPr>
        <w:rPr>
          <w:rtl/>
        </w:rPr>
      </w:pPr>
      <w:bookmarkStart w:id="676" w:name="_ETM_Q1_2187892"/>
      <w:bookmarkStart w:id="677" w:name="_ETM_Q1_2188005"/>
      <w:bookmarkEnd w:id="676"/>
      <w:bookmarkEnd w:id="677"/>
    </w:p>
    <w:p w:rsidR="005D1916" w:rsidRPr="00E43C89" w:rsidRDefault="005D1916" w:rsidP="005D1916">
      <w:pPr>
        <w:rPr>
          <w:rtl/>
        </w:rPr>
      </w:pPr>
      <w:bookmarkStart w:id="678" w:name="_ETM_Q1_2188788"/>
      <w:bookmarkStart w:id="679" w:name="_ETM_Q1_2188864"/>
      <w:bookmarkEnd w:id="678"/>
      <w:bookmarkEnd w:id="679"/>
      <w:r w:rsidRPr="00E43C89">
        <w:rPr>
          <w:rFonts w:hint="cs"/>
          <w:rtl/>
        </w:rPr>
        <w:t xml:space="preserve">לגבי הסוגיות שעלו פה. קודם כול, </w:t>
      </w:r>
      <w:bookmarkStart w:id="680" w:name="_ETM_Q1_2190932"/>
      <w:bookmarkEnd w:id="680"/>
      <w:r w:rsidRPr="00E43C89">
        <w:rPr>
          <w:rFonts w:hint="cs"/>
          <w:rtl/>
        </w:rPr>
        <w:t>כמו כולם אנחנו יודעים שהמשק כולו נמצא במשבר. המגזרים כו</w:t>
      </w:r>
      <w:bookmarkStart w:id="681" w:name="_ETM_Q1_2197068"/>
      <w:bookmarkEnd w:id="681"/>
      <w:r w:rsidRPr="00E43C89">
        <w:rPr>
          <w:rFonts w:hint="cs"/>
          <w:rtl/>
        </w:rPr>
        <w:t xml:space="preserve">לם, הפרטיים והציבוריים, נמצאים בתקופה קשה. הרבה מאוד עובדים יצאו </w:t>
      </w:r>
      <w:bookmarkStart w:id="682" w:name="_ETM_Q1_2202211"/>
      <w:bookmarkEnd w:id="682"/>
      <w:r w:rsidRPr="00E43C89">
        <w:rPr>
          <w:rFonts w:hint="cs"/>
          <w:rtl/>
        </w:rPr>
        <w:t xml:space="preserve">לחופשה, כולל עובדי השירות הציבורי, ומטבע הדברים הדבר פוגע גם </w:t>
      </w:r>
      <w:bookmarkStart w:id="683" w:name="_ETM_Q1_2209319"/>
      <w:bookmarkEnd w:id="683"/>
      <w:r w:rsidRPr="00E43C89">
        <w:rPr>
          <w:rFonts w:hint="cs"/>
          <w:rtl/>
        </w:rPr>
        <w:t>בכל הגופים שפועלים בחינוך הבלתי פורמלי.</w:t>
      </w:r>
    </w:p>
    <w:p w:rsidR="005D1916" w:rsidRPr="00E43C89" w:rsidRDefault="005D1916" w:rsidP="005D1916">
      <w:pPr>
        <w:rPr>
          <w:rtl/>
        </w:rPr>
      </w:pPr>
      <w:bookmarkStart w:id="684" w:name="_ETM_Q1_2216063"/>
      <w:bookmarkStart w:id="685" w:name="_ETM_Q1_2216183"/>
      <w:bookmarkStart w:id="686" w:name="_ETM_Q1_2216279"/>
      <w:bookmarkEnd w:id="684"/>
      <w:bookmarkEnd w:id="685"/>
      <w:bookmarkEnd w:id="686"/>
    </w:p>
    <w:p w:rsidR="005D1916" w:rsidRPr="00E43C89" w:rsidRDefault="005D1916" w:rsidP="0080697C">
      <w:pPr>
        <w:rPr>
          <w:rtl/>
        </w:rPr>
      </w:pPr>
      <w:bookmarkStart w:id="687" w:name="_ETM_Q1_2216361"/>
      <w:bookmarkEnd w:id="687"/>
      <w:r w:rsidRPr="00E43C89">
        <w:rPr>
          <w:rFonts w:hint="cs"/>
          <w:rtl/>
        </w:rPr>
        <w:t xml:space="preserve">בנוגע לתקנות אנחנו נערכים יחד </w:t>
      </w:r>
      <w:bookmarkStart w:id="688" w:name="_ETM_Q1_2218787"/>
      <w:bookmarkEnd w:id="688"/>
      <w:r w:rsidRPr="00E43C89">
        <w:rPr>
          <w:rFonts w:hint="cs"/>
          <w:rtl/>
        </w:rPr>
        <w:t xml:space="preserve">עם משרד המשפטים להרחבה ולמתן פרשנות מקסימלית, על מנת שהתקנות </w:t>
      </w:r>
      <w:bookmarkStart w:id="689" w:name="_ETM_Q1_2223758"/>
      <w:bookmarkEnd w:id="689"/>
      <w:r w:rsidRPr="00E43C89">
        <w:rPr>
          <w:rFonts w:hint="cs"/>
          <w:rtl/>
        </w:rPr>
        <w:t xml:space="preserve">יכללו כמה שיותר פעולות שאולי מלכתחילה לא היו כלולות </w:t>
      </w:r>
      <w:bookmarkStart w:id="690" w:name="_ETM_Q1_2227358"/>
      <w:bookmarkEnd w:id="690"/>
      <w:r w:rsidRPr="00E43C89">
        <w:rPr>
          <w:rFonts w:hint="cs"/>
          <w:rtl/>
        </w:rPr>
        <w:t xml:space="preserve">בתקנה עצמה. אני מדבר על תקנות התמיכה. הבאתי את </w:t>
      </w:r>
      <w:bookmarkStart w:id="691" w:name="_ETM_Q1_2231095"/>
      <w:bookmarkEnd w:id="691"/>
      <w:r w:rsidRPr="00E43C89">
        <w:rPr>
          <w:rFonts w:hint="cs"/>
          <w:rtl/>
        </w:rPr>
        <w:t xml:space="preserve">הדוגמה של תנועות הנוער. אם תנועות הנוער אמורות לפגוש את </w:t>
      </w:r>
      <w:bookmarkStart w:id="692" w:name="_ETM_Q1_2235590"/>
      <w:bookmarkEnd w:id="692"/>
      <w:r w:rsidRPr="00E43C89">
        <w:rPr>
          <w:rFonts w:hint="cs"/>
          <w:rtl/>
        </w:rPr>
        <w:t xml:space="preserve">החניכים, אז </w:t>
      </w:r>
      <w:r w:rsidRPr="00E43C89">
        <w:rPr>
          <w:rFonts w:hint="cs"/>
          <w:rtl/>
        </w:rPr>
        <w:lastRenderedPageBreak/>
        <w:t xml:space="preserve">הפרשנות המרחיבה שאנחנו ניתן ומשרד המשפטים יאשר, שהמפגש </w:t>
      </w:r>
      <w:bookmarkStart w:id="693" w:name="_ETM_Q1_2241264"/>
      <w:bookmarkEnd w:id="693"/>
      <w:r w:rsidRPr="00E43C89">
        <w:rPr>
          <w:rFonts w:hint="cs"/>
          <w:rtl/>
        </w:rPr>
        <w:t xml:space="preserve">לא חייב להיות מפגש פיזי, אלא גם מפגש וירטואלי יכול </w:t>
      </w:r>
      <w:bookmarkStart w:id="694" w:name="_ETM_Q1_2245106"/>
      <w:bookmarkEnd w:id="694"/>
      <w:r w:rsidRPr="00E43C89">
        <w:rPr>
          <w:rFonts w:hint="cs"/>
          <w:rtl/>
        </w:rPr>
        <w:t>לבוא בחשבון.</w:t>
      </w:r>
    </w:p>
    <w:p w:rsidR="005D1916" w:rsidRPr="00E43C89" w:rsidRDefault="005D1916" w:rsidP="005D1916">
      <w:pPr>
        <w:rPr>
          <w:rtl/>
        </w:rPr>
      </w:pPr>
      <w:bookmarkStart w:id="695" w:name="_ETM_Q1_2247480"/>
      <w:bookmarkStart w:id="696" w:name="_ETM_Q1_2247575"/>
      <w:bookmarkEnd w:id="695"/>
      <w:bookmarkEnd w:id="696"/>
    </w:p>
    <w:p w:rsidR="005D1916" w:rsidRPr="00E43C89" w:rsidRDefault="005D1916" w:rsidP="005D1916">
      <w:pPr>
        <w:rPr>
          <w:rtl/>
        </w:rPr>
      </w:pPr>
      <w:bookmarkStart w:id="697" w:name="_ETM_Q1_2247664"/>
      <w:bookmarkStart w:id="698" w:name="_ETM_Q1_2247796"/>
      <w:bookmarkEnd w:id="697"/>
      <w:bookmarkEnd w:id="698"/>
      <w:r w:rsidRPr="00E43C89">
        <w:rPr>
          <w:rFonts w:hint="cs"/>
          <w:rtl/>
        </w:rPr>
        <w:t xml:space="preserve">יש גבול לכמה שנוכל למתוח את התקנות. ולכן למשל, אם יש איזה תנועה או ארגון שכל מהות הפעילות שלהם </w:t>
      </w:r>
      <w:bookmarkStart w:id="699" w:name="_ETM_Q1_2255260"/>
      <w:bookmarkEnd w:id="699"/>
      <w:r w:rsidRPr="00E43C89">
        <w:rPr>
          <w:rFonts w:hint="cs"/>
          <w:rtl/>
        </w:rPr>
        <w:t xml:space="preserve">היא טיולים ופעילות בשטח, אז פעילות וירטואלית יהיה קשה לכלול. </w:t>
      </w:r>
      <w:bookmarkStart w:id="700" w:name="_ETM_Q1_2264620"/>
      <w:bookmarkEnd w:id="700"/>
      <w:r w:rsidRPr="00E43C89">
        <w:rPr>
          <w:rFonts w:hint="cs"/>
          <w:rtl/>
        </w:rPr>
        <w:t xml:space="preserve">אבל שוב, אנחנו עושים את המאמצים. אני חושב שכלל הגופים </w:t>
      </w:r>
      <w:bookmarkStart w:id="701" w:name="_ETM_Q1_2267855"/>
      <w:bookmarkEnd w:id="701"/>
      <w:r w:rsidRPr="00E43C89">
        <w:rPr>
          <w:rFonts w:hint="cs"/>
          <w:rtl/>
        </w:rPr>
        <w:t>יודעים שאנחנו נמצאים בצד שלהם ופועלים יחד אתם.</w:t>
      </w:r>
    </w:p>
    <w:p w:rsidR="006D1A3B" w:rsidRPr="00E43C89" w:rsidRDefault="006D1A3B" w:rsidP="00C7190D">
      <w:pPr>
        <w:rPr>
          <w:rtl/>
          <w:lang w:eastAsia="he-IL"/>
        </w:rPr>
      </w:pPr>
      <w:bookmarkStart w:id="702" w:name="_ETM_Q1_2019861"/>
      <w:bookmarkEnd w:id="702"/>
    </w:p>
    <w:p w:rsidR="005D1916" w:rsidRPr="00E43C89" w:rsidRDefault="005D1916" w:rsidP="005D1916">
      <w:pPr>
        <w:pStyle w:val="af6"/>
        <w:keepNext/>
        <w:rPr>
          <w:rtl/>
        </w:rPr>
      </w:pPr>
      <w:bookmarkStart w:id="703" w:name="ET_yor_4615_14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703"/>
    </w:p>
    <w:p w:rsidR="005D1916" w:rsidRPr="00E43C89" w:rsidRDefault="005D1916" w:rsidP="005D1916">
      <w:pPr>
        <w:pStyle w:val="KeepWithNext"/>
        <w:rPr>
          <w:rtl/>
        </w:rPr>
      </w:pPr>
    </w:p>
    <w:p w:rsidR="005D1916" w:rsidRPr="00E43C89" w:rsidRDefault="005D1916" w:rsidP="0080697C">
      <w:pPr>
        <w:rPr>
          <w:rtl/>
        </w:rPr>
      </w:pPr>
      <w:bookmarkStart w:id="704" w:name="_ETM_Q1_2277857"/>
      <w:bookmarkEnd w:id="704"/>
      <w:r w:rsidRPr="00E43C89">
        <w:rPr>
          <w:rFonts w:hint="cs"/>
          <w:rtl/>
        </w:rPr>
        <w:t xml:space="preserve">חגי, </w:t>
      </w:r>
      <w:bookmarkStart w:id="705" w:name="_ETM_Q1_2279336"/>
      <w:bookmarkEnd w:id="705"/>
      <w:r w:rsidRPr="00E43C89">
        <w:rPr>
          <w:rFonts w:hint="cs"/>
          <w:rtl/>
        </w:rPr>
        <w:t xml:space="preserve">תבינו שכולם היו רוצים לעשות את הפעילות הרגילה שלהם, הם </w:t>
      </w:r>
      <w:bookmarkStart w:id="706" w:name="_ETM_Q1_2282359"/>
      <w:bookmarkEnd w:id="706"/>
      <w:r w:rsidRPr="00E43C89">
        <w:rPr>
          <w:rFonts w:hint="cs"/>
          <w:rtl/>
        </w:rPr>
        <w:t xml:space="preserve">פשוט נאלצים לעשות את זה וירטואלית, וכדי שהתנועות האלה לא </w:t>
      </w:r>
      <w:bookmarkStart w:id="707" w:name="_ETM_Q1_2287470"/>
      <w:bookmarkEnd w:id="707"/>
      <w:r w:rsidRPr="00E43C89">
        <w:rPr>
          <w:rFonts w:hint="cs"/>
          <w:rtl/>
        </w:rPr>
        <w:t xml:space="preserve">יקרסו, וכדי שכאשר נחזור לשגרה יהיו פה תנועות במדינת ישראל, </w:t>
      </w:r>
      <w:bookmarkStart w:id="708" w:name="_ETM_Q1_2293002"/>
      <w:bookmarkEnd w:id="708"/>
      <w:r w:rsidRPr="00E43C89">
        <w:rPr>
          <w:rFonts w:hint="cs"/>
          <w:rtl/>
        </w:rPr>
        <w:t xml:space="preserve">צריך להבין את זה. לכן פה החשיבות של התמיכה ושל </w:t>
      </w:r>
      <w:bookmarkStart w:id="709" w:name="_ETM_Q1_2296006"/>
      <w:bookmarkEnd w:id="709"/>
      <w:r w:rsidRPr="00E43C89">
        <w:rPr>
          <w:rFonts w:hint="cs"/>
          <w:rtl/>
        </w:rPr>
        <w:t>ה</w:t>
      </w:r>
      <w:r w:rsidR="0080697C" w:rsidRPr="00E43C89">
        <w:rPr>
          <w:rFonts w:hint="cs"/>
          <w:rtl/>
        </w:rPr>
        <w:t>תאמ</w:t>
      </w:r>
      <w:r w:rsidRPr="00E43C89">
        <w:rPr>
          <w:rFonts w:hint="cs"/>
          <w:rtl/>
        </w:rPr>
        <w:t>ת התקנות למצב המיוחד הזה.</w:t>
      </w:r>
      <w:bookmarkStart w:id="710" w:name="_ETM_Q1_2300184"/>
      <w:bookmarkEnd w:id="710"/>
    </w:p>
    <w:p w:rsidR="005D1916" w:rsidRPr="00E43C89" w:rsidRDefault="005D1916" w:rsidP="005D1916">
      <w:pPr>
        <w:rPr>
          <w:rtl/>
        </w:rPr>
      </w:pPr>
      <w:bookmarkStart w:id="711" w:name="_ETM_Q1_2300317"/>
      <w:bookmarkEnd w:id="711"/>
      <w:r w:rsidRPr="00E43C89">
        <w:rPr>
          <w:rtl/>
        </w:rPr>
        <w:t xml:space="preserve">  </w:t>
      </w:r>
    </w:p>
    <w:p w:rsidR="00C7190D" w:rsidRPr="00E43C89" w:rsidRDefault="00585EBB" w:rsidP="00585EBB">
      <w:pPr>
        <w:pStyle w:val="af9"/>
        <w:keepNext/>
        <w:rPr>
          <w:rtl/>
          <w:lang w:eastAsia="he-IL"/>
        </w:rPr>
      </w:pPr>
      <w:bookmarkStart w:id="712" w:name="ET_guest_863459_32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712"/>
    </w:p>
    <w:p w:rsidR="00585EBB" w:rsidRPr="00E43C89" w:rsidRDefault="00585EBB" w:rsidP="00585EBB">
      <w:pPr>
        <w:pStyle w:val="KeepWithNext"/>
        <w:rPr>
          <w:rtl/>
          <w:lang w:eastAsia="he-IL"/>
        </w:rPr>
      </w:pPr>
    </w:p>
    <w:p w:rsidR="00585EBB" w:rsidRPr="00E43C89" w:rsidRDefault="00585EBB" w:rsidP="0080697C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אנחנו</w:t>
      </w:r>
      <w:r w:rsidR="005D1916" w:rsidRPr="00E43C89">
        <w:rPr>
          <w:rFonts w:hint="cs"/>
          <w:rtl/>
          <w:lang w:eastAsia="he-IL"/>
        </w:rPr>
        <w:t xml:space="preserve"> בנושא הזה כתף אל </w:t>
      </w:r>
      <w:bookmarkStart w:id="713" w:name="_ETM_Q1_2300842"/>
      <w:bookmarkEnd w:id="713"/>
      <w:r w:rsidR="005D1916" w:rsidRPr="00E43C89">
        <w:rPr>
          <w:rFonts w:hint="cs"/>
          <w:rtl/>
          <w:lang w:eastAsia="he-IL"/>
        </w:rPr>
        <w:t xml:space="preserve">כתף יחד עם התנועות והארגונים. אתה מוזמן לשאול את הדוברים </w:t>
      </w:r>
      <w:bookmarkStart w:id="714" w:name="_ETM_Q1_2307603"/>
      <w:bookmarkEnd w:id="714"/>
      <w:r w:rsidR="005D1916" w:rsidRPr="00E43C89">
        <w:rPr>
          <w:rFonts w:hint="cs"/>
          <w:rtl/>
          <w:lang w:eastAsia="he-IL"/>
        </w:rPr>
        <w:t>שלהם. אנחנו</w:t>
      </w:r>
      <w:r w:rsidRPr="00E43C89">
        <w:rPr>
          <w:rFonts w:hint="cs"/>
          <w:rtl/>
          <w:lang w:eastAsia="he-IL"/>
        </w:rPr>
        <w:t xml:space="preserve"> פה יחד אתם</w:t>
      </w:r>
      <w:r w:rsidR="005D1916" w:rsidRPr="00E43C89">
        <w:rPr>
          <w:rFonts w:hint="cs"/>
          <w:rtl/>
          <w:lang w:eastAsia="he-IL"/>
        </w:rPr>
        <w:t xml:space="preserve">. אני לא רוצה להגיד מול, אבל מצד משרד </w:t>
      </w:r>
      <w:bookmarkStart w:id="715" w:name="_ETM_Q1_2312053"/>
      <w:bookmarkEnd w:id="715"/>
      <w:r w:rsidR="005D1916" w:rsidRPr="00E43C89">
        <w:rPr>
          <w:rFonts w:hint="cs"/>
          <w:rtl/>
          <w:lang w:eastAsia="he-IL"/>
        </w:rPr>
        <w:t>המשפטים יש נכונות להגמיש ככל האפשר. אני מקווה באמת ש</w:t>
      </w:r>
      <w:r w:rsidR="0080697C" w:rsidRPr="00E43C89">
        <w:rPr>
          <w:rFonts w:hint="cs"/>
          <w:rtl/>
          <w:lang w:eastAsia="he-IL"/>
        </w:rPr>
        <w:t>נ</w:t>
      </w:r>
      <w:r w:rsidR="005D1916" w:rsidRPr="00E43C89">
        <w:rPr>
          <w:rFonts w:hint="cs"/>
          <w:rtl/>
          <w:lang w:eastAsia="he-IL"/>
        </w:rPr>
        <w:t xml:space="preserve">מצא </w:t>
      </w:r>
      <w:bookmarkStart w:id="716" w:name="_ETM_Q1_2317025"/>
      <w:bookmarkEnd w:id="716"/>
      <w:r w:rsidR="005D1916" w:rsidRPr="00E43C89">
        <w:rPr>
          <w:rFonts w:hint="cs"/>
          <w:rtl/>
          <w:lang w:eastAsia="he-IL"/>
        </w:rPr>
        <w:t xml:space="preserve">את השפה המשותפת. האינטרס של משרד החינוך </w:t>
      </w:r>
      <w:bookmarkStart w:id="717" w:name="_ETM_Q1_2318384"/>
      <w:bookmarkEnd w:id="717"/>
      <w:r w:rsidR="005D1916" w:rsidRPr="00E43C89">
        <w:rPr>
          <w:rFonts w:hint="cs"/>
          <w:rtl/>
          <w:lang w:eastAsia="he-IL"/>
        </w:rPr>
        <w:t xml:space="preserve">הוא שאותם גופים שעובדים יעמדו על הרגליים, לא רק </w:t>
      </w:r>
      <w:bookmarkStart w:id="718" w:name="_ETM_Q1_2322109"/>
      <w:bookmarkEnd w:id="718"/>
      <w:r w:rsidR="005D1916" w:rsidRPr="00E43C89">
        <w:rPr>
          <w:rFonts w:hint="cs"/>
          <w:rtl/>
          <w:lang w:eastAsia="he-IL"/>
        </w:rPr>
        <w:t xml:space="preserve">בשגרה, אלא גם בחירום. כי כמו שאמרו קודמיי, באמת אחד </w:t>
      </w:r>
      <w:bookmarkStart w:id="719" w:name="_ETM_Q1_2329885"/>
      <w:bookmarkEnd w:id="719"/>
      <w:r w:rsidR="005D1916" w:rsidRPr="00E43C89">
        <w:rPr>
          <w:rFonts w:hint="cs"/>
          <w:rtl/>
          <w:lang w:eastAsia="he-IL"/>
        </w:rPr>
        <w:t>הפתרונות לחינוך ולרווחת הילדים הוא החינוך הבלתי פורמלי.</w:t>
      </w:r>
    </w:p>
    <w:p w:rsidR="00585EBB" w:rsidRPr="00E43C89" w:rsidRDefault="00585EBB" w:rsidP="00585EBB">
      <w:pPr>
        <w:rPr>
          <w:rtl/>
          <w:lang w:eastAsia="he-IL"/>
        </w:rPr>
      </w:pPr>
    </w:p>
    <w:p w:rsidR="00237EAA" w:rsidRPr="00E43C89" w:rsidRDefault="00237EAA" w:rsidP="00237EAA">
      <w:pPr>
        <w:pStyle w:val="af6"/>
        <w:keepNext/>
        <w:rPr>
          <w:rtl/>
        </w:rPr>
      </w:pPr>
      <w:bookmarkStart w:id="720" w:name="ET_yor_4615_3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720"/>
    </w:p>
    <w:p w:rsidR="00237EAA" w:rsidRPr="00E43C89" w:rsidRDefault="00237EAA" w:rsidP="00237EAA">
      <w:pPr>
        <w:pStyle w:val="KeepWithNext"/>
        <w:rPr>
          <w:rtl/>
          <w:lang w:eastAsia="he-IL"/>
        </w:rPr>
      </w:pPr>
    </w:p>
    <w:p w:rsidR="00237EAA" w:rsidRPr="00E43C89" w:rsidRDefault="005D1916" w:rsidP="00237EA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נכון. </w:t>
      </w:r>
      <w:r w:rsidR="00237EAA" w:rsidRPr="00E43C89">
        <w:rPr>
          <w:rFonts w:hint="cs"/>
          <w:rtl/>
          <w:lang w:eastAsia="he-IL"/>
        </w:rPr>
        <w:t>לגבי הנושא של המסעות לפולין, המפעלים ויוזמות אחרות</w:t>
      </w:r>
      <w:r w:rsidRPr="00E43C89">
        <w:rPr>
          <w:rFonts w:hint="cs"/>
          <w:rtl/>
          <w:lang w:eastAsia="he-IL"/>
        </w:rPr>
        <w:t>,</w:t>
      </w:r>
      <w:r w:rsidR="00237EAA" w:rsidRPr="00E43C89">
        <w:rPr>
          <w:rFonts w:hint="cs"/>
          <w:rtl/>
          <w:lang w:eastAsia="he-IL"/>
        </w:rPr>
        <w:t xml:space="preserve"> שכבר שילמו עליהם</w:t>
      </w:r>
      <w:r w:rsidRPr="00E43C89">
        <w:rPr>
          <w:rFonts w:hint="cs"/>
          <w:rtl/>
          <w:lang w:eastAsia="he-IL"/>
        </w:rPr>
        <w:t>,</w:t>
      </w:r>
      <w:r w:rsidR="00237EAA" w:rsidRPr="00E43C89">
        <w:rPr>
          <w:rFonts w:hint="cs"/>
          <w:rtl/>
          <w:lang w:eastAsia="he-IL"/>
        </w:rPr>
        <w:t xml:space="preserve"> והתנועות </w:t>
      </w:r>
      <w:r w:rsidRPr="00E43C89">
        <w:rPr>
          <w:rFonts w:hint="cs"/>
          <w:rtl/>
          <w:lang w:eastAsia="he-IL"/>
        </w:rPr>
        <w:t xml:space="preserve">או הארגונים </w:t>
      </w:r>
      <w:bookmarkStart w:id="721" w:name="_ETM_Q1_2351266"/>
      <w:bookmarkEnd w:id="721"/>
      <w:r w:rsidRPr="00E43C89">
        <w:rPr>
          <w:rFonts w:hint="cs"/>
          <w:rtl/>
          <w:lang w:eastAsia="he-IL"/>
        </w:rPr>
        <w:t>צריכים להחזיר את הכסף, והם כבר התחייבו לספקים, הוציאו הוצאות,</w:t>
      </w:r>
      <w:bookmarkStart w:id="722" w:name="_ETM_Q1_2358298"/>
      <w:bookmarkEnd w:id="722"/>
      <w:r w:rsidRPr="00E43C89">
        <w:rPr>
          <w:rFonts w:hint="cs"/>
          <w:rtl/>
          <w:lang w:eastAsia="he-IL"/>
        </w:rPr>
        <w:t xml:space="preserve"> והם צריכים להחזיר את הכסף. האם אתם יכולים לשפות </w:t>
      </w:r>
      <w:bookmarkStart w:id="723" w:name="_ETM_Q1_2362806"/>
      <w:bookmarkEnd w:id="723"/>
      <w:r w:rsidRPr="00E43C89">
        <w:rPr>
          <w:rFonts w:hint="cs"/>
          <w:rtl/>
          <w:lang w:eastAsia="he-IL"/>
        </w:rPr>
        <w:t xml:space="preserve">אותם על העניין הזה, כי זה לא באשמתם? הם </w:t>
      </w:r>
      <w:bookmarkStart w:id="724" w:name="_ETM_Q1_2365338"/>
      <w:bookmarkEnd w:id="724"/>
      <w:r w:rsidRPr="00E43C89">
        <w:rPr>
          <w:rFonts w:hint="cs"/>
          <w:rtl/>
          <w:lang w:eastAsia="he-IL"/>
        </w:rPr>
        <w:t>נקלעו פה למצב בלתי אפשרי.</w:t>
      </w:r>
    </w:p>
    <w:p w:rsidR="00237EAA" w:rsidRPr="00E43C89" w:rsidRDefault="00237EAA" w:rsidP="00237EAA">
      <w:pPr>
        <w:rPr>
          <w:rtl/>
          <w:lang w:eastAsia="he-IL"/>
        </w:rPr>
      </w:pPr>
    </w:p>
    <w:p w:rsidR="003964E8" w:rsidRPr="00E43C89" w:rsidRDefault="003964E8" w:rsidP="003964E8">
      <w:pPr>
        <w:pStyle w:val="af9"/>
        <w:keepNext/>
        <w:rPr>
          <w:rtl/>
          <w:lang w:eastAsia="he-IL"/>
        </w:rPr>
      </w:pPr>
      <w:bookmarkStart w:id="725" w:name="ET_guest_863459_3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725"/>
    </w:p>
    <w:p w:rsidR="003964E8" w:rsidRPr="00E43C89" w:rsidRDefault="003964E8" w:rsidP="003964E8">
      <w:pPr>
        <w:pStyle w:val="KeepWithNext"/>
        <w:rPr>
          <w:rtl/>
          <w:lang w:eastAsia="he-IL"/>
        </w:rPr>
      </w:pPr>
    </w:p>
    <w:p w:rsidR="003964E8" w:rsidRPr="00E43C89" w:rsidRDefault="005D1916" w:rsidP="003964E8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הסוגיה הזאת של מסעות פולין והחזר </w:t>
      </w:r>
      <w:bookmarkStart w:id="726" w:name="_ETM_Q1_2372051"/>
      <w:bookmarkEnd w:id="726"/>
      <w:r w:rsidRPr="00E43C89">
        <w:rPr>
          <w:rFonts w:hint="cs"/>
          <w:rtl/>
          <w:lang w:eastAsia="he-IL"/>
        </w:rPr>
        <w:t xml:space="preserve">התשלומים היא סוגיה כואבת ורגישה. </w:t>
      </w:r>
      <w:r w:rsidR="003964E8" w:rsidRPr="00E43C89">
        <w:rPr>
          <w:rFonts w:hint="cs"/>
          <w:rtl/>
          <w:lang w:eastAsia="he-IL"/>
        </w:rPr>
        <w:t>בנושא הזה אנחנו כמו כל המשק</w:t>
      </w:r>
      <w:r w:rsidRPr="00E43C89">
        <w:rPr>
          <w:rFonts w:hint="cs"/>
          <w:rtl/>
          <w:lang w:eastAsia="he-IL"/>
        </w:rPr>
        <w:t xml:space="preserve"> ממתינים להנחיות של משרד </w:t>
      </w:r>
      <w:bookmarkStart w:id="727" w:name="_ETM_Q1_2381569"/>
      <w:bookmarkEnd w:id="727"/>
      <w:r w:rsidRPr="00E43C89">
        <w:rPr>
          <w:rFonts w:hint="cs"/>
          <w:rtl/>
          <w:lang w:eastAsia="he-IL"/>
        </w:rPr>
        <w:t xml:space="preserve">האוצר. משרד האוצר אמור לתת הנחיות לכלל משרדי הממשלה והגופים </w:t>
      </w:r>
      <w:bookmarkStart w:id="728" w:name="_ETM_Q1_2385799"/>
      <w:bookmarkEnd w:id="728"/>
      <w:r w:rsidRPr="00E43C89">
        <w:rPr>
          <w:rFonts w:hint="cs"/>
          <w:rtl/>
          <w:lang w:eastAsia="he-IL"/>
        </w:rPr>
        <w:t xml:space="preserve">הממשלתיים, איך משפים אנשים שנפגעו. זה לא רק פולין, זה </w:t>
      </w:r>
      <w:bookmarkStart w:id="729" w:name="_ETM_Q1_2391935"/>
      <w:bookmarkEnd w:id="729"/>
      <w:r w:rsidRPr="00E43C89">
        <w:rPr>
          <w:rFonts w:hint="cs"/>
          <w:rtl/>
          <w:lang w:eastAsia="he-IL"/>
        </w:rPr>
        <w:t xml:space="preserve">בכלל אזרחים שסגרו כל מיני עסקאות ופתאום העסקאות לא יצאו </w:t>
      </w:r>
      <w:bookmarkStart w:id="730" w:name="_ETM_Q1_2396192"/>
      <w:bookmarkEnd w:id="730"/>
      <w:r w:rsidRPr="00E43C89">
        <w:rPr>
          <w:rFonts w:hint="cs"/>
          <w:rtl/>
          <w:lang w:eastAsia="he-IL"/>
        </w:rPr>
        <w:t xml:space="preserve">לפועל. מי משפה אותם? אנחנו במשרד החינוך ממתינים להנחיות של </w:t>
      </w:r>
      <w:bookmarkStart w:id="731" w:name="_ETM_Q1_2400318"/>
      <w:bookmarkEnd w:id="731"/>
      <w:r w:rsidRPr="00E43C89">
        <w:rPr>
          <w:rFonts w:hint="cs"/>
          <w:rtl/>
          <w:lang w:eastAsia="he-IL"/>
        </w:rPr>
        <w:t xml:space="preserve">משרד האוצר. אנחנו נפעל בהתאם להנחיות של משרד האוצר והמל"ל, </w:t>
      </w:r>
      <w:bookmarkStart w:id="732" w:name="_ETM_Q1_2405737"/>
      <w:bookmarkEnd w:id="732"/>
      <w:r w:rsidRPr="00E43C89">
        <w:rPr>
          <w:rFonts w:hint="cs"/>
          <w:rtl/>
          <w:lang w:eastAsia="he-IL"/>
        </w:rPr>
        <w:t>כמו כל משרדי הממשלה.</w:t>
      </w:r>
    </w:p>
    <w:p w:rsidR="005D1916" w:rsidRPr="00E43C89" w:rsidRDefault="005D1916" w:rsidP="003964E8">
      <w:pPr>
        <w:rPr>
          <w:rtl/>
          <w:lang w:eastAsia="he-IL"/>
        </w:rPr>
      </w:pPr>
      <w:bookmarkStart w:id="733" w:name="_ETM_Q1_2407660"/>
      <w:bookmarkStart w:id="734" w:name="_ETM_Q1_2407756"/>
      <w:bookmarkEnd w:id="733"/>
      <w:bookmarkEnd w:id="734"/>
    </w:p>
    <w:p w:rsidR="005D1916" w:rsidRPr="00E43C89" w:rsidRDefault="005D1916" w:rsidP="005D1916">
      <w:pPr>
        <w:pStyle w:val="af6"/>
        <w:keepNext/>
        <w:rPr>
          <w:rtl/>
        </w:rPr>
      </w:pPr>
      <w:bookmarkStart w:id="735" w:name="ET_yor_4615_14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735"/>
    </w:p>
    <w:p w:rsidR="005D1916" w:rsidRPr="00E43C89" w:rsidRDefault="005D1916" w:rsidP="005D1916">
      <w:pPr>
        <w:pStyle w:val="KeepWithNext"/>
        <w:rPr>
          <w:rtl/>
        </w:rPr>
      </w:pPr>
    </w:p>
    <w:p w:rsidR="005D1916" w:rsidRPr="00E43C89" w:rsidRDefault="005D1916" w:rsidP="005D1916">
      <w:pPr>
        <w:rPr>
          <w:rtl/>
        </w:rPr>
      </w:pPr>
      <w:bookmarkStart w:id="736" w:name="_ETM_Q1_2406667"/>
      <w:bookmarkEnd w:id="736"/>
      <w:r w:rsidRPr="00E43C89">
        <w:rPr>
          <w:rFonts w:hint="cs"/>
          <w:rtl/>
        </w:rPr>
        <w:t>מאה אחוז. גם אנחנו נפ</w:t>
      </w:r>
      <w:r w:rsidR="0080697C" w:rsidRPr="00E43C89">
        <w:rPr>
          <w:rFonts w:hint="cs"/>
          <w:rtl/>
        </w:rPr>
        <w:t>נ</w:t>
      </w:r>
      <w:r w:rsidRPr="00E43C89">
        <w:rPr>
          <w:rFonts w:hint="cs"/>
          <w:rtl/>
        </w:rPr>
        <w:t xml:space="preserve">ה למשרד האוצר </w:t>
      </w:r>
      <w:bookmarkStart w:id="737" w:name="_ETM_Q1_2410179"/>
      <w:bookmarkEnd w:id="737"/>
      <w:r w:rsidRPr="00E43C89">
        <w:rPr>
          <w:rFonts w:hint="cs"/>
          <w:rtl/>
        </w:rPr>
        <w:t xml:space="preserve">מטעם הכנסת בנושא הזה. אני שמח שדעתך כדעתי, כי פה </w:t>
      </w:r>
      <w:bookmarkStart w:id="738" w:name="_ETM_Q1_2418575"/>
      <w:bookmarkEnd w:id="738"/>
      <w:r w:rsidRPr="00E43C89">
        <w:rPr>
          <w:rFonts w:hint="cs"/>
          <w:rtl/>
        </w:rPr>
        <w:t>באמת התנועות עלולות לקרוס. תיכף נשמע גם את התנועות עצמן.</w:t>
      </w:r>
      <w:r w:rsidRPr="00E43C89">
        <w:rPr>
          <w:rtl/>
        </w:rPr>
        <w:t xml:space="preserve"> </w:t>
      </w:r>
      <w:r w:rsidR="00530CAA" w:rsidRPr="00E43C89">
        <w:rPr>
          <w:rFonts w:hint="cs"/>
          <w:rtl/>
        </w:rPr>
        <w:t>חבר הכנסת ווליד טאהא. בבקשה, אתה ברשות דיבור.</w:t>
      </w:r>
    </w:p>
    <w:p w:rsidR="003964E8" w:rsidRPr="00E43C89" w:rsidRDefault="003964E8" w:rsidP="003964E8">
      <w:pPr>
        <w:rPr>
          <w:rtl/>
          <w:lang w:eastAsia="he-IL"/>
        </w:rPr>
      </w:pPr>
    </w:p>
    <w:p w:rsidR="005F0013" w:rsidRPr="00E43C89" w:rsidRDefault="005F0013" w:rsidP="005F0013">
      <w:pPr>
        <w:pStyle w:val="a4"/>
        <w:keepNext/>
        <w:rPr>
          <w:rtl/>
        </w:rPr>
      </w:pPr>
      <w:bookmarkStart w:id="739" w:name="ET_speaker_5854_35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ווליד טאהא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739"/>
    </w:p>
    <w:p w:rsidR="005F0013" w:rsidRPr="00E43C89" w:rsidRDefault="005F0013" w:rsidP="005F0013">
      <w:pPr>
        <w:pStyle w:val="KeepWithNext"/>
        <w:rPr>
          <w:rtl/>
          <w:lang w:eastAsia="he-IL"/>
        </w:rPr>
      </w:pPr>
    </w:p>
    <w:p w:rsidR="007C3C82" w:rsidRPr="00E43C89" w:rsidRDefault="005D1916" w:rsidP="00466D70">
      <w:pPr>
        <w:pStyle w:val="KeepWithNext"/>
        <w:rPr>
          <w:rtl/>
          <w:lang w:eastAsia="he-IL"/>
        </w:rPr>
      </w:pPr>
      <w:r w:rsidRPr="00E43C89">
        <w:rPr>
          <w:rtl/>
          <w:lang w:eastAsia="he-IL"/>
        </w:rPr>
        <w:tab/>
      </w:r>
      <w:r w:rsidR="00530CAA" w:rsidRPr="00E43C89">
        <w:rPr>
          <w:rFonts w:hint="cs"/>
          <w:rtl/>
          <w:lang w:eastAsia="he-IL"/>
        </w:rPr>
        <w:t xml:space="preserve">תודה, חגי. רציתי לשאול </w:t>
      </w:r>
      <w:bookmarkStart w:id="740" w:name="_ETM_Q1_2437200"/>
      <w:bookmarkEnd w:id="740"/>
      <w:r w:rsidR="00530CAA" w:rsidRPr="00E43C89">
        <w:rPr>
          <w:rFonts w:hint="cs"/>
          <w:rtl/>
          <w:lang w:eastAsia="he-IL"/>
        </w:rPr>
        <w:t xml:space="preserve">לגבי התקציבים שאמורים היו להיות מועברים לרשויות המקומיות במסגרת תקציב </w:t>
      </w:r>
      <w:bookmarkStart w:id="741" w:name="_ETM_Q1_2442946"/>
      <w:bookmarkEnd w:id="741"/>
      <w:r w:rsidR="00530CAA" w:rsidRPr="00E43C89">
        <w:rPr>
          <w:rFonts w:hint="cs"/>
          <w:rtl/>
          <w:lang w:eastAsia="he-IL"/>
        </w:rPr>
        <w:t>החינוך הבלתי פורמלי. אני יודע שמהשרד ביטל את כל התוכניות</w:t>
      </w:r>
      <w:bookmarkStart w:id="742" w:name="_ETM_Q1_2447706"/>
      <w:bookmarkEnd w:id="742"/>
      <w:r w:rsidR="00530CAA" w:rsidRPr="00E43C89">
        <w:rPr>
          <w:rFonts w:hint="cs"/>
          <w:rtl/>
          <w:lang w:eastAsia="he-IL"/>
        </w:rPr>
        <w:t xml:space="preserve"> של החינוך הבלתי פורמלי מול הרשויות המקומיות, אני גם </w:t>
      </w:r>
      <w:bookmarkStart w:id="743" w:name="_ETM_Q1_2454882"/>
      <w:bookmarkEnd w:id="743"/>
      <w:r w:rsidR="00530CAA" w:rsidRPr="00E43C89">
        <w:rPr>
          <w:rFonts w:hint="cs"/>
          <w:rtl/>
          <w:lang w:eastAsia="he-IL"/>
        </w:rPr>
        <w:t xml:space="preserve">יודע </w:t>
      </w:r>
      <w:r w:rsidR="00530CAA" w:rsidRPr="00E43C89">
        <w:rPr>
          <w:rtl/>
          <w:lang w:eastAsia="he-IL"/>
        </w:rPr>
        <w:t>–</w:t>
      </w:r>
      <w:r w:rsidR="00530CAA" w:rsidRPr="00E43C89">
        <w:rPr>
          <w:rFonts w:hint="cs"/>
          <w:rtl/>
          <w:lang w:eastAsia="he-IL"/>
        </w:rPr>
        <w:t xml:space="preserve"> תקן אותי, אם אני טועה </w:t>
      </w:r>
      <w:r w:rsidR="00530CAA" w:rsidRPr="00E43C89">
        <w:rPr>
          <w:rtl/>
          <w:lang w:eastAsia="he-IL"/>
        </w:rPr>
        <w:t>–</w:t>
      </w:r>
      <w:r w:rsidR="00530CAA" w:rsidRPr="00E43C89">
        <w:rPr>
          <w:rFonts w:hint="cs"/>
          <w:rtl/>
          <w:lang w:eastAsia="he-IL"/>
        </w:rPr>
        <w:t xml:space="preserve"> שהמשרד הוציא </w:t>
      </w:r>
      <w:bookmarkStart w:id="744" w:name="_ETM_Q1_2455634"/>
      <w:bookmarkEnd w:id="744"/>
      <w:r w:rsidR="00530CAA" w:rsidRPr="00E43C89">
        <w:rPr>
          <w:rFonts w:hint="cs"/>
          <w:rtl/>
          <w:lang w:eastAsia="he-IL"/>
        </w:rPr>
        <w:t xml:space="preserve">לחל"ת את המפקחים בחינוך הבלתי פורמלי, הרשויות המקומיות הוציאו </w:t>
      </w:r>
      <w:bookmarkStart w:id="745" w:name="_ETM_Q1_2462937"/>
      <w:bookmarkEnd w:id="745"/>
      <w:r w:rsidR="00530CAA" w:rsidRPr="00E43C89">
        <w:rPr>
          <w:rFonts w:hint="cs"/>
          <w:rtl/>
          <w:lang w:eastAsia="he-IL"/>
        </w:rPr>
        <w:t xml:space="preserve">לחל"ת את כל כוח-האדם הקשור למחלקות הנוער, למעט אולי את </w:t>
      </w:r>
      <w:bookmarkStart w:id="746" w:name="_ETM_Q1_2469989"/>
      <w:bookmarkEnd w:id="746"/>
      <w:r w:rsidR="00530CAA" w:rsidRPr="00E43C89">
        <w:rPr>
          <w:rFonts w:hint="cs"/>
          <w:rtl/>
          <w:lang w:eastAsia="he-IL"/>
        </w:rPr>
        <w:t xml:space="preserve">מנהל המחלקה. האם נערכתם בעניין הזה לגמישות והמרת תקציבים עבור </w:t>
      </w:r>
      <w:bookmarkStart w:id="747" w:name="_ETM_Q1_2478497"/>
      <w:bookmarkEnd w:id="747"/>
      <w:r w:rsidR="00530CAA" w:rsidRPr="00E43C89">
        <w:rPr>
          <w:rFonts w:hint="cs"/>
          <w:rtl/>
          <w:lang w:eastAsia="he-IL"/>
        </w:rPr>
        <w:t>תוכניות שהוכנו כבר לביצוע</w:t>
      </w:r>
      <w:r w:rsidR="00466D70" w:rsidRPr="00E43C89">
        <w:rPr>
          <w:rFonts w:hint="cs"/>
          <w:rtl/>
          <w:lang w:eastAsia="he-IL"/>
        </w:rPr>
        <w:t>?</w:t>
      </w:r>
      <w:r w:rsidR="00530CAA" w:rsidRPr="00E43C89">
        <w:rPr>
          <w:rFonts w:hint="cs"/>
          <w:rtl/>
          <w:lang w:eastAsia="he-IL"/>
        </w:rPr>
        <w:t xml:space="preserve"> תוכניות אגב שיכולות להיות מותאמות גם </w:t>
      </w:r>
      <w:bookmarkStart w:id="748" w:name="_ETM_Q1_2485634"/>
      <w:bookmarkEnd w:id="748"/>
      <w:r w:rsidR="00530CAA" w:rsidRPr="00E43C89">
        <w:rPr>
          <w:rFonts w:hint="cs"/>
          <w:rtl/>
          <w:lang w:eastAsia="he-IL"/>
        </w:rPr>
        <w:t xml:space="preserve">לתקופות של קורונה. אנחנו יודעים שכל הגופים שהפעילו את החוגים, </w:t>
      </w:r>
      <w:bookmarkStart w:id="749" w:name="_ETM_Q1_2492393"/>
      <w:bookmarkEnd w:id="749"/>
      <w:r w:rsidR="00530CAA" w:rsidRPr="00E43C89">
        <w:rPr>
          <w:rFonts w:hint="cs"/>
          <w:rtl/>
          <w:lang w:eastAsia="he-IL"/>
        </w:rPr>
        <w:t>את התוכניות, הקורסים, וכל מה שהיה קשור בפעילות הבלתי פורמלי</w:t>
      </w:r>
      <w:r w:rsidR="00466D70" w:rsidRPr="00E43C89">
        <w:rPr>
          <w:rFonts w:hint="cs"/>
          <w:rtl/>
          <w:lang w:eastAsia="he-IL"/>
        </w:rPr>
        <w:t>ת</w:t>
      </w:r>
      <w:r w:rsidR="00530CAA" w:rsidRPr="00E43C89">
        <w:rPr>
          <w:rFonts w:hint="cs"/>
          <w:rtl/>
          <w:lang w:eastAsia="he-IL"/>
        </w:rPr>
        <w:t xml:space="preserve">, </w:t>
      </w:r>
      <w:bookmarkStart w:id="750" w:name="_ETM_Q1_2499096"/>
      <w:bookmarkEnd w:id="750"/>
      <w:r w:rsidR="00530CAA" w:rsidRPr="00E43C89">
        <w:rPr>
          <w:rFonts w:hint="cs"/>
          <w:rtl/>
          <w:lang w:eastAsia="he-IL"/>
        </w:rPr>
        <w:t xml:space="preserve">הגופים האלה מובטלים לגמרי כיום, וגם להם אין מענה. </w:t>
      </w:r>
      <w:bookmarkStart w:id="751" w:name="_ETM_Q1_2502413"/>
      <w:bookmarkEnd w:id="751"/>
      <w:r w:rsidR="00530CAA" w:rsidRPr="00E43C89">
        <w:rPr>
          <w:rFonts w:hint="cs"/>
          <w:rtl/>
          <w:lang w:eastAsia="he-IL"/>
        </w:rPr>
        <w:t>מה אתה יודע להגיד לנו על הדברים האלה?</w:t>
      </w:r>
    </w:p>
    <w:p w:rsidR="00530CAA" w:rsidRPr="00E43C89" w:rsidRDefault="00530CAA" w:rsidP="00530CAA">
      <w:pPr>
        <w:rPr>
          <w:rtl/>
          <w:lang w:eastAsia="he-IL"/>
        </w:rPr>
      </w:pPr>
      <w:bookmarkStart w:id="752" w:name="_ETM_Q1_2509604"/>
      <w:bookmarkStart w:id="753" w:name="_ETM_Q1_2509727"/>
      <w:bookmarkEnd w:id="752"/>
      <w:bookmarkEnd w:id="753"/>
    </w:p>
    <w:p w:rsidR="00530CAA" w:rsidRPr="00E43C89" w:rsidRDefault="00530CAA" w:rsidP="00530CAA">
      <w:pPr>
        <w:pStyle w:val="af6"/>
        <w:keepNext/>
        <w:rPr>
          <w:rtl/>
        </w:rPr>
      </w:pPr>
      <w:bookmarkStart w:id="754" w:name="ET_yor_4615_142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754"/>
    </w:p>
    <w:p w:rsidR="00530CAA" w:rsidRPr="00E43C89" w:rsidRDefault="00530CAA" w:rsidP="00530CAA">
      <w:pPr>
        <w:pStyle w:val="KeepWithNext"/>
        <w:rPr>
          <w:rtl/>
        </w:rPr>
      </w:pPr>
    </w:p>
    <w:p w:rsidR="00143AFF" w:rsidRPr="00E43C89" w:rsidRDefault="00530CAA" w:rsidP="00466D70">
      <w:pPr>
        <w:rPr>
          <w:rtl/>
        </w:rPr>
      </w:pPr>
      <w:bookmarkStart w:id="755" w:name="_ETM_Q1_2511594"/>
      <w:bookmarkEnd w:id="755"/>
      <w:r w:rsidRPr="00E43C89">
        <w:rPr>
          <w:rFonts w:hint="cs"/>
          <w:rtl/>
        </w:rPr>
        <w:t xml:space="preserve">חגי, אל תענה. </w:t>
      </w:r>
      <w:bookmarkStart w:id="756" w:name="_ETM_Q1_2514508"/>
      <w:bookmarkEnd w:id="756"/>
      <w:r w:rsidR="00143AFF" w:rsidRPr="00E43C89">
        <w:rPr>
          <w:rFonts w:hint="cs"/>
          <w:rtl/>
        </w:rPr>
        <w:t xml:space="preserve">אני מבקש שמי שמקבל רשות דיבור, שלא ישאל רק שאלה, </w:t>
      </w:r>
      <w:bookmarkStart w:id="757" w:name="_ETM_Q1_2518925"/>
      <w:bookmarkEnd w:id="757"/>
      <w:r w:rsidR="00143AFF" w:rsidRPr="00E43C89">
        <w:rPr>
          <w:rFonts w:hint="cs"/>
          <w:rtl/>
        </w:rPr>
        <w:t xml:space="preserve">אלא שיגיד מה שהוא רוצה להגיד בנושא הזה באופן כללי, </w:t>
      </w:r>
      <w:bookmarkStart w:id="758" w:name="_ETM_Q1_2523261"/>
      <w:bookmarkEnd w:id="758"/>
      <w:r w:rsidR="00143AFF" w:rsidRPr="00E43C89">
        <w:rPr>
          <w:rFonts w:hint="cs"/>
          <w:rtl/>
        </w:rPr>
        <w:t>כי זה רשות דיבור, ויש לנו פה כאמור הרבה דוברים.</w:t>
      </w:r>
    </w:p>
    <w:p w:rsidR="00143AFF" w:rsidRPr="00E43C89" w:rsidRDefault="00143AFF" w:rsidP="00530CAA">
      <w:pPr>
        <w:rPr>
          <w:rtl/>
        </w:rPr>
      </w:pPr>
      <w:bookmarkStart w:id="759" w:name="_ETM_Q1_2523830"/>
      <w:bookmarkStart w:id="760" w:name="_ETM_Q1_2523958"/>
      <w:bookmarkStart w:id="761" w:name="_ETM_Q1_2525600"/>
      <w:bookmarkEnd w:id="759"/>
      <w:bookmarkEnd w:id="760"/>
      <w:bookmarkEnd w:id="761"/>
    </w:p>
    <w:p w:rsidR="00143AFF" w:rsidRPr="00E43C89" w:rsidRDefault="00143AFF" w:rsidP="00143AFF">
      <w:pPr>
        <w:pStyle w:val="a4"/>
        <w:keepNext/>
        <w:rPr>
          <w:rtl/>
        </w:rPr>
      </w:pPr>
      <w:bookmarkStart w:id="762" w:name="ET_speaker_5854_143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ווליד טאהא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762"/>
    </w:p>
    <w:p w:rsidR="00143AFF" w:rsidRPr="00E43C89" w:rsidRDefault="00143AFF" w:rsidP="00143AFF">
      <w:pPr>
        <w:pStyle w:val="KeepWithNext"/>
        <w:rPr>
          <w:rtl/>
        </w:rPr>
      </w:pPr>
    </w:p>
    <w:p w:rsidR="00143AFF" w:rsidRPr="00E43C89" w:rsidRDefault="00143AFF" w:rsidP="00EF7D53">
      <w:pPr>
        <w:rPr>
          <w:rtl/>
        </w:rPr>
      </w:pPr>
      <w:bookmarkStart w:id="763" w:name="_ETM_Q1_2526832"/>
      <w:bookmarkStart w:id="764" w:name="_ETM_Q1_2526928"/>
      <w:bookmarkEnd w:id="763"/>
      <w:bookmarkEnd w:id="764"/>
      <w:r w:rsidRPr="00E43C89">
        <w:rPr>
          <w:rFonts w:hint="cs"/>
          <w:rtl/>
        </w:rPr>
        <w:t>רציתי ל</w:t>
      </w:r>
      <w:r w:rsidR="00EF7D53" w:rsidRPr="00E43C89">
        <w:rPr>
          <w:rFonts w:hint="cs"/>
          <w:rtl/>
        </w:rPr>
        <w:t>ה</w:t>
      </w:r>
      <w:r w:rsidRPr="00E43C89">
        <w:rPr>
          <w:rFonts w:hint="cs"/>
          <w:rtl/>
        </w:rPr>
        <w:t xml:space="preserve">גיד שצריך לעשות המרה בכספים האלה לטובת תוכניות שכבר קיימות </w:t>
      </w:r>
      <w:bookmarkStart w:id="765" w:name="_ETM_Q1_2531937"/>
      <w:bookmarkEnd w:id="765"/>
      <w:r w:rsidRPr="00E43C89">
        <w:rPr>
          <w:rFonts w:hint="cs"/>
          <w:rtl/>
        </w:rPr>
        <w:t>בחלק מהרשויות והן מותאמות לתקופת הקורונה.</w:t>
      </w:r>
    </w:p>
    <w:p w:rsidR="00143AFF" w:rsidRPr="00E43C89" w:rsidRDefault="00143AFF" w:rsidP="00143AFF">
      <w:pPr>
        <w:rPr>
          <w:rtl/>
        </w:rPr>
      </w:pPr>
      <w:bookmarkStart w:id="766" w:name="_ETM_Q1_2537230"/>
      <w:bookmarkStart w:id="767" w:name="_ETM_Q1_2537344"/>
      <w:bookmarkEnd w:id="766"/>
      <w:bookmarkEnd w:id="767"/>
    </w:p>
    <w:p w:rsidR="00143AFF" w:rsidRPr="00E43C89" w:rsidRDefault="00143AFF" w:rsidP="00143AFF">
      <w:pPr>
        <w:pStyle w:val="af6"/>
        <w:keepNext/>
        <w:rPr>
          <w:rtl/>
        </w:rPr>
      </w:pPr>
      <w:bookmarkStart w:id="768" w:name="ET_yor_4615_144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768"/>
    </w:p>
    <w:p w:rsidR="00143AFF" w:rsidRPr="00E43C89" w:rsidRDefault="00143AFF" w:rsidP="00143AFF">
      <w:pPr>
        <w:pStyle w:val="KeepWithNext"/>
        <w:rPr>
          <w:rtl/>
        </w:rPr>
      </w:pPr>
    </w:p>
    <w:p w:rsidR="00143AFF" w:rsidRPr="00E43C89" w:rsidRDefault="00143AFF" w:rsidP="00143AFF">
      <w:pPr>
        <w:rPr>
          <w:rtl/>
        </w:rPr>
      </w:pPr>
      <w:bookmarkStart w:id="769" w:name="_ETM_Q1_2539866"/>
      <w:bookmarkEnd w:id="769"/>
      <w:r w:rsidRPr="00E43C89">
        <w:rPr>
          <w:rFonts w:hint="cs"/>
          <w:rtl/>
        </w:rPr>
        <w:t>חבר הכנסת אימאן, בבקשה.</w:t>
      </w:r>
    </w:p>
    <w:p w:rsidR="00530CAA" w:rsidRPr="00E43C89" w:rsidRDefault="00143AFF" w:rsidP="00143AFF">
      <w:pPr>
        <w:rPr>
          <w:rtl/>
        </w:rPr>
      </w:pPr>
      <w:bookmarkStart w:id="770" w:name="_ETM_Q1_2540318"/>
      <w:bookmarkStart w:id="771" w:name="_ETM_Q1_2540454"/>
      <w:bookmarkEnd w:id="770"/>
      <w:bookmarkEnd w:id="771"/>
      <w:r w:rsidRPr="00E43C89">
        <w:rPr>
          <w:rtl/>
        </w:rPr>
        <w:t xml:space="preserve">    </w:t>
      </w:r>
      <w:r w:rsidR="00530CAA" w:rsidRPr="00E43C89">
        <w:rPr>
          <w:rtl/>
        </w:rPr>
        <w:t xml:space="preserve">  </w:t>
      </w:r>
    </w:p>
    <w:p w:rsidR="007C3C82" w:rsidRPr="00E43C89" w:rsidRDefault="007C3C82" w:rsidP="007C3C82">
      <w:pPr>
        <w:pStyle w:val="a4"/>
        <w:keepNext/>
        <w:rPr>
          <w:rtl/>
        </w:rPr>
      </w:pPr>
      <w:bookmarkStart w:id="772" w:name="ET_speaker_5918_37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אימאן ח'טיב יאסין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772"/>
    </w:p>
    <w:p w:rsidR="007C3C82" w:rsidRPr="00E43C89" w:rsidRDefault="007C3C82" w:rsidP="007C3C82">
      <w:pPr>
        <w:pStyle w:val="KeepWithNext"/>
        <w:rPr>
          <w:rtl/>
          <w:lang w:eastAsia="he-IL"/>
        </w:rPr>
      </w:pPr>
    </w:p>
    <w:p w:rsidR="00143AFF" w:rsidRPr="00E43C89" w:rsidRDefault="00143AFF" w:rsidP="00143AFF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שלום לכולם. </w:t>
      </w:r>
      <w:bookmarkStart w:id="773" w:name="_ETM_Q1_2542633"/>
      <w:bookmarkEnd w:id="773"/>
      <w:r w:rsidRPr="00E43C89">
        <w:rPr>
          <w:rFonts w:hint="cs"/>
          <w:rtl/>
          <w:lang w:eastAsia="he-IL"/>
        </w:rPr>
        <w:t xml:space="preserve">דבר ראשון, רציתי להביע תודה ענקית לכל הגופים והארגונים שעובדים </w:t>
      </w:r>
      <w:bookmarkStart w:id="774" w:name="_ETM_Q1_2548089"/>
      <w:bookmarkEnd w:id="774"/>
      <w:r w:rsidRPr="00E43C89">
        <w:rPr>
          <w:rFonts w:hint="cs"/>
          <w:rtl/>
          <w:lang w:eastAsia="he-IL"/>
        </w:rPr>
        <w:t>בתחום הבלתי פורמלי, בראשם החברה למתנ"סים ומינהל חברה ונוער.</w:t>
      </w:r>
    </w:p>
    <w:p w:rsidR="00143AFF" w:rsidRPr="00E43C89" w:rsidRDefault="00143AFF" w:rsidP="007C3C82">
      <w:pPr>
        <w:rPr>
          <w:rtl/>
          <w:lang w:eastAsia="he-IL"/>
        </w:rPr>
      </w:pPr>
      <w:bookmarkStart w:id="775" w:name="_ETM_Q1_2553305"/>
      <w:bookmarkStart w:id="776" w:name="_ETM_Q1_2553403"/>
      <w:bookmarkEnd w:id="775"/>
      <w:bookmarkEnd w:id="776"/>
    </w:p>
    <w:p w:rsidR="007C3C82" w:rsidRPr="00E43C89" w:rsidRDefault="00143AFF" w:rsidP="00067195">
      <w:pPr>
        <w:rPr>
          <w:rtl/>
          <w:lang w:eastAsia="he-IL"/>
        </w:rPr>
      </w:pPr>
      <w:bookmarkStart w:id="777" w:name="_ETM_Q1_2553481"/>
      <w:bookmarkStart w:id="778" w:name="_ETM_Q1_2553561"/>
      <w:bookmarkEnd w:id="777"/>
      <w:bookmarkEnd w:id="778"/>
      <w:r w:rsidRPr="00E43C89">
        <w:rPr>
          <w:rFonts w:hint="cs"/>
          <w:rtl/>
          <w:lang w:eastAsia="he-IL"/>
        </w:rPr>
        <w:t xml:space="preserve">דבר שני שרציתי להעלות פה זה הנושא של מתן מענה בשוטף, </w:t>
      </w:r>
      <w:bookmarkStart w:id="779" w:name="_ETM_Q1_2561115"/>
      <w:bookmarkEnd w:id="779"/>
      <w:r w:rsidRPr="00E43C89">
        <w:rPr>
          <w:rFonts w:hint="cs"/>
          <w:rtl/>
          <w:lang w:eastAsia="he-IL"/>
        </w:rPr>
        <w:t>בתקציב המובנה של הממשלה, לפעילות בתוך המתנ"סים בימים</w:t>
      </w:r>
      <w:r w:rsidR="00067195" w:rsidRPr="00E43C89">
        <w:rPr>
          <w:rFonts w:hint="cs"/>
          <w:rtl/>
          <w:lang w:eastAsia="he-IL"/>
        </w:rPr>
        <w:t xml:space="preserve"> </w:t>
      </w:r>
      <w:r w:rsidRPr="00E43C89">
        <w:rPr>
          <w:rFonts w:hint="cs"/>
          <w:rtl/>
          <w:lang w:eastAsia="he-IL"/>
        </w:rPr>
        <w:t xml:space="preserve">הרגילים ולא </w:t>
      </w:r>
      <w:bookmarkStart w:id="780" w:name="_ETM_Q1_2567985"/>
      <w:bookmarkEnd w:id="780"/>
      <w:r w:rsidRPr="00E43C89">
        <w:rPr>
          <w:rFonts w:hint="cs"/>
          <w:rtl/>
          <w:lang w:eastAsia="he-IL"/>
        </w:rPr>
        <w:t xml:space="preserve">בתקופת החירום. </w:t>
      </w:r>
      <w:r w:rsidR="007C3C82" w:rsidRPr="00E43C89">
        <w:rPr>
          <w:rFonts w:hint="cs"/>
          <w:rtl/>
          <w:lang w:eastAsia="he-IL"/>
        </w:rPr>
        <w:t>אם אני מסתכלת על הפריפריה</w:t>
      </w:r>
      <w:r w:rsidRPr="00E43C89">
        <w:rPr>
          <w:rFonts w:hint="cs"/>
          <w:rtl/>
          <w:lang w:eastAsia="he-IL"/>
        </w:rPr>
        <w:t xml:space="preserve"> החברתית במדינת ישראל, ומדינת ישראל מחשיבה את עצמה כמדינת רווחה, אני חושבת</w:t>
      </w:r>
      <w:r w:rsidR="00067195" w:rsidRPr="00E43C89">
        <w:rPr>
          <w:rFonts w:hint="cs"/>
          <w:rtl/>
          <w:lang w:eastAsia="he-IL"/>
        </w:rPr>
        <w:t xml:space="preserve"> </w:t>
      </w:r>
      <w:r w:rsidRPr="00E43C89">
        <w:rPr>
          <w:rFonts w:hint="cs"/>
          <w:rtl/>
          <w:lang w:eastAsia="he-IL"/>
        </w:rPr>
        <w:t xml:space="preserve">שהחינוך הבלתי פורמלי הוא דבר </w:t>
      </w:r>
      <w:bookmarkStart w:id="781" w:name="_ETM_Q1_2579044"/>
      <w:bookmarkEnd w:id="781"/>
      <w:r w:rsidRPr="00E43C89">
        <w:rPr>
          <w:rFonts w:hint="cs"/>
          <w:rtl/>
          <w:lang w:eastAsia="he-IL"/>
        </w:rPr>
        <w:t>שהוא</w:t>
      </w:r>
      <w:r w:rsidR="00307CA6" w:rsidRPr="00E43C89">
        <w:rPr>
          <w:rFonts w:hint="cs"/>
          <w:rtl/>
          <w:lang w:eastAsia="he-IL"/>
        </w:rPr>
        <w:t xml:space="preserve"> </w:t>
      </w:r>
      <w:r w:rsidR="00307CA6" w:rsidRPr="00E43C89">
        <w:rPr>
          <w:lang w:eastAsia="he-IL"/>
        </w:rPr>
        <w:t>must</w:t>
      </w:r>
      <w:r w:rsidR="00307CA6" w:rsidRPr="00E43C89">
        <w:rPr>
          <w:rFonts w:hint="cs"/>
          <w:rtl/>
          <w:lang w:eastAsia="he-IL"/>
        </w:rPr>
        <w:t xml:space="preserve"> בחיים שלנו, ושיש זכות לכל ילד </w:t>
      </w:r>
      <w:bookmarkStart w:id="782" w:name="_ETM_Q1_2583675"/>
      <w:bookmarkEnd w:id="782"/>
      <w:r w:rsidR="00307CA6" w:rsidRPr="00E43C89">
        <w:rPr>
          <w:rFonts w:hint="cs"/>
          <w:rtl/>
          <w:lang w:eastAsia="he-IL"/>
        </w:rPr>
        <w:t>וילדה לקבל את החינוך הזה.</w:t>
      </w:r>
    </w:p>
    <w:p w:rsidR="00307CA6" w:rsidRPr="00E43C89" w:rsidRDefault="00307CA6" w:rsidP="00067195">
      <w:pPr>
        <w:rPr>
          <w:rtl/>
          <w:lang w:eastAsia="he-IL"/>
        </w:rPr>
      </w:pPr>
      <w:bookmarkStart w:id="783" w:name="_ETM_Q1_2588011"/>
      <w:bookmarkStart w:id="784" w:name="_ETM_Q1_2588144"/>
      <w:bookmarkEnd w:id="783"/>
      <w:bookmarkEnd w:id="784"/>
    </w:p>
    <w:p w:rsidR="00307CA6" w:rsidRPr="00E43C89" w:rsidRDefault="00307CA6" w:rsidP="00760970">
      <w:pPr>
        <w:rPr>
          <w:rtl/>
          <w:lang w:eastAsia="he-IL"/>
        </w:rPr>
      </w:pPr>
      <w:bookmarkStart w:id="785" w:name="_ETM_Q1_2588195"/>
      <w:bookmarkStart w:id="786" w:name="_ETM_Q1_2588274"/>
      <w:bookmarkEnd w:id="785"/>
      <w:bookmarkEnd w:id="786"/>
      <w:r w:rsidRPr="00E43C89">
        <w:rPr>
          <w:rFonts w:hint="cs"/>
          <w:rtl/>
          <w:lang w:eastAsia="he-IL"/>
        </w:rPr>
        <w:t xml:space="preserve">נזכרה כאן נקודה לגבי הלוואות למתנ"סים. </w:t>
      </w:r>
      <w:bookmarkStart w:id="787" w:name="_ETM_Q1_2592671"/>
      <w:bookmarkEnd w:id="787"/>
      <w:r w:rsidRPr="00E43C89">
        <w:rPr>
          <w:rFonts w:hint="cs"/>
          <w:rtl/>
          <w:lang w:eastAsia="he-IL"/>
        </w:rPr>
        <w:t xml:space="preserve">כולנו יודעים שהמתנ"סים מקבלים את הסבסוד או את התקציבים שלהם </w:t>
      </w:r>
      <w:bookmarkStart w:id="788" w:name="_ETM_Q1_2598384"/>
      <w:bookmarkEnd w:id="788"/>
      <w:r w:rsidRPr="00E43C89">
        <w:rPr>
          <w:rFonts w:hint="cs"/>
          <w:rtl/>
          <w:lang w:eastAsia="he-IL"/>
        </w:rPr>
        <w:t xml:space="preserve">דרך החברה למתנ"סים, מי ששייך לחברה למתנ"סים בעיקר, השכר של </w:t>
      </w:r>
      <w:bookmarkStart w:id="789" w:name="_ETM_Q1_2602568"/>
      <w:bookmarkEnd w:id="789"/>
      <w:r w:rsidRPr="00E43C89">
        <w:rPr>
          <w:rFonts w:hint="cs"/>
          <w:rtl/>
          <w:lang w:eastAsia="he-IL"/>
        </w:rPr>
        <w:t xml:space="preserve">המנהל או המנהלת ותוכניות שמופעלות בתוך המתנ"סים, אבל לגבי שאר </w:t>
      </w:r>
      <w:bookmarkStart w:id="790" w:name="_ETM_Q1_2608151"/>
      <w:bookmarkEnd w:id="790"/>
      <w:r w:rsidRPr="00E43C89">
        <w:rPr>
          <w:rFonts w:hint="cs"/>
          <w:rtl/>
          <w:lang w:eastAsia="he-IL"/>
        </w:rPr>
        <w:t xml:space="preserve">העובדים, במיוחד אם אנחנו מדברים על הפריפריה החברתית, זה </w:t>
      </w:r>
      <w:bookmarkStart w:id="791" w:name="_ETM_Q1_2614118"/>
      <w:bookmarkEnd w:id="791"/>
      <w:r w:rsidRPr="00E43C89">
        <w:rPr>
          <w:rFonts w:hint="cs"/>
          <w:rtl/>
          <w:lang w:eastAsia="he-IL"/>
        </w:rPr>
        <w:t>תמיכה דרך הרשויות המקומיות</w:t>
      </w:r>
      <w:r w:rsidR="00760970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וכאן יש בעיה רצינית, שעכשיו תחמיר </w:t>
      </w:r>
      <w:bookmarkStart w:id="792" w:name="_ETM_Q1_2619571"/>
      <w:bookmarkEnd w:id="792"/>
      <w:r w:rsidRPr="00E43C89">
        <w:rPr>
          <w:rFonts w:hint="cs"/>
          <w:rtl/>
          <w:lang w:eastAsia="he-IL"/>
        </w:rPr>
        <w:t xml:space="preserve">עוד יותר בגלל שכל ההכנסות, גם של הרשויות, נפגעו. </w:t>
      </w:r>
      <w:bookmarkStart w:id="793" w:name="_ETM_Q1_2625984"/>
      <w:bookmarkStart w:id="794" w:name="_ETM_Q1_2626108"/>
      <w:bookmarkStart w:id="795" w:name="_ETM_Q1_2626159"/>
      <w:bookmarkStart w:id="796" w:name="_ETM_Q1_2626250"/>
      <w:bookmarkEnd w:id="793"/>
      <w:bookmarkEnd w:id="794"/>
      <w:bookmarkEnd w:id="795"/>
      <w:bookmarkEnd w:id="796"/>
      <w:r w:rsidRPr="00E43C89">
        <w:rPr>
          <w:rFonts w:hint="cs"/>
          <w:rtl/>
          <w:lang w:eastAsia="he-IL"/>
        </w:rPr>
        <w:t xml:space="preserve">כמובן </w:t>
      </w:r>
      <w:bookmarkStart w:id="797" w:name="_ETM_Q1_2627447"/>
      <w:bookmarkEnd w:id="797"/>
      <w:r w:rsidRPr="00E43C89">
        <w:rPr>
          <w:rFonts w:hint="cs"/>
          <w:rtl/>
          <w:lang w:eastAsia="he-IL"/>
        </w:rPr>
        <w:t>כל התוכניות של החוגים הופסקו.</w:t>
      </w:r>
    </w:p>
    <w:p w:rsidR="00307CA6" w:rsidRPr="00E43C89" w:rsidRDefault="00307CA6" w:rsidP="00307CA6">
      <w:pPr>
        <w:rPr>
          <w:rtl/>
          <w:lang w:eastAsia="he-IL"/>
        </w:rPr>
      </w:pPr>
      <w:bookmarkStart w:id="798" w:name="_ETM_Q1_2629328"/>
      <w:bookmarkStart w:id="799" w:name="_ETM_Q1_2629427"/>
      <w:bookmarkEnd w:id="798"/>
      <w:bookmarkEnd w:id="799"/>
    </w:p>
    <w:p w:rsidR="00307CA6" w:rsidRPr="00E43C89" w:rsidRDefault="00307CA6" w:rsidP="00760970">
      <w:pPr>
        <w:rPr>
          <w:rtl/>
          <w:lang w:eastAsia="he-IL"/>
        </w:rPr>
      </w:pPr>
      <w:bookmarkStart w:id="800" w:name="_ETM_Q1_2629528"/>
      <w:bookmarkStart w:id="801" w:name="_ETM_Q1_2629613"/>
      <w:bookmarkEnd w:id="800"/>
      <w:bookmarkEnd w:id="801"/>
      <w:r w:rsidRPr="00E43C89">
        <w:rPr>
          <w:rFonts w:hint="cs"/>
          <w:rtl/>
          <w:lang w:eastAsia="he-IL"/>
        </w:rPr>
        <w:t xml:space="preserve">עכשיו אנחנו מדברים על </w:t>
      </w:r>
      <w:bookmarkStart w:id="802" w:name="_ETM_Q1_2632984"/>
      <w:bookmarkEnd w:id="802"/>
      <w:r w:rsidRPr="00E43C89">
        <w:rPr>
          <w:rFonts w:hint="cs"/>
          <w:rtl/>
          <w:lang w:eastAsia="he-IL"/>
        </w:rPr>
        <w:t>הצורך לתת בכל זאת את השירות, ומוצעת כאן אלטרנטיבה של</w:t>
      </w:r>
      <w:bookmarkStart w:id="803" w:name="_ETM_Q1_2639512"/>
      <w:bookmarkEnd w:id="803"/>
      <w:r w:rsidRPr="00E43C89">
        <w:rPr>
          <w:rFonts w:hint="cs"/>
          <w:rtl/>
          <w:lang w:eastAsia="he-IL"/>
        </w:rPr>
        <w:t xml:space="preserve"> הפעילות הווירטואלית. נכון, זה נדרש, זה צודק, זה הוגן, זה </w:t>
      </w:r>
      <w:bookmarkStart w:id="804" w:name="_ETM_Q1_2644648"/>
      <w:bookmarkEnd w:id="804"/>
      <w:r w:rsidRPr="00E43C89">
        <w:rPr>
          <w:rFonts w:hint="cs"/>
          <w:rtl/>
          <w:lang w:eastAsia="he-IL"/>
        </w:rPr>
        <w:t xml:space="preserve">מחויב, אבל מצד שני, שוב אני חוזרת לפריפריה החברתית, יש </w:t>
      </w:r>
      <w:bookmarkStart w:id="805" w:name="_ETM_Q1_2649409"/>
      <w:bookmarkEnd w:id="805"/>
      <w:r w:rsidRPr="00E43C89">
        <w:rPr>
          <w:rFonts w:hint="cs"/>
          <w:rtl/>
          <w:lang w:eastAsia="he-IL"/>
        </w:rPr>
        <w:t xml:space="preserve">הרבה ילדים והרבה בתים בפריפריה הזאת שאין להם את הנגישות </w:t>
      </w:r>
      <w:bookmarkStart w:id="806" w:name="_ETM_Q1_2655513"/>
      <w:bookmarkEnd w:id="806"/>
      <w:r w:rsidRPr="00E43C89">
        <w:rPr>
          <w:rFonts w:hint="cs"/>
          <w:rtl/>
          <w:lang w:eastAsia="he-IL"/>
        </w:rPr>
        <w:t xml:space="preserve">לשירות הזה. וזה מביא אותנו לשאלה, שכל פעם </w:t>
      </w:r>
      <w:bookmarkStart w:id="807" w:name="_ETM_Q1_2659890"/>
      <w:bookmarkEnd w:id="807"/>
      <w:r w:rsidRPr="00E43C89">
        <w:rPr>
          <w:rFonts w:hint="cs"/>
          <w:rtl/>
          <w:lang w:eastAsia="he-IL"/>
        </w:rPr>
        <w:t>שאנחנו מגיעים לחירום ואז צפות הבעיות בצורה קשה מאוד ונוראית</w:t>
      </w:r>
      <w:r w:rsidR="00760970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</w:t>
      </w:r>
      <w:bookmarkStart w:id="808" w:name="_ETM_Q1_2667103"/>
      <w:bookmarkEnd w:id="808"/>
      <w:r w:rsidRPr="00E43C89">
        <w:rPr>
          <w:rFonts w:hint="cs"/>
          <w:rtl/>
          <w:lang w:eastAsia="he-IL"/>
        </w:rPr>
        <w:t>השאלה</w:t>
      </w:r>
      <w:r w:rsidR="00760970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מה האחריות והמודעות של הארגונים, של המוסדות ושל הממשלה </w:t>
      </w:r>
      <w:bookmarkStart w:id="809" w:name="_ETM_Q1_2673382"/>
      <w:bookmarkEnd w:id="809"/>
      <w:r w:rsidRPr="00E43C89">
        <w:rPr>
          <w:rFonts w:hint="cs"/>
          <w:rtl/>
          <w:lang w:eastAsia="he-IL"/>
        </w:rPr>
        <w:t xml:space="preserve">לנושא הזה, אחרי הקורונה, שזה יהיה הנורמה ולא לחכות שוב </w:t>
      </w:r>
      <w:bookmarkStart w:id="810" w:name="_ETM_Q1_2678414"/>
      <w:bookmarkEnd w:id="810"/>
      <w:r w:rsidRPr="00E43C89">
        <w:rPr>
          <w:rFonts w:hint="cs"/>
          <w:rtl/>
          <w:lang w:eastAsia="he-IL"/>
        </w:rPr>
        <w:t>עד לחירום?</w:t>
      </w:r>
    </w:p>
    <w:p w:rsidR="007C3C82" w:rsidRPr="00E43C89" w:rsidRDefault="007C3C82" w:rsidP="007C3C82">
      <w:pPr>
        <w:rPr>
          <w:rtl/>
          <w:lang w:eastAsia="he-IL"/>
        </w:rPr>
      </w:pPr>
    </w:p>
    <w:p w:rsidR="007C3C82" w:rsidRPr="00E43C89" w:rsidRDefault="00084B30" w:rsidP="00084B30">
      <w:pPr>
        <w:pStyle w:val="af6"/>
        <w:keepNext/>
        <w:rPr>
          <w:rtl/>
        </w:rPr>
      </w:pPr>
      <w:bookmarkStart w:id="811" w:name="ET_yor_4615_3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811"/>
    </w:p>
    <w:p w:rsidR="00084B30" w:rsidRPr="00E43C89" w:rsidRDefault="00084B30" w:rsidP="00084B30">
      <w:pPr>
        <w:pStyle w:val="KeepWithNext"/>
        <w:rPr>
          <w:rtl/>
          <w:lang w:eastAsia="he-IL"/>
        </w:rPr>
      </w:pPr>
    </w:p>
    <w:p w:rsidR="00084B30" w:rsidRPr="00E43C89" w:rsidRDefault="00307CA6" w:rsidP="00084B30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תודה. יבגני סובה.</w:t>
      </w:r>
    </w:p>
    <w:p w:rsidR="00307CA6" w:rsidRPr="00E43C89" w:rsidRDefault="00307CA6" w:rsidP="00084B30">
      <w:pPr>
        <w:rPr>
          <w:rtl/>
          <w:lang w:eastAsia="he-IL"/>
        </w:rPr>
      </w:pPr>
      <w:bookmarkStart w:id="812" w:name="_ETM_Q1_2683222"/>
      <w:bookmarkStart w:id="813" w:name="_ETM_Q1_2683333"/>
      <w:bookmarkEnd w:id="812"/>
      <w:bookmarkEnd w:id="813"/>
    </w:p>
    <w:p w:rsidR="00084B30" w:rsidRPr="00E43C89" w:rsidRDefault="00084B30" w:rsidP="00084B30">
      <w:pPr>
        <w:pStyle w:val="a4"/>
        <w:keepNext/>
        <w:rPr>
          <w:rtl/>
        </w:rPr>
      </w:pPr>
      <w:bookmarkStart w:id="814" w:name="ET_speaker_5792_39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יבגני סובה (ישראל ביתנו):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814"/>
    </w:p>
    <w:p w:rsidR="00084B30" w:rsidRPr="00E43C89" w:rsidRDefault="00084B30" w:rsidP="00084B30">
      <w:pPr>
        <w:pStyle w:val="KeepWithNext"/>
        <w:rPr>
          <w:rtl/>
          <w:lang w:eastAsia="he-IL"/>
        </w:rPr>
      </w:pPr>
    </w:p>
    <w:p w:rsidR="00760970" w:rsidRPr="00E43C89" w:rsidRDefault="00307CA6" w:rsidP="00084B30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גם הערה קטנה וגם שאלה לנציג משרד החינוך, חגי. הוא התחיל </w:t>
      </w:r>
      <w:bookmarkStart w:id="815" w:name="_ETM_Q1_2700725"/>
      <w:bookmarkEnd w:id="815"/>
      <w:r w:rsidRPr="00E43C89">
        <w:rPr>
          <w:rFonts w:hint="cs"/>
          <w:rtl/>
          <w:lang w:eastAsia="he-IL"/>
        </w:rPr>
        <w:t xml:space="preserve">לדבר על המסעות לפולין. עד כמה שידוע, ההחלטה של </w:t>
      </w:r>
      <w:bookmarkStart w:id="816" w:name="_ETM_Q1_2705241"/>
      <w:bookmarkEnd w:id="816"/>
      <w:r w:rsidRPr="00E43C89">
        <w:rPr>
          <w:rFonts w:hint="cs"/>
          <w:rtl/>
          <w:lang w:eastAsia="he-IL"/>
        </w:rPr>
        <w:t>שר החינוך לבטל את המ</w:t>
      </w:r>
      <w:r w:rsidR="00760970" w:rsidRPr="00E43C89">
        <w:rPr>
          <w:rFonts w:hint="cs"/>
          <w:rtl/>
          <w:lang w:eastAsia="he-IL"/>
        </w:rPr>
        <w:t>סעות התקבלה עוד בסוף פברואר,</w:t>
      </w:r>
      <w:r w:rsidRPr="00E43C89">
        <w:rPr>
          <w:rFonts w:hint="cs"/>
          <w:rtl/>
          <w:lang w:eastAsia="he-IL"/>
        </w:rPr>
        <w:t xml:space="preserve"> היום </w:t>
      </w:r>
      <w:bookmarkStart w:id="817" w:name="_ETM_Q1_2709844"/>
      <w:bookmarkEnd w:id="817"/>
      <w:r w:rsidRPr="00E43C89">
        <w:rPr>
          <w:rFonts w:hint="cs"/>
          <w:rtl/>
          <w:lang w:eastAsia="he-IL"/>
        </w:rPr>
        <w:t xml:space="preserve">אנחנו בתחילת אפריל. אני רוצה גם לשמוע מחגי אם יש </w:t>
      </w:r>
      <w:bookmarkStart w:id="818" w:name="_ETM_Q1_2714359"/>
      <w:bookmarkEnd w:id="818"/>
      <w:r w:rsidRPr="00E43C89">
        <w:rPr>
          <w:rFonts w:hint="cs"/>
          <w:rtl/>
          <w:lang w:eastAsia="he-IL"/>
        </w:rPr>
        <w:t xml:space="preserve">לו תשובה, מה אתם מציעים מלבד זה שאתם מחכים להחלטה </w:t>
      </w:r>
      <w:bookmarkStart w:id="819" w:name="_ETM_Q1_2719643"/>
      <w:bookmarkEnd w:id="819"/>
      <w:r w:rsidRPr="00E43C89">
        <w:rPr>
          <w:rFonts w:hint="cs"/>
          <w:rtl/>
          <w:lang w:eastAsia="he-IL"/>
        </w:rPr>
        <w:t xml:space="preserve">של שר האוצר או משרד האוצר, כשכל המדינה מחכה למעשה? </w:t>
      </w:r>
      <w:bookmarkStart w:id="820" w:name="_ETM_Q1_2723749"/>
      <w:bookmarkEnd w:id="820"/>
      <w:r w:rsidRPr="00E43C89">
        <w:rPr>
          <w:rFonts w:hint="cs"/>
          <w:rtl/>
          <w:lang w:eastAsia="he-IL"/>
        </w:rPr>
        <w:t xml:space="preserve">מה ההצעה שלכם? הרי ככל שתודיעו מוקדם, גם להורים וגם </w:t>
      </w:r>
      <w:bookmarkStart w:id="821" w:name="_ETM_Q1_2728003"/>
      <w:bookmarkEnd w:id="821"/>
      <w:r w:rsidRPr="00E43C89">
        <w:rPr>
          <w:rFonts w:hint="cs"/>
          <w:rtl/>
          <w:lang w:eastAsia="he-IL"/>
        </w:rPr>
        <w:t xml:space="preserve">לחברות שעוסקות בזה, עלות הביטול נמוכה מזה. אם זה שלושה </w:t>
      </w:r>
      <w:bookmarkStart w:id="822" w:name="_ETM_Q1_2734486"/>
      <w:bookmarkEnd w:id="822"/>
      <w:r w:rsidRPr="00E43C89">
        <w:rPr>
          <w:rFonts w:hint="cs"/>
          <w:rtl/>
          <w:lang w:eastAsia="he-IL"/>
        </w:rPr>
        <w:t xml:space="preserve">שבועות, זה 400 שקל, אם זה שבוע לפני זה, </w:t>
      </w:r>
      <w:bookmarkStart w:id="823" w:name="_ETM_Q1_2737184"/>
      <w:bookmarkEnd w:id="823"/>
      <w:r w:rsidRPr="00E43C89">
        <w:rPr>
          <w:rFonts w:hint="cs"/>
          <w:rtl/>
          <w:lang w:eastAsia="he-IL"/>
        </w:rPr>
        <w:t xml:space="preserve">זה יכול להגיע גם ל-2,000 שקל. זו השאלה, האם התכוננתם </w:t>
      </w:r>
      <w:bookmarkStart w:id="824" w:name="_ETM_Q1_2742453"/>
      <w:bookmarkEnd w:id="824"/>
      <w:r w:rsidRPr="00E43C89">
        <w:rPr>
          <w:rFonts w:hint="cs"/>
          <w:rtl/>
          <w:lang w:eastAsia="he-IL"/>
        </w:rPr>
        <w:t xml:space="preserve">ומה עשיתם בחודש וחצי האלה? </w:t>
      </w:r>
    </w:p>
    <w:p w:rsidR="00760970" w:rsidRPr="00E43C89" w:rsidRDefault="00760970" w:rsidP="00084B30">
      <w:pPr>
        <w:rPr>
          <w:rtl/>
          <w:lang w:eastAsia="he-IL"/>
        </w:rPr>
      </w:pPr>
    </w:p>
    <w:p w:rsidR="00084B30" w:rsidRPr="00E43C89" w:rsidRDefault="00307CA6" w:rsidP="00760970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דבר שני, זה יכול גם </w:t>
      </w:r>
      <w:bookmarkStart w:id="825" w:name="_ETM_Q1_2745558"/>
      <w:bookmarkEnd w:id="825"/>
      <w:r w:rsidRPr="00E43C89">
        <w:rPr>
          <w:rFonts w:hint="cs"/>
          <w:rtl/>
          <w:lang w:eastAsia="he-IL"/>
        </w:rPr>
        <w:t>להקרין לשנה הבאה. תחשבו שהיום, ההורים שמשלמים כסף, או משרד</w:t>
      </w:r>
      <w:bookmarkStart w:id="826" w:name="_ETM_Q1_2750124"/>
      <w:bookmarkEnd w:id="826"/>
      <w:r w:rsidRPr="00E43C89">
        <w:rPr>
          <w:rFonts w:hint="cs"/>
          <w:rtl/>
          <w:lang w:eastAsia="he-IL"/>
        </w:rPr>
        <w:t xml:space="preserve"> החינוך שעובד עם הספקים, צריך להביא את זה בחשבון גם </w:t>
      </w:r>
      <w:bookmarkStart w:id="827" w:name="_ETM_Q1_2753103"/>
      <w:bookmarkEnd w:id="827"/>
      <w:r w:rsidRPr="00E43C89">
        <w:rPr>
          <w:rFonts w:hint="cs"/>
          <w:rtl/>
          <w:lang w:eastAsia="he-IL"/>
        </w:rPr>
        <w:t>לשנה הבאה, לא בגלל שתהיה חס וחלילה</w:t>
      </w:r>
      <w:r w:rsidR="00760970" w:rsidRPr="00E43C89">
        <w:rPr>
          <w:rFonts w:hint="cs"/>
          <w:rtl/>
          <w:lang w:eastAsia="he-IL"/>
        </w:rPr>
        <w:t xml:space="preserve"> קורונה.</w:t>
      </w:r>
      <w:r w:rsidRPr="00E43C89">
        <w:rPr>
          <w:rFonts w:hint="cs"/>
          <w:rtl/>
          <w:lang w:eastAsia="he-IL"/>
        </w:rPr>
        <w:t xml:space="preserve"> הדבר </w:t>
      </w:r>
      <w:bookmarkStart w:id="828" w:name="_ETM_Q1_2756675"/>
      <w:bookmarkEnd w:id="828"/>
      <w:r w:rsidRPr="00E43C89">
        <w:rPr>
          <w:rFonts w:hint="cs"/>
          <w:rtl/>
          <w:lang w:eastAsia="he-IL"/>
        </w:rPr>
        <w:t>הזה הוא בלתי נתפס</w:t>
      </w:r>
      <w:r w:rsidR="00760970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ההורים משלמים כסף, מתבטלים מסעות, </w:t>
      </w:r>
      <w:bookmarkStart w:id="829" w:name="_ETM_Q1_2762845"/>
      <w:bookmarkEnd w:id="829"/>
      <w:r w:rsidRPr="00E43C89">
        <w:rPr>
          <w:rFonts w:hint="cs"/>
          <w:rtl/>
          <w:lang w:eastAsia="he-IL"/>
        </w:rPr>
        <w:t xml:space="preserve">וההורים צריכים לשלם את הביטול הזה. זה נשמע הזוי, </w:t>
      </w:r>
      <w:bookmarkStart w:id="830" w:name="_ETM_Q1_2767288"/>
      <w:bookmarkEnd w:id="830"/>
      <w:r w:rsidRPr="00E43C89">
        <w:rPr>
          <w:rFonts w:hint="cs"/>
          <w:rtl/>
          <w:lang w:eastAsia="he-IL"/>
        </w:rPr>
        <w:t xml:space="preserve">כי בסך הכול מדובר שהמדינה מעוניינת שהילדים, התלמידים, ייסעו </w:t>
      </w:r>
      <w:bookmarkStart w:id="831" w:name="_ETM_Q1_2770101"/>
      <w:bookmarkEnd w:id="831"/>
      <w:r w:rsidRPr="00E43C89">
        <w:rPr>
          <w:rFonts w:hint="cs"/>
          <w:rtl/>
          <w:lang w:eastAsia="he-IL"/>
        </w:rPr>
        <w:t>למסעות האלה. אני אשמח מאוד לשמוע מה התשובה</w:t>
      </w:r>
      <w:r w:rsidR="00760970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מה נעשה </w:t>
      </w:r>
      <w:bookmarkStart w:id="832" w:name="_ETM_Q1_2774477"/>
      <w:bookmarkEnd w:id="832"/>
      <w:r w:rsidRPr="00E43C89">
        <w:rPr>
          <w:rFonts w:hint="cs"/>
          <w:rtl/>
          <w:lang w:eastAsia="he-IL"/>
        </w:rPr>
        <w:t xml:space="preserve">בחודש הזה במשרד החינוך בשביל למצוא פתרון ולא רק לחכות </w:t>
      </w:r>
      <w:bookmarkStart w:id="833" w:name="_ETM_Q1_2778836"/>
      <w:bookmarkEnd w:id="833"/>
      <w:r w:rsidRPr="00E43C89">
        <w:rPr>
          <w:rFonts w:hint="cs"/>
          <w:rtl/>
          <w:lang w:eastAsia="he-IL"/>
        </w:rPr>
        <w:t>לתשובה של משרד האוצר? תודה.</w:t>
      </w:r>
    </w:p>
    <w:p w:rsidR="00084B30" w:rsidRPr="00E43C89" w:rsidRDefault="00084B30" w:rsidP="00084B30">
      <w:pPr>
        <w:rPr>
          <w:rtl/>
          <w:lang w:eastAsia="he-IL"/>
        </w:rPr>
      </w:pPr>
    </w:p>
    <w:p w:rsidR="00C84DE9" w:rsidRPr="00E43C89" w:rsidRDefault="00222D1F" w:rsidP="00222D1F">
      <w:pPr>
        <w:pStyle w:val="af6"/>
        <w:keepNext/>
      </w:pPr>
      <w:bookmarkStart w:id="834" w:name="ET_yor_4615_4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834"/>
    </w:p>
    <w:p w:rsidR="00222D1F" w:rsidRPr="00E43C89" w:rsidRDefault="00222D1F" w:rsidP="00222D1F">
      <w:pPr>
        <w:pStyle w:val="KeepWithNext"/>
        <w:rPr>
          <w:rtl/>
          <w:lang w:eastAsia="he-IL"/>
        </w:rPr>
      </w:pPr>
    </w:p>
    <w:p w:rsidR="00D07884" w:rsidRPr="00E43C89" w:rsidRDefault="00307CA6" w:rsidP="00D07884">
      <w:pPr>
        <w:pStyle w:val="KeepWithNext"/>
        <w:rPr>
          <w:rtl/>
          <w:lang w:eastAsia="he-IL"/>
        </w:rPr>
      </w:pPr>
      <w:r w:rsidRPr="00E43C89">
        <w:rPr>
          <w:rtl/>
          <w:lang w:eastAsia="he-IL"/>
        </w:rPr>
        <w:tab/>
      </w:r>
      <w:r w:rsidRPr="00E43C89">
        <w:rPr>
          <w:rFonts w:hint="cs"/>
          <w:rtl/>
          <w:lang w:eastAsia="he-IL"/>
        </w:rPr>
        <w:t xml:space="preserve">תודה. לפני שאני עובר לדובר הבא, </w:t>
      </w:r>
      <w:bookmarkStart w:id="835" w:name="_ETM_Q1_2797754"/>
      <w:bookmarkEnd w:id="835"/>
      <w:r w:rsidRPr="00E43C89">
        <w:rPr>
          <w:rFonts w:hint="cs"/>
          <w:rtl/>
          <w:lang w:eastAsia="he-IL"/>
        </w:rPr>
        <w:t>מי רצה בחדר השני? יזהר שי?</w:t>
      </w:r>
    </w:p>
    <w:p w:rsidR="00307CA6" w:rsidRPr="00E43C89" w:rsidRDefault="00307CA6" w:rsidP="00307CA6">
      <w:pPr>
        <w:rPr>
          <w:rtl/>
          <w:lang w:eastAsia="he-IL"/>
        </w:rPr>
      </w:pPr>
      <w:bookmarkStart w:id="836" w:name="_ETM_Q1_2798176"/>
      <w:bookmarkStart w:id="837" w:name="_ETM_Q1_2798383"/>
      <w:bookmarkEnd w:id="836"/>
      <w:bookmarkEnd w:id="837"/>
    </w:p>
    <w:p w:rsidR="00D07884" w:rsidRPr="00E43C89" w:rsidRDefault="00D07884" w:rsidP="00D07884">
      <w:pPr>
        <w:pStyle w:val="a4"/>
        <w:keepNext/>
        <w:rPr>
          <w:rtl/>
        </w:rPr>
      </w:pPr>
      <w:bookmarkStart w:id="838" w:name="ET_speaker_5808_42"/>
      <w:r w:rsidRPr="00E43C89">
        <w:rPr>
          <w:rStyle w:val="TagStyle"/>
          <w:rtl/>
        </w:rPr>
        <w:lastRenderedPageBreak/>
        <w:t xml:space="preserve"> &lt;&lt; דובר &gt;&gt; </w:t>
      </w:r>
      <w:r w:rsidRPr="00E43C89">
        <w:rPr>
          <w:rtl/>
        </w:rPr>
        <w:t>יזהר שי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838"/>
    </w:p>
    <w:p w:rsidR="00D07884" w:rsidRPr="00E43C89" w:rsidRDefault="00D07884" w:rsidP="00D07884">
      <w:pPr>
        <w:pStyle w:val="KeepWithNext"/>
        <w:rPr>
          <w:rtl/>
          <w:lang w:eastAsia="he-IL"/>
        </w:rPr>
      </w:pPr>
    </w:p>
    <w:p w:rsidR="00307CA6" w:rsidRPr="00E43C89" w:rsidRDefault="00307CA6" w:rsidP="00D0788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כן, תודה, אדוני היושב-ראש. </w:t>
      </w:r>
      <w:bookmarkStart w:id="839" w:name="_ETM_Q1_2800347"/>
      <w:bookmarkEnd w:id="839"/>
      <w:r w:rsidRPr="00E43C89">
        <w:rPr>
          <w:rFonts w:hint="cs"/>
          <w:rtl/>
          <w:lang w:eastAsia="he-IL"/>
        </w:rPr>
        <w:t>שאלה קצרה לחגי ממשרד החינוך.</w:t>
      </w:r>
    </w:p>
    <w:p w:rsidR="00307CA6" w:rsidRPr="00E43C89" w:rsidRDefault="00307CA6" w:rsidP="00D07884">
      <w:pPr>
        <w:rPr>
          <w:rtl/>
          <w:lang w:eastAsia="he-IL"/>
        </w:rPr>
      </w:pPr>
      <w:bookmarkStart w:id="840" w:name="_ETM_Q1_2802743"/>
      <w:bookmarkEnd w:id="840"/>
    </w:p>
    <w:p w:rsidR="00307CA6" w:rsidRPr="00E43C89" w:rsidRDefault="00307CA6" w:rsidP="00307CA6">
      <w:pPr>
        <w:pStyle w:val="af6"/>
        <w:keepNext/>
        <w:rPr>
          <w:rtl/>
        </w:rPr>
      </w:pPr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</w:p>
    <w:p w:rsidR="00307CA6" w:rsidRPr="00E43C89" w:rsidRDefault="00307CA6" w:rsidP="00307CA6">
      <w:pPr>
        <w:pStyle w:val="KeepWithNext"/>
        <w:rPr>
          <w:rtl/>
        </w:rPr>
      </w:pPr>
    </w:p>
    <w:p w:rsidR="00307CA6" w:rsidRPr="00E43C89" w:rsidRDefault="00307CA6" w:rsidP="00760970">
      <w:pPr>
        <w:rPr>
          <w:rtl/>
        </w:rPr>
      </w:pPr>
      <w:bookmarkStart w:id="841" w:name="_ETM_Q1_2802524"/>
      <w:bookmarkEnd w:id="841"/>
      <w:r w:rsidRPr="00E43C89">
        <w:rPr>
          <w:rFonts w:hint="cs"/>
          <w:rtl/>
        </w:rPr>
        <w:t xml:space="preserve">יזהר, תגיד מה שאתה רוצה. זה </w:t>
      </w:r>
      <w:bookmarkStart w:id="842" w:name="_ETM_Q1_2804883"/>
      <w:bookmarkEnd w:id="842"/>
      <w:r w:rsidRPr="00E43C89">
        <w:rPr>
          <w:rFonts w:hint="cs"/>
          <w:rtl/>
        </w:rPr>
        <w:t>לא שאלות-תשובות. אנחנו כאמור בדיון נמשך.</w:t>
      </w:r>
      <w:bookmarkStart w:id="843" w:name="_ETM_Q1_2810992"/>
      <w:bookmarkEnd w:id="843"/>
      <w:r w:rsidRPr="00E43C89">
        <w:rPr>
          <w:rFonts w:hint="cs"/>
          <w:rtl/>
        </w:rPr>
        <w:t xml:space="preserve"> בבקשה.</w:t>
      </w:r>
    </w:p>
    <w:p w:rsidR="00307CA6" w:rsidRPr="00E43C89" w:rsidRDefault="00307CA6" w:rsidP="00307CA6">
      <w:pPr>
        <w:rPr>
          <w:rtl/>
        </w:rPr>
      </w:pPr>
      <w:bookmarkStart w:id="844" w:name="_ETM_Q1_2809791"/>
      <w:bookmarkStart w:id="845" w:name="_ETM_Q1_2809894"/>
      <w:bookmarkStart w:id="846" w:name="_ETM_Q1_2809421"/>
      <w:bookmarkEnd w:id="844"/>
      <w:bookmarkEnd w:id="845"/>
      <w:bookmarkEnd w:id="846"/>
    </w:p>
    <w:p w:rsidR="00307CA6" w:rsidRPr="00E43C89" w:rsidRDefault="00307CA6" w:rsidP="00307CA6">
      <w:pPr>
        <w:pStyle w:val="a4"/>
        <w:keepNext/>
        <w:rPr>
          <w:rtl/>
        </w:rPr>
      </w:pPr>
      <w:bookmarkStart w:id="847" w:name="ET_speaker_5808_146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יזהר שי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847"/>
    </w:p>
    <w:p w:rsidR="00307CA6" w:rsidRPr="00E43C89" w:rsidRDefault="00307CA6" w:rsidP="00307CA6">
      <w:pPr>
        <w:pStyle w:val="KeepWithNext"/>
        <w:rPr>
          <w:rtl/>
        </w:rPr>
      </w:pPr>
    </w:p>
    <w:p w:rsidR="00307CA6" w:rsidRPr="00E43C89" w:rsidRDefault="00307CA6" w:rsidP="00760970">
      <w:pPr>
        <w:rPr>
          <w:rtl/>
        </w:rPr>
      </w:pPr>
      <w:bookmarkStart w:id="848" w:name="_ETM_Q1_2810167"/>
      <w:bookmarkStart w:id="849" w:name="_ETM_Q1_2810241"/>
      <w:bookmarkEnd w:id="848"/>
      <w:bookmarkEnd w:id="849"/>
      <w:r w:rsidRPr="00E43C89">
        <w:rPr>
          <w:rFonts w:hint="cs"/>
          <w:rtl/>
        </w:rPr>
        <w:t xml:space="preserve">תודה, אדוני היושב-ראש, דרושה הבהרה ממשרד החינוך. הם עושים עבודה </w:t>
      </w:r>
      <w:bookmarkStart w:id="850" w:name="_ETM_Q1_2816531"/>
      <w:bookmarkEnd w:id="850"/>
      <w:r w:rsidRPr="00E43C89">
        <w:rPr>
          <w:rFonts w:hint="cs"/>
          <w:rtl/>
        </w:rPr>
        <w:t>נפלאה, וכל הכבוד להם על כך, יש</w:t>
      </w:r>
      <w:bookmarkStart w:id="851" w:name="_ETM_Q1_2823147"/>
      <w:bookmarkEnd w:id="851"/>
      <w:r w:rsidRPr="00E43C89">
        <w:rPr>
          <w:rFonts w:hint="cs"/>
          <w:rtl/>
        </w:rPr>
        <w:t xml:space="preserve"> שאלה ביורוקרטית, שגם אתה ענית עליה, אדוני היושב-ראש. האם </w:t>
      </w:r>
      <w:bookmarkStart w:id="852" w:name="_ETM_Q1_2824741"/>
      <w:bookmarkEnd w:id="852"/>
      <w:r w:rsidRPr="00E43C89">
        <w:rPr>
          <w:rFonts w:hint="cs"/>
          <w:rtl/>
        </w:rPr>
        <w:t xml:space="preserve">הם יודעים ספציפית מיהו האדם שצריך לאשר או מהו התהליך </w:t>
      </w:r>
      <w:bookmarkStart w:id="853" w:name="_ETM_Q1_2827791"/>
      <w:bookmarkEnd w:id="853"/>
      <w:r w:rsidRPr="00E43C89">
        <w:rPr>
          <w:rFonts w:hint="cs"/>
          <w:rtl/>
        </w:rPr>
        <w:t xml:space="preserve">שבו מאשרים מפעלים שונים, למשל דיגיטליים אל מול פיזיים וכן </w:t>
      </w:r>
      <w:bookmarkStart w:id="854" w:name="_ETM_Q1_2832483"/>
      <w:bookmarkEnd w:id="854"/>
      <w:r w:rsidRPr="00E43C89">
        <w:rPr>
          <w:rFonts w:hint="cs"/>
          <w:rtl/>
        </w:rPr>
        <w:t xml:space="preserve">הלאה? כדי לחתוך דרך העניין הזה, אני מדבר עם עמותות, </w:t>
      </w:r>
      <w:bookmarkStart w:id="855" w:name="_ETM_Q1_2834677"/>
      <w:bookmarkEnd w:id="855"/>
      <w:r w:rsidRPr="00E43C89">
        <w:rPr>
          <w:rFonts w:hint="cs"/>
          <w:rtl/>
        </w:rPr>
        <w:t xml:space="preserve">אני מדבר עם ראשי ארגונים, אני מדבר עם תנועות נוער, </w:t>
      </w:r>
      <w:bookmarkStart w:id="856" w:name="_ETM_Q1_2837782"/>
      <w:bookmarkEnd w:id="856"/>
      <w:r w:rsidRPr="00E43C89">
        <w:rPr>
          <w:rFonts w:hint="cs"/>
          <w:rtl/>
        </w:rPr>
        <w:t xml:space="preserve">כולם תקועים באותו סעיף תקנוני, והשאלה האם במשרד החינוך כבר </w:t>
      </w:r>
      <w:bookmarkStart w:id="857" w:name="_ETM_Q1_2842718"/>
      <w:bookmarkEnd w:id="857"/>
      <w:r w:rsidRPr="00E43C89">
        <w:rPr>
          <w:rFonts w:hint="cs"/>
          <w:rtl/>
        </w:rPr>
        <w:t xml:space="preserve">יודעים איך לפתור את הבעיה הזאת ולשחרר תקציבים שכבר קיימים </w:t>
      </w:r>
      <w:bookmarkStart w:id="858" w:name="_ETM_Q1_2846910"/>
      <w:bookmarkEnd w:id="858"/>
      <w:r w:rsidRPr="00E43C89">
        <w:rPr>
          <w:rFonts w:hint="cs"/>
          <w:rtl/>
        </w:rPr>
        <w:t>בתקציב, רק צריך לשנע אותם בסעיף התקציב הרלוונטי</w:t>
      </w:r>
      <w:r w:rsidR="00760970" w:rsidRPr="00E43C89">
        <w:rPr>
          <w:rFonts w:hint="cs"/>
          <w:rtl/>
        </w:rPr>
        <w:t>?</w:t>
      </w:r>
      <w:r w:rsidRPr="00E43C89">
        <w:rPr>
          <w:rtl/>
        </w:rPr>
        <w:t xml:space="preserve">    </w:t>
      </w:r>
    </w:p>
    <w:p w:rsidR="00D07884" w:rsidRPr="00E43C89" w:rsidRDefault="00D07884" w:rsidP="00D07884">
      <w:pPr>
        <w:rPr>
          <w:rtl/>
          <w:lang w:eastAsia="he-IL"/>
        </w:rPr>
      </w:pPr>
      <w:bookmarkStart w:id="859" w:name="_ETM_Q1_2802931"/>
      <w:bookmarkStart w:id="860" w:name="_ETM_Q1_2802960"/>
      <w:bookmarkStart w:id="861" w:name="_ETM_Q1_2803029"/>
      <w:bookmarkEnd w:id="859"/>
      <w:bookmarkEnd w:id="860"/>
      <w:bookmarkEnd w:id="861"/>
    </w:p>
    <w:p w:rsidR="00D07884" w:rsidRPr="00E43C89" w:rsidRDefault="00D07884" w:rsidP="00D07884">
      <w:pPr>
        <w:pStyle w:val="af6"/>
        <w:keepNext/>
        <w:rPr>
          <w:rtl/>
        </w:rPr>
      </w:pPr>
      <w:bookmarkStart w:id="862" w:name="ET_yor_4615_4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862"/>
    </w:p>
    <w:p w:rsidR="00D07884" w:rsidRPr="00E43C89" w:rsidRDefault="00D07884" w:rsidP="00D07884">
      <w:pPr>
        <w:pStyle w:val="KeepWithNext"/>
        <w:rPr>
          <w:rtl/>
          <w:lang w:eastAsia="he-IL"/>
        </w:rPr>
      </w:pPr>
    </w:p>
    <w:p w:rsidR="00D07884" w:rsidRPr="00E43C89" w:rsidRDefault="00D07884" w:rsidP="00D0788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הנקודות ברורות. </w:t>
      </w:r>
      <w:r w:rsidR="00307CA6" w:rsidRPr="00E43C89">
        <w:rPr>
          <w:rFonts w:hint="cs"/>
          <w:rtl/>
          <w:lang w:eastAsia="he-IL"/>
        </w:rPr>
        <w:t xml:space="preserve">כבר </w:t>
      </w:r>
      <w:r w:rsidRPr="00E43C89">
        <w:rPr>
          <w:rFonts w:hint="cs"/>
          <w:rtl/>
          <w:lang w:eastAsia="he-IL"/>
        </w:rPr>
        <w:t>התייחסנו</w:t>
      </w:r>
      <w:r w:rsidR="00307CA6" w:rsidRPr="00E43C89">
        <w:rPr>
          <w:rFonts w:hint="cs"/>
          <w:rtl/>
          <w:lang w:eastAsia="he-IL"/>
        </w:rPr>
        <w:t xml:space="preserve">, אבל </w:t>
      </w:r>
      <w:bookmarkStart w:id="863" w:name="_ETM_Q1_2856390"/>
      <w:bookmarkEnd w:id="863"/>
      <w:r w:rsidR="00307CA6" w:rsidRPr="00E43C89">
        <w:rPr>
          <w:rFonts w:hint="cs"/>
          <w:rtl/>
          <w:lang w:eastAsia="he-IL"/>
        </w:rPr>
        <w:t>אולי נחדד יותר גם בנושא פולין וגם בנושא התקנות</w:t>
      </w:r>
      <w:r w:rsidRPr="00E43C89">
        <w:rPr>
          <w:rFonts w:hint="cs"/>
          <w:rtl/>
          <w:lang w:eastAsia="he-IL"/>
        </w:rPr>
        <w:t>. חגי, בבקשה.</w:t>
      </w:r>
    </w:p>
    <w:p w:rsidR="00D07884" w:rsidRPr="00E43C89" w:rsidRDefault="00D07884" w:rsidP="00D07884">
      <w:pPr>
        <w:rPr>
          <w:rtl/>
          <w:lang w:eastAsia="he-IL"/>
        </w:rPr>
      </w:pPr>
    </w:p>
    <w:p w:rsidR="00D07884" w:rsidRPr="00E43C89" w:rsidRDefault="00D07884" w:rsidP="00D07884">
      <w:pPr>
        <w:pStyle w:val="af9"/>
        <w:keepNext/>
        <w:rPr>
          <w:rtl/>
          <w:lang w:eastAsia="he-IL"/>
        </w:rPr>
      </w:pPr>
      <w:bookmarkStart w:id="864" w:name="ET_guest_863459_4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864"/>
    </w:p>
    <w:p w:rsidR="00D07884" w:rsidRPr="00E43C89" w:rsidRDefault="00D07884" w:rsidP="00D07884">
      <w:pPr>
        <w:pStyle w:val="KeepWithNext"/>
        <w:rPr>
          <w:rtl/>
          <w:lang w:eastAsia="he-IL"/>
        </w:rPr>
      </w:pPr>
    </w:p>
    <w:p w:rsidR="00D07884" w:rsidRPr="00E43C89" w:rsidRDefault="00D07884" w:rsidP="00D0788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אני אשתדל לענות</w:t>
      </w:r>
      <w:r w:rsidR="00307CA6" w:rsidRPr="00E43C89">
        <w:rPr>
          <w:rFonts w:hint="cs"/>
          <w:rtl/>
          <w:lang w:eastAsia="he-IL"/>
        </w:rPr>
        <w:t xml:space="preserve"> על </w:t>
      </w:r>
      <w:bookmarkStart w:id="865" w:name="_ETM_Q1_2864494"/>
      <w:bookmarkEnd w:id="865"/>
      <w:r w:rsidR="00307CA6" w:rsidRPr="00E43C89">
        <w:rPr>
          <w:rFonts w:hint="cs"/>
          <w:rtl/>
          <w:lang w:eastAsia="he-IL"/>
        </w:rPr>
        <w:t>כל השאלות שנשאלו אחת לאחת. לגבי התקציבים לרשויות</w:t>
      </w:r>
      <w:r w:rsidR="008D3F70" w:rsidRPr="00E43C89">
        <w:rPr>
          <w:rFonts w:hint="cs"/>
          <w:rtl/>
          <w:lang w:eastAsia="he-IL"/>
        </w:rPr>
        <w:t xml:space="preserve"> הערביות, ששאלת אותי חבר הכנסת הנכבד.</w:t>
      </w:r>
    </w:p>
    <w:p w:rsidR="008D3F70" w:rsidRPr="00E43C89" w:rsidRDefault="008D3F70" w:rsidP="00D07884">
      <w:pPr>
        <w:rPr>
          <w:rtl/>
          <w:lang w:eastAsia="he-IL"/>
        </w:rPr>
      </w:pPr>
      <w:bookmarkStart w:id="866" w:name="_ETM_Q1_2872963"/>
      <w:bookmarkStart w:id="867" w:name="_ETM_Q1_2873058"/>
      <w:bookmarkEnd w:id="866"/>
      <w:bookmarkEnd w:id="867"/>
    </w:p>
    <w:p w:rsidR="008D3F70" w:rsidRPr="00E43C89" w:rsidRDefault="008D3F70" w:rsidP="008D3F70">
      <w:pPr>
        <w:pStyle w:val="af6"/>
        <w:keepNext/>
        <w:rPr>
          <w:rtl/>
        </w:rPr>
      </w:pPr>
      <w:bookmarkStart w:id="868" w:name="ET_yor_4615_14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868"/>
    </w:p>
    <w:p w:rsidR="008D3F70" w:rsidRPr="00E43C89" w:rsidRDefault="008D3F70" w:rsidP="008D3F70">
      <w:pPr>
        <w:pStyle w:val="KeepWithNext"/>
        <w:rPr>
          <w:rtl/>
        </w:rPr>
      </w:pPr>
    </w:p>
    <w:p w:rsidR="008D3F70" w:rsidRPr="00E43C89" w:rsidRDefault="008D3F70" w:rsidP="008D3F70">
      <w:pPr>
        <w:rPr>
          <w:rtl/>
        </w:rPr>
      </w:pPr>
      <w:r w:rsidRPr="00E43C89">
        <w:rPr>
          <w:rFonts w:hint="cs"/>
          <w:rtl/>
        </w:rPr>
        <w:t>ווליד טאהא.</w:t>
      </w:r>
    </w:p>
    <w:p w:rsidR="008D3F70" w:rsidRPr="00E43C89" w:rsidRDefault="008D3F70" w:rsidP="008D3F70">
      <w:pPr>
        <w:rPr>
          <w:rtl/>
        </w:rPr>
      </w:pPr>
      <w:bookmarkStart w:id="869" w:name="_ETM_Q1_2873614"/>
      <w:bookmarkStart w:id="870" w:name="_ETM_Q1_2873749"/>
      <w:bookmarkStart w:id="871" w:name="_ETM_Q1_2873763"/>
      <w:bookmarkEnd w:id="869"/>
      <w:bookmarkEnd w:id="870"/>
      <w:bookmarkEnd w:id="871"/>
    </w:p>
    <w:p w:rsidR="008D3F70" w:rsidRPr="00E43C89" w:rsidRDefault="008D3F70" w:rsidP="008D3F70">
      <w:pPr>
        <w:pStyle w:val="af9"/>
        <w:keepNext/>
        <w:rPr>
          <w:rtl/>
        </w:rPr>
      </w:pPr>
      <w:bookmarkStart w:id="872" w:name="ET_guest_863459_14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872"/>
    </w:p>
    <w:p w:rsidR="008D3F70" w:rsidRPr="00E43C89" w:rsidRDefault="008D3F70" w:rsidP="008D3F70">
      <w:pPr>
        <w:pStyle w:val="KeepWithNext"/>
        <w:rPr>
          <w:rtl/>
        </w:rPr>
      </w:pPr>
    </w:p>
    <w:p w:rsidR="008D3F70" w:rsidRPr="00E43C89" w:rsidRDefault="008D3F70" w:rsidP="00760970">
      <w:pPr>
        <w:rPr>
          <w:rtl/>
        </w:rPr>
      </w:pPr>
      <w:bookmarkStart w:id="873" w:name="_ETM_Q1_2874354"/>
      <w:bookmarkStart w:id="874" w:name="_ETM_Q1_2874385"/>
      <w:bookmarkEnd w:id="873"/>
      <w:bookmarkEnd w:id="874"/>
      <w:r w:rsidRPr="00E43C89">
        <w:rPr>
          <w:rFonts w:hint="cs"/>
          <w:rtl/>
        </w:rPr>
        <w:t xml:space="preserve">קודם כול, זה נכון. תקציב תוכנית אתגרים נעצר בגלל שהרוב המוחלט של התקציב </w:t>
      </w:r>
      <w:bookmarkStart w:id="875" w:name="_ETM_Q1_2881157"/>
      <w:bookmarkEnd w:id="875"/>
      <w:r w:rsidRPr="00E43C89">
        <w:rPr>
          <w:rFonts w:hint="cs"/>
          <w:rtl/>
        </w:rPr>
        <w:t xml:space="preserve">מבוסס על חוגים, חוגים פיזיים, וכרגע החוגים הפיזיים לא מתקיימים. </w:t>
      </w:r>
      <w:bookmarkStart w:id="876" w:name="_ETM_Q1_2887446"/>
      <w:bookmarkEnd w:id="876"/>
      <w:r w:rsidRPr="00E43C89">
        <w:rPr>
          <w:rFonts w:hint="cs"/>
          <w:rtl/>
        </w:rPr>
        <w:t>אנחנו כן נערכים ליום שאחרי בנושא של הסטת התקציבים. זאת אומרת, אנחנו נערכים לקחת את התקציבים שנשארו</w:t>
      </w:r>
      <w:r w:rsidR="00760970" w:rsidRPr="00E43C89">
        <w:rPr>
          <w:rFonts w:hint="cs"/>
          <w:rtl/>
        </w:rPr>
        <w:t xml:space="preserve"> </w:t>
      </w:r>
      <w:r w:rsidR="00760970" w:rsidRPr="00E43C89">
        <w:rPr>
          <w:rFonts w:hint="eastAsia"/>
          <w:rtl/>
        </w:rPr>
        <w:t>–</w:t>
      </w:r>
      <w:r w:rsidRPr="00E43C89">
        <w:rPr>
          <w:rFonts w:hint="cs"/>
          <w:rtl/>
        </w:rPr>
        <w:t xml:space="preserve"> הם לא הולכים </w:t>
      </w:r>
      <w:bookmarkStart w:id="877" w:name="_ETM_Q1_2894844"/>
      <w:bookmarkEnd w:id="877"/>
      <w:r w:rsidRPr="00E43C89">
        <w:rPr>
          <w:rFonts w:hint="cs"/>
          <w:rtl/>
        </w:rPr>
        <w:t>לאיבוד</w:t>
      </w:r>
      <w:r w:rsidR="00760970" w:rsidRPr="00E43C89">
        <w:rPr>
          <w:rFonts w:hint="cs"/>
          <w:rtl/>
        </w:rPr>
        <w:t xml:space="preserve"> </w:t>
      </w:r>
      <w:r w:rsidR="00760970" w:rsidRPr="00E43C89">
        <w:rPr>
          <w:rFonts w:hint="eastAsia"/>
          <w:rtl/>
        </w:rPr>
        <w:t>–</w:t>
      </w:r>
      <w:r w:rsidRPr="00E43C89">
        <w:rPr>
          <w:rFonts w:hint="cs"/>
          <w:rtl/>
        </w:rPr>
        <w:t xml:space="preserve"> כדי לעבות את הפעילות של הנוער בחברה הערבית בתקופת </w:t>
      </w:r>
      <w:bookmarkStart w:id="878" w:name="_ETM_Q1_2900630"/>
      <w:bookmarkEnd w:id="878"/>
      <w:r w:rsidRPr="00E43C89">
        <w:rPr>
          <w:rFonts w:hint="cs"/>
          <w:rtl/>
        </w:rPr>
        <w:t>החופש הגדול</w:t>
      </w:r>
      <w:r w:rsidR="00760970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זאת אומרת, לתגבר את החוגים, ננסה לארגן איזה קייטנות. התקציבים לא הולכים לאיבוד. לשם אנחנו מכוונים.</w:t>
      </w:r>
    </w:p>
    <w:p w:rsidR="008D3F70" w:rsidRPr="00E43C89" w:rsidRDefault="008D3F70" w:rsidP="008D3F70">
      <w:pPr>
        <w:rPr>
          <w:rtl/>
        </w:rPr>
      </w:pPr>
      <w:bookmarkStart w:id="879" w:name="_ETM_Q1_2912528"/>
      <w:bookmarkStart w:id="880" w:name="_ETM_Q1_2912633"/>
      <w:bookmarkEnd w:id="879"/>
      <w:bookmarkEnd w:id="880"/>
    </w:p>
    <w:p w:rsidR="008D3F70" w:rsidRPr="00E43C89" w:rsidRDefault="008D3F70" w:rsidP="00760970">
      <w:pPr>
        <w:rPr>
          <w:rtl/>
        </w:rPr>
      </w:pPr>
      <w:bookmarkStart w:id="881" w:name="_ETM_Q1_2912704"/>
      <w:bookmarkStart w:id="882" w:name="_ETM_Q1_2912792"/>
      <w:bookmarkEnd w:id="881"/>
      <w:bookmarkEnd w:id="882"/>
      <w:r w:rsidRPr="00E43C89">
        <w:rPr>
          <w:rFonts w:hint="cs"/>
          <w:rtl/>
        </w:rPr>
        <w:t xml:space="preserve">נשאלתי שאלה </w:t>
      </w:r>
      <w:bookmarkStart w:id="883" w:name="_ETM_Q1_2912010"/>
      <w:bookmarkEnd w:id="883"/>
      <w:r w:rsidRPr="00E43C89">
        <w:rPr>
          <w:rFonts w:hint="cs"/>
          <w:rtl/>
        </w:rPr>
        <w:t>גם לגבי כוח-האדם ברשויות המקומיות. יש פה את נציגי השלטון ה</w:t>
      </w:r>
      <w:bookmarkStart w:id="884" w:name="_ETM_Q1_2917921"/>
      <w:bookmarkEnd w:id="884"/>
      <w:r w:rsidRPr="00E43C89">
        <w:rPr>
          <w:rFonts w:hint="cs"/>
          <w:rtl/>
        </w:rPr>
        <w:t xml:space="preserve">מקומי, הם יכולים להיות שותפים לתשובה. אני יכול להגיד </w:t>
      </w:r>
      <w:bookmarkStart w:id="885" w:name="_ETM_Q1_2920352"/>
      <w:bookmarkEnd w:id="885"/>
      <w:r w:rsidRPr="00E43C89">
        <w:rPr>
          <w:rFonts w:hint="cs"/>
          <w:rtl/>
        </w:rPr>
        <w:t xml:space="preserve">שברוב הרשויות המקומיות, לפי החשבון שלנו הרוב המוחלט, מנהלי יחידות </w:t>
      </w:r>
      <w:bookmarkStart w:id="886" w:name="_ETM_Q1_2925626"/>
      <w:bookmarkEnd w:id="886"/>
      <w:r w:rsidRPr="00E43C89">
        <w:rPr>
          <w:rFonts w:hint="cs"/>
          <w:rtl/>
        </w:rPr>
        <w:t xml:space="preserve">הנוער שאחראים על פעילות הנוער לא יצאו לחל"ת, יש רשויות </w:t>
      </w:r>
      <w:bookmarkStart w:id="887" w:name="_ETM_Q1_2928715"/>
      <w:bookmarkEnd w:id="887"/>
      <w:r w:rsidRPr="00E43C89">
        <w:rPr>
          <w:rFonts w:hint="cs"/>
          <w:rtl/>
        </w:rPr>
        <w:t>בודדות ש</w:t>
      </w:r>
      <w:r w:rsidR="00760970" w:rsidRPr="00E43C89">
        <w:rPr>
          <w:rFonts w:hint="cs"/>
          <w:rtl/>
        </w:rPr>
        <w:t xml:space="preserve">בהן </w:t>
      </w:r>
      <w:r w:rsidRPr="00E43C89">
        <w:rPr>
          <w:rFonts w:hint="cs"/>
          <w:rtl/>
        </w:rPr>
        <w:t xml:space="preserve">כן, וגם שם נמצא תחליף. אנחנו בקשר עם כל </w:t>
      </w:r>
      <w:bookmarkStart w:id="888" w:name="_ETM_Q1_2934490"/>
      <w:bookmarkEnd w:id="888"/>
      <w:r w:rsidRPr="00E43C89">
        <w:rPr>
          <w:rFonts w:hint="cs"/>
          <w:rtl/>
        </w:rPr>
        <w:t xml:space="preserve">מי שהשלטון המקומי שם, וכפי שציינתי אנחנו בשיתוף פעולה הדוק </w:t>
      </w:r>
      <w:bookmarkStart w:id="889" w:name="_ETM_Q1_2938470"/>
      <w:bookmarkEnd w:id="889"/>
      <w:r w:rsidRPr="00E43C89">
        <w:rPr>
          <w:rFonts w:hint="cs"/>
          <w:rtl/>
        </w:rPr>
        <w:t>עם השלטון המקומי כדי להפעיל את הנוער.</w:t>
      </w:r>
    </w:p>
    <w:p w:rsidR="008D3F70" w:rsidRPr="00E43C89" w:rsidRDefault="008D3F70" w:rsidP="008D3F70">
      <w:pPr>
        <w:rPr>
          <w:rtl/>
        </w:rPr>
      </w:pPr>
      <w:bookmarkStart w:id="890" w:name="_ETM_Q1_2941851"/>
      <w:bookmarkStart w:id="891" w:name="_ETM_Q1_2941941"/>
      <w:bookmarkEnd w:id="890"/>
      <w:bookmarkEnd w:id="891"/>
    </w:p>
    <w:p w:rsidR="008D3F70" w:rsidRPr="00E43C89" w:rsidRDefault="008D3F70" w:rsidP="008D3F70">
      <w:pPr>
        <w:rPr>
          <w:rtl/>
        </w:rPr>
      </w:pPr>
      <w:bookmarkStart w:id="892" w:name="_ETM_Q1_2942043"/>
      <w:bookmarkStart w:id="893" w:name="_ETM_Q1_2942112"/>
      <w:bookmarkEnd w:id="892"/>
      <w:bookmarkEnd w:id="893"/>
      <w:r w:rsidRPr="00E43C89">
        <w:rPr>
          <w:rFonts w:hint="cs"/>
          <w:rtl/>
        </w:rPr>
        <w:t>הייתה פה הערה או שאלה מחברת הכנסת לגבי התקציב החינוך הבלתי פורמלי בשגרה.</w:t>
      </w:r>
    </w:p>
    <w:p w:rsidR="00D07884" w:rsidRPr="00E43C89" w:rsidRDefault="00D07884" w:rsidP="00D07884">
      <w:pPr>
        <w:rPr>
          <w:rtl/>
          <w:lang w:eastAsia="he-IL"/>
        </w:rPr>
      </w:pPr>
    </w:p>
    <w:p w:rsidR="008D3F70" w:rsidRPr="00E43C89" w:rsidRDefault="008D3F70" w:rsidP="008D3F70">
      <w:pPr>
        <w:pStyle w:val="af6"/>
        <w:keepNext/>
        <w:rPr>
          <w:rtl/>
        </w:rPr>
      </w:pPr>
      <w:bookmarkStart w:id="894" w:name="ET_yor_4615_14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894"/>
    </w:p>
    <w:p w:rsidR="008D3F70" w:rsidRPr="00E43C89" w:rsidRDefault="008D3F70" w:rsidP="008D3F70">
      <w:pPr>
        <w:pStyle w:val="KeepWithNext"/>
        <w:rPr>
          <w:rtl/>
        </w:rPr>
      </w:pPr>
    </w:p>
    <w:p w:rsidR="008D3F70" w:rsidRPr="00E43C89" w:rsidRDefault="008D3F70" w:rsidP="008D3F70">
      <w:pPr>
        <w:rPr>
          <w:rtl/>
        </w:rPr>
      </w:pPr>
      <w:r w:rsidRPr="00E43C89">
        <w:rPr>
          <w:rFonts w:hint="cs"/>
          <w:rtl/>
        </w:rPr>
        <w:t>זו חברת</w:t>
      </w:r>
      <w:bookmarkStart w:id="895" w:name="_ETM_Q1_2949054"/>
      <w:bookmarkEnd w:id="895"/>
      <w:r w:rsidRPr="00E43C89">
        <w:rPr>
          <w:rFonts w:hint="cs"/>
          <w:rtl/>
        </w:rPr>
        <w:t xml:space="preserve"> הכנסת אימאן ח'טיב.</w:t>
      </w:r>
    </w:p>
    <w:p w:rsidR="008D3F70" w:rsidRPr="00E43C89" w:rsidRDefault="008D3F70" w:rsidP="008D3F70">
      <w:pPr>
        <w:rPr>
          <w:rtl/>
        </w:rPr>
      </w:pPr>
      <w:bookmarkStart w:id="896" w:name="_ETM_Q1_2948685"/>
      <w:bookmarkStart w:id="897" w:name="_ETM_Q1_2948769"/>
      <w:bookmarkStart w:id="898" w:name="_ETM_Q1_2950602"/>
      <w:bookmarkEnd w:id="896"/>
      <w:bookmarkEnd w:id="897"/>
      <w:bookmarkEnd w:id="898"/>
    </w:p>
    <w:p w:rsidR="008D3F70" w:rsidRPr="00E43C89" w:rsidRDefault="008D3F70" w:rsidP="008D3F70">
      <w:pPr>
        <w:pStyle w:val="af9"/>
        <w:keepNext/>
        <w:rPr>
          <w:rtl/>
        </w:rPr>
      </w:pPr>
      <w:bookmarkStart w:id="899" w:name="ET_guest_863459_14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899"/>
    </w:p>
    <w:p w:rsidR="008D3F70" w:rsidRPr="00E43C89" w:rsidRDefault="008D3F70" w:rsidP="008D3F70">
      <w:pPr>
        <w:pStyle w:val="KeepWithNext"/>
        <w:rPr>
          <w:rtl/>
        </w:rPr>
      </w:pPr>
    </w:p>
    <w:p w:rsidR="008D3F70" w:rsidRPr="00E43C89" w:rsidRDefault="008D3F70" w:rsidP="00760970">
      <w:pPr>
        <w:rPr>
          <w:rtl/>
        </w:rPr>
      </w:pPr>
      <w:bookmarkStart w:id="900" w:name="_ETM_Q1_2951310"/>
      <w:bookmarkStart w:id="901" w:name="_ETM_Q1_2951348"/>
      <w:bookmarkEnd w:id="900"/>
      <w:bookmarkEnd w:id="901"/>
      <w:r w:rsidRPr="00E43C89">
        <w:rPr>
          <w:rFonts w:hint="cs"/>
          <w:rtl/>
        </w:rPr>
        <w:t xml:space="preserve">אני רק רוצה לציין שתקציב משרד החינוך לחוג לכל ילד הוא כ-84 מיליון שקלים. זאת אומרת, זה תקציב </w:t>
      </w:r>
      <w:bookmarkStart w:id="902" w:name="_ETM_Q1_2954896"/>
      <w:bookmarkEnd w:id="902"/>
      <w:r w:rsidRPr="00E43C89">
        <w:rPr>
          <w:rFonts w:hint="cs"/>
          <w:rtl/>
        </w:rPr>
        <w:t xml:space="preserve">שמדבר על חיזוק הצפון, על החברה הערבית, על יוצאי אתיופיה, </w:t>
      </w:r>
      <w:bookmarkStart w:id="903" w:name="_ETM_Q1_2959548"/>
      <w:bookmarkEnd w:id="903"/>
      <w:r w:rsidRPr="00E43C89">
        <w:rPr>
          <w:rFonts w:hint="cs"/>
          <w:rtl/>
        </w:rPr>
        <w:t xml:space="preserve">על החברה החרדית, על עוטף עזה. זאת אומרת, הרבה מאוד </w:t>
      </w:r>
      <w:bookmarkStart w:id="904" w:name="_ETM_Q1_2964488"/>
      <w:bookmarkEnd w:id="904"/>
      <w:r w:rsidRPr="00E43C89">
        <w:rPr>
          <w:rFonts w:hint="cs"/>
          <w:rtl/>
        </w:rPr>
        <w:t>ילדים זוכים. יחד עם החברה למתנ"סים</w:t>
      </w:r>
      <w:r w:rsidR="00760970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יש </w:t>
      </w:r>
      <w:bookmarkStart w:id="905" w:name="_ETM_Q1_2968341"/>
      <w:bookmarkEnd w:id="905"/>
      <w:r w:rsidR="00760970" w:rsidRPr="00E43C89">
        <w:rPr>
          <w:rFonts w:hint="cs"/>
          <w:rtl/>
        </w:rPr>
        <w:t xml:space="preserve">לנו </w:t>
      </w:r>
      <w:r w:rsidRPr="00E43C89">
        <w:rPr>
          <w:rFonts w:hint="cs"/>
          <w:rtl/>
        </w:rPr>
        <w:t xml:space="preserve">שיתוף פעולה אתם </w:t>
      </w:r>
      <w:r w:rsidR="00760970" w:rsidRPr="00E43C89">
        <w:rPr>
          <w:rFonts w:hint="cs"/>
          <w:rtl/>
        </w:rPr>
        <w:t>ב</w:t>
      </w:r>
      <w:r w:rsidRPr="00E43C89">
        <w:rPr>
          <w:rFonts w:hint="cs"/>
          <w:rtl/>
        </w:rPr>
        <w:t xml:space="preserve">חוג לכל ילד במימון של משרד </w:t>
      </w:r>
      <w:bookmarkStart w:id="906" w:name="_ETM_Q1_2974033"/>
      <w:bookmarkEnd w:id="906"/>
      <w:r w:rsidRPr="00E43C89">
        <w:rPr>
          <w:rFonts w:hint="cs"/>
          <w:rtl/>
        </w:rPr>
        <w:t>החינוך. אני מדבר פה על השגרה. זאת אומרת</w:t>
      </w:r>
      <w:r w:rsidR="00760970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משרד החינוך </w:t>
      </w:r>
      <w:bookmarkStart w:id="907" w:name="_ETM_Q1_2974609"/>
      <w:bookmarkEnd w:id="907"/>
      <w:r w:rsidRPr="00E43C89">
        <w:rPr>
          <w:rFonts w:hint="cs"/>
          <w:rtl/>
        </w:rPr>
        <w:t xml:space="preserve">ומינהל </w:t>
      </w:r>
      <w:r w:rsidR="00760970" w:rsidRPr="00E43C89">
        <w:rPr>
          <w:rFonts w:hint="cs"/>
          <w:rtl/>
        </w:rPr>
        <w:t>חבר</w:t>
      </w:r>
      <w:r w:rsidRPr="00E43C89">
        <w:rPr>
          <w:rFonts w:hint="cs"/>
          <w:rtl/>
        </w:rPr>
        <w:t xml:space="preserve">ה ונוער בהחלט רואים את הסיפור הזה של החינוך </w:t>
      </w:r>
      <w:bookmarkStart w:id="908" w:name="_ETM_Q1_2979935"/>
      <w:bookmarkEnd w:id="908"/>
      <w:r w:rsidRPr="00E43C89">
        <w:rPr>
          <w:rFonts w:hint="cs"/>
          <w:rtl/>
        </w:rPr>
        <w:t>הבלתי פורמלי וההעשרה של הילדים בראש סדר העדיפויות.</w:t>
      </w:r>
    </w:p>
    <w:p w:rsidR="008D3F70" w:rsidRPr="00E43C89" w:rsidRDefault="008D3F70" w:rsidP="008D3F70">
      <w:pPr>
        <w:rPr>
          <w:rtl/>
        </w:rPr>
      </w:pPr>
      <w:bookmarkStart w:id="909" w:name="_ETM_Q1_2985787"/>
      <w:bookmarkStart w:id="910" w:name="_ETM_Q1_2985951"/>
      <w:bookmarkEnd w:id="909"/>
      <w:bookmarkEnd w:id="910"/>
    </w:p>
    <w:p w:rsidR="008D3F70" w:rsidRPr="00E43C89" w:rsidRDefault="008D3F70" w:rsidP="00557081">
      <w:pPr>
        <w:rPr>
          <w:rtl/>
        </w:rPr>
      </w:pPr>
      <w:bookmarkStart w:id="911" w:name="_ETM_Q1_2986051"/>
      <w:bookmarkStart w:id="912" w:name="_ETM_Q1_2986185"/>
      <w:bookmarkEnd w:id="911"/>
      <w:bookmarkEnd w:id="912"/>
      <w:r w:rsidRPr="00E43C89">
        <w:rPr>
          <w:rFonts w:hint="cs"/>
          <w:rtl/>
        </w:rPr>
        <w:t xml:space="preserve">אני רוצה לסיים </w:t>
      </w:r>
      <w:bookmarkStart w:id="913" w:name="_ETM_Q1_2988194"/>
      <w:bookmarkEnd w:id="913"/>
      <w:r w:rsidRPr="00E43C89">
        <w:rPr>
          <w:rFonts w:hint="cs"/>
          <w:rtl/>
        </w:rPr>
        <w:t xml:space="preserve">בנושא של פולין. אני אומר שוב, מדובר על נושא כואב. </w:t>
      </w:r>
      <w:bookmarkStart w:id="914" w:name="_ETM_Q1_2994098"/>
      <w:bookmarkEnd w:id="914"/>
      <w:r w:rsidRPr="00E43C89">
        <w:rPr>
          <w:rFonts w:hint="cs"/>
          <w:rtl/>
        </w:rPr>
        <w:t xml:space="preserve">קודם כול, מינהל חברה ונוער, ברגע שהמסעות הודיעו על ביטול </w:t>
      </w:r>
      <w:bookmarkStart w:id="915" w:name="_ETM_Q1_2996271"/>
      <w:bookmarkEnd w:id="915"/>
      <w:r w:rsidRPr="00E43C89">
        <w:rPr>
          <w:rtl/>
        </w:rPr>
        <w:t>–</w:t>
      </w:r>
      <w:r w:rsidRPr="00E43C89">
        <w:rPr>
          <w:rFonts w:hint="cs"/>
          <w:rtl/>
        </w:rPr>
        <w:t xml:space="preserve"> ושוב, שר החינוך לא הודיע את זה מעצמו, זה </w:t>
      </w:r>
      <w:bookmarkStart w:id="916" w:name="_ETM_Q1_3000307"/>
      <w:bookmarkEnd w:id="916"/>
      <w:r w:rsidRPr="00E43C89">
        <w:rPr>
          <w:rFonts w:hint="cs"/>
          <w:rtl/>
        </w:rPr>
        <w:t>היה לאחר התייעצות עם המל"ל. התקבלה החלטה</w:t>
      </w:r>
      <w:r w:rsidRPr="00E43C89">
        <w:rPr>
          <w:rtl/>
        </w:rPr>
        <w:t xml:space="preserve"> </w:t>
      </w:r>
      <w:r w:rsidRPr="00E43C89">
        <w:rPr>
          <w:rFonts w:hint="cs"/>
          <w:rtl/>
        </w:rPr>
        <w:t xml:space="preserve">ברמה הלאומית שעוצרים את </w:t>
      </w:r>
      <w:bookmarkStart w:id="917" w:name="_ETM_Q1_3005680"/>
      <w:bookmarkEnd w:id="917"/>
      <w:r w:rsidRPr="00E43C89">
        <w:rPr>
          <w:rFonts w:hint="cs"/>
          <w:rtl/>
        </w:rPr>
        <w:t xml:space="preserve">כל המשלחות לחוץ-לארץ </w:t>
      </w:r>
      <w:r w:rsidRPr="00E43C89">
        <w:rPr>
          <w:rtl/>
        </w:rPr>
        <w:t>–</w:t>
      </w:r>
      <w:r w:rsidRPr="00E43C89">
        <w:rPr>
          <w:rFonts w:hint="cs"/>
          <w:rtl/>
        </w:rPr>
        <w:t xml:space="preserve"> המצב הזה יצר </w:t>
      </w:r>
      <w:bookmarkStart w:id="918" w:name="_ETM_Q1_3009286"/>
      <w:bookmarkEnd w:id="918"/>
      <w:r w:rsidRPr="00E43C89">
        <w:rPr>
          <w:rFonts w:hint="cs"/>
          <w:rtl/>
        </w:rPr>
        <w:t xml:space="preserve">פה סיטואציה שהרבה מאוד משלחות כבר שילמו את רוב הכסף </w:t>
      </w:r>
      <w:bookmarkStart w:id="919" w:name="_ETM_Q1_3015476"/>
      <w:bookmarkEnd w:id="919"/>
      <w:r w:rsidRPr="00E43C89">
        <w:rPr>
          <w:rFonts w:hint="cs"/>
          <w:rtl/>
        </w:rPr>
        <w:t>או לפחות את חציו. זאת סוגיה שמדובר</w:t>
      </w:r>
      <w:r w:rsidR="00557081" w:rsidRPr="00E43C89">
        <w:rPr>
          <w:rFonts w:hint="cs"/>
          <w:rtl/>
        </w:rPr>
        <w:t xml:space="preserve"> בה</w:t>
      </w:r>
      <w:r w:rsidRPr="00E43C89">
        <w:rPr>
          <w:rFonts w:hint="cs"/>
          <w:rtl/>
        </w:rPr>
        <w:t xml:space="preserve"> על פיצוי. </w:t>
      </w:r>
      <w:bookmarkStart w:id="920" w:name="_ETM_Q1_3018614"/>
      <w:bookmarkEnd w:id="920"/>
      <w:r w:rsidRPr="00E43C89">
        <w:rPr>
          <w:rFonts w:hint="cs"/>
          <w:rtl/>
        </w:rPr>
        <w:t xml:space="preserve">מייד לאחר מכן נערכנו באיזה חשיבה, ואנחנו ביוזמתנו ביטלנו את </w:t>
      </w:r>
      <w:bookmarkStart w:id="921" w:name="_ETM_Q1_3023899"/>
      <w:bookmarkEnd w:id="921"/>
      <w:r w:rsidRPr="00E43C89">
        <w:rPr>
          <w:rFonts w:hint="cs"/>
          <w:rtl/>
        </w:rPr>
        <w:t xml:space="preserve">כל סבב הקיץ עד לנובמבר 2020. זאת אומרת, אין מצב שעכשיו אנשים נרשמים </w:t>
      </w:r>
      <w:r w:rsidR="003272D0" w:rsidRPr="00E43C89">
        <w:rPr>
          <w:rFonts w:hint="cs"/>
          <w:rtl/>
        </w:rPr>
        <w:t xml:space="preserve">למסעות וחלילה הם ייאלצו לשלם פיצוי. עשינו </w:t>
      </w:r>
      <w:bookmarkStart w:id="922" w:name="_ETM_Q1_3037227"/>
      <w:bookmarkEnd w:id="922"/>
      <w:r w:rsidR="003272D0" w:rsidRPr="00E43C89">
        <w:rPr>
          <w:rFonts w:hint="cs"/>
          <w:rtl/>
        </w:rPr>
        <w:t>הערכת מצב וקיבלנו המלצה לבטל. בקיץ לא יצאו יותר משפ</w:t>
      </w:r>
      <w:bookmarkStart w:id="923" w:name="_ETM_Q1_3043802"/>
      <w:bookmarkEnd w:id="923"/>
      <w:r w:rsidR="003272D0" w:rsidRPr="00E43C89">
        <w:rPr>
          <w:rFonts w:hint="cs"/>
          <w:rtl/>
        </w:rPr>
        <w:t xml:space="preserve">חות. לגבי הסתיו, נהיה בהערכת מצב. אם נראה שהעסק משתנה </w:t>
      </w:r>
      <w:bookmarkStart w:id="924" w:name="_ETM_Q1_3046162"/>
      <w:bookmarkEnd w:id="924"/>
      <w:r w:rsidR="003272D0" w:rsidRPr="00E43C89">
        <w:rPr>
          <w:rFonts w:hint="cs"/>
          <w:rtl/>
        </w:rPr>
        <w:t xml:space="preserve">או משתפר לטובה, נתחיל לשחרר לאט לאט משלחות, ואנחנו נערכים </w:t>
      </w:r>
      <w:bookmarkStart w:id="925" w:name="_ETM_Q1_3050884"/>
      <w:bookmarkEnd w:id="925"/>
      <w:r w:rsidR="003272D0" w:rsidRPr="00E43C89">
        <w:rPr>
          <w:rFonts w:hint="cs"/>
          <w:rtl/>
        </w:rPr>
        <w:t xml:space="preserve">לתגבר יחד עם אבטחה של השב"כ, יחד עם אגף הביטחון </w:t>
      </w:r>
      <w:bookmarkStart w:id="926" w:name="_ETM_Q1_3057014"/>
      <w:bookmarkEnd w:id="926"/>
      <w:r w:rsidR="003272D0" w:rsidRPr="00E43C89">
        <w:rPr>
          <w:rFonts w:hint="cs"/>
          <w:rtl/>
        </w:rPr>
        <w:t xml:space="preserve">של משרד החינוך </w:t>
      </w:r>
      <w:r w:rsidR="003272D0" w:rsidRPr="00E43C89">
        <w:rPr>
          <w:rtl/>
        </w:rPr>
        <w:t>–</w:t>
      </w:r>
      <w:r w:rsidR="003272D0" w:rsidRPr="00E43C89">
        <w:rPr>
          <w:rFonts w:hint="cs"/>
          <w:rtl/>
        </w:rPr>
        <w:t xml:space="preserve"> נערכים לתגבר את כל הכוחות שלנו </w:t>
      </w:r>
      <w:bookmarkStart w:id="927" w:name="_ETM_Q1_3062334"/>
      <w:bookmarkEnd w:id="927"/>
      <w:r w:rsidR="003272D0" w:rsidRPr="00E43C89">
        <w:rPr>
          <w:rFonts w:hint="cs"/>
          <w:rtl/>
        </w:rPr>
        <w:t xml:space="preserve">בפולין, על מנת שכמה שיותר תלמידים יוכלו לצאת בסבב הסתיו </w:t>
      </w:r>
      <w:bookmarkStart w:id="928" w:name="_ETM_Q1_3067635"/>
      <w:bookmarkEnd w:id="928"/>
      <w:r w:rsidR="003272D0" w:rsidRPr="00E43C89">
        <w:rPr>
          <w:rFonts w:hint="cs"/>
          <w:rtl/>
        </w:rPr>
        <w:t>והחורף בשנה הבאה.</w:t>
      </w:r>
    </w:p>
    <w:p w:rsidR="003272D0" w:rsidRPr="00E43C89" w:rsidRDefault="003272D0" w:rsidP="008D3F70">
      <w:pPr>
        <w:rPr>
          <w:rtl/>
        </w:rPr>
      </w:pPr>
      <w:bookmarkStart w:id="929" w:name="_ETM_Q1_3068456"/>
      <w:bookmarkStart w:id="930" w:name="_ETM_Q1_3068597"/>
      <w:bookmarkEnd w:id="929"/>
      <w:bookmarkEnd w:id="930"/>
    </w:p>
    <w:p w:rsidR="003272D0" w:rsidRPr="00E43C89" w:rsidRDefault="003272D0" w:rsidP="00557081">
      <w:pPr>
        <w:rPr>
          <w:rtl/>
        </w:rPr>
      </w:pPr>
      <w:bookmarkStart w:id="931" w:name="_ETM_Q1_3068649"/>
      <w:bookmarkStart w:id="932" w:name="_ETM_Q1_3068746"/>
      <w:bookmarkEnd w:id="931"/>
      <w:bookmarkEnd w:id="932"/>
      <w:r w:rsidRPr="00E43C89">
        <w:rPr>
          <w:rFonts w:hint="cs"/>
          <w:rtl/>
        </w:rPr>
        <w:t xml:space="preserve">אני חוזר שוב על הסוגיה של הפיצוי. אנחנו פה לצערנו נמצאים בעמדת המתנה. אין לי כרגע תשובה. אני לא יכול להגיד: משרד החינוך ייתן פיצוי, כי מדובר על </w:t>
      </w:r>
      <w:bookmarkStart w:id="933" w:name="_ETM_Q1_3080908"/>
      <w:bookmarkEnd w:id="933"/>
      <w:r w:rsidRPr="00E43C89">
        <w:rPr>
          <w:rFonts w:hint="cs"/>
          <w:rtl/>
        </w:rPr>
        <w:t xml:space="preserve">סכומים גדולים שכרגע אין למשרד. אנחנו, כמו כל המשק, מחכים </w:t>
      </w:r>
      <w:bookmarkStart w:id="934" w:name="_ETM_Q1_3083970"/>
      <w:bookmarkEnd w:id="934"/>
      <w:r w:rsidRPr="00E43C89">
        <w:rPr>
          <w:rFonts w:hint="cs"/>
          <w:rtl/>
        </w:rPr>
        <w:t xml:space="preserve">להנחיות של משרד האוצר. ברגע שמשרד האוצר ייתן את ההוראות, </w:t>
      </w:r>
      <w:bookmarkStart w:id="935" w:name="_ETM_Q1_3087669"/>
      <w:bookmarkEnd w:id="935"/>
      <w:r w:rsidRPr="00E43C89">
        <w:rPr>
          <w:rFonts w:hint="cs"/>
          <w:rtl/>
        </w:rPr>
        <w:t>אנחנו נקיים אותן ככתבן.</w:t>
      </w:r>
    </w:p>
    <w:p w:rsidR="00233C2A" w:rsidRPr="00E43C89" w:rsidRDefault="008D3F70" w:rsidP="003272D0">
      <w:pPr>
        <w:rPr>
          <w:rtl/>
          <w:lang w:eastAsia="he-IL"/>
        </w:rPr>
      </w:pPr>
      <w:r w:rsidRPr="00E43C89">
        <w:rPr>
          <w:rtl/>
        </w:rPr>
        <w:t xml:space="preserve">  </w:t>
      </w:r>
    </w:p>
    <w:p w:rsidR="00233C2A" w:rsidRPr="00E43C89" w:rsidRDefault="00233C2A" w:rsidP="00233C2A">
      <w:pPr>
        <w:pStyle w:val="af6"/>
        <w:keepNext/>
        <w:rPr>
          <w:rtl/>
        </w:rPr>
      </w:pPr>
      <w:bookmarkStart w:id="936" w:name="ET_yor_4615_4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936"/>
    </w:p>
    <w:p w:rsidR="00233C2A" w:rsidRPr="00E43C89" w:rsidRDefault="00233C2A" w:rsidP="00233C2A">
      <w:pPr>
        <w:pStyle w:val="KeepWithNext"/>
        <w:rPr>
          <w:rtl/>
          <w:lang w:eastAsia="he-IL"/>
        </w:rPr>
      </w:pPr>
    </w:p>
    <w:p w:rsidR="003272D0" w:rsidRPr="00E43C89" w:rsidRDefault="003272D0" w:rsidP="00233C2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אנחנו נעשה בעניין הזה מעקב ונצרף את </w:t>
      </w:r>
      <w:bookmarkStart w:id="937" w:name="_ETM_Q1_3094979"/>
      <w:bookmarkEnd w:id="937"/>
      <w:r w:rsidRPr="00E43C89">
        <w:rPr>
          <w:rFonts w:hint="cs"/>
          <w:rtl/>
          <w:lang w:eastAsia="he-IL"/>
        </w:rPr>
        <w:t>משקלנו לעניין הפיצוי.</w:t>
      </w:r>
      <w:bookmarkStart w:id="938" w:name="_ETM_Q1_3096284"/>
      <w:bookmarkEnd w:id="938"/>
    </w:p>
    <w:p w:rsidR="003272D0" w:rsidRPr="00E43C89" w:rsidRDefault="003272D0" w:rsidP="00233C2A">
      <w:pPr>
        <w:rPr>
          <w:rtl/>
          <w:lang w:eastAsia="he-IL"/>
        </w:rPr>
      </w:pPr>
      <w:bookmarkStart w:id="939" w:name="_ETM_Q1_3096404"/>
      <w:bookmarkStart w:id="940" w:name="_ETM_Q1_3096591"/>
      <w:bookmarkEnd w:id="939"/>
      <w:bookmarkEnd w:id="940"/>
    </w:p>
    <w:p w:rsidR="003272D0" w:rsidRPr="00E43C89" w:rsidRDefault="003272D0" w:rsidP="003272D0">
      <w:pPr>
        <w:pStyle w:val="a4"/>
        <w:keepNext/>
        <w:rPr>
          <w:rtl/>
        </w:rPr>
      </w:pPr>
      <w:bookmarkStart w:id="941" w:name="ET_speaker_5854_147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ווליד טאהא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941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942" w:name="_ETM_Q1_3097599"/>
      <w:bookmarkStart w:id="943" w:name="_ETM_Q1_3097704"/>
      <w:bookmarkEnd w:id="942"/>
      <w:bookmarkEnd w:id="943"/>
      <w:r w:rsidRPr="00E43C89">
        <w:rPr>
          <w:rFonts w:hint="cs"/>
          <w:rtl/>
        </w:rPr>
        <w:t>לא קיבלנו תשובה לגבי המרת תקציבים, אדוני היושב-ראש.</w:t>
      </w:r>
    </w:p>
    <w:p w:rsidR="003272D0" w:rsidRPr="00E43C89" w:rsidRDefault="003272D0" w:rsidP="003272D0">
      <w:pPr>
        <w:rPr>
          <w:rtl/>
        </w:rPr>
      </w:pPr>
      <w:bookmarkStart w:id="944" w:name="_ETM_Q1_3099411"/>
      <w:bookmarkStart w:id="945" w:name="_ETM_Q1_3099525"/>
      <w:bookmarkStart w:id="946" w:name="_ETM_Q1_3101018"/>
      <w:bookmarkEnd w:id="944"/>
      <w:bookmarkEnd w:id="945"/>
      <w:bookmarkEnd w:id="946"/>
    </w:p>
    <w:p w:rsidR="003272D0" w:rsidRPr="00E43C89" w:rsidRDefault="003272D0" w:rsidP="003272D0">
      <w:pPr>
        <w:pStyle w:val="af9"/>
        <w:keepNext/>
        <w:rPr>
          <w:rtl/>
        </w:rPr>
      </w:pPr>
      <w:bookmarkStart w:id="947" w:name="ET_guest_863459_148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947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948" w:name="_ETM_Q1_3101640"/>
      <w:bookmarkStart w:id="949" w:name="_ETM_Q1_3101725"/>
      <w:bookmarkEnd w:id="948"/>
      <w:bookmarkEnd w:id="949"/>
      <w:r w:rsidRPr="00E43C89">
        <w:rPr>
          <w:rFonts w:hint="cs"/>
          <w:rtl/>
        </w:rPr>
        <w:t xml:space="preserve">אני </w:t>
      </w:r>
      <w:bookmarkStart w:id="950" w:name="_ETM_Q1_3102500"/>
      <w:bookmarkEnd w:id="950"/>
      <w:r w:rsidRPr="00E43C89">
        <w:rPr>
          <w:rFonts w:hint="cs"/>
          <w:rtl/>
        </w:rPr>
        <w:t xml:space="preserve">חושב שאני עניתי. אמרתי שהתקציבים בחברה הערבית, אנחנו שומרים - </w:t>
      </w:r>
      <w:bookmarkStart w:id="951" w:name="_ETM_Q1_3105832"/>
      <w:bookmarkEnd w:id="951"/>
      <w:r w:rsidRPr="00E43C89">
        <w:rPr>
          <w:rFonts w:hint="cs"/>
          <w:rtl/>
        </w:rPr>
        <w:t>- -</w:t>
      </w:r>
    </w:p>
    <w:p w:rsidR="003272D0" w:rsidRPr="00E43C89" w:rsidRDefault="003272D0" w:rsidP="003272D0">
      <w:pPr>
        <w:rPr>
          <w:rtl/>
        </w:rPr>
      </w:pPr>
      <w:bookmarkStart w:id="952" w:name="_ETM_Q1_3106624"/>
      <w:bookmarkStart w:id="953" w:name="_ETM_Q1_3106739"/>
      <w:bookmarkStart w:id="954" w:name="_ETM_Q1_3106262"/>
      <w:bookmarkEnd w:id="952"/>
      <w:bookmarkEnd w:id="953"/>
      <w:bookmarkEnd w:id="954"/>
    </w:p>
    <w:p w:rsidR="003272D0" w:rsidRPr="00E43C89" w:rsidRDefault="003272D0" w:rsidP="003272D0">
      <w:pPr>
        <w:pStyle w:val="a4"/>
        <w:keepNext/>
        <w:rPr>
          <w:rtl/>
        </w:rPr>
      </w:pPr>
      <w:bookmarkStart w:id="955" w:name="ET_speaker_5854_149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ווליד טאהא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955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956" w:name="_ETM_Q1_3107260"/>
      <w:bookmarkStart w:id="957" w:name="_ETM_Q1_3107331"/>
      <w:bookmarkEnd w:id="956"/>
      <w:bookmarkEnd w:id="957"/>
      <w:r w:rsidRPr="00E43C89">
        <w:rPr>
          <w:rFonts w:hint="cs"/>
          <w:rtl/>
        </w:rPr>
        <w:t xml:space="preserve">לא. אני מדבר על התקופה הזאת. לא שומרים אחרי </w:t>
      </w:r>
      <w:bookmarkStart w:id="958" w:name="_ETM_Q1_3110744"/>
      <w:bookmarkEnd w:id="958"/>
      <w:r w:rsidRPr="00E43C89">
        <w:rPr>
          <w:rFonts w:hint="cs"/>
          <w:rtl/>
        </w:rPr>
        <w:t xml:space="preserve">שמסיימים את התקופה. אני מדבר על התקופה הזאת. למה לא </w:t>
      </w:r>
      <w:bookmarkStart w:id="959" w:name="_ETM_Q1_3113606"/>
      <w:bookmarkEnd w:id="959"/>
      <w:r w:rsidRPr="00E43C89">
        <w:rPr>
          <w:rFonts w:hint="cs"/>
          <w:rtl/>
        </w:rPr>
        <w:t xml:space="preserve">עושים המרת תקציבים לטובת תוכניות שכבר הוכנו ברשויות רבות לביצוע </w:t>
      </w:r>
      <w:bookmarkStart w:id="960" w:name="_ETM_Q1_3121990"/>
      <w:bookmarkEnd w:id="960"/>
      <w:r w:rsidRPr="00E43C89">
        <w:rPr>
          <w:rFonts w:hint="cs"/>
          <w:rtl/>
        </w:rPr>
        <w:t>מותאם לתקופת קורונה? למה לא לעשות את זה.</w:t>
      </w:r>
    </w:p>
    <w:p w:rsidR="003272D0" w:rsidRPr="00E43C89" w:rsidRDefault="003272D0" w:rsidP="003272D0">
      <w:pPr>
        <w:rPr>
          <w:rtl/>
        </w:rPr>
      </w:pPr>
      <w:bookmarkStart w:id="961" w:name="_ETM_Q1_3126848"/>
      <w:bookmarkStart w:id="962" w:name="_ETM_Q1_3126952"/>
      <w:bookmarkEnd w:id="961"/>
      <w:bookmarkEnd w:id="962"/>
    </w:p>
    <w:p w:rsidR="003272D0" w:rsidRPr="00E43C89" w:rsidRDefault="003272D0" w:rsidP="003272D0">
      <w:pPr>
        <w:pStyle w:val="af5"/>
        <w:keepNext/>
        <w:rPr>
          <w:rtl/>
        </w:rPr>
      </w:pPr>
      <w:bookmarkStart w:id="963" w:name="ET_interruption_קריאה_150"/>
      <w:r w:rsidRPr="00E43C89">
        <w:rPr>
          <w:rStyle w:val="TagStyle"/>
          <w:rtl/>
        </w:rPr>
        <w:t xml:space="preserve"> &lt;&lt; קריאה &gt;&gt; </w:t>
      </w:r>
      <w:r w:rsidRPr="00E43C89">
        <w:rPr>
          <w:rtl/>
        </w:rPr>
        <w:t>קריאה:</w:t>
      </w:r>
      <w:r w:rsidRPr="00E43C89">
        <w:rPr>
          <w:rStyle w:val="TagStyle"/>
          <w:rtl/>
        </w:rPr>
        <w:t xml:space="preserve"> &lt;&lt; קריאה &gt;&gt;</w:t>
      </w:r>
      <w:r w:rsidRPr="00E43C89">
        <w:rPr>
          <w:rtl/>
        </w:rPr>
        <w:t xml:space="preserve"> </w:t>
      </w:r>
      <w:bookmarkEnd w:id="963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964" w:name="_ETM_Q1_3124478"/>
      <w:bookmarkEnd w:id="964"/>
      <w:r w:rsidRPr="00E43C89">
        <w:rPr>
          <w:rFonts w:hint="cs"/>
          <w:rtl/>
        </w:rPr>
        <w:t xml:space="preserve">היושב-ראש, בינתיים גם </w:t>
      </w:r>
      <w:bookmarkStart w:id="965" w:name="_ETM_Q1_3127934"/>
      <w:bookmarkEnd w:id="965"/>
      <w:r w:rsidRPr="00E43C89">
        <w:rPr>
          <w:rFonts w:hint="cs"/>
          <w:rtl/>
        </w:rPr>
        <w:t xml:space="preserve">10,000 הורים צריכים לשלם את התשלומים של פולין, כי הם </w:t>
      </w:r>
      <w:bookmarkStart w:id="966" w:name="_ETM_Q1_3131568"/>
      <w:bookmarkEnd w:id="966"/>
      <w:r w:rsidRPr="00E43C89">
        <w:rPr>
          <w:rFonts w:hint="cs"/>
          <w:rtl/>
        </w:rPr>
        <w:t>לא קיבלו - - -</w:t>
      </w:r>
    </w:p>
    <w:p w:rsidR="003272D0" w:rsidRPr="00E43C89" w:rsidRDefault="003272D0" w:rsidP="003272D0">
      <w:pPr>
        <w:rPr>
          <w:rtl/>
        </w:rPr>
      </w:pPr>
    </w:p>
    <w:p w:rsidR="003272D0" w:rsidRPr="00E43C89" w:rsidRDefault="003272D0" w:rsidP="003272D0">
      <w:pPr>
        <w:pStyle w:val="af6"/>
        <w:keepNext/>
        <w:rPr>
          <w:rtl/>
        </w:rPr>
      </w:pPr>
      <w:bookmarkStart w:id="967" w:name="ET_yor_4615_15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967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968" w:name="_ETM_Q1_3132260"/>
      <w:bookmarkEnd w:id="968"/>
      <w:r w:rsidRPr="00E43C89">
        <w:rPr>
          <w:rFonts w:hint="cs"/>
          <w:rtl/>
        </w:rPr>
        <w:t xml:space="preserve">אני לא יודע מי מדבר. </w:t>
      </w:r>
      <w:bookmarkStart w:id="969" w:name="_ETM_Q1_3135268"/>
      <w:bookmarkEnd w:id="969"/>
      <w:r w:rsidRPr="00E43C89">
        <w:rPr>
          <w:rFonts w:hint="cs"/>
          <w:rtl/>
        </w:rPr>
        <w:t xml:space="preserve">מי שלא בתורו, שלא ידבר. אתה רוצה להתייחס? אני רוצה </w:t>
      </w:r>
      <w:bookmarkStart w:id="970" w:name="_ETM_Q1_3143378"/>
      <w:bookmarkEnd w:id="970"/>
      <w:r w:rsidRPr="00E43C89">
        <w:rPr>
          <w:rFonts w:hint="cs"/>
          <w:rtl/>
        </w:rPr>
        <w:t>לעבור לדוברים נוספים. אתה נשאר אתנו, חגי, תוכל גם להתייח</w:t>
      </w:r>
      <w:bookmarkStart w:id="971" w:name="_ETM_Q1_3145536"/>
      <w:bookmarkEnd w:id="971"/>
      <w:r w:rsidRPr="00E43C89">
        <w:rPr>
          <w:rFonts w:hint="cs"/>
          <w:rtl/>
        </w:rPr>
        <w:t>ס בהמשך. אתה רוצה להתייחס כרגע?</w:t>
      </w:r>
    </w:p>
    <w:p w:rsidR="003272D0" w:rsidRPr="00E43C89" w:rsidRDefault="003272D0" w:rsidP="003272D0">
      <w:pPr>
        <w:rPr>
          <w:rtl/>
        </w:rPr>
      </w:pPr>
      <w:bookmarkStart w:id="972" w:name="_ETM_Q1_3145470"/>
      <w:bookmarkStart w:id="973" w:name="_ETM_Q1_3145569"/>
      <w:bookmarkStart w:id="974" w:name="_ETM_Q1_3146790"/>
      <w:bookmarkEnd w:id="972"/>
      <w:bookmarkEnd w:id="973"/>
      <w:bookmarkEnd w:id="974"/>
    </w:p>
    <w:p w:rsidR="003272D0" w:rsidRPr="00E43C89" w:rsidRDefault="003272D0" w:rsidP="003272D0">
      <w:pPr>
        <w:pStyle w:val="af9"/>
        <w:keepNext/>
        <w:rPr>
          <w:rtl/>
        </w:rPr>
      </w:pPr>
      <w:bookmarkStart w:id="975" w:name="ET_guest_863459_152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975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976" w:name="_ETM_Q1_3147387"/>
      <w:bookmarkStart w:id="977" w:name="_ETM_Q1_3147449"/>
      <w:bookmarkEnd w:id="976"/>
      <w:bookmarkEnd w:id="977"/>
      <w:r w:rsidRPr="00E43C89">
        <w:rPr>
          <w:rFonts w:hint="cs"/>
          <w:rtl/>
        </w:rPr>
        <w:t xml:space="preserve">אני נשאר לאורך כל הדיון. </w:t>
      </w:r>
      <w:bookmarkStart w:id="978" w:name="_ETM_Q1_3150942"/>
      <w:bookmarkEnd w:id="978"/>
      <w:r w:rsidRPr="00E43C89">
        <w:rPr>
          <w:rFonts w:hint="cs"/>
          <w:rtl/>
        </w:rPr>
        <w:t>לגבי הסוגיה של המרת תקציבים, אני מציע שרשות שרוצה להעביר</w:t>
      </w:r>
      <w:bookmarkStart w:id="979" w:name="_ETM_Q1_3154991"/>
      <w:bookmarkEnd w:id="979"/>
      <w:r w:rsidRPr="00E43C89">
        <w:rPr>
          <w:rFonts w:hint="cs"/>
          <w:rtl/>
        </w:rPr>
        <w:t xml:space="preserve"> את התקציב, שתעבור דרך ג'לאל ספדי, שהוא מנהל תוכנית </w:t>
      </w:r>
      <w:bookmarkStart w:id="980" w:name="_ETM_Q1_3158223"/>
      <w:bookmarkEnd w:id="980"/>
      <w:r w:rsidRPr="00E43C89">
        <w:rPr>
          <w:rFonts w:hint="cs"/>
          <w:rtl/>
        </w:rPr>
        <w:t xml:space="preserve">אתגרים שלנו, ואחראי על כל החברה הערבית במינהל חברה ונוער, </w:t>
      </w:r>
      <w:bookmarkStart w:id="981" w:name="_ETM_Q1_3161164"/>
      <w:bookmarkEnd w:id="981"/>
      <w:r w:rsidRPr="00E43C89">
        <w:rPr>
          <w:rFonts w:hint="cs"/>
          <w:rtl/>
        </w:rPr>
        <w:t>תציע את ההצעה, ואנחנו נבחן אותה.</w:t>
      </w:r>
      <w:bookmarkStart w:id="982" w:name="_ETM_Q1_3166407"/>
      <w:bookmarkEnd w:id="982"/>
    </w:p>
    <w:p w:rsidR="003272D0" w:rsidRPr="00E43C89" w:rsidRDefault="003272D0" w:rsidP="003272D0">
      <w:pPr>
        <w:rPr>
          <w:rtl/>
        </w:rPr>
      </w:pPr>
      <w:bookmarkStart w:id="983" w:name="_ETM_Q1_3166519"/>
      <w:bookmarkStart w:id="984" w:name="_ETM_Q1_3163539"/>
      <w:bookmarkEnd w:id="983"/>
      <w:bookmarkEnd w:id="984"/>
    </w:p>
    <w:p w:rsidR="003272D0" w:rsidRPr="00E43C89" w:rsidRDefault="003272D0" w:rsidP="003272D0">
      <w:pPr>
        <w:pStyle w:val="a4"/>
        <w:keepNext/>
        <w:rPr>
          <w:rtl/>
        </w:rPr>
      </w:pPr>
      <w:bookmarkStart w:id="985" w:name="ET_speaker_5792_153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יבגני סובה (ישראל ביתנו):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985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986" w:name="_ETM_Q1_3164358"/>
      <w:bookmarkStart w:id="987" w:name="_ETM_Q1_3164430"/>
      <w:bookmarkEnd w:id="986"/>
      <w:bookmarkEnd w:id="987"/>
      <w:r w:rsidRPr="00E43C89">
        <w:rPr>
          <w:rFonts w:hint="cs"/>
          <w:rtl/>
        </w:rPr>
        <w:t xml:space="preserve">אדוני היושב-ראש, לגבי סכום הפיצוי, </w:t>
      </w:r>
      <w:bookmarkStart w:id="988" w:name="_ETM_Q1_3166628"/>
      <w:bookmarkEnd w:id="988"/>
      <w:r w:rsidRPr="00E43C89">
        <w:rPr>
          <w:rFonts w:hint="cs"/>
          <w:rtl/>
        </w:rPr>
        <w:t>האם אתם יודעים במשרד החינוך מהו סכום הפיצוי?</w:t>
      </w:r>
    </w:p>
    <w:p w:rsidR="003272D0" w:rsidRPr="00E43C89" w:rsidRDefault="003272D0" w:rsidP="003272D0">
      <w:pPr>
        <w:rPr>
          <w:rtl/>
        </w:rPr>
      </w:pPr>
      <w:bookmarkStart w:id="989" w:name="_ETM_Q1_3167447"/>
      <w:bookmarkStart w:id="990" w:name="_ETM_Q1_3167628"/>
      <w:bookmarkEnd w:id="989"/>
      <w:bookmarkEnd w:id="990"/>
    </w:p>
    <w:p w:rsidR="003272D0" w:rsidRPr="00E43C89" w:rsidRDefault="003272D0" w:rsidP="003272D0">
      <w:pPr>
        <w:pStyle w:val="af6"/>
        <w:keepNext/>
        <w:rPr>
          <w:rtl/>
        </w:rPr>
      </w:pPr>
      <w:bookmarkStart w:id="991" w:name="ET_yor_4615_154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991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992" w:name="_ETM_Q1_3168613"/>
      <w:bookmarkEnd w:id="992"/>
      <w:r w:rsidRPr="00E43C89">
        <w:rPr>
          <w:rFonts w:hint="cs"/>
          <w:rtl/>
        </w:rPr>
        <w:t xml:space="preserve">יבגני, זה לא </w:t>
      </w:r>
      <w:bookmarkStart w:id="993" w:name="_ETM_Q1_3168820"/>
      <w:bookmarkEnd w:id="993"/>
      <w:r w:rsidRPr="00E43C89">
        <w:rPr>
          <w:rFonts w:hint="cs"/>
          <w:rtl/>
        </w:rPr>
        <w:t>הולך ככה. סליחה.</w:t>
      </w:r>
    </w:p>
    <w:p w:rsidR="003272D0" w:rsidRPr="00E43C89" w:rsidRDefault="003272D0" w:rsidP="003272D0">
      <w:pPr>
        <w:rPr>
          <w:rtl/>
        </w:rPr>
      </w:pPr>
      <w:bookmarkStart w:id="994" w:name="_ETM_Q1_3169624"/>
      <w:bookmarkStart w:id="995" w:name="_ETM_Q1_3169750"/>
      <w:bookmarkStart w:id="996" w:name="_ETM_Q1_3169548"/>
      <w:bookmarkEnd w:id="994"/>
      <w:bookmarkEnd w:id="995"/>
      <w:bookmarkEnd w:id="996"/>
    </w:p>
    <w:p w:rsidR="003272D0" w:rsidRPr="00E43C89" w:rsidRDefault="003272D0" w:rsidP="003272D0">
      <w:pPr>
        <w:pStyle w:val="a4"/>
        <w:keepNext/>
        <w:rPr>
          <w:rtl/>
        </w:rPr>
      </w:pPr>
      <w:bookmarkStart w:id="997" w:name="ET_speaker_5792_155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יבגני סובה (ישראל ביתנו):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997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r w:rsidRPr="00E43C89">
        <w:rPr>
          <w:rFonts w:hint="cs"/>
          <w:rtl/>
        </w:rPr>
        <w:t>ר</w:t>
      </w:r>
      <w:bookmarkStart w:id="998" w:name="_ETM_Q1_3170452"/>
      <w:bookmarkStart w:id="999" w:name="_ETM_Q1_3170594"/>
      <w:bookmarkEnd w:id="998"/>
      <w:bookmarkEnd w:id="999"/>
      <w:r w:rsidRPr="00E43C89">
        <w:rPr>
          <w:rFonts w:hint="cs"/>
          <w:rtl/>
        </w:rPr>
        <w:t>ק רציתי לסיים עם השאלה הזאת.</w:t>
      </w:r>
    </w:p>
    <w:p w:rsidR="003272D0" w:rsidRPr="00E43C89" w:rsidRDefault="003272D0" w:rsidP="003272D0">
      <w:pPr>
        <w:rPr>
          <w:rtl/>
        </w:rPr>
      </w:pPr>
      <w:bookmarkStart w:id="1000" w:name="_ETM_Q1_3172085"/>
      <w:bookmarkStart w:id="1001" w:name="_ETM_Q1_3172197"/>
      <w:bookmarkEnd w:id="1000"/>
      <w:bookmarkEnd w:id="1001"/>
    </w:p>
    <w:p w:rsidR="003272D0" w:rsidRPr="00E43C89" w:rsidRDefault="003272D0" w:rsidP="003272D0">
      <w:pPr>
        <w:pStyle w:val="af6"/>
        <w:keepNext/>
        <w:rPr>
          <w:rtl/>
        </w:rPr>
      </w:pPr>
      <w:bookmarkStart w:id="1002" w:name="ET_yor_4615_156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002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1003" w:name="_ETM_Q1_3173342"/>
      <w:bookmarkEnd w:id="1003"/>
      <w:r w:rsidRPr="00E43C89">
        <w:rPr>
          <w:rFonts w:hint="cs"/>
          <w:rtl/>
        </w:rPr>
        <w:t xml:space="preserve">הוא לא יודע. </w:t>
      </w:r>
      <w:bookmarkStart w:id="1004" w:name="_ETM_Q1_3172699"/>
      <w:bookmarkEnd w:id="1004"/>
      <w:r w:rsidRPr="00E43C89">
        <w:rPr>
          <w:rFonts w:hint="cs"/>
          <w:rtl/>
        </w:rPr>
        <w:t xml:space="preserve">הוא אמר שהוא פונה למשרד האוצר. הוא עוד לא יודע. </w:t>
      </w:r>
      <w:bookmarkStart w:id="1005" w:name="_ETM_Q1_3176663"/>
      <w:bookmarkEnd w:id="1005"/>
      <w:r w:rsidRPr="00E43C89">
        <w:rPr>
          <w:rFonts w:hint="cs"/>
          <w:rtl/>
        </w:rPr>
        <w:t>אין לו מידע באיזה אופן מקבלים פיצוי או שיפוי.</w:t>
      </w:r>
    </w:p>
    <w:p w:rsidR="003272D0" w:rsidRPr="00E43C89" w:rsidRDefault="003272D0" w:rsidP="003272D0">
      <w:pPr>
        <w:rPr>
          <w:rtl/>
        </w:rPr>
      </w:pPr>
      <w:bookmarkStart w:id="1006" w:name="_ETM_Q1_3179326"/>
      <w:bookmarkStart w:id="1007" w:name="_ETM_Q1_3179436"/>
      <w:bookmarkStart w:id="1008" w:name="_ETM_Q1_3180183"/>
      <w:bookmarkEnd w:id="1006"/>
      <w:bookmarkEnd w:id="1007"/>
      <w:bookmarkEnd w:id="1008"/>
    </w:p>
    <w:p w:rsidR="003272D0" w:rsidRPr="00E43C89" w:rsidRDefault="003272D0" w:rsidP="003272D0">
      <w:pPr>
        <w:pStyle w:val="a4"/>
        <w:keepNext/>
        <w:rPr>
          <w:rtl/>
        </w:rPr>
      </w:pPr>
      <w:bookmarkStart w:id="1009" w:name="ET_speaker_5792_157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יבגני סובה (ישראל ביתנו):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1009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1010" w:name="_ETM_Q1_3180866"/>
      <w:bookmarkStart w:id="1011" w:name="_ETM_Q1_3180945"/>
      <w:bookmarkEnd w:id="1010"/>
      <w:bookmarkEnd w:id="1011"/>
      <w:r w:rsidRPr="00E43C89">
        <w:rPr>
          <w:rFonts w:hint="cs"/>
          <w:rtl/>
        </w:rPr>
        <w:t xml:space="preserve">הערכות לפחות. </w:t>
      </w:r>
      <w:bookmarkStart w:id="1012" w:name="_ETM_Q1_3179621"/>
      <w:bookmarkEnd w:id="1012"/>
      <w:r w:rsidRPr="00E43C89">
        <w:rPr>
          <w:rFonts w:hint="cs"/>
          <w:rtl/>
        </w:rPr>
        <w:t>בין מה למה?</w:t>
      </w:r>
    </w:p>
    <w:p w:rsidR="003272D0" w:rsidRPr="00E43C89" w:rsidRDefault="003272D0" w:rsidP="003272D0">
      <w:pPr>
        <w:rPr>
          <w:rtl/>
        </w:rPr>
      </w:pPr>
    </w:p>
    <w:p w:rsidR="003272D0" w:rsidRPr="00E43C89" w:rsidRDefault="003272D0" w:rsidP="003272D0">
      <w:pPr>
        <w:pStyle w:val="af6"/>
        <w:keepNext/>
        <w:rPr>
          <w:rtl/>
        </w:rPr>
      </w:pPr>
      <w:bookmarkStart w:id="1013" w:name="ET_yor_4615_15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013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r w:rsidRPr="00E43C89">
        <w:rPr>
          <w:rFonts w:hint="cs"/>
          <w:rtl/>
        </w:rPr>
        <w:t>יש לך הערכה, חגי?</w:t>
      </w:r>
    </w:p>
    <w:p w:rsidR="003272D0" w:rsidRPr="00E43C89" w:rsidRDefault="003272D0" w:rsidP="003272D0">
      <w:pPr>
        <w:rPr>
          <w:rtl/>
        </w:rPr>
      </w:pPr>
      <w:bookmarkStart w:id="1014" w:name="_ETM_Q1_3184485"/>
      <w:bookmarkStart w:id="1015" w:name="_ETM_Q1_3184596"/>
      <w:bookmarkStart w:id="1016" w:name="_ETM_Q1_3185148"/>
      <w:bookmarkEnd w:id="1014"/>
      <w:bookmarkEnd w:id="1015"/>
      <w:bookmarkEnd w:id="1016"/>
    </w:p>
    <w:p w:rsidR="003272D0" w:rsidRPr="00E43C89" w:rsidRDefault="003272D0" w:rsidP="003272D0">
      <w:pPr>
        <w:pStyle w:val="af9"/>
        <w:keepNext/>
        <w:rPr>
          <w:rtl/>
        </w:rPr>
      </w:pPr>
      <w:bookmarkStart w:id="1017" w:name="ET_guest_863459_15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017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1018" w:name="_ETM_Q1_3185805"/>
      <w:bookmarkStart w:id="1019" w:name="_ETM_Q1_3185866"/>
      <w:bookmarkEnd w:id="1018"/>
      <w:bookmarkEnd w:id="1019"/>
      <w:r w:rsidRPr="00E43C89">
        <w:rPr>
          <w:rFonts w:hint="cs"/>
          <w:rtl/>
        </w:rPr>
        <w:t>תחדד את השאלה. כמה פיצויים ההורים יקבלו? זה תלוי במה שמשרד האוצר יחליט.</w:t>
      </w:r>
    </w:p>
    <w:p w:rsidR="003272D0" w:rsidRPr="00E43C89" w:rsidRDefault="003272D0" w:rsidP="003272D0">
      <w:pPr>
        <w:rPr>
          <w:rtl/>
        </w:rPr>
      </w:pPr>
      <w:bookmarkStart w:id="1020" w:name="_ETM_Q1_3193763"/>
      <w:bookmarkEnd w:id="1020"/>
    </w:p>
    <w:p w:rsidR="003272D0" w:rsidRPr="00E43C89" w:rsidRDefault="003272D0" w:rsidP="003272D0">
      <w:pPr>
        <w:pStyle w:val="a4"/>
        <w:keepNext/>
        <w:rPr>
          <w:rtl/>
        </w:rPr>
      </w:pPr>
      <w:bookmarkStart w:id="1021" w:name="ET_speaker_5792_160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יבגני סובה (ישראל ביתנו):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1021"/>
    </w:p>
    <w:p w:rsidR="003272D0" w:rsidRPr="00E43C89" w:rsidRDefault="003272D0" w:rsidP="003272D0">
      <w:pPr>
        <w:pStyle w:val="KeepWithNext"/>
        <w:rPr>
          <w:rtl/>
        </w:rPr>
      </w:pPr>
    </w:p>
    <w:p w:rsidR="003272D0" w:rsidRPr="00E43C89" w:rsidRDefault="003272D0" w:rsidP="003272D0">
      <w:pPr>
        <w:rPr>
          <w:rtl/>
        </w:rPr>
      </w:pPr>
      <w:bookmarkStart w:id="1022" w:name="_ETM_Q1_3194405"/>
      <w:bookmarkStart w:id="1023" w:name="_ETM_Q1_3194458"/>
      <w:bookmarkEnd w:id="1022"/>
      <w:bookmarkEnd w:id="1023"/>
      <w:r w:rsidRPr="00E43C89">
        <w:rPr>
          <w:rFonts w:hint="cs"/>
          <w:rtl/>
        </w:rPr>
        <w:t xml:space="preserve">לא הבנתי את </w:t>
      </w:r>
      <w:bookmarkStart w:id="1024" w:name="_ETM_Q1_3196187"/>
      <w:bookmarkEnd w:id="1024"/>
      <w:r w:rsidRPr="00E43C89">
        <w:rPr>
          <w:rFonts w:hint="cs"/>
          <w:rtl/>
        </w:rPr>
        <w:t>התשובה.</w:t>
      </w:r>
      <w:bookmarkStart w:id="1025" w:name="_ETM_Q1_3195541"/>
      <w:bookmarkEnd w:id="1025"/>
      <w:r w:rsidRPr="00E43C89">
        <w:rPr>
          <w:rFonts w:hint="cs"/>
          <w:rtl/>
        </w:rPr>
        <w:t xml:space="preserve"> הוא לא יודע אם יתבטל גם בקיץ או בסתיו </w:t>
      </w:r>
      <w:bookmarkStart w:id="1026" w:name="_ETM_Q1_3207475"/>
      <w:bookmarkEnd w:id="1026"/>
      <w:r w:rsidRPr="00E43C89">
        <w:rPr>
          <w:rtl/>
        </w:rPr>
        <w:t>–</w:t>
      </w:r>
      <w:r w:rsidRPr="00E43C89">
        <w:rPr>
          <w:rFonts w:hint="cs"/>
          <w:rtl/>
        </w:rPr>
        <w:t xml:space="preserve"> לא הבנתי את זה. תמצא פיצוי מתאים.</w:t>
      </w:r>
    </w:p>
    <w:p w:rsidR="003272D0" w:rsidRPr="00E43C89" w:rsidRDefault="003272D0" w:rsidP="003272D0">
      <w:pPr>
        <w:rPr>
          <w:rtl/>
        </w:rPr>
      </w:pPr>
      <w:bookmarkStart w:id="1027" w:name="_ETM_Q1_3195665"/>
      <w:bookmarkEnd w:id="1027"/>
      <w:r w:rsidRPr="00E43C89">
        <w:rPr>
          <w:rtl/>
        </w:rPr>
        <w:t xml:space="preserve">      </w:t>
      </w:r>
    </w:p>
    <w:p w:rsidR="00233C2A" w:rsidRPr="00E43C89" w:rsidRDefault="00233C2A" w:rsidP="00233C2A">
      <w:pPr>
        <w:pStyle w:val="af6"/>
        <w:keepNext/>
        <w:rPr>
          <w:rtl/>
        </w:rPr>
      </w:pPr>
      <w:bookmarkStart w:id="1028" w:name="_ETM_Q1_3094943"/>
      <w:bookmarkStart w:id="1029" w:name="_ETM_Q1_3095053"/>
      <w:bookmarkStart w:id="1030" w:name="ET_yor_4615_54"/>
      <w:bookmarkEnd w:id="1028"/>
      <w:bookmarkEnd w:id="1029"/>
      <w:r w:rsidRPr="00E43C89">
        <w:rPr>
          <w:rStyle w:val="TagStyle"/>
          <w:rtl/>
        </w:rPr>
        <w:t xml:space="preserve">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030"/>
    </w:p>
    <w:p w:rsidR="00233C2A" w:rsidRPr="00E43C89" w:rsidRDefault="00233C2A" w:rsidP="00233C2A">
      <w:pPr>
        <w:pStyle w:val="KeepWithNext"/>
        <w:rPr>
          <w:rtl/>
          <w:lang w:eastAsia="he-IL"/>
        </w:rPr>
      </w:pPr>
    </w:p>
    <w:p w:rsidR="00233C2A" w:rsidRPr="00E43C89" w:rsidRDefault="00233C2A" w:rsidP="00233C2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רונית שניר, מזכ"לית השומר הצעיר.</w:t>
      </w:r>
      <w:r w:rsidR="003272D0" w:rsidRPr="00E43C89">
        <w:rPr>
          <w:rFonts w:hint="cs"/>
          <w:rtl/>
          <w:lang w:eastAsia="he-IL"/>
        </w:rPr>
        <w:t xml:space="preserve"> בבקשה, </w:t>
      </w:r>
      <w:bookmarkStart w:id="1031" w:name="_ETM_Q1_3219031"/>
      <w:bookmarkEnd w:id="1031"/>
      <w:r w:rsidR="003272D0" w:rsidRPr="00E43C89">
        <w:rPr>
          <w:rFonts w:hint="cs"/>
          <w:rtl/>
          <w:lang w:eastAsia="he-IL"/>
        </w:rPr>
        <w:t>רונית שניר.</w:t>
      </w:r>
    </w:p>
    <w:p w:rsidR="00233C2A" w:rsidRPr="00E43C89" w:rsidRDefault="00233C2A" w:rsidP="00233C2A">
      <w:pPr>
        <w:rPr>
          <w:rtl/>
          <w:lang w:eastAsia="he-IL"/>
        </w:rPr>
      </w:pPr>
    </w:p>
    <w:p w:rsidR="00233C2A" w:rsidRPr="00E43C89" w:rsidRDefault="00233C2A" w:rsidP="00233C2A">
      <w:pPr>
        <w:pStyle w:val="af9"/>
        <w:keepNext/>
        <w:rPr>
          <w:rtl/>
          <w:lang w:eastAsia="he-IL"/>
        </w:rPr>
      </w:pPr>
      <w:bookmarkStart w:id="1032" w:name="ET_guest_863542_55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רונית שניר: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032"/>
    </w:p>
    <w:p w:rsidR="00233C2A" w:rsidRPr="00E43C89" w:rsidRDefault="00233C2A" w:rsidP="00233C2A">
      <w:pPr>
        <w:pStyle w:val="KeepWithNext"/>
        <w:rPr>
          <w:rtl/>
          <w:lang w:eastAsia="he-IL"/>
        </w:rPr>
      </w:pPr>
    </w:p>
    <w:p w:rsidR="00233C2A" w:rsidRPr="00E43C89" w:rsidRDefault="003272D0" w:rsidP="00557081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שלום לכולם ובוקר טוב. א</w:t>
      </w:r>
      <w:r w:rsidR="00233C2A" w:rsidRPr="00E43C89">
        <w:rPr>
          <w:rFonts w:hint="cs"/>
          <w:rtl/>
          <w:lang w:eastAsia="he-IL"/>
        </w:rPr>
        <w:t xml:space="preserve">ני רוצה להתייחס </w:t>
      </w:r>
      <w:r w:rsidRPr="00E43C89">
        <w:rPr>
          <w:rFonts w:hint="cs"/>
          <w:rtl/>
          <w:lang w:eastAsia="he-IL"/>
        </w:rPr>
        <w:t xml:space="preserve">לכמה נקודות משמעותיות כי אנחנו </w:t>
      </w:r>
      <w:bookmarkStart w:id="1033" w:name="_ETM_Q1_3231093"/>
      <w:bookmarkEnd w:id="1033"/>
      <w:r w:rsidRPr="00E43C89">
        <w:rPr>
          <w:rFonts w:hint="cs"/>
          <w:rtl/>
          <w:lang w:eastAsia="he-IL"/>
        </w:rPr>
        <w:t xml:space="preserve">לא נמצאים בשעת חירום רגילה. תנועות הנוער וארגוני הנוער רגילים </w:t>
      </w:r>
      <w:bookmarkStart w:id="1034" w:name="_ETM_Q1_3234944"/>
      <w:bookmarkEnd w:id="1034"/>
      <w:r w:rsidRPr="00E43C89">
        <w:rPr>
          <w:rFonts w:hint="cs"/>
          <w:rtl/>
          <w:lang w:eastAsia="he-IL"/>
        </w:rPr>
        <w:t xml:space="preserve">לפעול במדינת ישראל בשעת חירום לצערי, יש לנו הרבה מאוד ניסיון בהפעלת פעילות חירום, כשיש מבצע בדרום, </w:t>
      </w:r>
      <w:r w:rsidR="00557081" w:rsidRPr="00E43C89">
        <w:rPr>
          <w:rFonts w:hint="cs"/>
          <w:rtl/>
          <w:lang w:eastAsia="he-IL"/>
        </w:rPr>
        <w:t xml:space="preserve">אבל </w:t>
      </w:r>
      <w:r w:rsidRPr="00E43C89">
        <w:rPr>
          <w:rFonts w:hint="cs"/>
          <w:rtl/>
          <w:lang w:eastAsia="he-IL"/>
        </w:rPr>
        <w:t xml:space="preserve">השעה הזאת היא </w:t>
      </w:r>
      <w:bookmarkStart w:id="1035" w:name="_ETM_Q1_3243958"/>
      <w:bookmarkEnd w:id="1035"/>
      <w:r w:rsidRPr="00E43C89">
        <w:rPr>
          <w:rFonts w:hint="cs"/>
          <w:rtl/>
          <w:lang w:eastAsia="he-IL"/>
        </w:rPr>
        <w:t>לא שעה רגילה, והיא דורשת מענים חדשים.</w:t>
      </w:r>
    </w:p>
    <w:p w:rsidR="003272D0" w:rsidRPr="00E43C89" w:rsidRDefault="003272D0" w:rsidP="003272D0">
      <w:pPr>
        <w:rPr>
          <w:rtl/>
          <w:lang w:eastAsia="he-IL"/>
        </w:rPr>
      </w:pPr>
      <w:bookmarkStart w:id="1036" w:name="_ETM_Q1_3249502"/>
      <w:bookmarkStart w:id="1037" w:name="_ETM_Q1_3249608"/>
      <w:bookmarkEnd w:id="1036"/>
      <w:bookmarkEnd w:id="1037"/>
    </w:p>
    <w:p w:rsidR="003272D0" w:rsidRPr="00E43C89" w:rsidRDefault="003272D0" w:rsidP="003272D0">
      <w:pPr>
        <w:rPr>
          <w:rtl/>
          <w:lang w:eastAsia="he-IL"/>
        </w:rPr>
      </w:pPr>
      <w:bookmarkStart w:id="1038" w:name="_ETM_Q1_3249694"/>
      <w:bookmarkStart w:id="1039" w:name="_ETM_Q1_3249786"/>
      <w:bookmarkEnd w:id="1038"/>
      <w:bookmarkEnd w:id="1039"/>
      <w:r w:rsidRPr="00E43C89">
        <w:rPr>
          <w:rFonts w:hint="cs"/>
          <w:rtl/>
          <w:lang w:eastAsia="he-IL"/>
        </w:rPr>
        <w:t xml:space="preserve">קודם </w:t>
      </w:r>
      <w:r w:rsidR="00CD46A4" w:rsidRPr="00E43C89">
        <w:rPr>
          <w:rFonts w:hint="cs"/>
          <w:rtl/>
          <w:lang w:eastAsia="he-IL"/>
        </w:rPr>
        <w:t xml:space="preserve">כול, החירום הוא כלפי כל החניכים שלנו. זה לא אזור ספציפי בארץ, ואין </w:t>
      </w:r>
      <w:bookmarkStart w:id="1040" w:name="_ETM_Q1_3254843"/>
      <w:bookmarkEnd w:id="1040"/>
      <w:r w:rsidR="00CD46A4" w:rsidRPr="00E43C89">
        <w:rPr>
          <w:rFonts w:hint="cs"/>
          <w:rtl/>
          <w:lang w:eastAsia="he-IL"/>
        </w:rPr>
        <w:t xml:space="preserve">לאן להוציא את החניכים, להעביר אותם. צריך לתת מענה לכלל </w:t>
      </w:r>
      <w:bookmarkStart w:id="1041" w:name="_ETM_Q1_3258328"/>
      <w:bookmarkEnd w:id="1041"/>
      <w:r w:rsidR="00CD46A4" w:rsidRPr="00E43C89">
        <w:rPr>
          <w:rFonts w:hint="cs"/>
          <w:rtl/>
          <w:lang w:eastAsia="he-IL"/>
        </w:rPr>
        <w:t xml:space="preserve">החניכים. זאת תקופה שמעלה קשיים גדולים מאוד גם ברמה הנפשית, </w:t>
      </w:r>
      <w:bookmarkStart w:id="1042" w:name="_ETM_Q1_3265038"/>
      <w:bookmarkEnd w:id="1042"/>
      <w:r w:rsidR="00CD46A4" w:rsidRPr="00E43C89">
        <w:rPr>
          <w:rFonts w:hint="cs"/>
          <w:rtl/>
          <w:lang w:eastAsia="he-IL"/>
        </w:rPr>
        <w:t xml:space="preserve">גם ברמה של המשמעות. אנחנו, כתנועות נוער, ניצבים בפני האתגר </w:t>
      </w:r>
      <w:bookmarkStart w:id="1043" w:name="_ETM_Q1_3271835"/>
      <w:bookmarkEnd w:id="1043"/>
      <w:r w:rsidR="00CD46A4" w:rsidRPr="00E43C89">
        <w:rPr>
          <w:rFonts w:hint="cs"/>
          <w:rtl/>
          <w:lang w:eastAsia="he-IL"/>
        </w:rPr>
        <w:t>הזה, וייצרנו בתקופה קצרה מאוד מגוון רחב מאוד של מענים, גם מקוונים - -</w:t>
      </w:r>
    </w:p>
    <w:p w:rsidR="00CD46A4" w:rsidRPr="00E43C89" w:rsidRDefault="00CD46A4" w:rsidP="003272D0">
      <w:pPr>
        <w:rPr>
          <w:rtl/>
          <w:lang w:eastAsia="he-IL"/>
        </w:rPr>
      </w:pPr>
      <w:bookmarkStart w:id="1044" w:name="_ETM_Q1_3276090"/>
      <w:bookmarkStart w:id="1045" w:name="_ETM_Q1_3276191"/>
      <w:bookmarkEnd w:id="1044"/>
      <w:bookmarkEnd w:id="1045"/>
    </w:p>
    <w:p w:rsidR="00CD46A4" w:rsidRPr="00E43C89" w:rsidRDefault="00CD46A4" w:rsidP="00CD46A4">
      <w:pPr>
        <w:pStyle w:val="af6"/>
        <w:keepNext/>
        <w:rPr>
          <w:rtl/>
        </w:rPr>
      </w:pPr>
      <w:bookmarkStart w:id="1046" w:name="ET_yor_4615_16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046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047" w:name="_ETM_Q1_3277022"/>
      <w:bookmarkEnd w:id="1047"/>
      <w:r w:rsidRPr="00E43C89">
        <w:rPr>
          <w:rFonts w:hint="cs"/>
          <w:rtl/>
        </w:rPr>
        <w:t xml:space="preserve">ספרי </w:t>
      </w:r>
      <w:bookmarkStart w:id="1048" w:name="_ETM_Q1_3278010"/>
      <w:bookmarkEnd w:id="1048"/>
      <w:r w:rsidRPr="00E43C89">
        <w:rPr>
          <w:rFonts w:hint="cs"/>
          <w:rtl/>
        </w:rPr>
        <w:t>לנו.</w:t>
      </w:r>
      <w:r w:rsidRPr="00E43C89">
        <w:rPr>
          <w:rtl/>
        </w:rPr>
        <w:t xml:space="preserve">  </w:t>
      </w:r>
    </w:p>
    <w:p w:rsidR="00CD46A4" w:rsidRPr="00E43C89" w:rsidRDefault="00CD46A4" w:rsidP="00233C2A">
      <w:pPr>
        <w:rPr>
          <w:rtl/>
          <w:lang w:eastAsia="he-IL"/>
        </w:rPr>
      </w:pPr>
      <w:bookmarkStart w:id="1049" w:name="_ETM_Q1_3281712"/>
      <w:bookmarkEnd w:id="1049"/>
    </w:p>
    <w:p w:rsidR="00CD46A4" w:rsidRPr="00E43C89" w:rsidRDefault="00CD46A4" w:rsidP="00CD46A4">
      <w:pPr>
        <w:pStyle w:val="af9"/>
        <w:keepNext/>
        <w:rPr>
          <w:rtl/>
          <w:lang w:eastAsia="he-IL"/>
        </w:rPr>
      </w:pPr>
      <w:bookmarkStart w:id="1050" w:name="ET_guest_863542_162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רונית שניר: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</w:t>
      </w:r>
      <w:bookmarkEnd w:id="1050"/>
    </w:p>
    <w:p w:rsidR="00CD46A4" w:rsidRPr="00E43C89" w:rsidRDefault="00CD46A4" w:rsidP="00CD46A4">
      <w:pPr>
        <w:pStyle w:val="KeepWithNext"/>
        <w:rPr>
          <w:rtl/>
          <w:lang w:eastAsia="he-IL"/>
        </w:rPr>
      </w:pPr>
    </w:p>
    <w:p w:rsidR="00CD46A4" w:rsidRPr="00E43C89" w:rsidRDefault="00CD46A4" w:rsidP="00CD46A4">
      <w:pPr>
        <w:rPr>
          <w:rtl/>
          <w:lang w:eastAsia="he-IL"/>
        </w:rPr>
      </w:pPr>
      <w:bookmarkStart w:id="1051" w:name="_ETM_Q1_3282448"/>
      <w:bookmarkStart w:id="1052" w:name="_ETM_Q1_3282524"/>
      <w:bookmarkEnd w:id="1051"/>
      <w:bookmarkEnd w:id="1052"/>
      <w:r w:rsidRPr="00E43C89">
        <w:rPr>
          <w:rtl/>
          <w:lang w:eastAsia="he-IL"/>
        </w:rPr>
        <w:t xml:space="preserve">  </w:t>
      </w:r>
      <w:r w:rsidRPr="00E43C89">
        <w:rPr>
          <w:rFonts w:hint="cs"/>
          <w:rtl/>
          <w:lang w:eastAsia="he-IL"/>
        </w:rPr>
        <w:t xml:space="preserve">- - וגם נוספים. זה כוח </w:t>
      </w:r>
      <w:bookmarkStart w:id="1053" w:name="_ETM_Q1_3282630"/>
      <w:bookmarkEnd w:id="1053"/>
      <w:r w:rsidRPr="00E43C89">
        <w:rPr>
          <w:rFonts w:hint="cs"/>
          <w:rtl/>
          <w:lang w:eastAsia="he-IL"/>
        </w:rPr>
        <w:t xml:space="preserve">חלוצי ומשמעותי שמתגייס למשימות לאומיות מרגע המשבר. דוגמה אחת </w:t>
      </w:r>
      <w:bookmarkStart w:id="1054" w:name="_ETM_Q1_3290244"/>
      <w:bookmarkEnd w:id="1054"/>
      <w:r w:rsidRPr="00E43C89">
        <w:rPr>
          <w:rFonts w:hint="cs"/>
          <w:rtl/>
          <w:lang w:eastAsia="he-IL"/>
        </w:rPr>
        <w:t xml:space="preserve">שאנחנו תיכף נראה היא הדוגמה של הפעילות של ילדי הצוותים </w:t>
      </w:r>
      <w:bookmarkStart w:id="1055" w:name="_ETM_Q1_3293410"/>
      <w:bookmarkEnd w:id="1055"/>
      <w:r w:rsidRPr="00E43C89">
        <w:rPr>
          <w:rFonts w:hint="cs"/>
          <w:rtl/>
          <w:lang w:eastAsia="he-IL"/>
        </w:rPr>
        <w:t>הרפואיים, שאנחנו מפעילים החל מהשבוע הראשון של המשבר.</w:t>
      </w:r>
    </w:p>
    <w:p w:rsidR="00CD46A4" w:rsidRPr="00E43C89" w:rsidRDefault="00CD46A4" w:rsidP="00CD46A4">
      <w:pPr>
        <w:rPr>
          <w:rtl/>
          <w:lang w:eastAsia="he-IL"/>
        </w:rPr>
      </w:pPr>
      <w:bookmarkStart w:id="1056" w:name="_ETM_Q1_3299002"/>
      <w:bookmarkStart w:id="1057" w:name="_ETM_Q1_3299096"/>
      <w:bookmarkEnd w:id="1056"/>
      <w:bookmarkEnd w:id="1057"/>
    </w:p>
    <w:p w:rsidR="00CD46A4" w:rsidRPr="00E43C89" w:rsidRDefault="00CD46A4" w:rsidP="00CD46A4">
      <w:pPr>
        <w:rPr>
          <w:rtl/>
          <w:lang w:eastAsia="he-IL"/>
        </w:rPr>
      </w:pPr>
      <w:bookmarkStart w:id="1058" w:name="_ETM_Q1_3299171"/>
      <w:bookmarkStart w:id="1059" w:name="_ETM_Q1_3299263"/>
      <w:bookmarkEnd w:id="1058"/>
      <w:bookmarkEnd w:id="1059"/>
      <w:r w:rsidRPr="00E43C89">
        <w:rPr>
          <w:rFonts w:hint="cs"/>
          <w:rtl/>
          <w:lang w:eastAsia="he-IL"/>
        </w:rPr>
        <w:t xml:space="preserve">היינו </w:t>
      </w:r>
      <w:bookmarkStart w:id="1060" w:name="_ETM_Q1_3300692"/>
      <w:bookmarkEnd w:id="1060"/>
      <w:r w:rsidRPr="00E43C89">
        <w:rPr>
          <w:rFonts w:hint="cs"/>
          <w:rtl/>
          <w:lang w:eastAsia="he-IL"/>
        </w:rPr>
        <w:t xml:space="preserve">רוצים גב של המדינה, כדי לאפשר לנו גם לקיים את </w:t>
      </w:r>
      <w:bookmarkStart w:id="1061" w:name="_ETM_Q1_3304447"/>
      <w:bookmarkEnd w:id="1061"/>
      <w:r w:rsidRPr="00E43C89">
        <w:rPr>
          <w:rFonts w:hint="cs"/>
          <w:rtl/>
          <w:lang w:eastAsia="he-IL"/>
        </w:rPr>
        <w:t xml:space="preserve">הפעילות הזאת בחירום וגם </w:t>
      </w:r>
      <w:r w:rsidR="00E56271" w:rsidRPr="00E43C89">
        <w:rPr>
          <w:rFonts w:hint="cs"/>
          <w:rtl/>
          <w:lang w:eastAsia="he-IL"/>
        </w:rPr>
        <w:t>ב</w:t>
      </w:r>
      <w:r w:rsidRPr="00E43C89">
        <w:rPr>
          <w:rFonts w:hint="cs"/>
          <w:rtl/>
          <w:lang w:eastAsia="he-IL"/>
        </w:rPr>
        <w:t xml:space="preserve">חזרה לשגרה. צריך להבין שכדי להצליח </w:t>
      </w:r>
      <w:bookmarkStart w:id="1062" w:name="_ETM_Q1_3310052"/>
      <w:bookmarkEnd w:id="1062"/>
      <w:r w:rsidRPr="00E43C89">
        <w:rPr>
          <w:rFonts w:hint="cs"/>
          <w:rtl/>
          <w:lang w:eastAsia="he-IL"/>
        </w:rPr>
        <w:t xml:space="preserve">לחזור לשגרה ביום שאחרי, אנחנו בתנועות הנוער לא הוצאנו אחוזים </w:t>
      </w:r>
      <w:bookmarkStart w:id="1063" w:name="_ETM_Q1_3314367"/>
      <w:bookmarkEnd w:id="1063"/>
      <w:r w:rsidRPr="00E43C89">
        <w:rPr>
          <w:rFonts w:hint="cs"/>
          <w:rtl/>
          <w:lang w:eastAsia="he-IL"/>
        </w:rPr>
        <w:t xml:space="preserve">גבוהים של עובדים לחל"ת. מרבית העובדים שלנו עדיין עובדים כדי לקיים את הפעילות המקוונת וכדי להיערך ליום שאחרי. הכספים ממשיכים </w:t>
      </w:r>
      <w:bookmarkStart w:id="1064" w:name="_ETM_Q1_3325423"/>
      <w:bookmarkEnd w:id="1064"/>
      <w:r w:rsidRPr="00E43C89">
        <w:rPr>
          <w:rFonts w:hint="cs"/>
          <w:rtl/>
          <w:lang w:eastAsia="he-IL"/>
        </w:rPr>
        <w:t>לצאת.</w:t>
      </w:r>
      <w:bookmarkStart w:id="1065" w:name="_ETM_Q1_3324359"/>
      <w:bookmarkEnd w:id="1065"/>
    </w:p>
    <w:p w:rsidR="00CD46A4" w:rsidRPr="00E43C89" w:rsidRDefault="00CD46A4" w:rsidP="00CD46A4">
      <w:pPr>
        <w:rPr>
          <w:rtl/>
          <w:lang w:eastAsia="he-IL"/>
        </w:rPr>
      </w:pPr>
      <w:bookmarkStart w:id="1066" w:name="_ETM_Q1_3324473"/>
      <w:bookmarkEnd w:id="1066"/>
    </w:p>
    <w:p w:rsidR="00CD46A4" w:rsidRPr="00E43C89" w:rsidRDefault="00CD46A4" w:rsidP="00CD46A4">
      <w:pPr>
        <w:rPr>
          <w:rtl/>
          <w:lang w:eastAsia="he-IL"/>
        </w:rPr>
      </w:pPr>
      <w:bookmarkStart w:id="1067" w:name="_ETM_Q1_3324536"/>
      <w:bookmarkStart w:id="1068" w:name="_ETM_Q1_3324626"/>
      <w:bookmarkEnd w:id="1067"/>
      <w:bookmarkEnd w:id="1068"/>
      <w:r w:rsidRPr="00E43C89">
        <w:rPr>
          <w:rFonts w:hint="cs"/>
          <w:rtl/>
          <w:lang w:eastAsia="he-IL"/>
        </w:rPr>
        <w:lastRenderedPageBreak/>
        <w:t xml:space="preserve">אגב, זה צריך להתבטא בשני דברים ברורים: האחד, זה </w:t>
      </w:r>
      <w:bookmarkStart w:id="1069" w:name="_ETM_Q1_3329965"/>
      <w:bookmarkEnd w:id="1069"/>
      <w:r w:rsidRPr="00E43C89">
        <w:rPr>
          <w:rFonts w:hint="cs"/>
          <w:rtl/>
          <w:lang w:eastAsia="he-IL"/>
        </w:rPr>
        <w:t xml:space="preserve">מחויבות לתקנות, משהו ממוסמך, לא מסמך כמו שקיבלנו עד כה </w:t>
      </w:r>
      <w:bookmarkStart w:id="1070" w:name="_ETM_Q1_3336005"/>
      <w:bookmarkEnd w:id="1070"/>
      <w:r w:rsidRPr="00E43C89">
        <w:rPr>
          <w:rFonts w:hint="cs"/>
          <w:rtl/>
          <w:lang w:eastAsia="he-IL"/>
        </w:rPr>
        <w:t>שאומר שאולי הפעילות שלנו לא נחשבת ולא נספרת.</w:t>
      </w:r>
    </w:p>
    <w:p w:rsidR="00CD46A4" w:rsidRPr="00E43C89" w:rsidRDefault="00CD46A4" w:rsidP="00CD46A4">
      <w:pPr>
        <w:rPr>
          <w:rtl/>
          <w:lang w:eastAsia="he-IL"/>
        </w:rPr>
      </w:pPr>
    </w:p>
    <w:p w:rsidR="00CD46A4" w:rsidRPr="00E43C89" w:rsidRDefault="00CD46A4" w:rsidP="00CD46A4">
      <w:pPr>
        <w:pStyle w:val="af6"/>
        <w:keepNext/>
        <w:rPr>
          <w:rtl/>
        </w:rPr>
      </w:pPr>
      <w:bookmarkStart w:id="1071" w:name="ET_yor_4615_16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071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r w:rsidRPr="00E43C89">
        <w:rPr>
          <w:rFonts w:hint="cs"/>
          <w:rtl/>
        </w:rPr>
        <w:t>דיברנו על זה. הזכרנו את זה.</w:t>
      </w:r>
    </w:p>
    <w:p w:rsidR="00CD46A4" w:rsidRPr="00E43C89" w:rsidRDefault="00CD46A4" w:rsidP="00CD46A4">
      <w:pPr>
        <w:rPr>
          <w:rtl/>
        </w:rPr>
      </w:pPr>
      <w:bookmarkStart w:id="1072" w:name="_ETM_Q1_3337820"/>
      <w:bookmarkStart w:id="1073" w:name="_ETM_Q1_3337880"/>
      <w:bookmarkStart w:id="1074" w:name="_ETM_Q1_3338573"/>
      <w:bookmarkEnd w:id="1072"/>
      <w:bookmarkEnd w:id="1073"/>
      <w:bookmarkEnd w:id="1074"/>
    </w:p>
    <w:p w:rsidR="00CD46A4" w:rsidRPr="00E43C89" w:rsidRDefault="00CD46A4" w:rsidP="00CD46A4">
      <w:pPr>
        <w:pStyle w:val="af9"/>
        <w:keepNext/>
        <w:rPr>
          <w:rtl/>
        </w:rPr>
      </w:pPr>
      <w:bookmarkStart w:id="1075" w:name="ET_guest_863542_16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רונית שניר: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075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E56271">
      <w:pPr>
        <w:rPr>
          <w:rtl/>
        </w:rPr>
      </w:pPr>
      <w:bookmarkStart w:id="1076" w:name="_ETM_Q1_3339316"/>
      <w:bookmarkStart w:id="1077" w:name="_ETM_Q1_3339412"/>
      <w:bookmarkEnd w:id="1076"/>
      <w:bookmarkEnd w:id="1077"/>
      <w:r w:rsidRPr="00E43C89">
        <w:rPr>
          <w:rFonts w:hint="cs"/>
          <w:rtl/>
        </w:rPr>
        <w:t xml:space="preserve">הדבר </w:t>
      </w:r>
      <w:bookmarkStart w:id="1078" w:name="_ETM_Q1_3342637"/>
      <w:bookmarkEnd w:id="1078"/>
      <w:r w:rsidRPr="00E43C89">
        <w:rPr>
          <w:rFonts w:hint="cs"/>
          <w:rtl/>
        </w:rPr>
        <w:t xml:space="preserve">השני זה מענה לגבי תקצוב פעילות </w:t>
      </w:r>
      <w:bookmarkStart w:id="1079" w:name="_ETM_Q1_3344003"/>
      <w:bookmarkEnd w:id="1079"/>
      <w:r w:rsidRPr="00E43C89">
        <w:rPr>
          <w:rFonts w:hint="cs"/>
          <w:rtl/>
        </w:rPr>
        <w:t xml:space="preserve">החירום. היום, כשאני עושה קייטנה לילדי צוותים רפואיים בחדרה, כמו </w:t>
      </w:r>
      <w:bookmarkStart w:id="1080" w:name="_ETM_Q1_3350496"/>
      <w:bookmarkEnd w:id="1080"/>
      <w:r w:rsidRPr="00E43C89">
        <w:rPr>
          <w:rFonts w:hint="cs"/>
          <w:rtl/>
        </w:rPr>
        <w:t xml:space="preserve">שתיכף נראה, ההסעות לפעילות הזאת, אלה הוצאות שהתנועה מקיימת. אם </w:t>
      </w:r>
      <w:bookmarkStart w:id="1081" w:name="_ETM_Q1_3356778"/>
      <w:bookmarkEnd w:id="1081"/>
      <w:r w:rsidRPr="00E43C89">
        <w:rPr>
          <w:rFonts w:hint="cs"/>
          <w:rtl/>
        </w:rPr>
        <w:t>אני רוצה להפעיל מד"צים ליישוב ולהביא את הש"ש</w:t>
      </w:r>
      <w:r w:rsidR="00E56271" w:rsidRPr="00E43C89">
        <w:rPr>
          <w:rFonts w:hint="cs"/>
          <w:rtl/>
        </w:rPr>
        <w:t>ין</w:t>
      </w:r>
      <w:r w:rsidRPr="00E43C89">
        <w:rPr>
          <w:rFonts w:hint="cs"/>
          <w:rtl/>
        </w:rPr>
        <w:t xml:space="preserve"> שלהם לשם, </w:t>
      </w:r>
      <w:bookmarkStart w:id="1082" w:name="_ETM_Q1_3360138"/>
      <w:bookmarkEnd w:id="1082"/>
      <w:r w:rsidRPr="00E43C89">
        <w:rPr>
          <w:rFonts w:hint="cs"/>
          <w:rtl/>
        </w:rPr>
        <w:t xml:space="preserve">זו הסעה שאני מוציאה עליה כסף היום. האם יכול להיות </w:t>
      </w:r>
      <w:bookmarkStart w:id="1083" w:name="_ETM_Q1_3363990"/>
      <w:bookmarkEnd w:id="1083"/>
      <w:r w:rsidRPr="00E43C89">
        <w:rPr>
          <w:rFonts w:hint="cs"/>
          <w:rtl/>
        </w:rPr>
        <w:t>תקציב לפעילות</w:t>
      </w:r>
      <w:r w:rsidR="00E56271" w:rsidRPr="00E43C89">
        <w:rPr>
          <w:rFonts w:hint="cs"/>
          <w:rtl/>
        </w:rPr>
        <w:t xml:space="preserve"> </w:t>
      </w:r>
      <w:r w:rsidRPr="00E43C89">
        <w:rPr>
          <w:rFonts w:hint="cs"/>
          <w:rtl/>
        </w:rPr>
        <w:t xml:space="preserve">החירום הזאת? בסופו של דבר אלה משימות לאומיות, שאלפי מתנדבים של תנועת הנוער פועלים בהם היום. זו בעיניי </w:t>
      </w:r>
      <w:bookmarkStart w:id="1084" w:name="_ETM_Q1_3373599"/>
      <w:bookmarkEnd w:id="1084"/>
      <w:r w:rsidRPr="00E43C89">
        <w:rPr>
          <w:rFonts w:hint="cs"/>
          <w:rtl/>
        </w:rPr>
        <w:t>המחויבות שאנחנו דרושים לה מהמדינה היום, ואני אשמח להראות.</w:t>
      </w:r>
    </w:p>
    <w:p w:rsidR="00CD46A4" w:rsidRPr="00E43C89" w:rsidRDefault="00CD46A4" w:rsidP="00CD46A4">
      <w:pPr>
        <w:rPr>
          <w:rtl/>
        </w:rPr>
      </w:pPr>
      <w:bookmarkStart w:id="1085" w:name="_ETM_Q1_3380882"/>
      <w:bookmarkStart w:id="1086" w:name="_ETM_Q1_3381009"/>
      <w:bookmarkEnd w:id="1085"/>
      <w:bookmarkEnd w:id="1086"/>
    </w:p>
    <w:p w:rsidR="00CD46A4" w:rsidRPr="00E43C89" w:rsidRDefault="00CD46A4" w:rsidP="00CD46A4">
      <w:pPr>
        <w:rPr>
          <w:rtl/>
        </w:rPr>
      </w:pPr>
      <w:bookmarkStart w:id="1087" w:name="_ETM_Q1_3381066"/>
      <w:bookmarkStart w:id="1088" w:name="_ETM_Q1_3381173"/>
      <w:bookmarkEnd w:id="1087"/>
      <w:bookmarkEnd w:id="1088"/>
      <w:r w:rsidRPr="00E43C89">
        <w:rPr>
          <w:rFonts w:hint="cs"/>
          <w:rtl/>
        </w:rPr>
        <w:t xml:space="preserve">העלינו לשיחה </w:t>
      </w:r>
      <w:bookmarkStart w:id="1089" w:name="_ETM_Q1_3384474"/>
      <w:bookmarkEnd w:id="1089"/>
      <w:r w:rsidRPr="00E43C89">
        <w:rPr>
          <w:rFonts w:hint="cs"/>
          <w:rtl/>
        </w:rPr>
        <w:t>מדריכים, ש"שינים שנמצאים כעת בפעילות בחדרה, ו</w:t>
      </w:r>
      <w:r w:rsidR="00E56271" w:rsidRPr="00E43C89">
        <w:rPr>
          <w:rFonts w:hint="cs"/>
          <w:rtl/>
        </w:rPr>
        <w:t xml:space="preserve">הם </w:t>
      </w:r>
      <w:r w:rsidRPr="00E43C89">
        <w:rPr>
          <w:rFonts w:hint="cs"/>
          <w:rtl/>
        </w:rPr>
        <w:t xml:space="preserve">ישמחו להביא </w:t>
      </w:r>
      <w:r w:rsidR="00E56271" w:rsidRPr="00E43C89">
        <w:rPr>
          <w:rFonts w:hint="cs"/>
          <w:rtl/>
        </w:rPr>
        <w:t>א</w:t>
      </w:r>
      <w:r w:rsidRPr="00E43C89">
        <w:rPr>
          <w:rFonts w:hint="cs"/>
          <w:rtl/>
        </w:rPr>
        <w:t xml:space="preserve">ת נקודת </w:t>
      </w:r>
      <w:bookmarkStart w:id="1090" w:name="_ETM_Q1_3389449"/>
      <w:bookmarkEnd w:id="1090"/>
      <w:r w:rsidRPr="00E43C89">
        <w:rPr>
          <w:rFonts w:hint="cs"/>
          <w:rtl/>
        </w:rPr>
        <w:t>המבט של השטח, שתוכלו לראות את הפעילות בעיניים ולשאול אותם.</w:t>
      </w:r>
    </w:p>
    <w:p w:rsidR="00CD46A4" w:rsidRPr="00E43C89" w:rsidRDefault="00CD46A4" w:rsidP="00CD46A4">
      <w:pPr>
        <w:rPr>
          <w:rtl/>
        </w:rPr>
      </w:pPr>
      <w:bookmarkStart w:id="1091" w:name="_ETM_Q1_3392891"/>
      <w:bookmarkStart w:id="1092" w:name="_ETM_Q1_3393024"/>
      <w:bookmarkEnd w:id="1091"/>
      <w:bookmarkEnd w:id="1092"/>
    </w:p>
    <w:p w:rsidR="00CD46A4" w:rsidRPr="00E43C89" w:rsidRDefault="00CD46A4" w:rsidP="00CD46A4">
      <w:pPr>
        <w:pStyle w:val="af6"/>
        <w:keepNext/>
        <w:rPr>
          <w:rtl/>
        </w:rPr>
      </w:pPr>
      <w:bookmarkStart w:id="1093" w:name="ET_yor_4615_16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093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094" w:name="_ETM_Q1_3393809"/>
      <w:bookmarkEnd w:id="1094"/>
      <w:r w:rsidRPr="00E43C89">
        <w:rPr>
          <w:rFonts w:hint="cs"/>
          <w:rtl/>
        </w:rPr>
        <w:t xml:space="preserve">בואו </w:t>
      </w:r>
      <w:bookmarkStart w:id="1095" w:name="_ETM_Q1_3393111"/>
      <w:bookmarkEnd w:id="1095"/>
      <w:r w:rsidRPr="00E43C89">
        <w:rPr>
          <w:rFonts w:hint="cs"/>
          <w:rtl/>
        </w:rPr>
        <w:t>נשמע מישהו אחד מהם.</w:t>
      </w:r>
    </w:p>
    <w:p w:rsidR="00CD46A4" w:rsidRPr="00E43C89" w:rsidRDefault="00CD46A4" w:rsidP="00CD46A4">
      <w:pPr>
        <w:rPr>
          <w:rtl/>
        </w:rPr>
      </w:pPr>
      <w:bookmarkStart w:id="1096" w:name="_ETM_Q1_3396942"/>
      <w:bookmarkStart w:id="1097" w:name="_ETM_Q1_3397066"/>
      <w:bookmarkStart w:id="1098" w:name="_ETM_Q1_3402324"/>
      <w:bookmarkEnd w:id="1096"/>
      <w:bookmarkEnd w:id="1097"/>
      <w:bookmarkEnd w:id="1098"/>
    </w:p>
    <w:p w:rsidR="00CD46A4" w:rsidRPr="00E43C89" w:rsidRDefault="00CD46A4" w:rsidP="00CD46A4">
      <w:pPr>
        <w:pStyle w:val="af9"/>
        <w:keepNext/>
        <w:rPr>
          <w:rtl/>
        </w:rPr>
      </w:pPr>
      <w:bookmarkStart w:id="1099" w:name="ET_guest_863542_167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רונית שניר: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099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100" w:name="_ETM_Q1_3402945"/>
      <w:bookmarkStart w:id="1101" w:name="_ETM_Q1_3403010"/>
      <w:bookmarkEnd w:id="1100"/>
      <w:bookmarkEnd w:id="1101"/>
      <w:r w:rsidRPr="00E43C89">
        <w:rPr>
          <w:rFonts w:hint="cs"/>
          <w:rtl/>
        </w:rPr>
        <w:t>מיקה אייזנשטיין.</w:t>
      </w:r>
    </w:p>
    <w:p w:rsidR="00CD46A4" w:rsidRPr="00E43C89" w:rsidRDefault="00CD46A4" w:rsidP="00CD46A4">
      <w:pPr>
        <w:rPr>
          <w:rtl/>
        </w:rPr>
      </w:pPr>
      <w:bookmarkStart w:id="1102" w:name="_ETM_Q1_3404931"/>
      <w:bookmarkStart w:id="1103" w:name="_ETM_Q1_3405052"/>
      <w:bookmarkEnd w:id="1102"/>
      <w:bookmarkEnd w:id="1103"/>
    </w:p>
    <w:p w:rsidR="00CD46A4" w:rsidRPr="00E43C89" w:rsidRDefault="00CD46A4" w:rsidP="00CD46A4">
      <w:pPr>
        <w:pStyle w:val="af6"/>
        <w:keepNext/>
        <w:rPr>
          <w:rtl/>
        </w:rPr>
      </w:pPr>
      <w:bookmarkStart w:id="1104" w:name="ET_yor_4615_16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104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105" w:name="_ETM_Q1_3405786"/>
      <w:bookmarkEnd w:id="1105"/>
      <w:r w:rsidRPr="00E43C89">
        <w:rPr>
          <w:rFonts w:hint="cs"/>
          <w:rtl/>
        </w:rPr>
        <w:t>היא ש"שינית, מדריכה.</w:t>
      </w:r>
    </w:p>
    <w:p w:rsidR="00CD46A4" w:rsidRPr="00E43C89" w:rsidRDefault="00CD46A4" w:rsidP="00CD46A4">
      <w:pPr>
        <w:rPr>
          <w:rtl/>
        </w:rPr>
      </w:pPr>
      <w:bookmarkStart w:id="1106" w:name="_ETM_Q1_3406271"/>
      <w:bookmarkStart w:id="1107" w:name="_ETM_Q1_3406379"/>
      <w:bookmarkStart w:id="1108" w:name="_ETM_Q1_3407775"/>
      <w:bookmarkEnd w:id="1106"/>
      <w:bookmarkEnd w:id="1107"/>
      <w:bookmarkEnd w:id="1108"/>
    </w:p>
    <w:p w:rsidR="00CD46A4" w:rsidRPr="00E43C89" w:rsidRDefault="00CD46A4" w:rsidP="00CD46A4">
      <w:pPr>
        <w:pStyle w:val="af9"/>
        <w:keepNext/>
        <w:rPr>
          <w:rtl/>
        </w:rPr>
      </w:pPr>
      <w:bookmarkStart w:id="1109" w:name="ET_guest_863542_16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רונית שניר: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09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110" w:name="_ETM_Q1_3408440"/>
      <w:bookmarkStart w:id="1111" w:name="_ETM_Q1_3408526"/>
      <w:bookmarkEnd w:id="1110"/>
      <w:bookmarkEnd w:id="1111"/>
      <w:r w:rsidRPr="00E43C89">
        <w:rPr>
          <w:rFonts w:hint="cs"/>
          <w:rtl/>
        </w:rPr>
        <w:t>היא ש"שינית שלנו.</w:t>
      </w:r>
    </w:p>
    <w:p w:rsidR="00CD46A4" w:rsidRPr="00E43C89" w:rsidRDefault="00CD46A4" w:rsidP="00CD46A4">
      <w:pPr>
        <w:rPr>
          <w:rtl/>
        </w:rPr>
      </w:pPr>
      <w:bookmarkStart w:id="1112" w:name="_ETM_Q1_3410991"/>
      <w:bookmarkStart w:id="1113" w:name="_ETM_Q1_3411093"/>
      <w:bookmarkEnd w:id="1112"/>
      <w:bookmarkEnd w:id="1113"/>
    </w:p>
    <w:p w:rsidR="00CD46A4" w:rsidRPr="00E43C89" w:rsidRDefault="00CD46A4" w:rsidP="00CD46A4">
      <w:pPr>
        <w:pStyle w:val="af6"/>
        <w:keepNext/>
        <w:rPr>
          <w:rtl/>
        </w:rPr>
      </w:pPr>
      <w:bookmarkStart w:id="1114" w:name="ET_yor_4615_17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114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115" w:name="_ETM_Q1_3412180"/>
      <w:bookmarkEnd w:id="1115"/>
      <w:r w:rsidRPr="00E43C89">
        <w:rPr>
          <w:rFonts w:hint="cs"/>
          <w:rtl/>
        </w:rPr>
        <w:t>מה היא מפעילה?</w:t>
      </w:r>
    </w:p>
    <w:p w:rsidR="00CD46A4" w:rsidRPr="00E43C89" w:rsidRDefault="00CD46A4" w:rsidP="00CD46A4">
      <w:pPr>
        <w:rPr>
          <w:rtl/>
        </w:rPr>
      </w:pPr>
      <w:bookmarkStart w:id="1116" w:name="_ETM_Q1_3410830"/>
      <w:bookmarkStart w:id="1117" w:name="_ETM_Q1_3410924"/>
      <w:bookmarkStart w:id="1118" w:name="_ETM_Q1_3412286"/>
      <w:bookmarkEnd w:id="1116"/>
      <w:bookmarkEnd w:id="1117"/>
      <w:bookmarkEnd w:id="1118"/>
    </w:p>
    <w:p w:rsidR="00CD46A4" w:rsidRPr="00E43C89" w:rsidRDefault="00CD46A4" w:rsidP="00CD46A4">
      <w:pPr>
        <w:pStyle w:val="af9"/>
        <w:keepNext/>
        <w:rPr>
          <w:rtl/>
        </w:rPr>
      </w:pPr>
      <w:bookmarkStart w:id="1119" w:name="ET_guest_863542_171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רונית שניר: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19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120" w:name="_ETM_Q1_3412967"/>
      <w:bookmarkStart w:id="1121" w:name="_ETM_Q1_3413053"/>
      <w:bookmarkEnd w:id="1120"/>
      <w:bookmarkEnd w:id="1121"/>
      <w:r w:rsidRPr="00E43C89">
        <w:rPr>
          <w:rFonts w:hint="cs"/>
          <w:rtl/>
        </w:rPr>
        <w:t>- - - בקייטנה בחדרה.</w:t>
      </w:r>
      <w:r w:rsidRPr="00E43C89">
        <w:rPr>
          <w:rtl/>
        </w:rPr>
        <w:t xml:space="preserve">          </w:t>
      </w:r>
    </w:p>
    <w:p w:rsidR="00CD46A4" w:rsidRPr="00E43C89" w:rsidRDefault="00CD46A4" w:rsidP="00CD46A4">
      <w:pPr>
        <w:rPr>
          <w:rtl/>
        </w:rPr>
      </w:pPr>
      <w:bookmarkStart w:id="1122" w:name="_ETM_Q1_3402662"/>
      <w:bookmarkStart w:id="1123" w:name="_ETM_Q1_3402752"/>
      <w:bookmarkEnd w:id="1122"/>
      <w:bookmarkEnd w:id="1123"/>
    </w:p>
    <w:p w:rsidR="00CD46A4" w:rsidRPr="00E43C89" w:rsidRDefault="00CD46A4" w:rsidP="00CD46A4">
      <w:pPr>
        <w:pStyle w:val="af6"/>
        <w:keepNext/>
        <w:rPr>
          <w:rtl/>
        </w:rPr>
      </w:pPr>
      <w:bookmarkStart w:id="1124" w:name="ET_yor_4615_172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124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125" w:name="_ETM_Q1_3416786"/>
      <w:bookmarkEnd w:id="1125"/>
      <w:r w:rsidRPr="00E43C89">
        <w:rPr>
          <w:rFonts w:hint="cs"/>
          <w:rtl/>
        </w:rPr>
        <w:t>איזה קייטנה?</w:t>
      </w:r>
    </w:p>
    <w:p w:rsidR="00CD46A4" w:rsidRPr="00E43C89" w:rsidRDefault="00CD46A4" w:rsidP="00CD46A4">
      <w:pPr>
        <w:rPr>
          <w:rtl/>
        </w:rPr>
      </w:pPr>
      <w:bookmarkStart w:id="1126" w:name="_ETM_Q1_3420053"/>
      <w:bookmarkStart w:id="1127" w:name="_ETM_Q1_3420146"/>
      <w:bookmarkStart w:id="1128" w:name="_ETM_Q1_3418783"/>
      <w:bookmarkEnd w:id="1126"/>
      <w:bookmarkEnd w:id="1127"/>
      <w:bookmarkEnd w:id="1128"/>
    </w:p>
    <w:p w:rsidR="00CD46A4" w:rsidRPr="00E43C89" w:rsidRDefault="00CD46A4" w:rsidP="00CD46A4">
      <w:pPr>
        <w:pStyle w:val="af9"/>
        <w:keepNext/>
        <w:rPr>
          <w:rtl/>
        </w:rPr>
      </w:pPr>
      <w:bookmarkStart w:id="1129" w:name="ET_guest_863542_173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רונית שניר: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29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130" w:name="_ETM_Q1_3419526"/>
      <w:bookmarkEnd w:id="1130"/>
      <w:r w:rsidRPr="00E43C89">
        <w:rPr>
          <w:rFonts w:hint="cs"/>
          <w:rtl/>
        </w:rPr>
        <w:t>ק</w:t>
      </w:r>
      <w:bookmarkStart w:id="1131" w:name="_ETM_Q1_3419627"/>
      <w:bookmarkEnd w:id="1131"/>
      <w:r w:rsidRPr="00E43C89">
        <w:rPr>
          <w:rFonts w:hint="cs"/>
          <w:rtl/>
        </w:rPr>
        <w:t>ייטנה לילדי צוותים רפואיים.</w:t>
      </w:r>
    </w:p>
    <w:p w:rsidR="00CD46A4" w:rsidRPr="00E43C89" w:rsidRDefault="00CD46A4" w:rsidP="00CD46A4">
      <w:pPr>
        <w:rPr>
          <w:rtl/>
        </w:rPr>
      </w:pPr>
      <w:bookmarkStart w:id="1132" w:name="_ETM_Q1_3428465"/>
      <w:bookmarkStart w:id="1133" w:name="_ETM_Q1_3428555"/>
      <w:bookmarkStart w:id="1134" w:name="_ETM_Q1_3430328"/>
      <w:bookmarkEnd w:id="1132"/>
      <w:bookmarkEnd w:id="1133"/>
      <w:bookmarkEnd w:id="1134"/>
    </w:p>
    <w:p w:rsidR="00CD46A4" w:rsidRPr="00E43C89" w:rsidRDefault="00CD46A4" w:rsidP="00CD46A4">
      <w:pPr>
        <w:pStyle w:val="af9"/>
        <w:keepNext/>
        <w:rPr>
          <w:rtl/>
        </w:rPr>
      </w:pPr>
      <w:bookmarkStart w:id="1135" w:name="ET_guest_מיקה_אייזנשטיין_17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מיקה אייזנשטיין: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35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bookmarkStart w:id="1136" w:name="_ETM_Q1_3431073"/>
      <w:bookmarkStart w:id="1137" w:name="_ETM_Q1_3431143"/>
      <w:bookmarkEnd w:id="1136"/>
      <w:bookmarkEnd w:id="1137"/>
      <w:r w:rsidRPr="00E43C89">
        <w:rPr>
          <w:rFonts w:hint="cs"/>
          <w:rtl/>
        </w:rPr>
        <w:t xml:space="preserve">שלום </w:t>
      </w:r>
      <w:bookmarkStart w:id="1138" w:name="_ETM_Q1_3431521"/>
      <w:bookmarkEnd w:id="1138"/>
      <w:r w:rsidRPr="00E43C89">
        <w:rPr>
          <w:rFonts w:hint="cs"/>
          <w:rtl/>
        </w:rPr>
        <w:t xml:space="preserve">לכם, בוקר טוב, אתם בשידור לכנסת. תספרו לנו מה אתם </w:t>
      </w:r>
      <w:bookmarkStart w:id="1139" w:name="_ETM_Q1_3437403"/>
      <w:bookmarkEnd w:id="1139"/>
      <w:r w:rsidRPr="00E43C89">
        <w:rPr>
          <w:rFonts w:hint="cs"/>
          <w:rtl/>
        </w:rPr>
        <w:t>עושים בדיוק?</w:t>
      </w:r>
    </w:p>
    <w:p w:rsidR="00CD46A4" w:rsidRPr="00E43C89" w:rsidRDefault="00CD46A4" w:rsidP="00CD46A4">
      <w:pPr>
        <w:rPr>
          <w:rtl/>
        </w:rPr>
      </w:pPr>
      <w:bookmarkStart w:id="1140" w:name="_ETM_Q1_3439858"/>
      <w:bookmarkStart w:id="1141" w:name="_ETM_Q1_3439976"/>
      <w:bookmarkEnd w:id="1140"/>
      <w:bookmarkEnd w:id="1141"/>
    </w:p>
    <w:p w:rsidR="00CD46A4" w:rsidRPr="00E43C89" w:rsidRDefault="00CD46A4" w:rsidP="00CD46A4">
      <w:pPr>
        <w:pStyle w:val="af9"/>
        <w:keepNext/>
        <w:rPr>
          <w:rtl/>
        </w:rPr>
      </w:pPr>
      <w:bookmarkStart w:id="1142" w:name="ET_guest_עומר_חן_175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עומר חן: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42"/>
    </w:p>
    <w:p w:rsidR="00CD46A4" w:rsidRPr="00E43C89" w:rsidRDefault="00AD0844" w:rsidP="00CD46A4">
      <w:pPr>
        <w:pStyle w:val="KeepWithNext"/>
        <w:rPr>
          <w:rtl/>
        </w:rPr>
      </w:pPr>
      <w:r w:rsidRPr="00E43C89">
        <w:rPr>
          <w:rtl/>
        </w:rPr>
        <w:tab/>
      </w:r>
    </w:p>
    <w:p w:rsidR="00AD0844" w:rsidRPr="00E43C89" w:rsidRDefault="00AD0844" w:rsidP="00AD0844">
      <w:pPr>
        <w:rPr>
          <w:rtl/>
        </w:rPr>
      </w:pPr>
      <w:bookmarkStart w:id="1143" w:name="_ETM_Q1_3438589"/>
      <w:bookmarkStart w:id="1144" w:name="_ETM_Q1_3438773"/>
      <w:bookmarkEnd w:id="1143"/>
      <w:bookmarkEnd w:id="1144"/>
      <w:r w:rsidRPr="00E43C89">
        <w:rPr>
          <w:rFonts w:hint="cs"/>
          <w:rtl/>
        </w:rPr>
        <w:t xml:space="preserve">אנחנו כרגע בקייטנה בחדרה, מפעילים שבעה ילדים </w:t>
      </w:r>
      <w:bookmarkStart w:id="1145" w:name="_ETM_Q1_3444992"/>
      <w:bookmarkEnd w:id="1145"/>
      <w:r w:rsidRPr="00E43C89">
        <w:rPr>
          <w:rFonts w:hint="cs"/>
          <w:rtl/>
        </w:rPr>
        <w:t>של רופאים.</w:t>
      </w:r>
    </w:p>
    <w:p w:rsidR="00CD46A4" w:rsidRPr="00E43C89" w:rsidRDefault="00CD46A4" w:rsidP="00CD46A4">
      <w:pPr>
        <w:rPr>
          <w:rtl/>
        </w:rPr>
      </w:pPr>
      <w:r w:rsidRPr="00E43C89">
        <w:rPr>
          <w:rtl/>
        </w:rPr>
        <w:lastRenderedPageBreak/>
        <w:t xml:space="preserve">        </w:t>
      </w:r>
    </w:p>
    <w:p w:rsidR="00CD46A4" w:rsidRPr="00E43C89" w:rsidRDefault="00CD46A4" w:rsidP="00CD46A4">
      <w:pPr>
        <w:pStyle w:val="af9"/>
        <w:keepNext/>
        <w:rPr>
          <w:rtl/>
        </w:rPr>
      </w:pPr>
      <w:bookmarkStart w:id="1146" w:name="ET_guest_מיקה_אייזנשטיין_16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מיקה אייזנשטיין: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46"/>
    </w:p>
    <w:p w:rsidR="00CD46A4" w:rsidRPr="00E43C89" w:rsidRDefault="00CD46A4" w:rsidP="00CD46A4">
      <w:pPr>
        <w:pStyle w:val="KeepWithNext"/>
        <w:rPr>
          <w:rtl/>
        </w:rPr>
      </w:pPr>
    </w:p>
    <w:p w:rsidR="00CD46A4" w:rsidRPr="00E43C89" w:rsidRDefault="00CD46A4" w:rsidP="00CD46A4">
      <w:pPr>
        <w:rPr>
          <w:rtl/>
        </w:rPr>
      </w:pPr>
      <w:r w:rsidRPr="00E43C89">
        <w:rPr>
          <w:rtl/>
        </w:rPr>
        <w:t xml:space="preserve">  </w:t>
      </w:r>
      <w:r w:rsidR="00AD0844" w:rsidRPr="00E43C89">
        <w:rPr>
          <w:rFonts w:hint="cs"/>
          <w:rtl/>
        </w:rPr>
        <w:t xml:space="preserve">ביום-יום אנחנו קומונרים בקיבוצים בגליל העליון. כל אחד מאתנו </w:t>
      </w:r>
      <w:bookmarkStart w:id="1147" w:name="_ETM_Q1_3453516"/>
      <w:bookmarkEnd w:id="1147"/>
      <w:r w:rsidR="00AD0844" w:rsidRPr="00E43C89">
        <w:rPr>
          <w:rFonts w:hint="cs"/>
          <w:rtl/>
        </w:rPr>
        <w:t>על שני קיבוצים.</w:t>
      </w:r>
    </w:p>
    <w:p w:rsidR="00AD0844" w:rsidRPr="00E43C89" w:rsidRDefault="00AD0844" w:rsidP="00CD46A4">
      <w:pPr>
        <w:rPr>
          <w:rtl/>
        </w:rPr>
      </w:pPr>
    </w:p>
    <w:p w:rsidR="00AD0844" w:rsidRPr="00E43C89" w:rsidRDefault="00AD0844" w:rsidP="00AD0844">
      <w:pPr>
        <w:pStyle w:val="af9"/>
        <w:keepNext/>
        <w:rPr>
          <w:rtl/>
        </w:rPr>
      </w:pPr>
      <w:bookmarkStart w:id="1148" w:name="ET_guest_עומר_חן_17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עומר חן: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48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AD0844">
      <w:pPr>
        <w:rPr>
          <w:rtl/>
        </w:rPr>
      </w:pPr>
      <w:r w:rsidRPr="00E43C89">
        <w:rPr>
          <w:rFonts w:hint="cs"/>
          <w:rtl/>
        </w:rPr>
        <w:t xml:space="preserve">עכשיו אנחנו גרים בחדרה. במקור אנחנו גרים </w:t>
      </w:r>
      <w:bookmarkStart w:id="1149" w:name="_ETM_Q1_3458336"/>
      <w:bookmarkEnd w:id="1149"/>
      <w:r w:rsidRPr="00E43C89">
        <w:rPr>
          <w:rFonts w:hint="cs"/>
          <w:rtl/>
        </w:rPr>
        <w:t xml:space="preserve">בקיבוץ שמיר, זה בשנת </w:t>
      </w:r>
      <w:r w:rsidR="00E56271" w:rsidRPr="00E43C89">
        <w:rPr>
          <w:rFonts w:hint="cs"/>
          <w:rtl/>
        </w:rPr>
        <w:t>ה</w:t>
      </w:r>
      <w:r w:rsidRPr="00E43C89">
        <w:rPr>
          <w:rFonts w:hint="cs"/>
          <w:rtl/>
        </w:rPr>
        <w:t xml:space="preserve">שירות שלנו, אבל עכשיו בחדרה, בגלל </w:t>
      </w:r>
      <w:bookmarkStart w:id="1150" w:name="_ETM_Q1_3462096"/>
      <w:bookmarkEnd w:id="1150"/>
      <w:r w:rsidRPr="00E43C89">
        <w:rPr>
          <w:rFonts w:hint="cs"/>
          <w:rtl/>
        </w:rPr>
        <w:t xml:space="preserve">שאנחנו עובדים בקייטנות ביום-יום. אנחנו שמונה </w:t>
      </w:r>
      <w:r w:rsidRPr="00E43C89">
        <w:rPr>
          <w:rtl/>
        </w:rPr>
        <w:t>–</w:t>
      </w:r>
      <w:r w:rsidRPr="00E43C89">
        <w:rPr>
          <w:rFonts w:hint="cs"/>
          <w:rtl/>
        </w:rPr>
        <w:t xml:space="preserve"> ארבעה עושים קייטנה </w:t>
      </w:r>
      <w:bookmarkStart w:id="1151" w:name="_ETM_Q1_3468242"/>
      <w:bookmarkEnd w:id="1151"/>
      <w:r w:rsidRPr="00E43C89">
        <w:rPr>
          <w:rFonts w:hint="cs"/>
          <w:rtl/>
        </w:rPr>
        <w:t xml:space="preserve">בגן מסוים, אנחנו ארבעה שעושים בגן אחר, שתי משמרות של </w:t>
      </w:r>
      <w:bookmarkStart w:id="1152" w:name="_ETM_Q1_3473037"/>
      <w:bookmarkEnd w:id="1152"/>
      <w:r w:rsidRPr="00E43C89">
        <w:rPr>
          <w:rFonts w:hint="cs"/>
          <w:rtl/>
        </w:rPr>
        <w:t xml:space="preserve">בוקר וצוהריים, שבעה ילדים עם מסכות וכפפות כל הזמן, </w:t>
      </w:r>
      <w:bookmarkStart w:id="1153" w:name="_ETM_Q1_3476690"/>
      <w:bookmarkEnd w:id="1153"/>
      <w:r w:rsidRPr="00E43C89">
        <w:rPr>
          <w:rFonts w:hint="cs"/>
          <w:rtl/>
        </w:rPr>
        <w:t xml:space="preserve">שומרים על ההנחיות, ומביאים את הרוח של תנועת הנוער לילדים, </w:t>
      </w:r>
      <w:bookmarkStart w:id="1154" w:name="_ETM_Q1_3482106"/>
      <w:bookmarkEnd w:id="1154"/>
      <w:r w:rsidRPr="00E43C89">
        <w:rPr>
          <w:rFonts w:hint="cs"/>
          <w:rtl/>
        </w:rPr>
        <w:t xml:space="preserve">עושים להם משחקים, שרים אתם שרים - - - </w:t>
      </w:r>
      <w:bookmarkStart w:id="1155" w:name="_ETM_Q1_3485228"/>
      <w:bookmarkEnd w:id="1155"/>
      <w:r w:rsidRPr="00E43C89">
        <w:rPr>
          <w:rFonts w:hint="cs"/>
          <w:rtl/>
        </w:rPr>
        <w:t>לפני האוכל</w:t>
      </w:r>
      <w:r w:rsidR="00E56271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ודואגים לשמור על קודים של קבוצה, שזה אחד </w:t>
      </w:r>
      <w:bookmarkStart w:id="1156" w:name="_ETM_Q1_3486347"/>
      <w:bookmarkEnd w:id="1156"/>
      <w:r w:rsidRPr="00E43C89">
        <w:rPr>
          <w:rFonts w:hint="cs"/>
          <w:rtl/>
        </w:rPr>
        <w:t>מהקודים של התנועה שלנו.</w:t>
      </w:r>
    </w:p>
    <w:p w:rsidR="00AD0844" w:rsidRPr="00E43C89" w:rsidRDefault="00AD0844" w:rsidP="00AD0844">
      <w:pPr>
        <w:rPr>
          <w:rtl/>
        </w:rPr>
      </w:pPr>
      <w:r w:rsidRPr="00E43C89">
        <w:rPr>
          <w:rtl/>
        </w:rPr>
        <w:t xml:space="preserve"> </w:t>
      </w:r>
    </w:p>
    <w:p w:rsidR="00AD0844" w:rsidRPr="00E43C89" w:rsidRDefault="00AD0844" w:rsidP="00AD0844">
      <w:pPr>
        <w:pStyle w:val="af6"/>
        <w:keepNext/>
        <w:rPr>
          <w:rtl/>
        </w:rPr>
      </w:pPr>
      <w:bookmarkStart w:id="1157" w:name="ET_yor_4615_17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157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E56271">
      <w:pPr>
        <w:rPr>
          <w:rtl/>
        </w:rPr>
      </w:pPr>
      <w:bookmarkStart w:id="1158" w:name="_ETM_Q1_3489643"/>
      <w:bookmarkEnd w:id="1158"/>
      <w:r w:rsidRPr="00E43C89">
        <w:rPr>
          <w:rFonts w:hint="cs"/>
          <w:rtl/>
        </w:rPr>
        <w:t xml:space="preserve">אלה ילדים של צוותים רפואיים. </w:t>
      </w:r>
      <w:bookmarkStart w:id="1159" w:name="_ETM_Q1_3490727"/>
      <w:bookmarkEnd w:id="1159"/>
      <w:r w:rsidRPr="00E43C89">
        <w:rPr>
          <w:rFonts w:hint="cs"/>
          <w:rtl/>
        </w:rPr>
        <w:t>אתם עושים את זה כדי שההורים יוכלו לעבוד בעבודה שלה</w:t>
      </w:r>
      <w:r w:rsidR="00E56271" w:rsidRPr="00E43C89">
        <w:rPr>
          <w:rFonts w:hint="cs"/>
          <w:rtl/>
        </w:rPr>
        <w:t>ם</w:t>
      </w:r>
      <w:r w:rsidRPr="00E43C89">
        <w:rPr>
          <w:rFonts w:hint="cs"/>
          <w:rtl/>
        </w:rPr>
        <w:t xml:space="preserve">? </w:t>
      </w:r>
      <w:bookmarkStart w:id="1160" w:name="_ETM_Q1_3493890"/>
      <w:bookmarkEnd w:id="1160"/>
      <w:r w:rsidRPr="00E43C89">
        <w:rPr>
          <w:rFonts w:hint="cs"/>
          <w:rtl/>
        </w:rPr>
        <w:t>זה הרעיון?</w:t>
      </w:r>
    </w:p>
    <w:p w:rsidR="00AD0844" w:rsidRPr="00E43C89" w:rsidRDefault="00AD0844" w:rsidP="00AD0844">
      <w:pPr>
        <w:rPr>
          <w:rtl/>
        </w:rPr>
      </w:pPr>
      <w:bookmarkStart w:id="1161" w:name="_ETM_Q1_3494681"/>
      <w:bookmarkStart w:id="1162" w:name="_ETM_Q1_3494804"/>
      <w:bookmarkStart w:id="1163" w:name="_ETM_Q1_3495977"/>
      <w:bookmarkEnd w:id="1161"/>
      <w:bookmarkEnd w:id="1162"/>
      <w:bookmarkEnd w:id="1163"/>
    </w:p>
    <w:p w:rsidR="00AD0844" w:rsidRPr="00E43C89" w:rsidRDefault="00AD0844" w:rsidP="00AD0844">
      <w:pPr>
        <w:pStyle w:val="af9"/>
        <w:keepNext/>
        <w:rPr>
          <w:rtl/>
        </w:rPr>
      </w:pPr>
      <w:bookmarkStart w:id="1164" w:name="ET_guest_עומר_חן_178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עומר חן: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64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AD0844">
      <w:pPr>
        <w:rPr>
          <w:rtl/>
        </w:rPr>
      </w:pPr>
      <w:bookmarkStart w:id="1165" w:name="_ETM_Q1_3496750"/>
      <w:bookmarkStart w:id="1166" w:name="_ETM_Q1_3496843"/>
      <w:bookmarkEnd w:id="1165"/>
      <w:bookmarkEnd w:id="1166"/>
      <w:r w:rsidRPr="00E43C89">
        <w:rPr>
          <w:rFonts w:hint="cs"/>
          <w:rtl/>
        </w:rPr>
        <w:t>לגמרי.</w:t>
      </w:r>
    </w:p>
    <w:p w:rsidR="00AD0844" w:rsidRPr="00E43C89" w:rsidRDefault="00AD0844" w:rsidP="00AD0844">
      <w:pPr>
        <w:rPr>
          <w:rtl/>
        </w:rPr>
      </w:pPr>
      <w:bookmarkStart w:id="1167" w:name="_ETM_Q1_3495885"/>
      <w:bookmarkStart w:id="1168" w:name="_ETM_Q1_3496001"/>
      <w:bookmarkStart w:id="1169" w:name="_ETM_Q1_3495394"/>
      <w:bookmarkEnd w:id="1167"/>
      <w:bookmarkEnd w:id="1168"/>
      <w:bookmarkEnd w:id="1169"/>
    </w:p>
    <w:p w:rsidR="00AD0844" w:rsidRPr="00E43C89" w:rsidRDefault="00AD0844" w:rsidP="00AD0844">
      <w:pPr>
        <w:pStyle w:val="af9"/>
        <w:keepNext/>
        <w:rPr>
          <w:rtl/>
        </w:rPr>
      </w:pPr>
      <w:bookmarkStart w:id="1170" w:name="ET_guest_מיקה_אייזנשטיין_17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מיקה אייזנשטיין: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70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AD0844">
      <w:pPr>
        <w:rPr>
          <w:rtl/>
        </w:rPr>
      </w:pPr>
      <w:bookmarkStart w:id="1171" w:name="_ETM_Q1_3496193"/>
      <w:bookmarkStart w:id="1172" w:name="_ETM_Q1_3496281"/>
      <w:bookmarkEnd w:id="1171"/>
      <w:bookmarkEnd w:id="1172"/>
      <w:r w:rsidRPr="00E43C89">
        <w:rPr>
          <w:rFonts w:hint="cs"/>
          <w:rtl/>
        </w:rPr>
        <w:t xml:space="preserve">לא רק אנחנו. יש יותר מ-20 רשויות שזה מה </w:t>
      </w:r>
      <w:bookmarkStart w:id="1173" w:name="_ETM_Q1_3502386"/>
      <w:bookmarkEnd w:id="1173"/>
      <w:r w:rsidRPr="00E43C89">
        <w:rPr>
          <w:rFonts w:hint="cs"/>
          <w:rtl/>
        </w:rPr>
        <w:t xml:space="preserve">שקורה בהן עכשיו. הבוגרים שלנו התחילו לעשות את זה כבר </w:t>
      </w:r>
      <w:bookmarkStart w:id="1174" w:name="_ETM_Q1_3506071"/>
      <w:bookmarkEnd w:id="1174"/>
      <w:r w:rsidRPr="00E43C89">
        <w:rPr>
          <w:rFonts w:hint="cs"/>
          <w:rtl/>
        </w:rPr>
        <w:t xml:space="preserve">לפנינו, כמו שרונית אמרה, עוד ממש בשבוע הראשון. בנוסף, אני </w:t>
      </w:r>
      <w:bookmarkStart w:id="1175" w:name="_ETM_Q1_3513874"/>
      <w:bookmarkEnd w:id="1175"/>
      <w:r w:rsidRPr="00E43C89">
        <w:rPr>
          <w:rFonts w:hint="cs"/>
          <w:rtl/>
        </w:rPr>
        <w:t xml:space="preserve">ועומר עכשיו במשמרת מ-07:30 עד 12:00, ואחר כך נמשיך </w:t>
      </w:r>
      <w:bookmarkStart w:id="1176" w:name="_ETM_Q1_3521038"/>
      <w:bookmarkEnd w:id="1176"/>
      <w:r w:rsidRPr="00E43C89">
        <w:rPr>
          <w:rFonts w:hint="cs"/>
          <w:rtl/>
        </w:rPr>
        <w:t>מהבית לעשות את הפעילות המקוונת בקנים שלנו.</w:t>
      </w:r>
    </w:p>
    <w:p w:rsidR="00AD0844" w:rsidRPr="00E43C89" w:rsidRDefault="00AD0844" w:rsidP="00AD0844">
      <w:pPr>
        <w:rPr>
          <w:rtl/>
        </w:rPr>
      </w:pPr>
      <w:bookmarkStart w:id="1177" w:name="_ETM_Q1_3522510"/>
      <w:bookmarkStart w:id="1178" w:name="_ETM_Q1_3522647"/>
      <w:bookmarkStart w:id="1179" w:name="_ETM_Q1_3523158"/>
      <w:bookmarkEnd w:id="1177"/>
      <w:bookmarkEnd w:id="1178"/>
      <w:bookmarkEnd w:id="1179"/>
    </w:p>
    <w:p w:rsidR="00AD0844" w:rsidRPr="00E43C89" w:rsidRDefault="00AD0844" w:rsidP="00AD0844">
      <w:pPr>
        <w:pStyle w:val="af9"/>
        <w:keepNext/>
        <w:rPr>
          <w:rtl/>
        </w:rPr>
      </w:pPr>
      <w:bookmarkStart w:id="1180" w:name="ET_guest_עומר_חן_180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עומר חן: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80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E56271">
      <w:pPr>
        <w:rPr>
          <w:rtl/>
        </w:rPr>
      </w:pPr>
      <w:bookmarkStart w:id="1181" w:name="_ETM_Q1_3523873"/>
      <w:bookmarkStart w:id="1182" w:name="_ETM_Q1_3523954"/>
      <w:bookmarkEnd w:id="1181"/>
      <w:bookmarkEnd w:id="1182"/>
      <w:r w:rsidRPr="00E43C89">
        <w:rPr>
          <w:rFonts w:hint="cs"/>
          <w:rtl/>
        </w:rPr>
        <w:t xml:space="preserve">נכון. התחלנו הרבה מאוד לפני. אנחנו רק שבוע עכשיו בחדרה, אבל את הפעילות המקוונת </w:t>
      </w:r>
      <w:bookmarkStart w:id="1183" w:name="_ETM_Q1_3530169"/>
      <w:bookmarkEnd w:id="1183"/>
      <w:r w:rsidRPr="00E43C89">
        <w:rPr>
          <w:rFonts w:hint="cs"/>
          <w:rtl/>
        </w:rPr>
        <w:t xml:space="preserve">כבר התחלנו מרגע שבו השגרה שלנו הפכה משגרה של להגיע </w:t>
      </w:r>
      <w:bookmarkStart w:id="1184" w:name="_ETM_Q1_3535393"/>
      <w:bookmarkEnd w:id="1184"/>
      <w:r w:rsidRPr="00E43C89">
        <w:rPr>
          <w:rFonts w:hint="cs"/>
          <w:rtl/>
        </w:rPr>
        <w:t xml:space="preserve">לקיבוצים ביום-יום לשגרה שהיא בבית ודרך המחשב, שזה גם אנחנו </w:t>
      </w:r>
      <w:bookmarkStart w:id="1185" w:name="_ETM_Q1_3538705"/>
      <w:bookmarkEnd w:id="1185"/>
      <w:r w:rsidRPr="00E43C89">
        <w:rPr>
          <w:rFonts w:hint="cs"/>
          <w:rtl/>
        </w:rPr>
        <w:t>וגם מדריכים שאנחנו מפעילים</w:t>
      </w:r>
      <w:r w:rsidR="00E56271" w:rsidRPr="00E43C89">
        <w:rPr>
          <w:rFonts w:hint="cs"/>
          <w:rtl/>
        </w:rPr>
        <w:t>.</w:t>
      </w:r>
      <w:r w:rsidRPr="00E43C89">
        <w:rPr>
          <w:rFonts w:hint="cs"/>
          <w:rtl/>
        </w:rPr>
        <w:t xml:space="preserve"> הם לגמרי אתנו בזה, וזה מרגיש </w:t>
      </w:r>
      <w:bookmarkStart w:id="1186" w:name="_ETM_Q1_3544430"/>
      <w:bookmarkEnd w:id="1186"/>
      <w:r w:rsidRPr="00E43C89">
        <w:rPr>
          <w:rFonts w:hint="cs"/>
          <w:rtl/>
        </w:rPr>
        <w:t xml:space="preserve">כמו שליחות, גם להפעיל את הנוער דרך המחשב, להתעסק אתו </w:t>
      </w:r>
      <w:bookmarkStart w:id="1187" w:name="_ETM_Q1_3550630"/>
      <w:bookmarkEnd w:id="1187"/>
      <w:r w:rsidRPr="00E43C89">
        <w:rPr>
          <w:rFonts w:hint="cs"/>
          <w:rtl/>
        </w:rPr>
        <w:t xml:space="preserve">ולשמוע אותו, ולראות אותו דרך המחשב וגם מפגש עם </w:t>
      </w:r>
      <w:bookmarkStart w:id="1188" w:name="_ETM_Q1_3553581"/>
      <w:bookmarkEnd w:id="1188"/>
      <w:r w:rsidRPr="00E43C89">
        <w:rPr>
          <w:rFonts w:hint="cs"/>
          <w:rtl/>
        </w:rPr>
        <w:t xml:space="preserve">החניכים פה, עם הילדים של הרופאים, זה גם מרגיש ממש </w:t>
      </w:r>
      <w:bookmarkStart w:id="1189" w:name="_ETM_Q1_3557815"/>
      <w:bookmarkEnd w:id="1189"/>
      <w:r w:rsidRPr="00E43C89">
        <w:rPr>
          <w:rFonts w:hint="cs"/>
          <w:rtl/>
        </w:rPr>
        <w:t xml:space="preserve">כמו משימה לאומית, שאנחנו עובדים פה עם ילדים, ובאותו זמן </w:t>
      </w:r>
      <w:bookmarkStart w:id="1190" w:name="_ETM_Q1_3560499"/>
      <w:bookmarkEnd w:id="1190"/>
      <w:r w:rsidRPr="00E43C89">
        <w:rPr>
          <w:rFonts w:hint="cs"/>
          <w:rtl/>
        </w:rPr>
        <w:t>ההורים שלהם עובדים, עוזרים להציל חיים.</w:t>
      </w:r>
    </w:p>
    <w:p w:rsidR="00AD0844" w:rsidRPr="00E43C89" w:rsidRDefault="00AD0844" w:rsidP="00AD0844">
      <w:pPr>
        <w:rPr>
          <w:rtl/>
        </w:rPr>
      </w:pPr>
      <w:bookmarkStart w:id="1191" w:name="_ETM_Q1_3563681"/>
      <w:bookmarkStart w:id="1192" w:name="_ETM_Q1_3563813"/>
      <w:bookmarkEnd w:id="1191"/>
      <w:bookmarkEnd w:id="1192"/>
    </w:p>
    <w:p w:rsidR="00AD0844" w:rsidRPr="00E43C89" w:rsidRDefault="00AD0844" w:rsidP="00AD0844">
      <w:pPr>
        <w:pStyle w:val="af6"/>
        <w:keepNext/>
        <w:rPr>
          <w:rtl/>
        </w:rPr>
      </w:pPr>
      <w:bookmarkStart w:id="1193" w:name="ET_yor_4615_18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193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AD0844">
      <w:pPr>
        <w:rPr>
          <w:rtl/>
        </w:rPr>
      </w:pPr>
      <w:bookmarkStart w:id="1194" w:name="_ETM_Q1_3564533"/>
      <w:bookmarkEnd w:id="1194"/>
      <w:r w:rsidRPr="00E43C89">
        <w:rPr>
          <w:rFonts w:hint="cs"/>
          <w:rtl/>
        </w:rPr>
        <w:t xml:space="preserve">מאה אחוז. חבר'ה, באמת היה </w:t>
      </w:r>
      <w:bookmarkStart w:id="1195" w:name="_ETM_Q1_3566784"/>
      <w:bookmarkEnd w:id="1195"/>
      <w:r w:rsidRPr="00E43C89">
        <w:rPr>
          <w:rFonts w:hint="cs"/>
          <w:rtl/>
        </w:rPr>
        <w:t>כיף לשמוע אתכם. אתם עושים עבודה מהממת. תודה מיקה ועומר.</w:t>
      </w:r>
    </w:p>
    <w:p w:rsidR="00AD0844" w:rsidRPr="00E43C89" w:rsidRDefault="00AD0844" w:rsidP="00AD0844">
      <w:pPr>
        <w:rPr>
          <w:rtl/>
        </w:rPr>
      </w:pPr>
      <w:bookmarkStart w:id="1196" w:name="_ETM_Q1_3574540"/>
      <w:bookmarkStart w:id="1197" w:name="_ETM_Q1_3574642"/>
      <w:bookmarkStart w:id="1198" w:name="_ETM_Q1_3576980"/>
      <w:bookmarkEnd w:id="1196"/>
      <w:bookmarkEnd w:id="1197"/>
      <w:bookmarkEnd w:id="1198"/>
    </w:p>
    <w:p w:rsidR="00AD0844" w:rsidRPr="00E43C89" w:rsidRDefault="00AD0844" w:rsidP="00AD0844">
      <w:pPr>
        <w:pStyle w:val="af9"/>
        <w:keepNext/>
        <w:rPr>
          <w:rtl/>
        </w:rPr>
      </w:pPr>
      <w:bookmarkStart w:id="1199" w:name="ET_guest_מיקה_אייזנשטיין_182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מיקה אייזנשטיין: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199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AD0844">
      <w:pPr>
        <w:rPr>
          <w:rtl/>
        </w:rPr>
      </w:pPr>
      <w:bookmarkStart w:id="1200" w:name="_ETM_Q1_3577656"/>
      <w:bookmarkStart w:id="1201" w:name="_ETM_Q1_3577704"/>
      <w:bookmarkEnd w:id="1200"/>
      <w:bookmarkEnd w:id="1201"/>
      <w:r w:rsidRPr="00E43C89">
        <w:rPr>
          <w:rFonts w:hint="cs"/>
          <w:rtl/>
        </w:rPr>
        <w:t xml:space="preserve">יש </w:t>
      </w:r>
      <w:bookmarkStart w:id="1202" w:name="_ETM_Q1_3578581"/>
      <w:bookmarkEnd w:id="1202"/>
      <w:r w:rsidRPr="00E43C89">
        <w:rPr>
          <w:rFonts w:hint="cs"/>
          <w:rtl/>
        </w:rPr>
        <w:t xml:space="preserve">לנו מסר שהיינו רוצים להעביר בכללי לאנשי ונשות חינוך, בעיקר </w:t>
      </w:r>
      <w:bookmarkStart w:id="1203" w:name="_ETM_Q1_3583640"/>
      <w:bookmarkEnd w:id="1203"/>
      <w:r w:rsidRPr="00E43C89">
        <w:rPr>
          <w:rFonts w:hint="cs"/>
          <w:rtl/>
        </w:rPr>
        <w:t xml:space="preserve">למורים, אולי רגע לשחרר מהחומר שצריך ללמד ולהתרכז בנפש של </w:t>
      </w:r>
      <w:bookmarkStart w:id="1204" w:name="_ETM_Q1_3592235"/>
      <w:bookmarkEnd w:id="1204"/>
      <w:r w:rsidRPr="00E43C89">
        <w:rPr>
          <w:rFonts w:hint="cs"/>
          <w:rtl/>
        </w:rPr>
        <w:t xml:space="preserve">הילדים. זה משהו שאנחנו עושים, ואנחנו מזהים </w:t>
      </w:r>
      <w:bookmarkStart w:id="1205" w:name="_ETM_Q1_3595031"/>
      <w:bookmarkEnd w:id="1205"/>
      <w:r w:rsidRPr="00E43C89">
        <w:rPr>
          <w:rFonts w:hint="cs"/>
          <w:rtl/>
        </w:rPr>
        <w:t>שממש צריך לעשות אותו עכשיו.</w:t>
      </w:r>
    </w:p>
    <w:p w:rsidR="00AD0844" w:rsidRPr="00E43C89" w:rsidRDefault="00AD0844" w:rsidP="00AD0844">
      <w:pPr>
        <w:rPr>
          <w:rtl/>
        </w:rPr>
      </w:pPr>
      <w:bookmarkStart w:id="1206" w:name="_ETM_Q1_3597186"/>
      <w:bookmarkStart w:id="1207" w:name="_ETM_Q1_3597288"/>
      <w:bookmarkEnd w:id="1206"/>
      <w:bookmarkEnd w:id="1207"/>
    </w:p>
    <w:p w:rsidR="00AD0844" w:rsidRPr="00E43C89" w:rsidRDefault="00AD0844" w:rsidP="00AD0844">
      <w:pPr>
        <w:pStyle w:val="af6"/>
        <w:keepNext/>
        <w:rPr>
          <w:rtl/>
        </w:rPr>
      </w:pPr>
      <w:bookmarkStart w:id="1208" w:name="ET_yor_4615_18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208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E56271">
      <w:pPr>
        <w:rPr>
          <w:rtl/>
        </w:rPr>
      </w:pPr>
      <w:bookmarkStart w:id="1209" w:name="_ETM_Q1_3598008"/>
      <w:bookmarkEnd w:id="1209"/>
      <w:r w:rsidRPr="00E43C89">
        <w:rPr>
          <w:rFonts w:hint="cs"/>
          <w:rtl/>
        </w:rPr>
        <w:t xml:space="preserve">צודקים לגמרי. חבר'ה, תודה. חזק ואמץ. </w:t>
      </w:r>
      <w:bookmarkStart w:id="1210" w:name="_ETM_Q1_3602300"/>
      <w:bookmarkEnd w:id="1210"/>
      <w:r w:rsidRPr="00E43C89">
        <w:rPr>
          <w:rFonts w:hint="cs"/>
          <w:rtl/>
        </w:rPr>
        <w:t>רונית, חזרה אלייך לסיכום העניין הזה</w:t>
      </w:r>
      <w:r w:rsidR="00E56271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</w:t>
      </w:r>
      <w:bookmarkStart w:id="1211" w:name="_ETM_Q1_3608153"/>
      <w:bookmarkEnd w:id="1211"/>
      <w:r w:rsidRPr="00E43C89">
        <w:rPr>
          <w:rFonts w:hint="cs"/>
          <w:rtl/>
        </w:rPr>
        <w:t xml:space="preserve">רונית שניר, מזכ"לית השומר הצעיר. ראינו פה למשל דוגמה של </w:t>
      </w:r>
      <w:bookmarkStart w:id="1212" w:name="_ETM_Q1_3611691"/>
      <w:bookmarkEnd w:id="1212"/>
      <w:r w:rsidRPr="00E43C89">
        <w:rPr>
          <w:rFonts w:hint="cs"/>
          <w:rtl/>
        </w:rPr>
        <w:t xml:space="preserve">פעילות שאתם עושים, קייטנה לילדי צוותים. תמקדי מה זה מטיל </w:t>
      </w:r>
      <w:bookmarkStart w:id="1213" w:name="_ETM_Q1_3618340"/>
      <w:bookmarkEnd w:id="1213"/>
      <w:r w:rsidRPr="00E43C89">
        <w:rPr>
          <w:rFonts w:hint="cs"/>
          <w:rtl/>
        </w:rPr>
        <w:t xml:space="preserve">עליכם מבחינת עלויות וצורך בתמיכה. רונית שניר. בבקשה, משפט אחרון. </w:t>
      </w:r>
      <w:bookmarkStart w:id="1214" w:name="_ETM_Q1_3628323"/>
      <w:bookmarkEnd w:id="1214"/>
      <w:r w:rsidRPr="00E43C89">
        <w:rPr>
          <w:rFonts w:hint="cs"/>
          <w:rtl/>
        </w:rPr>
        <w:t>סיכום.</w:t>
      </w:r>
    </w:p>
    <w:p w:rsidR="00AD0844" w:rsidRPr="00E43C89" w:rsidRDefault="00AD0844" w:rsidP="00AD0844">
      <w:pPr>
        <w:rPr>
          <w:rtl/>
        </w:rPr>
      </w:pPr>
      <w:bookmarkStart w:id="1215" w:name="_ETM_Q1_3626384"/>
      <w:bookmarkEnd w:id="1215"/>
    </w:p>
    <w:p w:rsidR="00AD0844" w:rsidRPr="00E43C89" w:rsidRDefault="00AD0844" w:rsidP="00AD0844">
      <w:pPr>
        <w:pStyle w:val="af9"/>
        <w:keepNext/>
        <w:rPr>
          <w:rtl/>
        </w:rPr>
      </w:pPr>
      <w:bookmarkStart w:id="1216" w:name="ET_guest_863542_18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רונית שניר: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216"/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AD0844">
      <w:pPr>
        <w:rPr>
          <w:rtl/>
        </w:rPr>
      </w:pPr>
      <w:bookmarkStart w:id="1217" w:name="_ETM_Q1_3627117"/>
      <w:bookmarkStart w:id="1218" w:name="_ETM_Q1_3627202"/>
      <w:bookmarkEnd w:id="1217"/>
      <w:bookmarkEnd w:id="1218"/>
      <w:r w:rsidRPr="00E43C89">
        <w:rPr>
          <w:rFonts w:hint="cs"/>
          <w:rtl/>
        </w:rPr>
        <w:t xml:space="preserve">קודם כול, כל השגרה של תקנת שנת השירות, של קומונות </w:t>
      </w:r>
      <w:bookmarkStart w:id="1219" w:name="_ETM_Q1_3635505"/>
      <w:bookmarkEnd w:id="1219"/>
      <w:r w:rsidRPr="00E43C89">
        <w:rPr>
          <w:rFonts w:hint="cs"/>
          <w:rtl/>
        </w:rPr>
        <w:t>כמו ששמענו, של אש"ל שהם מקבלים ונסיעות</w:t>
      </w:r>
      <w:r w:rsidR="00E56271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אנחנו ממשיכים לשלם</w:t>
      </w:r>
      <w:bookmarkStart w:id="1220" w:name="_ETM_Q1_3639582"/>
      <w:bookmarkEnd w:id="1220"/>
      <w:r w:rsidRPr="00E43C89">
        <w:rPr>
          <w:rFonts w:hint="cs"/>
          <w:rtl/>
        </w:rPr>
        <w:t xml:space="preserve"> באופן רגיל. מעבר לזה, יש פה הוצאות נוספות, אני </w:t>
      </w:r>
      <w:bookmarkStart w:id="1221" w:name="_ETM_Q1_3643260"/>
      <w:bookmarkEnd w:id="1221"/>
      <w:r w:rsidRPr="00E43C89">
        <w:rPr>
          <w:rFonts w:hint="cs"/>
          <w:rtl/>
        </w:rPr>
        <w:t xml:space="preserve">חייבת להגיד: הרבה מאוד על ציוד מיגון, כדי שהחבר'ה האלה, </w:t>
      </w:r>
      <w:bookmarkStart w:id="1222" w:name="_ETM_Q1_3646366"/>
      <w:bookmarkEnd w:id="1222"/>
      <w:r w:rsidRPr="00E43C89">
        <w:rPr>
          <w:rFonts w:hint="cs"/>
          <w:rtl/>
        </w:rPr>
        <w:t xml:space="preserve">שמתנדבים בקייטנות, יוכלו לשמור על עצמם כמה שיותר, על </w:t>
      </w:r>
      <w:r w:rsidRPr="00E43C89">
        <w:rPr>
          <w:rFonts w:hint="cs"/>
          <w:rtl/>
        </w:rPr>
        <w:lastRenderedPageBreak/>
        <w:t xml:space="preserve">אף </w:t>
      </w:r>
      <w:bookmarkStart w:id="1223" w:name="_ETM_Q1_3650886"/>
      <w:bookmarkEnd w:id="1223"/>
      <w:r w:rsidRPr="00E43C89">
        <w:rPr>
          <w:rFonts w:hint="cs"/>
          <w:rtl/>
        </w:rPr>
        <w:t xml:space="preserve">הסיכון. דבר שני, הרבה מאוד הוצאות של נסיעה, כי אנחנו </w:t>
      </w:r>
      <w:bookmarkStart w:id="1224" w:name="_ETM_Q1_3654247"/>
      <w:bookmarkEnd w:id="1224"/>
      <w:r w:rsidRPr="00E43C89">
        <w:rPr>
          <w:rFonts w:hint="cs"/>
          <w:rtl/>
        </w:rPr>
        <w:t xml:space="preserve">לא יכולים להשתמש בתחבורה הציבורית כמו בשגרה, אז הרבה מאוד </w:t>
      </w:r>
      <w:bookmarkStart w:id="1225" w:name="_ETM_Q1_3658107"/>
      <w:bookmarkEnd w:id="1225"/>
      <w:r w:rsidRPr="00E43C89">
        <w:rPr>
          <w:rFonts w:hint="cs"/>
          <w:rtl/>
        </w:rPr>
        <w:t xml:space="preserve">מוניות והסעות שמובילות אותנו לשם, למוקדים </w:t>
      </w:r>
      <w:bookmarkStart w:id="1226" w:name="_ETM_Q1_3664294"/>
      <w:bookmarkEnd w:id="1226"/>
      <w:r w:rsidRPr="00E43C89">
        <w:rPr>
          <w:rFonts w:hint="cs"/>
          <w:rtl/>
        </w:rPr>
        <w:t>שבהם אנחנו מתנדבים. מעבר לזה, כמובן הוצאות מזון ודברים כגון אלה. אני חוש</w:t>
      </w:r>
      <w:bookmarkStart w:id="1227" w:name="_ETM_Q1_3672095"/>
      <w:bookmarkEnd w:id="1227"/>
      <w:r w:rsidRPr="00E43C89">
        <w:rPr>
          <w:rFonts w:hint="cs"/>
          <w:rtl/>
        </w:rPr>
        <w:t xml:space="preserve">בת שההוצאה המרכזית ביותר היא תהיה הוצאות של ציוד מיגון והוצאות של הסעות. מבחינתנו זו הוצאה גדולה. תחשבו שבמגבלות, אפילו </w:t>
      </w:r>
      <w:bookmarkStart w:id="1228" w:name="_ETM_Q1_3680729"/>
      <w:bookmarkEnd w:id="1228"/>
      <w:r w:rsidRPr="00E43C89">
        <w:rPr>
          <w:rFonts w:hint="cs"/>
          <w:rtl/>
        </w:rPr>
        <w:t xml:space="preserve">אם אנחנו מוציאים רכבים של התנועה, לצאת עם שני אנשים ברכב במקום רכב מלא זה כמה וכמה נסיעות כדי להביא </w:t>
      </w:r>
      <w:bookmarkStart w:id="1229" w:name="_ETM_Q1_3687364"/>
      <w:bookmarkEnd w:id="1229"/>
      <w:r w:rsidRPr="00E43C89">
        <w:rPr>
          <w:rFonts w:hint="cs"/>
          <w:rtl/>
        </w:rPr>
        <w:t>את המדריכים האלה לנקודה. אלה באמת הוצאות גדולות מאוד.</w:t>
      </w:r>
    </w:p>
    <w:p w:rsidR="00AD0844" w:rsidRPr="00E43C89" w:rsidRDefault="00AD0844" w:rsidP="00AD0844">
      <w:pPr>
        <w:rPr>
          <w:rtl/>
        </w:rPr>
      </w:pPr>
      <w:bookmarkStart w:id="1230" w:name="_ETM_Q1_3688770"/>
      <w:bookmarkStart w:id="1231" w:name="_ETM_Q1_3688898"/>
      <w:bookmarkEnd w:id="1230"/>
      <w:bookmarkEnd w:id="1231"/>
    </w:p>
    <w:p w:rsidR="00AD0844" w:rsidRPr="00E43C89" w:rsidRDefault="00AD0844" w:rsidP="00AD0844">
      <w:pPr>
        <w:pStyle w:val="af6"/>
        <w:keepNext/>
        <w:rPr>
          <w:rtl/>
        </w:rPr>
      </w:pPr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</w:p>
    <w:p w:rsidR="00AD0844" w:rsidRPr="00E43C89" w:rsidRDefault="00AD0844" w:rsidP="00AD0844">
      <w:pPr>
        <w:pStyle w:val="KeepWithNext"/>
        <w:rPr>
          <w:rtl/>
        </w:rPr>
      </w:pPr>
    </w:p>
    <w:p w:rsidR="00AD0844" w:rsidRPr="00E43C89" w:rsidRDefault="00AD0844" w:rsidP="00AD0844">
      <w:pPr>
        <w:rPr>
          <w:rtl/>
        </w:rPr>
      </w:pPr>
      <w:bookmarkStart w:id="1232" w:name="_ETM_Q1_3689905"/>
      <w:bookmarkEnd w:id="1232"/>
      <w:r w:rsidRPr="00E43C89">
        <w:rPr>
          <w:rFonts w:hint="cs"/>
          <w:rtl/>
        </w:rPr>
        <w:t>זה ברור</w:t>
      </w:r>
      <w:bookmarkStart w:id="1233" w:name="_ETM_Q1_3691194"/>
      <w:bookmarkEnd w:id="1233"/>
      <w:r w:rsidRPr="00E43C89">
        <w:rPr>
          <w:rFonts w:hint="cs"/>
          <w:rtl/>
        </w:rPr>
        <w:t>, רונית. תודה וכל הכבוד לשומר הצעיר.</w:t>
      </w:r>
      <w:r w:rsidR="00C8034E" w:rsidRPr="00E43C89">
        <w:rPr>
          <w:rFonts w:hint="cs"/>
          <w:rtl/>
        </w:rPr>
        <w:t xml:space="preserve"> עומר ינקלביץ', בבקשה.</w:t>
      </w:r>
    </w:p>
    <w:p w:rsidR="00C8034E" w:rsidRPr="00E43C89" w:rsidRDefault="00C8034E" w:rsidP="00AD0844">
      <w:pPr>
        <w:rPr>
          <w:rtl/>
        </w:rPr>
      </w:pPr>
      <w:bookmarkStart w:id="1234" w:name="_ETM_Q1_3731699"/>
      <w:bookmarkStart w:id="1235" w:name="_ETM_Q1_3731841"/>
      <w:bookmarkEnd w:id="1234"/>
      <w:bookmarkEnd w:id="1235"/>
    </w:p>
    <w:p w:rsidR="00BB75DA" w:rsidRPr="00E43C89" w:rsidRDefault="00BB75DA" w:rsidP="00BB75DA">
      <w:pPr>
        <w:pStyle w:val="a4"/>
        <w:keepNext/>
        <w:rPr>
          <w:rtl/>
        </w:rPr>
      </w:pPr>
      <w:bookmarkStart w:id="1236" w:name="_ETM_Q1_3695349"/>
      <w:bookmarkStart w:id="1237" w:name="_ETM_Q1_3695450"/>
      <w:bookmarkStart w:id="1238" w:name="ET_speaker_5782_59"/>
      <w:bookmarkEnd w:id="1236"/>
      <w:bookmarkEnd w:id="1237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1238"/>
    </w:p>
    <w:p w:rsidR="00BB75DA" w:rsidRPr="00E43C89" w:rsidRDefault="00BB75DA" w:rsidP="00BB75DA">
      <w:pPr>
        <w:pStyle w:val="KeepWithNext"/>
        <w:rPr>
          <w:rtl/>
          <w:lang w:eastAsia="he-IL"/>
        </w:rPr>
      </w:pPr>
    </w:p>
    <w:p w:rsidR="00BB75DA" w:rsidRPr="00E43C89" w:rsidRDefault="00C8034E" w:rsidP="00BB75D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חשוב </w:t>
      </w:r>
      <w:bookmarkStart w:id="1239" w:name="_ETM_Q1_3749811"/>
      <w:bookmarkEnd w:id="1239"/>
      <w:r w:rsidRPr="00E43C89">
        <w:rPr>
          <w:rFonts w:hint="cs"/>
          <w:rtl/>
          <w:lang w:eastAsia="he-IL"/>
        </w:rPr>
        <w:t>לי להודות לצוותים מקרב לב. אני חושבת שהדקה ו</w:t>
      </w:r>
      <w:r w:rsidR="00E56271" w:rsidRPr="00E43C89">
        <w:rPr>
          <w:rFonts w:hint="cs"/>
          <w:rtl/>
          <w:lang w:eastAsia="he-IL"/>
        </w:rPr>
        <w:t>ח</w:t>
      </w:r>
      <w:r w:rsidRPr="00E43C89">
        <w:rPr>
          <w:rFonts w:hint="cs"/>
          <w:rtl/>
          <w:lang w:eastAsia="he-IL"/>
        </w:rPr>
        <w:t xml:space="preserve">צי שדיברו </w:t>
      </w:r>
      <w:bookmarkStart w:id="1240" w:name="_ETM_Q1_3755031"/>
      <w:bookmarkEnd w:id="1240"/>
      <w:r w:rsidRPr="00E43C89">
        <w:rPr>
          <w:rFonts w:hint="cs"/>
          <w:rtl/>
          <w:lang w:eastAsia="he-IL"/>
        </w:rPr>
        <w:t xml:space="preserve">פה בני הנוער עשתה את שלה, ואנחנו רוצים להודות לכם </w:t>
      </w:r>
      <w:bookmarkStart w:id="1241" w:name="_ETM_Q1_3758052"/>
      <w:bookmarkEnd w:id="1241"/>
      <w:r w:rsidRPr="00E43C89">
        <w:rPr>
          <w:rFonts w:hint="cs"/>
          <w:rtl/>
          <w:lang w:eastAsia="he-IL"/>
        </w:rPr>
        <w:t xml:space="preserve">כולנו. אנחנו פה בכנסת, אתם עושים את העבודה האמיתית ויישר </w:t>
      </w:r>
      <w:bookmarkStart w:id="1242" w:name="_ETM_Q1_3762864"/>
      <w:bookmarkEnd w:id="1242"/>
      <w:r w:rsidRPr="00E43C89">
        <w:rPr>
          <w:rFonts w:hint="cs"/>
          <w:rtl/>
          <w:lang w:eastAsia="he-IL"/>
        </w:rPr>
        <w:t>כוח גדול לכם.</w:t>
      </w:r>
    </w:p>
    <w:p w:rsidR="00C8034E" w:rsidRPr="00E43C89" w:rsidRDefault="00C8034E" w:rsidP="00BB75DA">
      <w:pPr>
        <w:rPr>
          <w:rtl/>
          <w:lang w:eastAsia="he-IL"/>
        </w:rPr>
      </w:pPr>
      <w:bookmarkStart w:id="1243" w:name="_ETM_Q1_3765871"/>
      <w:bookmarkStart w:id="1244" w:name="_ETM_Q1_3765987"/>
      <w:bookmarkEnd w:id="1243"/>
      <w:bookmarkEnd w:id="1244"/>
    </w:p>
    <w:p w:rsidR="00C8034E" w:rsidRPr="00E43C89" w:rsidRDefault="00C8034E" w:rsidP="00E56271">
      <w:pPr>
        <w:rPr>
          <w:rtl/>
          <w:lang w:eastAsia="he-IL"/>
        </w:rPr>
      </w:pPr>
      <w:bookmarkStart w:id="1245" w:name="_ETM_Q1_3766047"/>
      <w:bookmarkStart w:id="1246" w:name="_ETM_Q1_3766138"/>
      <w:bookmarkEnd w:id="1245"/>
      <w:bookmarkEnd w:id="1246"/>
      <w:r w:rsidRPr="00E43C89">
        <w:rPr>
          <w:rFonts w:hint="cs"/>
          <w:rtl/>
          <w:lang w:eastAsia="he-IL"/>
        </w:rPr>
        <w:t xml:space="preserve">לגבי מה שדיברנו על האוצר, בלי תוכנית רלוונטית </w:t>
      </w:r>
      <w:bookmarkStart w:id="1247" w:name="_ETM_Q1_3772671"/>
      <w:bookmarkEnd w:id="1247"/>
      <w:r w:rsidRPr="00E43C89">
        <w:rPr>
          <w:rFonts w:hint="cs"/>
          <w:rtl/>
          <w:lang w:eastAsia="he-IL"/>
        </w:rPr>
        <w:t xml:space="preserve">אין פה הרבה משמעות לשבת עם האוצר. צריך להכין תוכנית </w:t>
      </w:r>
      <w:bookmarkStart w:id="1248" w:name="_ETM_Q1_3776950"/>
      <w:bookmarkEnd w:id="1248"/>
      <w:r w:rsidRPr="00E43C89">
        <w:rPr>
          <w:rFonts w:hint="cs"/>
          <w:rtl/>
          <w:lang w:eastAsia="he-IL"/>
        </w:rPr>
        <w:t>מסודרת ורלוונטית ולגשת איתה לאוצר. ואני מבקשת ממ</w:t>
      </w:r>
      <w:r w:rsidR="00E56271" w:rsidRPr="00E43C89">
        <w:rPr>
          <w:rFonts w:hint="cs"/>
          <w:rtl/>
          <w:lang w:eastAsia="he-IL"/>
        </w:rPr>
        <w:t>ש</w:t>
      </w:r>
      <w:r w:rsidRPr="00E43C89">
        <w:rPr>
          <w:rFonts w:hint="cs"/>
          <w:rtl/>
          <w:lang w:eastAsia="he-IL"/>
        </w:rPr>
        <w:t xml:space="preserve">רד החינוך לייצר </w:t>
      </w:r>
      <w:bookmarkStart w:id="1249" w:name="_ETM_Q1_3781704"/>
      <w:bookmarkEnd w:id="1249"/>
      <w:r w:rsidRPr="00E43C89">
        <w:rPr>
          <w:rFonts w:hint="cs"/>
          <w:rtl/>
          <w:lang w:eastAsia="he-IL"/>
        </w:rPr>
        <w:t xml:space="preserve">את התוכנית הזאת. אנחנו צריכים אסטרטגיה מסודרת של חזרה לשגרה </w:t>
      </w:r>
      <w:bookmarkStart w:id="1250" w:name="_ETM_Q1_3786716"/>
      <w:bookmarkEnd w:id="1250"/>
      <w:r w:rsidRPr="00E43C89">
        <w:rPr>
          <w:rFonts w:hint="cs"/>
          <w:rtl/>
          <w:lang w:eastAsia="he-IL"/>
        </w:rPr>
        <w:t>ושל ההתמודדות עכשיו, וכדאי לעשות את זה בהקדם.</w:t>
      </w:r>
    </w:p>
    <w:p w:rsidR="00C8034E" w:rsidRPr="00E43C89" w:rsidRDefault="00C8034E" w:rsidP="00BB75DA">
      <w:pPr>
        <w:rPr>
          <w:rtl/>
          <w:lang w:eastAsia="he-IL"/>
        </w:rPr>
      </w:pPr>
      <w:bookmarkStart w:id="1251" w:name="_ETM_Q1_3791456"/>
      <w:bookmarkStart w:id="1252" w:name="_ETM_Q1_3791580"/>
      <w:bookmarkEnd w:id="1251"/>
      <w:bookmarkEnd w:id="1252"/>
    </w:p>
    <w:p w:rsidR="00C8034E" w:rsidRPr="00E43C89" w:rsidRDefault="00C8034E" w:rsidP="00BB75DA">
      <w:pPr>
        <w:rPr>
          <w:rtl/>
          <w:lang w:eastAsia="he-IL"/>
        </w:rPr>
      </w:pPr>
      <w:bookmarkStart w:id="1253" w:name="_ETM_Q1_3791632"/>
      <w:bookmarkStart w:id="1254" w:name="_ETM_Q1_3791720"/>
      <w:bookmarkEnd w:id="1253"/>
      <w:bookmarkEnd w:id="1254"/>
      <w:r w:rsidRPr="00E43C89">
        <w:rPr>
          <w:rFonts w:hint="cs"/>
          <w:rtl/>
          <w:lang w:eastAsia="he-IL"/>
        </w:rPr>
        <w:t xml:space="preserve">אני מבקשת לומר </w:t>
      </w:r>
      <w:bookmarkStart w:id="1255" w:name="_ETM_Q1_3795120"/>
      <w:bookmarkEnd w:id="1255"/>
      <w:r w:rsidRPr="00E43C89">
        <w:rPr>
          <w:rFonts w:hint="cs"/>
          <w:rtl/>
          <w:lang w:eastAsia="he-IL"/>
        </w:rPr>
        <w:t xml:space="preserve">דבר שלא דיברנו לגביו, וזה על בסיס הדיון הראשון שלנו </w:t>
      </w:r>
      <w:bookmarkStart w:id="1256" w:name="_ETM_Q1_3796024"/>
      <w:bookmarkEnd w:id="1256"/>
      <w:r w:rsidRPr="00E43C89">
        <w:rPr>
          <w:rFonts w:hint="cs"/>
          <w:rtl/>
          <w:lang w:eastAsia="he-IL"/>
        </w:rPr>
        <w:t xml:space="preserve">לגבי ילדי החינוך המיוחד. הם לא מקבלים בשלב הזה את </w:t>
      </w:r>
      <w:bookmarkStart w:id="1257" w:name="_ETM_Q1_3803344"/>
      <w:bookmarkEnd w:id="1257"/>
      <w:r w:rsidRPr="00E43C89">
        <w:rPr>
          <w:rFonts w:hint="cs"/>
          <w:rtl/>
          <w:lang w:eastAsia="he-IL"/>
        </w:rPr>
        <w:t xml:space="preserve">הפעילות הבלתי פורמלית, וצריך למצוא גם לדבר הזה פתרון. בהמשך </w:t>
      </w:r>
      <w:bookmarkStart w:id="1258" w:name="_ETM_Q1_3805692"/>
      <w:bookmarkEnd w:id="1258"/>
      <w:r w:rsidRPr="00E43C89">
        <w:rPr>
          <w:rFonts w:hint="cs"/>
          <w:rtl/>
          <w:lang w:eastAsia="he-IL"/>
        </w:rPr>
        <w:t xml:space="preserve">לדבריה של חברתי פה לגבי האוכלוסיות המודרות והפריפריאליות, אז כן, </w:t>
      </w:r>
      <w:bookmarkStart w:id="1259" w:name="_ETM_Q1_3811781"/>
      <w:bookmarkEnd w:id="1259"/>
      <w:r w:rsidRPr="00E43C89">
        <w:rPr>
          <w:rFonts w:hint="cs"/>
          <w:rtl/>
          <w:lang w:eastAsia="he-IL"/>
        </w:rPr>
        <w:t xml:space="preserve">יש את החרדים, יש גם את הבדואים ויש גם את </w:t>
      </w:r>
      <w:bookmarkStart w:id="1260" w:name="_ETM_Q1_3814973"/>
      <w:bookmarkEnd w:id="1260"/>
      <w:r w:rsidRPr="00E43C89">
        <w:rPr>
          <w:rFonts w:hint="cs"/>
          <w:rtl/>
          <w:lang w:eastAsia="he-IL"/>
        </w:rPr>
        <w:t>הדרוזים, שאין להם נגישות, וצריך למצוא להם פתרונות. תודה רבה.</w:t>
      </w:r>
    </w:p>
    <w:p w:rsidR="00BB75DA" w:rsidRPr="00E43C89" w:rsidRDefault="00BB75DA" w:rsidP="00BB75DA">
      <w:pPr>
        <w:pStyle w:val="KeepWithNext"/>
        <w:rPr>
          <w:rtl/>
          <w:lang w:eastAsia="he-IL"/>
        </w:rPr>
      </w:pPr>
    </w:p>
    <w:p w:rsidR="00BB75DA" w:rsidRPr="00E43C89" w:rsidRDefault="00BB75DA" w:rsidP="00BB75DA">
      <w:pPr>
        <w:pStyle w:val="af6"/>
        <w:keepNext/>
        <w:rPr>
          <w:rtl/>
        </w:rPr>
      </w:pPr>
      <w:bookmarkStart w:id="1261" w:name="ET_yor_4615_6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261"/>
    </w:p>
    <w:p w:rsidR="00BB75DA" w:rsidRPr="00E43C89" w:rsidRDefault="00BB75DA" w:rsidP="00BB75DA">
      <w:pPr>
        <w:pStyle w:val="KeepWithNext"/>
        <w:rPr>
          <w:rtl/>
          <w:lang w:eastAsia="he-IL"/>
        </w:rPr>
      </w:pPr>
    </w:p>
    <w:p w:rsidR="00BB75DA" w:rsidRPr="00E43C89" w:rsidRDefault="00C8034E" w:rsidP="00BB75D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איריס </w:t>
      </w:r>
      <w:bookmarkStart w:id="1262" w:name="_ETM_Q1_3821040"/>
      <w:bookmarkEnd w:id="1262"/>
      <w:r w:rsidRPr="00E43C89">
        <w:rPr>
          <w:rFonts w:hint="cs"/>
          <w:rtl/>
          <w:lang w:eastAsia="he-IL"/>
        </w:rPr>
        <w:t xml:space="preserve">האן, מנכ"לית החברה להגנת הטבע. אחריה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חברת הכנסת קטי </w:t>
      </w:r>
      <w:bookmarkStart w:id="1263" w:name="_ETM_Q1_3826789"/>
      <w:bookmarkEnd w:id="1263"/>
      <w:r w:rsidRPr="00E43C89">
        <w:rPr>
          <w:rFonts w:hint="cs"/>
          <w:rtl/>
          <w:lang w:eastAsia="he-IL"/>
        </w:rPr>
        <w:t>שטרית.</w:t>
      </w:r>
    </w:p>
    <w:p w:rsidR="00126CD7" w:rsidRPr="00E43C89" w:rsidRDefault="00126CD7" w:rsidP="00BB75DA">
      <w:pPr>
        <w:rPr>
          <w:rtl/>
          <w:lang w:eastAsia="he-IL"/>
        </w:rPr>
      </w:pPr>
      <w:bookmarkStart w:id="1264" w:name="_ETM_Q1_3828492"/>
      <w:bookmarkStart w:id="1265" w:name="_ETM_Q1_3828614"/>
      <w:bookmarkStart w:id="1266" w:name="_ETM_Q1_3830228"/>
      <w:bookmarkStart w:id="1267" w:name="_ETM_Q1_3847420"/>
      <w:bookmarkEnd w:id="1264"/>
      <w:bookmarkEnd w:id="1265"/>
      <w:bookmarkEnd w:id="1266"/>
      <w:bookmarkEnd w:id="1267"/>
    </w:p>
    <w:p w:rsidR="00126CD7" w:rsidRPr="00E43C89" w:rsidRDefault="00126CD7" w:rsidP="00126CD7">
      <w:pPr>
        <w:pStyle w:val="a4"/>
        <w:keepNext/>
        <w:rPr>
          <w:rtl/>
        </w:rPr>
      </w:pPr>
      <w:bookmarkStart w:id="1268" w:name="ET_speaker_5782_187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1268"/>
    </w:p>
    <w:p w:rsidR="00126CD7" w:rsidRPr="00E43C89" w:rsidRDefault="00126CD7" w:rsidP="00126CD7">
      <w:pPr>
        <w:pStyle w:val="KeepWithNext"/>
        <w:rPr>
          <w:rtl/>
        </w:rPr>
      </w:pPr>
    </w:p>
    <w:p w:rsidR="00126CD7" w:rsidRPr="00E43C89" w:rsidRDefault="00126CD7" w:rsidP="00B245AF">
      <w:pPr>
        <w:rPr>
          <w:rtl/>
        </w:rPr>
      </w:pPr>
      <w:bookmarkStart w:id="1269" w:name="_ETM_Q1_3848016"/>
      <w:bookmarkStart w:id="1270" w:name="_ETM_Q1_3848080"/>
      <w:bookmarkEnd w:id="1269"/>
      <w:bookmarkEnd w:id="1270"/>
      <w:r w:rsidRPr="00E43C89">
        <w:rPr>
          <w:rFonts w:hint="cs"/>
          <w:rtl/>
        </w:rPr>
        <w:t>האם יש החרגה בתקנות? אנחנו ד</w:t>
      </w:r>
      <w:r w:rsidR="00B245AF" w:rsidRPr="00E43C89">
        <w:rPr>
          <w:rFonts w:hint="cs"/>
          <w:rtl/>
        </w:rPr>
        <w:t>מ</w:t>
      </w:r>
      <w:r w:rsidRPr="00E43C89">
        <w:rPr>
          <w:rFonts w:hint="cs"/>
          <w:rtl/>
        </w:rPr>
        <w:t>ים בתקנות הרגילות</w:t>
      </w:r>
      <w:r w:rsidR="00B245AF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האם נתבקשה </w:t>
      </w:r>
      <w:bookmarkStart w:id="1271" w:name="_ETM_Q1_3853186"/>
      <w:bookmarkEnd w:id="1271"/>
      <w:r w:rsidRPr="00E43C89">
        <w:rPr>
          <w:rFonts w:hint="cs"/>
          <w:rtl/>
        </w:rPr>
        <w:t>החרגה לתקנות חריגות כי אנחנו בתקופה חריגה?</w:t>
      </w:r>
      <w:bookmarkStart w:id="1272" w:name="_ETM_Q1_3853659"/>
      <w:bookmarkEnd w:id="1272"/>
    </w:p>
    <w:p w:rsidR="00126CD7" w:rsidRPr="00E43C89" w:rsidRDefault="00126CD7" w:rsidP="00126CD7">
      <w:pPr>
        <w:rPr>
          <w:rtl/>
        </w:rPr>
      </w:pPr>
      <w:bookmarkStart w:id="1273" w:name="_ETM_Q1_3853749"/>
      <w:bookmarkEnd w:id="1273"/>
    </w:p>
    <w:p w:rsidR="00126CD7" w:rsidRPr="00E43C89" w:rsidRDefault="00126CD7" w:rsidP="00126CD7">
      <w:pPr>
        <w:pStyle w:val="af6"/>
        <w:keepNext/>
        <w:rPr>
          <w:rtl/>
        </w:rPr>
      </w:pPr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</w:p>
    <w:p w:rsidR="00126CD7" w:rsidRPr="00E43C89" w:rsidRDefault="00126CD7" w:rsidP="00126CD7">
      <w:pPr>
        <w:pStyle w:val="KeepWithNext"/>
        <w:rPr>
          <w:rtl/>
        </w:rPr>
      </w:pPr>
    </w:p>
    <w:p w:rsidR="00126CD7" w:rsidRPr="00E43C89" w:rsidRDefault="00126CD7" w:rsidP="00126CD7">
      <w:pPr>
        <w:rPr>
          <w:rtl/>
        </w:rPr>
      </w:pPr>
      <w:bookmarkStart w:id="1274" w:name="_ETM_Q1_3854654"/>
      <w:bookmarkEnd w:id="1274"/>
      <w:r w:rsidRPr="00E43C89">
        <w:rPr>
          <w:rFonts w:hint="cs"/>
          <w:rtl/>
        </w:rPr>
        <w:t xml:space="preserve">אנחנו אמרנו את זה, </w:t>
      </w:r>
      <w:bookmarkStart w:id="1275" w:name="_ETM_Q1_3855181"/>
      <w:bookmarkEnd w:id="1275"/>
      <w:r w:rsidRPr="00E43C89">
        <w:rPr>
          <w:rFonts w:hint="cs"/>
          <w:rtl/>
        </w:rPr>
        <w:t xml:space="preserve">וזה התבקש. הוא כבר התייחס לזה. אני מבקש לא להתפרץ, </w:t>
      </w:r>
      <w:bookmarkStart w:id="1276" w:name="_ETM_Q1_3863099"/>
      <w:bookmarkEnd w:id="1276"/>
      <w:r w:rsidRPr="00E43C89">
        <w:rPr>
          <w:rFonts w:hint="cs"/>
          <w:rtl/>
        </w:rPr>
        <w:t xml:space="preserve">גם ככה קשה לנהל דיון בצורה הזאת. איריס האן, מנכ"לית </w:t>
      </w:r>
      <w:bookmarkStart w:id="1277" w:name="_ETM_Q1_3869541"/>
      <w:bookmarkEnd w:id="1277"/>
      <w:r w:rsidRPr="00E43C89">
        <w:rPr>
          <w:rFonts w:hint="cs"/>
          <w:rtl/>
        </w:rPr>
        <w:t>החברה להגנת הטבע.</w:t>
      </w:r>
    </w:p>
    <w:p w:rsidR="00126CD7" w:rsidRPr="00E43C89" w:rsidRDefault="00126CD7" w:rsidP="00126CD7">
      <w:pPr>
        <w:rPr>
          <w:rtl/>
        </w:rPr>
      </w:pPr>
      <w:bookmarkStart w:id="1278" w:name="_ETM_Q1_3868640"/>
      <w:bookmarkStart w:id="1279" w:name="_ETM_Q1_3868723"/>
      <w:bookmarkEnd w:id="1278"/>
      <w:bookmarkEnd w:id="1279"/>
    </w:p>
    <w:p w:rsidR="00126CD7" w:rsidRPr="00E43C89" w:rsidRDefault="00126CD7" w:rsidP="00126CD7">
      <w:pPr>
        <w:pStyle w:val="af9"/>
        <w:keepNext/>
        <w:rPr>
          <w:rtl/>
        </w:rPr>
      </w:pPr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</w:p>
    <w:p w:rsidR="00126CD7" w:rsidRPr="00E43C89" w:rsidRDefault="00126CD7" w:rsidP="00126CD7">
      <w:pPr>
        <w:pStyle w:val="KeepWithNext"/>
        <w:rPr>
          <w:rtl/>
        </w:rPr>
      </w:pPr>
    </w:p>
    <w:p w:rsidR="00126CD7" w:rsidRPr="00E43C89" w:rsidRDefault="00126CD7" w:rsidP="00126CD7">
      <w:pPr>
        <w:rPr>
          <w:rtl/>
        </w:rPr>
      </w:pPr>
      <w:bookmarkStart w:id="1280" w:name="_ETM_Q1_3870934"/>
      <w:bookmarkEnd w:id="1280"/>
      <w:r w:rsidRPr="00E43C89">
        <w:rPr>
          <w:rFonts w:hint="cs"/>
          <w:rtl/>
        </w:rPr>
        <w:t xml:space="preserve">אני רק אגיד שהצטרפתי לשיחה. אני מאגף התקציבים, </w:t>
      </w:r>
      <w:bookmarkStart w:id="1281" w:name="_ETM_Q1_3872060"/>
      <w:bookmarkEnd w:id="1281"/>
      <w:r w:rsidRPr="00E43C89">
        <w:rPr>
          <w:rFonts w:hint="cs"/>
          <w:rtl/>
        </w:rPr>
        <w:t>ממשרד האוצר.</w:t>
      </w:r>
      <w:bookmarkStart w:id="1282" w:name="_ETM_Q1_3874012"/>
      <w:bookmarkEnd w:id="1282"/>
    </w:p>
    <w:p w:rsidR="00126CD7" w:rsidRPr="00E43C89" w:rsidRDefault="00126CD7" w:rsidP="00126CD7">
      <w:pPr>
        <w:rPr>
          <w:rtl/>
        </w:rPr>
      </w:pPr>
      <w:bookmarkStart w:id="1283" w:name="_ETM_Q1_3874122"/>
      <w:bookmarkEnd w:id="1283"/>
    </w:p>
    <w:p w:rsidR="00126CD7" w:rsidRPr="00E43C89" w:rsidRDefault="00126CD7" w:rsidP="00126CD7">
      <w:pPr>
        <w:pStyle w:val="af6"/>
        <w:keepNext/>
        <w:rPr>
          <w:rtl/>
        </w:rPr>
      </w:pPr>
      <w:bookmarkStart w:id="1284" w:name="ET_yor_4615_19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284"/>
    </w:p>
    <w:p w:rsidR="00126CD7" w:rsidRPr="00E43C89" w:rsidRDefault="00126CD7" w:rsidP="00126CD7">
      <w:pPr>
        <w:pStyle w:val="KeepWithNext"/>
        <w:rPr>
          <w:rtl/>
        </w:rPr>
      </w:pPr>
    </w:p>
    <w:p w:rsidR="00126CD7" w:rsidRPr="00E43C89" w:rsidRDefault="00126CD7" w:rsidP="00126CD7">
      <w:pPr>
        <w:rPr>
          <w:rtl/>
        </w:rPr>
      </w:pPr>
      <w:bookmarkStart w:id="1285" w:name="_ETM_Q1_3874664"/>
      <w:bookmarkEnd w:id="1285"/>
      <w:r w:rsidRPr="00E43C89">
        <w:rPr>
          <w:rFonts w:hint="cs"/>
          <w:rtl/>
        </w:rPr>
        <w:t>תודה לך.</w:t>
      </w:r>
      <w:bookmarkStart w:id="1286" w:name="_ETM_Q1_3874011"/>
      <w:bookmarkEnd w:id="1286"/>
    </w:p>
    <w:p w:rsidR="00126CD7" w:rsidRPr="00E43C89" w:rsidRDefault="00126CD7" w:rsidP="00126CD7">
      <w:pPr>
        <w:ind w:firstLine="0"/>
        <w:rPr>
          <w:rtl/>
        </w:rPr>
      </w:pPr>
      <w:bookmarkStart w:id="1287" w:name="_ETM_Q1_3874099"/>
      <w:bookmarkStart w:id="1288" w:name="_ETM_Q1_3875164"/>
      <w:bookmarkEnd w:id="1287"/>
      <w:bookmarkEnd w:id="1288"/>
    </w:p>
    <w:p w:rsidR="00126CD7" w:rsidRPr="00E43C89" w:rsidRDefault="00126CD7" w:rsidP="00126CD7">
      <w:pPr>
        <w:pStyle w:val="af9"/>
        <w:keepNext/>
        <w:rPr>
          <w:rtl/>
        </w:rPr>
      </w:pPr>
      <w:bookmarkStart w:id="1289" w:name="ET_guest_אורלי_ליימן_עיני_191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289"/>
    </w:p>
    <w:p w:rsidR="00126CD7" w:rsidRPr="00E43C89" w:rsidRDefault="00126CD7" w:rsidP="00126CD7">
      <w:pPr>
        <w:pStyle w:val="KeepWithNext"/>
        <w:rPr>
          <w:rtl/>
        </w:rPr>
      </w:pPr>
    </w:p>
    <w:p w:rsidR="00126CD7" w:rsidRPr="00E43C89" w:rsidRDefault="00126CD7" w:rsidP="00126CD7">
      <w:pPr>
        <w:rPr>
          <w:rtl/>
        </w:rPr>
      </w:pPr>
      <w:r w:rsidRPr="00E43C89">
        <w:rPr>
          <w:rFonts w:hint="cs"/>
          <w:rtl/>
        </w:rPr>
        <w:t xml:space="preserve">לא הוזמנו לשיחה. סיימתי שיחה </w:t>
      </w:r>
      <w:bookmarkStart w:id="1290" w:name="_ETM_Q1_3877796"/>
      <w:bookmarkEnd w:id="1290"/>
      <w:r w:rsidRPr="00E43C89">
        <w:rPr>
          <w:rFonts w:hint="cs"/>
          <w:rtl/>
        </w:rPr>
        <w:t xml:space="preserve">אחרת במקום, אני אשמח אם תפנו אליי שאלות - - </w:t>
      </w:r>
      <w:bookmarkStart w:id="1291" w:name="_ETM_Q1_3881209"/>
      <w:bookmarkEnd w:id="1291"/>
      <w:r w:rsidRPr="00E43C89">
        <w:rPr>
          <w:rFonts w:hint="cs"/>
          <w:rtl/>
        </w:rPr>
        <w:t>-</w:t>
      </w:r>
    </w:p>
    <w:p w:rsidR="00126CD7" w:rsidRPr="00E43C89" w:rsidRDefault="00126CD7" w:rsidP="00126CD7">
      <w:pPr>
        <w:rPr>
          <w:rtl/>
        </w:rPr>
      </w:pPr>
      <w:bookmarkStart w:id="1292" w:name="_ETM_Q1_3879562"/>
      <w:bookmarkStart w:id="1293" w:name="_ETM_Q1_3879693"/>
      <w:bookmarkEnd w:id="1292"/>
      <w:bookmarkEnd w:id="1293"/>
    </w:p>
    <w:p w:rsidR="00126CD7" w:rsidRPr="00E43C89" w:rsidRDefault="00126CD7" w:rsidP="00126CD7">
      <w:pPr>
        <w:pStyle w:val="af6"/>
        <w:keepNext/>
        <w:rPr>
          <w:rtl/>
        </w:rPr>
      </w:pPr>
      <w:bookmarkStart w:id="1294" w:name="ET_yor_4615_192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294"/>
    </w:p>
    <w:p w:rsidR="00126CD7" w:rsidRPr="00E43C89" w:rsidRDefault="00126CD7" w:rsidP="00126CD7">
      <w:pPr>
        <w:pStyle w:val="KeepWithNext"/>
        <w:rPr>
          <w:rtl/>
        </w:rPr>
      </w:pPr>
    </w:p>
    <w:p w:rsidR="00126CD7" w:rsidRPr="00E43C89" w:rsidRDefault="00126CD7" w:rsidP="00126CD7">
      <w:pPr>
        <w:rPr>
          <w:rtl/>
        </w:rPr>
      </w:pPr>
      <w:bookmarkStart w:id="1295" w:name="_ETM_Q1_3880419"/>
      <w:bookmarkEnd w:id="1295"/>
      <w:r w:rsidRPr="00E43C89">
        <w:rPr>
          <w:rFonts w:hint="cs"/>
          <w:rtl/>
        </w:rPr>
        <w:t xml:space="preserve">מאה אחוז. יש כמה שאלות. תקשיבי בינתיים לדוברים, ונפנה אלייך </w:t>
      </w:r>
      <w:bookmarkStart w:id="1296" w:name="_ETM_Q1_3885315"/>
      <w:bookmarkEnd w:id="1296"/>
      <w:r w:rsidRPr="00E43C89">
        <w:rPr>
          <w:rFonts w:hint="cs"/>
          <w:rtl/>
        </w:rPr>
        <w:t>בהמשך. תודה. איריס האן, בבקשה.</w:t>
      </w:r>
    </w:p>
    <w:p w:rsidR="00126CD7" w:rsidRPr="00E43C89" w:rsidRDefault="00126CD7" w:rsidP="00126CD7">
      <w:pPr>
        <w:rPr>
          <w:rtl/>
        </w:rPr>
      </w:pPr>
    </w:p>
    <w:p w:rsidR="00126CD7" w:rsidRPr="00E43C89" w:rsidRDefault="00126CD7" w:rsidP="00126CD7">
      <w:pPr>
        <w:pStyle w:val="af9"/>
        <w:keepNext/>
        <w:rPr>
          <w:rtl/>
        </w:rPr>
      </w:pPr>
      <w:bookmarkStart w:id="1297" w:name="ET_guest_863574_193"/>
      <w:r w:rsidRPr="00E43C89">
        <w:rPr>
          <w:rStyle w:val="TagStyle"/>
          <w:rtl/>
        </w:rPr>
        <w:lastRenderedPageBreak/>
        <w:t xml:space="preserve"> &lt;&lt; אורח &gt;&gt; </w:t>
      </w:r>
      <w:r w:rsidRPr="00E43C89">
        <w:rPr>
          <w:rtl/>
        </w:rPr>
        <w:t>איריס האן: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297"/>
    </w:p>
    <w:p w:rsidR="00126CD7" w:rsidRPr="00E43C89" w:rsidRDefault="00126CD7" w:rsidP="00126CD7">
      <w:pPr>
        <w:pStyle w:val="KeepWithNext"/>
        <w:rPr>
          <w:rtl/>
        </w:rPr>
      </w:pPr>
    </w:p>
    <w:p w:rsidR="00F80833" w:rsidRPr="00E43C89" w:rsidRDefault="00F80833" w:rsidP="00126CD7">
      <w:pPr>
        <w:rPr>
          <w:rtl/>
        </w:rPr>
      </w:pPr>
      <w:r w:rsidRPr="00E43C89">
        <w:rPr>
          <w:rFonts w:hint="cs"/>
          <w:rtl/>
        </w:rPr>
        <w:t xml:space="preserve">תודה רבה. תודה </w:t>
      </w:r>
      <w:bookmarkStart w:id="1298" w:name="_ETM_Q1_3891433"/>
      <w:bookmarkEnd w:id="1298"/>
      <w:r w:rsidRPr="00E43C89">
        <w:rPr>
          <w:rFonts w:hint="cs"/>
          <w:rtl/>
        </w:rPr>
        <w:t xml:space="preserve">על הדיון החשוב והמשמעותי ותודה על זכות הדיבור. אני </w:t>
      </w:r>
      <w:bookmarkStart w:id="1299" w:name="_ETM_Q1_3895826"/>
      <w:bookmarkEnd w:id="1299"/>
      <w:r w:rsidRPr="00E43C89">
        <w:rPr>
          <w:rFonts w:hint="cs"/>
          <w:rtl/>
        </w:rPr>
        <w:t xml:space="preserve">אציג בקצרה את המטרה, היעד מבחינתנו, את הקושי העיקרי </w:t>
      </w:r>
      <w:bookmarkStart w:id="1300" w:name="_ETM_Q1_3897843"/>
      <w:bookmarkEnd w:id="1300"/>
      <w:r w:rsidRPr="00E43C89">
        <w:rPr>
          <w:rFonts w:hint="cs"/>
          <w:rtl/>
        </w:rPr>
        <w:t xml:space="preserve">שאנחנו נתקלים בו, וארבע דרכים שבהן אנחנו מקווים לקבל </w:t>
      </w:r>
      <w:bookmarkStart w:id="1301" w:name="_ETM_Q1_3903672"/>
      <w:bookmarkEnd w:id="1301"/>
      <w:r w:rsidRPr="00E43C89">
        <w:rPr>
          <w:rFonts w:hint="cs"/>
          <w:rtl/>
        </w:rPr>
        <w:t>מענה ופתרון.</w:t>
      </w:r>
    </w:p>
    <w:p w:rsidR="00F80833" w:rsidRPr="00E43C89" w:rsidRDefault="00F80833" w:rsidP="00126CD7">
      <w:pPr>
        <w:rPr>
          <w:rtl/>
        </w:rPr>
      </w:pPr>
    </w:p>
    <w:p w:rsidR="00854755" w:rsidRPr="00E43C89" w:rsidRDefault="00F80833" w:rsidP="00B245AF">
      <w:pPr>
        <w:rPr>
          <w:rtl/>
        </w:rPr>
      </w:pPr>
      <w:r w:rsidRPr="00E43C89">
        <w:rPr>
          <w:rFonts w:hint="cs"/>
          <w:rtl/>
        </w:rPr>
        <w:t xml:space="preserve">מבחינתנו המטרה, כמו הדוברים הקודמים, היא באמת להיערך ליום </w:t>
      </w:r>
      <w:bookmarkStart w:id="1302" w:name="_ETM_Q1_3908942"/>
      <w:bookmarkEnd w:id="1302"/>
      <w:r w:rsidRPr="00E43C89">
        <w:rPr>
          <w:rFonts w:hint="cs"/>
          <w:rtl/>
        </w:rPr>
        <w:t xml:space="preserve">שאחרי. וכמו בתחומים אחרים במשק, מה שנדרש זה לשמור את </w:t>
      </w:r>
      <w:bookmarkStart w:id="1303" w:name="_ETM_Q1_3914822"/>
      <w:bookmarkEnd w:id="1303"/>
      <w:r w:rsidRPr="00E43C89">
        <w:rPr>
          <w:rFonts w:hint="cs"/>
          <w:rtl/>
        </w:rPr>
        <w:t xml:space="preserve">התשתית, התשתית לפעילות הלא פורמלית, לחינוך הלא פורמלי. אצלנו כמובן זה </w:t>
      </w:r>
      <w:bookmarkStart w:id="1304" w:name="_ETM_Q1_3920621"/>
      <w:bookmarkEnd w:id="1304"/>
      <w:r w:rsidRPr="00E43C89">
        <w:rPr>
          <w:rFonts w:hint="cs"/>
          <w:rtl/>
        </w:rPr>
        <w:t>פעילות</w:t>
      </w:r>
      <w:r w:rsidR="00126CD7" w:rsidRPr="00E43C89">
        <w:rPr>
          <w:rtl/>
        </w:rPr>
        <w:t xml:space="preserve"> </w:t>
      </w:r>
      <w:r w:rsidRPr="00E43C89">
        <w:rPr>
          <w:rFonts w:hint="cs"/>
          <w:rtl/>
        </w:rPr>
        <w:t xml:space="preserve">חינוכית, חוגי סיור, פעילות בחברה הערבית </w:t>
      </w:r>
      <w:r w:rsidRPr="00E43C89">
        <w:rPr>
          <w:rtl/>
        </w:rPr>
        <w:t>–</w:t>
      </w:r>
      <w:r w:rsidRPr="00E43C89">
        <w:rPr>
          <w:rFonts w:hint="cs"/>
          <w:rtl/>
        </w:rPr>
        <w:t xml:space="preserve"> כל מה </w:t>
      </w:r>
      <w:bookmarkStart w:id="1305" w:name="_ETM_Q1_3924724"/>
      <w:bookmarkEnd w:id="1305"/>
      <w:r w:rsidRPr="00E43C89">
        <w:rPr>
          <w:rFonts w:hint="cs"/>
          <w:rtl/>
        </w:rPr>
        <w:t xml:space="preserve">שקשור ביציאה החוצה. כמו שדיברו החבר'ה הצעירים לפניי, </w:t>
      </w:r>
      <w:r w:rsidR="00B245AF" w:rsidRPr="00E43C89">
        <w:rPr>
          <w:rFonts w:hint="cs"/>
          <w:rtl/>
        </w:rPr>
        <w:t xml:space="preserve">זה </w:t>
      </w:r>
      <w:r w:rsidRPr="00E43C89">
        <w:rPr>
          <w:rFonts w:hint="cs"/>
          <w:rtl/>
        </w:rPr>
        <w:t xml:space="preserve">הנשמה, האוויר, </w:t>
      </w:r>
      <w:bookmarkStart w:id="1306" w:name="_ETM_Q1_3927885"/>
      <w:bookmarkEnd w:id="1306"/>
      <w:r w:rsidRPr="00E43C89">
        <w:rPr>
          <w:rFonts w:hint="cs"/>
          <w:rtl/>
        </w:rPr>
        <w:t xml:space="preserve">וזה לא מותרות, כמו שנאמר קודם. והתשתית בתחום </w:t>
      </w:r>
      <w:bookmarkStart w:id="1307" w:name="_ETM_Q1_3932532"/>
      <w:bookmarkEnd w:id="1307"/>
      <w:r w:rsidRPr="00E43C89">
        <w:rPr>
          <w:rFonts w:hint="cs"/>
          <w:rtl/>
        </w:rPr>
        <w:t xml:space="preserve">הזה של הפעילות החינוכית הלא פורמלית, </w:t>
      </w:r>
      <w:r w:rsidR="00854755" w:rsidRPr="00E43C89">
        <w:rPr>
          <w:rFonts w:hint="cs"/>
          <w:rtl/>
        </w:rPr>
        <w:t xml:space="preserve">התשתית היא ההון האנושי </w:t>
      </w:r>
      <w:bookmarkStart w:id="1308" w:name="_ETM_Q1_3937195"/>
      <w:bookmarkEnd w:id="1308"/>
      <w:r w:rsidR="00854755" w:rsidRPr="00E43C89">
        <w:rPr>
          <w:rtl/>
        </w:rPr>
        <w:t>–</w:t>
      </w:r>
      <w:r w:rsidR="00854755" w:rsidRPr="00E43C89">
        <w:rPr>
          <w:rFonts w:hint="cs"/>
          <w:rtl/>
        </w:rPr>
        <w:t xml:space="preserve"> המדריכים, הרכזים, כל מי שעובד, עובד עם </w:t>
      </w:r>
      <w:bookmarkStart w:id="1309" w:name="_ETM_Q1_3941441"/>
      <w:bookmarkEnd w:id="1309"/>
      <w:r w:rsidR="00854755" w:rsidRPr="00E43C89">
        <w:rPr>
          <w:rFonts w:hint="cs"/>
          <w:rtl/>
        </w:rPr>
        <w:t>הילדים ועובד עם הנוער.</w:t>
      </w:r>
      <w:r w:rsidR="00027548" w:rsidRPr="00E43C89">
        <w:rPr>
          <w:rFonts w:hint="cs"/>
          <w:rtl/>
        </w:rPr>
        <w:t xml:space="preserve"> </w:t>
      </w:r>
      <w:r w:rsidR="00854755" w:rsidRPr="00E43C89">
        <w:rPr>
          <w:rFonts w:hint="cs"/>
          <w:rtl/>
        </w:rPr>
        <w:t>אז היעד הוא לשמור את התשתית האנושית, את ההון האנושי</w:t>
      </w:r>
      <w:r w:rsidR="00027548" w:rsidRPr="00E43C89">
        <w:rPr>
          <w:rFonts w:hint="cs"/>
          <w:rtl/>
        </w:rPr>
        <w:t xml:space="preserve"> ליום שאחרי.</w:t>
      </w:r>
    </w:p>
    <w:p w:rsidR="00027548" w:rsidRPr="00E43C89" w:rsidRDefault="00027548" w:rsidP="00027548">
      <w:pPr>
        <w:rPr>
          <w:rtl/>
        </w:rPr>
      </w:pPr>
      <w:bookmarkStart w:id="1310" w:name="_ETM_Q1_3947820"/>
      <w:bookmarkStart w:id="1311" w:name="_ETM_Q1_3947898"/>
      <w:bookmarkEnd w:id="1310"/>
      <w:bookmarkEnd w:id="1311"/>
    </w:p>
    <w:p w:rsidR="00027548" w:rsidRPr="00E43C89" w:rsidRDefault="00027548" w:rsidP="00B245AF">
      <w:pPr>
        <w:rPr>
          <w:rtl/>
        </w:rPr>
      </w:pPr>
      <w:bookmarkStart w:id="1312" w:name="_ETM_Q1_3947943"/>
      <w:bookmarkStart w:id="1313" w:name="_ETM_Q1_3948023"/>
      <w:bookmarkEnd w:id="1312"/>
      <w:bookmarkEnd w:id="1313"/>
      <w:r w:rsidRPr="00E43C89">
        <w:rPr>
          <w:rFonts w:hint="cs"/>
          <w:rtl/>
        </w:rPr>
        <w:t xml:space="preserve">הקושי העיקרי, מעבר לקשיים הכלכליים שהוזכרו כאן </w:t>
      </w:r>
      <w:bookmarkStart w:id="1314" w:name="_ETM_Q1_3951774"/>
      <w:bookmarkEnd w:id="1314"/>
      <w:r w:rsidRPr="00E43C89">
        <w:rPr>
          <w:rtl/>
        </w:rPr>
        <w:t>–</w:t>
      </w:r>
      <w:r w:rsidRPr="00E43C89">
        <w:rPr>
          <w:rFonts w:hint="cs"/>
          <w:rtl/>
        </w:rPr>
        <w:t xml:space="preserve"> הקושי העיקרי שאנחנו נתקלים בו הוא הפער הצפוי, כפי </w:t>
      </w:r>
      <w:bookmarkStart w:id="1315" w:name="_ETM_Q1_3955398"/>
      <w:bookmarkEnd w:id="1315"/>
      <w:r w:rsidRPr="00E43C89">
        <w:rPr>
          <w:rFonts w:hint="cs"/>
          <w:rtl/>
        </w:rPr>
        <w:t xml:space="preserve">שאנחנו רואים את הדברים עכשיו, תקופה שבה מסתיימת תקופת הזכאות </w:t>
      </w:r>
      <w:bookmarkStart w:id="1316" w:name="_ETM_Q1_3962423"/>
      <w:bookmarkEnd w:id="1316"/>
      <w:r w:rsidRPr="00E43C89">
        <w:rPr>
          <w:rFonts w:hint="cs"/>
          <w:rtl/>
        </w:rPr>
        <w:t>לדמי אבטלה של העובדים הרבים שהוצאנו לחל"ת</w:t>
      </w:r>
      <w:r w:rsidR="00B245AF" w:rsidRPr="00E43C89">
        <w:rPr>
          <w:rFonts w:hint="cs"/>
          <w:rtl/>
        </w:rPr>
        <w:t xml:space="preserve"> </w:t>
      </w:r>
      <w:r w:rsidR="00B245AF" w:rsidRPr="00E43C89">
        <w:rPr>
          <w:rFonts w:hint="eastAsia"/>
          <w:rtl/>
        </w:rPr>
        <w:t>–</w:t>
      </w:r>
      <w:r w:rsidRPr="00E43C89">
        <w:rPr>
          <w:rFonts w:hint="cs"/>
          <w:rtl/>
        </w:rPr>
        <w:t xml:space="preserve"> מדריכים, רכזים, כל </w:t>
      </w:r>
      <w:bookmarkStart w:id="1317" w:name="_ETM_Q1_3967145"/>
      <w:bookmarkEnd w:id="1317"/>
      <w:r w:rsidRPr="00E43C89">
        <w:rPr>
          <w:rFonts w:hint="cs"/>
          <w:rtl/>
        </w:rPr>
        <w:t>עובדי ההדרכה, כמה מאות בחברה להגנת הטבע</w:t>
      </w:r>
      <w:r w:rsidR="00B245AF" w:rsidRPr="00E43C89">
        <w:rPr>
          <w:rFonts w:hint="cs"/>
          <w:rtl/>
        </w:rPr>
        <w:t xml:space="preserve"> </w:t>
      </w:r>
      <w:r w:rsidR="00B245AF" w:rsidRPr="00E43C89">
        <w:rPr>
          <w:rFonts w:hint="eastAsia"/>
          <w:rtl/>
        </w:rPr>
        <w:t>–</w:t>
      </w:r>
      <w:r w:rsidRPr="00E43C89">
        <w:rPr>
          <w:rFonts w:hint="cs"/>
          <w:rtl/>
        </w:rPr>
        <w:t xml:space="preserve"> לבין המועד שבו </w:t>
      </w:r>
      <w:bookmarkStart w:id="1318" w:name="_ETM_Q1_3972836"/>
      <w:bookmarkEnd w:id="1318"/>
      <w:r w:rsidRPr="00E43C89">
        <w:rPr>
          <w:rFonts w:hint="cs"/>
          <w:rtl/>
        </w:rPr>
        <w:t xml:space="preserve">אנחנו סבורים שנחזור לפעילות, שכמובן יש אי-ודאות בעניין הזה, אבל </w:t>
      </w:r>
      <w:bookmarkStart w:id="1319" w:name="_ETM_Q1_3978812"/>
      <w:bookmarkEnd w:id="1319"/>
      <w:r w:rsidRPr="00E43C89">
        <w:rPr>
          <w:rFonts w:hint="cs"/>
          <w:rtl/>
        </w:rPr>
        <w:t>אנחנו צופים שיהיה פער.</w:t>
      </w:r>
    </w:p>
    <w:p w:rsidR="00027548" w:rsidRPr="00E43C89" w:rsidRDefault="00027548" w:rsidP="00027548">
      <w:pPr>
        <w:rPr>
          <w:rtl/>
        </w:rPr>
      </w:pPr>
      <w:bookmarkStart w:id="1320" w:name="_ETM_Q1_3980558"/>
      <w:bookmarkStart w:id="1321" w:name="_ETM_Q1_3980665"/>
      <w:bookmarkEnd w:id="1320"/>
      <w:bookmarkEnd w:id="1321"/>
    </w:p>
    <w:p w:rsidR="00027548" w:rsidRPr="00E43C89" w:rsidRDefault="00027548" w:rsidP="00027548">
      <w:pPr>
        <w:rPr>
          <w:rtl/>
        </w:rPr>
      </w:pPr>
      <w:bookmarkStart w:id="1322" w:name="_ETM_Q1_3980726"/>
      <w:bookmarkStart w:id="1323" w:name="_ETM_Q1_3980807"/>
      <w:bookmarkEnd w:id="1322"/>
      <w:bookmarkEnd w:id="1323"/>
      <w:r w:rsidRPr="00E43C89">
        <w:rPr>
          <w:rFonts w:hint="cs"/>
          <w:rtl/>
        </w:rPr>
        <w:t xml:space="preserve">רוב ההון האנושי בתחום הזה או חלק </w:t>
      </w:r>
      <w:bookmarkStart w:id="1324" w:name="_ETM_Q1_3981726"/>
      <w:bookmarkEnd w:id="1324"/>
      <w:r w:rsidRPr="00E43C89">
        <w:rPr>
          <w:rFonts w:hint="cs"/>
          <w:rtl/>
        </w:rPr>
        <w:t xml:space="preserve">גדול ממנו הוא אנשים צעירים. תקופת הזכאות שלהם לדמי אבטלה </w:t>
      </w:r>
      <w:bookmarkStart w:id="1325" w:name="_ETM_Q1_3988181"/>
      <w:bookmarkEnd w:id="1325"/>
      <w:r w:rsidRPr="00E43C89">
        <w:rPr>
          <w:rFonts w:hint="cs"/>
          <w:rtl/>
        </w:rPr>
        <w:t xml:space="preserve">היא קצרה, ואנחנו חוששים שאם המצב הזה יימשך, כל ההון </w:t>
      </w:r>
      <w:bookmarkStart w:id="1326" w:name="_ETM_Q1_3991687"/>
      <w:bookmarkEnd w:id="1326"/>
      <w:r w:rsidRPr="00E43C89">
        <w:rPr>
          <w:rFonts w:hint="cs"/>
          <w:rtl/>
        </w:rPr>
        <w:t xml:space="preserve">האנושי הזה שאנחנו משקיעים בו שנים רבות, יום-יום, יתפזר </w:t>
      </w:r>
      <w:bookmarkStart w:id="1327" w:name="_ETM_Q1_3996324"/>
      <w:bookmarkEnd w:id="1327"/>
      <w:r w:rsidRPr="00E43C89">
        <w:rPr>
          <w:rFonts w:hint="cs"/>
          <w:rtl/>
        </w:rPr>
        <w:t>לנו, ייעלם, וביום שאחרי הוא כבר לא יהיה אתנו.</w:t>
      </w:r>
    </w:p>
    <w:p w:rsidR="00027548" w:rsidRPr="00E43C89" w:rsidRDefault="00027548" w:rsidP="00027548">
      <w:pPr>
        <w:rPr>
          <w:rtl/>
        </w:rPr>
      </w:pPr>
      <w:bookmarkStart w:id="1328" w:name="_ETM_Q1_4000351"/>
      <w:bookmarkStart w:id="1329" w:name="_ETM_Q1_4000458"/>
      <w:bookmarkEnd w:id="1328"/>
      <w:bookmarkEnd w:id="1329"/>
    </w:p>
    <w:p w:rsidR="00027548" w:rsidRPr="00E43C89" w:rsidRDefault="00027548" w:rsidP="00B245AF">
      <w:pPr>
        <w:rPr>
          <w:rtl/>
        </w:rPr>
      </w:pPr>
      <w:bookmarkStart w:id="1330" w:name="_ETM_Q1_4000543"/>
      <w:bookmarkStart w:id="1331" w:name="_ETM_Q1_4000617"/>
      <w:bookmarkEnd w:id="1330"/>
      <w:bookmarkEnd w:id="1331"/>
      <w:r w:rsidRPr="00E43C89">
        <w:rPr>
          <w:rFonts w:hint="cs"/>
          <w:rtl/>
        </w:rPr>
        <w:t xml:space="preserve">כדי שנוכל </w:t>
      </w:r>
      <w:bookmarkStart w:id="1332" w:name="_ETM_Q1_4002392"/>
      <w:bookmarkEnd w:id="1332"/>
      <w:r w:rsidRPr="00E43C89">
        <w:rPr>
          <w:rFonts w:hint="cs"/>
          <w:rtl/>
        </w:rPr>
        <w:t xml:space="preserve">לשמור את התשתית הזאת אנחנו מבקשים סיוע ותמיכה בכמה דברים. אנחנו רואים כמובן בעבודה שלנו תשתית שהיא תשתית חיונית. נאמר קודם שהיציאה החוצה היא לא מותרות, זה משהו שאני גם </w:t>
      </w:r>
      <w:bookmarkStart w:id="1333" w:name="_ETM_Q1_4017788"/>
      <w:bookmarkEnd w:id="1333"/>
      <w:r w:rsidRPr="00E43C89">
        <w:rPr>
          <w:rFonts w:hint="cs"/>
          <w:rtl/>
        </w:rPr>
        <w:t xml:space="preserve">מקווה, בהתייחס גם לשלוש התקופות שהוזכרו קודם של החזרה לשגרה, </w:t>
      </w:r>
      <w:bookmarkStart w:id="1334" w:name="_ETM_Q1_4021498"/>
      <w:bookmarkEnd w:id="1334"/>
      <w:r w:rsidRPr="00E43C89">
        <w:rPr>
          <w:rFonts w:hint="cs"/>
          <w:rtl/>
        </w:rPr>
        <w:t xml:space="preserve">שזו תהיה אחת הפעילויות הראשונות שתתאפשר. היציאה החוצה כמובן </w:t>
      </w:r>
      <w:bookmarkStart w:id="1335" w:name="_ETM_Q1_4027202"/>
      <w:bookmarkEnd w:id="1335"/>
      <w:r w:rsidRPr="00E43C89">
        <w:rPr>
          <w:rFonts w:hint="cs"/>
          <w:rtl/>
        </w:rPr>
        <w:t xml:space="preserve">בקבוצות קטנות, בטבע, מרוחקים אחד מהשני, אבל שזה יהיה משהו </w:t>
      </w:r>
      <w:bookmarkStart w:id="1336" w:name="_ETM_Q1_4031030"/>
      <w:bookmarkEnd w:id="1336"/>
      <w:r w:rsidRPr="00E43C89">
        <w:rPr>
          <w:rFonts w:hint="cs"/>
          <w:rtl/>
        </w:rPr>
        <w:t>שנוכל לחזור אליו בהקדם.</w:t>
      </w:r>
    </w:p>
    <w:p w:rsidR="00027548" w:rsidRPr="00E43C89" w:rsidRDefault="00027548" w:rsidP="00027548">
      <w:pPr>
        <w:rPr>
          <w:rtl/>
        </w:rPr>
      </w:pPr>
      <w:bookmarkStart w:id="1337" w:name="_ETM_Q1_4033332"/>
      <w:bookmarkStart w:id="1338" w:name="_ETM_Q1_4033443"/>
      <w:bookmarkEnd w:id="1337"/>
      <w:bookmarkEnd w:id="1338"/>
    </w:p>
    <w:p w:rsidR="00027548" w:rsidRPr="00E43C89" w:rsidRDefault="00027548" w:rsidP="00027548">
      <w:pPr>
        <w:rPr>
          <w:rtl/>
        </w:rPr>
      </w:pPr>
      <w:bookmarkStart w:id="1339" w:name="_ETM_Q1_4033508"/>
      <w:bookmarkStart w:id="1340" w:name="_ETM_Q1_4033603"/>
      <w:bookmarkEnd w:id="1339"/>
      <w:bookmarkEnd w:id="1340"/>
      <w:r w:rsidRPr="00E43C89">
        <w:rPr>
          <w:rFonts w:hint="cs"/>
          <w:rtl/>
        </w:rPr>
        <w:t xml:space="preserve">הסיוע שאנחנו צריכים הוא בארבעה </w:t>
      </w:r>
      <w:r w:rsidR="00FC45E5" w:rsidRPr="00E43C89">
        <w:rPr>
          <w:rFonts w:hint="cs"/>
          <w:rtl/>
        </w:rPr>
        <w:t xml:space="preserve">מישורים: האחד, </w:t>
      </w:r>
      <w:bookmarkStart w:id="1341" w:name="_ETM_Q1_4035344"/>
      <w:bookmarkEnd w:id="1341"/>
      <w:r w:rsidR="00FC45E5" w:rsidRPr="00E43C89">
        <w:rPr>
          <w:rFonts w:hint="cs"/>
          <w:rtl/>
        </w:rPr>
        <w:t>הסיוע לנו, כמעסיק, לשלם לעובדים, להחזיר עובדים למעגל העבודה</w:t>
      </w:r>
      <w:bookmarkStart w:id="1342" w:name="_ETM_Q1_4043392"/>
      <w:bookmarkEnd w:id="1342"/>
      <w:r w:rsidR="00FC45E5" w:rsidRPr="00E43C89">
        <w:rPr>
          <w:rFonts w:hint="cs"/>
          <w:rtl/>
        </w:rPr>
        <w:t xml:space="preserve"> באופן מקוון, בכל דרך שתהיה, כדי לא לאבד את העובדים </w:t>
      </w:r>
      <w:bookmarkStart w:id="1343" w:name="_ETM_Q1_4046935"/>
      <w:bookmarkEnd w:id="1343"/>
      <w:r w:rsidR="00FC45E5" w:rsidRPr="00E43C89">
        <w:rPr>
          <w:rFonts w:hint="cs"/>
          <w:rtl/>
        </w:rPr>
        <w:t xml:space="preserve">הללו, כדי לא לאבד את ההון האנושי הזה, ושלא נעמוד </w:t>
      </w:r>
      <w:bookmarkStart w:id="1344" w:name="_ETM_Q1_4050201"/>
      <w:bookmarkEnd w:id="1344"/>
      <w:r w:rsidR="00FC45E5" w:rsidRPr="00E43C89">
        <w:rPr>
          <w:rFonts w:hint="cs"/>
          <w:rtl/>
        </w:rPr>
        <w:t>ביום שאחרי בלי מדריך.</w:t>
      </w:r>
    </w:p>
    <w:p w:rsidR="00FC45E5" w:rsidRPr="00E43C89" w:rsidRDefault="00FC45E5" w:rsidP="00027548">
      <w:pPr>
        <w:rPr>
          <w:rtl/>
        </w:rPr>
      </w:pPr>
      <w:bookmarkStart w:id="1345" w:name="_ETM_Q1_4051348"/>
      <w:bookmarkStart w:id="1346" w:name="_ETM_Q1_4051456"/>
      <w:bookmarkEnd w:id="1345"/>
      <w:bookmarkEnd w:id="1346"/>
    </w:p>
    <w:p w:rsidR="00FC45E5" w:rsidRPr="00E43C89" w:rsidRDefault="00FC45E5" w:rsidP="00027548">
      <w:pPr>
        <w:rPr>
          <w:rtl/>
        </w:rPr>
      </w:pPr>
      <w:bookmarkStart w:id="1347" w:name="_ETM_Q1_4051508"/>
      <w:bookmarkStart w:id="1348" w:name="_ETM_Q1_4051608"/>
      <w:bookmarkEnd w:id="1347"/>
      <w:bookmarkEnd w:id="1348"/>
      <w:r w:rsidRPr="00E43C89">
        <w:rPr>
          <w:rFonts w:hint="cs"/>
          <w:rtl/>
        </w:rPr>
        <w:t xml:space="preserve">הדבר השני, והוא נאמר כאן על ידי </w:t>
      </w:r>
      <w:bookmarkStart w:id="1349" w:name="_ETM_Q1_4054155"/>
      <w:bookmarkEnd w:id="1349"/>
      <w:r w:rsidRPr="00E43C89">
        <w:rPr>
          <w:rFonts w:hint="cs"/>
          <w:rtl/>
        </w:rPr>
        <w:t xml:space="preserve">קודמיי, אני מצטרפת אליו, תקנות התמיכה. תקנות התמיכה מותנות בפעילות, </w:t>
      </w:r>
      <w:bookmarkStart w:id="1350" w:name="_ETM_Q1_4061995"/>
      <w:bookmarkEnd w:id="1350"/>
      <w:r w:rsidRPr="00E43C89">
        <w:rPr>
          <w:rFonts w:hint="cs"/>
          <w:rtl/>
        </w:rPr>
        <w:t xml:space="preserve">אנחנו נספרים ונמדדים לפי פעילות. אנחנו עושים פעילות מקוונת, אבל </w:t>
      </w:r>
      <w:bookmarkStart w:id="1351" w:name="_ETM_Q1_4063970"/>
      <w:bookmarkEnd w:id="1351"/>
      <w:r w:rsidRPr="00E43C89">
        <w:rPr>
          <w:rFonts w:hint="cs"/>
          <w:rtl/>
        </w:rPr>
        <w:t xml:space="preserve">היא מוגבלת. יש מסמך של משרד המשפטים, שהוזכר קודם, לגבי </w:t>
      </w:r>
      <w:bookmarkStart w:id="1352" w:name="_ETM_Q1_4068335"/>
      <w:bookmarkEnd w:id="1352"/>
      <w:r w:rsidRPr="00E43C89">
        <w:rPr>
          <w:rFonts w:hint="cs"/>
          <w:rtl/>
        </w:rPr>
        <w:t xml:space="preserve">ההגמשה של הפרשנות של התקנות. זה קריטי, זה חיוני. בלי </w:t>
      </w:r>
      <w:bookmarkStart w:id="1353" w:name="_ETM_Q1_4074457"/>
      <w:bookmarkEnd w:id="1353"/>
      <w:r w:rsidRPr="00E43C89">
        <w:rPr>
          <w:rFonts w:hint="cs"/>
          <w:rtl/>
        </w:rPr>
        <w:t>ההגמשה של התקנות אנחנו, כמלכ"ר, כארגון, פשוט לא נשרוד את התקופה הזאת בפעילות החינוכית.</w:t>
      </w:r>
    </w:p>
    <w:p w:rsidR="00FC45E5" w:rsidRPr="00E43C89" w:rsidRDefault="00FC45E5" w:rsidP="00027548">
      <w:pPr>
        <w:rPr>
          <w:rtl/>
        </w:rPr>
      </w:pPr>
      <w:bookmarkStart w:id="1354" w:name="_ETM_Q1_4080088"/>
      <w:bookmarkStart w:id="1355" w:name="_ETM_Q1_4080221"/>
      <w:bookmarkEnd w:id="1354"/>
      <w:bookmarkEnd w:id="1355"/>
    </w:p>
    <w:p w:rsidR="00FC45E5" w:rsidRPr="00E43C89" w:rsidRDefault="00FC45E5" w:rsidP="00027548">
      <w:pPr>
        <w:rPr>
          <w:rtl/>
        </w:rPr>
      </w:pPr>
      <w:bookmarkStart w:id="1356" w:name="_ETM_Q1_4080800"/>
      <w:bookmarkStart w:id="1357" w:name="_ETM_Q1_4080881"/>
      <w:bookmarkEnd w:id="1356"/>
      <w:bookmarkEnd w:id="1357"/>
      <w:r w:rsidRPr="00E43C89">
        <w:rPr>
          <w:rFonts w:hint="cs"/>
          <w:rtl/>
        </w:rPr>
        <w:t>הדבר הראשון זה החזרת עובדים, כדי לסגור</w:t>
      </w:r>
      <w:bookmarkStart w:id="1358" w:name="_ETM_Q1_4085220"/>
      <w:bookmarkEnd w:id="1358"/>
      <w:r w:rsidRPr="00E43C89">
        <w:rPr>
          <w:rFonts w:hint="cs"/>
          <w:rtl/>
        </w:rPr>
        <w:t xml:space="preserve"> את הפער בין החל"ת לבין החזרה לעבודה, הדבר השני, </w:t>
      </w:r>
      <w:bookmarkStart w:id="1359" w:name="_ETM_Q1_4088487"/>
      <w:bookmarkEnd w:id="1359"/>
      <w:r w:rsidRPr="00E43C89">
        <w:rPr>
          <w:rFonts w:hint="cs"/>
          <w:rtl/>
        </w:rPr>
        <w:t>הגמשת התקנות.</w:t>
      </w:r>
    </w:p>
    <w:p w:rsidR="00FC45E5" w:rsidRPr="00E43C89" w:rsidRDefault="00FC45E5" w:rsidP="00027548">
      <w:pPr>
        <w:rPr>
          <w:rtl/>
        </w:rPr>
      </w:pPr>
      <w:bookmarkStart w:id="1360" w:name="_ETM_Q1_4091446"/>
      <w:bookmarkStart w:id="1361" w:name="_ETM_Q1_4091584"/>
      <w:bookmarkStart w:id="1362" w:name="_ETM_Q1_4091606"/>
      <w:bookmarkEnd w:id="1360"/>
      <w:bookmarkEnd w:id="1361"/>
      <w:bookmarkEnd w:id="1362"/>
    </w:p>
    <w:p w:rsidR="00FC45E5" w:rsidRPr="00E43C89" w:rsidRDefault="00FC45E5" w:rsidP="00B245AF">
      <w:pPr>
        <w:rPr>
          <w:rtl/>
        </w:rPr>
      </w:pPr>
      <w:bookmarkStart w:id="1363" w:name="_ETM_Q1_4091706"/>
      <w:bookmarkEnd w:id="1363"/>
      <w:r w:rsidRPr="00E43C89">
        <w:rPr>
          <w:rFonts w:hint="cs"/>
          <w:rtl/>
        </w:rPr>
        <w:t>חזרה לפעילות</w:t>
      </w:r>
      <w:r w:rsidR="00B245AF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כל פעילות </w:t>
      </w:r>
      <w:r w:rsidRPr="00E43C89">
        <w:rPr>
          <w:rFonts w:hint="eastAsia"/>
          <w:rtl/>
        </w:rPr>
        <w:t>–</w:t>
      </w:r>
      <w:r w:rsidRPr="00E43C89">
        <w:rPr>
          <w:rFonts w:hint="cs"/>
          <w:rtl/>
        </w:rPr>
        <w:t xml:space="preserve"> זה נאמר קודם על ידי </w:t>
      </w:r>
      <w:bookmarkStart w:id="1364" w:name="_ETM_Q1_4096211"/>
      <w:bookmarkEnd w:id="1364"/>
      <w:r w:rsidRPr="00E43C89">
        <w:rPr>
          <w:rFonts w:hint="cs"/>
          <w:rtl/>
        </w:rPr>
        <w:t xml:space="preserve">קודמיי </w:t>
      </w:r>
      <w:r w:rsidRPr="00E43C89">
        <w:rPr>
          <w:rtl/>
        </w:rPr>
        <w:t>–</w:t>
      </w:r>
      <w:r w:rsidRPr="00E43C89">
        <w:rPr>
          <w:rFonts w:hint="cs"/>
          <w:rtl/>
        </w:rPr>
        <w:t xml:space="preserve"> גם מפעלי קיץ, גם אסטרטגיות שונות לחזרה לשגרה. </w:t>
      </w:r>
      <w:bookmarkStart w:id="1365" w:name="_ETM_Q1_4100598"/>
      <w:bookmarkEnd w:id="1365"/>
      <w:r w:rsidRPr="00E43C89">
        <w:rPr>
          <w:rFonts w:hint="cs"/>
          <w:rtl/>
        </w:rPr>
        <w:t xml:space="preserve">אנחנו, החברה להגנת הטבע, נשמח לשתף פעולה בכל רעיון שיעלה ליום שאחרי, בהתאם לשלוש התקופות שהוזכרו קודם, כי הדבר </w:t>
      </w:r>
      <w:bookmarkStart w:id="1366" w:name="_ETM_Q1_4109850"/>
      <w:bookmarkEnd w:id="1366"/>
      <w:r w:rsidRPr="00E43C89">
        <w:rPr>
          <w:rFonts w:hint="cs"/>
          <w:rtl/>
        </w:rPr>
        <w:t>שאנחנו רוצים יותר מכל, זה לא כסף, אלא לחזור לפעילות.</w:t>
      </w:r>
      <w:bookmarkStart w:id="1367" w:name="_ETM_Q1_4113562"/>
      <w:bookmarkEnd w:id="1367"/>
    </w:p>
    <w:p w:rsidR="00FC45E5" w:rsidRPr="00E43C89" w:rsidRDefault="00FC45E5" w:rsidP="00FC45E5">
      <w:pPr>
        <w:rPr>
          <w:rtl/>
        </w:rPr>
      </w:pPr>
      <w:bookmarkStart w:id="1368" w:name="_ETM_Q1_4113647"/>
      <w:bookmarkEnd w:id="1368"/>
    </w:p>
    <w:p w:rsidR="00FC45E5" w:rsidRPr="00E43C89" w:rsidRDefault="00FC45E5" w:rsidP="00B245AF">
      <w:pPr>
        <w:rPr>
          <w:rtl/>
        </w:rPr>
      </w:pPr>
      <w:bookmarkStart w:id="1369" w:name="_ETM_Q1_4113731"/>
      <w:bookmarkStart w:id="1370" w:name="_ETM_Q1_4113815"/>
      <w:bookmarkEnd w:id="1369"/>
      <w:bookmarkEnd w:id="1370"/>
      <w:r w:rsidRPr="00E43C89">
        <w:rPr>
          <w:rFonts w:hint="cs"/>
          <w:rtl/>
        </w:rPr>
        <w:t xml:space="preserve">והדבר </w:t>
      </w:r>
      <w:bookmarkStart w:id="1371" w:name="_ETM_Q1_4115058"/>
      <w:bookmarkEnd w:id="1371"/>
      <w:r w:rsidRPr="00E43C89">
        <w:rPr>
          <w:rFonts w:hint="cs"/>
          <w:rtl/>
        </w:rPr>
        <w:t xml:space="preserve">האחרון, שאולי מצומצם יותר, אבל אני כן מניחה שהוא משמעותי, </w:t>
      </w:r>
      <w:bookmarkStart w:id="1372" w:name="_ETM_Q1_4119699"/>
      <w:bookmarkEnd w:id="1372"/>
      <w:r w:rsidRPr="00E43C89">
        <w:rPr>
          <w:rFonts w:hint="cs"/>
          <w:rtl/>
        </w:rPr>
        <w:t xml:space="preserve">גם לעמותות נוספות שנמצאות כאן, זה פטור מארנונה או סיוע </w:t>
      </w:r>
      <w:bookmarkStart w:id="1373" w:name="_ETM_Q1_4124188"/>
      <w:bookmarkEnd w:id="1373"/>
      <w:r w:rsidRPr="00E43C89">
        <w:rPr>
          <w:rFonts w:hint="cs"/>
          <w:rtl/>
        </w:rPr>
        <w:t>בכל דרך אחרת</w:t>
      </w:r>
      <w:r w:rsidR="00B245AF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שתסייע לנו כמלכ"ר לשרוד את התקופה </w:t>
      </w:r>
      <w:bookmarkStart w:id="1374" w:name="_ETM_Q1_4128774"/>
      <w:bookmarkEnd w:id="1374"/>
      <w:r w:rsidRPr="00E43C89">
        <w:rPr>
          <w:rFonts w:hint="cs"/>
          <w:rtl/>
        </w:rPr>
        <w:t xml:space="preserve">הזאת, עם היכולת, החוסן והאפשרות לחזור למה שאנחנו עושים, במהרה </w:t>
      </w:r>
      <w:bookmarkStart w:id="1375" w:name="_ETM_Q1_4133115"/>
      <w:bookmarkEnd w:id="1375"/>
      <w:r w:rsidRPr="00E43C89">
        <w:rPr>
          <w:rFonts w:hint="cs"/>
          <w:rtl/>
        </w:rPr>
        <w:t>בימינו, לאה</w:t>
      </w:r>
      <w:r w:rsidR="00B245AF" w:rsidRPr="00E43C89">
        <w:rPr>
          <w:rFonts w:hint="cs"/>
          <w:rtl/>
        </w:rPr>
        <w:t>ו</w:t>
      </w:r>
      <w:r w:rsidRPr="00E43C89">
        <w:rPr>
          <w:rFonts w:hint="cs"/>
          <w:rtl/>
        </w:rPr>
        <w:t xml:space="preserve">ב את הטבע, לטייל בטבע ולחנך עוד דורות של </w:t>
      </w:r>
      <w:bookmarkStart w:id="1376" w:name="_ETM_Q1_4137213"/>
      <w:bookmarkEnd w:id="1376"/>
      <w:r w:rsidRPr="00E43C89">
        <w:rPr>
          <w:rFonts w:hint="cs"/>
          <w:rtl/>
        </w:rPr>
        <w:t>ילדים לאהבת הארץ ולשמירה עליה. תודה.</w:t>
      </w:r>
    </w:p>
    <w:p w:rsidR="00FC45E5" w:rsidRPr="00E43C89" w:rsidRDefault="00FC45E5" w:rsidP="00FC45E5">
      <w:pPr>
        <w:rPr>
          <w:rtl/>
        </w:rPr>
      </w:pPr>
      <w:bookmarkStart w:id="1377" w:name="_ETM_Q1_4140538"/>
      <w:bookmarkStart w:id="1378" w:name="_ETM_Q1_4140645"/>
      <w:bookmarkEnd w:id="1377"/>
      <w:bookmarkEnd w:id="1378"/>
    </w:p>
    <w:p w:rsidR="00FC45E5" w:rsidRPr="00E43C89" w:rsidRDefault="00FC45E5" w:rsidP="00FC45E5">
      <w:pPr>
        <w:pStyle w:val="af6"/>
        <w:keepNext/>
        <w:rPr>
          <w:rtl/>
        </w:rPr>
      </w:pPr>
      <w:bookmarkStart w:id="1379" w:name="ET_yor_4615_184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379"/>
    </w:p>
    <w:p w:rsidR="00FC45E5" w:rsidRPr="00E43C89" w:rsidRDefault="00FC45E5" w:rsidP="00FC45E5">
      <w:pPr>
        <w:pStyle w:val="KeepWithNext"/>
        <w:rPr>
          <w:rtl/>
        </w:rPr>
      </w:pPr>
    </w:p>
    <w:p w:rsidR="00FC45E5" w:rsidRPr="00E43C89" w:rsidRDefault="00FC45E5" w:rsidP="00FC45E5">
      <w:pPr>
        <w:rPr>
          <w:rtl/>
        </w:rPr>
      </w:pPr>
      <w:bookmarkStart w:id="1380" w:name="_ETM_Q1_4145554"/>
      <w:bookmarkEnd w:id="1380"/>
      <w:r w:rsidRPr="00E43C89">
        <w:rPr>
          <w:rFonts w:hint="cs"/>
          <w:rtl/>
        </w:rPr>
        <w:t xml:space="preserve">תודה איריס, וכל הכבוד על </w:t>
      </w:r>
      <w:bookmarkStart w:id="1381" w:name="_ETM_Q1_4143836"/>
      <w:bookmarkEnd w:id="1381"/>
      <w:r w:rsidRPr="00E43C89">
        <w:rPr>
          <w:rFonts w:hint="cs"/>
          <w:rtl/>
        </w:rPr>
        <w:t xml:space="preserve">הפעילות בשגרה ובחירום. כולם אוהבים את החברה להגנת הטבע. </w:t>
      </w:r>
      <w:bookmarkStart w:id="1382" w:name="_ETM_Q1_4149289"/>
      <w:bookmarkEnd w:id="1382"/>
      <w:r w:rsidRPr="00E43C89">
        <w:rPr>
          <w:rFonts w:hint="cs"/>
          <w:rtl/>
        </w:rPr>
        <w:t>תודה, איריס. חברת הכנסת קטי שטרית בזום. בבקשה, קטי.</w:t>
      </w:r>
      <w:r w:rsidRPr="00E43C89">
        <w:rPr>
          <w:rtl/>
        </w:rPr>
        <w:t xml:space="preserve">  </w:t>
      </w:r>
    </w:p>
    <w:p w:rsidR="00BB75DA" w:rsidRPr="00E43C89" w:rsidRDefault="00BB75DA" w:rsidP="00BB75DA">
      <w:pPr>
        <w:rPr>
          <w:rtl/>
          <w:lang w:eastAsia="he-IL"/>
        </w:rPr>
      </w:pPr>
      <w:bookmarkStart w:id="1383" w:name="_ETM_Q1_4140005"/>
      <w:bookmarkStart w:id="1384" w:name="_ETM_Q1_4140130"/>
      <w:bookmarkStart w:id="1385" w:name="_ETM_Q1_3874805"/>
      <w:bookmarkStart w:id="1386" w:name="_ETM_Q1_3874927"/>
      <w:bookmarkStart w:id="1387" w:name="_ETM_Q1_3875250"/>
      <w:bookmarkEnd w:id="1383"/>
      <w:bookmarkEnd w:id="1384"/>
      <w:bookmarkEnd w:id="1385"/>
      <w:bookmarkEnd w:id="1386"/>
      <w:bookmarkEnd w:id="1387"/>
    </w:p>
    <w:p w:rsidR="00BB75DA" w:rsidRPr="00E43C89" w:rsidRDefault="00BB75DA" w:rsidP="00BB75DA">
      <w:pPr>
        <w:pStyle w:val="a4"/>
        <w:keepNext/>
        <w:rPr>
          <w:rtl/>
        </w:rPr>
      </w:pPr>
      <w:bookmarkStart w:id="1388" w:name="ET_speaker_5807_64"/>
      <w:r w:rsidRPr="00E43C89">
        <w:rPr>
          <w:rStyle w:val="TagStyle"/>
          <w:rtl/>
        </w:rPr>
        <w:lastRenderedPageBreak/>
        <w:t xml:space="preserve"> &lt;&lt; דובר &gt;&gt; </w:t>
      </w:r>
      <w:r w:rsidRPr="00E43C89">
        <w:rPr>
          <w:rtl/>
        </w:rPr>
        <w:t>קטי קטרין שטרית (הליכוד):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1388"/>
    </w:p>
    <w:p w:rsidR="00BB75DA" w:rsidRPr="00E43C89" w:rsidRDefault="00BB75DA" w:rsidP="00BB75DA">
      <w:pPr>
        <w:pStyle w:val="KeepWithNext"/>
        <w:rPr>
          <w:rtl/>
          <w:lang w:eastAsia="he-IL"/>
        </w:rPr>
      </w:pPr>
    </w:p>
    <w:p w:rsidR="00FC45E5" w:rsidRPr="00E43C89" w:rsidRDefault="001379B5" w:rsidP="00FC45E5">
      <w:pPr>
        <w:rPr>
          <w:rtl/>
          <w:lang w:eastAsia="he-IL"/>
        </w:rPr>
      </w:pPr>
      <w:bookmarkStart w:id="1389" w:name="_ETM_Q1_4159616"/>
      <w:bookmarkStart w:id="1390" w:name="_ETM_Q1_4159759"/>
      <w:bookmarkEnd w:id="1389"/>
      <w:bookmarkEnd w:id="1390"/>
      <w:r w:rsidRPr="00E43C89">
        <w:rPr>
          <w:rFonts w:hint="cs"/>
          <w:rtl/>
          <w:lang w:eastAsia="he-IL"/>
        </w:rPr>
        <w:t xml:space="preserve">תודה. </w:t>
      </w:r>
      <w:bookmarkStart w:id="1391" w:name="_ETM_Q1_4171121"/>
      <w:bookmarkEnd w:id="1391"/>
      <w:r w:rsidRPr="00E43C89">
        <w:rPr>
          <w:rFonts w:hint="cs"/>
          <w:rtl/>
          <w:lang w:eastAsia="he-IL"/>
        </w:rPr>
        <w:t xml:space="preserve">ראשית, אני רוצה לשבח ולהלל, חד-משמעית להלל את העשייה הנהדרת </w:t>
      </w:r>
      <w:bookmarkStart w:id="1392" w:name="_ETM_Q1_4178011"/>
      <w:bookmarkEnd w:id="1392"/>
      <w:r w:rsidRPr="00E43C89">
        <w:rPr>
          <w:rFonts w:hint="cs"/>
          <w:rtl/>
          <w:lang w:eastAsia="he-IL"/>
        </w:rPr>
        <w:t xml:space="preserve">של ארגוני הנוער ושל תנועות הנוער, בעיקר בשכונות ובעיירות הפיתוח, </w:t>
      </w:r>
      <w:bookmarkStart w:id="1393" w:name="_ETM_Q1_4183476"/>
      <w:bookmarkEnd w:id="1393"/>
      <w:r w:rsidRPr="00E43C89">
        <w:rPr>
          <w:rFonts w:hint="cs"/>
          <w:rtl/>
          <w:lang w:eastAsia="he-IL"/>
        </w:rPr>
        <w:t xml:space="preserve">ששם ממש נדרשת עבודה, והתרומה הרבה של הפעילות שלהם ניכרת </w:t>
      </w:r>
      <w:bookmarkStart w:id="1394" w:name="_ETM_Q1_4190240"/>
      <w:bookmarkEnd w:id="1394"/>
      <w:r w:rsidRPr="00E43C89">
        <w:rPr>
          <w:rFonts w:hint="cs"/>
          <w:rtl/>
          <w:lang w:eastAsia="he-IL"/>
        </w:rPr>
        <w:t>בכל מקום.</w:t>
      </w:r>
    </w:p>
    <w:p w:rsidR="001379B5" w:rsidRPr="00E43C89" w:rsidRDefault="001379B5" w:rsidP="00FC45E5">
      <w:pPr>
        <w:rPr>
          <w:rtl/>
          <w:lang w:eastAsia="he-IL"/>
        </w:rPr>
      </w:pPr>
      <w:bookmarkStart w:id="1395" w:name="_ETM_Q1_4191904"/>
      <w:bookmarkStart w:id="1396" w:name="_ETM_Q1_4192041"/>
      <w:bookmarkStart w:id="1397" w:name="_ETM_Q1_4192072"/>
      <w:bookmarkEnd w:id="1395"/>
      <w:bookmarkEnd w:id="1396"/>
      <w:bookmarkEnd w:id="1397"/>
    </w:p>
    <w:p w:rsidR="001379B5" w:rsidRPr="00E43C89" w:rsidRDefault="001379B5" w:rsidP="00B245AF">
      <w:pPr>
        <w:rPr>
          <w:rtl/>
          <w:lang w:eastAsia="he-IL"/>
        </w:rPr>
      </w:pPr>
      <w:bookmarkStart w:id="1398" w:name="_ETM_Q1_4192189"/>
      <w:bookmarkEnd w:id="1398"/>
      <w:r w:rsidRPr="00E43C89">
        <w:rPr>
          <w:rFonts w:hint="cs"/>
          <w:rtl/>
          <w:lang w:eastAsia="he-IL"/>
        </w:rPr>
        <w:t>לגבי השכונות ועיירות הפיתוח</w:t>
      </w:r>
      <w:r w:rsidR="00756A9F" w:rsidRPr="00E43C89">
        <w:rPr>
          <w:rFonts w:hint="cs"/>
          <w:rtl/>
          <w:lang w:eastAsia="he-IL"/>
        </w:rPr>
        <w:t xml:space="preserve"> שכרגע נמצאים במצב קשה מאוד, ואני מגדירה "קשה מאוד" בגלל הבתים הקטנים, הצפיפות, משפחות מרובות </w:t>
      </w:r>
      <w:bookmarkStart w:id="1399" w:name="_ETM_Q1_4203312"/>
      <w:bookmarkEnd w:id="1399"/>
      <w:r w:rsidR="00756A9F" w:rsidRPr="00E43C89">
        <w:rPr>
          <w:rFonts w:hint="cs"/>
          <w:rtl/>
          <w:lang w:eastAsia="he-IL"/>
        </w:rPr>
        <w:t xml:space="preserve">ילדים וחוסר עשייה בבית, זה יוצר בעיות רציניות </w:t>
      </w:r>
      <w:bookmarkStart w:id="1400" w:name="_ETM_Q1_4209326"/>
      <w:bookmarkEnd w:id="1400"/>
      <w:r w:rsidR="00756A9F" w:rsidRPr="00E43C89">
        <w:rPr>
          <w:rFonts w:hint="cs"/>
          <w:rtl/>
          <w:lang w:eastAsia="he-IL"/>
        </w:rPr>
        <w:t>ביותר.</w:t>
      </w:r>
    </w:p>
    <w:p w:rsidR="00756A9F" w:rsidRPr="00E43C89" w:rsidRDefault="00756A9F" w:rsidP="00756A9F">
      <w:pPr>
        <w:rPr>
          <w:rtl/>
          <w:lang w:eastAsia="he-IL"/>
        </w:rPr>
      </w:pPr>
      <w:bookmarkStart w:id="1401" w:name="_ETM_Q1_4210502"/>
      <w:bookmarkStart w:id="1402" w:name="_ETM_Q1_4210634"/>
      <w:bookmarkEnd w:id="1401"/>
      <w:bookmarkEnd w:id="1402"/>
    </w:p>
    <w:p w:rsidR="00756A9F" w:rsidRPr="00E43C89" w:rsidRDefault="00756A9F" w:rsidP="00B245AF">
      <w:pPr>
        <w:rPr>
          <w:rtl/>
          <w:lang w:eastAsia="he-IL"/>
        </w:rPr>
      </w:pPr>
      <w:bookmarkStart w:id="1403" w:name="_ETM_Q1_4210766"/>
      <w:bookmarkStart w:id="1404" w:name="_ETM_Q1_4210864"/>
      <w:bookmarkEnd w:id="1403"/>
      <w:bookmarkEnd w:id="1404"/>
      <w:r w:rsidRPr="00E43C89">
        <w:rPr>
          <w:rFonts w:hint="cs"/>
          <w:rtl/>
          <w:lang w:eastAsia="he-IL"/>
        </w:rPr>
        <w:t>ולכן אני מציעה הצעה</w:t>
      </w:r>
      <w:r w:rsidR="00B245AF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</w:t>
      </w:r>
      <w:r w:rsidR="00B245AF" w:rsidRPr="00E43C89">
        <w:rPr>
          <w:rFonts w:hint="cs"/>
          <w:rtl/>
          <w:lang w:eastAsia="he-IL"/>
        </w:rPr>
        <w:t>ש</w:t>
      </w:r>
      <w:r w:rsidRPr="00E43C89">
        <w:rPr>
          <w:rFonts w:hint="cs"/>
          <w:rtl/>
          <w:lang w:eastAsia="he-IL"/>
        </w:rPr>
        <w:t xml:space="preserve">אם אפשר יהיה להמשיך פעילות, או </w:t>
      </w:r>
      <w:bookmarkStart w:id="1405" w:name="_ETM_Q1_4216883"/>
      <w:bookmarkEnd w:id="1405"/>
      <w:r w:rsidRPr="00E43C89">
        <w:rPr>
          <w:rFonts w:hint="cs"/>
          <w:rtl/>
          <w:lang w:eastAsia="he-IL"/>
        </w:rPr>
        <w:t xml:space="preserve">מקוונת או אפילו פעילויות בטלפון, באמצעים אחרים, כדי להמשיך את </w:t>
      </w:r>
      <w:bookmarkStart w:id="1406" w:name="_ETM_Q1_4220465"/>
      <w:bookmarkEnd w:id="1406"/>
      <w:r w:rsidRPr="00E43C89">
        <w:rPr>
          <w:rFonts w:hint="cs"/>
          <w:rtl/>
          <w:lang w:eastAsia="he-IL"/>
        </w:rPr>
        <w:t xml:space="preserve">הפעילות השוטפת של אותם ילדים שהיו מגיעים אחת לשבוע, אחת </w:t>
      </w:r>
      <w:bookmarkStart w:id="1407" w:name="_ETM_Q1_4227004"/>
      <w:bookmarkEnd w:id="1407"/>
      <w:r w:rsidRPr="00E43C89">
        <w:rPr>
          <w:rFonts w:hint="cs"/>
          <w:rtl/>
          <w:lang w:eastAsia="he-IL"/>
        </w:rPr>
        <w:t xml:space="preserve">לשבועיים, שזה דבר מעולה. דווקא אותן אוכלוסיות חלשות, שם הבעיה </w:t>
      </w:r>
      <w:bookmarkStart w:id="1408" w:name="_ETM_Q1_4236219"/>
      <w:bookmarkEnd w:id="1408"/>
      <w:r w:rsidRPr="00E43C89">
        <w:rPr>
          <w:rFonts w:hint="cs"/>
          <w:rtl/>
          <w:lang w:eastAsia="he-IL"/>
        </w:rPr>
        <w:t xml:space="preserve">הרצינית. אני לא דואגת לאוכלוסיות אחרות, כי אני בטוחה שנעשית </w:t>
      </w:r>
      <w:bookmarkStart w:id="1409" w:name="_ETM_Q1_4240975"/>
      <w:bookmarkEnd w:id="1409"/>
      <w:r w:rsidRPr="00E43C89">
        <w:rPr>
          <w:rFonts w:hint="cs"/>
          <w:rtl/>
          <w:lang w:eastAsia="he-IL"/>
        </w:rPr>
        <w:t>עבודה גם משפחתית וגם של תנועות הנוער והארגונים.</w:t>
      </w:r>
    </w:p>
    <w:p w:rsidR="00756A9F" w:rsidRPr="00E43C89" w:rsidRDefault="00756A9F" w:rsidP="00756A9F">
      <w:pPr>
        <w:rPr>
          <w:rtl/>
          <w:lang w:eastAsia="he-IL"/>
        </w:rPr>
      </w:pPr>
    </w:p>
    <w:p w:rsidR="00756A9F" w:rsidRPr="00E43C89" w:rsidRDefault="00756A9F" w:rsidP="00756A9F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דבר נוסף, </w:t>
      </w:r>
      <w:bookmarkStart w:id="1410" w:name="_ETM_Q1_4247396"/>
      <w:bookmarkEnd w:id="1410"/>
      <w:r w:rsidRPr="00E43C89">
        <w:rPr>
          <w:rFonts w:hint="cs"/>
          <w:rtl/>
          <w:lang w:eastAsia="he-IL"/>
        </w:rPr>
        <w:t xml:space="preserve">האם יש לכם תוכנית אסטרטגית של יציאה מהמשבר? רצוי שתעשו </w:t>
      </w:r>
      <w:bookmarkStart w:id="1411" w:name="_ETM_Q1_4253521"/>
      <w:bookmarkEnd w:id="1411"/>
      <w:r w:rsidRPr="00E43C89">
        <w:rPr>
          <w:rFonts w:hint="cs"/>
          <w:rtl/>
          <w:lang w:eastAsia="he-IL"/>
        </w:rPr>
        <w:t xml:space="preserve">אותה בשיתוף פעולה עם הארגונים, בכדי לדעת את הצרכים מהשטח. </w:t>
      </w:r>
      <w:bookmarkStart w:id="1412" w:name="_ETM_Q1_4257934"/>
      <w:bookmarkEnd w:id="1412"/>
      <w:r w:rsidRPr="00E43C89">
        <w:rPr>
          <w:rFonts w:hint="cs"/>
          <w:rtl/>
          <w:lang w:eastAsia="he-IL"/>
        </w:rPr>
        <w:t xml:space="preserve">כמי שהייתה פעם ראש המטה של שר החינוך, לפעמים אנחנו נמצאים במצב כזה שאנחנו לא כל כך יודעים מה קורה </w:t>
      </w:r>
      <w:bookmarkStart w:id="1413" w:name="_ETM_Q1_4265306"/>
      <w:bookmarkEnd w:id="1413"/>
      <w:r w:rsidRPr="00E43C89">
        <w:rPr>
          <w:rFonts w:hint="cs"/>
          <w:rtl/>
          <w:lang w:eastAsia="he-IL"/>
        </w:rPr>
        <w:t xml:space="preserve">בשטח. ולכן דווקא מתוך הארגונים הייתי מבקשת את התוכנית, בשיתוף </w:t>
      </w:r>
      <w:bookmarkStart w:id="1414" w:name="_ETM_Q1_4276789"/>
      <w:bookmarkEnd w:id="1414"/>
      <w:r w:rsidRPr="00E43C89">
        <w:rPr>
          <w:rFonts w:hint="cs"/>
          <w:rtl/>
          <w:lang w:eastAsia="he-IL"/>
        </w:rPr>
        <w:t xml:space="preserve">פעולה יחד עם אותם ארגונים שעושים עבודה בשטח. להקשיב להם, </w:t>
      </w:r>
      <w:bookmarkStart w:id="1415" w:name="_ETM_Q1_4281452"/>
      <w:bookmarkEnd w:id="1415"/>
      <w:r w:rsidRPr="00E43C89">
        <w:rPr>
          <w:rFonts w:hint="cs"/>
          <w:rtl/>
          <w:lang w:eastAsia="he-IL"/>
        </w:rPr>
        <w:t xml:space="preserve">לשמוע מה הצרכים ליום שאחרי המשבר, וכמובן להצמיד את זה </w:t>
      </w:r>
      <w:bookmarkStart w:id="1416" w:name="_ETM_Q1_4292020"/>
      <w:bookmarkEnd w:id="1416"/>
      <w:r w:rsidRPr="00E43C89">
        <w:rPr>
          <w:rFonts w:hint="cs"/>
          <w:rtl/>
          <w:lang w:eastAsia="he-IL"/>
        </w:rPr>
        <w:t>גם לתוכנית תקציבית. תודה.</w:t>
      </w:r>
    </w:p>
    <w:p w:rsidR="001379B5" w:rsidRPr="00E43C89" w:rsidRDefault="001379B5" w:rsidP="00FC45E5">
      <w:pPr>
        <w:rPr>
          <w:rtl/>
          <w:lang w:eastAsia="he-IL"/>
        </w:rPr>
      </w:pPr>
      <w:bookmarkStart w:id="1417" w:name="_ETM_Q1_4192360"/>
      <w:bookmarkStart w:id="1418" w:name="_ETM_Q1_4192471"/>
      <w:bookmarkEnd w:id="1417"/>
      <w:bookmarkEnd w:id="1418"/>
    </w:p>
    <w:p w:rsidR="00080C3D" w:rsidRPr="00E43C89" w:rsidRDefault="005653B4" w:rsidP="005653B4">
      <w:pPr>
        <w:pStyle w:val="af6"/>
        <w:keepNext/>
        <w:rPr>
          <w:rtl/>
        </w:rPr>
      </w:pPr>
      <w:bookmarkStart w:id="1419" w:name="ET_yor_4615_6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419"/>
    </w:p>
    <w:p w:rsidR="005653B4" w:rsidRPr="00E43C89" w:rsidRDefault="005653B4" w:rsidP="005653B4">
      <w:pPr>
        <w:pStyle w:val="KeepWithNext"/>
        <w:rPr>
          <w:rtl/>
          <w:lang w:eastAsia="he-IL"/>
        </w:rPr>
      </w:pPr>
    </w:p>
    <w:p w:rsidR="005653B4" w:rsidRPr="00E43C89" w:rsidRDefault="00756A9F" w:rsidP="005653B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תודה. תודה, חברת הכנסת קטי שטרית. את </w:t>
      </w:r>
      <w:bookmarkStart w:id="1420" w:name="_ETM_Q1_4300300"/>
      <w:bookmarkEnd w:id="1420"/>
      <w:r w:rsidRPr="00E43C89">
        <w:rPr>
          <w:rFonts w:hint="cs"/>
          <w:rtl/>
          <w:lang w:eastAsia="he-IL"/>
        </w:rPr>
        <w:t xml:space="preserve">צודקת, אני מצטרף לדברייך. עוד מעט נחזור לאנשי משרד החינוך </w:t>
      </w:r>
      <w:bookmarkStart w:id="1421" w:name="_ETM_Q1_4306811"/>
      <w:bookmarkEnd w:id="1421"/>
      <w:r w:rsidRPr="00E43C89">
        <w:rPr>
          <w:rFonts w:hint="cs"/>
          <w:rtl/>
          <w:lang w:eastAsia="he-IL"/>
        </w:rPr>
        <w:t xml:space="preserve">וננסה גם לחדד את העניין הזה לתוכנית ליציאה מהמשבר, כי </w:t>
      </w:r>
      <w:bookmarkStart w:id="1422" w:name="_ETM_Q1_4310886"/>
      <w:bookmarkEnd w:id="1422"/>
      <w:r w:rsidRPr="00E43C89">
        <w:rPr>
          <w:rFonts w:hint="cs"/>
          <w:rtl/>
          <w:lang w:eastAsia="he-IL"/>
        </w:rPr>
        <w:t>כולנו רוצים להגיע לשם ולהגיע לשם טוב.</w:t>
      </w:r>
    </w:p>
    <w:p w:rsidR="00756A9F" w:rsidRPr="00E43C89" w:rsidRDefault="00756A9F" w:rsidP="005653B4">
      <w:pPr>
        <w:rPr>
          <w:rtl/>
          <w:lang w:eastAsia="he-IL"/>
        </w:rPr>
      </w:pPr>
      <w:bookmarkStart w:id="1423" w:name="_ETM_Q1_4316405"/>
      <w:bookmarkStart w:id="1424" w:name="_ETM_Q1_4316532"/>
      <w:bookmarkEnd w:id="1423"/>
      <w:bookmarkEnd w:id="1424"/>
    </w:p>
    <w:p w:rsidR="00756A9F" w:rsidRPr="00E43C89" w:rsidRDefault="00756A9F" w:rsidP="005653B4">
      <w:pPr>
        <w:rPr>
          <w:rtl/>
          <w:lang w:eastAsia="he-IL"/>
        </w:rPr>
      </w:pPr>
      <w:bookmarkStart w:id="1425" w:name="_ETM_Q1_4316646"/>
      <w:bookmarkStart w:id="1426" w:name="_ETM_Q1_4316725"/>
      <w:bookmarkEnd w:id="1425"/>
      <w:bookmarkEnd w:id="1426"/>
      <w:r w:rsidRPr="00E43C89">
        <w:rPr>
          <w:rFonts w:hint="cs"/>
          <w:rtl/>
          <w:lang w:eastAsia="he-IL"/>
        </w:rPr>
        <w:t>נשמע עכשיו את נציגת ההורים, את צופית גולן, יושבת-ראש הנהגת ההורים העירונית ברחובות.</w:t>
      </w:r>
      <w:r w:rsidR="00C110A8" w:rsidRPr="00E43C89">
        <w:rPr>
          <w:rFonts w:hint="cs"/>
          <w:rtl/>
          <w:lang w:eastAsia="he-IL"/>
        </w:rPr>
        <w:t xml:space="preserve"> </w:t>
      </w:r>
      <w:bookmarkStart w:id="1427" w:name="_ETM_Q1_4339016"/>
      <w:bookmarkEnd w:id="1427"/>
      <w:r w:rsidR="00C110A8" w:rsidRPr="00E43C89">
        <w:rPr>
          <w:rFonts w:hint="cs"/>
          <w:rtl/>
          <w:lang w:eastAsia="he-IL"/>
        </w:rPr>
        <w:t>בבקשה. רשות הדיבור שלך.</w:t>
      </w:r>
    </w:p>
    <w:p w:rsidR="00756A9F" w:rsidRPr="00E43C89" w:rsidRDefault="00756A9F" w:rsidP="005653B4">
      <w:pPr>
        <w:rPr>
          <w:rtl/>
          <w:lang w:eastAsia="he-IL"/>
        </w:rPr>
      </w:pPr>
      <w:bookmarkStart w:id="1428" w:name="_ETM_Q1_4329744"/>
      <w:bookmarkStart w:id="1429" w:name="_ETM_Q1_4329858"/>
      <w:bookmarkEnd w:id="1428"/>
      <w:bookmarkEnd w:id="1429"/>
    </w:p>
    <w:p w:rsidR="005653B4" w:rsidRPr="00E43C89" w:rsidRDefault="005653B4" w:rsidP="005653B4">
      <w:pPr>
        <w:pStyle w:val="af9"/>
        <w:keepNext/>
        <w:rPr>
          <w:rtl/>
          <w:lang w:eastAsia="he-IL"/>
        </w:rPr>
      </w:pPr>
      <w:bookmarkStart w:id="1430" w:name="ET_guest_863460_6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צופית גולן: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430"/>
    </w:p>
    <w:p w:rsidR="005653B4" w:rsidRPr="00E43C89" w:rsidRDefault="005653B4" w:rsidP="005653B4">
      <w:pPr>
        <w:pStyle w:val="KeepWithNext"/>
        <w:rPr>
          <w:rtl/>
          <w:lang w:eastAsia="he-IL"/>
        </w:rPr>
      </w:pPr>
    </w:p>
    <w:p w:rsidR="00C110A8" w:rsidRPr="00E43C89" w:rsidRDefault="00C110A8" w:rsidP="00C110A8">
      <w:pPr>
        <w:rPr>
          <w:rtl/>
          <w:lang w:eastAsia="he-IL"/>
        </w:rPr>
      </w:pPr>
      <w:bookmarkStart w:id="1431" w:name="_ETM_Q1_4342353"/>
      <w:bookmarkStart w:id="1432" w:name="_ETM_Q1_4342530"/>
      <w:bookmarkEnd w:id="1431"/>
      <w:bookmarkEnd w:id="1432"/>
      <w:r w:rsidRPr="00E43C89">
        <w:rPr>
          <w:rFonts w:hint="cs"/>
          <w:rtl/>
          <w:lang w:eastAsia="he-IL"/>
        </w:rPr>
        <w:t xml:space="preserve">תודה רבה. קודם כול, בוקר טוב ותודה </w:t>
      </w:r>
      <w:bookmarkStart w:id="1433" w:name="_ETM_Q1_4345368"/>
      <w:bookmarkEnd w:id="1433"/>
      <w:r w:rsidRPr="00E43C89">
        <w:rPr>
          <w:rFonts w:hint="cs"/>
          <w:rtl/>
          <w:lang w:eastAsia="he-IL"/>
        </w:rPr>
        <w:t xml:space="preserve">רבה על זכות הדיבור. אנחנו רוצים להפנות את תשומת לב </w:t>
      </w:r>
      <w:bookmarkStart w:id="1434" w:name="_ETM_Q1_4348395"/>
      <w:bookmarkEnd w:id="1434"/>
      <w:r w:rsidRPr="00E43C89">
        <w:rPr>
          <w:rFonts w:hint="cs"/>
          <w:rtl/>
          <w:lang w:eastAsia="he-IL"/>
        </w:rPr>
        <w:t xml:space="preserve">הוועדה לתחומים נוספים של החינוך הבלתי פורמלי ולפן הכלכלי, </w:t>
      </w:r>
      <w:bookmarkStart w:id="1435" w:name="_ETM_Q1_4351861"/>
      <w:bookmarkEnd w:id="1435"/>
      <w:r w:rsidRPr="00E43C89">
        <w:rPr>
          <w:rFonts w:hint="cs"/>
          <w:rtl/>
          <w:lang w:eastAsia="he-IL"/>
        </w:rPr>
        <w:t xml:space="preserve">מבחינתנו ההורים. </w:t>
      </w:r>
    </w:p>
    <w:p w:rsidR="00C110A8" w:rsidRPr="00E43C89" w:rsidRDefault="00C110A8" w:rsidP="00C110A8">
      <w:pPr>
        <w:rPr>
          <w:rtl/>
          <w:lang w:eastAsia="he-IL"/>
        </w:rPr>
      </w:pPr>
      <w:bookmarkStart w:id="1436" w:name="_ETM_Q1_4362703"/>
      <w:bookmarkStart w:id="1437" w:name="_ETM_Q1_4362776"/>
      <w:bookmarkEnd w:id="1436"/>
      <w:bookmarkEnd w:id="1437"/>
    </w:p>
    <w:p w:rsidR="00C110A8" w:rsidRPr="00E43C89" w:rsidRDefault="00C110A8" w:rsidP="00C110A8">
      <w:pPr>
        <w:rPr>
          <w:rtl/>
          <w:lang w:eastAsia="he-IL"/>
        </w:rPr>
      </w:pPr>
      <w:bookmarkStart w:id="1438" w:name="_ETM_Q1_4362862"/>
      <w:bookmarkStart w:id="1439" w:name="_ETM_Q1_4362966"/>
      <w:bookmarkEnd w:id="1438"/>
      <w:bookmarkEnd w:id="1439"/>
      <w:r w:rsidRPr="00E43C89">
        <w:rPr>
          <w:rFonts w:hint="cs"/>
          <w:rtl/>
          <w:lang w:eastAsia="he-IL"/>
        </w:rPr>
        <w:t xml:space="preserve">קודם כול, לחוגים. אנחנו מבקשים שיפסיקו את </w:t>
      </w:r>
      <w:bookmarkStart w:id="1440" w:name="_ETM_Q1_4357630"/>
      <w:bookmarkEnd w:id="1440"/>
      <w:r w:rsidRPr="00E43C89">
        <w:rPr>
          <w:rFonts w:hint="cs"/>
          <w:rtl/>
          <w:lang w:eastAsia="he-IL"/>
        </w:rPr>
        <w:t>הגבייה החל מחודש אפריל, ולבדוק כיצד ניתן לזכות במיידי עבור</w:t>
      </w:r>
      <w:bookmarkStart w:id="1441" w:name="_ETM_Q1_4360800"/>
      <w:bookmarkEnd w:id="1441"/>
      <w:r w:rsidRPr="00E43C89">
        <w:rPr>
          <w:rFonts w:hint="cs"/>
          <w:rtl/>
          <w:lang w:eastAsia="he-IL"/>
        </w:rPr>
        <w:t xml:space="preserve"> החודשים שלא התקיימה בהם פעילות, אם לא ניתן לבטל חיובים. </w:t>
      </w:r>
      <w:bookmarkStart w:id="1442" w:name="_ETM_Q1_4365667"/>
      <w:bookmarkStart w:id="1443" w:name="_ETM_Q1_4365815"/>
      <w:bookmarkStart w:id="1444" w:name="_ETM_Q1_4365844"/>
      <w:bookmarkStart w:id="1445" w:name="_ETM_Q1_4365943"/>
      <w:bookmarkStart w:id="1446" w:name="_ETM_Q1_4364119"/>
      <w:bookmarkStart w:id="1447" w:name="_ETM_Q1_4364230"/>
      <w:bookmarkStart w:id="1448" w:name="_ETM_Q1_4364646"/>
      <w:bookmarkEnd w:id="1442"/>
      <w:bookmarkEnd w:id="1443"/>
      <w:bookmarkEnd w:id="1444"/>
      <w:bookmarkEnd w:id="1445"/>
      <w:bookmarkEnd w:id="1446"/>
      <w:bookmarkEnd w:id="1447"/>
      <w:bookmarkEnd w:id="1448"/>
      <w:r w:rsidRPr="00E43C89">
        <w:rPr>
          <w:rFonts w:hint="cs"/>
          <w:rtl/>
          <w:lang w:eastAsia="he-IL"/>
        </w:rPr>
        <w:t xml:space="preserve">אנחנו </w:t>
      </w:r>
      <w:bookmarkStart w:id="1449" w:name="_ETM_Q1_4366294"/>
      <w:bookmarkEnd w:id="1449"/>
      <w:r w:rsidRPr="00E43C89">
        <w:rPr>
          <w:rFonts w:hint="cs"/>
          <w:rtl/>
          <w:lang w:eastAsia="he-IL"/>
        </w:rPr>
        <w:t xml:space="preserve">מבקשים לאפשר ביטול רישום של החוגים עד סוף מאי ולא </w:t>
      </w:r>
      <w:bookmarkStart w:id="1450" w:name="_ETM_Q1_4368778"/>
      <w:bookmarkEnd w:id="1450"/>
      <w:r w:rsidRPr="00E43C89">
        <w:rPr>
          <w:rFonts w:hint="cs"/>
          <w:rtl/>
          <w:lang w:eastAsia="he-IL"/>
        </w:rPr>
        <w:t xml:space="preserve">עד סוף מארס, כמו שהיה מקובל, ולקבל החזר מלא על </w:t>
      </w:r>
      <w:bookmarkStart w:id="1451" w:name="_ETM_Q1_4372385"/>
      <w:bookmarkEnd w:id="1451"/>
      <w:r w:rsidRPr="00E43C89">
        <w:rPr>
          <w:rFonts w:hint="cs"/>
          <w:rtl/>
          <w:lang w:eastAsia="he-IL"/>
        </w:rPr>
        <w:t xml:space="preserve">שירותים שלא נצרכו, ולאפשר להורה, אם תהיה השלמה של </w:t>
      </w:r>
      <w:bookmarkStart w:id="1452" w:name="_ETM_Q1_4376502"/>
      <w:bookmarkEnd w:id="1452"/>
      <w:r w:rsidRPr="00E43C89">
        <w:rPr>
          <w:rFonts w:hint="cs"/>
          <w:rtl/>
          <w:lang w:eastAsia="he-IL"/>
        </w:rPr>
        <w:t xml:space="preserve">החוג, או הפעילות שהוא נרשם אליה, לבחון האם הוא מעוניין </w:t>
      </w:r>
      <w:bookmarkStart w:id="1453" w:name="_ETM_Q1_4379766"/>
      <w:bookmarkEnd w:id="1453"/>
      <w:r w:rsidRPr="00E43C89">
        <w:rPr>
          <w:rFonts w:hint="cs"/>
          <w:rtl/>
          <w:lang w:eastAsia="he-IL"/>
        </w:rPr>
        <w:t xml:space="preserve">לצרוך אותה או לקבל זיכוי כספי, כי השלמה כנראה תהיה </w:t>
      </w:r>
      <w:bookmarkStart w:id="1454" w:name="_ETM_Q1_4383261"/>
      <w:bookmarkEnd w:id="1454"/>
      <w:r w:rsidRPr="00E43C89">
        <w:rPr>
          <w:rFonts w:hint="cs"/>
          <w:rtl/>
          <w:lang w:eastAsia="he-IL"/>
        </w:rPr>
        <w:t xml:space="preserve">ביולי, או באוגוסט, ולא בהכרח ההורה ירצה. אנחנו גם מבקשים </w:t>
      </w:r>
      <w:bookmarkStart w:id="1455" w:name="_ETM_Q1_4386867"/>
      <w:bookmarkEnd w:id="1455"/>
      <w:r w:rsidRPr="00E43C89">
        <w:rPr>
          <w:rFonts w:hint="cs"/>
          <w:rtl/>
          <w:lang w:eastAsia="he-IL"/>
        </w:rPr>
        <w:t xml:space="preserve">שתהיה סגירה של החשבון בתוך שבועיים מרגע החזרה ללימודים, סיום </w:t>
      </w:r>
      <w:bookmarkStart w:id="1456" w:name="_ETM_Q1_4392957"/>
      <w:bookmarkEnd w:id="1456"/>
      <w:r w:rsidRPr="00E43C89">
        <w:rPr>
          <w:rFonts w:hint="cs"/>
          <w:rtl/>
          <w:lang w:eastAsia="he-IL"/>
        </w:rPr>
        <w:t>שנת הלימודים, מה שלא יהיה.</w:t>
      </w:r>
    </w:p>
    <w:p w:rsidR="00C110A8" w:rsidRPr="00E43C89" w:rsidRDefault="00C110A8" w:rsidP="00C110A8">
      <w:pPr>
        <w:rPr>
          <w:rtl/>
          <w:lang w:eastAsia="he-IL"/>
        </w:rPr>
      </w:pPr>
      <w:bookmarkStart w:id="1457" w:name="_ETM_Q1_4395261"/>
      <w:bookmarkStart w:id="1458" w:name="_ETM_Q1_4395350"/>
      <w:bookmarkEnd w:id="1457"/>
      <w:bookmarkEnd w:id="1458"/>
    </w:p>
    <w:p w:rsidR="00C110A8" w:rsidRPr="00E43C89" w:rsidRDefault="00C110A8" w:rsidP="00C110A8">
      <w:pPr>
        <w:rPr>
          <w:rtl/>
          <w:lang w:eastAsia="he-IL"/>
        </w:rPr>
      </w:pPr>
      <w:bookmarkStart w:id="1459" w:name="_ETM_Q1_4395437"/>
      <w:bookmarkStart w:id="1460" w:name="_ETM_Q1_4395523"/>
      <w:bookmarkEnd w:id="1459"/>
      <w:bookmarkEnd w:id="1460"/>
      <w:r w:rsidRPr="00E43C89">
        <w:rPr>
          <w:rFonts w:hint="cs"/>
          <w:rtl/>
          <w:lang w:eastAsia="he-IL"/>
        </w:rPr>
        <w:t xml:space="preserve">לגבי תנועות הנוער, יש גם </w:t>
      </w:r>
      <w:bookmarkStart w:id="1461" w:name="_ETM_Q1_4397142"/>
      <w:bookmarkEnd w:id="1461"/>
      <w:r w:rsidRPr="00E43C89">
        <w:rPr>
          <w:rFonts w:hint="cs"/>
          <w:rtl/>
          <w:lang w:eastAsia="he-IL"/>
        </w:rPr>
        <w:t xml:space="preserve">החלק היחסי של העלות שלנו, ההורים, בדמי ביטוח, חברות וכו'. </w:t>
      </w:r>
      <w:bookmarkStart w:id="1462" w:name="_ETM_Q1_4401722"/>
      <w:bookmarkEnd w:id="1462"/>
      <w:r w:rsidRPr="00E43C89">
        <w:rPr>
          <w:rFonts w:hint="cs"/>
          <w:rtl/>
          <w:lang w:eastAsia="he-IL"/>
        </w:rPr>
        <w:t xml:space="preserve">הילדים כרגע לא נהנים מהפעילויות האלה, לא כולם יכולים לצרוך </w:t>
      </w:r>
      <w:bookmarkStart w:id="1463" w:name="_ETM_Q1_4406588"/>
      <w:bookmarkEnd w:id="1463"/>
      <w:r w:rsidRPr="00E43C89">
        <w:rPr>
          <w:rFonts w:hint="cs"/>
          <w:rtl/>
          <w:lang w:eastAsia="he-IL"/>
        </w:rPr>
        <w:t xml:space="preserve">אותם בזום, לא לכולם זה מתאים, ועבור חלק מההורים </w:t>
      </w:r>
      <w:r w:rsidR="001D5A43" w:rsidRPr="00E43C89">
        <w:rPr>
          <w:rFonts w:hint="cs"/>
          <w:rtl/>
          <w:lang w:eastAsia="he-IL"/>
        </w:rPr>
        <w:t xml:space="preserve">ההוצאה הזאת היא מאוד מאוד גדולה, כי יש תנועות נוער שהעלות </w:t>
      </w:r>
      <w:bookmarkStart w:id="1464" w:name="_ETM_Q1_4412499"/>
      <w:bookmarkEnd w:id="1464"/>
      <w:r w:rsidR="001D5A43" w:rsidRPr="00E43C89">
        <w:rPr>
          <w:rFonts w:hint="cs"/>
          <w:rtl/>
          <w:lang w:eastAsia="he-IL"/>
        </w:rPr>
        <w:t>בהן היא מאוד מאוד גבוהה.</w:t>
      </w:r>
      <w:bookmarkStart w:id="1465" w:name="_ETM_Q1_4413842"/>
      <w:bookmarkEnd w:id="1465"/>
    </w:p>
    <w:p w:rsidR="001D5A43" w:rsidRPr="00E43C89" w:rsidRDefault="001D5A43" w:rsidP="00C110A8">
      <w:pPr>
        <w:rPr>
          <w:rtl/>
          <w:lang w:eastAsia="he-IL"/>
        </w:rPr>
      </w:pPr>
      <w:bookmarkStart w:id="1466" w:name="_ETM_Q1_4413946"/>
      <w:bookmarkEnd w:id="1466"/>
    </w:p>
    <w:p w:rsidR="001D5A43" w:rsidRPr="00E43C89" w:rsidRDefault="001D5A43" w:rsidP="00C110A8">
      <w:pPr>
        <w:rPr>
          <w:rtl/>
          <w:lang w:eastAsia="he-IL"/>
        </w:rPr>
      </w:pPr>
      <w:bookmarkStart w:id="1467" w:name="_ETM_Q1_4414059"/>
      <w:bookmarkStart w:id="1468" w:name="_ETM_Q1_4414160"/>
      <w:bookmarkEnd w:id="1467"/>
      <w:bookmarkEnd w:id="1468"/>
      <w:r w:rsidRPr="00E43C89">
        <w:rPr>
          <w:rFonts w:hint="cs"/>
          <w:rtl/>
          <w:lang w:eastAsia="he-IL"/>
        </w:rPr>
        <w:t xml:space="preserve">נושא נוסף שהוא חשוב לנו זה </w:t>
      </w:r>
      <w:bookmarkStart w:id="1469" w:name="_ETM_Q1_4416285"/>
      <w:bookmarkEnd w:id="1469"/>
      <w:r w:rsidRPr="00E43C89">
        <w:rPr>
          <w:rFonts w:hint="cs"/>
          <w:rtl/>
          <w:lang w:eastAsia="he-IL"/>
        </w:rPr>
        <w:t xml:space="preserve">הצהרונים, שגם הוא סוג של חינוך בלתי פורמלי. יש הסכם </w:t>
      </w:r>
      <w:bookmarkStart w:id="1470" w:name="_ETM_Q1_4420164"/>
      <w:bookmarkEnd w:id="1470"/>
      <w:r w:rsidRPr="00E43C89">
        <w:rPr>
          <w:rFonts w:hint="cs"/>
          <w:rtl/>
          <w:lang w:eastAsia="he-IL"/>
        </w:rPr>
        <w:t xml:space="preserve">עם המש"מ בנוגע להפסקת חיובים לחודש אפריל, וצריך לוודא קודם </w:t>
      </w:r>
      <w:bookmarkStart w:id="1471" w:name="_ETM_Q1_4424265"/>
      <w:bookmarkEnd w:id="1471"/>
      <w:r w:rsidRPr="00E43C89">
        <w:rPr>
          <w:rFonts w:hint="cs"/>
          <w:rtl/>
          <w:lang w:eastAsia="he-IL"/>
        </w:rPr>
        <w:t xml:space="preserve">כול שהוא מתקיים בכל הרשויות, ושככל שתימשך פה ההשבתה הוא </w:t>
      </w:r>
      <w:bookmarkStart w:id="1472" w:name="_ETM_Q1_4428893"/>
      <w:bookmarkEnd w:id="1472"/>
      <w:r w:rsidRPr="00E43C89">
        <w:rPr>
          <w:rFonts w:hint="cs"/>
          <w:rtl/>
          <w:lang w:eastAsia="he-IL"/>
        </w:rPr>
        <w:t xml:space="preserve">יימשך גם לחודשים הבאים, גם פה לבטל את הרישום עד </w:t>
      </w:r>
      <w:bookmarkStart w:id="1473" w:name="_ETM_Q1_4432579"/>
      <w:bookmarkEnd w:id="1473"/>
      <w:r w:rsidRPr="00E43C89">
        <w:rPr>
          <w:rFonts w:hint="cs"/>
          <w:rtl/>
          <w:lang w:eastAsia="he-IL"/>
        </w:rPr>
        <w:t xml:space="preserve">סוף מאי, ולא עד סוף מארס, כמו שהיה מקובל. לבטל </w:t>
      </w:r>
      <w:bookmarkStart w:id="1474" w:name="_ETM_Q1_4436994"/>
      <w:bookmarkEnd w:id="1474"/>
      <w:r w:rsidRPr="00E43C89">
        <w:rPr>
          <w:rFonts w:hint="cs"/>
          <w:rtl/>
          <w:lang w:eastAsia="he-IL"/>
        </w:rPr>
        <w:t xml:space="preserve">רישום לשנה הבאה ולקבל החזר על מקדמות, אם שולמו, וגם </w:t>
      </w:r>
      <w:bookmarkStart w:id="1475" w:name="_ETM_Q1_4440940"/>
      <w:bookmarkEnd w:id="1475"/>
      <w:r w:rsidRPr="00E43C89">
        <w:rPr>
          <w:rFonts w:hint="cs"/>
          <w:rtl/>
          <w:lang w:eastAsia="he-IL"/>
        </w:rPr>
        <w:t xml:space="preserve">פה, סגירה של חשבון בתוך שבועיים, מרגע שאנחנו מבינים איפה </w:t>
      </w:r>
      <w:bookmarkStart w:id="1476" w:name="_ETM_Q1_4444921"/>
      <w:bookmarkEnd w:id="1476"/>
      <w:r w:rsidRPr="00E43C89">
        <w:rPr>
          <w:rFonts w:hint="cs"/>
          <w:rtl/>
          <w:lang w:eastAsia="he-IL"/>
        </w:rPr>
        <w:t xml:space="preserve">אנחנו עומדים. הכסף הזה הוא מאוד מאוד קריטי להורים, וחשוב </w:t>
      </w:r>
      <w:bookmarkStart w:id="1477" w:name="_ETM_Q1_4448850"/>
      <w:bookmarkEnd w:id="1477"/>
      <w:r w:rsidRPr="00E43C89">
        <w:rPr>
          <w:rFonts w:hint="cs"/>
          <w:rtl/>
          <w:lang w:eastAsia="he-IL"/>
        </w:rPr>
        <w:t>לנו לקבל אותו.</w:t>
      </w:r>
      <w:bookmarkStart w:id="1478" w:name="_ETM_Q1_4448945"/>
      <w:bookmarkEnd w:id="1478"/>
    </w:p>
    <w:p w:rsidR="001D5A43" w:rsidRPr="00E43C89" w:rsidRDefault="001D5A43" w:rsidP="00C110A8">
      <w:pPr>
        <w:rPr>
          <w:rtl/>
          <w:lang w:eastAsia="he-IL"/>
        </w:rPr>
      </w:pPr>
      <w:bookmarkStart w:id="1479" w:name="_ETM_Q1_4449065"/>
      <w:bookmarkEnd w:id="1479"/>
    </w:p>
    <w:p w:rsidR="001D5A43" w:rsidRPr="00E43C89" w:rsidRDefault="001D5A43" w:rsidP="001D5A43">
      <w:pPr>
        <w:pStyle w:val="af6"/>
        <w:keepNext/>
        <w:rPr>
          <w:rtl/>
        </w:rPr>
      </w:pPr>
      <w:bookmarkStart w:id="1480" w:name="ET_yor_4615_18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480"/>
    </w:p>
    <w:p w:rsidR="001D5A43" w:rsidRPr="00E43C89" w:rsidRDefault="001D5A43" w:rsidP="001D5A43">
      <w:pPr>
        <w:pStyle w:val="KeepWithNext"/>
        <w:rPr>
          <w:rtl/>
        </w:rPr>
      </w:pPr>
    </w:p>
    <w:p w:rsidR="001D5A43" w:rsidRPr="00E43C89" w:rsidRDefault="001D5A43" w:rsidP="001D5A43">
      <w:pPr>
        <w:rPr>
          <w:rtl/>
        </w:rPr>
      </w:pPr>
      <w:bookmarkStart w:id="1481" w:name="_ETM_Q1_4449796"/>
      <w:bookmarkEnd w:id="1481"/>
      <w:r w:rsidRPr="00E43C89">
        <w:rPr>
          <w:rFonts w:hint="cs"/>
          <w:rtl/>
        </w:rPr>
        <w:t xml:space="preserve">תודה, צופית גולן, יו"ר הנהגת ההורים ברחובות. בהחלט </w:t>
      </w:r>
      <w:bookmarkStart w:id="1482" w:name="_ETM_Q1_4457593"/>
      <w:bookmarkEnd w:id="1482"/>
      <w:r w:rsidRPr="00E43C89">
        <w:rPr>
          <w:rFonts w:hint="cs"/>
          <w:rtl/>
        </w:rPr>
        <w:t xml:space="preserve">נקודות חשובות. נשמע התייחסות של משרד האוצר, כי זה חוזר </w:t>
      </w:r>
      <w:bookmarkStart w:id="1483" w:name="_ETM_Q1_4463926"/>
      <w:bookmarkEnd w:id="1483"/>
      <w:r w:rsidRPr="00E43C89">
        <w:rPr>
          <w:rFonts w:hint="cs"/>
          <w:rtl/>
        </w:rPr>
        <w:t xml:space="preserve">על עצמו, גם השיפוי על המסעות ומפעלי הקיץ וההחזרים להורים, </w:t>
      </w:r>
      <w:bookmarkStart w:id="1484" w:name="_ETM_Q1_4472766"/>
      <w:bookmarkEnd w:id="1484"/>
      <w:r w:rsidRPr="00E43C89">
        <w:rPr>
          <w:rFonts w:hint="cs"/>
          <w:rtl/>
        </w:rPr>
        <w:t xml:space="preserve">וגם פיצוי על רישום לחוגים ודברים מהסוג הזה, וכמובן תמיכות </w:t>
      </w:r>
      <w:bookmarkStart w:id="1485" w:name="_ETM_Q1_4479503"/>
      <w:bookmarkEnd w:id="1485"/>
      <w:r w:rsidRPr="00E43C89">
        <w:rPr>
          <w:rFonts w:hint="cs"/>
          <w:rtl/>
        </w:rPr>
        <w:t>וכו'. אורלי ליימן, שלום לך.</w:t>
      </w:r>
      <w:r w:rsidRPr="00E43C89">
        <w:rPr>
          <w:rtl/>
        </w:rPr>
        <w:t xml:space="preserve"> </w:t>
      </w:r>
      <w:r w:rsidR="00D92AAC" w:rsidRPr="00E43C89">
        <w:rPr>
          <w:rFonts w:hint="cs"/>
          <w:rtl/>
        </w:rPr>
        <w:t>בבקשה.</w:t>
      </w:r>
    </w:p>
    <w:p w:rsidR="00C110A8" w:rsidRPr="00E43C89" w:rsidRDefault="00C110A8" w:rsidP="00C110A8">
      <w:pPr>
        <w:rPr>
          <w:rtl/>
          <w:lang w:eastAsia="he-IL"/>
        </w:rPr>
      </w:pPr>
      <w:bookmarkStart w:id="1486" w:name="_ETM_Q1_4364719"/>
      <w:bookmarkEnd w:id="1486"/>
    </w:p>
    <w:p w:rsidR="00BD116C" w:rsidRPr="00E43C89" w:rsidRDefault="00BD116C" w:rsidP="00BD116C">
      <w:pPr>
        <w:pStyle w:val="af9"/>
        <w:keepNext/>
        <w:rPr>
          <w:rtl/>
          <w:lang w:eastAsia="he-IL"/>
        </w:rPr>
      </w:pPr>
      <w:bookmarkStart w:id="1487" w:name="ET_guest_אורלי_ליימן_עיני_6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487"/>
    </w:p>
    <w:p w:rsidR="00BD116C" w:rsidRPr="00E43C89" w:rsidRDefault="00BD116C" w:rsidP="00BD116C">
      <w:pPr>
        <w:pStyle w:val="KeepWithNext"/>
        <w:rPr>
          <w:rtl/>
          <w:lang w:eastAsia="he-IL"/>
        </w:rPr>
      </w:pPr>
    </w:p>
    <w:p w:rsidR="00D92AAC" w:rsidRPr="00E43C89" w:rsidRDefault="00D92AAC" w:rsidP="00D92AAC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רוב ענייני ההחזרים של </w:t>
      </w:r>
      <w:bookmarkStart w:id="1488" w:name="_ETM_Q1_4497405"/>
      <w:bookmarkEnd w:id="1488"/>
      <w:r w:rsidRPr="00E43C89">
        <w:rPr>
          <w:rFonts w:hint="cs"/>
          <w:rtl/>
          <w:lang w:eastAsia="he-IL"/>
        </w:rPr>
        <w:t xml:space="preserve">התשלומים, שהתייחסת אליהם, הם סוגיות בין ההורים לבין החברות, ספק, </w:t>
      </w:r>
      <w:bookmarkStart w:id="1489" w:name="_ETM_Q1_4505267"/>
      <w:bookmarkEnd w:id="1489"/>
      <w:r w:rsidRPr="00E43C89">
        <w:rPr>
          <w:rFonts w:hint="cs"/>
          <w:rtl/>
          <w:lang w:eastAsia="he-IL"/>
        </w:rPr>
        <w:t xml:space="preserve">תלוי בנושא. צהרונים זה הרבה פעמים הרשויות המקומיות. כל נושא </w:t>
      </w:r>
      <w:bookmarkStart w:id="1490" w:name="_ETM_Q1_4510035"/>
      <w:bookmarkEnd w:id="1490"/>
      <w:r w:rsidRPr="00E43C89">
        <w:rPr>
          <w:rFonts w:hint="cs"/>
          <w:rtl/>
          <w:lang w:eastAsia="he-IL"/>
        </w:rPr>
        <w:t xml:space="preserve">באופן פרטני. </w:t>
      </w:r>
      <w:bookmarkStart w:id="1491" w:name="_ETM_Q1_4513539"/>
      <w:bookmarkStart w:id="1492" w:name="_ETM_Q1_4513675"/>
      <w:bookmarkStart w:id="1493" w:name="_ETM_Q1_4513723"/>
      <w:bookmarkStart w:id="1494" w:name="_ETM_Q1_4513834"/>
      <w:bookmarkEnd w:id="1491"/>
      <w:bookmarkEnd w:id="1492"/>
      <w:bookmarkEnd w:id="1493"/>
      <w:bookmarkEnd w:id="1494"/>
      <w:r w:rsidRPr="00E43C89">
        <w:rPr>
          <w:rFonts w:hint="cs"/>
          <w:rtl/>
          <w:lang w:eastAsia="he-IL"/>
        </w:rPr>
        <w:t xml:space="preserve">מבחינה תקציבית אין פה כל כך עניין שלנו. משרד </w:t>
      </w:r>
      <w:bookmarkStart w:id="1495" w:name="_ETM_Q1_4517570"/>
      <w:bookmarkEnd w:id="1495"/>
      <w:r w:rsidRPr="00E43C89">
        <w:rPr>
          <w:rFonts w:hint="cs"/>
          <w:rtl/>
          <w:lang w:eastAsia="he-IL"/>
        </w:rPr>
        <w:t xml:space="preserve">החינוך הוציא הנחיות ברורות לגבי תשלומי הורים שקשורים </w:t>
      </w:r>
      <w:bookmarkStart w:id="1496" w:name="_ETM_Q1_4521575"/>
      <w:bookmarkEnd w:id="1496"/>
      <w:r w:rsidRPr="00E43C89">
        <w:rPr>
          <w:rFonts w:hint="cs"/>
          <w:rtl/>
          <w:lang w:eastAsia="he-IL"/>
        </w:rPr>
        <w:t xml:space="preserve">למוסדות חינוך, שזה בסמכותו. מעבר לזה, כל התקשרות היא בהתאם </w:t>
      </w:r>
      <w:bookmarkStart w:id="1497" w:name="_ETM_Q1_4525897"/>
      <w:bookmarkEnd w:id="1497"/>
      <w:r w:rsidRPr="00E43C89">
        <w:rPr>
          <w:rFonts w:hint="cs"/>
          <w:rtl/>
          <w:lang w:eastAsia="he-IL"/>
        </w:rPr>
        <w:t>לחוזה ההתקשרות הפרטני.</w:t>
      </w:r>
    </w:p>
    <w:p w:rsidR="00BD116C" w:rsidRPr="00E43C89" w:rsidRDefault="00BD116C" w:rsidP="00BD116C">
      <w:pPr>
        <w:rPr>
          <w:rtl/>
          <w:lang w:eastAsia="he-IL"/>
        </w:rPr>
      </w:pPr>
    </w:p>
    <w:p w:rsidR="00BD116C" w:rsidRPr="00E43C89" w:rsidRDefault="00BD116C" w:rsidP="00BD116C">
      <w:pPr>
        <w:pStyle w:val="af6"/>
        <w:keepNext/>
        <w:rPr>
          <w:rtl/>
        </w:rPr>
      </w:pPr>
      <w:bookmarkStart w:id="1498" w:name="ET_yor_4615_6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498"/>
    </w:p>
    <w:p w:rsidR="00BD116C" w:rsidRPr="00E43C89" w:rsidRDefault="00BD116C" w:rsidP="00BD116C">
      <w:pPr>
        <w:pStyle w:val="KeepWithNext"/>
        <w:rPr>
          <w:rtl/>
          <w:lang w:eastAsia="he-IL"/>
        </w:rPr>
      </w:pPr>
    </w:p>
    <w:p w:rsidR="00BD116C" w:rsidRPr="00E43C89" w:rsidRDefault="00D92AAC" w:rsidP="00E70A27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למשל, הורים שילמו על המסעות לפולין, אלה תשלומים </w:t>
      </w:r>
      <w:bookmarkStart w:id="1499" w:name="_ETM_Q1_4536285"/>
      <w:bookmarkEnd w:id="1499"/>
      <w:r w:rsidRPr="00E43C89">
        <w:rPr>
          <w:rFonts w:hint="cs"/>
          <w:rtl/>
          <w:lang w:eastAsia="he-IL"/>
        </w:rPr>
        <w:t xml:space="preserve">כבדים, אלפי שקלים לילד, והמסעות בוטלו השנה. אמר לנו נציג </w:t>
      </w:r>
      <w:bookmarkStart w:id="1500" w:name="_ETM_Q1_4543070"/>
      <w:bookmarkEnd w:id="1500"/>
      <w:r w:rsidRPr="00E43C89">
        <w:rPr>
          <w:rFonts w:hint="cs"/>
          <w:rtl/>
          <w:lang w:eastAsia="he-IL"/>
        </w:rPr>
        <w:t>משרד החינוך, חגי, שהוא פונה אליכם כדי להבין איך הם אמורים להחזיר את הכסף הזה. נ</w:t>
      </w:r>
      <w:r w:rsidR="00BD116C" w:rsidRPr="00E43C89">
        <w:rPr>
          <w:rFonts w:hint="cs"/>
          <w:rtl/>
          <w:lang w:eastAsia="he-IL"/>
        </w:rPr>
        <w:t>אמר</w:t>
      </w:r>
      <w:r w:rsidRPr="00E43C89">
        <w:rPr>
          <w:rFonts w:hint="cs"/>
          <w:rtl/>
          <w:lang w:eastAsia="he-IL"/>
        </w:rPr>
        <w:t>,</w:t>
      </w:r>
      <w:r w:rsidR="00BD116C" w:rsidRPr="00E43C89">
        <w:rPr>
          <w:rFonts w:hint="cs"/>
          <w:rtl/>
          <w:lang w:eastAsia="he-IL"/>
        </w:rPr>
        <w:t xml:space="preserve"> תנועה כמו דרור ישראל</w:t>
      </w:r>
      <w:r w:rsidRPr="00E43C89">
        <w:rPr>
          <w:rFonts w:hint="cs"/>
          <w:rtl/>
          <w:lang w:eastAsia="he-IL"/>
        </w:rPr>
        <w:t>,</w:t>
      </w:r>
      <w:r w:rsidR="00BD116C" w:rsidRPr="00E43C89">
        <w:rPr>
          <w:rFonts w:hint="cs"/>
          <w:rtl/>
          <w:lang w:eastAsia="he-IL"/>
        </w:rPr>
        <w:t xml:space="preserve"> או בית ספר שגובה כספים</w:t>
      </w:r>
      <w:r w:rsidRPr="00E43C89">
        <w:rPr>
          <w:rFonts w:hint="cs"/>
          <w:rtl/>
          <w:lang w:eastAsia="he-IL"/>
        </w:rPr>
        <w:t xml:space="preserve">, וכבר שילמו על טיסות </w:t>
      </w:r>
      <w:bookmarkStart w:id="1501" w:name="_ETM_Q1_4561550"/>
      <w:bookmarkEnd w:id="1501"/>
      <w:r w:rsidRPr="00E43C89">
        <w:rPr>
          <w:rFonts w:hint="cs"/>
          <w:rtl/>
          <w:lang w:eastAsia="he-IL"/>
        </w:rPr>
        <w:t>ושילמו לספקים</w:t>
      </w:r>
      <w:r w:rsidR="00E70A27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וצריך להחזיר כסף להורים, כי מי ששילם על </w:t>
      </w:r>
      <w:bookmarkStart w:id="1502" w:name="_ETM_Q1_4566117"/>
      <w:bookmarkEnd w:id="1502"/>
      <w:r w:rsidRPr="00E43C89">
        <w:rPr>
          <w:rFonts w:hint="cs"/>
          <w:rtl/>
          <w:lang w:eastAsia="he-IL"/>
        </w:rPr>
        <w:t xml:space="preserve">משהו שלא מתקיים צריך לקבל את הכסף חזרה, נדרש פה </w:t>
      </w:r>
      <w:bookmarkStart w:id="1503" w:name="_ETM_Q1_4571015"/>
      <w:bookmarkEnd w:id="1503"/>
      <w:r w:rsidRPr="00E43C89">
        <w:rPr>
          <w:rFonts w:hint="cs"/>
          <w:rtl/>
          <w:lang w:eastAsia="he-IL"/>
        </w:rPr>
        <w:t>שינוי, ופה אתם נכנסים לתמונה.</w:t>
      </w:r>
    </w:p>
    <w:p w:rsidR="00BD116C" w:rsidRPr="00E43C89" w:rsidRDefault="00BD116C" w:rsidP="00BD116C">
      <w:pPr>
        <w:rPr>
          <w:rtl/>
          <w:lang w:eastAsia="he-IL"/>
        </w:rPr>
      </w:pPr>
    </w:p>
    <w:p w:rsidR="00532A72" w:rsidRPr="00E43C89" w:rsidRDefault="00532A72" w:rsidP="00532A72">
      <w:pPr>
        <w:pStyle w:val="af9"/>
        <w:keepNext/>
        <w:rPr>
          <w:rtl/>
          <w:lang w:eastAsia="he-IL"/>
        </w:rPr>
      </w:pPr>
      <w:bookmarkStart w:id="1504" w:name="ET_guest_אורלי_ליימן_עיני_70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504"/>
    </w:p>
    <w:p w:rsidR="00532A72" w:rsidRPr="00E43C89" w:rsidRDefault="00532A72" w:rsidP="00532A72">
      <w:pPr>
        <w:pStyle w:val="KeepWithNext"/>
        <w:rPr>
          <w:rtl/>
          <w:lang w:eastAsia="he-IL"/>
        </w:rPr>
      </w:pPr>
    </w:p>
    <w:p w:rsidR="00D92AAC" w:rsidRPr="00E43C89" w:rsidRDefault="00D92AAC" w:rsidP="00532A72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אני בהחלט מבינה את המורכבות, בעיקר סביב הנושא של המסעות לפולין, שמדובר בסכומים - - -</w:t>
      </w:r>
    </w:p>
    <w:p w:rsidR="00D92AAC" w:rsidRPr="00E43C89" w:rsidRDefault="00D92AAC" w:rsidP="00532A72">
      <w:pPr>
        <w:rPr>
          <w:rtl/>
          <w:lang w:eastAsia="he-IL"/>
        </w:rPr>
      </w:pPr>
      <w:bookmarkStart w:id="1505" w:name="_ETM_Q1_4578546"/>
      <w:bookmarkStart w:id="1506" w:name="_ETM_Q1_4578628"/>
      <w:bookmarkStart w:id="1507" w:name="_ETM_Q1_4578730"/>
      <w:bookmarkEnd w:id="1505"/>
      <w:bookmarkEnd w:id="1506"/>
      <w:bookmarkEnd w:id="1507"/>
    </w:p>
    <w:p w:rsidR="00D92AAC" w:rsidRPr="00E43C89" w:rsidRDefault="00D92AAC" w:rsidP="00D92AAC">
      <w:pPr>
        <w:pStyle w:val="af6"/>
        <w:keepNext/>
        <w:rPr>
          <w:rtl/>
        </w:rPr>
      </w:pPr>
      <w:bookmarkStart w:id="1508" w:name="ET_yor_4615_186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508"/>
    </w:p>
    <w:p w:rsidR="00D92AAC" w:rsidRPr="00E43C89" w:rsidRDefault="00D92AAC" w:rsidP="00D92AAC">
      <w:pPr>
        <w:pStyle w:val="KeepWithNext"/>
        <w:rPr>
          <w:rtl/>
        </w:rPr>
      </w:pPr>
    </w:p>
    <w:p w:rsidR="00D92AAC" w:rsidRPr="00E43C89" w:rsidRDefault="00D92AAC" w:rsidP="00D92AAC">
      <w:pPr>
        <w:rPr>
          <w:rtl/>
        </w:rPr>
      </w:pPr>
      <w:bookmarkStart w:id="1509" w:name="_ETM_Q1_4580522"/>
      <w:bookmarkEnd w:id="1509"/>
      <w:r w:rsidRPr="00E43C89">
        <w:rPr>
          <w:rFonts w:hint="cs"/>
          <w:rtl/>
        </w:rPr>
        <w:t>לא רק. יש גם כל מיני דברים אחרים, אבל זאת דוגמה.</w:t>
      </w:r>
    </w:p>
    <w:p w:rsidR="00D92AAC" w:rsidRPr="00E43C89" w:rsidRDefault="00D92AAC" w:rsidP="00D92AAC">
      <w:pPr>
        <w:rPr>
          <w:rtl/>
        </w:rPr>
      </w:pPr>
      <w:bookmarkStart w:id="1510" w:name="_ETM_Q1_4585578"/>
      <w:bookmarkStart w:id="1511" w:name="_ETM_Q1_4585688"/>
      <w:bookmarkEnd w:id="1510"/>
      <w:bookmarkEnd w:id="1511"/>
    </w:p>
    <w:p w:rsidR="00D92AAC" w:rsidRPr="00E43C89" w:rsidRDefault="00D92AAC" w:rsidP="00D92AAC">
      <w:pPr>
        <w:pStyle w:val="af9"/>
        <w:keepNext/>
        <w:rPr>
          <w:rtl/>
        </w:rPr>
      </w:pPr>
      <w:bookmarkStart w:id="1512" w:name="ET_guest_אורלי_ליימן_עיני_187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512"/>
    </w:p>
    <w:p w:rsidR="00D92AAC" w:rsidRPr="00E43C89" w:rsidRDefault="00D92AAC" w:rsidP="00D92AAC">
      <w:pPr>
        <w:pStyle w:val="KeepWithNext"/>
        <w:rPr>
          <w:rtl/>
        </w:rPr>
      </w:pPr>
    </w:p>
    <w:p w:rsidR="00D92AAC" w:rsidRPr="00E43C89" w:rsidRDefault="00D92AAC" w:rsidP="00D92AAC">
      <w:pPr>
        <w:rPr>
          <w:rtl/>
        </w:rPr>
      </w:pPr>
      <w:bookmarkStart w:id="1513" w:name="_ETM_Q1_4586600"/>
      <w:bookmarkStart w:id="1514" w:name="_ETM_Q1_4586669"/>
      <w:bookmarkEnd w:id="1513"/>
      <w:bookmarkEnd w:id="1514"/>
      <w:r w:rsidRPr="00E43C89">
        <w:rPr>
          <w:rFonts w:hint="cs"/>
          <w:rtl/>
        </w:rPr>
        <w:t xml:space="preserve">הסיטואציה </w:t>
      </w:r>
      <w:bookmarkStart w:id="1515" w:name="_ETM_Q1_4586312"/>
      <w:bookmarkEnd w:id="1515"/>
      <w:r w:rsidRPr="00E43C89">
        <w:rPr>
          <w:rFonts w:hint="cs"/>
          <w:rtl/>
        </w:rPr>
        <w:t xml:space="preserve">התקציבית, אני חושבת, ברורה לכולם. אנחנו נמצאים באמצע משבר, אנחנו </w:t>
      </w:r>
      <w:bookmarkStart w:id="1516" w:name="_ETM_Q1_4589276"/>
      <w:bookmarkEnd w:id="1516"/>
      <w:r w:rsidRPr="00E43C89">
        <w:rPr>
          <w:rFonts w:hint="cs"/>
          <w:rtl/>
        </w:rPr>
        <w:t xml:space="preserve">כל הזמן במיפוי של הצרכים אל מול התקציבים השוטפים. יש </w:t>
      </w:r>
      <w:bookmarkStart w:id="1517" w:name="_ETM_Q1_4594810"/>
      <w:bookmarkEnd w:id="1517"/>
      <w:r w:rsidRPr="00E43C89">
        <w:rPr>
          <w:rFonts w:hint="cs"/>
          <w:rtl/>
        </w:rPr>
        <w:t xml:space="preserve">תקציבי עתק שהולכים לבריאות, גם לחינוך יש תקציבים נוספים שצריכים </w:t>
      </w:r>
      <w:bookmarkStart w:id="1518" w:name="_ETM_Q1_4597279"/>
      <w:bookmarkEnd w:id="1518"/>
      <w:r w:rsidRPr="00E43C89">
        <w:rPr>
          <w:rFonts w:hint="cs"/>
          <w:rtl/>
        </w:rPr>
        <w:t xml:space="preserve">להגיע. אנחנו כל הזמן בבחינה מתמדת. כרגע עוד אין התייחסות </w:t>
      </w:r>
      <w:bookmarkStart w:id="1519" w:name="_ETM_Q1_4605892"/>
      <w:bookmarkEnd w:id="1519"/>
      <w:r w:rsidRPr="00E43C89">
        <w:rPr>
          <w:rFonts w:hint="cs"/>
          <w:rtl/>
        </w:rPr>
        <w:t xml:space="preserve">ספציפית לפיצויים לנושאים פרטניים מעבר לתשלומים שהמשרד הפסיק כלפי החברות </w:t>
      </w:r>
      <w:bookmarkStart w:id="1520" w:name="_ETM_Q1_4616429"/>
      <w:bookmarkEnd w:id="1520"/>
      <w:r w:rsidRPr="00E43C89">
        <w:rPr>
          <w:rFonts w:hint="cs"/>
          <w:rtl/>
        </w:rPr>
        <w:t>השונות.</w:t>
      </w:r>
    </w:p>
    <w:p w:rsidR="00D92AAC" w:rsidRPr="00E43C89" w:rsidRDefault="00D92AAC" w:rsidP="00D92AAC">
      <w:pPr>
        <w:rPr>
          <w:rtl/>
        </w:rPr>
      </w:pPr>
      <w:bookmarkStart w:id="1521" w:name="_ETM_Q1_4615644"/>
      <w:bookmarkStart w:id="1522" w:name="_ETM_Q1_4615764"/>
      <w:bookmarkEnd w:id="1521"/>
      <w:bookmarkEnd w:id="1522"/>
    </w:p>
    <w:p w:rsidR="00D92AAC" w:rsidRPr="00E43C89" w:rsidRDefault="00D92AAC" w:rsidP="00D92AAC">
      <w:pPr>
        <w:pStyle w:val="af6"/>
        <w:keepNext/>
        <w:rPr>
          <w:rtl/>
        </w:rPr>
      </w:pPr>
      <w:bookmarkStart w:id="1523" w:name="ET_yor_4615_18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523"/>
    </w:p>
    <w:p w:rsidR="00D92AAC" w:rsidRPr="00E43C89" w:rsidRDefault="00D92AAC" w:rsidP="00D92AAC">
      <w:pPr>
        <w:pStyle w:val="KeepWithNext"/>
        <w:rPr>
          <w:rtl/>
        </w:rPr>
      </w:pPr>
    </w:p>
    <w:p w:rsidR="00D92AAC" w:rsidRPr="00E43C89" w:rsidRDefault="00D92AAC" w:rsidP="00D92AAC">
      <w:pPr>
        <w:rPr>
          <w:rtl/>
        </w:rPr>
      </w:pPr>
      <w:bookmarkStart w:id="1524" w:name="_ETM_Q1_4616646"/>
      <w:bookmarkEnd w:id="1524"/>
      <w:r w:rsidRPr="00E43C89">
        <w:rPr>
          <w:rFonts w:hint="cs"/>
          <w:rtl/>
        </w:rPr>
        <w:t xml:space="preserve">תצטרכו לבחון את העניין הזה, כי פה יש לנו המון </w:t>
      </w:r>
      <w:bookmarkStart w:id="1525" w:name="_ETM_Q1_4624746"/>
      <w:bookmarkEnd w:id="1525"/>
      <w:r w:rsidRPr="00E43C89">
        <w:rPr>
          <w:rFonts w:hint="cs"/>
          <w:rtl/>
        </w:rPr>
        <w:t xml:space="preserve">פניות. מדובר בתנועות, ארגונים, ארגוני נוער, גופים, עמותות, רשויות מקומיות, </w:t>
      </w:r>
      <w:bookmarkStart w:id="1526" w:name="_ETM_Q1_4634029"/>
      <w:bookmarkEnd w:id="1526"/>
      <w:r w:rsidRPr="00E43C89">
        <w:rPr>
          <w:rFonts w:hint="cs"/>
          <w:rtl/>
        </w:rPr>
        <w:t xml:space="preserve">אין-ספור של גופים שמפעילים פעילויות. אנשים שילמו על פעילויות, כולל </w:t>
      </w:r>
      <w:bookmarkStart w:id="1527" w:name="_ETM_Q1_4639700"/>
      <w:bookmarkEnd w:id="1527"/>
      <w:r w:rsidRPr="00E43C89">
        <w:rPr>
          <w:rFonts w:hint="cs"/>
          <w:rtl/>
        </w:rPr>
        <w:t>כבר לפעילויות קיץ</w:t>
      </w:r>
      <w:r w:rsidR="00E70A27" w:rsidRPr="00E43C89">
        <w:rPr>
          <w:rFonts w:hint="cs"/>
          <w:rtl/>
        </w:rPr>
        <w:t>,</w:t>
      </w:r>
      <w:r w:rsidRPr="00E43C89">
        <w:rPr>
          <w:rtl/>
        </w:rPr>
        <w:t xml:space="preserve"> </w:t>
      </w:r>
      <w:r w:rsidRPr="00E43C89">
        <w:rPr>
          <w:rFonts w:hint="cs"/>
          <w:rtl/>
        </w:rPr>
        <w:t xml:space="preserve">שכנראה חלקן יתבטלו, ואנשים צריכים את הכסף </w:t>
      </w:r>
      <w:bookmarkStart w:id="1528" w:name="_ETM_Q1_4645988"/>
      <w:bookmarkEnd w:id="1528"/>
      <w:r w:rsidRPr="00E43C89">
        <w:rPr>
          <w:rFonts w:hint="cs"/>
          <w:rtl/>
        </w:rPr>
        <w:t>חזרה.</w:t>
      </w:r>
    </w:p>
    <w:p w:rsidR="00D92AAC" w:rsidRPr="00E43C89" w:rsidRDefault="00D92AAC" w:rsidP="00D92AAC">
      <w:pPr>
        <w:rPr>
          <w:rtl/>
        </w:rPr>
      </w:pPr>
      <w:bookmarkStart w:id="1529" w:name="_ETM_Q1_4644984"/>
      <w:bookmarkStart w:id="1530" w:name="_ETM_Q1_4645100"/>
      <w:bookmarkStart w:id="1531" w:name="_ETM_Q1_4645093"/>
      <w:bookmarkEnd w:id="1529"/>
      <w:bookmarkEnd w:id="1530"/>
      <w:bookmarkEnd w:id="1531"/>
    </w:p>
    <w:p w:rsidR="00D92AAC" w:rsidRPr="00E43C89" w:rsidRDefault="00D92AAC" w:rsidP="00D92AAC">
      <w:pPr>
        <w:pStyle w:val="af9"/>
        <w:keepNext/>
        <w:rPr>
          <w:rtl/>
        </w:rPr>
      </w:pPr>
      <w:bookmarkStart w:id="1532" w:name="ET_guest_אורלי_ליימן_עיני_18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532"/>
    </w:p>
    <w:p w:rsidR="00D92AAC" w:rsidRPr="00E43C89" w:rsidRDefault="00D92AAC" w:rsidP="00D92AAC">
      <w:pPr>
        <w:pStyle w:val="KeepWithNext"/>
        <w:rPr>
          <w:rtl/>
        </w:rPr>
      </w:pPr>
    </w:p>
    <w:p w:rsidR="00D92AAC" w:rsidRPr="00E43C89" w:rsidRDefault="00D92AAC" w:rsidP="00D92AAC">
      <w:pPr>
        <w:rPr>
          <w:rtl/>
        </w:rPr>
      </w:pPr>
      <w:bookmarkStart w:id="1533" w:name="_ETM_Q1_4645679"/>
      <w:bookmarkStart w:id="1534" w:name="_ETM_Q1_4645737"/>
      <w:bookmarkEnd w:id="1533"/>
      <w:bookmarkEnd w:id="1534"/>
      <w:r w:rsidRPr="00E43C89">
        <w:rPr>
          <w:rFonts w:hint="cs"/>
          <w:rtl/>
        </w:rPr>
        <w:t>הנושא ממשיך להיות בבחינה. אני אדגיש שיש פה גם סוגיות תקציביות</w:t>
      </w:r>
      <w:bookmarkStart w:id="1535" w:name="_ETM_Q1_4649334"/>
      <w:bookmarkEnd w:id="1535"/>
      <w:r w:rsidRPr="00E43C89">
        <w:rPr>
          <w:rFonts w:hint="cs"/>
          <w:rtl/>
        </w:rPr>
        <w:t xml:space="preserve"> של משרד החינוך שהוא צריך לבחון, יש </w:t>
      </w:r>
      <w:bookmarkStart w:id="1536" w:name="_ETM_Q1_4652959"/>
      <w:bookmarkEnd w:id="1536"/>
      <w:r w:rsidRPr="00E43C89">
        <w:rPr>
          <w:rFonts w:hint="cs"/>
          <w:rtl/>
        </w:rPr>
        <w:t xml:space="preserve">פה גם סוגיות משפטיות בהקשר של כל החוזים שצריך </w:t>
      </w:r>
      <w:bookmarkStart w:id="1537" w:name="_ETM_Q1_4656191"/>
      <w:bookmarkEnd w:id="1537"/>
      <w:r w:rsidRPr="00E43C89">
        <w:rPr>
          <w:rFonts w:hint="cs"/>
          <w:rtl/>
        </w:rPr>
        <w:t>לבחון, ויש פה גם סוגיות תקציביות</w:t>
      </w:r>
      <w:r w:rsidR="003F11E4" w:rsidRPr="00E43C89">
        <w:rPr>
          <w:rFonts w:hint="cs"/>
          <w:rtl/>
        </w:rPr>
        <w:t xml:space="preserve"> שאנחנו </w:t>
      </w:r>
      <w:bookmarkStart w:id="1538" w:name="_ETM_Q1_4658715"/>
      <w:bookmarkEnd w:id="1538"/>
      <w:r w:rsidR="003F11E4" w:rsidRPr="00E43C89">
        <w:rPr>
          <w:rFonts w:hint="cs"/>
          <w:rtl/>
        </w:rPr>
        <w:t>בוחנים ביחד עם המשרד באופן תדיר.</w:t>
      </w:r>
    </w:p>
    <w:p w:rsidR="00532A72" w:rsidRPr="00E43C89" w:rsidRDefault="00532A72" w:rsidP="00532A72">
      <w:pPr>
        <w:rPr>
          <w:rtl/>
          <w:lang w:eastAsia="he-IL"/>
        </w:rPr>
      </w:pPr>
      <w:bookmarkStart w:id="1539" w:name="_ETM_Q1_4578816"/>
      <w:bookmarkEnd w:id="1539"/>
    </w:p>
    <w:p w:rsidR="0078506A" w:rsidRPr="00E43C89" w:rsidRDefault="0078506A" w:rsidP="0078506A">
      <w:pPr>
        <w:pStyle w:val="af6"/>
        <w:keepNext/>
        <w:rPr>
          <w:rtl/>
        </w:rPr>
      </w:pPr>
      <w:bookmarkStart w:id="1540" w:name="ET_yor_4615_7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540"/>
    </w:p>
    <w:p w:rsidR="0078506A" w:rsidRPr="00E43C89" w:rsidRDefault="0078506A" w:rsidP="0078506A">
      <w:pPr>
        <w:pStyle w:val="KeepWithNext"/>
        <w:rPr>
          <w:rtl/>
          <w:lang w:eastAsia="he-IL"/>
        </w:rPr>
      </w:pPr>
    </w:p>
    <w:p w:rsidR="0078506A" w:rsidRPr="00E43C89" w:rsidRDefault="0078506A" w:rsidP="003F11E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תישארי אתנו בדיון כי ייתכן שנפנה אלייך שאלות נוספות.</w:t>
      </w:r>
      <w:r w:rsidR="00622A7F" w:rsidRPr="00E43C89">
        <w:rPr>
          <w:rFonts w:hint="cs"/>
          <w:rtl/>
          <w:lang w:eastAsia="he-IL"/>
        </w:rPr>
        <w:t xml:space="preserve"> בעניין הזה, אני </w:t>
      </w:r>
      <w:bookmarkStart w:id="1541" w:name="_ETM_Q1_4668593"/>
      <w:bookmarkEnd w:id="1541"/>
      <w:r w:rsidR="00622A7F" w:rsidRPr="00E43C89">
        <w:rPr>
          <w:rFonts w:hint="cs"/>
          <w:rtl/>
          <w:lang w:eastAsia="he-IL"/>
        </w:rPr>
        <w:t xml:space="preserve">חייב להגיד, התשובה לא מספקת, כי יש כאן בעיה גדולה </w:t>
      </w:r>
      <w:bookmarkStart w:id="1542" w:name="_ETM_Q1_4671974"/>
      <w:bookmarkEnd w:id="1542"/>
      <w:r w:rsidR="00622A7F" w:rsidRPr="00E43C89">
        <w:rPr>
          <w:rFonts w:hint="cs"/>
          <w:rtl/>
          <w:lang w:eastAsia="he-IL"/>
        </w:rPr>
        <w:t xml:space="preserve">ואמיתית, וצריך לפתור אותה, וגופים כמו תנועות נוער, גם ככה </w:t>
      </w:r>
      <w:bookmarkStart w:id="1543" w:name="_ETM_Q1_4676913"/>
      <w:bookmarkEnd w:id="1543"/>
      <w:r w:rsidR="00622A7F" w:rsidRPr="00E43C89">
        <w:rPr>
          <w:rFonts w:hint="cs"/>
          <w:rtl/>
          <w:lang w:eastAsia="he-IL"/>
        </w:rPr>
        <w:t xml:space="preserve">לא נהנים מרזרבות, ואם הם עכשיו יצטרכו לעשות החזרים על </w:t>
      </w:r>
      <w:bookmarkStart w:id="1544" w:name="_ETM_Q1_4683372"/>
      <w:bookmarkEnd w:id="1544"/>
      <w:r w:rsidR="00622A7F" w:rsidRPr="00E43C89">
        <w:rPr>
          <w:rFonts w:hint="cs"/>
          <w:rtl/>
          <w:lang w:eastAsia="he-IL"/>
        </w:rPr>
        <w:t xml:space="preserve">תשלומים שהם כבר שילמו והם יצטרכו לחזור להורים, הם עלולים </w:t>
      </w:r>
      <w:bookmarkStart w:id="1545" w:name="_ETM_Q1_4687545"/>
      <w:bookmarkEnd w:id="1545"/>
      <w:r w:rsidR="00622A7F" w:rsidRPr="00E43C89">
        <w:rPr>
          <w:rFonts w:hint="cs"/>
          <w:rtl/>
          <w:lang w:eastAsia="he-IL"/>
        </w:rPr>
        <w:t xml:space="preserve">לקרוס. </w:t>
      </w:r>
    </w:p>
    <w:p w:rsidR="00622A7F" w:rsidRPr="00E43C89" w:rsidRDefault="00622A7F" w:rsidP="003F11E4">
      <w:pPr>
        <w:rPr>
          <w:rtl/>
          <w:lang w:eastAsia="he-IL"/>
        </w:rPr>
      </w:pPr>
      <w:bookmarkStart w:id="1546" w:name="_ETM_Q1_4690672"/>
      <w:bookmarkStart w:id="1547" w:name="_ETM_Q1_4690775"/>
      <w:bookmarkEnd w:id="1546"/>
      <w:bookmarkEnd w:id="1547"/>
    </w:p>
    <w:p w:rsidR="0078506A" w:rsidRPr="00E43C89" w:rsidRDefault="00622A7F" w:rsidP="00622A7F">
      <w:pPr>
        <w:rPr>
          <w:rtl/>
          <w:lang w:eastAsia="he-IL"/>
        </w:rPr>
      </w:pPr>
      <w:bookmarkStart w:id="1548" w:name="_ETM_Q1_4690857"/>
      <w:bookmarkStart w:id="1549" w:name="_ETM_Q1_4690969"/>
      <w:bookmarkEnd w:id="1548"/>
      <w:bookmarkEnd w:id="1549"/>
      <w:r w:rsidRPr="00E43C89">
        <w:rPr>
          <w:rFonts w:hint="cs"/>
          <w:rtl/>
          <w:lang w:eastAsia="he-IL"/>
        </w:rPr>
        <w:t xml:space="preserve">נמשיך. נשמע עוד נציג של ארגון חשוב, </w:t>
      </w:r>
      <w:r w:rsidR="0078506A" w:rsidRPr="00E43C89">
        <w:rPr>
          <w:rFonts w:hint="cs"/>
          <w:rtl/>
          <w:lang w:eastAsia="he-IL"/>
        </w:rPr>
        <w:t>עופר נוימן</w:t>
      </w:r>
      <w:r w:rsidRPr="00E43C89">
        <w:rPr>
          <w:rFonts w:hint="cs"/>
          <w:rtl/>
          <w:lang w:eastAsia="he-IL"/>
        </w:rPr>
        <w:t xml:space="preserve">, ארגון </w:t>
      </w:r>
      <w:bookmarkStart w:id="1550" w:name="_ETM_Q1_4697636"/>
      <w:bookmarkEnd w:id="1550"/>
      <w:r w:rsidRPr="00E43C89">
        <w:rPr>
          <w:rFonts w:hint="cs"/>
          <w:rtl/>
          <w:lang w:eastAsia="he-IL"/>
        </w:rPr>
        <w:t xml:space="preserve">הנוער הגאה, איגי. שלום עופר, בוקר טוב, טוב לראותך </w:t>
      </w:r>
      <w:bookmarkStart w:id="1551" w:name="_ETM_Q1_4703185"/>
      <w:bookmarkEnd w:id="1551"/>
      <w:r w:rsidRPr="00E43C89">
        <w:rPr>
          <w:rFonts w:hint="cs"/>
          <w:rtl/>
          <w:lang w:eastAsia="he-IL"/>
        </w:rPr>
        <w:t>אותך. עופר, בבקשה.</w:t>
      </w:r>
      <w:bookmarkStart w:id="1552" w:name="_ETM_Q1_4704440"/>
      <w:bookmarkEnd w:id="1552"/>
    </w:p>
    <w:p w:rsidR="00622A7F" w:rsidRPr="00E43C89" w:rsidRDefault="00622A7F" w:rsidP="00622A7F">
      <w:pPr>
        <w:rPr>
          <w:rtl/>
          <w:lang w:eastAsia="he-IL"/>
        </w:rPr>
      </w:pPr>
      <w:bookmarkStart w:id="1553" w:name="_ETM_Q1_4704588"/>
      <w:bookmarkEnd w:id="1553"/>
    </w:p>
    <w:p w:rsidR="00622A7F" w:rsidRPr="00E43C89" w:rsidRDefault="00622A7F" w:rsidP="00622A7F">
      <w:pPr>
        <w:pStyle w:val="af9"/>
        <w:keepNext/>
        <w:rPr>
          <w:rtl/>
          <w:lang w:eastAsia="he-IL"/>
        </w:rPr>
      </w:pPr>
      <w:bookmarkStart w:id="1554" w:name="ET_guest_עופר_נוימן_190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עופר נוימן: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</w:t>
      </w:r>
      <w:bookmarkEnd w:id="1554"/>
    </w:p>
    <w:p w:rsidR="00622A7F" w:rsidRPr="00E43C89" w:rsidRDefault="00622A7F" w:rsidP="00622A7F">
      <w:pPr>
        <w:pStyle w:val="KeepWithNext"/>
        <w:rPr>
          <w:rtl/>
          <w:lang w:eastAsia="he-IL"/>
        </w:rPr>
      </w:pPr>
    </w:p>
    <w:p w:rsidR="00926250" w:rsidRPr="00E43C89" w:rsidRDefault="00926250" w:rsidP="00622A7F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האמת שלראות אותך יושב בכיסא יו"ר הוועדה </w:t>
      </w:r>
      <w:bookmarkStart w:id="1555" w:name="_ETM_Q1_4711803"/>
      <w:bookmarkEnd w:id="1555"/>
      <w:r w:rsidRPr="00E43C89">
        <w:rPr>
          <w:rFonts w:hint="cs"/>
          <w:rtl/>
          <w:lang w:eastAsia="he-IL"/>
        </w:rPr>
        <w:t>זה כיף גדול.</w:t>
      </w:r>
    </w:p>
    <w:p w:rsidR="00926250" w:rsidRPr="00E43C89" w:rsidRDefault="00926250" w:rsidP="00622A7F">
      <w:pPr>
        <w:rPr>
          <w:rtl/>
          <w:lang w:eastAsia="he-IL"/>
        </w:rPr>
      </w:pPr>
      <w:bookmarkStart w:id="1556" w:name="_ETM_Q1_4709508"/>
      <w:bookmarkStart w:id="1557" w:name="_ETM_Q1_4709658"/>
      <w:bookmarkEnd w:id="1556"/>
      <w:bookmarkEnd w:id="1557"/>
    </w:p>
    <w:p w:rsidR="00926250" w:rsidRPr="00E43C89" w:rsidRDefault="00926250" w:rsidP="00926250">
      <w:pPr>
        <w:pStyle w:val="af6"/>
        <w:keepNext/>
        <w:rPr>
          <w:rtl/>
        </w:rPr>
      </w:pPr>
      <w:bookmarkStart w:id="1558" w:name="ET_yor_4615_19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558"/>
    </w:p>
    <w:p w:rsidR="00926250" w:rsidRPr="00E43C89" w:rsidRDefault="00926250" w:rsidP="00926250">
      <w:pPr>
        <w:pStyle w:val="KeepWithNext"/>
        <w:rPr>
          <w:rtl/>
        </w:rPr>
      </w:pPr>
    </w:p>
    <w:p w:rsidR="00926250" w:rsidRPr="00E43C89" w:rsidRDefault="00926250" w:rsidP="00926250">
      <w:pPr>
        <w:rPr>
          <w:rtl/>
        </w:rPr>
      </w:pPr>
      <w:bookmarkStart w:id="1559" w:name="_ETM_Q1_4710594"/>
      <w:bookmarkEnd w:id="1559"/>
      <w:r w:rsidRPr="00E43C89">
        <w:rPr>
          <w:rFonts w:hint="cs"/>
          <w:rtl/>
        </w:rPr>
        <w:t>חן חן.</w:t>
      </w:r>
      <w:bookmarkStart w:id="1560" w:name="_ETM_Q1_4712172"/>
      <w:bookmarkEnd w:id="1560"/>
    </w:p>
    <w:p w:rsidR="00926250" w:rsidRPr="00E43C89" w:rsidRDefault="00926250" w:rsidP="00926250">
      <w:pPr>
        <w:rPr>
          <w:rtl/>
        </w:rPr>
      </w:pPr>
      <w:bookmarkStart w:id="1561" w:name="_ETM_Q1_4712329"/>
      <w:bookmarkEnd w:id="1561"/>
    </w:p>
    <w:p w:rsidR="00926250" w:rsidRPr="00E43C89" w:rsidRDefault="00926250" w:rsidP="00926250">
      <w:pPr>
        <w:pStyle w:val="af9"/>
        <w:keepNext/>
        <w:rPr>
          <w:rtl/>
        </w:rPr>
      </w:pPr>
      <w:bookmarkStart w:id="1562" w:name="ET_guest_עופר_נוימן_192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עופר נוימן: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562"/>
    </w:p>
    <w:p w:rsidR="00926250" w:rsidRPr="00E43C89" w:rsidRDefault="00926250" w:rsidP="00926250">
      <w:pPr>
        <w:pStyle w:val="KeepWithNext"/>
        <w:rPr>
          <w:rtl/>
        </w:rPr>
      </w:pPr>
    </w:p>
    <w:p w:rsidR="00926250" w:rsidRPr="00E43C89" w:rsidRDefault="00926250" w:rsidP="00926250">
      <w:pPr>
        <w:rPr>
          <w:rtl/>
        </w:rPr>
      </w:pPr>
      <w:bookmarkStart w:id="1563" w:name="_ETM_Q1_4714497"/>
      <w:bookmarkStart w:id="1564" w:name="_ETM_Q1_4714590"/>
      <w:bookmarkEnd w:id="1563"/>
      <w:bookmarkEnd w:id="1564"/>
      <w:r w:rsidRPr="00E43C89">
        <w:rPr>
          <w:rFonts w:hint="cs"/>
          <w:rtl/>
        </w:rPr>
        <w:t xml:space="preserve">גם אם אני חושב על </w:t>
      </w:r>
      <w:bookmarkStart w:id="1565" w:name="_ETM_Q1_4720421"/>
      <w:bookmarkEnd w:id="1565"/>
      <w:r w:rsidRPr="00E43C89">
        <w:rPr>
          <w:rFonts w:hint="cs"/>
          <w:rtl/>
        </w:rPr>
        <w:t xml:space="preserve">זה בעיניים של הנוער שלנו, הנוער הגאה, אני חושב שלראות </w:t>
      </w:r>
      <w:bookmarkStart w:id="1566" w:name="_ETM_Q1_4722012"/>
      <w:bookmarkEnd w:id="1566"/>
      <w:r w:rsidRPr="00E43C89">
        <w:rPr>
          <w:rFonts w:hint="cs"/>
          <w:rtl/>
        </w:rPr>
        <w:t>את ניצן הורוביץ יושב בראש ועדה זה דבר שהו</w:t>
      </w:r>
      <w:bookmarkStart w:id="1567" w:name="_ETM_Q1_4726422"/>
      <w:bookmarkEnd w:id="1567"/>
      <w:r w:rsidRPr="00E43C89">
        <w:rPr>
          <w:rFonts w:hint="cs"/>
          <w:rtl/>
        </w:rPr>
        <w:t>א מרגש.</w:t>
      </w:r>
    </w:p>
    <w:p w:rsidR="00926250" w:rsidRPr="00E43C89" w:rsidRDefault="00926250" w:rsidP="00926250">
      <w:pPr>
        <w:rPr>
          <w:rtl/>
        </w:rPr>
      </w:pPr>
      <w:bookmarkStart w:id="1568" w:name="_ETM_Q1_4723973"/>
      <w:bookmarkStart w:id="1569" w:name="_ETM_Q1_4724096"/>
      <w:bookmarkEnd w:id="1568"/>
      <w:bookmarkEnd w:id="1569"/>
    </w:p>
    <w:p w:rsidR="00926250" w:rsidRPr="00E43C89" w:rsidRDefault="00926250" w:rsidP="00926250">
      <w:pPr>
        <w:pStyle w:val="af6"/>
        <w:keepNext/>
        <w:rPr>
          <w:rtl/>
        </w:rPr>
      </w:pPr>
      <w:bookmarkStart w:id="1570" w:name="ET_yor_4615_19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570"/>
    </w:p>
    <w:p w:rsidR="00926250" w:rsidRPr="00E43C89" w:rsidRDefault="00926250" w:rsidP="00926250">
      <w:pPr>
        <w:pStyle w:val="KeepWithNext"/>
        <w:rPr>
          <w:rtl/>
        </w:rPr>
      </w:pPr>
    </w:p>
    <w:p w:rsidR="00926250" w:rsidRPr="00E43C89" w:rsidRDefault="00926250" w:rsidP="00926250">
      <w:pPr>
        <w:rPr>
          <w:rtl/>
        </w:rPr>
      </w:pPr>
      <w:bookmarkStart w:id="1571" w:name="_ETM_Q1_4725029"/>
      <w:bookmarkEnd w:id="1571"/>
      <w:r w:rsidRPr="00E43C89">
        <w:rPr>
          <w:rFonts w:hint="cs"/>
          <w:rtl/>
        </w:rPr>
        <w:t>חן חן.</w:t>
      </w:r>
    </w:p>
    <w:p w:rsidR="00926250" w:rsidRPr="00E43C89" w:rsidRDefault="00926250" w:rsidP="00926250">
      <w:pPr>
        <w:rPr>
          <w:rtl/>
        </w:rPr>
      </w:pPr>
      <w:bookmarkStart w:id="1572" w:name="_ETM_Q1_4726934"/>
      <w:bookmarkStart w:id="1573" w:name="_ETM_Q1_4727043"/>
      <w:bookmarkStart w:id="1574" w:name="_ETM_Q1_4728518"/>
      <w:bookmarkEnd w:id="1572"/>
      <w:bookmarkEnd w:id="1573"/>
      <w:bookmarkEnd w:id="1574"/>
    </w:p>
    <w:p w:rsidR="00926250" w:rsidRPr="00E43C89" w:rsidRDefault="00926250" w:rsidP="00926250">
      <w:pPr>
        <w:pStyle w:val="af9"/>
        <w:keepNext/>
        <w:rPr>
          <w:rtl/>
        </w:rPr>
      </w:pPr>
      <w:bookmarkStart w:id="1575" w:name="ET_guest_עופר_נוימן_19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עופר נוימן: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575"/>
    </w:p>
    <w:p w:rsidR="00926250" w:rsidRPr="00E43C89" w:rsidRDefault="00926250" w:rsidP="00926250">
      <w:pPr>
        <w:pStyle w:val="KeepWithNext"/>
        <w:rPr>
          <w:rtl/>
        </w:rPr>
      </w:pPr>
    </w:p>
    <w:p w:rsidR="0078506A" w:rsidRPr="00E43C89" w:rsidRDefault="00926250" w:rsidP="00926250">
      <w:pPr>
        <w:rPr>
          <w:rtl/>
          <w:lang w:eastAsia="he-IL"/>
        </w:rPr>
      </w:pPr>
      <w:bookmarkStart w:id="1576" w:name="_ETM_Q1_4729170"/>
      <w:bookmarkStart w:id="1577" w:name="_ETM_Q1_4729239"/>
      <w:bookmarkEnd w:id="1576"/>
      <w:bookmarkEnd w:id="1577"/>
      <w:r w:rsidRPr="00E43C89">
        <w:rPr>
          <w:rFonts w:hint="cs"/>
          <w:rtl/>
        </w:rPr>
        <w:t xml:space="preserve">המציאות היא מציאות מאוד מאוד מאוד בעייתית, כשאנחנו </w:t>
      </w:r>
      <w:bookmarkStart w:id="1578" w:name="_ETM_Q1_4733905"/>
      <w:bookmarkEnd w:id="1578"/>
      <w:r w:rsidRPr="00E43C89">
        <w:rPr>
          <w:rFonts w:hint="cs"/>
          <w:rtl/>
        </w:rPr>
        <w:t xml:space="preserve">באים להתעסק בנוער שמטבעו הוא נוער </w:t>
      </w:r>
      <w:r w:rsidRPr="00E43C89">
        <w:rPr>
          <w:rFonts w:hint="cs"/>
          <w:rtl/>
          <w:lang w:eastAsia="he-IL"/>
        </w:rPr>
        <w:t xml:space="preserve">קצה, נוער שוליים, נוער </w:t>
      </w:r>
      <w:bookmarkStart w:id="1579" w:name="_ETM_Q1_4742553"/>
      <w:bookmarkEnd w:id="1579"/>
      <w:r w:rsidRPr="00E43C89">
        <w:rPr>
          <w:rFonts w:hint="cs"/>
          <w:rtl/>
          <w:lang w:eastAsia="he-IL"/>
        </w:rPr>
        <w:t xml:space="preserve">בסיכון, איך שתבחרו לקרוא לו. נוער להט"בי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כל </w:t>
      </w:r>
      <w:bookmarkStart w:id="1580" w:name="_ETM_Q1_4747638"/>
      <w:bookmarkEnd w:id="1580"/>
      <w:r w:rsidRPr="00E43C89">
        <w:rPr>
          <w:rFonts w:hint="cs"/>
          <w:rtl/>
          <w:lang w:eastAsia="he-IL"/>
        </w:rPr>
        <w:t>מחקר יוכיח שכל כולו לצערי עדיין הוא נוער בסיכון.</w:t>
      </w:r>
      <w:bookmarkStart w:id="1581" w:name="_ETM_Q1_4754216"/>
      <w:bookmarkEnd w:id="1581"/>
    </w:p>
    <w:p w:rsidR="00926250" w:rsidRPr="00E43C89" w:rsidRDefault="00926250" w:rsidP="00926250">
      <w:pPr>
        <w:rPr>
          <w:rtl/>
          <w:lang w:eastAsia="he-IL"/>
        </w:rPr>
      </w:pPr>
      <w:bookmarkStart w:id="1582" w:name="_ETM_Q1_4754330"/>
      <w:bookmarkEnd w:id="1582"/>
    </w:p>
    <w:p w:rsidR="00926250" w:rsidRPr="00E43C89" w:rsidRDefault="00926250" w:rsidP="00E70A27">
      <w:pPr>
        <w:rPr>
          <w:rtl/>
          <w:lang w:eastAsia="he-IL"/>
        </w:rPr>
      </w:pPr>
      <w:bookmarkStart w:id="1583" w:name="_ETM_Q1_4754392"/>
      <w:bookmarkStart w:id="1584" w:name="_ETM_Q1_4754496"/>
      <w:bookmarkEnd w:id="1583"/>
      <w:bookmarkEnd w:id="1584"/>
      <w:r w:rsidRPr="00E43C89">
        <w:rPr>
          <w:rFonts w:hint="cs"/>
          <w:rtl/>
          <w:lang w:eastAsia="he-IL"/>
        </w:rPr>
        <w:t>החצר האחורית של הקורונה חוטפת מכ</w:t>
      </w:r>
      <w:r w:rsidR="00E70A27" w:rsidRPr="00E43C89">
        <w:rPr>
          <w:rFonts w:hint="cs"/>
          <w:rtl/>
          <w:lang w:eastAsia="he-IL"/>
        </w:rPr>
        <w:t>ה</w:t>
      </w:r>
      <w:r w:rsidRPr="00E43C89">
        <w:rPr>
          <w:rFonts w:hint="cs"/>
          <w:rtl/>
          <w:lang w:eastAsia="he-IL"/>
        </w:rPr>
        <w:t xml:space="preserve"> איומ</w:t>
      </w:r>
      <w:r w:rsidR="00E70A27" w:rsidRPr="00E43C89">
        <w:rPr>
          <w:rFonts w:hint="cs"/>
          <w:rtl/>
          <w:lang w:eastAsia="he-IL"/>
        </w:rPr>
        <w:t>ה</w:t>
      </w:r>
      <w:r w:rsidRPr="00E43C89">
        <w:rPr>
          <w:rFonts w:hint="cs"/>
          <w:rtl/>
          <w:lang w:eastAsia="he-IL"/>
        </w:rPr>
        <w:t xml:space="preserve"> וקש</w:t>
      </w:r>
      <w:r w:rsidR="00E70A27" w:rsidRPr="00E43C89">
        <w:rPr>
          <w:rFonts w:hint="cs"/>
          <w:rtl/>
          <w:lang w:eastAsia="he-IL"/>
        </w:rPr>
        <w:t>ה</w:t>
      </w:r>
      <w:r w:rsidRPr="00E43C89">
        <w:rPr>
          <w:rFonts w:hint="cs"/>
          <w:rtl/>
          <w:lang w:eastAsia="he-IL"/>
        </w:rPr>
        <w:t xml:space="preserve"> עליה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איך </w:t>
      </w:r>
      <w:bookmarkStart w:id="1585" w:name="_ETM_Q1_4760930"/>
      <w:bookmarkEnd w:id="1585"/>
      <w:r w:rsidRPr="00E43C89">
        <w:rPr>
          <w:rFonts w:hint="cs"/>
          <w:rtl/>
          <w:lang w:eastAsia="he-IL"/>
        </w:rPr>
        <w:t xml:space="preserve">אוהבים היום להגיד? "אקספוננציאלית"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אקספוננציאלית</w:t>
      </w:r>
      <w:r w:rsidR="00E70A27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במקרה הלהט"בופוביה בתוך הבית</w:t>
      </w:r>
      <w:r w:rsidR="00E70A27" w:rsidRPr="00E43C89">
        <w:rPr>
          <w:rFonts w:hint="cs"/>
          <w:rtl/>
          <w:lang w:eastAsia="he-IL"/>
        </w:rPr>
        <w:t>:</w:t>
      </w:r>
      <w:r w:rsidRPr="00E43C89">
        <w:rPr>
          <w:rFonts w:hint="cs"/>
          <w:rtl/>
          <w:lang w:eastAsia="he-IL"/>
        </w:rPr>
        <w:t xml:space="preserve"> ההשפלות, המכות, איומים בהתאבדות. לצערי הרב אנחנו מטפלים </w:t>
      </w:r>
      <w:bookmarkStart w:id="1586" w:name="_ETM_Q1_4778132"/>
      <w:bookmarkEnd w:id="1586"/>
      <w:r w:rsidRPr="00E43C89">
        <w:rPr>
          <w:rFonts w:hint="cs"/>
          <w:rtl/>
          <w:lang w:eastAsia="he-IL"/>
        </w:rPr>
        <w:t xml:space="preserve">בחמישה מקרים של הגעה לאשפוז פסיכיאטרי בשבועיים האחרונים מהקבוצות החרדיות </w:t>
      </w:r>
      <w:bookmarkStart w:id="1587" w:name="_ETM_Q1_4787906"/>
      <w:bookmarkEnd w:id="1587"/>
      <w:r w:rsidRPr="00E43C89">
        <w:rPr>
          <w:rFonts w:hint="cs"/>
          <w:rtl/>
          <w:lang w:eastAsia="he-IL"/>
        </w:rPr>
        <w:t xml:space="preserve">והערביות שלנו. העולם הזה, לפעמים אפשר לטעות </w:t>
      </w:r>
      <w:r w:rsidR="00E70A27" w:rsidRPr="00E43C89">
        <w:rPr>
          <w:rFonts w:hint="cs"/>
          <w:rtl/>
          <w:lang w:eastAsia="he-IL"/>
        </w:rPr>
        <w:t>ש</w:t>
      </w:r>
      <w:r w:rsidRPr="00E43C89">
        <w:rPr>
          <w:rFonts w:hint="cs"/>
          <w:rtl/>
          <w:lang w:eastAsia="he-IL"/>
        </w:rPr>
        <w:t>כולנו נהנים מאימוני</w:t>
      </w:r>
      <w:r w:rsidR="00E70A27" w:rsidRPr="00E43C89">
        <w:rPr>
          <w:rFonts w:hint="cs"/>
          <w:rtl/>
          <w:lang w:eastAsia="he-IL"/>
        </w:rPr>
        <w:t xml:space="preserve"> זום</w:t>
      </w:r>
      <w:r w:rsidRPr="00E43C89">
        <w:rPr>
          <w:rFonts w:hint="cs"/>
          <w:rtl/>
          <w:lang w:eastAsia="he-IL"/>
        </w:rPr>
        <w:t xml:space="preserve"> </w:t>
      </w:r>
      <w:bookmarkStart w:id="1588" w:name="_ETM_Q1_4798533"/>
      <w:bookmarkEnd w:id="1588"/>
      <w:r w:rsidRPr="00E43C89">
        <w:rPr>
          <w:rFonts w:hint="cs"/>
          <w:rtl/>
          <w:lang w:eastAsia="he-IL"/>
        </w:rPr>
        <w:t xml:space="preserve">ומשיחות בזום לקראת הפסח, </w:t>
      </w:r>
      <w:r w:rsidR="00E70A27" w:rsidRPr="00E43C89">
        <w:rPr>
          <w:rFonts w:hint="cs"/>
          <w:rtl/>
          <w:lang w:eastAsia="he-IL"/>
        </w:rPr>
        <w:t xml:space="preserve">אבל </w:t>
      </w:r>
      <w:r w:rsidRPr="00E43C89">
        <w:rPr>
          <w:rFonts w:hint="cs"/>
          <w:rtl/>
          <w:lang w:eastAsia="he-IL"/>
        </w:rPr>
        <w:t xml:space="preserve">יש נוער שיושב בבית, חוטף מכות, </w:t>
      </w:r>
      <w:bookmarkStart w:id="1589" w:name="_ETM_Q1_4806907"/>
      <w:bookmarkEnd w:id="1589"/>
      <w:r w:rsidRPr="00E43C89">
        <w:rPr>
          <w:rFonts w:hint="cs"/>
          <w:rtl/>
          <w:lang w:eastAsia="he-IL"/>
        </w:rPr>
        <w:t xml:space="preserve">חוטף השפלות, סגור בחדר, לא יכול להשתתף. מבחינתי זו משימה </w:t>
      </w:r>
      <w:bookmarkStart w:id="1590" w:name="_ETM_Q1_4813947"/>
      <w:bookmarkEnd w:id="1590"/>
      <w:r w:rsidRPr="00E43C89">
        <w:rPr>
          <w:rFonts w:hint="cs"/>
          <w:rtl/>
          <w:lang w:eastAsia="he-IL"/>
        </w:rPr>
        <w:t xml:space="preserve">דרמטית מאוד בשבועות האחרונים. העברנו את כל מערך הפעילות שלנו </w:t>
      </w:r>
      <w:bookmarkStart w:id="1591" w:name="_ETM_Q1_4822716"/>
      <w:bookmarkEnd w:id="1591"/>
      <w:r w:rsidRPr="00E43C89">
        <w:rPr>
          <w:rFonts w:hint="cs"/>
          <w:rtl/>
          <w:lang w:eastAsia="he-IL"/>
        </w:rPr>
        <w:t>לזום ומשתתפים בו ב</w:t>
      </w:r>
      <w:r w:rsidR="00E70A27" w:rsidRPr="00E43C89">
        <w:rPr>
          <w:rFonts w:hint="cs"/>
          <w:rtl/>
          <w:lang w:eastAsia="he-IL"/>
        </w:rPr>
        <w:t xml:space="preserve">סביבות </w:t>
      </w:r>
      <w:r w:rsidRPr="00E43C89">
        <w:rPr>
          <w:rFonts w:hint="cs"/>
          <w:rtl/>
          <w:lang w:eastAsia="he-IL"/>
        </w:rPr>
        <w:t xml:space="preserve">1,500 ילדים בשבוע, אבל אנחנו יודעים </w:t>
      </w:r>
      <w:bookmarkStart w:id="1592" w:name="_ETM_Q1_4832851"/>
      <w:bookmarkEnd w:id="1592"/>
      <w:r w:rsidRPr="00E43C89">
        <w:rPr>
          <w:rFonts w:hint="cs"/>
          <w:rtl/>
          <w:lang w:eastAsia="he-IL"/>
        </w:rPr>
        <w:t xml:space="preserve">משיחות של המדריכים שלנו, בעיקר באוכלוסיות הערביות, החרדיות והדתיות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</w:t>
      </w:r>
      <w:bookmarkStart w:id="1593" w:name="_ETM_Q1_4839567"/>
      <w:bookmarkEnd w:id="1593"/>
      <w:r w:rsidRPr="00E43C89">
        <w:rPr>
          <w:rFonts w:hint="cs"/>
          <w:rtl/>
          <w:lang w:eastAsia="he-IL"/>
        </w:rPr>
        <w:t xml:space="preserve">אנחנו שומעים מצוקה נוראית של מי שהבית עבורו הוא פשוט </w:t>
      </w:r>
      <w:bookmarkStart w:id="1594" w:name="_ETM_Q1_4845343"/>
      <w:bookmarkEnd w:id="1594"/>
      <w:r w:rsidRPr="00E43C89">
        <w:rPr>
          <w:rFonts w:hint="cs"/>
          <w:rtl/>
          <w:lang w:eastAsia="he-IL"/>
        </w:rPr>
        <w:t xml:space="preserve">בית כלא. </w:t>
      </w:r>
    </w:p>
    <w:p w:rsidR="00926250" w:rsidRPr="00E43C89" w:rsidRDefault="00926250" w:rsidP="00926250">
      <w:pPr>
        <w:rPr>
          <w:rtl/>
          <w:lang w:eastAsia="he-IL"/>
        </w:rPr>
      </w:pPr>
      <w:bookmarkStart w:id="1595" w:name="_ETM_Q1_4849246"/>
      <w:bookmarkStart w:id="1596" w:name="_ETM_Q1_4849345"/>
      <w:bookmarkEnd w:id="1595"/>
      <w:bookmarkEnd w:id="1596"/>
    </w:p>
    <w:p w:rsidR="00926250" w:rsidRPr="00E43C89" w:rsidRDefault="00926250" w:rsidP="00926250">
      <w:pPr>
        <w:rPr>
          <w:rtl/>
          <w:lang w:eastAsia="he-IL"/>
        </w:rPr>
      </w:pPr>
      <w:bookmarkStart w:id="1597" w:name="_ETM_Q1_4849438"/>
      <w:bookmarkStart w:id="1598" w:name="_ETM_Q1_4849533"/>
      <w:bookmarkEnd w:id="1597"/>
      <w:bookmarkEnd w:id="1598"/>
      <w:r w:rsidRPr="00E43C89">
        <w:rPr>
          <w:rFonts w:hint="cs"/>
          <w:rtl/>
          <w:lang w:eastAsia="he-IL"/>
        </w:rPr>
        <w:t xml:space="preserve">יש איזה פער מוזר. משרד החינוך עושה לתחושתי </w:t>
      </w:r>
      <w:bookmarkStart w:id="1599" w:name="_ETM_Q1_4857078"/>
      <w:bookmarkEnd w:id="1599"/>
      <w:r w:rsidRPr="00E43C89">
        <w:rPr>
          <w:rFonts w:hint="cs"/>
          <w:rtl/>
          <w:lang w:eastAsia="he-IL"/>
        </w:rPr>
        <w:t xml:space="preserve">לילות כימים כדי להתייצב ולהתגייס לסיטואציה, ראיתי שחגי גרוס פה, </w:t>
      </w:r>
      <w:bookmarkStart w:id="1600" w:name="_ETM_Q1_4863652"/>
      <w:bookmarkEnd w:id="1600"/>
      <w:r w:rsidRPr="00E43C89">
        <w:rPr>
          <w:rFonts w:hint="cs"/>
          <w:rtl/>
          <w:lang w:eastAsia="he-IL"/>
        </w:rPr>
        <w:t xml:space="preserve">אני לא יודע אם הוא מאזין, </w:t>
      </w:r>
      <w:bookmarkStart w:id="1601" w:name="_ETM_Q1_4863930"/>
      <w:bookmarkEnd w:id="1601"/>
      <w:r w:rsidRPr="00E43C89">
        <w:rPr>
          <w:rFonts w:hint="cs"/>
          <w:rtl/>
          <w:lang w:eastAsia="he-IL"/>
        </w:rPr>
        <w:t>אבל אני חושב - -</w:t>
      </w:r>
    </w:p>
    <w:p w:rsidR="00883314" w:rsidRPr="00E43C89" w:rsidRDefault="00883314" w:rsidP="0078506A">
      <w:pPr>
        <w:rPr>
          <w:rtl/>
          <w:lang w:eastAsia="he-IL"/>
        </w:rPr>
      </w:pPr>
    </w:p>
    <w:p w:rsidR="00883314" w:rsidRPr="00E43C89" w:rsidRDefault="00883314" w:rsidP="00883314">
      <w:pPr>
        <w:pStyle w:val="af6"/>
        <w:keepNext/>
        <w:rPr>
          <w:rtl/>
        </w:rPr>
      </w:pPr>
      <w:bookmarkStart w:id="1602" w:name="ET_yor_4615_72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602"/>
    </w:p>
    <w:p w:rsidR="00883314" w:rsidRPr="00E43C89" w:rsidRDefault="00883314" w:rsidP="00883314">
      <w:pPr>
        <w:pStyle w:val="KeepWithNext"/>
        <w:rPr>
          <w:rtl/>
          <w:lang w:eastAsia="he-IL"/>
        </w:rPr>
      </w:pPr>
    </w:p>
    <w:p w:rsidR="00883314" w:rsidRPr="00E43C89" w:rsidRDefault="00926250" w:rsidP="0088331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הוא מאזין.</w:t>
      </w:r>
    </w:p>
    <w:p w:rsidR="00926250" w:rsidRPr="00E43C89" w:rsidRDefault="00926250" w:rsidP="00883314">
      <w:pPr>
        <w:rPr>
          <w:rtl/>
          <w:lang w:eastAsia="he-IL"/>
        </w:rPr>
      </w:pPr>
      <w:bookmarkStart w:id="1603" w:name="_ETM_Q1_4865015"/>
      <w:bookmarkStart w:id="1604" w:name="_ETM_Q1_4865126"/>
      <w:bookmarkStart w:id="1605" w:name="_ETM_Q1_4866159"/>
      <w:bookmarkEnd w:id="1603"/>
      <w:bookmarkEnd w:id="1604"/>
      <w:bookmarkEnd w:id="1605"/>
    </w:p>
    <w:p w:rsidR="00926250" w:rsidRPr="00E43C89" w:rsidRDefault="00926250" w:rsidP="00926250">
      <w:pPr>
        <w:pStyle w:val="af9"/>
        <w:keepNext/>
        <w:rPr>
          <w:rtl/>
          <w:lang w:eastAsia="he-IL"/>
        </w:rPr>
      </w:pPr>
      <w:bookmarkStart w:id="1606" w:name="ET_guest_עופר_נוימן_195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עופר נוימן: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</w:t>
      </w:r>
      <w:bookmarkEnd w:id="1606"/>
    </w:p>
    <w:p w:rsidR="00926250" w:rsidRPr="00E43C89" w:rsidRDefault="00926250" w:rsidP="00926250">
      <w:pPr>
        <w:pStyle w:val="KeepWithNext"/>
        <w:rPr>
          <w:rtl/>
          <w:lang w:eastAsia="he-IL"/>
        </w:rPr>
      </w:pPr>
    </w:p>
    <w:p w:rsidR="00883314" w:rsidRPr="00E43C89" w:rsidRDefault="00926250" w:rsidP="00926250">
      <w:pPr>
        <w:rPr>
          <w:rtl/>
          <w:lang w:eastAsia="he-IL"/>
        </w:rPr>
      </w:pPr>
      <w:bookmarkStart w:id="1607" w:name="_ETM_Q1_4866833"/>
      <w:bookmarkStart w:id="1608" w:name="_ETM_Q1_4866898"/>
      <w:bookmarkEnd w:id="1607"/>
      <w:bookmarkEnd w:id="1608"/>
      <w:r w:rsidRPr="00E43C89">
        <w:rPr>
          <w:rFonts w:hint="cs"/>
          <w:rtl/>
          <w:lang w:eastAsia="he-IL"/>
        </w:rPr>
        <w:t>- -</w:t>
      </w:r>
      <w:r w:rsidRPr="00E43C89">
        <w:rPr>
          <w:rtl/>
          <w:lang w:eastAsia="he-IL"/>
        </w:rPr>
        <w:t xml:space="preserve"> </w:t>
      </w:r>
      <w:r w:rsidRPr="00E43C89">
        <w:rPr>
          <w:rFonts w:hint="cs"/>
          <w:rtl/>
          <w:lang w:eastAsia="he-IL"/>
        </w:rPr>
        <w:t xml:space="preserve">שמה שקורה מבחינת משרד החינוך והיכולת לעמוד, </w:t>
      </w:r>
      <w:bookmarkStart w:id="1609" w:name="_ETM_Q1_4873153"/>
      <w:bookmarkEnd w:id="1609"/>
      <w:r w:rsidRPr="00E43C89">
        <w:rPr>
          <w:rFonts w:hint="cs"/>
          <w:rtl/>
          <w:lang w:eastAsia="he-IL"/>
        </w:rPr>
        <w:t>לפחות בתחושה שלי, לצד הארגונים בשלב הזה זה</w:t>
      </w:r>
      <w:bookmarkStart w:id="1610" w:name="_ETM_Q1_4877160"/>
      <w:bookmarkEnd w:id="1610"/>
      <w:r w:rsidRPr="00E43C89">
        <w:rPr>
          <w:rFonts w:hint="cs"/>
          <w:rtl/>
          <w:lang w:eastAsia="he-IL"/>
        </w:rPr>
        <w:t xml:space="preserve"> דבר חשוב ונכון.</w:t>
      </w:r>
    </w:p>
    <w:p w:rsidR="00926250" w:rsidRPr="00E43C89" w:rsidRDefault="00926250" w:rsidP="00926250">
      <w:pPr>
        <w:rPr>
          <w:rtl/>
          <w:lang w:eastAsia="he-IL"/>
        </w:rPr>
      </w:pPr>
      <w:bookmarkStart w:id="1611" w:name="_ETM_Q1_4877849"/>
      <w:bookmarkStart w:id="1612" w:name="_ETM_Q1_4877953"/>
      <w:bookmarkEnd w:id="1611"/>
      <w:bookmarkEnd w:id="1612"/>
    </w:p>
    <w:p w:rsidR="00926250" w:rsidRPr="00E43C89" w:rsidRDefault="00926250" w:rsidP="00E70A27">
      <w:pPr>
        <w:rPr>
          <w:rtl/>
          <w:lang w:eastAsia="he-IL"/>
        </w:rPr>
      </w:pPr>
      <w:bookmarkStart w:id="1613" w:name="_ETM_Q1_4878041"/>
      <w:bookmarkStart w:id="1614" w:name="_ETM_Q1_4878120"/>
      <w:bookmarkEnd w:id="1613"/>
      <w:bookmarkEnd w:id="1614"/>
      <w:r w:rsidRPr="00E43C89">
        <w:rPr>
          <w:rFonts w:hint="cs"/>
          <w:rtl/>
          <w:lang w:eastAsia="he-IL"/>
        </w:rPr>
        <w:t xml:space="preserve">בתוך כל זה קיבלנו בשורה מאוד מאוד מאוד </w:t>
      </w:r>
      <w:bookmarkStart w:id="1615" w:name="_ETM_Q1_4882117"/>
      <w:bookmarkEnd w:id="1615"/>
      <w:r w:rsidRPr="00E43C89">
        <w:rPr>
          <w:rFonts w:hint="cs"/>
          <w:rtl/>
          <w:lang w:eastAsia="he-IL"/>
        </w:rPr>
        <w:t xml:space="preserve">לא מוצלחת ממשרד הרווחה, שהודיע לנו שהוא יקצץ, לפחות בחודש </w:t>
      </w:r>
      <w:bookmarkStart w:id="1616" w:name="_ETM_Q1_4888465"/>
      <w:bookmarkEnd w:id="1616"/>
      <w:r w:rsidRPr="00E43C89">
        <w:rPr>
          <w:rFonts w:hint="cs"/>
          <w:rtl/>
          <w:lang w:eastAsia="he-IL"/>
        </w:rPr>
        <w:t xml:space="preserve">אפריל, אם לא קדימה, באופן משמעותי את כל ההתקשרויות שהוא </w:t>
      </w:r>
      <w:bookmarkStart w:id="1617" w:name="_ETM_Q1_4892596"/>
      <w:bookmarkEnd w:id="1617"/>
      <w:r w:rsidRPr="00E43C89">
        <w:rPr>
          <w:rFonts w:hint="cs"/>
          <w:rtl/>
          <w:lang w:eastAsia="he-IL"/>
        </w:rPr>
        <w:t xml:space="preserve">עשה, שהן התקשרויות חוזיות מאוד מאוד רציניות, ואנחנו מתכוונים לעשות </w:t>
      </w:r>
      <w:bookmarkStart w:id="1618" w:name="_ETM_Q1_4898501"/>
      <w:bookmarkEnd w:id="1618"/>
      <w:r w:rsidRPr="00E43C89">
        <w:rPr>
          <w:rFonts w:hint="cs"/>
          <w:rtl/>
          <w:lang w:eastAsia="he-IL"/>
        </w:rPr>
        <w:t xml:space="preserve">כל מה שניתן, כדי שהרבה כסף עבורנו, ובואו נגיד את </w:t>
      </w:r>
      <w:bookmarkStart w:id="1619" w:name="_ETM_Q1_4903979"/>
      <w:bookmarkEnd w:id="1619"/>
      <w:r w:rsidRPr="00E43C89">
        <w:rPr>
          <w:rFonts w:hint="cs"/>
          <w:rtl/>
          <w:lang w:eastAsia="he-IL"/>
        </w:rPr>
        <w:t xml:space="preserve">האמת, מעט כסף עבור המדינה, לא ילך דווקא מהראש ומהלב </w:t>
      </w:r>
      <w:bookmarkStart w:id="1620" w:name="_ETM_Q1_4910266"/>
      <w:bookmarkEnd w:id="1620"/>
      <w:r w:rsidRPr="00E43C89">
        <w:rPr>
          <w:rFonts w:hint="cs"/>
          <w:rtl/>
          <w:lang w:eastAsia="he-IL"/>
        </w:rPr>
        <w:t>של נוער שחווה עכשיו חוויה מאוד טראומתית בשבועות האחרונים.</w:t>
      </w:r>
    </w:p>
    <w:p w:rsidR="00883314" w:rsidRPr="00E43C89" w:rsidRDefault="00883314" w:rsidP="00883314">
      <w:pPr>
        <w:rPr>
          <w:rtl/>
          <w:lang w:eastAsia="he-IL"/>
        </w:rPr>
      </w:pPr>
    </w:p>
    <w:p w:rsidR="00883314" w:rsidRPr="00E43C89" w:rsidRDefault="00883314" w:rsidP="00883314">
      <w:pPr>
        <w:pStyle w:val="af6"/>
        <w:keepNext/>
        <w:rPr>
          <w:rtl/>
        </w:rPr>
      </w:pPr>
      <w:bookmarkStart w:id="1621" w:name="ET_yor_4615_7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621"/>
    </w:p>
    <w:p w:rsidR="00883314" w:rsidRPr="00E43C89" w:rsidRDefault="00883314" w:rsidP="00883314">
      <w:pPr>
        <w:pStyle w:val="KeepWithNext"/>
        <w:rPr>
          <w:rtl/>
          <w:lang w:eastAsia="he-IL"/>
        </w:rPr>
      </w:pPr>
    </w:p>
    <w:p w:rsidR="00883314" w:rsidRPr="00E43C89" w:rsidRDefault="00793F16" w:rsidP="0088331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מי הגורם </w:t>
      </w:r>
      <w:bookmarkStart w:id="1622" w:name="_ETM_Q1_4914932"/>
      <w:bookmarkEnd w:id="1622"/>
      <w:r w:rsidRPr="00E43C89">
        <w:rPr>
          <w:rFonts w:hint="cs"/>
          <w:rtl/>
          <w:lang w:eastAsia="he-IL"/>
        </w:rPr>
        <w:t>שאמרת שהודיע לכם על קיצוץ?</w:t>
      </w:r>
      <w:bookmarkStart w:id="1623" w:name="_ETM_Q1_4916997"/>
      <w:bookmarkEnd w:id="1623"/>
    </w:p>
    <w:p w:rsidR="00793F16" w:rsidRPr="00E43C89" w:rsidRDefault="00793F16" w:rsidP="00883314">
      <w:pPr>
        <w:rPr>
          <w:rtl/>
          <w:lang w:eastAsia="he-IL"/>
        </w:rPr>
      </w:pPr>
      <w:bookmarkStart w:id="1624" w:name="_ETM_Q1_4917103"/>
      <w:bookmarkStart w:id="1625" w:name="_ETM_Q1_4918174"/>
      <w:bookmarkEnd w:id="1624"/>
      <w:bookmarkEnd w:id="1625"/>
    </w:p>
    <w:p w:rsidR="00793F16" w:rsidRPr="00E43C89" w:rsidRDefault="00793F16" w:rsidP="00793F16">
      <w:pPr>
        <w:pStyle w:val="af9"/>
        <w:keepNext/>
        <w:rPr>
          <w:rtl/>
          <w:lang w:eastAsia="he-IL"/>
        </w:rPr>
      </w:pPr>
      <w:bookmarkStart w:id="1626" w:name="ET_guest_עופר_נוימן_19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עופר נוימן: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</w:t>
      </w:r>
      <w:bookmarkEnd w:id="1626"/>
    </w:p>
    <w:p w:rsidR="00793F16" w:rsidRPr="00E43C89" w:rsidRDefault="00793F16" w:rsidP="00793F16">
      <w:pPr>
        <w:pStyle w:val="KeepWithNext"/>
        <w:rPr>
          <w:rtl/>
          <w:lang w:eastAsia="he-IL"/>
        </w:rPr>
      </w:pPr>
    </w:p>
    <w:p w:rsidR="00793F16" w:rsidRPr="00E43C89" w:rsidRDefault="00793F16" w:rsidP="00793F16">
      <w:pPr>
        <w:rPr>
          <w:rtl/>
          <w:lang w:eastAsia="he-IL"/>
        </w:rPr>
      </w:pPr>
      <w:bookmarkStart w:id="1627" w:name="_ETM_Q1_4918906"/>
      <w:bookmarkStart w:id="1628" w:name="_ETM_Q1_4918975"/>
      <w:bookmarkEnd w:id="1627"/>
      <w:bookmarkEnd w:id="1628"/>
      <w:r w:rsidRPr="00E43C89">
        <w:rPr>
          <w:rFonts w:hint="cs"/>
          <w:rtl/>
          <w:lang w:eastAsia="he-IL"/>
        </w:rPr>
        <w:t xml:space="preserve">לא רק לנו. לכל העמותות שעובדות </w:t>
      </w:r>
      <w:bookmarkStart w:id="1629" w:name="_ETM_Q1_4921419"/>
      <w:bookmarkEnd w:id="1629"/>
      <w:r w:rsidRPr="00E43C89">
        <w:rPr>
          <w:rFonts w:hint="cs"/>
          <w:rtl/>
          <w:lang w:eastAsia="he-IL"/>
        </w:rPr>
        <w:t xml:space="preserve">עם משרד הרווחה. שני חוזרי מנכ"ל ומכתבי רמ"ט, שמודיעים על </w:t>
      </w:r>
      <w:bookmarkStart w:id="1630" w:name="_ETM_Q1_4927588"/>
      <w:bookmarkEnd w:id="1630"/>
      <w:r w:rsidRPr="00E43C89">
        <w:rPr>
          <w:rFonts w:hint="cs"/>
          <w:rtl/>
          <w:lang w:eastAsia="he-IL"/>
        </w:rPr>
        <w:t xml:space="preserve">קיצוצים משמעותיים מאוד בחודש אפריל. אני מקווה שתהיה התעשתות, כי </w:t>
      </w:r>
      <w:bookmarkStart w:id="1631" w:name="_ETM_Q1_4934394"/>
      <w:bookmarkEnd w:id="1631"/>
      <w:r w:rsidRPr="00E43C89">
        <w:rPr>
          <w:rFonts w:hint="cs"/>
          <w:rtl/>
          <w:lang w:eastAsia="he-IL"/>
        </w:rPr>
        <w:t xml:space="preserve">על מארס הייתה התעשתות. הודיע לנו במארס על קיצוץ, התעשתו </w:t>
      </w:r>
      <w:bookmarkStart w:id="1632" w:name="_ETM_Q1_4939098"/>
      <w:bookmarkEnd w:id="1632"/>
      <w:r w:rsidRPr="00E43C89">
        <w:rPr>
          <w:rFonts w:hint="cs"/>
          <w:rtl/>
          <w:lang w:eastAsia="he-IL"/>
        </w:rPr>
        <w:t xml:space="preserve">ואמרו: הבנו, אתם עושים את כל מה שאתם צריכים, גם </w:t>
      </w:r>
      <w:bookmarkStart w:id="1633" w:name="_ETM_Q1_4942306"/>
      <w:bookmarkEnd w:id="1633"/>
      <w:r w:rsidRPr="00E43C89">
        <w:rPr>
          <w:rFonts w:hint="cs"/>
          <w:rtl/>
          <w:lang w:eastAsia="he-IL"/>
        </w:rPr>
        <w:t xml:space="preserve">עכשיו בתוך החוזים, אנחנו מאוד מקווים שגם באפריל תהיה הבנה </w:t>
      </w:r>
      <w:bookmarkStart w:id="1634" w:name="_ETM_Q1_4946176"/>
      <w:bookmarkEnd w:id="1634"/>
      <w:r w:rsidRPr="00E43C89">
        <w:rPr>
          <w:rFonts w:hint="cs"/>
          <w:rtl/>
          <w:lang w:eastAsia="he-IL"/>
        </w:rPr>
        <w:t>מחודשת של המציאות. תודה.</w:t>
      </w:r>
    </w:p>
    <w:p w:rsidR="00793F16" w:rsidRPr="00E43C89" w:rsidRDefault="00793F16" w:rsidP="00793F16">
      <w:pPr>
        <w:rPr>
          <w:rtl/>
          <w:lang w:eastAsia="he-IL"/>
        </w:rPr>
      </w:pPr>
      <w:bookmarkStart w:id="1635" w:name="_ETM_Q1_4949320"/>
      <w:bookmarkStart w:id="1636" w:name="_ETM_Q1_4949434"/>
      <w:bookmarkEnd w:id="1635"/>
      <w:bookmarkEnd w:id="1636"/>
    </w:p>
    <w:p w:rsidR="00793F16" w:rsidRPr="00E43C89" w:rsidRDefault="00793F16" w:rsidP="00793F16">
      <w:pPr>
        <w:pStyle w:val="af6"/>
        <w:keepNext/>
        <w:rPr>
          <w:rtl/>
        </w:rPr>
      </w:pPr>
      <w:bookmarkStart w:id="1637" w:name="ET_yor_4615_19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637"/>
    </w:p>
    <w:p w:rsidR="00793F16" w:rsidRPr="00E43C89" w:rsidRDefault="00793F16" w:rsidP="00793F16">
      <w:pPr>
        <w:pStyle w:val="KeepWithNext"/>
        <w:rPr>
          <w:rtl/>
        </w:rPr>
      </w:pPr>
    </w:p>
    <w:p w:rsidR="00793F16" w:rsidRPr="00E43C89" w:rsidRDefault="00793F16" w:rsidP="00793F16">
      <w:pPr>
        <w:rPr>
          <w:rtl/>
        </w:rPr>
      </w:pPr>
      <w:bookmarkStart w:id="1638" w:name="_ETM_Q1_4950486"/>
      <w:bookmarkEnd w:id="1638"/>
      <w:r w:rsidRPr="00E43C89">
        <w:rPr>
          <w:rFonts w:hint="cs"/>
          <w:rtl/>
        </w:rPr>
        <w:t xml:space="preserve">תודה לעופר נוימן, מנכ"ל איגי, תמשיכו לעשות עבודה טובה. נשמע את משרד העבודה והרווחה לפני שמפצלים אותו </w:t>
      </w:r>
      <w:bookmarkStart w:id="1639" w:name="_ETM_Q1_4963438"/>
      <w:bookmarkEnd w:id="1639"/>
      <w:r w:rsidRPr="00E43C89">
        <w:rPr>
          <w:rFonts w:hint="cs"/>
          <w:rtl/>
        </w:rPr>
        <w:t>לשני משרדים, הבנתי לפי המשא-ומתן.</w:t>
      </w:r>
    </w:p>
    <w:p w:rsidR="00793F16" w:rsidRPr="00E43C89" w:rsidRDefault="00793F16" w:rsidP="00793F16">
      <w:pPr>
        <w:rPr>
          <w:rtl/>
        </w:rPr>
      </w:pPr>
      <w:bookmarkStart w:id="1640" w:name="_ETM_Q1_4967850"/>
      <w:bookmarkStart w:id="1641" w:name="_ETM_Q1_4967973"/>
      <w:bookmarkStart w:id="1642" w:name="_ETM_Q1_4966442"/>
      <w:bookmarkEnd w:id="1640"/>
      <w:bookmarkEnd w:id="1641"/>
      <w:bookmarkEnd w:id="1642"/>
    </w:p>
    <w:p w:rsidR="00793F16" w:rsidRPr="00E43C89" w:rsidRDefault="00793F16" w:rsidP="00793F16">
      <w:pPr>
        <w:pStyle w:val="a4"/>
        <w:keepNext/>
        <w:rPr>
          <w:rtl/>
        </w:rPr>
      </w:pPr>
      <w:bookmarkStart w:id="1643" w:name="ET_speaker_5943_198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אורלי פרומן (יש עתיד-תל"ם):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1643"/>
    </w:p>
    <w:p w:rsidR="00793F16" w:rsidRPr="00E43C89" w:rsidRDefault="00793F16" w:rsidP="00793F16">
      <w:pPr>
        <w:pStyle w:val="KeepWithNext"/>
        <w:rPr>
          <w:rtl/>
        </w:rPr>
      </w:pPr>
    </w:p>
    <w:p w:rsidR="00793F16" w:rsidRPr="00E43C89" w:rsidRDefault="00793F16" w:rsidP="00793F16">
      <w:pPr>
        <w:rPr>
          <w:rtl/>
        </w:rPr>
      </w:pPr>
      <w:bookmarkStart w:id="1644" w:name="_ETM_Q1_4967137"/>
      <w:bookmarkStart w:id="1645" w:name="_ETM_Q1_4967210"/>
      <w:bookmarkEnd w:id="1644"/>
      <w:bookmarkEnd w:id="1645"/>
      <w:r w:rsidRPr="00E43C89">
        <w:rPr>
          <w:rFonts w:hint="cs"/>
          <w:rtl/>
        </w:rPr>
        <w:t>ניצן, אני מחכה.</w:t>
      </w:r>
    </w:p>
    <w:p w:rsidR="00793F16" w:rsidRPr="00E43C89" w:rsidRDefault="00793F16" w:rsidP="00793F16">
      <w:pPr>
        <w:rPr>
          <w:rtl/>
        </w:rPr>
      </w:pPr>
      <w:bookmarkStart w:id="1646" w:name="_ETM_Q1_4967535"/>
      <w:bookmarkStart w:id="1647" w:name="_ETM_Q1_4967665"/>
      <w:bookmarkEnd w:id="1646"/>
      <w:bookmarkEnd w:id="1647"/>
    </w:p>
    <w:p w:rsidR="00793F16" w:rsidRPr="00E43C89" w:rsidRDefault="00793F16" w:rsidP="00793F16">
      <w:pPr>
        <w:pStyle w:val="af6"/>
        <w:keepNext/>
        <w:rPr>
          <w:rtl/>
        </w:rPr>
      </w:pPr>
      <w:bookmarkStart w:id="1648" w:name="ET_yor_4615_199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648"/>
    </w:p>
    <w:p w:rsidR="00793F16" w:rsidRPr="00E43C89" w:rsidRDefault="00793F16" w:rsidP="00793F16">
      <w:pPr>
        <w:pStyle w:val="KeepWithNext"/>
        <w:rPr>
          <w:rtl/>
        </w:rPr>
      </w:pPr>
    </w:p>
    <w:p w:rsidR="00793F16" w:rsidRPr="00E43C89" w:rsidRDefault="00793F16" w:rsidP="00793F16">
      <w:pPr>
        <w:rPr>
          <w:rtl/>
        </w:rPr>
      </w:pPr>
      <w:bookmarkStart w:id="1649" w:name="_ETM_Q1_4968444"/>
      <w:bookmarkEnd w:id="1649"/>
      <w:r w:rsidRPr="00E43C89">
        <w:rPr>
          <w:rFonts w:hint="cs"/>
          <w:rtl/>
        </w:rPr>
        <w:t xml:space="preserve">אורלי פרומן, </w:t>
      </w:r>
      <w:bookmarkStart w:id="1650" w:name="_ETM_Q1_4969877"/>
      <w:bookmarkEnd w:id="1650"/>
      <w:r w:rsidRPr="00E43C89">
        <w:rPr>
          <w:rFonts w:hint="cs"/>
          <w:rtl/>
        </w:rPr>
        <w:t>בבקשה. ואז נעבור למשרד העבודה והרווחה.</w:t>
      </w:r>
      <w:r w:rsidRPr="00E43C89">
        <w:rPr>
          <w:rtl/>
        </w:rPr>
        <w:t xml:space="preserve">    </w:t>
      </w:r>
    </w:p>
    <w:p w:rsidR="00793F16" w:rsidRPr="00E43C89" w:rsidRDefault="00793F16" w:rsidP="00793F16">
      <w:pPr>
        <w:rPr>
          <w:rtl/>
        </w:rPr>
      </w:pPr>
      <w:bookmarkStart w:id="1651" w:name="_ETM_Q1_4966953"/>
      <w:bookmarkStart w:id="1652" w:name="_ETM_Q1_4967090"/>
      <w:bookmarkStart w:id="1653" w:name="_ETM_Q1_4953536"/>
      <w:bookmarkStart w:id="1654" w:name="_ETM_Q1_4953648"/>
      <w:bookmarkEnd w:id="1651"/>
      <w:bookmarkEnd w:id="1652"/>
      <w:bookmarkEnd w:id="1653"/>
      <w:bookmarkEnd w:id="1654"/>
      <w:r w:rsidRPr="00E43C89">
        <w:rPr>
          <w:rtl/>
        </w:rPr>
        <w:t xml:space="preserve">  </w:t>
      </w:r>
    </w:p>
    <w:p w:rsidR="00883314" w:rsidRPr="00E43C89" w:rsidRDefault="00883314" w:rsidP="00883314">
      <w:pPr>
        <w:pStyle w:val="a4"/>
        <w:keepNext/>
        <w:rPr>
          <w:rtl/>
        </w:rPr>
      </w:pPr>
      <w:bookmarkStart w:id="1655" w:name="ET_speaker_5943_74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אורלי פרומן (יש עתיד-תל"ם):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1655"/>
    </w:p>
    <w:p w:rsidR="00883314" w:rsidRPr="00E43C89" w:rsidRDefault="00883314" w:rsidP="00883314">
      <w:pPr>
        <w:pStyle w:val="KeepWithNext"/>
        <w:rPr>
          <w:rtl/>
          <w:lang w:eastAsia="he-IL"/>
        </w:rPr>
      </w:pPr>
    </w:p>
    <w:p w:rsidR="00883314" w:rsidRPr="00E43C89" w:rsidRDefault="00883314" w:rsidP="002975A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כמו שאנחנו שומעים</w:t>
      </w:r>
      <w:r w:rsidR="00793F16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חשוב שכל הגורמים שאתנו, גורמי הממשלה</w:t>
      </w:r>
      <w:r w:rsidR="00793F16" w:rsidRPr="00E43C89">
        <w:rPr>
          <w:rFonts w:hint="cs"/>
          <w:rtl/>
          <w:lang w:eastAsia="he-IL"/>
        </w:rPr>
        <w:t xml:space="preserve">, </w:t>
      </w:r>
      <w:r w:rsidR="002975A4" w:rsidRPr="00E43C89">
        <w:rPr>
          <w:rFonts w:hint="cs"/>
          <w:rtl/>
          <w:lang w:eastAsia="he-IL"/>
        </w:rPr>
        <w:t>יבינו</w:t>
      </w:r>
      <w:r w:rsidR="00793F16" w:rsidRPr="00E43C89">
        <w:rPr>
          <w:rFonts w:hint="cs"/>
          <w:rtl/>
          <w:lang w:eastAsia="he-IL"/>
        </w:rPr>
        <w:t xml:space="preserve"> שהפעילויות שאנחנו מדברים עליהן</w:t>
      </w:r>
      <w:r w:rsidR="00494631" w:rsidRPr="00E43C89">
        <w:rPr>
          <w:rFonts w:hint="cs"/>
          <w:rtl/>
          <w:lang w:eastAsia="he-IL"/>
        </w:rPr>
        <w:t>, מה שנקרא "החינוך הבלתי פורמלי", שה</w:t>
      </w:r>
      <w:r w:rsidR="002975A4" w:rsidRPr="00E43C89">
        <w:rPr>
          <w:rFonts w:hint="cs"/>
          <w:rtl/>
          <w:lang w:eastAsia="he-IL"/>
        </w:rPr>
        <w:t>ן</w:t>
      </w:r>
      <w:r w:rsidR="00494631" w:rsidRPr="00E43C89">
        <w:rPr>
          <w:rFonts w:hint="cs"/>
          <w:rtl/>
          <w:lang w:eastAsia="he-IL"/>
        </w:rPr>
        <w:t xml:space="preserve"> לא רק הנשמה </w:t>
      </w:r>
      <w:bookmarkStart w:id="1656" w:name="_ETM_Q1_4998875"/>
      <w:bookmarkEnd w:id="1656"/>
      <w:r w:rsidR="00494631" w:rsidRPr="00E43C89">
        <w:rPr>
          <w:rFonts w:hint="cs"/>
          <w:rtl/>
          <w:lang w:eastAsia="he-IL"/>
        </w:rPr>
        <w:t>היתרה של החינוך, ה</w:t>
      </w:r>
      <w:r w:rsidR="002975A4" w:rsidRPr="00E43C89">
        <w:rPr>
          <w:rFonts w:hint="cs"/>
          <w:rtl/>
          <w:lang w:eastAsia="he-IL"/>
        </w:rPr>
        <w:t>ן</w:t>
      </w:r>
      <w:r w:rsidR="00494631" w:rsidRPr="00E43C89">
        <w:rPr>
          <w:rFonts w:hint="cs"/>
          <w:rtl/>
          <w:lang w:eastAsia="he-IL"/>
        </w:rPr>
        <w:t xml:space="preserve"> עמודי החוסן של החברה והקהילה, וה</w:t>
      </w:r>
      <w:r w:rsidR="002975A4" w:rsidRPr="00E43C89">
        <w:rPr>
          <w:rFonts w:hint="cs"/>
          <w:rtl/>
          <w:lang w:eastAsia="he-IL"/>
        </w:rPr>
        <w:t>ן</w:t>
      </w:r>
      <w:r w:rsidR="00494631" w:rsidRPr="00E43C89">
        <w:rPr>
          <w:rFonts w:hint="cs"/>
          <w:rtl/>
          <w:lang w:eastAsia="he-IL"/>
        </w:rPr>
        <w:t xml:space="preserve"> </w:t>
      </w:r>
      <w:bookmarkStart w:id="1657" w:name="_ETM_Q1_5004365"/>
      <w:bookmarkEnd w:id="1657"/>
      <w:r w:rsidR="00494631" w:rsidRPr="00E43C89">
        <w:rPr>
          <w:rFonts w:hint="cs"/>
          <w:rtl/>
          <w:lang w:eastAsia="he-IL"/>
        </w:rPr>
        <w:t xml:space="preserve">חלק מובנה מחינוך ילדי ישראל. זה לא שונה מהחינוך הפורמלי, </w:t>
      </w:r>
      <w:bookmarkStart w:id="1658" w:name="_ETM_Q1_5008867"/>
      <w:bookmarkEnd w:id="1658"/>
      <w:r w:rsidR="00494631" w:rsidRPr="00E43C89">
        <w:rPr>
          <w:rFonts w:hint="cs"/>
          <w:rtl/>
          <w:lang w:eastAsia="he-IL"/>
        </w:rPr>
        <w:t xml:space="preserve">הילד הוא אותו ילד. נהפוך הוא, האמצעים והכלים שיש לחינוך </w:t>
      </w:r>
      <w:bookmarkStart w:id="1659" w:name="_ETM_Q1_5015578"/>
      <w:bookmarkEnd w:id="1659"/>
      <w:r w:rsidR="00494631" w:rsidRPr="00E43C89">
        <w:rPr>
          <w:rFonts w:hint="cs"/>
          <w:rtl/>
          <w:lang w:eastAsia="he-IL"/>
        </w:rPr>
        <w:t>הבלתי פורמלי הם המפתח לקידום אוכלוסיות ולצמצום פערים.</w:t>
      </w:r>
    </w:p>
    <w:p w:rsidR="00494631" w:rsidRPr="00E43C89" w:rsidRDefault="00494631" w:rsidP="00793F16">
      <w:pPr>
        <w:rPr>
          <w:rtl/>
          <w:lang w:eastAsia="he-IL"/>
        </w:rPr>
      </w:pPr>
      <w:bookmarkStart w:id="1660" w:name="_ETM_Q1_5020930"/>
      <w:bookmarkStart w:id="1661" w:name="_ETM_Q1_5021055"/>
      <w:bookmarkEnd w:id="1660"/>
      <w:bookmarkEnd w:id="1661"/>
    </w:p>
    <w:p w:rsidR="00494631" w:rsidRPr="00E43C89" w:rsidRDefault="00494631" w:rsidP="002975A4">
      <w:pPr>
        <w:rPr>
          <w:rtl/>
          <w:lang w:eastAsia="he-IL"/>
        </w:rPr>
      </w:pPr>
      <w:bookmarkStart w:id="1662" w:name="_ETM_Q1_5021122"/>
      <w:bookmarkStart w:id="1663" w:name="_ETM_Q1_5021196"/>
      <w:bookmarkEnd w:id="1662"/>
      <w:bookmarkEnd w:id="1663"/>
      <w:r w:rsidRPr="00E43C89">
        <w:rPr>
          <w:rFonts w:hint="cs"/>
          <w:rtl/>
          <w:lang w:eastAsia="he-IL"/>
        </w:rPr>
        <w:t xml:space="preserve">לצערי גם </w:t>
      </w:r>
      <w:bookmarkStart w:id="1664" w:name="_ETM_Q1_5023163"/>
      <w:bookmarkEnd w:id="1664"/>
      <w:r w:rsidRPr="00E43C89">
        <w:rPr>
          <w:rFonts w:hint="cs"/>
          <w:rtl/>
          <w:lang w:eastAsia="he-IL"/>
        </w:rPr>
        <w:t>בשגרה הם לא מצליחים להגיע לכלל ילדי ישראל, אבל זה</w:t>
      </w:r>
      <w:bookmarkStart w:id="1665" w:name="_ETM_Q1_5028975"/>
      <w:bookmarkEnd w:id="1665"/>
      <w:r w:rsidRPr="00E43C89">
        <w:rPr>
          <w:rFonts w:hint="cs"/>
          <w:rtl/>
          <w:lang w:eastAsia="he-IL"/>
        </w:rPr>
        <w:t xml:space="preserve"> בהחלט היעד. וחשוב כאשר מדברים על קיצוצים ועל תמיכות </w:t>
      </w:r>
      <w:bookmarkStart w:id="1666" w:name="_ETM_Q1_5036170"/>
      <w:bookmarkEnd w:id="1666"/>
      <w:r w:rsidRPr="00E43C89">
        <w:rPr>
          <w:rFonts w:hint="cs"/>
          <w:rtl/>
          <w:lang w:eastAsia="he-IL"/>
        </w:rPr>
        <w:t xml:space="preserve">או מקדמות שלא מגיעות בזמן, חגי נקב ב-84 מיליוני </w:t>
      </w:r>
      <w:bookmarkStart w:id="1667" w:name="_ETM_Q1_5043667"/>
      <w:bookmarkEnd w:id="1667"/>
      <w:r w:rsidRPr="00E43C89">
        <w:rPr>
          <w:rFonts w:hint="cs"/>
          <w:rtl/>
          <w:lang w:eastAsia="he-IL"/>
        </w:rPr>
        <w:t xml:space="preserve">שקלים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חגי, זה אולי הרבה כסף, אבל זה לא </w:t>
      </w:r>
      <w:bookmarkStart w:id="1668" w:name="_ETM_Q1_5046545"/>
      <w:bookmarkEnd w:id="1668"/>
      <w:r w:rsidRPr="00E43C89">
        <w:rPr>
          <w:rFonts w:hint="cs"/>
          <w:rtl/>
          <w:lang w:eastAsia="he-IL"/>
        </w:rPr>
        <w:t xml:space="preserve">מספיק כסף כדי לטפל בנפש של הילדים, בתחום הכי חשוב </w:t>
      </w:r>
      <w:bookmarkStart w:id="1669" w:name="_ETM_Q1_5051275"/>
      <w:bookmarkEnd w:id="1669"/>
      <w:r w:rsidRPr="00E43C89">
        <w:rPr>
          <w:rFonts w:hint="cs"/>
          <w:rtl/>
          <w:lang w:eastAsia="he-IL"/>
        </w:rPr>
        <w:t xml:space="preserve">לקידומם האישי. וזה משפיע כמובן על היכולת הלימודית שלהם אחר </w:t>
      </w:r>
      <w:bookmarkStart w:id="1670" w:name="_ETM_Q1_5057992"/>
      <w:bookmarkEnd w:id="1670"/>
      <w:r w:rsidRPr="00E43C89">
        <w:rPr>
          <w:rFonts w:hint="cs"/>
          <w:rtl/>
          <w:lang w:eastAsia="he-IL"/>
        </w:rPr>
        <w:t>כך בשעות הבוקר בבתי ספר.</w:t>
      </w:r>
    </w:p>
    <w:p w:rsidR="00494631" w:rsidRPr="00E43C89" w:rsidRDefault="00494631" w:rsidP="00793F16">
      <w:pPr>
        <w:rPr>
          <w:rtl/>
          <w:lang w:eastAsia="he-IL"/>
        </w:rPr>
      </w:pPr>
      <w:bookmarkStart w:id="1671" w:name="_ETM_Q1_5060832"/>
      <w:bookmarkStart w:id="1672" w:name="_ETM_Q1_5060952"/>
      <w:bookmarkEnd w:id="1671"/>
      <w:bookmarkEnd w:id="1672"/>
    </w:p>
    <w:p w:rsidR="00494631" w:rsidRPr="00E43C89" w:rsidRDefault="00494631" w:rsidP="002975A4">
      <w:pPr>
        <w:rPr>
          <w:rtl/>
          <w:lang w:eastAsia="he-IL"/>
        </w:rPr>
      </w:pPr>
      <w:bookmarkStart w:id="1673" w:name="_ETM_Q1_5061017"/>
      <w:bookmarkStart w:id="1674" w:name="_ETM_Q1_5061102"/>
      <w:bookmarkEnd w:id="1673"/>
      <w:bookmarkEnd w:id="1674"/>
      <w:r w:rsidRPr="00E43C89">
        <w:rPr>
          <w:rFonts w:hint="cs"/>
          <w:rtl/>
          <w:lang w:eastAsia="he-IL"/>
        </w:rPr>
        <w:t xml:space="preserve">ארבע נקודות קצרות: האחת, מנהל </w:t>
      </w:r>
      <w:bookmarkStart w:id="1675" w:name="_ETM_Q1_5063449"/>
      <w:bookmarkEnd w:id="1675"/>
      <w:r w:rsidRPr="00E43C89">
        <w:rPr>
          <w:rFonts w:hint="cs"/>
          <w:rtl/>
          <w:lang w:eastAsia="he-IL"/>
        </w:rPr>
        <w:t xml:space="preserve">מחלקת הנוער ועובדיו, שכבר נגעו בזה, הם חייבים להיות עובדים </w:t>
      </w:r>
      <w:bookmarkStart w:id="1676" w:name="_ETM_Q1_5063461"/>
      <w:bookmarkEnd w:id="1676"/>
      <w:r w:rsidRPr="00E43C89">
        <w:rPr>
          <w:rFonts w:hint="cs"/>
          <w:rtl/>
          <w:lang w:eastAsia="he-IL"/>
        </w:rPr>
        <w:t xml:space="preserve">חיוניים, אם אנחנו מבינים את חשיבות הפעילויות שלהם, וברשויות החלשות </w:t>
      </w:r>
      <w:bookmarkStart w:id="1677" w:name="_ETM_Q1_5075187"/>
      <w:bookmarkEnd w:id="1677"/>
      <w:r w:rsidRPr="00E43C89">
        <w:rPr>
          <w:rFonts w:hint="cs"/>
          <w:rtl/>
          <w:lang w:eastAsia="he-IL"/>
        </w:rPr>
        <w:t>זה לא קורה</w:t>
      </w:r>
      <w:r w:rsidR="002975A4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ודווקא שם צריך סיוע מיוחד, במיוחד בתקופה </w:t>
      </w:r>
      <w:bookmarkStart w:id="1678" w:name="_ETM_Q1_5080473"/>
      <w:bookmarkEnd w:id="1678"/>
      <w:r w:rsidRPr="00E43C89">
        <w:rPr>
          <w:rFonts w:hint="cs"/>
          <w:rtl/>
          <w:lang w:eastAsia="he-IL"/>
        </w:rPr>
        <w:t>כזאת כמו בכל ימות השנה.</w:t>
      </w:r>
    </w:p>
    <w:p w:rsidR="00494631" w:rsidRPr="00E43C89" w:rsidRDefault="00494631" w:rsidP="00494631">
      <w:pPr>
        <w:rPr>
          <w:rtl/>
          <w:lang w:eastAsia="he-IL"/>
        </w:rPr>
      </w:pPr>
    </w:p>
    <w:p w:rsidR="00494631" w:rsidRPr="00E43C89" w:rsidRDefault="00494631" w:rsidP="002975A4">
      <w:pPr>
        <w:rPr>
          <w:rtl/>
          <w:lang w:eastAsia="he-IL"/>
        </w:rPr>
      </w:pPr>
      <w:bookmarkStart w:id="1679" w:name="_ETM_Q1_5082672"/>
      <w:bookmarkStart w:id="1680" w:name="_ETM_Q1_5082758"/>
      <w:bookmarkEnd w:id="1679"/>
      <w:bookmarkEnd w:id="1680"/>
      <w:r w:rsidRPr="00E43C89">
        <w:rPr>
          <w:rFonts w:hint="cs"/>
          <w:rtl/>
          <w:lang w:eastAsia="he-IL"/>
        </w:rPr>
        <w:t xml:space="preserve">השנייה, זה הילדים עם הצרכים המיוחדים </w:t>
      </w:r>
      <w:bookmarkStart w:id="1681" w:name="_ETM_Q1_5086091"/>
      <w:bookmarkEnd w:id="1681"/>
      <w:r w:rsidRPr="00E43C89">
        <w:rPr>
          <w:rFonts w:hint="cs"/>
          <w:rtl/>
          <w:lang w:eastAsia="he-IL"/>
        </w:rPr>
        <w:t xml:space="preserve">והאוכלוסיות המיוחדות, כמו למשל מה שעופר נוימן נגע בו. צריך </w:t>
      </w:r>
      <w:bookmarkStart w:id="1682" w:name="_ETM_Q1_5093236"/>
      <w:bookmarkEnd w:id="1682"/>
      <w:r w:rsidRPr="00E43C89">
        <w:rPr>
          <w:rFonts w:hint="cs"/>
          <w:rtl/>
          <w:lang w:eastAsia="he-IL"/>
        </w:rPr>
        <w:t>דגש בתקופה הזאת, ואני קוראת למקבלי ההחלטות להחזרה מיידית לפעילות א</w:t>
      </w:r>
      <w:bookmarkStart w:id="1683" w:name="_ETM_Q1_5099975"/>
      <w:bookmarkEnd w:id="1683"/>
      <w:r w:rsidRPr="00E43C89">
        <w:rPr>
          <w:rFonts w:hint="cs"/>
          <w:rtl/>
          <w:lang w:eastAsia="he-IL"/>
        </w:rPr>
        <w:t>מיתית, הן פורמלית והן בלתי פורמלית, של האוכלוסיות בעל</w:t>
      </w:r>
      <w:r w:rsidR="002975A4" w:rsidRPr="00E43C89">
        <w:rPr>
          <w:rFonts w:hint="cs"/>
          <w:rtl/>
          <w:lang w:eastAsia="he-IL"/>
        </w:rPr>
        <w:t>ות</w:t>
      </w:r>
      <w:r w:rsidRPr="00E43C89">
        <w:rPr>
          <w:rFonts w:hint="cs"/>
          <w:rtl/>
          <w:lang w:eastAsia="he-IL"/>
        </w:rPr>
        <w:t xml:space="preserve"> </w:t>
      </w:r>
      <w:bookmarkStart w:id="1684" w:name="_ETM_Q1_5105537"/>
      <w:bookmarkEnd w:id="1684"/>
      <w:r w:rsidRPr="00E43C89">
        <w:rPr>
          <w:rFonts w:hint="cs"/>
          <w:rtl/>
          <w:lang w:eastAsia="he-IL"/>
        </w:rPr>
        <w:t xml:space="preserve">הצרכים המיוחדים. הנזק המצטבר שקורה בתקופה הזאת, שהם לא מקבלים </w:t>
      </w:r>
      <w:bookmarkStart w:id="1685" w:name="_ETM_Q1_5114193"/>
      <w:bookmarkEnd w:id="1685"/>
      <w:r w:rsidRPr="00E43C89">
        <w:rPr>
          <w:rFonts w:hint="cs"/>
          <w:rtl/>
          <w:lang w:eastAsia="he-IL"/>
        </w:rPr>
        <w:t xml:space="preserve">כמו הילדים הרגילים, לא את ההוראה המקוונת ולא את הטיפולים, וכבר דיברנו על זה, קל וחומר הפעילויות האלה, </w:t>
      </w:r>
      <w:bookmarkStart w:id="1686" w:name="_ETM_Q1_5121123"/>
      <w:bookmarkEnd w:id="1686"/>
      <w:r w:rsidRPr="00E43C89">
        <w:rPr>
          <w:rFonts w:hint="cs"/>
          <w:rtl/>
          <w:lang w:eastAsia="he-IL"/>
        </w:rPr>
        <w:t xml:space="preserve">הבלתי פורמליות. חייבים בתנאי ההגנה הנדרשים להחזיר במיידית את הפעילות </w:t>
      </w:r>
      <w:bookmarkStart w:id="1687" w:name="_ETM_Q1_5129805"/>
      <w:bookmarkEnd w:id="1687"/>
      <w:r w:rsidRPr="00E43C89">
        <w:rPr>
          <w:rFonts w:hint="cs"/>
          <w:rtl/>
          <w:lang w:eastAsia="he-IL"/>
        </w:rPr>
        <w:t>לילדים עם הצרכים המיוחדים ולאוכלוסיות המיוחדות.</w:t>
      </w:r>
    </w:p>
    <w:p w:rsidR="00494631" w:rsidRPr="00E43C89" w:rsidRDefault="00494631" w:rsidP="00494631">
      <w:pPr>
        <w:rPr>
          <w:rtl/>
          <w:lang w:eastAsia="he-IL"/>
        </w:rPr>
      </w:pPr>
      <w:bookmarkStart w:id="1688" w:name="_ETM_Q1_5137508"/>
      <w:bookmarkStart w:id="1689" w:name="_ETM_Q1_5137607"/>
      <w:bookmarkEnd w:id="1688"/>
      <w:bookmarkEnd w:id="1689"/>
    </w:p>
    <w:p w:rsidR="00494631" w:rsidRPr="00E43C89" w:rsidRDefault="00494631" w:rsidP="00494631">
      <w:pPr>
        <w:rPr>
          <w:rtl/>
          <w:lang w:eastAsia="he-IL"/>
        </w:rPr>
      </w:pPr>
      <w:bookmarkStart w:id="1690" w:name="_ETM_Q1_5137700"/>
      <w:bookmarkStart w:id="1691" w:name="_ETM_Q1_5137778"/>
      <w:bookmarkEnd w:id="1690"/>
      <w:bookmarkEnd w:id="1691"/>
      <w:r w:rsidRPr="00E43C89">
        <w:rPr>
          <w:rFonts w:hint="cs"/>
          <w:rtl/>
          <w:lang w:eastAsia="he-IL"/>
        </w:rPr>
        <w:t xml:space="preserve">השלישי, זה כל הנושא של </w:t>
      </w:r>
      <w:bookmarkStart w:id="1692" w:name="_ETM_Q1_5139088"/>
      <w:bookmarkEnd w:id="1692"/>
      <w:r w:rsidRPr="00E43C89">
        <w:rPr>
          <w:rFonts w:hint="cs"/>
          <w:rtl/>
          <w:lang w:eastAsia="he-IL"/>
        </w:rPr>
        <w:t xml:space="preserve">פעילות חודשי הקיץ. אדוני היושב-ראש, אני מבקשת שנקבל </w:t>
      </w:r>
      <w:bookmarkStart w:id="1693" w:name="_ETM_Q1_5144969"/>
      <w:bookmarkEnd w:id="1693"/>
      <w:r w:rsidRPr="00E43C89">
        <w:rPr>
          <w:rFonts w:hint="cs"/>
          <w:rtl/>
          <w:lang w:eastAsia="he-IL"/>
        </w:rPr>
        <w:t>תוכנית מסודרת, שהיא יחידה אחת. החינוך הפורמלי והחינוך הבלתי פ</w:t>
      </w:r>
      <w:bookmarkStart w:id="1694" w:name="_ETM_Q1_5151375"/>
      <w:bookmarkEnd w:id="1694"/>
      <w:r w:rsidRPr="00E43C89">
        <w:rPr>
          <w:rFonts w:hint="cs"/>
          <w:rtl/>
          <w:lang w:eastAsia="he-IL"/>
        </w:rPr>
        <w:t xml:space="preserve">ורמלי, מגיל הגן עד סוף התיכון, לפעילות חודשי הקיץ, יולי-אוגוסט </w:t>
      </w:r>
      <w:bookmarkStart w:id="1695" w:name="_ETM_Q1_5158303"/>
      <w:bookmarkEnd w:id="1695"/>
      <w:r w:rsidRPr="00E43C89">
        <w:rPr>
          <w:rFonts w:hint="cs"/>
          <w:rtl/>
          <w:lang w:eastAsia="he-IL"/>
        </w:rPr>
        <w:t>מלא. אני מזהירה ומזכירה זה מותנה ומתנה את חזרת המשק</w:t>
      </w:r>
      <w:bookmarkStart w:id="1696" w:name="_ETM_Q1_5166278"/>
      <w:bookmarkEnd w:id="1696"/>
      <w:r w:rsidRPr="00E43C89">
        <w:rPr>
          <w:rFonts w:hint="cs"/>
          <w:rtl/>
          <w:lang w:eastAsia="he-IL"/>
        </w:rPr>
        <w:t xml:space="preserve"> לפעילות רגילה. </w:t>
      </w:r>
    </w:p>
    <w:p w:rsidR="00494631" w:rsidRPr="00E43C89" w:rsidRDefault="00494631" w:rsidP="00494631">
      <w:pPr>
        <w:rPr>
          <w:rtl/>
          <w:lang w:eastAsia="he-IL"/>
        </w:rPr>
      </w:pPr>
      <w:bookmarkStart w:id="1697" w:name="_ETM_Q1_5169262"/>
      <w:bookmarkStart w:id="1698" w:name="_ETM_Q1_5169364"/>
      <w:bookmarkEnd w:id="1697"/>
      <w:bookmarkEnd w:id="1698"/>
    </w:p>
    <w:p w:rsidR="00494631" w:rsidRPr="00E43C89" w:rsidRDefault="00494631" w:rsidP="00494631">
      <w:pPr>
        <w:rPr>
          <w:rtl/>
          <w:lang w:eastAsia="he-IL"/>
        </w:rPr>
      </w:pPr>
      <w:bookmarkStart w:id="1699" w:name="_ETM_Q1_5170062"/>
      <w:bookmarkStart w:id="1700" w:name="_ETM_Q1_5170156"/>
      <w:bookmarkEnd w:id="1699"/>
      <w:bookmarkEnd w:id="1700"/>
      <w:r w:rsidRPr="00E43C89">
        <w:rPr>
          <w:rFonts w:hint="cs"/>
          <w:rtl/>
          <w:lang w:eastAsia="he-IL"/>
        </w:rPr>
        <w:t xml:space="preserve">ודבר רביעי ואחרון. אני מבקשת נתונים כמה ילדים </w:t>
      </w:r>
      <w:bookmarkStart w:id="1701" w:name="_ETM_Q1_5174805"/>
      <w:bookmarkEnd w:id="1701"/>
      <w:r w:rsidRPr="00E43C89">
        <w:rPr>
          <w:rFonts w:hint="cs"/>
          <w:rtl/>
          <w:lang w:eastAsia="he-IL"/>
        </w:rPr>
        <w:t xml:space="preserve">ובני נוער נהנים בתקופה הזאת מהפעילויות שתוארו עד כה, מה </w:t>
      </w:r>
      <w:bookmarkStart w:id="1702" w:name="_ETM_Q1_5182233"/>
      <w:bookmarkEnd w:id="1702"/>
      <w:r w:rsidRPr="00E43C89">
        <w:rPr>
          <w:rFonts w:hint="cs"/>
          <w:rtl/>
          <w:lang w:eastAsia="he-IL"/>
        </w:rPr>
        <w:t xml:space="preserve">מידת הפיקוח שיש על הפעילויות הווירטואליות, צריך לכמת גם את </w:t>
      </w:r>
      <w:bookmarkStart w:id="1703" w:name="_ETM_Q1_5187910"/>
      <w:bookmarkEnd w:id="1703"/>
      <w:r w:rsidRPr="00E43C89">
        <w:rPr>
          <w:rFonts w:hint="cs"/>
          <w:rtl/>
          <w:lang w:eastAsia="he-IL"/>
        </w:rPr>
        <w:t xml:space="preserve">הכסף, על מה מדובר, כמה קיצצו, כמה צריך להוסיף, כמה </w:t>
      </w:r>
      <w:bookmarkStart w:id="1704" w:name="_ETM_Q1_5195366"/>
      <w:bookmarkEnd w:id="1704"/>
      <w:r w:rsidRPr="00E43C89">
        <w:rPr>
          <w:rFonts w:hint="cs"/>
          <w:rtl/>
          <w:lang w:eastAsia="he-IL"/>
        </w:rPr>
        <w:t xml:space="preserve">מדובר בנושא של פיצוי. אנחנו חייבים מול האוצר וועדת הכספים </w:t>
      </w:r>
      <w:bookmarkStart w:id="1705" w:name="_ETM_Q1_5201380"/>
      <w:bookmarkEnd w:id="1705"/>
      <w:r w:rsidRPr="00E43C89">
        <w:rPr>
          <w:rFonts w:hint="cs"/>
          <w:rtl/>
          <w:lang w:eastAsia="he-IL"/>
        </w:rPr>
        <w:t>לדבר במספרים שאנחנו יודעים, לא רק באמירות כלליות.</w:t>
      </w:r>
    </w:p>
    <w:p w:rsidR="00494631" w:rsidRPr="00E43C89" w:rsidRDefault="00494631" w:rsidP="00494631">
      <w:pPr>
        <w:rPr>
          <w:rtl/>
          <w:lang w:eastAsia="he-IL"/>
        </w:rPr>
      </w:pPr>
      <w:bookmarkStart w:id="1706" w:name="_ETM_Q1_5208637"/>
      <w:bookmarkStart w:id="1707" w:name="_ETM_Q1_5208740"/>
      <w:bookmarkEnd w:id="1706"/>
      <w:bookmarkEnd w:id="1707"/>
    </w:p>
    <w:p w:rsidR="00494631" w:rsidRPr="00E43C89" w:rsidRDefault="00494631" w:rsidP="00494631">
      <w:pPr>
        <w:rPr>
          <w:rtl/>
          <w:lang w:eastAsia="he-IL"/>
        </w:rPr>
      </w:pPr>
      <w:bookmarkStart w:id="1708" w:name="_ETM_Q1_5208805"/>
      <w:bookmarkStart w:id="1709" w:name="_ETM_Q1_5208878"/>
      <w:bookmarkEnd w:id="1708"/>
      <w:bookmarkEnd w:id="1709"/>
      <w:r w:rsidRPr="00E43C89">
        <w:rPr>
          <w:rFonts w:hint="cs"/>
          <w:rtl/>
          <w:lang w:eastAsia="he-IL"/>
        </w:rPr>
        <w:t xml:space="preserve">דבר אחרון. תודה </w:t>
      </w:r>
      <w:bookmarkStart w:id="1710" w:name="_ETM_Q1_5208960"/>
      <w:bookmarkEnd w:id="1710"/>
      <w:r w:rsidRPr="00E43C89">
        <w:rPr>
          <w:rFonts w:hint="cs"/>
          <w:rtl/>
          <w:lang w:eastAsia="he-IL"/>
        </w:rPr>
        <w:t xml:space="preserve">רבה לכל אנשי החינוך הבלתי פורמלי באשר אתם, מהמשרד עד </w:t>
      </w:r>
      <w:bookmarkStart w:id="1711" w:name="_ETM_Q1_5214559"/>
      <w:bookmarkEnd w:id="1711"/>
      <w:r w:rsidRPr="00E43C89">
        <w:rPr>
          <w:rFonts w:hint="cs"/>
          <w:rtl/>
          <w:lang w:eastAsia="he-IL"/>
        </w:rPr>
        <w:t>השטח, על כל הפעילות הברוכה שאתם עושים למען ילדי ישראל.</w:t>
      </w:r>
    </w:p>
    <w:p w:rsidR="00494631" w:rsidRPr="00E43C89" w:rsidRDefault="00494631" w:rsidP="00494631">
      <w:pPr>
        <w:rPr>
          <w:rtl/>
          <w:lang w:eastAsia="he-IL"/>
        </w:rPr>
      </w:pPr>
      <w:bookmarkStart w:id="1712" w:name="_ETM_Q1_5219856"/>
      <w:bookmarkStart w:id="1713" w:name="_ETM_Q1_5219961"/>
      <w:bookmarkEnd w:id="1712"/>
      <w:bookmarkEnd w:id="1713"/>
    </w:p>
    <w:p w:rsidR="00494631" w:rsidRPr="00E43C89" w:rsidRDefault="00494631" w:rsidP="00494631">
      <w:pPr>
        <w:pStyle w:val="af6"/>
        <w:keepNext/>
        <w:rPr>
          <w:rtl/>
        </w:rPr>
      </w:pPr>
      <w:bookmarkStart w:id="1714" w:name="ET_yor_4615_20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714"/>
    </w:p>
    <w:p w:rsidR="00494631" w:rsidRPr="00E43C89" w:rsidRDefault="00494631" w:rsidP="00494631">
      <w:pPr>
        <w:pStyle w:val="KeepWithNext"/>
        <w:rPr>
          <w:rtl/>
        </w:rPr>
      </w:pPr>
    </w:p>
    <w:p w:rsidR="00494631" w:rsidRPr="00E43C89" w:rsidRDefault="00494631" w:rsidP="00494631">
      <w:pPr>
        <w:rPr>
          <w:rtl/>
        </w:rPr>
      </w:pPr>
      <w:bookmarkStart w:id="1715" w:name="_ETM_Q1_5220864"/>
      <w:bookmarkEnd w:id="1715"/>
      <w:r w:rsidRPr="00E43C89">
        <w:rPr>
          <w:rFonts w:hint="cs"/>
          <w:rtl/>
        </w:rPr>
        <w:t xml:space="preserve">תודה, חברת הכנסת אורלי פרומן. אנחנו עוד נחזור לנציג משרד החינוך </w:t>
      </w:r>
      <w:bookmarkStart w:id="1716" w:name="_ETM_Q1_5224550"/>
      <w:bookmarkEnd w:id="1716"/>
      <w:r w:rsidRPr="00E43C89">
        <w:rPr>
          <w:rFonts w:hint="cs"/>
          <w:rtl/>
        </w:rPr>
        <w:t xml:space="preserve">עם הנקודות הטובות שלך. </w:t>
      </w:r>
      <w:bookmarkStart w:id="1717" w:name="_ETM_Q1_5228892"/>
      <w:bookmarkStart w:id="1718" w:name="_ETM_Q1_5229011"/>
      <w:bookmarkStart w:id="1719" w:name="_ETM_Q1_5231820"/>
      <w:bookmarkStart w:id="1720" w:name="_ETM_Q1_5231934"/>
      <w:bookmarkEnd w:id="1717"/>
      <w:bookmarkEnd w:id="1718"/>
      <w:bookmarkEnd w:id="1719"/>
      <w:bookmarkEnd w:id="1720"/>
      <w:r w:rsidRPr="00E43C89">
        <w:rPr>
          <w:rFonts w:hint="cs"/>
          <w:rtl/>
        </w:rPr>
        <w:t xml:space="preserve">נציג משרד הרווחה, נחום עידו. נחום, שלום </w:t>
      </w:r>
      <w:bookmarkStart w:id="1721" w:name="_ETM_Q1_5238909"/>
      <w:bookmarkEnd w:id="1721"/>
      <w:r w:rsidRPr="00E43C89">
        <w:rPr>
          <w:rFonts w:hint="cs"/>
          <w:rtl/>
        </w:rPr>
        <w:t>לך, בוקר טוב.</w:t>
      </w:r>
      <w:r w:rsidRPr="00E43C89">
        <w:rPr>
          <w:rtl/>
        </w:rPr>
        <w:t xml:space="preserve">  </w:t>
      </w:r>
    </w:p>
    <w:p w:rsidR="00883314" w:rsidRPr="00E43C89" w:rsidRDefault="00883314" w:rsidP="00883314">
      <w:pPr>
        <w:rPr>
          <w:rtl/>
          <w:lang w:eastAsia="he-IL"/>
        </w:rPr>
      </w:pPr>
    </w:p>
    <w:p w:rsidR="004237EA" w:rsidRPr="00E43C89" w:rsidRDefault="004237EA" w:rsidP="004237EA">
      <w:pPr>
        <w:pStyle w:val="af9"/>
        <w:keepNext/>
        <w:rPr>
          <w:rtl/>
          <w:lang w:eastAsia="he-IL"/>
        </w:rPr>
      </w:pPr>
      <w:bookmarkStart w:id="1722" w:name="ET_guest_863471_7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נחום עידו: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722"/>
    </w:p>
    <w:p w:rsidR="004237EA" w:rsidRPr="00E43C89" w:rsidRDefault="004237EA" w:rsidP="004237EA">
      <w:pPr>
        <w:pStyle w:val="KeepWithNext"/>
        <w:rPr>
          <w:rtl/>
          <w:lang w:eastAsia="he-IL"/>
        </w:rPr>
      </w:pPr>
    </w:p>
    <w:p w:rsidR="004237EA" w:rsidRPr="00E43C89" w:rsidRDefault="00494631" w:rsidP="004237E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שלום, בוקר טוב לכם.</w:t>
      </w:r>
    </w:p>
    <w:p w:rsidR="004237EA" w:rsidRPr="00E43C89" w:rsidRDefault="004237EA" w:rsidP="004237EA">
      <w:pPr>
        <w:rPr>
          <w:rtl/>
          <w:lang w:eastAsia="he-IL"/>
        </w:rPr>
      </w:pPr>
    </w:p>
    <w:p w:rsidR="004237EA" w:rsidRPr="00E43C89" w:rsidRDefault="004237EA" w:rsidP="004237EA">
      <w:pPr>
        <w:pStyle w:val="af6"/>
        <w:keepNext/>
        <w:rPr>
          <w:rtl/>
        </w:rPr>
      </w:pPr>
      <w:bookmarkStart w:id="1723" w:name="ET_yor_4615_7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723"/>
    </w:p>
    <w:p w:rsidR="004237EA" w:rsidRPr="00E43C89" w:rsidRDefault="004237EA" w:rsidP="004237EA">
      <w:pPr>
        <w:pStyle w:val="KeepWithNext"/>
        <w:rPr>
          <w:rtl/>
          <w:lang w:eastAsia="he-IL"/>
        </w:rPr>
      </w:pPr>
    </w:p>
    <w:p w:rsidR="004237EA" w:rsidRPr="00E43C89" w:rsidRDefault="004237EA" w:rsidP="004237E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העלה כאן</w:t>
      </w:r>
      <w:r w:rsidR="00494631" w:rsidRPr="00E43C89">
        <w:rPr>
          <w:rFonts w:hint="cs"/>
          <w:rtl/>
          <w:lang w:eastAsia="he-IL"/>
        </w:rPr>
        <w:t xml:space="preserve"> עופר נוימן, מאיגי, אבל זה </w:t>
      </w:r>
      <w:bookmarkStart w:id="1724" w:name="_ETM_Q1_5248734"/>
      <w:bookmarkEnd w:id="1724"/>
      <w:r w:rsidR="00494631" w:rsidRPr="00E43C89">
        <w:rPr>
          <w:rFonts w:hint="cs"/>
          <w:rtl/>
          <w:lang w:eastAsia="he-IL"/>
        </w:rPr>
        <w:t xml:space="preserve">דבר שגם נכון לגבי ארגוני נוער אחרים, את הנושא של </w:t>
      </w:r>
      <w:bookmarkStart w:id="1725" w:name="_ETM_Q1_5252654"/>
      <w:bookmarkEnd w:id="1725"/>
      <w:r w:rsidR="00494631" w:rsidRPr="00E43C89">
        <w:rPr>
          <w:rFonts w:hint="cs"/>
          <w:rtl/>
          <w:lang w:eastAsia="he-IL"/>
        </w:rPr>
        <w:t>קיצוץ תקציב אפריל. נשמח לשמוע את ההתייחסות שלך לנושא הספציפי הזה ובכלל.</w:t>
      </w:r>
    </w:p>
    <w:p w:rsidR="00494631" w:rsidRPr="00E43C89" w:rsidRDefault="00494631" w:rsidP="004237EA">
      <w:pPr>
        <w:rPr>
          <w:rtl/>
          <w:lang w:eastAsia="he-IL"/>
        </w:rPr>
      </w:pPr>
      <w:bookmarkStart w:id="1726" w:name="_ETM_Q1_5257502"/>
      <w:bookmarkStart w:id="1727" w:name="_ETM_Q1_5257649"/>
      <w:bookmarkEnd w:id="1726"/>
      <w:bookmarkEnd w:id="1727"/>
    </w:p>
    <w:p w:rsidR="00B30826" w:rsidRPr="00E43C89" w:rsidRDefault="00B30826" w:rsidP="00B30826">
      <w:pPr>
        <w:pStyle w:val="af9"/>
        <w:keepNext/>
        <w:rPr>
          <w:rtl/>
          <w:lang w:eastAsia="he-IL"/>
        </w:rPr>
      </w:pPr>
      <w:bookmarkStart w:id="1728" w:name="ET_guest_863471_79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נחום עידו: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728"/>
    </w:p>
    <w:p w:rsidR="00B30826" w:rsidRPr="00E43C89" w:rsidRDefault="00B30826" w:rsidP="00B30826">
      <w:pPr>
        <w:pStyle w:val="KeepWithNext"/>
        <w:rPr>
          <w:rtl/>
          <w:lang w:eastAsia="he-IL"/>
        </w:rPr>
      </w:pPr>
    </w:p>
    <w:p w:rsidR="00B30826" w:rsidRPr="00E43C89" w:rsidRDefault="00494631" w:rsidP="00BD0F1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באופן כללי, הקביעה של המשרד שלנו הייתה</w:t>
      </w:r>
      <w:r w:rsidR="00BD0F19" w:rsidRPr="00E43C89">
        <w:rPr>
          <w:rFonts w:hint="cs"/>
          <w:rtl/>
          <w:lang w:eastAsia="he-IL"/>
        </w:rPr>
        <w:t xml:space="preserve"> שבכל השירותים ש</w:t>
      </w:r>
      <w:bookmarkStart w:id="1729" w:name="_ETM_Q1_5267908"/>
      <w:bookmarkEnd w:id="1729"/>
      <w:r w:rsidR="00BD0F19" w:rsidRPr="00E43C89">
        <w:rPr>
          <w:rFonts w:hint="cs"/>
          <w:rtl/>
          <w:lang w:eastAsia="he-IL"/>
        </w:rPr>
        <w:t xml:space="preserve">לא ניתנים או שניתנים בצורה מקוונת, הפחתנו את העלות, זאת אומרת, את ההשתתפות של המשרד שלנו. המשרד שלנו ירד אפילו </w:t>
      </w:r>
      <w:bookmarkStart w:id="1730" w:name="_ETM_Q1_5278883"/>
      <w:bookmarkEnd w:id="1730"/>
      <w:r w:rsidR="00BD0F19" w:rsidRPr="00E43C89">
        <w:rPr>
          <w:rFonts w:hint="cs"/>
          <w:rtl/>
          <w:lang w:eastAsia="he-IL"/>
        </w:rPr>
        <w:t xml:space="preserve">עד 15% למקרים שבהם ברור לחלוטין שהשירות נסגר לחלוטין, הוא </w:t>
      </w:r>
      <w:bookmarkStart w:id="1731" w:name="_ETM_Q1_5287265"/>
      <w:bookmarkEnd w:id="1731"/>
      <w:r w:rsidR="00BD0F19" w:rsidRPr="00E43C89">
        <w:rPr>
          <w:rFonts w:hint="cs"/>
          <w:rtl/>
          <w:lang w:eastAsia="he-IL"/>
        </w:rPr>
        <w:t xml:space="preserve">שירות שניתן רק בצורה מקוונת. החלטת המנכ"ל הייתה לתת לכולם </w:t>
      </w:r>
      <w:bookmarkStart w:id="1732" w:name="_ETM_Q1_5294311"/>
      <w:bookmarkEnd w:id="1732"/>
      <w:r w:rsidR="00BD0F19" w:rsidRPr="00E43C89">
        <w:rPr>
          <w:rFonts w:hint="cs"/>
          <w:rtl/>
          <w:lang w:eastAsia="he-IL"/>
        </w:rPr>
        <w:t xml:space="preserve">רק 40% ולא יותר מזה. אנחנו </w:t>
      </w:r>
      <w:bookmarkStart w:id="1733" w:name="_ETM_Q1_5301394"/>
      <w:bookmarkEnd w:id="1733"/>
      <w:r w:rsidR="00BD0F19" w:rsidRPr="00E43C89">
        <w:rPr>
          <w:rFonts w:hint="cs"/>
          <w:rtl/>
          <w:lang w:eastAsia="he-IL"/>
        </w:rPr>
        <w:t xml:space="preserve">פתוחים לזה שיש שירותים שאולי ניתנו ברמות כאלה ואחרות ברמות </w:t>
      </w:r>
      <w:bookmarkStart w:id="1734" w:name="_ETM_Q1_5305406"/>
      <w:bookmarkEnd w:id="1734"/>
      <w:r w:rsidR="00BD0F19" w:rsidRPr="00E43C89">
        <w:rPr>
          <w:rFonts w:hint="cs"/>
          <w:rtl/>
          <w:lang w:eastAsia="he-IL"/>
        </w:rPr>
        <w:t xml:space="preserve">גבוהות יותר, לאפשר להם. בשלב הזה, אחרי כל הבדיקות </w:t>
      </w:r>
      <w:bookmarkStart w:id="1735" w:name="_ETM_Q1_5313059"/>
      <w:bookmarkEnd w:id="1735"/>
      <w:r w:rsidR="00BD0F19" w:rsidRPr="00E43C89">
        <w:rPr>
          <w:rFonts w:hint="cs"/>
          <w:rtl/>
          <w:lang w:eastAsia="he-IL"/>
        </w:rPr>
        <w:t>שנעשו על ידי הנהלת המשרד שלנו, ההחלטה הייתה לאפשר 40%</w:t>
      </w:r>
      <w:bookmarkStart w:id="1736" w:name="_ETM_Q1_5319078"/>
      <w:bookmarkEnd w:id="1736"/>
      <w:r w:rsidR="00BD0F19" w:rsidRPr="00E43C89">
        <w:rPr>
          <w:rFonts w:hint="cs"/>
          <w:rtl/>
          <w:lang w:eastAsia="he-IL"/>
        </w:rPr>
        <w:t xml:space="preserve"> בלבד, למי שפועל בצורה מקוונת בלבד.</w:t>
      </w:r>
    </w:p>
    <w:p w:rsidR="00494631" w:rsidRPr="00E43C89" w:rsidRDefault="00494631" w:rsidP="00B30826">
      <w:pPr>
        <w:rPr>
          <w:rtl/>
          <w:lang w:eastAsia="he-IL"/>
        </w:rPr>
      </w:pPr>
    </w:p>
    <w:p w:rsidR="00B30826" w:rsidRPr="00E43C89" w:rsidRDefault="00B30826" w:rsidP="00B30826">
      <w:pPr>
        <w:pStyle w:val="af6"/>
        <w:keepNext/>
        <w:rPr>
          <w:rtl/>
        </w:rPr>
      </w:pPr>
      <w:bookmarkStart w:id="1737" w:name="ET_yor_4615_8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737"/>
    </w:p>
    <w:p w:rsidR="00B30826" w:rsidRPr="00E43C89" w:rsidRDefault="00B30826" w:rsidP="00B30826">
      <w:pPr>
        <w:pStyle w:val="KeepWithNext"/>
        <w:rPr>
          <w:rtl/>
          <w:lang w:eastAsia="he-IL"/>
        </w:rPr>
      </w:pPr>
    </w:p>
    <w:p w:rsidR="00B30826" w:rsidRPr="00E43C89" w:rsidRDefault="00BD0F19" w:rsidP="002975A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נחום, אתה מבין פה את </w:t>
      </w:r>
      <w:bookmarkStart w:id="1738" w:name="_ETM_Q1_5325782"/>
      <w:bookmarkEnd w:id="1738"/>
      <w:r w:rsidRPr="00E43C89">
        <w:rPr>
          <w:rFonts w:hint="cs"/>
          <w:rtl/>
          <w:lang w:eastAsia="he-IL"/>
        </w:rPr>
        <w:t xml:space="preserve">הקושי. כשאתם מקצצים 60% מהתקציב של ארגונים כאלה, שהם כן </w:t>
      </w:r>
      <w:bookmarkStart w:id="1739" w:name="_ETM_Q1_5331194"/>
      <w:bookmarkEnd w:id="1739"/>
      <w:r w:rsidRPr="00E43C89">
        <w:rPr>
          <w:rFonts w:hint="cs"/>
          <w:rtl/>
          <w:lang w:eastAsia="he-IL"/>
        </w:rPr>
        <w:t>מקיימים את הפעילות הזאת, הווירטואלית, וכן מדריכים שלהם עובדים</w:t>
      </w:r>
      <w:bookmarkStart w:id="1740" w:name="_ETM_Q1_5335708"/>
      <w:bookmarkEnd w:id="1740"/>
      <w:r w:rsidRPr="00E43C89">
        <w:rPr>
          <w:rFonts w:hint="cs"/>
          <w:rtl/>
          <w:lang w:eastAsia="he-IL"/>
        </w:rPr>
        <w:t xml:space="preserve">, וכן מכינים מערכי שיעור, חוגים וכו', זה קולע </w:t>
      </w:r>
      <w:bookmarkStart w:id="1741" w:name="_ETM_Q1_5342903"/>
      <w:bookmarkEnd w:id="1741"/>
      <w:r w:rsidRPr="00E43C89">
        <w:rPr>
          <w:rFonts w:hint="cs"/>
          <w:rtl/>
          <w:lang w:eastAsia="he-IL"/>
        </w:rPr>
        <w:t>אותם לקושי פשוט בלתי אפשרי. הם לא יוכלו להשת</w:t>
      </w:r>
      <w:r w:rsidR="002975A4" w:rsidRPr="00E43C89">
        <w:rPr>
          <w:rFonts w:hint="cs"/>
          <w:rtl/>
          <w:lang w:eastAsia="he-IL"/>
        </w:rPr>
        <w:t>ק</w:t>
      </w:r>
      <w:r w:rsidRPr="00E43C89">
        <w:rPr>
          <w:rFonts w:hint="cs"/>
          <w:rtl/>
          <w:lang w:eastAsia="he-IL"/>
        </w:rPr>
        <w:t xml:space="preserve">ם אחר </w:t>
      </w:r>
      <w:bookmarkStart w:id="1742" w:name="_ETM_Q1_5347711"/>
      <w:bookmarkEnd w:id="1742"/>
      <w:r w:rsidRPr="00E43C89">
        <w:rPr>
          <w:rFonts w:hint="cs"/>
          <w:rtl/>
          <w:lang w:eastAsia="he-IL"/>
        </w:rPr>
        <w:t>כך במצב כזה.</w:t>
      </w:r>
    </w:p>
    <w:p w:rsidR="00A8322A" w:rsidRPr="00E43C89" w:rsidRDefault="00A8322A" w:rsidP="00B30826">
      <w:pPr>
        <w:rPr>
          <w:rtl/>
          <w:lang w:eastAsia="he-IL"/>
        </w:rPr>
      </w:pPr>
    </w:p>
    <w:p w:rsidR="00A8322A" w:rsidRPr="00E43C89" w:rsidRDefault="00A8322A" w:rsidP="00A8322A">
      <w:pPr>
        <w:pStyle w:val="af9"/>
        <w:keepNext/>
        <w:rPr>
          <w:rtl/>
          <w:lang w:eastAsia="he-IL"/>
        </w:rPr>
      </w:pPr>
      <w:bookmarkStart w:id="1743" w:name="ET_guest_863471_81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נחום עידו: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743"/>
    </w:p>
    <w:p w:rsidR="00A8322A" w:rsidRPr="00E43C89" w:rsidRDefault="00A8322A" w:rsidP="00A8322A">
      <w:pPr>
        <w:pStyle w:val="KeepWithNext"/>
        <w:rPr>
          <w:rtl/>
          <w:lang w:eastAsia="he-IL"/>
        </w:rPr>
      </w:pPr>
    </w:p>
    <w:p w:rsidR="00A8322A" w:rsidRPr="00E43C89" w:rsidRDefault="00A8322A" w:rsidP="00A8322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אנחנו מדברים על סכומים אדירים של כסף, וההתקשרויות של המשרד שלנו</w:t>
      </w:r>
      <w:r w:rsidR="00BD0F19" w:rsidRPr="00E43C89">
        <w:rPr>
          <w:rFonts w:hint="cs"/>
          <w:rtl/>
          <w:lang w:eastAsia="he-IL"/>
        </w:rPr>
        <w:t xml:space="preserve"> הן במאות מיליוני שקלים, אפילו יותר ממיליארדים </w:t>
      </w:r>
      <w:bookmarkStart w:id="1744" w:name="_ETM_Q1_5362307"/>
      <w:bookmarkEnd w:id="1744"/>
      <w:r w:rsidR="00BD0F19" w:rsidRPr="00E43C89">
        <w:rPr>
          <w:rFonts w:hint="cs"/>
          <w:rtl/>
          <w:lang w:eastAsia="he-IL"/>
        </w:rPr>
        <w:t>בעניין הזה, והיינו צריכים לעשות סדר בכל השירותים הללו</w:t>
      </w:r>
      <w:bookmarkStart w:id="1745" w:name="_ETM_Q1_5368560"/>
      <w:bookmarkEnd w:id="1745"/>
      <w:r w:rsidR="00BD0F19" w:rsidRPr="00E43C89">
        <w:rPr>
          <w:rFonts w:hint="cs"/>
          <w:rtl/>
          <w:lang w:eastAsia="he-IL"/>
        </w:rPr>
        <w:t xml:space="preserve">, ולקבוע אלו שירותים באמת ניתנים בצורה כזאת שאנחנו יכולים </w:t>
      </w:r>
      <w:bookmarkStart w:id="1746" w:name="_ETM_Q1_5371313"/>
      <w:bookmarkEnd w:id="1746"/>
      <w:r w:rsidR="00BD0F19" w:rsidRPr="00E43C89">
        <w:rPr>
          <w:rFonts w:hint="cs"/>
          <w:rtl/>
          <w:lang w:eastAsia="he-IL"/>
        </w:rPr>
        <w:t xml:space="preserve">לתת כסף ובאלו פחות. ייתכן שהשירות הזה במקרה נפגע, או </w:t>
      </w:r>
      <w:bookmarkStart w:id="1747" w:name="_ETM_Q1_5376110"/>
      <w:bookmarkEnd w:id="1747"/>
      <w:r w:rsidR="00BD0F19" w:rsidRPr="00E43C89">
        <w:rPr>
          <w:rFonts w:hint="cs"/>
          <w:rtl/>
          <w:lang w:eastAsia="he-IL"/>
        </w:rPr>
        <w:t xml:space="preserve">שירותים אחרים נפגעו, ואנחנו כמובן פתוחים לעשות עוד מחשבה ועוד </w:t>
      </w:r>
      <w:bookmarkStart w:id="1748" w:name="_ETM_Q1_5382467"/>
      <w:bookmarkEnd w:id="1748"/>
      <w:r w:rsidR="00BD0F19" w:rsidRPr="00E43C89">
        <w:rPr>
          <w:rFonts w:hint="cs"/>
          <w:rtl/>
          <w:lang w:eastAsia="he-IL"/>
        </w:rPr>
        <w:t>חשיבה לגבי הדברים הללו. בהחלט יש כוונה שהנספח הזה</w:t>
      </w:r>
      <w:r w:rsidR="0085584E" w:rsidRPr="00E43C89">
        <w:rPr>
          <w:rFonts w:hint="cs"/>
          <w:rtl/>
          <w:lang w:eastAsia="he-IL"/>
        </w:rPr>
        <w:t>,</w:t>
      </w:r>
      <w:r w:rsidR="00BD0F19" w:rsidRPr="00E43C89">
        <w:rPr>
          <w:rFonts w:hint="cs"/>
          <w:rtl/>
          <w:lang w:eastAsia="he-IL"/>
        </w:rPr>
        <w:t xml:space="preserve"> שהיה </w:t>
      </w:r>
      <w:bookmarkStart w:id="1749" w:name="_ETM_Q1_5388776"/>
      <w:bookmarkEnd w:id="1749"/>
      <w:r w:rsidR="00BD0F19" w:rsidRPr="00E43C89">
        <w:rPr>
          <w:rFonts w:hint="cs"/>
          <w:rtl/>
          <w:lang w:eastAsia="he-IL"/>
        </w:rPr>
        <w:t>בחוזר המנכ"ל האחרון</w:t>
      </w:r>
      <w:r w:rsidR="0085584E" w:rsidRPr="00E43C89">
        <w:rPr>
          <w:rFonts w:hint="cs"/>
          <w:rtl/>
          <w:lang w:eastAsia="he-IL"/>
        </w:rPr>
        <w:t>,</w:t>
      </w:r>
      <w:r w:rsidR="00BD0F19" w:rsidRPr="00E43C89">
        <w:rPr>
          <w:rFonts w:hint="cs"/>
          <w:rtl/>
          <w:lang w:eastAsia="he-IL"/>
        </w:rPr>
        <w:t xml:space="preserve"> ישתנה בהמשך בהתאם לאופי השירותים שניתנים.</w:t>
      </w:r>
    </w:p>
    <w:p w:rsidR="00B27360" w:rsidRPr="00E43C89" w:rsidRDefault="00B27360" w:rsidP="00B27360">
      <w:pPr>
        <w:pStyle w:val="af6"/>
        <w:keepNext/>
        <w:rPr>
          <w:rStyle w:val="TagStyle"/>
          <w:rtl/>
        </w:rPr>
      </w:pPr>
      <w:bookmarkStart w:id="1750" w:name="ET_yor_4615_82"/>
    </w:p>
    <w:p w:rsidR="00A8322A" w:rsidRPr="00E43C89" w:rsidRDefault="00B27360" w:rsidP="00B27360">
      <w:pPr>
        <w:pStyle w:val="af6"/>
        <w:keepNext/>
        <w:rPr>
          <w:rtl/>
        </w:rPr>
      </w:pPr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750"/>
    </w:p>
    <w:p w:rsidR="00B27360" w:rsidRPr="00E43C89" w:rsidRDefault="00B27360" w:rsidP="00B27360">
      <w:pPr>
        <w:pStyle w:val="KeepWithNext"/>
        <w:rPr>
          <w:rtl/>
          <w:lang w:eastAsia="he-IL"/>
        </w:rPr>
      </w:pPr>
    </w:p>
    <w:p w:rsidR="00D07884" w:rsidRPr="00E43C89" w:rsidRDefault="00BD0F19" w:rsidP="00D0788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פה </w:t>
      </w:r>
      <w:r w:rsidR="00B27360" w:rsidRPr="00E43C89">
        <w:rPr>
          <w:rFonts w:hint="cs"/>
          <w:rtl/>
          <w:lang w:eastAsia="he-IL"/>
        </w:rPr>
        <w:t>אנחנו מדברים על ארגונים</w:t>
      </w:r>
      <w:bookmarkStart w:id="1751" w:name="_ETM_Q1_5399167"/>
      <w:bookmarkEnd w:id="1751"/>
      <w:r w:rsidR="00A957B7" w:rsidRPr="00E43C89">
        <w:rPr>
          <w:rFonts w:hint="cs"/>
          <w:rtl/>
          <w:lang w:eastAsia="he-IL"/>
        </w:rPr>
        <w:t xml:space="preserve"> שעוסקים למשל בנוער שהוא בדרגות סיכון מסוימות, והמערכת הזאת, </w:t>
      </w:r>
      <w:bookmarkStart w:id="1752" w:name="_ETM_Q1_5406764"/>
      <w:bookmarkEnd w:id="1752"/>
      <w:r w:rsidR="00A957B7" w:rsidRPr="00E43C89">
        <w:rPr>
          <w:rFonts w:hint="cs"/>
          <w:rtl/>
          <w:lang w:eastAsia="he-IL"/>
        </w:rPr>
        <w:t xml:space="preserve">הווירטואלית, הקשר הזה עם הארגון, עם המדריכים, איזה סדר של </w:t>
      </w:r>
      <w:bookmarkStart w:id="1753" w:name="_ETM_Q1_5411997"/>
      <w:bookmarkEnd w:id="1753"/>
      <w:r w:rsidR="00A957B7" w:rsidRPr="00E43C89">
        <w:rPr>
          <w:rFonts w:hint="cs"/>
          <w:rtl/>
          <w:lang w:eastAsia="he-IL"/>
        </w:rPr>
        <w:t>פעילות, הוא חיוני, פשוט חיוני.</w:t>
      </w:r>
    </w:p>
    <w:p w:rsidR="00B27360" w:rsidRPr="00E43C89" w:rsidRDefault="00B27360" w:rsidP="00D07884">
      <w:pPr>
        <w:rPr>
          <w:rtl/>
          <w:lang w:eastAsia="he-IL"/>
        </w:rPr>
      </w:pPr>
    </w:p>
    <w:p w:rsidR="006068C0" w:rsidRPr="00E43C89" w:rsidRDefault="006068C0" w:rsidP="006068C0">
      <w:pPr>
        <w:pStyle w:val="af9"/>
        <w:keepNext/>
        <w:rPr>
          <w:rtl/>
          <w:lang w:eastAsia="he-IL"/>
        </w:rPr>
      </w:pPr>
      <w:bookmarkStart w:id="1754" w:name="ET_guest_863471_83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נחום עידו: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754"/>
    </w:p>
    <w:p w:rsidR="006068C0" w:rsidRPr="00E43C89" w:rsidRDefault="006068C0" w:rsidP="006068C0">
      <w:pPr>
        <w:pStyle w:val="KeepWithNext"/>
        <w:rPr>
          <w:rtl/>
          <w:lang w:eastAsia="he-IL"/>
        </w:rPr>
      </w:pPr>
    </w:p>
    <w:p w:rsidR="006068C0" w:rsidRPr="00E43C89" w:rsidRDefault="00A957B7" w:rsidP="009E0F5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העלות של קשר וירטואלי היא לא </w:t>
      </w:r>
      <w:bookmarkStart w:id="1755" w:name="_ETM_Q1_5418599"/>
      <w:bookmarkEnd w:id="1755"/>
      <w:r w:rsidRPr="00E43C89">
        <w:rPr>
          <w:rFonts w:hint="cs"/>
          <w:rtl/>
          <w:lang w:eastAsia="he-IL"/>
        </w:rPr>
        <w:t xml:space="preserve">אותה עלות של קשר שאתה עושה פיזית. </w:t>
      </w:r>
      <w:r w:rsidR="006068C0" w:rsidRPr="00E43C89">
        <w:rPr>
          <w:rFonts w:hint="cs"/>
          <w:rtl/>
          <w:lang w:eastAsia="he-IL"/>
        </w:rPr>
        <w:t xml:space="preserve">זאת אומרת, </w:t>
      </w:r>
      <w:r w:rsidRPr="00E43C89">
        <w:rPr>
          <w:rFonts w:hint="cs"/>
          <w:rtl/>
          <w:lang w:eastAsia="he-IL"/>
        </w:rPr>
        <w:t xml:space="preserve">אנחנו </w:t>
      </w:r>
      <w:r w:rsidR="006068C0" w:rsidRPr="00E43C89">
        <w:rPr>
          <w:rFonts w:hint="cs"/>
          <w:rtl/>
          <w:lang w:eastAsia="he-IL"/>
        </w:rPr>
        <w:t>לא נחזיק א</w:t>
      </w:r>
      <w:r w:rsidRPr="00E43C89">
        <w:rPr>
          <w:rFonts w:hint="cs"/>
          <w:rtl/>
          <w:lang w:eastAsia="he-IL"/>
        </w:rPr>
        <w:t xml:space="preserve">ת הבתים ואת הדברים האלה. נכון </w:t>
      </w:r>
      <w:bookmarkStart w:id="1756" w:name="_ETM_Q1_5429659"/>
      <w:bookmarkEnd w:id="1756"/>
      <w:r w:rsidRPr="00E43C89">
        <w:rPr>
          <w:rFonts w:hint="cs"/>
          <w:rtl/>
          <w:lang w:eastAsia="he-IL"/>
        </w:rPr>
        <w:t>שזאת עלות מסוימת שצריך לספוג, אבל העלות היא לא אות</w:t>
      </w:r>
      <w:r w:rsidR="009E0F5A" w:rsidRPr="00E43C89">
        <w:rPr>
          <w:rFonts w:hint="cs"/>
          <w:rtl/>
          <w:lang w:eastAsia="he-IL"/>
        </w:rPr>
        <w:t>ו</w:t>
      </w:r>
      <w:r w:rsidRPr="00E43C89">
        <w:rPr>
          <w:rFonts w:hint="cs"/>
          <w:rtl/>
          <w:lang w:eastAsia="he-IL"/>
        </w:rPr>
        <w:t xml:space="preserve"> </w:t>
      </w:r>
      <w:bookmarkStart w:id="1757" w:name="_ETM_Q1_5434951"/>
      <w:bookmarkEnd w:id="1757"/>
      <w:r w:rsidRPr="00E43C89">
        <w:rPr>
          <w:rFonts w:hint="cs"/>
          <w:rtl/>
          <w:lang w:eastAsia="he-IL"/>
        </w:rPr>
        <w:t xml:space="preserve">דבר, וכאשר מדובר פה על הוצאה של כל כך הרבה </w:t>
      </w:r>
      <w:bookmarkStart w:id="1758" w:name="_ETM_Q1_5438727"/>
      <w:bookmarkEnd w:id="1758"/>
      <w:r w:rsidRPr="00E43C89">
        <w:rPr>
          <w:rFonts w:hint="cs"/>
          <w:rtl/>
          <w:lang w:eastAsia="he-IL"/>
        </w:rPr>
        <w:t xml:space="preserve">עובדים לחל"ת, לא ייתכן שהמדינה גם תממן את החל"ת בצד </w:t>
      </w:r>
      <w:bookmarkStart w:id="1759" w:name="_ETM_Q1_5444571"/>
      <w:bookmarkEnd w:id="1759"/>
      <w:r w:rsidRPr="00E43C89">
        <w:rPr>
          <w:rFonts w:hint="cs"/>
          <w:rtl/>
          <w:lang w:eastAsia="he-IL"/>
        </w:rPr>
        <w:t>דמי אבטלה וגם תממן את העובדים כשהי</w:t>
      </w:r>
      <w:r w:rsidR="009E0F5A" w:rsidRPr="00E43C89">
        <w:rPr>
          <w:rFonts w:hint="cs"/>
          <w:rtl/>
          <w:lang w:eastAsia="he-IL"/>
        </w:rPr>
        <w:t>א</w:t>
      </w:r>
      <w:r w:rsidRPr="00E43C89">
        <w:rPr>
          <w:rFonts w:hint="cs"/>
          <w:rtl/>
          <w:lang w:eastAsia="he-IL"/>
        </w:rPr>
        <w:t xml:space="preserve"> נותנת להם </w:t>
      </w:r>
      <w:bookmarkStart w:id="1760" w:name="_ETM_Q1_5447360"/>
      <w:bookmarkEnd w:id="1760"/>
      <w:r w:rsidRPr="00E43C89">
        <w:rPr>
          <w:rFonts w:hint="cs"/>
          <w:rtl/>
          <w:lang w:eastAsia="he-IL"/>
        </w:rPr>
        <w:t xml:space="preserve">את הכסף, אבל הם בעצם הוצאו לחל"ת. לצערנו הרב </w:t>
      </w:r>
      <w:bookmarkStart w:id="1761" w:name="_ETM_Q1_5452464"/>
      <w:bookmarkEnd w:id="1761"/>
      <w:r w:rsidRPr="00E43C89">
        <w:rPr>
          <w:rFonts w:hint="cs"/>
          <w:rtl/>
          <w:lang w:eastAsia="he-IL"/>
        </w:rPr>
        <w:t xml:space="preserve">בהרבה מאוד ארגונים הרבה מאוד אנשים הוצאו לחל"ת, המדינה מצד </w:t>
      </w:r>
      <w:bookmarkStart w:id="1762" w:name="_ETM_Q1_5456652"/>
      <w:bookmarkEnd w:id="1762"/>
      <w:r w:rsidRPr="00E43C89">
        <w:rPr>
          <w:rFonts w:hint="cs"/>
          <w:rtl/>
          <w:lang w:eastAsia="he-IL"/>
        </w:rPr>
        <w:t xml:space="preserve">אחד מממנת אותם בדמי אבטלה ומצד שני מממנת אותם מטעם </w:t>
      </w:r>
      <w:bookmarkStart w:id="1763" w:name="_ETM_Q1_5461018"/>
      <w:bookmarkEnd w:id="1763"/>
      <w:r w:rsidRPr="00E43C89">
        <w:rPr>
          <w:rFonts w:hint="cs"/>
          <w:rtl/>
          <w:lang w:eastAsia="he-IL"/>
        </w:rPr>
        <w:t xml:space="preserve">המשרדים. אנחנו צריכים לעשות את האיזון הזה בין הדברים הללו, </w:t>
      </w:r>
      <w:bookmarkStart w:id="1764" w:name="_ETM_Q1_5466273"/>
      <w:bookmarkEnd w:id="1764"/>
      <w:r w:rsidRPr="00E43C89">
        <w:rPr>
          <w:rFonts w:hint="cs"/>
          <w:rtl/>
          <w:lang w:eastAsia="he-IL"/>
        </w:rPr>
        <w:t>ואנחנו נמשיך ונעשה את זה, אני מניח גם בהמשך.</w:t>
      </w:r>
    </w:p>
    <w:p w:rsidR="00A957B7" w:rsidRPr="00E43C89" w:rsidRDefault="00A957B7" w:rsidP="006068C0">
      <w:pPr>
        <w:rPr>
          <w:rtl/>
          <w:lang w:eastAsia="he-IL"/>
        </w:rPr>
      </w:pPr>
      <w:bookmarkStart w:id="1765" w:name="_ETM_Q1_5470052"/>
      <w:bookmarkStart w:id="1766" w:name="_ETM_Q1_5470240"/>
      <w:bookmarkEnd w:id="1765"/>
      <w:bookmarkEnd w:id="1766"/>
    </w:p>
    <w:p w:rsidR="002A765F" w:rsidRPr="00E43C89" w:rsidRDefault="002A765F" w:rsidP="002A765F">
      <w:pPr>
        <w:pStyle w:val="af6"/>
        <w:keepNext/>
        <w:rPr>
          <w:rtl/>
        </w:rPr>
      </w:pPr>
      <w:bookmarkStart w:id="1767" w:name="ET_yor_4615_84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767"/>
    </w:p>
    <w:p w:rsidR="002A765F" w:rsidRPr="00E43C89" w:rsidRDefault="002A765F" w:rsidP="002A765F">
      <w:pPr>
        <w:pStyle w:val="KeepWithNext"/>
        <w:rPr>
          <w:rtl/>
          <w:lang w:eastAsia="he-IL"/>
        </w:rPr>
      </w:pPr>
    </w:p>
    <w:p w:rsidR="002A765F" w:rsidRPr="00E43C89" w:rsidRDefault="002A765F" w:rsidP="002A765F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אולי כדי להבהיר את הנקודה הזאת</w:t>
      </w:r>
      <w:r w:rsidR="00A957B7" w:rsidRPr="00E43C89">
        <w:rPr>
          <w:rFonts w:hint="cs"/>
          <w:rtl/>
          <w:lang w:eastAsia="he-IL"/>
        </w:rPr>
        <w:t xml:space="preserve">, אולי </w:t>
      </w:r>
      <w:bookmarkStart w:id="1768" w:name="_ETM_Q1_5473732"/>
      <w:bookmarkEnd w:id="1768"/>
      <w:r w:rsidR="00A957B7" w:rsidRPr="00E43C89">
        <w:rPr>
          <w:rFonts w:hint="cs"/>
          <w:rtl/>
          <w:lang w:eastAsia="he-IL"/>
        </w:rPr>
        <w:t xml:space="preserve">נחזיר לרגע את עופר מאיגי, שיתייחס ספציפית למה שאמרת </w:t>
      </w:r>
      <w:bookmarkStart w:id="1769" w:name="_ETM_Q1_5479918"/>
      <w:bookmarkEnd w:id="1769"/>
      <w:r w:rsidR="00A957B7" w:rsidRPr="00E43C89">
        <w:rPr>
          <w:rFonts w:hint="cs"/>
          <w:rtl/>
          <w:lang w:eastAsia="he-IL"/>
        </w:rPr>
        <w:t>מבחינת ההוצאות שיש לארגונים גם בתקופה כזאת. עופר, תתייחס ספצ</w:t>
      </w:r>
      <w:bookmarkStart w:id="1770" w:name="_ETM_Q1_5487903"/>
      <w:bookmarkEnd w:id="1770"/>
      <w:r w:rsidR="00A957B7" w:rsidRPr="00E43C89">
        <w:rPr>
          <w:rFonts w:hint="cs"/>
          <w:rtl/>
          <w:lang w:eastAsia="he-IL"/>
        </w:rPr>
        <w:t>יפית למה שהוא אמר. בבקשה.</w:t>
      </w:r>
    </w:p>
    <w:p w:rsidR="00A957B7" w:rsidRPr="00E43C89" w:rsidRDefault="00A957B7" w:rsidP="002A765F">
      <w:pPr>
        <w:rPr>
          <w:rtl/>
          <w:lang w:eastAsia="he-IL"/>
        </w:rPr>
      </w:pPr>
      <w:bookmarkStart w:id="1771" w:name="_ETM_Q1_5485810"/>
      <w:bookmarkStart w:id="1772" w:name="_ETM_Q1_5485927"/>
      <w:bookmarkStart w:id="1773" w:name="_ETM_Q1_5486257"/>
      <w:bookmarkEnd w:id="1771"/>
      <w:bookmarkEnd w:id="1772"/>
      <w:bookmarkEnd w:id="1773"/>
    </w:p>
    <w:p w:rsidR="00A957B7" w:rsidRPr="00E43C89" w:rsidRDefault="00A957B7" w:rsidP="00A957B7">
      <w:pPr>
        <w:pStyle w:val="af9"/>
        <w:keepNext/>
        <w:rPr>
          <w:rtl/>
          <w:lang w:eastAsia="he-IL"/>
        </w:rPr>
      </w:pPr>
      <w:bookmarkStart w:id="1774" w:name="ET_guest_עופר_נוימן_201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עופר נוימן: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</w:t>
      </w:r>
      <w:bookmarkEnd w:id="1774"/>
    </w:p>
    <w:p w:rsidR="00A957B7" w:rsidRPr="00E43C89" w:rsidRDefault="00A957B7" w:rsidP="00A957B7">
      <w:pPr>
        <w:pStyle w:val="KeepWithNext"/>
        <w:rPr>
          <w:rtl/>
          <w:lang w:eastAsia="he-IL"/>
        </w:rPr>
      </w:pPr>
    </w:p>
    <w:p w:rsidR="002A765F" w:rsidRPr="00E43C89" w:rsidRDefault="00A0253F" w:rsidP="009E0F5A">
      <w:pPr>
        <w:rPr>
          <w:rtl/>
          <w:lang w:eastAsia="he-IL"/>
        </w:rPr>
      </w:pPr>
      <w:bookmarkStart w:id="1775" w:name="_ETM_Q1_5487048"/>
      <w:bookmarkStart w:id="1776" w:name="_ETM_Q1_5487109"/>
      <w:bookmarkEnd w:id="1775"/>
      <w:bookmarkEnd w:id="1776"/>
      <w:r w:rsidRPr="00E43C89">
        <w:rPr>
          <w:rFonts w:hint="cs"/>
          <w:rtl/>
          <w:lang w:eastAsia="he-IL"/>
        </w:rPr>
        <w:t xml:space="preserve">אני מאוד שמח לשמוע שהמשרד </w:t>
      </w:r>
      <w:bookmarkStart w:id="1777" w:name="_ETM_Q1_5496592"/>
      <w:bookmarkEnd w:id="1777"/>
      <w:r w:rsidRPr="00E43C89">
        <w:rPr>
          <w:rFonts w:hint="cs"/>
          <w:rtl/>
          <w:lang w:eastAsia="he-IL"/>
        </w:rPr>
        <w:t>מוכן לשקול שוב את הקיצוצים שלו בחל</w:t>
      </w:r>
      <w:r w:rsidR="002A765F" w:rsidRPr="00E43C89">
        <w:rPr>
          <w:rFonts w:hint="cs"/>
          <w:rtl/>
          <w:lang w:eastAsia="he-IL"/>
        </w:rPr>
        <w:t>ק מהמקומות</w:t>
      </w:r>
      <w:r w:rsidRPr="00E43C89">
        <w:rPr>
          <w:rFonts w:hint="cs"/>
          <w:rtl/>
          <w:lang w:eastAsia="he-IL"/>
        </w:rPr>
        <w:t>, ואנחנו</w:t>
      </w:r>
      <w:r w:rsidR="002A765F" w:rsidRPr="00E43C89">
        <w:rPr>
          <w:rFonts w:hint="cs"/>
          <w:rtl/>
          <w:lang w:eastAsia="he-IL"/>
        </w:rPr>
        <w:t xml:space="preserve"> נעשה מה שצריך</w:t>
      </w:r>
      <w:r w:rsidRPr="00E43C89">
        <w:rPr>
          <w:rFonts w:hint="cs"/>
          <w:rtl/>
          <w:lang w:eastAsia="he-IL"/>
        </w:rPr>
        <w:t xml:space="preserve"> כדי להסביר </w:t>
      </w:r>
      <w:bookmarkStart w:id="1778" w:name="_ETM_Q1_5504632"/>
      <w:bookmarkEnd w:id="1778"/>
      <w:r w:rsidRPr="00E43C89">
        <w:rPr>
          <w:rFonts w:hint="cs"/>
          <w:rtl/>
          <w:lang w:eastAsia="he-IL"/>
        </w:rPr>
        <w:t>למשרד איפה הדברים עומדים מבחינתנו.</w:t>
      </w:r>
    </w:p>
    <w:p w:rsidR="00A0253F" w:rsidRPr="00E43C89" w:rsidRDefault="00A0253F" w:rsidP="00A0253F">
      <w:pPr>
        <w:rPr>
          <w:rtl/>
          <w:lang w:eastAsia="he-IL"/>
        </w:rPr>
      </w:pPr>
      <w:bookmarkStart w:id="1779" w:name="_ETM_Q1_5509576"/>
      <w:bookmarkStart w:id="1780" w:name="_ETM_Q1_5509704"/>
      <w:bookmarkStart w:id="1781" w:name="_ETM_Q1_5509728"/>
      <w:bookmarkEnd w:id="1779"/>
      <w:bookmarkEnd w:id="1780"/>
      <w:bookmarkEnd w:id="1781"/>
    </w:p>
    <w:p w:rsidR="00A0253F" w:rsidRPr="00E43C89" w:rsidRDefault="00A0253F" w:rsidP="003F2467">
      <w:pPr>
        <w:rPr>
          <w:rtl/>
          <w:lang w:eastAsia="he-IL"/>
        </w:rPr>
      </w:pPr>
      <w:bookmarkStart w:id="1782" w:name="_ETM_Q1_5509827"/>
      <w:bookmarkEnd w:id="1782"/>
      <w:r w:rsidRPr="00E43C89">
        <w:rPr>
          <w:rFonts w:hint="cs"/>
          <w:rtl/>
          <w:lang w:eastAsia="he-IL"/>
        </w:rPr>
        <w:t>רק למע</w:t>
      </w:r>
      <w:r w:rsidR="00D613C1" w:rsidRPr="00E43C89">
        <w:rPr>
          <w:rFonts w:hint="cs"/>
          <w:rtl/>
          <w:lang w:eastAsia="he-IL"/>
        </w:rPr>
        <w:t xml:space="preserve">ן הדיוק, המשרד לא משלם על הבתים, אנחנו כעמותה משלמים על הבתים שבהם אנחנו </w:t>
      </w:r>
      <w:bookmarkStart w:id="1783" w:name="_ETM_Q1_5513903"/>
      <w:bookmarkEnd w:id="1783"/>
      <w:r w:rsidR="00D613C1" w:rsidRPr="00E43C89">
        <w:rPr>
          <w:rFonts w:hint="cs"/>
          <w:rtl/>
          <w:lang w:eastAsia="he-IL"/>
        </w:rPr>
        <w:t xml:space="preserve">פעילים </w:t>
      </w:r>
      <w:r w:rsidR="009E0F5A" w:rsidRPr="00E43C89">
        <w:rPr>
          <w:rFonts w:hint="cs"/>
          <w:rtl/>
          <w:lang w:eastAsia="he-IL"/>
        </w:rPr>
        <w:t>ב</w:t>
      </w:r>
      <w:r w:rsidR="00D613C1" w:rsidRPr="00E43C89">
        <w:rPr>
          <w:rFonts w:hint="cs"/>
          <w:rtl/>
          <w:lang w:eastAsia="he-IL"/>
        </w:rPr>
        <w:t xml:space="preserve">פעילות שהמשרד בצדק דורש לקיים. זה לא ממש </w:t>
      </w:r>
      <w:bookmarkStart w:id="1784" w:name="_ETM_Q1_5522783"/>
      <w:bookmarkEnd w:id="1784"/>
      <w:r w:rsidR="00D613C1" w:rsidRPr="00E43C89">
        <w:rPr>
          <w:rFonts w:hint="cs"/>
          <w:rtl/>
          <w:lang w:eastAsia="he-IL"/>
        </w:rPr>
        <w:t xml:space="preserve">חלק מהמכרז. כל עמותה במובן הזה מאוד שונה מרעותה. מה </w:t>
      </w:r>
      <w:bookmarkStart w:id="1785" w:name="_ETM_Q1_5529183"/>
      <w:bookmarkEnd w:id="1785"/>
      <w:r w:rsidR="00D613C1" w:rsidRPr="00E43C89">
        <w:rPr>
          <w:rFonts w:hint="cs"/>
          <w:rtl/>
          <w:lang w:eastAsia="he-IL"/>
        </w:rPr>
        <w:t xml:space="preserve">שכן, העובדים הסוציאליים, אנשי הטיפול, הקווים החמים שצריך להחזיק כל </w:t>
      </w:r>
      <w:bookmarkStart w:id="1786" w:name="_ETM_Q1_5537305"/>
      <w:bookmarkEnd w:id="1786"/>
      <w:r w:rsidR="00D613C1" w:rsidRPr="00E43C89">
        <w:rPr>
          <w:rFonts w:hint="cs"/>
          <w:rtl/>
          <w:lang w:eastAsia="he-IL"/>
        </w:rPr>
        <w:t>היום, אנחנו לא יכולים להפסיק ולפטר</w:t>
      </w:r>
      <w:r w:rsidR="003F2467" w:rsidRPr="00E43C89">
        <w:rPr>
          <w:rFonts w:hint="cs"/>
          <w:rtl/>
          <w:lang w:eastAsia="he-IL"/>
        </w:rPr>
        <w:t>.</w:t>
      </w:r>
      <w:r w:rsidR="00D613C1" w:rsidRPr="00E43C89">
        <w:rPr>
          <w:rFonts w:hint="cs"/>
          <w:rtl/>
          <w:lang w:eastAsia="he-IL"/>
        </w:rPr>
        <w:t xml:space="preserve"> ואני אגיד בכנות, </w:t>
      </w:r>
      <w:bookmarkStart w:id="1787" w:name="_ETM_Q1_5540760"/>
      <w:bookmarkEnd w:id="1787"/>
      <w:r w:rsidR="00D613C1" w:rsidRPr="00E43C89">
        <w:rPr>
          <w:rFonts w:hint="cs"/>
          <w:rtl/>
          <w:lang w:eastAsia="he-IL"/>
        </w:rPr>
        <w:t xml:space="preserve">אנחנו גם לא יכולים לעשות אתם 40%, כי 40% מהיום </w:t>
      </w:r>
      <w:bookmarkStart w:id="1788" w:name="_ETM_Q1_5544106"/>
      <w:bookmarkEnd w:id="1788"/>
      <w:r w:rsidR="00D613C1" w:rsidRPr="00E43C89">
        <w:rPr>
          <w:rFonts w:hint="cs"/>
          <w:rtl/>
          <w:lang w:eastAsia="he-IL"/>
        </w:rPr>
        <w:t xml:space="preserve">זה בדיוק השעה שבה הם חוטפים מכות, ו-40% מהיום זה </w:t>
      </w:r>
      <w:bookmarkStart w:id="1789" w:name="_ETM_Q1_5548523"/>
      <w:bookmarkEnd w:id="1789"/>
      <w:r w:rsidR="00D613C1" w:rsidRPr="00E43C89">
        <w:rPr>
          <w:rFonts w:hint="cs"/>
          <w:rtl/>
          <w:lang w:eastAsia="he-IL"/>
        </w:rPr>
        <w:t xml:space="preserve">בדיוק השעה שבה לא זורקים מהבית וצריך לעבור לשלטר שגם </w:t>
      </w:r>
      <w:bookmarkStart w:id="1790" w:name="_ETM_Q1_5553111"/>
      <w:bookmarkEnd w:id="1790"/>
      <w:r w:rsidR="00D613C1" w:rsidRPr="00E43C89">
        <w:rPr>
          <w:rFonts w:hint="cs"/>
          <w:rtl/>
          <w:lang w:eastAsia="he-IL"/>
        </w:rPr>
        <w:t xml:space="preserve">הוא מבודד עכשיו. העובד הסוציאלי שלי צריך לעשות את החיבור </w:t>
      </w:r>
      <w:bookmarkStart w:id="1791" w:name="_ETM_Q1_5560572"/>
      <w:bookmarkEnd w:id="1791"/>
      <w:r w:rsidR="00D613C1" w:rsidRPr="00E43C89">
        <w:rPr>
          <w:rFonts w:hint="cs"/>
          <w:rtl/>
          <w:lang w:eastAsia="he-IL"/>
        </w:rPr>
        <w:t>בין הילד מכ</w:t>
      </w:r>
      <w:r w:rsidR="007651BB" w:rsidRPr="00E43C89">
        <w:rPr>
          <w:rFonts w:hint="cs"/>
          <w:rtl/>
          <w:lang w:eastAsia="he-IL"/>
        </w:rPr>
        <w:t>פר בצפון לבין ה</w:t>
      </w:r>
      <w:r w:rsidR="003F2467" w:rsidRPr="00E43C89">
        <w:rPr>
          <w:rFonts w:hint="cs"/>
          <w:rtl/>
          <w:lang w:eastAsia="he-IL"/>
        </w:rPr>
        <w:t>מקלט</w:t>
      </w:r>
      <w:r w:rsidR="007651BB" w:rsidRPr="00E43C89">
        <w:rPr>
          <w:rFonts w:hint="cs"/>
          <w:rtl/>
          <w:lang w:eastAsia="he-IL"/>
        </w:rPr>
        <w:t xml:space="preserve"> הרלוונטי</w:t>
      </w:r>
      <w:r w:rsidR="009E0F5A" w:rsidRPr="00E43C89">
        <w:rPr>
          <w:rFonts w:hint="cs"/>
          <w:rtl/>
          <w:lang w:eastAsia="he-IL"/>
        </w:rPr>
        <w:t>,</w:t>
      </w:r>
      <w:r w:rsidR="007651BB" w:rsidRPr="00E43C89">
        <w:rPr>
          <w:rFonts w:hint="cs"/>
          <w:rtl/>
          <w:lang w:eastAsia="he-IL"/>
        </w:rPr>
        <w:t xml:space="preserve"> שלא כרגע מבודד, </w:t>
      </w:r>
      <w:bookmarkStart w:id="1792" w:name="_ETM_Q1_5566002"/>
      <w:bookmarkEnd w:id="1792"/>
      <w:r w:rsidR="007651BB" w:rsidRPr="00E43C89">
        <w:rPr>
          <w:rFonts w:hint="cs"/>
          <w:rtl/>
          <w:lang w:eastAsia="he-IL"/>
        </w:rPr>
        <w:t xml:space="preserve">ולא כרגע חסום </w:t>
      </w:r>
      <w:r w:rsidR="003F2467" w:rsidRPr="00E43C89">
        <w:rPr>
          <w:rFonts w:hint="cs"/>
          <w:rtl/>
          <w:lang w:eastAsia="he-IL"/>
        </w:rPr>
        <w:t>ל</w:t>
      </w:r>
      <w:r w:rsidR="007651BB" w:rsidRPr="00E43C89">
        <w:rPr>
          <w:rFonts w:hint="cs"/>
          <w:rtl/>
          <w:lang w:eastAsia="he-IL"/>
        </w:rPr>
        <w:t xml:space="preserve">כניסה של עוד אנשים בתל אביב. כמובן </w:t>
      </w:r>
      <w:bookmarkStart w:id="1793" w:name="_ETM_Q1_5572636"/>
      <w:bookmarkEnd w:id="1793"/>
      <w:r w:rsidR="007651BB" w:rsidRPr="00E43C89">
        <w:rPr>
          <w:rFonts w:hint="cs"/>
          <w:rtl/>
          <w:lang w:eastAsia="he-IL"/>
        </w:rPr>
        <w:t xml:space="preserve">אנחנו עמותה אחת מיני כמה, אבל לכל עמותה יש את </w:t>
      </w:r>
      <w:bookmarkStart w:id="1794" w:name="_ETM_Q1_5576936"/>
      <w:bookmarkEnd w:id="1794"/>
      <w:r w:rsidR="007651BB" w:rsidRPr="00E43C89">
        <w:rPr>
          <w:rFonts w:hint="cs"/>
          <w:rtl/>
          <w:lang w:eastAsia="he-IL"/>
        </w:rPr>
        <w:t xml:space="preserve">האירועים החירומיים, שהם לא קורים רק ב-40% מהפעילות, הם קורים </w:t>
      </w:r>
      <w:bookmarkStart w:id="1795" w:name="_ETM_Q1_5581839"/>
      <w:bookmarkEnd w:id="1795"/>
      <w:r w:rsidR="007651BB" w:rsidRPr="00E43C89">
        <w:rPr>
          <w:rFonts w:hint="cs"/>
          <w:rtl/>
          <w:lang w:eastAsia="he-IL"/>
        </w:rPr>
        <w:t xml:space="preserve">איפה שהם קורים, ולכן אנחנו מאוד מאמינים שהמשרד צריך להמשיך </w:t>
      </w:r>
      <w:bookmarkStart w:id="1796" w:name="_ETM_Q1_5585849"/>
      <w:bookmarkEnd w:id="1796"/>
      <w:r w:rsidR="007651BB" w:rsidRPr="00E43C89">
        <w:rPr>
          <w:rFonts w:hint="cs"/>
          <w:rtl/>
          <w:lang w:eastAsia="he-IL"/>
        </w:rPr>
        <w:t xml:space="preserve">את הפעולה. הפעולה היא פעולה משותפת שלנו ושל המשרד. אנחנו </w:t>
      </w:r>
      <w:bookmarkStart w:id="1797" w:name="_ETM_Q1_5590628"/>
      <w:bookmarkEnd w:id="1797"/>
      <w:r w:rsidR="007651BB" w:rsidRPr="00E43C89">
        <w:rPr>
          <w:rFonts w:hint="cs"/>
          <w:rtl/>
          <w:lang w:eastAsia="he-IL"/>
        </w:rPr>
        <w:t xml:space="preserve">ספקי שירותים של המשרד. נכון, המשרד יכול להחליט ברגע נתון </w:t>
      </w:r>
      <w:bookmarkStart w:id="1798" w:name="_ETM_Q1_5594539"/>
      <w:bookmarkEnd w:id="1798"/>
      <w:r w:rsidR="007651BB" w:rsidRPr="00E43C89">
        <w:rPr>
          <w:rFonts w:hint="cs"/>
          <w:rtl/>
          <w:lang w:eastAsia="he-IL"/>
        </w:rPr>
        <w:t xml:space="preserve">שהשירות הזה פחות מעניין אותו, אבל אנחנו צריכים לדעת שזה </w:t>
      </w:r>
      <w:bookmarkStart w:id="1799" w:name="_ETM_Q1_5599994"/>
      <w:bookmarkEnd w:id="1799"/>
      <w:r w:rsidR="007651BB" w:rsidRPr="00E43C89">
        <w:rPr>
          <w:rFonts w:hint="cs"/>
          <w:rtl/>
          <w:lang w:eastAsia="he-IL"/>
        </w:rPr>
        <w:t xml:space="preserve">המצב. אם המשרד אומר לנו "60% קיצוץ", אז הוא אומר </w:t>
      </w:r>
      <w:bookmarkStart w:id="1800" w:name="_ETM_Q1_5602841"/>
      <w:bookmarkEnd w:id="1800"/>
      <w:r w:rsidR="007651BB" w:rsidRPr="00E43C89">
        <w:rPr>
          <w:rFonts w:hint="cs"/>
          <w:rtl/>
          <w:lang w:eastAsia="he-IL"/>
        </w:rPr>
        <w:t xml:space="preserve">לנו 60% מהשירות הזה שאנחנו מעניקים היום למשרד מטעמו פחות </w:t>
      </w:r>
      <w:bookmarkStart w:id="1801" w:name="_ETM_Q1_5608860"/>
      <w:bookmarkEnd w:id="1801"/>
      <w:r w:rsidR="007651BB" w:rsidRPr="00E43C89">
        <w:rPr>
          <w:rFonts w:hint="cs"/>
          <w:rtl/>
          <w:lang w:eastAsia="he-IL"/>
        </w:rPr>
        <w:t>קריטי לנו בעת הזאת.</w:t>
      </w:r>
    </w:p>
    <w:p w:rsidR="00A957B7" w:rsidRPr="00E43C89" w:rsidRDefault="00A957B7" w:rsidP="002A765F">
      <w:pPr>
        <w:rPr>
          <w:rtl/>
          <w:lang w:eastAsia="he-IL"/>
        </w:rPr>
      </w:pPr>
      <w:bookmarkStart w:id="1802" w:name="_ETM_Q1_5489630"/>
      <w:bookmarkStart w:id="1803" w:name="_ETM_Q1_5489755"/>
      <w:bookmarkEnd w:id="1802"/>
      <w:bookmarkEnd w:id="1803"/>
    </w:p>
    <w:p w:rsidR="002A765F" w:rsidRPr="00E43C89" w:rsidRDefault="00036DBC" w:rsidP="00036DBC">
      <w:pPr>
        <w:pStyle w:val="af6"/>
        <w:keepNext/>
        <w:rPr>
          <w:rtl/>
        </w:rPr>
      </w:pPr>
      <w:bookmarkStart w:id="1804" w:name="ET_yor_4615_8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804"/>
    </w:p>
    <w:p w:rsidR="00036DBC" w:rsidRPr="00E43C89" w:rsidRDefault="00036DBC" w:rsidP="00036DBC">
      <w:pPr>
        <w:pStyle w:val="KeepWithNext"/>
        <w:rPr>
          <w:rtl/>
          <w:lang w:eastAsia="he-IL"/>
        </w:rPr>
      </w:pPr>
    </w:p>
    <w:p w:rsidR="00036DBC" w:rsidRPr="00E43C89" w:rsidRDefault="007651BB" w:rsidP="00036DBC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עופר, תודה. אני אומר לנחום עידו </w:t>
      </w:r>
      <w:bookmarkStart w:id="1805" w:name="_ETM_Q1_5616131"/>
      <w:bookmarkEnd w:id="1805"/>
      <w:r w:rsidRPr="00E43C89">
        <w:rPr>
          <w:rFonts w:hint="cs"/>
          <w:rtl/>
          <w:lang w:eastAsia="he-IL"/>
        </w:rPr>
        <w:t xml:space="preserve">ממשרד הרווחה: תבואו בדברים עם הארגונים ותנסו לראות איזה פעילויות </w:t>
      </w:r>
      <w:bookmarkStart w:id="1806" w:name="_ETM_Q1_5622072"/>
      <w:bookmarkEnd w:id="1806"/>
      <w:r w:rsidRPr="00E43C89">
        <w:rPr>
          <w:rFonts w:hint="cs"/>
          <w:rtl/>
          <w:lang w:eastAsia="he-IL"/>
        </w:rPr>
        <w:t xml:space="preserve">דווקא בקבוצה כזאת, וירטואליות דווקא, אולי אפילו אפשר לא רק לשמור באותו היקף, אלא אפילו להגביר. </w:t>
      </w:r>
      <w:r w:rsidR="00036DBC" w:rsidRPr="00E43C89">
        <w:rPr>
          <w:rFonts w:hint="cs"/>
          <w:rtl/>
          <w:lang w:eastAsia="he-IL"/>
        </w:rPr>
        <w:t>למשל קו חם, למשל מוקדי מצוקה טלפוניים</w:t>
      </w:r>
      <w:r w:rsidRPr="00E43C89">
        <w:rPr>
          <w:rFonts w:hint="cs"/>
          <w:rtl/>
          <w:lang w:eastAsia="he-IL"/>
        </w:rPr>
        <w:t xml:space="preserve">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דברים כאלה </w:t>
      </w:r>
      <w:bookmarkStart w:id="1807" w:name="_ETM_Q1_5630763"/>
      <w:bookmarkEnd w:id="1807"/>
      <w:r w:rsidRPr="00E43C89">
        <w:rPr>
          <w:rFonts w:hint="cs"/>
          <w:rtl/>
          <w:lang w:eastAsia="he-IL"/>
        </w:rPr>
        <w:t xml:space="preserve">זה בדיוק הזמן לעשות, לא רק בגלל שאי-אפשר לעשות דברים </w:t>
      </w:r>
      <w:bookmarkStart w:id="1808" w:name="_ETM_Q1_5634374"/>
      <w:bookmarkEnd w:id="1808"/>
      <w:r w:rsidRPr="00E43C89">
        <w:rPr>
          <w:rFonts w:hint="cs"/>
          <w:rtl/>
          <w:lang w:eastAsia="he-IL"/>
        </w:rPr>
        <w:t>אחרים, אלא פשוט בגלל שהמצוקה עולה וארגונים ספציפיים כאלה</w:t>
      </w:r>
      <w:r w:rsidR="003F2467" w:rsidRPr="00E43C89">
        <w:rPr>
          <w:rFonts w:hint="cs"/>
          <w:rtl/>
          <w:lang w:eastAsia="he-IL"/>
        </w:rPr>
        <w:t>,</w:t>
      </w:r>
      <w:r w:rsidRPr="00E43C89">
        <w:rPr>
          <w:rFonts w:hint="cs"/>
          <w:rtl/>
          <w:lang w:eastAsia="he-IL"/>
        </w:rPr>
        <w:t xml:space="preserve"> צריך </w:t>
      </w:r>
      <w:bookmarkStart w:id="1809" w:name="_ETM_Q1_5641045"/>
      <w:bookmarkEnd w:id="1809"/>
      <w:r w:rsidRPr="00E43C89">
        <w:rPr>
          <w:rFonts w:hint="cs"/>
          <w:rtl/>
          <w:lang w:eastAsia="he-IL"/>
        </w:rPr>
        <w:t xml:space="preserve">להתחשב בהם מבחינת התקצוב של אפריל וגם כנראה מאי, כי </w:t>
      </w:r>
      <w:bookmarkStart w:id="1810" w:name="_ETM_Q1_5644485"/>
      <w:bookmarkEnd w:id="1810"/>
      <w:r w:rsidRPr="00E43C89">
        <w:rPr>
          <w:rFonts w:hint="cs"/>
          <w:rtl/>
          <w:lang w:eastAsia="he-IL"/>
        </w:rPr>
        <w:t>כנראה נהיה בהשבתה גם בחודש הבא.</w:t>
      </w:r>
    </w:p>
    <w:p w:rsidR="00036DBC" w:rsidRPr="00E43C89" w:rsidRDefault="00036DBC" w:rsidP="00036DBC">
      <w:pPr>
        <w:rPr>
          <w:rtl/>
          <w:lang w:eastAsia="he-IL"/>
        </w:rPr>
      </w:pPr>
    </w:p>
    <w:p w:rsidR="005C6E63" w:rsidRPr="00E43C89" w:rsidRDefault="005C6E63" w:rsidP="005C6E63">
      <w:pPr>
        <w:pStyle w:val="af9"/>
        <w:keepNext/>
        <w:rPr>
          <w:rtl/>
          <w:lang w:eastAsia="he-IL"/>
        </w:rPr>
      </w:pPr>
      <w:bookmarkStart w:id="1811" w:name="ET_guest_863471_8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נחום עידו: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811"/>
    </w:p>
    <w:p w:rsidR="005C6E63" w:rsidRPr="00E43C89" w:rsidRDefault="005C6E63" w:rsidP="005C6E63">
      <w:pPr>
        <w:pStyle w:val="KeepWithNext"/>
        <w:rPr>
          <w:rtl/>
          <w:lang w:eastAsia="he-IL"/>
        </w:rPr>
      </w:pPr>
    </w:p>
    <w:p w:rsidR="007651BB" w:rsidRPr="00E43C89" w:rsidRDefault="007651BB" w:rsidP="003F2467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אני בהחלט מסכים שאנחנו צריכים </w:t>
      </w:r>
      <w:bookmarkStart w:id="1812" w:name="_ETM_Q1_5650558"/>
      <w:bookmarkEnd w:id="1812"/>
      <w:r w:rsidRPr="00E43C89">
        <w:rPr>
          <w:rFonts w:hint="cs"/>
          <w:rtl/>
          <w:lang w:eastAsia="he-IL"/>
        </w:rPr>
        <w:t xml:space="preserve">לעשות את זה, אנחנו עושים את זה לאורך כל הזמן. </w:t>
      </w:r>
      <w:bookmarkStart w:id="1813" w:name="_ETM_Q1_5653936"/>
      <w:bookmarkEnd w:id="1813"/>
      <w:r w:rsidRPr="00E43C89">
        <w:rPr>
          <w:rFonts w:hint="cs"/>
          <w:rtl/>
          <w:lang w:eastAsia="he-IL"/>
        </w:rPr>
        <w:t xml:space="preserve">אינני מכיר את העמותה כי התפקיד שלי הוא אחראי על </w:t>
      </w:r>
      <w:bookmarkStart w:id="1814" w:name="_ETM_Q1_5658568"/>
      <w:bookmarkEnd w:id="1814"/>
      <w:r w:rsidRPr="00E43C89">
        <w:rPr>
          <w:rFonts w:hint="cs"/>
          <w:rtl/>
          <w:lang w:eastAsia="he-IL"/>
        </w:rPr>
        <w:t xml:space="preserve">הנושא של ילדים עם מוגבלויות, ואני חייב לציין שבתחום הזה </w:t>
      </w:r>
      <w:bookmarkStart w:id="1815" w:name="_ETM_Q1_5662380"/>
      <w:bookmarkEnd w:id="1815"/>
      <w:r w:rsidRPr="00E43C89">
        <w:rPr>
          <w:rFonts w:hint="cs"/>
          <w:rtl/>
          <w:lang w:eastAsia="he-IL"/>
        </w:rPr>
        <w:t>אנחנו עושים את העבודה הזאת ואנחנו משתדלים</w:t>
      </w:r>
      <w:r w:rsidR="003F2467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אני מכיר </w:t>
      </w:r>
      <w:bookmarkStart w:id="1816" w:name="_ETM_Q1_5667510"/>
      <w:bookmarkEnd w:id="1816"/>
      <w:r w:rsidRPr="00E43C89">
        <w:rPr>
          <w:rFonts w:hint="cs"/>
          <w:rtl/>
          <w:lang w:eastAsia="he-IL"/>
        </w:rPr>
        <w:t xml:space="preserve">היטב את הדברים, ואני מאוד שמח דרך אגב על תנועות </w:t>
      </w:r>
      <w:bookmarkStart w:id="1817" w:name="_ETM_Q1_5670329"/>
      <w:bookmarkEnd w:id="1817"/>
      <w:r w:rsidRPr="00E43C89">
        <w:rPr>
          <w:rFonts w:hint="cs"/>
          <w:rtl/>
          <w:lang w:eastAsia="he-IL"/>
        </w:rPr>
        <w:t xml:space="preserve">הנוער שעוזרות מאוד לילדים עם מוגבלויות. בתחום הספציפי הזה של </w:t>
      </w:r>
      <w:bookmarkStart w:id="1818" w:name="_ETM_Q1_5675717"/>
      <w:bookmarkEnd w:id="1818"/>
      <w:r w:rsidRPr="00E43C89">
        <w:rPr>
          <w:rFonts w:hint="cs"/>
          <w:rtl/>
          <w:lang w:eastAsia="he-IL"/>
        </w:rPr>
        <w:t xml:space="preserve">הקהילה הלהט"בית אני לא בדיוק מכיר, אבל אני בהחלט אעביר </w:t>
      </w:r>
      <w:bookmarkStart w:id="1819" w:name="_ETM_Q1_5680172"/>
      <w:bookmarkEnd w:id="1819"/>
      <w:r w:rsidRPr="00E43C89">
        <w:rPr>
          <w:rFonts w:hint="cs"/>
          <w:rtl/>
          <w:lang w:eastAsia="he-IL"/>
        </w:rPr>
        <w:t>את זה לגופים אצלנו במשרד, שאחראים על הנושא הזה.</w:t>
      </w:r>
    </w:p>
    <w:p w:rsidR="005C6E63" w:rsidRPr="00E43C89" w:rsidRDefault="005C6E63" w:rsidP="005C6E63">
      <w:pPr>
        <w:rPr>
          <w:rtl/>
          <w:lang w:eastAsia="he-IL"/>
        </w:rPr>
      </w:pPr>
      <w:bookmarkStart w:id="1820" w:name="_ETM_Q1_5684672"/>
      <w:bookmarkStart w:id="1821" w:name="_ETM_Q1_5684776"/>
      <w:bookmarkEnd w:id="1820"/>
      <w:bookmarkEnd w:id="1821"/>
    </w:p>
    <w:p w:rsidR="00137C14" w:rsidRPr="00E43C89" w:rsidRDefault="00137C14" w:rsidP="00137C14">
      <w:pPr>
        <w:pStyle w:val="af6"/>
        <w:keepNext/>
        <w:rPr>
          <w:rtl/>
        </w:rPr>
      </w:pPr>
      <w:bookmarkStart w:id="1822" w:name="ET_yor_4615_8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822"/>
    </w:p>
    <w:p w:rsidR="00137C14" w:rsidRPr="00E43C89" w:rsidRDefault="00137C14" w:rsidP="00137C14">
      <w:pPr>
        <w:pStyle w:val="KeepWithNext"/>
        <w:rPr>
          <w:rtl/>
          <w:lang w:eastAsia="he-IL"/>
        </w:rPr>
      </w:pPr>
    </w:p>
    <w:p w:rsidR="00137C14" w:rsidRPr="00E43C89" w:rsidRDefault="007651BB" w:rsidP="00137C1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בבקשה, </w:t>
      </w:r>
      <w:r w:rsidR="00137C14" w:rsidRPr="00E43C89">
        <w:rPr>
          <w:rFonts w:hint="cs"/>
          <w:rtl/>
          <w:lang w:eastAsia="he-IL"/>
        </w:rPr>
        <w:t>חבר הכנסת אורי מקלב</w:t>
      </w:r>
      <w:r w:rsidRPr="00E43C89">
        <w:rPr>
          <w:rFonts w:hint="cs"/>
          <w:rtl/>
          <w:lang w:eastAsia="he-IL"/>
        </w:rPr>
        <w:t xml:space="preserve">. </w:t>
      </w:r>
      <w:bookmarkStart w:id="1823" w:name="_ETM_Q1_5690192"/>
      <w:bookmarkEnd w:id="1823"/>
      <w:r w:rsidRPr="00E43C89">
        <w:rPr>
          <w:rFonts w:hint="cs"/>
          <w:rtl/>
          <w:lang w:eastAsia="he-IL"/>
        </w:rPr>
        <w:t xml:space="preserve">אתה גם יכול להתייחס לנושאים אחרים, אם אתה רוצה, אבל </w:t>
      </w:r>
      <w:bookmarkStart w:id="1824" w:name="_ETM_Q1_5694814"/>
      <w:bookmarkEnd w:id="1824"/>
      <w:r w:rsidRPr="00E43C89">
        <w:rPr>
          <w:rFonts w:hint="cs"/>
          <w:rtl/>
          <w:lang w:eastAsia="he-IL"/>
        </w:rPr>
        <w:t>בקיצור, כי אנחנו כבר לקראת סיכום.</w:t>
      </w:r>
    </w:p>
    <w:p w:rsidR="00137C14" w:rsidRPr="00E43C89" w:rsidRDefault="00137C14" w:rsidP="00137C14">
      <w:pPr>
        <w:rPr>
          <w:rtl/>
          <w:lang w:eastAsia="he-IL"/>
        </w:rPr>
      </w:pPr>
    </w:p>
    <w:p w:rsidR="00137C14" w:rsidRPr="00E43C89" w:rsidRDefault="00137C14" w:rsidP="00137C14">
      <w:pPr>
        <w:pStyle w:val="a4"/>
        <w:keepNext/>
        <w:rPr>
          <w:rtl/>
        </w:rPr>
      </w:pPr>
      <w:bookmarkStart w:id="1825" w:name="ET_speaker_5327_88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אורי מקלב (יהדות התורה):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1825"/>
    </w:p>
    <w:p w:rsidR="00137C14" w:rsidRPr="00E43C89" w:rsidRDefault="00137C14" w:rsidP="00137C14">
      <w:pPr>
        <w:pStyle w:val="KeepWithNext"/>
        <w:rPr>
          <w:rtl/>
          <w:lang w:eastAsia="he-IL"/>
        </w:rPr>
      </w:pPr>
    </w:p>
    <w:p w:rsidR="00137C14" w:rsidRPr="00E43C89" w:rsidRDefault="00137C14" w:rsidP="003F2467">
      <w:pPr>
        <w:rPr>
          <w:rtl/>
          <w:lang w:eastAsia="he-IL"/>
        </w:rPr>
      </w:pPr>
      <w:bookmarkStart w:id="1826" w:name="_ETM_Q1_5698890"/>
      <w:bookmarkEnd w:id="1826"/>
      <w:r w:rsidRPr="00E43C89">
        <w:rPr>
          <w:rFonts w:hint="cs"/>
          <w:rtl/>
          <w:lang w:eastAsia="he-IL"/>
        </w:rPr>
        <w:t>אנחנו מאוד מתרשמים מהעבודה שעשיתם</w:t>
      </w:r>
      <w:r w:rsidR="007651BB" w:rsidRPr="00E43C89">
        <w:rPr>
          <w:rFonts w:hint="cs"/>
          <w:rtl/>
          <w:lang w:eastAsia="he-IL"/>
        </w:rPr>
        <w:t xml:space="preserve">, כפי שגם ציינת, אבל בכל אופן </w:t>
      </w:r>
      <w:bookmarkStart w:id="1827" w:name="_ETM_Q1_5715803"/>
      <w:bookmarkEnd w:id="1827"/>
      <w:r w:rsidR="007651BB" w:rsidRPr="00E43C89">
        <w:rPr>
          <w:rFonts w:hint="cs"/>
          <w:rtl/>
          <w:lang w:eastAsia="he-IL"/>
        </w:rPr>
        <w:t xml:space="preserve">יש נושאים שהתעלמתם מהם, כמו נוח"מ בקהילה, אם אתה מכיר </w:t>
      </w:r>
      <w:bookmarkStart w:id="1828" w:name="_ETM_Q1_5720766"/>
      <w:bookmarkEnd w:id="1828"/>
      <w:r w:rsidR="007651BB" w:rsidRPr="00E43C89">
        <w:rPr>
          <w:rFonts w:hint="cs"/>
          <w:rtl/>
          <w:lang w:eastAsia="he-IL"/>
        </w:rPr>
        <w:t xml:space="preserve">את הפרויקט הזה, שהוא פרויקט מאוד מאוד ספציפי, דרך הרשויות </w:t>
      </w:r>
      <w:bookmarkStart w:id="1829" w:name="_ETM_Q1_5726141"/>
      <w:bookmarkEnd w:id="1829"/>
      <w:r w:rsidR="007651BB" w:rsidRPr="00E43C89">
        <w:rPr>
          <w:rFonts w:hint="cs"/>
          <w:rtl/>
          <w:lang w:eastAsia="he-IL"/>
        </w:rPr>
        <w:t>המקומיות. מדובר בבני נוער שנמצאים גם בר</w:t>
      </w:r>
      <w:r w:rsidR="003F2467" w:rsidRPr="00E43C89">
        <w:rPr>
          <w:rFonts w:hint="cs"/>
          <w:rtl/>
          <w:lang w:eastAsia="he-IL"/>
        </w:rPr>
        <w:t>ק</w:t>
      </w:r>
      <w:r w:rsidR="007651BB" w:rsidRPr="00E43C89">
        <w:rPr>
          <w:rFonts w:hint="cs"/>
          <w:rtl/>
          <w:lang w:eastAsia="he-IL"/>
        </w:rPr>
        <w:t xml:space="preserve">ע חרדי, גם לומדים </w:t>
      </w:r>
      <w:bookmarkStart w:id="1830" w:name="_ETM_Q1_5731394"/>
      <w:bookmarkEnd w:id="1830"/>
      <w:r w:rsidR="007651BB" w:rsidRPr="00E43C89">
        <w:rPr>
          <w:rFonts w:hint="cs"/>
          <w:rtl/>
          <w:lang w:eastAsia="he-IL"/>
        </w:rPr>
        <w:t>במוסדות, לא הפורמליים, הרגילים, מה שאנחנו רגילים לקרוא ל</w:t>
      </w:r>
      <w:bookmarkStart w:id="1831" w:name="_ETM_Q1_5736372"/>
      <w:bookmarkEnd w:id="1831"/>
      <w:r w:rsidR="007651BB" w:rsidRPr="00E43C89">
        <w:rPr>
          <w:rFonts w:hint="cs"/>
          <w:rtl/>
          <w:lang w:eastAsia="he-IL"/>
        </w:rPr>
        <w:t xml:space="preserve">זה "מוסדות חרדים", אלא מוסדות שבאים בעיקרון למנוע נשירה ולעשות </w:t>
      </w:r>
      <w:bookmarkStart w:id="1832" w:name="_ETM_Q1_5743309"/>
      <w:bookmarkEnd w:id="1832"/>
      <w:r w:rsidR="007651BB" w:rsidRPr="00E43C89">
        <w:rPr>
          <w:rFonts w:hint="cs"/>
          <w:rtl/>
          <w:lang w:eastAsia="he-IL"/>
        </w:rPr>
        <w:t xml:space="preserve">התאמות גדולות מאוד באופן כללי, ובתקופה הזאת להם יש חשיבות </w:t>
      </w:r>
      <w:bookmarkStart w:id="1833" w:name="_ETM_Q1_5749442"/>
      <w:bookmarkEnd w:id="1833"/>
      <w:r w:rsidR="007651BB" w:rsidRPr="00E43C89">
        <w:rPr>
          <w:rFonts w:hint="cs"/>
          <w:rtl/>
          <w:lang w:eastAsia="he-IL"/>
        </w:rPr>
        <w:t xml:space="preserve">יתרה. את הנוער הזה להכניס למסגרת זה לא פשוט, ולצאת </w:t>
      </w:r>
      <w:r w:rsidR="007651BB" w:rsidRPr="00E43C89">
        <w:rPr>
          <w:rtl/>
          <w:lang w:eastAsia="he-IL"/>
        </w:rPr>
        <w:t>–</w:t>
      </w:r>
      <w:r w:rsidR="007651BB" w:rsidRPr="00E43C89">
        <w:rPr>
          <w:rFonts w:hint="cs"/>
          <w:rtl/>
          <w:lang w:eastAsia="he-IL"/>
        </w:rPr>
        <w:t xml:space="preserve"> הוא יוצא מאוד מאוד מהר.</w:t>
      </w:r>
    </w:p>
    <w:p w:rsidR="007651BB" w:rsidRPr="00E43C89" w:rsidRDefault="007651BB" w:rsidP="007651BB">
      <w:pPr>
        <w:rPr>
          <w:rtl/>
          <w:lang w:eastAsia="he-IL"/>
        </w:rPr>
      </w:pPr>
      <w:bookmarkStart w:id="1834" w:name="_ETM_Q1_5754854"/>
      <w:bookmarkStart w:id="1835" w:name="_ETM_Q1_5754935"/>
      <w:bookmarkEnd w:id="1834"/>
      <w:bookmarkEnd w:id="1835"/>
    </w:p>
    <w:p w:rsidR="007651BB" w:rsidRPr="00E43C89" w:rsidRDefault="007651BB" w:rsidP="007651BB">
      <w:pPr>
        <w:rPr>
          <w:rtl/>
          <w:lang w:eastAsia="he-IL"/>
        </w:rPr>
      </w:pPr>
      <w:bookmarkStart w:id="1836" w:name="_ETM_Q1_5755029"/>
      <w:bookmarkStart w:id="1837" w:name="_ETM_Q1_5755120"/>
      <w:bookmarkEnd w:id="1836"/>
      <w:bookmarkEnd w:id="1837"/>
      <w:r w:rsidRPr="00E43C89">
        <w:rPr>
          <w:rFonts w:hint="cs"/>
          <w:rtl/>
          <w:lang w:eastAsia="he-IL"/>
        </w:rPr>
        <w:t>כל הפעילות הזאת</w:t>
      </w:r>
      <w:bookmarkStart w:id="1838" w:name="_ETM_Q1_5755977"/>
      <w:bookmarkEnd w:id="1838"/>
      <w:r w:rsidR="006F5671" w:rsidRPr="00E43C89">
        <w:rPr>
          <w:rFonts w:hint="cs"/>
          <w:rtl/>
          <w:lang w:eastAsia="he-IL"/>
        </w:rPr>
        <w:t xml:space="preserve"> של המוסדות </w:t>
      </w:r>
      <w:bookmarkStart w:id="1839" w:name="_ETM_Q1_5755386"/>
      <w:bookmarkEnd w:id="1839"/>
      <w:r w:rsidR="006F5671" w:rsidRPr="00E43C89">
        <w:rPr>
          <w:rFonts w:hint="cs"/>
          <w:rtl/>
          <w:lang w:eastAsia="he-IL"/>
        </w:rPr>
        <w:t>האלה</w:t>
      </w:r>
      <w:r w:rsidRPr="00E43C89">
        <w:rPr>
          <w:rFonts w:hint="cs"/>
          <w:rtl/>
          <w:lang w:eastAsia="he-IL"/>
        </w:rPr>
        <w:t xml:space="preserve">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הרשויות המקומיות נתנו את האפשרות </w:t>
      </w:r>
      <w:r w:rsidR="001F672B" w:rsidRPr="00E43C89">
        <w:rPr>
          <w:rFonts w:hint="cs"/>
          <w:rtl/>
          <w:lang w:eastAsia="he-IL"/>
        </w:rPr>
        <w:t xml:space="preserve">ונתנו תוכנית איך אפשר להמשיך - - - ובכל </w:t>
      </w:r>
      <w:bookmarkStart w:id="1840" w:name="_ETM_Q1_5763232"/>
      <w:bookmarkEnd w:id="1840"/>
      <w:r w:rsidR="001F672B" w:rsidRPr="00E43C89">
        <w:rPr>
          <w:rFonts w:hint="cs"/>
          <w:rtl/>
          <w:lang w:eastAsia="he-IL"/>
        </w:rPr>
        <w:t>אופן אני שומע מראשי רשויות מקומיות, כולל גם מראש מועצת ב</w:t>
      </w:r>
      <w:bookmarkStart w:id="1841" w:name="_ETM_Q1_5769798"/>
      <w:bookmarkEnd w:id="1841"/>
      <w:r w:rsidR="001F672B" w:rsidRPr="00E43C89">
        <w:rPr>
          <w:rFonts w:hint="cs"/>
          <w:rtl/>
          <w:lang w:eastAsia="he-IL"/>
        </w:rPr>
        <w:t xml:space="preserve">נימין שאומר לי: לשאר הדברים נתתם מענה, לזה אין שום </w:t>
      </w:r>
      <w:bookmarkStart w:id="1842" w:name="_ETM_Q1_5775414"/>
      <w:bookmarkEnd w:id="1842"/>
      <w:r w:rsidR="001F672B" w:rsidRPr="00E43C89">
        <w:rPr>
          <w:rFonts w:hint="cs"/>
          <w:rtl/>
          <w:lang w:eastAsia="he-IL"/>
        </w:rPr>
        <w:t>תכנון, לא התייחסתם לזה והפסקתם את הפעילות בתקופה הזאת.</w:t>
      </w:r>
    </w:p>
    <w:p w:rsidR="001F672B" w:rsidRPr="00E43C89" w:rsidRDefault="001F672B" w:rsidP="007651BB">
      <w:pPr>
        <w:rPr>
          <w:rtl/>
          <w:lang w:eastAsia="he-IL"/>
        </w:rPr>
      </w:pPr>
      <w:bookmarkStart w:id="1843" w:name="_ETM_Q1_5780781"/>
      <w:bookmarkStart w:id="1844" w:name="_ETM_Q1_5780881"/>
      <w:bookmarkEnd w:id="1843"/>
      <w:bookmarkEnd w:id="1844"/>
    </w:p>
    <w:p w:rsidR="001F672B" w:rsidRPr="00E43C89" w:rsidRDefault="001F672B" w:rsidP="003F2467">
      <w:pPr>
        <w:rPr>
          <w:rtl/>
          <w:lang w:eastAsia="he-IL"/>
        </w:rPr>
      </w:pPr>
      <w:bookmarkStart w:id="1845" w:name="_ETM_Q1_5780973"/>
      <w:bookmarkStart w:id="1846" w:name="_ETM_Q1_5781044"/>
      <w:bookmarkEnd w:id="1845"/>
      <w:bookmarkEnd w:id="1846"/>
      <w:r w:rsidRPr="00E43C89">
        <w:rPr>
          <w:rFonts w:hint="cs"/>
          <w:rtl/>
          <w:lang w:eastAsia="he-IL"/>
        </w:rPr>
        <w:t xml:space="preserve">אני חושב </w:t>
      </w:r>
      <w:bookmarkStart w:id="1847" w:name="_ETM_Q1_5780119"/>
      <w:bookmarkEnd w:id="1847"/>
      <w:r w:rsidRPr="00E43C89">
        <w:rPr>
          <w:rFonts w:hint="cs"/>
          <w:rtl/>
          <w:lang w:eastAsia="he-IL"/>
        </w:rPr>
        <w:t xml:space="preserve">שדווקא </w:t>
      </w:r>
      <w:r w:rsidR="003F2467" w:rsidRPr="00E43C89">
        <w:rPr>
          <w:rFonts w:hint="cs"/>
          <w:rtl/>
          <w:lang w:eastAsia="he-IL"/>
        </w:rPr>
        <w:t>ב</w:t>
      </w:r>
      <w:r w:rsidRPr="00E43C89">
        <w:rPr>
          <w:rFonts w:hint="cs"/>
          <w:rtl/>
          <w:lang w:eastAsia="he-IL"/>
        </w:rPr>
        <w:t xml:space="preserve">פעילות הזאת שהיא מאוד רגישה, </w:t>
      </w:r>
      <w:r w:rsidR="003F2467" w:rsidRPr="00E43C89">
        <w:rPr>
          <w:rFonts w:hint="cs"/>
          <w:rtl/>
          <w:lang w:eastAsia="he-IL"/>
        </w:rPr>
        <w:t>שה</w:t>
      </w:r>
      <w:r w:rsidRPr="00E43C89">
        <w:rPr>
          <w:rFonts w:hint="cs"/>
          <w:rtl/>
          <w:lang w:eastAsia="he-IL"/>
        </w:rPr>
        <w:t xml:space="preserve">בנייה שלה מאוד קשה, </w:t>
      </w:r>
      <w:bookmarkStart w:id="1848" w:name="_ETM_Q1_5784448"/>
      <w:bookmarkEnd w:id="1848"/>
      <w:r w:rsidRPr="00E43C89">
        <w:rPr>
          <w:rFonts w:hint="cs"/>
          <w:rtl/>
          <w:lang w:eastAsia="he-IL"/>
        </w:rPr>
        <w:t>לשמור על המסגרת קשה מאוד</w:t>
      </w:r>
      <w:r w:rsidR="003F2467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ההפסקה בפעילות בזמנים האלה היא </w:t>
      </w:r>
      <w:bookmarkStart w:id="1849" w:name="_ETM_Q1_5788790"/>
      <w:bookmarkEnd w:id="1849"/>
      <w:r w:rsidRPr="00E43C89">
        <w:rPr>
          <w:rFonts w:hint="cs"/>
          <w:rtl/>
          <w:lang w:eastAsia="he-IL"/>
        </w:rPr>
        <w:t xml:space="preserve">הרבה יותר אקוטית, יש לנו משמעות הרבה יותר גדולה. זה </w:t>
      </w:r>
      <w:bookmarkStart w:id="1850" w:name="_ETM_Q1_5795095"/>
      <w:bookmarkEnd w:id="1850"/>
      <w:r w:rsidRPr="00E43C89">
        <w:rPr>
          <w:rFonts w:hint="cs"/>
          <w:rtl/>
          <w:lang w:eastAsia="he-IL"/>
        </w:rPr>
        <w:t xml:space="preserve">נראה חצר אחורית, שבסדר, עשינו. זה לא אקסטרה, זה אולי </w:t>
      </w:r>
      <w:bookmarkStart w:id="1851" w:name="_ETM_Q1_5797290"/>
      <w:bookmarkEnd w:id="1851"/>
      <w:r w:rsidRPr="00E43C89">
        <w:rPr>
          <w:rFonts w:hint="cs"/>
          <w:rtl/>
          <w:lang w:eastAsia="he-IL"/>
        </w:rPr>
        <w:t xml:space="preserve">בא אחרי מאמצים שהם לא נמצאים, אבל אי-אפשר להתייחס לזה </w:t>
      </w:r>
      <w:bookmarkStart w:id="1852" w:name="_ETM_Q1_5801217"/>
      <w:bookmarkEnd w:id="1852"/>
      <w:r w:rsidRPr="00E43C89">
        <w:rPr>
          <w:rFonts w:hint="cs"/>
          <w:rtl/>
          <w:lang w:eastAsia="he-IL"/>
        </w:rPr>
        <w:t xml:space="preserve">כתוספות. עד שהכנסנו את זה, זה צריך להיות חלק ממרכז </w:t>
      </w:r>
      <w:bookmarkStart w:id="1853" w:name="_ETM_Q1_5805483"/>
      <w:bookmarkEnd w:id="1853"/>
      <w:r w:rsidRPr="00E43C89">
        <w:rPr>
          <w:rFonts w:hint="cs"/>
          <w:rtl/>
          <w:lang w:eastAsia="he-IL"/>
        </w:rPr>
        <w:t>הפעילות. בסופו של דבר הופסקה הפעילות.</w:t>
      </w:r>
    </w:p>
    <w:p w:rsidR="001F672B" w:rsidRPr="00E43C89" w:rsidRDefault="001F672B" w:rsidP="007651BB">
      <w:pPr>
        <w:rPr>
          <w:rtl/>
          <w:lang w:eastAsia="he-IL"/>
        </w:rPr>
      </w:pPr>
      <w:bookmarkStart w:id="1854" w:name="_ETM_Q1_5807281"/>
      <w:bookmarkStart w:id="1855" w:name="_ETM_Q1_5807388"/>
      <w:bookmarkEnd w:id="1854"/>
      <w:bookmarkEnd w:id="1855"/>
    </w:p>
    <w:p w:rsidR="001F672B" w:rsidRPr="00E43C89" w:rsidRDefault="001F672B" w:rsidP="007651BB">
      <w:pPr>
        <w:rPr>
          <w:rtl/>
          <w:lang w:eastAsia="he-IL"/>
        </w:rPr>
      </w:pPr>
      <w:bookmarkStart w:id="1856" w:name="_ETM_Q1_5807457"/>
      <w:bookmarkStart w:id="1857" w:name="_ETM_Q1_5807549"/>
      <w:bookmarkEnd w:id="1856"/>
      <w:bookmarkEnd w:id="1857"/>
      <w:r w:rsidRPr="00E43C89">
        <w:rPr>
          <w:rFonts w:hint="cs"/>
          <w:rtl/>
          <w:lang w:eastAsia="he-IL"/>
        </w:rPr>
        <w:t xml:space="preserve">אני חושב שצריך להחזיר את </w:t>
      </w:r>
      <w:bookmarkStart w:id="1858" w:name="_ETM_Q1_5809219"/>
      <w:bookmarkEnd w:id="1858"/>
      <w:r w:rsidRPr="00E43C89">
        <w:rPr>
          <w:rFonts w:hint="cs"/>
          <w:rtl/>
          <w:lang w:eastAsia="he-IL"/>
        </w:rPr>
        <w:t xml:space="preserve">זה לפעילות. יש קשיים, אבל אתם יודעים להתגבר וצריך </w:t>
      </w:r>
      <w:bookmarkStart w:id="1859" w:name="_ETM_Q1_5814102"/>
      <w:bookmarkEnd w:id="1859"/>
      <w:r w:rsidRPr="00E43C89">
        <w:rPr>
          <w:rFonts w:hint="cs"/>
          <w:rtl/>
          <w:lang w:eastAsia="he-IL"/>
        </w:rPr>
        <w:t>להתגבר על הקשיים של הימים האלה.</w:t>
      </w:r>
    </w:p>
    <w:p w:rsidR="00D07884" w:rsidRPr="00E43C89" w:rsidRDefault="00D07884" w:rsidP="00D07884">
      <w:pPr>
        <w:rPr>
          <w:rtl/>
          <w:lang w:eastAsia="he-IL"/>
        </w:rPr>
      </w:pPr>
    </w:p>
    <w:p w:rsidR="008E05AA" w:rsidRPr="00E43C89" w:rsidRDefault="008E05AA" w:rsidP="008E05AA">
      <w:pPr>
        <w:pStyle w:val="af6"/>
        <w:keepNext/>
      </w:pPr>
      <w:bookmarkStart w:id="1860" w:name="ET_yor_4615_89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860"/>
    </w:p>
    <w:p w:rsidR="008E05AA" w:rsidRPr="00E43C89" w:rsidRDefault="008E05AA" w:rsidP="008E05AA">
      <w:pPr>
        <w:pStyle w:val="KeepWithNext"/>
        <w:rPr>
          <w:rtl/>
          <w:lang w:eastAsia="he-IL"/>
        </w:rPr>
      </w:pPr>
    </w:p>
    <w:p w:rsidR="008E05AA" w:rsidRPr="00E43C89" w:rsidRDefault="008E05AA" w:rsidP="008E05A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תודה. חבר הכנסת מקלב</w:t>
      </w:r>
      <w:r w:rsidR="001F672B" w:rsidRPr="00E43C89">
        <w:rPr>
          <w:rFonts w:hint="cs"/>
          <w:rtl/>
          <w:lang w:eastAsia="he-IL"/>
        </w:rPr>
        <w:t>. נחום, אתה רוצה להתייחס?</w:t>
      </w:r>
    </w:p>
    <w:p w:rsidR="008E05AA" w:rsidRPr="00E43C89" w:rsidRDefault="008E05AA" w:rsidP="008E05AA">
      <w:pPr>
        <w:rPr>
          <w:rtl/>
          <w:lang w:eastAsia="he-IL"/>
        </w:rPr>
      </w:pPr>
    </w:p>
    <w:p w:rsidR="008E05AA" w:rsidRPr="00E43C89" w:rsidRDefault="008E05AA" w:rsidP="008E05AA">
      <w:pPr>
        <w:pStyle w:val="a4"/>
        <w:keepNext/>
        <w:rPr>
          <w:rtl/>
        </w:rPr>
      </w:pPr>
      <w:bookmarkStart w:id="1861" w:name="ET_speaker_5808_90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יזהר שי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1861"/>
    </w:p>
    <w:p w:rsidR="008E05AA" w:rsidRPr="00E43C89" w:rsidRDefault="008E05AA" w:rsidP="008E05AA">
      <w:pPr>
        <w:pStyle w:val="KeepWithNext"/>
        <w:rPr>
          <w:rtl/>
          <w:lang w:eastAsia="he-IL"/>
        </w:rPr>
      </w:pPr>
    </w:p>
    <w:p w:rsidR="008E05AA" w:rsidRPr="00E43C89" w:rsidRDefault="008E05AA" w:rsidP="008E05A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יש הערה, בהקשר של משרד הרווחה.</w:t>
      </w:r>
    </w:p>
    <w:p w:rsidR="008E05AA" w:rsidRPr="00E43C89" w:rsidRDefault="008E05AA" w:rsidP="008E05AA">
      <w:pPr>
        <w:rPr>
          <w:rtl/>
          <w:lang w:eastAsia="he-IL"/>
        </w:rPr>
      </w:pPr>
    </w:p>
    <w:p w:rsidR="008E05AA" w:rsidRPr="00E43C89" w:rsidRDefault="008E05AA" w:rsidP="008E05AA">
      <w:pPr>
        <w:pStyle w:val="af6"/>
        <w:keepNext/>
      </w:pPr>
      <w:bookmarkStart w:id="1862" w:name="ET_yor_4615_9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862"/>
    </w:p>
    <w:p w:rsidR="008E05AA" w:rsidRPr="00E43C89" w:rsidRDefault="008E05AA" w:rsidP="008E05AA">
      <w:pPr>
        <w:pStyle w:val="KeepWithNext"/>
        <w:rPr>
          <w:rtl/>
          <w:lang w:eastAsia="he-IL"/>
        </w:rPr>
      </w:pPr>
    </w:p>
    <w:p w:rsidR="008E05AA" w:rsidRPr="00E43C89" w:rsidRDefault="008E05AA" w:rsidP="008E05AA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הערה קצרה.</w:t>
      </w:r>
    </w:p>
    <w:p w:rsidR="008E05AA" w:rsidRPr="00E43C89" w:rsidRDefault="008E05AA" w:rsidP="008E05AA">
      <w:pPr>
        <w:rPr>
          <w:rtl/>
          <w:lang w:eastAsia="he-IL"/>
        </w:rPr>
      </w:pPr>
    </w:p>
    <w:p w:rsidR="008E05AA" w:rsidRPr="00E43C89" w:rsidRDefault="008E05AA" w:rsidP="008E05AA">
      <w:pPr>
        <w:pStyle w:val="a4"/>
        <w:keepNext/>
        <w:rPr>
          <w:rtl/>
        </w:rPr>
      </w:pPr>
      <w:bookmarkStart w:id="1863" w:name="ET_speaker_5808_92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יזהר שי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1863"/>
    </w:p>
    <w:p w:rsidR="008E05AA" w:rsidRPr="00E43C89" w:rsidRDefault="008E05AA" w:rsidP="008E05AA">
      <w:pPr>
        <w:pStyle w:val="KeepWithNext"/>
        <w:rPr>
          <w:rtl/>
          <w:lang w:eastAsia="he-IL"/>
        </w:rPr>
      </w:pPr>
    </w:p>
    <w:p w:rsidR="008E05AA" w:rsidRPr="00E43C89" w:rsidRDefault="001F672B" w:rsidP="003F2467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תודה, </w:t>
      </w:r>
      <w:bookmarkStart w:id="1864" w:name="_ETM_Q1_5840043"/>
      <w:bookmarkEnd w:id="1864"/>
      <w:r w:rsidRPr="00E43C89">
        <w:rPr>
          <w:rFonts w:hint="cs"/>
          <w:rtl/>
          <w:lang w:eastAsia="he-IL"/>
        </w:rPr>
        <w:t xml:space="preserve">אדוני. ושוב, כבוד למשרד הרווחה על העבודה הטובה שאתם עושים. </w:t>
      </w:r>
      <w:bookmarkStart w:id="1865" w:name="_ETM_Q1_5843435"/>
      <w:bookmarkEnd w:id="1865"/>
      <w:r w:rsidR="008E05AA" w:rsidRPr="00E43C89">
        <w:rPr>
          <w:rFonts w:hint="cs"/>
          <w:rtl/>
          <w:lang w:eastAsia="he-IL"/>
        </w:rPr>
        <w:t>בימים האחרונים אני בקש</w:t>
      </w:r>
      <w:r w:rsidR="00A54D69" w:rsidRPr="00E43C89">
        <w:rPr>
          <w:rFonts w:hint="cs"/>
          <w:rtl/>
          <w:lang w:eastAsia="he-IL"/>
        </w:rPr>
        <w:t>ר</w:t>
      </w:r>
      <w:r w:rsidRPr="00E43C89">
        <w:rPr>
          <w:rFonts w:hint="cs"/>
          <w:rtl/>
          <w:lang w:eastAsia="he-IL"/>
        </w:rPr>
        <w:t xml:space="preserve"> עם הפורום הציבורי של כפרי ה</w:t>
      </w:r>
      <w:r w:rsidR="003F2467" w:rsidRPr="00E43C89">
        <w:rPr>
          <w:rFonts w:hint="cs"/>
          <w:rtl/>
          <w:lang w:eastAsia="he-IL"/>
        </w:rPr>
        <w:t>נוער והפנימיות, חלקם</w:t>
      </w:r>
      <w:r w:rsidRPr="00E43C89">
        <w:rPr>
          <w:rFonts w:hint="cs"/>
          <w:rtl/>
          <w:lang w:eastAsia="he-IL"/>
        </w:rPr>
        <w:t xml:space="preserve"> תחת פיקוח משרד הרווחה. יש כ-10,000 ילדים ובני נוער </w:t>
      </w:r>
      <w:r w:rsidR="00D647C7" w:rsidRPr="00E43C89">
        <w:rPr>
          <w:rFonts w:hint="cs"/>
          <w:rtl/>
          <w:lang w:eastAsia="he-IL"/>
        </w:rPr>
        <w:t xml:space="preserve">בפנימיות </w:t>
      </w:r>
      <w:bookmarkStart w:id="1866" w:name="_ETM_Q1_5853723"/>
      <w:bookmarkEnd w:id="1866"/>
      <w:r w:rsidR="00D647C7" w:rsidRPr="00E43C89">
        <w:rPr>
          <w:rFonts w:hint="cs"/>
          <w:rtl/>
          <w:lang w:eastAsia="he-IL"/>
        </w:rPr>
        <w:t>שבפיקוח משרד הרווחה, רובם נשלחו הביתה. יש עוד כ-20,000 בפנימיות</w:t>
      </w:r>
      <w:r w:rsidR="003F2467" w:rsidRPr="00E43C89">
        <w:rPr>
          <w:rFonts w:hint="cs"/>
          <w:rtl/>
          <w:lang w:eastAsia="he-IL"/>
        </w:rPr>
        <w:t xml:space="preserve"> </w:t>
      </w:r>
      <w:r w:rsidR="00D647C7" w:rsidRPr="00E43C89">
        <w:rPr>
          <w:rFonts w:hint="cs"/>
          <w:rtl/>
          <w:lang w:eastAsia="he-IL"/>
        </w:rPr>
        <w:t>ה</w:t>
      </w:r>
      <w:bookmarkStart w:id="1867" w:name="_ETM_Q1_5857935"/>
      <w:bookmarkEnd w:id="1867"/>
      <w:r w:rsidR="00D647C7" w:rsidRPr="00E43C89">
        <w:rPr>
          <w:rFonts w:hint="cs"/>
          <w:rtl/>
          <w:lang w:eastAsia="he-IL"/>
        </w:rPr>
        <w:t>אחרות</w:t>
      </w:r>
      <w:r w:rsidR="003F2467" w:rsidRPr="00E43C89">
        <w:rPr>
          <w:rFonts w:hint="cs"/>
          <w:rtl/>
          <w:lang w:eastAsia="he-IL"/>
        </w:rPr>
        <w:t>,</w:t>
      </w:r>
      <w:r w:rsidR="00D647C7" w:rsidRPr="00E43C89">
        <w:rPr>
          <w:rFonts w:hint="cs"/>
          <w:rtl/>
          <w:lang w:eastAsia="he-IL"/>
        </w:rPr>
        <w:t xml:space="preserve"> גם שם רובם נשלחו הביתה. השאלה הספציפית שלי, האם </w:t>
      </w:r>
      <w:bookmarkStart w:id="1868" w:name="_ETM_Q1_5863140"/>
      <w:bookmarkEnd w:id="1868"/>
      <w:r w:rsidR="00D647C7" w:rsidRPr="00E43C89">
        <w:rPr>
          <w:rFonts w:hint="cs"/>
          <w:rtl/>
          <w:lang w:eastAsia="he-IL"/>
        </w:rPr>
        <w:t xml:space="preserve">מישהו דואג שהילדים האלה יקבלו מחשבים וגישה ללימודים המקוונים? התשובה </w:t>
      </w:r>
      <w:bookmarkStart w:id="1869" w:name="_ETM_Q1_5867341"/>
      <w:bookmarkEnd w:id="1869"/>
      <w:r w:rsidR="00D647C7" w:rsidRPr="00E43C89">
        <w:rPr>
          <w:rFonts w:hint="cs"/>
          <w:rtl/>
          <w:lang w:eastAsia="he-IL"/>
        </w:rPr>
        <w:t>דרך אגב היא לא, לכן אני שואל</w:t>
      </w:r>
      <w:r w:rsidR="003F2467" w:rsidRPr="00E43C89">
        <w:rPr>
          <w:rFonts w:hint="cs"/>
          <w:rtl/>
          <w:lang w:eastAsia="he-IL"/>
        </w:rPr>
        <w:t>,</w:t>
      </w:r>
      <w:r w:rsidR="00D647C7" w:rsidRPr="00E43C89">
        <w:rPr>
          <w:rFonts w:hint="cs"/>
          <w:rtl/>
          <w:lang w:eastAsia="he-IL"/>
        </w:rPr>
        <w:t xml:space="preserve"> האם יש</w:t>
      </w:r>
      <w:bookmarkStart w:id="1870" w:name="_ETM_Q1_5870133"/>
      <w:bookmarkEnd w:id="1870"/>
      <w:r w:rsidR="00D647C7" w:rsidRPr="00E43C89">
        <w:rPr>
          <w:rFonts w:hint="cs"/>
          <w:rtl/>
          <w:lang w:eastAsia="he-IL"/>
        </w:rPr>
        <w:t xml:space="preserve"> איזה ניסיון במשרד הרווחה לשתף פעולה עם האוצר ועם משרד </w:t>
      </w:r>
      <w:bookmarkStart w:id="1871" w:name="_ETM_Q1_5873945"/>
      <w:bookmarkEnd w:id="1871"/>
      <w:r w:rsidR="00D647C7" w:rsidRPr="00E43C89">
        <w:rPr>
          <w:rFonts w:hint="cs"/>
          <w:rtl/>
          <w:lang w:eastAsia="he-IL"/>
        </w:rPr>
        <w:t>החינוך, כדי לטפל באלפי ילדים שנשלחו הביתה</w:t>
      </w:r>
      <w:r w:rsidR="003F2467" w:rsidRPr="00E43C89">
        <w:rPr>
          <w:rFonts w:hint="cs"/>
          <w:rtl/>
          <w:lang w:eastAsia="he-IL"/>
        </w:rPr>
        <w:t>?</w:t>
      </w:r>
      <w:r w:rsidR="00D647C7" w:rsidRPr="00E43C89">
        <w:rPr>
          <w:rFonts w:hint="cs"/>
          <w:lang w:eastAsia="he-IL"/>
        </w:rPr>
        <w:t xml:space="preserve"> </w:t>
      </w:r>
      <w:r w:rsidR="00D647C7" w:rsidRPr="00E43C89">
        <w:rPr>
          <w:rFonts w:hint="cs"/>
          <w:rtl/>
          <w:lang w:eastAsia="he-IL"/>
        </w:rPr>
        <w:t xml:space="preserve">אין להם גישה </w:t>
      </w:r>
      <w:bookmarkStart w:id="1872" w:name="_ETM_Q1_5877410"/>
      <w:bookmarkEnd w:id="1872"/>
      <w:r w:rsidR="00D647C7" w:rsidRPr="00E43C89">
        <w:rPr>
          <w:rFonts w:hint="cs"/>
          <w:rtl/>
          <w:lang w:eastAsia="he-IL"/>
        </w:rPr>
        <w:t xml:space="preserve">לחומר המקוון והם ממשיכים לייצר פערים או להגדיל את הפערים </w:t>
      </w:r>
      <w:bookmarkStart w:id="1873" w:name="_ETM_Q1_5884177"/>
      <w:bookmarkEnd w:id="1873"/>
      <w:r w:rsidR="00D647C7" w:rsidRPr="00E43C89">
        <w:rPr>
          <w:rFonts w:hint="cs"/>
          <w:rtl/>
          <w:lang w:eastAsia="he-IL"/>
        </w:rPr>
        <w:t xml:space="preserve">הבלתי נתפסים בינם לבין התלמידים האחרים, שבדרך כלל נמצאים איתם </w:t>
      </w:r>
      <w:bookmarkStart w:id="1874" w:name="_ETM_Q1_5888361"/>
      <w:bookmarkEnd w:id="1874"/>
      <w:r w:rsidR="00D647C7" w:rsidRPr="00E43C89">
        <w:rPr>
          <w:rFonts w:hint="cs"/>
          <w:rtl/>
          <w:lang w:eastAsia="he-IL"/>
        </w:rPr>
        <w:t>ביחד.</w:t>
      </w:r>
    </w:p>
    <w:p w:rsidR="008E05AA" w:rsidRPr="00E43C89" w:rsidRDefault="008E05AA" w:rsidP="008E05AA">
      <w:pPr>
        <w:rPr>
          <w:rtl/>
          <w:lang w:eastAsia="he-IL"/>
        </w:rPr>
      </w:pPr>
    </w:p>
    <w:p w:rsidR="00A54D69" w:rsidRPr="00E43C89" w:rsidRDefault="00A54D69" w:rsidP="00A54D69">
      <w:pPr>
        <w:pStyle w:val="af6"/>
        <w:keepNext/>
        <w:rPr>
          <w:rtl/>
        </w:rPr>
      </w:pPr>
      <w:bookmarkStart w:id="1875" w:name="ET_yor_4615_9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875"/>
    </w:p>
    <w:p w:rsidR="00A54D69" w:rsidRPr="00E43C89" w:rsidRDefault="00A54D69" w:rsidP="00A54D69">
      <w:pPr>
        <w:pStyle w:val="KeepWithNext"/>
        <w:rPr>
          <w:rtl/>
          <w:lang w:eastAsia="he-IL"/>
        </w:rPr>
      </w:pPr>
    </w:p>
    <w:p w:rsidR="00A54D69" w:rsidRPr="00E43C89" w:rsidRDefault="00A54D69" w:rsidP="00A54D6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תודה, יזהר. נחום, תתייחס לשאלות של שני חברי הכנסת.</w:t>
      </w:r>
      <w:r w:rsidR="00D647C7" w:rsidRPr="00E43C89">
        <w:rPr>
          <w:rFonts w:hint="cs"/>
          <w:rtl/>
          <w:lang w:eastAsia="he-IL"/>
        </w:rPr>
        <w:t xml:space="preserve"> יש לנו עוד כמה דוברים בקיצור. בבקשה.</w:t>
      </w:r>
    </w:p>
    <w:p w:rsidR="00A54D69" w:rsidRPr="00E43C89" w:rsidRDefault="00A54D69" w:rsidP="00A54D69">
      <w:pPr>
        <w:rPr>
          <w:rtl/>
          <w:lang w:eastAsia="he-IL"/>
        </w:rPr>
      </w:pPr>
    </w:p>
    <w:p w:rsidR="00A54D69" w:rsidRPr="00E43C89" w:rsidRDefault="00A54D69" w:rsidP="00A54D69">
      <w:pPr>
        <w:pStyle w:val="af9"/>
        <w:keepNext/>
        <w:rPr>
          <w:rtl/>
          <w:lang w:eastAsia="he-IL"/>
        </w:rPr>
      </w:pPr>
      <w:bookmarkStart w:id="1876" w:name="ET_guest_863471_9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נחום עידו: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1876"/>
    </w:p>
    <w:p w:rsidR="00A54D69" w:rsidRPr="00E43C89" w:rsidRDefault="00A54D69" w:rsidP="00A54D69">
      <w:pPr>
        <w:pStyle w:val="KeepWithNext"/>
        <w:rPr>
          <w:rtl/>
          <w:lang w:eastAsia="he-IL"/>
        </w:rPr>
      </w:pPr>
    </w:p>
    <w:p w:rsidR="00A54D69" w:rsidRPr="00E43C89" w:rsidRDefault="00D647C7" w:rsidP="000144AD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כמו</w:t>
      </w:r>
      <w:r w:rsidR="003F2467" w:rsidRPr="00E43C89">
        <w:rPr>
          <w:rFonts w:hint="cs"/>
          <w:rtl/>
          <w:lang w:eastAsia="he-IL"/>
        </w:rPr>
        <w:t xml:space="preserve"> </w:t>
      </w:r>
      <w:r w:rsidRPr="00E43C89">
        <w:rPr>
          <w:rFonts w:hint="cs"/>
          <w:rtl/>
          <w:lang w:eastAsia="he-IL"/>
        </w:rPr>
        <w:t xml:space="preserve">שאמרתי </w:t>
      </w:r>
      <w:bookmarkStart w:id="1877" w:name="_ETM_Q1_5901122"/>
      <w:bookmarkEnd w:id="1877"/>
      <w:r w:rsidRPr="00E43C89">
        <w:rPr>
          <w:rFonts w:hint="cs"/>
          <w:rtl/>
          <w:lang w:eastAsia="he-IL"/>
        </w:rPr>
        <w:t>קודם, גם בנושא שהזכיר חבר הכנסת אורי מקלב, אנחנו מ</w:t>
      </w:r>
      <w:r w:rsidR="00A54D69" w:rsidRPr="00E43C89">
        <w:rPr>
          <w:rFonts w:hint="cs"/>
          <w:rtl/>
          <w:lang w:eastAsia="he-IL"/>
        </w:rPr>
        <w:t xml:space="preserve">דברים על הרבה מאוד תוכניות וכל </w:t>
      </w:r>
      <w:r w:rsidRPr="00E43C89">
        <w:rPr>
          <w:rFonts w:hint="cs"/>
          <w:rtl/>
          <w:lang w:eastAsia="he-IL"/>
        </w:rPr>
        <w:t xml:space="preserve">אנשי </w:t>
      </w:r>
      <w:bookmarkStart w:id="1878" w:name="_ETM_Q1_5913000"/>
      <w:bookmarkEnd w:id="1878"/>
      <w:r w:rsidRPr="00E43C89">
        <w:rPr>
          <w:rFonts w:hint="cs"/>
          <w:rtl/>
          <w:lang w:eastAsia="he-IL"/>
        </w:rPr>
        <w:t xml:space="preserve">המקצוע שלנו כל הזמן בקשר </w:t>
      </w:r>
      <w:r w:rsidR="00F50E35" w:rsidRPr="00E43C89">
        <w:rPr>
          <w:rFonts w:hint="cs"/>
          <w:rtl/>
          <w:lang w:eastAsia="he-IL"/>
        </w:rPr>
        <w:t xml:space="preserve">עם הרשויות המקומיות כדי לבדוק </w:t>
      </w:r>
      <w:bookmarkStart w:id="1879" w:name="_ETM_Q1_5916635"/>
      <w:bookmarkEnd w:id="1879"/>
      <w:r w:rsidR="00F50E35" w:rsidRPr="00E43C89">
        <w:rPr>
          <w:rFonts w:hint="cs"/>
          <w:rtl/>
          <w:lang w:eastAsia="he-IL"/>
        </w:rPr>
        <w:t xml:space="preserve">את התוכניות ולראות מה אנחנו יכולים עוד לתת וכיצד אנחנו </w:t>
      </w:r>
      <w:bookmarkStart w:id="1880" w:name="_ETM_Q1_5919926"/>
      <w:bookmarkEnd w:id="1880"/>
      <w:r w:rsidR="00F50E35" w:rsidRPr="00E43C89">
        <w:rPr>
          <w:rFonts w:hint="cs"/>
          <w:rtl/>
          <w:lang w:eastAsia="he-IL"/>
        </w:rPr>
        <w:t xml:space="preserve">יכולים לשנות את ההחלטות האחרונות, ואני מניח שגם בנושא הזה </w:t>
      </w:r>
      <w:bookmarkStart w:id="1881" w:name="_ETM_Q1_5925297"/>
      <w:bookmarkEnd w:id="1881"/>
      <w:r w:rsidR="00F50E35" w:rsidRPr="00E43C89">
        <w:rPr>
          <w:rFonts w:hint="cs"/>
          <w:rtl/>
          <w:lang w:eastAsia="he-IL"/>
        </w:rPr>
        <w:t>נעשה חושבים, ואם יהיה צורך לתת יותר מ-40%, ניתן יותר מ-40%.</w:t>
      </w:r>
    </w:p>
    <w:p w:rsidR="00F50E35" w:rsidRPr="00E43C89" w:rsidRDefault="00F50E35" w:rsidP="00D647C7">
      <w:pPr>
        <w:rPr>
          <w:rtl/>
          <w:lang w:eastAsia="he-IL"/>
        </w:rPr>
      </w:pPr>
    </w:p>
    <w:p w:rsidR="00F50E35" w:rsidRPr="00E43C89" w:rsidRDefault="00F50E35" w:rsidP="00F50E35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בנוגע לנושא של המחשבים, התחלנו לעבוד על הנושא של </w:t>
      </w:r>
      <w:bookmarkStart w:id="1882" w:name="_ETM_Q1_5937804"/>
      <w:bookmarkEnd w:id="1882"/>
      <w:r w:rsidRPr="00E43C89">
        <w:rPr>
          <w:rFonts w:hint="cs"/>
          <w:rtl/>
          <w:lang w:eastAsia="he-IL"/>
        </w:rPr>
        <w:t xml:space="preserve">המחשבים כדי לאפשר לאנשים מכל מיני גופים גם לקבל כסף </w:t>
      </w:r>
      <w:bookmarkStart w:id="1883" w:name="_ETM_Q1_5941011"/>
      <w:bookmarkEnd w:id="1883"/>
      <w:r w:rsidRPr="00E43C89">
        <w:rPr>
          <w:rFonts w:hint="cs"/>
          <w:rtl/>
          <w:lang w:eastAsia="he-IL"/>
        </w:rPr>
        <w:t xml:space="preserve">ולתת מחשבים. אני לא מכיר את הנושא הספציפי של בני </w:t>
      </w:r>
      <w:bookmarkStart w:id="1884" w:name="_ETM_Q1_5945389"/>
      <w:bookmarkEnd w:id="1884"/>
      <w:r w:rsidRPr="00E43C89">
        <w:rPr>
          <w:rFonts w:hint="cs"/>
          <w:rtl/>
          <w:lang w:eastAsia="he-IL"/>
        </w:rPr>
        <w:t xml:space="preserve">הנוער. אני יודע שבנושא של מוגבלויות עשינו עבודה עם הביטוח </w:t>
      </w:r>
      <w:bookmarkStart w:id="1885" w:name="_ETM_Q1_5949831"/>
      <w:bookmarkEnd w:id="1885"/>
      <w:r w:rsidRPr="00E43C89">
        <w:rPr>
          <w:rFonts w:hint="cs"/>
          <w:rtl/>
          <w:lang w:eastAsia="he-IL"/>
        </w:rPr>
        <w:t xml:space="preserve">הלאומי, עם קרנות הביטוח הלאומי, וגם עם דברים אחרים, כדי </w:t>
      </w:r>
      <w:bookmarkStart w:id="1886" w:name="_ETM_Q1_5954689"/>
      <w:bookmarkEnd w:id="1886"/>
      <w:r w:rsidRPr="00E43C89">
        <w:rPr>
          <w:rFonts w:hint="cs"/>
          <w:rtl/>
          <w:lang w:eastAsia="he-IL"/>
        </w:rPr>
        <w:t xml:space="preserve">לתת לאנשים מחשבים. אנחנו בהחלט חושבים על זה, ובחלק מהדברים </w:t>
      </w:r>
      <w:bookmarkStart w:id="1887" w:name="_ETM_Q1_5958949"/>
      <w:bookmarkEnd w:id="1887"/>
      <w:r w:rsidRPr="00E43C89">
        <w:rPr>
          <w:rFonts w:hint="cs"/>
          <w:rtl/>
          <w:lang w:eastAsia="he-IL"/>
        </w:rPr>
        <w:t xml:space="preserve">גם חילקנו מחשבים, אני מניח שזה יהיה גם בעתיד. עד </w:t>
      </w:r>
      <w:bookmarkStart w:id="1888" w:name="_ETM_Q1_5964819"/>
      <w:bookmarkEnd w:id="1888"/>
      <w:r w:rsidRPr="00E43C89">
        <w:rPr>
          <w:rFonts w:hint="cs"/>
          <w:rtl/>
          <w:lang w:eastAsia="he-IL"/>
        </w:rPr>
        <w:t xml:space="preserve">כמה שנוכל לאפשר לחלק מחשבים, נעשה את זה, אבל מדובר פה על איגום משאבים, גם של מתנדבים, גם של </w:t>
      </w:r>
      <w:bookmarkStart w:id="1889" w:name="_ETM_Q1_5975392"/>
      <w:bookmarkEnd w:id="1889"/>
      <w:r w:rsidRPr="00E43C89">
        <w:rPr>
          <w:rFonts w:hint="cs"/>
          <w:rtl/>
          <w:lang w:eastAsia="he-IL"/>
        </w:rPr>
        <w:t>המשרד וגם של האוצר כדי לאפשר את הדברים הללו.</w:t>
      </w:r>
    </w:p>
    <w:p w:rsidR="00A655A4" w:rsidRPr="00E43C89" w:rsidRDefault="00A655A4" w:rsidP="00A54D69">
      <w:pPr>
        <w:rPr>
          <w:rtl/>
          <w:lang w:eastAsia="he-IL"/>
        </w:rPr>
      </w:pPr>
    </w:p>
    <w:p w:rsidR="00A655A4" w:rsidRPr="00E43C89" w:rsidRDefault="00A655A4" w:rsidP="00A655A4">
      <w:pPr>
        <w:pStyle w:val="af6"/>
        <w:keepNext/>
        <w:rPr>
          <w:rtl/>
        </w:rPr>
      </w:pPr>
      <w:bookmarkStart w:id="1890" w:name="ET_yor_4615_9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1890"/>
    </w:p>
    <w:p w:rsidR="00A655A4" w:rsidRPr="00E43C89" w:rsidRDefault="00A655A4" w:rsidP="00A655A4">
      <w:pPr>
        <w:pStyle w:val="KeepWithNext"/>
        <w:rPr>
          <w:rtl/>
          <w:lang w:eastAsia="he-IL"/>
        </w:rPr>
      </w:pPr>
    </w:p>
    <w:p w:rsidR="00A655A4" w:rsidRPr="00E43C89" w:rsidRDefault="00F50E35" w:rsidP="00A655A4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תודה, נחום </w:t>
      </w:r>
      <w:bookmarkStart w:id="1891" w:name="_ETM_Q1_5981369"/>
      <w:bookmarkEnd w:id="1891"/>
      <w:r w:rsidRPr="00E43C89">
        <w:rPr>
          <w:rFonts w:hint="cs"/>
          <w:rtl/>
          <w:lang w:eastAsia="he-IL"/>
        </w:rPr>
        <w:t>עידו, עוד נהיה בקשר. יש לנו דוברים אחרונים, ואז נשמע שוב את נציגי משרד החינוך והאוצר.</w:t>
      </w:r>
      <w:r w:rsidR="00752B18" w:rsidRPr="00E43C89">
        <w:rPr>
          <w:rFonts w:hint="cs"/>
          <w:rtl/>
          <w:lang w:eastAsia="he-IL"/>
        </w:rPr>
        <w:t xml:space="preserve"> רם שמואלי, קבינט החינוך. </w:t>
      </w:r>
      <w:bookmarkStart w:id="1892" w:name="_ETM_Q1_6002557"/>
      <w:bookmarkEnd w:id="1892"/>
      <w:r w:rsidR="00752B18" w:rsidRPr="00E43C89">
        <w:rPr>
          <w:rFonts w:hint="cs"/>
          <w:rtl/>
          <w:lang w:eastAsia="he-IL"/>
        </w:rPr>
        <w:t>בבקשה, בקיצור אם אפשר. בבקשה.</w:t>
      </w:r>
    </w:p>
    <w:p w:rsidR="00752B18" w:rsidRPr="00E43C89" w:rsidRDefault="00752B18" w:rsidP="00A655A4">
      <w:pPr>
        <w:rPr>
          <w:rtl/>
          <w:lang w:eastAsia="he-IL"/>
        </w:rPr>
      </w:pPr>
      <w:bookmarkStart w:id="1893" w:name="_ETM_Q1_6007298"/>
      <w:bookmarkStart w:id="1894" w:name="_ETM_Q1_6007438"/>
      <w:bookmarkEnd w:id="1893"/>
      <w:bookmarkEnd w:id="1894"/>
    </w:p>
    <w:p w:rsidR="00752B18" w:rsidRPr="00E43C89" w:rsidRDefault="00752B18" w:rsidP="00752B18">
      <w:pPr>
        <w:pStyle w:val="af9"/>
        <w:keepNext/>
        <w:rPr>
          <w:rtl/>
          <w:lang w:eastAsia="he-IL"/>
        </w:rPr>
      </w:pPr>
      <w:bookmarkStart w:id="1895" w:name="ET_guest_863521_202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רם שמואלי: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</w:t>
      </w:r>
      <w:bookmarkEnd w:id="1895"/>
    </w:p>
    <w:p w:rsidR="00752B18" w:rsidRPr="00E43C89" w:rsidRDefault="00752B18" w:rsidP="00752B18">
      <w:pPr>
        <w:pStyle w:val="KeepWithNext"/>
        <w:rPr>
          <w:rtl/>
          <w:lang w:eastAsia="he-IL"/>
        </w:rPr>
      </w:pPr>
    </w:p>
    <w:p w:rsidR="00752B18" w:rsidRPr="00E43C89" w:rsidRDefault="00752B18" w:rsidP="000144AD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בוקר טוב. אנחנו כרגיל מקיימים בלילה</w:t>
      </w:r>
      <w:r w:rsidRPr="00E43C89">
        <w:rPr>
          <w:rtl/>
          <w:lang w:eastAsia="he-IL"/>
        </w:rPr>
        <w:t xml:space="preserve"> </w:t>
      </w:r>
      <w:r w:rsidR="00A178D0" w:rsidRPr="00E43C89">
        <w:rPr>
          <w:rFonts w:hint="cs"/>
          <w:rtl/>
          <w:lang w:eastAsia="he-IL"/>
        </w:rPr>
        <w:t xml:space="preserve">לפני </w:t>
      </w:r>
      <w:bookmarkStart w:id="1896" w:name="_ETM_Q1_6009837"/>
      <w:bookmarkEnd w:id="1896"/>
      <w:r w:rsidR="00A178D0" w:rsidRPr="00E43C89">
        <w:rPr>
          <w:rFonts w:hint="cs"/>
          <w:rtl/>
          <w:lang w:eastAsia="he-IL"/>
        </w:rPr>
        <w:t xml:space="preserve">ישיבת הכנה עם כל השותפים שנמצאים פה: תנועות הנוער, ארגוני </w:t>
      </w:r>
      <w:bookmarkStart w:id="1897" w:name="_ETM_Q1_6015094"/>
      <w:bookmarkEnd w:id="1897"/>
      <w:r w:rsidR="00A178D0" w:rsidRPr="00E43C89">
        <w:rPr>
          <w:rFonts w:hint="cs"/>
          <w:rtl/>
          <w:lang w:eastAsia="he-IL"/>
        </w:rPr>
        <w:t xml:space="preserve">הנוער. אני רוצה לסכם את הדברים: קרה פה פיגוע כלכלי </w:t>
      </w:r>
      <w:bookmarkStart w:id="1898" w:name="_ETM_Q1_6021993"/>
      <w:bookmarkEnd w:id="1898"/>
      <w:r w:rsidR="00A178D0" w:rsidRPr="00E43C89">
        <w:rPr>
          <w:rFonts w:hint="cs"/>
          <w:rtl/>
          <w:lang w:eastAsia="he-IL"/>
        </w:rPr>
        <w:t xml:space="preserve">גדול מאוד שפגע בכל הגורמים הבלתי פורמליים, ואני חושב שזה עלה פה מדוגמאות רבות מהשטח. אני רק אתן דוגמה, אני </w:t>
      </w:r>
      <w:bookmarkStart w:id="1899" w:name="_ETM_Q1_6032077"/>
      <w:bookmarkEnd w:id="1899"/>
      <w:r w:rsidR="00A178D0" w:rsidRPr="00E43C89">
        <w:rPr>
          <w:rFonts w:hint="cs"/>
          <w:rtl/>
          <w:lang w:eastAsia="he-IL"/>
        </w:rPr>
        <w:t>אישית</w:t>
      </w:r>
      <w:r w:rsidR="000144AD" w:rsidRPr="00E43C89">
        <w:rPr>
          <w:rFonts w:hint="cs"/>
          <w:rtl/>
          <w:lang w:eastAsia="he-IL"/>
        </w:rPr>
        <w:t>,</w:t>
      </w:r>
      <w:r w:rsidR="00A178D0" w:rsidRPr="00E43C89">
        <w:rPr>
          <w:rFonts w:hint="cs"/>
          <w:rtl/>
          <w:lang w:eastAsia="he-IL"/>
        </w:rPr>
        <w:t xml:space="preserve"> אתמול ב-06:30 בבוקר</w:t>
      </w:r>
      <w:r w:rsidR="000144AD" w:rsidRPr="00E43C89">
        <w:rPr>
          <w:rFonts w:hint="cs"/>
          <w:rtl/>
          <w:lang w:eastAsia="he-IL"/>
        </w:rPr>
        <w:t>,</w:t>
      </w:r>
      <w:r w:rsidR="00A178D0" w:rsidRPr="00E43C89">
        <w:rPr>
          <w:rFonts w:hint="cs"/>
          <w:rtl/>
          <w:lang w:eastAsia="he-IL"/>
        </w:rPr>
        <w:t xml:space="preserve"> התנדבתי בארגון השומר החדש, שאני חלק </w:t>
      </w:r>
      <w:bookmarkStart w:id="1900" w:name="_ETM_Q1_6037864"/>
      <w:bookmarkEnd w:id="1900"/>
      <w:r w:rsidR="00A178D0" w:rsidRPr="00E43C89">
        <w:rPr>
          <w:rFonts w:hint="cs"/>
          <w:rtl/>
          <w:lang w:eastAsia="he-IL"/>
        </w:rPr>
        <w:t>ממנו</w:t>
      </w:r>
      <w:r w:rsidR="000144AD" w:rsidRPr="00E43C89">
        <w:rPr>
          <w:rFonts w:hint="cs"/>
          <w:rtl/>
          <w:lang w:eastAsia="he-IL"/>
        </w:rPr>
        <w:t>.</w:t>
      </w:r>
      <w:r w:rsidR="00A178D0" w:rsidRPr="00E43C89">
        <w:rPr>
          <w:rFonts w:hint="cs"/>
          <w:rtl/>
          <w:lang w:eastAsia="he-IL"/>
        </w:rPr>
        <w:t xml:space="preserve"> מגיעים 40 חניכים בשלושה אוטובוסים. למה? כי אלה הדרישות. </w:t>
      </w:r>
      <w:bookmarkStart w:id="1901" w:name="_ETM_Q1_6044910"/>
      <w:bookmarkEnd w:id="1901"/>
      <w:r w:rsidR="00A178D0" w:rsidRPr="00E43C89">
        <w:rPr>
          <w:rFonts w:hint="cs"/>
          <w:rtl/>
          <w:lang w:eastAsia="he-IL"/>
        </w:rPr>
        <w:t>מה שברור הוא שהפיגוע הכלכלי הוא גדול</w:t>
      </w:r>
      <w:r w:rsidR="00275DC0" w:rsidRPr="00E43C89">
        <w:rPr>
          <w:rFonts w:hint="cs"/>
          <w:rtl/>
          <w:lang w:eastAsia="he-IL"/>
        </w:rPr>
        <w:t xml:space="preserve">, אבל הוא בעיקר, </w:t>
      </w:r>
      <w:bookmarkStart w:id="1902" w:name="_ETM_Q1_6048955"/>
      <w:bookmarkEnd w:id="1902"/>
      <w:r w:rsidR="00275DC0" w:rsidRPr="00E43C89">
        <w:rPr>
          <w:rFonts w:hint="cs"/>
          <w:rtl/>
          <w:lang w:eastAsia="he-IL"/>
        </w:rPr>
        <w:t xml:space="preserve">כמו שאמרה חברת הכנסת פרומן, הוא בעיקר ביישובים החלשים, וזה </w:t>
      </w:r>
      <w:bookmarkStart w:id="1903" w:name="_ETM_Q1_6053305"/>
      <w:bookmarkEnd w:id="1903"/>
      <w:r w:rsidR="00275DC0" w:rsidRPr="00E43C89">
        <w:rPr>
          <w:rFonts w:hint="cs"/>
          <w:rtl/>
          <w:lang w:eastAsia="he-IL"/>
        </w:rPr>
        <w:t xml:space="preserve">גם נאמר על ידי חברת הכנסת מהחברה הערבית. היישובים החלשים </w:t>
      </w:r>
      <w:bookmarkStart w:id="1904" w:name="_ETM_Q1_6060910"/>
      <w:bookmarkEnd w:id="1904"/>
      <w:r w:rsidR="00275DC0" w:rsidRPr="00E43C89">
        <w:rPr>
          <w:rFonts w:hint="cs"/>
          <w:rtl/>
          <w:lang w:eastAsia="he-IL"/>
        </w:rPr>
        <w:t xml:space="preserve">נאלצו להוציא את רוב עובדי הנוער שלהם לחל"ת או לפטר </w:t>
      </w:r>
      <w:bookmarkStart w:id="1905" w:name="_ETM_Q1_6066919"/>
      <w:bookmarkEnd w:id="1905"/>
      <w:r w:rsidR="00275DC0" w:rsidRPr="00E43C89">
        <w:rPr>
          <w:rFonts w:hint="cs"/>
          <w:rtl/>
          <w:lang w:eastAsia="he-IL"/>
        </w:rPr>
        <w:t xml:space="preserve">אותם, ולמעשה אין שם תשתית, גם מאותה תשתית שקיימת בימים </w:t>
      </w:r>
      <w:bookmarkStart w:id="1906" w:name="_ETM_Q1_6068945"/>
      <w:bookmarkEnd w:id="1906"/>
      <w:r w:rsidR="00275DC0" w:rsidRPr="00E43C89">
        <w:rPr>
          <w:rFonts w:hint="cs"/>
          <w:rtl/>
          <w:lang w:eastAsia="he-IL"/>
        </w:rPr>
        <w:t xml:space="preserve">כתיקונם. ולכן אני ממליץ לך, ניצן, שהוועדה תקרא למשרד החינוך </w:t>
      </w:r>
      <w:bookmarkStart w:id="1907" w:name="_ETM_Q1_6077841"/>
      <w:bookmarkEnd w:id="1907"/>
      <w:r w:rsidR="00275DC0" w:rsidRPr="00E43C89">
        <w:rPr>
          <w:rFonts w:hint="cs"/>
          <w:rtl/>
          <w:lang w:eastAsia="he-IL"/>
        </w:rPr>
        <w:t xml:space="preserve">לאפשר לכל עובדי הנוער, בעיקר ביישובים במצב סוציו-אקונומי נמוך, לא </w:t>
      </w:r>
      <w:bookmarkStart w:id="1908" w:name="_ETM_Q1_6080793"/>
      <w:bookmarkEnd w:id="1908"/>
      <w:r w:rsidR="00275DC0" w:rsidRPr="00E43C89">
        <w:rPr>
          <w:rFonts w:hint="cs"/>
          <w:rtl/>
          <w:lang w:eastAsia="he-IL"/>
        </w:rPr>
        <w:t>להפסיק את עבודתם, כדי שהם יוכלו - - -</w:t>
      </w:r>
    </w:p>
    <w:p w:rsidR="00275DC0" w:rsidRPr="00E43C89" w:rsidRDefault="00275DC0" w:rsidP="00A178D0">
      <w:pPr>
        <w:rPr>
          <w:rtl/>
          <w:lang w:eastAsia="he-IL"/>
        </w:rPr>
      </w:pPr>
      <w:bookmarkStart w:id="1909" w:name="_ETM_Q1_6082227"/>
      <w:bookmarkStart w:id="1910" w:name="_ETM_Q1_6082339"/>
      <w:bookmarkEnd w:id="1909"/>
      <w:bookmarkEnd w:id="1910"/>
    </w:p>
    <w:p w:rsidR="00275DC0" w:rsidRPr="00E43C89" w:rsidRDefault="00275DC0" w:rsidP="00275DC0">
      <w:pPr>
        <w:pStyle w:val="a4"/>
        <w:keepNext/>
        <w:rPr>
          <w:rtl/>
        </w:rPr>
      </w:pPr>
      <w:bookmarkStart w:id="1911" w:name="ET_speaker_5918_203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אימאן ח'טיב יאסין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1911"/>
    </w:p>
    <w:p w:rsidR="00275DC0" w:rsidRPr="00E43C89" w:rsidRDefault="00275DC0" w:rsidP="00275DC0">
      <w:pPr>
        <w:pStyle w:val="KeepWithNext"/>
        <w:rPr>
          <w:rtl/>
        </w:rPr>
      </w:pPr>
    </w:p>
    <w:p w:rsidR="00275DC0" w:rsidRPr="00E43C89" w:rsidRDefault="00275DC0" w:rsidP="00275DC0">
      <w:pPr>
        <w:rPr>
          <w:rtl/>
        </w:rPr>
      </w:pPr>
      <w:bookmarkStart w:id="1912" w:name="_ETM_Q1_6082991"/>
      <w:bookmarkEnd w:id="1912"/>
      <w:r w:rsidRPr="00E43C89">
        <w:rPr>
          <w:rFonts w:hint="cs"/>
          <w:rtl/>
        </w:rPr>
        <w:t xml:space="preserve">יש עלייה </w:t>
      </w:r>
      <w:bookmarkStart w:id="1913" w:name="_ETM_Q1_6083387"/>
      <w:bookmarkEnd w:id="1913"/>
      <w:r w:rsidRPr="00E43C89">
        <w:rPr>
          <w:rFonts w:hint="cs"/>
          <w:rtl/>
        </w:rPr>
        <w:t xml:space="preserve">של 660% בבעיות של אלימות בקרב בני נוער, וזה נתון </w:t>
      </w:r>
      <w:bookmarkStart w:id="1914" w:name="_ETM_Q1_6090964"/>
      <w:bookmarkEnd w:id="1914"/>
      <w:r w:rsidRPr="00E43C89">
        <w:rPr>
          <w:rFonts w:hint="cs"/>
          <w:rtl/>
        </w:rPr>
        <w:t>שאומר דרשני.</w:t>
      </w:r>
    </w:p>
    <w:p w:rsidR="00275DC0" w:rsidRPr="00E43C89" w:rsidRDefault="00275DC0" w:rsidP="00275DC0">
      <w:pPr>
        <w:rPr>
          <w:rtl/>
        </w:rPr>
      </w:pPr>
      <w:bookmarkStart w:id="1915" w:name="_ETM_Q1_6091083"/>
      <w:bookmarkStart w:id="1916" w:name="_ETM_Q1_6091217"/>
      <w:bookmarkStart w:id="1917" w:name="_ETM_Q1_6092571"/>
      <w:bookmarkEnd w:id="1915"/>
      <w:bookmarkEnd w:id="1916"/>
      <w:bookmarkEnd w:id="1917"/>
    </w:p>
    <w:p w:rsidR="00275DC0" w:rsidRPr="00E43C89" w:rsidRDefault="00275DC0" w:rsidP="00275DC0">
      <w:pPr>
        <w:pStyle w:val="af9"/>
        <w:keepNext/>
        <w:rPr>
          <w:rtl/>
        </w:rPr>
      </w:pPr>
      <w:bookmarkStart w:id="1918" w:name="ET_guest_863521_20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רם שמואלי: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918"/>
    </w:p>
    <w:p w:rsidR="00275DC0" w:rsidRPr="00E43C89" w:rsidRDefault="00275DC0" w:rsidP="00275DC0">
      <w:pPr>
        <w:pStyle w:val="KeepWithNext"/>
        <w:rPr>
          <w:rtl/>
        </w:rPr>
      </w:pPr>
    </w:p>
    <w:p w:rsidR="00275DC0" w:rsidRPr="00E43C89" w:rsidRDefault="00275DC0" w:rsidP="00275DC0">
      <w:pPr>
        <w:rPr>
          <w:rtl/>
        </w:rPr>
      </w:pPr>
      <w:bookmarkStart w:id="1919" w:name="_ETM_Q1_6093208"/>
      <w:bookmarkStart w:id="1920" w:name="_ETM_Q1_6093275"/>
      <w:bookmarkEnd w:id="1919"/>
      <w:bookmarkEnd w:id="1920"/>
      <w:r w:rsidRPr="00E43C89">
        <w:rPr>
          <w:rFonts w:hint="cs"/>
          <w:rtl/>
        </w:rPr>
        <w:t>אני רק מחזק. זו נקודה ראשונה.</w:t>
      </w:r>
    </w:p>
    <w:p w:rsidR="00275DC0" w:rsidRPr="00E43C89" w:rsidRDefault="00275DC0" w:rsidP="00275DC0">
      <w:pPr>
        <w:rPr>
          <w:rtl/>
        </w:rPr>
      </w:pPr>
      <w:bookmarkStart w:id="1921" w:name="_ETM_Q1_6095939"/>
      <w:bookmarkStart w:id="1922" w:name="_ETM_Q1_6096046"/>
      <w:bookmarkEnd w:id="1921"/>
      <w:bookmarkEnd w:id="1922"/>
    </w:p>
    <w:p w:rsidR="00275DC0" w:rsidRPr="00E43C89" w:rsidRDefault="00275DC0" w:rsidP="000144AD">
      <w:pPr>
        <w:rPr>
          <w:rtl/>
        </w:rPr>
      </w:pPr>
      <w:bookmarkStart w:id="1923" w:name="_ETM_Q1_6096115"/>
      <w:bookmarkStart w:id="1924" w:name="_ETM_Q1_6096205"/>
      <w:bookmarkEnd w:id="1923"/>
      <w:bookmarkEnd w:id="1924"/>
      <w:r w:rsidRPr="00E43C89">
        <w:rPr>
          <w:rFonts w:hint="cs"/>
          <w:rtl/>
        </w:rPr>
        <w:t xml:space="preserve">דבר שני, בתור איש </w:t>
      </w:r>
      <w:bookmarkStart w:id="1925" w:name="_ETM_Q1_6098595"/>
      <w:bookmarkEnd w:id="1925"/>
      <w:r w:rsidRPr="00E43C89">
        <w:rPr>
          <w:rFonts w:hint="cs"/>
          <w:rtl/>
        </w:rPr>
        <w:t xml:space="preserve">צבא לשעבר, החינוך הבלתי פורמלי מתגלה בעת חירום, גם בסוגיה </w:t>
      </w:r>
      <w:bookmarkStart w:id="1926" w:name="_ETM_Q1_6104205"/>
      <w:bookmarkEnd w:id="1926"/>
      <w:r w:rsidRPr="00E43C89">
        <w:rPr>
          <w:rFonts w:hint="cs"/>
          <w:rtl/>
        </w:rPr>
        <w:t xml:space="preserve">של חוסן וגם בסוגיה של התנדבות, ולכן יהיו משברים גדולים </w:t>
      </w:r>
      <w:bookmarkStart w:id="1927" w:name="_ETM_Q1_6111229"/>
      <w:bookmarkEnd w:id="1927"/>
      <w:r w:rsidRPr="00E43C89">
        <w:rPr>
          <w:rFonts w:hint="cs"/>
          <w:rtl/>
        </w:rPr>
        <w:t xml:space="preserve">גם בעתיד, ואנחנו צריכים לחשוב על תוכנית אסטרטגית, כמו שאמר </w:t>
      </w:r>
      <w:bookmarkStart w:id="1928" w:name="_ETM_Q1_6114377"/>
      <w:bookmarkEnd w:id="1928"/>
      <w:r w:rsidRPr="00E43C89">
        <w:rPr>
          <w:rFonts w:hint="cs"/>
          <w:rtl/>
        </w:rPr>
        <w:t xml:space="preserve">שלומי קסטרו מארגוני הנוער </w:t>
      </w:r>
      <w:r w:rsidRPr="00E43C89">
        <w:rPr>
          <w:rtl/>
        </w:rPr>
        <w:t>–</w:t>
      </w:r>
      <w:r w:rsidRPr="00E43C89">
        <w:rPr>
          <w:rFonts w:hint="cs"/>
          <w:rtl/>
        </w:rPr>
        <w:t xml:space="preserve"> תוכנית אסטרטגית איך אנחנו רואים </w:t>
      </w:r>
      <w:bookmarkStart w:id="1929" w:name="_ETM_Q1_6120330"/>
      <w:bookmarkEnd w:id="1929"/>
      <w:r w:rsidRPr="00E43C89">
        <w:rPr>
          <w:rFonts w:hint="cs"/>
          <w:rtl/>
        </w:rPr>
        <w:t xml:space="preserve">את החינוך הפורמלי והבלתי פורמלי ביחד, בבסיס התקציב. כי אתה </w:t>
      </w:r>
      <w:bookmarkStart w:id="1930" w:name="_ETM_Q1_6124584"/>
      <w:bookmarkEnd w:id="1930"/>
      <w:r w:rsidRPr="00E43C89">
        <w:rPr>
          <w:rFonts w:hint="cs"/>
          <w:rtl/>
        </w:rPr>
        <w:t xml:space="preserve">נתקל פה, ניצן, בשאלה למה מקצצים ראשון בבלתי פורמלי? </w:t>
      </w:r>
      <w:bookmarkStart w:id="1931" w:name="_ETM_Q1_6130799"/>
      <w:bookmarkEnd w:id="1931"/>
      <w:r w:rsidRPr="00E43C89">
        <w:rPr>
          <w:rFonts w:hint="cs"/>
          <w:rtl/>
        </w:rPr>
        <w:t xml:space="preserve">אם אנחנו אומרים שהוא נותן הכי הרבה חוסן לאומי, אם </w:t>
      </w:r>
      <w:bookmarkStart w:id="1932" w:name="_ETM_Q1_6132005"/>
      <w:bookmarkEnd w:id="1932"/>
      <w:r w:rsidRPr="00E43C89">
        <w:rPr>
          <w:rFonts w:hint="cs"/>
          <w:rtl/>
        </w:rPr>
        <w:t xml:space="preserve">אנחנו אומרים שהוא נותן הכי הרבה חוסן נפשי ויכולת של </w:t>
      </w:r>
      <w:bookmarkStart w:id="1933" w:name="_ETM_Q1_6137916"/>
      <w:bookmarkEnd w:id="1933"/>
      <w:r w:rsidRPr="00E43C89">
        <w:rPr>
          <w:rFonts w:hint="cs"/>
          <w:rtl/>
        </w:rPr>
        <w:t xml:space="preserve">פעילות בחירום, הוא מקוצץ ראשון. לכן אני ממליץ לך מאוד </w:t>
      </w:r>
      <w:bookmarkStart w:id="1934" w:name="_ETM_Q1_6143060"/>
      <w:bookmarkEnd w:id="1934"/>
      <w:r w:rsidRPr="00E43C89">
        <w:rPr>
          <w:rFonts w:hint="cs"/>
          <w:rtl/>
        </w:rPr>
        <w:t>לקרוא לתוכנית אסטרטגית בנושא החינוך הבלתי פורמלי. אנחנו, בקבינט הציבורי</w:t>
      </w:r>
      <w:bookmarkStart w:id="1935" w:name="_ETM_Q1_6148696"/>
      <w:bookmarkEnd w:id="1935"/>
      <w:r w:rsidRPr="00E43C89">
        <w:rPr>
          <w:rFonts w:hint="cs"/>
          <w:rtl/>
        </w:rPr>
        <w:t xml:space="preserve"> לחינוך, וזה משפט הסיום </w:t>
      </w:r>
      <w:r w:rsidRPr="00E43C89">
        <w:rPr>
          <w:rtl/>
        </w:rPr>
        <w:t>–</w:t>
      </w:r>
      <w:r w:rsidRPr="00E43C89">
        <w:rPr>
          <w:rFonts w:hint="cs"/>
          <w:rtl/>
        </w:rPr>
        <w:t xml:space="preserve"> בתוכנית האסטרטגית שנגיד לממשלה הבאה </w:t>
      </w:r>
      <w:bookmarkStart w:id="1936" w:name="_ETM_Q1_6155198"/>
      <w:bookmarkEnd w:id="1936"/>
      <w:r w:rsidRPr="00E43C89">
        <w:rPr>
          <w:rFonts w:hint="cs"/>
          <w:rtl/>
        </w:rPr>
        <w:t xml:space="preserve">בעוד מספר שבועות, שלושת הנושאים האלה של תקצוב דיפרנציאלי של </w:t>
      </w:r>
      <w:bookmarkStart w:id="1937" w:name="_ETM_Q1_6160599"/>
      <w:bookmarkEnd w:id="1937"/>
      <w:r w:rsidRPr="00E43C89">
        <w:rPr>
          <w:rFonts w:hint="cs"/>
          <w:rtl/>
        </w:rPr>
        <w:t xml:space="preserve">החינוך הבלתי פורמלי, לשים אותם בבסיס התקציב בשביל לחבר את </w:t>
      </w:r>
      <w:bookmarkStart w:id="1938" w:name="_ETM_Q1_6164522"/>
      <w:bookmarkEnd w:id="1938"/>
      <w:r w:rsidRPr="00E43C89">
        <w:rPr>
          <w:rFonts w:hint="cs"/>
          <w:rtl/>
        </w:rPr>
        <w:t xml:space="preserve">הפורמלי והבלתי פורמלי בראייה אחת, זאת ההזדמנות של המשבר, ואת </w:t>
      </w:r>
      <w:bookmarkStart w:id="1939" w:name="_ETM_Q1_6172648"/>
      <w:bookmarkEnd w:id="1939"/>
      <w:r w:rsidRPr="00E43C89">
        <w:rPr>
          <w:rFonts w:hint="cs"/>
          <w:rtl/>
        </w:rPr>
        <w:t xml:space="preserve">הדבר הזה נעלה בתוכנית אסטרטגית, תוכנית חומש לחינוך, שנציג לממשלה </w:t>
      </w:r>
      <w:bookmarkStart w:id="1940" w:name="_ETM_Q1_6177321"/>
      <w:bookmarkEnd w:id="1940"/>
      <w:r w:rsidRPr="00E43C89">
        <w:rPr>
          <w:rFonts w:hint="cs"/>
          <w:rtl/>
        </w:rPr>
        <w:t>הבאה.</w:t>
      </w:r>
      <w:r w:rsidRPr="00E43C89">
        <w:rPr>
          <w:rtl/>
        </w:rPr>
        <w:t xml:space="preserve">    </w:t>
      </w:r>
    </w:p>
    <w:p w:rsidR="00DF7116" w:rsidRPr="00E43C89" w:rsidRDefault="00DF7116" w:rsidP="008123CA">
      <w:pPr>
        <w:rPr>
          <w:rtl/>
          <w:lang w:eastAsia="he-IL"/>
        </w:rPr>
      </w:pPr>
      <w:bookmarkStart w:id="1941" w:name="_ETM_Q1_5990776"/>
      <w:bookmarkStart w:id="1942" w:name="_ETM_Q1_5990945"/>
      <w:bookmarkEnd w:id="1941"/>
      <w:bookmarkEnd w:id="1942"/>
    </w:p>
    <w:p w:rsidR="00275DC0" w:rsidRPr="00E43C89" w:rsidRDefault="00275DC0" w:rsidP="00275DC0">
      <w:pPr>
        <w:pStyle w:val="af6"/>
        <w:keepNext/>
        <w:rPr>
          <w:rtl/>
        </w:rPr>
      </w:pPr>
      <w:bookmarkStart w:id="1943" w:name="ET_yor_4615_20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943"/>
    </w:p>
    <w:p w:rsidR="00275DC0" w:rsidRPr="00E43C89" w:rsidRDefault="00275DC0" w:rsidP="00275DC0">
      <w:pPr>
        <w:pStyle w:val="KeepWithNext"/>
        <w:rPr>
          <w:rtl/>
        </w:rPr>
      </w:pPr>
    </w:p>
    <w:p w:rsidR="00275DC0" w:rsidRPr="00E43C89" w:rsidRDefault="00275DC0" w:rsidP="00275DC0">
      <w:pPr>
        <w:rPr>
          <w:rtl/>
        </w:rPr>
      </w:pPr>
      <w:bookmarkStart w:id="1944" w:name="_ETM_Q1_6188744"/>
      <w:bookmarkEnd w:id="1944"/>
      <w:r w:rsidRPr="00E43C89">
        <w:rPr>
          <w:rFonts w:hint="cs"/>
          <w:rtl/>
        </w:rPr>
        <w:t xml:space="preserve">תודה, רם שמואלי. דוברת אחרונה. אני אתן אחר כך הערות </w:t>
      </w:r>
      <w:bookmarkStart w:id="1945" w:name="_ETM_Q1_6192236"/>
      <w:bookmarkEnd w:id="1945"/>
      <w:r w:rsidRPr="00E43C89">
        <w:rPr>
          <w:rFonts w:hint="cs"/>
          <w:rtl/>
        </w:rPr>
        <w:t xml:space="preserve">לחברי הכנסת, ואז משרד החינוך יסכם. הדר אליהו, מרכז </w:t>
      </w:r>
      <w:bookmarkStart w:id="1946" w:name="_ETM_Q1_6199463"/>
      <w:bookmarkEnd w:id="1946"/>
      <w:r w:rsidRPr="00E43C89">
        <w:rPr>
          <w:rFonts w:hint="cs"/>
          <w:rtl/>
        </w:rPr>
        <w:t>השלטון המקומי.</w:t>
      </w:r>
    </w:p>
    <w:p w:rsidR="00275DC0" w:rsidRPr="00E43C89" w:rsidRDefault="00275DC0" w:rsidP="00275DC0">
      <w:pPr>
        <w:rPr>
          <w:rtl/>
        </w:rPr>
      </w:pPr>
      <w:bookmarkStart w:id="1947" w:name="_ETM_Q1_6202319"/>
      <w:bookmarkStart w:id="1948" w:name="_ETM_Q1_6202461"/>
      <w:bookmarkStart w:id="1949" w:name="_ETM_Q1_6200198"/>
      <w:bookmarkEnd w:id="1947"/>
      <w:bookmarkEnd w:id="1948"/>
      <w:bookmarkEnd w:id="1949"/>
    </w:p>
    <w:p w:rsidR="00275DC0" w:rsidRPr="00E43C89" w:rsidRDefault="00275DC0" w:rsidP="00275DC0">
      <w:pPr>
        <w:pStyle w:val="af9"/>
        <w:keepNext/>
        <w:rPr>
          <w:rtl/>
        </w:rPr>
      </w:pPr>
      <w:bookmarkStart w:id="1950" w:name="ET_guest_863472_20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הדר אליהו: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950"/>
    </w:p>
    <w:p w:rsidR="00275DC0" w:rsidRPr="00E43C89" w:rsidRDefault="00275DC0" w:rsidP="00275DC0">
      <w:pPr>
        <w:pStyle w:val="KeepWithNext"/>
        <w:rPr>
          <w:rtl/>
        </w:rPr>
      </w:pPr>
    </w:p>
    <w:p w:rsidR="00275DC0" w:rsidRPr="00E43C89" w:rsidRDefault="00275DC0" w:rsidP="00275DC0">
      <w:pPr>
        <w:rPr>
          <w:rtl/>
        </w:rPr>
      </w:pPr>
      <w:bookmarkStart w:id="1951" w:name="_ETM_Q1_6200777"/>
      <w:bookmarkStart w:id="1952" w:name="_ETM_Q1_6200840"/>
      <w:bookmarkEnd w:id="1951"/>
      <w:bookmarkEnd w:id="1952"/>
      <w:r w:rsidRPr="00E43C89">
        <w:rPr>
          <w:rFonts w:hint="cs"/>
          <w:rtl/>
        </w:rPr>
        <w:t xml:space="preserve">שלום, שלום. צוהריים טובים. </w:t>
      </w:r>
    </w:p>
    <w:p w:rsidR="00275DC0" w:rsidRPr="00E43C89" w:rsidRDefault="00275DC0" w:rsidP="00275DC0">
      <w:pPr>
        <w:rPr>
          <w:rtl/>
        </w:rPr>
      </w:pPr>
      <w:bookmarkStart w:id="1953" w:name="_ETM_Q1_6204752"/>
      <w:bookmarkStart w:id="1954" w:name="_ETM_Q1_6204857"/>
      <w:bookmarkEnd w:id="1953"/>
      <w:bookmarkEnd w:id="1954"/>
    </w:p>
    <w:p w:rsidR="00275DC0" w:rsidRPr="00E43C89" w:rsidRDefault="00275DC0" w:rsidP="00275DC0">
      <w:pPr>
        <w:pStyle w:val="af6"/>
        <w:keepNext/>
        <w:rPr>
          <w:rtl/>
        </w:rPr>
      </w:pPr>
      <w:bookmarkStart w:id="1955" w:name="ET_yor_4615_20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955"/>
    </w:p>
    <w:p w:rsidR="00275DC0" w:rsidRPr="00E43C89" w:rsidRDefault="00275DC0" w:rsidP="00275DC0">
      <w:pPr>
        <w:pStyle w:val="KeepWithNext"/>
        <w:rPr>
          <w:rtl/>
        </w:rPr>
      </w:pPr>
    </w:p>
    <w:p w:rsidR="00275DC0" w:rsidRPr="00E43C89" w:rsidRDefault="00275DC0" w:rsidP="00275DC0">
      <w:pPr>
        <w:rPr>
          <w:rtl/>
        </w:rPr>
      </w:pPr>
      <w:bookmarkStart w:id="1956" w:name="_ETM_Q1_6203602"/>
      <w:bookmarkEnd w:id="1956"/>
      <w:r w:rsidRPr="00E43C89">
        <w:rPr>
          <w:rFonts w:hint="cs"/>
          <w:rtl/>
        </w:rPr>
        <w:t xml:space="preserve">בקיצור נמרץ, ורק דברים </w:t>
      </w:r>
      <w:bookmarkStart w:id="1957" w:name="_ETM_Q1_6207182"/>
      <w:bookmarkEnd w:id="1957"/>
      <w:r w:rsidRPr="00E43C89">
        <w:rPr>
          <w:rFonts w:hint="cs"/>
          <w:rtl/>
        </w:rPr>
        <w:t>שלא נאמרו בבקשה.</w:t>
      </w:r>
    </w:p>
    <w:p w:rsidR="00275DC0" w:rsidRPr="00E43C89" w:rsidRDefault="00275DC0" w:rsidP="00275DC0">
      <w:pPr>
        <w:rPr>
          <w:rtl/>
        </w:rPr>
      </w:pPr>
      <w:bookmarkStart w:id="1958" w:name="_ETM_Q1_6209605"/>
      <w:bookmarkStart w:id="1959" w:name="_ETM_Q1_6209712"/>
      <w:bookmarkEnd w:id="1958"/>
      <w:bookmarkEnd w:id="1959"/>
    </w:p>
    <w:p w:rsidR="00275DC0" w:rsidRPr="00E43C89" w:rsidRDefault="00275DC0" w:rsidP="00275DC0">
      <w:pPr>
        <w:pStyle w:val="af9"/>
        <w:keepNext/>
        <w:rPr>
          <w:rtl/>
        </w:rPr>
      </w:pPr>
      <w:bookmarkStart w:id="1960" w:name="ET_guest_863472_208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הדר אליהו: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960"/>
    </w:p>
    <w:p w:rsidR="00275DC0" w:rsidRPr="00E43C89" w:rsidRDefault="00275DC0" w:rsidP="00275DC0">
      <w:pPr>
        <w:pStyle w:val="KeepWithNext"/>
        <w:rPr>
          <w:rtl/>
        </w:rPr>
      </w:pPr>
    </w:p>
    <w:p w:rsidR="00275DC0" w:rsidRPr="00E43C89" w:rsidRDefault="00275DC0" w:rsidP="00275DC0">
      <w:pPr>
        <w:rPr>
          <w:rtl/>
        </w:rPr>
      </w:pPr>
      <w:bookmarkStart w:id="1961" w:name="_ETM_Q1_6211668"/>
      <w:bookmarkStart w:id="1962" w:name="_ETM_Q1_6211734"/>
      <w:bookmarkEnd w:id="1961"/>
      <w:bookmarkEnd w:id="1962"/>
      <w:r w:rsidRPr="00E43C89">
        <w:rPr>
          <w:rFonts w:hint="cs"/>
          <w:rtl/>
        </w:rPr>
        <w:t xml:space="preserve">רק בהתייחס לכמה דברים שנאמרו. האחד, במדינת </w:t>
      </w:r>
      <w:bookmarkStart w:id="1963" w:name="_ETM_Q1_6214534"/>
      <w:bookmarkEnd w:id="1963"/>
      <w:r w:rsidRPr="00E43C89">
        <w:rPr>
          <w:rFonts w:hint="cs"/>
          <w:rtl/>
        </w:rPr>
        <w:t xml:space="preserve">ישראל 256 רשויות, כמדומני 28 רשויות בלבד שלחו לצערנו את </w:t>
      </w:r>
      <w:bookmarkStart w:id="1964" w:name="_ETM_Q1_6222246"/>
      <w:bookmarkEnd w:id="1964"/>
      <w:r w:rsidRPr="00E43C89">
        <w:rPr>
          <w:rFonts w:hint="cs"/>
          <w:rtl/>
        </w:rPr>
        <w:t xml:space="preserve">מנהלי מחלקות הנוער שלהם לחל"ת, כך שבאמת הרוב השאירו. זה </w:t>
      </w:r>
      <w:bookmarkStart w:id="1965" w:name="_ETM_Q1_6230546"/>
      <w:bookmarkEnd w:id="1965"/>
      <w:r w:rsidRPr="00E43C89">
        <w:rPr>
          <w:rFonts w:hint="cs"/>
          <w:rtl/>
        </w:rPr>
        <w:t xml:space="preserve">כתוצאה ממהלך משותף יחד עם משרד החינוך, עם מינהל </w:t>
      </w:r>
      <w:bookmarkStart w:id="1966" w:name="_ETM_Q1_6233592"/>
      <w:bookmarkEnd w:id="1966"/>
      <w:r w:rsidRPr="00E43C89">
        <w:rPr>
          <w:rFonts w:hint="cs"/>
          <w:rtl/>
        </w:rPr>
        <w:t xml:space="preserve">חברה ונוער ועם משרד הפנים, להכניס כמובן את מנהלי מחלקות </w:t>
      </w:r>
      <w:bookmarkStart w:id="1967" w:name="_ETM_Q1_6237785"/>
      <w:bookmarkEnd w:id="1967"/>
      <w:r w:rsidRPr="00E43C89">
        <w:rPr>
          <w:rFonts w:hint="cs"/>
          <w:rtl/>
        </w:rPr>
        <w:t xml:space="preserve">הנוער כעובדים חיוניים בתוך הרשימה. נשאלת השאלה, מה באמת קורה עם כאמור כמעט 30 הרשויות האלה? אנחנו מדברים על רשויות </w:t>
      </w:r>
      <w:bookmarkStart w:id="1968" w:name="_ETM_Q1_6249145"/>
      <w:bookmarkEnd w:id="1968"/>
      <w:r w:rsidRPr="00E43C89">
        <w:rPr>
          <w:rFonts w:hint="cs"/>
          <w:rtl/>
        </w:rPr>
        <w:t xml:space="preserve">בעיקר פריפריאליות וערביות לצערנו הרב, שנמצאות במצוקה כלכלית גם כך </w:t>
      </w:r>
      <w:bookmarkStart w:id="1969" w:name="_ETM_Q1_6255979"/>
      <w:bookmarkEnd w:id="1969"/>
      <w:r w:rsidRPr="00E43C89">
        <w:rPr>
          <w:rFonts w:hint="cs"/>
          <w:rtl/>
        </w:rPr>
        <w:t>בשוטף באופן כללי.</w:t>
      </w:r>
    </w:p>
    <w:p w:rsidR="00275DC0" w:rsidRPr="00E43C89" w:rsidRDefault="00275DC0" w:rsidP="00275DC0">
      <w:pPr>
        <w:rPr>
          <w:rtl/>
        </w:rPr>
      </w:pPr>
      <w:bookmarkStart w:id="1970" w:name="_ETM_Q1_6254378"/>
      <w:bookmarkStart w:id="1971" w:name="_ETM_Q1_6254508"/>
      <w:bookmarkEnd w:id="1970"/>
      <w:bookmarkEnd w:id="1971"/>
    </w:p>
    <w:p w:rsidR="00275DC0" w:rsidRPr="00E43C89" w:rsidRDefault="00275DC0" w:rsidP="00275DC0">
      <w:pPr>
        <w:pStyle w:val="af6"/>
        <w:keepNext/>
        <w:rPr>
          <w:rtl/>
        </w:rPr>
      </w:pPr>
      <w:bookmarkStart w:id="1972" w:name="ET_yor_4615_209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972"/>
    </w:p>
    <w:p w:rsidR="00275DC0" w:rsidRPr="00E43C89" w:rsidRDefault="00275DC0" w:rsidP="00275DC0">
      <w:pPr>
        <w:pStyle w:val="KeepWithNext"/>
        <w:rPr>
          <w:rtl/>
        </w:rPr>
      </w:pPr>
    </w:p>
    <w:p w:rsidR="00275DC0" w:rsidRPr="00E43C89" w:rsidRDefault="00275DC0" w:rsidP="00275DC0">
      <w:pPr>
        <w:rPr>
          <w:rtl/>
        </w:rPr>
      </w:pPr>
      <w:bookmarkStart w:id="1973" w:name="_ETM_Q1_6255308"/>
      <w:bookmarkEnd w:id="1973"/>
      <w:r w:rsidRPr="00E43C89">
        <w:rPr>
          <w:rFonts w:hint="cs"/>
          <w:rtl/>
        </w:rPr>
        <w:t>האם תוכלי להעביר לנו את הרשימה של הרשויות?</w:t>
      </w:r>
    </w:p>
    <w:p w:rsidR="00275DC0" w:rsidRPr="00E43C89" w:rsidRDefault="00275DC0" w:rsidP="00275DC0">
      <w:pPr>
        <w:rPr>
          <w:rtl/>
        </w:rPr>
      </w:pPr>
      <w:bookmarkStart w:id="1974" w:name="_ETM_Q1_6260287"/>
      <w:bookmarkStart w:id="1975" w:name="_ETM_Q1_6260443"/>
      <w:bookmarkStart w:id="1976" w:name="_ETM_Q1_6261831"/>
      <w:bookmarkEnd w:id="1974"/>
      <w:bookmarkEnd w:id="1975"/>
      <w:bookmarkEnd w:id="1976"/>
    </w:p>
    <w:p w:rsidR="00275DC0" w:rsidRPr="00E43C89" w:rsidRDefault="00275DC0" w:rsidP="00275DC0">
      <w:pPr>
        <w:pStyle w:val="af9"/>
        <w:keepNext/>
        <w:rPr>
          <w:rtl/>
        </w:rPr>
      </w:pPr>
      <w:bookmarkStart w:id="1977" w:name="ET_guest_863472_210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הדר אליהו: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977"/>
    </w:p>
    <w:p w:rsidR="00275DC0" w:rsidRPr="00E43C89" w:rsidRDefault="00275DC0" w:rsidP="00275DC0">
      <w:pPr>
        <w:pStyle w:val="KeepWithNext"/>
        <w:rPr>
          <w:rtl/>
        </w:rPr>
      </w:pPr>
    </w:p>
    <w:p w:rsidR="008862CD" w:rsidRPr="00E43C89" w:rsidRDefault="00275DC0" w:rsidP="00275DC0">
      <w:pPr>
        <w:rPr>
          <w:rtl/>
        </w:rPr>
      </w:pPr>
      <w:bookmarkStart w:id="1978" w:name="_ETM_Q1_6262640"/>
      <w:bookmarkStart w:id="1979" w:name="_ETM_Q1_6262733"/>
      <w:bookmarkEnd w:id="1978"/>
      <w:bookmarkEnd w:id="1979"/>
      <w:r w:rsidRPr="00E43C89">
        <w:rPr>
          <w:rFonts w:hint="cs"/>
          <w:rtl/>
        </w:rPr>
        <w:t xml:space="preserve">הרשימה </w:t>
      </w:r>
      <w:bookmarkStart w:id="1980" w:name="_ETM_Q1_6263791"/>
      <w:bookmarkEnd w:id="1980"/>
      <w:r w:rsidRPr="00E43C89">
        <w:rPr>
          <w:rFonts w:hint="cs"/>
          <w:rtl/>
        </w:rPr>
        <w:t>מצויה בידי מינהל חברה ונוער. אין לי בעיה להעביר את זה.</w:t>
      </w:r>
      <w:r w:rsidR="008862CD" w:rsidRPr="00E43C89">
        <w:rPr>
          <w:rFonts w:hint="cs"/>
          <w:rtl/>
        </w:rPr>
        <w:t xml:space="preserve"> אני חושבת שנכון שתקבלו את זה, בוודאי.</w:t>
      </w:r>
    </w:p>
    <w:p w:rsidR="008862CD" w:rsidRPr="00E43C89" w:rsidRDefault="008862CD" w:rsidP="00275DC0">
      <w:pPr>
        <w:rPr>
          <w:rtl/>
        </w:rPr>
      </w:pPr>
      <w:bookmarkStart w:id="1981" w:name="_ETM_Q1_6268652"/>
      <w:bookmarkStart w:id="1982" w:name="_ETM_Q1_6268785"/>
      <w:bookmarkEnd w:id="1981"/>
      <w:bookmarkEnd w:id="1982"/>
    </w:p>
    <w:p w:rsidR="008862CD" w:rsidRPr="00E43C89" w:rsidRDefault="008862CD" w:rsidP="008862CD">
      <w:pPr>
        <w:pStyle w:val="af6"/>
        <w:keepNext/>
        <w:rPr>
          <w:rtl/>
        </w:rPr>
      </w:pPr>
      <w:bookmarkStart w:id="1983" w:name="ET_yor_4615_21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1983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1984" w:name="_ETM_Q1_6269613"/>
      <w:bookmarkEnd w:id="1984"/>
      <w:r w:rsidRPr="00E43C89">
        <w:rPr>
          <w:rFonts w:hint="cs"/>
          <w:rtl/>
        </w:rPr>
        <w:t>תעבירי</w:t>
      </w:r>
      <w:bookmarkStart w:id="1985" w:name="_ETM_Q1_6270991"/>
      <w:bookmarkEnd w:id="1985"/>
      <w:r w:rsidRPr="00E43C89">
        <w:rPr>
          <w:rFonts w:hint="cs"/>
          <w:rtl/>
        </w:rPr>
        <w:t xml:space="preserve"> לוועדה.</w:t>
      </w:r>
    </w:p>
    <w:p w:rsidR="008862CD" w:rsidRPr="00E43C89" w:rsidRDefault="008862CD" w:rsidP="008862CD">
      <w:pPr>
        <w:rPr>
          <w:rtl/>
        </w:rPr>
      </w:pPr>
      <w:bookmarkStart w:id="1986" w:name="_ETM_Q1_6272333"/>
      <w:bookmarkStart w:id="1987" w:name="_ETM_Q1_6272438"/>
      <w:bookmarkStart w:id="1988" w:name="_ETM_Q1_6273886"/>
      <w:bookmarkEnd w:id="1986"/>
      <w:bookmarkEnd w:id="1987"/>
      <w:bookmarkEnd w:id="1988"/>
    </w:p>
    <w:p w:rsidR="008862CD" w:rsidRPr="00E43C89" w:rsidRDefault="008862CD" w:rsidP="008862CD">
      <w:pPr>
        <w:pStyle w:val="af9"/>
        <w:keepNext/>
        <w:rPr>
          <w:rtl/>
        </w:rPr>
      </w:pPr>
      <w:bookmarkStart w:id="1989" w:name="ET_guest_863472_212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הדר אליהו: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1989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1990" w:name="_ETM_Q1_6274470"/>
      <w:bookmarkStart w:id="1991" w:name="_ETM_Q1_6274535"/>
      <w:bookmarkEnd w:id="1990"/>
      <w:bookmarkEnd w:id="1991"/>
      <w:r w:rsidRPr="00E43C89">
        <w:rPr>
          <w:rFonts w:hint="cs"/>
          <w:rtl/>
        </w:rPr>
        <w:t xml:space="preserve">עוד בעניין הזה. דובר פה על </w:t>
      </w:r>
      <w:bookmarkStart w:id="1992" w:name="_ETM_Q1_6277803"/>
      <w:bookmarkEnd w:id="1992"/>
      <w:r w:rsidRPr="00E43C89">
        <w:rPr>
          <w:rFonts w:hint="cs"/>
          <w:rtl/>
        </w:rPr>
        <w:t xml:space="preserve">רכזי נוער. רכזי נוער לא מתוקצבים ממשרד החינוך. יש רכזי </w:t>
      </w:r>
      <w:bookmarkStart w:id="1993" w:name="_ETM_Q1_6281834"/>
      <w:bookmarkEnd w:id="1993"/>
      <w:r w:rsidRPr="00E43C89">
        <w:rPr>
          <w:rFonts w:hint="cs"/>
          <w:rtl/>
        </w:rPr>
        <w:t xml:space="preserve">התנדבות, שוב הם ממש בתקצוב דיפרנציאלי. רוב רובם של </w:t>
      </w:r>
      <w:bookmarkStart w:id="1994" w:name="_ETM_Q1_6288942"/>
      <w:bookmarkEnd w:id="1994"/>
      <w:r w:rsidRPr="00E43C89">
        <w:rPr>
          <w:rFonts w:hint="cs"/>
          <w:rtl/>
        </w:rPr>
        <w:t xml:space="preserve">רכזי הנוער לא מתוקצבים, הכול מתקציבי רשות, ואני מזכירה לכם </w:t>
      </w:r>
      <w:bookmarkStart w:id="1995" w:name="_ETM_Q1_6293178"/>
      <w:bookmarkEnd w:id="1995"/>
      <w:r w:rsidRPr="00E43C89">
        <w:rPr>
          <w:rFonts w:hint="cs"/>
          <w:rtl/>
        </w:rPr>
        <w:t>שהרשויות, מעבר למעמסה הכלכלית שיש עליהן</w:t>
      </w:r>
      <w:r w:rsidR="00E92978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נדרשו לצמצם לכדי 30% </w:t>
      </w:r>
      <w:bookmarkStart w:id="1996" w:name="_ETM_Q1_6299506"/>
      <w:bookmarkEnd w:id="1996"/>
      <w:r w:rsidRPr="00E43C89">
        <w:rPr>
          <w:rFonts w:hint="cs"/>
          <w:rtl/>
        </w:rPr>
        <w:t>מבעלי התפקיד לכלל המשימות שלהן עבור האזרחים, ואנחנו באמת במצוקה.</w:t>
      </w:r>
    </w:p>
    <w:p w:rsidR="008862CD" w:rsidRPr="00E43C89" w:rsidRDefault="008862CD" w:rsidP="008862CD">
      <w:pPr>
        <w:rPr>
          <w:rtl/>
        </w:rPr>
      </w:pPr>
      <w:bookmarkStart w:id="1997" w:name="_ETM_Q1_6304746"/>
      <w:bookmarkEnd w:id="1997"/>
    </w:p>
    <w:p w:rsidR="00275DC0" w:rsidRPr="00E43C89" w:rsidRDefault="008862CD" w:rsidP="008862CD">
      <w:pPr>
        <w:rPr>
          <w:rtl/>
        </w:rPr>
      </w:pPr>
      <w:bookmarkStart w:id="1998" w:name="_ETM_Q1_6304901"/>
      <w:bookmarkStart w:id="1999" w:name="_ETM_Q1_6304926"/>
      <w:bookmarkStart w:id="2000" w:name="_ETM_Q1_6304993"/>
      <w:bookmarkEnd w:id="1998"/>
      <w:bookmarkEnd w:id="1999"/>
      <w:bookmarkEnd w:id="2000"/>
      <w:r w:rsidRPr="00E43C89">
        <w:rPr>
          <w:rFonts w:hint="cs"/>
          <w:rtl/>
        </w:rPr>
        <w:t>דבר</w:t>
      </w:r>
      <w:bookmarkStart w:id="2001" w:name="_ETM_Q1_6305900"/>
      <w:bookmarkEnd w:id="2001"/>
      <w:r w:rsidRPr="00E43C89">
        <w:rPr>
          <w:rFonts w:hint="cs"/>
          <w:rtl/>
        </w:rPr>
        <w:t xml:space="preserve"> נוסף. אנחנו מדברים על מגוון פעילויות בקיץ שנעשות </w:t>
      </w:r>
      <w:bookmarkStart w:id="2002" w:name="_ETM_Q1_6313642"/>
      <w:bookmarkEnd w:id="2002"/>
      <w:r w:rsidRPr="00E43C89">
        <w:rPr>
          <w:rFonts w:hint="cs"/>
          <w:rtl/>
        </w:rPr>
        <w:t xml:space="preserve">ברשויות המקומיות, עם פעילויות לנוער, עם בתי הספר של החופש </w:t>
      </w:r>
      <w:bookmarkStart w:id="2003" w:name="_ETM_Q1_6319111"/>
      <w:bookmarkEnd w:id="2003"/>
      <w:r w:rsidRPr="00E43C89">
        <w:rPr>
          <w:rFonts w:hint="cs"/>
          <w:rtl/>
        </w:rPr>
        <w:t xml:space="preserve">הגדול, צהרונים שנמשכים וכו'. מה שחשוב לעשות זה </w:t>
      </w:r>
      <w:bookmarkStart w:id="2004" w:name="_ETM_Q1_6325091"/>
      <w:bookmarkEnd w:id="2004"/>
      <w:r w:rsidRPr="00E43C89">
        <w:rPr>
          <w:rFonts w:hint="cs"/>
          <w:rtl/>
        </w:rPr>
        <w:t xml:space="preserve">לעדכן את התקנות, קודם כול בתוכן שאפשר לעשות, כי המציאות </w:t>
      </w:r>
      <w:bookmarkStart w:id="2005" w:name="_ETM_Q1_6331109"/>
      <w:bookmarkEnd w:id="2005"/>
      <w:r w:rsidRPr="00E43C89">
        <w:rPr>
          <w:rFonts w:hint="cs"/>
          <w:rtl/>
        </w:rPr>
        <w:t xml:space="preserve">משתנה, אנחנו רואים את זה, וכפי הנראה לא יהיו שינויים </w:t>
      </w:r>
      <w:bookmarkStart w:id="2006" w:name="_ETM_Q1_6335928"/>
      <w:bookmarkEnd w:id="2006"/>
      <w:r w:rsidRPr="00E43C89">
        <w:rPr>
          <w:rFonts w:hint="cs"/>
          <w:rtl/>
        </w:rPr>
        <w:t xml:space="preserve">מאוד מאוד גדולים עד אז, ונצטרך להשתמש באמצעים שונים ומגוון, </w:t>
      </w:r>
      <w:bookmarkStart w:id="2007" w:name="_ETM_Q1_6340634"/>
      <w:bookmarkEnd w:id="2007"/>
      <w:r w:rsidRPr="00E43C89">
        <w:rPr>
          <w:rFonts w:hint="cs"/>
          <w:rtl/>
        </w:rPr>
        <w:t xml:space="preserve">והדבר החשוב ביותר הוא לשנות את היחס בין כוח-אדם למספר </w:t>
      </w:r>
      <w:bookmarkStart w:id="2008" w:name="_ETM_Q1_6343799"/>
      <w:bookmarkEnd w:id="2008"/>
      <w:r w:rsidRPr="00E43C89">
        <w:rPr>
          <w:rFonts w:hint="cs"/>
          <w:rtl/>
        </w:rPr>
        <w:t xml:space="preserve">המשתתפים, שזה בוודאי עתיד להשתנות, גם אם יאפשרו לקיים </w:t>
      </w:r>
      <w:bookmarkStart w:id="2009" w:name="_ETM_Q1_6351592"/>
      <w:bookmarkEnd w:id="2009"/>
      <w:r w:rsidRPr="00E43C89">
        <w:rPr>
          <w:rFonts w:hint="cs"/>
          <w:rtl/>
        </w:rPr>
        <w:t xml:space="preserve">פעילות כלשהי. אם זה היה מדריך ל-30 חניכים, אני בטוחה </w:t>
      </w:r>
      <w:bookmarkStart w:id="2010" w:name="_ETM_Q1_6358888"/>
      <w:bookmarkEnd w:id="2010"/>
      <w:r w:rsidRPr="00E43C89">
        <w:rPr>
          <w:rFonts w:hint="cs"/>
          <w:rtl/>
        </w:rPr>
        <w:t xml:space="preserve">שחייבים להוריד את היחס הזה, ואז בהתאם גם לתקצב, אחרת </w:t>
      </w:r>
      <w:bookmarkStart w:id="2011" w:name="_ETM_Q1_6362210"/>
      <w:bookmarkEnd w:id="2011"/>
      <w:r w:rsidRPr="00E43C89">
        <w:rPr>
          <w:rFonts w:hint="cs"/>
          <w:rtl/>
        </w:rPr>
        <w:t>לא נוכל לעמוד במשימה הזאת.</w:t>
      </w:r>
    </w:p>
    <w:p w:rsidR="008862CD" w:rsidRPr="00E43C89" w:rsidRDefault="008862CD" w:rsidP="008862CD">
      <w:pPr>
        <w:rPr>
          <w:rtl/>
        </w:rPr>
      </w:pPr>
      <w:bookmarkStart w:id="2012" w:name="_ETM_Q1_6363804"/>
      <w:bookmarkStart w:id="2013" w:name="_ETM_Q1_6363922"/>
      <w:bookmarkEnd w:id="2012"/>
      <w:bookmarkEnd w:id="2013"/>
    </w:p>
    <w:p w:rsidR="008862CD" w:rsidRPr="00E43C89" w:rsidRDefault="008862CD" w:rsidP="008862CD">
      <w:pPr>
        <w:pStyle w:val="af6"/>
        <w:keepNext/>
        <w:rPr>
          <w:rtl/>
        </w:rPr>
      </w:pPr>
      <w:bookmarkStart w:id="2014" w:name="ET_yor_4615_21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014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2015" w:name="_ETM_Q1_6367945"/>
      <w:bookmarkEnd w:id="2015"/>
      <w:r w:rsidRPr="00E43C89">
        <w:rPr>
          <w:rFonts w:hint="cs"/>
          <w:rtl/>
        </w:rPr>
        <w:t>תודה רבה לך.</w:t>
      </w:r>
    </w:p>
    <w:p w:rsidR="008862CD" w:rsidRPr="00E43C89" w:rsidRDefault="008862CD" w:rsidP="008862CD">
      <w:pPr>
        <w:rPr>
          <w:rtl/>
        </w:rPr>
      </w:pPr>
      <w:bookmarkStart w:id="2016" w:name="_ETM_Q1_6365611"/>
      <w:bookmarkStart w:id="2017" w:name="_ETM_Q1_6365717"/>
      <w:bookmarkStart w:id="2018" w:name="_ETM_Q1_6364876"/>
      <w:bookmarkEnd w:id="2016"/>
      <w:bookmarkEnd w:id="2017"/>
      <w:bookmarkEnd w:id="2018"/>
    </w:p>
    <w:p w:rsidR="008862CD" w:rsidRPr="00E43C89" w:rsidRDefault="008862CD" w:rsidP="008862CD">
      <w:pPr>
        <w:pStyle w:val="af9"/>
        <w:keepNext/>
        <w:rPr>
          <w:rtl/>
        </w:rPr>
      </w:pPr>
      <w:bookmarkStart w:id="2019" w:name="ET_guest_863472_21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הדר אליהו: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2019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2020" w:name="_ETM_Q1_6365619"/>
      <w:bookmarkEnd w:id="2020"/>
      <w:r w:rsidRPr="00E43C89">
        <w:rPr>
          <w:rFonts w:hint="cs"/>
          <w:rtl/>
        </w:rPr>
        <w:t>א</w:t>
      </w:r>
      <w:bookmarkStart w:id="2021" w:name="_ETM_Q1_6365728"/>
      <w:bookmarkEnd w:id="2021"/>
      <w:r w:rsidRPr="00E43C89">
        <w:rPr>
          <w:rFonts w:hint="cs"/>
          <w:rtl/>
        </w:rPr>
        <w:t>מירה אחרונה. אחרונה אחרונה חביבה.</w:t>
      </w:r>
    </w:p>
    <w:p w:rsidR="008862CD" w:rsidRPr="00E43C89" w:rsidRDefault="008862CD" w:rsidP="008862CD">
      <w:pPr>
        <w:rPr>
          <w:rtl/>
        </w:rPr>
      </w:pPr>
      <w:bookmarkStart w:id="2022" w:name="_ETM_Q1_6365367"/>
      <w:bookmarkStart w:id="2023" w:name="_ETM_Q1_6365484"/>
      <w:bookmarkEnd w:id="2022"/>
      <w:bookmarkEnd w:id="2023"/>
    </w:p>
    <w:p w:rsidR="008862CD" w:rsidRPr="00E43C89" w:rsidRDefault="008862CD" w:rsidP="008862CD">
      <w:pPr>
        <w:pStyle w:val="af6"/>
        <w:keepNext/>
        <w:rPr>
          <w:rtl/>
        </w:rPr>
      </w:pPr>
      <w:bookmarkStart w:id="2024" w:name="ET_yor_4615_21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024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2025" w:name="_ETM_Q1_6367015"/>
      <w:bookmarkEnd w:id="2025"/>
      <w:r w:rsidRPr="00E43C89">
        <w:rPr>
          <w:rFonts w:hint="cs"/>
          <w:rtl/>
        </w:rPr>
        <w:t xml:space="preserve">אני מבקש לסיים. רק אם זה משהו חדש, משהו שלא </w:t>
      </w:r>
      <w:bookmarkStart w:id="2026" w:name="_ETM_Q1_6370930"/>
      <w:bookmarkEnd w:id="2026"/>
      <w:r w:rsidRPr="00E43C89">
        <w:rPr>
          <w:rFonts w:hint="cs"/>
          <w:rtl/>
        </w:rPr>
        <w:t>נאמר.</w:t>
      </w:r>
      <w:bookmarkStart w:id="2027" w:name="_ETM_Q1_6373338"/>
      <w:bookmarkEnd w:id="2027"/>
    </w:p>
    <w:p w:rsidR="008862CD" w:rsidRPr="00E43C89" w:rsidRDefault="008862CD" w:rsidP="008862CD">
      <w:pPr>
        <w:rPr>
          <w:rtl/>
        </w:rPr>
      </w:pPr>
      <w:bookmarkStart w:id="2028" w:name="_ETM_Q1_6373443"/>
      <w:bookmarkStart w:id="2029" w:name="_ETM_Q1_6375154"/>
      <w:bookmarkEnd w:id="2028"/>
      <w:bookmarkEnd w:id="2029"/>
    </w:p>
    <w:p w:rsidR="008862CD" w:rsidRPr="00E43C89" w:rsidRDefault="008862CD" w:rsidP="008862CD">
      <w:pPr>
        <w:pStyle w:val="af9"/>
        <w:keepNext/>
        <w:rPr>
          <w:rtl/>
        </w:rPr>
      </w:pPr>
      <w:bookmarkStart w:id="2030" w:name="ET_guest_863472_21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הדר אליהו: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2030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2031" w:name="_ETM_Q1_6375851"/>
      <w:bookmarkStart w:id="2032" w:name="_ETM_Q1_6375922"/>
      <w:bookmarkEnd w:id="2031"/>
      <w:bookmarkEnd w:id="2032"/>
      <w:r w:rsidRPr="00E43C89">
        <w:rPr>
          <w:rFonts w:hint="cs"/>
          <w:rtl/>
        </w:rPr>
        <w:t xml:space="preserve">מנהלי מחלקות הנוער מתוקצבים, שוב דיפרנציאלית, לפי אשכולות סוציו-אקונומיים במידה </w:t>
      </w:r>
      <w:bookmarkStart w:id="2033" w:name="_ETM_Q1_6384011"/>
      <w:bookmarkEnd w:id="2033"/>
      <w:r w:rsidRPr="00E43C89">
        <w:rPr>
          <w:rFonts w:hint="cs"/>
          <w:rtl/>
        </w:rPr>
        <w:t xml:space="preserve">זו או אחרת, מתוקף חוק. נכון לעכשיו הרשויות המקומיות קיבלו </w:t>
      </w:r>
      <w:bookmarkStart w:id="2034" w:name="_ETM_Q1_6388712"/>
      <w:bookmarkEnd w:id="2034"/>
      <w:r w:rsidRPr="00E43C89">
        <w:rPr>
          <w:rFonts w:hint="cs"/>
          <w:rtl/>
        </w:rPr>
        <w:t>רק שלי</w:t>
      </w:r>
      <w:r w:rsidR="00E92978" w:rsidRPr="00E43C89">
        <w:rPr>
          <w:rFonts w:hint="cs"/>
          <w:rtl/>
        </w:rPr>
        <w:t>ש</w:t>
      </w:r>
      <w:r w:rsidRPr="00E43C89">
        <w:rPr>
          <w:rFonts w:hint="cs"/>
          <w:rtl/>
        </w:rPr>
        <w:t xml:space="preserve"> מהתקציב, ושני שלישים נותרים, שהיו אמורים להיות מועברים </w:t>
      </w:r>
      <w:bookmarkStart w:id="2035" w:name="_ETM_Q1_6396955"/>
      <w:bookmarkEnd w:id="2035"/>
      <w:r w:rsidRPr="00E43C89">
        <w:rPr>
          <w:rFonts w:hint="cs"/>
          <w:rtl/>
        </w:rPr>
        <w:t xml:space="preserve">בסביבות מארס, אולי גם תחילת אפריל, פשוט נעצרו, ואנחנו מדברים </w:t>
      </w:r>
      <w:bookmarkStart w:id="2036" w:name="_ETM_Q1_6401902"/>
      <w:bookmarkEnd w:id="2036"/>
      <w:r w:rsidRPr="00E43C89">
        <w:rPr>
          <w:rFonts w:hint="cs"/>
          <w:rtl/>
        </w:rPr>
        <w:t xml:space="preserve">על תפקיד מתוקף חוק, שכאמור ברוב המוחלט של הרשויות עדיין </w:t>
      </w:r>
      <w:bookmarkStart w:id="2037" w:name="_ETM_Q1_6407884"/>
      <w:bookmarkEnd w:id="2037"/>
      <w:r w:rsidRPr="00E43C89">
        <w:rPr>
          <w:rFonts w:hint="cs"/>
          <w:rtl/>
        </w:rPr>
        <w:t xml:space="preserve">מאויש מהסיבות הברורות מאליהן, כי הם מובילים את החינוך הבלתי </w:t>
      </w:r>
      <w:bookmarkStart w:id="2038" w:name="_ETM_Q1_6409532"/>
      <w:bookmarkEnd w:id="2038"/>
      <w:r w:rsidRPr="00E43C89">
        <w:rPr>
          <w:rFonts w:hint="cs"/>
          <w:rtl/>
        </w:rPr>
        <w:t xml:space="preserve">פורמלי ברשויות המקומיות, כמובן יחד עם בעלי תפקידים נוספים. עד </w:t>
      </w:r>
      <w:bookmarkStart w:id="2039" w:name="_ETM_Q1_6414547"/>
      <w:bookmarkEnd w:id="2039"/>
      <w:r w:rsidRPr="00E43C89">
        <w:rPr>
          <w:rFonts w:hint="cs"/>
          <w:rtl/>
        </w:rPr>
        <w:t>כאן.</w:t>
      </w:r>
    </w:p>
    <w:p w:rsidR="008862CD" w:rsidRPr="00E43C89" w:rsidRDefault="008862CD" w:rsidP="008862CD">
      <w:pPr>
        <w:rPr>
          <w:rtl/>
        </w:rPr>
      </w:pPr>
      <w:bookmarkStart w:id="2040" w:name="_ETM_Q1_6415353"/>
      <w:bookmarkStart w:id="2041" w:name="_ETM_Q1_6415465"/>
      <w:bookmarkEnd w:id="2040"/>
      <w:bookmarkEnd w:id="2041"/>
    </w:p>
    <w:p w:rsidR="008862CD" w:rsidRPr="00E43C89" w:rsidRDefault="008862CD" w:rsidP="008862CD">
      <w:pPr>
        <w:pStyle w:val="af6"/>
        <w:keepNext/>
        <w:rPr>
          <w:rtl/>
        </w:rPr>
      </w:pPr>
      <w:bookmarkStart w:id="2042" w:name="ET_yor_4615_21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042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2043" w:name="_ETM_Q1_6416172"/>
      <w:bookmarkEnd w:id="2043"/>
      <w:r w:rsidRPr="00E43C89">
        <w:rPr>
          <w:rFonts w:hint="cs"/>
          <w:rtl/>
        </w:rPr>
        <w:t>תודה. תודה. הערות קצרות ביותר של חברי הכנסת. קצרות בי</w:t>
      </w:r>
      <w:bookmarkStart w:id="2044" w:name="_ETM_Q1_6425548"/>
      <w:bookmarkEnd w:id="2044"/>
      <w:r w:rsidRPr="00E43C89">
        <w:rPr>
          <w:rFonts w:hint="cs"/>
          <w:rtl/>
        </w:rPr>
        <w:t>ותר, בבקשה.</w:t>
      </w:r>
    </w:p>
    <w:p w:rsidR="008862CD" w:rsidRPr="00E43C89" w:rsidRDefault="008862CD" w:rsidP="008862CD">
      <w:pPr>
        <w:rPr>
          <w:rtl/>
        </w:rPr>
      </w:pPr>
      <w:bookmarkStart w:id="2045" w:name="_ETM_Q1_6426627"/>
      <w:bookmarkStart w:id="2046" w:name="_ETM_Q1_6426746"/>
      <w:bookmarkEnd w:id="2045"/>
      <w:bookmarkEnd w:id="2046"/>
      <w:r w:rsidRPr="00E43C89">
        <w:rPr>
          <w:rtl/>
        </w:rPr>
        <w:t xml:space="preserve">          </w:t>
      </w:r>
    </w:p>
    <w:p w:rsidR="00DF7116" w:rsidRPr="00E43C89" w:rsidRDefault="00DF7116" w:rsidP="00DF7116">
      <w:pPr>
        <w:pStyle w:val="a4"/>
        <w:keepNext/>
        <w:rPr>
          <w:rtl/>
        </w:rPr>
      </w:pPr>
      <w:bookmarkStart w:id="2047" w:name="ET_speaker_5782_98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047"/>
    </w:p>
    <w:p w:rsidR="00DF7116" w:rsidRPr="00E43C89" w:rsidRDefault="00DF7116" w:rsidP="00DF7116">
      <w:pPr>
        <w:pStyle w:val="KeepWithNext"/>
        <w:rPr>
          <w:rtl/>
          <w:lang w:eastAsia="he-IL"/>
        </w:rPr>
      </w:pPr>
    </w:p>
    <w:p w:rsidR="00DF7116" w:rsidRPr="00E43C89" w:rsidRDefault="008862CD" w:rsidP="00997465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אני מבקש</w:t>
      </w:r>
      <w:r w:rsidR="00997465" w:rsidRPr="00E43C89">
        <w:rPr>
          <w:rFonts w:hint="cs"/>
          <w:rtl/>
          <w:lang w:eastAsia="he-IL"/>
        </w:rPr>
        <w:t>ת</w:t>
      </w:r>
      <w:r w:rsidRPr="00E43C89">
        <w:rPr>
          <w:rFonts w:hint="cs"/>
          <w:rtl/>
          <w:lang w:eastAsia="he-IL"/>
        </w:rPr>
        <w:t xml:space="preserve"> לשאול את נציג משרד החינוך </w:t>
      </w:r>
      <w:bookmarkStart w:id="2048" w:name="_ETM_Q1_6431332"/>
      <w:bookmarkEnd w:id="2048"/>
      <w:r w:rsidRPr="00E43C89">
        <w:rPr>
          <w:rFonts w:hint="cs"/>
          <w:rtl/>
          <w:lang w:eastAsia="he-IL"/>
        </w:rPr>
        <w:t>בנוגע לצהרונים</w:t>
      </w:r>
      <w:r w:rsidR="00997465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אני מבינה שכספים מושבים להורים. ראיתי החרגה בסעיף </w:t>
      </w:r>
      <w:bookmarkStart w:id="2049" w:name="_ETM_Q1_6436768"/>
      <w:bookmarkEnd w:id="2049"/>
      <w:r w:rsidRPr="00E43C89">
        <w:rPr>
          <w:rFonts w:hint="cs"/>
          <w:rtl/>
          <w:lang w:eastAsia="he-IL"/>
        </w:rPr>
        <w:t xml:space="preserve">6 בחוזר שיוצא לגבי המוכר שאינו רשמי. שם יש החרגה </w:t>
      </w:r>
      <w:bookmarkStart w:id="2050" w:name="_ETM_Q1_6440155"/>
      <w:bookmarkEnd w:id="2050"/>
      <w:r w:rsidRPr="00E43C89">
        <w:rPr>
          <w:rFonts w:hint="cs"/>
          <w:rtl/>
          <w:lang w:eastAsia="he-IL"/>
        </w:rPr>
        <w:t xml:space="preserve">ושם לא משיבים את התשלומים להורים, דווקא המוכר שאינו רשמי. </w:t>
      </w:r>
      <w:bookmarkStart w:id="2051" w:name="_ETM_Q1_6446499"/>
      <w:bookmarkEnd w:id="2051"/>
      <w:r w:rsidRPr="00E43C89">
        <w:rPr>
          <w:rFonts w:hint="cs"/>
          <w:rtl/>
          <w:lang w:eastAsia="he-IL"/>
        </w:rPr>
        <w:t xml:space="preserve">מדובר על חברות שבדרך כלל הנושא הכלכלי שם הוא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</w:t>
      </w:r>
      <w:bookmarkStart w:id="2052" w:name="_ETM_Q1_6452848"/>
      <w:bookmarkEnd w:id="2052"/>
      <w:r w:rsidRPr="00E43C89">
        <w:rPr>
          <w:rFonts w:hint="cs"/>
          <w:rtl/>
          <w:lang w:eastAsia="he-IL"/>
        </w:rPr>
        <w:t xml:space="preserve">דווקא חברה במצב סוציו אקונומי שיותר קשה לה להתמודד עם </w:t>
      </w:r>
      <w:bookmarkStart w:id="2053" w:name="_ETM_Q1_6455323"/>
      <w:bookmarkEnd w:id="2053"/>
      <w:r w:rsidRPr="00E43C89">
        <w:rPr>
          <w:rFonts w:hint="cs"/>
          <w:rtl/>
          <w:lang w:eastAsia="he-IL"/>
        </w:rPr>
        <w:t>המצב כרגע</w:t>
      </w:r>
      <w:r w:rsidR="00997465" w:rsidRPr="00E43C89">
        <w:rPr>
          <w:rFonts w:hint="cs"/>
          <w:rtl/>
          <w:lang w:eastAsia="he-IL"/>
        </w:rPr>
        <w:t>.</w:t>
      </w:r>
      <w:r w:rsidRPr="00E43C89">
        <w:rPr>
          <w:rFonts w:hint="cs"/>
          <w:rtl/>
          <w:lang w:eastAsia="he-IL"/>
        </w:rPr>
        <w:t xml:space="preserve"> אני מבקשת לקבל מענה מדוע הם הוחרגו, המוכר שאינו רשמי, בנוגע לצהרונים</w:t>
      </w:r>
      <w:r w:rsidR="00997465" w:rsidRPr="00E43C89">
        <w:rPr>
          <w:rFonts w:hint="cs"/>
          <w:rtl/>
          <w:lang w:eastAsia="he-IL"/>
        </w:rPr>
        <w:t>?</w:t>
      </w:r>
    </w:p>
    <w:p w:rsidR="008862CD" w:rsidRPr="00E43C89" w:rsidRDefault="008862CD" w:rsidP="00DF7116">
      <w:pPr>
        <w:rPr>
          <w:rtl/>
          <w:lang w:eastAsia="he-IL"/>
        </w:rPr>
      </w:pPr>
      <w:bookmarkStart w:id="2054" w:name="_ETM_Q1_6459161"/>
      <w:bookmarkStart w:id="2055" w:name="_ETM_Q1_6459298"/>
      <w:bookmarkEnd w:id="2054"/>
      <w:bookmarkEnd w:id="2055"/>
    </w:p>
    <w:p w:rsidR="008862CD" w:rsidRPr="00E43C89" w:rsidRDefault="008862CD" w:rsidP="008862CD">
      <w:pPr>
        <w:pStyle w:val="af6"/>
        <w:keepNext/>
        <w:rPr>
          <w:rtl/>
        </w:rPr>
      </w:pPr>
      <w:bookmarkStart w:id="2056" w:name="ET_yor_4615_21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056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2057" w:name="_ETM_Q1_6460114"/>
      <w:bookmarkEnd w:id="2057"/>
      <w:r w:rsidRPr="00E43C89">
        <w:rPr>
          <w:rFonts w:hint="cs"/>
          <w:rtl/>
        </w:rPr>
        <w:t xml:space="preserve">תודה. עוד הערה, שאלה, לחברי </w:t>
      </w:r>
      <w:bookmarkStart w:id="2058" w:name="_ETM_Q1_6462628"/>
      <w:bookmarkEnd w:id="2058"/>
      <w:r w:rsidRPr="00E43C89">
        <w:rPr>
          <w:rFonts w:hint="cs"/>
          <w:rtl/>
        </w:rPr>
        <w:t>הכנסת?</w:t>
      </w:r>
    </w:p>
    <w:p w:rsidR="008862CD" w:rsidRPr="00E43C89" w:rsidRDefault="008862CD" w:rsidP="008862CD">
      <w:pPr>
        <w:rPr>
          <w:rtl/>
        </w:rPr>
      </w:pPr>
      <w:bookmarkStart w:id="2059" w:name="_ETM_Q1_6463952"/>
      <w:bookmarkStart w:id="2060" w:name="_ETM_Q1_6464051"/>
      <w:bookmarkEnd w:id="2059"/>
      <w:bookmarkEnd w:id="2060"/>
      <w:r w:rsidRPr="00E43C89">
        <w:rPr>
          <w:rtl/>
        </w:rPr>
        <w:t xml:space="preserve">  </w:t>
      </w:r>
    </w:p>
    <w:p w:rsidR="00DF7116" w:rsidRPr="00E43C89" w:rsidRDefault="00DF7116" w:rsidP="00DF7116">
      <w:pPr>
        <w:pStyle w:val="a4"/>
        <w:keepNext/>
        <w:rPr>
          <w:rtl/>
        </w:rPr>
      </w:pPr>
      <w:bookmarkStart w:id="2061" w:name="ET_speaker_5943_99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אורלי פרומן (יש עתיד-תל"ם):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061"/>
    </w:p>
    <w:p w:rsidR="00DF7116" w:rsidRPr="00E43C89" w:rsidRDefault="00DF7116" w:rsidP="00DF7116">
      <w:pPr>
        <w:pStyle w:val="KeepWithNext"/>
        <w:rPr>
          <w:rtl/>
          <w:lang w:eastAsia="he-IL"/>
        </w:rPr>
      </w:pPr>
    </w:p>
    <w:p w:rsidR="00DF7116" w:rsidRPr="00E43C89" w:rsidRDefault="008862CD" w:rsidP="00DF7116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רק להוסיף לבקשה שלי לנתונים, אלו תוכניות בתקופה זאת לא </w:t>
      </w:r>
      <w:bookmarkStart w:id="2062" w:name="_ETM_Q1_6480056"/>
      <w:bookmarkEnd w:id="2062"/>
      <w:r w:rsidRPr="00E43C89">
        <w:rPr>
          <w:rFonts w:hint="cs"/>
          <w:rtl/>
          <w:lang w:eastAsia="he-IL"/>
        </w:rPr>
        <w:t xml:space="preserve">עובדים לא במקוון ולא בשום דרך אחרת, כמו תוכנית רעים </w:t>
      </w:r>
      <w:bookmarkStart w:id="2063" w:name="_ETM_Q1_6484638"/>
      <w:bookmarkEnd w:id="2063"/>
      <w:r w:rsidRPr="00E43C89">
        <w:rPr>
          <w:rFonts w:hint="cs"/>
          <w:rtl/>
          <w:lang w:eastAsia="he-IL"/>
        </w:rPr>
        <w:t xml:space="preserve">למשל, שהיא קיימת במרכזים קהילתיים לילדים על הרצף האוטיסטי וכדומה? אני רוצה לדעת איזה תוכניות לא עובדות כרגע בשום דרך </w:t>
      </w:r>
      <w:bookmarkStart w:id="2064" w:name="_ETM_Q1_6494913"/>
      <w:bookmarkEnd w:id="2064"/>
      <w:r w:rsidRPr="00E43C89">
        <w:rPr>
          <w:rFonts w:hint="cs"/>
          <w:rtl/>
          <w:lang w:eastAsia="he-IL"/>
        </w:rPr>
        <w:t>שהיא.</w:t>
      </w:r>
    </w:p>
    <w:p w:rsidR="008862CD" w:rsidRPr="00E43C89" w:rsidRDefault="008862CD" w:rsidP="00DF7116">
      <w:pPr>
        <w:rPr>
          <w:rtl/>
          <w:lang w:eastAsia="he-IL"/>
        </w:rPr>
      </w:pPr>
      <w:bookmarkStart w:id="2065" w:name="_ETM_Q1_6495778"/>
      <w:bookmarkStart w:id="2066" w:name="_ETM_Q1_6495970"/>
      <w:bookmarkEnd w:id="2065"/>
      <w:bookmarkEnd w:id="2066"/>
    </w:p>
    <w:p w:rsidR="008862CD" w:rsidRPr="00E43C89" w:rsidRDefault="008862CD" w:rsidP="008862CD">
      <w:pPr>
        <w:pStyle w:val="af6"/>
        <w:keepNext/>
        <w:rPr>
          <w:rtl/>
        </w:rPr>
      </w:pPr>
      <w:bookmarkStart w:id="2067" w:name="ET_yor_4615_219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067"/>
    </w:p>
    <w:p w:rsidR="008862CD" w:rsidRPr="00E43C89" w:rsidRDefault="008862CD" w:rsidP="008862CD">
      <w:pPr>
        <w:pStyle w:val="KeepWithNext"/>
        <w:rPr>
          <w:rtl/>
        </w:rPr>
      </w:pPr>
    </w:p>
    <w:p w:rsidR="008862CD" w:rsidRPr="00E43C89" w:rsidRDefault="008862CD" w:rsidP="008862CD">
      <w:pPr>
        <w:rPr>
          <w:rtl/>
        </w:rPr>
      </w:pPr>
      <w:bookmarkStart w:id="2068" w:name="_ETM_Q1_6497447"/>
      <w:bookmarkEnd w:id="2068"/>
      <w:r w:rsidRPr="00E43C89">
        <w:rPr>
          <w:rFonts w:hint="cs"/>
          <w:rtl/>
        </w:rPr>
        <w:t>הערה אחרונה, בבקשה.</w:t>
      </w:r>
      <w:bookmarkStart w:id="2069" w:name="_ETM_Q1_6498625"/>
      <w:bookmarkEnd w:id="2069"/>
    </w:p>
    <w:p w:rsidR="008862CD" w:rsidRPr="00E43C89" w:rsidRDefault="008862CD" w:rsidP="008862CD">
      <w:pPr>
        <w:rPr>
          <w:rtl/>
        </w:rPr>
      </w:pPr>
      <w:bookmarkStart w:id="2070" w:name="_ETM_Q1_6498746"/>
      <w:bookmarkEnd w:id="2070"/>
      <w:r w:rsidRPr="00E43C89">
        <w:rPr>
          <w:rtl/>
        </w:rPr>
        <w:t xml:space="preserve">  </w:t>
      </w:r>
    </w:p>
    <w:p w:rsidR="000A7119" w:rsidRPr="00E43C89" w:rsidRDefault="000A7119" w:rsidP="000A7119">
      <w:pPr>
        <w:pStyle w:val="a4"/>
        <w:keepNext/>
        <w:rPr>
          <w:rtl/>
        </w:rPr>
      </w:pPr>
      <w:bookmarkStart w:id="2071" w:name="ET_speaker_5808_100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יזהר שי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071"/>
    </w:p>
    <w:p w:rsidR="000A7119" w:rsidRPr="00E43C89" w:rsidRDefault="000A7119" w:rsidP="000A7119">
      <w:pPr>
        <w:pStyle w:val="KeepWithNext"/>
        <w:rPr>
          <w:rtl/>
          <w:lang w:eastAsia="he-IL"/>
        </w:rPr>
      </w:pPr>
    </w:p>
    <w:p w:rsidR="000A7119" w:rsidRPr="00E43C89" w:rsidRDefault="008862CD" w:rsidP="00997465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תודה, אדוני היושב-ראש, כיוון שאתה לקראת סיכום, אני </w:t>
      </w:r>
      <w:bookmarkStart w:id="2072" w:name="_ETM_Q1_6502034"/>
      <w:bookmarkEnd w:id="2072"/>
      <w:r w:rsidRPr="00E43C89">
        <w:rPr>
          <w:rFonts w:hint="cs"/>
          <w:rtl/>
          <w:lang w:eastAsia="he-IL"/>
        </w:rPr>
        <w:t xml:space="preserve">מבקש להציע שבאחת הישיבות הקרובות </w:t>
      </w:r>
      <w:r w:rsidR="00997465" w:rsidRPr="00E43C89">
        <w:rPr>
          <w:rFonts w:hint="cs"/>
          <w:rtl/>
          <w:lang w:eastAsia="he-IL"/>
        </w:rPr>
        <w:t xml:space="preserve">יגיע </w:t>
      </w:r>
      <w:r w:rsidRPr="00E43C89">
        <w:rPr>
          <w:rFonts w:hint="cs"/>
          <w:rtl/>
          <w:lang w:eastAsia="he-IL"/>
        </w:rPr>
        <w:t xml:space="preserve">בדחיפות נציג רלוונטי או </w:t>
      </w:r>
      <w:bookmarkStart w:id="2073" w:name="_ETM_Q1_6507238"/>
      <w:bookmarkEnd w:id="2073"/>
      <w:r w:rsidRPr="00E43C89">
        <w:rPr>
          <w:rFonts w:hint="cs"/>
          <w:rtl/>
          <w:lang w:eastAsia="he-IL"/>
        </w:rPr>
        <w:t xml:space="preserve">נציגות רלוונטית של האוצר, כדי לתקף את כל הרצון הטוב </w:t>
      </w:r>
      <w:bookmarkStart w:id="2074" w:name="_ETM_Q1_6512234"/>
      <w:bookmarkEnd w:id="2074"/>
      <w:r w:rsidRPr="00E43C89">
        <w:rPr>
          <w:rFonts w:hint="cs"/>
          <w:rtl/>
          <w:lang w:eastAsia="he-IL"/>
        </w:rPr>
        <w:t xml:space="preserve">שהובע פה על ידי אנשי משרד החינוך, הגורמים השונים, הארגונים </w:t>
      </w:r>
      <w:bookmarkStart w:id="2075" w:name="_ETM_Q1_6514365"/>
      <w:bookmarkEnd w:id="2075"/>
      <w:r w:rsidRPr="00E43C89">
        <w:rPr>
          <w:rFonts w:hint="cs"/>
          <w:rtl/>
          <w:lang w:eastAsia="he-IL"/>
        </w:rPr>
        <w:t xml:space="preserve">וכן הלאה. כולם בעלי רצון טוב, כולם עושים. עד שלא </w:t>
      </w:r>
      <w:bookmarkStart w:id="2076" w:name="_ETM_Q1_6518733"/>
      <w:bookmarkEnd w:id="2076"/>
      <w:r w:rsidRPr="00E43C89">
        <w:rPr>
          <w:rFonts w:hint="cs"/>
          <w:rtl/>
          <w:lang w:eastAsia="he-IL"/>
        </w:rPr>
        <w:t xml:space="preserve">תבוא החותמת מהאוצר, הכול דיבורים באוויר. הם חייבים להתחייב לאפשר </w:t>
      </w:r>
      <w:bookmarkStart w:id="2077" w:name="_ETM_Q1_6521146"/>
      <w:bookmarkEnd w:id="2077"/>
      <w:r w:rsidRPr="00E43C89">
        <w:rPr>
          <w:rFonts w:hint="cs"/>
          <w:rtl/>
          <w:lang w:eastAsia="he-IL"/>
        </w:rPr>
        <w:t xml:space="preserve">העברת כספים שלא דרך התקנה הקיימת, אלא בהגמשתה. הם חייבים </w:t>
      </w:r>
      <w:bookmarkStart w:id="2078" w:name="_ETM_Q1_6527762"/>
      <w:bookmarkEnd w:id="2078"/>
      <w:r w:rsidRPr="00E43C89">
        <w:rPr>
          <w:rFonts w:hint="cs"/>
          <w:rtl/>
          <w:lang w:eastAsia="he-IL"/>
        </w:rPr>
        <w:t xml:space="preserve">להתחייב לתקציב ללמידה מרחוק לילדי הפנימיות, הם חייבים להיות כאן, </w:t>
      </w:r>
      <w:bookmarkStart w:id="2079" w:name="_ETM_Q1_6533274"/>
      <w:bookmarkEnd w:id="2079"/>
      <w:r w:rsidRPr="00E43C89">
        <w:rPr>
          <w:rFonts w:hint="cs"/>
          <w:rtl/>
          <w:lang w:eastAsia="he-IL"/>
        </w:rPr>
        <w:t>והוועדה חייבת לדרוש מהם התחייבות מפורשת. תודה.</w:t>
      </w:r>
    </w:p>
    <w:p w:rsidR="008862CD" w:rsidRPr="00E43C89" w:rsidRDefault="008862CD" w:rsidP="008862CD">
      <w:pPr>
        <w:rPr>
          <w:rtl/>
          <w:lang w:eastAsia="he-IL"/>
        </w:rPr>
      </w:pPr>
      <w:bookmarkStart w:id="2080" w:name="_ETM_Q1_6534960"/>
      <w:bookmarkStart w:id="2081" w:name="_ETM_Q1_6535073"/>
      <w:bookmarkEnd w:id="2080"/>
      <w:bookmarkEnd w:id="2081"/>
    </w:p>
    <w:p w:rsidR="00391093" w:rsidRPr="00E43C89" w:rsidRDefault="00391093" w:rsidP="00391093">
      <w:pPr>
        <w:pStyle w:val="af6"/>
        <w:keepNext/>
        <w:rPr>
          <w:rtl/>
        </w:rPr>
      </w:pPr>
      <w:bookmarkStart w:id="2082" w:name="ET_yor_4615_101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082"/>
    </w:p>
    <w:p w:rsidR="00391093" w:rsidRPr="00E43C89" w:rsidRDefault="00391093" w:rsidP="00391093">
      <w:pPr>
        <w:pStyle w:val="KeepWithNext"/>
        <w:rPr>
          <w:rtl/>
          <w:lang w:eastAsia="he-IL"/>
        </w:rPr>
      </w:pPr>
    </w:p>
    <w:p w:rsidR="00391093" w:rsidRPr="00E43C89" w:rsidRDefault="008862CD" w:rsidP="00391093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יש לנו את </w:t>
      </w:r>
      <w:bookmarkStart w:id="2083" w:name="_ETM_Q1_6536795"/>
      <w:bookmarkEnd w:id="2083"/>
      <w:r w:rsidRPr="00E43C89">
        <w:rPr>
          <w:rFonts w:hint="cs"/>
          <w:rtl/>
          <w:lang w:eastAsia="he-IL"/>
        </w:rPr>
        <w:t xml:space="preserve">הנציגה, תיכף נשמע ממנה דברים, אבל אני מצטרף לדבריך. חברת </w:t>
      </w:r>
      <w:bookmarkStart w:id="2084" w:name="_ETM_Q1_6541788"/>
      <w:bookmarkEnd w:id="2084"/>
      <w:r w:rsidRPr="00E43C89">
        <w:rPr>
          <w:rFonts w:hint="cs"/>
          <w:rtl/>
          <w:lang w:eastAsia="he-IL"/>
        </w:rPr>
        <w:t>הכנסת ח'טיב, הערה קצרה.</w:t>
      </w:r>
    </w:p>
    <w:p w:rsidR="008862CD" w:rsidRPr="00E43C89" w:rsidRDefault="008862CD" w:rsidP="00391093">
      <w:pPr>
        <w:rPr>
          <w:rtl/>
          <w:lang w:eastAsia="he-IL"/>
        </w:rPr>
      </w:pPr>
      <w:bookmarkStart w:id="2085" w:name="_ETM_Q1_6543756"/>
      <w:bookmarkStart w:id="2086" w:name="_ETM_Q1_6543868"/>
      <w:bookmarkEnd w:id="2085"/>
      <w:bookmarkEnd w:id="2086"/>
    </w:p>
    <w:p w:rsidR="00391093" w:rsidRPr="00E43C89" w:rsidRDefault="00391093" w:rsidP="00391093">
      <w:pPr>
        <w:pStyle w:val="a4"/>
        <w:keepNext/>
        <w:rPr>
          <w:rtl/>
        </w:rPr>
      </w:pPr>
      <w:bookmarkStart w:id="2087" w:name="ET_speaker_5918_102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אימאן ח'טיב יאסין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087"/>
    </w:p>
    <w:p w:rsidR="00391093" w:rsidRPr="00E43C89" w:rsidRDefault="00391093" w:rsidP="00391093">
      <w:pPr>
        <w:pStyle w:val="KeepWithNext"/>
        <w:rPr>
          <w:rtl/>
          <w:lang w:eastAsia="he-IL"/>
        </w:rPr>
      </w:pPr>
    </w:p>
    <w:p w:rsidR="00391093" w:rsidRPr="00E43C89" w:rsidRDefault="008862CD" w:rsidP="008862CD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בקשר לתמיכה של החינוך הבלתי פורמלי, דיבר </w:t>
      </w:r>
      <w:bookmarkStart w:id="2088" w:name="_ETM_Q1_6549749"/>
      <w:bookmarkEnd w:id="2088"/>
      <w:r w:rsidRPr="00E43C89">
        <w:rPr>
          <w:rFonts w:hint="cs"/>
          <w:rtl/>
          <w:lang w:eastAsia="he-IL"/>
        </w:rPr>
        <w:t xml:space="preserve">חברי, חגי ממינהל חברה ונוער, לגבי התוכנית חוג לכל ילד. </w:t>
      </w:r>
      <w:bookmarkStart w:id="2089" w:name="_ETM_Q1_6555725"/>
      <w:bookmarkEnd w:id="2089"/>
      <w:r w:rsidRPr="00E43C89">
        <w:rPr>
          <w:rFonts w:hint="cs"/>
          <w:rtl/>
          <w:lang w:eastAsia="he-IL"/>
        </w:rPr>
        <w:t xml:space="preserve">כשאני דיברתי על פריפריה חברתית, לא התכוונתי לפריפריה גיאוגרפית. נכון </w:t>
      </w:r>
      <w:bookmarkStart w:id="2090" w:name="_ETM_Q1_6562684"/>
      <w:bookmarkEnd w:id="2090"/>
      <w:r w:rsidRPr="00E43C89">
        <w:rPr>
          <w:rFonts w:hint="cs"/>
          <w:rtl/>
          <w:lang w:eastAsia="he-IL"/>
        </w:rPr>
        <w:t xml:space="preserve">שרוב הסיכויים שגם שם תהיה פריפריה חברתית, אבל כולנו יודעים </w:t>
      </w:r>
      <w:bookmarkStart w:id="2091" w:name="_ETM_Q1_6567987"/>
      <w:bookmarkEnd w:id="2091"/>
      <w:r w:rsidRPr="00E43C89">
        <w:rPr>
          <w:rFonts w:hint="cs"/>
          <w:rtl/>
          <w:lang w:eastAsia="he-IL"/>
        </w:rPr>
        <w:t xml:space="preserve">שיש עוד הרבה יישובים שהם לא בפריפריה הגיאוגרפית ולא מקבלים </w:t>
      </w:r>
      <w:bookmarkStart w:id="2092" w:name="_ETM_Q1_6571881"/>
      <w:bookmarkEnd w:id="2092"/>
      <w:r w:rsidRPr="00E43C89">
        <w:rPr>
          <w:rFonts w:hint="cs"/>
          <w:rtl/>
          <w:lang w:eastAsia="he-IL"/>
        </w:rPr>
        <w:t xml:space="preserve">את התוכנית, אפילו בשגרה, של חוג לכל </w:t>
      </w:r>
      <w:bookmarkStart w:id="2093" w:name="_ETM_Q1_6577121"/>
      <w:bookmarkEnd w:id="2093"/>
      <w:r w:rsidRPr="00E43C89">
        <w:rPr>
          <w:rFonts w:hint="cs"/>
          <w:rtl/>
          <w:lang w:eastAsia="he-IL"/>
        </w:rPr>
        <w:t>ילד.</w:t>
      </w:r>
    </w:p>
    <w:p w:rsidR="008862CD" w:rsidRPr="00E43C89" w:rsidRDefault="008862CD" w:rsidP="008862CD">
      <w:pPr>
        <w:rPr>
          <w:rtl/>
          <w:lang w:eastAsia="he-IL"/>
        </w:rPr>
      </w:pPr>
      <w:bookmarkStart w:id="2094" w:name="_ETM_Q1_6577888"/>
      <w:bookmarkStart w:id="2095" w:name="_ETM_Q1_6577999"/>
      <w:bookmarkEnd w:id="2094"/>
      <w:bookmarkEnd w:id="2095"/>
    </w:p>
    <w:p w:rsidR="0049174E" w:rsidRPr="00E43C89" w:rsidRDefault="0049174E" w:rsidP="008862CD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לכן אני רוצה להציע כאן ש</w:t>
      </w:r>
      <w:r w:rsidR="008862CD" w:rsidRPr="00E43C89">
        <w:rPr>
          <w:rFonts w:hint="cs"/>
          <w:rtl/>
          <w:lang w:eastAsia="he-IL"/>
        </w:rPr>
        <w:t xml:space="preserve">התוכנית הזאת תהיה על בסיס צדק חלוקתי, שתהיה חלוקה דיפרנציאלית </w:t>
      </w:r>
      <w:bookmarkStart w:id="2096" w:name="_ETM_Q1_6585818"/>
      <w:bookmarkEnd w:id="2096"/>
      <w:r w:rsidR="008862CD" w:rsidRPr="00E43C89">
        <w:rPr>
          <w:rFonts w:hint="cs"/>
          <w:rtl/>
          <w:lang w:eastAsia="he-IL"/>
        </w:rPr>
        <w:t>לדברים לגבי יישובים שיש בהם מדרג סוציו-אקונומי נמוך. תודה.</w:t>
      </w:r>
    </w:p>
    <w:p w:rsidR="0049174E" w:rsidRPr="00E43C89" w:rsidRDefault="0049174E" w:rsidP="00391093">
      <w:pPr>
        <w:rPr>
          <w:rtl/>
          <w:lang w:eastAsia="he-IL"/>
        </w:rPr>
      </w:pPr>
    </w:p>
    <w:p w:rsidR="0049174E" w:rsidRPr="00E43C89" w:rsidRDefault="0049174E" w:rsidP="0049174E">
      <w:pPr>
        <w:pStyle w:val="af6"/>
        <w:keepNext/>
        <w:rPr>
          <w:rtl/>
        </w:rPr>
      </w:pPr>
      <w:bookmarkStart w:id="2097" w:name="ET_yor_4615_10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097"/>
    </w:p>
    <w:p w:rsidR="0049174E" w:rsidRPr="00E43C89" w:rsidRDefault="0049174E" w:rsidP="0049174E">
      <w:pPr>
        <w:pStyle w:val="KeepWithNext"/>
        <w:rPr>
          <w:rtl/>
          <w:lang w:eastAsia="he-IL"/>
        </w:rPr>
      </w:pPr>
    </w:p>
    <w:p w:rsidR="0049174E" w:rsidRPr="00E43C89" w:rsidRDefault="0049174E" w:rsidP="00F47C43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תודה. </w:t>
      </w:r>
      <w:r w:rsidR="008862CD" w:rsidRPr="00E43C89">
        <w:rPr>
          <w:rFonts w:hint="cs"/>
          <w:rtl/>
          <w:lang w:eastAsia="he-IL"/>
        </w:rPr>
        <w:t xml:space="preserve">זאת הייתה הערה אחרונה. </w:t>
      </w:r>
      <w:bookmarkStart w:id="2098" w:name="_ETM_Q1_6597411"/>
      <w:bookmarkEnd w:id="2098"/>
      <w:r w:rsidRPr="00E43C89">
        <w:rPr>
          <w:rFonts w:hint="cs"/>
          <w:rtl/>
          <w:lang w:eastAsia="he-IL"/>
        </w:rPr>
        <w:t>נחזור לחגי</w:t>
      </w:r>
      <w:r w:rsidR="008E4EFF" w:rsidRPr="00E43C89">
        <w:rPr>
          <w:rFonts w:hint="cs"/>
          <w:rtl/>
          <w:lang w:eastAsia="he-IL"/>
        </w:rPr>
        <w:t xml:space="preserve">, סיכום שלך בשני משפטים, נציגת האוצר ואני אקרא </w:t>
      </w:r>
      <w:r w:rsidR="00F47C43" w:rsidRPr="00E43C89">
        <w:rPr>
          <w:rFonts w:hint="cs"/>
          <w:rtl/>
          <w:lang w:eastAsia="he-IL"/>
        </w:rPr>
        <w:t>א</w:t>
      </w:r>
      <w:r w:rsidR="008E4EFF" w:rsidRPr="00E43C89">
        <w:rPr>
          <w:rFonts w:hint="cs"/>
          <w:rtl/>
          <w:lang w:eastAsia="he-IL"/>
        </w:rPr>
        <w:t xml:space="preserve">ת סיכום הדיון. </w:t>
      </w:r>
      <w:bookmarkStart w:id="2099" w:name="_ETM_Q1_6607883"/>
      <w:bookmarkEnd w:id="2099"/>
      <w:r w:rsidR="008E4EFF" w:rsidRPr="00E43C89">
        <w:rPr>
          <w:rFonts w:hint="cs"/>
          <w:rtl/>
          <w:lang w:eastAsia="he-IL"/>
        </w:rPr>
        <w:t>בבקשה, חגי.</w:t>
      </w:r>
    </w:p>
    <w:p w:rsidR="0049174E" w:rsidRPr="00E43C89" w:rsidRDefault="0049174E" w:rsidP="0049174E">
      <w:pPr>
        <w:rPr>
          <w:rtl/>
          <w:lang w:eastAsia="he-IL"/>
        </w:rPr>
      </w:pPr>
    </w:p>
    <w:p w:rsidR="0049174E" w:rsidRPr="00E43C89" w:rsidRDefault="0049174E" w:rsidP="0049174E">
      <w:pPr>
        <w:pStyle w:val="af9"/>
        <w:keepNext/>
        <w:rPr>
          <w:rtl/>
          <w:lang w:eastAsia="he-IL"/>
        </w:rPr>
      </w:pPr>
      <w:bookmarkStart w:id="2100" w:name="ET_guest_863459_10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חגי גרוס: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  </w:t>
      </w:r>
      <w:bookmarkEnd w:id="2100"/>
    </w:p>
    <w:p w:rsidR="0049174E" w:rsidRPr="00E43C89" w:rsidRDefault="0049174E" w:rsidP="0049174E">
      <w:pPr>
        <w:pStyle w:val="KeepWithNext"/>
        <w:rPr>
          <w:rtl/>
          <w:lang w:eastAsia="he-IL"/>
        </w:rPr>
      </w:pPr>
    </w:p>
    <w:p w:rsidR="0049174E" w:rsidRPr="00E43C89" w:rsidRDefault="0049174E" w:rsidP="007551DF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הקשבתי בקשב רב.</w:t>
      </w:r>
      <w:r w:rsidR="008E4EFF" w:rsidRPr="00E43C89">
        <w:rPr>
          <w:rFonts w:hint="cs"/>
          <w:rtl/>
          <w:lang w:eastAsia="he-IL"/>
        </w:rPr>
        <w:t xml:space="preserve"> שוב, אני רוצה לציין את שיתוף הפעולה המלא</w:t>
      </w:r>
      <w:bookmarkStart w:id="2101" w:name="_ETM_Q1_6615615"/>
      <w:bookmarkEnd w:id="2101"/>
      <w:r w:rsidR="008E4EFF" w:rsidRPr="00E43C89">
        <w:rPr>
          <w:rFonts w:hint="cs"/>
          <w:rtl/>
          <w:lang w:eastAsia="he-IL"/>
        </w:rPr>
        <w:t xml:space="preserve"> שיש לנו עם כלל גופי החברה האזרחית, תנועות הנוער, </w:t>
      </w:r>
      <w:bookmarkStart w:id="2102" w:name="_ETM_Q1_6617214"/>
      <w:bookmarkEnd w:id="2102"/>
      <w:r w:rsidR="008E4EFF" w:rsidRPr="00E43C89">
        <w:rPr>
          <w:rFonts w:hint="cs"/>
          <w:rtl/>
          <w:lang w:eastAsia="he-IL"/>
        </w:rPr>
        <w:t>ארגוני הנוער והמתנ"סים</w:t>
      </w:r>
      <w:r w:rsidR="007551DF" w:rsidRPr="00E43C89">
        <w:rPr>
          <w:rFonts w:hint="cs"/>
          <w:rtl/>
          <w:lang w:eastAsia="he-IL"/>
        </w:rPr>
        <w:t>.</w:t>
      </w:r>
      <w:r w:rsidR="008E4EFF" w:rsidRPr="00E43C89">
        <w:rPr>
          <w:rFonts w:hint="cs"/>
          <w:rtl/>
          <w:lang w:eastAsia="he-IL"/>
        </w:rPr>
        <w:t xml:space="preserve"> אנחנו עובדים </w:t>
      </w:r>
      <w:r w:rsidR="007551DF" w:rsidRPr="00E43C89">
        <w:rPr>
          <w:rFonts w:hint="cs"/>
          <w:rtl/>
          <w:lang w:eastAsia="he-IL"/>
        </w:rPr>
        <w:t>ב</w:t>
      </w:r>
      <w:r w:rsidR="008E4EFF" w:rsidRPr="00E43C89">
        <w:rPr>
          <w:rFonts w:hint="cs"/>
          <w:rtl/>
          <w:lang w:eastAsia="he-IL"/>
        </w:rPr>
        <w:t xml:space="preserve">יחד. המטרה המשותפת שלנו היא </w:t>
      </w:r>
      <w:bookmarkStart w:id="2103" w:name="_ETM_Q1_6622382"/>
      <w:bookmarkEnd w:id="2103"/>
      <w:r w:rsidR="008E4EFF" w:rsidRPr="00E43C89">
        <w:rPr>
          <w:rFonts w:hint="cs"/>
          <w:rtl/>
          <w:lang w:eastAsia="he-IL"/>
        </w:rPr>
        <w:t xml:space="preserve">לנסות ולמנוע ככל האפשר את הפגיעה התקציבית, ולצורך כך אנחנו </w:t>
      </w:r>
      <w:bookmarkStart w:id="2104" w:name="_ETM_Q1_6629018"/>
      <w:bookmarkEnd w:id="2104"/>
      <w:r w:rsidR="008E4EFF" w:rsidRPr="00E43C89">
        <w:rPr>
          <w:rFonts w:hint="cs"/>
          <w:rtl/>
          <w:lang w:eastAsia="he-IL"/>
        </w:rPr>
        <w:t xml:space="preserve">מגמישים את הפרשנות לתקנה ואני מאמין שברוב המוחלט של </w:t>
      </w:r>
      <w:bookmarkStart w:id="2105" w:name="_ETM_Q1_6634822"/>
      <w:bookmarkEnd w:id="2105"/>
      <w:r w:rsidR="008E4EFF" w:rsidRPr="00E43C89">
        <w:rPr>
          <w:rFonts w:hint="cs"/>
          <w:rtl/>
          <w:lang w:eastAsia="he-IL"/>
        </w:rPr>
        <w:t>המקרים נצליח.</w:t>
      </w:r>
    </w:p>
    <w:p w:rsidR="008E4EFF" w:rsidRPr="00E43C89" w:rsidRDefault="008E4EFF" w:rsidP="0049174E">
      <w:pPr>
        <w:rPr>
          <w:rtl/>
          <w:lang w:eastAsia="he-IL"/>
        </w:rPr>
      </w:pPr>
      <w:bookmarkStart w:id="2106" w:name="_ETM_Q1_6636686"/>
      <w:bookmarkStart w:id="2107" w:name="_ETM_Q1_6636812"/>
      <w:bookmarkEnd w:id="2106"/>
      <w:bookmarkEnd w:id="2107"/>
    </w:p>
    <w:p w:rsidR="008E4EFF" w:rsidRPr="00E43C89" w:rsidRDefault="008E4EFF" w:rsidP="0019235B">
      <w:pPr>
        <w:rPr>
          <w:rtl/>
          <w:lang w:eastAsia="he-IL"/>
        </w:rPr>
      </w:pPr>
      <w:bookmarkStart w:id="2108" w:name="_ETM_Q1_6636854"/>
      <w:bookmarkStart w:id="2109" w:name="_ETM_Q1_6636922"/>
      <w:bookmarkEnd w:id="2108"/>
      <w:bookmarkEnd w:id="2109"/>
      <w:r w:rsidRPr="00E43C89">
        <w:rPr>
          <w:rFonts w:hint="cs"/>
          <w:rtl/>
          <w:lang w:eastAsia="he-IL"/>
        </w:rPr>
        <w:t xml:space="preserve">ברור לנו שהחינוך הבלתי פורמלי נותן מענה חשוב מאוד, </w:t>
      </w:r>
      <w:bookmarkStart w:id="2110" w:name="_ETM_Q1_6641547"/>
      <w:bookmarkEnd w:id="2110"/>
      <w:r w:rsidRPr="00E43C89">
        <w:rPr>
          <w:rFonts w:hint="cs"/>
          <w:rtl/>
          <w:lang w:eastAsia="he-IL"/>
        </w:rPr>
        <w:t xml:space="preserve">הוא עושה את זה בצורה מקוונת, הוא עושה את זה </w:t>
      </w:r>
      <w:bookmarkStart w:id="2111" w:name="_ETM_Q1_6644899"/>
      <w:bookmarkEnd w:id="2111"/>
      <w:r w:rsidRPr="00E43C89">
        <w:rPr>
          <w:rFonts w:hint="cs"/>
          <w:rtl/>
          <w:lang w:eastAsia="he-IL"/>
        </w:rPr>
        <w:t>בצו</w:t>
      </w:r>
      <w:r w:rsidR="0019235B" w:rsidRPr="00E43C89">
        <w:rPr>
          <w:rFonts w:hint="cs"/>
          <w:rtl/>
          <w:lang w:eastAsia="he-IL"/>
        </w:rPr>
        <w:t>ר</w:t>
      </w:r>
      <w:r w:rsidRPr="00E43C89">
        <w:rPr>
          <w:rFonts w:hint="cs"/>
          <w:rtl/>
          <w:lang w:eastAsia="he-IL"/>
        </w:rPr>
        <w:t xml:space="preserve">ה של התנדבות, וזה האינטרס של המדינה כולה, וכמובן גם </w:t>
      </w:r>
      <w:bookmarkStart w:id="2112" w:name="_ETM_Q1_6647812"/>
      <w:bookmarkEnd w:id="2112"/>
      <w:r w:rsidRPr="00E43C89">
        <w:rPr>
          <w:rFonts w:hint="cs"/>
          <w:rtl/>
          <w:lang w:eastAsia="he-IL"/>
        </w:rPr>
        <w:t>של משרד החינוך.</w:t>
      </w:r>
    </w:p>
    <w:p w:rsidR="008E4EFF" w:rsidRPr="00E43C89" w:rsidRDefault="008E4EFF" w:rsidP="0049174E">
      <w:pPr>
        <w:rPr>
          <w:rtl/>
          <w:lang w:eastAsia="he-IL"/>
        </w:rPr>
      </w:pPr>
      <w:bookmarkStart w:id="2113" w:name="_ETM_Q1_6650404"/>
      <w:bookmarkStart w:id="2114" w:name="_ETM_Q1_6650519"/>
      <w:bookmarkEnd w:id="2113"/>
      <w:bookmarkEnd w:id="2114"/>
    </w:p>
    <w:p w:rsidR="008E4EFF" w:rsidRPr="00E43C89" w:rsidRDefault="008E4EFF" w:rsidP="00345E35">
      <w:pPr>
        <w:rPr>
          <w:rtl/>
          <w:lang w:eastAsia="he-IL"/>
        </w:rPr>
      </w:pPr>
      <w:bookmarkStart w:id="2115" w:name="_ETM_Q1_6650564"/>
      <w:bookmarkStart w:id="2116" w:name="_ETM_Q1_6650665"/>
      <w:bookmarkEnd w:id="2115"/>
      <w:bookmarkEnd w:id="2116"/>
      <w:r w:rsidRPr="00E43C89">
        <w:rPr>
          <w:rFonts w:hint="cs"/>
          <w:rtl/>
          <w:lang w:eastAsia="he-IL"/>
        </w:rPr>
        <w:t xml:space="preserve">אנחנו הולכים להנחות את כלל </w:t>
      </w:r>
      <w:bookmarkStart w:id="2117" w:name="_ETM_Q1_6653374"/>
      <w:bookmarkEnd w:id="2117"/>
      <w:r w:rsidRPr="00E43C89">
        <w:rPr>
          <w:rFonts w:hint="cs"/>
          <w:rtl/>
          <w:lang w:eastAsia="he-IL"/>
        </w:rPr>
        <w:t xml:space="preserve">הגופים להגיש לנו תוכנית עבודה ליציאה מהמשבר, שכל גוף יכמת </w:t>
      </w:r>
      <w:bookmarkStart w:id="2118" w:name="_ETM_Q1_6660015"/>
      <w:bookmarkEnd w:id="2118"/>
      <w:r w:rsidRPr="00E43C89">
        <w:rPr>
          <w:rFonts w:hint="cs"/>
          <w:rtl/>
          <w:lang w:eastAsia="he-IL"/>
        </w:rPr>
        <w:t xml:space="preserve">לנו את מידת הפגיעה ואת הצרכים שלו להמשך, ואנחנו נגבש </w:t>
      </w:r>
      <w:bookmarkStart w:id="2119" w:name="_ETM_Q1_6665107"/>
      <w:bookmarkEnd w:id="2119"/>
      <w:r w:rsidRPr="00E43C89">
        <w:rPr>
          <w:rFonts w:hint="cs"/>
          <w:rtl/>
          <w:lang w:eastAsia="he-IL"/>
        </w:rPr>
        <w:t xml:space="preserve">אותם בתוכנית כללית כלכלית אחת ונגיש אותה למשרד האוצר, </w:t>
      </w:r>
      <w:bookmarkStart w:id="2120" w:name="_ETM_Q1_6668399"/>
      <w:bookmarkEnd w:id="2120"/>
      <w:r w:rsidRPr="00E43C89">
        <w:rPr>
          <w:rFonts w:hint="cs"/>
          <w:rtl/>
          <w:lang w:eastAsia="he-IL"/>
        </w:rPr>
        <w:t>בתקווה שנקבל מענה. אני מזכיר לכולם שאנחנו נמצאים בתקציב המש</w:t>
      </w:r>
      <w:r w:rsidR="00345E35" w:rsidRPr="00E43C89">
        <w:rPr>
          <w:rFonts w:hint="cs"/>
          <w:rtl/>
          <w:lang w:eastAsia="he-IL"/>
        </w:rPr>
        <w:t>ך</w:t>
      </w:r>
      <w:r w:rsidRPr="00E43C89">
        <w:rPr>
          <w:rFonts w:hint="cs"/>
          <w:rtl/>
          <w:lang w:eastAsia="he-IL"/>
        </w:rPr>
        <w:t xml:space="preserve"> </w:t>
      </w:r>
      <w:bookmarkStart w:id="2121" w:name="_ETM_Q1_6672861"/>
      <w:bookmarkEnd w:id="2121"/>
      <w:r w:rsidR="00163007" w:rsidRPr="00E43C89">
        <w:rPr>
          <w:rFonts w:hint="cs"/>
          <w:rtl/>
          <w:lang w:eastAsia="he-IL"/>
        </w:rPr>
        <w:t xml:space="preserve">ולא בתקציב מדינה רגיל, אבל יחד ננסה </w:t>
      </w:r>
      <w:bookmarkStart w:id="2122" w:name="_ETM_Q1_6676177"/>
      <w:bookmarkEnd w:id="2122"/>
      <w:r w:rsidR="00163007" w:rsidRPr="00E43C89">
        <w:rPr>
          <w:rFonts w:hint="cs"/>
          <w:rtl/>
          <w:lang w:eastAsia="he-IL"/>
        </w:rPr>
        <w:t>לעשות את המקסימום כדי שהפגיעה תהיה מינימלית.</w:t>
      </w:r>
    </w:p>
    <w:p w:rsidR="00163007" w:rsidRPr="00E43C89" w:rsidRDefault="00163007" w:rsidP="0049174E">
      <w:pPr>
        <w:rPr>
          <w:rtl/>
          <w:lang w:eastAsia="he-IL"/>
        </w:rPr>
      </w:pPr>
      <w:bookmarkStart w:id="2123" w:name="_ETM_Q1_6678801"/>
      <w:bookmarkStart w:id="2124" w:name="_ETM_Q1_6678932"/>
      <w:bookmarkEnd w:id="2123"/>
      <w:bookmarkEnd w:id="2124"/>
    </w:p>
    <w:p w:rsidR="00163007" w:rsidRPr="00E43C89" w:rsidRDefault="00163007" w:rsidP="00163007">
      <w:pPr>
        <w:pStyle w:val="af6"/>
        <w:keepNext/>
        <w:rPr>
          <w:rtl/>
        </w:rPr>
      </w:pPr>
      <w:bookmarkStart w:id="2125" w:name="ET_yor_4615_220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125"/>
    </w:p>
    <w:p w:rsidR="00163007" w:rsidRPr="00E43C89" w:rsidRDefault="00163007" w:rsidP="00163007">
      <w:pPr>
        <w:pStyle w:val="KeepWithNext"/>
        <w:rPr>
          <w:rtl/>
        </w:rPr>
      </w:pPr>
    </w:p>
    <w:p w:rsidR="00163007" w:rsidRPr="00E43C89" w:rsidRDefault="00163007" w:rsidP="00163007">
      <w:pPr>
        <w:rPr>
          <w:rtl/>
        </w:rPr>
      </w:pPr>
      <w:bookmarkStart w:id="2126" w:name="_ETM_Q1_6678361"/>
      <w:bookmarkEnd w:id="2126"/>
      <w:r w:rsidRPr="00E43C89">
        <w:rPr>
          <w:rFonts w:hint="cs"/>
          <w:rtl/>
        </w:rPr>
        <w:t>תודה.</w:t>
      </w:r>
    </w:p>
    <w:p w:rsidR="00163007" w:rsidRPr="00E43C89" w:rsidRDefault="00163007" w:rsidP="00163007">
      <w:pPr>
        <w:rPr>
          <w:rtl/>
        </w:rPr>
      </w:pPr>
      <w:bookmarkStart w:id="2127" w:name="_ETM_Q1_6677354"/>
      <w:bookmarkStart w:id="2128" w:name="_ETM_Q1_6677474"/>
      <w:bookmarkEnd w:id="2127"/>
      <w:bookmarkEnd w:id="2128"/>
    </w:p>
    <w:p w:rsidR="00163007" w:rsidRPr="00E43C89" w:rsidRDefault="00163007" w:rsidP="00163007">
      <w:pPr>
        <w:pStyle w:val="a4"/>
        <w:keepNext/>
        <w:rPr>
          <w:rtl/>
        </w:rPr>
      </w:pPr>
      <w:bookmarkStart w:id="2129" w:name="ET_speaker_5782_221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עומר ינקלביץ' (כחול לבן):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</w:t>
      </w:r>
      <w:bookmarkEnd w:id="2129"/>
    </w:p>
    <w:p w:rsidR="00163007" w:rsidRPr="00E43C89" w:rsidRDefault="00163007" w:rsidP="00163007">
      <w:pPr>
        <w:pStyle w:val="KeepWithNext"/>
        <w:rPr>
          <w:rtl/>
        </w:rPr>
      </w:pPr>
    </w:p>
    <w:p w:rsidR="00163007" w:rsidRPr="00E43C89" w:rsidRDefault="00163007" w:rsidP="00163007">
      <w:pPr>
        <w:rPr>
          <w:rtl/>
        </w:rPr>
      </w:pPr>
      <w:r w:rsidRPr="00E43C89">
        <w:rPr>
          <w:rFonts w:hint="cs"/>
          <w:rtl/>
        </w:rPr>
        <w:t>הוא לא השיב לי.</w:t>
      </w:r>
      <w:r w:rsidRPr="00E43C89">
        <w:rPr>
          <w:rtl/>
        </w:rPr>
        <w:t xml:space="preserve">    </w:t>
      </w:r>
    </w:p>
    <w:p w:rsidR="0049174E" w:rsidRPr="00E43C89" w:rsidRDefault="0049174E" w:rsidP="0049174E">
      <w:pPr>
        <w:rPr>
          <w:rtl/>
          <w:lang w:eastAsia="he-IL"/>
        </w:rPr>
      </w:pPr>
    </w:p>
    <w:p w:rsidR="0049174E" w:rsidRPr="00E43C89" w:rsidRDefault="0021343F" w:rsidP="0021343F">
      <w:pPr>
        <w:pStyle w:val="af6"/>
        <w:keepNext/>
        <w:rPr>
          <w:rtl/>
        </w:rPr>
      </w:pPr>
      <w:bookmarkStart w:id="2130" w:name="ET_yor_4615_10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130"/>
    </w:p>
    <w:p w:rsidR="0021343F" w:rsidRPr="00E43C89" w:rsidRDefault="0021343F" w:rsidP="0021343F">
      <w:pPr>
        <w:pStyle w:val="KeepWithNext"/>
        <w:rPr>
          <w:rtl/>
          <w:lang w:eastAsia="he-IL"/>
        </w:rPr>
      </w:pPr>
    </w:p>
    <w:p w:rsidR="0021343F" w:rsidRPr="00E43C89" w:rsidRDefault="00163007" w:rsidP="00163007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תודה, </w:t>
      </w:r>
      <w:bookmarkStart w:id="2131" w:name="_ETM_Q1_6682245"/>
      <w:bookmarkEnd w:id="2131"/>
      <w:r w:rsidRPr="00E43C89">
        <w:rPr>
          <w:rFonts w:hint="cs"/>
          <w:rtl/>
          <w:lang w:eastAsia="he-IL"/>
        </w:rPr>
        <w:t xml:space="preserve">חגי. אחרונה חביבה, נציגת האוצר </w:t>
      </w:r>
      <w:r w:rsidR="0021343F" w:rsidRPr="00E43C89">
        <w:rPr>
          <w:rFonts w:hint="cs"/>
          <w:rtl/>
          <w:lang w:eastAsia="he-IL"/>
        </w:rPr>
        <w:t>אורלי ליימן</w:t>
      </w:r>
      <w:r w:rsidRPr="00E43C89">
        <w:rPr>
          <w:rFonts w:hint="cs"/>
          <w:rtl/>
          <w:lang w:eastAsia="he-IL"/>
        </w:rPr>
        <w:t xml:space="preserve"> עיני. בסוף הכדור מגיע </w:t>
      </w:r>
      <w:bookmarkStart w:id="2132" w:name="_ETM_Q1_6695944"/>
      <w:bookmarkEnd w:id="2132"/>
      <w:r w:rsidRPr="00E43C89">
        <w:rPr>
          <w:rFonts w:hint="cs"/>
          <w:rtl/>
          <w:lang w:eastAsia="he-IL"/>
        </w:rPr>
        <w:t xml:space="preserve">אליכם. אני חייב פה הערה שאני מקבל, לגבי המסעות לפולין, </w:t>
      </w:r>
      <w:bookmarkStart w:id="2133" w:name="_ETM_Q1_6704241"/>
      <w:bookmarkEnd w:id="2133"/>
      <w:r w:rsidRPr="00E43C89">
        <w:rPr>
          <w:rFonts w:hint="cs"/>
          <w:rtl/>
          <w:lang w:eastAsia="he-IL"/>
        </w:rPr>
        <w:t xml:space="preserve">סוגיה כאובה. הכסף הועבר לחברת נסיעות שמארגנת את המסע, התנועות </w:t>
      </w:r>
      <w:bookmarkStart w:id="2134" w:name="_ETM_Q1_6708328"/>
      <w:bookmarkEnd w:id="2134"/>
      <w:r w:rsidRPr="00E43C89">
        <w:rPr>
          <w:rFonts w:hint="cs"/>
          <w:rtl/>
          <w:lang w:eastAsia="he-IL"/>
        </w:rPr>
        <w:t xml:space="preserve">עכשיו לא יכולות להחזיר את הכסף וצריך לתת פה </w:t>
      </w:r>
      <w:bookmarkStart w:id="2135" w:name="_ETM_Q1_6712613"/>
      <w:bookmarkEnd w:id="2135"/>
      <w:r w:rsidRPr="00E43C89">
        <w:rPr>
          <w:rFonts w:hint="cs"/>
          <w:rtl/>
          <w:lang w:eastAsia="he-IL"/>
        </w:rPr>
        <w:t xml:space="preserve">פתרון, אבל זו דוגמה ספציפית, אומנם כאובה, לבעיה יותר רחבה. </w:t>
      </w:r>
      <w:bookmarkStart w:id="2136" w:name="_ETM_Q1_6717007"/>
      <w:bookmarkEnd w:id="2136"/>
      <w:r w:rsidRPr="00E43C89">
        <w:rPr>
          <w:rFonts w:hint="cs"/>
          <w:rtl/>
          <w:lang w:eastAsia="he-IL"/>
        </w:rPr>
        <w:t xml:space="preserve">אורלי, התייחסות שלך לנקודות שעלו, ונצטרך לקיים על זה גם </w:t>
      </w:r>
      <w:bookmarkStart w:id="2137" w:name="_ETM_Q1_6721220"/>
      <w:bookmarkEnd w:id="2137"/>
      <w:r w:rsidRPr="00E43C89">
        <w:rPr>
          <w:rFonts w:hint="cs"/>
          <w:rtl/>
          <w:lang w:eastAsia="he-IL"/>
        </w:rPr>
        <w:t>דיון מעקב בהקדם. בבקשה.</w:t>
      </w:r>
    </w:p>
    <w:p w:rsidR="00163007" w:rsidRPr="00E43C89" w:rsidRDefault="00163007" w:rsidP="00163007">
      <w:pPr>
        <w:rPr>
          <w:rtl/>
          <w:lang w:eastAsia="he-IL"/>
        </w:rPr>
      </w:pPr>
      <w:bookmarkStart w:id="2138" w:name="_ETM_Q1_6723003"/>
      <w:bookmarkStart w:id="2139" w:name="_ETM_Q1_6723122"/>
      <w:bookmarkEnd w:id="2138"/>
      <w:bookmarkEnd w:id="2139"/>
    </w:p>
    <w:p w:rsidR="00163007" w:rsidRPr="00E43C89" w:rsidRDefault="00163007" w:rsidP="00163007">
      <w:pPr>
        <w:pStyle w:val="af9"/>
        <w:keepNext/>
        <w:rPr>
          <w:rtl/>
          <w:lang w:eastAsia="he-IL"/>
        </w:rPr>
      </w:pPr>
      <w:bookmarkStart w:id="2140" w:name="ET_guest_אורלי_ליימן_עיני_222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  <w:lang w:eastAsia="he-IL"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  <w:lang w:eastAsia="he-IL"/>
        </w:rPr>
        <w:t xml:space="preserve"> </w:t>
      </w:r>
      <w:bookmarkEnd w:id="2140"/>
    </w:p>
    <w:p w:rsidR="00163007" w:rsidRPr="00E43C89" w:rsidRDefault="00163007" w:rsidP="00163007">
      <w:pPr>
        <w:pStyle w:val="KeepWithNext"/>
        <w:rPr>
          <w:rtl/>
          <w:lang w:eastAsia="he-IL"/>
        </w:rPr>
      </w:pPr>
    </w:p>
    <w:p w:rsidR="00163007" w:rsidRPr="00E43C89" w:rsidRDefault="00163007" w:rsidP="00163007">
      <w:pPr>
        <w:rPr>
          <w:rtl/>
          <w:lang w:eastAsia="he-IL"/>
        </w:rPr>
      </w:pPr>
      <w:bookmarkStart w:id="2141" w:name="_ETM_Q1_6724685"/>
      <w:bookmarkStart w:id="2142" w:name="_ETM_Q1_6724748"/>
      <w:bookmarkEnd w:id="2141"/>
      <w:bookmarkEnd w:id="2142"/>
      <w:r w:rsidRPr="00E43C89">
        <w:rPr>
          <w:rFonts w:hint="cs"/>
          <w:rtl/>
          <w:lang w:eastAsia="he-IL"/>
        </w:rPr>
        <w:t xml:space="preserve">באופן כללי, גם אנחנו המשרדים, וגם העמותות השונות, פועלים תחת צו בריאות העם ותחת תקנות שעת </w:t>
      </w:r>
      <w:bookmarkStart w:id="2143" w:name="_ETM_Q1_6732926"/>
      <w:bookmarkEnd w:id="2143"/>
      <w:r w:rsidRPr="00E43C89">
        <w:rPr>
          <w:rFonts w:hint="cs"/>
          <w:rtl/>
          <w:lang w:eastAsia="he-IL"/>
        </w:rPr>
        <w:t>חירום - -</w:t>
      </w:r>
    </w:p>
    <w:p w:rsidR="00163007" w:rsidRPr="00E43C89" w:rsidRDefault="00163007" w:rsidP="00163007">
      <w:pPr>
        <w:rPr>
          <w:rtl/>
          <w:lang w:eastAsia="he-IL"/>
        </w:rPr>
      </w:pPr>
      <w:bookmarkStart w:id="2144" w:name="_ETM_Q1_6730284"/>
      <w:bookmarkStart w:id="2145" w:name="_ETM_Q1_6730396"/>
      <w:bookmarkEnd w:id="2144"/>
      <w:bookmarkEnd w:id="2145"/>
    </w:p>
    <w:p w:rsidR="00163007" w:rsidRPr="00E43C89" w:rsidRDefault="00163007" w:rsidP="00163007">
      <w:pPr>
        <w:pStyle w:val="af6"/>
        <w:keepNext/>
        <w:rPr>
          <w:rtl/>
        </w:rPr>
      </w:pPr>
      <w:bookmarkStart w:id="2146" w:name="ET_yor_4615_223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146"/>
    </w:p>
    <w:p w:rsidR="00163007" w:rsidRPr="00E43C89" w:rsidRDefault="00163007" w:rsidP="00163007">
      <w:pPr>
        <w:pStyle w:val="KeepWithNext"/>
        <w:rPr>
          <w:rtl/>
        </w:rPr>
      </w:pPr>
    </w:p>
    <w:p w:rsidR="00163007" w:rsidRPr="00E43C89" w:rsidRDefault="00163007" w:rsidP="00163007">
      <w:pPr>
        <w:rPr>
          <w:rtl/>
        </w:rPr>
      </w:pPr>
      <w:bookmarkStart w:id="2147" w:name="_ETM_Q1_6731266"/>
      <w:bookmarkEnd w:id="2147"/>
      <w:r w:rsidRPr="00E43C89">
        <w:rPr>
          <w:rFonts w:hint="cs"/>
          <w:rtl/>
        </w:rPr>
        <w:t>זה ברור.</w:t>
      </w:r>
      <w:bookmarkStart w:id="2148" w:name="_ETM_Q1_6730977"/>
      <w:bookmarkEnd w:id="2148"/>
    </w:p>
    <w:p w:rsidR="00163007" w:rsidRPr="00E43C89" w:rsidRDefault="00163007" w:rsidP="00163007">
      <w:pPr>
        <w:rPr>
          <w:rtl/>
        </w:rPr>
      </w:pPr>
      <w:bookmarkStart w:id="2149" w:name="_ETM_Q1_6731094"/>
      <w:bookmarkEnd w:id="2149"/>
    </w:p>
    <w:p w:rsidR="00163007" w:rsidRPr="00E43C89" w:rsidRDefault="00163007" w:rsidP="00163007">
      <w:pPr>
        <w:pStyle w:val="af9"/>
        <w:keepNext/>
        <w:rPr>
          <w:rtl/>
        </w:rPr>
      </w:pPr>
      <w:bookmarkStart w:id="2150" w:name="ET_guest_אורלי_ליימן_עיני_224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2150"/>
    </w:p>
    <w:p w:rsidR="00163007" w:rsidRPr="00E43C89" w:rsidRDefault="00163007" w:rsidP="00163007">
      <w:pPr>
        <w:pStyle w:val="KeepWithNext"/>
        <w:rPr>
          <w:rtl/>
        </w:rPr>
      </w:pPr>
    </w:p>
    <w:p w:rsidR="00163007" w:rsidRPr="00E43C89" w:rsidRDefault="00163007" w:rsidP="00345E35">
      <w:pPr>
        <w:rPr>
          <w:rtl/>
        </w:rPr>
      </w:pPr>
      <w:bookmarkStart w:id="2151" w:name="_ETM_Q1_6732686"/>
      <w:bookmarkStart w:id="2152" w:name="_ETM_Q1_6732771"/>
      <w:bookmarkEnd w:id="2151"/>
      <w:bookmarkEnd w:id="2152"/>
      <w:r w:rsidRPr="00E43C89">
        <w:rPr>
          <w:rFonts w:hint="cs"/>
          <w:rtl/>
        </w:rPr>
        <w:t xml:space="preserve">- - זה מה שאפשר לעשות במסגרת </w:t>
      </w:r>
      <w:bookmarkStart w:id="2153" w:name="_ETM_Q1_6737885"/>
      <w:bookmarkEnd w:id="2153"/>
      <w:r w:rsidRPr="00E43C89">
        <w:rPr>
          <w:rFonts w:hint="cs"/>
          <w:rtl/>
        </w:rPr>
        <w:t>הקיים. אני כן מציעה שכל הצרכים יתוכללו במשרד החינוך, כדי</w:t>
      </w:r>
      <w:bookmarkStart w:id="2154" w:name="_ETM_Q1_6741732"/>
      <w:bookmarkEnd w:id="2154"/>
      <w:r w:rsidRPr="00E43C89">
        <w:rPr>
          <w:rFonts w:hint="cs"/>
          <w:rtl/>
        </w:rPr>
        <w:t xml:space="preserve"> ש</w:t>
      </w:r>
      <w:r w:rsidR="00345E35" w:rsidRPr="00E43C89">
        <w:rPr>
          <w:rFonts w:hint="cs"/>
          <w:rtl/>
        </w:rPr>
        <w:t>לכש</w:t>
      </w:r>
      <w:r w:rsidRPr="00E43C89">
        <w:rPr>
          <w:rFonts w:hint="cs"/>
          <w:rtl/>
        </w:rPr>
        <w:t>יהיה שינוי, אם יהיה שינוי, אם יוארכו</w:t>
      </w:r>
      <w:r w:rsidRPr="00E43C89">
        <w:rPr>
          <w:rtl/>
        </w:rPr>
        <w:t xml:space="preserve"> </w:t>
      </w:r>
      <w:r w:rsidRPr="00E43C89">
        <w:rPr>
          <w:rFonts w:hint="cs"/>
          <w:rtl/>
        </w:rPr>
        <w:t xml:space="preserve">התקנות או משהו </w:t>
      </w:r>
      <w:bookmarkStart w:id="2155" w:name="_ETM_Q1_6748367"/>
      <w:bookmarkEnd w:id="2155"/>
      <w:r w:rsidRPr="00E43C89">
        <w:rPr>
          <w:rFonts w:hint="cs"/>
          <w:rtl/>
        </w:rPr>
        <w:t xml:space="preserve">כזה, הצרכים האלה יוכלו </w:t>
      </w:r>
      <w:r w:rsidR="00345E35" w:rsidRPr="00E43C89">
        <w:rPr>
          <w:rFonts w:hint="cs"/>
          <w:rtl/>
        </w:rPr>
        <w:t>להיות מתוכללים ולקבל מענה ככל שנ</w:t>
      </w:r>
      <w:r w:rsidRPr="00E43C89">
        <w:rPr>
          <w:rFonts w:hint="cs"/>
          <w:rtl/>
        </w:rPr>
        <w:t>יתן.</w:t>
      </w:r>
    </w:p>
    <w:p w:rsidR="00163007" w:rsidRPr="00E43C89" w:rsidRDefault="00163007" w:rsidP="00163007">
      <w:pPr>
        <w:rPr>
          <w:rtl/>
        </w:rPr>
      </w:pPr>
      <w:bookmarkStart w:id="2156" w:name="_ETM_Q1_6752814"/>
      <w:bookmarkStart w:id="2157" w:name="_ETM_Q1_6752908"/>
      <w:bookmarkEnd w:id="2156"/>
      <w:bookmarkEnd w:id="2157"/>
    </w:p>
    <w:p w:rsidR="00163007" w:rsidRPr="00E43C89" w:rsidRDefault="00163007" w:rsidP="00163007">
      <w:pPr>
        <w:pStyle w:val="af6"/>
        <w:keepNext/>
        <w:rPr>
          <w:rtl/>
        </w:rPr>
      </w:pPr>
      <w:bookmarkStart w:id="2158" w:name="ET_yor_4615_225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158"/>
    </w:p>
    <w:p w:rsidR="00163007" w:rsidRPr="00E43C89" w:rsidRDefault="00163007" w:rsidP="00163007">
      <w:pPr>
        <w:pStyle w:val="KeepWithNext"/>
        <w:rPr>
          <w:rtl/>
        </w:rPr>
      </w:pPr>
    </w:p>
    <w:p w:rsidR="00731C5B" w:rsidRPr="00E43C89" w:rsidRDefault="00163007" w:rsidP="00345E35">
      <w:pPr>
        <w:rPr>
          <w:rtl/>
        </w:rPr>
      </w:pPr>
      <w:bookmarkStart w:id="2159" w:name="_ETM_Q1_6752631"/>
      <w:bookmarkEnd w:id="2159"/>
      <w:r w:rsidRPr="00E43C89">
        <w:rPr>
          <w:rFonts w:hint="cs"/>
          <w:rtl/>
        </w:rPr>
        <w:t xml:space="preserve">זה </w:t>
      </w:r>
      <w:bookmarkStart w:id="2160" w:name="_ETM_Q1_6753634"/>
      <w:bookmarkEnd w:id="2160"/>
      <w:r w:rsidRPr="00E43C89">
        <w:rPr>
          <w:rFonts w:hint="cs"/>
          <w:rtl/>
        </w:rPr>
        <w:t>ברור, אפילו מהדיון הזה, שיש שינוי</w:t>
      </w:r>
      <w:r w:rsidR="00345E35" w:rsidRPr="00E43C89">
        <w:rPr>
          <w:rFonts w:hint="cs"/>
          <w:rtl/>
        </w:rPr>
        <w:t>.</w:t>
      </w:r>
      <w:r w:rsidRPr="00E43C89">
        <w:rPr>
          <w:rFonts w:hint="cs"/>
          <w:rtl/>
        </w:rPr>
        <w:t xml:space="preserve"> כבר אנחנו בשינוי גדול, </w:t>
      </w:r>
      <w:bookmarkStart w:id="2161" w:name="_ETM_Q1_6757367"/>
      <w:bookmarkEnd w:id="2161"/>
      <w:r w:rsidRPr="00E43C89">
        <w:rPr>
          <w:rFonts w:hint="cs"/>
          <w:rtl/>
        </w:rPr>
        <w:t xml:space="preserve">וכנראה השינוי עוד ילווה אותנו לאורך חודשים, כך שפה נצטרך </w:t>
      </w:r>
      <w:bookmarkStart w:id="2162" w:name="_ETM_Q1_6764089"/>
      <w:bookmarkEnd w:id="2162"/>
      <w:r w:rsidRPr="00E43C89">
        <w:rPr>
          <w:rFonts w:hint="cs"/>
          <w:rtl/>
        </w:rPr>
        <w:t>לעשות תפנית בכל המדיניות, לפחות לחצי השנה הקרובה</w:t>
      </w:r>
      <w:r w:rsidR="00345E35" w:rsidRPr="00E43C89">
        <w:rPr>
          <w:rFonts w:hint="cs"/>
          <w:rtl/>
        </w:rPr>
        <w:t>.</w:t>
      </w:r>
      <w:r w:rsidRPr="00E43C89">
        <w:rPr>
          <w:rFonts w:hint="cs"/>
          <w:rtl/>
        </w:rPr>
        <w:t xml:space="preserve"> אני לא </w:t>
      </w:r>
      <w:bookmarkStart w:id="2163" w:name="_ETM_Q1_6770177"/>
      <w:bookmarkEnd w:id="2163"/>
      <w:r w:rsidRPr="00E43C89">
        <w:rPr>
          <w:rFonts w:hint="cs"/>
          <w:rtl/>
        </w:rPr>
        <w:t xml:space="preserve">רואה אפשרות אחרת. אני חושב שחייבים להיערך לזה ולהבין את </w:t>
      </w:r>
      <w:bookmarkStart w:id="2164" w:name="_ETM_Q1_6773789"/>
      <w:bookmarkEnd w:id="2164"/>
      <w:r w:rsidRPr="00E43C89">
        <w:rPr>
          <w:rFonts w:hint="cs"/>
          <w:rtl/>
        </w:rPr>
        <w:t>זה, כי</w:t>
      </w:r>
      <w:r w:rsidR="00345E35" w:rsidRPr="00E43C89">
        <w:rPr>
          <w:rFonts w:hint="cs"/>
          <w:rtl/>
        </w:rPr>
        <w:t>,</w:t>
      </w:r>
      <w:r w:rsidRPr="00E43C89">
        <w:rPr>
          <w:rFonts w:hint="cs"/>
          <w:rtl/>
        </w:rPr>
        <w:t xml:space="preserve"> די, עסקים כרגיל, אולי בשנת הלימודים הבאה נחזור </w:t>
      </w:r>
      <w:bookmarkStart w:id="2165" w:name="_ETM_Q1_6778532"/>
      <w:bookmarkEnd w:id="2165"/>
      <w:r w:rsidRPr="00E43C89">
        <w:rPr>
          <w:rFonts w:hint="cs"/>
          <w:rtl/>
        </w:rPr>
        <w:t>איכשהו לזה, אבל בחצי השנה הקרובה</w:t>
      </w:r>
      <w:r w:rsidR="00731C5B" w:rsidRPr="00E43C89">
        <w:rPr>
          <w:rFonts w:hint="cs"/>
          <w:rtl/>
        </w:rPr>
        <w:t xml:space="preserve"> לא נראה לי שתהיה </w:t>
      </w:r>
      <w:bookmarkStart w:id="2166" w:name="_ETM_Q1_6785377"/>
      <w:bookmarkEnd w:id="2166"/>
      <w:r w:rsidR="00731C5B" w:rsidRPr="00E43C89">
        <w:rPr>
          <w:rFonts w:hint="cs"/>
          <w:rtl/>
        </w:rPr>
        <w:t xml:space="preserve">חזרה לשגרה, ונצטרך לתת פה מענים לכל המגזר העצום הזה, </w:t>
      </w:r>
      <w:bookmarkStart w:id="2167" w:name="_ETM_Q1_6788582"/>
      <w:bookmarkEnd w:id="2167"/>
      <w:r w:rsidR="00731C5B" w:rsidRPr="00E43C89">
        <w:rPr>
          <w:rFonts w:hint="cs"/>
          <w:rtl/>
        </w:rPr>
        <w:t>שדווקא בזמן הזה הוא מגזר קריטי, הבלתי פורמלי. קריטי.</w:t>
      </w:r>
    </w:p>
    <w:p w:rsidR="00731C5B" w:rsidRPr="00E43C89" w:rsidRDefault="00731C5B" w:rsidP="00163007">
      <w:pPr>
        <w:rPr>
          <w:rtl/>
        </w:rPr>
      </w:pPr>
    </w:p>
    <w:p w:rsidR="00731C5B" w:rsidRPr="00E43C89" w:rsidRDefault="00731C5B" w:rsidP="00731C5B">
      <w:pPr>
        <w:pStyle w:val="af9"/>
        <w:keepNext/>
        <w:rPr>
          <w:rtl/>
        </w:rPr>
      </w:pPr>
      <w:bookmarkStart w:id="2168" w:name="ET_guest_אורלי_ליימן_עיני_226"/>
      <w:r w:rsidRPr="00E43C89">
        <w:rPr>
          <w:rStyle w:val="TagStyle"/>
          <w:rtl/>
        </w:rPr>
        <w:t xml:space="preserve"> &lt;&lt; אורח &gt;&gt; </w:t>
      </w:r>
      <w:r w:rsidRPr="00E43C89">
        <w:rPr>
          <w:rtl/>
        </w:rPr>
        <w:t>אורלי ליימן עיני:</w:t>
      </w:r>
      <w:r w:rsidRPr="00E43C89">
        <w:rPr>
          <w:rStyle w:val="TagStyle"/>
          <w:rtl/>
        </w:rPr>
        <w:t xml:space="preserve"> &lt;&lt; אורח &gt;&gt;</w:t>
      </w:r>
      <w:r w:rsidRPr="00E43C89">
        <w:rPr>
          <w:rtl/>
        </w:rPr>
        <w:t xml:space="preserve"> </w:t>
      </w:r>
      <w:bookmarkEnd w:id="2168"/>
    </w:p>
    <w:p w:rsidR="00731C5B" w:rsidRPr="00E43C89" w:rsidRDefault="00731C5B" w:rsidP="00731C5B">
      <w:pPr>
        <w:pStyle w:val="KeepWithNext"/>
        <w:rPr>
          <w:rtl/>
        </w:rPr>
      </w:pPr>
    </w:p>
    <w:p w:rsidR="00731C5B" w:rsidRPr="00E43C89" w:rsidRDefault="00731C5B" w:rsidP="00731C5B">
      <w:pPr>
        <w:rPr>
          <w:rtl/>
        </w:rPr>
      </w:pPr>
      <w:r w:rsidRPr="00E43C89">
        <w:rPr>
          <w:rFonts w:hint="cs"/>
          <w:rtl/>
        </w:rPr>
        <w:t xml:space="preserve">בסדר </w:t>
      </w:r>
      <w:bookmarkStart w:id="2169" w:name="_ETM_Q1_6796412"/>
      <w:bookmarkEnd w:id="2169"/>
      <w:r w:rsidRPr="00E43C89">
        <w:rPr>
          <w:rFonts w:hint="cs"/>
          <w:rtl/>
        </w:rPr>
        <w:t xml:space="preserve">גמור. באופן כללי אנחנו נמצאים בקשר רציף עם משרד החינוך </w:t>
      </w:r>
      <w:bookmarkStart w:id="2170" w:name="_ETM_Q1_6801052"/>
      <w:bookmarkEnd w:id="2170"/>
      <w:r w:rsidRPr="00E43C89">
        <w:rPr>
          <w:rFonts w:hint="cs"/>
          <w:rtl/>
        </w:rPr>
        <w:t xml:space="preserve">למיפוי כל המענים הדחופים, הזכירו פה את הלמידה מרחוק ועוד </w:t>
      </w:r>
      <w:bookmarkStart w:id="2171" w:name="_ETM_Q1_6804824"/>
      <w:bookmarkEnd w:id="2171"/>
      <w:r w:rsidRPr="00E43C89">
        <w:rPr>
          <w:rFonts w:hint="cs"/>
          <w:rtl/>
        </w:rPr>
        <w:t xml:space="preserve">פעילויות דחופות שהמשרד עושה, גם בתחום הבלתי פורמלי. אנחנו נותנים </w:t>
      </w:r>
      <w:bookmarkStart w:id="2172" w:name="_ETM_Q1_6809828"/>
      <w:bookmarkEnd w:id="2172"/>
      <w:r w:rsidRPr="00E43C89">
        <w:rPr>
          <w:rFonts w:hint="cs"/>
          <w:rtl/>
        </w:rPr>
        <w:t>מענה איפה שאפשר, וזה עבודה מקצועית בין המשרדים באופן יחסי.</w:t>
      </w:r>
    </w:p>
    <w:p w:rsidR="00731C5B" w:rsidRPr="00E43C89" w:rsidRDefault="00731C5B" w:rsidP="00731C5B">
      <w:pPr>
        <w:rPr>
          <w:rtl/>
        </w:rPr>
      </w:pPr>
      <w:bookmarkStart w:id="2173" w:name="_ETM_Q1_6812875"/>
      <w:bookmarkStart w:id="2174" w:name="_ETM_Q1_6812983"/>
      <w:bookmarkEnd w:id="2173"/>
      <w:bookmarkEnd w:id="2174"/>
    </w:p>
    <w:p w:rsidR="00731C5B" w:rsidRPr="00E43C89" w:rsidRDefault="00731C5B" w:rsidP="00731C5B">
      <w:pPr>
        <w:pStyle w:val="af6"/>
        <w:keepNext/>
        <w:rPr>
          <w:rtl/>
        </w:rPr>
      </w:pPr>
      <w:bookmarkStart w:id="2175" w:name="ET_yor_4615_227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</w:t>
      </w:r>
      <w:bookmarkEnd w:id="2175"/>
    </w:p>
    <w:p w:rsidR="00731C5B" w:rsidRPr="00E43C89" w:rsidRDefault="00731C5B" w:rsidP="00731C5B">
      <w:pPr>
        <w:pStyle w:val="KeepWithNext"/>
        <w:rPr>
          <w:rtl/>
        </w:rPr>
      </w:pPr>
    </w:p>
    <w:p w:rsidR="00731C5B" w:rsidRPr="00E43C89" w:rsidRDefault="00731C5B" w:rsidP="00345E35">
      <w:pPr>
        <w:rPr>
          <w:rtl/>
        </w:rPr>
      </w:pPr>
      <w:bookmarkStart w:id="2176" w:name="_ETM_Q1_6813889"/>
      <w:bookmarkEnd w:id="2176"/>
      <w:r w:rsidRPr="00E43C89">
        <w:rPr>
          <w:rFonts w:hint="cs"/>
          <w:rtl/>
        </w:rPr>
        <w:t xml:space="preserve">תודה, </w:t>
      </w:r>
      <w:bookmarkStart w:id="2177" w:name="_ETM_Q1_6815124"/>
      <w:bookmarkEnd w:id="2177"/>
      <w:r w:rsidRPr="00E43C89">
        <w:rPr>
          <w:rFonts w:hint="cs"/>
          <w:rtl/>
        </w:rPr>
        <w:t xml:space="preserve">אורלי. אנחנו </w:t>
      </w:r>
      <w:bookmarkStart w:id="2178" w:name="_ETM_Q1_6817554"/>
      <w:bookmarkEnd w:id="2178"/>
      <w:r w:rsidRPr="00E43C89">
        <w:rPr>
          <w:rFonts w:hint="cs"/>
          <w:rtl/>
        </w:rPr>
        <w:t xml:space="preserve">נקיים על זה כאמור דיון נוסף </w:t>
      </w:r>
      <w:r w:rsidR="00345E35" w:rsidRPr="00E43C89">
        <w:rPr>
          <w:rFonts w:hint="cs"/>
          <w:rtl/>
        </w:rPr>
        <w:t xml:space="preserve">מייד </w:t>
      </w:r>
      <w:r w:rsidRPr="00E43C89">
        <w:rPr>
          <w:rFonts w:hint="cs"/>
          <w:rtl/>
        </w:rPr>
        <w:t xml:space="preserve">אחרי החג. אני רוצה לומר פה כמה מילות סיכום. קודם כול, </w:t>
      </w:r>
      <w:bookmarkStart w:id="2179" w:name="_ETM_Q1_6824492"/>
      <w:bookmarkEnd w:id="2179"/>
      <w:r w:rsidRPr="00E43C89">
        <w:rPr>
          <w:rFonts w:hint="cs"/>
          <w:rtl/>
        </w:rPr>
        <w:t>תודה לחברי הכנסת מכל הסיעות שהגיעו לוועדה.</w:t>
      </w:r>
    </w:p>
    <w:p w:rsidR="00163007" w:rsidRPr="00E43C89" w:rsidRDefault="00163007" w:rsidP="00163007">
      <w:pPr>
        <w:rPr>
          <w:rtl/>
        </w:rPr>
      </w:pPr>
      <w:bookmarkStart w:id="2180" w:name="_ETM_Q1_6795433"/>
      <w:bookmarkStart w:id="2181" w:name="_ETM_Q1_6795526"/>
      <w:bookmarkEnd w:id="2180"/>
      <w:bookmarkEnd w:id="2181"/>
      <w:r w:rsidRPr="00E43C89">
        <w:rPr>
          <w:rtl/>
        </w:rPr>
        <w:t xml:space="preserve">  </w:t>
      </w:r>
    </w:p>
    <w:p w:rsidR="00DA7791" w:rsidRPr="00E43C89" w:rsidRDefault="00DA7791" w:rsidP="00DA7791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הוועדה מברכת</w:t>
      </w:r>
      <w:r w:rsidR="00731C5B" w:rsidRPr="00E43C89">
        <w:rPr>
          <w:rFonts w:hint="cs"/>
          <w:rtl/>
          <w:lang w:eastAsia="he-IL"/>
        </w:rPr>
        <w:t xml:space="preserve"> את תנועות הנוער</w:t>
      </w:r>
      <w:bookmarkStart w:id="2182" w:name="_ETM_Q1_6834307"/>
      <w:bookmarkEnd w:id="2182"/>
      <w:r w:rsidR="00731C5B" w:rsidRPr="00E43C89">
        <w:rPr>
          <w:rFonts w:hint="cs"/>
          <w:rtl/>
          <w:lang w:eastAsia="he-IL"/>
        </w:rPr>
        <w:t xml:space="preserve"> וארגוני הנוער על כל הפעילות המבורכת שלהם בימים האלה, פעילות </w:t>
      </w:r>
      <w:bookmarkStart w:id="2183" w:name="_ETM_Q1_6840717"/>
      <w:bookmarkEnd w:id="2183"/>
      <w:r w:rsidR="00731C5B" w:rsidRPr="00E43C89">
        <w:rPr>
          <w:rFonts w:hint="cs"/>
          <w:rtl/>
          <w:lang w:eastAsia="he-IL"/>
        </w:rPr>
        <w:t xml:space="preserve">חיונית לפי כל קנה מידה. הוועדה פונה למשרד החינוך ולמשרד </w:t>
      </w:r>
      <w:bookmarkStart w:id="2184" w:name="_ETM_Q1_6843638"/>
      <w:bookmarkEnd w:id="2184"/>
      <w:r w:rsidR="00731C5B" w:rsidRPr="00E43C89">
        <w:rPr>
          <w:rFonts w:hint="cs"/>
          <w:rtl/>
          <w:lang w:eastAsia="he-IL"/>
        </w:rPr>
        <w:t xml:space="preserve">האוצר להבטיח את תקציב תנועות הנוער והארגונים לשנות התקציב 2021-2020, </w:t>
      </w:r>
      <w:bookmarkStart w:id="2185" w:name="_ETM_Q1_6849436"/>
      <w:bookmarkEnd w:id="2185"/>
      <w:r w:rsidR="00731C5B" w:rsidRPr="00E43C89">
        <w:rPr>
          <w:rFonts w:hint="cs"/>
          <w:rtl/>
          <w:lang w:eastAsia="he-IL"/>
        </w:rPr>
        <w:t>כולל ש"שינים.</w:t>
      </w:r>
    </w:p>
    <w:p w:rsidR="00731C5B" w:rsidRPr="00E43C89" w:rsidRDefault="00731C5B" w:rsidP="00DA7791">
      <w:pPr>
        <w:rPr>
          <w:rtl/>
          <w:lang w:eastAsia="he-IL"/>
        </w:rPr>
      </w:pPr>
      <w:bookmarkStart w:id="2186" w:name="_ETM_Q1_6849641"/>
      <w:bookmarkStart w:id="2187" w:name="_ETM_Q1_6849781"/>
      <w:bookmarkEnd w:id="2186"/>
      <w:bookmarkEnd w:id="2187"/>
    </w:p>
    <w:p w:rsidR="00731C5B" w:rsidRPr="00E43C89" w:rsidRDefault="00731C5B" w:rsidP="00DA7791">
      <w:pPr>
        <w:rPr>
          <w:rtl/>
          <w:lang w:eastAsia="he-IL"/>
        </w:rPr>
      </w:pPr>
      <w:bookmarkStart w:id="2188" w:name="_ETM_Q1_6850313"/>
      <w:bookmarkStart w:id="2189" w:name="_ETM_Q1_6850393"/>
      <w:bookmarkEnd w:id="2188"/>
      <w:bookmarkEnd w:id="2189"/>
      <w:r w:rsidRPr="00E43C89">
        <w:rPr>
          <w:rFonts w:hint="cs"/>
          <w:rtl/>
          <w:lang w:eastAsia="he-IL"/>
        </w:rPr>
        <w:t>צריך לוודא שלהורים יוחזר מלוא הכסף עבור פעילות שלא התקיימה, כמו מסעות לפולין או טיולים.</w:t>
      </w:r>
    </w:p>
    <w:p w:rsidR="00731C5B" w:rsidRPr="00E43C89" w:rsidRDefault="00731C5B" w:rsidP="00DA7791">
      <w:pPr>
        <w:rPr>
          <w:rtl/>
          <w:lang w:eastAsia="he-IL"/>
        </w:rPr>
      </w:pPr>
      <w:bookmarkStart w:id="2190" w:name="_ETM_Q1_6861220"/>
      <w:bookmarkStart w:id="2191" w:name="_ETM_Q1_6861338"/>
      <w:bookmarkEnd w:id="2190"/>
      <w:bookmarkEnd w:id="2191"/>
    </w:p>
    <w:p w:rsidR="00731C5B" w:rsidRPr="00E43C89" w:rsidRDefault="00731C5B" w:rsidP="00DA7791">
      <w:pPr>
        <w:rPr>
          <w:rtl/>
          <w:lang w:eastAsia="he-IL"/>
        </w:rPr>
      </w:pPr>
      <w:bookmarkStart w:id="2192" w:name="_ETM_Q1_6861396"/>
      <w:bookmarkStart w:id="2193" w:name="_ETM_Q1_6861497"/>
      <w:bookmarkEnd w:id="2192"/>
      <w:bookmarkEnd w:id="2193"/>
      <w:r w:rsidRPr="00E43C89">
        <w:rPr>
          <w:rFonts w:hint="cs"/>
          <w:rtl/>
          <w:lang w:eastAsia="he-IL"/>
        </w:rPr>
        <w:t xml:space="preserve">צריך למצוא דרך לפצות את תנועות הנוער על הנזק שנגרם להן בגין ביטול הפעילויות. אם </w:t>
      </w:r>
      <w:bookmarkStart w:id="2194" w:name="_ETM_Q1_6865402"/>
      <w:bookmarkEnd w:id="2194"/>
      <w:r w:rsidRPr="00E43C89">
        <w:rPr>
          <w:rFonts w:hint="cs"/>
          <w:rtl/>
          <w:lang w:eastAsia="he-IL"/>
        </w:rPr>
        <w:t xml:space="preserve">לא יפצו אותן, התנועות יקרסו. חייבים להבין את </w:t>
      </w:r>
      <w:bookmarkStart w:id="2195" w:name="_ETM_Q1_6869512"/>
      <w:bookmarkEnd w:id="2195"/>
      <w:r w:rsidRPr="00E43C89">
        <w:rPr>
          <w:rFonts w:hint="cs"/>
          <w:rtl/>
          <w:lang w:eastAsia="he-IL"/>
        </w:rPr>
        <w:t>זה.</w:t>
      </w:r>
    </w:p>
    <w:p w:rsidR="00731C5B" w:rsidRPr="00E43C89" w:rsidRDefault="00731C5B" w:rsidP="00DA7791">
      <w:pPr>
        <w:rPr>
          <w:rtl/>
          <w:lang w:eastAsia="he-IL"/>
        </w:rPr>
      </w:pPr>
      <w:bookmarkStart w:id="2196" w:name="_ETM_Q1_6870062"/>
      <w:bookmarkStart w:id="2197" w:name="_ETM_Q1_6870184"/>
      <w:bookmarkEnd w:id="2196"/>
      <w:bookmarkEnd w:id="2197"/>
    </w:p>
    <w:p w:rsidR="00731C5B" w:rsidRPr="00E43C89" w:rsidRDefault="00731C5B" w:rsidP="00DA7791">
      <w:pPr>
        <w:rPr>
          <w:rtl/>
          <w:lang w:eastAsia="he-IL"/>
        </w:rPr>
      </w:pPr>
      <w:bookmarkStart w:id="2198" w:name="_ETM_Q1_6870231"/>
      <w:bookmarkStart w:id="2199" w:name="_ETM_Q1_6870302"/>
      <w:bookmarkEnd w:id="2198"/>
      <w:bookmarkEnd w:id="2199"/>
      <w:r w:rsidRPr="00E43C89">
        <w:rPr>
          <w:rFonts w:hint="cs"/>
          <w:rtl/>
          <w:lang w:eastAsia="he-IL"/>
        </w:rPr>
        <w:t xml:space="preserve">צריך להבטיח את יכולת תנועות הנוער וארגוני הנוער למצות את </w:t>
      </w:r>
      <w:bookmarkStart w:id="2200" w:name="_ETM_Q1_6874080"/>
      <w:bookmarkEnd w:id="2200"/>
      <w:r w:rsidRPr="00E43C89">
        <w:rPr>
          <w:rFonts w:hint="cs"/>
          <w:rtl/>
          <w:lang w:eastAsia="he-IL"/>
        </w:rPr>
        <w:t xml:space="preserve">תקנות התמיכה, ולשם כך צריך לשנות את התקנות בצורה שתגדיר </w:t>
      </w:r>
      <w:bookmarkStart w:id="2201" w:name="_ETM_Q1_6877691"/>
      <w:bookmarkEnd w:id="2201"/>
      <w:r w:rsidRPr="00E43C89">
        <w:rPr>
          <w:rFonts w:hint="cs"/>
          <w:rtl/>
          <w:lang w:eastAsia="he-IL"/>
        </w:rPr>
        <w:t xml:space="preserve">גם פעולות וירטואליות כפעולות המזכות קבלת תמיכה, אחרת, שוב, הן </w:t>
      </w:r>
      <w:bookmarkStart w:id="2202" w:name="_ETM_Q1_6882593"/>
      <w:bookmarkEnd w:id="2202"/>
      <w:r w:rsidRPr="00E43C89">
        <w:rPr>
          <w:rFonts w:hint="cs"/>
          <w:rtl/>
          <w:lang w:eastAsia="he-IL"/>
        </w:rPr>
        <w:t xml:space="preserve">יתמוטטו כספית. אני מבין שיש הבנה כזאת, צריך ליישם </w:t>
      </w:r>
      <w:bookmarkStart w:id="2203" w:name="_ETM_Q1_6887777"/>
      <w:bookmarkEnd w:id="2203"/>
      <w:r w:rsidRPr="00E43C89">
        <w:rPr>
          <w:rFonts w:hint="cs"/>
          <w:rtl/>
          <w:lang w:eastAsia="he-IL"/>
        </w:rPr>
        <w:t>את זה.</w:t>
      </w:r>
    </w:p>
    <w:p w:rsidR="00731C5B" w:rsidRPr="00E43C89" w:rsidRDefault="00731C5B" w:rsidP="00DA7791">
      <w:pPr>
        <w:rPr>
          <w:rtl/>
          <w:lang w:eastAsia="he-IL"/>
        </w:rPr>
      </w:pPr>
      <w:bookmarkStart w:id="2204" w:name="_ETM_Q1_6886644"/>
      <w:bookmarkStart w:id="2205" w:name="_ETM_Q1_6886772"/>
      <w:bookmarkEnd w:id="2204"/>
      <w:bookmarkEnd w:id="2205"/>
    </w:p>
    <w:p w:rsidR="00731C5B" w:rsidRPr="00E43C89" w:rsidRDefault="00731C5B" w:rsidP="00DA7791">
      <w:pPr>
        <w:rPr>
          <w:rtl/>
          <w:lang w:eastAsia="he-IL"/>
        </w:rPr>
      </w:pPr>
      <w:bookmarkStart w:id="2206" w:name="_ETM_Q1_6886826"/>
      <w:bookmarkStart w:id="2207" w:name="_ETM_Q1_6886905"/>
      <w:bookmarkEnd w:id="2206"/>
      <w:bookmarkEnd w:id="2207"/>
      <w:r w:rsidRPr="00E43C89">
        <w:rPr>
          <w:rFonts w:hint="cs"/>
          <w:rtl/>
          <w:lang w:eastAsia="he-IL"/>
        </w:rPr>
        <w:t>משרד החינוך ירחיב את הפרשנות של תקנות התמיכה</w:t>
      </w:r>
      <w:r w:rsidR="001725DB" w:rsidRPr="00E43C89">
        <w:rPr>
          <w:rFonts w:hint="cs"/>
          <w:rtl/>
          <w:lang w:eastAsia="he-IL"/>
        </w:rPr>
        <w:t xml:space="preserve">, </w:t>
      </w:r>
      <w:bookmarkStart w:id="2208" w:name="_ETM_Q1_6891937"/>
      <w:bookmarkEnd w:id="2208"/>
      <w:r w:rsidR="001725DB" w:rsidRPr="00E43C89">
        <w:rPr>
          <w:rFonts w:hint="cs"/>
          <w:rtl/>
          <w:lang w:eastAsia="he-IL"/>
        </w:rPr>
        <w:t xml:space="preserve">כדי לאפשר לתנועות הנוער לקבל כסף. אני מדגיש שאומנם יש </w:t>
      </w:r>
      <w:bookmarkStart w:id="2209" w:name="_ETM_Q1_6901417"/>
      <w:bookmarkEnd w:id="2209"/>
      <w:r w:rsidR="001725DB" w:rsidRPr="00E43C89">
        <w:rPr>
          <w:rFonts w:hint="cs"/>
          <w:rtl/>
          <w:lang w:eastAsia="he-IL"/>
        </w:rPr>
        <w:t>קושי לתת תקציב עבור פעולות וירטואליות, אבל זה נחוץ ונדרש.</w:t>
      </w:r>
      <w:bookmarkStart w:id="2210" w:name="_ETM_Q1_6907592"/>
      <w:bookmarkEnd w:id="2210"/>
    </w:p>
    <w:p w:rsidR="001725DB" w:rsidRPr="00E43C89" w:rsidRDefault="001725DB" w:rsidP="00DA7791">
      <w:pPr>
        <w:rPr>
          <w:rtl/>
          <w:lang w:eastAsia="he-IL"/>
        </w:rPr>
      </w:pPr>
      <w:bookmarkStart w:id="2211" w:name="_ETM_Q1_6907680"/>
      <w:bookmarkEnd w:id="2211"/>
    </w:p>
    <w:p w:rsidR="001725DB" w:rsidRPr="00E43C89" w:rsidRDefault="001725DB" w:rsidP="001725DB">
      <w:pPr>
        <w:rPr>
          <w:rtl/>
          <w:lang w:eastAsia="he-IL"/>
        </w:rPr>
      </w:pPr>
      <w:bookmarkStart w:id="2212" w:name="_ETM_Q1_6907768"/>
      <w:bookmarkStart w:id="2213" w:name="_ETM_Q1_6907849"/>
      <w:bookmarkEnd w:id="2212"/>
      <w:bookmarkEnd w:id="2213"/>
      <w:r w:rsidRPr="00E43C89">
        <w:rPr>
          <w:rFonts w:hint="cs"/>
          <w:rtl/>
          <w:lang w:eastAsia="he-IL"/>
        </w:rPr>
        <w:t xml:space="preserve">הרוב </w:t>
      </w:r>
      <w:bookmarkStart w:id="2214" w:name="_ETM_Q1_6906412"/>
      <w:bookmarkEnd w:id="2214"/>
      <w:r w:rsidRPr="00E43C89">
        <w:rPr>
          <w:rFonts w:hint="cs"/>
          <w:rtl/>
          <w:lang w:eastAsia="he-IL"/>
        </w:rPr>
        <w:t xml:space="preserve">הגדול של הפעילות </w:t>
      </w:r>
      <w:bookmarkStart w:id="2215" w:name="_ETM_Q1_6908963"/>
      <w:bookmarkEnd w:id="2215"/>
      <w:r w:rsidRPr="00E43C89">
        <w:rPr>
          <w:rFonts w:hint="cs"/>
          <w:rtl/>
          <w:lang w:eastAsia="he-IL"/>
        </w:rPr>
        <w:t xml:space="preserve">של החברה למתנ"סים הוא פריפריה, שם גם יש אתגר טכנולוגי. </w:t>
      </w:r>
      <w:bookmarkStart w:id="2216" w:name="_ETM_Q1_6914005"/>
      <w:bookmarkEnd w:id="2216"/>
      <w:r w:rsidRPr="00E43C89">
        <w:rPr>
          <w:rFonts w:hint="cs"/>
          <w:rtl/>
          <w:lang w:eastAsia="he-IL"/>
        </w:rPr>
        <w:t xml:space="preserve">יהיה בור תקציבי גדול. צריך לתת להם תעדוף בהלוואות שיקבל </w:t>
      </w:r>
      <w:bookmarkStart w:id="2217" w:name="_ETM_Q1_6917986"/>
      <w:bookmarkEnd w:id="2217"/>
      <w:r w:rsidRPr="00E43C89">
        <w:rPr>
          <w:rFonts w:hint="cs"/>
          <w:rtl/>
          <w:lang w:eastAsia="he-IL"/>
        </w:rPr>
        <w:t>המשק.</w:t>
      </w:r>
    </w:p>
    <w:p w:rsidR="001725DB" w:rsidRPr="00E43C89" w:rsidRDefault="001725DB" w:rsidP="001725DB">
      <w:pPr>
        <w:rPr>
          <w:rtl/>
          <w:lang w:eastAsia="he-IL"/>
        </w:rPr>
      </w:pPr>
      <w:bookmarkStart w:id="2218" w:name="_ETM_Q1_6921221"/>
      <w:bookmarkStart w:id="2219" w:name="_ETM_Q1_6921324"/>
      <w:bookmarkEnd w:id="2218"/>
      <w:bookmarkEnd w:id="2219"/>
    </w:p>
    <w:p w:rsidR="001725DB" w:rsidRPr="00E43C89" w:rsidRDefault="001725DB" w:rsidP="00345E35">
      <w:pPr>
        <w:rPr>
          <w:rtl/>
          <w:lang w:eastAsia="he-IL"/>
        </w:rPr>
      </w:pPr>
      <w:bookmarkStart w:id="2220" w:name="_ETM_Q1_6921453"/>
      <w:bookmarkStart w:id="2221" w:name="_ETM_Q1_6921544"/>
      <w:bookmarkEnd w:id="2220"/>
      <w:bookmarkEnd w:id="2221"/>
      <w:r w:rsidRPr="00E43C89">
        <w:rPr>
          <w:rFonts w:hint="cs"/>
          <w:rtl/>
          <w:lang w:eastAsia="he-IL"/>
        </w:rPr>
        <w:t xml:space="preserve">נעביר לכולם את הסיכום, </w:t>
      </w:r>
      <w:r w:rsidR="00345E35" w:rsidRPr="00E43C89">
        <w:rPr>
          <w:rFonts w:hint="cs"/>
          <w:rtl/>
          <w:lang w:eastAsia="he-IL"/>
        </w:rPr>
        <w:t>ו</w:t>
      </w:r>
      <w:r w:rsidRPr="00E43C89">
        <w:rPr>
          <w:rFonts w:hint="cs"/>
          <w:rtl/>
          <w:lang w:eastAsia="he-IL"/>
        </w:rPr>
        <w:t>תוכלו לראות בצורה מפורטת.</w:t>
      </w:r>
    </w:p>
    <w:p w:rsidR="001725DB" w:rsidRPr="00E43C89" w:rsidRDefault="001725DB" w:rsidP="001725DB">
      <w:pPr>
        <w:rPr>
          <w:rtl/>
          <w:lang w:eastAsia="he-IL"/>
        </w:rPr>
      </w:pPr>
      <w:bookmarkStart w:id="2222" w:name="_ETM_Q1_6925330"/>
      <w:bookmarkStart w:id="2223" w:name="_ETM_Q1_6925446"/>
      <w:bookmarkEnd w:id="2222"/>
      <w:bookmarkEnd w:id="2223"/>
    </w:p>
    <w:p w:rsidR="001725DB" w:rsidRPr="00E43C89" w:rsidRDefault="001725DB" w:rsidP="001725DB">
      <w:pPr>
        <w:rPr>
          <w:rtl/>
          <w:lang w:eastAsia="he-IL"/>
        </w:rPr>
      </w:pPr>
      <w:bookmarkStart w:id="2224" w:name="_ETM_Q1_6925498"/>
      <w:bookmarkStart w:id="2225" w:name="_ETM_Q1_6925572"/>
      <w:bookmarkEnd w:id="2224"/>
      <w:bookmarkEnd w:id="2225"/>
      <w:r w:rsidRPr="00E43C89">
        <w:rPr>
          <w:rFonts w:hint="cs"/>
          <w:rtl/>
          <w:lang w:eastAsia="he-IL"/>
        </w:rPr>
        <w:t xml:space="preserve">צריך לתת </w:t>
      </w:r>
      <w:bookmarkStart w:id="2226" w:name="_ETM_Q1_6925090"/>
      <w:bookmarkEnd w:id="2226"/>
      <w:r w:rsidRPr="00E43C89">
        <w:rPr>
          <w:rFonts w:hint="cs"/>
          <w:rtl/>
          <w:lang w:eastAsia="he-IL"/>
        </w:rPr>
        <w:t xml:space="preserve">מענה לילדים עם צרכים מיוחדים. הם מגיעים לפעילויות הפוגה במתנ"סים, </w:t>
      </w:r>
      <w:bookmarkStart w:id="2227" w:name="_ETM_Q1_6932470"/>
      <w:bookmarkEnd w:id="2227"/>
      <w:r w:rsidRPr="00E43C89">
        <w:rPr>
          <w:rFonts w:hint="cs"/>
          <w:rtl/>
          <w:lang w:eastAsia="he-IL"/>
        </w:rPr>
        <w:t>וצריך לשלם משכורת לאנשים שעובדים שם.</w:t>
      </w:r>
    </w:p>
    <w:p w:rsidR="001725DB" w:rsidRPr="00E43C89" w:rsidRDefault="001725DB" w:rsidP="001725DB">
      <w:pPr>
        <w:rPr>
          <w:rtl/>
          <w:lang w:eastAsia="he-IL"/>
        </w:rPr>
      </w:pPr>
      <w:bookmarkStart w:id="2228" w:name="_ETM_Q1_6937746"/>
      <w:bookmarkStart w:id="2229" w:name="_ETM_Q1_6937839"/>
      <w:bookmarkEnd w:id="2228"/>
      <w:bookmarkEnd w:id="2229"/>
    </w:p>
    <w:p w:rsidR="001725DB" w:rsidRPr="00E43C89" w:rsidRDefault="001725DB" w:rsidP="001725DB">
      <w:pPr>
        <w:rPr>
          <w:rtl/>
          <w:lang w:eastAsia="he-IL"/>
        </w:rPr>
      </w:pPr>
      <w:bookmarkStart w:id="2230" w:name="_ETM_Q1_6937905"/>
      <w:bookmarkStart w:id="2231" w:name="_ETM_Q1_6937989"/>
      <w:bookmarkEnd w:id="2230"/>
      <w:bookmarkEnd w:id="2231"/>
      <w:r w:rsidRPr="00E43C89">
        <w:rPr>
          <w:rFonts w:hint="cs"/>
          <w:rtl/>
          <w:lang w:eastAsia="he-IL"/>
        </w:rPr>
        <w:t xml:space="preserve">החינוך הבלתי פורמלי צריך להיות </w:t>
      </w:r>
      <w:bookmarkStart w:id="2232" w:name="_ETM_Q1_6939769"/>
      <w:bookmarkEnd w:id="2232"/>
      <w:r w:rsidRPr="00E43C89">
        <w:rPr>
          <w:rFonts w:hint="cs"/>
          <w:rtl/>
          <w:lang w:eastAsia="he-IL"/>
        </w:rPr>
        <w:t>בסל הכלים ההכרחי של התלמידים, קודם כול כדי לשמור על השפיות בימים אלה.</w:t>
      </w:r>
    </w:p>
    <w:p w:rsidR="001725DB" w:rsidRPr="00E43C89" w:rsidRDefault="001725DB" w:rsidP="001725DB">
      <w:pPr>
        <w:rPr>
          <w:rtl/>
          <w:lang w:eastAsia="he-IL"/>
        </w:rPr>
      </w:pPr>
      <w:bookmarkStart w:id="2233" w:name="_ETM_Q1_6944728"/>
      <w:bookmarkStart w:id="2234" w:name="_ETM_Q1_6944829"/>
      <w:bookmarkEnd w:id="2233"/>
      <w:bookmarkEnd w:id="2234"/>
    </w:p>
    <w:p w:rsidR="001725DB" w:rsidRPr="00E43C89" w:rsidRDefault="001725DB" w:rsidP="001725DB">
      <w:pPr>
        <w:rPr>
          <w:rtl/>
          <w:lang w:eastAsia="he-IL"/>
        </w:rPr>
      </w:pPr>
      <w:bookmarkStart w:id="2235" w:name="_ETM_Q1_6944912"/>
      <w:bookmarkStart w:id="2236" w:name="_ETM_Q1_6944991"/>
      <w:bookmarkEnd w:id="2235"/>
      <w:bookmarkEnd w:id="2236"/>
      <w:r w:rsidRPr="00E43C89">
        <w:rPr>
          <w:rFonts w:hint="cs"/>
          <w:rtl/>
          <w:lang w:eastAsia="he-IL"/>
        </w:rPr>
        <w:t xml:space="preserve">תקציבים שנשארו מפעילות שלא התקיימה יועברו לעיבוי פעילויות </w:t>
      </w:r>
      <w:bookmarkStart w:id="2237" w:name="_ETM_Q1_6951015"/>
      <w:bookmarkEnd w:id="2237"/>
      <w:r w:rsidRPr="00E43C89">
        <w:rPr>
          <w:rFonts w:hint="cs"/>
          <w:rtl/>
          <w:lang w:eastAsia="he-IL"/>
        </w:rPr>
        <w:t>בקיץ, כולל במגזר הערבי.</w:t>
      </w:r>
    </w:p>
    <w:p w:rsidR="001725DB" w:rsidRPr="00E43C89" w:rsidRDefault="001725DB" w:rsidP="001725DB">
      <w:pPr>
        <w:rPr>
          <w:rtl/>
          <w:lang w:eastAsia="he-IL"/>
        </w:rPr>
      </w:pPr>
      <w:bookmarkStart w:id="2238" w:name="_ETM_Q1_6955159"/>
      <w:bookmarkStart w:id="2239" w:name="_ETM_Q1_6955294"/>
      <w:bookmarkEnd w:id="2238"/>
      <w:bookmarkEnd w:id="2239"/>
    </w:p>
    <w:p w:rsidR="001725DB" w:rsidRPr="00E43C89" w:rsidRDefault="001725DB" w:rsidP="001725DB">
      <w:pPr>
        <w:rPr>
          <w:rtl/>
          <w:lang w:eastAsia="he-IL"/>
        </w:rPr>
      </w:pPr>
      <w:bookmarkStart w:id="2240" w:name="_ETM_Q1_6955335"/>
      <w:bookmarkStart w:id="2241" w:name="_ETM_Q1_6955410"/>
      <w:bookmarkEnd w:id="2240"/>
      <w:bookmarkEnd w:id="2241"/>
      <w:r w:rsidRPr="00E43C89">
        <w:rPr>
          <w:rFonts w:hint="cs"/>
          <w:rtl/>
          <w:lang w:eastAsia="he-IL"/>
        </w:rPr>
        <w:t xml:space="preserve">רשמנו לפנינו שמשרד החינוך נערך לתגבר את </w:t>
      </w:r>
      <w:bookmarkStart w:id="2242" w:name="_ETM_Q1_6957561"/>
      <w:bookmarkEnd w:id="2242"/>
      <w:r w:rsidRPr="00E43C89">
        <w:rPr>
          <w:rFonts w:hint="cs"/>
          <w:rtl/>
          <w:lang w:eastAsia="he-IL"/>
        </w:rPr>
        <w:t>מסעות פולין בסתיו, ככל האפשר.</w:t>
      </w:r>
    </w:p>
    <w:p w:rsidR="001725DB" w:rsidRPr="00E43C89" w:rsidRDefault="001725DB" w:rsidP="001725DB">
      <w:pPr>
        <w:rPr>
          <w:rtl/>
          <w:lang w:eastAsia="he-IL"/>
        </w:rPr>
      </w:pPr>
      <w:bookmarkStart w:id="2243" w:name="_ETM_Q1_6962727"/>
      <w:bookmarkStart w:id="2244" w:name="_ETM_Q1_6962820"/>
      <w:bookmarkEnd w:id="2243"/>
      <w:bookmarkEnd w:id="2244"/>
    </w:p>
    <w:p w:rsidR="001725DB" w:rsidRPr="00E43C89" w:rsidRDefault="001725DB" w:rsidP="001725DB">
      <w:pPr>
        <w:rPr>
          <w:rtl/>
          <w:lang w:eastAsia="he-IL"/>
        </w:rPr>
      </w:pPr>
      <w:bookmarkStart w:id="2245" w:name="_ETM_Q1_6962904"/>
      <w:bookmarkStart w:id="2246" w:name="_ETM_Q1_6962981"/>
      <w:bookmarkEnd w:id="2245"/>
      <w:bookmarkEnd w:id="2246"/>
      <w:r w:rsidRPr="00E43C89">
        <w:rPr>
          <w:rFonts w:hint="cs"/>
          <w:rtl/>
          <w:lang w:eastAsia="he-IL"/>
        </w:rPr>
        <w:t xml:space="preserve">בעניין התנועות שמקיימות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שמענו את </w:t>
      </w:r>
      <w:bookmarkStart w:id="2247" w:name="_ETM_Q1_6966428"/>
      <w:bookmarkEnd w:id="2247"/>
      <w:r w:rsidRPr="00E43C89">
        <w:rPr>
          <w:rFonts w:hint="cs"/>
          <w:rtl/>
          <w:lang w:eastAsia="he-IL"/>
        </w:rPr>
        <w:t xml:space="preserve">השומר הצעיר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קייטנות, פעילויות לילדי צוותים רפואיים, עבודה ברוכה, </w:t>
      </w:r>
      <w:bookmarkStart w:id="2248" w:name="_ETM_Q1_6972841"/>
      <w:bookmarkEnd w:id="2248"/>
      <w:r w:rsidRPr="00E43C89">
        <w:rPr>
          <w:rFonts w:hint="cs"/>
          <w:rtl/>
          <w:lang w:eastAsia="he-IL"/>
        </w:rPr>
        <w:t>צריך להרחיב אותה.</w:t>
      </w:r>
    </w:p>
    <w:p w:rsidR="001725DB" w:rsidRPr="00E43C89" w:rsidRDefault="001725DB" w:rsidP="001725DB">
      <w:pPr>
        <w:rPr>
          <w:rtl/>
          <w:lang w:eastAsia="he-IL"/>
        </w:rPr>
      </w:pPr>
      <w:bookmarkStart w:id="2249" w:name="_ETM_Q1_6972767"/>
      <w:bookmarkStart w:id="2250" w:name="_ETM_Q1_6972860"/>
      <w:bookmarkEnd w:id="2249"/>
      <w:bookmarkEnd w:id="2250"/>
    </w:p>
    <w:p w:rsidR="001725DB" w:rsidRPr="00E43C89" w:rsidRDefault="001725DB" w:rsidP="001F6211">
      <w:pPr>
        <w:rPr>
          <w:rtl/>
          <w:lang w:eastAsia="he-IL"/>
        </w:rPr>
      </w:pPr>
      <w:bookmarkStart w:id="2251" w:name="_ETM_Q1_6972934"/>
      <w:bookmarkStart w:id="2252" w:name="_ETM_Q1_6973026"/>
      <w:bookmarkEnd w:id="2251"/>
      <w:bookmarkEnd w:id="2252"/>
      <w:r w:rsidRPr="00E43C89">
        <w:rPr>
          <w:rFonts w:hint="cs"/>
          <w:rtl/>
          <w:lang w:eastAsia="he-IL"/>
        </w:rPr>
        <w:t xml:space="preserve">צריך לספק לצוותים שפועלים בכל זאת, לא וירטואלית, </w:t>
      </w:r>
      <w:bookmarkStart w:id="2253" w:name="_ETM_Q1_6978096"/>
      <w:bookmarkEnd w:id="2253"/>
      <w:r w:rsidRPr="00E43C89">
        <w:rPr>
          <w:rFonts w:hint="cs"/>
          <w:rtl/>
          <w:lang w:eastAsia="he-IL"/>
        </w:rPr>
        <w:t xml:space="preserve">אמצעים למילוי המשימה. שמענו חוסר בציוד מיגון, שיפוי על הסעות, </w:t>
      </w:r>
      <w:bookmarkStart w:id="2254" w:name="_ETM_Q1_6984533"/>
      <w:bookmarkEnd w:id="2254"/>
      <w:r w:rsidRPr="00E43C89">
        <w:rPr>
          <w:rFonts w:hint="cs"/>
          <w:rtl/>
          <w:lang w:eastAsia="he-IL"/>
        </w:rPr>
        <w:t>אוכל. אין אוטובוסים, אפילו מדריכים ש"שינים צריכים לנסוע באופן מיוחד.</w:t>
      </w:r>
      <w:r w:rsidR="001F6211" w:rsidRPr="00E43C89">
        <w:rPr>
          <w:rFonts w:hint="cs"/>
          <w:rtl/>
          <w:lang w:eastAsia="he-IL"/>
        </w:rPr>
        <w:t xml:space="preserve"> </w:t>
      </w:r>
      <w:bookmarkStart w:id="2255" w:name="_ETM_Q1_6987726"/>
      <w:bookmarkStart w:id="2256" w:name="_ETM_Q1_6987787"/>
      <w:bookmarkEnd w:id="2255"/>
      <w:bookmarkEnd w:id="2256"/>
      <w:r w:rsidRPr="00E43C89">
        <w:rPr>
          <w:rFonts w:hint="cs"/>
          <w:rtl/>
          <w:lang w:eastAsia="he-IL"/>
        </w:rPr>
        <w:t xml:space="preserve">אנחנו </w:t>
      </w:r>
      <w:bookmarkStart w:id="2257" w:name="_ETM_Q1_6990187"/>
      <w:bookmarkEnd w:id="2257"/>
      <w:r w:rsidRPr="00E43C89">
        <w:rPr>
          <w:rFonts w:hint="cs"/>
          <w:rtl/>
          <w:lang w:eastAsia="he-IL"/>
        </w:rPr>
        <w:t xml:space="preserve">פונים למשרד החינוך להכין תוכנית עבור תנועות הנוער, שעם התוכנית </w:t>
      </w:r>
      <w:bookmarkStart w:id="2258" w:name="_ETM_Q1_6996735"/>
      <w:bookmarkEnd w:id="2258"/>
      <w:r w:rsidRPr="00E43C89">
        <w:rPr>
          <w:rFonts w:hint="cs"/>
          <w:rtl/>
          <w:lang w:eastAsia="he-IL"/>
        </w:rPr>
        <w:t xml:space="preserve">הזאת אפשר יהיה לבוא למשרד האוצר ולדאוג לתקציב לתנועות הנוער. </w:t>
      </w:r>
      <w:bookmarkStart w:id="2259" w:name="_ETM_Q1_7004831"/>
      <w:bookmarkStart w:id="2260" w:name="_ETM_Q1_7004915"/>
      <w:bookmarkStart w:id="2261" w:name="_ETM_Q1_7005007"/>
      <w:bookmarkStart w:id="2262" w:name="_ETM_Q1_7005080"/>
      <w:bookmarkEnd w:id="2259"/>
      <w:bookmarkEnd w:id="2260"/>
      <w:bookmarkEnd w:id="2261"/>
      <w:bookmarkEnd w:id="2262"/>
      <w:r w:rsidRPr="00E43C89">
        <w:rPr>
          <w:rFonts w:hint="cs"/>
          <w:rtl/>
          <w:lang w:eastAsia="he-IL"/>
        </w:rPr>
        <w:t xml:space="preserve">כאמור, פיצוי לתנועות הנוער, שיפוי ההורים </w:t>
      </w:r>
      <w:r w:rsidRPr="00E43C89">
        <w:rPr>
          <w:rtl/>
          <w:lang w:eastAsia="he-IL"/>
        </w:rPr>
        <w:t>–</w:t>
      </w:r>
      <w:r w:rsidRPr="00E43C89">
        <w:rPr>
          <w:rFonts w:hint="cs"/>
          <w:rtl/>
          <w:lang w:eastAsia="he-IL"/>
        </w:rPr>
        <w:t xml:space="preserve"> את זה אמרנו.</w:t>
      </w:r>
    </w:p>
    <w:p w:rsidR="001725DB" w:rsidRPr="00E43C89" w:rsidRDefault="001725DB" w:rsidP="008E05AA">
      <w:pPr>
        <w:rPr>
          <w:rtl/>
          <w:lang w:eastAsia="he-IL"/>
        </w:rPr>
      </w:pPr>
      <w:bookmarkStart w:id="2263" w:name="_ETM_Q1_7006135"/>
      <w:bookmarkStart w:id="2264" w:name="_ETM_Q1_7006241"/>
      <w:bookmarkEnd w:id="2263"/>
      <w:bookmarkEnd w:id="2264"/>
    </w:p>
    <w:p w:rsidR="001725DB" w:rsidRPr="00E43C89" w:rsidRDefault="001725DB" w:rsidP="008E05AA">
      <w:pPr>
        <w:rPr>
          <w:rtl/>
          <w:lang w:eastAsia="he-IL"/>
        </w:rPr>
      </w:pPr>
      <w:bookmarkStart w:id="2265" w:name="_ETM_Q1_7007407"/>
      <w:bookmarkStart w:id="2266" w:name="_ETM_Q1_7007511"/>
      <w:bookmarkEnd w:id="2265"/>
      <w:bookmarkEnd w:id="2266"/>
      <w:r w:rsidRPr="00E43C89">
        <w:rPr>
          <w:rFonts w:hint="cs"/>
          <w:rtl/>
          <w:lang w:eastAsia="he-IL"/>
        </w:rPr>
        <w:t xml:space="preserve">לגבי </w:t>
      </w:r>
      <w:bookmarkStart w:id="2267" w:name="_ETM_Q1_7008551"/>
      <w:bookmarkEnd w:id="2267"/>
      <w:r w:rsidRPr="00E43C89">
        <w:rPr>
          <w:rFonts w:hint="cs"/>
          <w:rtl/>
          <w:lang w:eastAsia="he-IL"/>
        </w:rPr>
        <w:t xml:space="preserve">עובדים בחינוך הבלתי פורמלי שיצאו לחל"ת, ויש הרבה מאוד כאלה, </w:t>
      </w:r>
      <w:bookmarkStart w:id="2268" w:name="_ETM_Q1_7012302"/>
      <w:bookmarkEnd w:id="2268"/>
      <w:r w:rsidRPr="00E43C89">
        <w:rPr>
          <w:rFonts w:hint="cs"/>
          <w:rtl/>
          <w:lang w:eastAsia="he-IL"/>
        </w:rPr>
        <w:t xml:space="preserve">צפוי שיהיה פער זמנים בין תקופת קבלת דמי האבטלה ובין </w:t>
      </w:r>
      <w:bookmarkStart w:id="2269" w:name="_ETM_Q1_7016407"/>
      <w:bookmarkEnd w:id="2269"/>
      <w:r w:rsidRPr="00E43C89">
        <w:rPr>
          <w:rFonts w:hint="cs"/>
          <w:rtl/>
          <w:lang w:eastAsia="he-IL"/>
        </w:rPr>
        <w:t xml:space="preserve">תחילת העבודה. ולכן צריך למצוא פתרון לעובדים האלה לתקופת הפער, </w:t>
      </w:r>
      <w:bookmarkStart w:id="2270" w:name="_ETM_Q1_7021633"/>
      <w:bookmarkEnd w:id="2270"/>
      <w:r w:rsidRPr="00E43C89">
        <w:rPr>
          <w:rFonts w:hint="cs"/>
          <w:rtl/>
          <w:lang w:eastAsia="he-IL"/>
        </w:rPr>
        <w:t xml:space="preserve">כדי שהם יוכלו להבטיח את החזרה שלהם לעבודה הקודמת. אגב, </w:t>
      </w:r>
      <w:bookmarkStart w:id="2271" w:name="_ETM_Q1_7025578"/>
      <w:bookmarkEnd w:id="2271"/>
      <w:r w:rsidRPr="00E43C89">
        <w:rPr>
          <w:rFonts w:hint="cs"/>
          <w:rtl/>
          <w:lang w:eastAsia="he-IL"/>
        </w:rPr>
        <w:t>זו נקודה לגבי כל המשק. זה ברוך גדול.</w:t>
      </w:r>
    </w:p>
    <w:p w:rsidR="001725DB" w:rsidRPr="00E43C89" w:rsidRDefault="001725DB" w:rsidP="008E05AA">
      <w:pPr>
        <w:rPr>
          <w:rtl/>
          <w:lang w:eastAsia="he-IL"/>
        </w:rPr>
      </w:pPr>
      <w:bookmarkStart w:id="2272" w:name="_ETM_Q1_7032616"/>
      <w:bookmarkStart w:id="2273" w:name="_ETM_Q1_7032732"/>
      <w:bookmarkEnd w:id="2272"/>
      <w:bookmarkEnd w:id="2273"/>
    </w:p>
    <w:p w:rsidR="001725DB" w:rsidRPr="00E43C89" w:rsidRDefault="001725DB" w:rsidP="008E05AA">
      <w:pPr>
        <w:rPr>
          <w:rtl/>
          <w:lang w:eastAsia="he-IL"/>
        </w:rPr>
      </w:pPr>
      <w:bookmarkStart w:id="2274" w:name="_ETM_Q1_7032792"/>
      <w:bookmarkStart w:id="2275" w:name="_ETM_Q1_7032885"/>
      <w:bookmarkEnd w:id="2274"/>
      <w:bookmarkEnd w:id="2275"/>
      <w:r w:rsidRPr="00E43C89">
        <w:rPr>
          <w:rFonts w:hint="cs"/>
          <w:rtl/>
          <w:lang w:eastAsia="he-IL"/>
        </w:rPr>
        <w:t xml:space="preserve">כאמור הוועדה מאפשרת </w:t>
      </w:r>
      <w:bookmarkStart w:id="2276" w:name="_ETM_Q1_7034294"/>
      <w:bookmarkEnd w:id="2276"/>
      <w:r w:rsidRPr="00E43C89">
        <w:rPr>
          <w:rFonts w:hint="cs"/>
          <w:rtl/>
          <w:lang w:eastAsia="he-IL"/>
        </w:rPr>
        <w:t xml:space="preserve">לבטל חוגים וקבלת החזר כספי מלא להורים עבור פעולות שלא </w:t>
      </w:r>
      <w:bookmarkStart w:id="2277" w:name="_ETM_Q1_7040936"/>
      <w:bookmarkEnd w:id="2277"/>
      <w:r w:rsidRPr="00E43C89">
        <w:rPr>
          <w:rFonts w:hint="cs"/>
          <w:rtl/>
          <w:lang w:eastAsia="he-IL"/>
        </w:rPr>
        <w:t xml:space="preserve">התקיימו, שמענו את זה מהנהגת ההורים, החזר כספי יחסי לדמי </w:t>
      </w:r>
      <w:bookmarkStart w:id="2278" w:name="_ETM_Q1_7045227"/>
      <w:bookmarkEnd w:id="2278"/>
      <w:r w:rsidRPr="00E43C89">
        <w:rPr>
          <w:rFonts w:hint="cs"/>
          <w:rtl/>
          <w:lang w:eastAsia="he-IL"/>
        </w:rPr>
        <w:t>חבר בתנועות הנוער, החזר כספי על צהרונים וכו'.</w:t>
      </w:r>
    </w:p>
    <w:p w:rsidR="001725DB" w:rsidRPr="00E43C89" w:rsidRDefault="001725DB" w:rsidP="008E05AA">
      <w:pPr>
        <w:rPr>
          <w:rtl/>
          <w:lang w:eastAsia="he-IL"/>
        </w:rPr>
      </w:pPr>
      <w:bookmarkStart w:id="2279" w:name="_ETM_Q1_7050825"/>
      <w:bookmarkStart w:id="2280" w:name="_ETM_Q1_7050935"/>
      <w:bookmarkEnd w:id="2279"/>
      <w:bookmarkEnd w:id="2280"/>
    </w:p>
    <w:p w:rsidR="001725DB" w:rsidRPr="00E43C89" w:rsidRDefault="001725DB" w:rsidP="001725DB">
      <w:pPr>
        <w:rPr>
          <w:rtl/>
          <w:lang w:eastAsia="he-IL"/>
        </w:rPr>
      </w:pPr>
      <w:bookmarkStart w:id="2281" w:name="_ETM_Q1_7051001"/>
      <w:bookmarkStart w:id="2282" w:name="_ETM_Q1_7051102"/>
      <w:bookmarkEnd w:id="2281"/>
      <w:bookmarkEnd w:id="2282"/>
      <w:r w:rsidRPr="00E43C89">
        <w:rPr>
          <w:rFonts w:hint="cs"/>
          <w:rtl/>
          <w:lang w:eastAsia="he-IL"/>
        </w:rPr>
        <w:t xml:space="preserve">שמענו כאן התייחסות </w:t>
      </w:r>
      <w:bookmarkStart w:id="2283" w:name="_ETM_Q1_7051799"/>
      <w:bookmarkEnd w:id="2283"/>
      <w:r w:rsidRPr="00E43C89">
        <w:rPr>
          <w:rFonts w:hint="cs"/>
          <w:rtl/>
          <w:lang w:eastAsia="he-IL"/>
        </w:rPr>
        <w:t xml:space="preserve">מיוחדת לאיגי. תקציב איגי קטן מאוד. דווקא בימים המיוחדים האלה </w:t>
      </w:r>
      <w:bookmarkStart w:id="2284" w:name="_ETM_Q1_7057377"/>
      <w:bookmarkEnd w:id="2284"/>
      <w:r w:rsidRPr="00E43C89">
        <w:rPr>
          <w:rFonts w:hint="cs"/>
          <w:rtl/>
          <w:lang w:eastAsia="he-IL"/>
        </w:rPr>
        <w:t xml:space="preserve">נוער איגי זקוק להתייחסות מיוחדת, והוועדה פונה למשרד הרווחה לא </w:t>
      </w:r>
      <w:bookmarkStart w:id="2285" w:name="_ETM_Q1_7062174"/>
      <w:bookmarkEnd w:id="2285"/>
      <w:r w:rsidRPr="00E43C89">
        <w:rPr>
          <w:rFonts w:hint="cs"/>
          <w:rtl/>
          <w:lang w:eastAsia="he-IL"/>
        </w:rPr>
        <w:t xml:space="preserve">לקצץ בתקציב איגי בחודש אפריל, כפי שלא קיצץ לבסוף בחודש </w:t>
      </w:r>
      <w:bookmarkStart w:id="2286" w:name="_ETM_Q1_7066840"/>
      <w:bookmarkEnd w:id="2286"/>
      <w:r w:rsidRPr="00E43C89">
        <w:rPr>
          <w:rFonts w:hint="cs"/>
          <w:rtl/>
          <w:lang w:eastAsia="he-IL"/>
        </w:rPr>
        <w:t>מארס.</w:t>
      </w:r>
    </w:p>
    <w:p w:rsidR="001725DB" w:rsidRPr="00E43C89" w:rsidRDefault="001725DB" w:rsidP="001725DB">
      <w:pPr>
        <w:rPr>
          <w:rtl/>
          <w:lang w:eastAsia="he-IL"/>
        </w:rPr>
      </w:pPr>
      <w:bookmarkStart w:id="2287" w:name="_ETM_Q1_7068785"/>
      <w:bookmarkStart w:id="2288" w:name="_ETM_Q1_7068905"/>
      <w:bookmarkEnd w:id="2287"/>
      <w:bookmarkEnd w:id="2288"/>
    </w:p>
    <w:p w:rsidR="001725DB" w:rsidRPr="00E43C89" w:rsidRDefault="001725DB" w:rsidP="001725DB">
      <w:pPr>
        <w:rPr>
          <w:rtl/>
          <w:lang w:eastAsia="he-IL"/>
        </w:rPr>
      </w:pPr>
      <w:bookmarkStart w:id="2289" w:name="_ETM_Q1_7068952"/>
      <w:bookmarkStart w:id="2290" w:name="_ETM_Q1_7069036"/>
      <w:bookmarkEnd w:id="2289"/>
      <w:bookmarkEnd w:id="2290"/>
      <w:r w:rsidRPr="00E43C89">
        <w:rPr>
          <w:rFonts w:hint="cs"/>
          <w:rtl/>
          <w:lang w:eastAsia="he-IL"/>
        </w:rPr>
        <w:t xml:space="preserve">הייתה כאן המלצה חשובה ונכונה, נדמה לי של חברת הכנסת אורלי פרומן, שמנהל מחלקת הנוער ועובדיו חייבים להיות מוגדרים עובדים </w:t>
      </w:r>
      <w:bookmarkStart w:id="2291" w:name="_ETM_Q1_7081154"/>
      <w:bookmarkEnd w:id="2291"/>
      <w:r w:rsidRPr="00E43C89">
        <w:rPr>
          <w:rFonts w:hint="cs"/>
          <w:rtl/>
          <w:lang w:eastAsia="he-IL"/>
        </w:rPr>
        <w:t xml:space="preserve">חיוניים, כדי שימשיכו בפעילות, והוועדה קוראת לפעילות מלאה של החינוך </w:t>
      </w:r>
      <w:bookmarkStart w:id="2292" w:name="_ETM_Q1_7088721"/>
      <w:bookmarkEnd w:id="2292"/>
      <w:r w:rsidRPr="00E43C89">
        <w:rPr>
          <w:rFonts w:hint="cs"/>
          <w:rtl/>
          <w:lang w:eastAsia="he-IL"/>
        </w:rPr>
        <w:t>הבלתי פורמלי בחודשי הקיץ ולתוכנית ברורה מה הולך להיות בקיץ. אגב, גם בפורמלי וגם בבלתי פורמלי.</w:t>
      </w:r>
    </w:p>
    <w:p w:rsidR="001725DB" w:rsidRPr="00E43C89" w:rsidRDefault="001725DB" w:rsidP="001725DB">
      <w:pPr>
        <w:rPr>
          <w:rtl/>
          <w:lang w:eastAsia="he-IL"/>
        </w:rPr>
      </w:pPr>
      <w:bookmarkStart w:id="2293" w:name="_ETM_Q1_7098713"/>
      <w:bookmarkStart w:id="2294" w:name="_ETM_Q1_7098835"/>
      <w:bookmarkEnd w:id="2293"/>
      <w:bookmarkEnd w:id="2294"/>
    </w:p>
    <w:p w:rsidR="001725DB" w:rsidRPr="00E43C89" w:rsidRDefault="001725DB" w:rsidP="001725DB">
      <w:pPr>
        <w:rPr>
          <w:rtl/>
          <w:lang w:eastAsia="he-IL"/>
        </w:rPr>
      </w:pPr>
      <w:bookmarkStart w:id="2295" w:name="_ETM_Q1_7098873"/>
      <w:bookmarkStart w:id="2296" w:name="_ETM_Q1_7098937"/>
      <w:bookmarkEnd w:id="2295"/>
      <w:bookmarkEnd w:id="2296"/>
      <w:r w:rsidRPr="00E43C89">
        <w:rPr>
          <w:rFonts w:hint="cs"/>
          <w:rtl/>
          <w:lang w:eastAsia="he-IL"/>
        </w:rPr>
        <w:t xml:space="preserve">עוד מילה לגבי משרד הרווחה. </w:t>
      </w:r>
      <w:bookmarkStart w:id="2297" w:name="_ETM_Q1_7102618"/>
      <w:bookmarkEnd w:id="2297"/>
      <w:r w:rsidRPr="00E43C89">
        <w:rPr>
          <w:rFonts w:hint="cs"/>
          <w:rtl/>
          <w:lang w:eastAsia="he-IL"/>
        </w:rPr>
        <w:t xml:space="preserve">שמענו כאן </w:t>
      </w:r>
      <w:r w:rsidR="001F6211" w:rsidRPr="00E43C89">
        <w:rPr>
          <w:rFonts w:hint="cs"/>
          <w:rtl/>
          <w:lang w:eastAsia="he-IL"/>
        </w:rPr>
        <w:t>ש</w:t>
      </w:r>
      <w:r w:rsidRPr="00E43C89">
        <w:rPr>
          <w:rFonts w:hint="cs"/>
          <w:rtl/>
          <w:lang w:eastAsia="he-IL"/>
        </w:rPr>
        <w:t xml:space="preserve">המשרד מעביר רק עד 40% תקציב על הפעילויות </w:t>
      </w:r>
      <w:bookmarkStart w:id="2298" w:name="_ETM_Q1_7108301"/>
      <w:bookmarkEnd w:id="2298"/>
      <w:r w:rsidRPr="00E43C89">
        <w:rPr>
          <w:rFonts w:hint="cs"/>
          <w:rtl/>
          <w:lang w:eastAsia="he-IL"/>
        </w:rPr>
        <w:t xml:space="preserve">עכשיו, משום שהטענה היא שפעילויות וירטואליות זולות יותר. אבל שמענו </w:t>
      </w:r>
      <w:bookmarkStart w:id="2299" w:name="_ETM_Q1_7111861"/>
      <w:bookmarkEnd w:id="2299"/>
      <w:r w:rsidRPr="00E43C89">
        <w:rPr>
          <w:rFonts w:hint="cs"/>
          <w:rtl/>
          <w:lang w:eastAsia="he-IL"/>
        </w:rPr>
        <w:t xml:space="preserve">שהמשרד יבדוק אפשרות לשינוי בעניין הזה עבור פעילות תנועות הנוער </w:t>
      </w:r>
      <w:bookmarkStart w:id="2300" w:name="_ETM_Q1_7119255"/>
      <w:bookmarkEnd w:id="2300"/>
      <w:r w:rsidRPr="00E43C89">
        <w:rPr>
          <w:rFonts w:hint="cs"/>
          <w:rtl/>
          <w:lang w:eastAsia="he-IL"/>
        </w:rPr>
        <w:t xml:space="preserve">וגם ייבדק מתן תקציב לכפרי נוער, פנימיות וכו'. שמענו פה </w:t>
      </w:r>
      <w:bookmarkStart w:id="2301" w:name="_ETM_Q1_7124088"/>
      <w:bookmarkEnd w:id="2301"/>
      <w:r w:rsidRPr="00E43C89">
        <w:rPr>
          <w:rFonts w:hint="cs"/>
          <w:rtl/>
          <w:lang w:eastAsia="he-IL"/>
        </w:rPr>
        <w:t xml:space="preserve">מיזהר שי על אלפי ילדים שנשלחו הביתה, אין להם מחשבים, </w:t>
      </w:r>
      <w:bookmarkStart w:id="2302" w:name="_ETM_Q1_7129425"/>
      <w:bookmarkEnd w:id="2302"/>
      <w:r w:rsidRPr="00E43C89">
        <w:rPr>
          <w:rFonts w:hint="cs"/>
          <w:rtl/>
          <w:lang w:eastAsia="he-IL"/>
        </w:rPr>
        <w:t>הם צריכים קשר, ופה צריכה להיות פעולה.</w:t>
      </w:r>
    </w:p>
    <w:p w:rsidR="001725DB" w:rsidRPr="00E43C89" w:rsidRDefault="001725DB" w:rsidP="001725DB">
      <w:pPr>
        <w:rPr>
          <w:rtl/>
          <w:lang w:eastAsia="he-IL"/>
        </w:rPr>
      </w:pPr>
      <w:bookmarkStart w:id="2303" w:name="_ETM_Q1_7132790"/>
      <w:bookmarkStart w:id="2304" w:name="_ETM_Q1_7132932"/>
      <w:bookmarkEnd w:id="2303"/>
      <w:bookmarkEnd w:id="2304"/>
    </w:p>
    <w:p w:rsidR="001725DB" w:rsidRPr="00E43C89" w:rsidRDefault="001725DB" w:rsidP="001F6211">
      <w:pPr>
        <w:rPr>
          <w:rtl/>
          <w:lang w:eastAsia="he-IL"/>
        </w:rPr>
      </w:pPr>
      <w:bookmarkStart w:id="2305" w:name="_ETM_Q1_7132987"/>
      <w:bookmarkStart w:id="2306" w:name="_ETM_Q1_7133071"/>
      <w:bookmarkEnd w:id="2305"/>
      <w:bookmarkEnd w:id="2306"/>
      <w:r w:rsidRPr="00E43C89">
        <w:rPr>
          <w:rFonts w:hint="cs"/>
          <w:rtl/>
          <w:lang w:eastAsia="he-IL"/>
        </w:rPr>
        <w:t xml:space="preserve">ביקשנו ממרכז שלטון </w:t>
      </w:r>
      <w:bookmarkStart w:id="2307" w:name="_ETM_Q1_7134955"/>
      <w:bookmarkEnd w:id="2307"/>
      <w:r w:rsidRPr="00E43C89">
        <w:rPr>
          <w:rFonts w:hint="cs"/>
          <w:rtl/>
          <w:lang w:eastAsia="he-IL"/>
        </w:rPr>
        <w:t>מ</w:t>
      </w:r>
      <w:r w:rsidR="001F6211" w:rsidRPr="00E43C89">
        <w:rPr>
          <w:rFonts w:hint="cs"/>
          <w:rtl/>
          <w:lang w:eastAsia="he-IL"/>
        </w:rPr>
        <w:t>ק</w:t>
      </w:r>
      <w:r w:rsidRPr="00E43C89">
        <w:rPr>
          <w:rFonts w:hint="cs"/>
          <w:rtl/>
          <w:lang w:eastAsia="he-IL"/>
        </w:rPr>
        <w:t xml:space="preserve">ומי להעביר לוועדה את רשימת הרשויות שהוציאו לחל"ת את העובדים המטפלים בנוער, כדי שאנחנו נפעל להחזרתם לעבודה, כי זה מאוד </w:t>
      </w:r>
      <w:bookmarkStart w:id="2308" w:name="_ETM_Q1_7147872"/>
      <w:bookmarkEnd w:id="2308"/>
      <w:r w:rsidRPr="00E43C89">
        <w:rPr>
          <w:rFonts w:hint="cs"/>
          <w:rtl/>
          <w:lang w:eastAsia="he-IL"/>
        </w:rPr>
        <w:t>חשוב.</w:t>
      </w:r>
    </w:p>
    <w:p w:rsidR="001725DB" w:rsidRPr="00E43C89" w:rsidRDefault="001725DB" w:rsidP="008E05AA">
      <w:pPr>
        <w:rPr>
          <w:rtl/>
          <w:lang w:eastAsia="he-IL"/>
        </w:rPr>
      </w:pPr>
      <w:bookmarkStart w:id="2309" w:name="_ETM_Q1_7006327"/>
      <w:bookmarkStart w:id="2310" w:name="_ETM_Q1_7006429"/>
      <w:bookmarkEnd w:id="2309"/>
      <w:bookmarkEnd w:id="2310"/>
    </w:p>
    <w:p w:rsidR="00DA7791" w:rsidRPr="00E43C89" w:rsidRDefault="00DA7791" w:rsidP="00DA7791">
      <w:pPr>
        <w:pStyle w:val="a4"/>
        <w:keepNext/>
      </w:pPr>
      <w:bookmarkStart w:id="2311" w:name="ET_speaker_5918_107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אימאן ח'טיב יאסין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311"/>
    </w:p>
    <w:p w:rsidR="00DA7791" w:rsidRPr="00E43C89" w:rsidRDefault="00DA7791" w:rsidP="00DA7791">
      <w:pPr>
        <w:pStyle w:val="KeepWithNext"/>
        <w:rPr>
          <w:rtl/>
          <w:lang w:eastAsia="he-IL"/>
        </w:rPr>
      </w:pPr>
    </w:p>
    <w:p w:rsidR="00DA7791" w:rsidRPr="00E43C89" w:rsidRDefault="001725DB" w:rsidP="001725DB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רק משפט אחד בקשר להמלצות. בקשר להקלות של ההלוואות למתנ"סים, </w:t>
      </w:r>
      <w:bookmarkStart w:id="2312" w:name="_ETM_Q1_7156286"/>
      <w:bookmarkEnd w:id="2312"/>
      <w:r w:rsidR="00DA7791" w:rsidRPr="00E43C89">
        <w:rPr>
          <w:rFonts w:hint="cs"/>
          <w:rtl/>
          <w:lang w:eastAsia="he-IL"/>
        </w:rPr>
        <w:t>לא רק הקלות</w:t>
      </w:r>
      <w:r w:rsidRPr="00E43C89">
        <w:rPr>
          <w:rFonts w:hint="cs"/>
          <w:rtl/>
          <w:lang w:eastAsia="he-IL"/>
        </w:rPr>
        <w:t xml:space="preserve">, צריך שתהיה תמיכה תקציבית, כי למתנ"סים </w:t>
      </w:r>
      <w:bookmarkStart w:id="2313" w:name="_ETM_Q1_7164880"/>
      <w:bookmarkEnd w:id="2313"/>
      <w:r w:rsidRPr="00E43C89">
        <w:rPr>
          <w:rFonts w:hint="cs"/>
          <w:rtl/>
          <w:lang w:eastAsia="he-IL"/>
        </w:rPr>
        <w:t>אין מאיפה להחזיר אחר כך את ההלוואות.</w:t>
      </w:r>
    </w:p>
    <w:p w:rsidR="00DA7791" w:rsidRPr="00E43C89" w:rsidRDefault="00DA7791" w:rsidP="00DA7791">
      <w:pPr>
        <w:rPr>
          <w:rtl/>
          <w:lang w:eastAsia="he-IL"/>
        </w:rPr>
      </w:pPr>
    </w:p>
    <w:p w:rsidR="00DA7791" w:rsidRPr="00E43C89" w:rsidRDefault="00760329" w:rsidP="00760329">
      <w:pPr>
        <w:pStyle w:val="af6"/>
        <w:keepNext/>
      </w:pPr>
      <w:bookmarkStart w:id="2314" w:name="ET_yor_4615_108"/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  <w:bookmarkEnd w:id="2314"/>
    </w:p>
    <w:p w:rsidR="00760329" w:rsidRPr="00E43C89" w:rsidRDefault="00760329" w:rsidP="00760329">
      <w:pPr>
        <w:pStyle w:val="KeepWithNext"/>
        <w:rPr>
          <w:rtl/>
          <w:lang w:eastAsia="he-IL"/>
        </w:rPr>
      </w:pPr>
    </w:p>
    <w:p w:rsidR="00760329" w:rsidRPr="00E43C89" w:rsidRDefault="00760329" w:rsidP="00760329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תודה.</w:t>
      </w:r>
    </w:p>
    <w:p w:rsidR="00760329" w:rsidRPr="00E43C89" w:rsidRDefault="00760329" w:rsidP="00760329">
      <w:pPr>
        <w:rPr>
          <w:rtl/>
          <w:lang w:eastAsia="he-IL"/>
        </w:rPr>
      </w:pPr>
    </w:p>
    <w:p w:rsidR="00760329" w:rsidRPr="00E43C89" w:rsidRDefault="00760329" w:rsidP="00760329">
      <w:pPr>
        <w:pStyle w:val="a4"/>
        <w:keepNext/>
      </w:pPr>
      <w:bookmarkStart w:id="2315" w:name="ET_speaker_5918_109"/>
      <w:r w:rsidRPr="00E43C89">
        <w:rPr>
          <w:rStyle w:val="TagStyle"/>
          <w:rtl/>
        </w:rPr>
        <w:t xml:space="preserve"> &lt;&lt; דובר &gt;&gt; </w:t>
      </w:r>
      <w:r w:rsidRPr="00E43C89">
        <w:rPr>
          <w:rtl/>
        </w:rPr>
        <w:t>אימאן ח'טיב יאסין (הרשימה המשותפת):</w:t>
      </w:r>
      <w:r w:rsidRPr="00E43C89">
        <w:rPr>
          <w:rStyle w:val="TagStyle"/>
          <w:rtl/>
        </w:rPr>
        <w:t xml:space="preserve"> &lt;&lt; דובר &gt;&gt;</w:t>
      </w:r>
      <w:r w:rsidRPr="00E43C89">
        <w:rPr>
          <w:rtl/>
        </w:rPr>
        <w:t xml:space="preserve">   </w:t>
      </w:r>
      <w:bookmarkEnd w:id="2315"/>
    </w:p>
    <w:p w:rsidR="00760329" w:rsidRPr="00E43C89" w:rsidRDefault="00760329" w:rsidP="00760329">
      <w:pPr>
        <w:pStyle w:val="KeepWithNext"/>
        <w:rPr>
          <w:rtl/>
          <w:lang w:eastAsia="he-IL"/>
        </w:rPr>
      </w:pPr>
    </w:p>
    <w:p w:rsidR="00760329" w:rsidRPr="00E43C89" w:rsidRDefault="001725DB" w:rsidP="001725DB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 xml:space="preserve">הם לא בעסקים רווחיים </w:t>
      </w:r>
      <w:bookmarkStart w:id="2316" w:name="_ETM_Q1_7172398"/>
      <w:bookmarkEnd w:id="2316"/>
      <w:r w:rsidRPr="00E43C89">
        <w:rPr>
          <w:rFonts w:hint="cs"/>
          <w:rtl/>
          <w:lang w:eastAsia="he-IL"/>
        </w:rPr>
        <w:t xml:space="preserve">שיש להם אפשרות </w:t>
      </w:r>
      <w:r w:rsidR="00760329" w:rsidRPr="00E43C89">
        <w:rPr>
          <w:rFonts w:hint="cs"/>
          <w:rtl/>
          <w:lang w:eastAsia="he-IL"/>
        </w:rPr>
        <w:t>להחזיר את הכסף</w:t>
      </w:r>
      <w:r w:rsidRPr="00E43C89">
        <w:rPr>
          <w:rFonts w:hint="cs"/>
          <w:rtl/>
          <w:lang w:eastAsia="he-IL"/>
        </w:rPr>
        <w:t>, הם בקושי מתנהלים במשק סגור.</w:t>
      </w:r>
    </w:p>
    <w:p w:rsidR="00760329" w:rsidRPr="00E43C89" w:rsidRDefault="00760329" w:rsidP="00760329">
      <w:pPr>
        <w:rPr>
          <w:rtl/>
          <w:lang w:eastAsia="he-IL"/>
        </w:rPr>
      </w:pPr>
    </w:p>
    <w:p w:rsidR="00760329" w:rsidRPr="00E43C89" w:rsidRDefault="00760329" w:rsidP="00760329">
      <w:pPr>
        <w:pStyle w:val="af6"/>
        <w:keepNext/>
      </w:pPr>
      <w:r w:rsidRPr="00E43C89">
        <w:rPr>
          <w:rStyle w:val="TagStyle"/>
          <w:rtl/>
        </w:rPr>
        <w:t xml:space="preserve"> &lt;&lt; יור &gt;&gt; </w:t>
      </w:r>
      <w:r w:rsidRPr="00E43C89">
        <w:rPr>
          <w:rtl/>
        </w:rPr>
        <w:t>היו"ר ניצן הורוביץ:</w:t>
      </w:r>
      <w:r w:rsidRPr="00E43C89">
        <w:rPr>
          <w:rStyle w:val="TagStyle"/>
          <w:rtl/>
        </w:rPr>
        <w:t xml:space="preserve"> &lt;&lt; יור &gt;&gt;</w:t>
      </w:r>
      <w:r w:rsidRPr="00E43C89">
        <w:rPr>
          <w:rtl/>
        </w:rPr>
        <w:t xml:space="preserve">   </w:t>
      </w:r>
    </w:p>
    <w:p w:rsidR="00760329" w:rsidRPr="00E43C89" w:rsidRDefault="00760329" w:rsidP="00760329">
      <w:pPr>
        <w:pStyle w:val="KeepWithNext"/>
        <w:rPr>
          <w:rtl/>
          <w:lang w:eastAsia="he-IL"/>
        </w:rPr>
      </w:pPr>
    </w:p>
    <w:p w:rsidR="00760329" w:rsidRPr="00E43C89" w:rsidRDefault="00760329" w:rsidP="001F6211">
      <w:pPr>
        <w:rPr>
          <w:rtl/>
          <w:lang w:eastAsia="he-IL"/>
        </w:rPr>
      </w:pPr>
      <w:r w:rsidRPr="00E43C89">
        <w:rPr>
          <w:rFonts w:hint="cs"/>
          <w:rtl/>
          <w:lang w:eastAsia="he-IL"/>
        </w:rPr>
        <w:t>תודה</w:t>
      </w:r>
      <w:r w:rsidR="001725DB" w:rsidRPr="00E43C89">
        <w:rPr>
          <w:rFonts w:hint="cs"/>
          <w:rtl/>
          <w:lang w:eastAsia="he-IL"/>
        </w:rPr>
        <w:t xml:space="preserve">. </w:t>
      </w:r>
      <w:r w:rsidRPr="00E43C89">
        <w:rPr>
          <w:rFonts w:hint="cs"/>
          <w:rtl/>
          <w:lang w:eastAsia="he-IL"/>
        </w:rPr>
        <w:t xml:space="preserve">זה היה בעיניי דיון </w:t>
      </w:r>
      <w:r w:rsidR="00972E63" w:rsidRPr="00E43C89">
        <w:rPr>
          <w:rFonts w:hint="cs"/>
          <w:rtl/>
          <w:lang w:eastAsia="he-IL"/>
        </w:rPr>
        <w:t xml:space="preserve">חשוב </w:t>
      </w:r>
      <w:bookmarkStart w:id="2317" w:name="_ETM_Q1_7186039"/>
      <w:bookmarkEnd w:id="2317"/>
      <w:r w:rsidR="00972E63" w:rsidRPr="00E43C89">
        <w:rPr>
          <w:rFonts w:hint="cs"/>
          <w:rtl/>
          <w:lang w:eastAsia="he-IL"/>
        </w:rPr>
        <w:t xml:space="preserve">ביותר. נוטים קצת להעלים עין לפעמים מהחינוך הבלתי פורמלי, והדגש </w:t>
      </w:r>
      <w:bookmarkStart w:id="2318" w:name="_ETM_Q1_7190486"/>
      <w:bookmarkEnd w:id="2318"/>
      <w:r w:rsidR="00972E63" w:rsidRPr="00E43C89">
        <w:rPr>
          <w:rFonts w:hint="cs"/>
          <w:rtl/>
          <w:lang w:eastAsia="he-IL"/>
        </w:rPr>
        <w:t xml:space="preserve">כאמור, כמעט תמיד, הוא על החינוך הפורמלי, על המערכות של </w:t>
      </w:r>
      <w:bookmarkStart w:id="2319" w:name="_ETM_Q1_7194436"/>
      <w:bookmarkEnd w:id="2319"/>
      <w:r w:rsidR="00972E63" w:rsidRPr="00E43C89">
        <w:rPr>
          <w:rFonts w:hint="cs"/>
          <w:rtl/>
          <w:lang w:eastAsia="he-IL"/>
        </w:rPr>
        <w:t xml:space="preserve">בתי הספר וכו', אבל החינוך הבלתי פורמלי, דווקא בימים האלה, </w:t>
      </w:r>
      <w:bookmarkStart w:id="2320" w:name="_ETM_Q1_7200379"/>
      <w:bookmarkEnd w:id="2320"/>
      <w:r w:rsidR="00972E63" w:rsidRPr="00E43C89">
        <w:rPr>
          <w:rFonts w:hint="cs"/>
          <w:rtl/>
          <w:lang w:eastAsia="he-IL"/>
        </w:rPr>
        <w:t>הוא חשוב במיוחד</w:t>
      </w:r>
      <w:r w:rsidR="001F6211" w:rsidRPr="00E43C89">
        <w:rPr>
          <w:rFonts w:hint="cs"/>
          <w:rtl/>
          <w:lang w:eastAsia="he-IL"/>
        </w:rPr>
        <w:t>.</w:t>
      </w:r>
      <w:r w:rsidR="00972E63" w:rsidRPr="00E43C89">
        <w:rPr>
          <w:rFonts w:hint="cs"/>
          <w:rtl/>
          <w:lang w:eastAsia="he-IL"/>
        </w:rPr>
        <w:t xml:space="preserve"> יש פעילות אדירה שנעשית בארץ, אדירה, ואוי </w:t>
      </w:r>
      <w:bookmarkStart w:id="2321" w:name="_ETM_Q1_7205320"/>
      <w:bookmarkEnd w:id="2321"/>
      <w:r w:rsidR="00972E63" w:rsidRPr="00E43C89">
        <w:rPr>
          <w:rFonts w:hint="cs"/>
          <w:rtl/>
          <w:lang w:eastAsia="he-IL"/>
        </w:rPr>
        <w:t>ואבוי אם כתוצאה מהמשבר הזה והפסקת תקציבים עכשיו</w:t>
      </w:r>
      <w:r w:rsidR="001F6211" w:rsidRPr="00E43C89">
        <w:rPr>
          <w:rFonts w:hint="cs"/>
          <w:rtl/>
          <w:lang w:eastAsia="he-IL"/>
        </w:rPr>
        <w:t>,</w:t>
      </w:r>
      <w:r w:rsidR="00972E63" w:rsidRPr="00E43C89">
        <w:rPr>
          <w:rFonts w:hint="cs"/>
          <w:rtl/>
          <w:lang w:eastAsia="he-IL"/>
        </w:rPr>
        <w:t xml:space="preserve"> ששמענו עליה, </w:t>
      </w:r>
      <w:bookmarkStart w:id="2322" w:name="_ETM_Q1_7210642"/>
      <w:bookmarkEnd w:id="2322"/>
      <w:r w:rsidR="00972E63" w:rsidRPr="00E43C89">
        <w:rPr>
          <w:rFonts w:hint="cs"/>
          <w:rtl/>
          <w:lang w:eastAsia="he-IL"/>
        </w:rPr>
        <w:t xml:space="preserve">חלק מהגופים האלה יתמוטטו. כולם צריכים לתת כתף ולתת יד </w:t>
      </w:r>
      <w:bookmarkStart w:id="2323" w:name="_ETM_Q1_7217373"/>
      <w:bookmarkEnd w:id="2323"/>
      <w:r w:rsidR="00972E63" w:rsidRPr="00E43C89">
        <w:rPr>
          <w:rFonts w:hint="cs"/>
          <w:rtl/>
          <w:lang w:eastAsia="he-IL"/>
        </w:rPr>
        <w:t xml:space="preserve">כדי שפעילות החינוך הבלתי פורמלי תימשך, הכסף יועבר, וכדי שנצא </w:t>
      </w:r>
      <w:bookmarkStart w:id="2324" w:name="_ETM_Q1_7222546"/>
      <w:bookmarkEnd w:id="2324"/>
      <w:r w:rsidR="00972E63" w:rsidRPr="00E43C89">
        <w:rPr>
          <w:rFonts w:hint="cs"/>
          <w:rtl/>
          <w:lang w:eastAsia="he-IL"/>
        </w:rPr>
        <w:t>מהמשבר מחוזקים</w:t>
      </w:r>
      <w:bookmarkStart w:id="2325" w:name="_GoBack"/>
      <w:bookmarkEnd w:id="2325"/>
      <w:r w:rsidR="00972E63" w:rsidRPr="00E43C89">
        <w:rPr>
          <w:rFonts w:hint="cs"/>
          <w:rtl/>
          <w:lang w:eastAsia="he-IL"/>
        </w:rPr>
        <w:t xml:space="preserve"> והארגונים האלה ימשיכו לפעול, כולם, בין אם תנועות </w:t>
      </w:r>
      <w:bookmarkStart w:id="2326" w:name="_ETM_Q1_7230545"/>
      <w:bookmarkEnd w:id="2326"/>
      <w:r w:rsidR="00972E63" w:rsidRPr="00E43C89">
        <w:rPr>
          <w:rFonts w:hint="cs"/>
          <w:rtl/>
          <w:lang w:eastAsia="he-IL"/>
        </w:rPr>
        <w:t xml:space="preserve">ובין אם ארגונים. זה חשוב במידה בלתי רגילה. תודה רבה </w:t>
      </w:r>
      <w:bookmarkStart w:id="2327" w:name="_ETM_Q1_7233670"/>
      <w:bookmarkEnd w:id="2327"/>
      <w:r w:rsidR="00972E63" w:rsidRPr="00E43C89">
        <w:rPr>
          <w:rFonts w:hint="cs"/>
          <w:rtl/>
          <w:lang w:eastAsia="he-IL"/>
        </w:rPr>
        <w:t xml:space="preserve">לחברי הכנסת. יש לנו ישיבה נוספת בעוד חצי שעה, ישיבת </w:t>
      </w:r>
      <w:bookmarkStart w:id="2328" w:name="_ETM_Q1_7240079"/>
      <w:bookmarkEnd w:id="2328"/>
      <w:r w:rsidR="00972E63" w:rsidRPr="00E43C89">
        <w:rPr>
          <w:rFonts w:hint="cs"/>
          <w:rtl/>
          <w:lang w:eastAsia="he-IL"/>
        </w:rPr>
        <w:t xml:space="preserve">מעקב בנושאים השונים שאמרנו: השכלה גבוהה, חינוך מיוחד ומגזר </w:t>
      </w:r>
      <w:bookmarkStart w:id="2329" w:name="_ETM_Q1_7244614"/>
      <w:bookmarkEnd w:id="2329"/>
      <w:r w:rsidR="00972E63" w:rsidRPr="00E43C89">
        <w:rPr>
          <w:rFonts w:hint="cs"/>
          <w:rtl/>
          <w:lang w:eastAsia="he-IL"/>
        </w:rPr>
        <w:t>ערבי. נתראה כאן בעוד חצי שעה. תודה רבה לכולם.</w:t>
      </w:r>
    </w:p>
    <w:p w:rsidR="000D6073" w:rsidRPr="00E43C89" w:rsidRDefault="000D6073" w:rsidP="00760329">
      <w:pPr>
        <w:rPr>
          <w:rtl/>
          <w:lang w:eastAsia="he-IL"/>
        </w:rPr>
      </w:pPr>
    </w:p>
    <w:p w:rsidR="000D6073" w:rsidRDefault="000D6073" w:rsidP="007E55C3">
      <w:pPr>
        <w:pStyle w:val="afc"/>
        <w:keepNext/>
        <w:rPr>
          <w:rtl/>
          <w:lang w:eastAsia="he-IL"/>
        </w:rPr>
      </w:pPr>
      <w:bookmarkStart w:id="2330" w:name="ET_meetingend_111"/>
      <w:r w:rsidRPr="00E43C89">
        <w:rPr>
          <w:rStyle w:val="TagStyle"/>
          <w:rtl/>
        </w:rPr>
        <w:t xml:space="preserve"> &lt;&lt; סיום &gt;&gt; </w:t>
      </w:r>
      <w:r w:rsidRPr="00E43C89">
        <w:rPr>
          <w:rtl/>
          <w:lang w:eastAsia="he-IL"/>
        </w:rPr>
        <w:t>הישיבה ננעלה בשעה 11:56.</w:t>
      </w:r>
      <w:r w:rsidRPr="00E43C89">
        <w:rPr>
          <w:rStyle w:val="TagStyle"/>
          <w:rtl/>
        </w:rPr>
        <w:t xml:space="preserve"> &lt;&lt; סיום &gt;&gt;</w:t>
      </w:r>
      <w:bookmarkEnd w:id="2330"/>
    </w:p>
    <w:sectPr w:rsidR="000D6073" w:rsidSect="00D62F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B27" w:rsidRDefault="00232B27">
      <w:r>
        <w:separator/>
      </w:r>
    </w:p>
  </w:endnote>
  <w:endnote w:type="continuationSeparator" w:id="0">
    <w:p w:rsidR="00232B27" w:rsidRDefault="00232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B27" w:rsidRDefault="00232B27">
      <w:r>
        <w:separator/>
      </w:r>
    </w:p>
  </w:footnote>
  <w:footnote w:type="continuationSeparator" w:id="0">
    <w:p w:rsidR="00232B27" w:rsidRDefault="00232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B27" w:rsidRDefault="00232B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2B27" w:rsidRDefault="00232B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B27" w:rsidRDefault="00232B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2F79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232B27" w:rsidRPr="00CC5815" w:rsidRDefault="00232B27" w:rsidP="008E5E3F">
    <w:pPr>
      <w:pStyle w:val="a3"/>
      <w:ind w:firstLine="0"/>
    </w:pPr>
    <w:r w:rsidRPr="00F2531B">
      <w:rPr>
        <w:rtl/>
      </w:rPr>
      <w:t>הוועדה המיוחדת להיערכות מערכת החינוך והחינוך המיוחד, לרבות לשנת הלימודים הבאה</w:t>
    </w:r>
  </w:p>
  <w:p w:rsidR="00232B27" w:rsidRPr="00CC5815" w:rsidRDefault="00232B27" w:rsidP="008E5E3F">
    <w:pPr>
      <w:pStyle w:val="a3"/>
      <w:ind w:firstLine="0"/>
      <w:rPr>
        <w:rtl/>
      </w:rPr>
    </w:pPr>
    <w:r>
      <w:rPr>
        <w:rtl/>
      </w:rPr>
      <w:t>06/04/2020</w:t>
    </w:r>
  </w:p>
  <w:p w:rsidR="00232B27" w:rsidRPr="00CC5815" w:rsidRDefault="00232B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B27" w:rsidRDefault="00232B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2B27" w:rsidRDefault="00232B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2B27" w:rsidRDefault="00232B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C0"/>
    <w:rsid w:val="000144AD"/>
    <w:rsid w:val="0002047E"/>
    <w:rsid w:val="00027548"/>
    <w:rsid w:val="00032BA3"/>
    <w:rsid w:val="00034E7A"/>
    <w:rsid w:val="00036DBC"/>
    <w:rsid w:val="00037279"/>
    <w:rsid w:val="000472F3"/>
    <w:rsid w:val="00061FEC"/>
    <w:rsid w:val="00067195"/>
    <w:rsid w:val="00067F42"/>
    <w:rsid w:val="0007424C"/>
    <w:rsid w:val="00080C3D"/>
    <w:rsid w:val="00084B30"/>
    <w:rsid w:val="00092B80"/>
    <w:rsid w:val="000A17C6"/>
    <w:rsid w:val="000A7119"/>
    <w:rsid w:val="000B060C"/>
    <w:rsid w:val="000B2EE6"/>
    <w:rsid w:val="000C47F5"/>
    <w:rsid w:val="000D6073"/>
    <w:rsid w:val="000E3314"/>
    <w:rsid w:val="000F2459"/>
    <w:rsid w:val="00126CD7"/>
    <w:rsid w:val="001379B5"/>
    <w:rsid w:val="00137C14"/>
    <w:rsid w:val="00143AFF"/>
    <w:rsid w:val="001467E3"/>
    <w:rsid w:val="00150436"/>
    <w:rsid w:val="00163007"/>
    <w:rsid w:val="00167294"/>
    <w:rsid w:val="001673D4"/>
    <w:rsid w:val="00171E7F"/>
    <w:rsid w:val="001725DB"/>
    <w:rsid w:val="001758C1"/>
    <w:rsid w:val="0017779F"/>
    <w:rsid w:val="0019235B"/>
    <w:rsid w:val="001A74E9"/>
    <w:rsid w:val="001A7A1B"/>
    <w:rsid w:val="001C44DA"/>
    <w:rsid w:val="001C4FDA"/>
    <w:rsid w:val="001D440C"/>
    <w:rsid w:val="001D5A43"/>
    <w:rsid w:val="001D6301"/>
    <w:rsid w:val="001F5DB2"/>
    <w:rsid w:val="001F6211"/>
    <w:rsid w:val="001F672B"/>
    <w:rsid w:val="002016FF"/>
    <w:rsid w:val="002039C1"/>
    <w:rsid w:val="002077D9"/>
    <w:rsid w:val="0021343F"/>
    <w:rsid w:val="00220594"/>
    <w:rsid w:val="00222D1F"/>
    <w:rsid w:val="00227FEF"/>
    <w:rsid w:val="00232B27"/>
    <w:rsid w:val="00233C2A"/>
    <w:rsid w:val="00237EAA"/>
    <w:rsid w:val="00261554"/>
    <w:rsid w:val="00263E2C"/>
    <w:rsid w:val="00275C03"/>
    <w:rsid w:val="00275DC0"/>
    <w:rsid w:val="00280D58"/>
    <w:rsid w:val="002975A4"/>
    <w:rsid w:val="002A765F"/>
    <w:rsid w:val="002B701C"/>
    <w:rsid w:val="002C4EDC"/>
    <w:rsid w:val="002D4BDB"/>
    <w:rsid w:val="002E5E31"/>
    <w:rsid w:val="00303B4C"/>
    <w:rsid w:val="00307CA6"/>
    <w:rsid w:val="00321E62"/>
    <w:rsid w:val="003272D0"/>
    <w:rsid w:val="00327BF8"/>
    <w:rsid w:val="00335490"/>
    <w:rsid w:val="00340AFA"/>
    <w:rsid w:val="00343A3B"/>
    <w:rsid w:val="00345E35"/>
    <w:rsid w:val="00350A73"/>
    <w:rsid w:val="003533EF"/>
    <w:rsid w:val="003658CB"/>
    <w:rsid w:val="00366CFB"/>
    <w:rsid w:val="0036794C"/>
    <w:rsid w:val="00373508"/>
    <w:rsid w:val="0037371A"/>
    <w:rsid w:val="0037485E"/>
    <w:rsid w:val="00391093"/>
    <w:rsid w:val="00396023"/>
    <w:rsid w:val="003964E8"/>
    <w:rsid w:val="003B1C5E"/>
    <w:rsid w:val="003C279D"/>
    <w:rsid w:val="003F0A5F"/>
    <w:rsid w:val="003F11E4"/>
    <w:rsid w:val="003F2467"/>
    <w:rsid w:val="003F3028"/>
    <w:rsid w:val="0040150D"/>
    <w:rsid w:val="00410EE7"/>
    <w:rsid w:val="00420E41"/>
    <w:rsid w:val="004237EA"/>
    <w:rsid w:val="00424C94"/>
    <w:rsid w:val="00447608"/>
    <w:rsid w:val="00451746"/>
    <w:rsid w:val="00466D70"/>
    <w:rsid w:val="00470EAC"/>
    <w:rsid w:val="00476267"/>
    <w:rsid w:val="0049174E"/>
    <w:rsid w:val="0049458B"/>
    <w:rsid w:val="00494631"/>
    <w:rsid w:val="00495FD8"/>
    <w:rsid w:val="004A1EB8"/>
    <w:rsid w:val="004B0A65"/>
    <w:rsid w:val="004B1BE9"/>
    <w:rsid w:val="00500C0C"/>
    <w:rsid w:val="00530CAA"/>
    <w:rsid w:val="005317A8"/>
    <w:rsid w:val="00532A72"/>
    <w:rsid w:val="00546678"/>
    <w:rsid w:val="005506B9"/>
    <w:rsid w:val="00557081"/>
    <w:rsid w:val="005653B4"/>
    <w:rsid w:val="005817EC"/>
    <w:rsid w:val="00585EBB"/>
    <w:rsid w:val="00590B77"/>
    <w:rsid w:val="0059667C"/>
    <w:rsid w:val="005A342D"/>
    <w:rsid w:val="005C363E"/>
    <w:rsid w:val="005C6E63"/>
    <w:rsid w:val="005D1916"/>
    <w:rsid w:val="005D3541"/>
    <w:rsid w:val="005D61F3"/>
    <w:rsid w:val="005E1C6B"/>
    <w:rsid w:val="005F0013"/>
    <w:rsid w:val="005F76B0"/>
    <w:rsid w:val="006033FB"/>
    <w:rsid w:val="006068C0"/>
    <w:rsid w:val="00622A7F"/>
    <w:rsid w:val="00634F61"/>
    <w:rsid w:val="0064107E"/>
    <w:rsid w:val="00650E04"/>
    <w:rsid w:val="006621CD"/>
    <w:rsid w:val="0069476E"/>
    <w:rsid w:val="00695A47"/>
    <w:rsid w:val="006A0CB7"/>
    <w:rsid w:val="006D1A3B"/>
    <w:rsid w:val="006E389F"/>
    <w:rsid w:val="006F0259"/>
    <w:rsid w:val="006F5671"/>
    <w:rsid w:val="00700433"/>
    <w:rsid w:val="00701E42"/>
    <w:rsid w:val="00702755"/>
    <w:rsid w:val="0070472C"/>
    <w:rsid w:val="00714CEC"/>
    <w:rsid w:val="007208F0"/>
    <w:rsid w:val="00731C5B"/>
    <w:rsid w:val="007509A6"/>
    <w:rsid w:val="00752B18"/>
    <w:rsid w:val="007551DF"/>
    <w:rsid w:val="00755795"/>
    <w:rsid w:val="00756A9F"/>
    <w:rsid w:val="00760329"/>
    <w:rsid w:val="00760970"/>
    <w:rsid w:val="007651BB"/>
    <w:rsid w:val="0078506A"/>
    <w:rsid w:val="007872B4"/>
    <w:rsid w:val="00791CBE"/>
    <w:rsid w:val="00793F16"/>
    <w:rsid w:val="007C1776"/>
    <w:rsid w:val="007C3C82"/>
    <w:rsid w:val="007C693F"/>
    <w:rsid w:val="007C6ADD"/>
    <w:rsid w:val="007D294E"/>
    <w:rsid w:val="007E55C3"/>
    <w:rsid w:val="007E5CDD"/>
    <w:rsid w:val="0080697C"/>
    <w:rsid w:val="008123CA"/>
    <w:rsid w:val="0082136D"/>
    <w:rsid w:val="008320F6"/>
    <w:rsid w:val="00841223"/>
    <w:rsid w:val="00846BE9"/>
    <w:rsid w:val="00853207"/>
    <w:rsid w:val="00854755"/>
    <w:rsid w:val="0085584E"/>
    <w:rsid w:val="00863BC7"/>
    <w:rsid w:val="008713A4"/>
    <w:rsid w:val="008746C7"/>
    <w:rsid w:val="00875F10"/>
    <w:rsid w:val="00883314"/>
    <w:rsid w:val="008862CD"/>
    <w:rsid w:val="008C6035"/>
    <w:rsid w:val="008C7015"/>
    <w:rsid w:val="008D1DFB"/>
    <w:rsid w:val="008D3F70"/>
    <w:rsid w:val="008E03B4"/>
    <w:rsid w:val="008E05AA"/>
    <w:rsid w:val="008E4EFF"/>
    <w:rsid w:val="008E5E3F"/>
    <w:rsid w:val="008F4B01"/>
    <w:rsid w:val="0090279B"/>
    <w:rsid w:val="0091372B"/>
    <w:rsid w:val="00914904"/>
    <w:rsid w:val="009216E4"/>
    <w:rsid w:val="009258CE"/>
    <w:rsid w:val="00926250"/>
    <w:rsid w:val="009515F0"/>
    <w:rsid w:val="00972E63"/>
    <w:rsid w:val="009830CB"/>
    <w:rsid w:val="00997465"/>
    <w:rsid w:val="009B0009"/>
    <w:rsid w:val="009D478A"/>
    <w:rsid w:val="009E0F5A"/>
    <w:rsid w:val="009E225B"/>
    <w:rsid w:val="009E6E93"/>
    <w:rsid w:val="009F1518"/>
    <w:rsid w:val="009F5773"/>
    <w:rsid w:val="00A0253F"/>
    <w:rsid w:val="00A15971"/>
    <w:rsid w:val="00A178D0"/>
    <w:rsid w:val="00A22C90"/>
    <w:rsid w:val="00A37970"/>
    <w:rsid w:val="00A42723"/>
    <w:rsid w:val="00A54D69"/>
    <w:rsid w:val="00A64A6D"/>
    <w:rsid w:val="00A655A4"/>
    <w:rsid w:val="00A66020"/>
    <w:rsid w:val="00A8322A"/>
    <w:rsid w:val="00A957B7"/>
    <w:rsid w:val="00AB02EE"/>
    <w:rsid w:val="00AB3F3A"/>
    <w:rsid w:val="00AD0844"/>
    <w:rsid w:val="00AD4EC9"/>
    <w:rsid w:val="00AD6FFC"/>
    <w:rsid w:val="00AF31E6"/>
    <w:rsid w:val="00AF4150"/>
    <w:rsid w:val="00B02DFA"/>
    <w:rsid w:val="00B0509A"/>
    <w:rsid w:val="00B120B2"/>
    <w:rsid w:val="00B162FD"/>
    <w:rsid w:val="00B245AF"/>
    <w:rsid w:val="00B27360"/>
    <w:rsid w:val="00B30826"/>
    <w:rsid w:val="00B50340"/>
    <w:rsid w:val="00B65508"/>
    <w:rsid w:val="00B8517A"/>
    <w:rsid w:val="00B90E1B"/>
    <w:rsid w:val="00BA6446"/>
    <w:rsid w:val="00BB75DA"/>
    <w:rsid w:val="00BC49B0"/>
    <w:rsid w:val="00BD0F19"/>
    <w:rsid w:val="00BD116C"/>
    <w:rsid w:val="00BD47B7"/>
    <w:rsid w:val="00C028FC"/>
    <w:rsid w:val="00C110A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90D"/>
    <w:rsid w:val="00C72438"/>
    <w:rsid w:val="00C745BB"/>
    <w:rsid w:val="00C763E4"/>
    <w:rsid w:val="00C8034E"/>
    <w:rsid w:val="00C84DE9"/>
    <w:rsid w:val="00C8624A"/>
    <w:rsid w:val="00CA5363"/>
    <w:rsid w:val="00CA7D92"/>
    <w:rsid w:val="00CB6D60"/>
    <w:rsid w:val="00CC5815"/>
    <w:rsid w:val="00CD46A4"/>
    <w:rsid w:val="00CE24B8"/>
    <w:rsid w:val="00CE5849"/>
    <w:rsid w:val="00D07884"/>
    <w:rsid w:val="00D24A1E"/>
    <w:rsid w:val="00D278F7"/>
    <w:rsid w:val="00D37550"/>
    <w:rsid w:val="00D40A29"/>
    <w:rsid w:val="00D45D27"/>
    <w:rsid w:val="00D613C1"/>
    <w:rsid w:val="00D62F79"/>
    <w:rsid w:val="00D647C7"/>
    <w:rsid w:val="00D86E57"/>
    <w:rsid w:val="00D92AAC"/>
    <w:rsid w:val="00D96B24"/>
    <w:rsid w:val="00DA7791"/>
    <w:rsid w:val="00DC7DAE"/>
    <w:rsid w:val="00DD4497"/>
    <w:rsid w:val="00DE5B80"/>
    <w:rsid w:val="00DF4861"/>
    <w:rsid w:val="00DF7116"/>
    <w:rsid w:val="00E33AE3"/>
    <w:rsid w:val="00E34549"/>
    <w:rsid w:val="00E43C89"/>
    <w:rsid w:val="00E52454"/>
    <w:rsid w:val="00E56271"/>
    <w:rsid w:val="00E61903"/>
    <w:rsid w:val="00E64116"/>
    <w:rsid w:val="00E70A27"/>
    <w:rsid w:val="00E735A9"/>
    <w:rsid w:val="00E76F24"/>
    <w:rsid w:val="00E83406"/>
    <w:rsid w:val="00E92978"/>
    <w:rsid w:val="00EA624B"/>
    <w:rsid w:val="00EB057D"/>
    <w:rsid w:val="00EB18E4"/>
    <w:rsid w:val="00EB5C85"/>
    <w:rsid w:val="00EC0AC2"/>
    <w:rsid w:val="00EC1FB3"/>
    <w:rsid w:val="00EC2CD4"/>
    <w:rsid w:val="00EE09AD"/>
    <w:rsid w:val="00EF7A1E"/>
    <w:rsid w:val="00EF7D53"/>
    <w:rsid w:val="00F053E5"/>
    <w:rsid w:val="00F10D2D"/>
    <w:rsid w:val="00F1441D"/>
    <w:rsid w:val="00F16831"/>
    <w:rsid w:val="00F2531B"/>
    <w:rsid w:val="00F41C33"/>
    <w:rsid w:val="00F423F1"/>
    <w:rsid w:val="00F4792E"/>
    <w:rsid w:val="00F47C43"/>
    <w:rsid w:val="00F50E35"/>
    <w:rsid w:val="00F53584"/>
    <w:rsid w:val="00F549E5"/>
    <w:rsid w:val="00F63F05"/>
    <w:rsid w:val="00F715D5"/>
    <w:rsid w:val="00F72368"/>
    <w:rsid w:val="00F80833"/>
    <w:rsid w:val="00F821F6"/>
    <w:rsid w:val="00F84D49"/>
    <w:rsid w:val="00F900DE"/>
    <w:rsid w:val="00FA72A7"/>
    <w:rsid w:val="00FB0768"/>
    <w:rsid w:val="00FC45E5"/>
    <w:rsid w:val="00FE3474"/>
    <w:rsid w:val="00F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6CE7DE3-0C0F-4382-9A4B-CC4C3240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3B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0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43638-B524-48F8-8463-01EDFF3DD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31</Pages>
  <Words>11564</Words>
  <Characters>65921</Characters>
  <Application>Microsoft Office Word</Application>
  <DocSecurity>0</DocSecurity>
  <Lines>549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153</cp:revision>
  <cp:lastPrinted>2015-07-20T08:20:00Z</cp:lastPrinted>
  <dcterms:created xsi:type="dcterms:W3CDTF">2018-05-03T11:21:00Z</dcterms:created>
  <dcterms:modified xsi:type="dcterms:W3CDTF">2020-04-23T12:11:00Z</dcterms:modified>
</cp:coreProperties>
</file>